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64976" w:rsidRPr="00064976" w:rsidRDefault="00064976" w:rsidP="00064976">
      <w:pPr>
        <w:spacing w:beforeLines="50" w:before="180" w:line="360" w:lineRule="auto"/>
        <w:ind w:firstLineChars="600" w:firstLine="1928"/>
        <w:rPr>
          <w:b/>
          <w:bCs/>
          <w:color w:val="FF0000"/>
          <w:sz w:val="32"/>
          <w:szCs w:val="28"/>
        </w:rPr>
      </w:pPr>
      <w:bookmarkStart w:id="0" w:name="_GoBack"/>
      <w:r w:rsidRPr="00064976">
        <w:rPr>
          <w:rFonts w:hint="eastAsia"/>
          <w:b/>
          <w:bCs/>
          <w:color w:val="FF0000"/>
          <w:sz w:val="32"/>
          <w:szCs w:val="28"/>
        </w:rPr>
        <w:t>专题</w:t>
      </w:r>
      <w:r w:rsidRPr="00064976">
        <w:rPr>
          <w:rFonts w:hint="eastAsia"/>
          <w:b/>
          <w:bCs/>
          <w:color w:val="FF0000"/>
          <w:sz w:val="32"/>
          <w:szCs w:val="28"/>
        </w:rPr>
        <w:t xml:space="preserve">03 </w:t>
      </w:r>
      <w:r w:rsidRPr="00064976">
        <w:rPr>
          <w:rFonts w:hint="eastAsia"/>
          <w:b/>
          <w:bCs/>
          <w:color w:val="FF0000"/>
          <w:sz w:val="32"/>
          <w:szCs w:val="28"/>
        </w:rPr>
        <w:t>光（凸透镜、凸透镜成像规律与应用）</w:t>
      </w:r>
    </w:p>
    <w:bookmarkEnd w:id="0"/>
    <w:p w:rsidR="00064976" w:rsidRPr="00FF754F" w:rsidRDefault="00064976" w:rsidP="00064976">
      <w:pPr>
        <w:spacing w:line="360" w:lineRule="auto"/>
        <w:jc w:val="left"/>
        <w:rPr>
          <w:szCs w:val="21"/>
        </w:rPr>
      </w:pPr>
      <w:r w:rsidRPr="008E0A7B">
        <w:rPr>
          <w:spacing w:val="-6"/>
          <w:szCs w:val="21"/>
        </w:rPr>
        <w:t>1</w:t>
      </w:r>
      <w:r w:rsidRPr="008E0A7B">
        <w:rPr>
          <w:rFonts w:hAnsi="宋体"/>
          <w:spacing w:val="-6"/>
          <w:szCs w:val="21"/>
        </w:rPr>
        <w:t>．</w:t>
      </w:r>
      <w:r w:rsidRPr="008E0A7B">
        <w:rPr>
          <w:rFonts w:hAnsi="宋体"/>
          <w:b/>
          <w:szCs w:val="21"/>
        </w:rPr>
        <w:t>（</w:t>
      </w:r>
      <w:r w:rsidRPr="008E0A7B">
        <w:rPr>
          <w:b/>
          <w:szCs w:val="21"/>
        </w:rPr>
        <w:t>2019</w:t>
      </w:r>
      <w:r w:rsidRPr="008E0A7B">
        <w:rPr>
          <w:rFonts w:hAnsi="宋体"/>
          <w:b/>
          <w:szCs w:val="21"/>
        </w:rPr>
        <w:t>静安二模）</w:t>
      </w:r>
      <w:r w:rsidRPr="008E0A7B">
        <w:rPr>
          <w:rFonts w:hAnsi="宋体"/>
          <w:spacing w:val="-6"/>
          <w:szCs w:val="21"/>
        </w:rPr>
        <w:t>如图</w:t>
      </w:r>
      <w:r w:rsidRPr="008E0A7B">
        <w:rPr>
          <w:spacing w:val="-6"/>
          <w:szCs w:val="21"/>
        </w:rPr>
        <w:t>5</w:t>
      </w:r>
      <w:r w:rsidRPr="008E0A7B">
        <w:rPr>
          <w:rFonts w:hAnsi="宋体"/>
          <w:spacing w:val="-6"/>
          <w:szCs w:val="21"/>
        </w:rPr>
        <w:t>所示的各种透镜中，能够会聚太阳光的是图</w:t>
      </w:r>
      <w:r w:rsidRPr="008E0A7B">
        <w:rPr>
          <w:rFonts w:hint="eastAsia"/>
          <w:szCs w:val="21"/>
        </w:rPr>
        <w:t>_______</w:t>
      </w:r>
      <w:r w:rsidRPr="008E0A7B">
        <w:rPr>
          <w:rFonts w:hAnsi="宋体"/>
          <w:szCs w:val="21"/>
        </w:rPr>
        <w:t>所示的透镜（选填序号）。</w:t>
      </w:r>
    </w:p>
    <w:p w:rsidR="00064976" w:rsidRPr="008E0A7B" w:rsidRDefault="00064976" w:rsidP="00064976">
      <w:pPr>
        <w:tabs>
          <w:tab w:val="left" w:pos="7500"/>
        </w:tabs>
        <w:spacing w:line="360" w:lineRule="auto"/>
        <w:ind w:firstLineChars="900" w:firstLine="1890"/>
        <w:jc w:val="left"/>
        <w:rPr>
          <w:szCs w:val="21"/>
        </w:rPr>
      </w:pPr>
      <w:r>
        <w:rPr>
          <w:noProof/>
          <w:szCs w:val="21"/>
          <w:lang w:eastAsia="zh-TW"/>
        </w:rPr>
        <mc:AlternateContent>
          <mc:Choice Requires="wpg">
            <w:drawing>
              <wp:inline distT="0" distB="0" distL="0" distR="0" wp14:anchorId="378BE803" wp14:editId="0D508F3D">
                <wp:extent cx="3580947" cy="1244600"/>
                <wp:effectExtent l="0" t="0" r="635" b="0"/>
                <wp:docPr id="30" name="组合 30"/>
                <wp:cNvGraphicFramePr/>
                <a:graphic xmlns:a="http://schemas.openxmlformats.org/drawingml/2006/main">
                  <a:graphicData uri="http://schemas.microsoft.com/office/word/2010/wordprocessingGroup">
                    <wpg:wgp>
                      <wpg:cNvGrpSpPr/>
                      <wpg:grpSpPr>
                        <a:xfrm>
                          <a:off x="0" y="0"/>
                          <a:ext cx="3580947" cy="1244600"/>
                          <a:chOff x="0" y="0"/>
                          <a:chExt cx="3580947" cy="1244600"/>
                        </a:xfrm>
                      </wpg:grpSpPr>
                      <wpg:grpSp>
                        <wpg:cNvPr id="73" name="组合 73"/>
                        <wpg:cNvGrpSpPr/>
                        <wpg:grpSpPr>
                          <a:xfrm>
                            <a:off x="0" y="0"/>
                            <a:ext cx="2286000" cy="1244600"/>
                            <a:chOff x="5985" y="23314"/>
                            <a:chExt cx="3600" cy="1960"/>
                          </a:xfrm>
                        </wpg:grpSpPr>
                        <pic:pic xmlns:pic="http://schemas.openxmlformats.org/drawingml/2006/picture">
                          <pic:nvPicPr>
                            <pic:cNvPr id="74" name="图片 1"/>
                            <pic:cNvPicPr>
                              <a:picLocks noChangeAspect="1"/>
                            </pic:cNvPicPr>
                          </pic:nvPicPr>
                          <pic:blipFill>
                            <a:blip r:embed="rId8"/>
                            <a:stretch>
                              <a:fillRect/>
                            </a:stretch>
                          </pic:blipFill>
                          <pic:spPr>
                            <a:xfrm>
                              <a:off x="6023" y="23314"/>
                              <a:ext cx="2671" cy="1336"/>
                            </a:xfrm>
                            <a:prstGeom prst="rect">
                              <a:avLst/>
                            </a:prstGeom>
                            <a:noFill/>
                            <a:ln>
                              <a:noFill/>
                            </a:ln>
                          </pic:spPr>
                        </pic:pic>
                        <wps:wsp>
                          <wps:cNvPr id="75" name="文本框 197"/>
                          <wps:cNvSpPr txBox="1"/>
                          <wps:spPr>
                            <a:xfrm>
                              <a:off x="6938" y="24825"/>
                              <a:ext cx="780" cy="449"/>
                            </a:xfrm>
                            <a:prstGeom prst="rect">
                              <a:avLst/>
                            </a:prstGeom>
                            <a:solidFill>
                              <a:srgbClr val="FFFFFF"/>
                            </a:solidFill>
                            <a:ln w="6350">
                              <a:noFill/>
                            </a:ln>
                          </wps:spPr>
                          <wps:txbx>
                            <w:txbxContent>
                              <w:p w:rsidR="00064976" w:rsidRDefault="00064976" w:rsidP="00064976">
                                <w:r>
                                  <w:rPr>
                                    <w:rFonts w:hint="eastAsia"/>
                                  </w:rPr>
                                  <w:t>图</w:t>
                                </w:r>
                                <w:r>
                                  <w:rPr>
                                    <w:rFonts w:hint="eastAsia"/>
                                  </w:rPr>
                                  <w:t>5</w:t>
                                </w:r>
                              </w:p>
                            </w:txbxContent>
                          </wps:txbx>
                          <wps:bodyPr rot="0" spcFirstLastPara="0" vertOverflow="overflow" horzOverflow="overflow" vert="horz" wrap="square" numCol="1" spcCol="0" rtlCol="0" fromWordArt="0" anchor="t" anchorCtr="0" forceAA="0" compatLnSpc="1"/>
                        </wps:wsp>
                        <wps:wsp>
                          <wps:cNvPr id="76" name="文本框 198"/>
                          <wps:cNvSpPr txBox="1"/>
                          <wps:spPr>
                            <a:xfrm>
                              <a:off x="5985" y="24456"/>
                              <a:ext cx="3600" cy="455"/>
                            </a:xfrm>
                            <a:prstGeom prst="rect">
                              <a:avLst/>
                            </a:prstGeom>
                            <a:noFill/>
                            <a:ln w="6350">
                              <a:noFill/>
                            </a:ln>
                            <a:extLst>
                              <a:ext uri="{909E8E84-426E-40DD-AFC4-6F175D3DCCD1}">
                                <a14:hiddenFill xmlns:a14="http://schemas.microsoft.com/office/drawing/2010/main">
                                  <a:solidFill>
                                    <a:srgbClr val="FFFFFF"/>
                                  </a:solidFill>
                                </a14:hiddenFill>
                              </a:ext>
                            </a:extLst>
                          </wps:spPr>
                          <wps:txbx>
                            <w:txbxContent>
                              <w:p w:rsidR="00064976" w:rsidRDefault="00064976" w:rsidP="00064976">
                                <w:pPr>
                                  <w:numPr>
                                    <w:ilvl w:val="0"/>
                                    <w:numId w:val="4"/>
                                  </w:numPr>
                                </w:pPr>
                                <w:r>
                                  <w:rPr>
                                    <w:rFonts w:hint="eastAsia"/>
                                  </w:rPr>
                                  <w:t xml:space="preserve">    (b)    (c)    (d)</w:t>
                                </w:r>
                              </w:p>
                            </w:txbxContent>
                          </wps:txbx>
                          <wps:bodyPr rot="0" spcFirstLastPara="0" vertOverflow="overflow" horzOverflow="overflow" vert="horz" wrap="square" numCol="1" spcCol="0" rtlCol="0" fromWordArt="0" anchor="t" anchorCtr="0" forceAA="0" compatLnSpc="1"/>
                        </wps:wsp>
                      </wpg:grpSp>
                      <wpg:grpSp>
                        <wpg:cNvPr id="70" name="组合 70"/>
                        <wpg:cNvGrpSpPr/>
                        <wpg:grpSpPr>
                          <a:xfrm>
                            <a:off x="2498272" y="70757"/>
                            <a:ext cx="1082675" cy="1082675"/>
                            <a:chOff x="6877" y="5419"/>
                            <a:chExt cx="1478" cy="1632"/>
                          </a:xfrm>
                        </wpg:grpSpPr>
                        <pic:pic xmlns:pic="http://schemas.openxmlformats.org/drawingml/2006/picture">
                          <pic:nvPicPr>
                            <pic:cNvPr id="71" name="Picture 647"/>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6877" y="5419"/>
                              <a:ext cx="1478" cy="1171"/>
                            </a:xfrm>
                            <a:prstGeom prst="rect">
                              <a:avLst/>
                            </a:prstGeom>
                            <a:noFill/>
                            <a:extLst>
                              <a:ext uri="{909E8E84-426E-40DD-AFC4-6F175D3DCCD1}">
                                <a14:hiddenFill xmlns:a14="http://schemas.microsoft.com/office/drawing/2010/main">
                                  <a:solidFill>
                                    <a:srgbClr val="FFFFFF"/>
                                  </a:solidFill>
                                </a14:hiddenFill>
                              </a:ext>
                            </a:extLst>
                          </pic:spPr>
                        </pic:pic>
                        <wps:wsp>
                          <wps:cNvPr id="72" name="Text Box 644"/>
                          <wps:cNvSpPr txBox="1">
                            <a:spLocks noChangeArrowheads="1"/>
                          </wps:cNvSpPr>
                          <wps:spPr bwMode="auto">
                            <a:xfrm>
                              <a:off x="7373" y="6681"/>
                              <a:ext cx="680" cy="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101AA6" w:rsidRDefault="00064976" w:rsidP="00064976">
                                <w:pPr>
                                  <w:adjustRightInd w:val="0"/>
                                  <w:snapToGrid w:val="0"/>
                                  <w:rPr>
                                    <w:rFonts w:ascii="宋体" w:hAnsi="宋体"/>
                                    <w:szCs w:val="21"/>
                                  </w:rPr>
                                </w:pPr>
                                <w:r w:rsidRPr="00101AA6">
                                  <w:rPr>
                                    <w:rFonts w:ascii="宋体" w:hAnsi="宋体" w:hint="eastAsia"/>
                                    <w:szCs w:val="21"/>
                                  </w:rPr>
                                  <w:t>图</w:t>
                                </w:r>
                                <w:r w:rsidRPr="00101AA6">
                                  <w:rPr>
                                    <w:rFonts w:ascii="宋体" w:hAnsi="宋体"/>
                                    <w:szCs w:val="21"/>
                                  </w:rPr>
                                  <w:t>4</w:t>
                                </w:r>
                              </w:p>
                            </w:txbxContent>
                          </wps:txbx>
                          <wps:bodyPr rot="0" vert="horz" wrap="square" anchor="t" anchorCtr="0" upright="1"/>
                        </wps:wsp>
                      </wpg:grpSp>
                    </wpg:wgp>
                  </a:graphicData>
                </a:graphic>
              </wp:inline>
            </w:drawing>
          </mc:Choice>
          <mc:Fallback>
            <w:pict>
              <v:group id="组合 30" o:spid="_x0000_s1026" style="width:281.95pt;height:98pt;mso-position-horizontal-relative:char;mso-position-vertical-relative:line" coordsize="35809,124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">
                <v:group id="组合 73" o:spid="_x0000_s1027" style="position:absolute;width:22860;height:12446" coordorigin="5985,23314" coordsize="3600,1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28" type="#_x0000_t75" style="position:absolute;left:6023;top:23314;width:2671;height:13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hnpPBAAAA2wAAAA8AAABkcnMvZG93bnJldi54bWxEj9uKwjAURd8F/yEcwbcxtYgzU01FHAYE&#10;8cHLBxya0wttTkoTa/17Iwg+bvZlsdebwTSip85VlhXMZxEI4szqigsF18v/1w8I55E1NpZJwYMc&#10;bNLxaI2Jtnc+UX/2hQgj7BJUUHrfJlK6rCSDbmZb4uDltjPog+wKqTu8h3HTyDiKltJgxYFQYku7&#10;krL6fDMBovOc4n5wPbbHy+MQX39vf7VS08mwXYHwNPhP+N3eawXfC3h9CT9Apk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UhnpPBAAAA2wAAAA8AAAAAAAAAAAAAAAAAnwIA&#10;AGRycy9kb3ducmV2LnhtbFBLBQYAAAAABAAEAPcAAACNAwAAAAA=&#10;">
                    <v:imagedata r:id="rId10" o:title=""/>
                    <v:path arrowok="t"/>
                  </v:shape>
                  <v:shapetype id="_x0000_t202" coordsize="21600,21600" o:spt="202" path="m,l,21600r21600,l21600,xe">
                    <v:stroke joinstyle="miter"/>
                    <v:path gradientshapeok="t" o:connecttype="rect"/>
                  </v:shapetype>
                  <v:shape id="文本框 197" o:spid="_x0000_s1029" type="#_x0000_t202" style="position:absolute;left:6938;top:24825;width:780;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u/gcAA&#10;AADbAAAADwAAAGRycy9kb3ducmV2LnhtbESPS4sCMRCE7wv+h9CCtzWj+GLWKCIInhZ8nptJOxl2&#10;0hmSqKO/fiMIHouq+oqaL1tbixv5UDlWMOhnIIgLpysuFRwPm+8ZiBCRNdaOScGDAiwXna855trd&#10;eUe3fSxFgnDIUYGJscmlDIUhi6HvGuLkXZy3GJP0pdQe7wluaznMsom0WHFaMNjQ2lDxt79aBefS&#10;Ps+nQeONtvWIf5+Pw9FVSvW67eoHRKQ2fsLv9lYrmI7h9SX9AL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Su/gcAAAADbAAAADwAAAAAAAAAAAAAAAACYAgAAZHJzL2Rvd25y&#10;ZXYueG1sUEsFBgAAAAAEAAQA9QAAAIUDAAAAAA==&#10;" stroked="f" strokeweight=".5pt">
                    <v:textbox>
                      <w:txbxContent>
                        <w:p w:rsidR="00064976" w:rsidRDefault="00064976" w:rsidP="00064976">
                          <w:r>
                            <w:rPr>
                              <w:rFonts w:hint="eastAsia"/>
                            </w:rPr>
                            <w:t>图</w:t>
                          </w:r>
                          <w:r>
                            <w:rPr>
                              <w:rFonts w:hint="eastAsia"/>
                            </w:rPr>
                            <w:t>5</w:t>
                          </w:r>
                        </w:p>
                      </w:txbxContent>
                    </v:textbox>
                  </v:shape>
                  <v:shape id="文本框 198" o:spid="_x0000_s1030" type="#_x0000_t202" style="position:absolute;left:5985;top:24456;width:3600;height: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3CwMUA&#10;AADbAAAADwAAAGRycy9kb3ducmV2LnhtbESPQWvCQBSE74X+h+UJvdWNQqNEVwkBaSn2oPXi7Zl9&#10;JsHs2zS7TaK/3i0IPQ4z8w2zXA+mFh21rrKsYDKOQBDnVldcKDh8b17nIJxH1lhbJgVXcrBePT8t&#10;MdG25x11e1+IAGGXoILS+yaR0uUlGXRj2xAH72xbgz7ItpC6xT7ATS2nURRLgxWHhRIbykrKL/tf&#10;o+Az23zh7jQ181udvW/PafNzOL4p9TIa0gUIT4P/Dz/aH1rBLIa/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bcLAxQAAANsAAAAPAAAAAAAAAAAAAAAAAJgCAABkcnMv&#10;ZG93bnJldi54bWxQSwUGAAAAAAQABAD1AAAAigMAAAAA&#10;" filled="f" stroked="f" strokeweight=".5pt">
                    <v:textbox>
                      <w:txbxContent>
                        <w:p w:rsidR="00064976" w:rsidRDefault="00064976" w:rsidP="00064976">
                          <w:pPr>
                            <w:numPr>
                              <w:ilvl w:val="0"/>
                              <w:numId w:val="4"/>
                            </w:numPr>
                          </w:pPr>
                          <w:r>
                            <w:rPr>
                              <w:rFonts w:hint="eastAsia"/>
                            </w:rPr>
                            <w:t xml:space="preserve">    (b)    (c)    (d)</w:t>
                          </w:r>
                        </w:p>
                      </w:txbxContent>
                    </v:textbox>
                  </v:shape>
                </v:group>
                <v:group id="组合 70" o:spid="_x0000_s1031" style="position:absolute;left:24982;top:707;width:10827;height:10827" coordorigin="6877,5419" coordsize="1478,1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Picture 647" o:spid="_x0000_s1032" type="#_x0000_t75" style="position:absolute;left:6877;top:5419;width:1478;height:1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dIorDAAAA2wAAAA8AAABkcnMvZG93bnJldi54bWxEj0FrwkAUhO8F/8PyhN7qRg8q0VVEKain&#10;mhW9PrLPJJh9G7Jbk/rru4WCx2FmvmGW697W4kGtrxwrGI8SEMS5MxUXCs7682MOwgdkg7VjUvBD&#10;HtarwdsSU+M6PtEjC4WIEPYpKihDaFIpfV6SRT9yDXH0bq61GKJsC2la7CLc1nKSJFNpseK4UGJD&#10;25Lye/ZtFUy+Drl20+46O+r786T97ppdtFLvw36zABGoD6/wf3tvFMzG8Pcl/gC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h0iisMAAADbAAAADwAAAAAAAAAAAAAAAACf&#10;AgAAZHJzL2Rvd25yZXYueG1sUEsFBgAAAAAEAAQA9wAAAI8DAAAAAA==&#10;">
                    <v:imagedata r:id="rId11" o:title=""/>
                  </v:shape>
                  <v:shape id="Text Box 644" o:spid="_x0000_s1033" type="#_x0000_t202" style="position:absolute;left:7373;top:6681;width:680;height:3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ELtcQA&#10;AADbAAAADwAAAGRycy9kb3ducmV2LnhtbESPQWvCQBSE7wX/w/IEb7qr2FbTbESUQk8tpip4e2Sf&#10;SWj2bchuTfrvuwWhx2FmvmHSzWAbcaPO1441zGcKBHHhTM2lhuPn63QFwgdkg41j0vBDHjbZ6CHF&#10;xLieD3TLQykihH2CGqoQ2kRKX1Rk0c9cSxy9q+sshii7UpoO+wi3jVwo9SQt1hwXKmxpV1HxlX9b&#10;Daf36+W8VB/l3j62vRuUZLuWWk/Gw/YFRKAh/Ifv7Tej4Xk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C7XEAAAA2wAAAA8AAAAAAAAAAAAAAAAAmAIAAGRycy9k&#10;b3ducmV2LnhtbFBLBQYAAAAABAAEAPUAAACJAwAAAAA=&#10;" filled="f" stroked="f">
                    <v:textbox>
                      <w:txbxContent>
                        <w:p w:rsidR="00064976" w:rsidRPr="00101AA6" w:rsidRDefault="00064976" w:rsidP="00064976">
                          <w:pPr>
                            <w:adjustRightInd w:val="0"/>
                            <w:snapToGrid w:val="0"/>
                            <w:rPr>
                              <w:rFonts w:ascii="宋体" w:hAnsi="宋体"/>
                              <w:szCs w:val="21"/>
                            </w:rPr>
                          </w:pPr>
                          <w:r w:rsidRPr="00101AA6">
                            <w:rPr>
                              <w:rFonts w:ascii="宋体" w:hAnsi="宋体" w:hint="eastAsia"/>
                              <w:szCs w:val="21"/>
                            </w:rPr>
                            <w:t>图</w:t>
                          </w:r>
                          <w:r w:rsidRPr="00101AA6">
                            <w:rPr>
                              <w:rFonts w:ascii="宋体" w:hAnsi="宋体"/>
                              <w:szCs w:val="21"/>
                            </w:rPr>
                            <w:t>4</w:t>
                          </w:r>
                        </w:p>
                      </w:txbxContent>
                    </v:textbox>
                  </v:shape>
                </v:group>
                <w10:anchorlock/>
              </v:group>
            </w:pict>
          </mc:Fallback>
        </mc:AlternateContent>
      </w:r>
    </w:p>
    <w:p w:rsidR="00064976" w:rsidRPr="008E0A7B" w:rsidRDefault="00064976" w:rsidP="00064976">
      <w:pPr>
        <w:tabs>
          <w:tab w:val="left" w:pos="7500"/>
        </w:tabs>
        <w:spacing w:line="360" w:lineRule="auto"/>
        <w:jc w:val="left"/>
        <w:rPr>
          <w:rFonts w:hAnsi="宋体"/>
          <w:szCs w:val="21"/>
        </w:rPr>
      </w:pPr>
      <w:r>
        <w:rPr>
          <w:szCs w:val="21"/>
        </w:rPr>
        <w:t>2</w:t>
      </w:r>
      <w:r w:rsidRPr="008E0A7B">
        <w:rPr>
          <w:rFonts w:hAnsi="宋体"/>
          <w:szCs w:val="21"/>
        </w:rPr>
        <w:t>．</w:t>
      </w:r>
      <w:r w:rsidRPr="008E0A7B">
        <w:rPr>
          <w:rFonts w:hAnsi="宋体"/>
          <w:b/>
        </w:rPr>
        <w:t>（</w:t>
      </w:r>
      <w:r w:rsidRPr="008E0A7B">
        <w:rPr>
          <w:b/>
        </w:rPr>
        <w:t>2019</w:t>
      </w:r>
      <w:r w:rsidRPr="008E0A7B">
        <w:rPr>
          <w:rFonts w:hAnsi="宋体"/>
          <w:b/>
        </w:rPr>
        <w:t>长宁二模）</w:t>
      </w:r>
      <w:r w:rsidRPr="008E0A7B">
        <w:rPr>
          <w:rFonts w:hAnsi="宋体"/>
          <w:szCs w:val="21"/>
        </w:rPr>
        <w:t>如图</w:t>
      </w:r>
      <w:r w:rsidRPr="008E0A7B">
        <w:rPr>
          <w:szCs w:val="21"/>
        </w:rPr>
        <w:t>4</w:t>
      </w:r>
      <w:r w:rsidRPr="008E0A7B">
        <w:rPr>
          <w:rFonts w:hAnsi="宋体"/>
          <w:szCs w:val="21"/>
        </w:rPr>
        <w:t>所示，将凸透镜正对太阳光，在透镜另一侧的纸上可以得到一个很小很亮的光点，这说明了凸透镜对光线有</w:t>
      </w:r>
      <w:r w:rsidRPr="008E0A7B">
        <w:rPr>
          <w:rFonts w:hint="eastAsia"/>
          <w:szCs w:val="21"/>
        </w:rPr>
        <w:t>______</w:t>
      </w:r>
      <w:r w:rsidRPr="008E0A7B">
        <w:rPr>
          <w:rFonts w:hAnsi="宋体"/>
          <w:szCs w:val="21"/>
        </w:rPr>
        <w:t>作用</w:t>
      </w:r>
      <w:r>
        <w:rPr>
          <w:rFonts w:hAnsi="宋体" w:hint="eastAsia"/>
          <w:szCs w:val="21"/>
        </w:rPr>
        <w:t>，该光点叫做凸透镜的</w:t>
      </w:r>
      <w:r>
        <w:rPr>
          <w:rFonts w:hAnsi="宋体" w:hint="eastAsia"/>
          <w:szCs w:val="21"/>
        </w:rPr>
        <w:t>_</w:t>
      </w:r>
      <w:r>
        <w:rPr>
          <w:rFonts w:hAnsi="宋体"/>
          <w:szCs w:val="21"/>
        </w:rPr>
        <w:t>_____</w:t>
      </w:r>
      <w:r w:rsidRPr="008E0A7B">
        <w:rPr>
          <w:rFonts w:hAnsi="宋体"/>
          <w:szCs w:val="21"/>
        </w:rPr>
        <w:t>。</w:t>
      </w:r>
    </w:p>
    <w:p w:rsidR="00064976" w:rsidRPr="003A2F94" w:rsidRDefault="00064976" w:rsidP="00064976">
      <w:pPr>
        <w:spacing w:line="360" w:lineRule="auto"/>
        <w:jc w:val="left"/>
        <w:textAlignment w:val="center"/>
        <w:rPr>
          <w:rFonts w:eastAsia="Times New Roman"/>
          <w:color w:val="000000"/>
        </w:rPr>
      </w:pPr>
      <w:r w:rsidRPr="003A2F94">
        <w:rPr>
          <w:color w:val="000000"/>
        </w:rPr>
        <w:t>3.</w:t>
      </w:r>
      <w:r w:rsidRPr="003A2F94">
        <w:rPr>
          <w:b/>
          <w:szCs w:val="21"/>
        </w:rPr>
        <w:t xml:space="preserve"> </w:t>
      </w:r>
      <w:r w:rsidRPr="003A2F94">
        <w:rPr>
          <w:b/>
          <w:szCs w:val="21"/>
        </w:rPr>
        <w:t>（</w:t>
      </w:r>
      <w:r w:rsidRPr="003A2F94">
        <w:rPr>
          <w:b/>
          <w:szCs w:val="21"/>
        </w:rPr>
        <w:t>2020</w:t>
      </w:r>
      <w:r w:rsidRPr="003A2F94">
        <w:rPr>
          <w:b/>
          <w:szCs w:val="21"/>
        </w:rPr>
        <w:t>浦东新区二模）</w:t>
      </w:r>
      <w:r w:rsidRPr="003A2F94">
        <w:rPr>
          <w:color w:val="000000"/>
        </w:rPr>
        <w:t>下列光学器具中，能会聚太阳光的是</w:t>
      </w:r>
      <w:r>
        <w:rPr>
          <w:rFonts w:hint="eastAsia"/>
          <w:color w:val="000000"/>
        </w:rPr>
        <w:t>（</w:t>
      </w:r>
      <w:r>
        <w:rPr>
          <w:rFonts w:hint="eastAsia"/>
          <w:color w:val="000000"/>
        </w:rPr>
        <w:t xml:space="preserve"> </w:t>
      </w:r>
      <w:r>
        <w:rPr>
          <w:color w:val="000000"/>
        </w:rPr>
        <w:t xml:space="preserve">  </w:t>
      </w:r>
      <w:r>
        <w:rPr>
          <w:rFonts w:hint="eastAsia"/>
          <w:color w:val="000000"/>
        </w:rPr>
        <w:t>）</w:t>
      </w:r>
    </w:p>
    <w:p w:rsidR="00064976" w:rsidRPr="003A2F94" w:rsidRDefault="00064976" w:rsidP="00064976">
      <w:pPr>
        <w:tabs>
          <w:tab w:val="left" w:pos="2226"/>
          <w:tab w:val="left" w:pos="4242"/>
          <w:tab w:val="left" w:pos="6678"/>
        </w:tabs>
        <w:spacing w:line="360" w:lineRule="auto"/>
        <w:jc w:val="left"/>
        <w:textAlignment w:val="center"/>
        <w:rPr>
          <w:color w:val="000000"/>
        </w:rPr>
      </w:pPr>
      <w:r w:rsidRPr="003A2F94">
        <w:rPr>
          <w:color w:val="000000"/>
        </w:rPr>
        <w:t xml:space="preserve">A. </w:t>
      </w:r>
      <w:r w:rsidRPr="003A2F94">
        <w:rPr>
          <w:color w:val="000000"/>
        </w:rPr>
        <w:t>穿衣镜</w:t>
      </w:r>
      <w:r w:rsidRPr="003A2F94">
        <w:rPr>
          <w:color w:val="000000"/>
        </w:rPr>
        <w:tab/>
        <w:t xml:space="preserve">B. </w:t>
      </w:r>
      <w:r w:rsidRPr="003A2F94">
        <w:rPr>
          <w:color w:val="000000"/>
        </w:rPr>
        <w:t>潜望镜</w:t>
      </w:r>
      <w:r w:rsidRPr="003A2F94">
        <w:rPr>
          <w:color w:val="000000"/>
        </w:rPr>
        <w:tab/>
        <w:t xml:space="preserve">C. </w:t>
      </w:r>
      <w:r w:rsidRPr="003A2F94">
        <w:rPr>
          <w:color w:val="000000"/>
        </w:rPr>
        <w:t>凸透镜</w:t>
      </w:r>
      <w:r w:rsidRPr="003A2F94">
        <w:rPr>
          <w:color w:val="000000"/>
        </w:rPr>
        <w:tab/>
        <w:t xml:space="preserve">D. </w:t>
      </w:r>
      <w:r w:rsidRPr="003A2F94">
        <w:rPr>
          <w:color w:val="000000"/>
        </w:rPr>
        <w:t>凹透镜</w:t>
      </w:r>
    </w:p>
    <w:p w:rsidR="00064976" w:rsidRPr="003A2F94" w:rsidRDefault="00064976" w:rsidP="00064976">
      <w:pPr>
        <w:spacing w:line="360" w:lineRule="auto"/>
        <w:jc w:val="left"/>
        <w:rPr>
          <w:color w:val="000000"/>
          <w:szCs w:val="21"/>
        </w:rPr>
      </w:pPr>
      <w:r>
        <w:rPr>
          <w:color w:val="000000"/>
          <w:szCs w:val="21"/>
        </w:rPr>
        <w:t>4</w:t>
      </w:r>
      <w:r w:rsidRPr="003A2F94">
        <w:rPr>
          <w:color w:val="000000"/>
          <w:szCs w:val="21"/>
        </w:rPr>
        <w:t>．</w:t>
      </w:r>
      <w:r w:rsidRPr="003A2F94">
        <w:rPr>
          <w:b/>
          <w:szCs w:val="21"/>
        </w:rPr>
        <w:t>（</w:t>
      </w:r>
      <w:r w:rsidRPr="003A2F94">
        <w:rPr>
          <w:b/>
          <w:szCs w:val="21"/>
        </w:rPr>
        <w:t>2018</w:t>
      </w:r>
      <w:r w:rsidRPr="003A2F94">
        <w:rPr>
          <w:b/>
          <w:szCs w:val="21"/>
        </w:rPr>
        <w:t>青浦二模）</w:t>
      </w:r>
      <w:r w:rsidRPr="003A2F94">
        <w:rPr>
          <w:color w:val="000000"/>
          <w:szCs w:val="21"/>
        </w:rPr>
        <w:t>物体放在凸透镜前</w:t>
      </w:r>
      <w:r w:rsidRPr="003A2F94">
        <w:rPr>
          <w:color w:val="000000"/>
          <w:szCs w:val="21"/>
        </w:rPr>
        <w:t>16</w:t>
      </w:r>
      <w:r w:rsidRPr="003A2F94">
        <w:rPr>
          <w:color w:val="000000"/>
          <w:szCs w:val="21"/>
        </w:rPr>
        <w:t>厘米处，在透镜另一侧的光屏上成一个倒立缩小的像。该凸透镜的焦距可能为</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064976" w:rsidRPr="003A2F94" w:rsidRDefault="00064976" w:rsidP="00064976">
      <w:pPr>
        <w:spacing w:line="360" w:lineRule="auto"/>
        <w:jc w:val="left"/>
        <w:rPr>
          <w:color w:val="000000"/>
          <w:szCs w:val="21"/>
        </w:rPr>
      </w:pPr>
      <w:r w:rsidRPr="003A2F94">
        <w:rPr>
          <w:color w:val="000000"/>
          <w:szCs w:val="21"/>
        </w:rPr>
        <w:t>A</w:t>
      </w:r>
      <w:r w:rsidRPr="003A2F94">
        <w:rPr>
          <w:color w:val="000000"/>
          <w:szCs w:val="21"/>
        </w:rPr>
        <w:t>．</w:t>
      </w:r>
      <w:r w:rsidRPr="003A2F94">
        <w:rPr>
          <w:color w:val="000000"/>
          <w:szCs w:val="21"/>
        </w:rPr>
        <w:t>5</w:t>
      </w:r>
      <w:r w:rsidRPr="003A2F94">
        <w:rPr>
          <w:color w:val="000000"/>
          <w:szCs w:val="21"/>
        </w:rPr>
        <w:t>厘米</w:t>
      </w:r>
      <w:r w:rsidRPr="003A2F94">
        <w:rPr>
          <w:color w:val="000000"/>
          <w:szCs w:val="21"/>
        </w:rPr>
        <w:tab/>
      </w:r>
      <w:r w:rsidRPr="003A2F94">
        <w:rPr>
          <w:color w:val="000000"/>
          <w:szCs w:val="21"/>
        </w:rPr>
        <w:tab/>
        <w:t xml:space="preserve"> B</w:t>
      </w:r>
      <w:r w:rsidRPr="003A2F94">
        <w:rPr>
          <w:color w:val="000000"/>
          <w:szCs w:val="21"/>
        </w:rPr>
        <w:t>．</w:t>
      </w:r>
      <w:r w:rsidRPr="003A2F94">
        <w:rPr>
          <w:color w:val="000000"/>
          <w:szCs w:val="21"/>
        </w:rPr>
        <w:t>8</w:t>
      </w:r>
      <w:r w:rsidRPr="003A2F94">
        <w:rPr>
          <w:color w:val="000000"/>
          <w:szCs w:val="21"/>
        </w:rPr>
        <w:t>厘米</w:t>
      </w:r>
      <w:r w:rsidRPr="003A2F94">
        <w:rPr>
          <w:color w:val="000000"/>
          <w:szCs w:val="21"/>
        </w:rPr>
        <w:tab/>
      </w:r>
      <w:r w:rsidRPr="003A2F94">
        <w:rPr>
          <w:color w:val="000000"/>
          <w:szCs w:val="21"/>
        </w:rPr>
        <w:tab/>
        <w:t xml:space="preserve">      C</w:t>
      </w:r>
      <w:r w:rsidRPr="003A2F94">
        <w:rPr>
          <w:color w:val="000000"/>
          <w:szCs w:val="21"/>
        </w:rPr>
        <w:t>．</w:t>
      </w:r>
      <w:r w:rsidRPr="003A2F94">
        <w:rPr>
          <w:color w:val="000000"/>
          <w:szCs w:val="21"/>
        </w:rPr>
        <w:t>10</w:t>
      </w:r>
      <w:r w:rsidRPr="003A2F94">
        <w:rPr>
          <w:color w:val="000000"/>
          <w:szCs w:val="21"/>
        </w:rPr>
        <w:t>厘米</w:t>
      </w:r>
      <w:r w:rsidRPr="003A2F94">
        <w:rPr>
          <w:color w:val="000000"/>
          <w:szCs w:val="21"/>
        </w:rPr>
        <w:tab/>
      </w:r>
      <w:r w:rsidRPr="003A2F94">
        <w:rPr>
          <w:color w:val="000000"/>
          <w:szCs w:val="21"/>
        </w:rPr>
        <w:tab/>
        <w:t xml:space="preserve">       D</w:t>
      </w:r>
      <w:r w:rsidRPr="003A2F94">
        <w:rPr>
          <w:color w:val="000000"/>
          <w:szCs w:val="21"/>
        </w:rPr>
        <w:t>．</w:t>
      </w:r>
      <w:r w:rsidRPr="003A2F94">
        <w:rPr>
          <w:color w:val="000000"/>
          <w:szCs w:val="21"/>
        </w:rPr>
        <w:t>20</w:t>
      </w:r>
      <w:r w:rsidRPr="003A2F94">
        <w:rPr>
          <w:color w:val="000000"/>
          <w:szCs w:val="21"/>
        </w:rPr>
        <w:t>厘米</w:t>
      </w:r>
    </w:p>
    <w:p w:rsidR="00064976" w:rsidRPr="00BE5C34" w:rsidRDefault="00064976" w:rsidP="00064976">
      <w:pPr>
        <w:spacing w:line="360" w:lineRule="auto"/>
        <w:rPr>
          <w:color w:val="000000"/>
          <w:szCs w:val="21"/>
        </w:rPr>
      </w:pPr>
      <w:r w:rsidRPr="003A2F94">
        <w:rPr>
          <w:color w:val="000000"/>
          <w:szCs w:val="21"/>
        </w:rPr>
        <w:t>5</w:t>
      </w:r>
      <w:r w:rsidRPr="003A2F94">
        <w:rPr>
          <w:color w:val="000000"/>
          <w:szCs w:val="21"/>
        </w:rPr>
        <w:t>．物体在离凸透镜</w:t>
      </w:r>
      <w:r w:rsidRPr="003A2F94">
        <w:rPr>
          <w:color w:val="000000"/>
          <w:szCs w:val="21"/>
        </w:rPr>
        <w:t>15</w:t>
      </w:r>
      <w:r w:rsidRPr="003A2F94">
        <w:rPr>
          <w:color w:val="000000"/>
          <w:szCs w:val="21"/>
        </w:rPr>
        <w:t>厘米处的光屏上产生一个清晰、缩小的像，则凸透镜的焦距可能是</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064976" w:rsidRPr="009E26FE" w:rsidRDefault="00064976" w:rsidP="00064976">
      <w:pPr>
        <w:spacing w:line="360" w:lineRule="auto"/>
      </w:pPr>
      <w:r w:rsidRPr="003A2F94">
        <w:t>A</w:t>
      </w:r>
      <w:r w:rsidRPr="003A2F94">
        <w:rPr>
          <w:szCs w:val="21"/>
        </w:rPr>
        <w:t>．</w:t>
      </w:r>
      <w:r w:rsidRPr="003A2F94">
        <w:t>5</w:t>
      </w:r>
      <w:r w:rsidRPr="003A2F94">
        <w:t>厘米</w:t>
      </w:r>
      <w:r>
        <w:tab/>
      </w:r>
      <w:r>
        <w:tab/>
      </w:r>
      <w:r>
        <w:tab/>
      </w:r>
      <w:r w:rsidRPr="009E26FE">
        <w:t>B</w:t>
      </w:r>
      <w:r w:rsidRPr="009E26FE">
        <w:rPr>
          <w:szCs w:val="21"/>
        </w:rPr>
        <w:t>．</w:t>
      </w:r>
      <w:r w:rsidRPr="009E26FE">
        <w:t>10</w:t>
      </w:r>
      <w:r w:rsidRPr="009E26FE">
        <w:t>厘米</w:t>
      </w:r>
      <w:r w:rsidRPr="009E26FE">
        <w:tab/>
      </w:r>
      <w:r w:rsidRPr="009E26FE">
        <w:tab/>
      </w:r>
      <w:r w:rsidRPr="009E26FE">
        <w:tab/>
        <w:t>C</w:t>
      </w:r>
      <w:r w:rsidRPr="009E26FE">
        <w:rPr>
          <w:szCs w:val="21"/>
        </w:rPr>
        <w:t>．</w:t>
      </w:r>
      <w:r w:rsidRPr="009E26FE">
        <w:t>15</w:t>
      </w:r>
      <w:r w:rsidRPr="009E26FE">
        <w:t>厘米</w:t>
      </w:r>
      <w:r w:rsidRPr="009E26FE">
        <w:tab/>
      </w:r>
      <w:r w:rsidRPr="009E26FE">
        <w:tab/>
      </w:r>
      <w:r w:rsidRPr="009E26FE">
        <w:tab/>
        <w:t>D</w:t>
      </w:r>
      <w:r w:rsidRPr="009E26FE">
        <w:rPr>
          <w:szCs w:val="21"/>
        </w:rPr>
        <w:t>．</w:t>
      </w:r>
      <w:r w:rsidRPr="009E26FE">
        <w:t>30</w:t>
      </w:r>
      <w:r w:rsidRPr="009E26FE">
        <w:t>厘米</w:t>
      </w:r>
    </w:p>
    <w:p w:rsidR="00064976" w:rsidRPr="00BE5C34" w:rsidRDefault="00064976" w:rsidP="00064976">
      <w:pPr>
        <w:spacing w:line="360" w:lineRule="auto"/>
        <w:jc w:val="left"/>
        <w:rPr>
          <w:color w:val="000000"/>
          <w:szCs w:val="21"/>
        </w:rPr>
      </w:pPr>
      <w:r>
        <w:rPr>
          <w:color w:val="000000"/>
        </w:rPr>
        <w:t>6</w:t>
      </w:r>
      <w:r w:rsidRPr="00C62ACE">
        <w:rPr>
          <w:color w:val="000000"/>
        </w:rPr>
        <w:t>．</w:t>
      </w:r>
      <w:r w:rsidRPr="007A6593">
        <w:rPr>
          <w:rFonts w:hint="eastAsia"/>
          <w:b/>
          <w:szCs w:val="21"/>
        </w:rPr>
        <w:t>（</w:t>
      </w:r>
      <w:r w:rsidRPr="007A6593">
        <w:rPr>
          <w:rFonts w:hint="eastAsia"/>
          <w:b/>
          <w:szCs w:val="21"/>
        </w:rPr>
        <w:t>2</w:t>
      </w:r>
      <w:r w:rsidRPr="007A6593">
        <w:rPr>
          <w:b/>
          <w:szCs w:val="21"/>
        </w:rPr>
        <w:t>0</w:t>
      </w:r>
      <w:r>
        <w:rPr>
          <w:b/>
          <w:szCs w:val="21"/>
        </w:rPr>
        <w:t>19</w:t>
      </w:r>
      <w:r>
        <w:rPr>
          <w:rFonts w:hint="eastAsia"/>
          <w:b/>
          <w:szCs w:val="21"/>
        </w:rPr>
        <w:t>松江</w:t>
      </w:r>
      <w:r w:rsidRPr="007A6593">
        <w:rPr>
          <w:b/>
          <w:szCs w:val="21"/>
        </w:rPr>
        <w:t>区</w:t>
      </w:r>
      <w:r w:rsidRPr="007A6593">
        <w:rPr>
          <w:rFonts w:hint="eastAsia"/>
          <w:b/>
          <w:szCs w:val="21"/>
        </w:rPr>
        <w:t>二模）</w:t>
      </w:r>
      <w:r w:rsidRPr="00C62ACE">
        <w:rPr>
          <w:rFonts w:ascii="Courier New" w:hAnsi="宋体"/>
          <w:szCs w:val="21"/>
        </w:rPr>
        <w:t>离凸透镜</w:t>
      </w:r>
      <w:r w:rsidRPr="00C62ACE">
        <w:rPr>
          <w:szCs w:val="21"/>
        </w:rPr>
        <w:t>30</w:t>
      </w:r>
      <w:r w:rsidRPr="00C62ACE">
        <w:rPr>
          <w:rFonts w:ascii="Courier New" w:hAnsi="宋体"/>
          <w:szCs w:val="21"/>
        </w:rPr>
        <w:t>厘米的光屏上得到一个清晰的烛焰像，则该凸透镜的焦距可能为</w:t>
      </w:r>
      <w:r w:rsidRPr="00C62ACE">
        <w:rPr>
          <w:rFonts w:ascii="Courier New" w:hAnsi="Courier New"/>
          <w:szCs w:val="21"/>
        </w:rPr>
        <w:t xml:space="preserve"> </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r w:rsidRPr="00C62ACE">
        <w:rPr>
          <w:rFonts w:ascii="Courier New" w:hAnsi="Courier New"/>
          <w:szCs w:val="21"/>
        </w:rPr>
        <w:t xml:space="preserve">  </w:t>
      </w:r>
    </w:p>
    <w:p w:rsidR="00064976" w:rsidRPr="00C62ACE" w:rsidRDefault="00064976" w:rsidP="00064976">
      <w:pPr>
        <w:spacing w:line="360" w:lineRule="auto"/>
        <w:jc w:val="left"/>
        <w:rPr>
          <w:szCs w:val="21"/>
        </w:rPr>
      </w:pPr>
      <w:r w:rsidRPr="00C62ACE">
        <w:rPr>
          <w:szCs w:val="21"/>
        </w:rPr>
        <w:t>A</w:t>
      </w:r>
      <w:r w:rsidRPr="00C62ACE">
        <w:rPr>
          <w:rFonts w:hAnsi="宋体"/>
        </w:rPr>
        <w:t>．</w:t>
      </w:r>
      <w:r w:rsidRPr="00C62ACE">
        <w:rPr>
          <w:szCs w:val="21"/>
        </w:rPr>
        <w:t>20</w:t>
      </w:r>
      <w:r w:rsidRPr="00C62ACE">
        <w:rPr>
          <w:rFonts w:hAnsi="宋体"/>
          <w:szCs w:val="21"/>
        </w:rPr>
        <w:t>厘米</w:t>
      </w:r>
      <w:r w:rsidRPr="00C62ACE">
        <w:rPr>
          <w:rFonts w:hint="eastAsia"/>
          <w:szCs w:val="21"/>
        </w:rPr>
        <w:tab/>
      </w:r>
      <w:r w:rsidRPr="00C62ACE">
        <w:rPr>
          <w:rFonts w:hint="eastAsia"/>
          <w:szCs w:val="21"/>
        </w:rPr>
        <w:tab/>
      </w:r>
      <w:r w:rsidRPr="00C62ACE">
        <w:rPr>
          <w:rFonts w:hint="eastAsia"/>
          <w:szCs w:val="21"/>
        </w:rPr>
        <w:tab/>
      </w:r>
      <w:r w:rsidRPr="00C62ACE">
        <w:rPr>
          <w:szCs w:val="21"/>
        </w:rPr>
        <w:t>B</w:t>
      </w:r>
      <w:r w:rsidRPr="00C62ACE">
        <w:rPr>
          <w:rFonts w:hAnsi="宋体"/>
        </w:rPr>
        <w:t>．</w:t>
      </w:r>
      <w:r w:rsidRPr="00C62ACE">
        <w:rPr>
          <w:szCs w:val="21"/>
        </w:rPr>
        <w:t>30</w:t>
      </w:r>
      <w:r w:rsidRPr="00C62ACE">
        <w:rPr>
          <w:rFonts w:hAnsi="宋体"/>
          <w:szCs w:val="21"/>
        </w:rPr>
        <w:t>厘米</w:t>
      </w:r>
      <w:r w:rsidRPr="00C62ACE">
        <w:rPr>
          <w:rFonts w:hAnsi="宋体" w:hint="eastAsia"/>
          <w:szCs w:val="21"/>
        </w:rPr>
        <w:tab/>
      </w:r>
      <w:r w:rsidRPr="00C62ACE">
        <w:rPr>
          <w:rFonts w:hAnsi="宋体" w:hint="eastAsia"/>
          <w:szCs w:val="21"/>
        </w:rPr>
        <w:tab/>
      </w:r>
      <w:r w:rsidRPr="00C62ACE">
        <w:rPr>
          <w:rFonts w:hAnsi="宋体" w:hint="eastAsia"/>
          <w:szCs w:val="21"/>
        </w:rPr>
        <w:tab/>
      </w:r>
      <w:r w:rsidRPr="00C62ACE">
        <w:rPr>
          <w:szCs w:val="21"/>
        </w:rPr>
        <w:t>C</w:t>
      </w:r>
      <w:r w:rsidRPr="00C62ACE">
        <w:rPr>
          <w:rFonts w:hAnsi="宋体"/>
        </w:rPr>
        <w:t>．</w:t>
      </w:r>
      <w:r w:rsidRPr="00C62ACE">
        <w:rPr>
          <w:szCs w:val="21"/>
        </w:rPr>
        <w:t>40</w:t>
      </w:r>
      <w:r w:rsidRPr="00C62ACE">
        <w:rPr>
          <w:rFonts w:hAnsi="宋体"/>
          <w:szCs w:val="21"/>
        </w:rPr>
        <w:t>厘米</w:t>
      </w:r>
      <w:r w:rsidRPr="00C62ACE">
        <w:rPr>
          <w:rFonts w:hAnsi="宋体" w:hint="eastAsia"/>
          <w:szCs w:val="21"/>
        </w:rPr>
        <w:tab/>
      </w:r>
      <w:r w:rsidRPr="00C62ACE">
        <w:rPr>
          <w:rFonts w:hAnsi="宋体" w:hint="eastAsia"/>
          <w:szCs w:val="21"/>
        </w:rPr>
        <w:tab/>
      </w:r>
      <w:r w:rsidRPr="00C62ACE">
        <w:rPr>
          <w:rFonts w:hAnsi="宋体" w:hint="eastAsia"/>
          <w:szCs w:val="21"/>
        </w:rPr>
        <w:tab/>
      </w:r>
      <w:r w:rsidRPr="00C62ACE">
        <w:rPr>
          <w:szCs w:val="21"/>
        </w:rPr>
        <w:t>D</w:t>
      </w:r>
      <w:r w:rsidRPr="00C62ACE">
        <w:rPr>
          <w:rFonts w:hAnsi="宋体"/>
        </w:rPr>
        <w:t>．</w:t>
      </w:r>
      <w:r w:rsidRPr="00C62ACE">
        <w:rPr>
          <w:szCs w:val="21"/>
        </w:rPr>
        <w:t>50</w:t>
      </w:r>
      <w:r w:rsidRPr="00C62ACE">
        <w:rPr>
          <w:rFonts w:hAnsi="宋体"/>
          <w:szCs w:val="21"/>
        </w:rPr>
        <w:t>厘米</w:t>
      </w:r>
      <w:r w:rsidRPr="00C62ACE">
        <w:rPr>
          <w:rFonts w:hAnsi="宋体" w:hint="eastAsia"/>
          <w:szCs w:val="21"/>
        </w:rPr>
        <w:t xml:space="preserve"> </w:t>
      </w:r>
    </w:p>
    <w:p w:rsidR="00064976" w:rsidRPr="00BE5C34" w:rsidRDefault="00064976" w:rsidP="00064976">
      <w:pPr>
        <w:spacing w:line="360" w:lineRule="auto"/>
        <w:jc w:val="left"/>
        <w:rPr>
          <w:color w:val="000000"/>
          <w:szCs w:val="21"/>
        </w:rPr>
      </w:pPr>
      <w:r w:rsidRPr="003A2F94">
        <w:rPr>
          <w:color w:val="000000"/>
          <w:szCs w:val="21"/>
        </w:rPr>
        <w:t>7</w:t>
      </w:r>
      <w:r w:rsidRPr="003A2F94">
        <w:rPr>
          <w:color w:val="000000"/>
          <w:szCs w:val="21"/>
        </w:rPr>
        <w:t>．</w:t>
      </w:r>
      <w:r w:rsidRPr="003A2F94">
        <w:rPr>
          <w:b/>
          <w:szCs w:val="21"/>
        </w:rPr>
        <w:t>（</w:t>
      </w:r>
      <w:r w:rsidRPr="003A2F94">
        <w:rPr>
          <w:b/>
          <w:szCs w:val="21"/>
        </w:rPr>
        <w:t>201</w:t>
      </w:r>
      <w:r>
        <w:rPr>
          <w:b/>
          <w:szCs w:val="21"/>
        </w:rPr>
        <w:t>9</w:t>
      </w:r>
      <w:r w:rsidRPr="003A2F94">
        <w:rPr>
          <w:b/>
          <w:szCs w:val="21"/>
        </w:rPr>
        <w:t>青浦二模）</w:t>
      </w:r>
      <w:r w:rsidRPr="003A2F94">
        <w:rPr>
          <w:color w:val="000000"/>
        </w:rPr>
        <w:t>物体沿主光轴逐步靠近凸透镜的过程中，在另一侧，光屏在距离凸透镜</w:t>
      </w:r>
      <w:r w:rsidRPr="003A2F94">
        <w:rPr>
          <w:color w:val="000000"/>
        </w:rPr>
        <w:t>16</w:t>
      </w:r>
      <w:r w:rsidRPr="003A2F94">
        <w:rPr>
          <w:color w:val="000000"/>
        </w:rPr>
        <w:t>厘米和</w:t>
      </w:r>
      <w:r w:rsidRPr="003A2F94">
        <w:rPr>
          <w:color w:val="000000"/>
        </w:rPr>
        <w:t>24</w:t>
      </w:r>
      <w:r w:rsidRPr="003A2F94">
        <w:rPr>
          <w:color w:val="000000"/>
        </w:rPr>
        <w:t>厘米处时分别能得到缩小和放大的像，则该透镜的焦距可能为</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064976" w:rsidRPr="003A2F94" w:rsidRDefault="00064976" w:rsidP="00064976">
      <w:pPr>
        <w:tabs>
          <w:tab w:val="left" w:pos="2262"/>
          <w:tab w:val="left" w:pos="4398"/>
          <w:tab w:val="left" w:pos="6522"/>
        </w:tabs>
        <w:spacing w:line="360" w:lineRule="auto"/>
        <w:jc w:val="left"/>
        <w:rPr>
          <w:color w:val="000000"/>
          <w:szCs w:val="21"/>
        </w:rPr>
      </w:pPr>
      <w:r w:rsidRPr="003A2F94">
        <w:rPr>
          <w:color w:val="000000"/>
        </w:rPr>
        <w:t>A</w:t>
      </w:r>
      <w:r w:rsidRPr="003A2F94">
        <w:rPr>
          <w:color w:val="000000"/>
        </w:rPr>
        <w:t>．</w:t>
      </w:r>
      <w:r w:rsidRPr="003A2F94">
        <w:rPr>
          <w:color w:val="000000"/>
        </w:rPr>
        <w:t>8</w:t>
      </w:r>
      <w:r w:rsidRPr="003A2F94">
        <w:rPr>
          <w:color w:val="000000"/>
        </w:rPr>
        <w:t>厘米</w:t>
      </w:r>
      <w:r w:rsidRPr="003A2F94">
        <w:rPr>
          <w:color w:val="000000"/>
        </w:rPr>
        <w:tab/>
      </w:r>
      <w:r w:rsidRPr="003A2F94">
        <w:rPr>
          <w:color w:val="000000"/>
          <w:spacing w:val="-20"/>
          <w:szCs w:val="21"/>
        </w:rPr>
        <w:t>B</w:t>
      </w:r>
      <w:r w:rsidRPr="003A2F94">
        <w:rPr>
          <w:color w:val="000000"/>
          <w:spacing w:val="-20"/>
          <w:szCs w:val="21"/>
        </w:rPr>
        <w:t>．</w:t>
      </w:r>
      <w:r w:rsidRPr="003A2F94">
        <w:rPr>
          <w:color w:val="000000"/>
        </w:rPr>
        <w:t>10</w:t>
      </w:r>
      <w:r w:rsidRPr="003A2F94">
        <w:rPr>
          <w:color w:val="000000"/>
        </w:rPr>
        <w:t>厘米</w:t>
      </w:r>
      <w:r w:rsidRPr="003A2F94">
        <w:rPr>
          <w:color w:val="000000"/>
        </w:rPr>
        <w:tab/>
        <w:t>C</w:t>
      </w:r>
      <w:r w:rsidRPr="003A2F94">
        <w:rPr>
          <w:color w:val="000000"/>
        </w:rPr>
        <w:t>．</w:t>
      </w:r>
      <w:r w:rsidRPr="003A2F94">
        <w:rPr>
          <w:color w:val="000000"/>
        </w:rPr>
        <w:t>12</w:t>
      </w:r>
      <w:r w:rsidRPr="003A2F94">
        <w:rPr>
          <w:color w:val="000000"/>
        </w:rPr>
        <w:t>厘米</w:t>
      </w:r>
      <w:r w:rsidRPr="003A2F94">
        <w:rPr>
          <w:color w:val="000000"/>
        </w:rPr>
        <w:tab/>
      </w:r>
      <w:r w:rsidRPr="003A2F94">
        <w:rPr>
          <w:color w:val="000000"/>
          <w:spacing w:val="-14"/>
          <w:szCs w:val="21"/>
        </w:rPr>
        <w:t>D</w:t>
      </w:r>
      <w:r w:rsidRPr="003A2F94">
        <w:rPr>
          <w:color w:val="000000"/>
          <w:spacing w:val="-14"/>
          <w:szCs w:val="21"/>
        </w:rPr>
        <w:t>．</w:t>
      </w:r>
      <w:r w:rsidRPr="003A2F94">
        <w:rPr>
          <w:color w:val="000000"/>
          <w:spacing w:val="-14"/>
          <w:szCs w:val="21"/>
        </w:rPr>
        <w:t>16</w:t>
      </w:r>
      <w:r w:rsidRPr="003A2F94">
        <w:rPr>
          <w:color w:val="000000"/>
        </w:rPr>
        <w:t>厘米</w:t>
      </w:r>
    </w:p>
    <w:p w:rsidR="00064976" w:rsidRPr="003A2F94" w:rsidRDefault="00064976" w:rsidP="00064976">
      <w:pPr>
        <w:spacing w:line="360" w:lineRule="auto"/>
        <w:jc w:val="left"/>
        <w:rPr>
          <w:color w:val="000000"/>
        </w:rPr>
      </w:pPr>
      <w:r>
        <w:rPr>
          <w:color w:val="000000"/>
          <w:szCs w:val="21"/>
        </w:rPr>
        <w:t>8</w:t>
      </w:r>
      <w:r w:rsidRPr="003A2F94">
        <w:rPr>
          <w:color w:val="000000"/>
          <w:szCs w:val="21"/>
        </w:rPr>
        <w:t>．</w:t>
      </w:r>
      <w:r w:rsidRPr="003A2F94">
        <w:rPr>
          <w:color w:val="000000"/>
        </w:rPr>
        <w:t>物体从距凸透镜</w:t>
      </w:r>
      <w:r w:rsidRPr="003A2F94">
        <w:rPr>
          <w:color w:val="000000"/>
        </w:rPr>
        <w:t>24</w:t>
      </w:r>
      <w:r w:rsidRPr="003A2F94">
        <w:rPr>
          <w:color w:val="000000"/>
        </w:rPr>
        <w:t>厘米处，沿主光轴移动到距透镜</w:t>
      </w:r>
      <w:r w:rsidRPr="003A2F94">
        <w:rPr>
          <w:color w:val="000000"/>
        </w:rPr>
        <w:t>16</w:t>
      </w:r>
      <w:r w:rsidRPr="003A2F94">
        <w:rPr>
          <w:color w:val="000000"/>
        </w:rPr>
        <w:t>厘米处的过程中，光屏上所成的像，由缩小的像变为放大的像，则该透镜的焦距可能为</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064976" w:rsidRPr="003A2F94" w:rsidRDefault="00064976" w:rsidP="00064976">
      <w:pPr>
        <w:tabs>
          <w:tab w:val="left" w:pos="709"/>
          <w:tab w:val="left" w:pos="2262"/>
          <w:tab w:val="left" w:pos="4398"/>
          <w:tab w:val="left" w:pos="6522"/>
        </w:tabs>
        <w:spacing w:line="360" w:lineRule="auto"/>
        <w:jc w:val="left"/>
        <w:rPr>
          <w:color w:val="000000"/>
          <w:szCs w:val="21"/>
        </w:rPr>
      </w:pPr>
      <w:r w:rsidRPr="003A2F94">
        <w:rPr>
          <w:color w:val="000000"/>
        </w:rPr>
        <w:t>A</w:t>
      </w:r>
      <w:r w:rsidRPr="003A2F94">
        <w:rPr>
          <w:color w:val="000000"/>
        </w:rPr>
        <w:t>．</w:t>
      </w:r>
      <w:r w:rsidRPr="003A2F94">
        <w:rPr>
          <w:color w:val="000000"/>
        </w:rPr>
        <w:t>8</w:t>
      </w:r>
      <w:r w:rsidRPr="003A2F94">
        <w:rPr>
          <w:color w:val="000000"/>
        </w:rPr>
        <w:t>厘米</w:t>
      </w:r>
      <w:r w:rsidRPr="003A2F94">
        <w:rPr>
          <w:color w:val="000000"/>
        </w:rPr>
        <w:tab/>
      </w:r>
      <w:r w:rsidRPr="003A2F94">
        <w:rPr>
          <w:color w:val="000000"/>
          <w:spacing w:val="-20"/>
          <w:szCs w:val="21"/>
        </w:rPr>
        <w:t>B</w:t>
      </w:r>
      <w:r w:rsidRPr="003A2F94">
        <w:rPr>
          <w:color w:val="000000"/>
          <w:spacing w:val="-20"/>
          <w:szCs w:val="21"/>
        </w:rPr>
        <w:t>．</w:t>
      </w:r>
      <w:r w:rsidRPr="003A2F94">
        <w:rPr>
          <w:color w:val="000000"/>
        </w:rPr>
        <w:t>10</w:t>
      </w:r>
      <w:r w:rsidRPr="003A2F94">
        <w:rPr>
          <w:color w:val="000000"/>
        </w:rPr>
        <w:t>厘米</w:t>
      </w:r>
      <w:r w:rsidRPr="003A2F94">
        <w:rPr>
          <w:color w:val="000000"/>
        </w:rPr>
        <w:tab/>
        <w:t>C</w:t>
      </w:r>
      <w:r w:rsidRPr="003A2F94">
        <w:rPr>
          <w:color w:val="000000"/>
        </w:rPr>
        <w:t>．</w:t>
      </w:r>
      <w:r w:rsidRPr="003A2F94">
        <w:rPr>
          <w:color w:val="000000"/>
        </w:rPr>
        <w:t>12</w:t>
      </w:r>
      <w:r w:rsidRPr="003A2F94">
        <w:rPr>
          <w:color w:val="000000"/>
        </w:rPr>
        <w:t>厘米</w:t>
      </w:r>
      <w:r w:rsidRPr="003A2F94">
        <w:rPr>
          <w:color w:val="000000"/>
        </w:rPr>
        <w:tab/>
      </w:r>
      <w:r w:rsidRPr="003A2F94">
        <w:rPr>
          <w:color w:val="000000"/>
          <w:spacing w:val="-14"/>
          <w:szCs w:val="21"/>
        </w:rPr>
        <w:t>D</w:t>
      </w:r>
      <w:r w:rsidRPr="003A2F94">
        <w:rPr>
          <w:color w:val="000000"/>
          <w:spacing w:val="-14"/>
          <w:szCs w:val="21"/>
        </w:rPr>
        <w:t>．</w:t>
      </w:r>
      <w:r w:rsidRPr="003A2F94">
        <w:rPr>
          <w:color w:val="000000"/>
          <w:spacing w:val="-14"/>
          <w:szCs w:val="21"/>
        </w:rPr>
        <w:t>16</w:t>
      </w:r>
      <w:r w:rsidRPr="003A2F94">
        <w:rPr>
          <w:color w:val="000000"/>
        </w:rPr>
        <w:t>厘米</w:t>
      </w:r>
    </w:p>
    <w:p w:rsidR="00064976" w:rsidRPr="00AE3F0D" w:rsidRDefault="00064976" w:rsidP="00064976">
      <w:pPr>
        <w:spacing w:line="360" w:lineRule="auto"/>
        <w:jc w:val="left"/>
        <w:rPr>
          <w:kern w:val="0"/>
          <w:szCs w:val="20"/>
        </w:rPr>
      </w:pPr>
      <w:r>
        <w:rPr>
          <w:color w:val="000000"/>
          <w:kern w:val="0"/>
          <w:szCs w:val="20"/>
        </w:rPr>
        <w:lastRenderedPageBreak/>
        <w:t>9</w:t>
      </w:r>
      <w:r w:rsidRPr="00AE3F0D">
        <w:rPr>
          <w:rFonts w:hAnsi="宋体"/>
          <w:color w:val="000000"/>
          <w:kern w:val="0"/>
          <w:szCs w:val="20"/>
        </w:rPr>
        <w:t>．</w:t>
      </w:r>
      <w:r w:rsidRPr="00BF7B67">
        <w:rPr>
          <w:rFonts w:hint="eastAsia"/>
          <w:b/>
          <w:szCs w:val="21"/>
        </w:rPr>
        <w:t>（</w:t>
      </w:r>
      <w:r w:rsidRPr="00BF7B67">
        <w:rPr>
          <w:rFonts w:hint="eastAsia"/>
          <w:b/>
          <w:szCs w:val="21"/>
        </w:rPr>
        <w:t>201</w:t>
      </w:r>
      <w:r>
        <w:rPr>
          <w:b/>
          <w:szCs w:val="21"/>
        </w:rPr>
        <w:t>8</w:t>
      </w:r>
      <w:r>
        <w:rPr>
          <w:rFonts w:hint="eastAsia"/>
          <w:b/>
          <w:szCs w:val="21"/>
        </w:rPr>
        <w:t>静安区</w:t>
      </w:r>
      <w:r w:rsidRPr="00BF7B67">
        <w:rPr>
          <w:rFonts w:hint="eastAsia"/>
          <w:b/>
          <w:szCs w:val="21"/>
        </w:rPr>
        <w:t>二模）</w:t>
      </w:r>
      <w:r w:rsidRPr="00AE3F0D">
        <w:rPr>
          <w:rFonts w:hAnsi="宋体"/>
          <w:kern w:val="0"/>
          <w:szCs w:val="20"/>
        </w:rPr>
        <w:t>在掌心中滴一滴水珠，水珠下会有手</w:t>
      </w:r>
      <w:r w:rsidRPr="005E6697">
        <w:rPr>
          <w:rFonts w:ascii="宋体" w:hAnsi="宋体"/>
          <w:kern w:val="0"/>
          <w:szCs w:val="20"/>
        </w:rPr>
        <w:t>纹的“清晰”像，这个“清晰”像是</w:t>
      </w:r>
      <w:r w:rsidRPr="00AE3F0D">
        <w:rPr>
          <w:rFonts w:hAnsi="宋体"/>
          <w:kern w:val="0"/>
          <w:szCs w:val="20"/>
        </w:rPr>
        <w:t>手纹的</w:t>
      </w:r>
      <w:r>
        <w:rPr>
          <w:rFonts w:hint="eastAsia"/>
          <w:color w:val="000000"/>
          <w:szCs w:val="21"/>
        </w:rPr>
        <w:t>（</w:t>
      </w:r>
      <w:r>
        <w:rPr>
          <w:rFonts w:hint="eastAsia"/>
          <w:color w:val="000000"/>
          <w:szCs w:val="21"/>
        </w:rPr>
        <w:t xml:space="preserve"> </w:t>
      </w:r>
      <w:r>
        <w:rPr>
          <w:color w:val="000000"/>
          <w:szCs w:val="21"/>
        </w:rPr>
        <w:t xml:space="preserve">  </w:t>
      </w:r>
      <w:r>
        <w:rPr>
          <w:rFonts w:hint="eastAsia"/>
          <w:color w:val="000000"/>
          <w:szCs w:val="21"/>
        </w:rPr>
        <w:t>）</w:t>
      </w:r>
    </w:p>
    <w:p w:rsidR="00064976" w:rsidRPr="00AE3F0D" w:rsidRDefault="00064976" w:rsidP="00064976">
      <w:pPr>
        <w:adjustRightInd w:val="0"/>
        <w:spacing w:line="360" w:lineRule="auto"/>
        <w:jc w:val="left"/>
        <w:textAlignment w:val="baseline"/>
        <w:rPr>
          <w:kern w:val="0"/>
          <w:szCs w:val="21"/>
        </w:rPr>
      </w:pPr>
      <w:r w:rsidRPr="00AE3F0D">
        <w:rPr>
          <w:kern w:val="0"/>
          <w:szCs w:val="21"/>
        </w:rPr>
        <w:t>A</w:t>
      </w:r>
      <w:r w:rsidRPr="00AE3F0D">
        <w:rPr>
          <w:rFonts w:hAnsi="宋体"/>
          <w:color w:val="000000"/>
          <w:kern w:val="0"/>
          <w:szCs w:val="20"/>
        </w:rPr>
        <w:t>．</w:t>
      </w:r>
      <w:r w:rsidRPr="00AE3F0D">
        <w:rPr>
          <w:rFonts w:hAnsi="宋体"/>
          <w:kern w:val="0"/>
          <w:szCs w:val="21"/>
        </w:rPr>
        <w:t>倒立放大的像</w:t>
      </w:r>
      <w:r w:rsidRPr="00AE3F0D">
        <w:rPr>
          <w:kern w:val="0"/>
          <w:szCs w:val="21"/>
        </w:rPr>
        <w:tab/>
      </w:r>
      <w:r w:rsidRPr="00AE3F0D">
        <w:rPr>
          <w:kern w:val="0"/>
          <w:szCs w:val="21"/>
        </w:rPr>
        <w:tab/>
      </w:r>
      <w:r w:rsidRPr="00AE3F0D">
        <w:rPr>
          <w:kern w:val="0"/>
          <w:szCs w:val="21"/>
        </w:rPr>
        <w:tab/>
      </w:r>
      <w:r w:rsidRPr="00AE3F0D">
        <w:rPr>
          <w:kern w:val="0"/>
          <w:szCs w:val="21"/>
        </w:rPr>
        <w:tab/>
      </w:r>
      <w:r w:rsidRPr="00AE3F0D">
        <w:rPr>
          <w:kern w:val="0"/>
          <w:szCs w:val="21"/>
        </w:rPr>
        <w:tab/>
      </w:r>
      <w:r w:rsidRPr="00AE3F0D">
        <w:rPr>
          <w:kern w:val="0"/>
          <w:szCs w:val="21"/>
        </w:rPr>
        <w:tab/>
      </w:r>
      <w:r w:rsidRPr="00AE3F0D">
        <w:rPr>
          <w:kern w:val="0"/>
          <w:szCs w:val="21"/>
        </w:rPr>
        <w:tab/>
        <w:t>B</w:t>
      </w:r>
      <w:r w:rsidRPr="00AE3F0D">
        <w:rPr>
          <w:rFonts w:hAnsi="宋体"/>
          <w:color w:val="000000"/>
          <w:kern w:val="0"/>
          <w:szCs w:val="20"/>
        </w:rPr>
        <w:t>．</w:t>
      </w:r>
      <w:r w:rsidRPr="00AE3F0D">
        <w:rPr>
          <w:rFonts w:hAnsi="宋体"/>
          <w:kern w:val="0"/>
          <w:szCs w:val="21"/>
        </w:rPr>
        <w:t>倒立缩小的像</w:t>
      </w:r>
      <w:r w:rsidRPr="00AE3F0D">
        <w:rPr>
          <w:kern w:val="0"/>
          <w:szCs w:val="21"/>
        </w:rPr>
        <w:tab/>
      </w:r>
      <w:r w:rsidRPr="00AE3F0D">
        <w:rPr>
          <w:kern w:val="0"/>
          <w:szCs w:val="21"/>
        </w:rPr>
        <w:tab/>
      </w:r>
    </w:p>
    <w:p w:rsidR="00064976" w:rsidRPr="00AE3F0D" w:rsidRDefault="00064976" w:rsidP="00064976">
      <w:pPr>
        <w:adjustRightInd w:val="0"/>
        <w:spacing w:line="360" w:lineRule="auto"/>
        <w:jc w:val="left"/>
        <w:textAlignment w:val="baseline"/>
        <w:rPr>
          <w:kern w:val="0"/>
          <w:szCs w:val="20"/>
        </w:rPr>
      </w:pPr>
      <w:r w:rsidRPr="00AE3F0D">
        <w:rPr>
          <w:kern w:val="0"/>
          <w:szCs w:val="21"/>
        </w:rPr>
        <w:t>C</w:t>
      </w:r>
      <w:r w:rsidRPr="00AE3F0D">
        <w:rPr>
          <w:rFonts w:hAnsi="宋体"/>
          <w:color w:val="000000"/>
          <w:kern w:val="0"/>
          <w:szCs w:val="20"/>
        </w:rPr>
        <w:t>．</w:t>
      </w:r>
      <w:r w:rsidRPr="00AE3F0D">
        <w:rPr>
          <w:rFonts w:hAnsi="宋体"/>
          <w:kern w:val="0"/>
          <w:szCs w:val="21"/>
        </w:rPr>
        <w:t>正立等大的像</w:t>
      </w:r>
      <w:r w:rsidRPr="00AE3F0D">
        <w:rPr>
          <w:kern w:val="0"/>
          <w:szCs w:val="21"/>
        </w:rPr>
        <w:tab/>
      </w:r>
      <w:r w:rsidRPr="00AE3F0D">
        <w:rPr>
          <w:kern w:val="0"/>
          <w:szCs w:val="21"/>
        </w:rPr>
        <w:tab/>
      </w:r>
      <w:r w:rsidRPr="00AE3F0D">
        <w:rPr>
          <w:kern w:val="0"/>
          <w:szCs w:val="21"/>
        </w:rPr>
        <w:tab/>
      </w:r>
      <w:r w:rsidRPr="00AE3F0D">
        <w:rPr>
          <w:kern w:val="0"/>
          <w:szCs w:val="21"/>
        </w:rPr>
        <w:tab/>
      </w:r>
      <w:r w:rsidRPr="00AE3F0D">
        <w:rPr>
          <w:kern w:val="0"/>
          <w:szCs w:val="21"/>
        </w:rPr>
        <w:tab/>
      </w:r>
      <w:r w:rsidRPr="00AE3F0D">
        <w:rPr>
          <w:kern w:val="0"/>
          <w:szCs w:val="21"/>
        </w:rPr>
        <w:tab/>
      </w:r>
      <w:r w:rsidRPr="00AE3F0D">
        <w:rPr>
          <w:kern w:val="0"/>
          <w:szCs w:val="21"/>
        </w:rPr>
        <w:tab/>
        <w:t>D</w:t>
      </w:r>
      <w:r w:rsidRPr="00AE3F0D">
        <w:rPr>
          <w:rFonts w:hAnsi="宋体"/>
          <w:color w:val="000000"/>
          <w:kern w:val="0"/>
          <w:szCs w:val="20"/>
        </w:rPr>
        <w:t>．</w:t>
      </w:r>
      <w:r w:rsidRPr="00AE3F0D">
        <w:rPr>
          <w:rFonts w:hAnsi="宋体"/>
          <w:kern w:val="0"/>
          <w:szCs w:val="21"/>
        </w:rPr>
        <w:t>正立放大的像</w:t>
      </w:r>
      <w:r w:rsidRPr="00AE3F0D">
        <w:rPr>
          <w:kern w:val="0"/>
          <w:szCs w:val="21"/>
        </w:rPr>
        <w:t xml:space="preserve"> </w:t>
      </w:r>
    </w:p>
    <w:p w:rsidR="00064976" w:rsidRDefault="00064976" w:rsidP="00064976">
      <w:pPr>
        <w:spacing w:line="360" w:lineRule="auto"/>
        <w:jc w:val="left"/>
        <w:textAlignment w:val="center"/>
        <w:rPr>
          <w:rFonts w:ascii="宋体" w:hAnsi="宋体"/>
          <w:color w:val="000000"/>
        </w:rPr>
      </w:pPr>
      <w:r>
        <w:rPr>
          <w:color w:val="000000"/>
        </w:rPr>
        <w:t>10.</w:t>
      </w:r>
      <w:r w:rsidRPr="000706A8">
        <w:rPr>
          <w:rFonts w:hint="eastAsia"/>
          <w:b/>
          <w:color w:val="000000"/>
        </w:rPr>
        <w:t>（</w:t>
      </w:r>
      <w:r w:rsidRPr="000706A8">
        <w:rPr>
          <w:rFonts w:hint="eastAsia"/>
          <w:b/>
          <w:color w:val="000000"/>
        </w:rPr>
        <w:t>2</w:t>
      </w:r>
      <w:r w:rsidRPr="000706A8">
        <w:rPr>
          <w:b/>
          <w:color w:val="000000"/>
        </w:rPr>
        <w:t>020</w:t>
      </w:r>
      <w:r w:rsidRPr="000706A8">
        <w:rPr>
          <w:rFonts w:hint="eastAsia"/>
          <w:b/>
          <w:color w:val="000000"/>
        </w:rPr>
        <w:t>宝山二模）</w:t>
      </w:r>
      <w:r>
        <w:rPr>
          <w:rFonts w:ascii="宋体" w:hAnsi="宋体"/>
          <w:color w:val="000000"/>
        </w:rPr>
        <w:t>下列光学器具在使用中，成倒立实像的是（　　）</w:t>
      </w:r>
    </w:p>
    <w:p w:rsidR="00064976" w:rsidRPr="00D709B2" w:rsidRDefault="00064976" w:rsidP="00064976">
      <w:pPr>
        <w:tabs>
          <w:tab w:val="left" w:pos="2022"/>
          <w:tab w:val="left" w:pos="4038"/>
          <w:tab w:val="left" w:pos="7309"/>
        </w:tabs>
        <w:spacing w:line="360" w:lineRule="auto"/>
        <w:jc w:val="left"/>
        <w:textAlignment w:val="center"/>
        <w:rPr>
          <w:color w:val="000000"/>
        </w:rPr>
      </w:pPr>
      <w:r w:rsidRPr="00D709B2">
        <w:rPr>
          <w:color w:val="000000"/>
        </w:rPr>
        <w:t xml:space="preserve">A. </w:t>
      </w:r>
      <w:r w:rsidRPr="00D709B2">
        <w:rPr>
          <w:color w:val="000000"/>
        </w:rPr>
        <w:t>幻灯机镜头</w:t>
      </w:r>
      <w:r w:rsidRPr="00D709B2">
        <w:rPr>
          <w:color w:val="000000"/>
        </w:rPr>
        <w:tab/>
        <w:t xml:space="preserve">B. </w:t>
      </w:r>
      <w:r w:rsidRPr="00D709B2">
        <w:rPr>
          <w:color w:val="000000"/>
        </w:rPr>
        <w:t>放大镜</w:t>
      </w:r>
      <w:r w:rsidRPr="00D709B2">
        <w:rPr>
          <w:color w:val="000000"/>
        </w:rPr>
        <w:tab/>
        <w:t xml:space="preserve">C. </w:t>
      </w:r>
      <w:r w:rsidRPr="00D709B2">
        <w:rPr>
          <w:color w:val="000000"/>
        </w:rPr>
        <w:t>穿衣镜</w:t>
      </w:r>
      <w:r w:rsidRPr="00D709B2">
        <w:rPr>
          <w:color w:val="000000"/>
        </w:rPr>
        <w:t xml:space="preserve">   </w:t>
      </w:r>
      <w:r>
        <w:rPr>
          <w:color w:val="000000"/>
        </w:rPr>
        <w:t xml:space="preserve"> </w:t>
      </w:r>
      <w:r w:rsidRPr="00D709B2">
        <w:rPr>
          <w:color w:val="000000"/>
        </w:rPr>
        <w:t xml:space="preserve">  D. </w:t>
      </w:r>
      <w:r w:rsidRPr="00D709B2">
        <w:rPr>
          <w:color w:val="000000"/>
        </w:rPr>
        <w:t>近视眼镜</w:t>
      </w:r>
    </w:p>
    <w:p w:rsidR="00064976" w:rsidRPr="005E6697" w:rsidRDefault="00064976" w:rsidP="00064976">
      <w:pPr>
        <w:spacing w:line="360" w:lineRule="auto"/>
        <w:jc w:val="left"/>
        <w:rPr>
          <w:rFonts w:ascii="宋体" w:hAnsi="宋体"/>
          <w:spacing w:val="4"/>
          <w:szCs w:val="21"/>
        </w:rPr>
      </w:pPr>
      <w:r w:rsidRPr="00FE5CA8">
        <w:rPr>
          <w:szCs w:val="21"/>
        </w:rPr>
        <w:t>1</w:t>
      </w:r>
      <w:r>
        <w:rPr>
          <w:szCs w:val="21"/>
        </w:rPr>
        <w:t>1</w:t>
      </w:r>
      <w:r w:rsidRPr="00FE5CA8">
        <w:rPr>
          <w:szCs w:val="21"/>
        </w:rPr>
        <w:t>．</w:t>
      </w:r>
      <w:r w:rsidRPr="007A6593">
        <w:rPr>
          <w:rFonts w:hint="eastAsia"/>
          <w:b/>
          <w:szCs w:val="21"/>
        </w:rPr>
        <w:t>（</w:t>
      </w:r>
      <w:r w:rsidRPr="007A6593">
        <w:rPr>
          <w:rFonts w:hint="eastAsia"/>
          <w:b/>
          <w:szCs w:val="21"/>
        </w:rPr>
        <w:t>2</w:t>
      </w:r>
      <w:r w:rsidRPr="007A6593">
        <w:rPr>
          <w:b/>
          <w:szCs w:val="21"/>
        </w:rPr>
        <w:t>0</w:t>
      </w:r>
      <w:r>
        <w:rPr>
          <w:b/>
          <w:szCs w:val="21"/>
        </w:rPr>
        <w:t>19</w:t>
      </w:r>
      <w:r>
        <w:rPr>
          <w:rFonts w:hint="eastAsia"/>
          <w:b/>
          <w:szCs w:val="21"/>
        </w:rPr>
        <w:t>闵行</w:t>
      </w:r>
      <w:r w:rsidRPr="007A6593">
        <w:rPr>
          <w:b/>
          <w:szCs w:val="21"/>
        </w:rPr>
        <w:t>区</w:t>
      </w:r>
      <w:r w:rsidRPr="007A6593">
        <w:rPr>
          <w:rFonts w:hint="eastAsia"/>
          <w:b/>
          <w:szCs w:val="21"/>
        </w:rPr>
        <w:t>二模）</w:t>
      </w:r>
      <w:r w:rsidRPr="00FE5CA8">
        <w:rPr>
          <w:color w:val="000000"/>
        </w:rPr>
        <w:t>在各种不同色光中，</w:t>
      </w:r>
      <w:r w:rsidRPr="00FE5CA8">
        <w:rPr>
          <w:color w:val="000000"/>
          <w:u w:val="single"/>
        </w:rPr>
        <w:t xml:space="preserve">  </w:t>
      </w:r>
      <w:r>
        <w:rPr>
          <w:color w:val="000000"/>
          <w:u w:val="single"/>
        </w:rPr>
        <w:t xml:space="preserve"> </w:t>
      </w:r>
      <w:r w:rsidRPr="00FE5CA8">
        <w:rPr>
          <w:color w:val="000000"/>
          <w:u w:val="single"/>
        </w:rPr>
        <w:t xml:space="preserve">  </w:t>
      </w:r>
      <w:r w:rsidRPr="00FE5CA8">
        <w:rPr>
          <w:rFonts w:hint="eastAsia"/>
          <w:color w:val="000000"/>
        </w:rPr>
        <w:t>光</w:t>
      </w:r>
      <w:r w:rsidRPr="00FE5CA8">
        <w:rPr>
          <w:szCs w:val="21"/>
        </w:rPr>
        <w:t>、绿</w:t>
      </w:r>
      <w:r w:rsidRPr="00FE5CA8">
        <w:rPr>
          <w:rFonts w:hint="eastAsia"/>
          <w:color w:val="000000"/>
        </w:rPr>
        <w:t>光</w:t>
      </w:r>
      <w:r w:rsidRPr="00FE5CA8">
        <w:rPr>
          <w:szCs w:val="21"/>
        </w:rPr>
        <w:t>、蓝光叫做三原色光。</w:t>
      </w:r>
      <w:r w:rsidRPr="00FE5CA8">
        <w:rPr>
          <w:color w:val="000000"/>
        </w:rPr>
        <w:t>某</w:t>
      </w:r>
      <w:r w:rsidRPr="00FE5CA8">
        <w:rPr>
          <w:szCs w:val="21"/>
        </w:rPr>
        <w:t>凸透镜的焦距为</w:t>
      </w:r>
      <w:r w:rsidRPr="00FE5CA8">
        <w:rPr>
          <w:szCs w:val="21"/>
        </w:rPr>
        <w:t>5</w:t>
      </w:r>
      <w:r w:rsidRPr="00FE5CA8">
        <w:rPr>
          <w:szCs w:val="21"/>
        </w:rPr>
        <w:t>厘米，将发光体放在</w:t>
      </w:r>
      <w:r w:rsidRPr="00FE5CA8">
        <w:rPr>
          <w:rFonts w:hint="eastAsia"/>
          <w:szCs w:val="21"/>
        </w:rPr>
        <w:t>该透镜主光轴上距</w:t>
      </w:r>
      <w:r w:rsidRPr="00FE5CA8">
        <w:rPr>
          <w:szCs w:val="21"/>
        </w:rPr>
        <w:t>离凸透镜</w:t>
      </w:r>
      <w:r w:rsidRPr="00FE5CA8">
        <w:rPr>
          <w:szCs w:val="21"/>
        </w:rPr>
        <w:t>35</w:t>
      </w:r>
      <w:r w:rsidRPr="00FE5CA8">
        <w:rPr>
          <w:szCs w:val="21"/>
        </w:rPr>
        <w:t>厘米</w:t>
      </w:r>
      <w:r w:rsidRPr="00FE5CA8">
        <w:rPr>
          <w:rFonts w:hint="eastAsia"/>
          <w:szCs w:val="21"/>
        </w:rPr>
        <w:t>处</w:t>
      </w:r>
      <w:r w:rsidRPr="00FE5CA8">
        <w:rPr>
          <w:szCs w:val="21"/>
        </w:rPr>
        <w:t>，</w:t>
      </w:r>
      <w:r w:rsidRPr="00FE5CA8">
        <w:rPr>
          <w:rFonts w:hint="eastAsia"/>
          <w:szCs w:val="21"/>
        </w:rPr>
        <w:t>它经透镜</w:t>
      </w:r>
      <w:r w:rsidRPr="00FE5CA8">
        <w:rPr>
          <w:szCs w:val="21"/>
        </w:rPr>
        <w:t>所成的像是倒立、</w:t>
      </w:r>
      <w:r w:rsidRPr="00FE5CA8">
        <w:rPr>
          <w:color w:val="000000"/>
          <w:u w:val="single"/>
        </w:rPr>
        <w:t xml:space="preserve">  </w:t>
      </w:r>
      <w:r>
        <w:rPr>
          <w:color w:val="000000"/>
          <w:u w:val="single"/>
        </w:rPr>
        <w:t xml:space="preserve"> </w:t>
      </w:r>
      <w:r w:rsidRPr="00FE5CA8">
        <w:rPr>
          <w:color w:val="000000"/>
          <w:u w:val="single"/>
        </w:rPr>
        <w:t xml:space="preserve">   </w:t>
      </w:r>
      <w:r w:rsidRPr="00FE5CA8">
        <w:rPr>
          <w:szCs w:val="21"/>
        </w:rPr>
        <w:t>的实像</w:t>
      </w:r>
      <w:r w:rsidRPr="00FE5CA8">
        <w:rPr>
          <w:spacing w:val="4"/>
          <w:szCs w:val="21"/>
        </w:rPr>
        <w:t>，</w:t>
      </w:r>
      <w:r w:rsidRPr="00FE5CA8">
        <w:t>利用这个成像规律可以制成</w:t>
      </w:r>
      <w:r w:rsidRPr="00FE5CA8">
        <w:rPr>
          <w:color w:val="000000"/>
          <w:u w:val="single"/>
        </w:rPr>
        <w:t xml:space="preserve">  </w:t>
      </w:r>
      <w:r>
        <w:rPr>
          <w:color w:val="000000"/>
          <w:u w:val="single"/>
        </w:rPr>
        <w:t xml:space="preserve"> </w:t>
      </w:r>
      <w:r w:rsidRPr="00FE5CA8">
        <w:rPr>
          <w:color w:val="000000"/>
          <w:u w:val="single"/>
        </w:rPr>
        <w:t xml:space="preserve">  </w:t>
      </w:r>
      <w:r w:rsidRPr="005E6697">
        <w:rPr>
          <w:rFonts w:ascii="宋体" w:hAnsi="宋体"/>
          <w:szCs w:val="21"/>
        </w:rPr>
        <w:t>（选填“照相机”、“</w:t>
      </w:r>
      <w:r w:rsidRPr="005E6697">
        <w:rPr>
          <w:rFonts w:ascii="宋体" w:hAnsi="宋体" w:hint="eastAsia"/>
          <w:szCs w:val="21"/>
        </w:rPr>
        <w:t>幻灯</w:t>
      </w:r>
      <w:r w:rsidRPr="005E6697">
        <w:rPr>
          <w:rFonts w:ascii="宋体" w:hAnsi="宋体"/>
          <w:szCs w:val="21"/>
        </w:rPr>
        <w:t>机”或“放大镜”）</w:t>
      </w:r>
      <w:r w:rsidRPr="005E6697">
        <w:rPr>
          <w:rFonts w:ascii="宋体" w:hAnsi="宋体"/>
          <w:spacing w:val="4"/>
          <w:szCs w:val="21"/>
        </w:rPr>
        <w:t>。</w:t>
      </w:r>
    </w:p>
    <w:p w:rsidR="00064976" w:rsidRDefault="00064976" w:rsidP="00064976">
      <w:pPr>
        <w:spacing w:line="360" w:lineRule="auto"/>
      </w:pPr>
      <w:r>
        <w:rPr>
          <w:rFonts w:hint="eastAsia"/>
        </w:rPr>
        <w:t>1</w:t>
      </w:r>
      <w:r>
        <w:t>2</w:t>
      </w:r>
      <w:r w:rsidRPr="00145A32">
        <w:rPr>
          <w:rFonts w:ascii="宋体" w:hAnsi="宋体" w:hint="eastAsia"/>
        </w:rPr>
        <w:t>.</w:t>
      </w:r>
      <w:r>
        <w:rPr>
          <w:rFonts w:hint="eastAsia"/>
        </w:rPr>
        <w:t xml:space="preserve"> </w:t>
      </w:r>
      <w:r>
        <w:rPr>
          <w:rFonts w:hint="eastAsia"/>
        </w:rPr>
        <w:t>如图</w:t>
      </w:r>
      <w:r>
        <w:rPr>
          <w:rFonts w:hint="eastAsia"/>
        </w:rPr>
        <w:t>7</w:t>
      </w:r>
      <w:r>
        <w:rPr>
          <w:rFonts w:hint="eastAsia"/>
        </w:rPr>
        <w:t>甲所示是一款智能手机，现利用其先后拍下同</w:t>
      </w:r>
      <w:proofErr w:type="gramStart"/>
      <w:r>
        <w:rPr>
          <w:rFonts w:hint="eastAsia"/>
        </w:rPr>
        <w:t>一</w:t>
      </w:r>
      <w:proofErr w:type="gramEnd"/>
      <w:r>
        <w:rPr>
          <w:rFonts w:hint="eastAsia"/>
        </w:rPr>
        <w:t>轿车的两张照片如图</w:t>
      </w:r>
      <w:r>
        <w:rPr>
          <w:rFonts w:hint="eastAsia"/>
        </w:rPr>
        <w:t>7</w:t>
      </w:r>
      <w:r>
        <w:rPr>
          <w:rFonts w:hint="eastAsia"/>
        </w:rPr>
        <w:t>乙、丙所示（设摄像头焦距不变），其摄像头相当于一个</w:t>
      </w:r>
      <w:r>
        <w:rPr>
          <w:rFonts w:hint="eastAsia"/>
        </w:rPr>
        <w:t>___________</w:t>
      </w:r>
      <w:r>
        <w:rPr>
          <w:rFonts w:hint="eastAsia"/>
        </w:rPr>
        <w:t>镜，拍摄照片乙与拍摄照片丙相比，拍摄</w:t>
      </w:r>
      <w:r>
        <w:rPr>
          <w:rFonts w:hint="eastAsia"/>
        </w:rPr>
        <w:t>________</w:t>
      </w:r>
      <w:r>
        <w:rPr>
          <w:rFonts w:hint="eastAsia"/>
        </w:rPr>
        <w:t>（选填“乙”或“丙”）时摄像头离小车更远些。把一个凸透镜对准太阳光，可在凸透镜</w:t>
      </w:r>
      <w:r>
        <w:rPr>
          <w:rFonts w:hint="eastAsia"/>
        </w:rPr>
        <w:t>20</w:t>
      </w:r>
      <w:r>
        <w:rPr>
          <w:rFonts w:hint="eastAsia"/>
        </w:rPr>
        <w:t>厘米处得到一个最小、最亮的光斑，若将一物体放在离焦点</w:t>
      </w:r>
      <w:r>
        <w:rPr>
          <w:rFonts w:hint="eastAsia"/>
        </w:rPr>
        <w:t>4</w:t>
      </w:r>
      <w:r>
        <w:rPr>
          <w:rFonts w:hint="eastAsia"/>
        </w:rPr>
        <w:t>厘米处，则凸透镜所成的像的情况是</w:t>
      </w:r>
      <w:r>
        <w:rPr>
          <w:rFonts w:hint="eastAsia"/>
        </w:rPr>
        <w:t>___________</w:t>
      </w:r>
      <w:r>
        <w:rPr>
          <w:rFonts w:hint="eastAsia"/>
        </w:rPr>
        <w:t>的像（选填序号）。</w:t>
      </w:r>
    </w:p>
    <w:p w:rsidR="00064976" w:rsidRDefault="00064976" w:rsidP="00064976">
      <w:pPr>
        <w:spacing w:line="360" w:lineRule="auto"/>
      </w:pPr>
      <w:r>
        <w:rPr>
          <w:rFonts w:hint="eastAsia"/>
        </w:rPr>
        <w:t>①倒立、缩小</w:t>
      </w:r>
      <w:r>
        <w:rPr>
          <w:rFonts w:hint="eastAsia"/>
        </w:rPr>
        <w:t xml:space="preserve">    </w:t>
      </w:r>
      <w:r w:rsidRPr="00BE3069">
        <w:rPr>
          <w:rFonts w:ascii="宋体" w:hAnsi="宋体" w:hint="eastAsia"/>
        </w:rPr>
        <w:t xml:space="preserve"> </w:t>
      </w:r>
      <w:r>
        <w:rPr>
          <w:rFonts w:ascii="宋体" w:hAnsi="宋体" w:hint="eastAsia"/>
        </w:rPr>
        <w:t>②倒立、放大     ③正立、缩小      ④正立、放大</w:t>
      </w:r>
    </w:p>
    <w:p w:rsidR="00064976" w:rsidRDefault="00064976" w:rsidP="00064976">
      <w:pPr>
        <w:widowControl/>
        <w:spacing w:line="360" w:lineRule="auto"/>
        <w:ind w:firstLineChars="300" w:firstLine="630"/>
        <w:jc w:val="left"/>
        <w:rPr>
          <w:szCs w:val="21"/>
        </w:rPr>
      </w:pPr>
      <w:r>
        <w:rPr>
          <w:noProof/>
          <w:lang w:eastAsia="zh-TW"/>
        </w:rPr>
        <w:drawing>
          <wp:inline distT="0" distB="0" distL="0" distR="0" wp14:anchorId="48077018" wp14:editId="606418D1">
            <wp:extent cx="3517265" cy="1388745"/>
            <wp:effectExtent l="0" t="0" r="6985" b="1905"/>
            <wp:docPr id="20" name="图片 3" descr="C:\Users\ZC\Pictures\2015-04-14\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47664" name="图片 3" descr="C:\Users\ZC\Pictures\2015-04-14\003.jpg"/>
                    <pic:cNvPicPr>
                      <a:picLocks noChangeAspect="1" noChangeArrowheads="1"/>
                    </pic:cNvPicPr>
                  </pic:nvPicPr>
                  <pic:blipFill>
                    <a:blip r:embed="rId12" cstate="print">
                      <a:lum bright="-20000" contrast="56000"/>
                      <a:extLst>
                        <a:ext uri="{28A0092B-C50C-407E-A947-70E740481C1C}">
                          <a14:useLocalDpi xmlns:a14="http://schemas.microsoft.com/office/drawing/2010/main" val="0"/>
                        </a:ext>
                      </a:extLst>
                    </a:blip>
                    <a:srcRect l="35026" t="35904" r="24548" b="52493"/>
                    <a:stretch>
                      <a:fillRect/>
                    </a:stretch>
                  </pic:blipFill>
                  <pic:spPr bwMode="auto">
                    <a:xfrm>
                      <a:off x="0" y="0"/>
                      <a:ext cx="3517265" cy="1388745"/>
                    </a:xfrm>
                    <a:prstGeom prst="rect">
                      <a:avLst/>
                    </a:prstGeom>
                    <a:noFill/>
                    <a:ln>
                      <a:noFill/>
                    </a:ln>
                    <a:extLst>
                      <a:ext uri="{53640926-AAD7-44D8-BBD7-CCE9431645EC}">
                        <a14:shadowObscured xmlns:a14="http://schemas.microsoft.com/office/drawing/2010/main"/>
                      </a:ext>
                    </a:extLst>
                  </pic:spPr>
                </pic:pic>
              </a:graphicData>
            </a:graphic>
          </wp:inline>
        </w:drawing>
      </w:r>
    </w:p>
    <w:p w:rsidR="00064976" w:rsidRPr="000706A8" w:rsidRDefault="00064976" w:rsidP="00064976">
      <w:pPr>
        <w:tabs>
          <w:tab w:val="left" w:pos="7500"/>
        </w:tabs>
        <w:spacing w:line="360" w:lineRule="auto"/>
        <w:jc w:val="left"/>
        <w:rPr>
          <w:bCs/>
          <w:szCs w:val="21"/>
          <w:lang w:val="zh-CN"/>
        </w:rPr>
      </w:pPr>
      <w:r w:rsidRPr="00515072">
        <w:rPr>
          <w:spacing w:val="-2"/>
          <w:szCs w:val="21"/>
        </w:rPr>
        <w:t>1</w:t>
      </w:r>
      <w:r>
        <w:rPr>
          <w:spacing w:val="-2"/>
          <w:szCs w:val="21"/>
        </w:rPr>
        <w:t>3</w:t>
      </w:r>
      <w:r w:rsidRPr="00515072">
        <w:rPr>
          <w:rFonts w:hint="eastAsia"/>
          <w:spacing w:val="-2"/>
          <w:szCs w:val="21"/>
        </w:rPr>
        <w:t>．</w:t>
      </w:r>
      <w:r>
        <w:rPr>
          <w:rFonts w:hint="eastAsia"/>
        </w:rPr>
        <w:t>图</w:t>
      </w:r>
      <w:r>
        <w:rPr>
          <w:rFonts w:hint="eastAsia"/>
        </w:rPr>
        <w:t>11</w:t>
      </w:r>
      <w:r>
        <w:rPr>
          <w:rFonts w:hint="eastAsia"/>
        </w:rPr>
        <w:t>中，画出了光通过透镜前后的方向。在图</w:t>
      </w:r>
      <w:r>
        <w:rPr>
          <w:rFonts w:hint="eastAsia"/>
        </w:rPr>
        <w:t>11(a)</w:t>
      </w:r>
      <w:r>
        <w:rPr>
          <w:rFonts w:hint="eastAsia"/>
        </w:rPr>
        <w:t>、</w:t>
      </w:r>
      <w:r>
        <w:rPr>
          <w:rFonts w:hint="eastAsia"/>
        </w:rPr>
        <w:t>(b)</w:t>
      </w:r>
      <w:r>
        <w:rPr>
          <w:rFonts w:hint="eastAsia"/>
        </w:rPr>
        <w:t>中填上适当类型的透镜。</w:t>
      </w:r>
    </w:p>
    <w:p w:rsidR="00064976" w:rsidRDefault="00064976" w:rsidP="00064976">
      <w:pPr>
        <w:rPr>
          <w:szCs w:val="21"/>
        </w:rPr>
      </w:pPr>
      <w:r>
        <w:rPr>
          <w:noProof/>
          <w:szCs w:val="21"/>
          <w:lang w:eastAsia="zh-TW"/>
        </w:rPr>
        <mc:AlternateContent>
          <mc:Choice Requires="wpg">
            <w:drawing>
              <wp:inline distT="0" distB="0" distL="0" distR="0" wp14:anchorId="376406DA" wp14:editId="1367AE9E">
                <wp:extent cx="5436870" cy="1088716"/>
                <wp:effectExtent l="0" t="76200" r="11430" b="0"/>
                <wp:docPr id="31" name="组合 31"/>
                <wp:cNvGraphicFramePr/>
                <a:graphic xmlns:a="http://schemas.openxmlformats.org/drawingml/2006/main">
                  <a:graphicData uri="http://schemas.microsoft.com/office/word/2010/wordprocessingGroup">
                    <wpg:wgp>
                      <wpg:cNvGrpSpPr/>
                      <wpg:grpSpPr>
                        <a:xfrm>
                          <a:off x="0" y="0"/>
                          <a:ext cx="5436870" cy="1088716"/>
                          <a:chOff x="0" y="0"/>
                          <a:chExt cx="5660843" cy="1134075"/>
                        </a:xfrm>
                      </wpg:grpSpPr>
                      <wpg:grpSp>
                        <wpg:cNvPr id="6126" name="组合 6126" descr="学科网(www.zxxk.com)--教育资源门户，提供试卷、教案、课件、论文、素材及各类教学资源下载，还有大量而丰富的教学相关资讯！"/>
                        <wpg:cNvGrpSpPr/>
                        <wpg:grpSpPr>
                          <a:xfrm>
                            <a:off x="2569028" y="87086"/>
                            <a:ext cx="3091815" cy="808990"/>
                            <a:chOff x="924" y="11850"/>
                            <a:chExt cx="4869" cy="1274"/>
                          </a:xfrm>
                        </wpg:grpSpPr>
                        <wps:wsp>
                          <wps:cNvPr id="6127" name="Text Box 109"/>
                          <wps:cNvSpPr txBox="1">
                            <a:spLocks noChangeArrowheads="1"/>
                          </wps:cNvSpPr>
                          <wps:spPr bwMode="auto">
                            <a:xfrm>
                              <a:off x="1621" y="12774"/>
                              <a:ext cx="4172"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8"/>
                                  </w:rPr>
                                </w:pPr>
                                <w:r>
                                  <w:rPr>
                                    <w:rFonts w:hint="eastAsia"/>
                                    <w:sz w:val="18"/>
                                  </w:rPr>
                                  <w:t>（</w:t>
                                </w:r>
                                <w:r>
                                  <w:rPr>
                                    <w:rFonts w:hint="eastAsia"/>
                                    <w:sz w:val="18"/>
                                  </w:rPr>
                                  <w:t>a</w:t>
                                </w:r>
                                <w:r>
                                  <w:rPr>
                                    <w:rFonts w:hint="eastAsia"/>
                                    <w:sz w:val="18"/>
                                  </w:rPr>
                                  <w:t>）</w:t>
                                </w:r>
                                <w:r>
                                  <w:rPr>
                                    <w:rFonts w:hint="eastAsia"/>
                                    <w:sz w:val="18"/>
                                  </w:rPr>
                                  <w:t xml:space="preserve">                          </w:t>
                                </w:r>
                                <w:r>
                                  <w:rPr>
                                    <w:rFonts w:hint="eastAsia"/>
                                    <w:sz w:val="18"/>
                                  </w:rPr>
                                  <w:t>（</w:t>
                                </w:r>
                                <w:r>
                                  <w:rPr>
                                    <w:rFonts w:hint="eastAsia"/>
                                    <w:sz w:val="18"/>
                                  </w:rPr>
                                  <w:t>b</w:t>
                                </w:r>
                                <w:r>
                                  <w:rPr>
                                    <w:rFonts w:hint="eastAsia"/>
                                    <w:sz w:val="18"/>
                                  </w:rPr>
                                  <w:t>）</w:t>
                                </w:r>
                                <w:r>
                                  <w:rPr>
                                    <w:rFonts w:hint="eastAsia"/>
                                    <w:sz w:val="18"/>
                                  </w:rPr>
                                  <w:t xml:space="preserve"> </w:t>
                                </w:r>
                              </w:p>
                            </w:txbxContent>
                          </wps:txbx>
                          <wps:bodyPr rot="0" vert="horz" wrap="square" lIns="0" tIns="0" rIns="0" bIns="0" anchor="t" anchorCtr="0" upright="1"/>
                        </wps:wsp>
                        <wps:wsp>
                          <wps:cNvPr id="6128" name="Text Box 6383"/>
                          <wps:cNvSpPr txBox="1">
                            <a:spLocks noChangeArrowheads="1"/>
                          </wps:cNvSpPr>
                          <wps:spPr bwMode="auto">
                            <a:xfrm>
                              <a:off x="3176" y="12824"/>
                              <a:ext cx="720" cy="3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Pr="006F124F" w:rsidRDefault="00064976" w:rsidP="00064976">
                                <w:pPr>
                                  <w:rPr>
                                    <w:sz w:val="18"/>
                                    <w:szCs w:val="18"/>
                                  </w:rPr>
                                </w:pPr>
                                <w:r w:rsidRPr="006F124F">
                                  <w:rPr>
                                    <w:rFonts w:hint="eastAsia"/>
                                    <w:sz w:val="18"/>
                                    <w:szCs w:val="18"/>
                                  </w:rPr>
                                  <w:t>图</w:t>
                                </w:r>
                                <w:r>
                                  <w:rPr>
                                    <w:rFonts w:hint="eastAsia"/>
                                    <w:sz w:val="18"/>
                                    <w:szCs w:val="18"/>
                                  </w:rPr>
                                  <w:t>7</w:t>
                                </w:r>
                              </w:p>
                            </w:txbxContent>
                          </wps:txbx>
                          <wps:bodyPr rot="0" vert="horz" wrap="square" lIns="0" tIns="0" rIns="0" bIns="0" anchor="t" anchorCtr="0" upright="1"/>
                        </wps:wsp>
                        <wpg:grpSp>
                          <wpg:cNvPr id="6129" name="Group 6384"/>
                          <wpg:cNvGrpSpPr/>
                          <wpg:grpSpPr>
                            <a:xfrm>
                              <a:off x="3536" y="11850"/>
                              <a:ext cx="2085" cy="1002"/>
                              <a:chOff x="1005" y="12793"/>
                              <a:chExt cx="2085" cy="1002"/>
                            </a:xfrm>
                          </wpg:grpSpPr>
                          <wpg:grpSp>
                            <wpg:cNvPr id="6130" name="Group 6385"/>
                            <wpg:cNvGrpSpPr/>
                            <wpg:grpSpPr>
                              <a:xfrm>
                                <a:off x="1005" y="13017"/>
                                <a:ext cx="893" cy="1"/>
                                <a:chOff x="1005" y="12460"/>
                                <a:chExt cx="893" cy="1"/>
                              </a:xfrm>
                            </wpg:grpSpPr>
                            <wps:wsp>
                              <wps:cNvPr id="6131" name="AutoShape 6386"/>
                              <wps:cNvCnPr>
                                <a:cxnSpLocks noChangeShapeType="1"/>
                              </wps:cNvCnPr>
                              <wps:spPr bwMode="auto">
                                <a:xfrm>
                                  <a:off x="1230" y="1246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32" name="AutoShape 6387"/>
                              <wps:cNvCnPr>
                                <a:cxnSpLocks noChangeShapeType="1"/>
                              </wps:cNvCnPr>
                              <wps:spPr bwMode="auto">
                                <a:xfrm>
                                  <a:off x="1005" y="1246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6133" name="Group 6388"/>
                            <wpg:cNvGrpSpPr/>
                            <wpg:grpSpPr>
                              <a:xfrm>
                                <a:off x="1005" y="13572"/>
                                <a:ext cx="893" cy="1"/>
                                <a:chOff x="1005" y="12460"/>
                                <a:chExt cx="893" cy="1"/>
                              </a:xfrm>
                            </wpg:grpSpPr>
                            <wps:wsp>
                              <wps:cNvPr id="6134" name="AutoShape 6389"/>
                              <wps:cNvCnPr>
                                <a:cxnSpLocks noChangeShapeType="1"/>
                              </wps:cNvCnPr>
                              <wps:spPr bwMode="auto">
                                <a:xfrm>
                                  <a:off x="1230" y="1246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35" name="AutoShape 6390"/>
                              <wps:cNvCnPr>
                                <a:cxnSpLocks noChangeShapeType="1"/>
                              </wps:cNvCnPr>
                              <wps:spPr bwMode="auto">
                                <a:xfrm>
                                  <a:off x="1005" y="1246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6136" name="Group 6391"/>
                            <wpg:cNvGrpSpPr/>
                            <wpg:grpSpPr>
                              <a:xfrm rot="1800000">
                                <a:off x="2197" y="13794"/>
                                <a:ext cx="893" cy="1"/>
                                <a:chOff x="1005" y="12460"/>
                                <a:chExt cx="893" cy="1"/>
                              </a:xfrm>
                            </wpg:grpSpPr>
                            <wps:wsp>
                              <wps:cNvPr id="6137" name="AutoShape 6392"/>
                              <wps:cNvCnPr>
                                <a:cxnSpLocks noChangeShapeType="1"/>
                              </wps:cNvCnPr>
                              <wps:spPr bwMode="auto">
                                <a:xfrm>
                                  <a:off x="1230" y="1246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38" name="AutoShape 6393"/>
                              <wps:cNvCnPr>
                                <a:cxnSpLocks noChangeShapeType="1"/>
                              </wps:cNvCnPr>
                              <wps:spPr bwMode="auto">
                                <a:xfrm>
                                  <a:off x="1005" y="1246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6139" name="Group 6394"/>
                            <wpg:cNvGrpSpPr/>
                            <wpg:grpSpPr>
                              <a:xfrm rot="19800000">
                                <a:off x="2197" y="12793"/>
                                <a:ext cx="893" cy="1"/>
                                <a:chOff x="1005" y="12460"/>
                                <a:chExt cx="893" cy="1"/>
                              </a:xfrm>
                            </wpg:grpSpPr>
                            <wps:wsp>
                              <wps:cNvPr id="6140" name="AutoShape 6395"/>
                              <wps:cNvCnPr>
                                <a:cxnSpLocks noChangeShapeType="1"/>
                              </wps:cNvCnPr>
                              <wps:spPr bwMode="auto">
                                <a:xfrm>
                                  <a:off x="1230" y="1246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41" name="AutoShape 6396"/>
                              <wps:cNvCnPr>
                                <a:cxnSpLocks noChangeShapeType="1"/>
                              </wps:cNvCnPr>
                              <wps:spPr bwMode="auto">
                                <a:xfrm>
                                  <a:off x="1005" y="1246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cNvPr id="6142" name="Group 6397"/>
                          <wpg:cNvGrpSpPr/>
                          <wpg:grpSpPr>
                            <a:xfrm>
                              <a:off x="924" y="12033"/>
                              <a:ext cx="2085" cy="556"/>
                              <a:chOff x="1005" y="12061"/>
                              <a:chExt cx="2085" cy="556"/>
                            </a:xfrm>
                          </wpg:grpSpPr>
                          <wpg:grpSp>
                            <wpg:cNvPr id="6143" name="Group 6398"/>
                            <wpg:cNvGrpSpPr/>
                            <wpg:grpSpPr>
                              <a:xfrm>
                                <a:off x="1005" y="12061"/>
                                <a:ext cx="893" cy="1"/>
                                <a:chOff x="1005" y="12460"/>
                                <a:chExt cx="893" cy="1"/>
                              </a:xfrm>
                            </wpg:grpSpPr>
                            <wps:wsp>
                              <wps:cNvPr id="6144" name="AutoShape 6399"/>
                              <wps:cNvCnPr>
                                <a:cxnSpLocks noChangeShapeType="1"/>
                              </wps:cNvCnPr>
                              <wps:spPr bwMode="auto">
                                <a:xfrm>
                                  <a:off x="1230" y="1246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45" name="AutoShape 6400"/>
                              <wps:cNvCnPr>
                                <a:cxnSpLocks noChangeShapeType="1"/>
                              </wps:cNvCnPr>
                              <wps:spPr bwMode="auto">
                                <a:xfrm>
                                  <a:off x="1005" y="1246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6146" name="Group 6401"/>
                            <wpg:cNvGrpSpPr/>
                            <wpg:grpSpPr>
                              <a:xfrm>
                                <a:off x="1005" y="12616"/>
                                <a:ext cx="893" cy="1"/>
                                <a:chOff x="1005" y="12460"/>
                                <a:chExt cx="893" cy="1"/>
                              </a:xfrm>
                            </wpg:grpSpPr>
                            <wps:wsp>
                              <wps:cNvPr id="6147" name="AutoShape 6402"/>
                              <wps:cNvCnPr>
                                <a:cxnSpLocks noChangeShapeType="1"/>
                              </wps:cNvCnPr>
                              <wps:spPr bwMode="auto">
                                <a:xfrm>
                                  <a:off x="1230" y="1246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48" name="AutoShape 6403"/>
                              <wps:cNvCnPr>
                                <a:cxnSpLocks noChangeShapeType="1"/>
                              </wps:cNvCnPr>
                              <wps:spPr bwMode="auto">
                                <a:xfrm>
                                  <a:off x="1005" y="1246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6149" name="Group 6404"/>
                            <wpg:cNvGrpSpPr/>
                            <wpg:grpSpPr>
                              <a:xfrm rot="1800000">
                                <a:off x="2197" y="12286"/>
                                <a:ext cx="893" cy="1"/>
                                <a:chOff x="1005" y="12460"/>
                                <a:chExt cx="893" cy="1"/>
                              </a:xfrm>
                            </wpg:grpSpPr>
                            <wps:wsp>
                              <wps:cNvPr id="6150" name="AutoShape 6405"/>
                              <wps:cNvCnPr>
                                <a:cxnSpLocks noChangeShapeType="1"/>
                              </wps:cNvCnPr>
                              <wps:spPr bwMode="auto">
                                <a:xfrm>
                                  <a:off x="1230" y="1246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51" name="AutoShape 6406"/>
                              <wps:cNvCnPr>
                                <a:cxnSpLocks noChangeShapeType="1"/>
                              </wps:cNvCnPr>
                              <wps:spPr bwMode="auto">
                                <a:xfrm>
                                  <a:off x="1005" y="1246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6152" name="Group 6407"/>
                            <wpg:cNvGrpSpPr/>
                            <wpg:grpSpPr>
                              <a:xfrm rot="19800000">
                                <a:off x="2197" y="12392"/>
                                <a:ext cx="893" cy="1"/>
                                <a:chOff x="1005" y="12460"/>
                                <a:chExt cx="893" cy="1"/>
                              </a:xfrm>
                            </wpg:grpSpPr>
                            <wps:wsp>
                              <wps:cNvPr id="6153" name="AutoShape 6408"/>
                              <wps:cNvCnPr>
                                <a:cxnSpLocks noChangeShapeType="1"/>
                              </wps:cNvCnPr>
                              <wps:spPr bwMode="auto">
                                <a:xfrm>
                                  <a:off x="1230" y="12460"/>
                                  <a:ext cx="285" cy="0"/>
                                </a:xfrm>
                                <a:prstGeom prst="straightConnector1">
                                  <a:avLst/>
                                </a:prstGeom>
                                <a:noFill/>
                                <a:ln w="9525">
                                  <a:solidFill>
                                    <a:srgbClr val="000000"/>
                                  </a:solidFill>
                                  <a:round/>
                                  <a:headEnd/>
                                  <a:tailEnd type="triangle"/>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54" name="AutoShape 6409"/>
                              <wps:cNvCnPr>
                                <a:cxnSpLocks noChangeShapeType="1"/>
                              </wps:cNvCnPr>
                              <wps:spPr bwMode="auto">
                                <a:xfrm>
                                  <a:off x="1005" y="12461"/>
                                  <a:ext cx="8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cNvPr id="103731" name="组合 103731"/>
                        <wpg:cNvGrpSpPr/>
                        <wpg:grpSpPr>
                          <a:xfrm>
                            <a:off x="0" y="0"/>
                            <a:ext cx="2168525" cy="1134075"/>
                            <a:chOff x="0" y="0"/>
                            <a:chExt cx="2168525" cy="1134075"/>
                          </a:xfrm>
                        </wpg:grpSpPr>
                        <pic:pic xmlns:pic="http://schemas.openxmlformats.org/drawingml/2006/picture">
                          <pic:nvPicPr>
                            <pic:cNvPr id="102392" name="Picture 194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168525" cy="1058545"/>
                            </a:xfrm>
                            <a:prstGeom prst="rect">
                              <a:avLst/>
                            </a:prstGeom>
                            <a:noFill/>
                            <a:extLst>
                              <a:ext uri="{909E8E84-426E-40DD-AFC4-6F175D3DCCD1}">
                                <a14:hiddenFill xmlns:a14="http://schemas.microsoft.com/office/drawing/2010/main">
                                  <a:solidFill>
                                    <a:srgbClr val="FFFFFF"/>
                                  </a:solidFill>
                                </a14:hiddenFill>
                              </a:ext>
                            </a:extLst>
                          </pic:spPr>
                        </pic:pic>
                        <wps:wsp>
                          <wps:cNvPr id="102395" name="Text Box 1946"/>
                          <wps:cNvSpPr txBox="1">
                            <a:spLocks noChangeArrowheads="1"/>
                          </wps:cNvSpPr>
                          <wps:spPr bwMode="auto">
                            <a:xfrm>
                              <a:off x="797169" y="791308"/>
                              <a:ext cx="562610" cy="342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64976" w:rsidRPr="000678F8" w:rsidRDefault="00064976" w:rsidP="00064976">
                                <w:pPr>
                                  <w:rPr>
                                    <w:sz w:val="18"/>
                                    <w:szCs w:val="18"/>
                                  </w:rPr>
                                </w:pPr>
                                <w:r w:rsidRPr="000678F8">
                                  <w:rPr>
                                    <w:rFonts w:hint="eastAsia"/>
                                    <w:sz w:val="18"/>
                                    <w:szCs w:val="18"/>
                                  </w:rPr>
                                  <w:t>图</w:t>
                                </w:r>
                                <w:r>
                                  <w:rPr>
                                    <w:rFonts w:hint="eastAsia"/>
                                    <w:sz w:val="18"/>
                                    <w:szCs w:val="18"/>
                                  </w:rPr>
                                  <w:t>11</w:t>
                                </w:r>
                              </w:p>
                            </w:txbxContent>
                          </wps:txbx>
                          <wps:bodyPr rot="0" vert="horz" wrap="square" anchor="t" anchorCtr="0" upright="1"/>
                        </wps:wsp>
                      </wpg:grpSp>
                    </wpg:wgp>
                  </a:graphicData>
                </a:graphic>
              </wp:inline>
            </w:drawing>
          </mc:Choice>
          <mc:Fallback>
            <w:pict>
              <v:group id="组合 31" o:spid="_x0000_s1034" style="width:428.1pt;height:85.75pt;mso-position-horizontal-relative:char;mso-position-vertical-relative:line" coordsize="56608,11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">
                <v:group id="组合 6126" o:spid="_x0000_s1035" alt="学科网(www.zxxk.com)--教育资源门户，提供试卷、教案、课件、论文、素材及各类教学资源下载，还有大量而丰富的教学相关资讯！" style="position:absolute;left:25690;top:870;width:30918;height:8090" coordorigin="924,11850" coordsize="4869,12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QG6sUAAADdAAAADwAAAGRycy9kb3ducmV2LnhtbESPQYvCMBSE7wv+h/CE&#10;va1pXSxSjSKisgcRVgXx9miebbF5KU1s67/fCMIeh5n5hpkve1OJlhpXWlYQjyIQxJnVJecKzqft&#10;1xSE88gaK8uk4EkOlovBxxxTbTv+pfbocxEg7FJUUHhfp1K6rCCDbmRr4uDdbGPQB9nkUjfYBbip&#10;5DiKEmmw5LBQYE3rgrL78WEU7DrsVt/xpt3fb+vn9TQ5XPYxKfU57FczEJ56/x9+t3+0giQeJ/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kBurFAAAA3QAA&#10;AA8AAAAAAAAAAAAAAAAAqgIAAGRycy9kb3ducmV2LnhtbFBLBQYAAAAABAAEAPoAAACcAwAAAAA=&#10;">
                  <v:shape id="Text Box 109" o:spid="_x0000_s1036" type="#_x0000_t202" style="position:absolute;left:1621;top:12774;width:4172;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rqsYA&#10;AADdAAAADwAAAGRycy9kb3ducmV2LnhtbESPQWvCQBSE7wX/w/IEb3Wjh9hGVxFpQRBKYzx4fGaf&#10;yWL2bcyumv57t1DocZiZb5jFqreNuFPnjWMFk3ECgrh02nCl4FB8vr6B8AFZY+OYFPyQh9Vy8LLA&#10;TLsH53Tfh0pECPsMFdQhtJmUvqzJoh+7ljh6Z9dZDFF2ldQdPiLcNnKaJKm0aDgu1NjSpqbysr9Z&#10;Besj5x/m+nX6zs+5KYr3hHfpRanRsF/PQQTqw3/4r73VCtLJdAa/b+IT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yqrqsYAAADdAAAADwAAAAAAAAAAAAAAAACYAgAAZHJz&#10;L2Rvd25yZXYueG1sUEsFBgAAAAAEAAQA9QAAAIsDAAAAAA==&#10;" filled="f" stroked="f">
                    <v:textbox inset="0,0,0,0">
                      <w:txbxContent>
                        <w:p w:rsidR="00064976" w:rsidRDefault="00064976" w:rsidP="00064976">
                          <w:pPr>
                            <w:rPr>
                              <w:sz w:val="18"/>
                            </w:rPr>
                          </w:pPr>
                          <w:r>
                            <w:rPr>
                              <w:rFonts w:hint="eastAsia"/>
                              <w:sz w:val="18"/>
                            </w:rPr>
                            <w:t>（</w:t>
                          </w:r>
                          <w:r>
                            <w:rPr>
                              <w:rFonts w:hint="eastAsia"/>
                              <w:sz w:val="18"/>
                            </w:rPr>
                            <w:t>a</w:t>
                          </w:r>
                          <w:r>
                            <w:rPr>
                              <w:rFonts w:hint="eastAsia"/>
                              <w:sz w:val="18"/>
                            </w:rPr>
                            <w:t>）</w:t>
                          </w:r>
                          <w:r>
                            <w:rPr>
                              <w:rFonts w:hint="eastAsia"/>
                              <w:sz w:val="18"/>
                            </w:rPr>
                            <w:t xml:space="preserve">                          </w:t>
                          </w:r>
                          <w:r>
                            <w:rPr>
                              <w:rFonts w:hint="eastAsia"/>
                              <w:sz w:val="18"/>
                            </w:rPr>
                            <w:t>（</w:t>
                          </w:r>
                          <w:r>
                            <w:rPr>
                              <w:rFonts w:hint="eastAsia"/>
                              <w:sz w:val="18"/>
                            </w:rPr>
                            <w:t>b</w:t>
                          </w:r>
                          <w:r>
                            <w:rPr>
                              <w:rFonts w:hint="eastAsia"/>
                              <w:sz w:val="18"/>
                            </w:rPr>
                            <w:t>）</w:t>
                          </w:r>
                          <w:r>
                            <w:rPr>
                              <w:rFonts w:hint="eastAsia"/>
                              <w:sz w:val="18"/>
                            </w:rPr>
                            <w:t xml:space="preserve"> </w:t>
                          </w:r>
                        </w:p>
                      </w:txbxContent>
                    </v:textbox>
                  </v:shape>
                  <v:shape id="Text Box 6383" o:spid="_x0000_s1037" type="#_x0000_t202" style="position:absolute;left:3176;top:12824;width:72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U/2MIA&#10;AADdAAAADwAAAGRycy9kb3ducmV2LnhtbERPTYvCMBC9C/sfwgjeNNVD2a1GEVlhQRBrPXgcm7EN&#10;NpPaZLX+e3NY2OPjfS9WvW3EgzpvHCuYThIQxKXThisFp2I7/gThA7LGxjEpeJGH1fJjsMBMuyfn&#10;9DiGSsQQ9hkqqENoMyl9WZNFP3EtceSurrMYIuwqqTt8xnDbyFmSpNKi4dhQY0ubmsrb8dcqWJ85&#10;/zb3/eWQX3NTFF8J79KbUqNhv56DCNSHf/Gf+0crSKezODe+iU9AL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tT/YwgAAAN0AAAAPAAAAAAAAAAAAAAAAAJgCAABkcnMvZG93&#10;bnJldi54bWxQSwUGAAAAAAQABAD1AAAAhwMAAAAA&#10;" filled="f" stroked="f">
                    <v:textbox inset="0,0,0,0">
                      <w:txbxContent>
                        <w:p w:rsidR="00064976" w:rsidRPr="006F124F" w:rsidRDefault="00064976" w:rsidP="00064976">
                          <w:pPr>
                            <w:rPr>
                              <w:sz w:val="18"/>
                              <w:szCs w:val="18"/>
                            </w:rPr>
                          </w:pPr>
                          <w:r w:rsidRPr="006F124F">
                            <w:rPr>
                              <w:rFonts w:hint="eastAsia"/>
                              <w:sz w:val="18"/>
                              <w:szCs w:val="18"/>
                            </w:rPr>
                            <w:t>图</w:t>
                          </w:r>
                          <w:r>
                            <w:rPr>
                              <w:rFonts w:hint="eastAsia"/>
                              <w:sz w:val="18"/>
                              <w:szCs w:val="18"/>
                            </w:rPr>
                            <w:t>7</w:t>
                          </w:r>
                        </w:p>
                      </w:txbxContent>
                    </v:textbox>
                  </v:shape>
                  <v:group id="Group 6384" o:spid="_x0000_s1038" style="position:absolute;left:3536;top:11850;width:2085;height:1002" coordorigin="1005,12793" coordsize="2085,10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fuSmMcAAADdAAAADwAAAGRycy9kb3ducmV2LnhtbESPQWvCQBSE7wX/w/KE&#10;3ppNLA01ZhURKx5CoSqU3h7ZZxLMvg3ZbRL/fbdQ6HGYmW+YfDOZVgzUu8aygiSKQRCXVjdcKbic&#10;355eQTiPrLG1TAru5GCznj3kmGk78gcNJ1+JAGGXoYLa+y6T0pU1GXSR7YiDd7W9QR9kX0nd4xjg&#10;ppWLOE6lwYbDQo0d7Woqb6dvo+Aw4rh9TvZDcbvu7l/nl/fPIiGlHufTdgXC0+T/w3/to1aQJos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fuSmMcAAADd&#10;AAAADwAAAAAAAAAAAAAAAACqAgAAZHJzL2Rvd25yZXYueG1sUEsFBgAAAAAEAAQA+gAAAJ4DAAAA&#10;AA==&#10;">
                    <v:group id="Group 6385" o:spid="_x0000_s1039" style="position:absolute;left:1005;top:13017;width:893;height:1" coordorigin="1005,12460"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it2MMAAADdAAAADwAAAGRycy9kb3ducmV2LnhtbERPy4rCMBTdC/MP4Qru&#10;NK2iSDUVkXFwIQM+YJjdpbl9YHNTmkxb/94sBlweznu7G0wtOmpdZVlBPItAEGdWV1wouN+O0zUI&#10;55E11pZJwZMc7NKP0RYTbXu+UHf1hQgh7BJUUHrfJFK6rCSDbmYb4sDltjXoA2wLqVvsQ7ip5TyK&#10;VtJgxaGhxIYOJWWP659R8NVjv1/En935kR+ev7fl9885JqUm42G/AeFp8G/xv/ukFaziR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GK3YwwAAAN0AAAAP&#10;AAAAAAAAAAAAAAAAAKoCAABkcnMvZG93bnJldi54bWxQSwUGAAAAAAQABAD6AAAAmgMAAAAA&#10;">
                      <v:shapetype id="_x0000_t32" coordsize="21600,21600" o:spt="32" o:oned="t" path="m,l21600,21600e" filled="f">
                        <v:path arrowok="t" fillok="f" o:connecttype="none"/>
                        <o:lock v:ext="edit" shapetype="t"/>
                      </v:shapetype>
                      <v:shape id="AutoShape 6386" o:spid="_x0000_s1040" type="#_x0000_t32" style="position:absolute;left:1230;top:1246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8XgcYAAADdAAAADwAAAGRycy9kb3ducmV2LnhtbESPQWvCQBSE74L/YXlCb7qJBanRVaRQ&#10;KZYeqiXo7ZF9JsHs27C7avTXuwWhx2FmvmHmy8404kLO15YVpKMEBHFhdc2lgt/dx/ANhA/IGhvL&#10;pOBGHpaLfm+OmbZX/qHLNpQiQthnqKAKoc2k9EVFBv3ItsTRO1pnMETpSqkdXiPcNHKcJBNpsOa4&#10;UGFL7xUVp+3ZKNh/Tc/5Lf+mTZ5ONwd0xt93a6VeBt1qBiJQF/7Dz/anVjBJX1P4exOfgFw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4fF4HGAAAA3QAAAA8AAAAAAAAA&#10;AAAAAAAAoQIAAGRycy9kb3ducmV2LnhtbFBLBQYAAAAABAAEAPkAAACUAwAAAAA=&#10;">
                        <v:stroke endarrow="block"/>
                      </v:shape>
                      <v:shape id="AutoShape 6387" o:spid="_x0000_s1041" type="#_x0000_t32" style="position:absolute;left:1005;top:1246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0Bs8YAAADdAAAADwAAAGRycy9kb3ducmV2LnhtbESPQWsCMRSE70L/Q3gFL6LZVSqyNcpW&#10;ELTgQdveXzevm9DNy7qJuv77plDocZiZb5jluneNuFIXrGcF+SQDQVx5bblW8P62HS9AhIissfFM&#10;Cu4UYL16GCyx0P7GR7qeYi0ShEOBCkyMbSFlqAw5DBPfEifvy3cOY5JdLXWHtwR3jZxm2Vw6tJwW&#10;DLa0MVR9ny5OwWGfv5Sfxu5fj2d7eNqWzaUefSg1fOzLZxCR+vgf/mvvtIJ5PpvC75v0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9AbPGAAAA3QAAAA8AAAAAAAAA&#10;AAAAAAAAoQIAAGRycy9kb3ducmV2LnhtbFBLBQYAAAAABAAEAPkAAACUAwAAAAA=&#10;"/>
                    </v:group>
                    <v:group id="Group 6388" o:spid="_x0000_s1042" style="position:absolute;left:1005;top:13572;width:893;height:1" coordorigin="1005,12460"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zr8UAAADdAAAADwAAAGRycy9kb3ducmV2LnhtbESPQYvCMBSE7wv+h/AE&#10;b2tay4pUo4ioeJCFVUG8PZpnW2xeShPb+u/NwsIeh5n5hlmselOJlhpXWlYQjyMQxJnVJecKLufd&#10;5wyE88gaK8uk4EUOVsvBxwJTbTv+ofbkcxEg7FJUUHhfp1K6rCCDbmxr4uDdbWPQB9nkUjfYBbip&#10;5CSKptJgyWGhwJo2BWWP09Mo2HfYrZN42x4f983rdv76vh5jUmo07NdzEJ56/x/+ax+0gm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3KM6/FAAAA3QAA&#10;AA8AAAAAAAAAAAAAAAAAqgIAAGRycy9kb3ducmV2LnhtbFBLBQYAAAAABAAEAPoAAACcAwAAAAA=&#10;">
                      <v:shape id="AutoShape 6389" o:spid="_x0000_s1043" type="#_x0000_t32" style="position:absolute;left:1230;top:1246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i0GccAAADdAAAADwAAAGRycy9kb3ducmV2LnhtbESPQWvCQBSE74L/YXmF3nQTK6LRVURo&#10;EYuHqoT29sg+k9Ds27C7auyv7xaEHoeZ+YZZrDrTiCs5X1tWkA4TEMSF1TWXCk7H18EUhA/IGhvL&#10;pOBOHlbLfm+BmbY3/qDrIZQiQthnqKAKoc2k9EVFBv3QtsTRO1tnMETpSqkd3iLcNHKUJBNpsOa4&#10;UGFLm4qK78PFKPh8n13ye76nXZ7Odl/ojP85vin1/NSt5yACdeE//GhvtYJJ+jKGvzfxCcjl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aLQZxwAAAN0AAAAPAAAAAAAA&#10;AAAAAAAAAKECAABkcnMvZG93bnJldi54bWxQSwUGAAAAAAQABAD5AAAAlQMAAAAA&#10;">
                        <v:stroke endarrow="block"/>
                      </v:shape>
                      <v:shape id="AutoShape 6390" o:spid="_x0000_s1044" type="#_x0000_t32" style="position:absolute;left:1005;top:1246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SZx8YAAADdAAAADwAAAGRycy9kb3ducmV2LnhtbESPQWsCMRSE70L/Q3iFXkSz26LIapSt&#10;INSCB229PzfPTejmZd1E3f77plDocZiZb5jFqneNuFEXrGcF+TgDQVx5bblW8PmxGc1AhIissfFM&#10;Cr4pwGr5MFhgof2d93Q7xFokCIcCFZgY20LKUBlyGMa+JU7e2XcOY5JdLXWH9wR3jXzOsql0aDkt&#10;GGxpbaj6Olydgt02fy1Pxm7f9xe7m2zK5loPj0o9PfblHESkPv6H/9pvWsE0f5nA75v0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UmcfGAAAA3QAAAA8AAAAAAAAA&#10;AAAAAAAAoQIAAGRycy9kb3ducmV2LnhtbFBLBQYAAAAABAAEAPkAAACUAwAAAAA=&#10;"/>
                    </v:group>
                    <v:group id="Group 6391" o:spid="_x0000_s1045" style="position:absolute;left:2197;top:13794;width:893;height:1;rotation:30" coordorigin="1005,12460"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Cuj4xgAAAN0A&#10;AAAPAAAAAAAAAAAAAAAAAKoCAABkcnMvZG93bnJldi54bWxQSwUGAAAAAAQABAD6AAAAnQMAAAAA&#10;">
                      <v:shape id="AutoShape 6392" o:spid="_x0000_s1046" type="#_x0000_t32" style="position:absolute;left:1230;top:1246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oqbscAAADdAAAADwAAAGRycy9kb3ducmV2LnhtbESPT2vCQBTE74LfYXmF3nSTFqxGV5FC&#10;S1E8+IfQ3h7ZZxKafRt2V4399K5Q8DjMzG+Y2aIzjTiT87VlBekwAUFcWF1zqeCw/xiMQfiArLGx&#10;TAqu5GEx7/dmmGl74S2dd6EUEcI+QwVVCG0mpS8qMuiHtiWO3tE6gyFKV0rt8BLhppEvSTKSBmuO&#10;CxW29F5R8bs7GQXf68kpv+YbWuXpZPWDzvi//adSz0/dcgoiUBce4f/2l1YwSl/f4P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uipuxwAAAN0AAAAPAAAAAAAA&#10;AAAAAAAAAKECAABkcnMvZG93bnJldi54bWxQSwUGAAAAAAQABAD5AAAAlQMAAAAA&#10;">
                        <v:stroke endarrow="block"/>
                      </v:shape>
                      <v:shape id="AutoShape 6393" o:spid="_x0000_s1047" type="#_x0000_t32" style="position:absolute;left:1005;top:1246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U2WcMAAADdAAAADwAAAGRycy9kb3ducmV2LnhtbERPz2vCMBS+D/wfwhN2GZrWMRnVKFUQ&#10;5sCDOu/P5q0Ja15qE7X775fDwOPH93u+7F0jbtQF61lBPs5AEFdeW64VfB03o3cQISJrbDyTgl8K&#10;sFwMnuZYaH/nPd0OsRYphEOBCkyMbSFlqAw5DGPfEifu23cOY4JdLXWH9xTuGjnJsql0aDk1GGxp&#10;baj6OVydgt02X5VnY7ef+4vdvW3K5lq/nJR6HvblDESkPj7E/+4PrWCav6a56U16AnL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3VNlnDAAAA3QAAAA8AAAAAAAAAAAAA&#10;AAAAoQIAAGRycy9kb3ducmV2LnhtbFBLBQYAAAAABAAEAPkAAACRAwAAAAA=&#10;"/>
                    </v:group>
                    <v:group id="Group 6394" o:spid="_x0000_s1048" style="position:absolute;left:2197;top:12793;width:893;height:1;rotation:-30" coordorigin="1005,12460"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37/zxgAAAN0A&#10;AAAPAAAAAAAAAAAAAAAAAKoCAABkcnMvZG93bnJldi54bWxQSwUGAAAAAAQABAD6AAAAnQMAAAAA&#10;">
                      <v:shape id="AutoShape 6395" o:spid="_x0000_s1049" type="#_x0000_t32" style="position:absolute;left:1230;top:1246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XBZ8QAAADdAAAADwAAAGRycy9kb3ducmV2LnhtbERPz2vCMBS+D/wfwhN2m2nHkFmNRQTH&#10;cOwwHUVvj+bZFpuXksRa/evNYbDjx/d7kQ+mFT0531hWkE4SEMSl1Q1XCn73m5d3ED4ga2wtk4Ib&#10;eciXo6cFZtpe+Yf6XahEDGGfoYI6hC6T0pc1GfQT2xFH7mSdwRChq6R2eI3hppWvSTKVBhuODTV2&#10;tK6pPO8uRsHha3YpbsU3bYt0tj2iM/6+/1DqeTys5iACDeFf/Of+1Aqm6VvcH9/EJ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VcFnxAAAAN0AAAAPAAAAAAAAAAAA&#10;AAAAAKECAABkcnMvZG93bnJldi54bWxQSwUGAAAAAAQABAD5AAAAkgMAAAAA&#10;">
                        <v:stroke endarrow="block"/>
                      </v:shape>
                      <v:shape id="AutoShape 6396" o:spid="_x0000_s1050" type="#_x0000_t32" style="position:absolute;left:1005;top:1246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nsuccAAADdAAAADwAAAGRycy9kb3ducmV2LnhtbESPT2sCMRTE70K/Q3iFXkSzW1qR1Sjb&#10;glALHvx3f25eN6Gbl+0m6vbbNwXB4zAzv2Hmy9414kJdsJ4V5OMMBHHlteVawWG/Gk1BhIissfFM&#10;Cn4pwHLxMJhjof2Vt3TZxVokCIcCFZgY20LKUBlyGMa+JU7el+8cxiS7WuoOrwnuGvmcZRPp0HJa&#10;MNjSu6Hqe3d2Cjbr/K08Gbv+3P7YzeuqbM718KjU02NfzkBE6uM9fGt/aAWT/CWH/zfp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6ey5xwAAAN0AAAAPAAAAAAAA&#10;AAAAAAAAAKECAABkcnMvZG93bnJldi54bWxQSwUGAAAAAAQABAD5AAAAlQMAAAAA&#10;"/>
                    </v:group>
                  </v:group>
                  <v:group id="Group 6397" o:spid="_x0000_s1051" style="position:absolute;left:924;top:12033;width:2085;height:556" coordorigin="1005,12061" coordsize="2085,5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DlScUAAADdAAAADwAAAGRycy9kb3ducmV2LnhtbESPQYvCMBSE78L+h/CE&#10;vWlaV2WpRhFZlz2IoC6It0fzbIvNS2liW/+9EQSPw8x8w8yXnSlFQ7UrLCuIhxEI4tTqgjMF/8fN&#10;4BuE88gaS8uk4E4OlouP3hwTbVveU3PwmQgQdgkqyL2vEildmpNBN7QVcfAutjbog6wzqWtsA9yU&#10;chRFU2mw4LCQY0XrnNLr4WYU/LbYrr7in2Z7vazv5+Nkd9rGpNRnv1vNQHjq/Dv8av9pBdN4PIL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A5UnFAAAA3QAA&#10;AA8AAAAAAAAAAAAAAAAAqgIAAGRycy9kb3ducmV2LnhtbFBLBQYAAAAABAAEAPoAAACcAwAAAAA=&#10;">
                    <v:group id="Group 6398" o:spid="_x0000_s1052" style="position:absolute;left:1005;top:12061;width:893;height:1" coordorigin="1005,12460"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cxA0scAAADdAAAADwAAAGRycy9kb3ducmV2LnhtbESPQWvCQBSE7wX/w/IK&#10;3ppNtA2SZhWRKh5CoSqU3h7ZZxLMvg3ZbRL/fbdQ6HGYmW+YfDOZVgzUu8aygiSKQRCXVjdcKbic&#10;908rEM4ja2wtk4I7OdisZw85ZtqO/EHDyVciQNhlqKD2vsukdGVNBl1kO+LgXW1v0AfZV1L3OAa4&#10;aeUijlNpsOGwUGNHu5rK2+nbKDiMOG6XydtQ3K67+9f55f2zSEip+eO0fQXhafL/4b/2UStIk+c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cxA0scAAADd&#10;AAAADwAAAAAAAAAAAAAAAACqAgAAZHJzL2Rvd25yZXYueG1sUEsFBgAAAAAEAAQA+gAAAJ4DAAAA&#10;AA==&#10;">
                      <v:shape id="AutoShape 6399" o:spid="_x0000_s1053" type="#_x0000_t32" style="position:absolute;left:1230;top:1246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7HZMcAAADdAAAADwAAAGRycy9kb3ducmV2LnhtbESPT2vCQBTE7wW/w/IEb3WTIqLRVURo&#10;KUoP/iHo7ZF9JsHs27C7auyn7xYKPQ4z8xtmvuxMI+7kfG1ZQTpMQBAXVtdcKjge3l8nIHxA1thY&#10;JgVP8rBc9F7mmGn74B3d96EUEcI+QwVVCG0mpS8qMuiHtiWO3sU6gyFKV0rt8BHhppFvSTKWBmuO&#10;CxW2tK6ouO5vRsFpO73lz/yLNnk63ZzRGf99+FBq0O9WMxCBuvAf/mt/agXjdDSC3zfxCcjF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bsdkxwAAAN0AAAAPAAAAAAAA&#10;AAAAAAAAAKECAABkcnMvZG93bnJldi54bWxQSwUGAAAAAAQABAD5AAAAlQMAAAAA&#10;">
                        <v:stroke endarrow="block"/>
                      </v:shape>
                      <v:shape id="AutoShape 6400" o:spid="_x0000_s1054" type="#_x0000_t32" style="position:absolute;left:1005;top:1246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qusYAAADdAAAADwAAAGRycy9kb3ducmV2LnhtbESPQWsCMRSE70L/Q3iFXkSzW6rIapSt&#10;INSCB229PzfPTejmZd1E3f77plDocZiZb5jFqneNuFEXrGcF+TgDQVx5bblW8PmxGc1AhIissfFM&#10;Cr4pwGr5MFhgof2d93Q7xFokCIcCFZgY20LKUBlyGMa+JU7e2XcOY5JdLXWH9wR3jXzOsql0aDkt&#10;GGxpbaj6Olydgt02fy1Pxm7f9xe7m2zK5loPj0o9PfblHESkPv6H/9pvWsE0f5nA75v0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S6rrGAAAA3QAAAA8AAAAAAAAA&#10;AAAAAAAAoQIAAGRycy9kb3ducmV2LnhtbFBLBQYAAAAABAAEAPkAAACUAwAAAAA=&#10;"/>
                    </v:group>
                    <v:group id="Group 6401" o:spid="_x0000_s1055" style="position:absolute;left:1005;top:12616;width:893;height:1" coordorigin="1005,12460"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vjSsYAAADdAAAADwAAAGRycy9kb3ducmV2LnhtbESPT2vCQBTE7wW/w/KE&#10;3uomtg0SXUVExYMU/APi7ZF9JsHs25Bdk/jtu4WCx2FmfsPMFr2pREuNKy0riEcRCOLM6pJzBefT&#10;5mMCwnlkjZVlUvAkB4v54G2GqbYdH6g9+lwECLsUFRTe16mULivIoBvZmjh4N9sY9EE2udQNdgFu&#10;KjmOokQaLDksFFjTqqDsfnwYBdsOu+VnvG7399vqeT19/1z2MSn1PuyXUxCeev8K/7d3WkESfyX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1u+NKxgAAAN0A&#10;AAAPAAAAAAAAAAAAAAAAAKoCAABkcnMvZG93bnJldi54bWxQSwUGAAAAAAQABAD6AAAAnQMAAAAA&#10;">
                      <v:shape id="AutoShape 6402" o:spid="_x0000_s1056" type="#_x0000_t32" style="position:absolute;left:1230;top:1246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xZE8cAAADdAAAADwAAAGRycy9kb3ducmV2LnhtbESPT2vCQBTE74LfYXmF3nSTUqxGV5FC&#10;S1E8+IfQ3h7ZZxKafRt2V4399K5Q8DjMzG+Y2aIzjTiT87VlBekwAUFcWF1zqeCw/xiMQfiArLGx&#10;TAqu5GEx7/dmmGl74S2dd6EUEcI+QwVVCG0mpS8qMuiHtiWO3tE6gyFKV0rt8BLhppEvSTKSBmuO&#10;CxW29F5R8bs7GQXf68kpv+YbWuXpZPWDzvi//adSz0/dcgoiUBce4f/2l1YwSl/f4P4mPgE5v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vFkTxwAAAN0AAAAPAAAAAAAA&#10;AAAAAAAAAKECAABkcnMvZG93bnJldi54bWxQSwUGAAAAAAQABAD5AAAAlQMAAAAA&#10;">
                        <v:stroke endarrow="block"/>
                      </v:shape>
                      <v:shape id="AutoShape 6403" o:spid="_x0000_s1057" type="#_x0000_t32" style="position:absolute;left:1005;top:1246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NFJMMAAADdAAAADwAAAGRycy9kb3ducmV2LnhtbERPz2vCMBS+D/wfwhN2GZpWNhnVKFUQ&#10;5sCDOu/P5q0Ja15qE7X775fDwOPH93u+7F0jbtQF61lBPs5AEFdeW64VfB03o3cQISJrbDyTgl8K&#10;sFwMnuZYaH/nPd0OsRYphEOBCkyMbSFlqAw5DGPfEifu23cOY4JdLXWH9xTuGjnJsql0aDk1GGxp&#10;baj6OVydgt02X5VnY7ef+4vdvW3K5lq/nJR6HvblDESkPj7E/+4PrWCav6a56U16AnL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XTRSTDAAAA3QAAAA8AAAAAAAAAAAAA&#10;AAAAoQIAAGRycy9kb3ducmV2LnhtbFBLBQYAAAAABAAEAPkAAACRAwAAAAA=&#10;"/>
                    </v:group>
                    <v:group id="Group 6404" o:spid="_x0000_s1058" style="position:absolute;left:2197;top:12286;width:893;height:1;rotation:30" coordorigin="1005,12460"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STD/fFAAAA3QAA&#10;AA8AAAAAAAAAAAAAAAAAqgIAAGRycy9kb3ducmV2LnhtbFBLBQYAAAAABAAEAPoAAACcAwAAAAA=&#10;">
                      <v:shape id="AutoShape 6405" o:spid="_x0000_s1059" type="#_x0000_t32" style="position:absolute;left:1230;top:1246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xXusQAAADdAAAADwAAAGRycy9kb3ducmV2LnhtbERPz2vCMBS+D/wfwhN2m2kHk1mNRQTH&#10;cOwwHUVvj+bZFpuXksRa/evNYbDjx/d7kQ+mFT0531hWkE4SEMSl1Q1XCn73m5d3ED4ga2wtk4Ib&#10;eciXo6cFZtpe+Yf6XahEDGGfoYI6hC6T0pc1GfQT2xFH7mSdwRChq6R2eI3hppWvSTKVBhuODTV2&#10;tK6pPO8uRsHha3YpbsU3bYt0tj2iM/6+/1DqeTys5iACDeFf/Of+1Aqm6VvcH9/EJ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jFe6xAAAAN0AAAAPAAAAAAAAAAAA&#10;AAAAAKECAABkcnMvZG93bnJldi54bWxQSwUGAAAAAAQABAD5AAAAkgMAAAAA&#10;">
                        <v:stroke endarrow="block"/>
                      </v:shape>
                      <v:shape id="AutoShape 6406" o:spid="_x0000_s1060" type="#_x0000_t32" style="position:absolute;left:1005;top:1246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B6ZMYAAADdAAAADwAAAGRycy9kb3ducmV2LnhtbESPQWsCMRSE7wX/Q3hCL0WzW1DK1iir&#10;INSCB217f25eN8HNy7qJuv33jSB4HGbmG2a26F0jLtQF61lBPs5AEFdeW64VfH+tR28gQkTW2Hgm&#10;BX8UYDEfPM2w0P7KO7rsYy0ShEOBCkyMbSFlqAw5DGPfEifv13cOY5JdLXWH1wR3jXzNsql0aDkt&#10;GGxpZag67s9OwXaTL8uDsZvP3cluJ+uyOdcvP0o9D/vyHUSkPj7C9/aHVjDNJznc3q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wemTGAAAA3QAAAA8AAAAAAAAA&#10;AAAAAAAAoQIAAGRycy9kb3ducmV2LnhtbFBLBQYAAAAABAAEAPkAAACUAwAAAAA=&#10;"/>
                    </v:group>
                    <v:group id="Group 6407" o:spid="_x0000_s1061" style="position:absolute;left:2197;top:12392;width:893;height:1;rotation:-30" coordorigin="1005,12460" coordsize="89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pMgixgAAAN0A&#10;AAAPAAAAAAAAAAAAAAAAAKoCAABkcnMvZG93bnJldi54bWxQSwUGAAAAAAQABAD6AAAAnQMAAAAA&#10;">
                      <v:shape id="AutoShape 6408" o:spid="_x0000_s1062" type="#_x0000_t32" style="position:absolute;left:1230;top:12460;width:28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7JzccAAADdAAAADwAAAGRycy9kb3ducmV2LnhtbESPQWvCQBSE74L/YXmF3nQTi6LRVURo&#10;EYuHqoT29sg+k9Ds27C7auyv7xaEHoeZ+YZZrDrTiCs5X1tWkA4TEMSF1TWXCk7H18EUhA/IGhvL&#10;pOBOHlbLfm+BmbY3/qDrIZQiQthnqKAKoc2k9EVFBv3QtsTRO1tnMETpSqkd3iLcNHKUJBNpsOa4&#10;UGFLm4qK78PFKPh8n13ye76nXZ7Odl/ojP85vin1/NSt5yACdeE//GhvtYJJOn6BvzfxCcjl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XsnNxwAAAN0AAAAPAAAAAAAA&#10;AAAAAAAAAKECAABkcnMvZG93bnJldi54bWxQSwUGAAAAAAQABAD5AAAAlQMAAAAA&#10;">
                        <v:stroke endarrow="block"/>
                      </v:shape>
                      <v:shape id="AutoShape 6409" o:spid="_x0000_s1063" type="#_x0000_t32" style="position:absolute;left:1005;top:12461;width:89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fZ/MYAAADdAAAADwAAAGRycy9kb3ducmV2LnhtbESPQWsCMRSE70L/Q3iFXkSzW6rIapSt&#10;INSCB229PzfPTejmZd1E3f77plDocZiZb5jFqneNuFEXrGcF+TgDQVx5bblW8PmxGc1AhIissfFM&#10;Cr4pwGr5MFhgof2d93Q7xFokCIcCFZgY20LKUBlyGMa+JU7e2XcOY5JdLXWH9wR3jXzOsql0aDkt&#10;GGxpbaj6Olydgt02fy1Pxm7f9xe7m2zK5loPj0o9PfblHESkPv6H/9pvWsE0n7zA75v0BO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H2fzGAAAA3QAAAA8AAAAAAAAA&#10;AAAAAAAAoQIAAGRycy9kb3ducmV2LnhtbFBLBQYAAAAABAAEAPkAAACUAwAAAAA=&#10;"/>
                    </v:group>
                  </v:group>
                </v:group>
                <v:group id="组合 103731" o:spid="_x0000_s1064" style="position:absolute;width:21685;height:11340" coordsize="21685,11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s+xcMQAAADfAAAA&#10;DwAAAAAAAAAAAAAAAACqAgAAZHJzL2Rvd25yZXYueG1sUEsFBgAAAAAEAAQA+gAAAJsDAAAAAA==&#10;">
                  <v:shape id="Picture 1943" o:spid="_x0000_s1065" type="#_x0000_t75" style="position:absolute;width:21685;height:105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AcrrEAAAA3wAAAA8AAABkcnMvZG93bnJldi54bWxET1trwjAUfhf2H8IZ+KapFXR2RhmCIniB&#10;6S4+HppjW9aclCba+u+NIOzx47tP560pxZVqV1hWMOhHIIhTqwvOFHwdl703EM4jaywtk4IbOZjP&#10;XjpTTLRt+JOuB5+JEMIuQQW591UipUtzMuj6tiIO3NnWBn2AdSZ1jU0IN6WMo2gkDRYcGnKsaJFT&#10;+ne4GAW77Xc1/olPuD83u+N4sh9uVvJXqe5r+/EOwlPr/8VP91qH+VE8nMTw+BMAyN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sAcrrEAAAA3wAAAA8AAAAAAAAAAAAAAAAA&#10;nwIAAGRycy9kb3ducmV2LnhtbFBLBQYAAAAABAAEAPcAAACQAwAAAAA=&#10;">
                    <v:imagedata r:id="rId14" o:title=""/>
                    <v:path arrowok="t"/>
                  </v:shape>
                  <v:shape id="Text Box 1946" o:spid="_x0000_s1066" type="#_x0000_t202" style="position:absolute;left:7971;top:7913;width:5626;height:34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9tasIA&#10;AADfAAAADwAAAGRycy9kb3ducmV2LnhtbERPy4rCMBTdC/MP4QpuZEzHV7UaZRRG3Or0A67NtS02&#10;N6XJ2Pr3E0FweTjv9bYzlbhT40rLCr5GEQjizOqScwXp78/nAoTzyBory6TgQQ62m4/eGhNtWz7R&#10;/exzEULYJaig8L5OpHRZQQbdyNbEgbvaxqAPsMmlbrAN4aaS4yiaS4Mlh4YCa9oXlN3Of0bB9dgO&#10;Z8v2cvBpfJrOd1jGF/tQatDvvlcgPHX+LX65jzrMj8aT5QyefwIAuf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n21qwgAAAN8AAAAPAAAAAAAAAAAAAAAAAJgCAABkcnMvZG93&#10;bnJldi54bWxQSwUGAAAAAAQABAD1AAAAhwMAAAAA&#10;" stroked="f">
                    <v:textbox>
                      <w:txbxContent>
                        <w:p w:rsidR="00064976" w:rsidRPr="000678F8" w:rsidRDefault="00064976" w:rsidP="00064976">
                          <w:pPr>
                            <w:rPr>
                              <w:sz w:val="18"/>
                              <w:szCs w:val="18"/>
                            </w:rPr>
                          </w:pPr>
                          <w:r w:rsidRPr="000678F8">
                            <w:rPr>
                              <w:rFonts w:hint="eastAsia"/>
                              <w:sz w:val="18"/>
                              <w:szCs w:val="18"/>
                            </w:rPr>
                            <w:t>图</w:t>
                          </w:r>
                          <w:r>
                            <w:rPr>
                              <w:rFonts w:hint="eastAsia"/>
                              <w:sz w:val="18"/>
                              <w:szCs w:val="18"/>
                            </w:rPr>
                            <w:t>11</w:t>
                          </w:r>
                        </w:p>
                      </w:txbxContent>
                    </v:textbox>
                  </v:shape>
                </v:group>
                <w10:anchorlock/>
              </v:group>
            </w:pict>
          </mc:Fallback>
        </mc:AlternateContent>
      </w:r>
    </w:p>
    <w:p w:rsidR="00064976" w:rsidRDefault="00064976" w:rsidP="00064976">
      <w:pPr>
        <w:spacing w:line="360" w:lineRule="auto"/>
      </w:pPr>
      <w:r w:rsidRPr="005C7BE3">
        <w:rPr>
          <w:rFonts w:hint="eastAsia"/>
          <w:szCs w:val="21"/>
        </w:rPr>
        <w:t>1</w:t>
      </w:r>
      <w:r>
        <w:rPr>
          <w:szCs w:val="21"/>
        </w:rPr>
        <w:t>4</w:t>
      </w:r>
      <w:r w:rsidRPr="005C7BE3">
        <w:rPr>
          <w:rFonts w:hint="eastAsia"/>
          <w:szCs w:val="21"/>
        </w:rPr>
        <w:t>．</w:t>
      </w:r>
      <w:r w:rsidRPr="005C7BE3">
        <w:rPr>
          <w:rFonts w:hint="eastAsia"/>
        </w:rPr>
        <w:t>在图</w:t>
      </w:r>
      <w:r w:rsidRPr="005C7BE3">
        <w:rPr>
          <w:rFonts w:hint="eastAsia"/>
        </w:rPr>
        <w:t>7</w:t>
      </w:r>
      <w:r w:rsidRPr="005C7BE3">
        <w:rPr>
          <w:rFonts w:hint="eastAsia"/>
        </w:rPr>
        <w:t>（</w:t>
      </w:r>
      <w:r w:rsidRPr="005C7BE3">
        <w:rPr>
          <w:rFonts w:hint="eastAsia"/>
        </w:rPr>
        <w:t>a</w:t>
      </w:r>
      <w:r w:rsidRPr="005C7BE3">
        <w:rPr>
          <w:rFonts w:hint="eastAsia"/>
        </w:rPr>
        <w:t>）、（</w:t>
      </w:r>
      <w:r w:rsidRPr="005C7BE3">
        <w:rPr>
          <w:rFonts w:hint="eastAsia"/>
        </w:rPr>
        <w:t>b</w:t>
      </w:r>
      <w:r w:rsidRPr="005C7BE3">
        <w:rPr>
          <w:rFonts w:hint="eastAsia"/>
        </w:rPr>
        <w:t>）中分别画出适当的透镜。</w:t>
      </w:r>
    </w:p>
    <w:p w:rsidR="00064976" w:rsidRPr="00101AA6" w:rsidRDefault="00064976" w:rsidP="00064976">
      <w:pPr>
        <w:spacing w:line="300" w:lineRule="auto"/>
        <w:rPr>
          <w:rFonts w:hAnsi="宋体"/>
          <w:szCs w:val="21"/>
        </w:rPr>
      </w:pPr>
      <w:r w:rsidRPr="00B171A9">
        <w:rPr>
          <w:rFonts w:hint="eastAsia"/>
          <w:color w:val="FFFFFF"/>
          <w:sz w:val="4"/>
        </w:rPr>
        <w:t>网</w:t>
      </w:r>
      <w:r>
        <w:rPr>
          <w:szCs w:val="21"/>
        </w:rPr>
        <w:t>15</w:t>
      </w:r>
      <w:r w:rsidRPr="000706A8">
        <w:rPr>
          <w:rFonts w:hAnsi="宋体"/>
          <w:szCs w:val="21"/>
        </w:rPr>
        <w:t>．</w:t>
      </w:r>
      <w:r w:rsidRPr="000706A8">
        <w:rPr>
          <w:rFonts w:hAnsi="宋体"/>
          <w:b/>
          <w:szCs w:val="21"/>
        </w:rPr>
        <w:t>（</w:t>
      </w:r>
      <w:r w:rsidRPr="000706A8">
        <w:rPr>
          <w:b/>
          <w:szCs w:val="21"/>
        </w:rPr>
        <w:t>2019</w:t>
      </w:r>
      <w:r w:rsidRPr="000706A8">
        <w:rPr>
          <w:rFonts w:hAnsi="宋体"/>
          <w:b/>
          <w:szCs w:val="21"/>
        </w:rPr>
        <w:t>闵行二模）</w:t>
      </w:r>
      <w:r w:rsidRPr="000706A8">
        <w:rPr>
          <w:rFonts w:hAnsi="宋体"/>
          <w:szCs w:val="21"/>
        </w:rPr>
        <w:t>在图</w:t>
      </w:r>
      <w:r>
        <w:rPr>
          <w:szCs w:val="21"/>
        </w:rPr>
        <w:t>6</w:t>
      </w:r>
      <w:r w:rsidRPr="000706A8">
        <w:rPr>
          <w:rFonts w:hAnsi="宋体"/>
          <w:szCs w:val="21"/>
        </w:rPr>
        <w:t>中，根据凹透镜的性质，完成光路图。</w:t>
      </w:r>
    </w:p>
    <w:p w:rsidR="00064976" w:rsidRPr="000706A8" w:rsidRDefault="00064976" w:rsidP="00064976">
      <w:pPr>
        <w:spacing w:line="360" w:lineRule="auto"/>
        <w:ind w:firstLineChars="1100" w:firstLine="2310"/>
        <w:rPr>
          <w:color w:val="000000"/>
          <w:szCs w:val="21"/>
          <w:lang w:val="sq-AL"/>
        </w:rPr>
      </w:pPr>
      <w:r w:rsidRPr="000706A8">
        <w:rPr>
          <w:noProof/>
          <w:color w:val="000000"/>
          <w:szCs w:val="21"/>
          <w:lang w:eastAsia="zh-TW"/>
        </w:rPr>
        <mc:AlternateContent>
          <mc:Choice Requires="wpg">
            <w:drawing>
              <wp:inline distT="0" distB="0" distL="0" distR="0" wp14:anchorId="0C2783C7" wp14:editId="62F72695">
                <wp:extent cx="1829435" cy="1313815"/>
                <wp:effectExtent l="0" t="0" r="0" b="635"/>
                <wp:docPr id="103727" name="组合 103727"/>
                <wp:cNvGraphicFramePr/>
                <a:graphic xmlns:a="http://schemas.openxmlformats.org/drawingml/2006/main">
                  <a:graphicData uri="http://schemas.microsoft.com/office/word/2010/wordprocessingGroup">
                    <wpg:wgp>
                      <wpg:cNvGrpSpPr/>
                      <wpg:grpSpPr>
                        <a:xfrm>
                          <a:off x="0" y="0"/>
                          <a:ext cx="1829435" cy="1313815"/>
                          <a:chOff x="1967" y="11165"/>
                          <a:chExt cx="2881" cy="2069"/>
                        </a:xfrm>
                      </wpg:grpSpPr>
                      <pic:pic xmlns:pic="http://schemas.openxmlformats.org/drawingml/2006/picture">
                        <pic:nvPicPr>
                          <pic:cNvPr id="103728" name="图片 37"/>
                          <pic:cNvPicPr>
                            <a:picLocks noChangeAspect="1" noChangeArrowheads="1"/>
                          </pic:cNvPicPr>
                        </pic:nvPicPr>
                        <pic:blipFill>
                          <a:blip r:embed="rId15">
                            <a:extLst>
                              <a:ext uri="{28A0092B-C50C-407E-A947-70E740481C1C}">
                                <a14:useLocalDpi xmlns:a14="http://schemas.microsoft.com/office/drawing/2010/main" val="0"/>
                              </a:ext>
                            </a:extLst>
                          </a:blip>
                          <a:srcRect l="25713" t="6079" r="37938"/>
                          <a:stretch>
                            <a:fillRect/>
                          </a:stretch>
                        </pic:blipFill>
                        <pic:spPr bwMode="auto">
                          <a:xfrm>
                            <a:off x="1967" y="11165"/>
                            <a:ext cx="2881" cy="171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03729" name="文本框 37"/>
                        <wps:cNvSpPr txBox="1">
                          <a:spLocks noChangeArrowheads="1"/>
                        </wps:cNvSpPr>
                        <wps:spPr bwMode="auto">
                          <a:xfrm>
                            <a:off x="3149" y="12649"/>
                            <a:ext cx="911"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spacing w:line="360" w:lineRule="auto"/>
                              </w:pPr>
                              <w:r>
                                <w:rPr>
                                  <w:bCs/>
                                  <w:sz w:val="18"/>
                                </w:rPr>
                                <w:t>图</w:t>
                              </w:r>
                              <w:r>
                                <w:rPr>
                                  <w:rFonts w:hint="eastAsia"/>
                                  <w:bCs/>
                                  <w:sz w:val="18"/>
                                </w:rPr>
                                <w:t>6</w:t>
                              </w:r>
                              <w:r>
                                <w:rPr>
                                  <w:bCs/>
                                  <w:sz w:val="18"/>
                                </w:rPr>
                                <w:t xml:space="preserve">     </w:t>
                              </w:r>
                            </w:p>
                            <w:p w:rsidR="00064976" w:rsidRDefault="00064976" w:rsidP="00064976">
                              <w:pPr>
                                <w:rPr>
                                  <w:i/>
                                </w:rPr>
                              </w:pPr>
                            </w:p>
                          </w:txbxContent>
                        </wps:txbx>
                        <wps:bodyPr rot="0" vert="horz" wrap="square" anchor="t" anchorCtr="0" upright="1"/>
                      </wps:wsp>
                    </wpg:wgp>
                  </a:graphicData>
                </a:graphic>
              </wp:inline>
            </w:drawing>
          </mc:Choice>
          <mc:Fallback>
            <w:pict>
              <v:group id="组合 103727" o:spid="_x0000_s1067" style="width:144.05pt;height:103.45pt;mso-position-horizontal-relative:char;mso-position-vertical-relative:line" coordorigin="1967,11165" coordsize="2881,2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">
                <v:shape id="图片 37" o:spid="_x0000_s1068" type="#_x0000_t75" style="position:absolute;left:1967;top:11165;width:2881;height:1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jgP3DAAAA3wAAAA8AAABkcnMvZG93bnJldi54bWxET01rAjEQvQv9D2GE3jSrhVpWo0iLUrxV&#10;K3ocNuPu4mayTVJd++s7B8Hj433PFp1r1IVCrD0bGA0zUMSFtzWXBr53q8EbqJiQLTaeycCNIizm&#10;T70Z5tZf+Ysu21QqCeGYo4EqpTbXOhYVOYxD3xILd/LBYRIYSm0DXiXcNXqcZa/aYc3SUGFL7xUV&#10;5+2vMxBufz8fB7s+xsN651cbu1mO9mjMc79bTkEl6tJDfHd/WpmfvUzGMlj+CAA9/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SOA/cMAAADfAAAADwAAAAAAAAAAAAAAAACf&#10;AgAAZHJzL2Rvd25yZXYueG1sUEsFBgAAAAAEAAQA9wAAAI8DAAAAAA==&#10;">
                  <v:imagedata r:id="rId16" o:title="" croptop="3984f" cropleft="16851f" cropright="24863f"/>
                </v:shape>
                <v:shape id="文本框 37" o:spid="_x0000_s1069" type="#_x0000_t202" style="position:absolute;left:3149;top:12649;width:91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Pj/8MA&#10;AADfAAAADwAAAGRycy9kb3ducmV2LnhtbERPW2vCMBR+F/wP4Qx8m8m8bLM2FVGEPU3mLuDboTm2&#10;xeakNNF2/34RBj5+fPd01dtaXKn1lWMNT2MFgjh3puJCw9fn7vEVhA/IBmvHpOGXPKyy4SDFxLiO&#10;P+h6CIWIIewT1FCG0CRS+rwki37sGuLInVxrMUTYFtK02MVwW8uJUs/SYsWxocSGNiXl58PFavh+&#10;Px1/ZmpfbO286VyvJNuF1Hr00K+XIAL14S7+d7+ZOF9NXyYLuP2JAG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Pj/8MAAADfAAAADwAAAAAAAAAAAAAAAACYAgAAZHJzL2Rv&#10;d25yZXYueG1sUEsFBgAAAAAEAAQA9QAAAIgDAAAAAA==&#10;" filled="f" stroked="f">
                  <v:textbox>
                    <w:txbxContent>
                      <w:p w:rsidR="00064976" w:rsidRDefault="00064976" w:rsidP="00064976">
                        <w:pPr>
                          <w:spacing w:line="360" w:lineRule="auto"/>
                        </w:pPr>
                        <w:r>
                          <w:rPr>
                            <w:bCs/>
                            <w:sz w:val="18"/>
                          </w:rPr>
                          <w:t>图</w:t>
                        </w:r>
                        <w:r>
                          <w:rPr>
                            <w:rFonts w:hint="eastAsia"/>
                            <w:bCs/>
                            <w:sz w:val="18"/>
                          </w:rPr>
                          <w:t>6</w:t>
                        </w:r>
                        <w:r>
                          <w:rPr>
                            <w:bCs/>
                            <w:sz w:val="18"/>
                          </w:rPr>
                          <w:t xml:space="preserve">     </w:t>
                        </w:r>
                      </w:p>
                      <w:p w:rsidR="00064976" w:rsidRDefault="00064976" w:rsidP="00064976">
                        <w:pPr>
                          <w:rPr>
                            <w:i/>
                          </w:rPr>
                        </w:pPr>
                      </w:p>
                    </w:txbxContent>
                  </v:textbox>
                </v:shape>
                <w10:anchorlock/>
              </v:group>
            </w:pict>
          </mc:Fallback>
        </mc:AlternateContent>
      </w:r>
    </w:p>
    <w:p w:rsidR="00064976" w:rsidRPr="000706A8" w:rsidRDefault="00064976" w:rsidP="00064976">
      <w:pPr>
        <w:spacing w:line="360" w:lineRule="auto"/>
        <w:rPr>
          <w:color w:val="000000"/>
          <w:szCs w:val="21"/>
          <w:lang w:val="sq-AL"/>
        </w:rPr>
      </w:pPr>
    </w:p>
    <w:p w:rsidR="00064976" w:rsidRPr="000706A8" w:rsidRDefault="00064976" w:rsidP="00064976">
      <w:pPr>
        <w:spacing w:line="360" w:lineRule="auto"/>
        <w:rPr>
          <w:color w:val="000000"/>
          <w:szCs w:val="21"/>
          <w:lang w:val="sq-AL"/>
        </w:rPr>
      </w:pPr>
    </w:p>
    <w:p w:rsidR="00064976" w:rsidRDefault="00064976" w:rsidP="00064976">
      <w:pPr>
        <w:spacing w:line="360" w:lineRule="auto"/>
        <w:rPr>
          <w:szCs w:val="21"/>
        </w:rPr>
      </w:pPr>
      <w:r>
        <w:rPr>
          <w:szCs w:val="21"/>
        </w:rPr>
        <w:t xml:space="preserve">16. </w:t>
      </w:r>
      <w:r w:rsidRPr="009E26FE">
        <w:rPr>
          <w:rFonts w:hint="eastAsia"/>
          <w:szCs w:val="21"/>
        </w:rPr>
        <w:t>“验证凸透镜成像规律”的主要实验器材如图</w:t>
      </w:r>
      <w:r w:rsidRPr="009E26FE">
        <w:rPr>
          <w:rFonts w:hint="eastAsia"/>
          <w:szCs w:val="21"/>
        </w:rPr>
        <w:t>17</w:t>
      </w:r>
      <w:r w:rsidRPr="009E26FE">
        <w:rPr>
          <w:rFonts w:hint="eastAsia"/>
          <w:szCs w:val="21"/>
        </w:rPr>
        <w:t>所示，其中</w:t>
      </w:r>
      <w:r w:rsidRPr="009E26FE">
        <w:rPr>
          <w:rFonts w:hint="eastAsia"/>
          <w:szCs w:val="21"/>
        </w:rPr>
        <w:t>A</w:t>
      </w:r>
      <w:r w:rsidRPr="009E26FE">
        <w:rPr>
          <w:rFonts w:hint="eastAsia"/>
          <w:szCs w:val="21"/>
        </w:rPr>
        <w:t>为</w:t>
      </w:r>
      <w:r w:rsidRPr="009E26FE">
        <w:rPr>
          <w:rFonts w:hint="eastAsia"/>
          <w:szCs w:val="21"/>
          <w:u w:val="single"/>
        </w:rPr>
        <w:t xml:space="preserve">   </w:t>
      </w:r>
      <w:r>
        <w:rPr>
          <w:rFonts w:hint="eastAsia"/>
          <w:szCs w:val="21"/>
          <w:u w:val="single"/>
        </w:rPr>
        <w:t xml:space="preserve"> </w:t>
      </w:r>
      <w:r w:rsidRPr="009E26FE">
        <w:rPr>
          <w:rFonts w:hint="eastAsia"/>
          <w:szCs w:val="21"/>
          <w:u w:val="single"/>
        </w:rPr>
        <w:t xml:space="preserve">   </w:t>
      </w:r>
      <w:r w:rsidRPr="009E26FE">
        <w:rPr>
          <w:rFonts w:hint="eastAsia"/>
          <w:szCs w:val="21"/>
        </w:rPr>
        <w:t>。实验前要调整透镜和光屏的中心与烛焰的中心在</w:t>
      </w:r>
      <w:r w:rsidRPr="009E26FE">
        <w:rPr>
          <w:rFonts w:hint="eastAsia"/>
          <w:szCs w:val="21"/>
          <w:u w:val="single"/>
        </w:rPr>
        <w:t xml:space="preserve">    </w:t>
      </w:r>
      <w:r>
        <w:rPr>
          <w:rFonts w:hint="eastAsia"/>
          <w:szCs w:val="21"/>
          <w:u w:val="single"/>
        </w:rPr>
        <w:t xml:space="preserve"> </w:t>
      </w:r>
      <w:r w:rsidRPr="009E26FE">
        <w:rPr>
          <w:rFonts w:hint="eastAsia"/>
          <w:szCs w:val="21"/>
          <w:u w:val="single"/>
        </w:rPr>
        <w:t xml:space="preserve">    </w:t>
      </w:r>
      <w:r w:rsidRPr="009E26FE">
        <w:rPr>
          <w:rFonts w:hint="eastAsia"/>
          <w:szCs w:val="21"/>
        </w:rPr>
        <w:t>。实验中凸透镜的焦距为</w:t>
      </w:r>
      <w:r w:rsidRPr="009E26FE">
        <w:rPr>
          <w:rFonts w:hint="eastAsia"/>
          <w:szCs w:val="21"/>
        </w:rPr>
        <w:t>10</w:t>
      </w:r>
      <w:r w:rsidRPr="009E26FE">
        <w:rPr>
          <w:rFonts w:hint="eastAsia"/>
          <w:szCs w:val="21"/>
        </w:rPr>
        <w:t>厘米，将凸透镜和蜡烛放在图示位置，移动光屏可得到一个</w:t>
      </w:r>
      <w:r w:rsidRPr="009E26FE">
        <w:rPr>
          <w:rFonts w:hint="eastAsia"/>
          <w:szCs w:val="21"/>
          <w:u w:val="single"/>
        </w:rPr>
        <w:t xml:space="preserve">     </w:t>
      </w:r>
      <w:r>
        <w:rPr>
          <w:rFonts w:hint="eastAsia"/>
          <w:szCs w:val="21"/>
          <w:u w:val="single"/>
        </w:rPr>
        <w:t xml:space="preserve"> </w:t>
      </w:r>
      <w:r w:rsidRPr="009E26FE">
        <w:rPr>
          <w:rFonts w:hint="eastAsia"/>
          <w:szCs w:val="21"/>
          <w:u w:val="single"/>
        </w:rPr>
        <w:t xml:space="preserve">    </w:t>
      </w:r>
      <w:r w:rsidRPr="009E26FE">
        <w:rPr>
          <w:rFonts w:hint="eastAsia"/>
          <w:szCs w:val="21"/>
        </w:rPr>
        <w:t>（选填“缩小”或“放大”）的像。若将蜡烛放置在</w:t>
      </w:r>
      <w:r w:rsidRPr="009E26FE">
        <w:rPr>
          <w:rFonts w:hint="eastAsia"/>
          <w:szCs w:val="21"/>
        </w:rPr>
        <w:t>45</w:t>
      </w:r>
      <w:r w:rsidRPr="009E26FE">
        <w:rPr>
          <w:rFonts w:hint="eastAsia"/>
          <w:szCs w:val="21"/>
        </w:rPr>
        <w:t>厘米刻度处，应从</w:t>
      </w:r>
      <w:r w:rsidRPr="009E26FE">
        <w:rPr>
          <w:rFonts w:hint="eastAsia"/>
          <w:szCs w:val="21"/>
          <w:u w:val="single"/>
        </w:rPr>
        <w:t xml:space="preserve">   </w:t>
      </w:r>
      <w:r>
        <w:rPr>
          <w:rFonts w:hint="eastAsia"/>
          <w:szCs w:val="21"/>
          <w:u w:val="single"/>
        </w:rPr>
        <w:t xml:space="preserve"> </w:t>
      </w:r>
      <w:r w:rsidRPr="009E26FE">
        <w:rPr>
          <w:rFonts w:hint="eastAsia"/>
          <w:szCs w:val="21"/>
          <w:u w:val="single"/>
        </w:rPr>
        <w:t xml:space="preserve">  </w:t>
      </w:r>
      <w:r w:rsidRPr="009E26FE">
        <w:rPr>
          <w:rFonts w:hint="eastAsia"/>
          <w:szCs w:val="21"/>
        </w:rPr>
        <w:t>（选填“蜡烛”或“光屏”）一侧观察像。</w:t>
      </w:r>
    </w:p>
    <w:p w:rsidR="00064976" w:rsidRDefault="00064976" w:rsidP="00064976">
      <w:pPr>
        <w:spacing w:line="360" w:lineRule="atLeast"/>
        <w:ind w:left="360" w:firstLineChars="300" w:firstLine="630"/>
        <w:rPr>
          <w:szCs w:val="21"/>
        </w:rPr>
      </w:pPr>
      <w:r>
        <w:rPr>
          <w:rFonts w:hint="eastAsia"/>
          <w:noProof/>
          <w:szCs w:val="21"/>
          <w:lang w:eastAsia="zh-TW"/>
        </w:rPr>
        <mc:AlternateContent>
          <mc:Choice Requires="wpg">
            <w:drawing>
              <wp:inline distT="0" distB="0" distL="0" distR="0" wp14:anchorId="5DB24A8A" wp14:editId="1BE283E6">
                <wp:extent cx="2743835" cy="1177535"/>
                <wp:effectExtent l="0" t="0" r="18415" b="3810"/>
                <wp:docPr id="103777" name="组合 103777"/>
                <wp:cNvGraphicFramePr/>
                <a:graphic xmlns:a="http://schemas.openxmlformats.org/drawingml/2006/main">
                  <a:graphicData uri="http://schemas.microsoft.com/office/word/2010/wordprocessingGroup">
                    <wpg:wgp>
                      <wpg:cNvGrpSpPr/>
                      <wpg:grpSpPr>
                        <a:xfrm>
                          <a:off x="0" y="0"/>
                          <a:ext cx="2743835" cy="1177535"/>
                          <a:chOff x="0" y="0"/>
                          <a:chExt cx="2743835" cy="1177535"/>
                        </a:xfrm>
                      </wpg:grpSpPr>
                      <wpg:grpSp>
                        <wpg:cNvPr id="102859" name="组合 102859" descr="学科网(www.zxxk.com)--教育资源门户，提供试卷、教案、课件、论文、素材及各类教学资源下载，还有大量而丰富的教学相关资讯！"/>
                        <wpg:cNvGrpSpPr/>
                        <wpg:grpSpPr>
                          <a:xfrm>
                            <a:off x="0" y="0"/>
                            <a:ext cx="2743835" cy="1008380"/>
                            <a:chOff x="2434" y="1353"/>
                            <a:chExt cx="4321" cy="1588"/>
                          </a:xfrm>
                        </wpg:grpSpPr>
                        <wpg:grpSp>
                          <wpg:cNvPr id="102860" name="Group 333"/>
                          <wpg:cNvGrpSpPr/>
                          <wpg:grpSpPr>
                            <a:xfrm>
                              <a:off x="2499" y="1353"/>
                              <a:ext cx="4256" cy="1588"/>
                              <a:chOff x="5405" y="12571"/>
                              <a:chExt cx="4256" cy="1588"/>
                            </a:xfrm>
                          </wpg:grpSpPr>
                          <wps:wsp>
                            <wps:cNvPr id="102861" name="AutoShape 334"/>
                            <wps:cNvSpPr>
                              <a:spLocks noChangeAspect="1" noChangeArrowheads="1"/>
                            </wps:cNvSpPr>
                            <wps:spPr bwMode="auto">
                              <a:xfrm flipV="1">
                                <a:off x="5405" y="13469"/>
                                <a:ext cx="4066" cy="128"/>
                              </a:xfrm>
                              <a:prstGeom prst="parallelogram">
                                <a:avLst>
                                  <a:gd name="adj" fmla="val 160887"/>
                                </a:avLst>
                              </a:prstGeom>
                              <a:solidFill>
                                <a:srgbClr val="FFFFFF"/>
                              </a:solidFill>
                              <a:ln w="9525">
                                <a:solidFill>
                                  <a:srgbClr val="000000"/>
                                </a:solidFill>
                                <a:miter lim="800000"/>
                                <a:headEnd/>
                                <a:tailEnd/>
                              </a:ln>
                            </wps:spPr>
                            <wps:bodyPr rot="0" vert="horz" wrap="square" anchor="t" anchorCtr="0" upright="1"/>
                          </wps:wsp>
                          <wps:wsp>
                            <wps:cNvPr id="102862" name="Line 335"/>
                            <wps:cNvCnPr>
                              <a:cxnSpLocks noChangeShapeType="1"/>
                            </wps:cNvCnPr>
                            <wps:spPr bwMode="auto">
                              <a:xfrm flipH="1">
                                <a:off x="5407" y="13469"/>
                                <a:ext cx="0"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2863" name="Group 336"/>
                            <wpg:cNvGrpSpPr/>
                            <wpg:grpSpPr>
                              <a:xfrm>
                                <a:off x="5408" y="13597"/>
                                <a:ext cx="4253" cy="562"/>
                                <a:chOff x="5408" y="13597"/>
                                <a:chExt cx="4253" cy="562"/>
                              </a:xfrm>
                            </wpg:grpSpPr>
                            <wpg:grpSp>
                              <wpg:cNvPr id="102864" name="Group 337"/>
                              <wpg:cNvGrpSpPr/>
                              <wpg:grpSpPr>
                                <a:xfrm>
                                  <a:off x="8785" y="13829"/>
                                  <a:ext cx="397" cy="330"/>
                                  <a:chOff x="2415" y="12378"/>
                                  <a:chExt cx="397" cy="330"/>
                                </a:xfrm>
                              </wpg:grpSpPr>
                              <wps:wsp>
                                <wps:cNvPr id="102865" name="Line 338"/>
                                <wps:cNvCnPr>
                                  <a:cxnSpLocks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66" name="Line 339"/>
                                <wps:cNvCnPr>
                                  <a:cxnSpLocks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67" name="Line 340"/>
                                <wps:cNvCnPr>
                                  <a:cxnSpLocks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68" name="Line 341"/>
                                <wps:cNvCnPr>
                                  <a:cxnSpLocks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69" name="Line 342"/>
                                <wps:cNvCnPr>
                                  <a:cxnSpLocks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70" name="Line 343"/>
                                <wps:cNvCnPr>
                                  <a:cxnSpLocks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71" name="Line 344"/>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72" name="Line 345"/>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73" name="Line 346"/>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874" name="Group 347"/>
                              <wpg:cNvGrpSpPr/>
                              <wpg:grpSpPr>
                                <a:xfrm>
                                  <a:off x="5874" y="13826"/>
                                  <a:ext cx="397" cy="330"/>
                                  <a:chOff x="2415" y="12378"/>
                                  <a:chExt cx="397" cy="330"/>
                                </a:xfrm>
                              </wpg:grpSpPr>
                              <wps:wsp>
                                <wps:cNvPr id="102875" name="Line 348"/>
                                <wps:cNvCnPr>
                                  <a:cxnSpLocks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76" name="Line 349"/>
                                <wps:cNvCnPr>
                                  <a:cxnSpLocks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77" name="Line 350"/>
                                <wps:cNvCnPr>
                                  <a:cxnSpLocks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78" name="Line 351"/>
                                <wps:cNvCnPr>
                                  <a:cxnSpLocks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79" name="Line 352"/>
                                <wps:cNvCnPr>
                                  <a:cxnSpLocks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80" name="Line 353"/>
                                <wps:cNvCnPr>
                                  <a:cxnSpLocks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81" name="Line 354"/>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82" name="Line 355"/>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83" name="Line 356"/>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884" name="Rectangle 357"/>
                              <wps:cNvSpPr>
                                <a:spLocks noChangeAspect="1" noChangeArrowheads="1"/>
                              </wps:cNvSpPr>
                              <wps:spPr bwMode="auto">
                                <a:xfrm>
                                  <a:off x="5607" y="13597"/>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102885" name="Line 358"/>
                              <wps:cNvCnPr>
                                <a:cxnSpLocks noChangeShapeType="1"/>
                              </wps:cNvCnPr>
                              <wps:spPr bwMode="auto">
                                <a:xfrm>
                                  <a:off x="583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86" name="Line 359"/>
                              <wps:cNvCnPr>
                                <a:cxnSpLocks noChangeShapeType="1"/>
                              </wps:cNvCnPr>
                              <wps:spPr bwMode="auto">
                                <a:xfrm>
                                  <a:off x="587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87" name="Line 360"/>
                              <wps:cNvCnPr>
                                <a:cxnSpLocks noChangeShapeType="1"/>
                              </wps:cNvCnPr>
                              <wps:spPr bwMode="auto">
                                <a:xfrm>
                                  <a:off x="590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88" name="Line 361"/>
                              <wps:cNvCnPr>
                                <a:cxnSpLocks noChangeShapeType="1"/>
                              </wps:cNvCnPr>
                              <wps:spPr bwMode="auto">
                                <a:xfrm>
                                  <a:off x="594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89" name="Line 362"/>
                              <wps:cNvCnPr>
                                <a:cxnSpLocks noChangeShapeType="1"/>
                              </wps:cNvCnPr>
                              <wps:spPr bwMode="auto">
                                <a:xfrm>
                                  <a:off x="598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0" name="Line 363"/>
                              <wps:cNvCnPr>
                                <a:cxnSpLocks noChangeShapeType="1"/>
                              </wps:cNvCnPr>
                              <wps:spPr bwMode="auto">
                                <a:xfrm>
                                  <a:off x="601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1" name="Line 364"/>
                              <wps:cNvCnPr>
                                <a:cxnSpLocks noChangeShapeType="1"/>
                              </wps:cNvCnPr>
                              <wps:spPr bwMode="auto">
                                <a:xfrm>
                                  <a:off x="605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2" name="Line 365"/>
                              <wps:cNvCnPr>
                                <a:cxnSpLocks noChangeShapeType="1"/>
                              </wps:cNvCnPr>
                              <wps:spPr bwMode="auto">
                                <a:xfrm>
                                  <a:off x="608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3" name="Line 366"/>
                              <wps:cNvCnPr>
                                <a:cxnSpLocks noChangeShapeType="1"/>
                              </wps:cNvCnPr>
                              <wps:spPr bwMode="auto">
                                <a:xfrm>
                                  <a:off x="612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4" name="Line 367"/>
                              <wps:cNvCnPr>
                                <a:cxnSpLocks noChangeShapeType="1"/>
                              </wps:cNvCnPr>
                              <wps:spPr bwMode="auto">
                                <a:xfrm>
                                  <a:off x="616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5" name="Line 368"/>
                              <wps:cNvCnPr>
                                <a:cxnSpLocks noChangeShapeType="1"/>
                              </wps:cNvCnPr>
                              <wps:spPr bwMode="auto">
                                <a:xfrm>
                                  <a:off x="619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6" name="Line 369"/>
                              <wps:cNvCnPr>
                                <a:cxnSpLocks noChangeShapeType="1"/>
                              </wps:cNvCnPr>
                              <wps:spPr bwMode="auto">
                                <a:xfrm>
                                  <a:off x="623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7" name="Line 370"/>
                              <wps:cNvCnPr>
                                <a:cxnSpLocks noChangeShapeType="1"/>
                              </wps:cNvCnPr>
                              <wps:spPr bwMode="auto">
                                <a:xfrm>
                                  <a:off x="626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8" name="Line 371"/>
                              <wps:cNvCnPr>
                                <a:cxnSpLocks noChangeShapeType="1"/>
                              </wps:cNvCnPr>
                              <wps:spPr bwMode="auto">
                                <a:xfrm>
                                  <a:off x="630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899" name="Line 372"/>
                              <wps:cNvCnPr>
                                <a:cxnSpLocks noChangeShapeType="1"/>
                              </wps:cNvCnPr>
                              <wps:spPr bwMode="auto">
                                <a:xfrm>
                                  <a:off x="633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0" name="Line 373"/>
                              <wps:cNvCnPr>
                                <a:cxnSpLocks noChangeShapeType="1"/>
                              </wps:cNvCnPr>
                              <wps:spPr bwMode="auto">
                                <a:xfrm>
                                  <a:off x="637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1" name="Line 374"/>
                              <wps:cNvCnPr>
                                <a:cxnSpLocks noChangeShapeType="1"/>
                              </wps:cNvCnPr>
                              <wps:spPr bwMode="auto">
                                <a:xfrm>
                                  <a:off x="641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2" name="Line 375"/>
                              <wps:cNvCnPr>
                                <a:cxnSpLocks noChangeShapeType="1"/>
                              </wps:cNvCnPr>
                              <wps:spPr bwMode="auto">
                                <a:xfrm>
                                  <a:off x="644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3" name="Line 376"/>
                              <wps:cNvCnPr>
                                <a:cxnSpLocks noChangeShapeType="1"/>
                              </wps:cNvCnPr>
                              <wps:spPr bwMode="auto">
                                <a:xfrm>
                                  <a:off x="648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4" name="Line 377"/>
                              <wps:cNvCnPr>
                                <a:cxnSpLocks noChangeShapeType="1"/>
                              </wps:cNvCnPr>
                              <wps:spPr bwMode="auto">
                                <a:xfrm>
                                  <a:off x="651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5" name="Line 378"/>
                              <wps:cNvCnPr>
                                <a:cxnSpLocks noChangeShapeType="1"/>
                              </wps:cNvCnPr>
                              <wps:spPr bwMode="auto">
                                <a:xfrm>
                                  <a:off x="655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6" name="Line 379"/>
                              <wps:cNvCnPr>
                                <a:cxnSpLocks noChangeShapeType="1"/>
                              </wps:cNvCnPr>
                              <wps:spPr bwMode="auto">
                                <a:xfrm>
                                  <a:off x="659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7" name="Line 380"/>
                              <wps:cNvCnPr>
                                <a:cxnSpLocks noChangeShapeType="1"/>
                              </wps:cNvCnPr>
                              <wps:spPr bwMode="auto">
                                <a:xfrm>
                                  <a:off x="662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8" name="Line 381"/>
                              <wps:cNvCnPr>
                                <a:cxnSpLocks noChangeShapeType="1"/>
                              </wps:cNvCnPr>
                              <wps:spPr bwMode="auto">
                                <a:xfrm>
                                  <a:off x="666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09" name="Line 382"/>
                              <wps:cNvCnPr>
                                <a:cxnSpLocks noChangeShapeType="1"/>
                              </wps:cNvCnPr>
                              <wps:spPr bwMode="auto">
                                <a:xfrm>
                                  <a:off x="669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0" name="Line 383"/>
                              <wps:cNvCnPr>
                                <a:cxnSpLocks noChangeShapeType="1"/>
                              </wps:cNvCnPr>
                              <wps:spPr bwMode="auto">
                                <a:xfrm>
                                  <a:off x="6734"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1" name="Line 384"/>
                              <wps:cNvCnPr>
                                <a:cxnSpLocks noChangeShapeType="1"/>
                              </wps:cNvCnPr>
                              <wps:spPr bwMode="auto">
                                <a:xfrm>
                                  <a:off x="677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2" name="Line 385"/>
                              <wps:cNvCnPr>
                                <a:cxnSpLocks noChangeShapeType="1"/>
                              </wps:cNvCnPr>
                              <wps:spPr bwMode="auto">
                                <a:xfrm>
                                  <a:off x="680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3" name="Line 386"/>
                              <wps:cNvCnPr>
                                <a:cxnSpLocks noChangeShapeType="1"/>
                              </wps:cNvCnPr>
                              <wps:spPr bwMode="auto">
                                <a:xfrm>
                                  <a:off x="684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4" name="Line 387"/>
                              <wps:cNvCnPr>
                                <a:cxnSpLocks noChangeShapeType="1"/>
                              </wps:cNvCnPr>
                              <wps:spPr bwMode="auto">
                                <a:xfrm>
                                  <a:off x="687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5" name="Line 388"/>
                              <wps:cNvCnPr>
                                <a:cxnSpLocks noChangeShapeType="1"/>
                              </wps:cNvCnPr>
                              <wps:spPr bwMode="auto">
                                <a:xfrm>
                                  <a:off x="6914"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6" name="Line 389"/>
                              <wps:cNvCnPr>
                                <a:cxnSpLocks noChangeShapeType="1"/>
                              </wps:cNvCnPr>
                              <wps:spPr bwMode="auto">
                                <a:xfrm>
                                  <a:off x="694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7" name="Line 390"/>
                              <wps:cNvCnPr>
                                <a:cxnSpLocks noChangeShapeType="1"/>
                              </wps:cNvCnPr>
                              <wps:spPr bwMode="auto">
                                <a:xfrm>
                                  <a:off x="698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8" name="Line 391"/>
                              <wps:cNvCnPr>
                                <a:cxnSpLocks noChangeShapeType="1"/>
                              </wps:cNvCnPr>
                              <wps:spPr bwMode="auto">
                                <a:xfrm>
                                  <a:off x="702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19" name="Line 392"/>
                              <wps:cNvCnPr>
                                <a:cxnSpLocks noChangeShapeType="1"/>
                              </wps:cNvCnPr>
                              <wps:spPr bwMode="auto">
                                <a:xfrm>
                                  <a:off x="705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0" name="Line 393"/>
                              <wps:cNvCnPr>
                                <a:cxnSpLocks noChangeShapeType="1"/>
                              </wps:cNvCnPr>
                              <wps:spPr bwMode="auto">
                                <a:xfrm>
                                  <a:off x="7093"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1" name="Line 394"/>
                              <wps:cNvCnPr>
                                <a:cxnSpLocks noChangeShapeType="1"/>
                              </wps:cNvCnPr>
                              <wps:spPr bwMode="auto">
                                <a:xfrm>
                                  <a:off x="712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2" name="Line 395"/>
                              <wps:cNvCnPr>
                                <a:cxnSpLocks noChangeShapeType="1"/>
                              </wps:cNvCnPr>
                              <wps:spPr bwMode="auto">
                                <a:xfrm>
                                  <a:off x="716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3" name="Line 396"/>
                              <wps:cNvCnPr>
                                <a:cxnSpLocks noChangeShapeType="1"/>
                              </wps:cNvCnPr>
                              <wps:spPr bwMode="auto">
                                <a:xfrm>
                                  <a:off x="720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4" name="Line 397"/>
                              <wps:cNvCnPr>
                                <a:cxnSpLocks noChangeShapeType="1"/>
                              </wps:cNvCnPr>
                              <wps:spPr bwMode="auto">
                                <a:xfrm>
                                  <a:off x="723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5" name="Line 398"/>
                              <wps:cNvCnPr>
                                <a:cxnSpLocks noChangeShapeType="1"/>
                              </wps:cNvCnPr>
                              <wps:spPr bwMode="auto">
                                <a:xfrm>
                                  <a:off x="7272"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6" name="Line 399"/>
                              <wps:cNvCnPr>
                                <a:cxnSpLocks noChangeShapeType="1"/>
                              </wps:cNvCnPr>
                              <wps:spPr bwMode="auto">
                                <a:xfrm>
                                  <a:off x="730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7" name="Line 400"/>
                              <wps:cNvCnPr>
                                <a:cxnSpLocks noChangeShapeType="1"/>
                              </wps:cNvCnPr>
                              <wps:spPr bwMode="auto">
                                <a:xfrm>
                                  <a:off x="734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8" name="Line 401"/>
                              <wps:cNvCnPr>
                                <a:cxnSpLocks noChangeShapeType="1"/>
                              </wps:cNvCnPr>
                              <wps:spPr bwMode="auto">
                                <a:xfrm>
                                  <a:off x="738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29" name="Line 402"/>
                              <wps:cNvCnPr>
                                <a:cxnSpLocks noChangeShapeType="1"/>
                              </wps:cNvCnPr>
                              <wps:spPr bwMode="auto">
                                <a:xfrm>
                                  <a:off x="741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0" name="Line 403"/>
                              <wps:cNvCnPr>
                                <a:cxnSpLocks noChangeShapeType="1"/>
                              </wps:cNvCnPr>
                              <wps:spPr bwMode="auto">
                                <a:xfrm>
                                  <a:off x="7452"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1" name="Line 404"/>
                              <wps:cNvCnPr>
                                <a:cxnSpLocks noChangeShapeType="1"/>
                              </wps:cNvCnPr>
                              <wps:spPr bwMode="auto">
                                <a:xfrm>
                                  <a:off x="748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2" name="Line 405"/>
                              <wps:cNvCnPr>
                                <a:cxnSpLocks noChangeShapeType="1"/>
                              </wps:cNvCnPr>
                              <wps:spPr bwMode="auto">
                                <a:xfrm>
                                  <a:off x="752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3" name="Line 406"/>
                              <wps:cNvCnPr>
                                <a:cxnSpLocks noChangeShapeType="1"/>
                              </wps:cNvCnPr>
                              <wps:spPr bwMode="auto">
                                <a:xfrm>
                                  <a:off x="755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4" name="Line 407"/>
                              <wps:cNvCnPr>
                                <a:cxnSpLocks noChangeShapeType="1"/>
                              </wps:cNvCnPr>
                              <wps:spPr bwMode="auto">
                                <a:xfrm>
                                  <a:off x="759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5" name="Line 408"/>
                              <wps:cNvCnPr>
                                <a:cxnSpLocks noChangeShapeType="1"/>
                              </wps:cNvCnPr>
                              <wps:spPr bwMode="auto">
                                <a:xfrm>
                                  <a:off x="7631"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6" name="Line 409"/>
                              <wps:cNvCnPr>
                                <a:cxnSpLocks noChangeShapeType="1"/>
                              </wps:cNvCnPr>
                              <wps:spPr bwMode="auto">
                                <a:xfrm>
                                  <a:off x="766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7" name="Line 410"/>
                              <wps:cNvCnPr>
                                <a:cxnSpLocks noChangeShapeType="1"/>
                              </wps:cNvCnPr>
                              <wps:spPr bwMode="auto">
                                <a:xfrm>
                                  <a:off x="770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8" name="Line 411"/>
                              <wps:cNvCnPr>
                                <a:cxnSpLocks noChangeShapeType="1"/>
                              </wps:cNvCnPr>
                              <wps:spPr bwMode="auto">
                                <a:xfrm>
                                  <a:off x="773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39" name="Line 412"/>
                              <wps:cNvCnPr>
                                <a:cxnSpLocks noChangeShapeType="1"/>
                              </wps:cNvCnPr>
                              <wps:spPr bwMode="auto">
                                <a:xfrm>
                                  <a:off x="777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0" name="Line 413"/>
                              <wps:cNvCnPr>
                                <a:cxnSpLocks noChangeShapeType="1"/>
                              </wps:cNvCnPr>
                              <wps:spPr bwMode="auto">
                                <a:xfrm>
                                  <a:off x="7810"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1" name="Line 414"/>
                              <wps:cNvCnPr>
                                <a:cxnSpLocks noChangeShapeType="1"/>
                              </wps:cNvCnPr>
                              <wps:spPr bwMode="auto">
                                <a:xfrm>
                                  <a:off x="784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2" name="Line 415"/>
                              <wps:cNvCnPr>
                                <a:cxnSpLocks noChangeShapeType="1"/>
                              </wps:cNvCnPr>
                              <wps:spPr bwMode="auto">
                                <a:xfrm>
                                  <a:off x="788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3" name="Line 416"/>
                              <wps:cNvCnPr>
                                <a:cxnSpLocks noChangeShapeType="1"/>
                              </wps:cNvCnPr>
                              <wps:spPr bwMode="auto">
                                <a:xfrm>
                                  <a:off x="791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4" name="Line 417"/>
                              <wps:cNvCnPr>
                                <a:cxnSpLocks noChangeShapeType="1"/>
                              </wps:cNvCnPr>
                              <wps:spPr bwMode="auto">
                                <a:xfrm>
                                  <a:off x="795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5" name="Line 418"/>
                              <wps:cNvCnPr>
                                <a:cxnSpLocks noChangeShapeType="1"/>
                              </wps:cNvCnPr>
                              <wps:spPr bwMode="auto">
                                <a:xfrm>
                                  <a:off x="7990"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6" name="Line 419"/>
                              <wps:cNvCnPr>
                                <a:cxnSpLocks noChangeShapeType="1"/>
                              </wps:cNvCnPr>
                              <wps:spPr bwMode="auto">
                                <a:xfrm>
                                  <a:off x="802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7" name="Line 420"/>
                              <wps:cNvCnPr>
                                <a:cxnSpLocks noChangeShapeType="1"/>
                              </wps:cNvCnPr>
                              <wps:spPr bwMode="auto">
                                <a:xfrm>
                                  <a:off x="806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8" name="Line 421"/>
                              <wps:cNvCnPr>
                                <a:cxnSpLocks noChangeShapeType="1"/>
                              </wps:cNvCnPr>
                              <wps:spPr bwMode="auto">
                                <a:xfrm>
                                  <a:off x="809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49" name="Line 422"/>
                              <wps:cNvCnPr>
                                <a:cxnSpLocks noChangeShapeType="1"/>
                              </wps:cNvCnPr>
                              <wps:spPr bwMode="auto">
                                <a:xfrm>
                                  <a:off x="813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0" name="Line 423"/>
                              <wps:cNvCnPr>
                                <a:cxnSpLocks noChangeShapeType="1"/>
                              </wps:cNvCnPr>
                              <wps:spPr bwMode="auto">
                                <a:xfrm>
                                  <a:off x="8169"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1" name="Line 424"/>
                              <wps:cNvCnPr>
                                <a:cxnSpLocks noChangeShapeType="1"/>
                              </wps:cNvCnPr>
                              <wps:spPr bwMode="auto">
                                <a:xfrm>
                                  <a:off x="820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2" name="Line 425"/>
                              <wps:cNvCnPr>
                                <a:cxnSpLocks noChangeShapeType="1"/>
                              </wps:cNvCnPr>
                              <wps:spPr bwMode="auto">
                                <a:xfrm>
                                  <a:off x="824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3" name="Line 426"/>
                              <wps:cNvCnPr>
                                <a:cxnSpLocks noChangeShapeType="1"/>
                              </wps:cNvCnPr>
                              <wps:spPr bwMode="auto">
                                <a:xfrm>
                                  <a:off x="827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4" name="Line 427"/>
                              <wps:cNvCnPr>
                                <a:cxnSpLocks noChangeShapeType="1"/>
                              </wps:cNvCnPr>
                              <wps:spPr bwMode="auto">
                                <a:xfrm>
                                  <a:off x="831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5" name="Line 428"/>
                              <wps:cNvCnPr>
                                <a:cxnSpLocks noChangeShapeType="1"/>
                              </wps:cNvCnPr>
                              <wps:spPr bwMode="auto">
                                <a:xfrm>
                                  <a:off x="8348"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6" name="Line 429"/>
                              <wps:cNvCnPr>
                                <a:cxnSpLocks noChangeShapeType="1"/>
                              </wps:cNvCnPr>
                              <wps:spPr bwMode="auto">
                                <a:xfrm>
                                  <a:off x="838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7" name="Line 430"/>
                              <wps:cNvCnPr>
                                <a:cxnSpLocks noChangeShapeType="1"/>
                              </wps:cNvCnPr>
                              <wps:spPr bwMode="auto">
                                <a:xfrm>
                                  <a:off x="842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8" name="Line 431"/>
                              <wps:cNvCnPr>
                                <a:cxnSpLocks noChangeShapeType="1"/>
                              </wps:cNvCnPr>
                              <wps:spPr bwMode="auto">
                                <a:xfrm>
                                  <a:off x="845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59" name="Line 432"/>
                              <wps:cNvCnPr>
                                <a:cxnSpLocks noChangeShapeType="1"/>
                              </wps:cNvCnPr>
                              <wps:spPr bwMode="auto">
                                <a:xfrm>
                                  <a:off x="849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0" name="Line 433"/>
                              <wps:cNvCnPr>
                                <a:cxnSpLocks noChangeShapeType="1"/>
                              </wps:cNvCnPr>
                              <wps:spPr bwMode="auto">
                                <a:xfrm>
                                  <a:off x="8528"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1" name="Line 434"/>
                              <wps:cNvCnPr>
                                <a:cxnSpLocks noChangeShapeType="1"/>
                              </wps:cNvCnPr>
                              <wps:spPr bwMode="auto">
                                <a:xfrm>
                                  <a:off x="856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2" name="Line 435"/>
                              <wps:cNvCnPr>
                                <a:cxnSpLocks noChangeShapeType="1"/>
                              </wps:cNvCnPr>
                              <wps:spPr bwMode="auto">
                                <a:xfrm>
                                  <a:off x="860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3" name="Line 436"/>
                              <wps:cNvCnPr>
                                <a:cxnSpLocks noChangeShapeType="1"/>
                              </wps:cNvCnPr>
                              <wps:spPr bwMode="auto">
                                <a:xfrm>
                                  <a:off x="863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4" name="Line 437"/>
                              <wps:cNvCnPr>
                                <a:cxnSpLocks noChangeShapeType="1"/>
                              </wps:cNvCnPr>
                              <wps:spPr bwMode="auto">
                                <a:xfrm>
                                  <a:off x="867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5" name="Line 438"/>
                              <wps:cNvCnPr>
                                <a:cxnSpLocks noChangeShapeType="1"/>
                              </wps:cNvCnPr>
                              <wps:spPr bwMode="auto">
                                <a:xfrm>
                                  <a:off x="870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6" name="Line 439"/>
                              <wps:cNvCnPr>
                                <a:cxnSpLocks noChangeShapeType="1"/>
                              </wps:cNvCnPr>
                              <wps:spPr bwMode="auto">
                                <a:xfrm>
                                  <a:off x="874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7" name="Line 440"/>
                              <wps:cNvCnPr>
                                <a:cxnSpLocks noChangeShapeType="1"/>
                              </wps:cNvCnPr>
                              <wps:spPr bwMode="auto">
                                <a:xfrm>
                                  <a:off x="877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8" name="Line 441"/>
                              <wps:cNvCnPr>
                                <a:cxnSpLocks noChangeShapeType="1"/>
                              </wps:cNvCnPr>
                              <wps:spPr bwMode="auto">
                                <a:xfrm>
                                  <a:off x="881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69" name="Line 442"/>
                              <wps:cNvCnPr>
                                <a:cxnSpLocks noChangeShapeType="1"/>
                              </wps:cNvCnPr>
                              <wps:spPr bwMode="auto">
                                <a:xfrm>
                                  <a:off x="885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0" name="Line 443"/>
                              <wps:cNvCnPr>
                                <a:cxnSpLocks noChangeShapeType="1"/>
                              </wps:cNvCnPr>
                              <wps:spPr bwMode="auto">
                                <a:xfrm>
                                  <a:off x="888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1" name="Line 444"/>
                              <wps:cNvCnPr>
                                <a:cxnSpLocks noChangeShapeType="1"/>
                              </wps:cNvCnPr>
                              <wps:spPr bwMode="auto">
                                <a:xfrm>
                                  <a:off x="892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2" name="Line 445"/>
                              <wps:cNvCnPr>
                                <a:cxnSpLocks noChangeShapeType="1"/>
                              </wps:cNvCnPr>
                              <wps:spPr bwMode="auto">
                                <a:xfrm>
                                  <a:off x="895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3" name="Line 446"/>
                              <wps:cNvCnPr>
                                <a:cxnSpLocks noChangeShapeType="1"/>
                              </wps:cNvCnPr>
                              <wps:spPr bwMode="auto">
                                <a:xfrm>
                                  <a:off x="899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4" name="Line 447"/>
                              <wps:cNvCnPr>
                                <a:cxnSpLocks noChangeShapeType="1"/>
                              </wps:cNvCnPr>
                              <wps:spPr bwMode="auto">
                                <a:xfrm>
                                  <a:off x="903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5" name="Line 448"/>
                              <wps:cNvCnPr>
                                <a:cxnSpLocks noChangeShapeType="1"/>
                              </wps:cNvCnPr>
                              <wps:spPr bwMode="auto">
                                <a:xfrm>
                                  <a:off x="906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6" name="Line 449"/>
                              <wps:cNvCnPr>
                                <a:cxnSpLocks noChangeShapeType="1"/>
                              </wps:cNvCnPr>
                              <wps:spPr bwMode="auto">
                                <a:xfrm>
                                  <a:off x="910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7" name="Line 450"/>
                              <wps:cNvCnPr>
                                <a:cxnSpLocks noChangeShapeType="1"/>
                              </wps:cNvCnPr>
                              <wps:spPr bwMode="auto">
                                <a:xfrm>
                                  <a:off x="913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8" name="Line 451"/>
                              <wps:cNvCnPr>
                                <a:cxnSpLocks noChangeShapeType="1"/>
                              </wps:cNvCnPr>
                              <wps:spPr bwMode="auto">
                                <a:xfrm>
                                  <a:off x="917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79" name="Line 452"/>
                              <wps:cNvCnPr>
                                <a:cxnSpLocks noChangeShapeType="1"/>
                              </wps:cNvCnPr>
                              <wps:spPr bwMode="auto">
                                <a:xfrm>
                                  <a:off x="921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80" name="Line 453"/>
                              <wps:cNvCnPr>
                                <a:cxnSpLocks noChangeShapeType="1"/>
                              </wps:cNvCnPr>
                              <wps:spPr bwMode="auto">
                                <a:xfrm>
                                  <a:off x="924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81" name="Line 454"/>
                              <wps:cNvCnPr>
                                <a:cxnSpLocks noChangeShapeType="1"/>
                              </wps:cNvCnPr>
                              <wps:spPr bwMode="auto">
                                <a:xfrm>
                                  <a:off x="928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82" name="Line 455"/>
                              <wps:cNvCnPr>
                                <a:cxnSpLocks noChangeShapeType="1"/>
                              </wps:cNvCnPr>
                              <wps:spPr bwMode="auto">
                                <a:xfrm>
                                  <a:off x="931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83" name="Line 456"/>
                              <wps:cNvCnPr>
                                <a:cxnSpLocks noChangeShapeType="1"/>
                              </wps:cNvCnPr>
                              <wps:spPr bwMode="auto">
                                <a:xfrm>
                                  <a:off x="935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84" name="Line 457"/>
                              <wps:cNvCnPr>
                                <a:cxnSpLocks noChangeShapeType="1"/>
                              </wps:cNvCnPr>
                              <wps:spPr bwMode="auto">
                                <a:xfrm>
                                  <a:off x="938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85" name="Line 458"/>
                              <wps:cNvCnPr>
                                <a:cxnSpLocks noChangeShapeType="1"/>
                              </wps:cNvCnPr>
                              <wps:spPr bwMode="auto">
                                <a:xfrm>
                                  <a:off x="942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86" name="Text Box 459"/>
                              <wps:cNvSpPr txBox="1">
                                <a:spLocks noChangeAspect="1" noChangeArrowheads="1"/>
                              </wps:cNvSpPr>
                              <wps:spPr bwMode="auto">
                                <a:xfrm>
                                  <a:off x="5837" y="13655"/>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0</w:t>
                                    </w:r>
                                  </w:p>
                                </w:txbxContent>
                              </wps:txbx>
                              <wps:bodyPr rot="0" vert="horz" wrap="square" lIns="0" tIns="0" rIns="0" bIns="0" anchor="t" anchorCtr="0" upright="1"/>
                            </wps:wsp>
                            <wps:wsp>
                              <wps:cNvPr id="102987" name="Text Box 460"/>
                              <wps:cNvSpPr txBox="1">
                                <a:spLocks noChangeAspect="1" noChangeArrowheads="1"/>
                              </wps:cNvSpPr>
                              <wps:spPr bwMode="auto">
                                <a:xfrm>
                                  <a:off x="612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10</w:t>
                                    </w:r>
                                  </w:p>
                                </w:txbxContent>
                              </wps:txbx>
                              <wps:bodyPr rot="0" vert="horz" wrap="square" lIns="0" tIns="0" rIns="0" bIns="0" anchor="t" anchorCtr="0" upright="1"/>
                            </wps:wsp>
                            <wps:wsp>
                              <wps:cNvPr id="102988" name="Text Box 461"/>
                              <wps:cNvSpPr txBox="1">
                                <a:spLocks noChangeAspect="1" noChangeArrowheads="1"/>
                              </wps:cNvSpPr>
                              <wps:spPr bwMode="auto">
                                <a:xfrm>
                                  <a:off x="6480"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20</w:t>
                                    </w:r>
                                  </w:p>
                                </w:txbxContent>
                              </wps:txbx>
                              <wps:bodyPr rot="0" vert="horz" wrap="square" lIns="0" tIns="0" rIns="0" bIns="0" anchor="t" anchorCtr="0" upright="1"/>
                            </wps:wsp>
                            <wps:wsp>
                              <wps:cNvPr id="102989" name="Text Box 462"/>
                              <wps:cNvSpPr txBox="1">
                                <a:spLocks noChangeAspect="1" noChangeArrowheads="1"/>
                              </wps:cNvSpPr>
                              <wps:spPr bwMode="auto">
                                <a:xfrm>
                                  <a:off x="6839"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30</w:t>
                                    </w:r>
                                  </w:p>
                                </w:txbxContent>
                              </wps:txbx>
                              <wps:bodyPr rot="0" vert="horz" wrap="square" lIns="0" tIns="0" rIns="0" bIns="0" anchor="t" anchorCtr="0" upright="1"/>
                            </wps:wsp>
                            <wps:wsp>
                              <wps:cNvPr id="102990" name="Text Box 463"/>
                              <wps:cNvSpPr txBox="1">
                                <a:spLocks noChangeAspect="1" noChangeArrowheads="1"/>
                              </wps:cNvSpPr>
                              <wps:spPr bwMode="auto">
                                <a:xfrm>
                                  <a:off x="7182" y="13656"/>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40</w:t>
                                    </w:r>
                                  </w:p>
                                </w:txbxContent>
                              </wps:txbx>
                              <wps:bodyPr rot="0" vert="horz" wrap="square" lIns="0" tIns="0" rIns="0" bIns="0" anchor="t" anchorCtr="0" upright="1"/>
                            </wps:wsp>
                            <wps:wsp>
                              <wps:cNvPr id="102991" name="Text Box 464"/>
                              <wps:cNvSpPr txBox="1">
                                <a:spLocks noChangeAspect="1" noChangeArrowheads="1"/>
                              </wps:cNvSpPr>
                              <wps:spPr bwMode="auto">
                                <a:xfrm>
                                  <a:off x="757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50</w:t>
                                    </w:r>
                                  </w:p>
                                </w:txbxContent>
                              </wps:txbx>
                              <wps:bodyPr rot="0" vert="horz" wrap="square" lIns="0" tIns="0" rIns="0" bIns="0" anchor="t" anchorCtr="0" upright="1"/>
                            </wps:wsp>
                            <wps:wsp>
                              <wps:cNvPr id="102992" name="Text Box 465"/>
                              <wps:cNvSpPr txBox="1">
                                <a:spLocks noChangeAspect="1" noChangeArrowheads="1"/>
                              </wps:cNvSpPr>
                              <wps:spPr bwMode="auto">
                                <a:xfrm>
                                  <a:off x="7915"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60</w:t>
                                    </w:r>
                                  </w:p>
                                </w:txbxContent>
                              </wps:txbx>
                              <wps:bodyPr rot="0" vert="horz" wrap="square" lIns="0" tIns="0" rIns="0" bIns="0" anchor="t" anchorCtr="0" upright="1"/>
                            </wps:wsp>
                            <wps:wsp>
                              <wps:cNvPr id="102993" name="Text Box 466"/>
                              <wps:cNvSpPr txBox="1">
                                <a:spLocks noChangeAspect="1" noChangeArrowheads="1"/>
                              </wps:cNvSpPr>
                              <wps:spPr bwMode="auto">
                                <a:xfrm>
                                  <a:off x="8273" y="13656"/>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70</w:t>
                                    </w:r>
                                  </w:p>
                                </w:txbxContent>
                              </wps:txbx>
                              <wps:bodyPr rot="0" vert="horz" wrap="square" lIns="0" tIns="0" rIns="0" bIns="0" anchor="t" anchorCtr="0" upright="1"/>
                            </wps:wsp>
                            <wps:wsp>
                              <wps:cNvPr id="102994" name="Text Box 467"/>
                              <wps:cNvSpPr txBox="1">
                                <a:spLocks noChangeAspect="1" noChangeArrowheads="1"/>
                              </wps:cNvSpPr>
                              <wps:spPr bwMode="auto">
                                <a:xfrm>
                                  <a:off x="8632"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80</w:t>
                                    </w:r>
                                  </w:p>
                                </w:txbxContent>
                              </wps:txbx>
                              <wps:bodyPr rot="0" vert="horz" wrap="square" lIns="0" tIns="0" rIns="0" bIns="0" anchor="t" anchorCtr="0" upright="1"/>
                            </wps:wsp>
                            <wps:wsp>
                              <wps:cNvPr id="102995" name="Text Box 468"/>
                              <wps:cNvSpPr txBox="1">
                                <a:spLocks noChangeAspect="1" noChangeArrowheads="1"/>
                              </wps:cNvSpPr>
                              <wps:spPr bwMode="auto">
                                <a:xfrm>
                                  <a:off x="899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90</w:t>
                                    </w:r>
                                  </w:p>
                                </w:txbxContent>
                              </wps:txbx>
                              <wps:bodyPr rot="0" vert="horz" wrap="square" lIns="0" tIns="0" rIns="0" bIns="0" anchor="t" anchorCtr="0" upright="1"/>
                            </wps:wsp>
                            <wps:wsp>
                              <wps:cNvPr id="102996" name="Line 469"/>
                              <wps:cNvCnPr>
                                <a:cxnSpLocks noChangeShapeType="1"/>
                              </wps:cNvCnPr>
                              <wps:spPr bwMode="auto">
                                <a:xfrm>
                                  <a:off x="5408" y="13767"/>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997" name="Text Box 470"/>
                              <wps:cNvSpPr txBox="1">
                                <a:spLocks noChangeAspect="1" noChangeArrowheads="1"/>
                              </wps:cNvSpPr>
                              <wps:spPr bwMode="auto">
                                <a:xfrm>
                                  <a:off x="9231" y="13639"/>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cm</w:t>
                                    </w:r>
                                  </w:p>
                                </w:txbxContent>
                              </wps:txbx>
                              <wps:bodyPr rot="0" vert="horz" wrap="square" lIns="0" tIns="0" rIns="0" bIns="0" anchor="t" anchorCtr="0" upright="1"/>
                            </wps:wsp>
                          </wpg:grpSp>
                          <wps:wsp>
                            <wps:cNvPr id="102998" name="AutoShape 471"/>
                            <wps:cNvSpPr>
                              <a:spLocks noChangeAspect="1" noChangeArrowheads="1"/>
                            </wps:cNvSpPr>
                            <wps:spPr bwMode="auto">
                              <a:xfrm rot="16200000">
                                <a:off x="7342" y="13396"/>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g:grpSp>
                            <wpg:cNvPr id="102999" name="Group 472"/>
                            <wpg:cNvGrpSpPr/>
                            <wpg:grpSpPr>
                              <a:xfrm>
                                <a:off x="7350" y="12662"/>
                                <a:ext cx="363" cy="932"/>
                                <a:chOff x="3944" y="8707"/>
                                <a:chExt cx="363" cy="932"/>
                              </a:xfrm>
                            </wpg:grpSpPr>
                            <wps:wsp>
                              <wps:cNvPr id="103000" name="AutoShape 473"/>
                              <wps:cNvSpPr>
                                <a:spLocks noChangeAspect="1" noChangeArrowheads="1"/>
                              </wps:cNvSpPr>
                              <wps:spPr bwMode="auto">
                                <a:xfrm flipV="1">
                                  <a:off x="3944" y="9428"/>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103001" name="Rectangle 474"/>
                              <wps:cNvSpPr>
                                <a:spLocks noChangeAspect="1" noChangeArrowheads="1"/>
                              </wps:cNvSpPr>
                              <wps:spPr bwMode="auto">
                                <a:xfrm>
                                  <a:off x="4134" y="9559"/>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103002" name="Oval 475"/>
                              <wps:cNvSpPr>
                                <a:spLocks noChangeAspect="1" noChangeArrowheads="1"/>
                              </wps:cNvSpPr>
                              <wps:spPr bwMode="auto">
                                <a:xfrm>
                                  <a:off x="4085" y="9243"/>
                                  <a:ext cx="80" cy="51"/>
                                </a:xfrm>
                                <a:prstGeom prst="ellipse">
                                  <a:avLst/>
                                </a:prstGeom>
                                <a:solidFill>
                                  <a:srgbClr val="FFFFFF"/>
                                </a:solidFill>
                                <a:ln w="9525">
                                  <a:solidFill>
                                    <a:srgbClr val="000000"/>
                                  </a:solidFill>
                                  <a:round/>
                                  <a:headEnd/>
                                  <a:tailEnd/>
                                </a:ln>
                              </wps:spPr>
                              <wps:bodyPr rot="0" vert="horz" wrap="square" anchor="t" anchorCtr="0" upright="1"/>
                            </wps:wsp>
                            <wps:wsp>
                              <wps:cNvPr id="103003" name="Line 476"/>
                              <wps:cNvCnPr>
                                <a:cxnSpLocks noChangeShapeType="1"/>
                              </wps:cNvCnPr>
                              <wps:spPr bwMode="auto">
                                <a:xfrm>
                                  <a:off x="4085" y="9271"/>
                                  <a:ext cx="0" cy="2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04" name="Line 477"/>
                              <wps:cNvCnPr>
                                <a:cxnSpLocks noChangeShapeType="1"/>
                              </wps:cNvCnPr>
                              <wps:spPr bwMode="auto">
                                <a:xfrm>
                                  <a:off x="4165" y="9264"/>
                                  <a:ext cx="0" cy="2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05" name="Arc 478"/>
                              <wps:cNvSpPr>
                                <a:spLocks noChangeAspect="1"/>
                              </wps:cNvSpPr>
                              <wps:spPr bwMode="auto">
                                <a:xfrm rot="7901522">
                                  <a:off x="4099" y="9466"/>
                                  <a:ext cx="56" cy="55"/>
                                </a:xfrm>
                                <a:custGeom>
                                  <a:avLst/>
                                  <a:gdLst>
                                    <a:gd name="T0" fmla="*/ 2 w 21600"/>
                                    <a:gd name="T1" fmla="*/ 0 h 21600"/>
                                    <a:gd name="T2" fmla="*/ 56 w 21600"/>
                                    <a:gd name="T3" fmla="*/ 55 h 21600"/>
                                    <a:gd name="T4" fmla="*/ 0 w 21600"/>
                                    <a:gd name="T5" fmla="*/ 50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3006" name="Oval 479"/>
                              <wps:cNvSpPr>
                                <a:spLocks noChangeAspect="1" noChangeArrowheads="1"/>
                              </wps:cNvSpPr>
                              <wps:spPr bwMode="auto">
                                <a:xfrm>
                                  <a:off x="4074" y="8707"/>
                                  <a:ext cx="101" cy="556"/>
                                </a:xfrm>
                                <a:prstGeom prst="ellipse">
                                  <a:avLst/>
                                </a:prstGeom>
                                <a:solidFill>
                                  <a:srgbClr val="FFFFFF"/>
                                </a:solidFill>
                                <a:ln w="9525">
                                  <a:solidFill>
                                    <a:srgbClr val="000000"/>
                                  </a:solidFill>
                                  <a:round/>
                                  <a:headEnd/>
                                  <a:tailEnd/>
                                </a:ln>
                              </wps:spPr>
                              <wps:bodyPr rot="0" vert="horz" wrap="square" anchor="t" anchorCtr="0" upright="1"/>
                            </wps:wsp>
                            <wps:wsp>
                              <wps:cNvPr id="103007" name="Line 480"/>
                              <wps:cNvCnPr>
                                <a:cxnSpLocks noChangeShapeType="1"/>
                              </wps:cNvCnPr>
                              <wps:spPr bwMode="auto">
                                <a:xfrm flipV="1">
                                  <a:off x="4222" y="9565"/>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08" name="Rectangle 481"/>
                              <wps:cNvSpPr>
                                <a:spLocks noChangeArrowheads="1"/>
                              </wps:cNvSpPr>
                              <wps:spPr bwMode="auto">
                                <a:xfrm>
                                  <a:off x="4096" y="9358"/>
                                  <a:ext cx="62"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103009" name="Group 482"/>
                            <wpg:cNvGrpSpPr/>
                            <wpg:grpSpPr>
                              <a:xfrm>
                                <a:off x="7870" y="12571"/>
                                <a:ext cx="385" cy="1026"/>
                                <a:chOff x="7334" y="12571"/>
                                <a:chExt cx="385" cy="1026"/>
                              </a:xfrm>
                            </wpg:grpSpPr>
                            <wps:wsp>
                              <wps:cNvPr id="103010" name="AutoShape 483"/>
                              <wps:cNvSpPr>
                                <a:spLocks noChangeAspect="1" noChangeArrowheads="1"/>
                              </wps:cNvSpPr>
                              <wps:spPr bwMode="auto">
                                <a:xfrm rot="16200000">
                                  <a:off x="7343" y="13399"/>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s:wsp>
                              <wps:cNvPr id="103011" name="AutoShape 484"/>
                              <wps:cNvSpPr>
                                <a:spLocks noChangeAspect="1" noChangeArrowheads="1"/>
                              </wps:cNvSpPr>
                              <wps:spPr bwMode="auto">
                                <a:xfrm flipV="1">
                                  <a:off x="7351" y="13386"/>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103012" name="Rectangle 485"/>
                              <wps:cNvSpPr>
                                <a:spLocks noChangeAspect="1" noChangeArrowheads="1"/>
                              </wps:cNvSpPr>
                              <wps:spPr bwMode="auto">
                                <a:xfrm>
                                  <a:off x="7541" y="13517"/>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103013" name="Line 486"/>
                              <wps:cNvCnPr>
                                <a:cxnSpLocks noChangeShapeType="1"/>
                              </wps:cNvCnPr>
                              <wps:spPr bwMode="auto">
                                <a:xfrm>
                                  <a:off x="7522" y="13275"/>
                                  <a:ext cx="0" cy="1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3014" name="Line 487"/>
                              <wps:cNvCnPr>
                                <a:cxnSpLocks noChangeShapeType="1"/>
                              </wps:cNvCnPr>
                              <wps:spPr bwMode="auto">
                                <a:xfrm flipV="1">
                                  <a:off x="7629" y="13523"/>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3015" name="Group 488"/>
                              <wpg:cNvGrpSpPr/>
                              <wpg:grpSpPr>
                                <a:xfrm>
                                  <a:off x="7334" y="12571"/>
                                  <a:ext cx="385" cy="811"/>
                                  <a:chOff x="4836" y="1909"/>
                                  <a:chExt cx="281" cy="471"/>
                                </a:xfrm>
                              </wpg:grpSpPr>
                              <wps:wsp>
                                <wps:cNvPr id="103016" name="Line 489"/>
                                <wps:cNvCnPr>
                                  <a:cxnSpLocks noChangeShapeType="1"/>
                                </wps:cNvCnPr>
                                <wps:spPr bwMode="auto">
                                  <a:xfrm>
                                    <a:off x="4836" y="1910"/>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17" name="Line 490"/>
                                <wps:cNvCnPr>
                                  <a:cxnSpLocks noChangeShapeType="1"/>
                                </wps:cNvCnPr>
                                <wps:spPr bwMode="auto">
                                  <a:xfrm>
                                    <a:off x="5115" y="2029"/>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18" name="Line 491"/>
                                <wps:cNvCnPr>
                                  <a:cxnSpLocks noChangeShapeType="1"/>
                                </wps:cNvCnPr>
                                <wps:spPr bwMode="auto">
                                  <a:xfrm>
                                    <a:off x="4836" y="1909"/>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19" name="Line 492"/>
                                <wps:cNvCnPr>
                                  <a:cxnSpLocks noChangeShapeType="1"/>
                                </wps:cNvCnPr>
                                <wps:spPr bwMode="auto">
                                  <a:xfrm>
                                    <a:off x="4839" y="2260"/>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3020" name="Group 493"/>
                            <wpg:cNvGrpSpPr/>
                            <wpg:grpSpPr>
                              <a:xfrm>
                                <a:off x="6274" y="12775"/>
                                <a:ext cx="364" cy="821"/>
                                <a:chOff x="6178" y="12775"/>
                                <a:chExt cx="364" cy="821"/>
                              </a:xfrm>
                            </wpg:grpSpPr>
                            <wpg:grpSp>
                              <wpg:cNvPr id="103021" name="Group 494"/>
                              <wpg:cNvGrpSpPr/>
                              <wpg:grpSpPr>
                                <a:xfrm>
                                  <a:off x="6178" y="12775"/>
                                  <a:ext cx="364" cy="820"/>
                                  <a:chOff x="5554" y="12775"/>
                                  <a:chExt cx="364" cy="820"/>
                                </a:xfrm>
                              </wpg:grpSpPr>
                              <wps:wsp>
                                <wps:cNvPr id="103022" name="AutoShape 495"/>
                                <wps:cNvSpPr>
                                  <a:spLocks noChangeAspect="1" noChangeArrowheads="1"/>
                                </wps:cNvSpPr>
                                <wps:spPr bwMode="auto">
                                  <a:xfrm rot="16200000">
                                    <a:off x="5546" y="13397"/>
                                    <a:ext cx="207" cy="190"/>
                                  </a:xfrm>
                                  <a:prstGeom prst="parallelogram">
                                    <a:avLst>
                                      <a:gd name="adj" fmla="val 67159"/>
                                    </a:avLst>
                                  </a:prstGeom>
                                  <a:solidFill>
                                    <a:srgbClr val="FFFFFF"/>
                                  </a:solidFill>
                                  <a:ln w="9525">
                                    <a:solidFill>
                                      <a:srgbClr val="000000"/>
                                    </a:solidFill>
                                    <a:miter lim="800000"/>
                                    <a:headEnd/>
                                    <a:tailEnd/>
                                  </a:ln>
                                </wps:spPr>
                                <wps:bodyPr rot="0" vert="horz" wrap="square" anchor="t" anchorCtr="0" upright="1"/>
                              </wps:wsp>
                              <wpg:grpSp>
                                <wpg:cNvPr id="103023" name="Group 496"/>
                                <wpg:cNvGrpSpPr/>
                                <wpg:grpSpPr>
                                  <a:xfrm>
                                    <a:off x="5554" y="12775"/>
                                    <a:ext cx="364" cy="820"/>
                                    <a:chOff x="5554" y="12775"/>
                                    <a:chExt cx="364" cy="820"/>
                                  </a:xfrm>
                                </wpg:grpSpPr>
                                <wps:wsp>
                                  <wps:cNvPr id="103024" name="Rectangle 497"/>
                                  <wps:cNvSpPr>
                                    <a:spLocks noChangeAspect="1" noChangeArrowheads="1"/>
                                  </wps:cNvSpPr>
                                  <wps:spPr bwMode="auto">
                                    <a:xfrm>
                                      <a:off x="5744" y="13515"/>
                                      <a:ext cx="173" cy="80"/>
                                    </a:xfrm>
                                    <a:prstGeom prst="rect">
                                      <a:avLst/>
                                    </a:prstGeom>
                                    <a:solidFill>
                                      <a:srgbClr val="FFFFFF"/>
                                    </a:solidFill>
                                    <a:ln w="9525">
                                      <a:solidFill>
                                        <a:srgbClr val="000000"/>
                                      </a:solidFill>
                                      <a:miter lim="800000"/>
                                      <a:headEnd/>
                                      <a:tailEnd/>
                                    </a:ln>
                                  </wps:spPr>
                                  <wps:bodyPr rot="0" vert="horz" wrap="square" anchor="t" anchorCtr="0" upright="1"/>
                                </wps:wsp>
                                <wpg:grpSp>
                                  <wpg:cNvPr id="103025" name="Group 498"/>
                                  <wpg:cNvGrpSpPr/>
                                  <wpg:grpSpPr>
                                    <a:xfrm>
                                      <a:off x="5554" y="12775"/>
                                      <a:ext cx="364" cy="737"/>
                                      <a:chOff x="5554" y="12775"/>
                                      <a:chExt cx="364" cy="737"/>
                                    </a:xfrm>
                                  </wpg:grpSpPr>
                                  <wps:wsp>
                                    <wps:cNvPr id="103026" name="AutoShape 499"/>
                                    <wps:cNvSpPr>
                                      <a:spLocks noChangeAspect="1" noChangeArrowheads="1"/>
                                    </wps:cNvSpPr>
                                    <wps:spPr bwMode="auto">
                                      <a:xfrm flipV="1">
                                        <a:off x="5554" y="13384"/>
                                        <a:ext cx="364" cy="128"/>
                                      </a:xfrm>
                                      <a:prstGeom prst="parallelogram">
                                        <a:avLst>
                                          <a:gd name="adj" fmla="val 150811"/>
                                        </a:avLst>
                                      </a:prstGeom>
                                      <a:solidFill>
                                        <a:srgbClr val="FFFFFF"/>
                                      </a:solidFill>
                                      <a:ln w="9525">
                                        <a:solidFill>
                                          <a:srgbClr val="000000"/>
                                        </a:solidFill>
                                        <a:miter lim="800000"/>
                                        <a:headEnd/>
                                        <a:tailEnd/>
                                      </a:ln>
                                    </wps:spPr>
                                    <wps:bodyPr rot="0" vert="horz" wrap="square" anchor="t" anchorCtr="0" upright="1"/>
                                  </wps:wsp>
                                  <wps:wsp>
                                    <wps:cNvPr id="103027" name="Oval 500"/>
                                    <wps:cNvSpPr>
                                      <a:spLocks noChangeAspect="1" noChangeArrowheads="1"/>
                                    </wps:cNvSpPr>
                                    <wps:spPr bwMode="auto">
                                      <a:xfrm>
                                        <a:off x="5696" y="13024"/>
                                        <a:ext cx="81" cy="51"/>
                                      </a:xfrm>
                                      <a:prstGeom prst="ellipse">
                                        <a:avLst/>
                                      </a:prstGeom>
                                      <a:solidFill>
                                        <a:srgbClr val="FFFFFF"/>
                                      </a:solidFill>
                                      <a:ln w="9525">
                                        <a:solidFill>
                                          <a:srgbClr val="000000"/>
                                        </a:solidFill>
                                        <a:round/>
                                        <a:headEnd/>
                                        <a:tailEnd/>
                                      </a:ln>
                                    </wps:spPr>
                                    <wps:bodyPr rot="0" vert="horz" wrap="square" anchor="t" anchorCtr="0" upright="1"/>
                                  </wps:wsp>
                                  <wps:wsp>
                                    <wps:cNvPr id="103028" name="Line 501"/>
                                    <wps:cNvCnPr>
                                      <a:cxnSpLocks noChangeShapeType="1"/>
                                    </wps:cNvCnPr>
                                    <wps:spPr bwMode="auto">
                                      <a:xfrm>
                                        <a:off x="5696" y="13059"/>
                                        <a:ext cx="0" cy="3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29" name="Line 502"/>
                                    <wps:cNvCnPr>
                                      <a:cxnSpLocks noChangeShapeType="1"/>
                                    </wps:cNvCnPr>
                                    <wps:spPr bwMode="auto">
                                      <a:xfrm>
                                        <a:off x="5777" y="13050"/>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30" name="Arc 503"/>
                                    <wps:cNvSpPr>
                                      <a:spLocks noChangeAspect="1"/>
                                    </wps:cNvSpPr>
                                    <wps:spPr bwMode="auto">
                                      <a:xfrm rot="7901522">
                                        <a:off x="5710" y="13416"/>
                                        <a:ext cx="56" cy="56"/>
                                      </a:xfrm>
                                      <a:custGeom>
                                        <a:avLst/>
                                        <a:gdLst>
                                          <a:gd name="T0" fmla="*/ 2 w 21600"/>
                                          <a:gd name="T1" fmla="*/ 0 h 21600"/>
                                          <a:gd name="T2" fmla="*/ 56 w 21600"/>
                                          <a:gd name="T3" fmla="*/ 56 h 21600"/>
                                          <a:gd name="T4" fmla="*/ 0 w 21600"/>
                                          <a:gd name="T5" fmla="*/ 51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3031" name="Freeform 504"/>
                                    <wps:cNvSpPr>
                                      <a:spLocks noChangeAspect="1"/>
                                    </wps:cNvSpPr>
                                    <wps:spPr bwMode="auto">
                                      <a:xfrm>
                                        <a:off x="5693" y="12775"/>
                                        <a:ext cx="85" cy="280"/>
                                      </a:xfrm>
                                      <a:custGeom>
                                        <a:avLst/>
                                        <a:gdLst>
                                          <a:gd name="T0" fmla="*/ 68 w 113"/>
                                          <a:gd name="T1" fmla="*/ 10 h 372"/>
                                          <a:gd name="T2" fmla="*/ 46 w 113"/>
                                          <a:gd name="T3" fmla="*/ 50 h 372"/>
                                          <a:gd name="T4" fmla="*/ 39 w 113"/>
                                          <a:gd name="T5" fmla="*/ 59 h 372"/>
                                          <a:gd name="T6" fmla="*/ 33 w 113"/>
                                          <a:gd name="T7" fmla="*/ 69 h 372"/>
                                          <a:gd name="T8" fmla="*/ 28 w 113"/>
                                          <a:gd name="T9" fmla="*/ 83 h 372"/>
                                          <a:gd name="T10" fmla="*/ 20 w 113"/>
                                          <a:gd name="T11" fmla="*/ 92 h 372"/>
                                          <a:gd name="T12" fmla="*/ 11 w 113"/>
                                          <a:gd name="T13" fmla="*/ 108 h 372"/>
                                          <a:gd name="T14" fmla="*/ 0 w 113"/>
                                          <a:gd name="T15" fmla="*/ 150 h 372"/>
                                          <a:gd name="T16" fmla="*/ 2 w 113"/>
                                          <a:gd name="T17" fmla="*/ 188 h 372"/>
                                          <a:gd name="T18" fmla="*/ 14 w 113"/>
                                          <a:gd name="T19" fmla="*/ 224 h 372"/>
                                          <a:gd name="T20" fmla="*/ 23 w 113"/>
                                          <a:gd name="T21" fmla="*/ 247 h 372"/>
                                          <a:gd name="T22" fmla="*/ 27 w 113"/>
                                          <a:gd name="T23" fmla="*/ 260 h 372"/>
                                          <a:gd name="T24" fmla="*/ 38 w 113"/>
                                          <a:gd name="T25" fmla="*/ 278 h 372"/>
                                          <a:gd name="T26" fmla="*/ 49 w 113"/>
                                          <a:gd name="T27" fmla="*/ 280 h 372"/>
                                          <a:gd name="T28" fmla="*/ 59 w 113"/>
                                          <a:gd name="T29" fmla="*/ 275 h 372"/>
                                          <a:gd name="T30" fmla="*/ 65 w 113"/>
                                          <a:gd name="T31" fmla="*/ 271 h 372"/>
                                          <a:gd name="T32" fmla="*/ 71 w 113"/>
                                          <a:gd name="T33" fmla="*/ 258 h 372"/>
                                          <a:gd name="T34" fmla="*/ 77 w 113"/>
                                          <a:gd name="T35" fmla="*/ 242 h 372"/>
                                          <a:gd name="T36" fmla="*/ 80 w 113"/>
                                          <a:gd name="T37" fmla="*/ 228 h 372"/>
                                          <a:gd name="T38" fmla="*/ 81 w 113"/>
                                          <a:gd name="T39" fmla="*/ 204 h 372"/>
                                          <a:gd name="T40" fmla="*/ 83 w 113"/>
                                          <a:gd name="T41" fmla="*/ 178 h 372"/>
                                          <a:gd name="T42" fmla="*/ 79 w 113"/>
                                          <a:gd name="T43" fmla="*/ 157 h 372"/>
                                          <a:gd name="T44" fmla="*/ 73 w 113"/>
                                          <a:gd name="T45" fmla="*/ 129 h 372"/>
                                          <a:gd name="T46" fmla="*/ 63 w 113"/>
                                          <a:gd name="T47" fmla="*/ 105 h 372"/>
                                          <a:gd name="T48" fmla="*/ 71 w 113"/>
                                          <a:gd name="T49" fmla="*/ 43 h 372"/>
                                          <a:gd name="T50" fmla="*/ 68 w 113"/>
                                          <a:gd name="T51" fmla="*/ 10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s:wsp>
                                    <wps:cNvPr id="103032" name="Rectangle 505"/>
                                    <wps:cNvSpPr>
                                      <a:spLocks noChangeAspect="1" noChangeArrowheads="1"/>
                                    </wps:cNvSpPr>
                                    <wps:spPr bwMode="auto">
                                      <a:xfrm>
                                        <a:off x="5704" y="13288"/>
                                        <a:ext cx="66" cy="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grpSp>
                            <wps:wsp>
                              <wps:cNvPr id="103033" name="Line 506"/>
                              <wps:cNvCnPr>
                                <a:cxnSpLocks noChangeShapeType="1"/>
                              </wps:cNvCnPr>
                              <wps:spPr bwMode="auto">
                                <a:xfrm flipV="1">
                                  <a:off x="6461" y="13520"/>
                                  <a:ext cx="0"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3034" name="Group 507"/>
                          <wpg:cNvGrpSpPr/>
                          <wpg:grpSpPr>
                            <a:xfrm>
                              <a:off x="2434" y="1656"/>
                              <a:ext cx="528" cy="571"/>
                              <a:chOff x="2434" y="1656"/>
                              <a:chExt cx="528" cy="571"/>
                            </a:xfrm>
                          </wpg:grpSpPr>
                          <wps:wsp>
                            <wps:cNvPr id="103035" name="Text Box 508"/>
                            <wps:cNvSpPr txBox="1">
                              <a:spLocks noChangeArrowheads="1"/>
                            </wps:cNvSpPr>
                            <wps:spPr bwMode="auto">
                              <a:xfrm>
                                <a:off x="2434" y="1656"/>
                                <a:ext cx="48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7F5BE4" w:rsidRDefault="00064976" w:rsidP="00064976">
                                  <w:pPr>
                                    <w:jc w:val="center"/>
                                    <w:rPr>
                                      <w:sz w:val="22"/>
                                    </w:rPr>
                                  </w:pPr>
                                  <w:r w:rsidRPr="007F5BE4">
                                    <w:rPr>
                                      <w:sz w:val="22"/>
                                    </w:rPr>
                                    <w:t>A</w:t>
                                  </w:r>
                                </w:p>
                              </w:txbxContent>
                            </wps:txbx>
                            <wps:bodyPr rot="0" vert="horz" wrap="square" lIns="0" tIns="0" rIns="0" bIns="0" anchor="t" anchorCtr="0" upright="1">
                              <a:spAutoFit/>
                            </wps:bodyPr>
                          </wps:wsp>
                          <wps:wsp>
                            <wps:cNvPr id="103036" name="AutoShape 509"/>
                            <wps:cNvCnPr>
                              <a:cxnSpLocks noChangeShapeType="1"/>
                            </wps:cNvCnPr>
                            <wps:spPr bwMode="auto">
                              <a:xfrm>
                                <a:off x="2782" y="1891"/>
                                <a:ext cx="180" cy="33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365" name="文本框 365" descr="学科网(www.zxxk.com)--教育资源门户，提供试卷、教案、课件、论文、素材及各类教学资源下载，还有大量而丰富的教学相关资讯！"/>
                        <wps:cNvSpPr txBox="1">
                          <a:spLocks noChangeArrowheads="1"/>
                        </wps:cNvSpPr>
                        <wps:spPr bwMode="auto">
                          <a:xfrm flipV="1">
                            <a:off x="1148861" y="931985"/>
                            <a:ext cx="304800" cy="245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C06635" w:rsidRDefault="00064976" w:rsidP="00064976">
                              <w:pPr>
                                <w:jc w:val="center"/>
                                <w:rPr>
                                  <w:sz w:val="18"/>
                                  <w:szCs w:val="18"/>
                                </w:rPr>
                              </w:pPr>
                              <w:r>
                                <w:rPr>
                                  <w:rFonts w:hint="eastAsia"/>
                                  <w:sz w:val="18"/>
                                  <w:szCs w:val="18"/>
                                </w:rPr>
                                <w:t>图</w:t>
                              </w:r>
                              <w:r>
                                <w:rPr>
                                  <w:rFonts w:hint="eastAsia"/>
                                  <w:sz w:val="18"/>
                                  <w:szCs w:val="18"/>
                                </w:rPr>
                                <w:t>17</w:t>
                              </w:r>
                            </w:p>
                          </w:txbxContent>
                        </wps:txbx>
                        <wps:bodyPr rot="0" vert="horz" wrap="square" lIns="0" tIns="0" rIns="0" bIns="0" anchor="t" anchorCtr="0" upright="1"/>
                      </wps:wsp>
                    </wpg:wgp>
                  </a:graphicData>
                </a:graphic>
              </wp:inline>
            </w:drawing>
          </mc:Choice>
          <mc:Fallback>
            <w:pict>
              <v:group id="组合 103777" o:spid="_x0000_s1070" style="width:216.05pt;height:92.7pt;mso-position-horizontal-relative:char;mso-position-vertical-relative:line" coordsize="27438,11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">
                <v:group id="组合 102859" o:spid="_x0000_s1071" alt="学科网(www.zxxk.com)--教育资源门户，提供试卷、教案、课件、论文、素材及各类教学资源下载，还有大量而丰富的教学相关资讯！" style="position:absolute;width:27438;height:10083" coordorigin="2434,1353" coordsize="4321,1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k3OcQAAADfAAAA&#10;DwAAAAAAAAAAAAAAAACqAgAAZHJzL2Rvd25yZXYueG1sUEsFBgAAAAAEAAQA+gAAAJsDAAAAAA==&#10;">
                  <v:group id="Group 333" o:spid="_x0000_s1072" style="position:absolute;left:2499;top:1353;width:4256;height:1588" coordorigin="5405,12571" coordsize="4256,1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fVBnFAAAA3wAA&#10;AA8AAAAAAAAAAAAAAAAAqgIAAGRycy9kb3ducmV2LnhtbFBLBQYAAAAABAAEAPoAAACcAw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334" o:spid="_x0000_s1073" type="#_x0000_t7" style="position:absolute;left:5405;top:13469;width:4066;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n1ssIA&#10;AADfAAAADwAAAGRycy9kb3ducmV2LnhtbERP3WrCMBS+H/gO4QjeDE0tm0g1igiCIBOmPsAxObbF&#10;5qQk0da3XwaDXX58/8t1bxvxJB9qxwqmkwwEsXam5lLB5bwbz0GEiGywcUwKXhRgvRq8LbEwruNv&#10;ep5iKVIIhwIVVDG2hZRBV2QxTFxLnLib8xZjgr6UxmOXwm0j8yybSYs1p4YKW9pWpO+nh1XwdefD&#10;p5b5edtd/Ic+lsf36/Wh1GjYbxYgIvXxX/zn3ps0P8vnsyn8/kkA5O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qfWywgAAAN8AAAAPAAAAAAAAAAAAAAAAAJgCAABkcnMvZG93&#10;bnJldi54bWxQSwUGAAAAAAQABAD1AAAAhwMAAAAA&#10;" adj="1094">
                      <o:lock v:ext="edit" aspectratio="t"/>
                    </v:shape>
                    <v:line id="Line 335" o:spid="_x0000_s1074" style="position:absolute;flip:x;visibility:visible;mso-wrap-style:square" from="5407,13469" to="5407,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kD48UAAADfAAAADwAAAGRycy9kb3ducmV2LnhtbERPz2vCMBS+C/sfwht4kZmuDOk6o8hg&#10;sIOXqVR2e2vemtLmpUsyrf/9MhA8fny/l+vR9uJEPrSOFTzOMxDEtdMtNwoO+7eHAkSIyBp7x6Tg&#10;QgHWq7vJEkvtzvxBp11sRArhUKICE+NQShlqQxbD3A3Eift23mJM0DdSezyncNvLPMsW0mLLqcHg&#10;QK+G6m73axXIYjv78Zuvp67qjsdnU9XV8LlVano/bl5ARBrjTXx1v+s0P8uLRQ7/fxIA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gkD48UAAADfAAAADwAAAAAAAAAA&#10;AAAAAAChAgAAZHJzL2Rvd25yZXYueG1sUEsFBgAAAAAEAAQA+QAAAJMDAAAAAA==&#10;"/>
                    <v:group id="Group 336" o:spid="_x0000_s1075" style="position:absolute;left:5408;top:13597;width:4253;height:562" coordorigin="5408,13597"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MjcpuwwAAAN8AAAAP&#10;AAAAAAAAAAAAAAAAAKoCAABkcnMvZG93bnJldi54bWxQSwUGAAAAAAQABAD6AAAAmgMAAAAA&#10;">
                      <v:group id="Group 337" o:spid="_x0000_s1076" style="position:absolute;left:8785;top:13829;width:397;height:330"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2RSGsQAAADfAAAA&#10;DwAAAAAAAAAAAAAAAACqAgAAZHJzL2Rvd25yZXYueG1sUEsFBgAAAAAEAAQA+gAAAJsDAAAAAA==&#10;">
                        <v:line id="Line 338" o:spid="_x0000_s1077"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bl8UAAADfAAAADwAAAGRycy9kb3ducmV2LnhtbERPz2vCMBS+D/Y/hCfsMmY62aTrjCLC&#10;wIMXdVR2e2ueTWnzUpOo3X9vBoMdP77fs8VgO3EhHxrHCp7HGQjiyumGawWf+4+nHESIyBo7x6Tg&#10;hwIs5vd3Myy0u/KWLrtYixTCoUAFJsa+kDJUhiyGseuJE3d03mJM0NdSe7ymcNvJSZZNpcWGU4PB&#10;nlaGqnZ3tgpkvnk8+eX3S1u2h8ObKauy/9oo9TAalu8gIg3xX/znXus0P5vk01f4/ZMAyP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bl8UAAADfAAAADwAAAAAAAAAA&#10;AAAAAAChAgAAZHJzL2Rvd25yZXYueG1sUEsFBgAAAAAEAAQA+QAAAJMDAAAAAA==&#10;"/>
                        <v:line id="Line 339" o:spid="_x0000_s1078"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IF4MUAAADfAAAADwAAAGRycy9kb3ducmV2LnhtbERPW0vDMBR+F/Yfwhn4Ii51jFLrsjEE&#10;wYe97EKHb8fm2JQ2JzWJW/33Rhjs8eO7L9ej7cWZfGgdK3iaZSCIa6dbbhQcD2+PBYgQkTX2jknB&#10;LwVYryZ3Syy1u/COzvvYiBTCoUQFJsahlDLUhiyGmRuIE/flvMWYoG+k9nhJ4baX8yzLpcWWU4PB&#10;gV4N1d3+xyqQxfbh228+F13VnU7Ppqqr4WOr1P103LyAiDTGm/jqftdpfjYv8hz+/yQAc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TIF4MUAAADfAAAADwAAAAAAAAAA&#10;AAAAAAChAgAAZHJzL2Rvd25yZXYueG1sUEsFBgAAAAAEAAQA+QAAAJMDAAAAAA==&#10;"/>
                        <v:line id="Line 340" o:spid="_x0000_s1079"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6ge8YAAADfAAAADwAAAGRycy9kb3ducmV2LnhtbERPz0vDMBS+C/4P4QlehksdY9a6bAxB&#10;2GEXN2nx9myeTWnzUpO4df/9Igw8fny/l+vR9uJIPrSOFTxOMxDEtdMtNwo+Dm8POYgQkTX2jknB&#10;mQKsV7c3Syy0O/E7HfexESmEQ4EKTIxDIWWoDVkMUzcQJ+7beYsxQd9I7fGUwm0vZ1m2kBZbTg0G&#10;B3o1VHf7X6tA5rvJj998zbuyq6pnU9bl8LlT6v5u3LyAiDTGf/HVvdVpfjbLF0/w9y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oHvGAAAA3wAAAA8AAAAAAAAA&#10;AAAAAAAAoQIAAGRycy9kb3ducmV2LnhtbFBLBQYAAAAABAAEAPkAAACUAwAAAAA=&#10;"/>
                        <v:line id="Line 341" o:spid="_x0000_s1080"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074MUAAADfAAAADwAAAGRycy9kb3ducmV2LnhtbERPTUvDQBC9C/0PyxS82U0rhJJ2W4pF&#10;aD2IrYI9TrNjEs3Oht01if/eOQgeH+97vR1dq3oKsfFsYD7LQBGX3jZcGXh7fbxbgooJ2WLrmQz8&#10;UITtZnKzxsL6gU/Un1OlJIRjgQbqlLpC61jW5DDOfEcs3IcPDpPAUGkbcJBw1+pFluXaYcPSUGNH&#10;DzWVX+dvZ+D5/iXvd8enw/h+zK/l/nS9fA7BmNvpuFuBSjSmf/Gf+2BlfrZY5jJY/ggA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7074MUAAADfAAAADwAAAAAAAAAA&#10;AAAAAAChAgAAZHJzL2Rvd25yZXYueG1sUEsFBgAAAAAEAAQA+QAAAJMDAAAAAA==&#10;"/>
                        <v:line id="Line 342" o:spid="_x0000_s1081"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yyFcQAAADfAAAADwAAAGRycy9kb3ducmV2LnhtbERPTWvCQBC9C/0PyxR6Ed0YRdI0G5FC&#10;iyfFtNLrkB2T0OxsyG5N2l/fFQSPj/edbUbTigv1rrGsYDGPQBCXVjdcKfj8eJslIJxH1thaJgW/&#10;5GCTP0wyTLUd+EiXwlcihLBLUUHtfZdK6cqaDLq57YgDd7a9QR9gX0nd4xDCTSvjKFpLgw2Hhho7&#10;eq2p/C5+jALk/d8yGRa0ku/05eL9Ybo9nZV6ehy3LyA8jf4uvrl3OsyP4mT9DNc/AYDM/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3LIVxAAAAN8AAAAPAAAAAAAAAAAA&#10;AAAAAKECAABkcnMvZG93bnJldi54bWxQSwUGAAAAAAQABAD5AAAAkgMAAAAA&#10;"/>
                        <v:line id="Line 343" o:spid="_x0000_s1082"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6u0sUAAADfAAAADwAAAGRycy9kb3ducmV2LnhtbERPTUvDQBC9C/6HZQQvYjcW0TR2W4og&#10;eOjFVlK8TbNjNiQ7G3fXNv575yB4fLzv5XrygzpRTF1gA3ezAhRxE2zHrYH3/cttCSplZItDYDLw&#10;QwnWq8uLJVY2nPmNTrvcKgnhVKEBl/NYaZ0aRx7TLIzEwn2G6DELjK22Ec8S7gc9L4oH7bFjaXA4&#10;0rOjpt99ewO63N58xc3xvq/7w2Hh6qYeP7bGXF9NmydQmab8L/5zv1qZX8zLR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E6u0sUAAADfAAAADwAAAAAAAAAA&#10;AAAAAAChAgAAZHJzL2Rvd25yZXYueG1sUEsFBgAAAAAEAAQA+QAAAJMDAAAAAA==&#10;"/>
                        <v:line id="Line 344" o:spid="_x0000_s1083"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4EoMUAAADfAAAADwAAAGRycy9kb3ducmV2LnhtbERPXWvCMBR9H+w/hDvY20x10Ek1ikwE&#10;3cOYTtDHa3Nt65qbkmRt9++NIOzxcL6n897UoiXnK8sKhoMEBHFudcWFgv336mUMwgdkjbVlUvBH&#10;Huazx4cpZtp2vKV2FwoRQ9hnqKAMocmk9HlJBv3ANsSRO1tnMEToCqkddjHc1HKUJKk0WHFsKLGh&#10;95Lyn92vUfD5+pW2i83Huj9s0lO+3J6Ol84p9fzULyYgAvXhX3x3r3Wcn4zGb0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14EoMUAAADfAAAADwAAAAAAAAAA&#10;AAAAAAChAgAAZHJzL2Rvd25yZXYueG1sUEsFBgAAAAAEAAQA+QAAAJMDAAAAAA==&#10;"/>
                        <v:line id="Line 345" o:spid="_x0000_s1084"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ya18YAAADfAAAADwAAAGRycy9kb3ducmV2LnhtbERPXWvCMBR9H+w/hDvY20ztoJNqFJkI&#10;uocx3UAfr821rWtuSpK13b83wmCPh/M9WwymER05X1tWMB4lIIgLq2suFXx9rp8mIHxA1thYJgW/&#10;5GExv7+bYa5tzzvq9qEUMYR9jgqqENpcSl9UZNCPbEscubN1BkOErpTaYR/DTSPTJMmkwZpjQ4Ut&#10;vVZUfO9/jIL354+sW27fNsNhm52K1e50vPROqceHYTkFEWgI/+I/90bH+Uk6eUnh9icC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MmtfGAAAA3wAAAA8AAAAAAAAA&#10;AAAAAAAAoQIAAGRycy9kb3ducmV2LnhtbFBLBQYAAAAABAAEAPkAAACUAwAAAAA=&#10;"/>
                        <v:line id="Line 346" o:spid="_x0000_s1085"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A/TMUAAADfAAAADwAAAGRycy9kb3ducmV2LnhtbERPXWvCMBR9H+w/hDvY20yn0Ek1imwM&#10;dA8ynaCP1+ba1jU3Jcna+u+NIOzxcL6n897UoiXnK8sKXgcJCOLc6ooLBbufz5cxCB+QNdaWScGF&#10;PMxnjw9TzLTteEPtNhQihrDPUEEZQpNJ6fOSDPqBbYgjd7LOYIjQFVI77GK4qeUwSVJpsOLYUGJD&#10;7yXlv9s/o2A9+k7bxepr2e9X6TH/2BwP584p9fzULyYgAvXhX3x3L3WcnwzHby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MA/TMUAAADfAAAADwAAAAAAAAAA&#10;AAAAAAChAgAAZHJzL2Rvd25yZXYueG1sUEsFBgAAAAAEAAQA+QAAAJMDAAAAAA==&#10;"/>
                      </v:group>
                      <v:group id="Group 347" o:spid="_x0000_s1086" style="position:absolute;left:5874;top:13826;width:397;height:330"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r3Ex8QAAADfAAAA&#10;DwAAAAAAAAAAAAAAAACqAgAAZHJzL2Rvd25yZXYueG1sUEsFBgAAAAAEAAQA+gAAAJsDAAAAAA==&#10;">
                        <v:line id="Line 348" o:spid="_x0000_s1087"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kNSsYAAADfAAAADwAAAGRycy9kb3ducmV2LnhtbERPz2vCMBS+D/Y/hDfYZWg6cVvtjCKD&#10;gQcvc6Pi7dm8NaXNS5dkWv97MxB2/Ph+z5eD7cSRfGgcK3gcZyCIK6cbrhV8fb6PchAhImvsHJOC&#10;MwVYLm5v5lhod+IPOm5jLVIIhwIVmBj7QspQGbIYxq4nTty38xZjgr6W2uMphdtOTrLsWVpsODUY&#10;7OnNUNVuf60CmW8efvzqMG3LdrebmbIq+/1Gqfu7YfUKItIQ/8VX91qn+dkkf3mCvz8JgF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5DUrGAAAA3wAAAA8AAAAAAAAA&#10;AAAAAAAAoQIAAGRycy9kb3ducmV2LnhtbFBLBQYAAAAABAAEAPkAAACUAwAAAAA=&#10;"/>
                        <v:line id="Line 349" o:spid="_x0000_s1088"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uTPcYAAADfAAAADwAAAGRycy9kb3ducmV2LnhtbERPz0vDMBS+C/4P4QlehksdY9a6bAxB&#10;2GEXN2nx9myeTWnzUpO4df/9Igw8fny/l+vR9uJIPrSOFTxOMxDEtdMtNwo+Dm8POYgQkTX2jknB&#10;mQKsV7c3Syy0O/E7HfexESmEQ4EKTIxDIWWoDVkMUzcQJ+7beYsxQd9I7fGUwm0vZ1m2kBZbTg0G&#10;B3o1VHf7X6tA5rvJj998zbuyq6pnU9bl8LlT6v5u3LyAiDTGf/HVvdVpfjbLnxbw9y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rkz3GAAAA3wAAAA8AAAAAAAAA&#10;AAAAAAAAoQIAAGRycy9kb3ducmV2LnhtbFBLBQYAAAAABAAEAPkAAACUAwAAAAA=&#10;"/>
                        <v:line id="Line 350" o:spid="_x0000_s1089"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6c2psUAAADfAAAADwAAAGRycy9kb3ducmV2LnhtbERPz2vCMBS+D/Y/hCfsMmY6GbPrjCLC&#10;wIMXdVR2e2ueTWnzUpOo3X9vBoMdP77fs8VgO3EhHxrHCp7HGQjiyumGawWf+4+nHESIyBo7x6Tg&#10;hwIs5vd3Myy0u/KWLrtYixTCoUAFJsa+kDJUhiyGseuJE3d03mJM0NdSe7ymcNvJSZa9SosNpwaD&#10;Pa0MVe3ubBXIfPN48svvl7ZsD4c3U1Zl/7VR6mE0LN9BRBriv/jPvdZpfjbJp1P4/ZMAyP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6c2psUAAADfAAAADwAAAAAAAAAA&#10;AAAAAAChAgAAZHJzL2Rvd25yZXYueG1sUEsFBgAAAAAEAAQA+QAAAJMDAAAAAA==&#10;"/>
                        <v:line id="Line 351" o:spid="_x0000_s1090"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StPcUAAADfAAAADwAAAGRycy9kb3ducmV2LnhtbERPTUvDQBC9C/0Pywje7MYKscRuS1GE&#10;1oPYVtDjNDsmsdnZsLsm8d87h0KPj/e9WI2uVT2F2Hg2cDfNQBGX3jZcGfg4vNzOQcWEbLH1TAb+&#10;KMJqOblaYGH9wDvq96lSEsKxQAN1Sl2hdSxrchinviMW7tsHh0lgqLQNOEi4a/Usy3LtsGFpqLGj&#10;p5rK0/7XGXi7f8/79fZ1M35u82P5vDt+/QzBmJvrcf0IKtGYLuKze2NlfjabP8hg+SMA9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StPcUAAADfAAAADwAAAAAAAAAA&#10;AAAAAAChAgAAZHJzL2Rvd25yZXYueG1sUEsFBgAAAAAEAAQA+QAAAJMDAAAAAA==&#10;"/>
                        <v:line id="Line 352" o:spid="_x0000_s1091"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UkyMMAAADfAAAADwAAAGRycy9kb3ducmV2LnhtbERPy2rCQBTdF/oPwy24KXViFJtGRxGh&#10;4krxRbeXzDUJZu6EzNREv94RCl0ezns670wlrtS40rKCQT8CQZxZXXKu4Hj4/khAOI+ssbJMCm7k&#10;YD57fZliqm3LO7rufS5CCLsUFRTe16mULivIoOvbmjhwZ9sY9AE2udQNtiHcVDKOorE0WHJoKLCm&#10;ZUHZZf9rFCBv7sOkHdBIrujHxZvt++J0Vqr31i0mIDx1/l/8517rMD+Kk88veP4JAO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FJMjDAAAA3wAAAA8AAAAAAAAAAAAA&#10;AAAAoQIAAGRycy9kb3ducmV2LnhtbFBLBQYAAAAABAAEAPkAAACRAwAAAAA=&#10;"/>
                        <v:line id="Line 353" o:spid="_x0000_s1092"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ve9cUAAADfAAAADwAAAGRycy9kb3ducmV2LnhtbERPTUvDQBC9C/6HZYRexG4sIjF2W4pQ&#10;6KEXq6R4G7NjNiQ7G3e3bfz3zkHw+Hjfy/XkB3WmmLrABu7nBSjiJtiOWwPvb9u7ElTKyBaHwGTg&#10;hxKsV9dXS6xsuPArnQ+5VRLCqUIDLuex0jo1jjymeRiJhfsK0WMWGFttI14k3A96URSP2mPH0uBw&#10;pBdHTX84eQO63N9+x83nQ1/3x+OTq5t6/NgbM7uZNs+gMk35X/zn3lmZXyzKUh7IHwG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ve9cUAAADfAAAADwAAAAAAAAAA&#10;AAAAAAChAgAAZHJzL2Rvd25yZXYueG1sUEsFBgAAAAAEAAQA+QAAAJMDAAAAAA==&#10;"/>
                        <v:line id="Line 354" o:spid="_x0000_s1093"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t0h8UAAADfAAAADwAAAGRycy9kb3ducmV2LnhtbERPXWvCMBR9H+w/hDvY20x1UEo1imwM&#10;dA+iTtDHa3Nt65qbkmRt/fdmMNjj4XzPFoNpREfO15YVjEcJCOLC6ppLBYevj5cMhA/IGhvLpOBG&#10;Hhbzx4cZ5tr2vKNuH0oRQ9jnqKAKoc2l9EVFBv3ItsSRu1hnMEToSqkd9jHcNHKSJKk0WHNsqLCl&#10;t4qK7/2PUbB53abdcv25Go7r9Fy8786na++Uen4allMQgYbwL/5zr3Scn0yybAy/fyIA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ot0h8UAAADfAAAADwAAAAAAAAAA&#10;AAAAAAChAgAAZHJzL2Rvd25yZXYueG1sUEsFBgAAAAAEAAQA+QAAAJMDAAAAAA==&#10;"/>
                        <v:line id="Line 355" o:spid="_x0000_s1094"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nq8MUAAADfAAAADwAAAGRycy9kb3ducmV2LnhtbERPXWvCMBR9F/Yfwh34pukqlNIZRTYG&#10;uocx3WA+XptrW21uSpK13b9fBgMfD+d7uR5NK3pyvrGs4GGegCAurW64UvD58TLLQfiArLG1TAp+&#10;yMN6dTdZYqHtwHvqD6ESMYR9gQrqELpCSl/WZNDPbUccubN1BkOErpLa4RDDTSvTJMmkwYZjQ40d&#10;PdVUXg/fRsHb4j3rN7vX7fi1y07l8/50vAxOqen9uHkEEWgMN/G/e6vj/CTN8xT+/kQA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nq8MUAAADfAAAADwAAAAAAAAAA&#10;AAAAAAChAgAAZHJzL2Rvd25yZXYueG1sUEsFBgAAAAAEAAQA+QAAAJMDAAAAAA==&#10;"/>
                        <v:line id="Line 356" o:spid="_x0000_s1095"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VPa8UAAADfAAAADwAAAGRycy9kb3ducmV2LnhtbERPXWvCMBR9H+w/hDvY20ynUEo1imwM&#10;dA8ynaCP1+ba1jU3Jcna+u8XQdjj4XzPFoNpREfO15YVvI4SEMSF1TWXCvbfHy8ZCB+QNTaWScGV&#10;PCzmjw8zzLXteUvdLpQihrDPUUEVQptL6YuKDPqRbYkjd7bOYIjQlVI77GO4aeQ4SVJpsObYUGFL&#10;bxUVP7tfo2Az+Uq75fpzNRzW6al4356Ol94p9fw0LKcgAg3hX3x3r3Scn4yzbAK3PxGA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RVPa8UAAADfAAAADwAAAAAAAAAA&#10;AAAAAAChAgAAZHJzL2Rvd25yZXYueG1sUEsFBgAAAAAEAAQA+QAAAJMDAAAAAA==&#10;"/>
                      </v:group>
                      <v:rect id="Rectangle 357" o:spid="_x0000_s1096" style="position:absolute;left:5607;top:13597;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8FvsMA&#10;AADfAAAADwAAAGRycy9kb3ducmV2LnhtbERPz2vCMBS+D/wfwhN2m4mdjFqNIg7HdtR68fZsnm21&#10;eSlN1M6/fhkMdvz4fs+XvW3EjTpfO9YwHikQxIUzNZca9vnmJQXhA7LBxjFp+CYPy8XgaY6ZcXfe&#10;0m0XShFD2GeooQqhzaT0RUUW/ci1xJE7uc5iiLArpenwHsNtIxOl3qTFmmNDhS2tKyouu6vVcKyT&#10;PT62+Yey081r+Orz8/XwrvXzsF/NQATqw7/4z/1p4nyVpOkEfv9EAHL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V8FvsMAAADfAAAADwAAAAAAAAAAAAAAAACYAgAAZHJzL2Rv&#10;d25yZXYueG1sUEsFBgAAAAAEAAQA9QAAAIgDAAAAAA==&#10;">
                        <o:lock v:ext="edit" aspectratio="t"/>
                      </v:rect>
                      <v:line id="Line 358" o:spid="_x0000_s1097" style="position:absolute;visibility:visible;mso-wrap-style:square" from="5837,13597" to="583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ByhMYAAADfAAAADwAAAGRycy9kb3ducmV2LnhtbERPXUvDMBR9F/wP4Qq+udSJpdRlYzgG&#10;2x7EVWF7vGuubbW5KUnW1n9vhMEeD+d7thhNK3pyvrGs4HGSgCAurW64UvD5sX7IQPiArLG1TAp+&#10;ycNifnszw1zbgffUF6ESMYR9jgrqELpcSl/WZNBPbEccuS/rDIYIXSW1wyGGm1ZOkySVBhuODTV2&#10;9FpT+VOcjYK3p/e0X253m/GwTU/lan86fg9Oqfu7cfkCItAYruKLe6Pj/GSaZc/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wcoTGAAAA3wAAAA8AAAAAAAAA&#10;AAAAAAAAoQIAAGRycy9kb3ducmV2LnhtbFBLBQYAAAAABAAEAPkAAACUAwAAAAA=&#10;"/>
                      <v:line id="Line 359" o:spid="_x0000_s1098" style="position:absolute;visibility:visible;mso-wrap-style:square" from="5873,13597" to="587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Ls88UAAADfAAAADwAAAGRycy9kb3ducmV2LnhtbERPXWvCMBR9H/gfwhX2NtM5KKUaRSaC&#10;7mFMN9DHa3Ntq81NSbK2+/fLYODj4XzPl4NpREfO15YVPE8SEMSF1TWXCr4+N08ZCB+QNTaWScEP&#10;eVguRg9zzLXteU/dIZQihrDPUUEVQptL6YuKDPqJbYkjd7HOYIjQlVI77GO4aeQ0SVJpsObYUGFL&#10;rxUVt8O3UfD+8pF2q93bdjju0nOx3p9P194p9TgeVjMQgYZwF/+7tzrOT6ZZl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WLs88UAAADfAAAADwAAAAAAAAAA&#10;AAAAAAChAgAAZHJzL2Rvd25yZXYueG1sUEsFBgAAAAAEAAQA+QAAAJMDAAAAAA==&#10;"/>
                      <v:line id="Line 360" o:spid="_x0000_s1099" style="position:absolute;visibility:visible;mso-wrap-style:square" from="5908,13597" to="590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5JaMYAAADfAAAADwAAAGRycy9kb3ducmV2LnhtbERPXWvCMBR9H+w/hDvwbaZTqKUzimwM&#10;1AdRN9DHa3PXdmtuShLb+u+XwWCPh/M9Xw6mER05X1tW8DROQBAXVtdcKvh4f3vMQPiArLGxTApu&#10;5GG5uL+bY65tzwfqjqEUMYR9jgqqENpcSl9UZNCPbUscuU/rDIYIXSm1wz6Gm0ZOkiSVBmuODRW2&#10;9FJR8X28GgW76T7tVpvtejht0kvxericv3qn1OhhWD2DCDSEf/Gfe63j/GSSZTP4/RMB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uSWjGAAAA3wAAAA8AAAAAAAAA&#10;AAAAAAAAoQIAAGRycy9kb3ducmV2LnhtbFBLBQYAAAAABAAEAPkAAACUAwAAAAA=&#10;"/>
                      <v:line id="Line 361" o:spid="_x0000_s1100" style="position:absolute;visibility:visible;mso-wrap-style:square" from="5945,13597" to="594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HdGsUAAADfAAAADwAAAGRycy9kb3ducmV2LnhtbERPTUvDQBC9C/0Pywje7MYKIcRuS2kR&#10;Wg9iq6DHaXZMYrOzYXdN4r93DoLHx/terifXqYFCbD0buJtnoIgrb1uuDby9Pt4WoGJCtth5JgM/&#10;FGG9ml0tsbR+5CMNp1QrCeFYooEmpb7UOlYNOYxz3xML9+mDwyQw1NoGHCXcdXqRZbl22LI0NNjT&#10;tqHqcvp2Bp7vX/Jhc3jaT++H/FztjuePrzEYc3M9bR5AJZrSv/jPvbcyP1sUhQyW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7HdGsUAAADfAAAADwAAAAAAAAAA&#10;AAAAAAChAgAAZHJzL2Rvd25yZXYueG1sUEsFBgAAAAAEAAQA+QAAAJMDAAAAAA==&#10;"/>
                      <v:line id="Line 362" o:spid="_x0000_s1101" style="position:absolute;visibility:visible;mso-wrap-style:square" from="5980,13597" to="598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14gcYAAADfAAAADwAAAGRycy9kb3ducmV2LnhtbERPXWvCMBR9H+w/hDvwbaZTKF01imwI&#10;uoehTtDHa3PXdmtuShLb7t+bwWCPh/M9Xw6mER05X1tW8DROQBAXVtdcKjh+rB8zED4ga2wsk4If&#10;8rBc3N/NMde25z11h1CKGMI+RwVVCG0upS8qMujHtiWO3Kd1BkOErpTaYR/DTSMnSZJKgzXHhgpb&#10;eqmo+D5cjYL36S7tVtu3zXDappfidX85f/VOqdHDsJqBCDSEf/Gfe6Pj/GSSZc/w+ycC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9eIHGAAAA3wAAAA8AAAAAAAAA&#10;AAAAAAAAoQIAAGRycy9kb3ducmV2LnhtbFBLBQYAAAAABAAEAPkAAACUAwAAAAA=&#10;"/>
                      <v:line id="Line 363" o:spid="_x0000_s1102" style="position:absolute;visibility:visible;mso-wrap-style:square" from="6016,13597" to="601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5HwcUAAADfAAAADwAAAGRycy9kb3ducmV2LnhtbERPTUvDQBC9C/0Pywje7MYKoY3dlqII&#10;rQexraDHaXZMYrOzYXdN4r93DkKPj/e9XI+uVT2F2Hg2cDfNQBGX3jZcGXg/Pt/OQcWEbLH1TAZ+&#10;KcJ6NblaYmH9wHvqD6lSEsKxQAN1Sl2hdSxrchinviMW7ssHh0lgqLQNOEi4a/Usy3LtsGFpqLGj&#10;x5rK8+HHGXi9f8v7ze5lO37s8lP5tD99fg/BmJvrcfMAKtGYLuJ/99bK/Gw2X8g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5HwcUAAADfAAAADwAAAAAAAAAA&#10;AAAAAAChAgAAZHJzL2Rvd25yZXYueG1sUEsFBgAAAAAEAAQA+QAAAJMDAAAAAA==&#10;"/>
                      <v:line id="Line 364" o:spid="_x0000_s1103" style="position:absolute;visibility:visible;mso-wrap-style:square" from="6052,13597" to="605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LiWsUAAADfAAAADwAAAGRycy9kb3ducmV2LnhtbERPXWvCMBR9H+w/hDvY20xVKK4ziiiC&#10;+iDTDfTx2ty13ZqbkmRt/feLIOzxcL6n897UoiXnK8sKhoMEBHFudcWFgs+P9csEhA/IGmvLpOBK&#10;Huazx4cpZtp2fKD2GAoRQ9hnqKAMocmk9HlJBv3ANsSR+7LOYIjQFVI77GK4qeUoSVJpsOLYUGJD&#10;y5Lyn+OvUbAfv6ftYrvb9KdteslXh8v5u3NKPT/1izcQgfrwL767NzrOT0aT1yH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1LiWsUAAADfAAAADwAAAAAAAAAA&#10;AAAAAAChAgAAZHJzL2Rvd25yZXYueG1sUEsFBgAAAAAEAAQA+QAAAJMDAAAAAA==&#10;"/>
                      <v:line id="Line 365" o:spid="_x0000_s1104" style="position:absolute;visibility:visible;mso-wrap-style:square" from="6088,13597" to="608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B8LcYAAADfAAAADwAAAGRycy9kb3ducmV2LnhtbERPXWvCMBR9H+w/hCv4NlM7KK4aRTYG&#10;uoehTtDHa3PXdmtuShLb7t+bwWCPh/O9WA2mER05X1tWMJ0kIIgLq2suFRw/Xh9mIHxA1thYJgU/&#10;5GG1vL9bYK5tz3vqDqEUMYR9jgqqENpcSl9UZNBPbEscuU/rDIYIXSm1wz6Gm0amSZJJgzXHhgpb&#10;eq6o+D5cjYL3x13Wrbdvm+G0zS7Fy/5y/uqdUuPRsJ6DCDSEf/Gfe6Pj/CSdPaXw+ycCk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AfC3GAAAA3wAAAA8AAAAAAAAA&#10;AAAAAAAAoQIAAGRycy9kb3ducmV2LnhtbFBLBQYAAAAABAAEAPkAAACUAwAAAAA=&#10;"/>
                      <v:line id="Line 366" o:spid="_x0000_s1105" style="position:absolute;visibility:visible;mso-wrap-style:square" from="6124,13597" to="612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ZtsYAAADfAAAADwAAAGRycy9kb3ducmV2LnhtbERPW2vCMBR+H+w/hDPwbaZTKFqNIhsD&#10;3cOYF9DHY3NsuzUnJYlt9++XgeDjx3efL3tTi5acrywreBkmIIhzqysuFBz2788TED4ga6wtk4Jf&#10;8rBcPD7MMdO24y21u1CIGMI+QwVlCE0mpc9LMuiHtiGO3MU6gyFCV0jtsIvhppajJEmlwYpjQ4kN&#10;vZaU/+yuRsHn+CttV5uPdX/cpOf8bXs+fXdOqcFTv5qBCNSHu/jmXus4PxlNpmP4/xMB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M2bbGAAAA3wAAAA8AAAAAAAAA&#10;AAAAAAAAoQIAAGRycy9kb3ducmV2LnhtbFBLBQYAAAAABAAEAPkAAACUAwAAAAA=&#10;"/>
                      <v:line id="Line 367" o:spid="_x0000_s1106" style="position:absolute;visibility:visible;mso-wrap-style:square" from="6160,13597" to="616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VBwsYAAADfAAAADwAAAGRycy9kb3ducmV2LnhtbERPXWvCMBR9H/gfwhX2NtPpKK4zimwI&#10;uoehTnCP1+aurTY3Jcna7t8vA8HHw/meLXpTi5acrywreBwlIIhzqysuFBw+Vw9TED4ga6wtk4Jf&#10;8rCYD+5mmGnb8Y7afShEDGGfoYIyhCaT0uclGfQj2xBH7ts6gyFCV0jtsIvhppbjJEmlwYpjQ4kN&#10;vZaUX/Y/RsHHZJu2y837uj9u0lP+tjt9nTun1P2wX76ACNSHm/jqXus4PxlPn5/g/08E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lQcLGAAAA3wAAAA8AAAAAAAAA&#10;AAAAAAAAoQIAAGRycy9kb3ducmV2LnhtbFBLBQYAAAAABAAEAPkAAACUAwAAAAA=&#10;"/>
                      <v:line id="Line 368" o:spid="_x0000_s1107" style="position:absolute;visibility:visible;mso-wrap-style:square" from="6196,13597" to="619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nkWcYAAADfAAAADwAAAGRycy9kb3ducmV2LnhtbERPXWvCMBR9H/gfwhX2NtMpK64zimwI&#10;uoehTnCP1+aurTY3Jcna7t8vA8HHw/meLXpTi5acrywreBwlIIhzqysuFBw+Vw9TED4ga6wtk4Jf&#10;8rCYD+5mmGnb8Y7afShEDGGfoYIyhCaT0uclGfQj2xBH7ts6gyFCV0jtsIvhppbjJEmlwYpjQ4kN&#10;vZaUX/Y/RsHHZJu2y837uj9u0lP+tjt9nTun1P2wX76ACNSHm/jqXus4PxlPn5/g/08E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p5FnGAAAA3wAAAA8AAAAAAAAA&#10;AAAAAAAAoQIAAGRycy9kb3ducmV2LnhtbFBLBQYAAAAABAAEAPkAAACUAwAAAAA=&#10;"/>
                      <v:line id="Line 369" o:spid="_x0000_s1108" style="position:absolute;visibility:visible;mso-wrap-style:square" from="6232,13597" to="623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t6LsUAAADfAAAADwAAAGRycy9kb3ducmV2LnhtbERPXWvCMBR9H/gfwhX2NlMdFO2MIspA&#10;9zCmDrbHa3Ntq81NSbK2+/fLQPDxcL7ny97UoiXnK8sKxqMEBHFudcWFgs/j69MUhA/IGmvLpOCX&#10;PCwXg4c5Ztp2vKf2EAoRQ9hnqKAMocmk9HlJBv3INsSRO1tnMEToCqkddjHc1HKSJKk0WHFsKLGh&#10;dUn59fBjFLw/f6Ttave27b926Snf7E/fl84p9TjsVy8gAvXhLr65tzrOTybTWQr/fyIA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Lt6LsUAAADfAAAADwAAAAAAAAAA&#10;AAAAAAChAgAAZHJzL2Rvd25yZXYueG1sUEsFBgAAAAAEAAQA+QAAAJMDAAAAAA==&#10;"/>
                      <v:line id="Line 370" o:spid="_x0000_s1109" style="position:absolute;visibility:visible;mso-wrap-style:square" from="6267,13597" to="626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ftcYAAADfAAAADwAAAGRycy9kb3ducmV2LnhtbERPW2vCMBR+F/YfwhnsTVMddFqNIhsD&#10;3cPwBvp4bI5tt+akJFnb/ftlMNjjx3dfrHpTi5acrywrGI8SEMS51RUXCk7H1+EUhA/IGmvLpOCb&#10;PKyWd4MFZtp2vKf2EAoRQ9hnqKAMocmk9HlJBv3INsSRu1lnMEToCqkddjHc1HKSJKk0WHFsKLGh&#10;55Lyz8OXUfD+uEvb9fZt05+36TV/2V8vH51T6uG+X89BBOrDv/jPvdFxfjKZzp7g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337XGAAAA3wAAAA8AAAAAAAAA&#10;AAAAAAAAoQIAAGRycy9kb3ducmV2LnhtbFBLBQYAAAAABAAEAPkAAACUAwAAAAA=&#10;"/>
                      <v:line id="Line 371" o:spid="_x0000_s1110" style="position:absolute;visibility:visible;mso-wrap-style:square" from="6304,13597" to="630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hLx8UAAADfAAAADwAAAGRycy9kb3ducmV2LnhtbERPTUvDQBC9C/0Pywje7MYKoY3dlqII&#10;rQexraDHaXZMYrOzYXdN4r93DkKPj/e9XI+uVT2F2Hg2cDfNQBGX3jZcGXg/Pt/OQcWEbLH1TAZ+&#10;KcJ6NblaYmH9wHvqD6lSEsKxQAN1Sl2hdSxrchinviMW7ssHh0lgqLQNOEi4a/Usy3LtsGFpqLGj&#10;x5rK8+HHGXi9f8v7ze5lO37s8lP5tD99fg/BmJvrcfMAKtGYLuJ/99bK/Gw2X8h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mhLx8UAAADfAAAADwAAAAAAAAAA&#10;AAAAAAChAgAAZHJzL2Rvd25yZXYueG1sUEsFBgAAAAAEAAQA+QAAAJMDAAAAAA==&#10;"/>
                      <v:line id="Line 372" o:spid="_x0000_s1111" style="position:absolute;visibility:visible;mso-wrap-style:square" from="6339,13597" to="633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TuXMUAAADfAAAADwAAAGRycy9kb3ducmV2LnhtbERPXWvCMBR9H+w/hDvwbaZzULQaRZSB&#10;7kGmE/Tx2ty13ZqbksS2+/eLIOzxcL5ni97UoiXnK8sKXoYJCOLc6ooLBcfPt+cxCB+QNdaWScEv&#10;eVjMHx9mmGnb8Z7aQyhEDGGfoYIyhCaT0uclGfRD2xBH7ss6gyFCV0jtsIvhppajJEmlwYpjQ4kN&#10;rUrKfw5Xo2D3+pG2y+37pj9t00u+3l/O351TavDUL6cgAvXhX3x3b3Scn4zGkwnc/kQA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TuXMUAAADfAAAADwAAAAAAAAAA&#10;AAAAAAChAgAAZHJzL2Rvd25yZXYueG1sUEsFBgAAAAAEAAQA+QAAAJMDAAAAAA==&#10;"/>
                      <v:line id="Line 373" o:spid="_x0000_s1112" style="position:absolute;visibility:visible;mso-wrap-style:square" from="6375,13597" to="637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d28UAAADfAAAADwAAAGRycy9kb3ducmV2LnhtbERPTUvDQBC9C/6HZQRvdtcKQWO3pShC&#10;60FsFdrjNDsm0exs2F2T+O+dg+Dx8b4Xq8l3aqCY2sAWrmcGFHEVXMu1hfe3p6tbUCkjO+wCk4Uf&#10;SrBanp8tsHRh5B0N+1wrCeFUooUm577UOlUNeUyz0BML9xGixyww1tpFHCXcd3puTKE9tiwNDfb0&#10;0FD1tf/2Fl5uXothvX3eTIdtcaoed6fj5xitvbyY1vegMk35X/zn3jiZb+Z3R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vXd28UAAADfAAAADwAAAAAAAAAA&#10;AAAAAAChAgAAZHJzL2Rvd25yZXYueG1sUEsFBgAAAAAEAAQA+QAAAJMDAAAAAA==&#10;"/>
                      <v:line id="Line 374" o:spid="_x0000_s1113" style="position:absolute;visibility:visible;mso-wrap-style:square" from="6411,13597" to="641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4QMYAAADfAAAADwAAAGRycy9kb3ducmV2LnhtbERPXWvCMBR9F/Yfwh34pokKZeuMIhsD&#10;3cOYbrA9Xpu7tltzU5Ks7f69EQQfD+d7uR5sIzryoXasYTZVIIgLZ2ouNXy8P0/uQISIbLBxTBr+&#10;KcB6dTNaYm5cz3vqDrEUKYRDjhqqGNtcylBUZDFMXUucuG/nLcYEfSmNxz6F20bOlcqkxZpTQ4Ut&#10;PVZU/B7+rIbXxVvWbXYv2+Fzlx2Lp/3x66f3Wo9vh80DiEhDvIov7q1J89X8Xs3g/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25eEDGAAAA3wAAAA8AAAAAAAAA&#10;AAAAAAAAoQIAAGRycy9kb3ducmV2LnhtbFBLBQYAAAAABAAEAPkAAACUAwAAAAA=&#10;"/>
                      <v:line id="Line 375" o:spid="_x0000_s1114" style="position:absolute;visibility:visible;mso-wrap-style:square" from="6447,13597" to="644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vmN8UAAADfAAAADwAAAGRycy9kb3ducmV2LnhtbERPXUvDMBR9F/Yfwh345pJVKFqXjaEI&#10;mw/iprA93jXXtrO5KUls6783wsDHw/lerEbbip58aBxrmM8UCOLSmYYrDR/vzzd3IEJENtg6Jg0/&#10;FGC1nFwtsDBu4B31+1iJFMKhQA11jF0hZShrshhmriNO3KfzFmOCvpLG45DCbSszpXJpseHUUGNH&#10;jzWVX/tvq+H19i3v19uXzXjY5qfyaXc6ngev9fV0XD+AiDTGf/HFvTFpvsruV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WvmN8UAAADfAAAADwAAAAAAAAAA&#10;AAAAAAChAgAAZHJzL2Rvd25yZXYueG1sUEsFBgAAAAAEAAQA+QAAAJMDAAAAAA==&#10;"/>
                      <v:line id="Line 376" o:spid="_x0000_s1115" style="position:absolute;visibility:visible;mso-wrap-style:square" from="6483,13597" to="648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dDrMYAAADfAAAADwAAAGRycy9kb3ducmV2LnhtbERPXWvCMBR9F/Yfwh3sTZMplK0zimwM&#10;1AeZbrA9Xpu7tltzU5LY1n+/DAQfD+d7vhxsIzryoXas4X6iQBAXztRcavh4fx0/gAgR2WDjmDSc&#10;KcBycTOaY25cz3vqDrEUKYRDjhqqGNtcylBUZDFMXEucuG/nLcYEfSmNxz6F20ZOlcqkxZpTQ4Ut&#10;PVdU/B5OVsNu9pZ1q812PXxusmPxsj9+/fRe67vbYfUEItIQr+KLe23SfDV9VD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nQ6zGAAAA3wAAAA8AAAAAAAAA&#10;AAAAAAAAoQIAAGRycy9kb3ducmV2LnhtbFBLBQYAAAAABAAEAPkAAACUAwAAAAA=&#10;"/>
                      <v:line id="Line 377" o:spid="_x0000_s1116" style="position:absolute;visibility:visible;mso-wrap-style:square" from="6518,13597" to="651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7b2MYAAADfAAAADwAAAGRycy9kb3ducmV2LnhtbERPXUvDMBR9F/wP4Qq+ucQ5iqvLxpgI&#10;mw/i5mB7vGuubV1zU5Ksrf/eCIKPh/M9Wwy2ER35UDvWcD9SIIgLZ2ouNew/Xu4eQYSIbLBxTBq+&#10;KcBifn01w9y4nrfU7WIpUgiHHDVUMba5lKGoyGIYuZY4cZ/OW4wJ+lIaj30Kt40cK5VJizWnhgpb&#10;WlVUnHcXq+Ht4T3rlpvX9XDYZKfieXs6fvVe69ubYfkEItIQ/8V/7rVJ89V4qib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3O29jGAAAA3wAAAA8AAAAAAAAA&#10;AAAAAAAAoQIAAGRycy9kb3ducmV2LnhtbFBLBQYAAAAABAAEAPkAAACUAwAAAAA=&#10;"/>
                      <v:line id="Line 378" o:spid="_x0000_s1117" style="position:absolute;visibility:visible;mso-wrap-style:square" from="6555,13597" to="655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J+Q8YAAADfAAAADwAAAGRycy9kb3ducmV2LnhtbERPXUvDMBR9F/wP4Qq+ucTJiqvLxpgI&#10;mw/i5mB7vGuubV1zU5Ksrf/eCIKPh/M9Wwy2ER35UDvWcD9SIIgLZ2ouNew/Xu4eQYSIbLBxTBq+&#10;KcBifn01w9y4nrfU7WIpUgiHHDVUMba5lKGoyGIYuZY4cZ/OW4wJ+lIaj30Kt40cK5VJizWnhgpb&#10;WlVUnHcXq+Ht4T3rlpvX9XDYZKfieXs6fvVe69ubYfkEItIQ/8V/7rVJ89V4qib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CfkPGAAAA3wAAAA8AAAAAAAAA&#10;AAAAAAAAoQIAAGRycy9kb3ducmV2LnhtbFBLBQYAAAAABAAEAPkAAACUAwAAAAA=&#10;"/>
                      <v:line id="Line 379" o:spid="_x0000_s1118" style="position:absolute;visibility:visible;mso-wrap-style:square" from="6590,13597" to="659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DgNMUAAADfAAAADwAAAGRycy9kb3ducmV2LnhtbERPW0vDMBR+F/Yfwhn45pJNKFqXjTER&#10;Nh/EXUAfz5pj2605KUls6783wsDHj+8+Xw62ER35UDvWMJ0oEMSFMzWXGo6Hl7sHECEiG2wck4Yf&#10;CrBcjG7mmBvX8466fSxFCuGQo4YqxjaXMhQVWQwT1xIn7st5izFBX0rjsU/htpEzpTJpsebUUGFL&#10;64qKy/7bani7f8+61fZ1M3xss1PxvDt9nnuv9e14WD2BiDTEf/HVvTFpvpo9qg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lDgNMUAAADfAAAADwAAAAAAAAAA&#10;AAAAAAChAgAAZHJzL2Rvd25yZXYueG1sUEsFBgAAAAAEAAQA+QAAAJMDAAAAAA==&#10;"/>
                      <v:line id="Line 380" o:spid="_x0000_s1119" style="position:absolute;visibility:visible;mso-wrap-style:square" from="6626,13597" to="662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xFr8YAAADfAAAADwAAAGRycy9kb3ducmV2LnhtbERPXUvDMBR9F/wP4Qp7c4kbVK3LxtgY&#10;bD7INgV9vGuubV1zU5LY1n9vBGGPh/M9Wwy2ER35UDvWcDdWIIgLZ2ouNby9bm4fQISIbLBxTBp+&#10;KMBifn01w9y4ng/UHWMpUgiHHDVUMba5lKGoyGIYu5Y4cZ/OW4wJ+lIaj30Kt42cKJVJizWnhgpb&#10;WlVUnI/fVsPLdJ91y93zdnjfZadifTh9fPVe69HNsHwCEWmIF/G/e2vSfDV5VPfw9ycB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cRa/GAAAA3wAAAA8AAAAAAAAA&#10;AAAAAAAAoQIAAGRycy9kb3ducmV2LnhtbFBLBQYAAAAABAAEAPkAAACUAwAAAAA=&#10;"/>
                      <v:line id="Line 381" o:spid="_x0000_s1120" style="position:absolute;visibility:visible;mso-wrap-style:square" from="6662,13597" to="666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PR3cUAAADfAAAADwAAAGRycy9kb3ducmV2LnhtbERPTUvDQBC9C/6HZQRvdtcKQWO3pShC&#10;60FsFdrjNDsm0exs2F2T+O+dg+Dx8b4Xq8l3aqCY2sAWrmcGFHEVXMu1hfe3p6tbUCkjO+wCk4Uf&#10;SrBanp8tsHRh5B0N+1wrCeFUooUm577UOlUNeUyz0BML9xGixyww1tpFHCXcd3puTKE9tiwNDfb0&#10;0FD1tf/2Fl5uXothvX3eTIdtcaoed6fj5xitvbyY1vegMk35X/zn3jiZb+Z3R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PR3cUAAADfAAAADwAAAAAAAAAA&#10;AAAAAAChAgAAZHJzL2Rvd25yZXYueG1sUEsFBgAAAAAEAAQA+QAAAJMDAAAAAA==&#10;"/>
                      <v:line id="Line 382" o:spid="_x0000_s1121" style="position:absolute;visibility:visible;mso-wrap-style:square" from="6698,13597" to="669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90RsYAAADfAAAADwAAAGRycy9kb3ducmV2LnhtbERPXWvCMBR9F/Yfwh34pskUyuyMIhsD&#10;3cOYbrA9Xpu7tltzU5Ks7f69EQQfD+d7uR5sIzryoXas4W6qQBAXztRcavh4f57cgwgR2WDjmDT8&#10;U4D16ma0xNy4nvfUHWIpUgiHHDVUMba5lKGoyGKYupY4cd/OW4wJ+lIaj30Kt42cKZVJizWnhgpb&#10;eqyo+D38WQ2v87es2+xetsPnLjsWT/vj10/vtR7fDpsHEJGGeBVf3FuT5qvZQi3g/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PdEbGAAAA3wAAAA8AAAAAAAAA&#10;AAAAAAAAoQIAAGRycy9kb3ducmV2LnhtbFBLBQYAAAAABAAEAPkAAACUAwAAAAA=&#10;"/>
                      <v:line id="Line 383" o:spid="_x0000_s1122" style="position:absolute;visibility:visible;mso-wrap-style:square" from="6734,13597" to="6734,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xLBsUAAADfAAAADwAAAGRycy9kb3ducmV2LnhtbERPTUvDQBC9C/0PyxS82U0rBI3dllIR&#10;Wg9iq6DHaXZMYrOzYXdN4r93DkKPj/e9XI+uVT2F2Hg2MJ9loIhLbxuuDLy/Pd3cgYoJ2WLrmQz8&#10;UoT1anK1xML6gQ/UH1OlJIRjgQbqlLpC61jW5DDOfEcs3JcPDpPAUGkbcJBw1+pFluXaYcPSUGNH&#10;25rK8/HHGXi5fc37zf55N37s81P5eDh9fg/BmOvpuHkAlWhMF/G/e2dlfra4n8s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xLBsUAAADfAAAADwAAAAAAAAAA&#10;AAAAAAChAgAAZHJzL2Rvd25yZXYueG1sUEsFBgAAAAAEAAQA+QAAAJMDAAAAAA==&#10;"/>
                      <v:line id="Line 384" o:spid="_x0000_s1123" style="position:absolute;visibility:visible;mso-wrap-style:square" from="6770,13597" to="677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DuncYAAADfAAAADwAAAGRycy9kb3ducmV2LnhtbERPXUvDMBR9F/wP4Qq+2bQTyuyWjaEI&#10;mw9jm4J7vGuubbW5KUlsu39vhMEeD+d7vhxNK3pyvrGsIEtSEMSl1Q1XCj7eXx+mIHxA1thaJgVn&#10;8rBc3N7MsdB24D31h1CJGMK+QAV1CF0hpS9rMugT2xFH7ss6gyFCV0ntcIjhppWTNM2lwYZjQ40d&#10;PddU/hx+jYLt4y7vV5u39fi5yU/ly/50/B6cUvd342oGItAYruKLe63j/HTylGXw/ycC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g7p3GAAAA3wAAAA8AAAAAAAAA&#10;AAAAAAAAoQIAAGRycy9kb3ducmV2LnhtbFBLBQYAAAAABAAEAPkAAACUAwAAAAA=&#10;"/>
                      <v:line id="Line 385" o:spid="_x0000_s1124" style="position:absolute;visibility:visible;mso-wrap-style:square" from="6806,13597" to="680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Jw6sUAAADfAAAADwAAAGRycy9kb3ducmV2LnhtbERPXUvDMBR9F/wP4Qq+2XQVyuyWlqEI&#10;mw+yTcE93jXXttrclCS29d8bQfDxcL7X1Wx6MZLznWUFiyQFQVxb3XGj4PXl8WYJwgdkjb1lUvBN&#10;Hqry8mKNhbYTH2g8hkbEEPYFKmhDGAopfd2SQZ/YgThy79YZDBG6RmqHUww3vczSNJcGO44NLQ50&#10;31L9efwyCp5v9/m42T1t57ddfq4fDufTx+SUur6aNysQgebwL/5zb3Wcn2Z3iwx+/0QA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LJw6sUAAADfAAAADwAAAAAAAAAA&#10;AAAAAAChAgAAZHJzL2Rvd25yZXYueG1sUEsFBgAAAAAEAAQA+QAAAJMDAAAAAA==&#10;"/>
                      <v:line id="Line 386" o:spid="_x0000_s1125" style="position:absolute;visibility:visible;mso-wrap-style:square" from="6842,13597" to="684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VccYAAADfAAAADwAAAGRycy9kb3ducmV2LnhtbERPW2vCMBR+H+w/hDPY20xVKFs1imwM&#10;dA8yL6CPx+bYdmtOSpK19d8bQdjjx3efzntTi5acrywrGA4SEMS51RUXCva7z5dXED4ga6wtk4IL&#10;eZjPHh+mmGnb8YbabShEDGGfoYIyhCaT0uclGfQD2xBH7mydwRChK6R22MVwU8tRkqTSYMWxocSG&#10;3kvKf7d/RsF6/J22i9XXsj+s0lP+sTkdfzqn1PNTv5iACNSHf/HdvdRxfjJ6G47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1XHGAAAA3wAAAA8AAAAAAAAA&#10;AAAAAAAAoQIAAGRycy9kb3ducmV2LnhtbFBLBQYAAAAABAAEAPkAAACUAwAAAAA=&#10;"/>
                      <v:line id="Line 387" o:spid="_x0000_s1126" style="position:absolute;visibility:visible;mso-wrap-style:square" from="6877,13597" to="687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dNBcYAAADfAAAADwAAAGRycy9kb3ducmV2LnhtbERPW2vCMBR+H+w/hDPY20x1UmY1ikwE&#10;3cPwBvp4bM7abs1JSWLb/ftlMNjjx3efLXpTi5acrywrGA4SEMS51RUXCk7H9dMLCB+QNdaWScE3&#10;eVjM7+9mmGnb8Z7aQyhEDGGfoYIyhCaT0uclGfQD2xBH7sM6gyFCV0jtsIvhppajJEmlwYpjQ4kN&#10;vZaUfx1uRsH78y5tl9u3TX/eptd8tb9ePjun1ONDv5yCCNSHf/Gfe6Pj/GQ0GY7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XTQXGAAAA3wAAAA8AAAAAAAAA&#10;AAAAAAAAoQIAAGRycy9kb3ducmV2LnhtbFBLBQYAAAAABAAEAPkAAACUAwAAAAA=&#10;"/>
                      <v:line id="Line 388" o:spid="_x0000_s1127" style="position:absolute;visibility:visible;mso-wrap-style:square" from="6914,13597" to="6914,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vonsYAAADfAAAADwAAAGRycy9kb3ducmV2LnhtbERPW2vCMBR+H+w/hDPY20x1WGY1ikwE&#10;3cPwBvp4bM7abs1JSWLb/ftlMNjjx3efLXpTi5acrywrGA4SEMS51RUXCk7H9dMLCB+QNdaWScE3&#10;eVjM7+9mmGnb8Z7aQyhEDGGfoYIyhCaT0uclGfQD2xBH7sM6gyFCV0jtsIvhppajJEmlwYpjQ4kN&#10;vZaUfx1uRsH78y5tl9u3TX/eptd8tb9ePjun1ONDv5yCCNSHf/Gfe6Pj/GQ0GY7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b6J7GAAAA3wAAAA8AAAAAAAAA&#10;AAAAAAAAoQIAAGRycy9kb3ducmV2LnhtbFBLBQYAAAAABAAEAPkAAACUAwAAAAA=&#10;"/>
                      <v:line id="Line 389" o:spid="_x0000_s1128" style="position:absolute;visibility:visible;mso-wrap-style:square" from="6949,13597" to="694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l26cUAAADfAAAADwAAAGRycy9kb3ducmV2LnhtbERPXWvCMBR9F/Yfwh34pqkKZXZGkY2B&#10;7mFMHWyP1+ba1jU3Jcna7t8bQfDxcL4Xq97UoiXnK8sKJuMEBHFudcWFgq/D2+gJhA/IGmvLpOCf&#10;PKyWD4MFZtp2vKN2HwoRQ9hnqKAMocmk9HlJBv3YNsSRO1lnMEToCqkddjHc1HKaJKk0WHFsKLGh&#10;l5Ly3/2fUfAx+0zb9fZ9039v02P+ujv+nDun1PCxXz+DCNSHu/jm3ug4P5nOJyl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4l26cUAAADfAAAADwAAAAAAAAAA&#10;AAAAAAChAgAAZHJzL2Rvd25yZXYueG1sUEsFBgAAAAAEAAQA+QAAAJMDAAAAAA==&#10;"/>
                      <v:line id="Line 390" o:spid="_x0000_s1129" style="position:absolute;visibility:visible;mso-wrap-style:square" from="6985,13597" to="698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XTcsYAAADfAAAADwAAAGRycy9kb3ducmV2LnhtbERPW2vCMBR+F/YfwhnsTVMddLMaRRwD&#10;3cPwBvp4bM7azuakJFnb/ftlMNjjx3efL3tTi5acrywrGI8SEMS51RUXCk7H1+EzCB+QNdaWScE3&#10;eVgu7gZzzLTteE/tIRQihrDPUEEZQpNJ6fOSDPqRbYgj92GdwRChK6R22MVwU8tJkqTSYMWxocSG&#10;1iXlt8OXUfD+uEvb1fZt05+36TV/2V8vn51T6uG+X81ABOrDv/jPvdFxfjKZjp/g908E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F03LGAAAA3wAAAA8AAAAAAAAA&#10;AAAAAAAAoQIAAGRycy9kb3ducmV2LnhtbFBLBQYAAAAABAAEAPkAAACUAwAAAAA=&#10;"/>
                      <v:line id="Line 391" o:spid="_x0000_s1130" style="position:absolute;visibility:visible;mso-wrap-style:square" from="7021,13597" to="702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pHAMUAAADfAAAADwAAAGRycy9kb3ducmV2LnhtbERPTUvDQBC9C/0PyxS82U0rBI3dllIR&#10;Wg9iq6DHaXZMYrOzYXdN4r93DkKPj/e9XI+uVT2F2Hg2MJ9loIhLbxuuDLy/Pd3cgYoJ2WLrmQz8&#10;UoT1anK1xML6gQ/UH1OlJIRjgQbqlLpC61jW5DDOfEcs3JcPDpPAUGkbcJBw1+pFluXaYcPSUGNH&#10;25rK8/HHGXi5fc37zf55N37s81P5eDh9fg/BmOvpuHkAlWhMF/G/e2dlfra4n8t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VpHAMUAAADfAAAADwAAAAAAAAAA&#10;AAAAAAChAgAAZHJzL2Rvd25yZXYueG1sUEsFBgAAAAAEAAQA+QAAAJMDAAAAAA==&#10;"/>
                      <v:line id="Line 392" o:spid="_x0000_s1131" style="position:absolute;visibility:visible;mso-wrap-style:square" from="7057,13597" to="705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bim8UAAADfAAAADwAAAGRycy9kb3ducmV2LnhtbERPXWvCMBR9H+w/hDvY20x1UGY1ikwE&#10;3cOYTtDHa3Nt65qbkmRt9++NIOzxcL6n897UoiXnK8sKhoMEBHFudcWFgv336uUNhA/IGmvLpOCP&#10;PMxnjw9TzLTteEvtLhQihrDPUEEZQpNJ6fOSDPqBbYgjd7bOYIjQFVI77GK4qeUoSVJpsOLYUGJD&#10;7yXlP7tfo+Dz9SttF5uPdX/YpKd8uT0dL51T6vmpX0xABOrDv/juXus4PxmNh2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bim8UAAADfAAAADwAAAAAAAAAA&#10;AAAAAAChAgAAZHJzL2Rvd25yZXYueG1sUEsFBgAAAAAEAAQA+QAAAJMDAAAAAA==&#10;"/>
                      <v:line id="Line 393" o:spid="_x0000_s1132" style="position:absolute;visibility:visible;mso-wrap-style:square" from="7093,13597" to="7093,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CBu8UAAADfAAAADwAAAGRycy9kb3ducmV2LnhtbERPTUvDQBC9C/0PyxS82Y0RgsZuS6kI&#10;rQexVdDjNDsmsdnZsLsm8d87B8Hj430v15Pr1EAhtp4NXC8yUMSVty3XBt5eH69uQcWEbLHzTAZ+&#10;KMJ6NbtYYmn9yAcajqlWEsKxRANNSn2pdawachgXvicW7tMHh0lgqLUNOEq463SeZYV22LI0NNjT&#10;tqHqfPx2Bp5vXophs3/aTe/74lQ9HE4fX2Mw5nI+be5BJZrSv/jPvbMyP8vvcn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CBu8UAAADfAAAADwAAAAAAAAAA&#10;AAAAAAChAgAAZHJzL2Rvd25yZXYueG1sUEsFBgAAAAAEAAQA+QAAAJMDAAAAAA==&#10;"/>
                      <v:line id="Line 394" o:spid="_x0000_s1133" style="position:absolute;visibility:visible;mso-wrap-style:square" from="7128,13597" to="712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wkIMUAAADfAAAADwAAAGRycy9kb3ducmV2LnhtbERPXUvDMBR9F/wP4Qq+2XQVyuyWlqEI&#10;mw+yTcE93jXXttrclCS29d8bQfDxcL7X1Wx6MZLznWUFiyQFQVxb3XGj4PXl8WYJwgdkjb1lUvBN&#10;Hqry8mKNhbYTH2g8hkbEEPYFKmhDGAopfd2SQZ/YgThy79YZDBG6RmqHUww3vczSNJcGO44NLQ50&#10;31L9efwyCp5v9/m42T1t57ddfq4fDufTx+SUur6aNysQgebwL/5zb3Wcn2Z32QJ+/0QA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wkIMUAAADfAAAADwAAAAAAAAAA&#10;AAAAAAChAgAAZHJzL2Rvd25yZXYueG1sUEsFBgAAAAAEAAQA+QAAAJMDAAAAAA==&#10;"/>
                      <v:line id="Line 395" o:spid="_x0000_s1134" style="position:absolute;visibility:visible;mso-wrap-style:square" from="7165,13597" to="716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66V8UAAADfAAAADwAAAGRycy9kb3ducmV2LnhtbERPXWvCMBR9H/gfwhX2NlM7KLMzijgG&#10;uocx3UAfr81dW21uSpK13b9fBoKPh/M9Xw6mER05X1tWMJ0kIIgLq2suFXx9vj48gfABWWNjmRT8&#10;koflYnQ3x1zbnnfU7UMpYgj7HBVUIbS5lL6oyKCf2JY4ct/WGQwRulJqh30MN41MkySTBmuODRW2&#10;tK6ouOx/jIL3x4+sW23fNsNhm52Kl93peO6dUvfjYfUMItAQbuKre6Pj/CSdpS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t66V8UAAADfAAAADwAAAAAAAAAA&#10;AAAAAAChAgAAZHJzL2Rvd25yZXYueG1sUEsFBgAAAAAEAAQA+QAAAJMDAAAAAA==&#10;"/>
                      <v:line id="Line 396" o:spid="_x0000_s1135" style="position:absolute;visibility:visible;mso-wrap-style:square" from="7200,13597" to="720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IfzMYAAADfAAAADwAAAGRycy9kb3ducmV2LnhtbERPXWvCMBR9H+w/hDvY20xXoWzVKLIx&#10;0D2M6QR9vDbXtq65KUnWdv/eCIKPh/M9nQ+mER05X1tW8DxKQBAXVtdcKtj+fDy9gPABWWNjmRT8&#10;k4f57P5uirm2Pa+p24RSxBD2OSqoQmhzKX1RkUE/si1x5I7WGQwRulJqh30MN41MkySTBmuODRW2&#10;9FZR8bv5Mwq+xt9Zt1h9LofdKjsU7+vD/tQ7pR4fhsUERKAh3MRX91LH+Un6mo7h8icCkL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SH8zGAAAA3wAAAA8AAAAAAAAA&#10;AAAAAAAAoQIAAGRycy9kb3ducmV2LnhtbFBLBQYAAAAABAAEAPkAAACUAwAAAAA=&#10;"/>
                      <v:line id="Line 397" o:spid="_x0000_s1136" style="position:absolute;visibility:visible;mso-wrap-style:square" from="7236,13597" to="723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uHuMYAAADfAAAADwAAAGRycy9kb3ducmV2LnhtbERPW0vDMBR+F/wP4Qi+udQqZavLxpgI&#10;mw/iLrA9njXHtq45KUls679fBoKPH999Oh9MIzpyvras4HGUgCAurK65VLDfvT2MQfiArLGxTAp+&#10;ycN8dnszxVzbnjfUbUMpYgj7HBVUIbS5lL6oyKAf2ZY4cl/WGQwRulJqh30MN41MkySTBmuODRW2&#10;tKyoOG9/jIKPp8+sW6zfV8NhnZ2K183p+N07pe7vhsULiEBD+Bf/uVc6zk/SSfo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Z7h7jGAAAA3wAAAA8AAAAAAAAA&#10;AAAAAAAAoQIAAGRycy9kb3ducmV2LnhtbFBLBQYAAAAABAAEAPkAAACUAwAAAAA=&#10;"/>
                      <v:line id="Line 398" o:spid="_x0000_s1137" style="position:absolute;visibility:visible;mso-wrap-style:square" from="7272,13597" to="7272,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ciI8YAAADfAAAADwAAAGRycy9kb3ducmV2LnhtbERPW0vDMBR+F/wP4Qi+udSKZavLxpgI&#10;mw/iLrA9njXHtq45KUls679fBoKPH999Oh9MIzpyvras4HGUgCAurK65VLDfvT2MQfiArLGxTAp+&#10;ycN8dnszxVzbnjfUbUMpYgj7HBVUIbS5lL6oyKAf2ZY4cl/WGQwRulJqh30MN41MkySTBmuODRW2&#10;tKyoOG9/jIKPp8+sW6zfV8NhnZ2K183p+N07pe7vhsULiEBD+Bf/uVc6zk/SSfo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3IiPGAAAA3wAAAA8AAAAAAAAA&#10;AAAAAAAAoQIAAGRycy9kb3ducmV2LnhtbFBLBQYAAAAABAAEAPkAAACUAwAAAAA=&#10;"/>
                      <v:line id="Line 399" o:spid="_x0000_s1138" style="position:absolute;visibility:visible;mso-wrap-style:square" from="7308,13597" to="730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W8VMUAAADfAAAADwAAAGRycy9kb3ducmV2LnhtbERPXWvCMBR9H/gfwhX2NlM7KLMzijgG&#10;uocx3UAfr81dW21uSpK13b9fBoKPh/M9Xw6mER05X1tWMJ0kIIgLq2suFXx9vj48gfABWWNjmRT8&#10;koflYnQ3x1zbnnfU7UMpYgj7HBVUIbS5lL6oyKCf2JY4ct/WGQwRulJqh30MN41MkySTBmuODRW2&#10;tK6ouOx/jIL3x4+sW23fNsNhm52Kl93peO6dUvfjYfUMItAQbuKre6Pj/CSdpR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W8VMUAAADfAAAADwAAAAAAAAAA&#10;AAAAAAChAgAAZHJzL2Rvd25yZXYueG1sUEsFBgAAAAAEAAQA+QAAAJMDAAAAAA==&#10;"/>
                      <v:line id="Line 400" o:spid="_x0000_s1139" style="position:absolute;visibility:visible;mso-wrap-style:square" from="7344,13597" to="734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kZz8YAAADfAAAADwAAAGRycy9kb3ducmV2LnhtbERPW0vDMBR+H/gfwhF821Ir1K0uG2Mi&#10;bD6Iu8D2eNYc27rmpCSxrf/eCIKPH999vhxMIzpyvras4H6SgCAurK65VHA8vIynIHxA1thYJgXf&#10;5GG5uBnNMde25x11+1CKGMI+RwVVCG0upS8qMugntiWO3Id1BkOErpTaYR/DTSPTJMmkwZpjQ4Ut&#10;rSsqrvsvo+Dt4T3rVtvXzXDaZpfieXc5f/ZOqbvbYfUEItAQ/sV/7o2O85N0lj7C758I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pGc/GAAAA3wAAAA8AAAAAAAAA&#10;AAAAAAAAoQIAAGRycy9kb3ducmV2LnhtbFBLBQYAAAAABAAEAPkAAACUAwAAAAA=&#10;"/>
                      <v:line id="Line 401" o:spid="_x0000_s1140" style="position:absolute;visibility:visible;mso-wrap-style:square" from="7380,13597" to="738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aNvcUAAADfAAAADwAAAGRycy9kb3ducmV2LnhtbERPTUvDQBC9C/0PyxS82Y0RgsZuS6kI&#10;rQexVdDjNDsmsdnZsLsm8d87B8Hj430v15Pr1EAhtp4NXC8yUMSVty3XBt5eH69uQcWEbLHzTAZ+&#10;KMJ6NbtYYmn9yAcajqlWEsKxRANNSn2pdawachgXvicW7tMHh0lgqLUNOEq463SeZYV22LI0NNjT&#10;tqHqfPx2Bp5vXophs3/aTe/74lQ9HE4fX2Mw5nI+be5BJZrSv/jPvbMyP8vvchks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zaNvcUAAADfAAAADwAAAAAAAAAA&#10;AAAAAAChAgAAZHJzL2Rvd25yZXYueG1sUEsFBgAAAAAEAAQA+QAAAJMDAAAAAA==&#10;"/>
                      <v:line id="Line 402" o:spid="_x0000_s1141" style="position:absolute;visibility:visible;mso-wrap-style:square" from="7416,13597" to="741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ooJsYAAADfAAAADwAAAGRycy9kb3ducmV2LnhtbERPXWvCMBR9H+w/hDvY20ztoMxqFJkI&#10;uocx3UAfr821rWtuSpK13b83wmCPh/M9WwymER05X1tWMB4lIIgLq2suFXx9rp9eQPiArLGxTAp+&#10;ycNifn83w1zbnnfU7UMpYgj7HBVUIbS5lL6oyKAf2ZY4cmfrDIYIXSm1wz6Gm0amSZJJgzXHhgpb&#10;eq2o+N7/GAXvzx9Zt9y+bYbDNjsVq93peOmdUo8Pw3IKItAQ/sV/7o2O85N0kk7g9icC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6KCbGAAAA3wAAAA8AAAAAAAAA&#10;AAAAAAAAoQIAAGRycy9kb3ducmV2LnhtbFBLBQYAAAAABAAEAPkAAACUAwAAAAA=&#10;"/>
                      <v:line id="Line 403" o:spid="_x0000_s1142" style="position:absolute;visibility:visible;mso-wrap-style:square" from="7452,13597" to="7452,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kXZsUAAADfAAAADwAAAGRycy9kb3ducmV2LnhtbERPTUvDQBC9C/0Pywje7MYWgo3dlqII&#10;rQexraDHaXZMYrOzYXdN4r93DkKPj/e9XI+uVT2F2Hg2cDfNQBGX3jZcGXg/Pt/eg4oJ2WLrmQz8&#10;UoT1anK1xML6gffUH1KlJIRjgQbqlLpC61jW5DBOfUcs3JcPDpPAUGkbcJBw1+pZluXaYcPSUGNH&#10;jzWV58OPM/A6f8v7ze5lO37s8lP5tD99fg/BmJvrcfMAKtGYLuJ/99bK/Gy2mMs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JkXZsUAAADfAAAADwAAAAAAAAAA&#10;AAAAAAChAgAAZHJzL2Rvd25yZXYueG1sUEsFBgAAAAAEAAQA+QAAAJMDAAAAAA==&#10;"/>
                      <v:line id="Line 404" o:spid="_x0000_s1143" style="position:absolute;visibility:visible;mso-wrap-style:square" from="7487,13597" to="748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Wy/cYAAADfAAAADwAAAGRycy9kb3ducmV2LnhtbERPW2vCMBR+H+w/hDPY20xVKFs1imwM&#10;dA8yL6CPx+bYdmtOSpK19d8bQdjjx3efzntTi5acrywrGA4SEMS51RUXCva7z5dXED4ga6wtk4IL&#10;eZjPHh+mmGnb8YbabShEDGGfoYIyhCaT0uclGfQD2xBH7mydwRChK6R22MVwU8tRkqTSYMWxocSG&#10;3kvKf7d/RsF6/J22i9XXsj+s0lP+sTkdfzqn1PNTv5iACNSHf/HdvdRxfjJ6Gw/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Vsv3GAAAA3wAAAA8AAAAAAAAA&#10;AAAAAAAAoQIAAGRycy9kb3ducmV2LnhtbFBLBQYAAAAABAAEAPkAAACUAwAAAAA=&#10;"/>
                      <v:line id="Line 405" o:spid="_x0000_s1144" style="position:absolute;visibility:visible;mso-wrap-style:square" from="7524,13597" to="752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csisYAAADfAAAADwAAAGRycy9kb3ducmV2LnhtbERPXWvCMBR9H+w/hDvY20xXoWzVKLIx&#10;0D2M6QR9vDbXtq65KUnWdv/eCIKPh/M9nQ+mER05X1tW8DxKQBAXVtdcKtj+fDy9gPABWWNjmRT8&#10;k4f57P5uirm2Pa+p24RSxBD2OSqoQmhzKX1RkUE/si1x5I7WGQwRulJqh30MN41MkySTBmuODRW2&#10;9FZR8bv5Mwq+xt9Zt1h9LofdKjsU7+vD/tQ7pR4fhsUERKAh3MRX91LH+Un6Ok7h8icCkL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HLIrGAAAA3wAAAA8AAAAAAAAA&#10;AAAAAAAAoQIAAGRycy9kb3ducmV2LnhtbFBLBQYAAAAABAAEAPkAAACUAwAAAAA=&#10;"/>
                      <v:line id="Line 406" o:spid="_x0000_s1145" style="position:absolute;visibility:visible;mso-wrap-style:square" from="7559,13597" to="755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uJEcYAAADfAAAADwAAAGRycy9kb3ducmV2LnhtbERPXUvDMBR9F/wP4Qq+2dQVyuyWjbEh&#10;bD6MbQru8a65ttXmpiSx7f69EQQfD+d7vhxNK3pyvrGs4DFJQRCXVjdcKXh7fX6YgvABWWNrmRRc&#10;ycNycXszx0LbgY/Un0IlYgj7AhXUIXSFlL6syaBPbEccuQ/rDIYIXSW1wyGGm1ZO0jSXBhuODTV2&#10;tK6p/Dp9GwX77JD3q93Ldnzf5Zdyc7ycPwen1P3duJqBCDSGf/Gfe6vj/HTylGXw+ycC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LiRHGAAAA3wAAAA8AAAAAAAAA&#10;AAAAAAAAoQIAAGRycy9kb3ducmV2LnhtbFBLBQYAAAAABAAEAPkAAACUAwAAAAA=&#10;"/>
                      <v:line id="Line 407" o:spid="_x0000_s1146" style="position:absolute;visibility:visible;mso-wrap-style:square" from="7595,13597" to="759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IRZcYAAADfAAAADwAAAGRycy9kb3ducmV2LnhtbERPXWvCMBR9H/gfwhX2NlN1FNcZRTYG&#10;uoehTnCP1+baVpubkmRt9++XwcDHw/meL3tTi5acrywrGI8SEMS51RUXCg6fbw8zED4ga6wtk4If&#10;8rBcDO7mmGnb8Y7afShEDGGfoYIyhCaT0uclGfQj2xBH7mydwRChK6R22MVwU8tJkqTSYMWxocSG&#10;XkrKr/tvo+Bjuk3b1eZ93R836Sl/3Z2+Lp1T6n7Yr55BBOrDTfzvXus4P5k8TR/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iEWXGAAAA3wAAAA8AAAAAAAAA&#10;AAAAAAAAoQIAAGRycy9kb3ducmV2LnhtbFBLBQYAAAAABAAEAPkAAACUAwAAAAA=&#10;"/>
                      <v:line id="Line 408" o:spid="_x0000_s1147" style="position:absolute;visibility:visible;mso-wrap-style:square" from="7631,13597" to="7631,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60/sYAAADfAAAADwAAAGRycy9kb3ducmV2LnhtbERPXWvCMBR9H/gfwhX2NlOVFdcZRTYG&#10;uoehTnCP1+baVpubkmRt9++XwcDHw/meL3tTi5acrywrGI8SEMS51RUXCg6fbw8zED4ga6wtk4If&#10;8rBcDO7mmGnb8Y7afShEDGGfoYIyhCaT0uclGfQj2xBH7mydwRChK6R22MVwU8tJkqTSYMWxocSG&#10;XkrKr/tvo+Bjuk3b1eZ93R836Sl/3Z2+Lp1T6n7Yr55BBOrDTfzvXus4P5k8TR/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utP7GAAAA3wAAAA8AAAAAAAAA&#10;AAAAAAAAoQIAAGRycy9kb3ducmV2LnhtbFBLBQYAAAAABAAEAPkAAACUAwAAAAA=&#10;"/>
                      <v:line id="Line 409" o:spid="_x0000_s1148" style="position:absolute;visibility:visible;mso-wrap-style:square" from="7667,13597" to="766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wqicUAAADfAAAADwAAAGRycy9kb3ducmV2LnhtbERPXWvCMBR9F/Yfwh3sTdMplNkZRTYG&#10;6oNMHWyP1+ba1jU3JYlt/ffLQPDxcL5ni97UoiXnK8sKnkcJCOLc6ooLBV+Hj+ELCB+QNdaWScGV&#10;PCzmD4MZZtp2vKN2HwoRQ9hnqKAMocmk9HlJBv3INsSRO1lnMEToCqkddjHc1HKcJKk0WHFsKLGh&#10;t5Ly3/3FKNhOPtN2ud6s+u91eszfd8efc+eUenrsl68gAvXhLr65VzrOT8bTSQr/fyIA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wqicUAAADfAAAADwAAAAAAAAAA&#10;AAAAAAChAgAAZHJzL2Rvd25yZXYueG1sUEsFBgAAAAAEAAQA+QAAAJMDAAAAAA==&#10;"/>
                      <v:line id="Line 410" o:spid="_x0000_s1149" style="position:absolute;visibility:visible;mso-wrap-style:square" from="7703,13597" to="770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3CPEsYAAADfAAAADwAAAGRycy9kb3ducmV2LnhtbERPW2vCMBR+F/Yfwhn4pukUulmNIhuC&#10;7mF4A308Nmdtt+akJFnb/ftlMNjjx3dfrHpTi5acrywreBgnIIhzqysuFJxPm9ETCB+QNdaWScE3&#10;eVgt7wYLzLTt+EDtMRQihrDPUEEZQpNJ6fOSDPqxbYgj926dwRChK6R22MVwU8tJkqTSYMWxocSG&#10;nkvKP49fRsHbdJ+2693rtr/s0lv+crhdPzqn1PC+X89BBOrDv/jPvdVxfjKZTR/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wjxLGAAAA3wAAAA8AAAAAAAAA&#10;AAAAAAAAoQIAAGRycy9kb3ducmV2LnhtbFBLBQYAAAAABAAEAPkAAACUAwAAAAA=&#10;"/>
                      <v:line id="Line 411" o:spid="_x0000_s1150" style="position:absolute;visibility:visible;mso-wrap-style:square" from="7738,13597" to="773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8bYMUAAADfAAAADwAAAGRycy9kb3ducmV2LnhtbERPTUvDQBC9C/0Pywje7MYWgo3dlqII&#10;rQexraDHaXZMYrOzYXdN4r93DkKPj/e9XI+uVT2F2Hg2cDfNQBGX3jZcGXg/Pt/eg4oJ2WLrmQz8&#10;UoT1anK1xML6gffUH1KlJIRjgQbqlLpC61jW5DBOfUcs3JcPDpPAUGkbcJBw1+pZluXaYcPSUGNH&#10;jzWV58OPM/A6f8v7ze5lO37s8lP5tD99fg/BmJvrcfMAKtGYLuJ/99bK/Gy2mMt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8bYMUAAADfAAAADwAAAAAAAAAA&#10;AAAAAAChAgAAZHJzL2Rvd25yZXYueG1sUEsFBgAAAAAEAAQA+QAAAJMDAAAAAA==&#10;"/>
                      <v:line id="Line 412" o:spid="_x0000_s1151" style="position:absolute;visibility:visible;mso-wrap-style:square" from="7775,13597" to="777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O++8UAAADfAAAADwAAAGRycy9kb3ducmV2LnhtbERPXWvCMBR9H+w/hDvY20ynUGY1imwM&#10;dA8ynaCP1+ba1jU3Jcna+u+NIOzxcL6n897UoiXnK8sKXgcJCOLc6ooLBbufz5c3ED4ga6wtk4IL&#10;eZjPHh+mmGnb8YbabShEDGGfoYIyhCaT0uclGfQD2xBH7mSdwRChK6R22MVwU8thkqTSYMWxocSG&#10;3kvKf7d/RsF69J22i9XXst+v0mP+sTkezp1T6vmpX0xABOrDv/juXuo4PxmOR2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aO++8UAAADfAAAADwAAAAAAAAAA&#10;AAAAAAChAgAAZHJzL2Rvd25yZXYueG1sUEsFBgAAAAAEAAQA+QAAAJMDAAAAAA==&#10;"/>
                      <v:line id="Line 413" o:spid="_x0000_s1152" style="position:absolute;visibility:visible;mso-wrap-style:square" from="7810,13597" to="7810,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9kG8YAAADfAAAADwAAAGRycy9kb3ducmV2LnhtbERPTUvDQBC9C/0PyxS82Y1VgsZuS1GE&#10;1oO0VdDjNDsmabOzYXdN4r93DoLHx/terEbXqp5CbDwbuJ5loIhLbxuuDLy/PV/dgYoJ2WLrmQz8&#10;UITVcnKxwML6gffUH1KlJIRjgQbqlLpC61jW5DDOfEcs3JcPDpPAUGkbcJBw1+p5luXaYcPSUGNH&#10;jzWV58O3M/B6s8v79fZlM35s82P5tD9+noZgzOV0XD+ASjSmf/Gfe2Nlfja/v5UH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SfZBvGAAAA3wAAAA8AAAAAAAAA&#10;AAAAAAAAoQIAAGRycy9kb3ducmV2LnhtbFBLBQYAAAAABAAEAPkAAACUAwAAAAA=&#10;"/>
                      <v:line id="Line 414" o:spid="_x0000_s1153" style="position:absolute;visibility:visible;mso-wrap-style:square" from="7846,13597" to="784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PBgMYAAADfAAAADwAAAGRycy9kb3ducmV2LnhtbERPW2vCMBR+H+w/hDPY20x1UmY1ikwE&#10;3cPwBvp4bM7abs1JSWLb/ftlMNjjx3efLXpTi5acrywrGA4SEMS51RUXCk7H9dMLCB+QNdaWScE3&#10;eVjM7+9mmGnb8Z7aQyhEDGGfoYIyhCaT0uclGfQD2xBH7sM6gyFCV0jtsIvhppajJEmlwYpjQ4kN&#10;vZaUfx1uRsH78y5tl9u3TX/eptd8tb9ePjun1ONDv5yCCNSHf/Gfe6Pj/GQ0GQ/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TwYDGAAAA3wAAAA8AAAAAAAAA&#10;AAAAAAAAoQIAAGRycy9kb3ducmV2LnhtbFBLBQYAAAAABAAEAPkAAACUAwAAAAA=&#10;"/>
                      <v:line id="Line 415" o:spid="_x0000_s1154" style="position:absolute;visibility:visible;mso-wrap-style:square" from="7882,13597" to="788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Ff98YAAADfAAAADwAAAGRycy9kb3ducmV2LnhtbERPW0vDMBR+F/wP4Qi+udQqZavLxpgI&#10;mw/iLrA9njXHtq45KUls679fBoKPH999Oh9MIzpyvras4HGUgCAurK65VLDfvT2MQfiArLGxTAp+&#10;ycN8dnszxVzbnjfUbUMpYgj7HBVUIbS5lL6oyKAf2ZY4cl/WGQwRulJqh30MN41MkySTBmuODRW2&#10;tKyoOG9/jIKPp8+sW6zfV8NhnZ2K183p+N07pe7vhsULiEBD+Bf/uVc6zk/SyXMK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BX/fGAAAA3wAAAA8AAAAAAAAA&#10;AAAAAAAAoQIAAGRycy9kb3ducmV2LnhtbFBLBQYAAAAABAAEAPkAAACUAwAAAAA=&#10;"/>
                      <v:line id="Line 416" o:spid="_x0000_s1155" style="position:absolute;visibility:visible;mso-wrap-style:square" from="7918,13597" to="791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36bMYAAADfAAAADwAAAGRycy9kb3ducmV2LnhtbERPXWvCMBR9H/gfwhX2NlN1FNcZRTYG&#10;uoehTnCP1+baVpubkmRt9++XwcDHw/meL3tTi5acrywrGI8SEMS51RUXCg6fbw8zED4ga6wtk4If&#10;8rBcDO7mmGnb8Y7afShEDGGfoYIyhCaT0uclGfQj2xBH7mydwRChK6R22MVwU8tJkqTSYMWxocSG&#10;XkrKr/tvo+Bjuk3b1eZ93R836Sl/3Z2+Lp1T6n7Yr55BBOrDTfzvXus4P5k8PU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N+mzGAAAA3wAAAA8AAAAAAAAA&#10;AAAAAAAAoQIAAGRycy9kb3ducmV2LnhtbFBLBQYAAAAABAAEAPkAAACUAwAAAAA=&#10;"/>
                      <v:line id="Line 417" o:spid="_x0000_s1156" style="position:absolute;visibility:visible;mso-wrap-style:square" from="7954,13597" to="795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RiGMYAAADfAAAADwAAAGRycy9kb3ducmV2LnhtbERPXWvCMBR9H/gfwhX2NlOdFNcZRTYG&#10;uoehTnCP1+baVpubkmRt9++XwcDHw/meL3tTi5acrywrGI8SEMS51RUXCg6fbw8zED4ga6wtk4If&#10;8rBcDO7mmGnb8Y7afShEDGGfoYIyhCaT0uclGfQj2xBH7mydwRChK6R22MVwU8tJkqTSYMWxocSG&#10;XkrKr/tvo+DjcZu2q837uj9u0lP+ujt9XTqn1P2wXz2DCNSHm/jfvdZxfjJ5mk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kYhjGAAAA3wAAAA8AAAAAAAAA&#10;AAAAAAAAoQIAAGRycy9kb3ducmV2LnhtbFBLBQYAAAAABAAEAPkAAACUAwAAAAA=&#10;"/>
                      <v:line id="Line 418" o:spid="_x0000_s1157" style="position:absolute;visibility:visible;mso-wrap-style:square" from="7990,13597" to="7990,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jHg8YAAADfAAAADwAAAGRycy9kb3ducmV2LnhtbERPW0vDMBR+F/Yfwhn45tJNLdotG0MR&#10;Nh/GbuAez5qzttqclCS29d8bYeDjx3efLXpTi5acrywrGI8SEMS51RUXCo6Ht7snED4ga6wtk4If&#10;8rCYD25mmGnb8Y7afShEDGGfoYIyhCaT0uclGfQj2xBH7mKdwRChK6R22MVwU8tJkqTSYMWxocSG&#10;XkrKv/bfRsHmfpu2y/X7qv9Yp+f8dXc+fXZOqdthv5yCCNSHf/HVvdJxfjJ5fniEvz8R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ox4PGAAAA3wAAAA8AAAAAAAAA&#10;AAAAAAAAoQIAAGRycy9kb3ducmV2LnhtbFBLBQYAAAAABAAEAPkAAACUAwAAAAA=&#10;"/>
                      <v:line id="Line 419" o:spid="_x0000_s1158" style="position:absolute;visibility:visible;mso-wrap-style:square" from="8026,13597" to="802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pZ9MYAAADfAAAADwAAAGRycy9kb3ducmV2LnhtbERPXWvCMBR9H/gfwh3sbaZzo8xqFNkY&#10;6B6GOkEfr821rWtuSpK13b83wsDHw/mezntTi5acrywreBomIIhzqysuFOy+Px5fQfiArLG2TAr+&#10;yMN8NribYqZtxxtqt6EQMYR9hgrKEJpMSp+XZNAPbUMcuZN1BkOErpDaYRfDTS1HSZJKgxXHhhIb&#10;eisp/9n+GgVfz+u0Xaw+l/1+lR7z983xcO6cUg/3/WICIlAfbuJ/91LH+clo/JL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6WfTGAAAA3wAAAA8AAAAAAAAA&#10;AAAAAAAAoQIAAGRycy9kb3ducmV2LnhtbFBLBQYAAAAABAAEAPkAAACUAwAAAAA=&#10;"/>
                      <v:line id="Line 420" o:spid="_x0000_s1159" style="position:absolute;visibility:visible;mso-wrap-style:square" from="8062,13597" to="806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b8b8YAAADfAAAADwAAAGRycy9kb3ducmV2LnhtbERPW0vDMBR+H/gfwhF821KnVK3LxlCE&#10;bQ/DXUAfz5pj2605KUlsu39vBgMfP777ZNabWrTkfGVZwf0oAUGcW11xoWC/+xg+g/ABWWNtmRSc&#10;ycNsejOYYKZtxxtqt6EQMYR9hgrKEJpMSp+XZNCPbEMcuR/rDIYIXSG1wy6Gm1qOkySVBiuODSU2&#10;9FZSftr+GgXrh8+0nS9Xi/5rmR7y983h+9g5pe5u+/kriEB9+Bdf3Qsd5yfjl8cnuPyJAOT0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2/G/GAAAA3wAAAA8AAAAAAAAA&#10;AAAAAAAAoQIAAGRycy9kb3ducmV2LnhtbFBLBQYAAAAABAAEAPkAAACUAwAAAAA=&#10;"/>
                      <v:line id="Line 421" o:spid="_x0000_s1160" style="position:absolute;visibility:visible;mso-wrap-style:square" from="8097,13597" to="809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oHcYAAADfAAAADwAAAGRycy9kb3ducmV2LnhtbERPTUvDQBC9C/0PyxS82Y1VgsZuS1GE&#10;1oO0VdDjNDsmabOzYXdN4r93DoLHx/terEbXqp5CbDwbuJ5loIhLbxuuDLy/PV/dgYoJ2WLrmQz8&#10;UITVcnKxwML6gffUH1KlJIRjgQbqlLpC61jW5DDOfEcs3JcPDpPAUGkbcJBw1+p5luXaYcPSUGNH&#10;jzWV58O3M/B6s8v79fZlM35s82P5tD9+noZgzOV0XD+ASjSmf/Gfe2Nlfja/v5XB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paB3GAAAA3wAAAA8AAAAAAAAA&#10;AAAAAAAAoQIAAGRycy9kb3ducmV2LnhtbFBLBQYAAAAABAAEAPkAAACUAwAAAAA=&#10;"/>
                      <v:line id="Line 422" o:spid="_x0000_s1161" style="position:absolute;visibility:visible;mso-wrap-style:square" from="8134,13597" to="813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XNhsYAAADfAAAADwAAAGRycy9kb3ducmV2LnhtbERPW2vCMBR+H+w/hCPsbaa6UWZnFHEM&#10;dA/DG+jjsTlrO5uTkmRt9++NMNjjx3efzntTi5acrywrGA0TEMS51RUXCg7798cXED4ga6wtk4Jf&#10;8jCf3d9NMdO24y21u1CIGMI+QwVlCE0mpc9LMuiHtiGO3Jd1BkOErpDaYRfDTS3HSZJKgxXHhhIb&#10;WpaUX3Y/RsHn0yZtF+uPVX9cp+f8bXs+fXdOqYdBv3gFEagP/+I/90rH+cl48jyB258I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lzYbGAAAA3wAAAA8AAAAAAAAA&#10;AAAAAAAAoQIAAGRycy9kb3ducmV2LnhtbFBLBQYAAAAABAAEAPkAAACUAwAAAAA=&#10;"/>
                      <v:line id="Line 423" o:spid="_x0000_s1162" style="position:absolute;visibility:visible;mso-wrap-style:square" from="8169,13597" to="8169,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byxsYAAADfAAAADwAAAGRycy9kb3ducmV2LnhtbERPTUvDQBC9C/0PyxS82Y0Vg8ZuS1GE&#10;1oO0VdDjNDsmabOzYXdN4r93DoLHx/terEbXqp5CbDwbuJ5loIhLbxuuDLy/PV/dgYoJ2WLrmQz8&#10;UITVcnKxwML6gffUH1KlJIRjgQbqlLpC61jW5DDOfEcs3JcPDpPAUGkbcJBw1+p5luXaYcPSUGNH&#10;jzWV58O3M/B6s8v79fZlM35s82P5tD9+noZgzOV0XD+ASjSmf/Gfe2Nlfja/v5UH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G8sbGAAAA3wAAAA8AAAAAAAAA&#10;AAAAAAAAoQIAAGRycy9kb3ducmV2LnhtbFBLBQYAAAAABAAEAPkAAACUAwAAAAA=&#10;"/>
                      <v:line id="Line 424" o:spid="_x0000_s1163" style="position:absolute;visibility:visible;mso-wrap-style:square" from="8205,13597" to="820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pXXcYAAADfAAAADwAAAGRycy9kb3ducmV2LnhtbERPW2vCMBR+H+w/hDPY20x1WGY1ikwE&#10;3cPwBvp4bM7abs1JSWLb/ftlMNjjx3efLXpTi5acrywrGA4SEMS51RUXCk7H9dMLCB+QNdaWScE3&#10;eVjM7+9mmGnb8Z7aQyhEDGGfoYIyhCaT0uclGfQD2xBH7sM6gyFCV0jtsIvhppajJEmlwYpjQ4kN&#10;vZaUfx1uRsH78y5tl9u3TX/eptd8tb9ePjun1ONDv5yCCNSHf/Gfe6Pj/GQ0GQ/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4KV13GAAAA3wAAAA8AAAAAAAAA&#10;AAAAAAAAoQIAAGRycy9kb3ducmV2LnhtbFBLBQYAAAAABAAEAPkAAACUAwAAAAA=&#10;"/>
                      <v:line id="Line 425" o:spid="_x0000_s1164" style="position:absolute;visibility:visible;mso-wrap-style:square" from="8241,13597" to="824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jJKsYAAADfAAAADwAAAGRycy9kb3ducmV2LnhtbERPW0vDMBR+F/wP4Qi+udSKZavLxpgI&#10;mw/iLrA9njXHtq45KUls679fBoKPH999Oh9MIzpyvras4HGUgCAurK65VLDfvT2MQfiArLGxTAp+&#10;ycN8dnszxVzbnjfUbUMpYgj7HBVUIbS5lL6oyKAf2ZY4cl/WGQwRulJqh30MN41MkySTBmuODRW2&#10;tKyoOG9/jIKPp8+sW6zfV8NhnZ2K183p+N07pe7vhsULiEBD+Bf/uVc6zk/SyXMK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7YySrGAAAA3wAAAA8AAAAAAAAA&#10;AAAAAAAAoQIAAGRycy9kb3ducmV2LnhtbFBLBQYAAAAABAAEAPkAAACUAwAAAAA=&#10;"/>
                      <v:line id="Line 426" o:spid="_x0000_s1165" style="position:absolute;visibility:visible;mso-wrap-style:square" from="8277,13597" to="827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RsscYAAADfAAAADwAAAGRycy9kb3ducmV2LnhtbERPXWvCMBR9H/gfwhX2NlOVFdcZRTYG&#10;uoehTnCP1+baVpubkmRt9++XwcDHw/meL3tTi5acrywrGI8SEMS51RUXCg6fbw8zED4ga6wtk4If&#10;8rBcDO7mmGnb8Y7afShEDGGfoYIyhCaT0uclGfQj2xBH7mydwRChK6R22MVwU8tJkqTSYMWxocSG&#10;XkrKr/tvo+Bjuk3b1eZ93R836Sl/3Z2+Lp1T6n7Yr55BBOrDTfzvXus4P5k8PU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UbLHGAAAA3wAAAA8AAAAAAAAA&#10;AAAAAAAAoQIAAGRycy9kb3ducmV2LnhtbFBLBQYAAAAABAAEAPkAAACUAwAAAAA=&#10;"/>
                      <v:line id="Line 427" o:spid="_x0000_s1166" style="position:absolute;visibility:visible;mso-wrap-style:square" from="8313,13597" to="831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0xcYAAADfAAAADwAAAGRycy9kb3ducmV2LnhtbERPW0vDMBR+F/Yfwhn45tJNLdotG0MR&#10;Nh/GbuAez5qzttqclCS29d8bYeDjx3efLXpTi5acrywrGI8SEMS51RUXCo6Ht7snED4ga6wtk4If&#10;8rCYD25mmGnb8Y7afShEDGGfoYIyhCaT0uclGfQj2xBH7mKdwRChK6R22MVwU8tJkqTSYMWxocSG&#10;XkrKv/bfRsHmfpu2y/X7qv9Yp+f8dXc+fXZOqdthv5yCCNSHf/HVvdJxfjJ5fnyAvz8R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99MXGAAAA3wAAAA8AAAAAAAAA&#10;AAAAAAAAoQIAAGRycy9kb3ducmV2LnhtbFBLBQYAAAAABAAEAPkAAACUAwAAAAA=&#10;"/>
                      <v:line id="Line 428" o:spid="_x0000_s1167" style="position:absolute;visibility:visible;mso-wrap-style:square" from="8348,13597" to="8348,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FRXsYAAADfAAAADwAAAGRycy9kb3ducmV2LnhtbERPXWvCMBR9H/gfwhX2NlMdFtcZRTYG&#10;uoehTnCP1+baVpubkmRt9++XwcDHw/meL3tTi5acrywrGI8SEMS51RUXCg6fbw8zED4ga6wtk4If&#10;8rBcDO7mmGnb8Y7afShEDGGfoYIyhCaT0uclGfQj2xBH7mydwRChK6R22MVwU8tJkqTSYMWxocSG&#10;XkrKr/tvo+DjcZu2q837uj9u0lP+ujt9XTqn1P2wXz2DCNSHm/jfvdZxfjJ5mk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xUV7GAAAA3wAAAA8AAAAAAAAA&#10;AAAAAAAAoQIAAGRycy9kb3ducmV2LnhtbFBLBQYAAAAABAAEAPkAAACUAwAAAAA=&#10;"/>
                      <v:line id="Line 429" o:spid="_x0000_s1168" style="position:absolute;visibility:visible;mso-wrap-style:square" from="8385,13597" to="838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PPKcYAAADfAAAADwAAAGRycy9kb3ducmV2LnhtbERPXWvCMBR9H/gfwh3sbaZzrMxqFNkY&#10;6B6GOkEfr821rWtuSpK13b83wsDHw/mezntTi5acrywreBomIIhzqysuFOy+Px5fQfiArLG2TAr+&#10;yMN8NribYqZtxxtqt6EQMYR9hgrKEJpMSp+XZNAPbUMcuZN1BkOErpDaYRfDTS1HSZJKgxXHhhIb&#10;eisp/9n+GgVfz+u0Xaw+l/1+lR7z983xcO6cUg/3/WICIlAfbuJ/91LH+clo/JL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jzynGAAAA3wAAAA8AAAAAAAAA&#10;AAAAAAAAoQIAAGRycy9kb3ducmV2LnhtbFBLBQYAAAAABAAEAPkAAACUAwAAAAA=&#10;"/>
                      <v:line id="Line 430" o:spid="_x0000_s1169" style="position:absolute;visibility:visible;mso-wrap-style:square" from="8420,13597" to="842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9qssYAAADfAAAADwAAAGRycy9kb3ducmV2LnhtbERPW0vDMBR+H/gfwhF821InVq3LxlCE&#10;bQ/DXUAfz5pj2605KUlsu39vBgMfP777ZNabWrTkfGVZwf0oAUGcW11xoWC/+xg+g/ABWWNtmRSc&#10;ycNsejOYYKZtxxtqt6EQMYR9hgrKEJpMSp+XZNCPbEMcuR/rDIYIXSG1wy6Gm1qOkySVBiuODSU2&#10;9FZSftr+GgXrh8+0nS9Xi/5rmR7y983h+9g5pe5u+/kriEB9+Bdf3Qsd5yfjl8cnuPyJAOT0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6varLGAAAA3wAAAA8AAAAAAAAA&#10;AAAAAAAAoQIAAGRycy9kb3ducmV2LnhtbFBLBQYAAAAABAAEAPkAAACUAwAAAAA=&#10;"/>
                      <v:line id="Line 431" o:spid="_x0000_s1170" style="position:absolute;visibility:visible;mso-wrap-style:square" from="8456,13597" to="845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D+wMYAAADfAAAADwAAAGRycy9kb3ducmV2LnhtbERPTUvDQBC9C/0PyxS82Y0Vg8ZuS1GE&#10;1oO0VdDjNDsmabOzYXdN4r93DoLHx/terEbXqp5CbDwbuJ5loIhLbxuuDLy/PV/dgYoJ2WLrmQz8&#10;UITVcnKxwML6gffUH1KlJIRjgQbqlLpC61jW5DDOfEcs3JcPDpPAUGkbcJBw1+p5luXaYcPSUGNH&#10;jzWV58O3M/B6s8v79fZlM35s82P5tD9+noZgzOV0XD+ASjSmf/Gfe2Nlfja/v5XB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w/sDGAAAA3wAAAA8AAAAAAAAA&#10;AAAAAAAAoQIAAGRycy9kb3ducmV2LnhtbFBLBQYAAAAABAAEAPkAAACUAwAAAAA=&#10;"/>
                      <v:line id="Line 432" o:spid="_x0000_s1171" style="position:absolute;visibility:visible;mso-wrap-style:square" from="8492,13597" to="849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xbW8YAAADfAAAADwAAAGRycy9kb3ducmV2LnhtbERPW2vCMBR+H+w/hCPsbaY6VmZnFHEM&#10;dA/DG+jjsTlrO5uTkmRt9++NMNjjx3efzntTi5acrywrGA0TEMS51RUXCg7798cXED4ga6wtk4Jf&#10;8jCf3d9NMdO24y21u1CIGMI+QwVlCE0mpc9LMuiHtiGO3Jd1BkOErpDaYRfDTS3HSZJKgxXHhhIb&#10;WpaUX3Y/RsHn0yZtF+uPVX9cp+f8bXs+fXdOqYdBv3gFEagP/+I/90rH+cl48jyB258I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8W1vGAAAA3wAAAA8AAAAAAAAA&#10;AAAAAAAAoQIAAGRycy9kb3ducmV2LnhtbFBLBQYAAAAABAAEAPkAAACUAwAAAAA=&#10;"/>
                      <v:line id="Line 433" o:spid="_x0000_s1172" style="position:absolute;visibility:visible;mso-wrap-style:square" from="8528,13597" to="8528,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o4e8UAAADfAAAADwAAAGRycy9kb3ducmV2LnhtbERPS0vDQBC+C/0PyxS82Y0VgsZuS1GE&#10;1oPYB7THaXZMotnZsLsm8d87B8Hjx/derEbXqp5CbDwbuJ1loIhLbxuuDBwPLzf3oGJCtth6JgM/&#10;FGG1nFwtsLB+4B31+1QpCeFYoIE6pa7QOpY1OYwz3xEL9+GDwyQwVNoGHCTctXqeZbl22LA01NjR&#10;U03l1/7bGXi7e8/79fZ1M562+aV83l3On0Mw5no6rh9BJRrTv/jPvbEyP5s/5PJA/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yo4e8UAAADfAAAADwAAAAAAAAAA&#10;AAAAAAChAgAAZHJzL2Rvd25yZXYueG1sUEsFBgAAAAAEAAQA+QAAAJMDAAAAAA==&#10;"/>
                      <v:line id="Line 434" o:spid="_x0000_s1173" style="position:absolute;visibility:visible;mso-wrap-style:square" from="8564,13597" to="856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ad4MUAAADfAAAADwAAAGRycy9kb3ducmV2LnhtbERPXWvCMBR9F/Yfwh34pqkKZXZGkY2B&#10;7mFMHWyP1+ba1jU3Jcna7t8bQfDxcL4Xq97UoiXnK8sKJuMEBHFudcWFgq/D2+gJhA/IGmvLpOCf&#10;PKyWD4MFZtp2vKN2HwoRQ9hnqKAMocmk9HlJBv3YNsSRO1lnMEToCqkddjHc1HKaJKk0WHFsKLGh&#10;l5Ly3/2fUfAx+0zb9fZ9039v02P+ujv+nDun1PCxXz+DCNSHu/jm3ug4P5nO0wl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ad4MUAAADfAAAADwAAAAAAAAAA&#10;AAAAAAChAgAAZHJzL2Rvd25yZXYueG1sUEsFBgAAAAAEAAQA+QAAAJMDAAAAAA==&#10;"/>
                      <v:line id="Line 435" o:spid="_x0000_s1174" style="position:absolute;visibility:visible;mso-wrap-style:square" from="8600,13597" to="860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QDl8UAAADfAAAADwAAAGRycy9kb3ducmV2LnhtbERPXWvCMBR9H/gfwhX2NlM7KLMzijgG&#10;uocx3UAfr81dW21uSpK13b9fBoKPh/M9Xw6mER05X1tWMJ0kIIgLq2suFXx9vj48gfABWWNjmRT8&#10;koflYnQ3x1zbnnfU7UMpYgj7HBVUIbS5lL6oyKCf2JY4ct/WGQwRulJqh30MN41MkySTBmuODRW2&#10;tK6ouOx/jIL3x4+sW23fNsNhm52Kl93peO6dUvfjYfUMItAQbuKre6Pj/CSdZS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LQDl8UAAADfAAAADwAAAAAAAAAA&#10;AAAAAAChAgAAZHJzL2Rvd25yZXYueG1sUEsFBgAAAAAEAAQA+QAAAJMDAAAAAA==&#10;"/>
                      <v:line id="Line 436" o:spid="_x0000_s1175" style="position:absolute;visibility:visible;mso-wrap-style:square" from="8636,13597" to="863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mDMUAAADfAAAADwAAAGRycy9kb3ducmV2LnhtbERPXWvCMBR9F/Yfwh3sTdMplNkZRTYG&#10;6oNMHWyP1+ba1jU3JYlt/ffLQPDxcL5ni97UoiXnK8sKnkcJCOLc6ooLBV+Hj+ELCB+QNdaWScGV&#10;PCzmD4MZZtp2vKN2HwoRQ9hnqKAMocmk9HlJBv3INsSRO1lnMEToCqkddjHc1HKcJKk0WHFsKLGh&#10;t5Ly3/3FKNhOPtN2ud6s+u91eszfd8efc+eUenrsl68gAvXhLr65VzrOT8bTdAL/fyIA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imDMUAAADfAAAADwAAAAAAAAAA&#10;AAAAAAChAgAAZHJzL2Rvd25yZXYueG1sUEsFBgAAAAAEAAQA+QAAAJMDAAAAAA==&#10;"/>
                      <v:line id="Line 437" o:spid="_x0000_s1176" style="position:absolute;visibility:visible;mso-wrap-style:square" from="8672,13597" to="867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E+eMYAAADfAAAADwAAAGRycy9kb3ducmV2LnhtbERPXWvCMBR9H/gfwh3sbaZzo8xqFNkY&#10;6B6GOkEfr821rWtuSpK13b83wsDHw/mezntTi5acrywreBomIIhzqysuFOy+Px5fQfiArLG2TAr+&#10;yMN8NribYqZtxxtqt6EQMYR9hgrKEJpMSp+XZNAPbUMcuZN1BkOErpDaYRfDTS1HSZJKgxXHhhIb&#10;eisp/9n+GgVfz+u0Xaw+l/1+lR7z983xcO6cUg/3/WICIlAfbuJ/91LH+clonL7A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RPnjGAAAA3wAAAA8AAAAAAAAA&#10;AAAAAAAAoQIAAGRycy9kb3ducmV2LnhtbFBLBQYAAAAABAAEAPkAAACUAwAAAAA=&#10;"/>
                      <v:line id="Line 438" o:spid="_x0000_s1177" style="position:absolute;visibility:visible;mso-wrap-style:square" from="8707,13597" to="870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2b48YAAADfAAAADwAAAGRycy9kb3ducmV2LnhtbERPXWvCMBR9H/gfwh3sbaZzrMxqFNkY&#10;6B6GOkEfr821rWtuSpK13b83wsDHw/mezntTi5acrywreBomIIhzqysuFOy+Px5fQfiArLG2TAr+&#10;yMN8NribYqZtxxtqt6EQMYR9hgrKEJpMSp+XZNAPbUMcuZN1BkOErpDaYRfDTS1HSZJKgxXHhhIb&#10;eisp/9n+GgVfz+u0Xaw+l/1+lR7z983xcO6cUg/3/WICIlAfbuJ/91LH+clonL7A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dm+PGAAAA3wAAAA8AAAAAAAAA&#10;AAAAAAAAoQIAAGRycy9kb3ducmV2LnhtbFBLBQYAAAAABAAEAPkAAACUAwAAAAA=&#10;"/>
                      <v:line id="Line 439" o:spid="_x0000_s1178" style="position:absolute;visibility:visible;mso-wrap-style:square" from="8744,13597" to="874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8FlMUAAADfAAAADwAAAGRycy9kb3ducmV2LnhtbERPXWvCMBR9F/Yfwh3sTdM5CLMzikwE&#10;3cOYbrA9Xpu7tltzU5Ks7f69EQQfD+d7vhxsIzryoXas4X6SgSAunKm51PDxvhk/gggR2WDjmDT8&#10;U4Dl4mY0x9y4nvfUHWIpUgiHHDVUMba5lKGoyGKYuJY4cd/OW4wJ+lIaj30Kt42cZpmSFmtODRW2&#10;9FxR8Xv4sxpeH95Ut9q9bIfPnToW6/3x66f3Wt/dDqsnEJGGeBVf3FuT5mfTmVJw/pMAyMU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48FlMUAAADfAAAADwAAAAAAAAAA&#10;AAAAAAChAgAAZHJzL2Rvd25yZXYueG1sUEsFBgAAAAAEAAQA+QAAAJMDAAAAAA==&#10;"/>
                      <v:line id="Line 440" o:spid="_x0000_s1179" style="position:absolute;visibility:visible;mso-wrap-style:square" from="8779,13597" to="877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OgD8YAAADfAAAADwAAAGRycy9kb3ducmV2LnhtbERPXWvCMBR9H/gfwh3sbaZz0M1qFHEM&#10;dA9DnaCP1+baVpubkmRt9++XwcDHw/mezntTi5acrywreBomIIhzqysuFOy/3h9fQfiArLG2TAp+&#10;yMN8NribYqZtx1tqd6EQMYR9hgrKEJpMSp+XZNAPbUMcubN1BkOErpDaYRfDTS1HSZJKgxXHhhIb&#10;WpaUX3ffRsHn8yZtF+uPVX9Yp6f8bXs6Xjqn1MN9v5iACNSHm/jfvdJxfjIapy/w9ycCkL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DoA/GAAAA3wAAAA8AAAAAAAAA&#10;AAAAAAAAoQIAAGRycy9kb3ducmV2LnhtbFBLBQYAAAAABAAEAPkAAACUAwAAAAA=&#10;"/>
                      <v:line id="Line 441" o:spid="_x0000_s1180" style="position:absolute;visibility:visible;mso-wrap-style:square" from="8815,13597" to="881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w0fcUAAADfAAAADwAAAGRycy9kb3ducmV2LnhtbERPS0vDQBC+C/0PyxS82Y0VgsZuS1GE&#10;1oPYB7THaXZMotnZsLsm8d87B8Hjx/derEbXqp5CbDwbuJ1loIhLbxuuDBwPLzf3oGJCtth6JgM/&#10;FGG1nFwtsLB+4B31+1QpCeFYoIE6pa7QOpY1OYwz3xEL9+GDwyQwVNoGHCTctXqeZbl22LA01NjR&#10;U03l1/7bGXi7e8/79fZ1M562+aV83l3On0Mw5no6rh9BJRrTv/jPvbEyP5s/5DJY/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w0fcUAAADfAAAADwAAAAAAAAAA&#10;AAAAAAChAgAAZHJzL2Rvd25yZXYueG1sUEsFBgAAAAAEAAQA+QAAAJMDAAAAAA==&#10;"/>
                      <v:line id="Line 442" o:spid="_x0000_s1181" style="position:absolute;visibility:visible;mso-wrap-style:square" from="8851,13597" to="885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CR5sUAAADfAAAADwAAAGRycy9kb3ducmV2LnhtbERPXWvCMBR9H/gfwhX2NtM5KLMziiiC&#10;+jCmG2yP1+au7WxuShLb7t8bQfDxcL6n897UoiXnK8sKnkcJCOLc6ooLBV+f66dXED4ga6wtk4J/&#10;8jCfDR6mmGnb8Z7aQyhEDGGfoYIyhCaT0uclGfQj2xBH7tc6gyFCV0jtsIvhppbjJEmlwYpjQ4kN&#10;LUvKT4ezUfD+8pG2i+1u039v02O+2h9//jqn1OOwX7yBCNSHu/jm3ug4PxlP0glc/0QAcnY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CR5sUAAADfAAAADwAAAAAAAAAA&#10;AAAAAAChAgAAZHJzL2Rvd25yZXYueG1sUEsFBgAAAAAEAAQA+QAAAJMDAAAAAA==&#10;"/>
                      <v:line id="Line 443" o:spid="_x0000_s1182" style="position:absolute;visibility:visible;mso-wrap-style:square" from="8887,13597" to="888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OupsYAAADfAAAADwAAAGRycy9kb3ducmV2LnhtbERPTUvDQBC9C/0PyxS82Y0VosZuS1GE&#10;1oO0VdDjNDsmabOzYXdN4r93DoLHx/terEbXqp5CbDwbuJ5loIhLbxuuDLy/PV/dgYoJ2WLrmQz8&#10;UITVcnKxwML6gffUH1KlJIRjgQbqlLpC61jW5DDOfEcs3JcPDpPAUGkbcJBw1+p5luXaYcPSUGNH&#10;jzWV58O3M/B6s8v79fZlM35s82P5tD9+noZgzOV0XD+ASjSmf/Gfe2Nlfja/v5UH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zrqbGAAAA3wAAAA8AAAAAAAAA&#10;AAAAAAAAoQIAAGRycy9kb3ducmV2LnhtbFBLBQYAAAAABAAEAPkAAACUAwAAAAA=&#10;"/>
                      <v:line id="Line 444" o:spid="_x0000_s1183" style="position:absolute;visibility:visible;mso-wrap-style:square" from="8923,13597" to="892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8LPcYAAADfAAAADwAAAGRycy9kb3ducmV2LnhtbERPW2vCMBR+F/YfwhnsTVMddLMaRRwD&#10;3cPwBvp4bM7azuakJFnb/ftlMNjjx3efL3tTi5acrywrGI8SEMS51RUXCk7H1+EzCB+QNdaWScE3&#10;eVgu7gZzzLTteE/tIRQihrDPUEEZQpNJ6fOSDPqRbYgj92GdwRChK6R22MVwU8tJkqTSYMWxocSG&#10;1iXlt8OXUfD+uEvb1fZt05+36TV/2V8vn51T6uG+X81ABOrDv/jPvdFxfjKZPo3h908E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Cz3GAAAA3wAAAA8AAAAAAAAA&#10;AAAAAAAAoQIAAGRycy9kb3ducmV2LnhtbFBLBQYAAAAABAAEAPkAAACUAwAAAAA=&#10;"/>
                      <v:line id="Line 445" o:spid="_x0000_s1184" style="position:absolute;visibility:visible;mso-wrap-style:square" from="8958,13597" to="895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2VSsYAAADfAAAADwAAAGRycy9kb3ducmV2LnhtbERPW0vDMBR+H/gfwhF821Ir1K0uG2Mi&#10;bD6Iu8D2eNYc27rmpCSxrf/eCIKPH999vhxMIzpyvras4H6SgCAurK65VHA8vIynIHxA1thYJgXf&#10;5GG5uBnNMde25x11+1CKGMI+RwVVCG0upS8qMugntiWO3Id1BkOErpTaYR/DTSPTJMmkwZpjQ4Ut&#10;rSsqrvsvo+Dt4T3rVtvXzXDaZpfieXc5f/ZOqbvbYfUEItAQ/sV/7o2O85N09pjC758I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tlUrGAAAA3wAAAA8AAAAAAAAA&#10;AAAAAAAAoQIAAGRycy9kb3ducmV2LnhtbFBLBQYAAAAABAAEAPkAAACUAwAAAAA=&#10;"/>
                      <v:line id="Line 446" o:spid="_x0000_s1185" style="position:absolute;visibility:visible;mso-wrap-style:square" from="8995,13597" to="899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Ew0cYAAADfAAAADwAAAGRycy9kb3ducmV2LnhtbERPW2vCMBR+F/Yfwhn4pukUulmNIhuC&#10;7mF4A308Nmdtt+akJFnb/ftlMNjjx3dfrHpTi5acrywreBgnIIhzqysuFJxPm9ETCB+QNdaWScE3&#10;eVgt7wYLzLTt+EDtMRQihrDPUEEZQpNJ6fOSDPqxbYgj926dwRChK6R22MVwU8tJkqTSYMWxocSG&#10;nkvKP49fRsHbdJ+2693rtr/s0lv+crhdPzqn1PC+X89BBOrDv/jPvdVxfjKZPU7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hMNHGAAAA3wAAAA8AAAAAAAAA&#10;AAAAAAAAoQIAAGRycy9kb3ducmV2LnhtbFBLBQYAAAAABAAEAPkAAACUAwAAAAA=&#10;"/>
                      <v:line id="Line 447" o:spid="_x0000_s1186" style="position:absolute;visibility:visible;mso-wrap-style:square" from="9030,13597" to="903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iopcYAAADfAAAADwAAAGRycy9kb3ducmV2LnhtbERPW0vDMBR+H/gfwhF821KnVK3LxlCE&#10;bQ/DXUAfz5pj2605KUlsu39vBgMfP777ZNabWrTkfGVZwf0oAUGcW11xoWC/+xg+g/ABWWNtmRSc&#10;ycNsejOYYKZtxxtqt6EQMYR9hgrKEJpMSp+XZNCPbEMcuR/rDIYIXSG1wy6Gm1qOkySVBiuODSU2&#10;9FZSftr+GgXrh8+0nS9Xi/5rmR7y983h+9g5pe5u+/kriEB9+Bdf3Qsd5yfjl6dHuPyJAOT0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IqKXGAAAA3wAAAA8AAAAAAAAA&#10;AAAAAAAAoQIAAGRycy9kb3ducmV2LnhtbFBLBQYAAAAABAAEAPkAAACUAwAAAAA=&#10;"/>
                      <v:line id="Line 448" o:spid="_x0000_s1187" style="position:absolute;visibility:visible;mso-wrap-style:square" from="9066,13597" to="906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QNPsYAAADfAAAADwAAAGRycy9kb3ducmV2LnhtbERPW0vDMBR+H/gfwhF821InVq3LxlCE&#10;bQ/DXUAfz5pj2605KUlsu39vBgMfP777ZNabWrTkfGVZwf0oAUGcW11xoWC/+xg+g/ABWWNtmRSc&#10;ycNsejOYYKZtxxtqt6EQMYR9hgrKEJpMSp+XZNCPbEMcuR/rDIYIXSG1wy6Gm1qOkySVBiuODSU2&#10;9FZSftr+GgXrh8+0nS9Xi/5rmR7y983h+9g5pe5u+/kriEB9+Bdf3Qsd5yfjl6dHuPyJAOT0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EDT7GAAAA3wAAAA8AAAAAAAAA&#10;AAAAAAAAoQIAAGRycy9kb3ducmV2LnhtbFBLBQYAAAAABAAEAPkAAACUAwAAAAA=&#10;"/>
                      <v:line id="Line 449" o:spid="_x0000_s1188" style="position:absolute;visibility:visible;mso-wrap-style:square" from="9102,13597" to="910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aTScYAAADfAAAADwAAAGRycy9kb3ducmV2LnhtbERPXWvCMBR9H/gfwh3sbaZz0M1qFHEM&#10;dA9DnaCP1+baVpubkmRt9++XwcDHw/mezntTi5acrywreBomIIhzqysuFOy/3h9fQfiArLG2TAp+&#10;yMN8NribYqZtx1tqd6EQMYR9hgrKEJpMSp+XZNAPbUMcubN1BkOErpDaYRfDTS1HSZJKgxXHhhIb&#10;WpaUX3ffRsHn8yZtF+uPVX9Yp6f8bXs6Xjqn1MN9v5iACNSHm/jfvdJxfjIav6Tw9ycCkL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Wk0nGAAAA3wAAAA8AAAAAAAAA&#10;AAAAAAAAoQIAAGRycy9kb3ducmV2LnhtbFBLBQYAAAAABAAEAPkAAACUAwAAAAA=&#10;"/>
                      <v:line id="Line 450" o:spid="_x0000_s1189" style="position:absolute;visibility:visible;mso-wrap-style:square" from="9138,13597" to="913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o20sYAAADfAAAADwAAAGRycy9kb3ducmV2LnhtbERPXWvCMBR9H/gfwhX2NlMdVNcZRTYG&#10;uoehTnCP1+baVpubkmRt9++XwcDHw/meL3tTi5acrywrGI8SEMS51RUXCg6fbw8zED4ga6wtk4If&#10;8rBcDO7mmGnb8Y7afShEDGGfoYIyhCaT0uclGfQj2xBH7mydwRChK6R22MVwU8tJkqTSYMWxocSG&#10;XkrKr/tvo+DjcZu2q837uj9u0lP+ujt9XTqn1P2wXz2DCNSHm/jfvdZxfjJ5mk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aNtLGAAAA3wAAAA8AAAAAAAAA&#10;AAAAAAAAoQIAAGRycy9kb3ducmV2LnhtbFBLBQYAAAAABAAEAPkAAACUAwAAAAA=&#10;"/>
                      <v:line id="Line 451" o:spid="_x0000_s1190" style="position:absolute;visibility:visible;mso-wrap-style:square" from="9174,13597" to="917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WioMYAAADfAAAADwAAAGRycy9kb3ducmV2LnhtbERPTUvDQBC9C/0PyxS82Y0VosZuS1GE&#10;1oO0VdDjNDsmabOzYXdN4r93DoLHx/terEbXqp5CbDwbuJ5loIhLbxuuDLy/PV/dgYoJ2WLrmQz8&#10;UITVcnKxwML6gffUH1KlJIRjgQbqlLpC61jW5DDOfEcs3JcPDpPAUGkbcJBw1+p5luXaYcPSUGNH&#10;jzWV58O3M/B6s8v79fZlM35s82P5tD9+noZgzOV0XD+ASjSmf/Gfe2Nlfja/v5XB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FoqDGAAAA3wAAAA8AAAAAAAAA&#10;AAAAAAAAoQIAAGRycy9kb3ducmV2LnhtbFBLBQYAAAAABAAEAPkAAACUAwAAAAA=&#10;"/>
                      <v:line id="Line 452" o:spid="_x0000_s1191" style="position:absolute;visibility:visible;mso-wrap-style:square" from="9210,13597" to="921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kHO8YAAADfAAAADwAAAGRycy9kb3ducmV2LnhtbERPW2vCMBR+F/YfwhH2pqkOutkZRRwD&#10;3cPwBvp4bM7azuakJFnb/ftlMNjjx3efL3tTi5acrywrmIwTEMS51RUXCk7H19ETCB+QNdaWScE3&#10;eVgu7gZzzLTteE/tIRQihrDPUEEZQpNJ6fOSDPqxbYgj92GdwRChK6R22MVwU8tpkqTSYMWxocSG&#10;1iXlt8OXUfD+sEvb1fZt05+36TV/2V8vn51T6n7Yr55BBOrDv/jPvdFxfjKdPc7g908E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JBzvGAAAA3wAAAA8AAAAAAAAA&#10;AAAAAAAAoQIAAGRycy9kb3ducmV2LnhtbFBLBQYAAAAABAAEAPkAAACUAwAAAAA=&#10;"/>
                      <v:line id="Line 453" o:spid="_x0000_s1192" style="position:absolute;visibility:visible;mso-wrap-style:square" from="9246,13597" to="924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egcUAAADfAAAADwAAAGRycy9kb3ducmV2LnhtbERPTUvDQBC9C/0Pywje7MYKoY3dlqII&#10;rQexraDHaXZMYrOzYXdN4r93DkKPj/e9XI+uVT2F2Hg2cDfNQBGX3jZcGXg/Pt/OQcWEbLH1TAZ+&#10;KcJ6NblaYmH9wHvqD6lSEsKxQAN1Sl2hdSxrchinviMW7ssHh0lgqLQNOEi4a/Usy3LtsGFpqLGj&#10;x5rK8+HHGXi9f8v7ze5lO37s8lP5tD99fg/BmJvrcfMAKtGYLuJ/99bK/Gy2mMs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egcUAAADfAAAADwAAAAAAAAAA&#10;AAAAAAChAgAAZHJzL2Rvd25yZXYueG1sUEsFBgAAAAAEAAQA+QAAAJMDAAAAAA==&#10;"/>
                      <v:line id="Line 454" o:spid="_x0000_s1193" style="position:absolute;visibility:visible;mso-wrap-style:square" from="9282,13597" to="928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p7GsUAAADfAAAADwAAAGRycy9kb3ducmV2LnhtbERPXWvCMBR9H+w/hDvY20xVKK4ziiiC&#10;+iDTDfTx2ty13ZqbkmRt/feLIOzxcL6n897UoiXnK8sKhoMEBHFudcWFgs+P9csEhA/IGmvLpOBK&#10;Huazx4cpZtp2fKD2GAoRQ9hnqKAMocmk9HlJBv3ANsSR+7LOYIjQFVI77GK4qeUoSVJpsOLYUGJD&#10;y5Lyn+OvUbAfv6ftYrvb9KdteslXh8v5u3NKPT/1izcQgfrwL767NzrOT0avkyH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p7GsUAAADfAAAADwAAAAAAAAAA&#10;AAAAAAChAgAAZHJzL2Rvd25yZXYueG1sUEsFBgAAAAAEAAQA+QAAAJMDAAAAAA==&#10;"/>
                      <v:line id="Line 455" o:spid="_x0000_s1194" style="position:absolute;visibility:visible;mso-wrap-style:square" from="9317,13597" to="931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jlbcYAAADfAAAADwAAAGRycy9kb3ducmV2LnhtbERPXWvCMBR9H+w/hCv4NlM7KK4aRTYG&#10;uoehTtDHa3PXdmtuShLb7t+bwWCPh/O9WA2mER05X1tWMJ0kIIgLq2suFRw/Xh9mIHxA1thYJgU/&#10;5GG1vL9bYK5tz3vqDqEUMYR9jgqqENpcSl9UZNBPbEscuU/rDIYIXSm1wz6Gm0amSZJJgzXHhgpb&#10;eq6o+D5cjYL3x13Wrbdvm+G0zS7Fy/5y/uqdUuPRsJ6DCDSEf/Gfe6Pj/CR9mqXw+ycCk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C45W3GAAAA3wAAAA8AAAAAAAAA&#10;AAAAAAAAoQIAAGRycy9kb3ducmV2LnhtbFBLBQYAAAAABAAEAPkAAACUAwAAAAA=&#10;"/>
                      <v:line id="Line 456" o:spid="_x0000_s1195" style="position:absolute;visibility:visible;mso-wrap-style:square" from="9354,13597" to="935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A9sYAAADfAAAADwAAAGRycy9kb3ducmV2LnhtbERPW2vCMBR+H+w/hDPwbaZTKFqNIhsD&#10;3cOYF9DHY3NsuzUnJYlt9++XgeDjx3efL3tTi5acrywreBkmIIhzqysuFBz2788TED4ga6wtk4Jf&#10;8rBcPD7MMdO24y21u1CIGMI+QwVlCE0mpc9LMuiHtiGO3MU6gyFCV0jtsIvhppajJEmlwYpjQ4kN&#10;vZaU/+yuRsHn+CttV5uPdX/cpOf8bXs+fXdOqcFTv5qBCNSHu/jmXus4PxlNJ2P4/xMB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QPbGAAAA3wAAAA8AAAAAAAAA&#10;AAAAAAAAoQIAAGRycy9kb3ducmV2LnhtbFBLBQYAAAAABAAEAPkAAACUAwAAAAA=&#10;"/>
                      <v:line id="Line 457" o:spid="_x0000_s1196" style="position:absolute;visibility:visible;mso-wrap-style:square" from="9389,13597" to="938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3YgsYAAADfAAAADwAAAGRycy9kb3ducmV2LnhtbERPXWvCMBR9H/gfwhX2NtPpKK4zimwI&#10;uoehTnCP1+aurTY3Jcna7t8vA8HHw/meLXpTi5acrywreBwlIIhzqysuFBw+Vw9TED4ga6wtk4Jf&#10;8rCYD+5mmGnb8Y7afShEDGGfoYIyhCaT0uclGfQj2xBH7ts6gyFCV0jtsIvhppbjJEmlwYpjQ4kN&#10;vZaUX/Y/RsHHZJu2y837uj9u0lP+tjt9nTun1P2wX76ACNSHm/jqXus4Pxk/T5/g/08E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d2ILGAAAA3wAAAA8AAAAAAAAA&#10;AAAAAAAAoQIAAGRycy9kb3ducmV2LnhtbFBLBQYAAAAABAAEAPkAAACUAwAAAAA=&#10;"/>
                      <v:line id="Line 458" o:spid="_x0000_s1197" style="position:absolute;visibility:visible;mso-wrap-style:square" from="9425,13597" to="942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F9GcYAAADfAAAADwAAAGRycy9kb3ducmV2LnhtbERPXWvCMBR9H/gfwhX2NtMpK64zimwI&#10;uoehTnCP1+aurTY3Jcna7t8vA8HHw/meLXpTi5acrywreBwlIIhzqysuFBw+Vw9TED4ga6wtk4Jf&#10;8rCYD+5mmGnb8Y7afShEDGGfoYIyhCaT0uclGfQj2xBH7ts6gyFCV0jtsIvhppbjJEmlwYpjQ4kN&#10;vZaUX/Y/RsHHZJu2y837uj9u0lP+tjt9nTun1P2wX76ACNSHm/jqXus4Pxk/T5/g/08E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9RfRnGAAAA3wAAAA8AAAAAAAAA&#10;AAAAAAAAoQIAAGRycy9kb3ducmV2LnhtbFBLBQYAAAAABAAEAPkAAACUAwAAAAA=&#10;"/>
                      <v:shape id="Text Box 459" o:spid="_x0000_s1198" type="#_x0000_t202" style="position:absolute;left:5837;top:13655;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BGMMA&#10;AADfAAAADwAAAGRycy9kb3ducmV2LnhtbERPz2vCMBS+C/sfwhvspokeinZGEZkgCGO1Hjy+Nc82&#10;2Lx0TdTuv18Ggx0/vt/L9eBacac+WM8aphMFgrjyxnKt4VTuxnMQISIbbD2Thm8KsF49jZaYG//g&#10;gu7HWIsUwiFHDU2MXS5lqBpyGCa+I07cxfcOY4J9LU2PjxTuWjlTKpMOLaeGBjvaNlRdjzenYXPm&#10;4s1+vX9+FJfCluVC8SG7av3yPGxeQUQa4r/4z703ab6aLeYZ/P5JA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DXBGMMAAADfAAAADwAAAAAAAAAAAAAAAACYAgAAZHJzL2Rv&#10;d25yZXYueG1sUEsFBgAAAAAEAAQA9QAAAIgDAAAAAA==&#10;" filled="f" stroked="f">
                        <o:lock v:ext="edit" aspectratio="t"/>
                        <v:textbox inset="0,0,0,0">
                          <w:txbxContent>
                            <w:p w:rsidR="00064976" w:rsidRDefault="00064976" w:rsidP="00064976">
                              <w:pPr>
                                <w:pStyle w:val="a6"/>
                                <w:rPr>
                                  <w:szCs w:val="24"/>
                                </w:rPr>
                              </w:pPr>
                              <w:r w:rsidRPr="00E862A9">
                                <w:rPr>
                                  <w:rFonts w:hint="eastAsia"/>
                                  <w:szCs w:val="24"/>
                                </w:rPr>
                                <w:t>0</w:t>
                              </w:r>
                            </w:p>
                          </w:txbxContent>
                        </v:textbox>
                      </v:shape>
                      <v:shape id="Text Box 460" o:spid="_x0000_s1199" type="#_x0000_t202" style="position:absolute;left:612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lkg8QA&#10;AADfAAAADwAAAGRycy9kb3ducmV2LnhtbERPz2vCMBS+D/Y/hCd4m4ke1HZGkeFAGMhqd9jxrXm2&#10;wealNpl2//0yGHj8+H6vNoNrxZX6YD1rmE4UCOLKG8u1ho/y9WkJIkRkg61n0vBDATbrx4cV5sbf&#10;uKDrMdYihXDIUUMTY5dLGaqGHIaJ74gTd/K9w5hgX0vT4y2Fu1bOlJpLh5ZTQ4MdvTRUnY/fTsP2&#10;k4udvRy+3otTYcsyU/w2P2s9Hg3bZxCRhngX/7v3Js1Xs2y5gL8/CY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5ZIP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10</w:t>
                              </w:r>
                            </w:p>
                          </w:txbxContent>
                        </v:textbox>
                      </v:shape>
                      <v:shape id="Text Box 461" o:spid="_x0000_s1200" type="#_x0000_t202" style="position:absolute;left:6480;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w8cQA&#10;AADfAAAADwAAAGRycy9kb3ducmV2LnhtbERPTWsCMRC9F/wPYQq91aQeRFejSLFQKJSu68HjdDPu&#10;BjeT7SbV7b/vHAo9Pt73ejuGTl1pSD6yhaepAUVcR+e5sXCsXh4XoFJGdthFJgs/lGC7mdytsXDx&#10;xiVdD7lREsKpQAttzn2hdapbCpimsScW7hyHgFng0Gg34E3CQ6dnxsx1QM/S0GJPzy3Vl8N3sLA7&#10;cbn3X++fH+W59FW1NPw2v1j7cD/uVqAyjflf/Od+dTLfzJYLGSx/BID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m8PH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20</w:t>
                              </w:r>
                            </w:p>
                          </w:txbxContent>
                        </v:textbox>
                      </v:shape>
                      <v:shape id="Text Box 462" o:spid="_x0000_s1201" type="#_x0000_t202" style="position:absolute;left:6839;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VasMA&#10;AADfAAAADwAAAGRycy9kb3ducmV2LnhtbERPz2vCMBS+D/Y/hDfYbSZ6ENsZRcTBQBjWevD41jzb&#10;YPNSm6jdf78Igx0/vt/z5eBacaM+WM8axiMFgrjyxnKt4VB+vM1AhIhssPVMGn4owHLx/DTH3Pg7&#10;F3Tbx1qkEA45amhi7HIpQ9WQwzDyHXHiTr53GBPsa2l6vKdw18qJUlPp0HJqaLCjdUPVeX91GlZH&#10;Ljb28vW9K06FLctM8XZ61vr1ZVi9g4g0xH/xn/vTpPlqks0yePxJAO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pVasMAAADfAAAADwAAAAAAAAAAAAAAAACYAgAAZHJzL2Rv&#10;d25yZXYueG1sUEsFBgAAAAAEAAQA9QAAAIgDAAAAAA==&#10;" filled="f" stroked="f">
                        <o:lock v:ext="edit" aspectratio="t"/>
                        <v:textbox inset="0,0,0,0">
                          <w:txbxContent>
                            <w:p w:rsidR="00064976" w:rsidRDefault="00064976" w:rsidP="00064976">
                              <w:pPr>
                                <w:pStyle w:val="a6"/>
                                <w:rPr>
                                  <w:szCs w:val="24"/>
                                </w:rPr>
                              </w:pPr>
                              <w:r w:rsidRPr="00E862A9">
                                <w:rPr>
                                  <w:rFonts w:hint="eastAsia"/>
                                  <w:szCs w:val="24"/>
                                </w:rPr>
                                <w:t>30</w:t>
                              </w:r>
                            </w:p>
                          </w:txbxContent>
                        </v:textbox>
                      </v:shape>
                      <v:shape id="Text Box 463" o:spid="_x0000_s1202" type="#_x0000_t202" style="position:absolute;left:7182;top:13656;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lqKsQA&#10;AADfAAAADwAAAGRycy9kb3ducmV2LnhtbERPTUvDQBC9C/0PyxR6s7v2UEzsthRREIRiGg8ex+w0&#10;WZqdjdm1jf/eOQgeH+97s5tCry40Jh/Zwt3SgCJuovPcWnivn2/vQaWM7LCPTBZ+KMFuO7vZYOni&#10;lSu6HHOrJIRTiRa6nIdS69R0FDAt40As3CmOAbPAsdVuxKuEh16vjFnrgJ6locOBHjtqzsfvYGH/&#10;wdWT/zp8vlWnytd1Yfh1fbZ2MZ/2D6AyTflf/Od+cTLfrIpCHsgfAa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Jair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40</w:t>
                              </w:r>
                            </w:p>
                          </w:txbxContent>
                        </v:textbox>
                      </v:shape>
                      <v:shape id="Text Box 464" o:spid="_x0000_s1203" type="#_x0000_t202" style="position:absolute;left:757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XPscMA&#10;AADfAAAADwAAAGRycy9kb3ducmV2LnhtbERPz2vCMBS+D/Y/hCfsNhM9iO2MIjJhMJDV7rDjW/Ns&#10;g81LbTKt//0iCB4/vt+L1eBacaY+WM8aJmMFgrjyxnKt4bvcvs5BhIhssPVMGq4UYLV8flpgbvyF&#10;CzrvYy1SCIccNTQxdrmUoWrIYRj7jjhxB987jAn2tTQ9XlK4a+VUqZl0aDk1NNjRpqHquP9zGtY/&#10;XLzb0+73qzgUtiwzxZ+zo9Yvo2H9BiLSEB/iu/vDpPlqmmUTuP1JA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XPscMAAADfAAAADwAAAAAAAAAAAAAAAACYAgAAZHJzL2Rv&#10;d25yZXYueG1sUEsFBgAAAAAEAAQA9QAAAIgDAAAAAA==&#10;" filled="f" stroked="f">
                        <o:lock v:ext="edit" aspectratio="t"/>
                        <v:textbox inset="0,0,0,0">
                          <w:txbxContent>
                            <w:p w:rsidR="00064976" w:rsidRDefault="00064976" w:rsidP="00064976">
                              <w:pPr>
                                <w:pStyle w:val="a6"/>
                                <w:rPr>
                                  <w:szCs w:val="24"/>
                                </w:rPr>
                              </w:pPr>
                              <w:r w:rsidRPr="00E862A9">
                                <w:rPr>
                                  <w:rFonts w:hint="eastAsia"/>
                                  <w:szCs w:val="24"/>
                                </w:rPr>
                                <w:t>50</w:t>
                              </w:r>
                            </w:p>
                          </w:txbxContent>
                        </v:textbox>
                      </v:shape>
                      <v:shape id="Text Box 465" o:spid="_x0000_s1204" type="#_x0000_t202" style="position:absolute;left:7915;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dRxsQA&#10;AADfAAAADwAAAGRycy9kb3ducmV2LnhtbERPz2vCMBS+D/wfwht4m8l6kLUaRYYDQRir9eDxrXm2&#10;weala6J2//0yGOz48f1erkfXiRsNwXrW8DxTIIhrbyw3Go7V29MLiBCRDXaeScM3BVivJg9LLIy/&#10;c0m3Q2xECuFQoIY2xr6QMtQtOQwz3xMn7uwHhzHBoZFmwHsKd53MlJpLh5ZTQ4s9vbZUXw5Xp2Fz&#10;4nJrv94/P8pzaasqV7yfX7SePo6bBYhIY/wX/7l3Js1XWZ5n8PsnAZ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XUcb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60</w:t>
                              </w:r>
                            </w:p>
                          </w:txbxContent>
                        </v:textbox>
                      </v:shape>
                      <v:shape id="Text Box 466" o:spid="_x0000_s1205" type="#_x0000_t202" style="position:absolute;left:8273;top:13656;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v0XcQA&#10;AADfAAAADwAAAGRycy9kb3ducmV2LnhtbERPXWvCMBR9H/gfwhX2NhMdyFqNIrKBMBir3YOP1+ba&#10;Bpub2kTt/v0yGOzxcL6X68G14kZ9sJ41TCcKBHHljeVaw1f59vQCIkRkg61n0vBNAdar0cMSc+Pv&#10;XNBtH2uRQjjkqKGJsculDFVDDsPEd8SJO/neYUywr6Xp8Z7CXStnSs2lQ8upocGOtg1V5/3Vadgc&#10;uHi1l4/jZ3EqbFlmit/nZ60fx8NmASLSEP/Ff+6dSfPVLMue4fdPA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b9F3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70</w:t>
                              </w:r>
                            </w:p>
                          </w:txbxContent>
                        </v:textbox>
                      </v:shape>
                      <v:shape id="Text Box 467" o:spid="_x0000_s1206" type="#_x0000_t202" style="position:absolute;left:8632;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JsKcQA&#10;AADfAAAADwAAAGRycy9kb3ducmV2LnhtbERPXWvCMBR9H/gfwhX2NhNlyFqNIrKBMBir3YOP1+ba&#10;Bpub2kTt/v0yGOzxcL6X68G14kZ9sJ41TCcKBHHljeVaw1f59vQCIkRkg61n0vBNAdar0cMSc+Pv&#10;XNBtH2uRQjjkqKGJsculDFVDDsPEd8SJO/neYUywr6Xp8Z7CXStnSs2lQ8upocGOtg1V5/3Vadgc&#10;uHi1l4/jZ3EqbFlmit/nZ60fx8NmASLSEP/Ff+6dSfPVLMue4fdPA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ybCn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80</w:t>
                              </w:r>
                            </w:p>
                          </w:txbxContent>
                        </v:textbox>
                      </v:shape>
                      <v:shape id="Text Box 468" o:spid="_x0000_s1207" type="#_x0000_t202" style="position:absolute;left:899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7JssQA&#10;AADfAAAADwAAAGRycy9kb3ducmV2LnhtbERPXWvCMBR9H/gfwhX2NhOFyVqNIrKBMBir3YOP1+ba&#10;Bpub2kTt/v0yGOzxcL6X68G14kZ9sJ41TCcKBHHljeVaw1f59vQCIkRkg61n0vBNAdar0cMSc+Pv&#10;XNBtH2uRQjjkqKGJsculDFVDDsPEd8SJO/neYUywr6Xp8Z7CXStnSs2lQ8upocGOtg1V5/3Vadgc&#10;uHi1l4/jZ3EqbFlmit/nZ60fx8NmASLSEP/Ff+6dSfPVLMue4fdPA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ybL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90</w:t>
                              </w:r>
                            </w:p>
                          </w:txbxContent>
                        </v:textbox>
                      </v:shape>
                      <v:line id="Line 469" o:spid="_x0000_s1208" style="position:absolute;visibility:visible;mso-wrap-style:square" from="5408,13767" to="5603,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p1s8UAAADfAAAADwAAAGRycy9kb3ducmV2LnhtbERPXWvCMBR9H/gfwhX2NtM5KLMziiiC&#10;+jCmG2yP1+au7WxuShLb7t8bQfDxcL6n897UoiXnK8sKnkcJCOLc6ooLBV+f66dXED4ga6wtk4J/&#10;8jCfDR6mmGnb8Z7aQyhEDGGfoYIyhCaT0uclGfQj2xBH7tc6gyFCV0jtsIvhppbjJEmlwYpjQ4kN&#10;LUvKT4ezUfD+8pG2i+1u039v02O+2h9//jqn1OOwX7yBCNSHu/jm3ug4PxlPJilc/0QAcnY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p1s8UAAADfAAAADwAAAAAAAAAA&#10;AAAAAAChAgAAZHJzL2Rvd25yZXYueG1sUEsFBgAAAAAEAAQA+QAAAJMDAAAAAA==&#10;"/>
                      <v:shape id="Text Box 470" o:spid="_x0000_s1209" type="#_x0000_t202" style="position:absolute;left:9231;top:13639;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DyXsQA&#10;AADfAAAADwAAAGRycy9kb3ducmV2LnhtbERPz2vCMBS+D/Y/hDfwNhM96FqNIkNBEMZqd9jxrXm2&#10;weala6J2/70ZDHb8+H4v14NrxZX6YD1rmIwVCOLKG8u1ho9y9/wCIkRkg61n0vBDAdarx4cl5sbf&#10;uKDrMdYihXDIUUMTY5dLGaqGHIax74gTd/K9w5hgX0vT4y2Fu1ZOlZpJh5ZTQ4MdvTZUnY8Xp2Hz&#10;ycXWfr99vRenwpZlpvgwO2s9eho2CxCRhvgv/nPvTZqvplk2h98/CY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g8l7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cm</w:t>
                              </w:r>
                            </w:p>
                          </w:txbxContent>
                        </v:textbox>
                      </v:shape>
                    </v:group>
                    <v:shape id="AutoShape 471" o:spid="_x0000_s1210" type="#_x0000_t7" style="position:absolute;left:7342;top:13396;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bmcMA&#10;AADfAAAADwAAAGRycy9kb3ducmV2LnhtbERPzUoDMRC+C75DGMGbTVzQ2rVpKaKg4EFbH2DYTDdL&#10;N5Nlk92mb+8cBI8f3/96W0KvZhpTF9nC/cKAIm6i67i18HN4u3sClTKywz4yWbhQgu3m+mqNtYtn&#10;/qZ5n1slIZxqtOBzHmqtU+MpYFrEgVi4YxwDZoFjq92IZwkPva6MedQBO5YGjwO9eGpO+ylYOFQ+&#10;HS/TdFqa8rF7XX4N5XN+sPb2puyeQWUq+V/85353Mt9Uq5UMlj8C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bmcMAAADfAAAADwAAAAAAAAAAAAAAAACYAgAAZHJzL2Rv&#10;d25yZXYueG1sUEsFBgAAAAAEAAQA9QAAAIgDAAAAAA==&#10;" adj="13315">
                      <o:lock v:ext="edit" aspectratio="t"/>
                    </v:shape>
                    <v:group id="Group 472" o:spid="_x0000_s1211" style="position:absolute;left:7350;top:12662;width:363;height:932" coordorigin="3944,8707" coordsize="36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lGCPsQAAADfAAAA&#10;DwAAAAAAAAAAAAAAAACqAgAAZHJzL2Rvd25yZXYueG1sUEsFBgAAAAAEAAQA+gAAAJsDAAAAAA==&#10;">
                      <v:shape id="AutoShape 473" o:spid="_x0000_s1212" type="#_x0000_t7" style="position:absolute;left:3944;top:9428;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DCzsYA&#10;AADfAAAADwAAAGRycy9kb3ducmV2LnhtbESPQWvCQBCF7wX/wzJCL6Xu1krR6CpFKniq1NT7mB2T&#10;YHY2ZFdN/33nIHh8zHvfvLdY9b5RV+piHdjC28iAIi6Cq7m08JtvXqegYkJ22AQmC38UYbUcPC0w&#10;c+HGP3Tdp1IJhGOGFqqU2kzrWFTkMY5CSyy3U+g8JpFdqV2HN4H7Ro+N+dAea5YPFba0rqg47y9e&#10;KLOXtcsP0698s9seJxdz/j6NjbXPw/5zDipRnx7me3rrpL55N0YWyB4RoJ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9DCzsYAAADfAAAADwAAAAAAAAAAAAAAAACYAgAAZHJz&#10;L2Rvd25yZXYueG1sUEsFBgAAAAAEAAQA9QAAAIsDAAAAAA==&#10;" adj="11455">
                        <o:lock v:ext="edit" aspectratio="t"/>
                      </v:shape>
                      <v:rect id="Rectangle 474" o:spid="_x0000_s1213" style="position:absolute;left:4134;top:9559;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4H9sIA&#10;AADfAAAADwAAAGRycy9kb3ducmV2LnhtbERPTYvCMBC9L/gfwgh7WxMVFq1GEReX3aPWi7exGdtq&#10;MylN1OqvN4Lg8fG+p/PWVuJCjS8da+j3FAjizJmScw3bdPU1AuEDssHKMWm4kYf5rPMxxcS4K6/p&#10;sgm5iCHsE9RQhFAnUvqsIIu+52riyB1cYzFE2OTSNHiN4baSA6W+pcWSY0OBNS0Lyk6bs9WwLwdb&#10;vK/TX2XHq2H4b9Pjefej9We3XUxABGrDW/xy/5k4Xw2V6sPzTwQ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gf2wgAAAN8AAAAPAAAAAAAAAAAAAAAAAJgCAABkcnMvZG93&#10;bnJldi54bWxQSwUGAAAAAAQABAD1AAAAhwMAAAAA&#10;">
                        <o:lock v:ext="edit" aspectratio="t"/>
                      </v:rect>
                      <v:oval id="Oval 475" o:spid="_x0000_s1214" style="position:absolute;left:4085;top:9243;width:8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5N8IA&#10;AADfAAAADwAAAGRycy9kb3ducmV2LnhtbERPTWvCQBC9F/wPywi91V0NiqSuIkrBHnpotPchOybB&#10;7GzIjjH9991CocfH+97sRt+qgfrYBLYwnxlQxGVwDVcWLue3lzWoKMgO28Bk4Zsi7LaTpw3mLjz4&#10;k4ZCKpVCOOZooRbpcq1jWZPHOAsdceKuofcoCfaVdj0+Urhv9cKYlfbYcGqosaNDTeWtuHsLx2pf&#10;rAadyTK7Hk+yvH19vGdza5+n4/4VlNAo/+I/98ml+SYzZgG/fxIAv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P/k3wgAAAN8AAAAPAAAAAAAAAAAAAAAAAJgCAABkcnMvZG93&#10;bnJldi54bWxQSwUGAAAAAAQABAD1AAAAhwMAAAAA&#10;">
                        <o:lock v:ext="edit" aspectratio="t"/>
                      </v:oval>
                      <v:line id="Line 476" o:spid="_x0000_s1215" style="position:absolute;visibility:visible;mso-wrap-style:square" from="4085,9271" to="4085,9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Puu8UAAADfAAAADwAAAGRycy9kb3ducmV2LnhtbERPXUvDMBR9H/gfwhV82xItlFGXjaEI&#10;2x6Gm4I+3jXXttrclCS23b9fhIGPh/O9WI22FT350DjWcD9TIIhLZxquNLy/vUznIEJENtg6Jg1n&#10;CrBa3kwWWBg38IH6Y6xECuFQoIY6xq6QMpQ1WQwz1xEn7st5izFBX0njcUjhtpUPSuXSYsOpocaO&#10;nmoqf46/VsM+e8379Xa3GT+2+al8Ppw+vwev9d3tuH4EEWmM/+Kre2PSfJUplcHfnwRALi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Puu8UAAADfAAAADwAAAAAAAAAA&#10;AAAAAAChAgAAZHJzL2Rvd25yZXYueG1sUEsFBgAAAAAEAAQA+QAAAJMDAAAAAA==&#10;"/>
                      <v:line id="Line 477" o:spid="_x0000_s1216" style="position:absolute;visibility:visible;mso-wrap-style:square" from="4165,9264" to="4165,9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p2z8UAAADfAAAADwAAAGRycy9kb3ducmV2LnhtbERPXWvCMBR9H+w/hDvY20ymUkZnFJkM&#10;dA+ibrA9Xpu7tltzU5Ksrf/eCMIeD+d7thhsIzryoXas4XGkQBAXztRcavh4f314AhEissHGMWk4&#10;UYDF/PZmhrlxPe+pO8RSpBAOOWqoYmxzKUNRkcUwci1x4r6dtxgT9KU0HvsUbhs5ViqTFmtODRW2&#10;9FJR8Xv4sxq2k13WLTdv6+Fzkx2L1f749dN7re/vhuUziEhD/Bdf3WuT5quJUlO4/EkA5Pw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ep2z8UAAADfAAAADwAAAAAAAAAA&#10;AAAAAAChAgAAZHJzL2Rvd25yZXYueG1sUEsFBgAAAAAEAAQA+QAAAJMDAAAAAA==&#10;"/>
                      <v:shape id="Arc 478" o:spid="_x0000_s1217" style="position:absolute;left:4099;top:9466;width:56;height:55;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1VRsUA&#10;AADfAAAADwAAAGRycy9kb3ducmV2LnhtbERPTWsCMRC9F/wPYQRvNVFpka1RbEVQtIdqe+ht2Iy7&#10;q5vJuom6+usboeDx8b5Hk8aW4ky1Lxxr6HUVCOLUmYIzDd/b+fMQhA/IBkvHpOFKHibj1tMIE+Mu&#10;/EXnTchEDGGfoIY8hCqR0qc5WfRdVxFHbudqiyHCOpOmxksMt6XsK/UqLRYcG3Ks6COn9LA5WQ3v&#10;x911htaVq5/Po1tvl/tfWdy07rSb6RuIQE14iP/dCxPnq4FSL3D/EwHI8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fVVGxQAAAN8AAAAPAAAAAAAAAAAAAAAAAJgCAABkcnMv&#10;ZG93bnJldi54bWxQSwUGAAAAAAQABAD1AAAAigMAAAAA&#10;" path="m905,-1nfc12472,485,21600,10003,21600,21581v,677,-32,1355,-96,2030em905,-1nsc12472,485,21600,10003,21600,21581v,677,-32,1355,-96,2030l,21581,905,-1xe" filled="f">
                        <v:path arrowok="t" o:connecttype="custom" o:connectlocs="0,0;0,0;0,0" o:connectangles="0,0,0"/>
                        <o:lock v:ext="edit" aspectratio="t"/>
                      </v:shape>
                      <v:oval id="Oval 479" o:spid="_x0000_s1218" style="position:absolute;left:4074;top:8707;width:101;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T/NMUA&#10;AADfAAAADwAAAGRycy9kb3ducmV2LnhtbESPTWvCQBCG74X+h2UK3urGBkXSrCIVwR56MK33ITv5&#10;wOxsyE5j/PduoeDx4Z33mZl8O7lOjTSE1rOBxTwBRVx623Jt4Of78LoGFQTZYueZDNwowHbz/JRj&#10;Zv2VTzQWUqso4ZChgUakz7QOZUMOw9z3xDGr/OBQIg61tgNeo9x1+i1JVtphy3FDgz19NFReil9n&#10;YF/vitWoU1mm1f4oy8v56zNdGDN7mXbvoIQmeQz/t482np+k0Ql//0QAv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BP80xQAAAN8AAAAPAAAAAAAAAAAAAAAAAJgCAABkcnMv&#10;ZG93bnJldi54bWxQSwUGAAAAAAQABAD1AAAAigMAAAAA&#10;">
                        <o:lock v:ext="edit" aspectratio="t"/>
                      </v:oval>
                      <v:line id="Line 480" o:spid="_x0000_s1219" style="position:absolute;flip:y;visibility:visible;mso-wrap-style:square" from="4222,9565" to="4222,9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TnUcUAAADfAAAADwAAAGRycy9kb3ducmV2LnhtbERPy0oDMRTdC/5DuIIbsYkPtI5NSykI&#10;LrqxlRncXSfXyTCTm2kS2+nfN0LB5eG8Z4vR9WJPIbaeNdxNFAji2puWGw2f27fbKYiYkA32nknD&#10;kSIs5pcXMyyMP/AH7TepETmEY4EabEpDIWWsLTmMEz8QZ+7HB4cpw9BIE/CQw10v75V6kg5bzg0W&#10;B1pZqrvNr9Mgp+ubXVh+P3ZlV1UvtqzL4Wut9fXVuHwFkWhM/+Kz+93k+epBqWf4+5MByPk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TnUcUAAADfAAAADwAAAAAAAAAA&#10;AAAAAAChAgAAZHJzL2Rvd25yZXYueG1sUEsFBgAAAAAEAAQA+QAAAJMDAAAAAA==&#10;"/>
                      <v:rect id="Rectangle 481" o:spid="_x0000_s1220" style="position:absolute;left:4096;top:9358;width:62;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YkvsMA&#10;AADfAAAADwAAAGRycy9kb3ducmV2LnhtbERPTWvCQBC9F/wPywi91V2rDTW6SikIBduDWvA6ZMck&#10;mJ2N2VXTf985CB4f73ux6n2jrtTFOrCF8ciAIi6Cq7m08Ltfv7yDignZYROYLPxRhNVy8LTA3IUb&#10;b+m6S6WSEI45WqhSanOtY1GRxzgKLbFwx9B5TAK7UrsObxLuG/1qTKY91iwNFbb0WVFx2l28Bcym&#10;7vxznHzvN5cMZ2Vv1m8HY+3zsP+Yg0rUp4f47v5yMt9MjJHB8kcA6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cYkvsMAAADfAAAADwAAAAAAAAAAAAAAAACYAgAAZHJzL2Rv&#10;d25yZXYueG1sUEsFBgAAAAAEAAQA9QAAAIgDAAAAAA==&#10;" stroked="f"/>
                    </v:group>
                    <v:group id="Group 482" o:spid="_x0000_s1221" style="position:absolute;left:7870;top:12571;width:385;height:1026" coordorigin="7334,12571" coordsize="385,1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n+6rsQAAADfAAAA&#10;DwAAAAAAAAAAAAAAAACqAgAAZHJzL2Rvd25yZXYueG1sUEsFBgAAAAAEAAQA+gAAAJsDAAAAAA==&#10;">
                      <v:shape id="AutoShape 483" o:spid="_x0000_s1222" type="#_x0000_t7" style="position:absolute;left:7343;top:13399;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450sMA&#10;AADfAAAADwAAAGRycy9kb3ducmV2LnhtbERPzUoDMRC+C32HMAVvNmlFK2vTUkRBwYO2PsCwmW6W&#10;bibLJrtN3945CB4/vv/NroROTTSkNrKF5cKAIq6ja7mx8HN8u3sClTKywy4yWbhSgt12drPBysUL&#10;f9N0yI2SEE4VWvA595XWqfYUMC1iTyzcKQ4Bs8Ch0W7Ai4SHTq+MedQBW5YGjz29eKrPhzFYOK58&#10;Ol3H8bw25WP/uv7qy+f0YO3tvOyfQWUq+V/85353Mt/cm6U8kD8C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0450sMAAADfAAAADwAAAAAAAAAAAAAAAACYAgAAZHJzL2Rv&#10;d25yZXYueG1sUEsFBgAAAAAEAAQA9QAAAIgDAAAAAA==&#10;" adj="13315">
                        <o:lock v:ext="edit" aspectratio="t"/>
                      </v:shape>
                      <v:shape id="AutoShape 484" o:spid="_x0000_s1223" type="#_x0000_t7" style="position:absolute;left:7351;top:13386;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XxiMYA&#10;AADfAAAADwAAAGRycy9kb3ducmV2LnhtbESPwWrCQBCG74W+wzIFL6XuRovY1FVEFDwpJu19mh2T&#10;YHY2ZFeNb+8KQo8f//zfzMwWvW3EhTpfO9aQDBUI4sKZmksNP/nmYwrCB2SDjWPScCMPi/nrywxT&#10;4658oEsWShEl7FPUUIXQplL6oiKLfuha4pgdXWcxROxKaTq8Rrlt5EipibRYc9xQYUuriopTdrbR&#10;8vW+MvnvdJ1v9tu/z7M67Y4jpfXgrV9+gwjUh//hZ3tr4vlqrJIEHv9EAD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XxiMYAAADfAAAADwAAAAAAAAAAAAAAAACYAgAAZHJz&#10;L2Rvd25yZXYueG1sUEsFBgAAAAAEAAQA9QAAAIsDAAAAAA==&#10;" adj="11455">
                        <o:lock v:ext="edit" aspectratio="t"/>
                      </v:shape>
                      <v:rect id="Rectangle 485" o:spid="_x0000_s1224" style="position:absolute;left:7541;top:13517;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UPXMMA&#10;AADfAAAADwAAAGRycy9kb3ducmV2LnhtbERPz2vCMBS+C/sfwhvspokVZHamZUyUedT2sttb89Z2&#10;a15KE7XbX2+EgceP7/c6H20nzjT41rGG+UyBIK6cabnWUBbb6TMIH5ANdo5Jwy95yLOHyRpT4y58&#10;oPMx1CKGsE9RQxNCn0rpq4Ys+pnriSP35QaLIcKhlmbASwy3nUyUWkqLLceGBnt6a6j6OZ6shs82&#10;KfHvUOyUXW0XYT8W36ePjdZPj+PrC4hAY7iL/93vJs5XCzVP4PYnApDZ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UPXMMAAADfAAAADwAAAAAAAAAAAAAAAACYAgAAZHJzL2Rv&#10;d25yZXYueG1sUEsFBgAAAAAEAAQA9QAAAIgDAAAAAA==&#10;">
                        <o:lock v:ext="edit" aspectratio="t"/>
                      </v:rect>
                      <v:line id="Line 486" o:spid="_x0000_s1225" style="position:absolute;visibility:visible;mso-wrap-style:square" from="7522,13275" to="7522,13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XLcIAAADfAAAADwAAAGRycy9kb3ducmV2LnhtbERPTYvCMBC9C/sfwix408QVZemaiggV&#10;b4vVi7exGdvSZlKarNZ/vxEEj4/3vVoPthU36n3tWMNsqkAQF87UXGo4HbPJNwgfkA22jknDgzys&#10;04/RChPj7nygWx5KEUPYJ6ihCqFLpPRFRRb91HXEkbu63mKIsC+l6fEew20rv5RaSos1x4YKO9pW&#10;VDT5n9XQnE+LbPe7Ncc235hLmYXz5Wq0Hn8Omx8QgYbwFr/cexPnq7mazeH5JwKQ6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lXLcIAAADfAAAADwAAAAAAAAAAAAAA&#10;AAChAgAAZHJzL2Rvd25yZXYueG1sUEsFBgAAAAAEAAQA+QAAAJADAAAAAA==&#10;" strokeweight="2pt"/>
                      <v:line id="Line 487" o:spid="_x0000_s1226" style="position:absolute;flip:y;visibility:visible;mso-wrap-style:square" from="7629,13523" to="7629,13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v+8UAAADfAAAADwAAAGRycy9kb3ducmV2LnhtbERPTWsCMRC9F/ofwhR6KTWxlaKrUUQo&#10;9OClWlZ6GzfjZtnNZE1S3f77plDo8fG+F6vBdeJCITaeNYxHCgRx5U3DtYaP/evjFERMyAY7z6Th&#10;myKslrc3CyyMv/I7XXapFjmEY4EabEp9IWWsLDmMI98TZ+7kg8OUYailCXjN4a6TT0q9SIcN5waL&#10;PW0sVe3uy2mQ0+3DOayPk7ZsD4eZLauy/9xqfX83rOcgEg3pX/znfjN5vnpW4wn8/skA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v+8UAAADfAAAADwAAAAAAAAAA&#10;AAAAAAChAgAAZHJzL2Rvd25yZXYueG1sUEsFBgAAAAAEAAQA+QAAAJMDAAAAAA==&#10;"/>
                      <v:group id="Group 488" o:spid="_x0000_s1227" style="position:absolute;left:7334;top:12571;width:385;height:811" coordorigin="4836,1909" coordsize="281,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6yZ2wwAAAN8AAAAP&#10;AAAAAAAAAAAAAAAAAKoCAABkcnMvZG93bnJldi54bWxQSwUGAAAAAAQABAD6AAAAmgMAAAAA&#10;">
                        <v:line id="Line 489" o:spid="_x0000_s1228" style="position:absolute;visibility:visible;mso-wrap-style:square" from="4836,1910" to="4837,2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3b/sUAAADfAAAADwAAAGRycy9kb3ducmV2LnhtbERPXUvDMBR9F/wP4Qp7s8k2KFKXjaEM&#10;Nh9km4I+3jXXttrclCRr6783A2GPh/O9WI22FT350DjWMM0UCOLSmYYrDe9vm/sHECEiG2wdk4Zf&#10;CrBa3t4ssDBu4AP1x1iJFMKhQA11jF0hZShrshgy1xEn7st5izFBX0njcUjhtpUzpXJpseHUUGNH&#10;TzWVP8ez1fA63+f9eveyHT92+al8Ppw+vwev9eRuXD+CiDTGq/jfvTVpvpqraQ6XPwm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63b/sUAAADfAAAADwAAAAAAAAAA&#10;AAAAAAChAgAAZHJzL2Rvd25yZXYueG1sUEsFBgAAAAAEAAQA+QAAAJMDAAAAAA==&#10;"/>
                        <v:line id="Line 490" o:spid="_x0000_s1229" style="position:absolute;visibility:visible;mso-wrap-style:square" from="5115,2029" to="5116,2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F+ZcYAAADfAAAADwAAAGRycy9kb3ducmV2LnhtbERPXWvCMBR9H/gfwhV8m4kTutEZRTYE&#10;3cOYbrA9Xpu7tltzU5Ks7f69EQQfD+d7sRpsIzryoXasYTZVIIgLZ2ouNXy8b24fQISIbLBxTBr+&#10;KcBqObpZYG5cz3vqDrEUKYRDjhqqGNtcylBUZDFMXUucuG/nLcYEfSmNxz6F20beKZVJizWnhgpb&#10;eqqo+D38WQ2v87esW+9etsPnLjsWz/vj10/vtZ6Mh/UjiEhDvIov7q1J89Vcze7h/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hfmXGAAAA3wAAAA8AAAAAAAAA&#10;AAAAAAAAoQIAAGRycy9kb3ducmV2LnhtbFBLBQYAAAAABAAEAPkAAACUAwAAAAA=&#10;"/>
                        <v:line id="Line 491" o:spid="_x0000_s1230" style="position:absolute;visibility:visible;mso-wrap-style:square" from="4836,1909" to="5114,2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7qF8UAAADfAAAADwAAAGRycy9kb3ducmV2LnhtbERPTUvDQBC9C/6HZQRvdrcWgqTdlqII&#10;rQexVbDHaXZMotnZsLsm8d87B8Hj432vNpPv1EAxtYEtzGcGFHEVXMu1hbfXx5s7UCkjO+wCk4Uf&#10;SrBZX16ssHRh5AMNx1wrCeFUooUm577UOlUNeUyz0BML9xGixyww1tpFHCXcd/rWmEJ7bFkaGuzp&#10;vqHq6/jtLTwvXophu3/aTe/74lw9HM6nzzFae301bZegMk35X/zn3jmZbxZmLo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7qF8UAAADfAAAADwAAAAAAAAAA&#10;AAAAAAChAgAAZHJzL2Rvd25yZXYueG1sUEsFBgAAAAAEAAQA+QAAAJMDAAAAAA==&#10;"/>
                        <v:line id="Line 492" o:spid="_x0000_s1231" style="position:absolute;visibility:visible;mso-wrap-style:square" from="4839,2260" to="5117,2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JPjMYAAADfAAAADwAAAGRycy9kb3ducmV2LnhtbERPXWvCMBR9H/gfwhV8m4kTytYZRTYE&#10;3cOYbrA9Xpu7tltzU5Ks7f69EQQfD+d7sRpsIzryoXasYTZVIIgLZ2ouNXy8b27vQYSIbLBxTBr+&#10;KcBqObpZYG5cz3vqDrEUKYRDjhqqGNtcylBUZDFMXUucuG/nLcYEfSmNxz6F20beKZVJizWnhgpb&#10;eqqo+D38WQ2v87esW+9etsPnLjsWz/vj10/vtZ6Mh/UjiEhDvIov7q1J89VczR7g/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4yT4zGAAAA3wAAAA8AAAAAAAAA&#10;AAAAAAAAoQIAAGRycy9kb3ducmV2LnhtbFBLBQYAAAAABAAEAPkAAACUAwAAAAA=&#10;"/>
                      </v:group>
                    </v:group>
                    <v:group id="Group 493" o:spid="_x0000_s1232" style="position:absolute;left:6274;top:12775;width:364;height:821" coordorigin="6178,12775" coordsize="364,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PBPU8QAAADfAAAA&#10;DwAAAAAAAAAAAAAAAACqAgAAZHJzL2Rvd25yZXYueG1sUEsFBgAAAAAEAAQA+gAAAJsDAAAAAA==&#10;">
                      <v:group id="Group 494" o:spid="_x0000_s1233" style="position:absolute;left:6178;top:12775;width:364;height:820" coordorigin="5554,12775"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vOrIwwAAAN8AAAAP&#10;AAAAAAAAAAAAAAAAAKoCAABkcnMvZG93bnJldi54bWxQSwUGAAAAAAQABAD6AAAAmgMAAAAA&#10;">
                        <v:shape id="AutoShape 495" o:spid="_x0000_s1234" type="#_x0000_t7" style="position:absolute;left:5546;top:13397;width:207;height:19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Ig8MA&#10;AADfAAAADwAAAGRycy9kb3ducmV2LnhtbERP3WrCMBS+H/gO4Qy8m8kqm6MzisgGG3ix6R7g0Byb&#10;YnNSmrTGt18EwcuP73+5Tq4VI/Wh8azheaZAEFfeNFxr+Dt8Pr2BCBHZYOuZNFwowHo1eVhiafyZ&#10;f2ncx1rkEA4larAxdqWUobLkMMx8R5y5o+8dxgz7WpoezznctbJQ6lU6bDg3WOxoa6k67Qen4VDY&#10;cLwMw2mh0vfmY/HTpd34ovX0MW3eQURK8S6+ub9Mnq/mqijg+icD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zIg8MAAADfAAAADwAAAAAAAAAAAAAAAACYAgAAZHJzL2Rv&#10;d25yZXYueG1sUEsFBgAAAAAEAAQA9QAAAIgDAAAAAA==&#10;" adj="13315">
                          <o:lock v:ext="edit" aspectratio="t"/>
                        </v:shape>
                        <v:group id="Group 496" o:spid="_x0000_s1235" style="position:absolute;left:5554;top:12775;width:364;height:820" coordorigin="5554,12775"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CLRJMQAAADfAAAA&#10;DwAAAAAAAAAAAAAAAACqAgAAZHJzL2Rvd25yZXYueG1sUEsFBgAAAAAEAAQA+gAAAJsDAAAAAA==&#10;">
                          <v:rect id="Rectangle 497" o:spid="_x0000_s1236" style="position:absolute;left:5744;top:13515;width:173;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z4DsQA&#10;AADfAAAADwAAAGRycy9kb3ducmV2LnhtbERPz2vCMBS+C/sfwht402TtEO2MZUwc21Hrxdtb89Z2&#10;a15KE7XzrzcDwePH93uZD7YVJ+p941jD01SBIC6dabjSsC82kzkIH5ANto5Jwx95yFcPoyVmxp15&#10;S6ddqEQMYZ+hhjqELpPSlzVZ9FPXEUfu2/UWQ4R9JU2P5xhuW5koNZMWG44NNXb0VlP5uztaDV9N&#10;ssfLtnhXdrFJw+dQ/BwPa63Hj8PrC4hAQ7iLb+4PE+erVCXP8P8nA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38+A7EAAAA3wAAAA8AAAAAAAAAAAAAAAAAmAIAAGRycy9k&#10;b3ducmV2LnhtbFBLBQYAAAAABAAEAPUAAACJAwAAAAA=&#10;">
                            <o:lock v:ext="edit" aspectratio="t"/>
                          </v:rect>
                          <v:group id="Group 498" o:spid="_x0000_s1237" style="position:absolute;left:5554;top:12775;width:364;height:737" coordorigin="5554,12775" coordsize="364,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h+zLwwAAAN8AAAAP&#10;AAAAAAAAAAAAAAAAAKoCAABkcnMvZG93bnJldi54bWxQSwUGAAAAAAQABAD6AAAAmgMAAAAA&#10;">
                            <v:shape id="AutoShape 499" o:spid="_x0000_s1238" type="#_x0000_t7" style="position:absolute;left:5554;top:13384;width:364;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CjQcYA&#10;AADfAAAADwAAAGRycy9kb3ducmV2LnhtbESPwWrCQBCG7wXfYRnBS9FdYxGNriKi4KmlRu9jdkyC&#10;2dmQXTW+fbdQ6PHjn/+bmeW6s7V4UOsrxxrGIwWCOHem4kLDKdsPZyB8QDZYOyYNL/KwXvXelpga&#10;9+RvehxDIaKEfYoayhCaVEqfl2TRj1xDHLOray2GiG0hTYvPKLe1TJSaSosVxw0lNrQtKb8d7zZa&#10;5u9bk51nu2z/dbh83NXt85oorQf9brMAEagL/8N/7YOJ56uJSqbw+08E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CjQcYAAADfAAAADwAAAAAAAAAAAAAAAACYAgAAZHJz&#10;L2Rvd25yZXYueG1sUEsFBgAAAAAEAAQA9QAAAIsDAAAAAA==&#10;" adj="11455">
                              <o:lock v:ext="edit" aspectratio="t"/>
                            </v:shape>
                            <v:oval id="Oval 500" o:spid="_x0000_s1239" style="position:absolute;left:5696;top:13024;width:8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Gz8MA&#10;AADfAAAADwAAAGRycy9kb3ducmV2LnhtbERPTWvCQBC9F/oflin0Vnc1aCW6iigFe/DQtL0P2TEJ&#10;ZmdDdozpv+8WhB4f73u9HX2rBupjE9jCdGJAEZfBNVxZ+Pp8e1mCioLssA1MFn4ownbz+LDG3IUb&#10;f9BQSKVSCMccLdQiXa51LGvyGCehI07cOfQeJcG+0q7HWwr3rZ4Zs9AeG04NNXa0r6m8FFdv4VDt&#10;isWgM5ln58NR5pfv03s2tfb5adytQAmN8i++u48uzTeZmb3C358E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Gz8MAAADfAAAADwAAAAAAAAAAAAAAAACYAgAAZHJzL2Rv&#10;d25yZXYueG1sUEsFBgAAAAAEAAQA9QAAAIgDAAAAAA==&#10;">
                              <o:lock v:ext="edit" aspectratio="t"/>
                            </v:oval>
                            <v:line id="Line 501" o:spid="_x0000_s1240" style="position:absolute;visibility:visible;mso-wrap-style:square" from="5696,13059" to="5696,13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IgqsUAAADfAAAADwAAAGRycy9kb3ducmV2LnhtbERPTUvDQBC9C/6HZQRvdtcWgqTdlqII&#10;rQexVbDHaXZMotnZsLsm8d87B8Hj432vNpPv1EAxtYEt3M4MKOIquJZrC2+vjzd3oFJGdtgFJgs/&#10;lGCzvrxYYenCyAcajrlWEsKpRAtNzn2pdaoa8phmoScW7iNEj1lgrLWLOEq47/TcmEJ7bFkaGuzp&#10;vqHq6/jtLTwvXophu3/aTe/74lw9HM6nzzFae301bZegMk35X/zn3jmZbxZmLo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IgqsUAAADfAAAADwAAAAAAAAAA&#10;AAAAAAChAgAAZHJzL2Rvd25yZXYueG1sUEsFBgAAAAAEAAQA+QAAAJMDAAAAAA==&#10;"/>
                            <v:line id="Line 502" o:spid="_x0000_s1241" style="position:absolute;visibility:visible;mso-wrap-style:square" from="5777,13050" to="5777,13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6FMcYAAADfAAAADwAAAGRycy9kb3ducmV2LnhtbERPXWvCMBR9F/Yfwh3sTZMplK0zimwM&#10;1AeZbrA9Xpu7tltzU5LY1n+/DAQfD+d7vhxsIzryoXas4X6iQBAXztRcavh4fx0/gAgR2WDjmDSc&#10;KcBycTOaY25cz3vqDrEUKYRDjhqqGNtcylBUZDFMXEucuG/nLcYEfSmNxz6F20ZOlcqkxZpTQ4Ut&#10;PVdU/B5OVsNu9pZ1q812PXxusmPxsj9+/fRe67vbYfUEItIQr+KLe23SfDVT00f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ehTHGAAAA3wAAAA8AAAAAAAAA&#10;AAAAAAAAoQIAAGRycy9kb3ducmV2LnhtbFBLBQYAAAAABAAEAPkAAACUAwAAAAA=&#10;"/>
                            <v:shape id="Arc 503" o:spid="_x0000_s1242" style="position:absolute;left:5710;top:13416;width:56;height:56;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Y8Y8gA&#10;AADfAAAADwAAAGRycy9kb3ducmV2LnhtbESPzWvCQBDF74X+D8sUequbWhCJrtJWBEU9+HXwNmTH&#10;JG12Nsmu+fCv7xYKZU4/3ps3b6bzzhSiodrllhW8DiIQxInVOacKTsflyxiE88gaC8ukoCcH89nj&#10;wxRjbVveU3PwqQgh7GJUkHlfxlK6JCODbmBL4qBdbW3QB6xTqWtsQ7gp5DCKRtJgzuFChiV9ZpR8&#10;H25GwUd17RdobLE57yq7Pa6/LjK/K/X81L1PQHjq/L/5b3ulQ/3oLQz8/hMA5Ow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ZjxjyAAAAN8AAAAPAAAAAAAAAAAAAAAAAJgCAABk&#10;cnMvZG93bnJldi54bWxQSwUGAAAAAAQABAD1AAAAjQMAAAAA&#10;" path="m905,-1nfc12472,485,21600,10003,21600,21581v,677,-32,1355,-96,2030em905,-1nsc12472,485,21600,10003,21600,21581v,677,-32,1355,-96,2030l,21581,905,-1xe" filled="f">
                              <v:path arrowok="t" o:connecttype="custom" o:connectlocs="0,0;0,0;0,0" o:connectangles="0,0,0"/>
                              <o:lock v:ext="edit" aspectratio="t"/>
                            </v:shape>
                            <v:shape id="Freeform 504" o:spid="_x0000_s1243" style="position:absolute;left:5693;top:12775;width:85;height:2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2wXsUA&#10;AADfAAAADwAAAGRycy9kb3ducmV2LnhtbERPTUsDMRC9C/6HMII3m7SVtmybliK1FURkqwe9DZvp&#10;ZnEzWZJ0u/57IwgeH+97tRlcK3oKsfGsYTxSIIgrbxquNby/Pd4tQMSEbLD1TBq+KcJmfX21wsL4&#10;C5fUH1MtcgjHAjXYlLpCylhZchhHviPO3MkHhynDUEsT8JLDXSsnSs2kw4Zzg8WOHixVX8ez01A2&#10;8eMzvrwO+205P9jdfZjt+2etb2+G7RJEoiH9i//cTybPV1M1HcPvnwx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jbBexQAAAN8AAAAPAAAAAAAAAAAAAAAAAJgCAABkcnMv&#10;ZG93bnJldi54bWxQSwUGAAAAAAQABAD1AAAAig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51,8;35,38;29,44;25,52;21,62;15,69;8,81;0,113;2,142;11,169;17,186;20,196;29,209;37,211;44,207;49,204;53,194;58,182;60,172;61,154;62,134;59,118;55,97;47,79;53,32;51,8" o:connectangles="0,0,0,0,0,0,0,0,0,0,0,0,0,0,0,0,0,0,0,0,0,0,0,0,0,0"/>
                              <o:lock v:ext="edit" aspectratio="t"/>
                            </v:shape>
                            <v:rect id="Rectangle 505" o:spid="_x0000_s1244" style="position:absolute;left:5704;top:13288;width:66;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LZ6cMA&#10;AADfAAAADwAAAGRycy9kb3ducmV2LnhtbERPW2vCMBR+H+w/hDPwbSazs2htlCEIwvRhOvD10Jxe&#10;WHPSNVHrvzeDgY8f3z1fDbYVF+p941jD21iBIC6cabjS8H3cvM5A+IBssHVMGm7kYbV8fsoxM+7K&#10;X3Q5hErEEPYZaqhD6DIpfVGTRT92HXHkStdbDBH2lTQ9XmO4beVEqVRabDg21NjRuqbi53C2GjB9&#10;N7/7MtkdP88pzqtBbaYnpfXoZfhYgAg0hIf43701cb5KVDKBvz8RgF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LZ6cMAAADfAAAADwAAAAAAAAAAAAAAAACYAgAAZHJzL2Rv&#10;d25yZXYueG1sUEsFBgAAAAAEAAQA9QAAAIgDAAAAAA==&#10;" stroked="f">
                              <o:lock v:ext="edit" aspectratio="t"/>
                            </v:rect>
                          </v:group>
                        </v:group>
                      </v:group>
                      <v:line id="Line 506" o:spid="_x0000_s1245" style="position:absolute;flip:y;visibility:visible;mso-wrap-style:square" from="6461,13520" to="6461,13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Mr78UAAADfAAAADwAAAGRycy9kb3ducmV2LnhtbERPz0vDMBS+C/sfwhO8yJbMypjdsjEE&#10;wcMuTunw9tY8m9LmpSZxq/+9EQSPH9/v9XZ0vThTiK1nDfOZAkFce9Nyo+Ht9Wm6BBETssHeM2n4&#10;pgjbzeRqjaXxF36h8yE1IodwLFGDTWkopYy1JYdx5gfizH344DBlGBppAl5yuOvlnVIL6bDl3GBx&#10;oEdLdXf4chrkcn/7GXan+67qjscHW9XV8L7X+uZ63K1AJBrTv/jP/WzyfFWoooDfPxm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DMr78UAAADfAAAADwAAAAAAAAAA&#10;AAAAAAChAgAAZHJzL2Rvd25yZXYueG1sUEsFBgAAAAAEAAQA+QAAAJMDAAAAAA==&#10;"/>
                    </v:group>
                  </v:group>
                  <v:group id="Group 507" o:spid="_x0000_s1246" style="position:absolute;left:2434;top:1656;width:528;height:571" coordorigin="2434,1656" coordsize="528,5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hLfjcQAAADfAAAA&#10;DwAAAAAAAAAAAAAAAACqAgAAZHJzL2Rvd25yZXYueG1sUEsFBgAAAAAEAAQA+gAAAJsDAAAAAA==&#10;">
                    <v:shape id="Text Box 508" o:spid="_x0000_s1247" type="#_x0000_t202" style="position:absolute;left:2434;top:1656;width:4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fJsMA&#10;AADfAAAADwAAAGRycy9kb3ducmV2LnhtbERPz2vCMBS+C/sfwhvsIppUUWbXVIZsILtZvez2aN7a&#10;sualNLHt/OvNYLDjx/c720+2FQP1vnGsIVkqEMSlMw1XGi7n98UzCB+QDbaOScMPedjnD7MMU+NG&#10;PtFQhErEEPYpaqhD6FIpfVmTRb90HXHkvlxvMUTYV9L0OMZw28qVUltpseHYUGNHh5rK7+JqNWyn&#10;t27+saPVeCvbgT9vSRIo0frpcXp9ARFoCv/iP/fRxPlqrdYb+P0TAcj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bfJsMAAADfAAAADwAAAAAAAAAAAAAAAACYAgAAZHJzL2Rv&#10;d25yZXYueG1sUEsFBgAAAAAEAAQA9QAAAIgDAAAAAA==&#10;" filled="f" stroked="f">
                      <v:textbox style="mso-fit-shape-to-text:t" inset="0,0,0,0">
                        <w:txbxContent>
                          <w:p w:rsidR="00064976" w:rsidRPr="007F5BE4" w:rsidRDefault="00064976" w:rsidP="00064976">
                            <w:pPr>
                              <w:jc w:val="center"/>
                              <w:rPr>
                                <w:sz w:val="22"/>
                              </w:rPr>
                            </w:pPr>
                            <w:r w:rsidRPr="007F5BE4">
                              <w:rPr>
                                <w:sz w:val="22"/>
                              </w:rPr>
                              <w:t>A</w:t>
                            </w:r>
                          </w:p>
                        </w:txbxContent>
                      </v:textbox>
                    </v:shape>
                    <v:shape id="AutoShape 509" o:spid="_x0000_s1248" type="#_x0000_t32" style="position:absolute;left:2782;top:1891;width:180;height:3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rjMQAAADfAAAADwAAAGRycy9kb3ducmV2LnhtbERPTWsCMRC9C/0PYQpepCYqlbI1yrYg&#10;qOBB296nm+kmdDPZbqKu/94UCj0+3vdi1ftGnKmLLrCGyViBIK6CcVxreH9bPzyBiAnZYBOYNFwp&#10;wmp5N1hgYcKFD3Q+plrkEI4FarAptYWUsbLkMY5DS5y5r9B5TBl2tTQdXnK4b+RUqbn06Dg3WGzp&#10;1VL1fTx5Dfvt5KX8tG67O/y4/eO6bE716EPr4X1fPoNI1Kd/8Z97Y/J8NVOzOfz+yQD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NeuMxAAAAN8AAAAPAAAAAAAAAAAA&#10;AAAAAKECAABkcnMvZG93bnJldi54bWxQSwUGAAAAAAQABAD5AAAAkgMAAAAA&#10;"/>
                  </v:group>
                </v:group>
                <v:shape id="文本框 365" o:spid="_x0000_s1249" type="#_x0000_t202" alt="学科网(www.zxxk.com)--教育资源门户，提供试卷、教案、课件、论文、素材及各类教学资源下载，还有大量而丰富的教学相关资讯！" style="position:absolute;left:11488;top:9319;width:3048;height:2456;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7oqsUA&#10;AADcAAAADwAAAGRycy9kb3ducmV2LnhtbESPQWvCQBSE7wX/w/IEb3UTS20bXUVahPTQg9Yf8Mg+&#10;s9Hs25DdJml+fVcQehxm5htmvR1sLTpqfeVYQTpPQBAXTldcKjh97x9fQfiArLF2TAp+ycN2M3lY&#10;Y6ZdzwfqjqEUEcI+QwUmhCaT0heGLPq5a4ijd3atxRBlW0rdYh/htpaLJFlKixXHBYMNvRsqrscf&#10;qyAZ0k/zZRb5affygenlzY5jaZWaTYfdCkSgIfyH7+1cK3haPsPtTD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uiqxQAAANwAAAAPAAAAAAAAAAAAAAAAAJgCAABkcnMv&#10;ZG93bnJldi54bWxQSwUGAAAAAAQABAD1AAAAigMAAAAA&#10;" filled="f" stroked="f">
                  <v:textbox inset="0,0,0,0">
                    <w:txbxContent>
                      <w:p w:rsidR="00064976" w:rsidRPr="00C06635" w:rsidRDefault="00064976" w:rsidP="00064976">
                        <w:pPr>
                          <w:jc w:val="center"/>
                          <w:rPr>
                            <w:sz w:val="18"/>
                            <w:szCs w:val="18"/>
                          </w:rPr>
                        </w:pPr>
                        <w:r>
                          <w:rPr>
                            <w:rFonts w:hint="eastAsia"/>
                            <w:sz w:val="18"/>
                            <w:szCs w:val="18"/>
                          </w:rPr>
                          <w:t>图</w:t>
                        </w:r>
                        <w:r>
                          <w:rPr>
                            <w:rFonts w:hint="eastAsia"/>
                            <w:sz w:val="18"/>
                            <w:szCs w:val="18"/>
                          </w:rPr>
                          <w:t>17</w:t>
                        </w:r>
                      </w:p>
                    </w:txbxContent>
                  </v:textbox>
                </v:shape>
                <w10:anchorlock/>
              </v:group>
            </w:pict>
          </mc:Fallback>
        </mc:AlternateContent>
      </w:r>
    </w:p>
    <w:p w:rsidR="00064976" w:rsidRPr="008E0A7B" w:rsidRDefault="00064976" w:rsidP="00064976">
      <w:pPr>
        <w:spacing w:line="360" w:lineRule="auto"/>
        <w:rPr>
          <w:rFonts w:hAnsi="宋体"/>
          <w:szCs w:val="21"/>
        </w:rPr>
      </w:pPr>
      <w:r>
        <w:t>17</w:t>
      </w:r>
      <w:r w:rsidRPr="008E0A7B">
        <w:rPr>
          <w:rFonts w:hAnsi="宋体"/>
          <w:szCs w:val="21"/>
        </w:rPr>
        <w:t>．</w:t>
      </w:r>
      <w:r w:rsidRPr="008E0A7B">
        <w:rPr>
          <w:rFonts w:hAnsi="宋体"/>
          <w:b/>
        </w:rPr>
        <w:t>（</w:t>
      </w:r>
      <w:r w:rsidRPr="008E0A7B">
        <w:rPr>
          <w:b/>
        </w:rPr>
        <w:t>2019</w:t>
      </w:r>
      <w:r w:rsidRPr="008E0A7B">
        <w:rPr>
          <w:rFonts w:hAnsi="宋体"/>
          <w:b/>
        </w:rPr>
        <w:t>长宁二模）</w:t>
      </w:r>
      <w:r w:rsidRPr="008E0A7B">
        <w:rPr>
          <w:rFonts w:hAnsi="宋体"/>
          <w:szCs w:val="21"/>
        </w:rPr>
        <w:t>在</w:t>
      </w:r>
      <w:r w:rsidRPr="008E0A7B">
        <w:rPr>
          <w:rFonts w:ascii="宋体" w:hAnsi="宋体"/>
          <w:color w:val="000000"/>
          <w:szCs w:val="21"/>
        </w:rPr>
        <w:t>“探究凸透镜成像的规律”实</w:t>
      </w:r>
      <w:r w:rsidRPr="008E0A7B">
        <w:rPr>
          <w:rFonts w:hAnsi="宋体"/>
          <w:szCs w:val="21"/>
        </w:rPr>
        <w:t>验中，首先应调节凸透镜和光屏的高度，使它们的中心与烛焰的中心在</w:t>
      </w:r>
      <w:r>
        <w:rPr>
          <w:rFonts w:hint="eastAsia"/>
          <w:szCs w:val="21"/>
        </w:rPr>
        <w:t>________</w:t>
      </w:r>
      <w:r w:rsidRPr="008E0A7B">
        <w:rPr>
          <w:rFonts w:hint="eastAsia"/>
          <w:szCs w:val="21"/>
        </w:rPr>
        <w:t>_</w:t>
      </w:r>
      <w:r w:rsidRPr="008E0A7B">
        <w:rPr>
          <w:rFonts w:hAnsi="宋体"/>
          <w:szCs w:val="21"/>
        </w:rPr>
        <w:t>；当物距大于焦距时，找像的方法是</w:t>
      </w:r>
      <w:r w:rsidRPr="008E0A7B">
        <w:rPr>
          <w:rFonts w:hint="eastAsia"/>
          <w:szCs w:val="21"/>
        </w:rPr>
        <w:t>__________</w:t>
      </w:r>
      <w:r w:rsidRPr="008E0A7B">
        <w:rPr>
          <w:rFonts w:hAnsi="宋体"/>
          <w:szCs w:val="21"/>
        </w:rPr>
        <w:t>。</w:t>
      </w:r>
    </w:p>
    <w:p w:rsidR="00064976" w:rsidRPr="000B0F66" w:rsidRDefault="00064976" w:rsidP="00064976">
      <w:pPr>
        <w:spacing w:line="360" w:lineRule="auto"/>
        <w:textAlignment w:val="center"/>
        <w:rPr>
          <w:rFonts w:ascii="宋体" w:hAnsi="宋体"/>
          <w:color w:val="000000"/>
        </w:rPr>
      </w:pPr>
      <w:r>
        <w:rPr>
          <w:color w:val="000000"/>
        </w:rPr>
        <w:t>18</w:t>
      </w:r>
      <w:r w:rsidRPr="000B0F66">
        <w:rPr>
          <w:color w:val="000000"/>
        </w:rPr>
        <w:t>.</w:t>
      </w:r>
      <w:r w:rsidRPr="000B0F66">
        <w:rPr>
          <w:rFonts w:hint="eastAsia"/>
          <w:b/>
          <w:color w:val="000000"/>
        </w:rPr>
        <w:t xml:space="preserve"> </w:t>
      </w:r>
      <w:r w:rsidRPr="003F1708">
        <w:rPr>
          <w:rFonts w:hint="eastAsia"/>
          <w:b/>
          <w:color w:val="000000"/>
        </w:rPr>
        <w:t>（</w:t>
      </w:r>
      <w:r w:rsidRPr="003F1708">
        <w:rPr>
          <w:rFonts w:hint="eastAsia"/>
          <w:b/>
          <w:color w:val="000000"/>
        </w:rPr>
        <w:t>2</w:t>
      </w:r>
      <w:r w:rsidRPr="003F1708">
        <w:rPr>
          <w:b/>
          <w:color w:val="000000"/>
        </w:rPr>
        <w:t>020</w:t>
      </w:r>
      <w:r w:rsidRPr="003F1708">
        <w:rPr>
          <w:rFonts w:hint="eastAsia"/>
          <w:b/>
          <w:color w:val="000000"/>
        </w:rPr>
        <w:t>长宁二模）</w:t>
      </w:r>
      <w:r w:rsidRPr="000B0F66">
        <w:rPr>
          <w:rFonts w:ascii="宋体" w:hAnsi="宋体"/>
          <w:color w:val="000000"/>
        </w:rPr>
        <w:t>如图所示，平行光源射向凸透镜的光线，恰能在光具座右侧光屏上形成一个亮点，该凸透镜的焦距为</w:t>
      </w:r>
      <w:r>
        <w:rPr>
          <w:rFonts w:ascii="宋体" w:hAnsi="宋体"/>
          <w:color w:val="000000"/>
        </w:rPr>
        <w:t>___</w:t>
      </w:r>
      <w:r w:rsidRPr="000B0F66">
        <w:rPr>
          <w:rFonts w:ascii="宋体" w:hAnsi="宋体"/>
          <w:color w:val="000000"/>
        </w:rPr>
        <w:t>_厘米。将光源取下换成一根电子蜡烛，保持蜡烛和透镜的位置不变，为使光屏上成清晰的烛焰像，应将光屏向____移动，相对物的大小，像是</w:t>
      </w:r>
      <w:r>
        <w:rPr>
          <w:rFonts w:ascii="宋体" w:hAnsi="宋体"/>
          <w:color w:val="000000"/>
        </w:rPr>
        <w:t>______</w:t>
      </w:r>
      <w:r w:rsidRPr="000B0F66">
        <w:rPr>
          <w:rFonts w:ascii="宋体" w:hAnsi="宋体"/>
          <w:color w:val="000000"/>
        </w:rPr>
        <w:t>的。</w:t>
      </w:r>
    </w:p>
    <w:p w:rsidR="00064976" w:rsidRPr="000B0F66" w:rsidRDefault="00064976" w:rsidP="00064976">
      <w:pPr>
        <w:spacing w:line="360" w:lineRule="auto"/>
        <w:ind w:firstLineChars="300" w:firstLine="630"/>
        <w:jc w:val="left"/>
        <w:textAlignment w:val="center"/>
        <w:rPr>
          <w:color w:val="000000"/>
        </w:rPr>
      </w:pPr>
      <w:r w:rsidRPr="000B0F66">
        <w:rPr>
          <w:rFonts w:ascii="宋体" w:hAnsi="宋体"/>
          <w:noProof/>
          <w:color w:val="000000"/>
          <w:lang w:eastAsia="zh-TW"/>
        </w:rPr>
        <w:drawing>
          <wp:inline distT="0" distB="0" distL="0" distR="0" wp14:anchorId="05D317A9" wp14:editId="0E3F5A28">
            <wp:extent cx="4079631" cy="1648336"/>
            <wp:effectExtent l="0" t="0" r="0" b="9525"/>
            <wp:docPr id="103779" name="图片 1037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930424" name="Picture 19"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105515" cy="1658794"/>
                    </a:xfrm>
                    <a:prstGeom prst="rect">
                      <a:avLst/>
                    </a:prstGeom>
                    <a:noFill/>
                    <a:ln>
                      <a:noFill/>
                    </a:ln>
                  </pic:spPr>
                </pic:pic>
              </a:graphicData>
            </a:graphic>
          </wp:inline>
        </w:drawing>
      </w:r>
    </w:p>
    <w:p w:rsidR="00064976" w:rsidRDefault="00064976" w:rsidP="00064976">
      <w:pPr>
        <w:spacing w:line="360" w:lineRule="auto"/>
        <w:rPr>
          <w:rFonts w:hAnsi="宋体"/>
          <w:color w:val="000000"/>
          <w:szCs w:val="21"/>
        </w:rPr>
      </w:pPr>
      <w:r>
        <w:rPr>
          <w:color w:val="000000"/>
          <w:szCs w:val="21"/>
        </w:rPr>
        <w:t>19</w:t>
      </w:r>
      <w:r w:rsidRPr="009E26FE">
        <w:rPr>
          <w:rFonts w:hint="eastAsia"/>
          <w:color w:val="000000"/>
          <w:szCs w:val="21"/>
        </w:rPr>
        <w:t>．如图</w:t>
      </w:r>
      <w:r w:rsidRPr="009E26FE">
        <w:rPr>
          <w:rFonts w:hint="eastAsia"/>
          <w:color w:val="000000"/>
          <w:szCs w:val="21"/>
        </w:rPr>
        <w:t>14</w:t>
      </w:r>
      <w:r w:rsidRPr="009E26FE">
        <w:rPr>
          <w:rFonts w:hint="eastAsia"/>
          <w:color w:val="000000"/>
          <w:szCs w:val="21"/>
        </w:rPr>
        <w:t>所示，在“探究凸透镜成像规律”的实验中，将凸透镜置于光具座上</w:t>
      </w:r>
      <w:r w:rsidRPr="009E26FE">
        <w:rPr>
          <w:rFonts w:hint="eastAsia"/>
          <w:color w:val="000000"/>
          <w:szCs w:val="21"/>
        </w:rPr>
        <w:t>50</w:t>
      </w:r>
      <w:r w:rsidRPr="009E26FE">
        <w:rPr>
          <w:rFonts w:hint="eastAsia"/>
          <w:color w:val="000000"/>
          <w:szCs w:val="21"/>
        </w:rPr>
        <w:t>厘米刻度处时，平行于主光轴的光线经过凸透镜后会聚于</w:t>
      </w:r>
      <w:r w:rsidRPr="009E26FE">
        <w:rPr>
          <w:rFonts w:hint="eastAsia"/>
          <w:color w:val="000000"/>
          <w:szCs w:val="21"/>
        </w:rPr>
        <w:t>60</w:t>
      </w:r>
      <w:r w:rsidRPr="009E26FE">
        <w:rPr>
          <w:rFonts w:hint="eastAsia"/>
          <w:color w:val="000000"/>
          <w:szCs w:val="21"/>
        </w:rPr>
        <w:t>厘米刻度处，凸透镜的</w:t>
      </w:r>
      <w:r w:rsidRPr="009E26FE">
        <w:rPr>
          <w:rFonts w:hAnsi="宋体" w:hint="eastAsia"/>
          <w:color w:val="000000"/>
          <w:szCs w:val="21"/>
        </w:rPr>
        <w:t>焦距为</w:t>
      </w:r>
      <w:r w:rsidRPr="009E26FE">
        <w:rPr>
          <w:rFonts w:hAnsi="宋体" w:hint="eastAsia"/>
          <w:color w:val="000000"/>
          <w:szCs w:val="21"/>
          <w:u w:val="single"/>
        </w:rPr>
        <w:t xml:space="preserve">  </w:t>
      </w:r>
      <w:r>
        <w:rPr>
          <w:rFonts w:hAnsi="宋体"/>
          <w:color w:val="000000"/>
          <w:szCs w:val="21"/>
          <w:u w:val="single"/>
        </w:rPr>
        <w:t xml:space="preserve">  </w:t>
      </w:r>
      <w:r>
        <w:rPr>
          <w:rFonts w:hAnsi="宋体" w:hint="eastAsia"/>
          <w:color w:val="000000"/>
          <w:szCs w:val="21"/>
          <w:u w:val="single"/>
        </w:rPr>
        <w:t xml:space="preserve"> </w:t>
      </w:r>
      <w:r w:rsidRPr="009E26FE">
        <w:rPr>
          <w:rFonts w:hAnsi="宋体"/>
          <w:color w:val="000000"/>
          <w:szCs w:val="21"/>
        </w:rPr>
        <w:t>厘米</w:t>
      </w:r>
      <w:r w:rsidRPr="009E26FE">
        <w:rPr>
          <w:rFonts w:hAnsi="宋体" w:hint="eastAsia"/>
          <w:color w:val="000000"/>
          <w:szCs w:val="21"/>
        </w:rPr>
        <w:t>；当蜡烛置于图中</w:t>
      </w:r>
      <w:r w:rsidRPr="009E26FE">
        <w:rPr>
          <w:rFonts w:hAnsi="宋体" w:hint="eastAsia"/>
          <w:color w:val="000000"/>
          <w:szCs w:val="21"/>
          <w:u w:val="single"/>
        </w:rPr>
        <w:t xml:space="preserve"> </w:t>
      </w:r>
      <w:r>
        <w:rPr>
          <w:rFonts w:hAnsi="宋体" w:hint="eastAsia"/>
          <w:color w:val="000000"/>
          <w:szCs w:val="21"/>
          <w:u w:val="single"/>
        </w:rPr>
        <w:t xml:space="preserve"> </w:t>
      </w:r>
      <w:r>
        <w:rPr>
          <w:rFonts w:hAnsi="宋体"/>
          <w:color w:val="000000"/>
          <w:szCs w:val="21"/>
          <w:u w:val="single"/>
        </w:rPr>
        <w:t xml:space="preserve">    </w:t>
      </w:r>
      <w:r w:rsidRPr="009E26FE">
        <w:rPr>
          <w:rFonts w:hAnsi="宋体" w:hint="eastAsia"/>
          <w:color w:val="000000"/>
          <w:szCs w:val="21"/>
          <w:u w:val="single"/>
        </w:rPr>
        <w:t xml:space="preserve">  </w:t>
      </w:r>
      <w:r w:rsidRPr="009E26FE">
        <w:rPr>
          <w:rFonts w:hAnsi="宋体" w:hint="eastAsia"/>
          <w:color w:val="000000"/>
          <w:szCs w:val="21"/>
        </w:rPr>
        <w:t>点处能成放大的像（选填字母）。</w:t>
      </w:r>
    </w:p>
    <w:p w:rsidR="00064976" w:rsidRDefault="00064976" w:rsidP="00064976">
      <w:pPr>
        <w:spacing w:line="380" w:lineRule="exact"/>
        <w:ind w:firstLineChars="200" w:firstLine="420"/>
        <w:rPr>
          <w:rFonts w:hAnsi="宋体"/>
          <w:color w:val="000000"/>
          <w:szCs w:val="21"/>
        </w:rPr>
      </w:pPr>
      <w:r>
        <w:rPr>
          <w:noProof/>
          <w:lang w:eastAsia="zh-TW"/>
        </w:rPr>
        <w:drawing>
          <wp:anchor distT="0" distB="0" distL="114300" distR="114300" simplePos="0" relativeHeight="251660288" behindDoc="0" locked="0" layoutInCell="1" allowOverlap="1" wp14:anchorId="6CF91811" wp14:editId="2B1D47C0">
            <wp:simplePos x="0" y="0"/>
            <wp:positionH relativeFrom="column">
              <wp:posOffset>1113155</wp:posOffset>
            </wp:positionH>
            <wp:positionV relativeFrom="paragraph">
              <wp:posOffset>60325</wp:posOffset>
            </wp:positionV>
            <wp:extent cx="2625090" cy="1285240"/>
            <wp:effectExtent l="0" t="0" r="3810" b="0"/>
            <wp:wrapSquare wrapText="bothSides"/>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rcRect l="18276" t="42765" r="43077" b="23587"/>
                    <a:stretch>
                      <a:fillRect/>
                    </a:stretch>
                  </pic:blipFill>
                  <pic:spPr bwMode="auto">
                    <a:xfrm>
                      <a:off x="0" y="0"/>
                      <a:ext cx="2625090" cy="1285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64976" w:rsidRDefault="00064976" w:rsidP="00064976">
      <w:pPr>
        <w:spacing w:line="380" w:lineRule="exact"/>
        <w:ind w:firstLineChars="200" w:firstLine="420"/>
        <w:rPr>
          <w:rFonts w:hAnsi="宋体"/>
          <w:color w:val="000000"/>
          <w:szCs w:val="21"/>
        </w:rPr>
      </w:pPr>
    </w:p>
    <w:p w:rsidR="00064976" w:rsidRDefault="00064976" w:rsidP="00064976">
      <w:pPr>
        <w:spacing w:line="380" w:lineRule="exact"/>
        <w:ind w:firstLineChars="200" w:firstLine="420"/>
        <w:rPr>
          <w:rFonts w:hAnsi="宋体"/>
          <w:color w:val="000000"/>
          <w:szCs w:val="21"/>
        </w:rPr>
      </w:pPr>
    </w:p>
    <w:p w:rsidR="00064976" w:rsidRPr="009E26FE" w:rsidRDefault="00064976" w:rsidP="00064976">
      <w:pPr>
        <w:spacing w:line="380" w:lineRule="exact"/>
        <w:ind w:firstLineChars="200" w:firstLine="420"/>
        <w:rPr>
          <w:color w:val="0000FF"/>
        </w:rPr>
      </w:pPr>
    </w:p>
    <w:p w:rsidR="00064976" w:rsidRDefault="00064976" w:rsidP="00064976">
      <w:pPr>
        <w:tabs>
          <w:tab w:val="left" w:pos="372"/>
        </w:tabs>
        <w:spacing w:line="400" w:lineRule="exact"/>
        <w:rPr>
          <w:rFonts w:hAnsi="宋体"/>
          <w:szCs w:val="21"/>
        </w:rPr>
      </w:pPr>
    </w:p>
    <w:p w:rsidR="00064976" w:rsidRDefault="00064976" w:rsidP="00064976">
      <w:pPr>
        <w:tabs>
          <w:tab w:val="left" w:pos="372"/>
        </w:tabs>
        <w:spacing w:line="400" w:lineRule="exact"/>
        <w:rPr>
          <w:rFonts w:hAnsi="宋体"/>
          <w:szCs w:val="21"/>
        </w:rPr>
      </w:pPr>
    </w:p>
    <w:p w:rsidR="00064976" w:rsidRPr="0088050D" w:rsidRDefault="00064976" w:rsidP="00064976">
      <w:pPr>
        <w:tabs>
          <w:tab w:val="left" w:pos="2835"/>
        </w:tabs>
        <w:spacing w:line="360" w:lineRule="auto"/>
        <w:rPr>
          <w:rFonts w:ascii="宋体" w:hAnsi="宋体"/>
          <w:szCs w:val="21"/>
        </w:rPr>
      </w:pPr>
      <w:r>
        <w:rPr>
          <w:szCs w:val="21"/>
        </w:rPr>
        <w:t>2</w:t>
      </w:r>
      <w:r w:rsidRPr="008E0A7B">
        <w:rPr>
          <w:rFonts w:hint="eastAsia"/>
          <w:szCs w:val="21"/>
        </w:rPr>
        <w:t>0</w:t>
      </w:r>
      <w:r w:rsidRPr="008E0A7B">
        <w:rPr>
          <w:rFonts w:hAnsi="宋体"/>
          <w:szCs w:val="21"/>
        </w:rPr>
        <w:t>．</w:t>
      </w:r>
      <w:r w:rsidRPr="008E0A7B">
        <w:rPr>
          <w:rFonts w:hAnsi="宋体"/>
          <w:b/>
          <w:szCs w:val="21"/>
        </w:rPr>
        <w:t>（</w:t>
      </w:r>
      <w:r w:rsidRPr="008E0A7B">
        <w:rPr>
          <w:b/>
          <w:szCs w:val="21"/>
        </w:rPr>
        <w:t>2019</w:t>
      </w:r>
      <w:r w:rsidRPr="008E0A7B">
        <w:rPr>
          <w:rFonts w:hAnsi="宋体"/>
          <w:b/>
          <w:szCs w:val="21"/>
        </w:rPr>
        <w:t>虹口二模）</w:t>
      </w:r>
      <w:r w:rsidRPr="008E0A7B">
        <w:rPr>
          <w:rFonts w:hAnsi="宋体"/>
          <w:szCs w:val="21"/>
        </w:rPr>
        <w:t>在图</w:t>
      </w:r>
      <w:r w:rsidRPr="008E0A7B">
        <w:rPr>
          <w:szCs w:val="21"/>
        </w:rPr>
        <w:t>12</w:t>
      </w:r>
      <w:r w:rsidRPr="008E0A7B">
        <w:rPr>
          <w:rFonts w:hAnsi="宋体"/>
          <w:szCs w:val="21"/>
        </w:rPr>
        <w:t>中，凸透镜的焦距为</w:t>
      </w:r>
      <w:r w:rsidRPr="008E0A7B">
        <w:rPr>
          <w:szCs w:val="21"/>
        </w:rPr>
        <w:t>10</w:t>
      </w:r>
      <w:r w:rsidRPr="008E0A7B">
        <w:rPr>
          <w:rFonts w:hAnsi="宋体"/>
          <w:szCs w:val="21"/>
        </w:rPr>
        <w:t>厘米。实验时应先调整光屏的</w:t>
      </w:r>
      <w:r w:rsidRPr="008E0A7B">
        <w:rPr>
          <w:rFonts w:hint="eastAsia"/>
          <w:color w:val="000000"/>
          <w:szCs w:val="21"/>
        </w:rPr>
        <w:t>________</w:t>
      </w:r>
      <w:r w:rsidRPr="008E0A7B">
        <w:rPr>
          <w:rFonts w:hAnsi="宋体"/>
          <w:szCs w:val="21"/>
        </w:rPr>
        <w:t>，以保证烛焰的像能成在光屏的</w:t>
      </w:r>
      <w:r w:rsidRPr="008E0A7B">
        <w:rPr>
          <w:rFonts w:hint="eastAsia"/>
          <w:szCs w:val="21"/>
        </w:rPr>
        <w:t>_________</w:t>
      </w:r>
      <w:r w:rsidRPr="008E0A7B">
        <w:rPr>
          <w:rFonts w:hAnsi="宋体"/>
          <w:szCs w:val="21"/>
        </w:rPr>
        <w:t>；若保</w:t>
      </w:r>
      <w:r w:rsidRPr="008E0A7B">
        <w:rPr>
          <w:rFonts w:hAnsi="宋体"/>
          <w:color w:val="000000"/>
          <w:szCs w:val="21"/>
        </w:rPr>
        <w:t>持图中</w:t>
      </w:r>
      <w:r w:rsidRPr="008E0A7B">
        <w:rPr>
          <w:rFonts w:hAnsi="宋体"/>
          <w:szCs w:val="21"/>
        </w:rPr>
        <w:t>透镜的位置不变，将</w:t>
      </w:r>
      <w:r w:rsidRPr="008E0A7B">
        <w:rPr>
          <w:rFonts w:hAnsi="宋体"/>
          <w:color w:val="000000"/>
          <w:szCs w:val="21"/>
        </w:rPr>
        <w:t>蜡</w:t>
      </w:r>
      <w:r w:rsidRPr="008E0A7B">
        <w:rPr>
          <w:rFonts w:hAnsi="宋体"/>
          <w:szCs w:val="21"/>
        </w:rPr>
        <w:t>烛移至光具座的</w:t>
      </w:r>
      <w:r w:rsidRPr="008E0A7B">
        <w:rPr>
          <w:szCs w:val="21"/>
        </w:rPr>
        <w:t>“35</w:t>
      </w:r>
      <w:r w:rsidRPr="008E0A7B">
        <w:rPr>
          <w:rFonts w:hAnsi="宋体"/>
          <w:szCs w:val="21"/>
        </w:rPr>
        <w:t>厘米</w:t>
      </w:r>
      <w:r w:rsidRPr="008E0A7B">
        <w:rPr>
          <w:szCs w:val="21"/>
        </w:rPr>
        <w:t>”</w:t>
      </w:r>
      <w:r w:rsidRPr="008E0A7B">
        <w:rPr>
          <w:rFonts w:hAnsi="宋体"/>
          <w:szCs w:val="21"/>
        </w:rPr>
        <w:t>刻度处，则应在</w:t>
      </w:r>
      <w:r w:rsidRPr="008E0A7B">
        <w:rPr>
          <w:rFonts w:hint="eastAsia"/>
          <w:color w:val="000000"/>
          <w:szCs w:val="21"/>
        </w:rPr>
        <w:t>__________</w:t>
      </w:r>
      <w:r w:rsidRPr="008E0A7B">
        <w:rPr>
          <w:rFonts w:hAnsi="宋体"/>
          <w:szCs w:val="21"/>
        </w:rPr>
        <w:t>厘米刻度范围内移动光</w:t>
      </w:r>
      <w:proofErr w:type="gramStart"/>
      <w:r w:rsidRPr="008E0A7B">
        <w:rPr>
          <w:rFonts w:hAnsi="宋体"/>
          <w:szCs w:val="21"/>
        </w:rPr>
        <w:t>屏寻找</w:t>
      </w:r>
      <w:proofErr w:type="gramEnd"/>
      <w:r w:rsidRPr="008E0A7B">
        <w:rPr>
          <w:rFonts w:hAnsi="宋体"/>
          <w:szCs w:val="21"/>
        </w:rPr>
        <w:t>像（选填</w:t>
      </w:r>
      <w:r w:rsidRPr="008E0A7B">
        <w:rPr>
          <w:szCs w:val="21"/>
        </w:rPr>
        <w:t>“60~70”</w:t>
      </w:r>
      <w:r w:rsidRPr="008E0A7B">
        <w:rPr>
          <w:rFonts w:hAnsi="宋体"/>
          <w:szCs w:val="21"/>
        </w:rPr>
        <w:t>或</w:t>
      </w:r>
      <w:r w:rsidRPr="008E0A7B">
        <w:rPr>
          <w:szCs w:val="21"/>
        </w:rPr>
        <w:t>“</w:t>
      </w:r>
      <w:r w:rsidRPr="008E0A7B">
        <w:rPr>
          <w:rFonts w:hAnsi="宋体"/>
          <w:szCs w:val="21"/>
        </w:rPr>
        <w:t>大于</w:t>
      </w:r>
      <w:r w:rsidRPr="008E0A7B">
        <w:rPr>
          <w:szCs w:val="21"/>
        </w:rPr>
        <w:t>70”</w:t>
      </w:r>
      <w:r w:rsidRPr="008E0A7B">
        <w:rPr>
          <w:rFonts w:hAnsi="宋体"/>
          <w:szCs w:val="21"/>
        </w:rPr>
        <w:t>）</w:t>
      </w:r>
      <w:r w:rsidRPr="008E0A7B">
        <w:rPr>
          <w:rFonts w:hAnsi="宋体"/>
          <w:color w:val="000000"/>
          <w:szCs w:val="21"/>
        </w:rPr>
        <w:t>；若将蜡烛移至</w:t>
      </w:r>
      <w:r w:rsidRPr="008E0A7B">
        <w:rPr>
          <w:rFonts w:hAnsi="宋体"/>
          <w:szCs w:val="21"/>
        </w:rPr>
        <w:t>光具座的</w:t>
      </w:r>
      <w:r w:rsidRPr="008E0A7B">
        <w:rPr>
          <w:szCs w:val="21"/>
        </w:rPr>
        <w:t>“42</w:t>
      </w:r>
      <w:r w:rsidRPr="008E0A7B">
        <w:rPr>
          <w:rFonts w:hAnsi="宋体"/>
          <w:szCs w:val="21"/>
        </w:rPr>
        <w:t>厘米</w:t>
      </w:r>
      <w:r w:rsidRPr="008E0A7B">
        <w:rPr>
          <w:szCs w:val="21"/>
        </w:rPr>
        <w:t>”</w:t>
      </w:r>
      <w:r w:rsidRPr="008E0A7B">
        <w:rPr>
          <w:rFonts w:hAnsi="宋体"/>
          <w:szCs w:val="21"/>
        </w:rPr>
        <w:t>刻度处</w:t>
      </w:r>
      <w:r w:rsidRPr="008E0A7B">
        <w:rPr>
          <w:rFonts w:hAnsi="宋体"/>
          <w:color w:val="000000"/>
          <w:szCs w:val="21"/>
        </w:rPr>
        <w:t>，则在</w:t>
      </w:r>
      <w:r w:rsidRPr="008E0A7B">
        <w:rPr>
          <w:rFonts w:hint="eastAsia"/>
          <w:color w:val="000000"/>
          <w:szCs w:val="21"/>
        </w:rPr>
        <w:t>___________</w:t>
      </w:r>
      <w:r w:rsidRPr="008E0A7B">
        <w:rPr>
          <w:rFonts w:hAnsi="宋体"/>
          <w:color w:val="000000"/>
          <w:szCs w:val="21"/>
        </w:rPr>
        <w:t>一侧透过凸透镜可以看到</w:t>
      </w:r>
      <w:r w:rsidRPr="008E0A7B">
        <w:rPr>
          <w:rFonts w:hAnsi="宋体"/>
          <w:szCs w:val="21"/>
        </w:rPr>
        <w:t>像</w:t>
      </w:r>
      <w:r w:rsidRPr="0088050D">
        <w:rPr>
          <w:rFonts w:ascii="宋体" w:hAnsi="宋体"/>
          <w:szCs w:val="21"/>
        </w:rPr>
        <w:t>（选填“蜡烛”或“光屏”）。</w:t>
      </w:r>
    </w:p>
    <w:p w:rsidR="00064976" w:rsidRPr="0088050D" w:rsidRDefault="00064976" w:rsidP="00064976">
      <w:pPr>
        <w:snapToGrid w:val="0"/>
        <w:spacing w:line="324" w:lineRule="auto"/>
        <w:rPr>
          <w:rFonts w:ascii="宋体" w:hAnsi="宋体"/>
          <w:szCs w:val="21"/>
        </w:rPr>
      </w:pPr>
    </w:p>
    <w:p w:rsidR="00064976" w:rsidRPr="008E0A7B" w:rsidRDefault="00064976" w:rsidP="00064976">
      <w:pPr>
        <w:snapToGrid w:val="0"/>
        <w:spacing w:line="324" w:lineRule="auto"/>
        <w:ind w:firstLineChars="200" w:firstLine="420"/>
        <w:jc w:val="distribute"/>
        <w:rPr>
          <w:szCs w:val="21"/>
        </w:rPr>
      </w:pPr>
      <w:r w:rsidRPr="008E0A7B">
        <w:rPr>
          <w:noProof/>
          <w:szCs w:val="21"/>
          <w:u w:val="single"/>
          <w:lang w:eastAsia="zh-TW"/>
        </w:rPr>
        <mc:AlternateContent>
          <mc:Choice Requires="wpg">
            <w:drawing>
              <wp:anchor distT="0" distB="0" distL="114300" distR="114300" simplePos="0" relativeHeight="251662336" behindDoc="0" locked="0" layoutInCell="1" allowOverlap="1" wp14:anchorId="04E5341E" wp14:editId="680D1E51">
                <wp:simplePos x="0" y="0"/>
                <wp:positionH relativeFrom="column">
                  <wp:posOffset>311785</wp:posOffset>
                </wp:positionH>
                <wp:positionV relativeFrom="paragraph">
                  <wp:posOffset>5080</wp:posOffset>
                </wp:positionV>
                <wp:extent cx="2247900" cy="1152525"/>
                <wp:effectExtent l="6985" t="5080" r="2540" b="4445"/>
                <wp:wrapNone/>
                <wp:docPr id="103396" name="组合 103396"/>
                <wp:cNvGraphicFramePr/>
                <a:graphic xmlns:a="http://schemas.openxmlformats.org/drawingml/2006/main">
                  <a:graphicData uri="http://schemas.microsoft.com/office/word/2010/wordprocessingGroup">
                    <wpg:wgp>
                      <wpg:cNvGrpSpPr/>
                      <wpg:grpSpPr>
                        <a:xfrm>
                          <a:off x="0" y="0"/>
                          <a:ext cx="2247900" cy="1152525"/>
                          <a:chOff x="6396" y="4357"/>
                          <a:chExt cx="3540" cy="1815"/>
                        </a:xfrm>
                      </wpg:grpSpPr>
                      <wps:wsp>
                        <wps:cNvPr id="103397" name="自选图形 4472"/>
                        <wps:cNvSpPr>
                          <a:spLocks noChangeArrowheads="1"/>
                        </wps:cNvSpPr>
                        <wps:spPr bwMode="auto">
                          <a:xfrm flipH="1">
                            <a:off x="6396" y="5332"/>
                            <a:ext cx="3514" cy="435"/>
                          </a:xfrm>
                          <a:prstGeom prst="cube">
                            <a:avLst>
                              <a:gd name="adj" fmla="val 29653"/>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398" name="文本框 4473"/>
                        <wps:cNvSpPr txBox="1">
                          <a:spLocks noChangeArrowheads="1"/>
                        </wps:cNvSpPr>
                        <wps:spPr bwMode="auto">
                          <a:xfrm>
                            <a:off x="8014" y="5896"/>
                            <a:ext cx="466" cy="27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8"/>
                                  <w:szCs w:val="18"/>
                                </w:rPr>
                              </w:pPr>
                              <w:r w:rsidRPr="00FC3E14">
                                <w:rPr>
                                  <w:rFonts w:ascii="华文中宋" w:eastAsia="华文中宋" w:hAnsi="华文中宋" w:hint="eastAsia"/>
                                  <w:sz w:val="18"/>
                                  <w:szCs w:val="18"/>
                                </w:rPr>
                                <w:t>图</w:t>
                              </w:r>
                              <w:r>
                                <w:rPr>
                                  <w:rFonts w:hint="eastAsia"/>
                                  <w:sz w:val="18"/>
                                  <w:szCs w:val="18"/>
                                </w:rPr>
                                <w:t>1</w:t>
                              </w:r>
                              <w:r>
                                <w:rPr>
                                  <w:sz w:val="18"/>
                                  <w:szCs w:val="18"/>
                                </w:rPr>
                                <w:t>2</w:t>
                              </w:r>
                            </w:p>
                          </w:txbxContent>
                        </wps:txbx>
                        <wps:bodyPr rot="0" vert="horz" wrap="square" lIns="0" tIns="0" rIns="0" bIns="0" anchor="t" anchorCtr="0" upright="1"/>
                      </wps:wsp>
                      <wps:wsp>
                        <wps:cNvPr id="103399" name="矩形 4474"/>
                        <wps:cNvSpPr>
                          <a:spLocks noChangeArrowheads="1"/>
                        </wps:cNvSpPr>
                        <wps:spPr bwMode="auto">
                          <a:xfrm>
                            <a:off x="7064" y="5841"/>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00" name="直线 4475"/>
                        <wps:cNvCnPr>
                          <a:cxnSpLocks noChangeAspect="1" noChangeShapeType="1"/>
                        </wps:cNvCnPr>
                        <wps:spPr bwMode="auto">
                          <a:xfrm flipH="1" flipV="1">
                            <a:off x="6947" y="5772"/>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01" name="直线 4476"/>
                        <wps:cNvCnPr>
                          <a:cxnSpLocks noChangeAspect="1" noChangeShapeType="1"/>
                        </wps:cNvCnPr>
                        <wps:spPr bwMode="auto">
                          <a:xfrm flipH="1" flipV="1">
                            <a:off x="7073" y="5766"/>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02" name="直线 4477"/>
                        <wps:cNvCnPr>
                          <a:cxnSpLocks noChangeAspect="1" noChangeShapeType="1"/>
                        </wps:cNvCnPr>
                        <wps:spPr bwMode="auto">
                          <a:xfrm flipH="1" flipV="1">
                            <a:off x="7011" y="5959"/>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03" name="直线 4478"/>
                        <wps:cNvCnPr>
                          <a:cxnSpLocks noChangeShapeType="1"/>
                        </wps:cNvCnPr>
                        <wps:spPr bwMode="auto">
                          <a:xfrm flipH="1" flipV="1">
                            <a:off x="6846" y="5766"/>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04" name="直线 4479"/>
                        <wps:cNvCnPr>
                          <a:cxnSpLocks noChangeShapeType="1"/>
                        </wps:cNvCnPr>
                        <wps:spPr bwMode="auto">
                          <a:xfrm>
                            <a:off x="7004" y="5871"/>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05" name="矩形 4480"/>
                        <wps:cNvSpPr>
                          <a:spLocks noChangeArrowheads="1"/>
                        </wps:cNvSpPr>
                        <wps:spPr bwMode="auto">
                          <a:xfrm>
                            <a:off x="9420" y="5840"/>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06" name="直线 4481"/>
                        <wps:cNvCnPr>
                          <a:cxnSpLocks noChangeAspect="1" noChangeShapeType="1"/>
                        </wps:cNvCnPr>
                        <wps:spPr bwMode="auto">
                          <a:xfrm flipH="1" flipV="1">
                            <a:off x="9306" y="5771"/>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07" name="直线 4482"/>
                        <wps:cNvCnPr>
                          <a:cxnSpLocks noChangeAspect="1" noChangeShapeType="1"/>
                        </wps:cNvCnPr>
                        <wps:spPr bwMode="auto">
                          <a:xfrm flipH="1" flipV="1">
                            <a:off x="9432" y="5765"/>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08" name="直线 4483"/>
                        <wps:cNvCnPr>
                          <a:cxnSpLocks noChangeAspect="1" noChangeShapeType="1"/>
                        </wps:cNvCnPr>
                        <wps:spPr bwMode="auto">
                          <a:xfrm flipH="1" flipV="1">
                            <a:off x="9367" y="5958"/>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09" name="直线 4484"/>
                        <wps:cNvCnPr>
                          <a:cxnSpLocks noChangeShapeType="1"/>
                        </wps:cNvCnPr>
                        <wps:spPr bwMode="auto">
                          <a:xfrm flipH="1" flipV="1">
                            <a:off x="9202" y="5768"/>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10" name="直线 4485"/>
                        <wps:cNvCnPr>
                          <a:cxnSpLocks noChangeShapeType="1"/>
                        </wps:cNvCnPr>
                        <wps:spPr bwMode="auto">
                          <a:xfrm>
                            <a:off x="9360" y="5873"/>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03411" name="组合 4486"/>
                        <wpg:cNvGrpSpPr/>
                        <wpg:grpSpPr>
                          <a:xfrm>
                            <a:off x="8159" y="4735"/>
                            <a:ext cx="353" cy="720"/>
                            <a:chOff x="7500" y="775"/>
                            <a:chExt cx="353" cy="720"/>
                          </a:xfrm>
                        </wpg:grpSpPr>
                        <wpg:grpSp>
                          <wpg:cNvPr id="103412" name="组合 4487"/>
                          <wpg:cNvGrpSpPr/>
                          <wpg:grpSpPr>
                            <a:xfrm>
                              <a:off x="7500" y="1255"/>
                              <a:ext cx="353" cy="240"/>
                              <a:chOff x="7500" y="1255"/>
                              <a:chExt cx="353" cy="240"/>
                            </a:xfrm>
                          </wpg:grpSpPr>
                          <wps:wsp>
                            <wps:cNvPr id="103413" name="自选图形 4488"/>
                            <wps:cNvSpPr>
                              <a:spLocks noChangeArrowheads="1"/>
                            </wps:cNvSpPr>
                            <wps:spPr bwMode="auto">
                              <a:xfrm rot="5400000" flipH="1" flipV="1">
                                <a:off x="7493" y="1306"/>
                                <a:ext cx="195" cy="182"/>
                              </a:xfrm>
                              <a:prstGeom prst="parallelogram">
                                <a:avLst>
                                  <a:gd name="adj" fmla="val 65933"/>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14" name="自选图形 4489"/>
                            <wps:cNvSpPr>
                              <a:spLocks noChangeArrowheads="1"/>
                            </wps:cNvSpPr>
                            <wps:spPr bwMode="auto">
                              <a:xfrm flipH="1">
                                <a:off x="7500" y="1300"/>
                                <a:ext cx="352" cy="120"/>
                              </a:xfrm>
                              <a:prstGeom prst="parallelogram">
                                <a:avLst>
                                  <a:gd name="adj" fmla="val 15666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15" name="矩形 4490"/>
                            <wps:cNvSpPr>
                              <a:spLocks noChangeArrowheads="1"/>
                            </wps:cNvSpPr>
                            <wps:spPr bwMode="auto">
                              <a:xfrm>
                                <a:off x="7683" y="1420"/>
                                <a:ext cx="170" cy="7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16" name="直线 4491"/>
                            <wps:cNvCnPr>
                              <a:cxnSpLocks noChangeShapeType="1"/>
                            </wps:cNvCnPr>
                            <wps:spPr bwMode="auto">
                              <a:xfrm>
                                <a:off x="7769" y="1423"/>
                                <a:ext cx="0" cy="6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17" name="直线 4492"/>
                            <wps:cNvCnPr>
                              <a:cxnSpLocks noChangeShapeType="1"/>
                            </wps:cNvCnPr>
                            <wps:spPr bwMode="auto">
                              <a:xfrm>
                                <a:off x="7683" y="1255"/>
                                <a:ext cx="0" cy="108"/>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03418" name="自选图形 4493"/>
                          <wps:cNvSpPr>
                            <a:spLocks noChangeArrowheads="1"/>
                          </wps:cNvSpPr>
                          <wps:spPr bwMode="auto">
                            <a:xfrm rot="16200000">
                              <a:off x="7401" y="910"/>
                              <a:ext cx="567" cy="295"/>
                            </a:xfrm>
                            <a:prstGeom prst="parallelogram">
                              <a:avLst>
                                <a:gd name="adj" fmla="val 48051"/>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g:grpSp>
                      <wpg:grpSp>
                        <wpg:cNvPr id="103419" name="组合 4494"/>
                        <wpg:cNvGrpSpPr/>
                        <wpg:grpSpPr>
                          <a:xfrm>
                            <a:off x="7948" y="4357"/>
                            <a:ext cx="353" cy="1098"/>
                            <a:chOff x="6881" y="67"/>
                            <a:chExt cx="353" cy="1098"/>
                          </a:xfrm>
                        </wpg:grpSpPr>
                        <wps:wsp>
                          <wps:cNvPr id="103420" name="自选图形 4495"/>
                          <wps:cNvSpPr>
                            <a:spLocks noChangeArrowheads="1"/>
                          </wps:cNvSpPr>
                          <wps:spPr bwMode="auto">
                            <a:xfrm rot="5400000" flipH="1" flipV="1">
                              <a:off x="6874" y="976"/>
                              <a:ext cx="195" cy="182"/>
                            </a:xfrm>
                            <a:prstGeom prst="parallelogram">
                              <a:avLst>
                                <a:gd name="adj" fmla="val 65933"/>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21" name="自选图形 4496"/>
                          <wps:cNvSpPr>
                            <a:spLocks noChangeArrowheads="1"/>
                          </wps:cNvSpPr>
                          <wps:spPr bwMode="auto">
                            <a:xfrm flipH="1">
                              <a:off x="6881" y="970"/>
                              <a:ext cx="352" cy="120"/>
                            </a:xfrm>
                            <a:prstGeom prst="parallelogram">
                              <a:avLst>
                                <a:gd name="adj" fmla="val 15666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22" name="矩形 4497"/>
                          <wps:cNvSpPr>
                            <a:spLocks noChangeArrowheads="1"/>
                          </wps:cNvSpPr>
                          <wps:spPr bwMode="auto">
                            <a:xfrm>
                              <a:off x="7064" y="1090"/>
                              <a:ext cx="170" cy="7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23" name="直线 4498"/>
                          <wps:cNvCnPr>
                            <a:cxnSpLocks noChangeShapeType="1"/>
                          </wps:cNvCnPr>
                          <wps:spPr bwMode="auto">
                            <a:xfrm>
                              <a:off x="7150" y="1093"/>
                              <a:ext cx="0" cy="6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24" name="自选图形 4499"/>
                          <wps:cNvSpPr>
                            <a:spLocks noChangeArrowheads="1"/>
                          </wps:cNvSpPr>
                          <wps:spPr bwMode="auto">
                            <a:xfrm>
                              <a:off x="7028" y="676"/>
                              <a:ext cx="66" cy="369"/>
                            </a:xfrm>
                            <a:prstGeom prst="can">
                              <a:avLst>
                                <a:gd name="adj" fmla="val 34840"/>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25" name="椭圆 4500"/>
                          <wps:cNvSpPr>
                            <a:spLocks noChangeArrowheads="1"/>
                          </wps:cNvSpPr>
                          <wps:spPr bwMode="auto">
                            <a:xfrm>
                              <a:off x="7003" y="67"/>
                              <a:ext cx="108" cy="588"/>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26" name="直线 4501"/>
                          <wps:cNvCnPr>
                            <a:cxnSpLocks noChangeShapeType="1"/>
                          </wps:cNvCnPr>
                          <wps:spPr bwMode="auto">
                            <a:xfrm>
                              <a:off x="7061" y="646"/>
                              <a:ext cx="0" cy="51"/>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03427" name="组合 4502"/>
                        <wpg:cNvGrpSpPr/>
                        <wpg:grpSpPr>
                          <a:xfrm>
                            <a:off x="7745" y="4441"/>
                            <a:ext cx="353" cy="1011"/>
                            <a:chOff x="6439" y="169"/>
                            <a:chExt cx="353" cy="1011"/>
                          </a:xfrm>
                        </wpg:grpSpPr>
                        <wps:wsp>
                          <wps:cNvPr id="103428" name="自选图形 4503"/>
                          <wps:cNvSpPr>
                            <a:spLocks noChangeArrowheads="1"/>
                          </wps:cNvSpPr>
                          <wps:spPr bwMode="auto">
                            <a:xfrm rot="5400000" flipH="1" flipV="1">
                              <a:off x="6432" y="991"/>
                              <a:ext cx="195" cy="182"/>
                            </a:xfrm>
                            <a:prstGeom prst="parallelogram">
                              <a:avLst>
                                <a:gd name="adj" fmla="val 65933"/>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29" name="自选图形 4504"/>
                          <wps:cNvSpPr>
                            <a:spLocks noChangeArrowheads="1"/>
                          </wps:cNvSpPr>
                          <wps:spPr bwMode="auto">
                            <a:xfrm flipH="1">
                              <a:off x="6439" y="985"/>
                              <a:ext cx="352" cy="120"/>
                            </a:xfrm>
                            <a:prstGeom prst="parallelogram">
                              <a:avLst>
                                <a:gd name="adj" fmla="val 15666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30" name="矩形 4505"/>
                          <wps:cNvSpPr>
                            <a:spLocks noChangeArrowheads="1"/>
                          </wps:cNvSpPr>
                          <wps:spPr bwMode="auto">
                            <a:xfrm>
                              <a:off x="6622" y="1105"/>
                              <a:ext cx="170" cy="7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31" name="直线 4506"/>
                          <wps:cNvCnPr>
                            <a:cxnSpLocks noChangeShapeType="1"/>
                          </wps:cNvCnPr>
                          <wps:spPr bwMode="auto">
                            <a:xfrm>
                              <a:off x="6708" y="1108"/>
                              <a:ext cx="0" cy="6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32" name="自选图形 4507"/>
                          <wps:cNvSpPr>
                            <a:spLocks noChangeArrowheads="1"/>
                          </wps:cNvSpPr>
                          <wps:spPr bwMode="auto">
                            <a:xfrm>
                              <a:off x="6575" y="550"/>
                              <a:ext cx="85" cy="498"/>
                            </a:xfrm>
                            <a:prstGeom prst="can">
                              <a:avLst>
                                <a:gd name="adj" fmla="val 31762"/>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433" name="任意多边形 4508"/>
                          <wps:cNvSpPr>
                            <a:spLocks noChangeAspect="1"/>
                          </wps:cNvSpPr>
                          <wps:spPr bwMode="auto">
                            <a:xfrm>
                              <a:off x="6565" y="169"/>
                              <a:ext cx="96" cy="392"/>
                            </a:xfrm>
                            <a:custGeom>
                              <a:avLst/>
                              <a:gdLst>
                                <a:gd name="T0" fmla="*/ 90 w 113"/>
                                <a:gd name="T1" fmla="*/ 13 h 372"/>
                                <a:gd name="T2" fmla="*/ 61 w 113"/>
                                <a:gd name="T3" fmla="*/ 66 h 372"/>
                                <a:gd name="T4" fmla="*/ 52 w 113"/>
                                <a:gd name="T5" fmla="*/ 79 h 372"/>
                                <a:gd name="T6" fmla="*/ 44 w 113"/>
                                <a:gd name="T7" fmla="*/ 92 h 372"/>
                                <a:gd name="T8" fmla="*/ 37 w 113"/>
                                <a:gd name="T9" fmla="*/ 110 h 372"/>
                                <a:gd name="T10" fmla="*/ 27 w 113"/>
                                <a:gd name="T11" fmla="*/ 122 h 372"/>
                                <a:gd name="T12" fmla="*/ 15 w 113"/>
                                <a:gd name="T13" fmla="*/ 143 h 372"/>
                                <a:gd name="T14" fmla="*/ 0 w 113"/>
                                <a:gd name="T15" fmla="*/ 199 h 372"/>
                                <a:gd name="T16" fmla="*/ 3 w 113"/>
                                <a:gd name="T17" fmla="*/ 250 h 372"/>
                                <a:gd name="T18" fmla="*/ 18 w 113"/>
                                <a:gd name="T19" fmla="*/ 298 h 372"/>
                                <a:gd name="T20" fmla="*/ 30 w 113"/>
                                <a:gd name="T21" fmla="*/ 328 h 372"/>
                                <a:gd name="T22" fmla="*/ 36 w 113"/>
                                <a:gd name="T23" fmla="*/ 346 h 372"/>
                                <a:gd name="T24" fmla="*/ 50 w 113"/>
                                <a:gd name="T25" fmla="*/ 369 h 372"/>
                                <a:gd name="T26" fmla="*/ 65 w 113"/>
                                <a:gd name="T27" fmla="*/ 372 h 372"/>
                                <a:gd name="T28" fmla="*/ 78 w 113"/>
                                <a:gd name="T29" fmla="*/ 366 h 372"/>
                                <a:gd name="T30" fmla="*/ 86 w 113"/>
                                <a:gd name="T31" fmla="*/ 360 h 372"/>
                                <a:gd name="T32" fmla="*/ 95 w 113"/>
                                <a:gd name="T33" fmla="*/ 343 h 372"/>
                                <a:gd name="T34" fmla="*/ 103 w 113"/>
                                <a:gd name="T35" fmla="*/ 322 h 372"/>
                                <a:gd name="T36" fmla="*/ 107 w 113"/>
                                <a:gd name="T37" fmla="*/ 303 h 372"/>
                                <a:gd name="T38" fmla="*/ 108 w 113"/>
                                <a:gd name="T39" fmla="*/ 271 h 372"/>
                                <a:gd name="T40" fmla="*/ 110 w 113"/>
                                <a:gd name="T41" fmla="*/ 237 h 372"/>
                                <a:gd name="T42" fmla="*/ 105 w 113"/>
                                <a:gd name="T43" fmla="*/ 208 h 372"/>
                                <a:gd name="T44" fmla="*/ 97 w 113"/>
                                <a:gd name="T45" fmla="*/ 171 h 372"/>
                                <a:gd name="T46" fmla="*/ 84 w 113"/>
                                <a:gd name="T47" fmla="*/ 139 h 372"/>
                                <a:gd name="T48" fmla="*/ 95 w 113"/>
                                <a:gd name="T49" fmla="*/ 57 h 372"/>
                                <a:gd name="T50" fmla="*/ 90 w 113"/>
                                <a:gd name="T51" fmla="*/ 13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C0C0C0">
                                    <a:gamma/>
                                    <a:shade val="46275"/>
                                    <a:invGamma/>
                                  </a:srgbClr>
                                </a:gs>
                                <a:gs pos="100000">
                                  <a:srgbClr val="C0C0C0"/>
                                </a:gs>
                              </a:gsLst>
                              <a:lin ang="5400000" scaled="1"/>
                            </a:gradFill>
                            <a:ln w="9525">
                              <a:solidFill>
                                <a:srgbClr val="000000"/>
                              </a:solidFill>
                              <a:round/>
                              <a:headEnd/>
                              <a:tailEnd/>
                            </a:ln>
                          </wps:spPr>
                          <wps:bodyPr rot="0" vert="horz" wrap="square" anchor="t" anchorCtr="0" upright="1"/>
                        </wps:wsp>
                      </wpg:grpSp>
                      <wpg:grpSp>
                        <wpg:cNvPr id="103434" name="组合 4509"/>
                        <wpg:cNvGrpSpPr/>
                        <wpg:grpSpPr>
                          <a:xfrm>
                            <a:off x="6562" y="5467"/>
                            <a:ext cx="3312" cy="111"/>
                            <a:chOff x="5717" y="1165"/>
                            <a:chExt cx="3312" cy="111"/>
                          </a:xfrm>
                        </wpg:grpSpPr>
                        <wps:wsp>
                          <wps:cNvPr id="103435" name="直线 4510"/>
                          <wps:cNvCnPr>
                            <a:cxnSpLocks noChangeShapeType="1"/>
                          </wps:cNvCnPr>
                          <wps:spPr bwMode="auto">
                            <a:xfrm>
                              <a:off x="7373" y="1165"/>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36" name="直线 4511"/>
                          <wps:cNvCnPr>
                            <a:cxnSpLocks noChangeShapeType="1"/>
                          </wps:cNvCnPr>
                          <wps:spPr bwMode="auto">
                            <a:xfrm>
                              <a:off x="5717" y="1171"/>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37" name="直线 4512"/>
                          <wps:cNvCnPr>
                            <a:cxnSpLocks noChangeShapeType="1"/>
                          </wps:cNvCnPr>
                          <wps:spPr bwMode="auto">
                            <a:xfrm>
                              <a:off x="6712" y="1165"/>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38" name="直线 4513"/>
                          <wps:cNvCnPr>
                            <a:cxnSpLocks noChangeShapeType="1"/>
                          </wps:cNvCnPr>
                          <wps:spPr bwMode="auto">
                            <a:xfrm>
                              <a:off x="6383" y="1168"/>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39" name="直线 4514"/>
                          <wps:cNvCnPr>
                            <a:cxnSpLocks noChangeShapeType="1"/>
                          </wps:cNvCnPr>
                          <wps:spPr bwMode="auto">
                            <a:xfrm>
                              <a:off x="7041" y="1168"/>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0" name="直线 4515"/>
                          <wps:cNvCnPr>
                            <a:cxnSpLocks noChangeShapeType="1"/>
                          </wps:cNvCnPr>
                          <wps:spPr bwMode="auto">
                            <a:xfrm>
                              <a:off x="5717" y="1168"/>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1" name="直线 4516"/>
                          <wps:cNvCnPr>
                            <a:cxnSpLocks noChangeShapeType="1"/>
                          </wps:cNvCnPr>
                          <wps:spPr bwMode="auto">
                            <a:xfrm>
                              <a:off x="6051" y="1168"/>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2" name="直线 4517"/>
                          <wps:cNvCnPr>
                            <a:cxnSpLocks noChangeShapeType="1"/>
                          </wps:cNvCnPr>
                          <wps:spPr bwMode="auto">
                            <a:xfrm>
                              <a:off x="9029" y="1165"/>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3" name="直线 4518"/>
                          <wps:cNvCnPr>
                            <a:cxnSpLocks noChangeShapeType="1"/>
                          </wps:cNvCnPr>
                          <wps:spPr bwMode="auto">
                            <a:xfrm>
                              <a:off x="8368" y="1165"/>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4" name="直线 4519"/>
                          <wps:cNvCnPr>
                            <a:cxnSpLocks noChangeShapeType="1"/>
                          </wps:cNvCnPr>
                          <wps:spPr bwMode="auto">
                            <a:xfrm>
                              <a:off x="8039" y="1168"/>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5" name="直线 4520"/>
                          <wps:cNvCnPr>
                            <a:cxnSpLocks noChangeShapeType="1"/>
                          </wps:cNvCnPr>
                          <wps:spPr bwMode="auto">
                            <a:xfrm>
                              <a:off x="8697" y="1168"/>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6" name="直线 4521"/>
                          <wps:cNvCnPr>
                            <a:cxnSpLocks noChangeShapeType="1"/>
                          </wps:cNvCnPr>
                          <wps:spPr bwMode="auto">
                            <a:xfrm>
                              <a:off x="7707" y="1168"/>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7" name="直线 4522"/>
                          <wps:cNvCnPr>
                            <a:cxnSpLocks noChangeShapeType="1"/>
                          </wps:cNvCnPr>
                          <wps:spPr bwMode="auto">
                            <a:xfrm>
                              <a:off x="5888" y="1168"/>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8" name="直线 4523"/>
                          <wps:cNvCnPr>
                            <a:cxnSpLocks noChangeShapeType="1"/>
                          </wps:cNvCnPr>
                          <wps:spPr bwMode="auto">
                            <a:xfrm>
                              <a:off x="5822"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49" name="直线 4524"/>
                          <wps:cNvCnPr>
                            <a:cxnSpLocks noChangeShapeType="1"/>
                          </wps:cNvCnPr>
                          <wps:spPr bwMode="auto">
                            <a:xfrm>
                              <a:off x="5789"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0" name="直线 4525"/>
                          <wps:cNvCnPr>
                            <a:cxnSpLocks noChangeShapeType="1"/>
                          </wps:cNvCnPr>
                          <wps:spPr bwMode="auto">
                            <a:xfrm>
                              <a:off x="5855"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1" name="直线 4526"/>
                          <wps:cNvCnPr>
                            <a:cxnSpLocks noChangeShapeType="1"/>
                          </wps:cNvCnPr>
                          <wps:spPr bwMode="auto">
                            <a:xfrm>
                              <a:off x="5756"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2" name="直线 4527"/>
                          <wps:cNvCnPr>
                            <a:cxnSpLocks noChangeShapeType="1"/>
                          </wps:cNvCnPr>
                          <wps:spPr bwMode="auto">
                            <a:xfrm>
                              <a:off x="5986"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3" name="直线 4528"/>
                          <wps:cNvCnPr>
                            <a:cxnSpLocks noChangeShapeType="1"/>
                          </wps:cNvCnPr>
                          <wps:spPr bwMode="auto">
                            <a:xfrm>
                              <a:off x="5954"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4" name="直线 4529"/>
                          <wps:cNvCnPr>
                            <a:cxnSpLocks noChangeShapeType="1"/>
                          </wps:cNvCnPr>
                          <wps:spPr bwMode="auto">
                            <a:xfrm>
                              <a:off x="6019"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5" name="直线 4530"/>
                          <wps:cNvCnPr>
                            <a:cxnSpLocks noChangeShapeType="1"/>
                          </wps:cNvCnPr>
                          <wps:spPr bwMode="auto">
                            <a:xfrm>
                              <a:off x="5921"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6" name="直线 4531"/>
                          <wps:cNvCnPr>
                            <a:cxnSpLocks noChangeShapeType="1"/>
                          </wps:cNvCnPr>
                          <wps:spPr bwMode="auto">
                            <a:xfrm>
                              <a:off x="6221" y="1168"/>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7" name="直线 4532"/>
                          <wps:cNvCnPr>
                            <a:cxnSpLocks noChangeShapeType="1"/>
                          </wps:cNvCnPr>
                          <wps:spPr bwMode="auto">
                            <a:xfrm>
                              <a:off x="6155"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8" name="直线 4533"/>
                          <wps:cNvCnPr>
                            <a:cxnSpLocks noChangeShapeType="1"/>
                          </wps:cNvCnPr>
                          <wps:spPr bwMode="auto">
                            <a:xfrm>
                              <a:off x="6122"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59" name="直线 4534"/>
                          <wps:cNvCnPr>
                            <a:cxnSpLocks noChangeShapeType="1"/>
                          </wps:cNvCnPr>
                          <wps:spPr bwMode="auto">
                            <a:xfrm>
                              <a:off x="6188"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0" name="直线 4535"/>
                          <wps:cNvCnPr>
                            <a:cxnSpLocks noChangeShapeType="1"/>
                          </wps:cNvCnPr>
                          <wps:spPr bwMode="auto">
                            <a:xfrm>
                              <a:off x="6089"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1" name="直线 4536"/>
                          <wps:cNvCnPr>
                            <a:cxnSpLocks noChangeShapeType="1"/>
                          </wps:cNvCnPr>
                          <wps:spPr bwMode="auto">
                            <a:xfrm>
                              <a:off x="6319"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2" name="直线 4537"/>
                          <wps:cNvCnPr>
                            <a:cxnSpLocks noChangeShapeType="1"/>
                          </wps:cNvCnPr>
                          <wps:spPr bwMode="auto">
                            <a:xfrm>
                              <a:off x="6287"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3" name="直线 4538"/>
                          <wps:cNvCnPr>
                            <a:cxnSpLocks noChangeShapeType="1"/>
                          </wps:cNvCnPr>
                          <wps:spPr bwMode="auto">
                            <a:xfrm>
                              <a:off x="6352"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4" name="直线 4539"/>
                          <wps:cNvCnPr>
                            <a:cxnSpLocks noChangeShapeType="1"/>
                          </wps:cNvCnPr>
                          <wps:spPr bwMode="auto">
                            <a:xfrm>
                              <a:off x="6254"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5" name="直线 4540"/>
                          <wps:cNvCnPr>
                            <a:cxnSpLocks noChangeShapeType="1"/>
                          </wps:cNvCnPr>
                          <wps:spPr bwMode="auto">
                            <a:xfrm>
                              <a:off x="6551" y="1168"/>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6" name="直线 4541"/>
                          <wps:cNvCnPr>
                            <a:cxnSpLocks noChangeShapeType="1"/>
                          </wps:cNvCnPr>
                          <wps:spPr bwMode="auto">
                            <a:xfrm>
                              <a:off x="6485"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7" name="直线 4542"/>
                          <wps:cNvCnPr>
                            <a:cxnSpLocks noChangeShapeType="1"/>
                          </wps:cNvCnPr>
                          <wps:spPr bwMode="auto">
                            <a:xfrm>
                              <a:off x="6452"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8" name="直线 4543"/>
                          <wps:cNvCnPr>
                            <a:cxnSpLocks noChangeShapeType="1"/>
                          </wps:cNvCnPr>
                          <wps:spPr bwMode="auto">
                            <a:xfrm>
                              <a:off x="6518"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69" name="直线 4544"/>
                          <wps:cNvCnPr>
                            <a:cxnSpLocks noChangeShapeType="1"/>
                          </wps:cNvCnPr>
                          <wps:spPr bwMode="auto">
                            <a:xfrm>
                              <a:off x="6419"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0" name="直线 4545"/>
                          <wps:cNvCnPr>
                            <a:cxnSpLocks noChangeShapeType="1"/>
                          </wps:cNvCnPr>
                          <wps:spPr bwMode="auto">
                            <a:xfrm>
                              <a:off x="6649"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1" name="直线 4546"/>
                          <wps:cNvCnPr>
                            <a:cxnSpLocks noChangeShapeType="1"/>
                          </wps:cNvCnPr>
                          <wps:spPr bwMode="auto">
                            <a:xfrm>
                              <a:off x="6617"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2" name="直线 4547"/>
                          <wps:cNvCnPr>
                            <a:cxnSpLocks noChangeShapeType="1"/>
                          </wps:cNvCnPr>
                          <wps:spPr bwMode="auto">
                            <a:xfrm>
                              <a:off x="6682"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3" name="直线 4548"/>
                          <wps:cNvCnPr>
                            <a:cxnSpLocks noChangeShapeType="1"/>
                          </wps:cNvCnPr>
                          <wps:spPr bwMode="auto">
                            <a:xfrm>
                              <a:off x="6584"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4" name="直线 4549"/>
                          <wps:cNvCnPr>
                            <a:cxnSpLocks noChangeShapeType="1"/>
                          </wps:cNvCnPr>
                          <wps:spPr bwMode="auto">
                            <a:xfrm>
                              <a:off x="6882" y="1168"/>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5" name="直线 4550"/>
                          <wps:cNvCnPr>
                            <a:cxnSpLocks noChangeShapeType="1"/>
                          </wps:cNvCnPr>
                          <wps:spPr bwMode="auto">
                            <a:xfrm>
                              <a:off x="6816"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6" name="直线 4551"/>
                          <wps:cNvCnPr>
                            <a:cxnSpLocks noChangeShapeType="1"/>
                          </wps:cNvCnPr>
                          <wps:spPr bwMode="auto">
                            <a:xfrm>
                              <a:off x="6783"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7" name="直线 4552"/>
                          <wps:cNvCnPr>
                            <a:cxnSpLocks noChangeShapeType="1"/>
                          </wps:cNvCnPr>
                          <wps:spPr bwMode="auto">
                            <a:xfrm>
                              <a:off x="6849"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8" name="直线 4553"/>
                          <wps:cNvCnPr>
                            <a:cxnSpLocks noChangeShapeType="1"/>
                          </wps:cNvCnPr>
                          <wps:spPr bwMode="auto">
                            <a:xfrm>
                              <a:off x="6750"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79" name="直线 4554"/>
                          <wps:cNvCnPr>
                            <a:cxnSpLocks noChangeShapeType="1"/>
                          </wps:cNvCnPr>
                          <wps:spPr bwMode="auto">
                            <a:xfrm>
                              <a:off x="6980"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0" name="直线 4555"/>
                          <wps:cNvCnPr>
                            <a:cxnSpLocks noChangeShapeType="1"/>
                          </wps:cNvCnPr>
                          <wps:spPr bwMode="auto">
                            <a:xfrm>
                              <a:off x="6948"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1" name="直线 4556"/>
                          <wps:cNvCnPr>
                            <a:cxnSpLocks noChangeShapeType="1"/>
                          </wps:cNvCnPr>
                          <wps:spPr bwMode="auto">
                            <a:xfrm>
                              <a:off x="7013"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2" name="直线 4557"/>
                          <wps:cNvCnPr>
                            <a:cxnSpLocks noChangeShapeType="1"/>
                          </wps:cNvCnPr>
                          <wps:spPr bwMode="auto">
                            <a:xfrm>
                              <a:off x="6915"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3" name="直线 4558"/>
                          <wps:cNvCnPr>
                            <a:cxnSpLocks noChangeShapeType="1"/>
                          </wps:cNvCnPr>
                          <wps:spPr bwMode="auto">
                            <a:xfrm>
                              <a:off x="7209" y="1168"/>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4" name="直线 4559"/>
                          <wps:cNvCnPr>
                            <a:cxnSpLocks noChangeShapeType="1"/>
                          </wps:cNvCnPr>
                          <wps:spPr bwMode="auto">
                            <a:xfrm>
                              <a:off x="7143"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5" name="直线 4560"/>
                          <wps:cNvCnPr>
                            <a:cxnSpLocks noChangeShapeType="1"/>
                          </wps:cNvCnPr>
                          <wps:spPr bwMode="auto">
                            <a:xfrm>
                              <a:off x="7110"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6" name="直线 4561"/>
                          <wps:cNvCnPr>
                            <a:cxnSpLocks noChangeShapeType="1"/>
                          </wps:cNvCnPr>
                          <wps:spPr bwMode="auto">
                            <a:xfrm>
                              <a:off x="7176"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7" name="直线 4562"/>
                          <wps:cNvCnPr>
                            <a:cxnSpLocks noChangeShapeType="1"/>
                          </wps:cNvCnPr>
                          <wps:spPr bwMode="auto">
                            <a:xfrm>
                              <a:off x="7077"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8" name="直线 4563"/>
                          <wps:cNvCnPr>
                            <a:cxnSpLocks noChangeShapeType="1"/>
                          </wps:cNvCnPr>
                          <wps:spPr bwMode="auto">
                            <a:xfrm>
                              <a:off x="7307"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89" name="直线 4564"/>
                          <wps:cNvCnPr>
                            <a:cxnSpLocks noChangeShapeType="1"/>
                          </wps:cNvCnPr>
                          <wps:spPr bwMode="auto">
                            <a:xfrm>
                              <a:off x="7275"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0" name="直线 4565"/>
                          <wps:cNvCnPr>
                            <a:cxnSpLocks noChangeShapeType="1"/>
                          </wps:cNvCnPr>
                          <wps:spPr bwMode="auto">
                            <a:xfrm>
                              <a:off x="7340"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1" name="直线 4566"/>
                          <wps:cNvCnPr>
                            <a:cxnSpLocks noChangeShapeType="1"/>
                          </wps:cNvCnPr>
                          <wps:spPr bwMode="auto">
                            <a:xfrm>
                              <a:off x="7242"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2" name="直线 4567"/>
                          <wps:cNvCnPr>
                            <a:cxnSpLocks noChangeShapeType="1"/>
                          </wps:cNvCnPr>
                          <wps:spPr bwMode="auto">
                            <a:xfrm>
                              <a:off x="7543" y="1168"/>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3" name="直线 4568"/>
                          <wps:cNvCnPr>
                            <a:cxnSpLocks noChangeShapeType="1"/>
                          </wps:cNvCnPr>
                          <wps:spPr bwMode="auto">
                            <a:xfrm>
                              <a:off x="7477"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4" name="直线 4569"/>
                          <wps:cNvCnPr>
                            <a:cxnSpLocks noChangeShapeType="1"/>
                          </wps:cNvCnPr>
                          <wps:spPr bwMode="auto">
                            <a:xfrm>
                              <a:off x="7444"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5" name="直线 4570"/>
                          <wps:cNvCnPr>
                            <a:cxnSpLocks noChangeShapeType="1"/>
                          </wps:cNvCnPr>
                          <wps:spPr bwMode="auto">
                            <a:xfrm>
                              <a:off x="7510"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6" name="直线 4571"/>
                          <wps:cNvCnPr>
                            <a:cxnSpLocks noChangeShapeType="1"/>
                          </wps:cNvCnPr>
                          <wps:spPr bwMode="auto">
                            <a:xfrm>
                              <a:off x="7411"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7" name="直线 4572"/>
                          <wps:cNvCnPr>
                            <a:cxnSpLocks noChangeShapeType="1"/>
                          </wps:cNvCnPr>
                          <wps:spPr bwMode="auto">
                            <a:xfrm>
                              <a:off x="7641"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8" name="直线 4573"/>
                          <wps:cNvCnPr>
                            <a:cxnSpLocks noChangeShapeType="1"/>
                          </wps:cNvCnPr>
                          <wps:spPr bwMode="auto">
                            <a:xfrm>
                              <a:off x="7609"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499" name="直线 4574"/>
                          <wps:cNvCnPr>
                            <a:cxnSpLocks noChangeShapeType="1"/>
                          </wps:cNvCnPr>
                          <wps:spPr bwMode="auto">
                            <a:xfrm>
                              <a:off x="7674"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0" name="直线 4575"/>
                          <wps:cNvCnPr>
                            <a:cxnSpLocks noChangeShapeType="1"/>
                          </wps:cNvCnPr>
                          <wps:spPr bwMode="auto">
                            <a:xfrm>
                              <a:off x="7576"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1" name="直线 4576"/>
                          <wps:cNvCnPr>
                            <a:cxnSpLocks noChangeShapeType="1"/>
                          </wps:cNvCnPr>
                          <wps:spPr bwMode="auto">
                            <a:xfrm>
                              <a:off x="7874" y="1174"/>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2" name="直线 4577"/>
                          <wps:cNvCnPr>
                            <a:cxnSpLocks noChangeShapeType="1"/>
                          </wps:cNvCnPr>
                          <wps:spPr bwMode="auto">
                            <a:xfrm>
                              <a:off x="7808" y="1174"/>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3" name="直线 4578"/>
                          <wps:cNvCnPr>
                            <a:cxnSpLocks noChangeShapeType="1"/>
                          </wps:cNvCnPr>
                          <wps:spPr bwMode="auto">
                            <a:xfrm>
                              <a:off x="7775" y="117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4" name="直线 4579"/>
                          <wps:cNvCnPr>
                            <a:cxnSpLocks noChangeShapeType="1"/>
                          </wps:cNvCnPr>
                          <wps:spPr bwMode="auto">
                            <a:xfrm>
                              <a:off x="7841" y="117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5" name="直线 4580"/>
                          <wps:cNvCnPr>
                            <a:cxnSpLocks noChangeShapeType="1"/>
                          </wps:cNvCnPr>
                          <wps:spPr bwMode="auto">
                            <a:xfrm>
                              <a:off x="7742" y="117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6" name="直线 4581"/>
                          <wps:cNvCnPr>
                            <a:cxnSpLocks noChangeShapeType="1"/>
                          </wps:cNvCnPr>
                          <wps:spPr bwMode="auto">
                            <a:xfrm>
                              <a:off x="7972" y="1174"/>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7" name="直线 4582"/>
                          <wps:cNvCnPr>
                            <a:cxnSpLocks noChangeShapeType="1"/>
                          </wps:cNvCnPr>
                          <wps:spPr bwMode="auto">
                            <a:xfrm>
                              <a:off x="7940" y="117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8" name="直线 4583"/>
                          <wps:cNvCnPr>
                            <a:cxnSpLocks noChangeShapeType="1"/>
                          </wps:cNvCnPr>
                          <wps:spPr bwMode="auto">
                            <a:xfrm>
                              <a:off x="8005" y="117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09" name="直线 4584"/>
                          <wps:cNvCnPr>
                            <a:cxnSpLocks noChangeShapeType="1"/>
                          </wps:cNvCnPr>
                          <wps:spPr bwMode="auto">
                            <a:xfrm>
                              <a:off x="7907" y="117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0" name="直线 4585"/>
                          <wps:cNvCnPr>
                            <a:cxnSpLocks noChangeShapeType="1"/>
                          </wps:cNvCnPr>
                          <wps:spPr bwMode="auto">
                            <a:xfrm>
                              <a:off x="8208" y="1171"/>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1" name="直线 4586"/>
                          <wps:cNvCnPr>
                            <a:cxnSpLocks noChangeShapeType="1"/>
                          </wps:cNvCnPr>
                          <wps:spPr bwMode="auto">
                            <a:xfrm>
                              <a:off x="8142" y="117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2" name="直线 4587"/>
                          <wps:cNvCnPr>
                            <a:cxnSpLocks noChangeShapeType="1"/>
                          </wps:cNvCnPr>
                          <wps:spPr bwMode="auto">
                            <a:xfrm>
                              <a:off x="8109" y="117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3" name="直线 4588"/>
                          <wps:cNvCnPr>
                            <a:cxnSpLocks noChangeShapeType="1"/>
                          </wps:cNvCnPr>
                          <wps:spPr bwMode="auto">
                            <a:xfrm>
                              <a:off x="8175" y="117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4" name="直线 4589"/>
                          <wps:cNvCnPr>
                            <a:cxnSpLocks noChangeShapeType="1"/>
                          </wps:cNvCnPr>
                          <wps:spPr bwMode="auto">
                            <a:xfrm>
                              <a:off x="8076" y="117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5" name="直线 4590"/>
                          <wps:cNvCnPr>
                            <a:cxnSpLocks noChangeShapeType="1"/>
                          </wps:cNvCnPr>
                          <wps:spPr bwMode="auto">
                            <a:xfrm>
                              <a:off x="8306" y="117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6" name="直线 4591"/>
                          <wps:cNvCnPr>
                            <a:cxnSpLocks noChangeShapeType="1"/>
                          </wps:cNvCnPr>
                          <wps:spPr bwMode="auto">
                            <a:xfrm>
                              <a:off x="8274" y="117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7" name="直线 4592"/>
                          <wps:cNvCnPr>
                            <a:cxnSpLocks noChangeShapeType="1"/>
                          </wps:cNvCnPr>
                          <wps:spPr bwMode="auto">
                            <a:xfrm>
                              <a:off x="8339" y="117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8" name="直线 4593"/>
                          <wps:cNvCnPr>
                            <a:cxnSpLocks noChangeShapeType="1"/>
                          </wps:cNvCnPr>
                          <wps:spPr bwMode="auto">
                            <a:xfrm>
                              <a:off x="8241" y="117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19" name="直线 4594"/>
                          <wps:cNvCnPr>
                            <a:cxnSpLocks noChangeShapeType="1"/>
                          </wps:cNvCnPr>
                          <wps:spPr bwMode="auto">
                            <a:xfrm>
                              <a:off x="8535" y="1168"/>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0" name="直线 4595"/>
                          <wps:cNvCnPr>
                            <a:cxnSpLocks noChangeShapeType="1"/>
                          </wps:cNvCnPr>
                          <wps:spPr bwMode="auto">
                            <a:xfrm>
                              <a:off x="8370" y="1172"/>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1" name="直线 4596"/>
                          <wps:cNvCnPr>
                            <a:cxnSpLocks noChangeShapeType="1"/>
                          </wps:cNvCnPr>
                          <wps:spPr bwMode="auto">
                            <a:xfrm>
                              <a:off x="8469"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2" name="直线 4597"/>
                          <wps:cNvCnPr>
                            <a:cxnSpLocks noChangeShapeType="1"/>
                          </wps:cNvCnPr>
                          <wps:spPr bwMode="auto">
                            <a:xfrm>
                              <a:off x="8436"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3" name="直线 4598"/>
                          <wps:cNvCnPr>
                            <a:cxnSpLocks noChangeShapeType="1"/>
                          </wps:cNvCnPr>
                          <wps:spPr bwMode="auto">
                            <a:xfrm>
                              <a:off x="8502"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4" name="直线 4599"/>
                          <wps:cNvCnPr>
                            <a:cxnSpLocks noChangeShapeType="1"/>
                          </wps:cNvCnPr>
                          <wps:spPr bwMode="auto">
                            <a:xfrm>
                              <a:off x="8403"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5" name="直线 4600"/>
                          <wps:cNvCnPr>
                            <a:cxnSpLocks noChangeShapeType="1"/>
                          </wps:cNvCnPr>
                          <wps:spPr bwMode="auto">
                            <a:xfrm>
                              <a:off x="8633"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6" name="直线 4601"/>
                          <wps:cNvCnPr>
                            <a:cxnSpLocks noChangeShapeType="1"/>
                          </wps:cNvCnPr>
                          <wps:spPr bwMode="auto">
                            <a:xfrm>
                              <a:off x="8601"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7" name="直线 4602"/>
                          <wps:cNvCnPr>
                            <a:cxnSpLocks noChangeShapeType="1"/>
                          </wps:cNvCnPr>
                          <wps:spPr bwMode="auto">
                            <a:xfrm>
                              <a:off x="8666"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8" name="直线 4603"/>
                          <wps:cNvCnPr>
                            <a:cxnSpLocks noChangeShapeType="1"/>
                          </wps:cNvCnPr>
                          <wps:spPr bwMode="auto">
                            <a:xfrm>
                              <a:off x="8568"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29" name="直线 4604"/>
                          <wps:cNvCnPr>
                            <a:cxnSpLocks noChangeShapeType="1"/>
                          </wps:cNvCnPr>
                          <wps:spPr bwMode="auto">
                            <a:xfrm>
                              <a:off x="8865" y="1168"/>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30" name="直线 4605"/>
                          <wps:cNvCnPr>
                            <a:cxnSpLocks noChangeShapeType="1"/>
                          </wps:cNvCnPr>
                          <wps:spPr bwMode="auto">
                            <a:xfrm>
                              <a:off x="8799"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31" name="直线 4606"/>
                          <wps:cNvCnPr>
                            <a:cxnSpLocks noChangeShapeType="1"/>
                          </wps:cNvCnPr>
                          <wps:spPr bwMode="auto">
                            <a:xfrm>
                              <a:off x="8766"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32" name="直线 4607"/>
                          <wps:cNvCnPr>
                            <a:cxnSpLocks noChangeShapeType="1"/>
                          </wps:cNvCnPr>
                          <wps:spPr bwMode="auto">
                            <a:xfrm>
                              <a:off x="8832"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33" name="直线 4608"/>
                          <wps:cNvCnPr>
                            <a:cxnSpLocks noChangeShapeType="1"/>
                          </wps:cNvCnPr>
                          <wps:spPr bwMode="auto">
                            <a:xfrm>
                              <a:off x="8733"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34" name="直线 4609"/>
                          <wps:cNvCnPr>
                            <a:cxnSpLocks noChangeShapeType="1"/>
                          </wps:cNvCnPr>
                          <wps:spPr bwMode="auto">
                            <a:xfrm>
                              <a:off x="8963" y="116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35" name="直线 4610"/>
                          <wps:cNvCnPr>
                            <a:cxnSpLocks noChangeShapeType="1"/>
                          </wps:cNvCnPr>
                          <wps:spPr bwMode="auto">
                            <a:xfrm>
                              <a:off x="8931"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36" name="直线 4611"/>
                          <wps:cNvCnPr>
                            <a:cxnSpLocks noChangeShapeType="1"/>
                          </wps:cNvCnPr>
                          <wps:spPr bwMode="auto">
                            <a:xfrm>
                              <a:off x="8996"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537" name="直线 4612"/>
                          <wps:cNvCnPr>
                            <a:cxnSpLocks noChangeShapeType="1"/>
                          </wps:cNvCnPr>
                          <wps:spPr bwMode="auto">
                            <a:xfrm>
                              <a:off x="8898" y="1170"/>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03538" name="文本框 4613"/>
                        <wps:cNvSpPr txBox="1">
                          <a:spLocks noChangeArrowheads="1"/>
                        </wps:cNvSpPr>
                        <wps:spPr bwMode="auto">
                          <a:xfrm>
                            <a:off x="6536" y="5530"/>
                            <a:ext cx="114"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0</w:t>
                              </w:r>
                            </w:p>
                          </w:txbxContent>
                        </wps:txbx>
                        <wps:bodyPr rot="0" vert="horz" wrap="square" lIns="0" tIns="0" rIns="0" bIns="0" anchor="t" anchorCtr="0" upright="1"/>
                      </wps:wsp>
                      <wps:wsp>
                        <wps:cNvPr id="103539" name="文本框 4614"/>
                        <wps:cNvSpPr txBox="1">
                          <a:spLocks noChangeArrowheads="1"/>
                        </wps:cNvSpPr>
                        <wps:spPr bwMode="auto">
                          <a:xfrm>
                            <a:off x="6820" y="5530"/>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10</w:t>
                              </w:r>
                            </w:p>
                          </w:txbxContent>
                        </wps:txbx>
                        <wps:bodyPr rot="0" vert="horz" wrap="square" lIns="0" tIns="0" rIns="0" bIns="0" anchor="t" anchorCtr="0" upright="1"/>
                      </wps:wsp>
                      <wps:wsp>
                        <wps:cNvPr id="103540" name="文本框 4615"/>
                        <wps:cNvSpPr txBox="1">
                          <a:spLocks noChangeArrowheads="1"/>
                        </wps:cNvSpPr>
                        <wps:spPr bwMode="auto">
                          <a:xfrm>
                            <a:off x="7156" y="5533"/>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20</w:t>
                              </w:r>
                            </w:p>
                          </w:txbxContent>
                        </wps:txbx>
                        <wps:bodyPr rot="0" vert="horz" wrap="square" lIns="0" tIns="0" rIns="0" bIns="0" anchor="t" anchorCtr="0" upright="1"/>
                      </wps:wsp>
                      <wps:wsp>
                        <wps:cNvPr id="103541" name="文本框 4616"/>
                        <wps:cNvSpPr txBox="1">
                          <a:spLocks noChangeArrowheads="1"/>
                        </wps:cNvSpPr>
                        <wps:spPr bwMode="auto">
                          <a:xfrm>
                            <a:off x="7484" y="5533"/>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30</w:t>
                              </w:r>
                            </w:p>
                          </w:txbxContent>
                        </wps:txbx>
                        <wps:bodyPr rot="0" vert="horz" wrap="square" lIns="0" tIns="0" rIns="0" bIns="0" anchor="t" anchorCtr="0" upright="1"/>
                      </wps:wsp>
                      <wps:wsp>
                        <wps:cNvPr id="103542" name="文本框 4617"/>
                        <wps:cNvSpPr txBox="1">
                          <a:spLocks noChangeArrowheads="1"/>
                        </wps:cNvSpPr>
                        <wps:spPr bwMode="auto">
                          <a:xfrm>
                            <a:off x="7808" y="5533"/>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40</w:t>
                              </w:r>
                            </w:p>
                          </w:txbxContent>
                        </wps:txbx>
                        <wps:bodyPr rot="0" vert="horz" wrap="square" lIns="0" tIns="0" rIns="0" bIns="0" anchor="t" anchorCtr="0" upright="1"/>
                      </wps:wsp>
                      <wps:wsp>
                        <wps:cNvPr id="103543" name="文本框 4618"/>
                        <wps:cNvSpPr txBox="1">
                          <a:spLocks noChangeArrowheads="1"/>
                        </wps:cNvSpPr>
                        <wps:spPr bwMode="auto">
                          <a:xfrm>
                            <a:off x="8146" y="5533"/>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50</w:t>
                              </w:r>
                            </w:p>
                          </w:txbxContent>
                        </wps:txbx>
                        <wps:bodyPr rot="0" vert="horz" wrap="square" lIns="0" tIns="0" rIns="0" bIns="0" anchor="t" anchorCtr="0" upright="1"/>
                      </wps:wsp>
                      <wps:wsp>
                        <wps:cNvPr id="103544" name="文本框 4619"/>
                        <wps:cNvSpPr txBox="1">
                          <a:spLocks noChangeArrowheads="1"/>
                        </wps:cNvSpPr>
                        <wps:spPr bwMode="auto">
                          <a:xfrm>
                            <a:off x="8476" y="5533"/>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60</w:t>
                              </w:r>
                            </w:p>
                          </w:txbxContent>
                        </wps:txbx>
                        <wps:bodyPr rot="0" vert="horz" wrap="square" lIns="0" tIns="0" rIns="0" bIns="0" anchor="t" anchorCtr="0" upright="1"/>
                      </wps:wsp>
                      <wps:wsp>
                        <wps:cNvPr id="103545" name="文本框 4620"/>
                        <wps:cNvSpPr txBox="1">
                          <a:spLocks noChangeArrowheads="1"/>
                        </wps:cNvSpPr>
                        <wps:spPr bwMode="auto">
                          <a:xfrm>
                            <a:off x="8808" y="5533"/>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70</w:t>
                              </w:r>
                            </w:p>
                          </w:txbxContent>
                        </wps:txbx>
                        <wps:bodyPr rot="0" vert="horz" wrap="square" lIns="0" tIns="0" rIns="0" bIns="0" anchor="t" anchorCtr="0" upright="1"/>
                      </wps:wsp>
                      <wps:wsp>
                        <wps:cNvPr id="103546" name="文本框 4621"/>
                        <wps:cNvSpPr txBox="1">
                          <a:spLocks noChangeArrowheads="1"/>
                        </wps:cNvSpPr>
                        <wps:spPr bwMode="auto">
                          <a:xfrm>
                            <a:off x="9138" y="5533"/>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80</w:t>
                              </w:r>
                            </w:p>
                          </w:txbxContent>
                        </wps:txbx>
                        <wps:bodyPr rot="0" vert="horz" wrap="square" lIns="0" tIns="0" rIns="0" bIns="0" anchor="t" anchorCtr="0" upright="1"/>
                      </wps:wsp>
                      <wps:wsp>
                        <wps:cNvPr id="103547" name="文本框 4622"/>
                        <wps:cNvSpPr txBox="1">
                          <a:spLocks noChangeArrowheads="1"/>
                        </wps:cNvSpPr>
                        <wps:spPr bwMode="auto">
                          <a:xfrm>
                            <a:off x="9468" y="5533"/>
                            <a:ext cx="19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90</w:t>
                              </w:r>
                            </w:p>
                          </w:txbxContent>
                        </wps:txbx>
                        <wps:bodyPr rot="0" vert="horz" wrap="square" lIns="0" tIns="0" rIns="0" bIns="0" anchor="t" anchorCtr="0" upright="1"/>
                      </wps:wsp>
                      <wps:wsp>
                        <wps:cNvPr id="103548" name="文本框 4623"/>
                        <wps:cNvSpPr txBox="1">
                          <a:spLocks noChangeArrowheads="1"/>
                        </wps:cNvSpPr>
                        <wps:spPr bwMode="auto">
                          <a:xfrm>
                            <a:off x="9678" y="5527"/>
                            <a:ext cx="258" cy="2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cm</w:t>
                              </w:r>
                            </w:p>
                          </w:txbxContent>
                        </wps:txbx>
                        <wps:bodyPr rot="0" vert="horz" wrap="square" lIns="0" tIns="0" rIns="0" bIns="0" anchor="t" anchorCtr="0" upright="1"/>
                      </wps:wsp>
                    </wpg:wgp>
                  </a:graphicData>
                </a:graphic>
                <wp14:sizeRelH relativeFrom="page">
                  <wp14:pctWidth>0</wp14:pctWidth>
                </wp14:sizeRelH>
                <wp14:sizeRelV relativeFrom="page">
                  <wp14:pctHeight>0</wp14:pctHeight>
                </wp14:sizeRelV>
              </wp:anchor>
            </w:drawing>
          </mc:Choice>
          <mc:Fallback>
            <w:pict>
              <v:group id="组合 103396" o:spid="_x0000_s1250" style="position:absolute;left:0;text-align:left;margin-left:24.55pt;margin-top:.4pt;width:177pt;height:90.75pt;z-index:251662336;mso-position-horizontal-relative:text;mso-position-vertical-relative:text" coordorigin="6396,4357" coordsize="3540,1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自选图形 4472" o:spid="_x0000_s1251" type="#_x0000_t16" style="position:absolute;left:6396;top:5332;width:3514;height:435;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DNl8QA&#10;AADfAAAADwAAAGRycy9kb3ducmV2LnhtbERPW2vCMBR+H/gfwhnsZWi6CJutRpExh2NPXvD50Bzb&#10;uuSkNJnt/v0iDPb48d0Xq8FZcaUuNJ41PE0yEMSlNw1XGo6HzXgGIkRkg9YzafihAKvl6G6BhfE9&#10;7+i6j5VIIRwK1FDH2BZShrImh2HiW+LEnX3nMCbYVdJ02KdwZ6XKsmfpsOHUUGNLrzWVX/tvp+Hx&#10;0m/yT/s+U6f8+PFmlNq1Vmn9cD+s5yAiDfFf/OfemjQ/m07zF7j9SQD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QzZfEAAAA3wAAAA8AAAAAAAAAAAAAAAAAmAIAAGRycy9k&#10;b3ducmV2LnhtbFBLBQYAAAAABAAEAPUAAACJAwAAAAA=&#10;" adj="6405" filled="f">
                  <v:textbox inset="0,0,0,0"/>
                </v:shape>
                <v:shape id="文本框 4473" o:spid="_x0000_s1252" type="#_x0000_t202" style="position:absolute;left:8014;top:5896;width:466;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6qR8QA&#10;AADfAAAADwAAAGRycy9kb3ducmV2LnhtbERPTUsDMRC9C/6HMII3m2ih2LVpKWJBEKTb7cHjuJnu&#10;hm4m6yZt13/vHAoeH+97sRpDp840JB/ZwuPEgCKuo/PcWNhXm4dnUCkjO+wik4VfSrBa3t4ssHDx&#10;wiWdd7lREsKpQAttzn2hdapbCpgmsScW7hCHgFng0Gg34EXCQ6efjJnpgJ6locWeXluqj7tTsLD+&#10;4vLN/3x+b8tD6atqbvhjdrT2/m5cv4DKNOZ/8dX97mS+mU7nMlj+CAC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qkfEAAAA3wAAAA8AAAAAAAAAAAAAAAAAmAIAAGRycy9k&#10;b3ducmV2LnhtbFBLBQYAAAAABAAEAPUAAACJAwAAAAA=&#10;" filled="f" stroked="f">
                  <v:textbox inset="0,0,0,0">
                    <w:txbxContent>
                      <w:p w:rsidR="00064976" w:rsidRDefault="00064976" w:rsidP="00064976">
                        <w:pPr>
                          <w:rPr>
                            <w:sz w:val="18"/>
                            <w:szCs w:val="18"/>
                          </w:rPr>
                        </w:pPr>
                        <w:r w:rsidRPr="00FC3E14">
                          <w:rPr>
                            <w:rFonts w:ascii="华文中宋" w:eastAsia="华文中宋" w:hAnsi="华文中宋" w:hint="eastAsia"/>
                            <w:sz w:val="18"/>
                            <w:szCs w:val="18"/>
                          </w:rPr>
                          <w:t>图</w:t>
                        </w:r>
                        <w:r>
                          <w:rPr>
                            <w:rFonts w:hint="eastAsia"/>
                            <w:sz w:val="18"/>
                            <w:szCs w:val="18"/>
                          </w:rPr>
                          <w:t>1</w:t>
                        </w:r>
                        <w:r>
                          <w:rPr>
                            <w:sz w:val="18"/>
                            <w:szCs w:val="18"/>
                          </w:rPr>
                          <w:t>2</w:t>
                        </w:r>
                      </w:p>
                    </w:txbxContent>
                  </v:textbox>
                </v:shape>
                <v:rect id="矩形 4474" o:spid="_x0000_s1253" style="position:absolute;left:7064;top:5841;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qysUA&#10;AADfAAAADwAAAGRycy9kb3ducmV2LnhtbERPXWvCMBR9H/gfwhV8m6lzyqxGGYIgGxPtZOzx0lzb&#10;anNTmljrfr0ZCD4ezvds0ZpSNFS7wrKCQT8CQZxaXXCmYP+9en4D4TyyxtIyKbiSg8W88zTDWNsL&#10;76hJfCZCCLsYFeTeV7GULs3JoOvbijhwB1sb9AHWmdQ1XkK4KeVLFI2lwYJDQ44VLXNKT8nZhN7X&#10;6rjffGxWX9e/n8ZtP3+T0cEq1eu271MQnlr/EN/dax3mR8PhZAL/fwIA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4urKxQAAAN8AAAAPAAAAAAAAAAAAAAAAAJgCAABkcnMv&#10;ZG93bnJldi54bWxQSwUGAAAAAAQABAD1AAAAigMAAAAA&#10;">
                  <v:textbox inset="0,0,0,0"/>
                </v:rect>
                <v:line id="直线 4475" o:spid="_x0000_s1254" style="position:absolute;flip:x y;visibility:visible;mso-wrap-style:square" from="6947,5772" to="7060,5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wu8MAAADfAAAADwAAAGRycy9kb3ducmV2LnhtbERPS2vCQBC+F/oflhF6KbrrgyLRVaRg&#10;6UmpVrwO2TEJZmdDdjVpf33nIPT48b2X697X6k5trAJbGI8MKOI8uIoLC9/H7XAOKiZkh3VgsvBD&#10;Edar56clZi50/EX3QyqUhHDM0EKZUpNpHfOSPMZRaIiFu4TWYxLYFtq12Em4r/XEmDftsWJpKLGh&#10;95Ly6+HmLSDvfqfzbkwz/UHnONntXzeni7Uvg36zAJWoT//ih/vTyXwznRl5IH8EgF7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z8LvDAAAA3wAAAA8AAAAAAAAAAAAA&#10;AAAAoQIAAGRycy9kb3ducmV2LnhtbFBLBQYAAAAABAAEAPkAAACRAwAAAAA=&#10;">
                  <o:lock v:ext="edit" aspectratio="t"/>
                </v:line>
                <v:line id="直线 4476" o:spid="_x0000_s1255" style="position:absolute;flip:x y;visibility:visible;mso-wrap-style:square" from="7073,5766" to="7186,5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9VIMMAAADfAAAADwAAAGRycy9kb3ducmV2LnhtbERPXWvCMBR9F/Yfwh3sRWZSlSFdU5HB&#10;hk+KurHXS3Nty5qb0mS2+uuNIPh4ON/ZcrCNOFHna8cakokCQVw4U3Op4fvw+boA4QOywcYxaTiT&#10;h2X+NMowNa7nHZ32oRQxhH2KGqoQ2lRKX1Rk0U9cSxy5o+sshgi7UpoO+xhuGzlV6k1arDk2VNjS&#10;R0XF3/7fakDeXGaLPqG5/KJfP91sx6ufo9Yvz8PqHUSgITzEd/faxPlqNlcJ3P5EADK/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VSDDAAAA3wAAAA8AAAAAAAAAAAAA&#10;AAAAoQIAAGRycy9kb3ducmV2LnhtbFBLBQYAAAAABAAEAPkAAACRAwAAAAA=&#10;">
                  <o:lock v:ext="edit" aspectratio="t"/>
                </v:line>
                <v:line id="直线 4477" o:spid="_x0000_s1256" style="position:absolute;flip:x y;visibility:visible;mso-wrap-style:square" from="7011,5959" to="7056,5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3LV8MAAADfAAAADwAAAGRycy9kb3ducmV2LnhtbERPXWvCMBR9F/Yfwh3sRWZilSFdU5HB&#10;hk+KurHXS3Nty5qb0mS2+uuNIPh4ON/ZcrCNOFHna8caphMFgrhwpuZSw/fh83UBwgdkg41j0nAm&#10;D8v8aZRhalzPOzrtQyliCPsUNVQhtKmUvqjIop+4ljhyR9dZDBF2pTQd9jHcNjJR6k1arDk2VNjS&#10;R0XF3/7fakDeXGaLfkpz+UW/Ptlsx6ufo9Yvz8PqHUSgITzEd/faxPlqNlcJ3P5EADK/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ty1fDAAAA3wAAAA8AAAAAAAAAAAAA&#10;AAAAoQIAAGRycy9kb3ducmV2LnhtbFBLBQYAAAAABAAEAPkAAACRAwAAAAA=&#10;">
                  <o:lock v:ext="edit" aspectratio="t"/>
                </v:line>
                <v:line id="直线 4478" o:spid="_x0000_s1257" style="position:absolute;flip:x y;visibility:visible;mso-wrap-style:square" from="6846,5766" to="7002,5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FuzMMAAADfAAAADwAAAGRycy9kb3ducmV2LnhtbERPXWvCMBR9F/wP4Qq+yEy0ItI1FREm&#10;PjnmHHu9NNe22NyUJrN1v34ZDPZ4ON/ZdrCNuFPna8caFnMFgrhwpuZSw+X95WkDwgdkg41j0vAg&#10;D9t8PMowNa7nN7qfQyliCPsUNVQhtKmUvqjIop+7ljhyV9dZDBF2pTQd9jHcNnKp1FparDk2VNjS&#10;vqLidv6yGpBP38mmX9BKHujTL0+vs93HVevpZNg9gwg0hH/xn/to4nyVrFQCv38iAJ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mhbszDAAAA3wAAAA8AAAAAAAAAAAAA&#10;AAAAoQIAAGRycy9kb3ducmV2LnhtbFBLBQYAAAAABAAEAPkAAACRAwAAAAA=&#10;"/>
                <v:line id="直线 4479" o:spid="_x0000_s1258" style="position:absolute;visibility:visible;mso-wrap-style:square" from="7004,5871" to="7004,5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Xa1sYAAADfAAAADwAAAGRycy9kb3ducmV2LnhtbERPXWvCMBR9H/gfwh34NpNNKaMzimwM&#10;dA8y3WB7vDZ3bWdzU5LYdv9+EQQfD+d7vhxsIzryoXas4X6iQBAXztRcavj8eL17BBEissHGMWn4&#10;owDLxehmjrlxPe+o28dSpBAOOWqoYmxzKUNRkcUwcS1x4n6ctxgT9KU0HvsUbhv5oFQmLdacGips&#10;6bmi4rg/WQ3b6XvWrTZv6+Frkx2Kl93h+7f3Wo9vh9UTiEhDvIov7rVJ89V0pm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l2tbGAAAA3wAAAA8AAAAAAAAA&#10;AAAAAAAAoQIAAGRycy9kb3ducmV2LnhtbFBLBQYAAAAABAAEAPkAAACUAwAAAAA=&#10;"/>
                <v:rect id="矩形 4480" o:spid="_x0000_s1259" style="position:absolute;left:9420;top:5840;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LcUA&#10;AADfAAAADwAAAGRycy9kb3ducmV2LnhtbERPXWvCMBR9H/gfwhV8m8mmjlGNIgNBNpStk+Hjpbm2&#10;nc1NaWKt/nojDPZ4ON+zRWcr0VLjS8canoYKBHHmTMm5ht336vEVhA/IBivHpOFCHhbz3sMME+PO&#10;/EVtGnIRQ9gnqKEIoU6k9FlBFv3Q1cSRO7jGYoiwyaVp8BzDbSWflXqRFkuODQXW9FZQdkxPNvaO&#10;69/d9n272lyuP63//Nink4PTetDvllMQgbrwL/5zr02cr0ZjNYH7nwh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7gtxQAAAN8AAAAPAAAAAAAAAAAAAAAAAJgCAABkcnMv&#10;ZG93bnJldi54bWxQSwUGAAAAAAQABAD1AAAAigMAAAAA&#10;">
                  <v:textbox inset="0,0,0,0"/>
                </v:rect>
                <v:line id="直线 4481" o:spid="_x0000_s1260" style="position:absolute;flip:x y;visibility:visible;mso-wrap-style:square" from="9306,5771" to="9419,5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bNVMQAAADfAAAADwAAAGRycy9kb3ducmV2LnhtbERPXWvCMBR9H+w/hCvsZcxEW0SqUWTg&#10;2FOHbsPXS3Nti81NaWLb7dcvA8HHw/leb0fbiJ46XzvWMJsqEMSFMzWXGr4+9y9LED4gG2wck4Yf&#10;8rDdPD6sMTNu4AP1x1CKGMI+Qw1VCG0mpS8qsuinriWO3Nl1FkOEXSlNh0MMt42cK7WQFmuODRW2&#10;9FpRcTlerQbk/DdZDjNK5Rud/Dz/eN59n7V+moy7FYhAY7iLb+53E+erJFUL+P8TAcjN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1s1UxAAAAN8AAAAPAAAAAAAAAAAA&#10;AAAAAKECAABkcnMvZG93bnJldi54bWxQSwUGAAAAAAQABAD5AAAAkgMAAAAA&#10;">
                  <o:lock v:ext="edit" aspectratio="t"/>
                </v:line>
                <v:line id="直线 4482" o:spid="_x0000_s1261" style="position:absolute;flip:x y;visibility:visible;mso-wrap-style:square" from="9432,5765" to="9545,58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poz8QAAADfAAAADwAAAGRycy9kb3ducmV2LnhtbERPW2vCMBR+F/wP4Qh7GTPxgpOuUURw&#10;7Mlh3djroTm9YHNSmmi7/fplMPDx47un28E24kadrx1rmE0VCOLcmZpLDR/nw9MahA/IBhvHpOGb&#10;PGw341GKiXE9n+iWhVLEEPYJaqhCaBMpfV6RRT91LXHkCtdZDBF2pTQd9jHcNnKu1EparDk2VNjS&#10;vqL8kl2tBuTjz2Ldz2gpX+nLz4/vj7vPQuuHybB7ARFoCHfxv/vNxPlqsVTP8PcnAp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mmjPxAAAAN8AAAAPAAAAAAAAAAAA&#10;AAAAAKECAABkcnMvZG93bnJldi54bWxQSwUGAAAAAAQABAD5AAAAkgMAAAAA&#10;">
                  <o:lock v:ext="edit" aspectratio="t"/>
                </v:line>
                <v:line id="直线 4483" o:spid="_x0000_s1262" style="position:absolute;flip:x y;visibility:visible;mso-wrap-style:square" from="9367,5958" to="9412,59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X8vcMAAADfAAAADwAAAGRycy9kb3ducmV2LnhtbERPS2vCQBC+F/oflhF6KbrrgyLRVaRg&#10;6UmpVrwO2TEJZmdDdjVpf33nIPT48b2X697X6k5trAJbGI8MKOI8uIoLC9/H7XAOKiZkh3VgsvBD&#10;Edar56clZi50/EX3QyqUhHDM0EKZUpNpHfOSPMZRaIiFu4TWYxLYFtq12Em4r/XEmDftsWJpKLGh&#10;95Ly6+HmLSDvfqfzbkwz/UHnONntXzeni7Uvg36zAJWoT//ih/vTyXwznRkZLH8EgF7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F/L3DAAAA3wAAAA8AAAAAAAAAAAAA&#10;AAAAoQIAAGRycy9kb3ducmV2LnhtbFBLBQYAAAAABAAEAPkAAACRAwAAAAA=&#10;">
                  <o:lock v:ext="edit" aspectratio="t"/>
                </v:line>
                <v:line id="直线 4484" o:spid="_x0000_s1263" style="position:absolute;flip:x y;visibility:visible;mso-wrap-style:square" from="9202,5768" to="9358,5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lZJsMAAADfAAAADwAAAGRycy9kb3ducmV2LnhtbERPW2vCMBR+H+w/hDPwRTTxwtBqFBlM&#10;fFJ0iq+H5tiWNSelyWz11xtB2OPHd58vW1uKK9W+cKxh0FcgiFNnCs40HH++exMQPiAbLB2Thht5&#10;WC7e3+aYGNfwnq6HkIkYwj5BDXkIVSKlT3Oy6PuuIo7cxdUWQ4R1Jk2NTQy3pRwq9SktFhwbcqzo&#10;K6f09/BnNSBv76NJM6CxXNPZD7e77up00brz0a5mIAK14V/8cm9MnK9GYzWF558IQC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JWSbDAAAA3wAAAA8AAAAAAAAAAAAA&#10;AAAAoQIAAGRycy9kb3ducmV2LnhtbFBLBQYAAAAABAAEAPkAAACRAwAAAAA=&#10;"/>
                <v:line id="直线 4485" o:spid="_x0000_s1264" style="position:absolute;visibility:visible;mso-wrap-style:square" from="9360,5873" to="9360,5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dKCMUAAADfAAAADwAAAGRycy9kb3ducmV2LnhtbERPTUvDQBC9C/0PyxS82U2tBIndllIR&#10;Wg9iq6DHaXZMYrOzYXdN4r93DkKPj/e9XI+uVT2F2Hg2MJ9loIhLbxuuDLy/Pd3cg4oJ2WLrmQz8&#10;UoT1anK1xML6gQ/UH1OlJIRjgQbqlLpC61jW5DDOfEcs3JcPDpPAUGkbcJBw1+rbLMu1w4alocaO&#10;tjWV5+OPM/CyeM37zf55N37s81P5eDh9fg/BmOvpuHkAlWhMF/G/e2dlfra4m8s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dKCMUAAADfAAAADwAAAAAAAAAA&#10;AAAAAAChAgAAZHJzL2Rvd25yZXYueG1sUEsFBgAAAAAEAAQA+QAAAJMDAAAAAA==&#10;"/>
                <v:group id="组合 4486" o:spid="_x0000_s1265" style="position:absolute;left:8159;top:4735;width:353;height:720" coordorigin="7500,775" coordsize="353,7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l+MbMQAAADfAAAA&#10;DwAAAAAAAAAAAAAAAACqAgAAZHJzL2Rvd25yZXYueG1sUEsFBgAAAAAEAAQA+gAAAJsDAAAAAA==&#10;">
                  <v:group id="组合 4487" o:spid="_x0000_s1266" style="position:absolute;left:7500;top:1255;width:353;height:240" coordorigin="7500,1255" coordsize="353,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6NEhvFAAAA3wAA&#10;AA8AAAAAAAAAAAAAAAAAqgIAAGRycy9kb3ducmV2LnhtbFBLBQYAAAAABAAEAPoAAACcAwAAAAA=&#10;">
                    <v:shape id="自选图形 4488" o:spid="_x0000_s1267" type="#_x0000_t7" style="position:absolute;left:7493;top:1306;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A0t8UA&#10;AADfAAAADwAAAGRycy9kb3ducmV2LnhtbERPy2oCMRTdC/5DuII7zVil2KlRrCC0i0J9dIq7y+TO&#10;Ayc3Y5Lq9O+bQsHl4bwXq8404krO15YVTMYJCOLc6ppLBcfDdjQH4QOyxsYyKfghD6tlv7fAVNsb&#10;7+i6D6WIIexTVFCF0KZS+rwig35sW+LIFdYZDBG6UmqHtxhuGvmQJI/SYM2xocKWNhXl5/23UfCR&#10;acdFtvlqs9PlZftZPJ3eZu9KDQfd+hlEoC7cxf/uVx3nJ9PZZAp/fyI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YDS3xQAAAN8AAAAPAAAAAAAAAAAAAAAAAJgCAABkcnMv&#10;ZG93bnJldi54bWxQSwUGAAAAAAQABAD1AAAAigMAAAAA&#10;" adj="13292">
                      <v:textbox inset="0,0,0,0"/>
                    </v:shape>
                    <v:shape id="自选图形 4489" o:spid="_x0000_s1268" type="#_x0000_t7" style="position:absolute;left:7500;top:1300;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JXkMMA&#10;AADfAAAADwAAAGRycy9kb3ducmV2LnhtbERP3WrCMBS+H+wdwhl4N1OrG6MaZSiCiKjrfIBDc2zD&#10;mpPSxFrf3gjCLj++/9mit7XoqPXGsYLRMAFBXDhtuFRw+l2/f4HwAVlj7ZgU3MjDYv76MsNMuyv/&#10;UJeHUsQQ9hkqqEJoMil9UZFFP3QNceTOrrUYImxLqVu8xnBbyzRJPqVFw7GhwoaWFRV/+cUqyFes&#10;zyY/7lap79L9x25rboetUoO3/nsKIlAf/sVP90bH+cl4MprA408E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JXkMMAAADfAAAADwAAAAAAAAAAAAAAAACYAgAAZHJzL2Rv&#10;d25yZXYueG1sUEsFBgAAAAAEAAQA9QAAAIgDAAAAAA==&#10;" adj="11536">
                      <v:textbox inset="0,0,0,0"/>
                    </v:shape>
                    <v:rect id="矩形 4490" o:spid="_x0000_s1269" style="position:absolute;left:7683;top:1420;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Yu8MUA&#10;AADfAAAADwAAAGRycy9kb3ducmV2LnhtbERPXWvCMBR9F/Yfwh34pqlOh3RGGYIwFMVVGXu8NNe2&#10;W3NTmlirv94Igo+H8z2dt6YUDdWusKxg0I9AEKdWF5wpOOyXvQkI55E1lpZJwYUczGcvnSnG2p75&#10;m5rEZyKEsItRQe59FUvp0pwMur6tiAN3tLVBH2CdSV3jOYSbUg6j6F0aLDg05FjRIqf0PzmZ0Duq&#10;/g7b1Xa5uVx/Grdb/ybjo1Wq+9p+foDw1Pqn+OH+0mF+9DYajOH+JwC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1i7wxQAAAN8AAAAPAAAAAAAAAAAAAAAAAJgCAABkcnMv&#10;ZG93bnJldi54bWxQSwUGAAAAAAQABAD1AAAAigMAAAAA&#10;">
                      <v:textbox inset="0,0,0,0"/>
                    </v:rect>
                    <v:line id="直线 4491" o:spid="_x0000_s1270" style="position:absolute;visibility:visible;mso-wrap-style:square" from="7769,1423" to="7769,1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358UAAADfAAAADwAAAGRycy9kb3ducmV2LnhtbERPW2vCMBR+F/YfwhnsTVPnKFKNIo6B&#10;7mHMC+jjsTm21eakJFnb/ftlMNjjx3efL3tTi5acrywrGI8SEMS51RUXCo6Ht+EUhA/IGmvLpOCb&#10;PCwXD4M5Ztp2vKN2HwoRQ9hnqKAMocmk9HlJBv3INsSRu1pnMEToCqkddjHc1PI5SVJpsOLYUGJD&#10;65Ly+/7LKPiYfKbtavu+6U/b9JK/7i7nW+eUenrsVzMQgfrwL/5zb3Scn0xexin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J358UAAADfAAAADwAAAAAAAAAA&#10;AAAAAAChAgAAZHJzL2Rvd25yZXYueG1sUEsFBgAAAAAEAAQA+QAAAJMDAAAAAA==&#10;"/>
                    <v:line id="直线 4492" o:spid="_x0000_s1271" style="position:absolute;visibility:visible;mso-wrap-style:square" from="7683,1255" to="7683,1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39N8QAAADfAAAADwAAAGRycy9kb3ducmV2LnhtbERPTWuDQBC9B/oflgn0Ftc0bVpMNiKC&#10;pbdSk4u3iTtRiTsr7sbYf98tFHp8vO99OpteTDS6zrKCdRSDIK6t7rhRcDoWqzcQziNr7C2Tgm9y&#10;kB4eFntMtL3zF02lb0QIYZeggtb7IZHS1S0ZdJEdiAN3saNBH+DYSD3iPYSbXj7F8VYa7Dg0tDhQ&#10;3lJ9LW9GwbU6vRTvn7k+9mWmz03hq/NFK/W4nLMdCE+z/xf/uT90mB9vntev8PsnAJCH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Xf03xAAAAN8AAAAPAAAAAAAAAAAA&#10;AAAAAKECAABkcnMvZG93bnJldi54bWxQSwUGAAAAAAQABAD5AAAAkgMAAAAA&#10;" strokeweight="2pt"/>
                  </v:group>
                  <v:shape id="自选图形 4493" o:spid="_x0000_s1272" type="#_x0000_t7" style="position:absolute;left:7401;top:910;width:567;height:29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nJcUA&#10;AADfAAAADwAAAGRycy9kb3ducmV2LnhtbERPTU/CQBC9m/AfNkPiTbZYJFJZiDEhEQ8kgonXoTt2&#10;q93ZprvSyq9nDiYcX973cj34Rp2oi3VgA9NJBoq4DLbmysDHYXP3CComZItNYDLwRxHWq9HNEgsb&#10;en6n0z5VSkI4FmjApdQWWsfSkcc4CS2xcF+h85gEdpW2HfYS7ht9n2Vz7bFmaXDY0ouj8mf/6w3s&#10;Am7Pi77dPOTHuXvLZ9+Hz+3ZmNvx8PwEKtGQruJ/96uV+Vk+m8pg+SMA9Oo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clxQAAAN8AAAAPAAAAAAAAAAAAAAAAAJgCAABkcnMv&#10;ZG93bnJldi54bWxQSwUGAAAAAAQABAD1AAAAigMAAAAA&#10;">
                    <v:textbox inset="0,0,0,0"/>
                  </v:shape>
                </v:group>
                <v:group id="组合 4494" o:spid="_x0000_s1273" style="position:absolute;left:7948;top:4357;width:353;height:1098" coordorigin="6881,67" coordsize="353,10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pgGrFAAAA3wAA&#10;AA8AAAAAAAAAAAAAAAAAqgIAAGRycy9kb3ducmV2LnhtbFBLBQYAAAAABAAEAPoAAACcAwAAAAA=&#10;">
                  <v:shape id="自选图形 4495" o:spid="_x0000_s1274" type="#_x0000_t7" style="position:absolute;left:6874;top:976;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5gfcUA&#10;AADfAAAADwAAAGRycy9kb3ducmV2LnhtbERPS0sDMRC+C/0PYQrebLa1iF2bFi0U9CDYald6Gzaz&#10;D7qZrEls13/vHASPH997uR5cp84UYuvZwHSSgSIuvW25NvDxvr25BxUTssXOMxn4oQjr1ehqibn1&#10;F97ReZ9qJSEcczTQpNTnWseyIYdx4nti4SofHCaBodY24EXCXadnWXanHbYsDQ32tGmoPO2/nYG3&#10;wgauis1nXxy/nraHanF8mb8acz0eHh9AJRrSv/jP/WxlfnY7n8kD+SMA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3mB9xQAAAN8AAAAPAAAAAAAAAAAAAAAAAJgCAABkcnMv&#10;ZG93bnJldi54bWxQSwUGAAAAAAQABAD1AAAAigMAAAAA&#10;" adj="13292">
                    <v:textbox inset="0,0,0,0"/>
                  </v:shape>
                  <v:shape id="自选图形 4496" o:spid="_x0000_s1275" type="#_x0000_t7" style="position:absolute;left:6881;top:970;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k+tcMA&#10;AADfAAAADwAAAGRycy9kb3ducmV2LnhtbERP3WrCMBS+H+wdwhl4p6lVx+iMIoogIrpVH+DQHNuw&#10;5qQ0sda3XwbCLj++//myt7XoqPXGsYLxKAFBXDhtuFRwOW+HHyB8QNZYOyYFD/KwXLy+zDHT7s7f&#10;1OWhFDGEfYYKqhCaTEpfVGTRj1xDHLmray2GCNtS6hbvMdzWMk2Sd2nRcGyosKF1RcVPfrMK8g3r&#10;q8m/DpvUd+lxdtibx2mv1OCtX32CCNSHf/HTvdNxfjKZpmP4+xMB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k+tcMAAADfAAAADwAAAAAAAAAAAAAAAACYAgAAZHJzL2Rv&#10;d25yZXYueG1sUEsFBgAAAAAEAAQA9QAAAIgDAAAAAA==&#10;" adj="11536">
                    <v:textbox inset="0,0,0,0"/>
                  </v:shape>
                  <v:rect id="矩形 4497" o:spid="_x0000_s1276" style="position:absolute;left:7064;top:1090;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N8OcUA&#10;AADfAAAADwAAAGRycy9kb3ducmV2LnhtbERPXWvCMBR9F/Yfwh34ZtNVHaMzyhgIY6JoJ2OPl+ba&#10;dmtuSpPV6q83guDj4XzPFr2pRUetqywreIpiEMS51RUXCvZfy9ELCOeRNdaWScGJHCzmD4MZptoe&#10;eUdd5gsRQtilqKD0vkmldHlJBl1kG+LAHWxr0AfYFlK3eAzhppZJHD9LgxWHhhIbei8p/8v+Teid&#10;NL/7zedmuT6dvzu3Xf1k04NVavjYv72C8NT7u/jm/tBhfjyeJAlc/wQAc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U3w5xQAAAN8AAAAPAAAAAAAAAAAAAAAAAJgCAABkcnMv&#10;ZG93bnJldi54bWxQSwUGAAAAAAQABAD1AAAAigMAAAAA&#10;">
                    <v:textbox inset="0,0,0,0"/>
                  </v:rect>
                  <v:line id="直线 4498" o:spid="_x0000_s1277" style="position:absolute;visibility:visible;mso-wrap-style:square" from="7150,1093" to="7150,1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kewsYAAADfAAAADwAAAGRycy9kb3ducmV2LnhtbERPXUvDMBR9H/gfwhX2tqauUqRbNsbG&#10;YPNB3BTc411zbavNTUliW/+9EQQfD+d7uR5NK3pyvrGs4C5JQRCXVjdcKXh92c8eQPiArLG1TAq+&#10;ycN6dTNZYqHtwCfqz6ESMYR9gQrqELpCSl/WZNAntiOO3Lt1BkOErpLa4RDDTSvnaZpLgw3Hhho7&#10;2tZUfp6/jIKn7DnvN8fHw/h2zK/l7nS9fAxOqentuFmACDSGf/Gf+6Dj/DS7n2fw+ycC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5HsLGAAAA3wAAAA8AAAAAAAAA&#10;AAAAAAAAoQIAAGRycy9kb3ducmV2LnhtbFBLBQYAAAAABAAEAPkAAACUAw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自选图形 4499" o:spid="_x0000_s1278" type="#_x0000_t22" style="position:absolute;left:7028;top:676;width:66;height:3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H+1sQA&#10;AADfAAAADwAAAGRycy9kb3ducmV2LnhtbERPXUvDMBR9F/wP4Qp7c6ldWaUuG6IbDH2yU/Dx0tw1&#10;xeamNHHL9uuNMNjj4XwvVtH24kCj7xwreJhmIIgbpztuFXzuNvePIHxA1tg7JgUn8rBa3t4ssNLu&#10;yB90qEMrUgj7ChWYEIZKSt8YsuinbiBO3N6NFkOCYyv1iMcUbnuZZ9lcWuw4NRgc6MVQ81P/WgXr&#10;169zfTJ2F4uy2Mv8u3yPb6VSk7v4/AQiUAxX8cW91Wl+NivyAv7/JAB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R/tbEAAAA3wAAAA8AAAAAAAAAAAAAAAAAmAIAAGRycy9k&#10;b3ducmV2LnhtbFBLBQYAAAAABAAEAPUAAACJAwAAAAA=&#10;" adj="1346">
                    <v:textbox inset="0,0,0,0"/>
                  </v:shape>
                  <v:oval id="椭圆 4500" o:spid="_x0000_s1279" style="position:absolute;left:7003;top:67;width:108;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wbAMIA&#10;AADfAAAADwAAAGRycy9kb3ducmV2LnhtbERPXWvCMBR9H/gfwhX2NlM7J9IZxQ1F34ZV9nzX3CXF&#10;5qY0Ueu/N4OBj4fzPV/2rhEX6kLtWcF4lIEgrryu2Sg4HjYvMxAhImtsPJOCGwVYLgZPcyy0v/Ke&#10;LmU0IoVwKFCBjbEtpAyVJYdh5FvixP36zmFMsDNSd3hN4a6ReZZNpcOaU4PFlj4tVafy7BScmp9t&#10;3OC0zLeTrw9jjVvz7Vup52G/egcRqY8P8b97p9P87HWSv8HfnwRA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nBsAwgAAAN8AAAAPAAAAAAAAAAAAAAAAAJgCAABkcnMvZG93&#10;bnJldi54bWxQSwUGAAAAAAQABAD1AAAAhwMAAAAA&#10;">
                    <v:textbox inset="0,0,0,0"/>
                  </v:oval>
                  <v:line id="直线 4501" o:spid="_x0000_s1280" style="position:absolute;visibility:visible;mso-wrap-style:square" from="7061,646" to="7061,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2SEcIAAADfAAAADwAAAGRycy9kb3ducmV2LnhtbERPy4rCMBTdC/5DuMLsNB1HRTpGEaHD&#10;7MTWjbvb5vaBzU1pMtr5eyMILg/nvdkNphU36l1jWcHnLAJBXFjdcKXgnCXTNQjnkTW2lknBPznY&#10;bcejDcba3vlEt9RXIoSwi1FB7X0XS+mKmgy6me2IA1fa3qAPsK+k7vEewk0r51G0kgYbDg01dnSo&#10;qbimf0bB9XJeJj/Hg87adK/zKvGXvNRKfUyG/TcIT4N/i1/uXx3mR1+L+QqefwIAuX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n2SEcIAAADfAAAADwAAAAAAAAAAAAAA&#10;AAChAgAAZHJzL2Rvd25yZXYueG1sUEsFBgAAAAAEAAQA+QAAAJADAAAAAA==&#10;" strokeweight="2pt"/>
                </v:group>
                <v:group id="组合 4502" o:spid="_x0000_s1281" style="position:absolute;left:7745;top:4441;width:353;height:1011" coordorigin="6439,169" coordsize="353,10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CWez7FAAAA3wAA&#10;AA8AAAAAAAAAAAAAAAAAqgIAAGRycy9kb3ducmV2LnhtbFBLBQYAAAAABAAEAPoAAACcAwAAAAA=&#10;">
                  <v:shape id="自选图形 4503" o:spid="_x0000_s1282" type="#_x0000_t7" style="position:absolute;left:6432;top:991;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hse8UA&#10;AADfAAAADwAAAGRycy9kb3ducmV2LnhtbERPS0sDMRC+C/0PYQrebLa1iF2bFi0U9CDYald6Gzaz&#10;D7qZrEls13/vHASPH997uR5cp84UYuvZwHSSgSIuvW25NvDxvr25BxUTssXOMxn4oQjr1ehqibn1&#10;F97ReZ9qJSEcczTQpNTnWseyIYdx4nti4SofHCaBodY24EXCXadnWXanHbYsDQ32tGmoPO2/nYG3&#10;wgauis1nXxy/nraHanF8mb8acz0eHh9AJRrSv/jP/WxlfnY7n8lg+SMA9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qGx7xQAAAN8AAAAPAAAAAAAAAAAAAAAAAJgCAABkcnMv&#10;ZG93bnJldi54bWxQSwUGAAAAAAQABAD1AAAAigMAAAAA&#10;" adj="13292">
                    <v:textbox inset="0,0,0,0"/>
                  </v:shape>
                  <v:shape id="自选图形 4504" o:spid="_x0000_s1283" type="#_x0000_t7" style="position:absolute;left:6439;top:985;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8ys8MA&#10;AADfAAAADwAAAGRycy9kb3ducmV2LnhtbERP3WrCMBS+H+wdwhl4N9N1m2g1ypgIIuJP9QEOzbEN&#10;NielibW+/TIY7PLj+58teluLjlpvHCt4GyYgiAunDZcKzqfV6xiED8gaa8ek4EEeFvPnpxlm2t35&#10;SF0eShFD2GeooAqhyaT0RUUW/dA1xJG7uNZiiLAtpW7xHsNtLdMkGUmLhmNDhQ19V1Rc85tVkC9Z&#10;X0x+2C5T36W7z+3GPPYbpQYv/dcURKA+/Iv/3Gsd5yfvH+kEfv9EAH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L8ys8MAAADfAAAADwAAAAAAAAAAAAAAAACYAgAAZHJzL2Rv&#10;d25yZXYueG1sUEsFBgAAAAAEAAQA9QAAAIgDAAAAAA==&#10;" adj="11536">
                    <v:textbox inset="0,0,0,0"/>
                  </v:shape>
                  <v:rect id="矩形 4505" o:spid="_x0000_s1284" style="position:absolute;left:6622;top:1105;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RCMUA&#10;AADfAAAADwAAAGRycy9kb3ducmV2LnhtbERPTWvCQBC9C/0PyxR6002rlpK6SikIRanYVMTjkB2T&#10;tNnZkN3G2F/vHASPj/c9W/SuVh21ofJs4HGUgCLOva24MLD7Xg5fQIWIbLH2TAbOFGAxvxvMMLX+&#10;xF/UZbFQEsIhRQNljE2qdchLchhGviEW7uhbh1FgW2jb4knCXa2fkuRZO6xYGkps6L2k/Df7c9I7&#10;aX52m9Vm+Xn+33dhuz5k06M35uG+f3sFFamPN/HV/WFlfjKejOWB/BEAe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FNEIxQAAAN8AAAAPAAAAAAAAAAAAAAAAAJgCAABkcnMv&#10;ZG93bnJldi54bWxQSwUGAAAAAAQABAD1AAAAigMAAAAA&#10;">
                    <v:textbox inset="0,0,0,0"/>
                  </v:rect>
                  <v:line id="直线 4506" o:spid="_x0000_s1285" style="position:absolute;visibility:visible;mso-wrap-style:square" from="6708,1108" to="6708,1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6z88YAAADfAAAADwAAAGRycy9kb3ducmV2LnhtbERPXWvCMBR9H+w/hDvwbaauo4xqFNkQ&#10;1IcxnaCP1+ba1jU3JYlt9++XwWCPh/M9WwymER05X1tWMBknIIgLq2suFRw+V48vIHxA1thYJgXf&#10;5GExv7+bYa5tzzvq9qEUMYR9jgqqENpcSl9UZNCPbUscuYt1BkOErpTaYR/DTSOfkiSTBmuODRW2&#10;9FpR8bW/GQXv6UfWLTfb9XDcZOfibXc+XXun1OhhWE5BBBrCv/jPvdZxfpI+px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s/PGAAAA3wAAAA8AAAAAAAAA&#10;AAAAAAAAoQIAAGRycy9kb3ducmV2LnhtbFBLBQYAAAAABAAEAPkAAACUAwAAAAA=&#10;"/>
                  <v:shape id="自选图形 4507" o:spid="_x0000_s1286" type="#_x0000_t22" style="position:absolute;left:6575;top:550;width:85;height: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2QcMA&#10;AADfAAAADwAAAGRycy9kb3ducmV2LnhtbERPy2oCMRTdF/yHcAV3NeODMkyN4gNF6Kq2ur4kt5PB&#10;yc0wiTr69U2h4PJw3rNF52pxpTZUnhWMhhkIYu1NxaWC76/taw4iRGSDtWdScKcAi3nvZYaF8Tf+&#10;pOshliKFcChQgY2xKaQM2pLDMPQNceJ+fOswJtiW0rR4S+GuluMse5MOK04NFhtaW9Lnw8Up2Nnz&#10;Sj/qaTiF3G83y0v+cdxrpQb9bvkOIlIXn+J/996k+dlkOhnD358E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g2QcMAAADfAAAADwAAAAAAAAAAAAAAAACYAgAAZHJzL2Rv&#10;d25yZXYueG1sUEsFBgAAAAAEAAQA9QAAAIgDAAAAAA==&#10;" adj="1171">
                    <v:textbox inset="0,0,0,0"/>
                  </v:shape>
                  <v:shape id="任意多边形 4508" o:spid="_x0000_s1287" style="position:absolute;left:6565;top:169;width:96;height:392;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wnq8UA&#10;AADfAAAADwAAAGRycy9kb3ducmV2LnhtbERPXWvCMBR9H+w/hDvY20xnRaUzisjmBkOk6oO+XZq7&#10;pqy5KUlWu3+/DAZ7PJzvxWqwrejJh8axgsdRBoK4crrhWsHp+PIwBxEissbWMSn4pgCr5e3NAgvt&#10;rlxSf4i1SCEcClRgYuwKKUNlyGIYuY44cR/OW4wJ+lpqj9cUbls5zrKptNhwajDY0cZQ9Xn4sgrK&#10;JpwvYbcftuty9mqeJ3667d+Vur8b1k8gIg3xX/znftNpfpZP8hx+/yQA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nCerxQAAAN8AAAAPAAAAAAAAAAAAAAAAAJgCAABkcnMv&#10;ZG93bnJldi54bWxQSwUGAAAAAAQABAD1AAAAig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76,14;52,70;44,83;37,97;31,116;23,129;13,151;0,210;3,263;15,314;25,346;31,365;42,389;55,392;66,386;73,379;81,361;88,339;91,319;92,286;93,250;89,219;82,180;71,146;81,60;76,14" o:connectangles="0,0,0,0,0,0,0,0,0,0,0,0,0,0,0,0,0,0,0,0,0,0,0,0,0,0"/>
                    <o:lock v:ext="edit" aspectratio="t"/>
                  </v:shape>
                </v:group>
                <v:group id="组合 4509" o:spid="_x0000_s1288" style="position:absolute;left:6562;top:5467;width:3312;height:111" coordorigin="5717,1165" coordsize="3312,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Z1zlMQAAADfAAAA&#10;DwAAAAAAAAAAAAAAAACqAgAAZHJzL2Rvd25yZXYueG1sUEsFBgAAAAAEAAQA+gAAAJsDAAAAAA==&#10;">
                  <v:line id="直线 4510" o:spid="_x0000_s1289" style="position:absolute;visibility:visible;mso-wrap-style:square" from="7373,1165" to="7373,1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18MYAAADfAAAADwAAAGRycy9kb3ducmV2LnhtbERPW0vDMBR+H/gfwhF821JXLaMuG8Mh&#10;bD6Iu8D2eNYc22pzUpLY1n9vBGGPH999vhxMIzpyvras4H6SgCAurK65VHA8vIxnIHxA1thYJgU/&#10;5GG5uBnNMde25x11+1CKGMI+RwVVCG0upS8qMugntiWO3Id1BkOErpTaYR/DTSOnSZJJgzXHhgpb&#10;eq6o+Np/GwVv6XvWrbavm+G0zS7Fenc5f/ZOqbvbYfUEItAQruJ/90bH+Un6kD7C358I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FtfDGAAAA3wAAAA8AAAAAAAAA&#10;AAAAAAAAoQIAAGRycy9kb3ducmV2LnhtbFBLBQYAAAAABAAEAPkAAACUAwAAAAA=&#10;"/>
                  <v:line id="直线 4511" o:spid="_x0000_s1290" style="position:absolute;visibility:visible;mso-wrap-style:square" from="5717,1171" to="5717,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crh8YAAADfAAAADwAAAGRycy9kb3ducmV2LnhtbERPW2vCMBR+H+w/hDPwbaZbR5FqFNkQ&#10;dA9jXkAfj82x7daclCRru3+/DAQfP777bDGYRnTkfG1ZwdM4AUFcWF1zqeCwXz1OQPiArLGxTAp+&#10;ycNifn83w1zbnrfU7UIpYgj7HBVUIbS5lL6oyKAf25Y4chfrDIYIXSm1wz6Gm0Y+J0kmDdYcGyps&#10;6bWi4nv3YxR8pJ9Zt9y8r4fjJjsXb9vz6at3So0ehuUURKAh3MRX91rH+Un6kmb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K4fGAAAA3wAAAA8AAAAAAAAA&#10;AAAAAAAAoQIAAGRycy9kb3ducmV2LnhtbFBLBQYAAAAABAAEAPkAAACUAwAAAAA=&#10;"/>
                  <v:line id="直线 4512" o:spid="_x0000_s1291" style="position:absolute;visibility:visible;mso-wrap-style:square" from="6712,1165" to="6712,1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uOHMYAAADfAAAADwAAAGRycy9kb3ducmV2LnhtbERPW0vDMBR+F/wP4Qi+uVQr3ajLxpgI&#10;mw/iLrA9njXHtq45KUls679fBoKPH999Oh9MIzpyvras4HGUgCAurK65VLDfvT1MQPiArLGxTAp+&#10;ycN8dnszxVzbnjfUbUMpYgj7HBVUIbS5lL6oyKAf2ZY4cl/WGQwRulJqh30MN418SpJMGqw5NlTY&#10;0rKi4rz9MQo+0s+sW6zfV8NhnZ2K183p+N07pe7vhsULiEBD+Bf/uVc6zk/S53Q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bjhzGAAAA3wAAAA8AAAAAAAAA&#10;AAAAAAAAoQIAAGRycy9kb3ducmV2LnhtbFBLBQYAAAAABAAEAPkAAACUAwAAAAA=&#10;"/>
                  <v:line id="直线 4513" o:spid="_x0000_s1292" style="position:absolute;visibility:visible;mso-wrap-style:square" from="6383,1168" to="6383,1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QabsUAAADfAAAADwAAAGRycy9kb3ducmV2LnhtbERPTUvDQBC9C/0PyxS82Y1GgsRuS6kI&#10;rQexVdDjNDsmsdnZsLsm8d87B8Hj430v15Pr1EAhtp4NXC8yUMSVty3XBt5eH6/uQMWEbLHzTAZ+&#10;KMJ6NbtYYmn9yAcajqlWEsKxRANNSn2pdawachgXvicW7tMHh0lgqLUNOEq46/RNlhXaYcvS0GBP&#10;24aq8/HbGXjOX4phs3/aTe/74lQ9HE4fX2Mw5nI+be5BJZrSv/jPvbMyP8tvcxks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QabsUAAADfAAAADwAAAAAAAAAA&#10;AAAAAAChAgAAZHJzL2Rvd25yZXYueG1sUEsFBgAAAAAEAAQA+QAAAJMDAAAAAA==&#10;"/>
                  <v:line id="直线 4514" o:spid="_x0000_s1293" style="position:absolute;visibility:visible;mso-wrap-style:square" from="7041,1168" to="7041,1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i/9cYAAADfAAAADwAAAGRycy9kb3ducmV2LnhtbERPW0vDMBR+F/wP4Qi+uVQrZavLxpgI&#10;mw/iLrA9njXHtq45KUls679fBoKPH999Oh9MIzpyvras4HGUgCAurK65VLDfvT2MQfiArLGxTAp+&#10;ycN8dnszxVzbnjfUbUMpYgj7HBVUIbS5lL6oyKAf2ZY4cl/WGQwRulJqh30MN418SpJMGqw5NlTY&#10;0rKi4rz9MQo+0s+sW6zfV8NhnZ2K183p+N07pe7vhsULiEBD+Bf/uVc6zk/S53QC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4Iv/XGAAAA3wAAAA8AAAAAAAAA&#10;AAAAAAAAoQIAAGRycy9kb3ducmV2LnhtbFBLBQYAAAAABAAEAPkAAACUAwAAAAA=&#10;"/>
                  <v:line id="直线 4515" o:spid="_x0000_s1294" style="position:absolute;visibility:visible;mso-wrap-style:square" from="5717,1168" to="5717,1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RlFcUAAADfAAAADwAAAGRycy9kb3ducmV2LnhtbERPTUvDQBC9C/0Pywje7EZbQondlqII&#10;rQexraDHaXZMYrOzYXdN4r93DkKPj/e9XI+uVT2F2Hg2cDfNQBGX3jZcGXg/Pt8uQMWEbLH1TAZ+&#10;KcJ6NblaYmH9wHvqD6lSEsKxQAN1Sl2hdSxrchinviMW7ssHh0lgqLQNOEi4a/V9luXaYcPSUGNH&#10;jzWV58OPM/A6e8v7ze5lO37s8lP5tD99fg/BmJvrcfMAKtGYLuJ/99bK/Gw2n8s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zRlFcUAAADfAAAADwAAAAAAAAAA&#10;AAAAAAChAgAAZHJzL2Rvd25yZXYueG1sUEsFBgAAAAAEAAQA+QAAAJMDAAAAAA==&#10;"/>
                  <v:line id="直线 4516" o:spid="_x0000_s1295" style="position:absolute;visibility:visible;mso-wrap-style:square" from="6051,1168" to="6051,1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jAjsYAAADfAAAADwAAAGRycy9kb3ducmV2LnhtbERPW2vCMBR+H+w/hDPwbaZeKKMaRTYE&#10;3cOYF9DHY3NsuzUnJYlt9++XgbDHj+8+X/amFi05X1lWMBomIIhzqysuFBwP6+cXED4ga6wtk4If&#10;8rBcPD7MMdO24x21+1CIGMI+QwVlCE0mpc9LMuiHtiGO3NU6gyFCV0jtsIvhppbjJEmlwYpjQ4kN&#10;vZaUf+9vRsHH5DNtV9v3TX/appf8bXc5f3VOqcFTv5qBCNSHf/HdvdFxfjKZTkfw9ycC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4wI7GAAAA3wAAAA8AAAAAAAAA&#10;AAAAAAAAoQIAAGRycy9kb3ducmV2LnhtbFBLBQYAAAAABAAEAPkAAACUAwAAAAA=&#10;"/>
                  <v:line id="直线 4517" o:spid="_x0000_s1296" style="position:absolute;visibility:visible;mso-wrap-style:square" from="9029,1165" to="9029,1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pe+cYAAADfAAAADwAAAGRycy9kb3ducmV2LnhtbERPW2vCMBR+H+w/hDPwbaZTKVKNIhsD&#10;3cOYF9DHY3NsuzUnJYlt9++XgeDjx3efL3tTi5acrywreBkmIIhzqysuFBz2789TED4ga6wtk4Jf&#10;8rBcPD7MMdO24y21u1CIGMI+QwVlCE0mpc9LMuiHtiGO3MU6gyFCV0jtsIvhppajJEmlwYpjQ4kN&#10;vZaU/+yuRsHn+CttV5uPdX/cpOf8bXs+fXdOqcFTv5qBCNSHu/jmXus4PxlPJiP4/xMB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qXvnGAAAA3wAAAA8AAAAAAAAA&#10;AAAAAAAAoQIAAGRycy9kb3ducmV2LnhtbFBLBQYAAAAABAAEAPkAAACUAwAAAAA=&#10;"/>
                  <v:line id="直线 4518" o:spid="_x0000_s1297" style="position:absolute;visibility:visible;mso-wrap-style:square" from="8368,1165" to="8368,1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7YsYAAADfAAAADwAAAGRycy9kb3ducmV2LnhtbERPXWvCMBR9H+w/hDvwbaazUkY1imwI&#10;uoehTtDHa3PXdmtuShLb7t+bwWCPh/M9Xw6mER05X1tW8DROQBAXVtdcKjh+rB+fQfiArLGxTAp+&#10;yMNycX83x1zbnvfUHUIpYgj7HBVUIbS5lL6oyKAf25Y4cp/WGQwRulJqh30MN42cJEkmDdYcGyps&#10;6aWi4vtwNQre013WrbZvm+G0zS7F6/5y/uqdUqOHYTUDEWgI/+I/90bH+Uk6nabw+ycC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m+2LGAAAA3wAAAA8AAAAAAAAA&#10;AAAAAAAAoQIAAGRycy9kb3ducmV2LnhtbFBLBQYAAAAABAAEAPkAAACUAwAAAAA=&#10;"/>
                  <v:line id="直线 4519" o:spid="_x0000_s1298" style="position:absolute;visibility:visible;mso-wrap-style:square" from="8039,1168" to="8039,1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9jFsYAAADfAAAADwAAAGRycy9kb3ducmV2LnhtbERPXWvCMBR9H+w/hDvwbabTUkY1imwI&#10;uoehTtDHa3PXdmtuShLb7t+bwWCPh/M9Xw6mER05X1tW8DROQBAXVtdcKjh+rB+fQfiArLGxTAp+&#10;yMNycX83x1zbnvfUHUIpYgj7HBVUIbS5lL6oyKAf25Y4cp/WGQwRulJqh30MN42cJEkmDdYcGyps&#10;6aWi4vtwNQrep7usW23fNsNpm12K1/3l/NU7pUYPw2oGItAQ/sV/7o2O85Npmqbw+ycC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PYxbGAAAA3wAAAA8AAAAAAAAA&#10;AAAAAAAAoQIAAGRycy9kb3ducmV2LnhtbFBLBQYAAAAABAAEAPkAAACUAwAAAAA=&#10;"/>
                  <v:line id="直线 4520" o:spid="_x0000_s1299" style="position:absolute;visibility:visible;mso-wrap-style:square" from="8697,1168" to="8697,1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PGjcYAAADfAAAADwAAAGRycy9kb3ducmV2LnhtbERPW2vCMBR+H+w/hDPwbaabrkg1ikwE&#10;3cPwBvp4bM7abs1JSWLb/ftlMNjjx3efLXpTi5acrywreBomIIhzqysuFJyO68cJCB+QNdaWScE3&#10;eVjM7+9mmGnb8Z7aQyhEDGGfoYIyhCaT0uclGfRD2xBH7sM6gyFCV0jtsIvhppbPSZJKgxXHhhIb&#10;ei0p/zrcjIL30S5tl9u3TX/eptd8tb9ePjun1OChX05BBOrDv/jPvdFxfjIaj1/g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Dxo3GAAAA3wAAAA8AAAAAAAAA&#10;AAAAAAAAoQIAAGRycy9kb3ducmV2LnhtbFBLBQYAAAAABAAEAPkAAACUAwAAAAA=&#10;"/>
                  <v:line id="直线 4521" o:spid="_x0000_s1300" style="position:absolute;visibility:visible;mso-wrap-style:square" from="7707,1168" to="7707,12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Y+sUAAADfAAAADwAAAGRycy9kb3ducmV2LnhtbERPW2vCMBR+H+w/hCPsbaZOKVKNIhsD&#10;3YPMC+jjsTlruzUnJcna7t8vguDjx3efL3tTi5acrywrGA0TEMS51RUXCo6H9+cpCB+QNdaWScEf&#10;eVguHh/mmGnb8Y7afShEDGGfoYIyhCaT0uclGfRD2xBH7ss6gyFCV0jtsIvhppYvSZJKgxXHhhIb&#10;ei0p/9n/GgXb8WfarjYf6/60SS/52+5y/u6cUk+DfjUDEagPd/HNvdZxfjKeTFK4/okA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5FY+sUAAADfAAAADwAAAAAAAAAA&#10;AAAAAAChAgAAZHJzL2Rvd25yZXYueG1sUEsFBgAAAAAEAAQA+QAAAJMDAAAAAA==&#10;"/>
                  <v:line id="直线 4522" o:spid="_x0000_s1301" style="position:absolute;visibility:visible;mso-wrap-style:square" from="5888,1168" to="5888,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39YcYAAADfAAAADwAAAGRycy9kb3ducmV2LnhtbERPXWvCMBR9F/Yfwh3sTdOpdKMzijgG&#10;6sNQJ7jHa3PXdmtuSpK19d8bYbDHw/meLXpTi5acrywreBwlIIhzqysuFBw/3obPIHxA1lhbJgUX&#10;8rCY3w1mmGnb8Z7aQyhEDGGfoYIyhCaT0uclGfQj2xBH7ss6gyFCV0jtsIvhppbjJEmlwYpjQ4kN&#10;rUrKfw6/RsH7ZJe2y8123Z826Tl/3Z8/vzun1MN9v3wBEagP/+I/91rH+clkOn2C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d/WHGAAAA3wAAAA8AAAAAAAAA&#10;AAAAAAAAoQIAAGRycy9kb3ducmV2LnhtbFBLBQYAAAAABAAEAPkAAACUAwAAAAA=&#10;"/>
                  <v:line id="直线 4523" o:spid="_x0000_s1302" style="position:absolute;visibility:visible;mso-wrap-style:square" from="5822,1168" to="5822,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JpE8UAAADfAAAADwAAAGRycy9kb3ducmV2LnhtbERPTUvDQBC9C/0Pywje7EZbQondlqII&#10;rQexraDHaXZMYrOzYXdN4r93DkKPj/e9XI+uVT2F2Hg2cDfNQBGX3jZcGXg/Pt8uQMWEbLH1TAZ+&#10;KcJ6NblaYmH9wHvqD6lSEsKxQAN1Sl2hdSxrchinviMW7ssHh0lgqLQNOEi4a/V9luXaYcPSUGNH&#10;jzWV58OPM/A6e8v7ze5lO37s8lP5tD99fg/BmJvrcfMAKtGYLuJ/99bK/Gw2n8t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JpE8UAAADfAAAADwAAAAAAAAAA&#10;AAAAAAChAgAAZHJzL2Rvd25yZXYueG1sUEsFBgAAAAAEAAQA+QAAAJMDAAAAAA==&#10;"/>
                  <v:line id="直线 4524" o:spid="_x0000_s1303" style="position:absolute;visibility:visible;mso-wrap-style:square" from="5789,1170" to="5789,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7MiMYAAADfAAAADwAAAGRycy9kb3ducmV2LnhtbERPXWvCMBR9F/Yfwh3sTdOplK0zijgG&#10;6sNQJ7jHa3PXdmtuSpK19d8bYbDHw/meLXpTi5acrywreBwlIIhzqysuFBw/3oZPIHxA1lhbJgUX&#10;8rCY3w1mmGnb8Z7aQyhEDGGfoYIyhCaT0uclGfQj2xBH7ss6gyFCV0jtsIvhppbjJEmlwYpjQ4kN&#10;rUrKfw6/RsH7ZJe2y8123Z826Tl/3Z8/vzun1MN9v3wBEagP/+I/91rH+clkOn2G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OzIjGAAAA3wAAAA8AAAAAAAAA&#10;AAAAAAAAoQIAAGRycy9kb3ducmV2LnhtbFBLBQYAAAAABAAEAPkAAACUAwAAAAA=&#10;"/>
                  <v:line id="直线 4525" o:spid="_x0000_s1304" style="position:absolute;visibility:visible;mso-wrap-style:square" from="5855,1170" to="5855,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3zyMUAAADfAAAADwAAAGRycy9kb3ducmV2LnhtbERPS0vDQBC+C/0Pywje7EarQWK3pShC&#10;60H6EPQ4zY5JanY27K5J/PfOQejx43vPl6NrVU8hNp4N3EwzUMSltw1XBt4PL9cPoGJCtth6JgO/&#10;FGG5mFzMsbB+4B31+1QpCeFYoIE6pa7QOpY1OYxT3xEL9+WDwyQwVNoGHCTctfo2y3LtsGFpqLGj&#10;p5rK7/2PM/A22+b9avO6Hj82+bF83h0/T0Mw5upyXD2CSjSms/jfvbYyP5vd3csD+SMA9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3zyMUAAADfAAAADwAAAAAAAAAA&#10;AAAAAAChAgAAZHJzL2Rvd25yZXYueG1sUEsFBgAAAAAEAAQA+QAAAJMDAAAAAA==&#10;"/>
                  <v:line id="直线 4526" o:spid="_x0000_s1305" style="position:absolute;visibility:visible;mso-wrap-style:square" from="5756,1170" to="5756,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FWU8YAAADfAAAADwAAAGRycy9kb3ducmV2LnhtbERPW2vCMBR+F/YfwhnsTVN1K1KNIpOB&#10;7mF4A308Nmdtt+akJFnb/ftlMNjjx3dfrHpTi5acrywrGI8SEMS51RUXCs6nl+EMhA/IGmvLpOCb&#10;PKyWd4MFZtp2fKD2GAoRQ9hnqKAMocmk9HlJBv3INsSRe7fOYIjQFVI77GK4qeUkSVJpsOLYUGJD&#10;zyXln8cvo+Btuk/b9e5121926S3fHG7Xj84p9XDfr+cgAvXhX/zn3uo4P5k+Po3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hVlPGAAAA3wAAAA8AAAAAAAAA&#10;AAAAAAAAoQIAAGRycy9kb3ducmV2LnhtbFBLBQYAAAAABAAEAPkAAACUAwAAAAA=&#10;"/>
                  <v:line id="直线 4527" o:spid="_x0000_s1306" style="position:absolute;visibility:visible;mso-wrap-style:square" from="5986,1168" to="5986,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PIJMYAAADfAAAADwAAAGRycy9kb3ducmV2LnhtbERPW2vCMBR+F/Yfwhn4pul0K1KNIhuC&#10;7mF4A308Nmdtt+akJFnb/ftlMNjjx3dfrHpTi5acrywreBgnIIhzqysuFJxPm9EMhA/IGmvLpOCb&#10;PKyWd4MFZtp2fKD2GAoRQ9hnqKAMocmk9HlJBv3YNsSRe7fOYIjQFVI77GK4qeUkSVJpsOLYUGJD&#10;zyXln8cvo+Btuk/b9e5121926S1/OdyuH51Tanjfr+cgAvXhX/zn3uo4P5k+Pk3g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zyCTGAAAA3wAAAA8AAAAAAAAA&#10;AAAAAAAAoQIAAGRycy9kb3ducmV2LnhtbFBLBQYAAAAABAAEAPkAAACUAwAAAAA=&#10;"/>
                  <v:line id="直线 4528" o:spid="_x0000_s1307" style="position:absolute;visibility:visible;mso-wrap-style:square" from="5954,1170" to="5954,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9tv8YAAADfAAAADwAAAGRycy9kb3ducmV2LnhtbERPW0vDMBR+H/gfwhF821JXLaMuG8Mh&#10;bD6Iu8D2eNYc22pzUpLY1n9vBGGPH999vhxMIzpyvras4H6SgCAurK65VHA8vIxnIHxA1thYJgU/&#10;5GG5uBnNMde25x11+1CKGMI+RwVVCG0upS8qMugntiWO3Id1BkOErpTaYR/DTSOnSZJJgzXHhgpb&#10;eq6o+Np/GwVv6XvWrbavm+G0zS7Fenc5f/ZOqbvbYfUEItAQruJ/90bH+Un68JjC358I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bb/GAAAA3wAAAA8AAAAAAAAA&#10;AAAAAAAAoQIAAGRycy9kb3ducmV2LnhtbFBLBQYAAAAABAAEAPkAAACUAwAAAAA=&#10;"/>
                  <v:line id="直线 4529" o:spid="_x0000_s1308" style="position:absolute;visibility:visible;mso-wrap-style:square" from="6019,1170" to="6019,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b1y8YAAADfAAAADwAAAGRycy9kb3ducmV2LnhtbERPW2vCMBR+H+w/hDPwbaabrkg1ikwE&#10;3cPwBvp4bM7abs1JSWLb/ftlMNjjx3efLXpTi5acrywreBomIIhzqysuFJyO68cJCB+QNdaWScE3&#10;eVjM7+9mmGnb8Z7aQyhEDGGfoYIyhCaT0uclGfRD2xBH7sM6gyFCV0jtsIvhppbPSZJKgxXHhhIb&#10;ei0p/zrcjIL30S5tl9u3TX/eptd8tb9ePjun1OChX05BBOrDv/jPvdFxfjIav4z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3W9cvGAAAA3wAAAA8AAAAAAAAA&#10;AAAAAAAAoQIAAGRycy9kb3ducmV2LnhtbFBLBQYAAAAABAAEAPkAAACUAwAAAAA=&#10;"/>
                  <v:line id="直线 4530" o:spid="_x0000_s1309" style="position:absolute;visibility:visible;mso-wrap-style:square" from="5921,1170" to="5921,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pQUMYAAADfAAAADwAAAGRycy9kb3ducmV2LnhtbERPXWvCMBR9H/gfwhX2NlPnLKMzimwM&#10;dA+iTnCP1+baVpubkmRt9+/NYLDHw/meLXpTi5acrywrGI8SEMS51RUXCg6f7w/PIHxA1lhbJgU/&#10;5GExH9zNMNO24x21+1CIGMI+QwVlCE0mpc9LMuhHtiGO3Nk6gyFCV0jtsIvhppaPSZJKgxXHhhIb&#10;ei0pv+6/jYLNZJu2y/XHqj+u01P+tjt9XTqn1P2wX76ACNSHf/Gfe6Xj/GTyNJ3C758I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aUFDGAAAA3wAAAA8AAAAAAAAA&#10;AAAAAAAAoQIAAGRycy9kb3ducmV2LnhtbFBLBQYAAAAABAAEAPkAAACUAwAAAAA=&#10;"/>
                  <v:line id="直线 4531" o:spid="_x0000_s1310" style="position:absolute;visibility:visible;mso-wrap-style:square" from="6221,1168" to="6221,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OJ8YAAADfAAAADwAAAGRycy9kb3ducmV2LnhtbERPXWvCMBR9H+w/hDvwbaabW5FqFHEI&#10;uocxnaCP1+badjY3Jcna7t8bYbDHw/mezntTi5acrywreBomIIhzqysuFOy/Vo9jED4ga6wtk4Jf&#10;8jCf3d9NMdO24y21u1CIGMI+QwVlCE0mpc9LMuiHtiGO3Nk6gyFCV0jtsIvhppbPSZJKgxXHhhIb&#10;WpaUX3Y/RsHH6DNtF5v3dX/YpKf8bXs6fndOqcFDv5iACNSHf/Gfe63j/GT08prC7U8EIG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IzifGAAAA3wAAAA8AAAAAAAAA&#10;AAAAAAAAoQIAAGRycy9kb3ducmV2LnhtbFBLBQYAAAAABAAEAPkAAACUAwAAAAA=&#10;"/>
                  <v:line id="直线 4532" o:spid="_x0000_s1311" style="position:absolute;visibility:visible;mso-wrap-style:square" from="6155,1168" to="6155,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RrvMYAAADfAAAADwAAAGRycy9kb3ducmV2LnhtbERPW0vDMBR+F/wP4Qh7c6lOu1GXjeEQ&#10;Nh+Gu8B8PGuObbfmpCSxrf/eCMIeP777dN6bWrTkfGVZwcMwAUGcW11xoeCwf7ufgPABWWNtmRT8&#10;kIf57PZmipm2HW+p3YVCxBD2GSooQ2gyKX1ekkE/tA1x5L6sMxgidIXUDrsYbmr5mCSpNFhxbCix&#10;odeS8svu2yjYjD7SdrF+X/XHdXrKl9vT57lzSg3u+sULiEB9uIr/3Ssd5yejp+cx/P2JAOT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Ea7zGAAAA3wAAAA8AAAAAAAAA&#10;AAAAAAAAoQIAAGRycy9kb3ducmV2LnhtbFBLBQYAAAAABAAEAPkAAACUAwAAAAA=&#10;"/>
                  <v:line id="直线 4533" o:spid="_x0000_s1312" style="position:absolute;visibility:visible;mso-wrap-style:square" from="6122,1170" to="6122,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v/zsUAAADfAAAADwAAAGRycy9kb3ducmV2LnhtbERPS0vDQBC+C/0Pywje7EarQWK3pShC&#10;60H6EPQ4zY5JanY27K5J/PfOQejx43vPl6NrVU8hNp4N3EwzUMSltw1XBt4PL9cPoGJCtth6JgO/&#10;FGG5mFzMsbB+4B31+1QpCeFYoIE6pa7QOpY1OYxT3xEL9+WDwyQwVNoGHCTctfo2y3LtsGFpqLGj&#10;p5rK7/2PM/A22+b9avO6Hj82+bF83h0/T0Mw5upyXD2CSjSms/jfvbYyP5vd3ctg+SMA9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Jv/zsUAAADfAAAADwAAAAAAAAAA&#10;AAAAAAChAgAAZHJzL2Rvd25yZXYueG1sUEsFBgAAAAAEAAQA+QAAAJMDAAAAAA==&#10;"/>
                  <v:line id="直线 4534" o:spid="_x0000_s1313" style="position:absolute;visibility:visible;mso-wrap-style:square" from="6188,1170" to="6188,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daVcYAAADfAAAADwAAAGRycy9kb3ducmV2LnhtbERPW0vDMBR+F/wP4Qh7c6lOy1aXjeEQ&#10;Nh+Gu8B8PGuObbfmpCSxrf/eCMIeP777dN6bWrTkfGVZwcMwAUGcW11xoeCwf7sfg/ABWWNtmRT8&#10;kIf57PZmipm2HW+p3YVCxBD2GSooQ2gyKX1ekkE/tA1x5L6sMxgidIXUDrsYbmr5mCSpNFhxbCix&#10;odeS8svu2yjYjD7SdrF+X/XHdXrKl9vT57lzSg3u+sULiEB9uIr/3Ssd5yejp+cJ/P2JAOT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XWlXGAAAA3wAAAA8AAAAAAAAA&#10;AAAAAAAAoQIAAGRycy9kb3ducmV2LnhtbFBLBQYAAAAABAAEAPkAAACUAwAAAAA=&#10;"/>
                  <v:line id="直线 4535" o:spid="_x0000_s1314" style="position:absolute;visibility:visible;mso-wrap-style:square" from="6089,1170" to="6089,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5dcUAAADfAAAADwAAAGRycy9kb3ducmV2LnhtbERPS0vDQBC+C/0PyxS82Y1WgsRuS1GE&#10;1oPYB7THaXZMotnZsLsm8d87B8Hjx/derEbXqp5CbDwbuJ1loIhLbxuuDBwPLzcPoGJCtth6JgM/&#10;FGG1nFwtsLB+4B31+1QpCeFYoIE6pa7QOpY1OYwz3xEL9+GDwyQwVNoGHCTctfouy3LtsGFpqLGj&#10;p5rKr/23M/A2f8/79fZ1M562+aV83l3On0Mw5no6rh9BJRrTv/jPvbEyP5vf5/JA/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5dcUAAADfAAAADwAAAAAAAAAA&#10;AAAAAAChAgAAZHJzL2Rvd25yZXYueG1sUEsFBgAAAAAEAAQA+QAAAJMDAAAAAA==&#10;"/>
                  <v:line id="直线 4536" o:spid="_x0000_s1315" style="position:absolute;visibility:visible;mso-wrap-style:square" from="6319,1168" to="6319,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2c7sUAAADfAAAADwAAAGRycy9kb3ducmV2LnhtbERPW2vCMBR+F/YfwhnsTVPnKFKNIo6B&#10;7mHMC+jjsTm21eakJFnb/ftlMNjjx3efL3tTi5acrywrGI8SEMS51RUXCo6Ht+EUhA/IGmvLpOCb&#10;PCwXD4M5Ztp2vKN2HwoRQ9hnqKAMocmk9HlJBv3INsSRu1pnMEToCqkddjHc1PI5SVJpsOLYUGJD&#10;65Ly+/7LKPiYfKbtavu+6U/b9JK/7i7nW+eUenrsVzMQgfrwL/5zb3Scn0xe0jH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82c7sUAAADfAAAADwAAAAAAAAAA&#10;AAAAAAChAgAAZHJzL2Rvd25yZXYueG1sUEsFBgAAAAAEAAQA+QAAAJMDAAAAAA==&#10;"/>
                  <v:line id="直线 4537" o:spid="_x0000_s1316" style="position:absolute;visibility:visible;mso-wrap-style:square" from="6287,1170" to="6287,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8CmcUAAADfAAAADwAAAGRycy9kb3ducmV2LnhtbERPW2vCMBR+F/YfwhnsTdPpKNIZRTYG&#10;6sPwMtgej82xrWtOShLb7t+bgeDjx3efLXpTi5acrywreB4lIIhzqysuFHwdPoZTED4ga6wtk4I/&#10;8rCYPwxmmGnb8Y7afShEDGGfoYIyhCaT0uclGfQj2xBH7mSdwRChK6R22MVwU8txkqTSYMWxocSG&#10;3krKf/cXo+Bzsk3b5Xqz6r/X6TF/3x1/zp1T6umxX76CCNSHu/jmXuk4P5m8pGP4/xMBy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8CmcUAAADfAAAADwAAAAAAAAAA&#10;AAAAAAChAgAAZHJzL2Rvd25yZXYueG1sUEsFBgAAAAAEAAQA+QAAAJMDAAAAAA==&#10;"/>
                  <v:line id="直线 4538" o:spid="_x0000_s1317" style="position:absolute;visibility:visible;mso-wrap-style:square" from="6352,1170" to="6352,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OnAsYAAADfAAAADwAAAGRycy9kb3ducmV2LnhtbERPW2vCMBR+H+w/hDPwbaZbR5FqFNkQ&#10;dA9jXkAfj82x7daclCRru3+/DAQfP777bDGYRnTkfG1ZwdM4AUFcWF1zqeCwXz1OQPiArLGxTAp+&#10;ycNifn83w1zbnrfU7UIpYgj7HBVUIbS5lL6oyKAf25Y4chfrDIYIXSm1wz6Gm0Y+J0kmDdYcGyps&#10;6bWi4nv3YxR8pJ9Zt9y8r4fjJjsXb9vz6at3So0ehuUURKAh3MRX91rH+Un6kqX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TpwLGAAAA3wAAAA8AAAAAAAAA&#10;AAAAAAAAoQIAAGRycy9kb3ducmV2LnhtbFBLBQYAAAAABAAEAPkAAACUAwAAAAA=&#10;"/>
                  <v:line id="直线 4539" o:spid="_x0000_s1318" style="position:absolute;visibility:visible;mso-wrap-style:square" from="6254,1170" to="6254,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7o/dsUAAADfAAAADwAAAGRycy9kb3ducmV2LnhtbERPW2vCMBR+H+w/hCPsbaZOKVKNIhsD&#10;3YPMC+jjsTlruzUnJcna7t8vguDjx3efL3tTi5acrywrGA0TEMS51RUXCo6H9+cpCB+QNdaWScEf&#10;eVguHh/mmGnb8Y7afShEDGGfoYIyhCaT0uclGfRD2xBH7ss6gyFCV0jtsIvhppYvSZJKgxXHhhIb&#10;ei0p/9n/GgXb8WfarjYf6/60SS/52+5y/u6cUk+DfjUDEagPd/HNvdZxfjKepBO4/okA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7o/dsUAAADfAAAADwAAAAAAAAAA&#10;AAAAAAChAgAAZHJzL2Rvd25yZXYueG1sUEsFBgAAAAAEAAQA+QAAAJMDAAAAAA==&#10;"/>
                  <v:line id="直线 4540" o:spid="_x0000_s1319" style="position:absolute;visibility:visible;mso-wrap-style:square" from="6551,1168" to="6551,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aa7cYAAADfAAAADwAAAGRycy9kb3ducmV2LnhtbERPXWvCMBR9H+w/hDvwbaabW5FqFHEI&#10;uocxnaCP1+badjY3Jcna7t8bYbDHw/mezntTi5acrywreBomIIhzqysuFOy/Vo9jED4ga6wtk4Jf&#10;8jCf3d9NMdO24y21u1CIGMI+QwVlCE0mpc9LMuiHtiGO3Nk6gyFCV0jtsIvhppbPSZJKgxXHhhIb&#10;WpaUX3Y/RsHH6DNtF5v3dX/YpKf8bXs6fndOqcFDv5iACNSHf/Gfe63j/GT0kr7C7U8EIG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2mu3GAAAA3wAAAA8AAAAAAAAA&#10;AAAAAAAAoQIAAGRycy9kb3ducmV2LnhtbFBLBQYAAAAABAAEAPkAAACUAwAAAAA=&#10;"/>
                  <v:line id="直线 4541" o:spid="_x0000_s1320" style="position:absolute;visibility:visible;mso-wrap-style:square" from="6485,1168" to="6485,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QEmsUAAADfAAAADwAAAGRycy9kb3ducmV2LnhtbERPXWvCMBR9H+w/hDvY20ynEkZnFJkM&#10;dA+ibrA9Xpu7tltzU5Ksrf/eCMIeD+d7thhsIzryoXas4XGUgSAunKm51PDx/vrwBCJEZIONY9Jw&#10;ogCL+e3NDHPjet5Td4ilSCEcctRQxdjmUoaiIoth5FrixH07bzEm6EtpPPYp3DZynGVKWqw5NVTY&#10;0ktFxe/hz2rYTnaqW27e1sPnRh2L1f749dN7re/vhuUziEhD/Bdf3WuT5meTqVJ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QEmsUAAADfAAAADwAAAAAAAAAA&#10;AAAAAAChAgAAZHJzL2Rvd25yZXYueG1sUEsFBgAAAAAEAAQA+QAAAJMDAAAAAA==&#10;"/>
                  <v:line id="直线 4542" o:spid="_x0000_s1321" style="position:absolute;visibility:visible;mso-wrap-style:square" from="6452,1170" to="6452,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ihAcYAAADfAAAADwAAAGRycy9kb3ducmV2LnhtbERPXUvDMBR9F/YfwhV8c6lOqnRNx1CE&#10;bQ/iqqCPd81d29nclCS23b83guDj4Xznq8l0YiDnW8sKbuYJCOLK6pZrBe9vz9cPIHxA1thZJgVn&#10;8rAqZhc5ZtqOvKehDLWIIewzVNCE0GdS+qohg35ue+LIHa0zGCJ0tdQOxxhuOnmbJKk02HJsaLCn&#10;x4aqr/LbKHhZvKbDervbTB/b9FA97Q+fp9EpdXU5rZcgAk3hX/zn3ug4P1ncpffw+ycC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NooQHGAAAA3wAAAA8AAAAAAAAA&#10;AAAAAAAAoQIAAGRycy9kb3ducmV2LnhtbFBLBQYAAAAABAAEAPkAAACUAwAAAAA=&#10;"/>
                  <v:line id="直线 4543" o:spid="_x0000_s1322" style="position:absolute;visibility:visible;mso-wrap-style:square" from="6518,1170" to="6518,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c1c8UAAADfAAAADwAAAGRycy9kb3ducmV2LnhtbERPS0vDQBC+C/0PyxS82Y1WgsRuS1GE&#10;1oPYB7THaXZMotnZsLsm8d87B8Hjx/derEbXqp5CbDwbuJ1loIhLbxuuDBwPLzcPoGJCtth6JgM/&#10;FGG1nFwtsLB+4B31+1QpCeFYoIE6pa7QOpY1OYwz3xEL9+GDwyQwVNoGHCTctfouy3LtsGFpqLGj&#10;p5rKr/23M/A2f8/79fZ1M562+aV83l3On0Mw5no6rh9BJRrTv/jPvbEyP5vf5zJY/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c1c8UAAADfAAAADwAAAAAAAAAA&#10;AAAAAAChAgAAZHJzL2Rvd25yZXYueG1sUEsFBgAAAAAEAAQA+QAAAJMDAAAAAA==&#10;"/>
                  <v:line id="直线 4544" o:spid="_x0000_s1323" style="position:absolute;visibility:visible;mso-wrap-style:square" from="6419,1170" to="6419,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uQ6MYAAADfAAAADwAAAGRycy9kb3ducmV2LnhtbERPXUvDMBR9F/YfwhV8c6lOinZNx1CE&#10;bQ/iqqCPd81d29nclCS23b83guDj4Xznq8l0YiDnW8sKbuYJCOLK6pZrBe9vz9f3IHxA1thZJgVn&#10;8rAqZhc5ZtqOvKehDLWIIewzVNCE0GdS+qohg35ue+LIHa0zGCJ0tdQOxxhuOnmbJKk02HJsaLCn&#10;x4aqr/LbKHhZvKbDervbTB/b9FA97Q+fp9EpdXU5rZcgAk3hX/zn3ug4P1ncpQ/w+ycC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27kOjGAAAA3wAAAA8AAAAAAAAA&#10;AAAAAAAAoQIAAGRycy9kb3ducmV2LnhtbFBLBQYAAAAABAAEAPkAAACUAwAAAAA=&#10;"/>
                  <v:line id="直线 4545" o:spid="_x0000_s1324" style="position:absolute;visibility:visible;mso-wrap-style:square" from="6649,1168" to="6649,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ivqMYAAADfAAAADwAAAGRycy9kb3ducmV2LnhtbERPTUvDQBC9C/0PyxS82Y1WosRuS1GE&#10;1oO0VdDjNDsmabOzYXdN4r93DoLHx/terEbXqp5CbDwbuJ5loIhLbxuuDLy/PV/dg4oJ2WLrmQz8&#10;UITVcnKxwML6gffUH1KlJIRjgQbqlLpC61jW5DDOfEcs3JcPDpPAUGkbcJBw1+qbLMu1w4alocaO&#10;Hmsqz4dvZ+B1vsv79fZlM35s82P5tD9+noZgzOV0XD+ASjSmf/Gfe2Nlfja/vZMH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Yr6jGAAAA3wAAAA8AAAAAAAAA&#10;AAAAAAAAoQIAAGRycy9kb3ducmV2LnhtbFBLBQYAAAAABAAEAPkAAACUAwAAAAA=&#10;"/>
                  <v:line id="直线 4546" o:spid="_x0000_s1325" style="position:absolute;visibility:visible;mso-wrap-style:square" from="6617,1170" to="6617,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QKM8YAAADfAAAADwAAAGRycy9kb3ducmV2LnhtbERPXWvCMBR9H/gfwhV8m6lz1NEZRTYE&#10;3cNQJ7jHa3Nt65qbkmRt9++XwcDHw/meL3tTi5acrywrmIwTEMS51RUXCo4f6/snED4ga6wtk4If&#10;8rBcDO7mmGnb8Z7aQyhEDGGfoYIyhCaT0uclGfRj2xBH7mKdwRChK6R22MVwU8uHJEmlwYpjQ4kN&#10;vZSUfx2+jYL36S5tV9u3TX/apuf8dX/+vHZOqdGwXz2DCNSHm/jfvdFxfjJ9nE3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UCjPGAAAA3wAAAA8AAAAAAAAA&#10;AAAAAAAAoQIAAGRycy9kb3ducmV2LnhtbFBLBQYAAAAABAAEAPkAAACUAwAAAAA=&#10;"/>
                  <v:line id="直线 4547" o:spid="_x0000_s1326" style="position:absolute;visibility:visible;mso-wrap-style:square" from="6682,1170" to="6682,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aURMYAAADfAAAADwAAAGRycy9kb3ducmV2LnhtbERPXWvCMBR9H/gfwhX2NlN11NEZRTYG&#10;uoehTnCP1+baVpubkmRt9++XwcDHw/meL3tTi5acrywrGI8SEMS51RUXCg6fbw9PIHxA1lhbJgU/&#10;5GG5GNzNMdO24x21+1CIGMI+QwVlCE0mpc9LMuhHtiGO3Nk6gyFCV0jtsIvhppaTJEmlwYpjQ4kN&#10;vZSUX/ffRsHHdJu2q837uj9u0lP+ujt9XTqn1P2wXz2DCNSHm/jfvdZxfjJ9nE3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GlETGAAAA3wAAAA8AAAAAAAAA&#10;AAAAAAAAoQIAAGRycy9kb3ducmV2LnhtbFBLBQYAAAAABAAEAPkAAACUAwAAAAA=&#10;"/>
                  <v:line id="直线 4548" o:spid="_x0000_s1327" style="position:absolute;visibility:visible;mso-wrap-style:square" from="6584,1170" to="6584,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ox38YAAADfAAAADwAAAGRycy9kb3ducmV2LnhtbERPW0vDMBR+F/wP4Qi+uVQr3ajLxpgI&#10;mw/iLrA9njXHtq45KUls679fBoKPH999Oh9MIzpyvras4HGUgCAurK65VLDfvT1MQPiArLGxTAp+&#10;ycN8dnszxVzbnjfUbUMpYgj7HBVUIbS5lL6oyKAf2ZY4cl/WGQwRulJqh30MN418SpJMGqw5NlTY&#10;0rKi4rz9MQo+0s+sW6zfV8NhnZ2K183p+N07pe7vhsULiEBD+Bf/uVc6zk/S53EK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KMd/GAAAA3wAAAA8AAAAAAAAA&#10;AAAAAAAAoQIAAGRycy9kb3ducmV2LnhtbFBLBQYAAAAABAAEAPkAAACUAwAAAAA=&#10;"/>
                  <v:line id="直线 4549" o:spid="_x0000_s1328" style="position:absolute;visibility:visible;mso-wrap-style:square" from="6882,1168" to="6882,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Opq8YAAADfAAAADwAAAGRycy9kb3ducmV2LnhtbERPXWvCMBR9F/Yfwh3sTdOpdKMzijgG&#10;6sNQJ7jHa3PXdmtuSpK19d8bYbDHw/meLXpTi5acrywreBwlIIhzqysuFBw/3obPIHxA1lhbJgUX&#10;8rCY3w1mmGnb8Z7aQyhEDGGfoYIyhCaT0uclGfQj2xBH7ss6gyFCV0jtsIvhppbjJEmlwYpjQ4kN&#10;rUrKfw6/RsH7ZJe2y8123Z826Tl/3Z8/vzun1MN9v3wBEagP/+I/91rH+clk+jSF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jqavGAAAA3wAAAA8AAAAAAAAA&#10;AAAAAAAAoQIAAGRycy9kb3ducmV2LnhtbFBLBQYAAAAABAAEAPkAAACUAwAAAAA=&#10;"/>
                  <v:line id="直线 4550" o:spid="_x0000_s1329" style="position:absolute;visibility:visible;mso-wrap-style:square" from="6816,1168" to="6816,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8MMMYAAADfAAAADwAAAGRycy9kb3ducmV2LnhtbERPW0vDMBR+F/wP4Qh7c6lOu1GXjeEQ&#10;Nh+Gu8B8PGuObbfmpCSxrf/eCMIeP777dN6bWrTkfGVZwcMwAUGcW11xoeCwf7ufgPABWWNtmRT8&#10;kIf57PZmipm2HW+p3YVCxBD2GSooQ2gyKX1ekkE/tA1x5L6sMxgidIXUDrsYbmr5mCSpNFhxbCix&#10;odeS8svu2yjYjD7SdrF+X/XHdXrKl9vT57lzSg3u+sULiEB9uIr/3Ssd5yejp/Ez/P2JAOT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vDDDGAAAA3wAAAA8AAAAAAAAA&#10;AAAAAAAAoQIAAGRycy9kb3ducmV2LnhtbFBLBQYAAAAABAAEAPkAAACUAwAAAAA=&#10;"/>
                  <v:line id="直线 4551" o:spid="_x0000_s1330" style="position:absolute;visibility:visible;mso-wrap-style:square" from="6783,1170" to="6783,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2SR8YAAADfAAAADwAAAGRycy9kb3ducmV2LnhtbERPXUvDMBR9F/YfwhV8c6lOqnRNx1CE&#10;bQ/iqqCPd81d29nclCS23b83guDj4Xznq8l0YiDnW8sKbuYJCOLK6pZrBe9vz9cPIHxA1thZJgVn&#10;8rAqZhc5ZtqOvKehDLWIIewzVNCE0GdS+qohg35ue+LIHa0zGCJ0tdQOxxhuOnmbJKk02HJsaLCn&#10;x4aqr/LbKHhZvKbDervbTB/b9FA97Q+fp9EpdXU5rZcgAk3hX/zn3ug4P1nc3afw+ycC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9kkfGAAAA3wAAAA8AAAAAAAAA&#10;AAAAAAAAoQIAAGRycy9kb3ducmV2LnhtbFBLBQYAAAAABAAEAPkAAACUAwAAAAA=&#10;"/>
                  <v:line id="直线 4552" o:spid="_x0000_s1331" style="position:absolute;visibility:visible;mso-wrap-style:square" from="6849,1170" to="6849,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E33MYAAADfAAAADwAAAGRycy9kb3ducmV2LnhtbERPXWvCMBR9H/gfwhX2NlPnqKMzimwM&#10;dA+iTnCP1+baVpubkmRt9+/NYLDHw/meLXpTi5acrywrGI8SEMS51RUXCg6f7w/PIHxA1lhbJgU/&#10;5GExH9zNMNO24x21+1CIGMI+QwVlCE0mpc9LMuhHtiGO3Nk6gyFCV0jtsIvhppaPSZJKgxXHhhIb&#10;ei0pv+6/jYLNZJu2y/XHqj+u01P+tjt9XTqn1P2wX76ACNSHf/Gfe6Xj/GTyNJ3C758I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xN9zGAAAA3wAAAA8AAAAAAAAA&#10;AAAAAAAAoQIAAGRycy9kb3ducmV2LnhtbFBLBQYAAAAABAAEAPkAAACUAwAAAAA=&#10;"/>
                  <v:line id="直线 4553" o:spid="_x0000_s1332" style="position:absolute;visibility:visible;mso-wrap-style:square" from="6750,1170" to="6750,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6jrsYAAADfAAAADwAAAGRycy9kb3ducmV2LnhtbERPTUvDQBC9C/0PyxS82Y1WosRuS1GE&#10;1oO0VdDjNDsmabOzYXdN4r93DoLHx/terEbXqp5CbDwbuJ5loIhLbxuuDLy/PV/dg4oJ2WLrmQz8&#10;UITVcnKxwML6gffUH1KlJIRjgQbqlLpC61jW5DDOfEcs3JcPDpPAUGkbcJBw1+qbLMu1w4alocaO&#10;Hmsqz4dvZ+B1vsv79fZlM35s82P5tD9+noZgzOV0XD+ASjSmf/Gfe2Nlfja/vZPB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uo67GAAAA3wAAAA8AAAAAAAAA&#10;AAAAAAAAoQIAAGRycy9kb3ducmV2LnhtbFBLBQYAAAAABAAEAPkAAACUAwAAAAA=&#10;"/>
                  <v:line id="直线 4554" o:spid="_x0000_s1333" style="position:absolute;visibility:visible;mso-wrap-style:square" from="6980,1168" to="6980,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IGNcYAAADfAAAADwAAAGRycy9kb3ducmV2LnhtbERPW0vDMBR+H/gfwhF821I3qVqXjTEZ&#10;bD4MdwF9PGuObbfmpCSxrf9+EQQfP777dN6bWrTkfGVZwf0oAUGcW11xoeB4WA2fQPiArLG2TAp+&#10;yMN8djOYYqZtxztq96EQMYR9hgrKEJpMSp+XZNCPbEMcuS/rDIYIXSG1wy6Gm1qOkySVBiuODSU2&#10;tCwpv+y/jYLt5D1tF5u3df+xSU/56+70ee6cUne3/eIFRKA+/Iv/3Gsd5yeTh8dn+P0TAc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iBjXGAAAA3wAAAA8AAAAAAAAA&#10;AAAAAAAAoQIAAGRycy9kb3ducmV2LnhtbFBLBQYAAAAABAAEAPkAAACUAwAAAAA=&#10;"/>
                  <v:line id="直线 4555" o:spid="_x0000_s1334" style="position:absolute;visibility:visible;mso-wrap-style:square" from="6948,1170" to="6948,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3fj8UAAADfAAAADwAAAGRycy9kb3ducmV2LnhtbERPTUvDQBC9C/0Pywje7EYrocRuS1GE&#10;1oPYVtDjNDsmsdnZsLsm8d87h0KPj/e9WI2uVT2F2Hg2cDfNQBGX3jZcGfg4vNzOQcWEbLH1TAb+&#10;KMJqOblaYGH9wDvq96lSEsKxQAN1Sl2hdSxrchinviMW7tsHh0lgqLQNOEi4a/V9luXaYcPSUGNH&#10;TzWVp/2vM/A2e8/79fZ1M35u82P5vDt+/QzBmJvrcf0IKtGYLuKze2NlfjZ7mMsD+SMA9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3fj8UAAADfAAAADwAAAAAAAAAA&#10;AAAAAAChAgAAZHJzL2Rvd25yZXYueG1sUEsFBgAAAAAEAAQA+QAAAJMDAAAAAA==&#10;"/>
                  <v:line id="直线 4556" o:spid="_x0000_s1335" style="position:absolute;visibility:visible;mso-wrap-style:square" from="7013,1170" to="7013,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F6FMUAAADfAAAADwAAAGRycy9kb3ducmV2LnhtbERPXWvCMBR9F/Yfwh3sTVOnFKlGkY2B&#10;7mGoE/Tx2ty13ZqbkmRt/fdmIOzxcL4Xq97UoiXnK8sKxqMEBHFudcWFguPn23AGwgdkjbVlUnAl&#10;D6vlw2CBmbYd76k9hELEEPYZKihDaDIpfV6SQT+yDXHkvqwzGCJ0hdQOuxhuavmcJKk0WHFsKLGh&#10;l5Lyn8OvUfAx2aXtevu+6U/b9JK/7i/n784p9fTYr+cgAvXhX3x3b3Scn0ymszH8/YkA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8F6FMUAAADfAAAADwAAAAAAAAAA&#10;AAAAAAChAgAAZHJzL2Rvd25yZXYueG1sUEsFBgAAAAAEAAQA+QAAAJMDAAAAAA==&#10;"/>
                  <v:line id="直线 4557" o:spid="_x0000_s1336" style="position:absolute;visibility:visible;mso-wrap-style:square" from="6915,1170" to="6915,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PkY8UAAADfAAAADwAAAGRycy9kb3ducmV2LnhtbERPXWvCMBR9H+w/hDvY20yno0g1imwM&#10;dA+iTtDHa3Nt65qbkmRt9++NIOzxcL6n897UoiXnK8sKXgcJCOLc6ooLBfvvz5cxCB+QNdaWScEf&#10;eZjPHh+mmGnb8ZbaXShEDGGfoYIyhCaT0uclGfQD2xBH7mydwRChK6R22MVwU8thkqTSYMWxocSG&#10;3kvKf3a/RsF6tEnbxepr2R9W6Sn/2J6Ol84p9fzULyYgAvXhX3x3L3Wcn4zexk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xPkY8UAAADfAAAADwAAAAAAAAAA&#10;AAAAAAChAgAAZHJzL2Rvd25yZXYueG1sUEsFBgAAAAAEAAQA+QAAAJMDAAAAAA==&#10;"/>
                  <v:line id="直线 4558" o:spid="_x0000_s1337" style="position:absolute;visibility:visible;mso-wrap-style:square" from="7209,1168" to="7209,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9B+MYAAADfAAAADwAAAGRycy9kb3ducmV2LnhtbERPXWvCMBR9H+w/hDvwbaauo0g1imwI&#10;6sOYbqCP1+ba1jU3JYlt9++XwWCPh/M9Xw6mER05X1tWMBknIIgLq2suFXx+rB+nIHxA1thYJgXf&#10;5GG5uL+bY65tz3vqDqEUMYR9jgqqENpcSl9UZNCPbUscuYt1BkOErpTaYR/DTSOfkiSTBmuODRW2&#10;9FJR8XW4GQVv6XvWrba7zXDcZufidX8+XXun1OhhWM1ABBrCv/jPvdFxfpI+T1P4/RMB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fQfjGAAAA3wAAAA8AAAAAAAAA&#10;AAAAAAAAoQIAAGRycy9kb3ducmV2LnhtbFBLBQYAAAAABAAEAPkAAACUAwAAAAA=&#10;"/>
                  <v:line id="直线 4559" o:spid="_x0000_s1338" style="position:absolute;visibility:visible;mso-wrap-style:square" from="7143,1168" to="7143,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bZjMUAAADfAAAADwAAAGRycy9kb3ducmV2LnhtbERPXWvCMBR9H+w/hDvwbaZTKVKNIhuC&#10;7mGoE/Tx2ty13ZqbksS2+/dmIOzxcL7ny97UoiXnK8sKXoYJCOLc6ooLBcfP9fMUhA/IGmvLpOCX&#10;PCwXjw9zzLTteE/tIRQihrDPUEEZQpNJ6fOSDPqhbYgj92WdwRChK6R22MVwU8tRkqTSYMWxocSG&#10;XkvKfw5Xo+BjvEvb1fZ905+26SV/21/O351TavDUr2YgAvXhX3x3b3Scn4wn0wn8/YkA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7bZjMUAAADfAAAADwAAAAAAAAAA&#10;AAAAAAChAgAAZHJzL2Rvd25yZXYueG1sUEsFBgAAAAAEAAQA+QAAAJMDAAAAAA==&#10;"/>
                  <v:line id="直线 4560" o:spid="_x0000_s1339" style="position:absolute;visibility:visible;mso-wrap-style:square" from="7110,1170" to="7110,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p8F8YAAADfAAAADwAAAGRycy9kb3ducmV2LnhtbERPW2vCMBR+F/YfwhH2pqm6FemMIpOB&#10;7mF4A308Nmdtt+akJFnb/ftlMNjjx3dfrHpTi5acrywrmIwTEMS51RUXCs6nl9EchA/IGmvLpOCb&#10;PKyWd4MFZtp2fKD2GAoRQ9hnqKAMocmk9HlJBv3YNsSRe7fOYIjQFVI77GK4qeU0SVJpsOLYUGJD&#10;zyXln8cvo+Bttk/b9e5121926S3fHG7Xj84pdT/s108gAvXhX/zn3uo4P5k9zB/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6fBfGAAAA3wAAAA8AAAAAAAAA&#10;AAAAAAAAoQIAAGRycy9kb3ducmV2LnhtbFBLBQYAAAAABAAEAPkAAACUAwAAAAA=&#10;"/>
                  <v:line id="直线 4561" o:spid="_x0000_s1340" style="position:absolute;visibility:visible;mso-wrap-style:square" from="7176,1170" to="7176,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iYMUAAADfAAAADwAAAGRycy9kb3ducmV2LnhtbERPW2vCMBR+H/gfwhH2NtPpKNIZRSYD&#10;9UG8wfZ4bM7abs1JSWLb/XsjDPb48d1ni97UoiXnK8sKnkcJCOLc6ooLBefT+9MUhA/IGmvLpOCX&#10;PCzmg4cZZtp2fKD2GAoRQ9hnqKAMocmk9HlJBv3INsSR+7LOYIjQFVI77GK4qeU4SVJpsOLYUGJD&#10;byXlP8erUbCb7NN2udmu+49NeslXh8vnd+eUehz2y1cQgfrwL/5zr3Wcn0xepinc/0QAcn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jiYMUAAADfAAAADwAAAAAAAAAA&#10;AAAAAAChAgAAZHJzL2Rvd25yZXYueG1sUEsFBgAAAAAEAAQA+QAAAJMDAAAAAA==&#10;"/>
                  <v:line id="直线 4562" o:spid="_x0000_s1341" style="position:absolute;visibility:visible;mso-wrap-style:square" from="7077,1170" to="7077,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RH+8YAAADfAAAADwAAAGRycy9kb3ducmV2LnhtbERPW2vCMBR+H+w/hCPsbabO0UlnFHEM&#10;dA/DG+jjsTlrO5uTkmRt9++NMNjjx3efzntTi5acrywrGA0TEMS51RUXCg7798cJCB+QNdaWScEv&#10;eZjP7u+mmGnb8ZbaXShEDGGfoYIyhCaT0uclGfRD2xBH7ss6gyFCV0jtsIvhppZPSZJKgxXHhhIb&#10;WpaUX3Y/RsHneJO2i/XHqj+u03P+tj2fvjun1MOgX7yCCNSHf/Gfe6Xj/GT8PHmB258I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kR/vGAAAA3wAAAA8AAAAAAAAA&#10;AAAAAAAAoQIAAGRycy9kb3ducmV2LnhtbFBLBQYAAAAABAAEAPkAAACUAwAAAAA=&#10;"/>
                  <v:line id="直线 4563" o:spid="_x0000_s1342" style="position:absolute;visibility:visible;mso-wrap-style:square" from="7307,1168" to="7307,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vTicUAAADfAAAADwAAAGRycy9kb3ducmV2LnhtbERPTUvDQBC9C/0Pywje7EYrocRuS1GE&#10;1oPYVtDjNDsmsdnZsLsm8d87h0KPj/e9WI2uVT2F2Hg2cDfNQBGX3jZcGfg4vNzOQcWEbLH1TAb+&#10;KMJqOblaYGH9wDvq96lSEsKxQAN1Sl2hdSxrchinviMW7tsHh0lgqLQNOEi4a/V9luXaYcPSUGNH&#10;TzWVp/2vM/A2e8/79fZ1M35u82P5vDt+/QzBmJvrcf0IKtGYLuKze2NlfjZ7mMtg+SMA9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vvTicUAAADfAAAADwAAAAAAAAAA&#10;AAAAAAChAgAAZHJzL2Rvd25yZXYueG1sUEsFBgAAAAAEAAQA+QAAAJMDAAAAAA==&#10;"/>
                  <v:line id="直线 4564" o:spid="_x0000_s1343" style="position:absolute;visibility:visible;mso-wrap-style:square" from="7275,1170" to="7275,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bd2EsYAAADfAAAADwAAAGRycy9kb3ducmV2LnhtbERPXWvCMBR9H/gfwhX2NlPnKK4zimwM&#10;dA+iTnCP1+baVpubkmRt9+/NYLDHw/meLXpTi5acrywrGI8SEMS51RUXCg6f7w9TED4ga6wtk4If&#10;8rCYD+5mmGnb8Y7afShEDGGfoYIyhCaT0uclGfQj2xBH7mydwRChK6R22MVwU8vHJEmlwYpjQ4kN&#10;vZaUX/ffRsFmsk3b5fpj1R/X6Sl/252+Lp1T6n7YL19ABOrDv/jPvdJxfjJ5mj7D758I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3dhLGAAAA3wAAAA8AAAAAAAAA&#10;AAAAAAAAoQIAAGRycy9kb3ducmV2LnhtbFBLBQYAAAAABAAEAPkAAACUAwAAAAA=&#10;"/>
                  <v:line id="直线 4565" o:spid="_x0000_s1344" style="position:absolute;visibility:visible;mso-wrap-style:square" from="7340,1170" to="7340,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RJUsYAAADfAAAADwAAAGRycy9kb3ducmV2LnhtbERPTUvDQBC9C/0PyxS82Y1WgsZuS1GE&#10;1oO0VdDjNDsmabOzYXdN4r93DoLHx/terEbXqp5CbDwbuJ5loIhLbxuuDLy/PV/dgYoJ2WLrmQz8&#10;UITVcnKxwML6gffUH1KlJIRjgQbqlLpC61jW5DDOfEcs3JcPDpPAUGkbcJBw1+qbLMu1w4alocaO&#10;Hmsqz4dvZ+B1vsv79fZlM35s82P5tD9+noZgzOV0XD+ASjSmf/Gfe2Nlfja/vZcH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USVLGAAAA3wAAAA8AAAAAAAAA&#10;AAAAAAAAoQIAAGRycy9kb3ducmV2LnhtbFBLBQYAAAAABAAEAPkAAACUAwAAAAA=&#10;"/>
                  <v:line id="直线 4566" o:spid="_x0000_s1345" style="position:absolute;visibility:visible;mso-wrap-style:square" from="7242,1170" to="7242,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jsycYAAADfAAAADwAAAGRycy9kb3ducmV2LnhtbERPXWvCMBR9H/gfwhV8m6lzFNcZRTYE&#10;3cNQJ7jHa3Nt65qbkmRt9++XwcDHw/meL3tTi5acrywrmIwTEMS51RUXCo4f6/sZCB+QNdaWScEP&#10;eVguBndzzLTteE/tIRQihrDPUEEZQpNJ6fOSDPqxbYgjd7HOYIjQFVI77GK4qeVDkqTSYMWxocSG&#10;XkrKvw7fRsH7dJe2q+3bpj9t03P+uj9/Xjun1GjYr55BBOrDTfzv3ug4P5k+Pk3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Y7MnGAAAA3wAAAA8AAAAAAAAA&#10;AAAAAAAAoQIAAGRycy9kb3ducmV2LnhtbFBLBQYAAAAABAAEAPkAAACUAwAAAAA=&#10;"/>
                  <v:line id="直线 4567" o:spid="_x0000_s1346" style="position:absolute;visibility:visible;mso-wrap-style:square" from="7543,1168" to="7543,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pyvsYAAADfAAAADwAAAGRycy9kb3ducmV2LnhtbERPXWvCMBR9H/gfwhX2NlN1FNcZRTYG&#10;uoehTnCP1+baVpubkmRt9++XwcDHw/meL3tTi5acrywrGI8SEMS51RUXCg6fbw8zED4ga6wtk4If&#10;8rBcDO7mmGnb8Y7afShEDGGfoYIyhCaT0uclGfQj2xBH7mydwRChK6R22MVwU8tJkqTSYMWxocSG&#10;XkrKr/tvo+Bjuk3b1eZ93R836Sl/3Z2+Lp1T6n7Yr55BBOrDTfzvXus4P5k+Pk3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Kcr7GAAAA3wAAAA8AAAAAAAAA&#10;AAAAAAAAoQIAAGRycy9kb3ducmV2LnhtbFBLBQYAAAAABAAEAPkAAACUAwAAAAA=&#10;"/>
                  <v:line id="直线 4568" o:spid="_x0000_s1347" style="position:absolute;visibility:visible;mso-wrap-style:square" from="7477,1168" to="7477,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bXJcYAAADfAAAADwAAAGRycy9kb3ducmV2LnhtbERPW0vDMBR+F/wP4Qi+uVQrZavLxpgI&#10;mw/iLrA9njXHtq45KUls679fBoKPH999Oh9MIzpyvras4HGUgCAurK65VLDfvT2MQfiArLGxTAp+&#10;ycN8dnszxVzbnjfUbUMpYgj7HBVUIbS5lL6oyKAf2ZY4cl/WGQwRulJqh30MN418SpJMGqw5NlTY&#10;0rKi4rz9MQo+0s+sW6zfV8NhnZ2K183p+N07pe7vhsULiEBD+Bf/uVc6zk/S50kK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G1yXGAAAA3wAAAA8AAAAAAAAA&#10;AAAAAAAAoQIAAGRycy9kb3ducmV2LnhtbFBLBQYAAAAABAAEAPkAAACUAwAAAAA=&#10;"/>
                  <v:line id="直线 4569" o:spid="_x0000_s1348" style="position:absolute;visibility:visible;mso-wrap-style:square" from="7444,1170" to="7444,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9PUcYAAADfAAAADwAAAGRycy9kb3ducmV2LnhtbERPXWvCMBR9F/Yfwh3sTdOplK0zijgG&#10;6sNQJ7jHa3PXdmtuSpK19d8bYbDHw/meLXpTi5acrywreBwlIIhzqysuFBw/3oZPIHxA1lhbJgUX&#10;8rCY3w1mmGnb8Z7aQyhEDGGfoYIyhCaT0uclGfQj2xBH7ss6gyFCV0jtsIvhppbjJEmlwYpjQ4kN&#10;rUrKfw6/RsH7ZJe2y8123Z826Tl/3Z8/vzun1MN9v3wBEagP/+I/91rH+clk+jyF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vT1HGAAAA3wAAAA8AAAAAAAAA&#10;AAAAAAAAoQIAAGRycy9kb3ducmV2LnhtbFBLBQYAAAAABAAEAPkAAACUAwAAAAA=&#10;"/>
                  <v:line id="直线 4570" o:spid="_x0000_s1349" style="position:absolute;visibility:visible;mso-wrap-style:square" from="7510,1170" to="7510,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PqysYAAADfAAAADwAAAGRycy9kb3ducmV2LnhtbERPW0vDMBR+F/wP4Qh7c6lOy1aXjeEQ&#10;Nh+Gu8B8PGuObbfmpCSxrf/eCMIeP777dN6bWrTkfGVZwcMwAUGcW11xoeCwf7sfg/ABWWNtmRT8&#10;kIf57PZmipm2HW+p3YVCxBD2GSooQ2gyKX1ekkE/tA1x5L6sMxgidIXUDrsYbmr5mCSpNFhxbCix&#10;odeS8svu2yjYjD7SdrF+X/XHdXrKl9vT57lzSg3u+sULiEB9uIr/3Ssd5yejp8kz/P2JAOT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j6srGAAAA3wAAAA8AAAAAAAAA&#10;AAAAAAAAoQIAAGRycy9kb3ducmV2LnhtbFBLBQYAAAAABAAEAPkAAACUAwAAAAA=&#10;"/>
                  <v:line id="直线 4571" o:spid="_x0000_s1350" style="position:absolute;visibility:visible;mso-wrap-style:square" from="7411,1170" to="7411,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F0vcYAAADfAAAADwAAAGRycy9kb3ducmV2LnhtbERPXUvDMBR9F/YfwhV8c6lOinZNx1CE&#10;bQ/iqqCPd81d29nclCS23b83guDj4Xznq8l0YiDnW8sKbuYJCOLK6pZrBe9vz9f3IHxA1thZJgVn&#10;8rAqZhc5ZtqOvKehDLWIIewzVNCE0GdS+qohg35ue+LIHa0zGCJ0tdQOxxhuOnmbJKk02HJsaLCn&#10;x4aqr/LbKHhZvKbDervbTB/b9FA97Q+fp9EpdXU5rZcgAk3hX/zn3ug4P1ncPaTw+ycCk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xdL3GAAAA3wAAAA8AAAAAAAAA&#10;AAAAAAAAoQIAAGRycy9kb3ducmV2LnhtbFBLBQYAAAAABAAEAPkAAACUAwAAAAA=&#10;"/>
                  <v:line id="直线 4572" o:spid="_x0000_s1351" style="position:absolute;visibility:visible;mso-wrap-style:square" from="7641,1168" to="7641,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3RJsYAAADfAAAADwAAAGRycy9kb3ducmV2LnhtbERPW0vDMBR+H/gfwhF821I3qVqXjTEZ&#10;bD4MdwF9PGuObbfmpCSxrf9+EQQfP777dN6bWrTkfGVZwf0oAUGcW11xoeB4WA2fQPiArLG2TAp+&#10;yMN8djOYYqZtxztq96EQMYR9hgrKEJpMSp+XZNCPbEMcuS/rDIYIXSG1wy6Gm1qOkySVBiuODSU2&#10;tCwpv+y/jYLt5D1tF5u3df+xSU/56+70ee6cUne3/eIFRKA+/Iv/3Gsd5yeTh+dH+P0TAc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90SbGAAAA3wAAAA8AAAAAAAAA&#10;AAAAAAAAoQIAAGRycy9kb3ducmV2LnhtbFBLBQYAAAAABAAEAPkAAACUAwAAAAA=&#10;"/>
                  <v:line id="直线 4573" o:spid="_x0000_s1352" style="position:absolute;visibility:visible;mso-wrap-style:square" from="7609,1170" to="7609,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JFVMYAAADfAAAADwAAAGRycy9kb3ducmV2LnhtbERPTUvDQBC9C/0PyxS82Y1WgsZuS1GE&#10;1oO0VdDjNDsmabOzYXdN4r93DoLHx/terEbXqp5CbDwbuJ5loIhLbxuuDLy/PV/dgYoJ2WLrmQz8&#10;UITVcnKxwML6gffUH1KlJIRjgQbqlLpC61jW5DDOfEcs3JcPDpPAUGkbcJBw1+qbLMu1w4alocaO&#10;Hmsqz4dvZ+B1vsv79fZlM35s82P5tD9+noZgzOV0XD+ASjSmf/Gfe2Nlfja/vZfB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iRVTGAAAA3wAAAA8AAAAAAAAA&#10;AAAAAAAAoQIAAGRycy9kb3ducmV2LnhtbFBLBQYAAAAABAAEAPkAAACUAwAAAAA=&#10;"/>
                  <v:line id="直线 4574" o:spid="_x0000_s1353" style="position:absolute;visibility:visible;mso-wrap-style:square" from="7674,1170" to="7674,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7gz8YAAADfAAAADwAAAGRycy9kb3ducmV2LnhtbERPW2vCMBR+H+w/hCPsbabOUWZnFHEM&#10;dA/DG+jjsTlrO5uTkmRt9++NMNjjx3efzntTi5acrywrGA0TEMS51RUXCg7798cXED4ga6wtk4Jf&#10;8jCf3d9NMdO24y21u1CIGMI+QwVlCE0mpc9LMuiHtiGO3Jd1BkOErpDaYRfDTS2fkiSVBiuODSU2&#10;tCwpv+x+jILP8SZtF+uPVX9cp+f8bXs+fXdOqYdBv3gFEagP/+I/90rH+cn4eTKB258I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u4M/GAAAA3wAAAA8AAAAAAAAA&#10;AAAAAAAAoQIAAGRycy9kb3ducmV2LnhtbFBLBQYAAAAABAAEAPkAAACUAwAAAAA=&#10;"/>
                  <v:line id="直线 4575" o:spid="_x0000_s1354" style="position:absolute;visibility:visible;mso-wrap-style:square" from="7576,1170" to="7576,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TSMUAAADfAAAADwAAAGRycy9kb3ducmV2LnhtbERPTUvDQBC9C/6HZQRvdleLQWK3pShC&#10;60FsFdrjNDsm0exs2F2T+O+dg+Dx8b4Xq8l3aqCY2sAWrmcGFHEVXMu1hfe3p6s7UCkjO+wCk4Uf&#10;SrBanp8tsHRh5B0N+1wrCeFUooUm577UOlUNeUyz0BML9xGixyww1tpFHCXcd/rGmEJ7bFkaGuzp&#10;oaHqa//tLbzMX4thvX3eTIdtcaoed6fj5xitvbyY1vegMk35X/zn3jiZb+a3R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7/TSMUAAADfAAAADwAAAAAAAAAA&#10;AAAAAAChAgAAZHJzL2Rvd25yZXYueG1sUEsFBgAAAAAEAAQA+QAAAJMDAAAAAA==&#10;"/>
                  <v:line id="直线 4576" o:spid="_x0000_s1355" style="position:absolute;visibility:visible;mso-wrap-style:square" from="7874,1174" to="7874,1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N208YAAADfAAAADwAAAGRycy9kb3ducmV2LnhtbERPXWvCMBR9H/gfwhV8m4mTldEZRTYE&#10;3YOoG2yP1+au7dbclCRru39vhMEeD+d7sRpsIzryoXasYTZVIIgLZ2ouNby9bm4fQISIbLBxTBp+&#10;KcBqObpZYG5cz0fqTrEUKYRDjhqqGNtcylBUZDFMXUucuE/nLcYEfSmNxz6F20beKZVJizWnhgpb&#10;eqqo+D79WA37+SHr1ruX7fC+y87F8/H88dV7rSfjYf0IItIQ/8V/7q1J89X8Xs3g+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zdtPGAAAA3wAAAA8AAAAAAAAA&#10;AAAAAAAAoQIAAGRycy9kb3ducmV2LnhtbFBLBQYAAAAABAAEAPkAAACUAwAAAAA=&#10;"/>
                  <v:line id="直线 4577" o:spid="_x0000_s1356" style="position:absolute;visibility:visible;mso-wrap-style:square" from="7808,1174" to="7808,1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HopMYAAADfAAAADwAAAGRycy9kb3ducmV2LnhtbERPXWvCMBR9F/Yfwh3sTZMpK6MzimwM&#10;1IehbrA9Xpu7tltzU5LYdv/eDAQfD+d7vhxsIzryoXas4X6iQBAXztRcavh4fx0/gggR2WDjmDT8&#10;UYDl4mY0x9y4nvfUHWIpUgiHHDVUMba5lKGoyGKYuJY4cd/OW4wJ+lIaj30Kt42cKpVJizWnhgpb&#10;eq6o+D2crIa32S7rVpvtevjcZMfiZX/8+um91ne3w+oJRKQhXsUX99qk+Wr2oKb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h6KTGAAAA3wAAAA8AAAAAAAAA&#10;AAAAAAAAoQIAAGRycy9kb3ducmV2LnhtbFBLBQYAAAAABAAEAPkAAACUAwAAAAA=&#10;"/>
                  <v:line id="直线 4578" o:spid="_x0000_s1357" style="position:absolute;visibility:visible;mso-wrap-style:square" from="7775,1176" to="7775,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1NP8UAAADfAAAADwAAAGRycy9kb3ducmV2LnhtbERPXUvDMBR9H/gfwhV825JZLFKXjaEI&#10;mw/iprA93jXXtrO5KUls6783wsDHw/lerEbbip58aBxrmM8UCOLSmYYrDR/vz9N7ECEiG2wdk4Yf&#10;CrBaXk0WWBg38I76faxECuFQoIY6xq6QMpQ1WQwz1xEn7tN5izFBX0njcUjhtpW3SuXSYsOpocaO&#10;Hmsqv/bfVsNr9pb36+3LZjxs81P5tDsdz4PX+uZ6XD+AiDTGf/HFvTFpvsruVA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21NP8UAAADfAAAADwAAAAAAAAAA&#10;AAAAAAChAgAAZHJzL2Rvd25yZXYueG1sUEsFBgAAAAAEAAQA+QAAAJMDAAAAAA==&#10;"/>
                  <v:line id="直线 4579" o:spid="_x0000_s1358" style="position:absolute;visibility:visible;mso-wrap-style:square" from="7841,1176" to="7841,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TVS8YAAADfAAAADwAAAGRycy9kb3ducmV2LnhtbERPXUvDMBR9F/wP4Q58c8mcFqnLxpgI&#10;mw/iNkEf75prW9fclCS29d8vA2GPh/M9Wwy2ER35UDvWMBkrEMSFMzWXGj72L7ePIEJENtg4Jg1/&#10;FGAxv76aYW5cz1vqdrEUKYRDjhqqGNtcylBUZDGMXUucuG/nLcYEfSmNxz6F20beKZVJizWnhgpb&#10;WlVUHHe/VsPb9D3rlpvX9fC5yQ7F8/bw9dN7rW9Gw/IJRKQhXsT/7rVJ89X0Qd3D+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E1UvGAAAA3wAAAA8AAAAAAAAA&#10;AAAAAAAAoQIAAGRycy9kb3ducmV2LnhtbFBLBQYAAAAABAAEAPkAAACUAwAAAAA=&#10;"/>
                  <v:line id="直线 4580" o:spid="_x0000_s1359" style="position:absolute;visibility:visible;mso-wrap-style:square" from="7742,1176" to="7742,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hw0MYAAADfAAAADwAAAGRycy9kb3ducmV2LnhtbERPXWvCMBR9H/gfwh34NpNNLKMzimwM&#10;dA8y3WB7vDZ3bWdzU5LYdv9+EQQfD+d7vhxsIzryoXas4X6iQBAXztRcavj8eL17BBEissHGMWn4&#10;owDLxehmjrlxPe+o28dSpBAOOWqoYmxzKUNRkcUwcS1x4n6ctxgT9KU0HvsUbhv5oFQmLdacGips&#10;6bmi4rg/WQ3b6XvWrTZv6+Frkx2Kl93h+7f3Wo9vh9UTiEhDvIov7rVJ89V0pm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IcNDGAAAA3wAAAA8AAAAAAAAA&#10;AAAAAAAAoQIAAGRycy9kb3ducmV2LnhtbFBLBQYAAAAABAAEAPkAAACUAwAAAAA=&#10;"/>
                  <v:line id="直线 4581" o:spid="_x0000_s1360" style="position:absolute;visibility:visible;mso-wrap-style:square" from="7972,1174" to="7972,1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rup8UAAADfAAAADwAAAGRycy9kb3ducmV2LnhtbERPXWvCMBR9H+w/hDvY20ymWEZnFJkM&#10;dA+ibrA9Xpu7tltzU5Ksrf/eCMIeD+d7thhsIzryoXas4XGkQBAXztRcavh4f314AhEissHGMWk4&#10;UYDF/PZmhrlxPe+pO8RSpBAOOWqoYmxzKUNRkcUwci1x4r6dtxgT9KU0HvsUbhs5ViqTFmtODRW2&#10;9FJR8Xv4sxq2k13WLTdv6+Fzkx2L1f749dN7re/vhuUziEhD/Bdf3WuT5qvJVGV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xrup8UAAADfAAAADwAAAAAAAAAA&#10;AAAAAAChAgAAZHJzL2Rvd25yZXYueG1sUEsFBgAAAAAEAAQA+QAAAJMDAAAAAA==&#10;"/>
                  <v:line id="直线 4582" o:spid="_x0000_s1361" style="position:absolute;visibility:visible;mso-wrap-style:square" from="7940,1176" to="7940,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ZLPMYAAADfAAAADwAAAGRycy9kb3ducmV2LnhtbERPW0vDMBR+F/wP4Qx8c8kcdlKXjaEI&#10;mw+yi6CPZ82xrTYnJYlt/ffLQNjjx3efLwfbiI58qB1rmIwVCOLCmZpLDe+Hl9sHECEiG2wck4Y/&#10;CrBcXF/NMTeu5x11+1iKFMIhRw1VjG0uZSgqshjGriVO3JfzFmOCvpTGY5/CbSPvlMqkxZpTQ4Ut&#10;PVVU/Ox/rYa36TbrVpvX9fCxyY7F8+74+d17rW9Gw+oRRKQhXsT/7rVJ89X0Xs3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WSzzGAAAA3wAAAA8AAAAAAAAA&#10;AAAAAAAAoQIAAGRycy9kb3ducmV2LnhtbFBLBQYAAAAABAAEAPkAAACUAwAAAAA=&#10;"/>
                  <v:line id="直线 4583" o:spid="_x0000_s1362" style="position:absolute;visibility:visible;mso-wrap-style:square" from="8005,1176" to="8005,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nfTsUAAADfAAAADwAAAGRycy9kb3ducmV2LnhtbERPTUvDQBC9C/6HZQRvdleLQWK3pShC&#10;60FsFdrjNDsm0exs2F2T+O+dg+Dx8b4Xq8l3aqCY2sAWrmcGFHEVXMu1hfe3p6s7UCkjO+wCk4Uf&#10;SrBanp8tsHRh5B0N+1wrCeFUooUm577UOlUNeUyz0BML9xGixyww1tpFHCXcd/rGmEJ7bFkaGuzp&#10;oaHqa//tLbzMX4thvX3eTIdtcaoed6fj5xitvbyY1vegMk35X/zn3jiZb+a3R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cnfTsUAAADfAAAADwAAAAAAAAAA&#10;AAAAAAChAgAAZHJzL2Rvd25yZXYueG1sUEsFBgAAAAAEAAQA+QAAAJMDAAAAAA==&#10;"/>
                  <v:line id="直线 4584" o:spid="_x0000_s1363" style="position:absolute;visibility:visible;mso-wrap-style:square" from="7907,1176" to="7907,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V61cYAAADfAAAADwAAAGRycy9kb3ducmV2LnhtbERPW0vDMBR+F/wP4Qx8c8kcllmXjaEI&#10;mw+yi6CPZ82xrTYnJYlt/ffLQNjjx3efLwfbiI58qB1rmIwVCOLCmZpLDe+Hl9sZiBCRDTaOScMf&#10;BVgurq/mmBvX8466fSxFCuGQo4YqxjaXMhQVWQxj1xIn7st5izFBX0rjsU/htpF3SmXSYs2pocKW&#10;nioqfva/VsPbdJt1q83revjYZMfieXf8/O691jejYfUIItIQL+J/99qk+Wp6rx7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FetXGAAAA3wAAAA8AAAAAAAAA&#10;AAAAAAAAoQIAAGRycy9kb3ducmV2LnhtbFBLBQYAAAAABAAEAPkAAACUAwAAAAA=&#10;"/>
                  <v:line id="直线 4585" o:spid="_x0000_s1364" style="position:absolute;visibility:visible;mso-wrap-style:square" from="8208,1171" to="8208,12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ZFlcUAAADfAAAADwAAAGRycy9kb3ducmV2LnhtbERPTUvDQBC9C/0PyxS82U0tBondllIR&#10;Wg9iq6DHaXZMYrOzYXdN4r93DkKPj/e9XI+uVT2F2Hg2MJ9loIhLbxuuDLy/Pd3cg4oJ2WLrmQz8&#10;UoT1anK1xML6gQ/UH1OlJIRjgQbqlLpC61jW5DDOfEcs3JcPDpPAUGkbcJBw1+rbLMu1w4alocaO&#10;tjWV5+OPM/CyeM37zf55N37s81P5eDh9fg/BmOvpuHkAlWhMF/G/e2dlfra4m8s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mZFlcUAAADfAAAADwAAAAAAAAAA&#10;AAAAAAChAgAAZHJzL2Rvd25yZXYueG1sUEsFBgAAAAAEAAQA+QAAAJMDAAAAAA==&#10;"/>
                  <v:line id="直线 4586" o:spid="_x0000_s1365" style="position:absolute;visibility:visible;mso-wrap-style:square" from="8142,1171" to="8142,1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rgDsYAAADfAAAADwAAAGRycy9kb3ducmV2LnhtbERPXWvCMBR9H+w/hDvwbaadrIxqFNkQ&#10;1IcxnaCP1+ba1jU3JYlt9++XwWCPh/M9WwymER05X1tWkI4TEMSF1TWXCg6fq8cXED4ga2wsk4Jv&#10;8rCY39/NMNe25x11+1CKGMI+RwVVCG0upS8qMujHtiWO3MU6gyFCV0rtsI/hppFPSZJJgzXHhgpb&#10;eq2o+NrfjIL3yUfWLTfb9XDcZOfibXc+XXun1OhhWE5BBBrCv/jPvdZxfjJ5Tl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q4A7GAAAA3wAAAA8AAAAAAAAA&#10;AAAAAAAAoQIAAGRycy9kb3ducmV2LnhtbFBLBQYAAAAABAAEAPkAAACUAwAAAAA=&#10;"/>
                  <v:line id="直线 4587" o:spid="_x0000_s1366" style="position:absolute;visibility:visible;mso-wrap-style:square" from="8109,1173" to="8109,1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h+ecUAAADfAAAADwAAAGRycy9kb3ducmV2LnhtbERPW2vCMBR+H+w/hDPY20xVVkY1imwM&#10;dA/iDfTx2Bzbbs1JSbK2+/dGEPb48d2n897UoiXnK8sKhoMEBHFudcWFgsP+8+UNhA/IGmvLpOCP&#10;PMxnjw9TzLTteEvtLhQihrDPUEEZQpNJ6fOSDPqBbYgjd7HOYIjQFVI77GK4qeUoSVJpsOLYUGJD&#10;7yXlP7tfo2A93qTtYvW17I+r9Jx/bM+n784p9fzULyYgAvXhX3x3L3Wcn4xfhy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fh+ecUAAADfAAAADwAAAAAAAAAA&#10;AAAAAAChAgAAZHJzL2Rvd25yZXYueG1sUEsFBgAAAAAEAAQA+QAAAJMDAAAAAA==&#10;"/>
                  <v:line id="直线 4588" o:spid="_x0000_s1367" style="position:absolute;visibility:visible;mso-wrap-style:square" from="8175,1173" to="8175,1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Tb4sYAAADfAAAADwAAAGRycy9kb3ducmV2LnhtbERPXWvCMBR9H+w/hDvwbaaurIxqFNkQ&#10;1IcxnaCP1+ba1jU3JYlt9++XwWCPh/M9WwymER05X1tWMBknIIgLq2suFRw+V48vIHxA1thYJgXf&#10;5GExv7+bYa5tzzvq9qEUMYR9jgqqENpcSl9UZNCPbUscuYt1BkOErpTaYR/DTSOfkiSTBmuODRW2&#10;9FpR8bW/GQXv6UfWLTfb9XDcZOfibXc+XXun1OhhWE5BBBrCv/jPvdZxfpI+T1L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02+LGAAAA3wAAAA8AAAAAAAAA&#10;AAAAAAAAoQIAAGRycy9kb3ducmV2LnhtbFBLBQYAAAAABAAEAPkAAACUAwAAAAA=&#10;"/>
                  <v:line id="直线 4589" o:spid="_x0000_s1368" style="position:absolute;visibility:visible;mso-wrap-style:square" from="8076,1173" to="8076,1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1DlsYAAADfAAAADwAAAGRycy9kb3ducmV2LnhtbERPW2vCMBR+F/YfwhnsTVN1K1KNIpOB&#10;7mF4A308Nmdtt+akJFnb/ftlMNjjx3dfrHpTi5acrywrGI8SEMS51RUXCs6nl+EMhA/IGmvLpOCb&#10;PKyWd4MFZtp2fKD2GAoRQ9hnqKAMocmk9HlJBv3INsSRe7fOYIjQFVI77GK4qeUkSVJpsOLYUGJD&#10;zyXln8cvo+Btuk/b9e5121926S3fHG7Xj84p9XDfr+cgAvXhX/zn3uo4P5k+jR/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dQ5bGAAAA3wAAAA8AAAAAAAAA&#10;AAAAAAAAoQIAAGRycy9kb3ducmV2LnhtbFBLBQYAAAAABAAEAPkAAACUAwAAAAA=&#10;"/>
                  <v:line id="直线 4590" o:spid="_x0000_s1369" style="position:absolute;visibility:visible;mso-wrap-style:square" from="8306,1171" to="8306,1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HmDcYAAADfAAAADwAAAGRycy9kb3ducmV2LnhtbERPW2vCMBR+H+w/hDPwbaYqllGNIhuC&#10;7mHMC+jjsTm23ZqTksS2+/fLQNjjx3efL3tTi5acrywrGA0TEMS51RUXCo6H9fMLCB+QNdaWScEP&#10;eVguHh/mmGnb8Y7afShEDGGfoYIyhCaT0uclGfRD2xBH7mqdwRChK6R22MVwU8txkqTSYMWxocSG&#10;XkvKv/c3o+Bj8pm2q+37pj9t00v+trucvzqn1OCpX81ABOrDv/ju3ug4P5lMR1P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R5g3GAAAA3wAAAA8AAAAAAAAA&#10;AAAAAAAAoQIAAGRycy9kb3ducmV2LnhtbFBLBQYAAAAABAAEAPkAAACUAwAAAAA=&#10;"/>
                  <v:line id="直线 4591" o:spid="_x0000_s1370" style="position:absolute;visibility:visible;mso-wrap-style:square" from="8274,1173" to="8274,1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N4esUAAADfAAAADwAAAGRycy9kb3ducmV2LnhtbERPW2vCMBR+F/YfwhnsTVMnK1KNIo6B&#10;7mHMC+jjsTm21eakJFnb/ftlMNjjx3efL3tTi5acrywrGI8SEMS51RUXCo6Ht+EUhA/IGmvLpOCb&#10;PCwXD4M5Ztp2vKN2HwoRQ9hnqKAMocmk9HlJBv3INsSRu1pnMEToCqkddjHc1PI5SVJpsOLYUGJD&#10;65Ly+/7LKPiYfKbtavu+6U/b9JK/7i7nW+eUenrsVzMQgfrwL/5zb3Scn0xexin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sN4esUAAADfAAAADwAAAAAAAAAA&#10;AAAAAAChAgAAZHJzL2Rvd25yZXYueG1sUEsFBgAAAAAEAAQA+QAAAJMDAAAAAA==&#10;"/>
                  <v:line id="直线 4592" o:spid="_x0000_s1371" style="position:absolute;visibility:visible;mso-wrap-style:square" from="8339,1173" to="8339,1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d4cYAAADfAAAADwAAAGRycy9kb3ducmV2LnhtbERPXWvCMBR9H/gfwhV8m6mT1dEZRTYE&#10;3cNQJ7jHa3Nt65qbkmRt9++XwcDHw/meL3tTi5acrywrmIwTEMS51RUXCo4f6/snED4ga6wtk4If&#10;8rBcDO7mmGnb8Z7aQyhEDGGfoYIyhCaT0uclGfRj2xBH7mKdwRChK6R22MVwU8uHJEmlwYpjQ4kN&#10;vZSUfx2+jYL36S5tV9u3TX/apuf8dX/+vHZOqdGwXz2DCNSHm/jfvdFxfjJ9nMz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P3eHGAAAA3wAAAA8AAAAAAAAA&#10;AAAAAAAAoQIAAGRycy9kb3ducmV2LnhtbFBLBQYAAAAABAAEAPkAAACUAwAAAAA=&#10;"/>
                  <v:line id="直线 4593" o:spid="_x0000_s1372" style="position:absolute;visibility:visible;mso-wrap-style:square" from="8241,1173" to="8241,1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BJk8UAAADfAAAADwAAAGRycy9kb3ducmV2LnhtbERPTUvDQBC9C/0PyxS82U0tBondllIR&#10;Wg9iq6DHaXZMYrOzYXdN4r93DkKPj/e9XI+uVT2F2Hg2MJ9loIhLbxuuDLy/Pd3cg4oJ2WLrmQz8&#10;UoT1anK1xML6gQ/UH1OlJIRjgQbqlLpC61jW5DDOfEcs3JcPDpPAUGkbcJBw1+rbLMu1w4alocaO&#10;tjWV5+OPM/CyeM37zf55N37s81P5eDh9fg/BmOvpuHkAlWhMF/G/e2dlfra4m8t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BJk8UAAADfAAAADwAAAAAAAAAA&#10;AAAAAAChAgAAZHJzL2Rvd25yZXYueG1sUEsFBgAAAAAEAAQA+QAAAJMDAAAAAA==&#10;"/>
                  <v:line id="直线 4594" o:spid="_x0000_s1373" style="position:absolute;visibility:visible;mso-wrap-style:square" from="8535,1168" to="8535,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zsCMYAAADfAAAADwAAAGRycy9kb3ducmV2LnhtbERPXWvCMBR9H/gfwhV8m6mTFdcZRTYE&#10;3cNQJ7jHa3Nt65qbkmRt9++XwcDHw/meL3tTi5acrywrmIwTEMS51RUXCo4f6/sZCB+QNdaWScEP&#10;eVguBndzzLTteE/tIRQihrDPUEEZQpNJ6fOSDPqxbYgjd7HOYIjQFVI77GK4qeVDkqTSYMWxocSG&#10;XkrKvw7fRsH7dJe2q+3bpj9t03P+uj9/Xjun1GjYr55BBOrDTfzv3ug4P5k+Tp7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c7AjGAAAA3wAAAA8AAAAAAAAA&#10;AAAAAAAAoQIAAGRycy9kb3ducmV2LnhtbFBLBQYAAAAABAAEAPkAAACUAwAAAAA=&#10;"/>
                  <v:line id="直线 4595" o:spid="_x0000_s1374" style="position:absolute;visibility:visible;mso-wrap-style:square" from="8370,1172" to="8370,12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qPKMUAAADfAAAADwAAAGRycy9kb3ducmV2LnhtbERPTUvDQBC9C/0Pywje7MYWQ4ndlqII&#10;rQexraDHaXZMYrOzYXdN4r93DkKPj/e9XI+uVT2F2Hg2cDfNQBGX3jZcGXg/Pt8uQMWEbLH1TAZ+&#10;KcJ6NblaYmH9wHvqD6lSEsKxQAN1Sl2hdSxrchinviMW7ssHh0lgqLQNOEi4a/Usy3LtsGFpqLGj&#10;x5rK8+HHGXidv+X9ZveyHT92+al82p8+v4dgzM31uHkAlWhMF/G/e2tlfja/n8k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AqPKMUAAADfAAAADwAAAAAAAAAA&#10;AAAAAAChAgAAZHJzL2Rvd25yZXYueG1sUEsFBgAAAAAEAAQA+QAAAJMDAAAAAA==&#10;"/>
                  <v:line id="直线 4596" o:spid="_x0000_s1375" style="position:absolute;visibility:visible;mso-wrap-style:square" from="8469,1168" to="8469,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Yqs8UAAADfAAAADwAAAGRycy9kb3ducmV2LnhtbERPW2vCMBR+H+w/hDPY20xVVkY1imwM&#10;dA/iDfTx2Bzbbs1JSbK2+/dGEPb48d2n897UoiXnK8sKhoMEBHFudcWFgsP+8+UNhA/IGmvLpOCP&#10;PMxnjw9TzLTteEvtLhQihrDPUEEZQpNJ6fOSDPqBbYgjd7HOYIjQFVI77GK4qeUoSVJpsOLYUGJD&#10;7yXlP7tfo2A93qTtYvW17I+r9Jx/bM+n784p9fzULyYgAvXhX3x3L3Wcn4xfR0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0Yqs8UAAADfAAAADwAAAAAAAAAA&#10;AAAAAAChAgAAZHJzL2Rvd25yZXYueG1sUEsFBgAAAAAEAAQA+QAAAJMDAAAAAA==&#10;"/>
                  <v:line id="直线 4597" o:spid="_x0000_s1376" style="position:absolute;visibility:visible;mso-wrap-style:square" from="8436,1170" to="8436,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S0xMYAAADfAAAADwAAAGRycy9kb3ducmV2LnhtbERPXWvCMBR9H+w/hDvY20xXWRnVKLIx&#10;0D2IOkEfr821rWtuSpK13b83wmCPh/M9nQ+mER05X1tW8DxKQBAXVtdcKth/fTy9gvABWWNjmRT8&#10;kof57P5uirm2PW+p24VSxBD2OSqoQmhzKX1RkUE/si1x5M7WGQwRulJqh30MN41MkySTBmuODRW2&#10;9FZR8b37MQrW403WLVafy+Gwyk7F+/Z0vPROqceHYTEBEWgI/+I/91LH+cn4JU3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OUtMTGAAAA3wAAAA8AAAAAAAAA&#10;AAAAAAAAoQIAAGRycy9kb3ducmV2LnhtbFBLBQYAAAAABAAEAPkAAACUAwAAAAA=&#10;"/>
                  <v:line id="直线 4598" o:spid="_x0000_s1377" style="position:absolute;visibility:visible;mso-wrap-style:square" from="8502,1170" to="8502,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gRX8YAAADfAAAADwAAAGRycy9kb3ducmV2LnhtbERPXUvDMBR9H/gfwhX2tqauWKRbNsbG&#10;YPNB3BTc411zbavNTUliW/+9EQQfD+d7uR5NK3pyvrGs4C5JQRCXVjdcKXh92c8eQPiArLG1TAq+&#10;ycN6dTNZYqHtwCfqz6ESMYR9gQrqELpCSl/WZNAntiOO3Lt1BkOErpLa4RDDTSvnaZpLgw3Hhho7&#10;2tZUfp6/jIKn7DnvN8fHw/h2zK/l7nS9fAxOqentuFmACDSGf/Gf+6Dj/DS7n2fw+ycC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YEV/GAAAA3wAAAA8AAAAAAAAA&#10;AAAAAAAAoQIAAGRycy9kb3ducmV2LnhtbFBLBQYAAAAABAAEAPkAAACUAwAAAAA=&#10;"/>
                  <v:line id="直线 4599" o:spid="_x0000_s1378" style="position:absolute;visibility:visible;mso-wrap-style:square" from="8403,1170" to="8403,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GJK8YAAADfAAAADwAAAGRycy9kb3ducmV2LnhtbERPW2vCMBR+F/Yfwhn4pul0K1KNIhuC&#10;7mF4A308Nmdtt+akJFnb/ftlMNjjx3dfrHpTi5acrywreBgnIIhzqysuFJxPm9EMhA/IGmvLpOCb&#10;PKyWd4MFZtp2fKD2GAoRQ9hnqKAMocmk9HlJBv3YNsSRe7fOYIjQFVI77GK4qeUkSVJpsOLYUGJD&#10;zyXln8cvo+Btuk/b9e5121926S1/OdyuH51Tanjfr+cgAvXhX/zn3uo4P5k+TR7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xiSvGAAAA3wAAAA8AAAAAAAAA&#10;AAAAAAAAoQIAAGRycy9kb3ducmV2LnhtbFBLBQYAAAAABAAEAPkAAACUAwAAAAA=&#10;"/>
                  <v:line id="直线 4600" o:spid="_x0000_s1379" style="position:absolute;visibility:visible;mso-wrap-style:square" from="8633,1168" to="8633,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0ssMYAAADfAAAADwAAAGRycy9kb3ducmV2LnhtbERPW2vCMBR+H+w/hDPwbaZTLFKNIhsD&#10;3cOYF9DHY3NsuzUnJYlt9++XgeDjx3efL3tTi5acrywreBkmIIhzqysuFBz2789TED4ga6wtk4Jf&#10;8rBcPD7MMdO24y21u1CIGMI+QwVlCE0mpc9LMuiHtiGO3MU6gyFCV0jtsIvhppajJEmlwYpjQ4kN&#10;vZaU/+yuRsHn+CttV5uPdX/cpOf8bXs+fXdOqcFTv5qBCNSHu/jmXus4PxlPRhP4/xMB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9LLDGAAAA3wAAAA8AAAAAAAAA&#10;AAAAAAAAoQIAAGRycy9kb3ducmV2LnhtbFBLBQYAAAAABAAEAPkAAACUAwAAAAA=&#10;"/>
                  <v:line id="直线 4601" o:spid="_x0000_s1380" style="position:absolute;visibility:visible;mso-wrap-style:square" from="8601,1170" to="8601,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x8UAAADfAAAADwAAAGRycy9kb3ducmV2LnhtbERPW2vCMBR+F/YfwhnsTdMpK9IZRTYG&#10;6sPwMtgej82xrWtOShLb7t+bgeDjx3efLXpTi5acrywreB4lIIhzqysuFHwdPoZTED4ga6wtk4I/&#10;8rCYPwxmmGnb8Y7afShEDGGfoYIyhCaT0uclGfQj2xBH7mSdwRChK6R22MVwU8txkqTSYMWxocSG&#10;3krKf/cXo+Bzsk3b5Xqz6r/X6TF/3x1/zp1T6umxX76CCNSHu/jmXuk4P5m8jFP4/xMBy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x8UAAADfAAAADwAAAAAAAAAA&#10;AAAAAAChAgAAZHJzL2Rvd25yZXYueG1sUEsFBgAAAAAEAAQA+QAAAJMDAAAAAA==&#10;"/>
                  <v:line id="直线 4602" o:spid="_x0000_s1381" style="position:absolute;visibility:visible;mso-wrap-style:square" from="8666,1170" to="8666,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XXMYAAADfAAAADwAAAGRycy9kb3ducmV2LnhtbERPXWvCMBR9H/gfwhX2NlOV1dEZRTYG&#10;uoehTnCP1+baVpubkmRt9++XwcDHw/meL3tTi5acrywrGI8SEMS51RUXCg6fbw9PIHxA1lhbJgU/&#10;5GG5GNzNMdO24x21+1CIGMI+QwVlCE0mpc9LMuhHtiGO3Nk6gyFCV0jtsIvhppaTJEmlwYpjQ4kN&#10;vZSUX/ffRsHHdJu2q837uj9u0lP+ujt9XTqn1P2wXz2DCNSHm/jfvdZxfjJ9nMz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jF1zGAAAA3wAAAA8AAAAAAAAA&#10;AAAAAAAAoQIAAGRycy9kb3ducmV2LnhtbFBLBQYAAAAABAAEAPkAAACUAwAAAAA=&#10;"/>
                  <v:line id="直线 4603" o:spid="_x0000_s1382" style="position:absolute;visibility:visible;mso-wrap-style:square" from="8568,1170" to="8568,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yDLsUAAADfAAAADwAAAGRycy9kb3ducmV2LnhtbERPTUvDQBC9C/0Pywje7MYWQ4ndlqII&#10;rQexraDHaXZMYrOzYXdN4r93DkKPj/e9XI+uVT2F2Hg2cDfNQBGX3jZcGXg/Pt8uQMWEbLH1TAZ+&#10;KcJ6NblaYmH9wHvqD6lSEsKxQAN1Sl2hdSxrchinviMW7ssHh0lgqLQNOEi4a/Usy3LtsGFpqLGj&#10;x5rK8+HHGXidv+X9ZveyHT92+al82p8+v4dgzM31uHkAlWhMF/G/e2tlfja/n8l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nyDLsUAAADfAAAADwAAAAAAAAAA&#10;AAAAAAChAgAAZHJzL2Rvd25yZXYueG1sUEsFBgAAAAAEAAQA+QAAAJMDAAAAAA==&#10;"/>
                  <v:line id="直线 4604" o:spid="_x0000_s1383" style="position:absolute;visibility:visible;mso-wrap-style:square" from="8865,1168" to="8865,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AmtcYAAADfAAAADwAAAGRycy9kb3ducmV2LnhtbERPXWvCMBR9H/gfwhX2NlOVFdcZRTYG&#10;uoehTnCP1+baVpubkmRt9++XwcDHw/meL3tTi5acrywrGI8SEMS51RUXCg6fbw8zED4ga6wtk4If&#10;8rBcDO7mmGnb8Y7afShEDGGfoYIyhCaT0uclGfQj2xBH7mydwRChK6R22MVwU8tJkqTSYMWxocSG&#10;XkrKr/tvo+Bjuk3b1eZ93R836Sl/3Z2+Lp1T6n7Yr55BBOrDTfzvXus4P5k+Tp7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wJrXGAAAA3wAAAA8AAAAAAAAA&#10;AAAAAAAAoQIAAGRycy9kb3ducmV2LnhtbFBLBQYAAAAABAAEAPkAAACUAwAAAAA=&#10;"/>
                  <v:line id="直线 4605" o:spid="_x0000_s1384" style="position:absolute;visibility:visible;mso-wrap-style:square" from="8799,1168" to="8799,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MZ9cUAAADfAAAADwAAAGRycy9kb3ducmV2LnhtbERPTUvDQBC9C/0PyxS82Y0Gg8RuS6kI&#10;rQexVdDjNDsmsdnZsLsm8d87B8Hj430v15Pr1EAhtp4NXC8yUMSVty3XBt5eH6/uQMWEbLHzTAZ+&#10;KMJ6NbtYYmn9yAcajqlWEsKxRANNSn2pdawachgXvicW7tMHh0lgqLUNOEq46/RNlhXaYcvS0GBP&#10;24aq8/HbGXjOX4phs3/aTe/74lQ9HE4fX2Mw5nI+be5BJZrSv/jPvbMyP8tvc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MZ9cUAAADfAAAADwAAAAAAAAAA&#10;AAAAAAChAgAAZHJzL2Rvd25yZXYueG1sUEsFBgAAAAAEAAQA+QAAAJMDAAAAAA==&#10;"/>
                  <v:line id="直线 4606" o:spid="_x0000_s1385" style="position:absolute;visibility:visible;mso-wrap-style:square" from="8766,1170" to="8766,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p+8bsYAAADfAAAADwAAAGRycy9kb3ducmV2LnhtbERPXWvCMBR9H+w/hDvwbaaurIxqFNkQ&#10;1IcxnaCP1+ba1jU3JYlt9++XwWCPh/M9WwymER05X1tWMBknIIgLq2suFRw+V48vIHxA1thYJgXf&#10;5GExv7+bYa5tzzvq9qEUMYR9jgqqENpcSl9UZNCPbUscuYt1BkOErpTaYR/DTSOfkiSTBmuODRW2&#10;9FpR8bW/GQXv6UfWLTfb9XDcZOfibXc+XXun1OhhWE5BBBrCv/jPvdZxfpI+px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fvG7GAAAA3wAAAA8AAAAAAAAA&#10;AAAAAAAAoQIAAGRycy9kb3ducmV2LnhtbFBLBQYAAAAABAAEAPkAAACUAwAAAAA=&#10;"/>
                  <v:line id="直线 4607" o:spid="_x0000_s1386" style="position:absolute;visibility:visible;mso-wrap-style:square" from="8832,1170" to="8832,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0iGcYAAADfAAAADwAAAGRycy9kb3ducmV2LnhtbERPXUvDMBR9H/gfwhX2tqauWKRbNsbG&#10;YPNB3BTc411zbavNTUliW/+9EQQfD+d7uR5NK3pyvrGs4C5JQRCXVjdcKXh92c8eQPiArLG1TAq+&#10;ycN6dTNZYqHtwCfqz6ESMYR9gQrqELpCSl/WZNAntiOO3Lt1BkOErpLa4RDDTSvnaZpLgw3Hhho7&#10;2tZUfp6/jIKn7DnvN8fHw/h2zK/l7nS9fAxOqentuFmACDSGf/Gf+6Dj/DS7z+bw+ycC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NIhnGAAAA3wAAAA8AAAAAAAAA&#10;AAAAAAAAoQIAAGRycy9kb3ducmV2LnhtbFBLBQYAAAAABAAEAPkAAACUAwAAAAA=&#10;"/>
                  <v:line id="直线 4608" o:spid="_x0000_s1387" style="position:absolute;visibility:visible;mso-wrap-style:square" from="8733,1170" to="8733,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GHgsYAAADfAAAADwAAAGRycy9kb3ducmV2LnhtbERPW2vCMBR+H+w/hDPwbaZbWZFqFNkQ&#10;dA9jXkAfj82x7daclCRru3+/DAQfP777bDGYRnTkfG1ZwdM4AUFcWF1zqeCwXz1OQPiArLGxTAp+&#10;ycNifn83w1zbnrfU7UIpYgj7HBVUIbS5lL6oyKAf25Y4chfrDIYIXSm1wz6Gm0Y+J0kmDdYcGyps&#10;6bWi4nv3YxR8pJ9Zt9y8r4fjJjsXb9vz6at3So0ehuUURKAh3MRX91rH+Un6kqb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Bh4LGAAAA3wAAAA8AAAAAAAAA&#10;AAAAAAAAoQIAAGRycy9kb3ducmV2LnhtbFBLBQYAAAAABAAEAPkAAACUAwAAAAA=&#10;"/>
                  <v:line id="直线 4609" o:spid="_x0000_s1388" style="position:absolute;visibility:visible;mso-wrap-style:square" from="8963,1168" to="8963,12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gf9sYAAADfAAAADwAAAGRycy9kb3ducmV2LnhtbERPW0vDMBR+H/gfwhF821JXLaMuG8Mh&#10;bD6Iu8D2eNYc22pzUpLY1n9vBGGPH999vhxMIzpyvras4H6SgCAurK65VHA8vIxnIHxA1thYJgU/&#10;5GG5uBnNMde25x11+1CKGMI+RwVVCG0upS8qMugntiWO3Id1BkOErpTaYR/DTSOnSZJJgzXHhgpb&#10;eq6o+Np/GwVv6XvWrbavm+G0zS7Fenc5f/ZOqbvbYfUEItAQruJ/90bH+Un6mD7A358I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oH/bGAAAA3wAAAA8AAAAAAAAA&#10;AAAAAAAAoQIAAGRycy9kb3ducmV2LnhtbFBLBQYAAAAABAAEAPkAAACUAwAAAAA=&#10;"/>
                  <v:line id="直线 4610" o:spid="_x0000_s1389" style="position:absolute;visibility:visible;mso-wrap-style:square" from="8931,1170" to="8931,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S6bcYAAADfAAAADwAAAGRycy9kb3ducmV2LnhtbERPXWvCMBR9H+w/hDvwbaazWEY1imwI&#10;uoehTtDHa3PXdmtuShLb7t+bwWCPh/M9Xw6mER05X1tW8DROQBAXVtdcKjh+rB+fQfiArLGxTAp+&#10;yMNycX83x1zbnvfUHUIpYgj7HBVUIbS5lL6oyKAf25Y4cp/WGQwRulJqh30MN42cJEkmDdYcGyps&#10;6aWi4vtwNQre013WrbZvm+G0zS7F6/5y/uqdUqOHYTUDEWgI/+I/90bH+Uk6Tafw+ycC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kum3GAAAA3wAAAA8AAAAAAAAA&#10;AAAAAAAAoQIAAGRycy9kb3ducmV2LnhtbFBLBQYAAAAABAAEAPkAAACUAwAAAAA=&#10;"/>
                  <v:line id="直线 4611" o:spid="_x0000_s1390" style="position:absolute;visibility:visible;mso-wrap-style:square" from="8996,1170" to="8996,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kGsYAAADfAAAADwAAAGRycy9kb3ducmV2LnhtbERPW2vCMBR+H+w/hDPwbaZbWZFqFNkQ&#10;dA9jXkAfj82x7daclCRru3+/DAQfP777bDGYRnTkfG1ZwdM4AUFcWF1zqeCwXz1OQPiArLGxTAp+&#10;ycNifn83w1zbnrfU7UIpYgj7HBVUIbS5lL6oyKAf25Y4chfrDIYIXSm1wz6Gm0Y+J0kmDdYcGyps&#10;6bWi4nv3YxR8pJ9Zt9y8r4fjJjsXb9vz6at3So0ehuUURKAh3MRX91rH+Un6kmb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2JBrGAAAA3wAAAA8AAAAAAAAA&#10;AAAAAAAAoQIAAGRycy9kb3ducmV2LnhtbFBLBQYAAAAABAAEAPkAAACUAwAAAAA=&#10;"/>
                  <v:line id="直线 4612" o:spid="_x0000_s1391" style="position:absolute;visibility:visible;mso-wrap-style:square" from="8898,1170" to="8898,1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qBgcYAAADfAAAADwAAAGRycy9kb3ducmV2LnhtbERPW0vDMBR+F/wP4Qi+uVSL3ajLxpgI&#10;mw/iLrA9njXHtq45KUls679fBoKPH999Oh9MIzpyvras4HGUgCAurK65VLDfvT1MQPiArLGxTAp+&#10;ycN8dnszxVzbnjfUbUMpYgj7HBVUIbS5lL6oyKAf2ZY4cl/WGQwRulJqh30MN418SpJMGqw5NlTY&#10;0rKi4rz9MQo+0s+sW6zfV8NhnZ2K183p+N07pe7vhsULiEBD+Bf/uVc6zk/S53Q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6gYHGAAAA3wAAAA8AAAAAAAAA&#10;AAAAAAAAoQIAAGRycy9kb3ducmV2LnhtbFBLBQYAAAAABAAEAPkAAACUAwAAAAA=&#10;"/>
                </v:group>
                <v:shape id="文本框 4613" o:spid="_x0000_s1392" type="#_x0000_t202" style="position:absolute;left:6536;top:5530;width:114;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M3hcQA&#10;AADfAAAADwAAAGRycy9kb3ducmV2LnhtbERPTUsDMRC9C/0PYQRvNtFi0bVpKUVBEIrb9eBx3Ex3&#10;QzeTdRPb9d93DkKPj/e9WI2hU0cako9s4W5qQBHX0XluLHxWr7ePoFJGdthFJgt/lGC1nFwtsHDx&#10;xCUdd7lREsKpQAttzn2hdapbCpimsScWbh+HgFng0Gg34EnCQ6fvjZnrgJ6locWeNi3Vh91vsLD+&#10;4vLF/2y/P8p96avqyfD7/GDtzfW4fgaVacwX8b/7zcl8M3uYyWD5IwD08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TN4XEAAAA3wAAAA8AAAAAAAAAAAAAAAAAmAIAAGRycy9k&#10;b3ducmV2LnhtbFBLBQYAAAAABAAEAPUAAACJAwAAAAA=&#10;" filled="f" stroked="f">
                  <v:textbox inset="0,0,0,0">
                    <w:txbxContent>
                      <w:p w:rsidR="00064976" w:rsidRDefault="00064976" w:rsidP="00064976">
                        <w:pPr>
                          <w:rPr>
                            <w:sz w:val="15"/>
                            <w:szCs w:val="15"/>
                          </w:rPr>
                        </w:pPr>
                        <w:r>
                          <w:rPr>
                            <w:rFonts w:hint="eastAsia"/>
                            <w:sz w:val="15"/>
                            <w:szCs w:val="15"/>
                          </w:rPr>
                          <w:t>0</w:t>
                        </w:r>
                      </w:p>
                    </w:txbxContent>
                  </v:textbox>
                </v:shape>
                <v:shape id="文本框 4614" o:spid="_x0000_s1393" type="#_x0000_t202" style="position:absolute;left:6820;top:5530;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SHsQA&#10;AADfAAAADwAAAGRycy9kb3ducmV2LnhtbERPXWvCMBR9H+w/hDvwbSZOJrMaRYaCMBir3cMe75pr&#10;G2xuahO1/nszGPh4ON/zZe8acaYuWM8aRkMFgrj0xnKl4bvYPL+BCBHZYOOZNFwpwHLx+DDHzPgL&#10;53TexUqkEA4ZaqhjbDMpQ1mTwzD0LXHi9r5zGBPsKmk6vKRw18gXpSbSoeXUUGNL7zWVh93JaVj9&#10;cL62x8/fr3yf26KYKv6YHLQePPWrGYhIfbyL/91bk+ar8et4Cn9/Eg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fkh7EAAAA3wAAAA8AAAAAAAAAAAAAAAAAmAIAAGRycy9k&#10;b3ducmV2LnhtbFBLBQYAAAAABAAEAPUAAACJAwAAAAA=&#10;" filled="f" stroked="f">
                  <v:textbox inset="0,0,0,0">
                    <w:txbxContent>
                      <w:p w:rsidR="00064976" w:rsidRDefault="00064976" w:rsidP="00064976">
                        <w:pPr>
                          <w:rPr>
                            <w:sz w:val="15"/>
                            <w:szCs w:val="15"/>
                          </w:rPr>
                        </w:pPr>
                        <w:r>
                          <w:rPr>
                            <w:rFonts w:hint="eastAsia"/>
                            <w:sz w:val="15"/>
                            <w:szCs w:val="15"/>
                          </w:rPr>
                          <w:t>10</w:t>
                        </w:r>
                      </w:p>
                    </w:txbxContent>
                  </v:textbox>
                </v:shape>
                <v:shape id="文本框 4615" o:spid="_x0000_s1394" type="#_x0000_t202" style="position:absolute;left:7156;top:5533;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NI/sQA&#10;AADfAAAADwAAAGRycy9kb3ducmV2LnhtbERPTUsDMRC9C/0PYQrebGLVomvTUkRBEMTtevA4bqa7&#10;oZvJdhPb9d87B6HHx/tersfQqSMNyUe2cD0zoIjr6Dw3Fj6rl6t7UCkjO+wik4VfSrBeTS6WWLh4&#10;4pKO29woCeFUoIU2577QOtUtBUyz2BMLt4tDwCxwaLQb8CThodNzYxY6oGdpaLGnp5bq/fYnWNh8&#10;cfnsD+/fH+Wu9FX1YPhtsbf2cjpuHkFlGvNZ/O9+dTLf3NzdygP5IwD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jSP7EAAAA3wAAAA8AAAAAAAAAAAAAAAAAmAIAAGRycy9k&#10;b3ducmV2LnhtbFBLBQYAAAAABAAEAPUAAACJAwAAAAA=&#10;" filled="f" stroked="f">
                  <v:textbox inset="0,0,0,0">
                    <w:txbxContent>
                      <w:p w:rsidR="00064976" w:rsidRDefault="00064976" w:rsidP="00064976">
                        <w:pPr>
                          <w:rPr>
                            <w:sz w:val="15"/>
                            <w:szCs w:val="15"/>
                          </w:rPr>
                        </w:pPr>
                        <w:r>
                          <w:rPr>
                            <w:rFonts w:hint="eastAsia"/>
                            <w:sz w:val="15"/>
                            <w:szCs w:val="15"/>
                          </w:rPr>
                          <w:t>20</w:t>
                        </w:r>
                      </w:p>
                    </w:txbxContent>
                  </v:textbox>
                </v:shape>
                <v:shape id="文本框 4616" o:spid="_x0000_s1395" type="#_x0000_t202" style="position:absolute;left:7484;top:5533;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tZcUA&#10;AADfAAAADwAAAGRycy9kb3ducmV2LnhtbERPXWvCMBR9F/Yfwh3sTROnk9kZRYaDgTCs3cMer821&#10;DTY3XZNp/fdmMNjj4XwvVr1rxJm6YD1rGI8UCOLSG8uVhs/ibfgMIkRkg41n0nClAKvl3WCBmfEX&#10;zum8j5VIIRwy1FDH2GZShrImh2HkW+LEHX3nMCbYVdJ0eEnhrpGPSs2kQ8upocaWXmsqT/sfp2H9&#10;xfnGfn8cdvkxt0UxV7ydnbR+uO/XLyAi9fFf/Od+N2m+mjxNx/D7Jw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1lxQAAAN8AAAAPAAAAAAAAAAAAAAAAAJgCAABkcnMv&#10;ZG93bnJldi54bWxQSwUGAAAAAAQABAD1AAAAigMAAAAA&#10;" filled="f" stroked="f">
                  <v:textbox inset="0,0,0,0">
                    <w:txbxContent>
                      <w:p w:rsidR="00064976" w:rsidRDefault="00064976" w:rsidP="00064976">
                        <w:pPr>
                          <w:rPr>
                            <w:sz w:val="15"/>
                            <w:szCs w:val="15"/>
                          </w:rPr>
                        </w:pPr>
                        <w:r>
                          <w:rPr>
                            <w:rFonts w:hint="eastAsia"/>
                            <w:sz w:val="15"/>
                            <w:szCs w:val="15"/>
                          </w:rPr>
                          <w:t>30</w:t>
                        </w:r>
                      </w:p>
                    </w:txbxContent>
                  </v:textbox>
                </v:shape>
                <v:shape id="文本框 4617" o:spid="_x0000_s1396" type="#_x0000_t202" style="position:absolute;left:7808;top:5533;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1zEsUA&#10;AADfAAAADwAAAGRycy9kb3ducmV2LnhtbERPXWvCMBR9F/Yfwh3sTZPpJtoZRYaDgTCs3cMer821&#10;DTY3XZNp9+/NYODj4XwvVr1rxJm6YD1reBwpEMSlN5YrDZ/F23AGIkRkg41n0vBLAVbLu8ECM+Mv&#10;nNN5HyuRQjhkqKGOsc2kDGVNDsPIt8SJO/rOYUywq6Tp8JLCXSPHSk2lQ8upocaWXmsqT/sfp2H9&#10;xfnGfn8cdvkxt0UxV7ydnrR+uO/XLyAi9fEm/ne/mzRfTZ6fxvD3JwG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XMSxQAAAN8AAAAPAAAAAAAAAAAAAAAAAJgCAABkcnMv&#10;ZG93bnJldi54bWxQSwUGAAAAAAQABAD1AAAAigMAAAAA&#10;" filled="f" stroked="f">
                  <v:textbox inset="0,0,0,0">
                    <w:txbxContent>
                      <w:p w:rsidR="00064976" w:rsidRDefault="00064976" w:rsidP="00064976">
                        <w:pPr>
                          <w:rPr>
                            <w:sz w:val="15"/>
                            <w:szCs w:val="15"/>
                          </w:rPr>
                        </w:pPr>
                        <w:r>
                          <w:rPr>
                            <w:rFonts w:hint="eastAsia"/>
                            <w:sz w:val="15"/>
                            <w:szCs w:val="15"/>
                          </w:rPr>
                          <w:t>40</w:t>
                        </w:r>
                      </w:p>
                    </w:txbxContent>
                  </v:textbox>
                </v:shape>
                <v:shape id="文本框 4618" o:spid="_x0000_s1397" type="#_x0000_t202" style="position:absolute;left:8146;top:5533;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HWicUA&#10;AADfAAAADwAAAGRycy9kb3ducmV2LnhtbERPXWvCMBR9H/gfwhX2NhN1k1mNImODwWBY64OP1+ba&#10;Bpub2mTa/ftlMNjj4Xwv171rxJW6YD1rGI8UCOLSG8uVhn3x9vAMIkRkg41n0vBNAdarwd0SM+Nv&#10;nNN1FyuRQjhkqKGOsc2kDGVNDsPIt8SJO/nOYUywq6Tp8JbCXSMnSs2kQ8upocaWXmoqz7svp2Fz&#10;4PzVXj6P2/yU26KYK/6YnbW+H/abBYhIffwX/7nfTZqvpk+PU/j9kwD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sdaJxQAAAN8AAAAPAAAAAAAAAAAAAAAAAJgCAABkcnMv&#10;ZG93bnJldi54bWxQSwUGAAAAAAQABAD1AAAAigMAAAAA&#10;" filled="f" stroked="f">
                  <v:textbox inset="0,0,0,0">
                    <w:txbxContent>
                      <w:p w:rsidR="00064976" w:rsidRDefault="00064976" w:rsidP="00064976">
                        <w:pPr>
                          <w:rPr>
                            <w:sz w:val="15"/>
                            <w:szCs w:val="15"/>
                          </w:rPr>
                        </w:pPr>
                        <w:r>
                          <w:rPr>
                            <w:rFonts w:hint="eastAsia"/>
                            <w:sz w:val="15"/>
                            <w:szCs w:val="15"/>
                          </w:rPr>
                          <w:t>50</w:t>
                        </w:r>
                      </w:p>
                    </w:txbxContent>
                  </v:textbox>
                </v:shape>
                <v:shape id="文本框 4619" o:spid="_x0000_s1398" type="#_x0000_t202" style="position:absolute;left:8476;top:5533;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hO/cUA&#10;AADfAAAADwAAAGRycy9kb3ducmV2LnhtbERPXWvCMBR9H+w/hDvwbSabTrQzioiDgTCs3cMer821&#10;DTY3XZNp9+/NYODj4XzPl71rxJm6YD1reBoqEMSlN5YrDZ/F2+MURIjIBhvPpOGXAiwX93dzzIy/&#10;cE7nfaxECuGQoYY6xjaTMpQ1OQxD3xIn7ug7hzHBrpKmw0sKd418VmoiHVpODTW2tK6pPO1/nIbV&#10;F+cb+/1x2OXH3BbFTPF2ctJ68NCvXkFE6uNN/O9+N2m+Gr2Mx/D3JwGQi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WE79xQAAAN8AAAAPAAAAAAAAAAAAAAAAAJgCAABkcnMv&#10;ZG93bnJldi54bWxQSwUGAAAAAAQABAD1AAAAigMAAAAA&#10;" filled="f" stroked="f">
                  <v:textbox inset="0,0,0,0">
                    <w:txbxContent>
                      <w:p w:rsidR="00064976" w:rsidRDefault="00064976" w:rsidP="00064976">
                        <w:pPr>
                          <w:rPr>
                            <w:sz w:val="15"/>
                            <w:szCs w:val="15"/>
                          </w:rPr>
                        </w:pPr>
                        <w:r>
                          <w:rPr>
                            <w:rFonts w:hint="eastAsia"/>
                            <w:sz w:val="15"/>
                            <w:szCs w:val="15"/>
                          </w:rPr>
                          <w:t>60</w:t>
                        </w:r>
                      </w:p>
                    </w:txbxContent>
                  </v:textbox>
                </v:shape>
                <v:shape id="文本框 4620" o:spid="_x0000_s1399" type="#_x0000_t202" style="position:absolute;left:8808;top:5533;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TrZsUA&#10;AADfAAAADwAAAGRycy9kb3ducmV2LnhtbERPXWvCMBR9H+w/hDvwbSabU7QzioiDgTCs3cMer821&#10;DTY3XZNp/ffLYODj4XzPl71rxJm6YD1reBoqEMSlN5YrDZ/F2+MURIjIBhvPpOFKAZaL+7s5ZsZf&#10;OKfzPlYihXDIUEMdY5tJGcqaHIahb4kTd/Sdw5hgV0nT4SWFu0Y+KzWRDi2nhhpbWtdUnvY/TsPq&#10;i/ON/f447PJjbotipng7OWk9eOhXryAi9fEm/ne/mzRfjcYvY/j7kwD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FOtmxQAAAN8AAAAPAAAAAAAAAAAAAAAAAJgCAABkcnMv&#10;ZG93bnJldi54bWxQSwUGAAAAAAQABAD1AAAAigMAAAAA&#10;" filled="f" stroked="f">
                  <v:textbox inset="0,0,0,0">
                    <w:txbxContent>
                      <w:p w:rsidR="00064976" w:rsidRDefault="00064976" w:rsidP="00064976">
                        <w:pPr>
                          <w:rPr>
                            <w:sz w:val="15"/>
                            <w:szCs w:val="15"/>
                          </w:rPr>
                        </w:pPr>
                        <w:r>
                          <w:rPr>
                            <w:rFonts w:hint="eastAsia"/>
                            <w:sz w:val="15"/>
                            <w:szCs w:val="15"/>
                          </w:rPr>
                          <w:t>70</w:t>
                        </w:r>
                      </w:p>
                    </w:txbxContent>
                  </v:textbox>
                </v:shape>
                <v:shape id="文本框 4621" o:spid="_x0000_s1400" type="#_x0000_t202" style="position:absolute;left:9138;top:5533;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Z1EcUA&#10;AADfAAAADwAAAGRycy9kb3ducmV2LnhtbERPW2vCMBR+F/YfwhH2pom7FO2MImODgTBW64OPZ82x&#10;DTYnXZNp9+/NYLDHj+++XA+uFWfqg/WsYTZVIIgrbyzXGvbl62QOIkRkg61n0vBDAdarm9ESc+Mv&#10;XNB5F2uRQjjkqKGJsculDFVDDsPUd8SJO/reYUywr6Xp8ZLCXSvvlMqkQ8upocGOnhuqTrtvp2Fz&#10;4OLFfr1/fhTHwpblQvE2O2l9Ox42TyAiDfFf/Od+M2m+un98yOD3TwIgV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xnURxQAAAN8AAAAPAAAAAAAAAAAAAAAAAJgCAABkcnMv&#10;ZG93bnJldi54bWxQSwUGAAAAAAQABAD1AAAAigMAAAAA&#10;" filled="f" stroked="f">
                  <v:textbox inset="0,0,0,0">
                    <w:txbxContent>
                      <w:p w:rsidR="00064976" w:rsidRDefault="00064976" w:rsidP="00064976">
                        <w:pPr>
                          <w:rPr>
                            <w:sz w:val="15"/>
                            <w:szCs w:val="15"/>
                          </w:rPr>
                        </w:pPr>
                        <w:r>
                          <w:rPr>
                            <w:rFonts w:hint="eastAsia"/>
                            <w:sz w:val="15"/>
                            <w:szCs w:val="15"/>
                          </w:rPr>
                          <w:t>80</w:t>
                        </w:r>
                      </w:p>
                    </w:txbxContent>
                  </v:textbox>
                </v:shape>
                <v:shape id="文本框 4622" o:spid="_x0000_s1401" type="#_x0000_t202" style="position:absolute;left:9468;top:5533;width:19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rQisUA&#10;AADfAAAADwAAAGRycy9kb3ducmV2LnhtbERPW2vCMBR+H/gfwhF8m8kuOu2MIsPBYCCr3YOPx+bY&#10;BpuTrsm0+/fLQNjjx3dfrHrXiDN1wXrWcDdWIIhLbyxXGj6L19sZiBCRDTaeScMPBVgtBzcLzIy/&#10;cE7nXaxECuGQoYY6xjaTMpQ1OQxj3xIn7ug7hzHBrpKmw0sKd428V2oqHVpODTW29FJTedp9Ow3r&#10;Pecb+7U9fOTH3BbFXPH79KT1aNivn0FE6uO/+Op+M2m+epg8PsHfnwR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itCKxQAAAN8AAAAPAAAAAAAAAAAAAAAAAJgCAABkcnMv&#10;ZG93bnJldi54bWxQSwUGAAAAAAQABAD1AAAAigMAAAAA&#10;" filled="f" stroked="f">
                  <v:textbox inset="0,0,0,0">
                    <w:txbxContent>
                      <w:p w:rsidR="00064976" w:rsidRDefault="00064976" w:rsidP="00064976">
                        <w:pPr>
                          <w:rPr>
                            <w:sz w:val="15"/>
                            <w:szCs w:val="15"/>
                          </w:rPr>
                        </w:pPr>
                        <w:r>
                          <w:rPr>
                            <w:rFonts w:hint="eastAsia"/>
                            <w:sz w:val="15"/>
                            <w:szCs w:val="15"/>
                          </w:rPr>
                          <w:t>90</w:t>
                        </w:r>
                      </w:p>
                    </w:txbxContent>
                  </v:textbox>
                </v:shape>
                <v:shape id="文本框 4623" o:spid="_x0000_s1402" type="#_x0000_t202" style="position:absolute;left:9678;top:5527;width:258;height:2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VE+MQA&#10;AADfAAAADwAAAGRycy9kb3ducmV2LnhtbERPTUsDMRC9C/0PYQrebGLVomvTUkRBEMTtevA4bqa7&#10;oZvJdhPb9d87B6HHx/tersfQqSMNyUe2cD0zoIjr6Dw3Fj6rl6t7UCkjO+wik4VfSrBeTS6WWLh4&#10;4pKO29woCeFUoIU2577QOtUtBUyz2BMLt4tDwCxwaLQb8CThodNzYxY6oGdpaLGnp5bq/fYnWNh8&#10;cfnsD+/fH+Wu9FX1YPhtsbf2cjpuHkFlGvNZ/O9+dTLf3NzdymD5IwD0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VRPjEAAAA3wAAAA8AAAAAAAAAAAAAAAAAmAIAAGRycy9k&#10;b3ducmV2LnhtbFBLBQYAAAAABAAEAPUAAACJAwAAAAA=&#10;" filled="f" stroked="f">
                  <v:textbox inset="0,0,0,0">
                    <w:txbxContent>
                      <w:p w:rsidR="00064976" w:rsidRDefault="00064976" w:rsidP="00064976">
                        <w:pPr>
                          <w:rPr>
                            <w:sz w:val="15"/>
                            <w:szCs w:val="15"/>
                          </w:rPr>
                        </w:pPr>
                        <w:r>
                          <w:rPr>
                            <w:rFonts w:hint="eastAsia"/>
                            <w:sz w:val="15"/>
                            <w:szCs w:val="15"/>
                          </w:rPr>
                          <w:t>cm</w:t>
                        </w:r>
                      </w:p>
                    </w:txbxContent>
                  </v:textbox>
                </v:shape>
              </v:group>
            </w:pict>
          </mc:Fallback>
        </mc:AlternateContent>
      </w:r>
      <w:r w:rsidRPr="008E0A7B">
        <w:rPr>
          <w:rFonts w:hint="eastAsia"/>
          <w:noProof/>
          <w:szCs w:val="21"/>
          <w:lang w:eastAsia="zh-TW"/>
        </w:rPr>
        <mc:AlternateContent>
          <mc:Choice Requires="wps">
            <w:drawing>
              <wp:anchor distT="0" distB="0" distL="114300" distR="114300" simplePos="0" relativeHeight="251661312" behindDoc="1" locked="0" layoutInCell="1" allowOverlap="1" wp14:anchorId="5A50E4D6" wp14:editId="6C67D6A8">
                <wp:simplePos x="0" y="0"/>
                <wp:positionH relativeFrom="column">
                  <wp:posOffset>-1626870</wp:posOffset>
                </wp:positionH>
                <wp:positionV relativeFrom="paragraph">
                  <wp:posOffset>4183380</wp:posOffset>
                </wp:positionV>
                <wp:extent cx="435610" cy="225425"/>
                <wp:effectExtent l="1905" t="1905" r="635" b="1270"/>
                <wp:wrapNone/>
                <wp:docPr id="103395" name="文本框 1033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610" cy="225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rFonts w:eastAsia="华文中宋"/>
                                <w:sz w:val="18"/>
                                <w:szCs w:val="18"/>
                              </w:rPr>
                            </w:pPr>
                            <w:r>
                              <w:rPr>
                                <w:rFonts w:eastAsia="华文中宋"/>
                                <w:sz w:val="18"/>
                                <w:szCs w:val="18"/>
                              </w:rPr>
                              <w:t>图</w:t>
                            </w:r>
                            <w:r>
                              <w:rPr>
                                <w:rFonts w:eastAsia="华文中宋" w:hint="eastAsia"/>
                                <w:sz w:val="18"/>
                                <w:szCs w:val="18"/>
                              </w:rPr>
                              <w:t>18</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shape id="文本框 103395" o:spid="_x0000_s1403" type="#_x0000_t202" style="position:absolute;left:0;text-align:left;margin-left:-128.1pt;margin-top:329.4pt;width:34.3pt;height:17.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" filled="f" stroked="f">
                <v:textbox inset="0,0,0,0">
                  <w:txbxContent>
                    <w:p w:rsidR="00064976" w:rsidRDefault="00064976" w:rsidP="00064976">
                      <w:pPr>
                        <w:rPr>
                          <w:rFonts w:eastAsia="华文中宋"/>
                          <w:sz w:val="18"/>
                          <w:szCs w:val="18"/>
                        </w:rPr>
                      </w:pPr>
                      <w:r>
                        <w:rPr>
                          <w:rFonts w:eastAsia="华文中宋"/>
                          <w:sz w:val="18"/>
                          <w:szCs w:val="18"/>
                        </w:rPr>
                        <w:t>图</w:t>
                      </w:r>
                      <w:r>
                        <w:rPr>
                          <w:rFonts w:eastAsia="华文中宋" w:hint="eastAsia"/>
                          <w:sz w:val="18"/>
                          <w:szCs w:val="18"/>
                        </w:rPr>
                        <w:t>18</w:t>
                      </w:r>
                    </w:p>
                  </w:txbxContent>
                </v:textbox>
              </v:shape>
            </w:pict>
          </mc:Fallback>
        </mc:AlternateContent>
      </w:r>
      <w:r>
        <w:rPr>
          <w:rFonts w:ascii="华文中宋" w:eastAsia="华文中宋" w:hAnsi="华文中宋" w:hint="eastAsia"/>
          <w:sz w:val="18"/>
          <w:szCs w:val="18"/>
        </w:rPr>
        <w:t xml:space="preserve"> </w:t>
      </w:r>
    </w:p>
    <w:p w:rsidR="00064976" w:rsidRPr="008E0A7B" w:rsidRDefault="00064976" w:rsidP="00064976">
      <w:pPr>
        <w:spacing w:line="440" w:lineRule="exact"/>
        <w:rPr>
          <w:rFonts w:hAnsi="宋体"/>
          <w:color w:val="FF0000"/>
          <w:szCs w:val="21"/>
        </w:rPr>
      </w:pPr>
    </w:p>
    <w:p w:rsidR="00064976" w:rsidRPr="008E0A7B" w:rsidRDefault="00064976" w:rsidP="00064976">
      <w:pPr>
        <w:spacing w:line="440" w:lineRule="exact"/>
        <w:rPr>
          <w:rFonts w:hAnsi="宋体"/>
          <w:color w:val="FF0000"/>
          <w:szCs w:val="21"/>
        </w:rPr>
      </w:pPr>
    </w:p>
    <w:p w:rsidR="00064976" w:rsidRPr="008E0A7B" w:rsidRDefault="00064976" w:rsidP="00064976">
      <w:pPr>
        <w:spacing w:line="440" w:lineRule="exact"/>
        <w:rPr>
          <w:rFonts w:hAnsi="宋体"/>
          <w:color w:val="FF0000"/>
          <w:szCs w:val="21"/>
        </w:rPr>
      </w:pPr>
    </w:p>
    <w:p w:rsidR="00064976" w:rsidRPr="008E0A7B" w:rsidRDefault="00064976" w:rsidP="00064976">
      <w:pPr>
        <w:spacing w:line="440" w:lineRule="exact"/>
        <w:rPr>
          <w:rFonts w:hAnsi="宋体"/>
          <w:color w:val="FF0000"/>
          <w:szCs w:val="21"/>
        </w:rPr>
      </w:pPr>
    </w:p>
    <w:p w:rsidR="00064976" w:rsidRDefault="00064976" w:rsidP="00064976">
      <w:pPr>
        <w:spacing w:line="360" w:lineRule="auto"/>
        <w:jc w:val="left"/>
      </w:pPr>
      <w:r w:rsidRPr="00AD62B0">
        <w:rPr>
          <w:color w:val="000000"/>
          <w:szCs w:val="21"/>
        </w:rPr>
        <w:t>2</w:t>
      </w:r>
      <w:r>
        <w:rPr>
          <w:color w:val="000000"/>
          <w:szCs w:val="21"/>
        </w:rPr>
        <w:t>1</w:t>
      </w:r>
      <w:r w:rsidRPr="00AD62B0">
        <w:rPr>
          <w:szCs w:val="21"/>
        </w:rPr>
        <w:t>．</w:t>
      </w:r>
      <w:r w:rsidRPr="009C6CFF">
        <w:rPr>
          <w:rFonts w:hint="eastAsia"/>
          <w:b/>
          <w:szCs w:val="21"/>
        </w:rPr>
        <w:t>（</w:t>
      </w:r>
      <w:r w:rsidRPr="009C6CFF">
        <w:rPr>
          <w:rFonts w:hint="eastAsia"/>
          <w:b/>
          <w:szCs w:val="21"/>
        </w:rPr>
        <w:t>2</w:t>
      </w:r>
      <w:r w:rsidRPr="009C6CFF">
        <w:rPr>
          <w:b/>
          <w:szCs w:val="21"/>
        </w:rPr>
        <w:t>020</w:t>
      </w:r>
      <w:r>
        <w:rPr>
          <w:rFonts w:hint="eastAsia"/>
          <w:b/>
          <w:szCs w:val="21"/>
        </w:rPr>
        <w:t>闵行</w:t>
      </w:r>
      <w:r w:rsidRPr="009C6CFF">
        <w:rPr>
          <w:rFonts w:hint="eastAsia"/>
          <w:b/>
          <w:szCs w:val="21"/>
        </w:rPr>
        <w:t>二模）</w:t>
      </w:r>
      <w:r w:rsidRPr="00AD62B0">
        <w:rPr>
          <w:rFonts w:hint="eastAsia"/>
        </w:rPr>
        <w:t>进行“验证凸透镜成像规律”实验时，当蜡烛、凸透镜和光</w:t>
      </w:r>
      <w:proofErr w:type="gramStart"/>
      <w:r w:rsidRPr="00AD62B0">
        <w:rPr>
          <w:rFonts w:hint="eastAsia"/>
        </w:rPr>
        <w:t>屏分别</w:t>
      </w:r>
      <w:proofErr w:type="gramEnd"/>
      <w:r w:rsidRPr="00AD62B0">
        <w:rPr>
          <w:rFonts w:hint="eastAsia"/>
        </w:rPr>
        <w:t>位于如图</w:t>
      </w:r>
      <w:r w:rsidRPr="00AD62B0">
        <w:rPr>
          <w:rFonts w:hint="eastAsia"/>
        </w:rPr>
        <w:t>14</w:t>
      </w:r>
      <w:r w:rsidRPr="00AD62B0">
        <w:rPr>
          <w:rFonts w:hint="eastAsia"/>
        </w:rPr>
        <w:t>所示位置时，光屏上恰好出现</w:t>
      </w:r>
      <w:proofErr w:type="gramStart"/>
      <w:r w:rsidRPr="00AD62B0">
        <w:rPr>
          <w:rFonts w:hint="eastAsia"/>
        </w:rPr>
        <w:t>一</w:t>
      </w:r>
      <w:proofErr w:type="gramEnd"/>
      <w:r w:rsidRPr="00AD62B0">
        <w:rPr>
          <w:rFonts w:hint="eastAsia"/>
        </w:rPr>
        <w:t>清晰的像，此时像距为</w:t>
      </w:r>
      <w:r w:rsidRPr="00AD62B0">
        <w:rPr>
          <w:rFonts w:hint="eastAsia"/>
          <w:u w:val="single"/>
        </w:rPr>
        <w:t xml:space="preserve">  </w:t>
      </w:r>
      <w:r>
        <w:rPr>
          <w:rFonts w:hint="eastAsia"/>
          <w:u w:val="single"/>
        </w:rPr>
        <w:t xml:space="preserve"> </w:t>
      </w:r>
      <w:r>
        <w:rPr>
          <w:u w:val="single"/>
        </w:rPr>
        <w:t xml:space="preserve">  </w:t>
      </w:r>
      <w:r w:rsidRPr="00AD62B0">
        <w:rPr>
          <w:rFonts w:hint="eastAsia"/>
          <w:u w:val="single"/>
        </w:rPr>
        <w:t xml:space="preserve">  </w:t>
      </w:r>
      <w:r w:rsidRPr="00AD62B0">
        <w:rPr>
          <w:rFonts w:hint="eastAsia"/>
        </w:rPr>
        <w:t>厘米，该像一定比物体</w:t>
      </w:r>
      <w:r w:rsidRPr="00AD62B0">
        <w:rPr>
          <w:rFonts w:hint="eastAsia"/>
          <w:u w:val="single"/>
        </w:rPr>
        <w:t xml:space="preserve">  </w:t>
      </w:r>
      <w:r>
        <w:rPr>
          <w:rFonts w:hint="eastAsia"/>
          <w:u w:val="single"/>
        </w:rPr>
        <w:t xml:space="preserve"> </w:t>
      </w:r>
      <w:r w:rsidRPr="00AD62B0">
        <w:rPr>
          <w:rFonts w:hint="eastAsia"/>
          <w:u w:val="single"/>
        </w:rPr>
        <w:t xml:space="preserve">  </w:t>
      </w:r>
      <w:r>
        <w:rPr>
          <w:u w:val="single"/>
        </w:rPr>
        <w:t xml:space="preserve">  </w:t>
      </w:r>
      <w:r w:rsidRPr="00AD62B0">
        <w:rPr>
          <w:rFonts w:hint="eastAsia"/>
        </w:rPr>
        <w:t>（选填“大”或“小”）</w:t>
      </w:r>
      <w:r w:rsidRPr="00AD62B0">
        <w:t>。</w:t>
      </w:r>
      <w:r w:rsidRPr="00AD62B0">
        <w:rPr>
          <w:rFonts w:hint="eastAsia"/>
        </w:rPr>
        <w:t>利用这个成像规律可以制成</w:t>
      </w:r>
      <w:r w:rsidRPr="00AD62B0">
        <w:rPr>
          <w:rFonts w:hint="eastAsia"/>
          <w:u w:val="single"/>
        </w:rPr>
        <w:t xml:space="preserve">   </w:t>
      </w:r>
      <w:r>
        <w:rPr>
          <w:u w:val="single"/>
        </w:rPr>
        <w:t xml:space="preserve">  </w:t>
      </w:r>
      <w:r w:rsidRPr="00AD62B0">
        <w:rPr>
          <w:rFonts w:hint="eastAsia"/>
          <w:u w:val="single"/>
        </w:rPr>
        <w:t xml:space="preserve"> </w:t>
      </w:r>
      <w:r w:rsidRPr="00AD62B0">
        <w:rPr>
          <w:rFonts w:hint="eastAsia"/>
        </w:rPr>
        <w:t>（选填“幻灯机”或“放大镜”）。</w:t>
      </w:r>
    </w:p>
    <w:p w:rsidR="00064976" w:rsidRDefault="00064976" w:rsidP="00064976">
      <w:pPr>
        <w:spacing w:line="360" w:lineRule="auto"/>
        <w:ind w:firstLineChars="800" w:firstLine="1680"/>
        <w:jc w:val="left"/>
      </w:pPr>
      <w:r>
        <w:rPr>
          <w:rFonts w:ascii="Calibri" w:hAnsi="宋体"/>
          <w:noProof/>
          <w:lang w:eastAsia="zh-TW"/>
        </w:rPr>
        <mc:AlternateContent>
          <mc:Choice Requires="wpg">
            <w:drawing>
              <wp:inline distT="0" distB="0" distL="0" distR="0" wp14:anchorId="115F1434" wp14:editId="0796C43E">
                <wp:extent cx="2580640" cy="1235075"/>
                <wp:effectExtent l="38100" t="0" r="10160" b="3175"/>
                <wp:docPr id="100227" name="组合 100227"/>
                <wp:cNvGraphicFramePr/>
                <a:graphic xmlns:a="http://schemas.openxmlformats.org/drawingml/2006/main">
                  <a:graphicData uri="http://schemas.microsoft.com/office/word/2010/wordprocessingGroup">
                    <wpg:wgp>
                      <wpg:cNvGrpSpPr/>
                      <wpg:grpSpPr>
                        <a:xfrm>
                          <a:off x="0" y="0"/>
                          <a:ext cx="2580640" cy="1235075"/>
                          <a:chOff x="1199" y="11798"/>
                          <a:chExt cx="4064" cy="1945"/>
                        </a:xfrm>
                      </wpg:grpSpPr>
                      <wps:wsp>
                        <wps:cNvPr id="100228" name="Text Box 249"/>
                        <wps:cNvSpPr txBox="1">
                          <a:spLocks noChangeArrowheads="1"/>
                        </wps:cNvSpPr>
                        <wps:spPr bwMode="auto">
                          <a:xfrm>
                            <a:off x="2716" y="13380"/>
                            <a:ext cx="926" cy="36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8"/>
                                  <w:szCs w:val="18"/>
                                </w:rPr>
                              </w:pPr>
                              <w:r>
                                <w:rPr>
                                  <w:rFonts w:hint="eastAsia"/>
                                  <w:sz w:val="18"/>
                                  <w:szCs w:val="18"/>
                                </w:rPr>
                                <w:t xml:space="preserve">    </w:t>
                              </w:r>
                              <w:r>
                                <w:rPr>
                                  <w:rFonts w:hint="eastAsia"/>
                                  <w:sz w:val="18"/>
                                  <w:szCs w:val="18"/>
                                </w:rPr>
                                <w:t>图</w:t>
                              </w:r>
                              <w:r>
                                <w:rPr>
                                  <w:sz w:val="18"/>
                                  <w:szCs w:val="18"/>
                                </w:rPr>
                                <w:t>1</w:t>
                              </w:r>
                              <w:r>
                                <w:rPr>
                                  <w:rFonts w:hint="eastAsia"/>
                                  <w:sz w:val="18"/>
                                  <w:szCs w:val="18"/>
                                </w:rPr>
                                <w:t>4</w:t>
                              </w:r>
                            </w:p>
                          </w:txbxContent>
                        </wps:txbx>
                        <wps:bodyPr rot="0" vert="horz" wrap="square" lIns="0" tIns="0" rIns="0" bIns="0" anchor="t" anchorCtr="0" upright="1"/>
                      </wps:wsp>
                      <wpg:grpSp>
                        <wpg:cNvPr id="100229" name="Group 250"/>
                        <wpg:cNvGrpSpPr/>
                        <wpg:grpSpPr>
                          <a:xfrm>
                            <a:off x="1199" y="11798"/>
                            <a:ext cx="4064" cy="1588"/>
                            <a:chOff x="1139" y="11798"/>
                            <a:chExt cx="4064" cy="1588"/>
                          </a:xfrm>
                        </wpg:grpSpPr>
                        <wps:wsp>
                          <wps:cNvPr id="100230" name="AutoShape 251"/>
                          <wps:cNvSpPr>
                            <a:spLocks noChangeAspect="1" noChangeArrowheads="1"/>
                          </wps:cNvSpPr>
                          <wps:spPr bwMode="auto">
                            <a:xfrm flipV="1">
                              <a:off x="1139" y="12696"/>
                              <a:ext cx="3883" cy="128"/>
                            </a:xfrm>
                            <a:prstGeom prst="parallelogram">
                              <a:avLst>
                                <a:gd name="adj" fmla="val 153646"/>
                              </a:avLst>
                            </a:prstGeom>
                            <a:solidFill>
                              <a:srgbClr val="FFFFFF"/>
                            </a:solidFill>
                            <a:ln w="9525">
                              <a:solidFill>
                                <a:srgbClr val="000000"/>
                              </a:solidFill>
                              <a:miter lim="800000"/>
                              <a:headEnd/>
                              <a:tailEnd/>
                            </a:ln>
                          </wps:spPr>
                          <wps:bodyPr rot="0" vert="horz" wrap="square" anchor="t" anchorCtr="0" upright="1"/>
                        </wps:wsp>
                        <wps:wsp>
                          <wps:cNvPr id="100231" name="Line 252"/>
                          <wps:cNvCnPr>
                            <a:cxnSpLocks noChangeAspect="1" noChangeShapeType="1"/>
                          </wps:cNvCnPr>
                          <wps:spPr bwMode="auto">
                            <a:xfrm flipH="1">
                              <a:off x="1141" y="12696"/>
                              <a:ext cx="0"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0232" name="Group 253"/>
                          <wpg:cNvGrpSpPr/>
                          <wpg:grpSpPr>
                            <a:xfrm>
                              <a:off x="1142" y="12824"/>
                              <a:ext cx="4061" cy="562"/>
                              <a:chOff x="5408" y="13597"/>
                              <a:chExt cx="4253" cy="562"/>
                            </a:xfrm>
                          </wpg:grpSpPr>
                          <wpg:grpSp>
                            <wpg:cNvPr id="100233" name="Group 254"/>
                            <wpg:cNvGrpSpPr/>
                            <wpg:grpSpPr>
                              <a:xfrm>
                                <a:off x="8785" y="13829"/>
                                <a:ext cx="397" cy="330"/>
                                <a:chOff x="2415" y="12378"/>
                                <a:chExt cx="397" cy="330"/>
                              </a:xfrm>
                            </wpg:grpSpPr>
                            <wps:wsp>
                              <wps:cNvPr id="100234" name="Line 255"/>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35" name="Line 256"/>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36" name="Line 257"/>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37" name="Line 258"/>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38" name="Line 259"/>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39" name="Line 260"/>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40" name="Line 261"/>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41" name="Line 262"/>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42" name="Line 263"/>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243" name="Group 264"/>
                            <wpg:cNvGrpSpPr/>
                            <wpg:grpSpPr>
                              <a:xfrm>
                                <a:off x="5874" y="13826"/>
                                <a:ext cx="397" cy="330"/>
                                <a:chOff x="2415" y="12378"/>
                                <a:chExt cx="397" cy="330"/>
                              </a:xfrm>
                            </wpg:grpSpPr>
                            <wps:wsp>
                              <wps:cNvPr id="100244" name="Line 265"/>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45" name="Line 266"/>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46" name="Line 267"/>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47" name="Line 268"/>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48" name="Line 269"/>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49" name="Line 270"/>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50" name="Line 271"/>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51" name="Line 272"/>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52" name="Line 273"/>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253" name="Rectangle 274"/>
                            <wps:cNvSpPr>
                              <a:spLocks noChangeAspect="1" noChangeArrowheads="1"/>
                            </wps:cNvSpPr>
                            <wps:spPr bwMode="auto">
                              <a:xfrm>
                                <a:off x="5607" y="13597"/>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100254" name="Line 275"/>
                            <wps:cNvCnPr>
                              <a:cxnSpLocks noChangeAspect="1" noChangeShapeType="1"/>
                            </wps:cNvCnPr>
                            <wps:spPr bwMode="auto">
                              <a:xfrm>
                                <a:off x="583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55" name="Line 276"/>
                            <wps:cNvCnPr>
                              <a:cxnSpLocks noChangeAspect="1" noChangeShapeType="1"/>
                            </wps:cNvCnPr>
                            <wps:spPr bwMode="auto">
                              <a:xfrm>
                                <a:off x="587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56" name="Line 277"/>
                            <wps:cNvCnPr>
                              <a:cxnSpLocks noChangeAspect="1" noChangeShapeType="1"/>
                            </wps:cNvCnPr>
                            <wps:spPr bwMode="auto">
                              <a:xfrm>
                                <a:off x="590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57" name="Line 278"/>
                            <wps:cNvCnPr>
                              <a:cxnSpLocks noChangeAspect="1" noChangeShapeType="1"/>
                            </wps:cNvCnPr>
                            <wps:spPr bwMode="auto">
                              <a:xfrm>
                                <a:off x="594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58" name="Line 279"/>
                            <wps:cNvCnPr>
                              <a:cxnSpLocks noChangeAspect="1" noChangeShapeType="1"/>
                            </wps:cNvCnPr>
                            <wps:spPr bwMode="auto">
                              <a:xfrm>
                                <a:off x="598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59" name="Line 280"/>
                            <wps:cNvCnPr>
                              <a:cxnSpLocks noChangeAspect="1" noChangeShapeType="1"/>
                            </wps:cNvCnPr>
                            <wps:spPr bwMode="auto">
                              <a:xfrm>
                                <a:off x="601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0" name="Line 281"/>
                            <wps:cNvCnPr>
                              <a:cxnSpLocks noChangeAspect="1" noChangeShapeType="1"/>
                            </wps:cNvCnPr>
                            <wps:spPr bwMode="auto">
                              <a:xfrm>
                                <a:off x="605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1" name="Line 282"/>
                            <wps:cNvCnPr>
                              <a:cxnSpLocks noChangeAspect="1" noChangeShapeType="1"/>
                            </wps:cNvCnPr>
                            <wps:spPr bwMode="auto">
                              <a:xfrm>
                                <a:off x="608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2" name="Line 283"/>
                            <wps:cNvCnPr>
                              <a:cxnSpLocks noChangeAspect="1" noChangeShapeType="1"/>
                            </wps:cNvCnPr>
                            <wps:spPr bwMode="auto">
                              <a:xfrm>
                                <a:off x="612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3" name="Line 284"/>
                            <wps:cNvCnPr>
                              <a:cxnSpLocks noChangeAspect="1" noChangeShapeType="1"/>
                            </wps:cNvCnPr>
                            <wps:spPr bwMode="auto">
                              <a:xfrm>
                                <a:off x="616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4" name="Line 285"/>
                            <wps:cNvCnPr>
                              <a:cxnSpLocks noChangeAspect="1" noChangeShapeType="1"/>
                            </wps:cNvCnPr>
                            <wps:spPr bwMode="auto">
                              <a:xfrm>
                                <a:off x="619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5" name="Line 286"/>
                            <wps:cNvCnPr>
                              <a:cxnSpLocks noChangeAspect="1" noChangeShapeType="1"/>
                            </wps:cNvCnPr>
                            <wps:spPr bwMode="auto">
                              <a:xfrm>
                                <a:off x="623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6" name="Line 287"/>
                            <wps:cNvCnPr>
                              <a:cxnSpLocks noChangeAspect="1" noChangeShapeType="1"/>
                            </wps:cNvCnPr>
                            <wps:spPr bwMode="auto">
                              <a:xfrm>
                                <a:off x="626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7" name="Line 288"/>
                            <wps:cNvCnPr>
                              <a:cxnSpLocks noChangeAspect="1" noChangeShapeType="1"/>
                            </wps:cNvCnPr>
                            <wps:spPr bwMode="auto">
                              <a:xfrm>
                                <a:off x="630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8" name="Line 289"/>
                            <wps:cNvCnPr>
                              <a:cxnSpLocks noChangeAspect="1" noChangeShapeType="1"/>
                            </wps:cNvCnPr>
                            <wps:spPr bwMode="auto">
                              <a:xfrm>
                                <a:off x="633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69" name="Line 290"/>
                            <wps:cNvCnPr>
                              <a:cxnSpLocks noChangeAspect="1" noChangeShapeType="1"/>
                            </wps:cNvCnPr>
                            <wps:spPr bwMode="auto">
                              <a:xfrm>
                                <a:off x="637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0" name="Line 291"/>
                            <wps:cNvCnPr>
                              <a:cxnSpLocks noChangeAspect="1" noChangeShapeType="1"/>
                            </wps:cNvCnPr>
                            <wps:spPr bwMode="auto">
                              <a:xfrm>
                                <a:off x="641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1" name="Line 292"/>
                            <wps:cNvCnPr>
                              <a:cxnSpLocks noChangeAspect="1" noChangeShapeType="1"/>
                            </wps:cNvCnPr>
                            <wps:spPr bwMode="auto">
                              <a:xfrm>
                                <a:off x="644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2" name="Line 293"/>
                            <wps:cNvCnPr>
                              <a:cxnSpLocks noChangeAspect="1" noChangeShapeType="1"/>
                            </wps:cNvCnPr>
                            <wps:spPr bwMode="auto">
                              <a:xfrm>
                                <a:off x="648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3" name="Line 294"/>
                            <wps:cNvCnPr>
                              <a:cxnSpLocks noChangeAspect="1" noChangeShapeType="1"/>
                            </wps:cNvCnPr>
                            <wps:spPr bwMode="auto">
                              <a:xfrm>
                                <a:off x="651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4" name="Line 295"/>
                            <wps:cNvCnPr>
                              <a:cxnSpLocks noChangeAspect="1" noChangeShapeType="1"/>
                            </wps:cNvCnPr>
                            <wps:spPr bwMode="auto">
                              <a:xfrm>
                                <a:off x="655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5" name="Line 296"/>
                            <wps:cNvCnPr>
                              <a:cxnSpLocks noChangeAspect="1" noChangeShapeType="1"/>
                            </wps:cNvCnPr>
                            <wps:spPr bwMode="auto">
                              <a:xfrm>
                                <a:off x="659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6" name="Line 297"/>
                            <wps:cNvCnPr>
                              <a:cxnSpLocks noChangeAspect="1" noChangeShapeType="1"/>
                            </wps:cNvCnPr>
                            <wps:spPr bwMode="auto">
                              <a:xfrm>
                                <a:off x="662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7" name="Line 298"/>
                            <wps:cNvCnPr>
                              <a:cxnSpLocks noChangeAspect="1" noChangeShapeType="1"/>
                            </wps:cNvCnPr>
                            <wps:spPr bwMode="auto">
                              <a:xfrm>
                                <a:off x="666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8" name="Line 299"/>
                            <wps:cNvCnPr>
                              <a:cxnSpLocks noChangeAspect="1" noChangeShapeType="1"/>
                            </wps:cNvCnPr>
                            <wps:spPr bwMode="auto">
                              <a:xfrm>
                                <a:off x="669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79" name="Line 300"/>
                            <wps:cNvCnPr>
                              <a:cxnSpLocks noChangeAspect="1" noChangeShapeType="1"/>
                            </wps:cNvCnPr>
                            <wps:spPr bwMode="auto">
                              <a:xfrm>
                                <a:off x="6734"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0" name="Line 301"/>
                            <wps:cNvCnPr>
                              <a:cxnSpLocks noChangeAspect="1" noChangeShapeType="1"/>
                            </wps:cNvCnPr>
                            <wps:spPr bwMode="auto">
                              <a:xfrm>
                                <a:off x="677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1" name="Line 302"/>
                            <wps:cNvCnPr>
                              <a:cxnSpLocks noChangeAspect="1" noChangeShapeType="1"/>
                            </wps:cNvCnPr>
                            <wps:spPr bwMode="auto">
                              <a:xfrm>
                                <a:off x="680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2" name="Line 303"/>
                            <wps:cNvCnPr>
                              <a:cxnSpLocks noChangeAspect="1" noChangeShapeType="1"/>
                            </wps:cNvCnPr>
                            <wps:spPr bwMode="auto">
                              <a:xfrm>
                                <a:off x="684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3" name="Line 304"/>
                            <wps:cNvCnPr>
                              <a:cxnSpLocks noChangeAspect="1" noChangeShapeType="1"/>
                            </wps:cNvCnPr>
                            <wps:spPr bwMode="auto">
                              <a:xfrm>
                                <a:off x="687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4" name="Line 305"/>
                            <wps:cNvCnPr>
                              <a:cxnSpLocks noChangeAspect="1" noChangeShapeType="1"/>
                            </wps:cNvCnPr>
                            <wps:spPr bwMode="auto">
                              <a:xfrm>
                                <a:off x="6914"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5" name="Line 306"/>
                            <wps:cNvCnPr>
                              <a:cxnSpLocks noChangeAspect="1" noChangeShapeType="1"/>
                            </wps:cNvCnPr>
                            <wps:spPr bwMode="auto">
                              <a:xfrm>
                                <a:off x="694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6" name="Line 307"/>
                            <wps:cNvCnPr>
                              <a:cxnSpLocks noChangeAspect="1" noChangeShapeType="1"/>
                            </wps:cNvCnPr>
                            <wps:spPr bwMode="auto">
                              <a:xfrm>
                                <a:off x="698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7" name="Line 308"/>
                            <wps:cNvCnPr>
                              <a:cxnSpLocks noChangeAspect="1" noChangeShapeType="1"/>
                            </wps:cNvCnPr>
                            <wps:spPr bwMode="auto">
                              <a:xfrm>
                                <a:off x="702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8" name="Line 309"/>
                            <wps:cNvCnPr>
                              <a:cxnSpLocks noChangeAspect="1" noChangeShapeType="1"/>
                            </wps:cNvCnPr>
                            <wps:spPr bwMode="auto">
                              <a:xfrm>
                                <a:off x="705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89" name="Line 310"/>
                            <wps:cNvCnPr>
                              <a:cxnSpLocks noChangeAspect="1" noChangeShapeType="1"/>
                            </wps:cNvCnPr>
                            <wps:spPr bwMode="auto">
                              <a:xfrm>
                                <a:off x="7093"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0" name="Line 311"/>
                            <wps:cNvCnPr>
                              <a:cxnSpLocks noChangeAspect="1" noChangeShapeType="1"/>
                            </wps:cNvCnPr>
                            <wps:spPr bwMode="auto">
                              <a:xfrm>
                                <a:off x="712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1" name="Line 312"/>
                            <wps:cNvCnPr>
                              <a:cxnSpLocks noChangeAspect="1" noChangeShapeType="1"/>
                            </wps:cNvCnPr>
                            <wps:spPr bwMode="auto">
                              <a:xfrm>
                                <a:off x="716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2" name="Line 313"/>
                            <wps:cNvCnPr>
                              <a:cxnSpLocks noChangeAspect="1" noChangeShapeType="1"/>
                            </wps:cNvCnPr>
                            <wps:spPr bwMode="auto">
                              <a:xfrm>
                                <a:off x="720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3" name="Line 314"/>
                            <wps:cNvCnPr>
                              <a:cxnSpLocks noChangeAspect="1" noChangeShapeType="1"/>
                            </wps:cNvCnPr>
                            <wps:spPr bwMode="auto">
                              <a:xfrm>
                                <a:off x="723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4" name="Line 315"/>
                            <wps:cNvCnPr>
                              <a:cxnSpLocks noChangeAspect="1" noChangeShapeType="1"/>
                            </wps:cNvCnPr>
                            <wps:spPr bwMode="auto">
                              <a:xfrm>
                                <a:off x="7272"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5" name="Line 316"/>
                            <wps:cNvCnPr>
                              <a:cxnSpLocks noChangeAspect="1" noChangeShapeType="1"/>
                            </wps:cNvCnPr>
                            <wps:spPr bwMode="auto">
                              <a:xfrm>
                                <a:off x="730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6" name="Line 317"/>
                            <wps:cNvCnPr>
                              <a:cxnSpLocks noChangeAspect="1" noChangeShapeType="1"/>
                            </wps:cNvCnPr>
                            <wps:spPr bwMode="auto">
                              <a:xfrm>
                                <a:off x="734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7" name="Line 318"/>
                            <wps:cNvCnPr>
                              <a:cxnSpLocks noChangeAspect="1" noChangeShapeType="1"/>
                            </wps:cNvCnPr>
                            <wps:spPr bwMode="auto">
                              <a:xfrm>
                                <a:off x="738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8" name="Line 319"/>
                            <wps:cNvCnPr>
                              <a:cxnSpLocks noChangeAspect="1" noChangeShapeType="1"/>
                            </wps:cNvCnPr>
                            <wps:spPr bwMode="auto">
                              <a:xfrm>
                                <a:off x="741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299" name="Line 320"/>
                            <wps:cNvCnPr>
                              <a:cxnSpLocks noChangeAspect="1" noChangeShapeType="1"/>
                            </wps:cNvCnPr>
                            <wps:spPr bwMode="auto">
                              <a:xfrm>
                                <a:off x="7452"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0" name="Line 321"/>
                            <wps:cNvCnPr>
                              <a:cxnSpLocks noChangeAspect="1" noChangeShapeType="1"/>
                            </wps:cNvCnPr>
                            <wps:spPr bwMode="auto">
                              <a:xfrm>
                                <a:off x="748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1" name="Line 322"/>
                            <wps:cNvCnPr>
                              <a:cxnSpLocks noChangeAspect="1" noChangeShapeType="1"/>
                            </wps:cNvCnPr>
                            <wps:spPr bwMode="auto">
                              <a:xfrm>
                                <a:off x="752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2" name="Line 323"/>
                            <wps:cNvCnPr>
                              <a:cxnSpLocks noChangeAspect="1" noChangeShapeType="1"/>
                            </wps:cNvCnPr>
                            <wps:spPr bwMode="auto">
                              <a:xfrm>
                                <a:off x="755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3" name="Line 324"/>
                            <wps:cNvCnPr>
                              <a:cxnSpLocks noChangeAspect="1" noChangeShapeType="1"/>
                            </wps:cNvCnPr>
                            <wps:spPr bwMode="auto">
                              <a:xfrm>
                                <a:off x="759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4" name="Line 325"/>
                            <wps:cNvCnPr>
                              <a:cxnSpLocks noChangeAspect="1" noChangeShapeType="1"/>
                            </wps:cNvCnPr>
                            <wps:spPr bwMode="auto">
                              <a:xfrm>
                                <a:off x="7631"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5" name="Line 326"/>
                            <wps:cNvCnPr>
                              <a:cxnSpLocks noChangeAspect="1" noChangeShapeType="1"/>
                            </wps:cNvCnPr>
                            <wps:spPr bwMode="auto">
                              <a:xfrm>
                                <a:off x="766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6" name="Line 327"/>
                            <wps:cNvCnPr>
                              <a:cxnSpLocks noChangeAspect="1" noChangeShapeType="1"/>
                            </wps:cNvCnPr>
                            <wps:spPr bwMode="auto">
                              <a:xfrm>
                                <a:off x="770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7" name="Line 328"/>
                            <wps:cNvCnPr>
                              <a:cxnSpLocks noChangeAspect="1" noChangeShapeType="1"/>
                            </wps:cNvCnPr>
                            <wps:spPr bwMode="auto">
                              <a:xfrm>
                                <a:off x="773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8" name="Line 329"/>
                            <wps:cNvCnPr>
                              <a:cxnSpLocks noChangeAspect="1" noChangeShapeType="1"/>
                            </wps:cNvCnPr>
                            <wps:spPr bwMode="auto">
                              <a:xfrm>
                                <a:off x="777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09" name="Line 330"/>
                            <wps:cNvCnPr>
                              <a:cxnSpLocks noChangeAspect="1" noChangeShapeType="1"/>
                            </wps:cNvCnPr>
                            <wps:spPr bwMode="auto">
                              <a:xfrm>
                                <a:off x="7810"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0" name="Line 331"/>
                            <wps:cNvCnPr>
                              <a:cxnSpLocks noChangeAspect="1" noChangeShapeType="1"/>
                            </wps:cNvCnPr>
                            <wps:spPr bwMode="auto">
                              <a:xfrm>
                                <a:off x="784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1" name="Line 332"/>
                            <wps:cNvCnPr>
                              <a:cxnSpLocks noChangeAspect="1" noChangeShapeType="1"/>
                            </wps:cNvCnPr>
                            <wps:spPr bwMode="auto">
                              <a:xfrm>
                                <a:off x="788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2" name="Line 333"/>
                            <wps:cNvCnPr>
                              <a:cxnSpLocks noChangeAspect="1" noChangeShapeType="1"/>
                            </wps:cNvCnPr>
                            <wps:spPr bwMode="auto">
                              <a:xfrm>
                                <a:off x="791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3" name="Line 334"/>
                            <wps:cNvCnPr>
                              <a:cxnSpLocks noChangeAspect="1" noChangeShapeType="1"/>
                            </wps:cNvCnPr>
                            <wps:spPr bwMode="auto">
                              <a:xfrm>
                                <a:off x="795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4" name="Line 335"/>
                            <wps:cNvCnPr>
                              <a:cxnSpLocks noChangeAspect="1" noChangeShapeType="1"/>
                            </wps:cNvCnPr>
                            <wps:spPr bwMode="auto">
                              <a:xfrm>
                                <a:off x="7990"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5" name="Line 336"/>
                            <wps:cNvCnPr>
                              <a:cxnSpLocks noChangeAspect="1" noChangeShapeType="1"/>
                            </wps:cNvCnPr>
                            <wps:spPr bwMode="auto">
                              <a:xfrm>
                                <a:off x="802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6" name="Line 337"/>
                            <wps:cNvCnPr>
                              <a:cxnSpLocks noChangeAspect="1" noChangeShapeType="1"/>
                            </wps:cNvCnPr>
                            <wps:spPr bwMode="auto">
                              <a:xfrm>
                                <a:off x="806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7" name="Line 338"/>
                            <wps:cNvCnPr>
                              <a:cxnSpLocks noChangeAspect="1" noChangeShapeType="1"/>
                            </wps:cNvCnPr>
                            <wps:spPr bwMode="auto">
                              <a:xfrm>
                                <a:off x="809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8" name="Line 339"/>
                            <wps:cNvCnPr>
                              <a:cxnSpLocks noChangeAspect="1" noChangeShapeType="1"/>
                            </wps:cNvCnPr>
                            <wps:spPr bwMode="auto">
                              <a:xfrm>
                                <a:off x="813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19" name="Line 340"/>
                            <wps:cNvCnPr>
                              <a:cxnSpLocks noChangeAspect="1" noChangeShapeType="1"/>
                            </wps:cNvCnPr>
                            <wps:spPr bwMode="auto">
                              <a:xfrm>
                                <a:off x="8169"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0" name="Line 341"/>
                            <wps:cNvCnPr>
                              <a:cxnSpLocks noChangeAspect="1" noChangeShapeType="1"/>
                            </wps:cNvCnPr>
                            <wps:spPr bwMode="auto">
                              <a:xfrm>
                                <a:off x="820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1" name="Line 342"/>
                            <wps:cNvCnPr>
                              <a:cxnSpLocks noChangeAspect="1" noChangeShapeType="1"/>
                            </wps:cNvCnPr>
                            <wps:spPr bwMode="auto">
                              <a:xfrm>
                                <a:off x="824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2" name="Line 343"/>
                            <wps:cNvCnPr>
                              <a:cxnSpLocks noChangeAspect="1" noChangeShapeType="1"/>
                            </wps:cNvCnPr>
                            <wps:spPr bwMode="auto">
                              <a:xfrm>
                                <a:off x="827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3" name="Line 344"/>
                            <wps:cNvCnPr>
                              <a:cxnSpLocks noChangeAspect="1" noChangeShapeType="1"/>
                            </wps:cNvCnPr>
                            <wps:spPr bwMode="auto">
                              <a:xfrm>
                                <a:off x="831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4" name="Line 345"/>
                            <wps:cNvCnPr>
                              <a:cxnSpLocks noChangeAspect="1" noChangeShapeType="1"/>
                            </wps:cNvCnPr>
                            <wps:spPr bwMode="auto">
                              <a:xfrm>
                                <a:off x="8348"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5" name="Line 346"/>
                            <wps:cNvCnPr>
                              <a:cxnSpLocks noChangeAspect="1" noChangeShapeType="1"/>
                            </wps:cNvCnPr>
                            <wps:spPr bwMode="auto">
                              <a:xfrm>
                                <a:off x="838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6" name="Line 347"/>
                            <wps:cNvCnPr>
                              <a:cxnSpLocks noChangeAspect="1" noChangeShapeType="1"/>
                            </wps:cNvCnPr>
                            <wps:spPr bwMode="auto">
                              <a:xfrm>
                                <a:off x="842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7" name="Line 348"/>
                            <wps:cNvCnPr>
                              <a:cxnSpLocks noChangeAspect="1" noChangeShapeType="1"/>
                            </wps:cNvCnPr>
                            <wps:spPr bwMode="auto">
                              <a:xfrm>
                                <a:off x="845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8" name="Line 349"/>
                            <wps:cNvCnPr>
                              <a:cxnSpLocks noChangeAspect="1" noChangeShapeType="1"/>
                            </wps:cNvCnPr>
                            <wps:spPr bwMode="auto">
                              <a:xfrm>
                                <a:off x="849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29" name="Line 350"/>
                            <wps:cNvCnPr>
                              <a:cxnSpLocks noChangeAspect="1" noChangeShapeType="1"/>
                            </wps:cNvCnPr>
                            <wps:spPr bwMode="auto">
                              <a:xfrm>
                                <a:off x="8528"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0" name="Line 351"/>
                            <wps:cNvCnPr>
                              <a:cxnSpLocks noChangeAspect="1" noChangeShapeType="1"/>
                            </wps:cNvCnPr>
                            <wps:spPr bwMode="auto">
                              <a:xfrm>
                                <a:off x="856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1" name="Line 352"/>
                            <wps:cNvCnPr>
                              <a:cxnSpLocks noChangeAspect="1" noChangeShapeType="1"/>
                            </wps:cNvCnPr>
                            <wps:spPr bwMode="auto">
                              <a:xfrm>
                                <a:off x="860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2" name="Line 353"/>
                            <wps:cNvCnPr>
                              <a:cxnSpLocks noChangeAspect="1" noChangeShapeType="1"/>
                            </wps:cNvCnPr>
                            <wps:spPr bwMode="auto">
                              <a:xfrm>
                                <a:off x="863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3" name="Line 354"/>
                            <wps:cNvCnPr>
                              <a:cxnSpLocks noChangeAspect="1" noChangeShapeType="1"/>
                            </wps:cNvCnPr>
                            <wps:spPr bwMode="auto">
                              <a:xfrm>
                                <a:off x="867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4" name="Line 355"/>
                            <wps:cNvCnPr>
                              <a:cxnSpLocks noChangeAspect="1" noChangeShapeType="1"/>
                            </wps:cNvCnPr>
                            <wps:spPr bwMode="auto">
                              <a:xfrm>
                                <a:off x="870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5" name="Line 356"/>
                            <wps:cNvCnPr>
                              <a:cxnSpLocks noChangeAspect="1" noChangeShapeType="1"/>
                            </wps:cNvCnPr>
                            <wps:spPr bwMode="auto">
                              <a:xfrm>
                                <a:off x="874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6" name="Line 357"/>
                            <wps:cNvCnPr>
                              <a:cxnSpLocks noChangeAspect="1" noChangeShapeType="1"/>
                            </wps:cNvCnPr>
                            <wps:spPr bwMode="auto">
                              <a:xfrm>
                                <a:off x="877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7" name="Line 358"/>
                            <wps:cNvCnPr>
                              <a:cxnSpLocks noChangeAspect="1" noChangeShapeType="1"/>
                            </wps:cNvCnPr>
                            <wps:spPr bwMode="auto">
                              <a:xfrm>
                                <a:off x="881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8" name="Line 359"/>
                            <wps:cNvCnPr>
                              <a:cxnSpLocks noChangeAspect="1" noChangeShapeType="1"/>
                            </wps:cNvCnPr>
                            <wps:spPr bwMode="auto">
                              <a:xfrm>
                                <a:off x="885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39" name="Line 360"/>
                            <wps:cNvCnPr>
                              <a:cxnSpLocks noChangeAspect="1" noChangeShapeType="1"/>
                            </wps:cNvCnPr>
                            <wps:spPr bwMode="auto">
                              <a:xfrm>
                                <a:off x="888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0" name="Line 361"/>
                            <wps:cNvCnPr>
                              <a:cxnSpLocks noChangeAspect="1" noChangeShapeType="1"/>
                            </wps:cNvCnPr>
                            <wps:spPr bwMode="auto">
                              <a:xfrm>
                                <a:off x="892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1" name="Line 362"/>
                            <wps:cNvCnPr>
                              <a:cxnSpLocks noChangeAspect="1" noChangeShapeType="1"/>
                            </wps:cNvCnPr>
                            <wps:spPr bwMode="auto">
                              <a:xfrm>
                                <a:off x="895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2" name="Line 363"/>
                            <wps:cNvCnPr>
                              <a:cxnSpLocks noChangeAspect="1" noChangeShapeType="1"/>
                            </wps:cNvCnPr>
                            <wps:spPr bwMode="auto">
                              <a:xfrm>
                                <a:off x="899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3" name="Line 364"/>
                            <wps:cNvCnPr>
                              <a:cxnSpLocks noChangeAspect="1" noChangeShapeType="1"/>
                            </wps:cNvCnPr>
                            <wps:spPr bwMode="auto">
                              <a:xfrm>
                                <a:off x="903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4" name="Line 365"/>
                            <wps:cNvCnPr>
                              <a:cxnSpLocks noChangeAspect="1" noChangeShapeType="1"/>
                            </wps:cNvCnPr>
                            <wps:spPr bwMode="auto">
                              <a:xfrm>
                                <a:off x="906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5" name="Line 366"/>
                            <wps:cNvCnPr>
                              <a:cxnSpLocks noChangeAspect="1" noChangeShapeType="1"/>
                            </wps:cNvCnPr>
                            <wps:spPr bwMode="auto">
                              <a:xfrm>
                                <a:off x="910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6" name="Line 367"/>
                            <wps:cNvCnPr>
                              <a:cxnSpLocks noChangeAspect="1" noChangeShapeType="1"/>
                            </wps:cNvCnPr>
                            <wps:spPr bwMode="auto">
                              <a:xfrm>
                                <a:off x="913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7" name="Line 368"/>
                            <wps:cNvCnPr>
                              <a:cxnSpLocks noChangeAspect="1" noChangeShapeType="1"/>
                            </wps:cNvCnPr>
                            <wps:spPr bwMode="auto">
                              <a:xfrm>
                                <a:off x="917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8" name="Line 369"/>
                            <wps:cNvCnPr>
                              <a:cxnSpLocks noChangeAspect="1" noChangeShapeType="1"/>
                            </wps:cNvCnPr>
                            <wps:spPr bwMode="auto">
                              <a:xfrm>
                                <a:off x="921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49" name="Line 370"/>
                            <wps:cNvCnPr>
                              <a:cxnSpLocks noChangeAspect="1" noChangeShapeType="1"/>
                            </wps:cNvCnPr>
                            <wps:spPr bwMode="auto">
                              <a:xfrm>
                                <a:off x="924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50" name="Line 371"/>
                            <wps:cNvCnPr>
                              <a:cxnSpLocks noChangeAspect="1" noChangeShapeType="1"/>
                            </wps:cNvCnPr>
                            <wps:spPr bwMode="auto">
                              <a:xfrm>
                                <a:off x="928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51" name="Line 372"/>
                            <wps:cNvCnPr>
                              <a:cxnSpLocks noChangeAspect="1" noChangeShapeType="1"/>
                            </wps:cNvCnPr>
                            <wps:spPr bwMode="auto">
                              <a:xfrm>
                                <a:off x="931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52" name="Line 373"/>
                            <wps:cNvCnPr>
                              <a:cxnSpLocks noChangeAspect="1" noChangeShapeType="1"/>
                            </wps:cNvCnPr>
                            <wps:spPr bwMode="auto">
                              <a:xfrm>
                                <a:off x="935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53" name="Line 374"/>
                            <wps:cNvCnPr>
                              <a:cxnSpLocks noChangeAspect="1" noChangeShapeType="1"/>
                            </wps:cNvCnPr>
                            <wps:spPr bwMode="auto">
                              <a:xfrm>
                                <a:off x="938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54" name="Line 375"/>
                            <wps:cNvCnPr>
                              <a:cxnSpLocks noChangeAspect="1" noChangeShapeType="1"/>
                            </wps:cNvCnPr>
                            <wps:spPr bwMode="auto">
                              <a:xfrm>
                                <a:off x="942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55" name="Text Box 376"/>
                            <wps:cNvSpPr txBox="1">
                              <a:spLocks noChangeAspect="1" noChangeArrowheads="1"/>
                            </wps:cNvSpPr>
                            <wps:spPr bwMode="auto">
                              <a:xfrm>
                                <a:off x="5837" y="13655"/>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0</w:t>
                                  </w:r>
                                </w:p>
                              </w:txbxContent>
                            </wps:txbx>
                            <wps:bodyPr rot="0" vert="horz" wrap="square" lIns="0" tIns="0" rIns="0" bIns="0" anchor="t" anchorCtr="0" upright="1"/>
                          </wps:wsp>
                          <wps:wsp>
                            <wps:cNvPr id="100356" name="Text Box 377"/>
                            <wps:cNvSpPr txBox="1">
                              <a:spLocks noChangeAspect="1" noChangeArrowheads="1"/>
                            </wps:cNvSpPr>
                            <wps:spPr bwMode="auto">
                              <a:xfrm>
                                <a:off x="612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10</w:t>
                                  </w:r>
                                </w:p>
                              </w:txbxContent>
                            </wps:txbx>
                            <wps:bodyPr rot="0" vert="horz" wrap="square" lIns="0" tIns="0" rIns="0" bIns="0" anchor="t" anchorCtr="0" upright="1"/>
                          </wps:wsp>
                          <wps:wsp>
                            <wps:cNvPr id="100357" name="Text Box 378"/>
                            <wps:cNvSpPr txBox="1">
                              <a:spLocks noChangeAspect="1" noChangeArrowheads="1"/>
                            </wps:cNvSpPr>
                            <wps:spPr bwMode="auto">
                              <a:xfrm>
                                <a:off x="6480"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20</w:t>
                                  </w:r>
                                </w:p>
                              </w:txbxContent>
                            </wps:txbx>
                            <wps:bodyPr rot="0" vert="horz" wrap="square" lIns="0" tIns="0" rIns="0" bIns="0" anchor="t" anchorCtr="0" upright="1"/>
                          </wps:wsp>
                          <wps:wsp>
                            <wps:cNvPr id="100358" name="Text Box 379"/>
                            <wps:cNvSpPr txBox="1">
                              <a:spLocks noChangeAspect="1" noChangeArrowheads="1"/>
                            </wps:cNvSpPr>
                            <wps:spPr bwMode="auto">
                              <a:xfrm>
                                <a:off x="6839"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30</w:t>
                                  </w:r>
                                </w:p>
                              </w:txbxContent>
                            </wps:txbx>
                            <wps:bodyPr rot="0" vert="horz" wrap="square" lIns="0" tIns="0" rIns="0" bIns="0" anchor="t" anchorCtr="0" upright="1"/>
                          </wps:wsp>
                          <wps:wsp>
                            <wps:cNvPr id="100359" name="Text Box 380"/>
                            <wps:cNvSpPr txBox="1">
                              <a:spLocks noChangeAspect="1" noChangeArrowheads="1"/>
                            </wps:cNvSpPr>
                            <wps:spPr bwMode="auto">
                              <a:xfrm>
                                <a:off x="7182" y="13656"/>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40</w:t>
                                  </w:r>
                                </w:p>
                              </w:txbxContent>
                            </wps:txbx>
                            <wps:bodyPr rot="0" vert="horz" wrap="square" lIns="0" tIns="0" rIns="0" bIns="0" anchor="t" anchorCtr="0" upright="1"/>
                          </wps:wsp>
                          <wps:wsp>
                            <wps:cNvPr id="100360" name="Text Box 381"/>
                            <wps:cNvSpPr txBox="1">
                              <a:spLocks noChangeAspect="1" noChangeArrowheads="1"/>
                            </wps:cNvSpPr>
                            <wps:spPr bwMode="auto">
                              <a:xfrm>
                                <a:off x="757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50</w:t>
                                  </w:r>
                                </w:p>
                              </w:txbxContent>
                            </wps:txbx>
                            <wps:bodyPr rot="0" vert="horz" wrap="square" lIns="0" tIns="0" rIns="0" bIns="0" anchor="t" anchorCtr="0" upright="1"/>
                          </wps:wsp>
                          <wps:wsp>
                            <wps:cNvPr id="100361" name="Text Box 382"/>
                            <wps:cNvSpPr txBox="1">
                              <a:spLocks noChangeAspect="1" noChangeArrowheads="1"/>
                            </wps:cNvSpPr>
                            <wps:spPr bwMode="auto">
                              <a:xfrm>
                                <a:off x="7915"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60</w:t>
                                  </w:r>
                                </w:p>
                              </w:txbxContent>
                            </wps:txbx>
                            <wps:bodyPr rot="0" vert="horz" wrap="square" lIns="0" tIns="0" rIns="0" bIns="0" anchor="t" anchorCtr="0" upright="1"/>
                          </wps:wsp>
                          <wps:wsp>
                            <wps:cNvPr id="100362" name="Text Box 383"/>
                            <wps:cNvSpPr txBox="1">
                              <a:spLocks noChangeAspect="1" noChangeArrowheads="1"/>
                            </wps:cNvSpPr>
                            <wps:spPr bwMode="auto">
                              <a:xfrm>
                                <a:off x="8273" y="13656"/>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70</w:t>
                                  </w:r>
                                </w:p>
                              </w:txbxContent>
                            </wps:txbx>
                            <wps:bodyPr rot="0" vert="horz" wrap="square" lIns="0" tIns="0" rIns="0" bIns="0" anchor="t" anchorCtr="0" upright="1"/>
                          </wps:wsp>
                          <wps:wsp>
                            <wps:cNvPr id="100363" name="Text Box 384"/>
                            <wps:cNvSpPr txBox="1">
                              <a:spLocks noChangeAspect="1" noChangeArrowheads="1"/>
                            </wps:cNvSpPr>
                            <wps:spPr bwMode="auto">
                              <a:xfrm>
                                <a:off x="8632"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80</w:t>
                                  </w:r>
                                </w:p>
                              </w:txbxContent>
                            </wps:txbx>
                            <wps:bodyPr rot="0" vert="horz" wrap="square" lIns="0" tIns="0" rIns="0" bIns="0" anchor="t" anchorCtr="0" upright="1"/>
                          </wps:wsp>
                          <wps:wsp>
                            <wps:cNvPr id="100364" name="Text Box 385"/>
                            <wps:cNvSpPr txBox="1">
                              <a:spLocks noChangeAspect="1" noChangeArrowheads="1"/>
                            </wps:cNvSpPr>
                            <wps:spPr bwMode="auto">
                              <a:xfrm>
                                <a:off x="899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90</w:t>
                                  </w:r>
                                </w:p>
                              </w:txbxContent>
                            </wps:txbx>
                            <wps:bodyPr rot="0" vert="horz" wrap="square" lIns="0" tIns="0" rIns="0" bIns="0" anchor="t" anchorCtr="0" upright="1"/>
                          </wps:wsp>
                          <wps:wsp>
                            <wps:cNvPr id="100365" name="Line 386"/>
                            <wps:cNvCnPr>
                              <a:cxnSpLocks noChangeShapeType="1"/>
                            </wps:cNvCnPr>
                            <wps:spPr bwMode="auto">
                              <a:xfrm>
                                <a:off x="5408" y="13767"/>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66" name="Text Box 387"/>
                            <wps:cNvSpPr txBox="1">
                              <a:spLocks noChangeAspect="1" noChangeArrowheads="1"/>
                            </wps:cNvSpPr>
                            <wps:spPr bwMode="auto">
                              <a:xfrm>
                                <a:off x="9231" y="13639"/>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cm</w:t>
                                  </w:r>
                                </w:p>
                              </w:txbxContent>
                            </wps:txbx>
                            <wps:bodyPr rot="0" vert="horz" wrap="square" lIns="0" tIns="0" rIns="0" bIns="0" anchor="t" anchorCtr="0" upright="1"/>
                          </wps:wsp>
                        </wpg:grpSp>
                        <wps:wsp>
                          <wps:cNvPr id="100367" name="AutoShape 388"/>
                          <wps:cNvSpPr>
                            <a:spLocks noChangeAspect="1" noChangeArrowheads="1"/>
                          </wps:cNvSpPr>
                          <wps:spPr bwMode="auto">
                            <a:xfrm rot="16200000">
                              <a:off x="2984" y="12627"/>
                              <a:ext cx="207" cy="181"/>
                            </a:xfrm>
                            <a:prstGeom prst="parallelogram">
                              <a:avLst>
                                <a:gd name="adj" fmla="val 70498"/>
                              </a:avLst>
                            </a:prstGeom>
                            <a:solidFill>
                              <a:srgbClr val="FFFFFF"/>
                            </a:solidFill>
                            <a:ln w="9525">
                              <a:solidFill>
                                <a:srgbClr val="000000"/>
                              </a:solidFill>
                              <a:miter lim="800000"/>
                              <a:headEnd/>
                              <a:tailEnd/>
                            </a:ln>
                          </wps:spPr>
                          <wps:bodyPr rot="0" vert="horz" wrap="square" anchor="t" anchorCtr="0" upright="1"/>
                        </wps:wsp>
                        <wpg:grpSp>
                          <wpg:cNvPr id="100368" name="Group 389"/>
                          <wpg:cNvGrpSpPr/>
                          <wpg:grpSpPr>
                            <a:xfrm>
                              <a:off x="2996" y="11889"/>
                              <a:ext cx="347" cy="932"/>
                              <a:chOff x="3944" y="8707"/>
                              <a:chExt cx="363" cy="932"/>
                            </a:xfrm>
                          </wpg:grpSpPr>
                          <wps:wsp>
                            <wps:cNvPr id="100369" name="AutoShape 390"/>
                            <wps:cNvSpPr>
                              <a:spLocks noChangeAspect="1" noChangeArrowheads="1"/>
                            </wps:cNvSpPr>
                            <wps:spPr bwMode="auto">
                              <a:xfrm flipV="1">
                                <a:off x="3944" y="9428"/>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100370" name="Rectangle 391"/>
                            <wps:cNvSpPr>
                              <a:spLocks noChangeAspect="1" noChangeArrowheads="1"/>
                            </wps:cNvSpPr>
                            <wps:spPr bwMode="auto">
                              <a:xfrm>
                                <a:off x="4134" y="9559"/>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100371" name="Oval 392"/>
                            <wps:cNvSpPr>
                              <a:spLocks noChangeAspect="1" noChangeArrowheads="1"/>
                            </wps:cNvSpPr>
                            <wps:spPr bwMode="auto">
                              <a:xfrm>
                                <a:off x="4085" y="9243"/>
                                <a:ext cx="80" cy="51"/>
                              </a:xfrm>
                              <a:prstGeom prst="ellipse">
                                <a:avLst/>
                              </a:prstGeom>
                              <a:solidFill>
                                <a:srgbClr val="FFFFFF"/>
                              </a:solidFill>
                              <a:ln w="9525">
                                <a:solidFill>
                                  <a:srgbClr val="000000"/>
                                </a:solidFill>
                                <a:round/>
                                <a:headEnd/>
                                <a:tailEnd/>
                              </a:ln>
                            </wps:spPr>
                            <wps:bodyPr rot="0" vert="horz" wrap="square" anchor="t" anchorCtr="0" upright="1"/>
                          </wps:wsp>
                          <wps:wsp>
                            <wps:cNvPr id="100372" name="Line 393"/>
                            <wps:cNvCnPr>
                              <a:cxnSpLocks noChangeAspect="1" noChangeShapeType="1"/>
                            </wps:cNvCnPr>
                            <wps:spPr bwMode="auto">
                              <a:xfrm>
                                <a:off x="4085" y="9271"/>
                                <a:ext cx="0" cy="2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73" name="Line 394"/>
                            <wps:cNvCnPr>
                              <a:cxnSpLocks noChangeAspect="1" noChangeShapeType="1"/>
                            </wps:cNvCnPr>
                            <wps:spPr bwMode="auto">
                              <a:xfrm>
                                <a:off x="4165" y="9264"/>
                                <a:ext cx="0" cy="2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74" name="Arc 395"/>
                            <wps:cNvSpPr>
                              <a:spLocks noChangeAspect="1"/>
                            </wps:cNvSpPr>
                            <wps:spPr bwMode="auto">
                              <a:xfrm rot="7901522">
                                <a:off x="4099" y="9466"/>
                                <a:ext cx="56" cy="55"/>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0375" name="Oval 396"/>
                            <wps:cNvSpPr>
                              <a:spLocks noChangeAspect="1" noChangeArrowheads="1"/>
                            </wps:cNvSpPr>
                            <wps:spPr bwMode="auto">
                              <a:xfrm>
                                <a:off x="4074" y="8707"/>
                                <a:ext cx="101" cy="556"/>
                              </a:xfrm>
                              <a:prstGeom prst="ellipse">
                                <a:avLst/>
                              </a:prstGeom>
                              <a:solidFill>
                                <a:srgbClr val="FFFFFF"/>
                              </a:solidFill>
                              <a:ln w="9525">
                                <a:solidFill>
                                  <a:srgbClr val="000000"/>
                                </a:solidFill>
                                <a:round/>
                                <a:headEnd/>
                                <a:tailEnd/>
                              </a:ln>
                            </wps:spPr>
                            <wps:bodyPr rot="0" vert="horz" wrap="square" anchor="t" anchorCtr="0" upright="1"/>
                          </wps:wsp>
                          <wps:wsp>
                            <wps:cNvPr id="100376" name="Line 397"/>
                            <wps:cNvCnPr>
                              <a:cxnSpLocks noChangeAspect="1" noChangeShapeType="1"/>
                            </wps:cNvCnPr>
                            <wps:spPr bwMode="auto">
                              <a:xfrm flipV="1">
                                <a:off x="4222" y="9565"/>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77" name="Rectangle 398"/>
                            <wps:cNvSpPr>
                              <a:spLocks noChangeArrowheads="1"/>
                            </wps:cNvSpPr>
                            <wps:spPr bwMode="auto">
                              <a:xfrm>
                                <a:off x="4096" y="9358"/>
                                <a:ext cx="62"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100378" name="Group 399"/>
                          <wpg:cNvGrpSpPr/>
                          <wpg:grpSpPr>
                            <a:xfrm>
                              <a:off x="4009" y="11798"/>
                              <a:ext cx="367" cy="1026"/>
                              <a:chOff x="7334" y="12571"/>
                              <a:chExt cx="385" cy="1026"/>
                            </a:xfrm>
                          </wpg:grpSpPr>
                          <wps:wsp>
                            <wps:cNvPr id="100379" name="AutoShape 400"/>
                            <wps:cNvSpPr>
                              <a:spLocks noChangeAspect="1" noChangeArrowheads="1"/>
                            </wps:cNvSpPr>
                            <wps:spPr bwMode="auto">
                              <a:xfrm rot="16200000">
                                <a:off x="7343" y="13399"/>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s:wsp>
                            <wps:cNvPr id="100380" name="AutoShape 401"/>
                            <wps:cNvSpPr>
                              <a:spLocks noChangeAspect="1" noChangeArrowheads="1"/>
                            </wps:cNvSpPr>
                            <wps:spPr bwMode="auto">
                              <a:xfrm flipV="1">
                                <a:off x="7351" y="13386"/>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100381" name="Rectangle 402"/>
                            <wps:cNvSpPr>
                              <a:spLocks noChangeAspect="1" noChangeArrowheads="1"/>
                            </wps:cNvSpPr>
                            <wps:spPr bwMode="auto">
                              <a:xfrm>
                                <a:off x="7541" y="13517"/>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100382" name="Line 403"/>
                            <wps:cNvCnPr>
                              <a:cxnSpLocks noChangeShapeType="1"/>
                            </wps:cNvCnPr>
                            <wps:spPr bwMode="auto">
                              <a:xfrm>
                                <a:off x="7522" y="13275"/>
                                <a:ext cx="0" cy="1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0383" name="Line 404"/>
                            <wps:cNvCnPr>
                              <a:cxnSpLocks noChangeAspect="1" noChangeShapeType="1"/>
                            </wps:cNvCnPr>
                            <wps:spPr bwMode="auto">
                              <a:xfrm flipV="1">
                                <a:off x="7629" y="13523"/>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0384" name="Group 405"/>
                            <wpg:cNvGrpSpPr/>
                            <wpg:grpSpPr>
                              <a:xfrm>
                                <a:off x="7334" y="12571"/>
                                <a:ext cx="385" cy="811"/>
                                <a:chOff x="4836" y="1909"/>
                                <a:chExt cx="281" cy="471"/>
                              </a:xfrm>
                            </wpg:grpSpPr>
                            <wps:wsp>
                              <wps:cNvPr id="100385" name="Line 406"/>
                              <wps:cNvCnPr>
                                <a:cxnSpLocks noChangeAspect="1" noChangeShapeType="1"/>
                              </wps:cNvCnPr>
                              <wps:spPr bwMode="auto">
                                <a:xfrm>
                                  <a:off x="4836" y="1910"/>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86" name="Line 407"/>
                              <wps:cNvCnPr>
                                <a:cxnSpLocks noChangeAspect="1" noChangeShapeType="1"/>
                              </wps:cNvCnPr>
                              <wps:spPr bwMode="auto">
                                <a:xfrm>
                                  <a:off x="5115" y="2029"/>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87" name="Line 408"/>
                              <wps:cNvCnPr>
                                <a:cxnSpLocks noChangeAspect="1" noChangeShapeType="1"/>
                              </wps:cNvCnPr>
                              <wps:spPr bwMode="auto">
                                <a:xfrm>
                                  <a:off x="4836" y="1909"/>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88" name="Line 409"/>
                              <wps:cNvCnPr>
                                <a:cxnSpLocks noChangeAspect="1" noChangeShapeType="1"/>
                              </wps:cNvCnPr>
                              <wps:spPr bwMode="auto">
                                <a:xfrm>
                                  <a:off x="4839" y="2260"/>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0389" name="Group 410"/>
                          <wpg:cNvGrpSpPr/>
                          <wpg:grpSpPr>
                            <a:xfrm>
                              <a:off x="2311" y="12002"/>
                              <a:ext cx="347" cy="821"/>
                              <a:chOff x="6178" y="12775"/>
                              <a:chExt cx="364" cy="821"/>
                            </a:xfrm>
                          </wpg:grpSpPr>
                          <wpg:grpSp>
                            <wpg:cNvPr id="100390" name="Group 411"/>
                            <wpg:cNvGrpSpPr/>
                            <wpg:grpSpPr>
                              <a:xfrm>
                                <a:off x="6178" y="12775"/>
                                <a:ext cx="364" cy="820"/>
                                <a:chOff x="5554" y="12775"/>
                                <a:chExt cx="364" cy="820"/>
                              </a:xfrm>
                            </wpg:grpSpPr>
                            <wps:wsp>
                              <wps:cNvPr id="100391" name="AutoShape 412"/>
                              <wps:cNvSpPr>
                                <a:spLocks noChangeAspect="1" noChangeArrowheads="1"/>
                              </wps:cNvSpPr>
                              <wps:spPr bwMode="auto">
                                <a:xfrm rot="16200000">
                                  <a:off x="5546" y="13397"/>
                                  <a:ext cx="207" cy="190"/>
                                </a:xfrm>
                                <a:prstGeom prst="parallelogram">
                                  <a:avLst>
                                    <a:gd name="adj" fmla="val 67159"/>
                                  </a:avLst>
                                </a:prstGeom>
                                <a:solidFill>
                                  <a:srgbClr val="FFFFFF"/>
                                </a:solidFill>
                                <a:ln w="9525">
                                  <a:solidFill>
                                    <a:srgbClr val="000000"/>
                                  </a:solidFill>
                                  <a:miter lim="800000"/>
                                  <a:headEnd/>
                                  <a:tailEnd/>
                                </a:ln>
                              </wps:spPr>
                              <wps:bodyPr rot="0" vert="horz" wrap="square" anchor="t" anchorCtr="0" upright="1"/>
                            </wps:wsp>
                            <wpg:grpSp>
                              <wpg:cNvPr id="100392" name="Group 413"/>
                              <wpg:cNvGrpSpPr/>
                              <wpg:grpSpPr>
                                <a:xfrm>
                                  <a:off x="5554" y="12775"/>
                                  <a:ext cx="364" cy="820"/>
                                  <a:chOff x="5554" y="12775"/>
                                  <a:chExt cx="364" cy="820"/>
                                </a:xfrm>
                              </wpg:grpSpPr>
                              <wps:wsp>
                                <wps:cNvPr id="100393" name="Rectangle 414"/>
                                <wps:cNvSpPr>
                                  <a:spLocks noChangeAspect="1" noChangeArrowheads="1"/>
                                </wps:cNvSpPr>
                                <wps:spPr bwMode="auto">
                                  <a:xfrm>
                                    <a:off x="5744" y="13515"/>
                                    <a:ext cx="173" cy="80"/>
                                  </a:xfrm>
                                  <a:prstGeom prst="rect">
                                    <a:avLst/>
                                  </a:prstGeom>
                                  <a:solidFill>
                                    <a:srgbClr val="FFFFFF"/>
                                  </a:solidFill>
                                  <a:ln w="9525">
                                    <a:solidFill>
                                      <a:srgbClr val="000000"/>
                                    </a:solidFill>
                                    <a:miter lim="800000"/>
                                    <a:headEnd/>
                                    <a:tailEnd/>
                                  </a:ln>
                                </wps:spPr>
                                <wps:bodyPr rot="0" vert="horz" wrap="square" anchor="t" anchorCtr="0" upright="1"/>
                              </wps:wsp>
                              <wpg:grpSp>
                                <wpg:cNvPr id="100394" name="Group 415"/>
                                <wpg:cNvGrpSpPr/>
                                <wpg:grpSpPr>
                                  <a:xfrm>
                                    <a:off x="5554" y="12775"/>
                                    <a:ext cx="364" cy="737"/>
                                    <a:chOff x="5554" y="12775"/>
                                    <a:chExt cx="364" cy="737"/>
                                  </a:xfrm>
                                </wpg:grpSpPr>
                                <wps:wsp>
                                  <wps:cNvPr id="100395" name="AutoShape 416"/>
                                  <wps:cNvSpPr>
                                    <a:spLocks noChangeAspect="1" noChangeArrowheads="1"/>
                                  </wps:cNvSpPr>
                                  <wps:spPr bwMode="auto">
                                    <a:xfrm flipV="1">
                                      <a:off x="5554" y="13384"/>
                                      <a:ext cx="364" cy="128"/>
                                    </a:xfrm>
                                    <a:prstGeom prst="parallelogram">
                                      <a:avLst>
                                        <a:gd name="adj" fmla="val 150811"/>
                                      </a:avLst>
                                    </a:prstGeom>
                                    <a:solidFill>
                                      <a:srgbClr val="FFFFFF"/>
                                    </a:solidFill>
                                    <a:ln w="9525">
                                      <a:solidFill>
                                        <a:srgbClr val="000000"/>
                                      </a:solidFill>
                                      <a:miter lim="800000"/>
                                      <a:headEnd/>
                                      <a:tailEnd/>
                                    </a:ln>
                                  </wps:spPr>
                                  <wps:bodyPr rot="0" vert="horz" wrap="square" anchor="t" anchorCtr="0" upright="1"/>
                                </wps:wsp>
                                <wps:wsp>
                                  <wps:cNvPr id="100396" name="Oval 417"/>
                                  <wps:cNvSpPr>
                                    <a:spLocks noChangeAspect="1" noChangeArrowheads="1"/>
                                  </wps:cNvSpPr>
                                  <wps:spPr bwMode="auto">
                                    <a:xfrm>
                                      <a:off x="5696" y="13024"/>
                                      <a:ext cx="81" cy="51"/>
                                    </a:xfrm>
                                    <a:prstGeom prst="ellipse">
                                      <a:avLst/>
                                    </a:prstGeom>
                                    <a:solidFill>
                                      <a:srgbClr val="FFFFFF"/>
                                    </a:solidFill>
                                    <a:ln w="9525">
                                      <a:solidFill>
                                        <a:srgbClr val="000000"/>
                                      </a:solidFill>
                                      <a:round/>
                                      <a:headEnd/>
                                      <a:tailEnd/>
                                    </a:ln>
                                  </wps:spPr>
                                  <wps:bodyPr rot="0" vert="horz" wrap="square" anchor="t" anchorCtr="0" upright="1"/>
                                </wps:wsp>
                                <wps:wsp>
                                  <wps:cNvPr id="100397" name="Line 418"/>
                                  <wps:cNvCnPr>
                                    <a:cxnSpLocks noChangeAspect="1" noChangeShapeType="1"/>
                                  </wps:cNvCnPr>
                                  <wps:spPr bwMode="auto">
                                    <a:xfrm>
                                      <a:off x="5696" y="13059"/>
                                      <a:ext cx="0" cy="3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98" name="Line 419"/>
                                  <wps:cNvCnPr>
                                    <a:cxnSpLocks noChangeAspect="1" noChangeShapeType="1"/>
                                  </wps:cNvCnPr>
                                  <wps:spPr bwMode="auto">
                                    <a:xfrm>
                                      <a:off x="5777" y="13050"/>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399" name="Arc 420"/>
                                  <wps:cNvSpPr>
                                    <a:spLocks noChangeAspect="1"/>
                                  </wps:cNvSpPr>
                                  <wps:spPr bwMode="auto">
                                    <a:xfrm rot="7901522">
                                      <a:off x="5710" y="13416"/>
                                      <a:ext cx="56" cy="56"/>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0400" name="Freeform 421"/>
                                  <wps:cNvSpPr>
                                    <a:spLocks noChangeAspect="1"/>
                                  </wps:cNvSpPr>
                                  <wps:spPr bwMode="auto">
                                    <a:xfrm>
                                      <a:off x="5693" y="12775"/>
                                      <a:ext cx="85" cy="280"/>
                                    </a:xfrm>
                                    <a:custGeom>
                                      <a:avLst/>
                                      <a:gdLst>
                                        <a:gd name="T0" fmla="*/ 90 w 113"/>
                                        <a:gd name="T1" fmla="*/ 13 h 372"/>
                                        <a:gd name="T2" fmla="*/ 61 w 113"/>
                                        <a:gd name="T3" fmla="*/ 66 h 372"/>
                                        <a:gd name="T4" fmla="*/ 52 w 113"/>
                                        <a:gd name="T5" fmla="*/ 79 h 372"/>
                                        <a:gd name="T6" fmla="*/ 44 w 113"/>
                                        <a:gd name="T7" fmla="*/ 92 h 372"/>
                                        <a:gd name="T8" fmla="*/ 37 w 113"/>
                                        <a:gd name="T9" fmla="*/ 110 h 372"/>
                                        <a:gd name="T10" fmla="*/ 27 w 113"/>
                                        <a:gd name="T11" fmla="*/ 122 h 372"/>
                                        <a:gd name="T12" fmla="*/ 15 w 113"/>
                                        <a:gd name="T13" fmla="*/ 143 h 372"/>
                                        <a:gd name="T14" fmla="*/ 0 w 113"/>
                                        <a:gd name="T15" fmla="*/ 199 h 372"/>
                                        <a:gd name="T16" fmla="*/ 3 w 113"/>
                                        <a:gd name="T17" fmla="*/ 250 h 372"/>
                                        <a:gd name="T18" fmla="*/ 18 w 113"/>
                                        <a:gd name="T19" fmla="*/ 298 h 372"/>
                                        <a:gd name="T20" fmla="*/ 30 w 113"/>
                                        <a:gd name="T21" fmla="*/ 328 h 372"/>
                                        <a:gd name="T22" fmla="*/ 36 w 113"/>
                                        <a:gd name="T23" fmla="*/ 346 h 372"/>
                                        <a:gd name="T24" fmla="*/ 50 w 113"/>
                                        <a:gd name="T25" fmla="*/ 369 h 372"/>
                                        <a:gd name="T26" fmla="*/ 65 w 113"/>
                                        <a:gd name="T27" fmla="*/ 372 h 372"/>
                                        <a:gd name="T28" fmla="*/ 78 w 113"/>
                                        <a:gd name="T29" fmla="*/ 366 h 372"/>
                                        <a:gd name="T30" fmla="*/ 86 w 113"/>
                                        <a:gd name="T31" fmla="*/ 360 h 372"/>
                                        <a:gd name="T32" fmla="*/ 95 w 113"/>
                                        <a:gd name="T33" fmla="*/ 343 h 372"/>
                                        <a:gd name="T34" fmla="*/ 103 w 113"/>
                                        <a:gd name="T35" fmla="*/ 322 h 372"/>
                                        <a:gd name="T36" fmla="*/ 107 w 113"/>
                                        <a:gd name="T37" fmla="*/ 303 h 372"/>
                                        <a:gd name="T38" fmla="*/ 108 w 113"/>
                                        <a:gd name="T39" fmla="*/ 271 h 372"/>
                                        <a:gd name="T40" fmla="*/ 110 w 113"/>
                                        <a:gd name="T41" fmla="*/ 237 h 372"/>
                                        <a:gd name="T42" fmla="*/ 105 w 113"/>
                                        <a:gd name="T43" fmla="*/ 208 h 372"/>
                                        <a:gd name="T44" fmla="*/ 97 w 113"/>
                                        <a:gd name="T45" fmla="*/ 171 h 372"/>
                                        <a:gd name="T46" fmla="*/ 84 w 113"/>
                                        <a:gd name="T47" fmla="*/ 139 h 372"/>
                                        <a:gd name="T48" fmla="*/ 95 w 113"/>
                                        <a:gd name="T49" fmla="*/ 57 h 372"/>
                                        <a:gd name="T50" fmla="*/ 90 w 113"/>
                                        <a:gd name="T51" fmla="*/ 13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C0C0C0">
                                            <a:gamma/>
                                            <a:shade val="46275"/>
                                            <a:invGamma/>
                                          </a:srgbClr>
                                        </a:gs>
                                        <a:gs pos="100000">
                                          <a:srgbClr val="C0C0C0"/>
                                        </a:gs>
                                      </a:gsLst>
                                      <a:lin ang="5400000" scaled="1"/>
                                    </a:gradFill>
                                    <a:ln w="9525">
                                      <a:solidFill>
                                        <a:srgbClr val="000000"/>
                                      </a:solidFill>
                                      <a:round/>
                                      <a:headEnd/>
                                      <a:tailEnd/>
                                    </a:ln>
                                  </wps:spPr>
                                  <wps:bodyPr rot="0" vert="horz" wrap="square" anchor="t" anchorCtr="0" upright="1"/>
                                </wps:wsp>
                                <wps:wsp>
                                  <wps:cNvPr id="100401" name="Rectangle 422"/>
                                  <wps:cNvSpPr>
                                    <a:spLocks noChangeAspect="1" noChangeArrowheads="1"/>
                                  </wps:cNvSpPr>
                                  <wps:spPr bwMode="auto">
                                    <a:xfrm>
                                      <a:off x="5704" y="13288"/>
                                      <a:ext cx="66" cy="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grpSp>
                          <wps:wsp>
                            <wps:cNvPr id="100402" name="Line 423"/>
                            <wps:cNvCnPr>
                              <a:cxnSpLocks noChangeAspect="1" noChangeShapeType="1"/>
                            </wps:cNvCnPr>
                            <wps:spPr bwMode="auto">
                              <a:xfrm flipV="1">
                                <a:off x="6461" y="13520"/>
                                <a:ext cx="0"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inline>
            </w:drawing>
          </mc:Choice>
          <mc:Fallback>
            <w:pict>
              <v:group id="组合 100227" o:spid="_x0000_s1404" style="width:203.2pt;height:97.25pt;mso-position-horizontal-relative:char;mso-position-vertical-relative:line" coordorigin="1199,11798" coordsize="4064,19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">
                <v:shape id="Text Box 249" o:spid="_x0000_s1405" type="#_x0000_t202" style="position:absolute;left:2716;top:13380;width:926;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RLMQA&#10;AADfAAAADwAAAGRycy9kb3ducmV2LnhtbERPTUvDQBC9C/0Pywje7K45FE27LUUqCIKYpocex+w0&#10;WZqdjdm1jf/eOQgeH+97tZlCry40Jh/ZwsPcgCJuovPcWjjUL/ePoFJGdthHJgs/lGCznt2ssHTx&#10;yhVd9rlVEsKpRAtdzkOpdWo6CpjmcSAW7hTHgFng2Go34lXCQ68LYxY6oGdp6HCg546a8/47WNge&#10;udr5r/fPj+pU+bp+Mvy2OFt7dzttl6AyTflf/Od+dTLfmKKQwfJHAO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KESzEAAAA3wAAAA8AAAAAAAAAAAAAAAAAmAIAAGRycy9k&#10;b3ducmV2LnhtbFBLBQYAAAAABAAEAPUAAACJAwAAAAA=&#10;" filled="f" stroked="f">
                  <v:textbox inset="0,0,0,0">
                    <w:txbxContent>
                      <w:p w:rsidR="00064976" w:rsidRDefault="00064976" w:rsidP="00064976">
                        <w:pPr>
                          <w:rPr>
                            <w:sz w:val="18"/>
                            <w:szCs w:val="18"/>
                          </w:rPr>
                        </w:pPr>
                        <w:r>
                          <w:rPr>
                            <w:rFonts w:hint="eastAsia"/>
                            <w:sz w:val="18"/>
                            <w:szCs w:val="18"/>
                          </w:rPr>
                          <w:t xml:space="preserve">    </w:t>
                        </w:r>
                        <w:r>
                          <w:rPr>
                            <w:rFonts w:hint="eastAsia"/>
                            <w:sz w:val="18"/>
                            <w:szCs w:val="18"/>
                          </w:rPr>
                          <w:t>图</w:t>
                        </w:r>
                        <w:r>
                          <w:rPr>
                            <w:sz w:val="18"/>
                            <w:szCs w:val="18"/>
                          </w:rPr>
                          <w:t>1</w:t>
                        </w:r>
                        <w:r>
                          <w:rPr>
                            <w:rFonts w:hint="eastAsia"/>
                            <w:sz w:val="18"/>
                            <w:szCs w:val="18"/>
                          </w:rPr>
                          <w:t>4</w:t>
                        </w:r>
                      </w:p>
                    </w:txbxContent>
                  </v:textbox>
                </v:shape>
                <v:group id="Group 250" o:spid="_x0000_s1406" style="position:absolute;left:1199;top:11798;width:4064;height:1588" coordorigin="1139,11798" coordsize="4064,1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WT1PsQAAADfAAAA&#10;DwAAAAAAAAAAAAAAAACqAgAAZHJzL2Rvd25yZXYueG1sUEsFBgAAAAAEAAQA+gAAAJsDAAAAAA==&#10;">
                  <v:shape id="AutoShape 251" o:spid="_x0000_s1407" type="#_x0000_t7" style="position:absolute;left:1139;top:12696;width:388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3OTsQA&#10;AADfAAAADwAAAGRycy9kb3ducmV2LnhtbERP20oDMRB9F/yHMIIvYhPXC2VtWqQgCGLBth8wTaa7&#10;SzeTJUm76987D4KPh3NfrKbQqwul3EW28DAzoIhd9B03Fva79/s5qFyQPfaRycIPZVgtr68WWPs4&#10;8jddtqVREsK5RgttKUOtdXYtBcyzOBALd4wpYBGYGu0TjhIeel0Z86IDdiwNLQ60bsmdtudg4evE&#10;n89OV7v1uE9PbtNs7g6Hs7W3N9PbK6hCU/kX/7k/vMw3pnqUB/JHAO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9zk7EAAAA3wAAAA8AAAAAAAAAAAAAAAAAmAIAAGRycy9k&#10;b3ducmV2LnhtbFBLBQYAAAAABAAEAPUAAACJAwAAAAA=&#10;" adj="1094">
                    <o:lock v:ext="edit" aspectratio="t"/>
                  </v:shape>
                  <v:line id="Line 252" o:spid="_x0000_s1408" style="position:absolute;flip:x;visibility:visible;mso-wrap-style:square" from="1141,12696" to="1141,13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MD88UAAADfAAAADwAAAGRycy9kb3ducmV2LnhtbERPTWsCMRC9F/ofwhR6KTXRlqJbo4hQ&#10;6MGLWlZ6GzfTzbKbyZqkuv33plDo8fG+58vBdeJMITaeNYxHCgRx5U3DtYaP/dvjFERMyAY7z6Th&#10;hyIsF7c3cyyMv/CWzrtUixzCsUANNqW+kDJWlhzGke+JM/flg8OUYailCXjJ4a6TE6VepMOGc4PF&#10;ntaWqnb37TTI6ebhFFbH57ZsD4eZLauy/9xofX83rF5BJBrSv/jP/W7yfKUmT2P4/ZMB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MD88UAAADfAAAADwAAAAAAAAAA&#10;AAAAAAChAgAAZHJzL2Rvd25yZXYueG1sUEsFBgAAAAAEAAQA+QAAAJMDAAAAAA==&#10;">
                    <o:lock v:ext="edit" aspectratio="t"/>
                  </v:line>
                  <v:group id="Group 253" o:spid="_x0000_s1409" style="position:absolute;left:1142;top:12824;width:4061;height:562" coordorigin="5408,13597"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hnxksQAAADfAAAA&#10;DwAAAAAAAAAAAAAAAACqAgAAZHJzL2Rvd25yZXYueG1sUEsFBgAAAAAEAAQA+gAAAJsDAAAAAA==&#10;">
                    <v:group id="Group 254" o:spid="_x0000_s1410" style="position:absolute;left:8785;top:13829;width:397;height:330"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VVUCcQAAADfAAAA&#10;DwAAAAAAAAAAAAAAAACqAgAAZHJzL2Rvd25yZXYueG1sUEsFBgAAAAAEAAQA+gAAAJsDAAAAAA==&#10;">
                      <v:line id="Line 255" o:spid="_x0000_s1411"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Sga8UAAADfAAAADwAAAGRycy9kb3ducmV2LnhtbERPTWsCMRC9F/ofwhR6KTXRStHVKFIo&#10;9OClWlZ6GzfjZtnNZE1S3f77plDo8fG+l+vBdeJCITaeNYxHCgRx5U3DtYaP/evjDERMyAY7z6Th&#10;myKsV7c3SyyMv/I7XXapFjmEY4EabEp9IWWsLDmMI98TZ+7kg8OUYailCXjN4a6TE6WepcOGc4PF&#10;nl4sVe3uy2mQs+3DOWyO07ZsD4e5Lauy/9xqfX83bBYgEg3pX/znfjN5vlKTpyn8/skA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Sga8UAAADfAAAADwAAAAAAAAAA&#10;AAAAAAChAgAAZHJzL2Rvd25yZXYueG1sUEsFBgAAAAAEAAQA+QAAAJMDAAAAAA==&#10;">
                        <o:lock v:ext="edit" aspectratio="t"/>
                      </v:line>
                      <v:line id="Line 256" o:spid="_x0000_s1412"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gF8MYAAADfAAAADwAAAGRycy9kb3ducmV2LnhtbERPy2oCMRTdF/yHcIVuiibaB3ZqFCkU&#10;unBTW0bc3U5uJ8NMbsYk1enfNwWhy8N5L9eD68SJQmw8a5hNFQjiypuGaw0f7y+TBYiYkA12nknD&#10;D0VYr0ZXSyyMP/MbnXapFjmEY4EabEp9IWWsLDmMU98TZ+7LB4cpw1BLE/Ccw10n50o9SIcN5waL&#10;PT1bqtrdt9MgF9ubY9h83rVlu98/2rIq+8NW6+vxsHkCkWhI/+KL+9Xk+UrNb+/h708G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4BfDGAAAA3wAAAA8AAAAAAAAA&#10;AAAAAAAAoQIAAGRycy9kb3ducmV2LnhtbFBLBQYAAAAABAAEAPkAAACUAwAAAAA=&#10;">
                        <o:lock v:ext="edit" aspectratio="t"/>
                      </v:line>
                      <v:line id="Line 257" o:spid="_x0000_s1413"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qbh8UAAADfAAAADwAAAGRycy9kb3ducmV2LnhtbERPTWsCMRC9F/wPYQq9lJpoi9jVKFIo&#10;9OBFLSu9jZvpZtnNZJukuv33plDo8fG+l+vBdeJMITaeNUzGCgRx5U3DtYb3w+vDHERMyAY7z6Th&#10;hyKsV6ObJRbGX3hH532qRQ7hWKAGm1JfSBkrSw7j2PfEmfv0wWHKMNTSBLzkcNfJqVIz6bDh3GCx&#10;pxdLVbv/dhrkfHv/FTanp7Zsj8dnW1Zl/7HV+u522CxAJBrSv/jP/WbyfKWmjzP4/ZMByN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qbh8UAAADfAAAADwAAAAAAAAAA&#10;AAAAAAChAgAAZHJzL2Rvd25yZXYueG1sUEsFBgAAAAAEAAQA+QAAAJMDAAAAAA==&#10;">
                        <o:lock v:ext="edit" aspectratio="t"/>
                      </v:line>
                      <v:line id="Line 258" o:spid="_x0000_s1414"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x9cYAAADfAAAADwAAAGRycy9kb3ducmV2LnhtbERPXWvCMBR9F/Yfwh3sTZMpdKMzimwM&#10;1AeZbrA9Xpu7tltzU5LY1n+/DAQfD+d7vhxsIzryoXas4X6iQBAXztRcavh4fx0/gggR2WDjmDSc&#10;KcBycTOaY25cz3vqDrEUKYRDjhqqGNtcylBUZDFMXEucuG/nLcYEfSmNxz6F20ZOlcqkxZpTQ4Ut&#10;PVdU/B5OVsNu9pZ1q812PXxusmPxsj9+/fRe67vbYfUEItIQr+KLe23SfKWmswf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6MfXGAAAA3wAAAA8AAAAAAAAA&#10;AAAAAAAAoQIAAGRycy9kb3ducmV2LnhtbFBLBQYAAAAABAAEAPkAAACUAwAAAAA=&#10;">
                        <o:lock v:ext="edit" aspectratio="t"/>
                      </v:line>
                      <v:line id="Line 259" o:spid="_x0000_s1415"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iJ6cMAAADfAAAADwAAAGRycy9kb3ducmV2LnhtbERPTWvCQBC9F/wPywi9FN01liLRVaTQ&#10;0pOlVvE6ZMckmJ0N2a2J/vrOodDj432vNoNv1JW6WAe2MJsaUMRFcDWXFg7fb5MFqJiQHTaBycKN&#10;ImzWo4cV5i70/EXXfSqVhHDM0UKVUptrHYuKPMZpaImFO4fOYxLYldp12Eu4b3RmzIv2WLM0VNjS&#10;a0XFZf/jLSDv7vNFP6Nn/U6nmO0+n7bHs7WP42G7BJVoSP/iP/eHk/nGZHMZLH8EgF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IienDAAAA3wAAAA8AAAAAAAAAAAAA&#10;AAAAoQIAAGRycy9kb3ducmV2LnhtbFBLBQYAAAAABAAEAPkAAACRAwAAAAA=&#10;">
                        <o:lock v:ext="edit" aspectratio="t"/>
                      </v:line>
                      <v:line id="Line 260" o:spid="_x0000_s1416"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UP9cUAAADfAAAADwAAAGRycy9kb3ducmV2LnhtbERPTWsCMRC9F/wPYQq9lJpoS9HVKFIo&#10;9OBFLSu9jZvpZtnNZJukuv33plDo8fG+l+vBdeJMITaeNUzGCgRx5U3DtYb3w+vDDERMyAY7z6Th&#10;hyKsV6ObJRbGX3hH532qRQ7hWKAGm1JfSBkrSw7j2PfEmfv0wWHKMNTSBLzkcNfJqVLP0mHDucFi&#10;Ty+Wqnb/7TTI2fb+K2xOT23ZHo9zW1Zl/7HV+u522CxAJBrSv/jP/WbyfKWmj3P4/ZMByN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UP9cUAAADfAAAADwAAAAAAAAAA&#10;AAAAAAChAgAAZHJzL2Rvd25yZXYueG1sUEsFBgAAAAAEAAQA+QAAAJMDAAAAAA==&#10;">
                        <o:lock v:ext="edit" aspectratio="t"/>
                      </v:line>
                      <v:line id="Line 261" o:spid="_x0000_s1417"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Xa/MUAAADfAAAADwAAAGRycy9kb3ducmV2LnhtbERPTUvDQBC9C/6HZQRvdtcqQWK3pShC&#10;60FsFdrjNDsm0exs2F2T+O+dg+Dx8b4Xq8l3aqCY2sAWrmcGFHEVXMu1hfe3p6s7UCkjO+wCk4Uf&#10;SrBanp8tsHRh5B0N+1wrCeFUooUm577UOlUNeUyz0BML9xGixyww1tpFHCXcd3puTKE9tiwNDfb0&#10;0FD1tf/2Fl5uXothvX3eTIdtcaoed6fj5xitvbyY1vegMk35X/zn3jiZb8z8V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Xa/MUAAADfAAAADwAAAAAAAAAA&#10;AAAAAAChAgAAZHJzL2Rvd25yZXYueG1sUEsFBgAAAAAEAAQA+QAAAJMDAAAAAA==&#10;"/>
                      <v:line id="Line 262" o:spid="_x0000_s1418"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l/Z8YAAADfAAAADwAAAGRycy9kb3ducmV2LnhtbERPXWvCMBR9F/Yfwh34pok6yuiMIhsD&#10;3YOoG2yP1+au7dbclCRru39vhMEeD+d7uR5sIzryoXasYTZVIIgLZ2ouNby9Pk/uQYSIbLBxTBp+&#10;KcB6dTNaYm5cz0fqTrEUKYRDjhqqGNtcylBUZDFMXUucuE/nLcYEfSmNxz6F20bOlcqkxZpTQ4Ut&#10;PVZUfJ9+rIb94pB1m93LdnjfZefi6Xj++Oq91uPbYfMAItIQ/8V/7q1J85Wa383g+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Zf2fGAAAA3wAAAA8AAAAAAAAA&#10;AAAAAAAAoQIAAGRycy9kb3ducmV2LnhtbFBLBQYAAAAABAAEAPkAAACUAwAAAAA=&#10;"/>
                      <v:line id="Line 263" o:spid="_x0000_s1419"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vhEMUAAADfAAAADwAAAGRycy9kb3ducmV2LnhtbERPXUvDMBR9F/Yfwh345pJVKVKXjaEI&#10;mw/iprA93jXXtrO5KUls6783wsDHw/lerEbbip58aBxrmM8UCOLSmYYrDR/vzzf3IEJENtg6Jg0/&#10;FGC1nFwtsDBu4B31+1iJFMKhQA11jF0hZShrshhmriNO3KfzFmOCvpLG45DCbSszpXJpseHUUGNH&#10;jzWVX/tvq+H19i3v19uXzXjY5qfyaXc6ngev9fV0XD+AiDTGf/HFvTFpvlLZ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4vhEMUAAADfAAAADwAAAAAAAAAA&#10;AAAAAAChAgAAZHJzL2Rvd25yZXYueG1sUEsFBgAAAAAEAAQA+QAAAJMDAAAAAA==&#10;"/>
                    </v:group>
                    <v:group id="Group 264" o:spid="_x0000_s1420" style="position:absolute;left:5874;top:13826;width:397;height:330"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MndMQAAADfAAAA&#10;DwAAAAAAAAAAAAAAAACqAgAAZHJzL2Rvd25yZXYueG1sUEsFBgAAAAAEAAQA+gAAAJsDAAAAAA==&#10;">
                      <v:line id="Line 265" o:spid="_x0000_s1421"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3LTFsUAAADfAAAADwAAAGRycy9kb3ducmV2LnhtbERPz0vDMBS+C/sfwht4kS1xFNnqsjEE&#10;wcMuTunY7a15NqXNS03iVv97IwgeP77f6+3oenGhEFvPGu7nCgRx7U3LjYb3t+fZEkRMyAZ7z6Th&#10;myJsN5ObNZbGX/mVLofUiBzCsUQNNqWhlDLWlhzGuR+IM/fhg8OUYWikCXjN4a6XC6UepMOWc4PF&#10;gZ4s1d3hy2mQy/3dZ9idi67qjseVrepqOO21vp2Ou0cQicb0L/5zv5g8X6lFUcDvnwxAb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3LTFsUAAADfAAAADwAAAAAAAAAA&#10;AAAAAAChAgAAZHJzL2Rvd25yZXYueG1sUEsFBgAAAAAEAAQA+QAAAJMDAAAAAA==&#10;">
                        <o:lock v:ext="edit" aspectratio="t"/>
                      </v:line>
                      <v:line id="Line 266" o:spid="_x0000_s1422"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52jcUAAADfAAAADwAAAGRycy9kb3ducmV2LnhtbERPTWsCMRC9F/ofwhR6KTVRrOjWKFIo&#10;9OClKiu9jZvpZtnNZE1S3f77plDo8fG+l+vBdeJCITaeNYxHCgRx5U3DtYbD/vVxDiImZIOdZ9Lw&#10;TRHWq9ubJRbGX/mdLrtUixzCsUANNqW+kDJWlhzGke+JM/fpg8OUYailCXjN4a6TE6Vm0mHDucFi&#10;Ty+Wqnb35TTI+fbhHDanaVu2x+PCllXZf2y1vr8bNs8gEg3pX/znfjN5vlKT6RP8/skA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D52jcUAAADfAAAADwAAAAAAAAAA&#10;AAAAAAChAgAAZHJzL2Rvd25yZXYueG1sUEsFBgAAAAAEAAQA+QAAAJMDAAAAAA==&#10;">
                        <o:lock v:ext="edit" aspectratio="t"/>
                      </v:line>
                      <v:line id="Line 267" o:spid="_x0000_s1423"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zo+sUAAADfAAAADwAAAGRycy9kb3ducmV2LnhtbERPTWsCMRC9F/wPYQq9lJpUROxqFCkU&#10;evBSKyvexs10s+xmsiapbv99Uyh4fLzv5XpwnbhQiI1nDc9jBYK48qbhWsP+8+1pDiImZIOdZ9Lw&#10;QxHWq9HdEgvjr/xBl12qRQ7hWKAGm1JfSBkrSw7j2PfEmfvywWHKMNTSBLzmcNfJiVIz6bDh3GCx&#10;p1dLVbv7dhrkfPt4DpvTtC3bw+HFllXZH7daP9wPmwWIREO6if/d7ybPV2oyncHfnwx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zo+sUAAADfAAAADwAAAAAAAAAA&#10;AAAAAAChAgAAZHJzL2Rvd25yZXYueG1sUEsFBgAAAAAEAAQA+QAAAJMDAAAAAA==&#10;">
                        <o:lock v:ext="edit" aspectratio="t"/>
                      </v:line>
                      <v:line id="Line 268" o:spid="_x0000_s1424"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CiMYAAADfAAAADwAAAGRycy9kb3ducmV2LnhtbERPXUvDMBR9F/wP4Qq+ucQ56qjLxpgI&#10;mw/i5mB7vGuubV1zU5Ksrf/eCIKPh/M9Wwy2ER35UDvWcD9SIIgLZ2ouNew/Xu6mIEJENtg4Jg3f&#10;FGAxv76aYW5cz1vqdrEUKYRDjhqqGNtcylBUZDGMXEucuE/nLcYEfSmNxz6F20aOlcqkxZpTQ4Ut&#10;rSoqzruL1fD28J51y83rejhsslPxvD0dv3qv9e3NsHwCEWmI/+I/99qk+UqNJ4/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8QojGAAAA3wAAAA8AAAAAAAAA&#10;AAAAAAAAoQIAAGRycy9kb3ducmV2LnhtbFBLBQYAAAAABAAEAPkAAACUAwAAAAA=&#10;">
                        <o:lock v:ext="edit" aspectratio="t"/>
                      </v:line>
                      <v:line id="Line 269" o:spid="_x0000_s1425"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76lMMAAADfAAAADwAAAGRycy9kb3ducmV2LnhtbERPTWvCQBC9F/wPywi9FN01lSLRVaTQ&#10;0pOlVvE6ZMckmJ0N2a2J/vrOodDj432vNoNv1JW6WAe2MJsaUMRFcDWXFg7fb5MFqJiQHTaBycKN&#10;ImzWo4cV5i70/EXXfSqVhHDM0UKVUptrHYuKPMZpaImFO4fOYxLYldp12Eu4b3RmzIv2WLM0VNjS&#10;a0XFZf/jLSDv7s+LfkZz/U6nmO0+n7bHs7WP42G7BJVoSP/iP/eHk/nGZHMZLH8EgF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5O+pTDAAAA3wAAAA8AAAAAAAAAAAAA&#10;AAAAoQIAAGRycy9kb3ducmV2LnhtbFBLBQYAAAAABAAEAPkAAACRAwAAAAA=&#10;">
                        <o:lock v:ext="edit" aspectratio="t"/>
                      </v:line>
                      <v:line id="Line 270" o:spid="_x0000_s1426"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N8iMUAAADfAAAADwAAAGRycy9kb3ducmV2LnhtbERPTWsCMRC9F/wPYYReSk0qUnQ1igiF&#10;HrzUlpXepptxs+xmsiapbv99Uyh4fLzv1WZwnbhQiI1nDU8TBYK48qbhWsPH+8vjHERMyAY7z6Th&#10;hyJs1qO7FRbGX/mNLodUixzCsUANNqW+kDJWlhzGie+JM3fywWHKMNTSBLzmcNfJqVLP0mHDucFi&#10;TztLVXv4dhrkfP9wDtuvWVu2x+PCllXZf+61vh8P2yWIREO6if/drybPV2o6W8Dfnwx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XN8iMUAAADfAAAADwAAAAAAAAAA&#10;AAAAAAChAgAAZHJzL2Rvd25yZXYueG1sUEsFBgAAAAAEAAQA+QAAAJMDAAAAAA==&#10;">
                        <o:lock v:ext="edit" aspectratio="t"/>
                      </v:line>
                      <v:line id="Line 271" o:spid="_x0000_s1427"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MIcUAAADfAAAADwAAAGRycy9kb3ducmV2LnhtbERPTUvDQBC9C/6HZQRvdteKQWK3pShC&#10;60FsFdrjNDsm0exs2F2T+O+dg+Dx8b4Xq8l3aqCY2sAWrmcGFHEVXMu1hfe3p6s7UCkjO+wCk4Uf&#10;SrBanp8tsHRh5B0N+1wrCeFUooUm577UOlUNeUyz0BML9xGixyww1tpFHCXcd3puTKE9tiwNDfb0&#10;0FD1tf/2Fl5uXothvX3eTIdtcaoed6fj5xitvbyY1vegMk35X/zn3jiZb8z8V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xMIcUAAADfAAAADwAAAAAAAAAA&#10;AAAAAAChAgAAZHJzL2Rvd25yZXYueG1sUEsFBgAAAAAEAAQA+QAAAJMDAAAAAA==&#10;"/>
                      <v:line id="Line 272" o:spid="_x0000_s1428"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DpusYAAADfAAAADwAAAGRycy9kb3ducmV2LnhtbERPXWvCMBR9F/Yfwh34ponKyuiMIhsD&#10;3YOoG2yP1+au7dbclCRru39vhMEeD+d7uR5sIzryoXasYTZVIIgLZ2ouNby9Pk/uQYSIbLBxTBp+&#10;KcB6dTNaYm5cz0fqTrEUKYRDjhqqGNtcylBUZDFMXUucuE/nLcYEfSmNxz6F20bOlcqkxZpTQ4Ut&#10;PVZUfJ9+rIb94pB1m93LdnjfZefi6Xj++Oq91uPbYfMAItIQ/8V/7q1J85Wa383g+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A6brGAAAA3wAAAA8AAAAAAAAA&#10;AAAAAAAAoQIAAGRycy9kb3ducmV2LnhtbFBLBQYAAAAABAAEAPkAAACUAwAAAAA=&#10;"/>
                      <v:line id="Line 273" o:spid="_x0000_s1429"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J3zcUAAADfAAAADwAAAGRycy9kb3ducmV2LnhtbERPXUvDMBR9F/Yfwh345pJVLFKXjaEI&#10;mw/iprA93jXXtrO5KUls6783wsDHw/lerEbbip58aBxrmM8UCOLSmYYrDR/vzzf3IEJENtg6Jg0/&#10;FGC1nFwtsDBu4B31+1iJFMKhQA11jF0hZShrshhmriNO3KfzFmOCvpLG45DCbSszpXJpseHUUGNH&#10;jzWVX/tvq+H19i3v19uXzXjY5qfyaXc6ngev9fV0XD+AiDTGf/HFvTFpvlLZ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lJ3zcUAAADfAAAADwAAAAAAAAAA&#10;AAAAAAChAgAAZHJzL2Rvd25yZXYueG1sUEsFBgAAAAAEAAQA+QAAAJMDAAAAAA==&#10;"/>
                    </v:group>
                    <v:rect id="Rectangle 274" o:spid="_x0000_s1430" style="position:absolute;left:5607;top:13597;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0A98QA&#10;AADfAAAADwAAAGRycy9kb3ducmV2LnhtbERPz2vCMBS+C/sfwht402QtE+2MZUwc21Hrxdtb89Z2&#10;a15KE7XzrzcDwePH93uZD7YVJ+p941jD01SBIC6dabjSsC82kzkIH5ANto5Jwx95yFcPoyVmxp15&#10;S6ddqEQMYZ+hhjqELpPSlzVZ9FPXEUfu2/UWQ4R9JU2P5xhuW5koNZMWG44NNXb0VlP5uztaDV9N&#10;ssfLtnhXdrFJw+dQ/BwPa63Hj8PrC4hAQ7iLb+4PE+crlTyn8P8nA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9APfEAAAA3wAAAA8AAAAAAAAAAAAAAAAAmAIAAGRycy9k&#10;b3ducmV2LnhtbFBLBQYAAAAABAAEAPUAAACJAwAAAAA=&#10;">
                      <o:lock v:ext="edit" aspectratio="t"/>
                    </v:rect>
                    <v:line id="Line 275" o:spid="_x0000_s1431" style="position:absolute;visibility:visible;mso-wrap-style:square" from="5837,13597" to="583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dKIsYAAADfAAAADwAAAGRycy9kb3ducmV2LnhtbERPXUvDMBR9F/wP4Qp7c4mbFqnLxtgY&#10;bD6Im4I+3jXXtq65KUls679fBoKPh/M9Wwy2ER35UDvWcDdWIIgLZ2ouNby/bW4fQYSIbLBxTBp+&#10;KcBifn01w9y4nvfUHWIpUgiHHDVUMba5lKGoyGIYu5Y4cV/OW4wJ+lIaj30Kt42cKJVJizWnhgpb&#10;WlVUnA4/VsPL9DXrlrvn7fCxy47Fen/8/O691qObYfkEItIQ/8V/7q1J85WaPNzD5U8CIO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3SiLGAAAA3wAAAA8AAAAAAAAA&#10;AAAAAAAAoQIAAGRycy9kb3ducmV2LnhtbFBLBQYAAAAABAAEAPkAAACUAwAAAAA=&#10;">
                      <o:lock v:ext="edit" aspectratio="t"/>
                    </v:line>
                    <v:line id="Line 276" o:spid="_x0000_s1432" style="position:absolute;visibility:visible;mso-wrap-style:square" from="5873,13597" to="587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vvucYAAADfAAAADwAAAGRycy9kb3ducmV2LnhtbERPXWvCMBR9H/gfwh34NpM5LKMzimwM&#10;dA8y3WB7vDZ3bWdzU5LYdv9+EQQfD+d7vhxsIzryoXas4X6iQBAXztRcavj8eL17BBEissHGMWn4&#10;owDLxehmjrlxPe+o28dSpBAOOWqoYmxzKUNRkcUwcS1x4n6ctxgT9KU0HvsUbhs5VSqTFmtODRW2&#10;9FxRcdyfrIbtw3vWrTZv6+Frkx2Kl93h+7f3Wo9vh9UTiEhDvIov7rVJ85Wazm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2777nGAAAA3wAAAA8AAAAAAAAA&#10;AAAAAAAAoQIAAGRycy9kb3ducmV2LnhtbFBLBQYAAAAABAAEAPkAAACUAwAAAAA=&#10;">
                      <o:lock v:ext="edit" aspectratio="t"/>
                    </v:line>
                    <v:line id="Line 277" o:spid="_x0000_s1433" style="position:absolute;visibility:visible;mso-wrap-style:square" from="5908,13597" to="590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lxzsUAAADfAAAADwAAAGRycy9kb3ducmV2LnhtbERPW0vDMBR+F/Yfwhn45pJNLFKXjTER&#10;Nh/EXUAfz5pj2605KUls6783wsDHj+8+Xw62ER35UDvWMJ0oEMSFMzWXGo6Hl7tHECEiG2wck4Yf&#10;CrBcjG7mmBvX8466fSxFCuGQo4YqxjaXMhQVWQwT1xIn7st5izFBX0rjsU/htpEzpTJpsebUUGFL&#10;64qKy/7bani7f8+61fZ1M3xss1PxvDt9nnuv9e14WD2BiDTEf/HVvTFpvlKzhw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lxzsUAAADfAAAADwAAAAAAAAAA&#10;AAAAAAChAgAAZHJzL2Rvd25yZXYueG1sUEsFBgAAAAAEAAQA+QAAAJMDAAAAAA==&#10;">
                      <o:lock v:ext="edit" aspectratio="t"/>
                    </v:line>
                    <v:line id="Line 278" o:spid="_x0000_s1434" style="position:absolute;visibility:visible;mso-wrap-style:square" from="5945,13597" to="594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UVcYAAADfAAAADwAAAGRycy9kb3ducmV2LnhtbERPXUvDMBR9F/wP4Qq+ucTJ6qjLxpgI&#10;mw/i5mB7vGuubV1zU5Ksrf/eCIKPh/M9Wwy2ER35UDvWcD9SIIgLZ2ouNew/Xu6mIEJENtg4Jg3f&#10;FGAxv76aYW5cz1vqdrEUKYRDjhqqGNtcylBUZDGMXEucuE/nLcYEfSmNxz6F20aOlcqkxZpTQ4Ut&#10;rSoqzruL1fD28J51y83rejhsslPxvD0dv3qv9e3NsHwCEWmI/+I/99qk+UqNJ4/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l1FXGAAAA3wAAAA8AAAAAAAAA&#10;AAAAAAAAoQIAAGRycy9kb3ducmV2LnhtbFBLBQYAAAAABAAEAPkAAACUAwAAAAA=&#10;">
                      <o:lock v:ext="edit" aspectratio="t"/>
                    </v:line>
                    <v:line id="Line 279" o:spid="_x0000_s1435" style="position:absolute;visibility:visible;mso-wrap-style:square" from="5980,13597" to="598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pAJ8UAAADfAAAADwAAAGRycy9kb3ducmV2LnhtbERPTUvDQBC9C/6HZQRvdteKQWK3pShC&#10;60FsFdrjNDsm0exs2F2T+O+dg+Dx8b4Xq8l3aqCY2sAWrmcGFHEVXMu1hfe3p6s7UCkjO+wCk4Uf&#10;SrBanp8tsHRh5B0N+1wrCeFUooUm577UOlUNeUyz0BML9xGixyww1tpFHCXcd3puTKE9tiwNDfb0&#10;0FD1tf/2Fl5uXothvX3eTIdtcaoed6fj5xitvbyY1vegMk35X/zn3jiZb8z8V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7pAJ8UAAADfAAAADwAAAAAAAAAA&#10;AAAAAAChAgAAZHJzL2Rvd25yZXYueG1sUEsFBgAAAAAEAAQA+QAAAJMDAAAAAA==&#10;">
                      <o:lock v:ext="edit" aspectratio="t"/>
                    </v:line>
                    <v:line id="Line 280" o:spid="_x0000_s1436" style="position:absolute;visibility:visible;mso-wrap-style:square" from="6016,13597" to="601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blvMYAAADfAAAADwAAAGRycy9kb3ducmV2LnhtbERPXUvDMBR9F/wP4Qq+ucTJiqvLxpgI&#10;mw/i5mB7vGuubV1zU5Ksrf/eCIKPh/M9Wwy2ER35UDvWcD9SIIgLZ2ouNew/Xu4eQYSIbLBxTBq+&#10;KcBifn01w9y4nrfU7WIpUgiHHDVUMba5lKGoyGIYuZY4cZ/OW4wJ+lIaj30Kt40cK5VJizWnhgpb&#10;WlVUnHcXq+Ht4T3rlpvX9XDYZKfieXs6fvVe69ubYfkEItIQ/8V/7rVJ85UaT6b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25bzGAAAA3wAAAA8AAAAAAAAA&#10;AAAAAAAAoQIAAGRycy9kb3ducmV2LnhtbFBLBQYAAAAABAAEAPkAAACUAwAAAAA=&#10;">
                      <o:lock v:ext="edit" aspectratio="t"/>
                    </v:line>
                    <v:line id="Line 281" o:spid="_x0000_s1437" style="position:absolute;visibility:visible;mso-wrap-style:square" from="6052,13597" to="605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CGnMUAAADfAAAADwAAAGRycy9kb3ducmV2LnhtbERPTUvDQBC9C/6HZQRvdtcKQWK3pShC&#10;60FsFexxmp0m0exs2F2T+O+dg9Dj430vVpPv1EAxtYEt3M4MKOIquJZrCx/vzzf3oFJGdtgFJgu/&#10;lGC1vLxYYOnCyDsa9rlWEsKpRAtNzn2pdaoa8phmoScW7hSixyww1tpFHCXcd3puTKE9tiwNDfb0&#10;2FD1vf/xFl7v3ophvX3ZTJ/b4lg97Y6HrzFae301rR9AZZryWfzv3jiZb8y8kAf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6CGnMUAAADfAAAADwAAAAAAAAAA&#10;AAAAAAChAgAAZHJzL2Rvd25yZXYueG1sUEsFBgAAAAAEAAQA+QAAAJMDAAAAAA==&#10;">
                      <o:lock v:ext="edit" aspectratio="t"/>
                    </v:line>
                    <v:line id="Line 282" o:spid="_x0000_s1438" style="position:absolute;visibility:visible;mso-wrap-style:square" from="6088,13597" to="608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wjB8UAAADfAAAADwAAAGRycy9kb3ducmV2LnhtbERPXWvCMBR9F/Yfwh34pokOinRGkY2B&#10;7mFMN9ger81d2625KUls6783A8HHw/lergfbiI58qB1rmE0VCOLCmZpLDZ8fL5MFiBCRDTaOScOZ&#10;AqxXd6Ml5sb1vKfuEEuRQjjkqKGKsc2lDEVFFsPUtcSJ+3HeYkzQl9J47FO4beRcqUxarDk1VNjS&#10;U0XF3+FkNbw9vGfdZve6Hb522bF43h+/f3uv9fh+2DyCiDTEm/jq3po0X6l5NoP/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wjB8UAAADfAAAADwAAAAAAAAAA&#10;AAAAAAChAgAAZHJzL2Rvd25yZXYueG1sUEsFBgAAAAAEAAQA+QAAAJMDAAAAAA==&#10;">
                      <o:lock v:ext="edit" aspectratio="t"/>
                    </v:line>
                    <v:line id="Line 283" o:spid="_x0000_s1439" style="position:absolute;visibility:visible;mso-wrap-style:square" from="6124,13597" to="612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69cMUAAADfAAAADwAAAGRycy9kb3ducmV2LnhtbERPXUvDMBR9H/gfwhX2tiVWKKMuG0MR&#10;Nh/ETUEf75prW21uSpK13b9fhIGPh/O9XI+2FT350DjWcDdXIIhLZxquNHy8P88WIEJENtg6Jg1n&#10;CrBe3UyWWBg38J76Q6xECuFQoIY6xq6QMpQ1WQxz1xEn7tt5izFBX0njcUjhtpWZUrm02HBqqLGj&#10;x5rK38PJani9f8v7ze5lO37u8mP5tD9+/Qxe6+ntuHkAEWmM/+Kre2vSfKWyPIO/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69cMUAAADfAAAADwAAAAAAAAAA&#10;AAAAAAChAgAAZHJzL2Rvd25yZXYueG1sUEsFBgAAAAAEAAQA+QAAAJMDAAAAAA==&#10;">
                      <o:lock v:ext="edit" aspectratio="t"/>
                    </v:line>
                    <v:line id="Line 284" o:spid="_x0000_s1440" style="position:absolute;visibility:visible;mso-wrap-style:square" from="6160,13597" to="616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IY68UAAADfAAAADwAAAGRycy9kb3ducmV2LnhtbERPXUvDMBR9H/gfwhX2tiZuUEZdNoYi&#10;bD6Im4I+3jXXttrclCRr6783wmCPh/O92oy2FT350DjWcJcpEMSlMw1XGt7fnmZLECEiG2wdk4Zf&#10;CrBZ30xWWBg38IH6Y6xECuFQoIY6xq6QMpQ1WQyZ64gT9+W8xZigr6TxOKRw28q5Urm02HBqqLGj&#10;h5rKn+PZanhZvOb9dv+8Gz/2+al8PJw+vwev9fR23N6DiDTGq/ji3pk0X6l5voD/Pwm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3IY68UAAADfAAAADwAAAAAAAAAA&#10;AAAAAAChAgAAZHJzL2Rvd25yZXYueG1sUEsFBgAAAAAEAAQA+QAAAJMDAAAAAA==&#10;">
                      <o:lock v:ext="edit" aspectratio="t"/>
                    </v:line>
                    <v:line id="Line 285" o:spid="_x0000_s1441" style="position:absolute;visibility:visible;mso-wrap-style:square" from="6196,13597" to="619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uAn8UAAADfAAAADwAAAGRycy9kb3ducmV2LnhtbERPW0vDMBR+F/Yfwhn45pJNKVKXjTER&#10;Nh/EXUAfz5pj2605KUls6783wsDHj+8+Xw62ER35UDvWMJ0oEMSFMzWXGo6Hl7tHECEiG2wck4Yf&#10;CrBcjG7mmBvX8466fSxFCuGQo4YqxjaXMhQVWQwT1xIn7st5izFBX0rjsU/htpEzpTJpsebUUGFL&#10;64qKy/7bani7f8+61fZ1M3xss1PxvDt9nnuv9e14WD2BiDTEf/HVvTFpvlKz7A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JuAn8UAAADfAAAADwAAAAAAAAAA&#10;AAAAAAChAgAAZHJzL2Rvd25yZXYueG1sUEsFBgAAAAAEAAQA+QAAAJMDAAAAAA==&#10;">
                      <o:lock v:ext="edit" aspectratio="t"/>
                    </v:line>
                    <v:line id="Line 286" o:spid="_x0000_s1442" style="position:absolute;visibility:visible;mso-wrap-style:square" from="6232,13597" to="623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clBMUAAADfAAAADwAAAGRycy9kb3ducmV2LnhtbERPW0vDMBR+F/Yfwhn45pJNLFKXjTER&#10;Nh/EXUAfz5pj2605KUls6783wsDHj+8+Xw62ER35UDvWMJ0oEMSFMzWXGo6Hl7tHECEiG2wck4Yf&#10;CrBcjG7mmBvX8466fSxFCuGQo4YqxjaXMhQVWQwT1xIn7st5izFBX0rjsU/htpEzpTJpsebUUGFL&#10;64qKy/7bani7f8+61fZ1M3xss1PxvDt9nnuv9e14WD2BiDTEf/HVvTFpvlKz7A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9clBMUAAADfAAAADwAAAAAAAAAA&#10;AAAAAAChAgAAZHJzL2Rvd25yZXYueG1sUEsFBgAAAAAEAAQA+QAAAJMDAAAAAA==&#10;">
                      <o:lock v:ext="edit" aspectratio="t"/>
                    </v:line>
                    <v:line id="Line 287" o:spid="_x0000_s1443" style="position:absolute;visibility:visible;mso-wrap-style:square" from="6267,13597" to="626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W7c8UAAADfAAAADwAAAGRycy9kb3ducmV2LnhtbERPXUvDMBR9F/Yfwh345pJNCNItG8Mh&#10;bD6Im4J7vGuubbW5KUls6783guDj4XyvNqNrRU8hNp4NzGcKBHHpbcOVgdeXh5s7EDEhW2w9k4Fv&#10;irBZT65WWFg/8JH6U6pEDuFYoIE6pa6QMpY1OYwz3xFn7t0HhynDUEkbcMjhrpULpbR02HBuqLGj&#10;+5rKz9OXM/B0+6z77eFxP74d9KXcHS/njyEYcz0dt0sQicb0L/5z722er9RCa/j9kwH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wW7c8UAAADfAAAADwAAAAAAAAAA&#10;AAAAAAChAgAAZHJzL2Rvd25yZXYueG1sUEsFBgAAAAAEAAQA+QAAAJMDAAAAAA==&#10;">
                      <o:lock v:ext="edit" aspectratio="t"/>
                    </v:line>
                    <v:line id="Line 288" o:spid="_x0000_s1444" style="position:absolute;visibility:visible;mso-wrap-style:square" from="6304,13597" to="630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ke6MUAAADfAAAADwAAAGRycy9kb3ducmV2LnhtbERPW0vDMBR+F/Yfwhn45pJNqFKXjTER&#10;Nh/EXUAfz5pj2605KUls6783wsDHj+8+Xw62ER35UDvWMJ0oEMSFMzWXGo6Hl7tHECEiG2wck4Yf&#10;CrBcjG7mmBvX8466fSxFCuGQo4YqxjaXMhQVWQwT1xIn7st5izFBX0rjsU/htpEzpTJpsebUUGFL&#10;64qKy/7bani7f8+61fZ1M3xss1PxvDt9nnuv9e14WD2BiDTEf/HVvTFpvlKz7A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Eke6MUAAADfAAAADwAAAAAAAAAA&#10;AAAAAAChAgAAZHJzL2Rvd25yZXYueG1sUEsFBgAAAAAEAAQA+QAAAJMDAAAAAA==&#10;">
                      <o:lock v:ext="edit" aspectratio="t"/>
                    </v:line>
                    <v:line id="Line 289" o:spid="_x0000_s1445" style="position:absolute;visibility:visible;mso-wrap-style:square" from="6339,13597" to="633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aKmsUAAADfAAAADwAAAGRycy9kb3ducmV2LnhtbERPTUvDQBC9C/6HZQRvdtcKQWK3pShC&#10;60FsFexxmp0m0exs2F2T+O+dg9Dj430vVpPv1EAxtYEt3M4MKOIquJZrCx/vzzf3oFJGdtgFJgu/&#10;lGC1vLxYYOnCyDsa9rlWEsKpRAtNzn2pdaoa8phmoScW7hSixyww1tpFHCXcd3puTKE9tiwNDfb0&#10;2FD1vf/xFl7v3ophvX3ZTJ/b4lg97Y6HrzFae301rR9AZZryWfzv3jiZb8y8kMH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aKmsUAAADfAAAADwAAAAAAAAAA&#10;AAAAAAChAgAAZHJzL2Rvd25yZXYueG1sUEsFBgAAAAAEAAQA+QAAAJMDAAAAAA==&#10;">
                      <o:lock v:ext="edit" aspectratio="t"/>
                    </v:line>
                    <v:line id="Line 290" o:spid="_x0000_s1446" style="position:absolute;visibility:visible;mso-wrap-style:square" from="6375,13597" to="637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ovAcUAAADfAAAADwAAAGRycy9kb3ducmV2LnhtbERPW0vDMBR+F/Yfwhn45pJNKFqXjTER&#10;Nh/EXUAfz5pj2605KUls6783wsDHj+8+Xw62ER35UDvWMJ0oEMSFMzWXGo6Hl7sHECEiG2wck4Yf&#10;CrBcjG7mmBvX8466fSxFCuGQo4YqxjaXMhQVWQwT1xIn7st5izFBX0rjsU/htpEzpTJpsebUUGFL&#10;64qKy/7bani7f8+61fZ1M3xss1PxvDt9nnuv9e14WD2BiDTEf/HVvTFpvlKz7B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povAcUAAADfAAAADwAAAAAAAAAA&#10;AAAAAAChAgAAZHJzL2Rvd25yZXYueG1sUEsFBgAAAAAEAAQA+QAAAJMDAAAAAA==&#10;">
                      <o:lock v:ext="edit" aspectratio="t"/>
                    </v:line>
                    <v:line id="Line 291" o:spid="_x0000_s1447" style="position:absolute;visibility:visible;mso-wrap-style:square" from="6411,13597" to="641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kQQcUAAADfAAAADwAAAGRycy9kb3ducmV2LnhtbERPTUvDQBC9C/6HZQRvdtcKUWK3pShC&#10;60FsFdrjNDsm0exs2F2T+O+dg+Dx8b4Xq8l3aqCY2sAWrmcGFHEVXMu1hfe3p6s7UCkjO+wCk4Uf&#10;SrBanp8tsHRh5B0N+1wrCeFUooUm577UOlUNeUyz0BML9xGixyww1tpFHCXcd3puTKE9tiwNDfb0&#10;0FD1tf/2Fl5uXothvX3eTIdtcaoed6fj5xitvbyY1vegMk35X/zn3jiZb8z8V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kQQcUAAADfAAAADwAAAAAAAAAA&#10;AAAAAAChAgAAZHJzL2Rvd25yZXYueG1sUEsFBgAAAAAEAAQA+QAAAJMDAAAAAA==&#10;">
                      <o:lock v:ext="edit" aspectratio="t"/>
                    </v:line>
                    <v:line id="Line 292" o:spid="_x0000_s1448" style="position:absolute;visibility:visible;mso-wrap-style:square" from="6447,13597" to="644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TW12sYAAADfAAAADwAAAGRycy9kb3ducmV2LnhtbERPXWvCMBR9F/Yfwh34pokK3eiMIhsD&#10;3cOYbrA9Xpu7tltzU5Ks7f69EQQfD+d7uR5sIzryoXasYTZVIIgLZ2ouNXy8P0/uQYSIbLBxTBr+&#10;KcB6dTNaYm5cz3vqDrEUKYRDjhqqGNtcylBUZDFMXUucuG/nLcYEfSmNxz6F20bOlcqkxZpTQ4Ut&#10;PVZU/B7+rIbXxVvWbXYv2+Fzlx2Lp/3x66f3Wo9vh80DiEhDvIov7q1J85Wa383g/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1tdrGAAAA3wAAAA8AAAAAAAAA&#10;AAAAAAAAoQIAAGRycy9kb3ducmV2LnhtbFBLBQYAAAAABAAEAPkAAACUAwAAAAA=&#10;">
                      <o:lock v:ext="edit" aspectratio="t"/>
                    </v:line>
                    <v:line id="Line 293" o:spid="_x0000_s1449" style="position:absolute;visibility:visible;mso-wrap-style:square" from="6483,13597" to="648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crrcUAAADfAAAADwAAAGRycy9kb3ducmV2LnhtbERPXUvDMBR9F/Yfwh345pJVqFKXjaEI&#10;mw/iprA93jXXtrO5KUls6783wsDHw/lerEbbip58aBxrmM8UCOLSmYYrDR/vzzf3IEJENtg6Jg0/&#10;FGC1nFwtsDBu4B31+1iJFMKhQA11jF0hZShrshhmriNO3KfzFmOCvpLG45DCbSszpXJpseHUUGNH&#10;jzWVX/tvq+H19i3v19uXzXjY5qfyaXc6ngev9fV0XD+AiDTGf/HFvTFpvlLZ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ecrrcUAAADfAAAADwAAAAAAAAAA&#10;AAAAAAChAgAAZHJzL2Rvd25yZXYueG1sUEsFBgAAAAAEAAQA+QAAAJMDAAAAAA==&#10;">
                      <o:lock v:ext="edit" aspectratio="t"/>
                    </v:line>
                    <v:line id="Line 294" o:spid="_x0000_s1450" style="position:absolute;visibility:visible;mso-wrap-style:square" from="6518,13597" to="651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uONsYAAADfAAAADwAAAGRycy9kb3ducmV2LnhtbERPXWvCMBR9F/Yfwh3sTZMpdKMzimwM&#10;1AeZbrA9Xpu7tltzU5LY1n+/DAQfD+d7vhxsIzryoXas4X6iQBAXztRcavh4fx0/gggR2WDjmDSc&#10;KcBycTOaY25cz3vqDrEUKYRDjhqqGNtcylBUZDFMXEucuG/nLcYEfSmNxz6F20ZOlcqkxZpTQ4Ut&#10;PVdU/B5OVsNu9pZ1q812PXxusmPxsj9+/fRe67vbYfUEItIQr+KLe23SfKWmDz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rjjbGAAAA3wAAAA8AAAAAAAAA&#10;AAAAAAAAoQIAAGRycy9kb3ducmV2LnhtbFBLBQYAAAAABAAEAPkAAACUAwAAAAA=&#10;">
                      <o:lock v:ext="edit" aspectratio="t"/>
                    </v:line>
                    <v:line id="Line 295" o:spid="_x0000_s1451" style="position:absolute;visibility:visible;mso-wrap-style:square" from="6555,13597" to="655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IWQsYAAADfAAAADwAAAGRycy9kb3ducmV2LnhtbERPXUvDMBR9F/wP4Qq+ucQ56qjLxpgI&#10;mw/i5mB7vGuubV1zU5Ksrf/eCIKPh/M9Wwy2ER35UDvWcD9SIIgLZ2ouNew/Xu6mIEJENtg4Jg3f&#10;FGAxv76aYW5cz1vqdrEUKYRDjhqqGNtcylBUZDGMXEucuE/nLcYEfSmNxz6F20aOlcqkxZpTQ4Ut&#10;rSoqzruL1fD28J51y83rejhsslPxvD0dv3qv9e3NsHwCEWmI/+I/99qk+UqNHy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CFkLGAAAA3wAAAA8AAAAAAAAA&#10;AAAAAAAAoQIAAGRycy9kb3ducmV2LnhtbFBLBQYAAAAABAAEAPkAAACUAwAAAAA=&#10;">
                      <o:lock v:ext="edit" aspectratio="t"/>
                    </v:line>
                    <v:line id="Line 296" o:spid="_x0000_s1452" style="position:absolute;visibility:visible;mso-wrap-style:square" from="6590,13597" to="659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6z2cYAAADfAAAADwAAAGRycy9kb3ducmV2LnhtbERPXUvDMBR9F/wP4Qq+ucTJ6qjLxpgI&#10;mw/i5mB7vGuubV1zU5Ksrf/eCIKPh/M9Wwy2ER35UDvWcD9SIIgLZ2ouNew/Xu6mIEJENtg4Jg3f&#10;FGAxv76aYW5cz1vqdrEUKYRDjhqqGNtcylBUZDGMXEucuE/nLcYEfSmNxz6F20aOlcqkxZpTQ4Ut&#10;rSoqzruL1fD28J51y83rejhsslPxvD0dv3qv9e3NsHwCEWmI/+I/99qk+UqNHy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Os9nGAAAA3wAAAA8AAAAAAAAA&#10;AAAAAAAAoQIAAGRycy9kb3ducmV2LnhtbFBLBQYAAAAABAAEAPkAAACUAwAAAAA=&#10;">
                      <o:lock v:ext="edit" aspectratio="t"/>
                    </v:line>
                    <v:line id="Line 297" o:spid="_x0000_s1453" style="position:absolute;visibility:visible;mso-wrap-style:square" from="6626,13597" to="662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wtrsUAAADfAAAADwAAAGRycy9kb3ducmV2LnhtbERPW0vDMBR+F/Yfwhn45pJNqFKXjTER&#10;Nh/EXUAfz5pj2605KUls6783wsDHj+8+Xw62ER35UDvWMJ0oEMSFMzWXGo6Hl7tHECEiG2wck4Yf&#10;CrBcjG7mmBvX8466fSxFCuGQo4YqxjaXMhQVWQwT1xIn7st5izFBX0rjsU/htpEzpTJpsebUUGFL&#10;64qKy/7bani7f8+61fZ1M3xss1PxvDt9nnuv9e14WD2BiDTEf/HVvTFpvlKzhw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wtrsUAAADfAAAADwAAAAAAAAAA&#10;AAAAAAChAgAAZHJzL2Rvd25yZXYueG1sUEsFBgAAAAAEAAQA+QAAAJMDAAAAAA==&#10;">
                      <o:lock v:ext="edit" aspectratio="t"/>
                    </v:line>
                    <v:line id="Line 298" o:spid="_x0000_s1454" style="position:absolute;visibility:visible;mso-wrap-style:square" from="6662,13597" to="666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CINcYAAADfAAAADwAAAGRycy9kb3ducmV2LnhtbERPXWvCMBR9H/gfwhX2NhMd1NEZRTYG&#10;6oNMN9ger81d29nclCRr679fhMEeD+d7sRpsIzryoXasYTpRIIgLZ2ouNby/vdw9gAgR2WDjmDRc&#10;KMBqObpZYG5czwfqjrEUKYRDjhqqGNtcylBUZDFMXEucuC/nLcYEfSmNxz6F20bOlMqkxZpTQ4Ut&#10;PVVUnI8/VsP+/jXr1tvdZvjYZqfi+XD6/O691rfjYf0IItIQ/8V/7o1J85Wazedw/ZMA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QiDXGAAAA3wAAAA8AAAAAAAAA&#10;AAAAAAAAoQIAAGRycy9kb3ducmV2LnhtbFBLBQYAAAAABAAEAPkAAACUAwAAAAA=&#10;">
                      <o:lock v:ext="edit" aspectratio="t"/>
                    </v:line>
                    <v:line id="Line 299" o:spid="_x0000_s1455" style="position:absolute;visibility:visible;mso-wrap-style:square" from="6698,13597" to="669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8cR8UAAADfAAAADwAAAGRycy9kb3ducmV2LnhtbERPTUvDQBC9C/6HZQRvdtcKUWK3pShC&#10;60FsFdrjNDsm0exs2F2T+O+dg+Dx8b4Xq8l3aqCY2sAWrmcGFHEVXMu1hfe3p6s7UCkjO+wCk4Uf&#10;SrBanp8tsHRh5B0N+1wrCeFUooUm577UOlUNeUyz0BML9xGixyww1tpFHCXcd3puTKE9tiwNDfb0&#10;0FD1tf/2Fl5uXothvX3eTIdtcaoed6fj5xitvbyY1vegMk35X/zn3jiZb8z8V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8cR8UAAADfAAAADwAAAAAAAAAA&#10;AAAAAAChAgAAZHJzL2Rvd25yZXYueG1sUEsFBgAAAAAEAAQA+QAAAJMDAAAAAA==&#10;">
                      <o:lock v:ext="edit" aspectratio="t"/>
                    </v:line>
                    <v:line id="Line 300" o:spid="_x0000_s1456" style="position:absolute;visibility:visible;mso-wrap-style:square" from="6734,13597" to="6734,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53MYAAADfAAAADwAAAGRycy9kb3ducmV2LnhtbERPXUvDMBR9F/wP4Qp7c4kbVK3LxtgY&#10;bD7INgV9vGuubV1zU5LY1n9vBGGPh/M9Wwy2ER35UDvWcDdWIIgLZ2ouNby9bm4fQISIbLBxTBp+&#10;KMBifn01w9y4ng/UHWMpUgiHHDVUMba5lKGoyGIYu5Y4cZ/OW4wJ+lIaj30Kt42cKJVJizWnhgpb&#10;WlVUnI/fVsPLdJ91y93zdnjfZadifTh9fPVe69HNsHwCEWmIF/G/e2vSfKUm94/w9ycB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DudzGAAAA3wAAAA8AAAAAAAAA&#10;AAAAAAAAoQIAAGRycy9kb3ducmV2LnhtbFBLBQYAAAAABAAEAPkAAACUAwAAAAA=&#10;">
                      <o:lock v:ext="edit" aspectratio="t"/>
                    </v:line>
                    <v:line id="Line 301" o:spid="_x0000_s1457" style="position:absolute;visibility:visible;mso-wrap-style:square" from="6770,13597" to="677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xgZsUAAADfAAAADwAAAGRycy9kb3ducmV2LnhtbERPTUvDQBC9C/6HZQRvdtcKoaTdlqII&#10;rQexVbDHaXZMotnZsLsm8d87B8Hj432vNpPv1EAxtYEt3M4MKOIquJZrC2+vjzcLUCkjO+wCk4Uf&#10;SrBZX16ssHRh5AMNx1wrCeFUooUm577UOlUNeUyz0BML9xGixyww1tpFHCXcd3puTKE9tiwNDfZ0&#10;31D1dfz2Fp7vXophu3/aTe/74lw9HM6nzzFae301bZegMk35X/zn3jmZb8x8IQ/k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6xgZsUAAADfAAAADwAAAAAAAAAA&#10;AAAAAAChAgAAZHJzL2Rvd25yZXYueG1sUEsFBgAAAAAEAAQA+QAAAJMDAAAAAA==&#10;">
                      <o:lock v:ext="edit" aspectratio="t"/>
                    </v:line>
                    <v:line id="Line 302" o:spid="_x0000_s1458" style="position:absolute;visibility:visible;mso-wrap-style:square" from="6806,13597" to="680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DF/cUAAADfAAAADwAAAGRycy9kb3ducmV2LnhtbERPXWvCMBR9F/Yfwh3sTRMdFOmMIhsD&#10;9UHUDbbHa3PXdmtuShLb+u/NYLDHw/lerAbbiI58qB1rmE4UCOLCmZpLDe9vr+M5iBCRDTaOScOV&#10;AqyWd6MF5sb1fKTuFEuRQjjkqKGKsc2lDEVFFsPEtcSJ+3LeYkzQl9J47FO4beRMqUxarDk1VNjS&#10;c0XFz+liNewfD1m33u42w8c2Oxcvx/Pnd++1frgf1k8gIg3xX/zn3pg0X6nZfAq/fxIA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ODF/cUAAADfAAAADwAAAAAAAAAA&#10;AAAAAAChAgAAZHJzL2Rvd25yZXYueG1sUEsFBgAAAAAEAAQA+QAAAJMDAAAAAA==&#10;">
                      <o:lock v:ext="edit" aspectratio="t"/>
                    </v:line>
                    <v:line id="Line 303" o:spid="_x0000_s1459" style="position:absolute;visibility:visible;mso-wrap-style:square" from="6842,13597" to="684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JbisUAAADfAAAADwAAAGRycy9kb3ducmV2LnhtbERPW0vDMBR+F/wP4Qi+uWQVyqjLxpgI&#10;mw/iLuAez5qzttqclCS29d8bQdjjx3efL0fbip58aBxrmE4UCOLSmYYrDcfDy8MMRIjIBlvHpOGH&#10;AiwXtzdzLIwbeEf9PlYihXAoUEMdY1dIGcqaLIaJ64gTd3HeYkzQV9J4HFK4bWWmVC4tNpwaauxo&#10;XVP5tf+2Gt4e3/N+tX3djB/b/Fw+786nz8FrfX83rp5ARBrjVfzv3pg0X6lsls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JbisUAAADfAAAADwAAAAAAAAAA&#10;AAAAAAChAgAAZHJzL2Rvd25yZXYueG1sUEsFBgAAAAAEAAQA+QAAAJMDAAAAAA==&#10;">
                      <o:lock v:ext="edit" aspectratio="t"/>
                    </v:line>
                    <v:line id="Line 304" o:spid="_x0000_s1460" style="position:absolute;visibility:visible;mso-wrap-style:square" from="6877,13597" to="687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7+EcUAAADfAAAADwAAAGRycy9kb3ducmV2LnhtbERPXWvCMBR9F/Yfwh3sTZMpFOmMIhsD&#10;9WGoG2yP1+au7dbclCS23b83grDHw/lerAbbiI58qB1reJwoEMSFMzWXGj7eX8dzECEiG2wck4Y/&#10;CrBa3o0WmBvX84G6YyxFCuGQo4YqxjaXMhQVWQwT1xIn7tt5izFBX0rjsU/htpFTpTJpsebUUGFL&#10;zxUVv8ez1fA222fdervbDJ/b7FS8HE5fP73X+uF+WD+BiDTEf/HNvTFpvlLT+QyufxIA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37+EcUAAADfAAAADwAAAAAAAAAA&#10;AAAAAAChAgAAZHJzL2Rvd25yZXYueG1sUEsFBgAAAAAEAAQA+QAAAJMDAAAAAA==&#10;">
                      <o:lock v:ext="edit" aspectratio="t"/>
                    </v:line>
                    <v:line id="Line 305" o:spid="_x0000_s1461" style="position:absolute;visibility:visible;mso-wrap-style:square" from="6914,13597" to="6914,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mZcYAAADfAAAADwAAAGRycy9kb3ducmV2LnhtbERPXWvCMBR9F/Yfwh34psl0FOmMIhsD&#10;3YOoG2yP1+au7dbclCRru39vhMEeD+d7uR5sIzryoXas4W6qQBAXztRcanh7fZ4sQISIbLBxTBp+&#10;KcB6dTNaYm5cz0fqTrEUKYRDjhqqGNtcylBUZDFMXUucuE/nLcYEfSmNxz6F20bOlMqkxZpTQ4Ut&#10;PVZUfJ9+rIb9/JB1m93LdnjfZefi6Xj++Oq91uPbYfMAItIQ/8V/7q1J85WaLe7h+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XZmXGAAAA3wAAAA8AAAAAAAAA&#10;AAAAAAAAoQIAAGRycy9kb3ducmV2LnhtbFBLBQYAAAAABAAEAPkAAACUAwAAAAA=&#10;">
                      <o:lock v:ext="edit" aspectratio="t"/>
                    </v:line>
                    <v:line id="Line 306" o:spid="_x0000_s1462" style="position:absolute;visibility:visible;mso-wrap-style:square" from="6949,13597" to="694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vD/sYAAADfAAAADwAAAGRycy9kb3ducmV2LnhtbERPXWvCMBR9F/Yfwh34psmUFemMIhsD&#10;3YOoG2yP1+au7dbclCRru39vhMEeD+d7uR5sIzryoXas4W6qQBAXztRcanh7fZ4sQISIbLBxTBp+&#10;KcB6dTNaYm5cz0fqTrEUKYRDjhqqGNtcylBUZDFMXUucuE/nLcYEfSmNxz6F20bOlMqkxZpTQ4Ut&#10;PVZUfJ9+rIb9/JB1m93LdnjfZefi6Xj++Oq91uPbYfMAItIQ/8V/7q1J85WaLe7h+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bw/7GAAAA3wAAAA8AAAAAAAAA&#10;AAAAAAAAoQIAAGRycy9kb3ducmV2LnhtbFBLBQYAAAAABAAEAPkAAACUAwAAAAA=&#10;">
                      <o:lock v:ext="edit" aspectratio="t"/>
                    </v:line>
                    <v:line id="Line 307" o:spid="_x0000_s1463" style="position:absolute;visibility:visible;mso-wrap-style:square" from="6985,13597" to="698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ldicUAAADfAAAADwAAAGRycy9kb3ducmV2LnhtbERPXUvDMBR9F/wP4Qq+2cQJZdSlZSjC&#10;5sNwU9DHu+baVpubksS2+/dGEPZ4ON+rara9GMmHzrGG20yBIK6d6bjR8Pb6dLMEESKywd4xaThR&#10;gKq8vFhhYdzEexoPsREphEOBGtoYh0LKULdkMWRuIE7cp/MWY4K+kcbjlMJtLxdK5dJix6mhxYEe&#10;Wqq/Dz9Ww+7uJR/X2+fN/L7Nj/Xj/vjxNXmtr6/m9T2ISHM8i//dG5PmK7VY5vD3JwGQ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wldicUAAADfAAAADwAAAAAAAAAA&#10;AAAAAAChAgAAZHJzL2Rvd25yZXYueG1sUEsFBgAAAAAEAAQA+QAAAJMDAAAAAA==&#10;">
                      <o:lock v:ext="edit" aspectratio="t"/>
                    </v:line>
                    <v:line id="Line 308" o:spid="_x0000_s1464" style="position:absolute;visibility:visible;mso-wrap-style:square" from="7021,13597" to="702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X4EsYAAADfAAAADwAAAGRycy9kb3ducmV2LnhtbERPXWvCMBR9F/Yfwh34pskUOumMIhsD&#10;3cOYbrA9Xpu7tltzU5Ks7f69EQQfD+d7uR5sIzryoXas4W6qQBAXztRcavh4f54sQISIbLBxTBr+&#10;KcB6dTNaYm5cz3vqDrEUKYRDjhqqGNtcylBUZDFMXUucuG/nLcYEfSmNxz6F20bOlMqkxZpTQ4Ut&#10;PVZU/B7+rIbX+VvWbXYv2+Fzlx2Lp/3x66f3Wo9vh80DiEhDvIov7q1J85WaLe7h/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F+BLGAAAA3wAAAA8AAAAAAAAA&#10;AAAAAAAAoQIAAGRycy9kb3ducmV2LnhtbFBLBQYAAAAABAAEAPkAAACUAwAAAAA=&#10;">
                      <o:lock v:ext="edit" aspectratio="t"/>
                    </v:line>
                    <v:line id="Line 309" o:spid="_x0000_s1465" style="position:absolute;visibility:visible;mso-wrap-style:square" from="7057,13597" to="705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psYMUAAADfAAAADwAAAGRycy9kb3ducmV2LnhtbERPTUvDQBC9C/6HZQRvdtcKoaTdlqII&#10;rQexVbDHaXZMotnZsLsm8d87B8Hj432vNpPv1EAxtYEt3M4MKOIquJZrC2+vjzcLUCkjO+wCk4Uf&#10;SrBZX16ssHRh5AMNx1wrCeFUooUm577UOlUNeUyz0BML9xGixyww1tpFHCXcd3puTKE9tiwNDfZ0&#10;31D1dfz2Fp7vXophu3/aTe/74lw9HM6nzzFae301bZegMk35X/zn3jmZb8x8IY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dpsYMUAAADfAAAADwAAAAAAAAAA&#10;AAAAAAChAgAAZHJzL2Rvd25yZXYueG1sUEsFBgAAAAAEAAQA+QAAAJMDAAAAAA==&#10;">
                      <o:lock v:ext="edit" aspectratio="t"/>
                    </v:line>
                    <v:line id="Line 310" o:spid="_x0000_s1466" style="position:absolute;visibility:visible;mso-wrap-style:square" from="7093,13597" to="7093,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bJ+8YAAADfAAAADwAAAGRycy9kb3ducmV2LnhtbERPXWvCMBR9H/gfwhX2NhMdFNcZRTYG&#10;6oNMN9ger81d29nclCRr679fhMEeD+d7sRpsIzryoXasYTpRIIgLZ2ouNby/vdzNQYSIbLBxTBou&#10;FGC1HN0sMDeu5wN1x1iKFMIhRw1VjG0uZSgqshgmriVO3JfzFmOCvpTGY5/CbSNnSmXSYs2pocKW&#10;nioqzscfq2F//5p16+1uM3xss1PxfDh9fvde69vxsH4EEWmI/+I/98ak+UrN5g9w/ZMA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WyfvGAAAA3wAAAA8AAAAAAAAA&#10;AAAAAAAAoQIAAGRycy9kb3ducmV2LnhtbFBLBQYAAAAABAAEAPkAAACUAwAAAAA=&#10;">
                      <o:lock v:ext="edit" aspectratio="t"/>
                    </v:line>
                    <v:line id="Line 311" o:spid="_x0000_s1467" style="position:absolute;visibility:visible;mso-wrap-style:square" from="7128,13597" to="712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X2u8UAAADfAAAADwAAAGRycy9kb3ducmV2LnhtbERPTUvDQBC9C/6HZQRvdtcKQWO3pShC&#10;60FsFdrjNDsm0exs2F2T+O+dg+Dx8b4Xq8l3aqCY2sAWrmcGFHEVXMu1hfe3p6tbUCkjO+wCk4Uf&#10;SrBanp8tsHRh5B0N+1wrCeFUooUm577UOlUNeUyz0BML9xGixyww1tpFHCXcd3puTKE9tiwNDfb0&#10;0FD1tf/2Fl5uXothvX3eTIdtcaoed6fj5xitvbyY1vegMk35X/zn3jiZb8z8T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X2u8UAAADfAAAADwAAAAAAAAAA&#10;AAAAAAChAgAAZHJzL2Rvd25yZXYueG1sUEsFBgAAAAAEAAQA+QAAAJMDAAAAAA==&#10;">
                      <o:lock v:ext="edit" aspectratio="t"/>
                    </v:line>
                    <v:line id="Line 312" o:spid="_x0000_s1468" style="position:absolute;visibility:visible;mso-wrap-style:square" from="7165,13597" to="716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lTIMYAAADfAAAADwAAAGRycy9kb3ducmV2LnhtbERPXWvCMBR9F/Yfwh34pokKZeuMIhsD&#10;3cOYbrA9Xpu7tltzU5Ks7f69EQQfD+d7uR5sIzryoXasYTZVIIgLZ2ouNXy8P0/uQISIbLBxTBr+&#10;KcB6dTNaYm5cz3vqDrEUKYRDjhqqGNtcylBUZDFMXUucuG/nLcYEfSmNxz6F20bOlcqkxZpTQ4Ut&#10;PVZU/B7+rIbXxVvWbXYv2+Fzlx2Lp/3x66f3Wo9vh80DiEhDvIov7q1J85Wa38/g/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5UyDGAAAA3wAAAA8AAAAAAAAA&#10;AAAAAAAAoQIAAGRycy9kb3ducmV2LnhtbFBLBQYAAAAABAAEAPkAAACUAwAAAAA=&#10;">
                      <o:lock v:ext="edit" aspectratio="t"/>
                    </v:line>
                    <v:line id="Line 313" o:spid="_x0000_s1469" style="position:absolute;visibility:visible;mso-wrap-style:square" from="7200,13597" to="720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vNV8UAAADfAAAADwAAAGRycy9kb3ducmV2LnhtbERPXUvDMBR9F/Yfwh345pJVKFqXjaEI&#10;mw/iprA93jXXtrO5KUls6783wsDHw/lerEbbip58aBxrmM8UCOLSmYYrDR/vzzd3IEJENtg6Jg0/&#10;FGC1nFwtsDBu4B31+1iJFMKhQA11jF0hZShrshhmriNO3KfzFmOCvpLG45DCbSszpXJpseHUUGNH&#10;jzWVX/tvq+H19i3v19uXzXjY5qfyaXc6ngev9fV0XD+AiDTGf/HFvTFpvlLZf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vNV8UAAADfAAAADwAAAAAAAAAA&#10;AAAAAAChAgAAZHJzL2Rvd25yZXYueG1sUEsFBgAAAAAEAAQA+QAAAJMDAAAAAA==&#10;">
                      <o:lock v:ext="edit" aspectratio="t"/>
                    </v:line>
                    <v:line id="Line 314" o:spid="_x0000_s1470" style="position:absolute;visibility:visible;mso-wrap-style:square" from="7236,13597" to="723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dozMYAAADfAAAADwAAAGRycy9kb3ducmV2LnhtbERPXWvCMBR9F/Yfwh3sTZMplK0zimwM&#10;1AeZbrA9Xpu7tltzU5LY1n+/DAQfD+d7vhxsIzryoXas4X6iQBAXztRcavh4fx0/gAgR2WDjmDSc&#10;KcBycTOaY25cz3vqDrEUKYRDjhqqGNtcylBUZDFMXEucuG/nLcYEfSmNxz6F20ZOlcqkxZpTQ4Ut&#10;PVdU/B5OVsNu9pZ1q812PXxusmPxsj9+/fRe67vbYfUEItIQr+KLe23SfKWmjz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naMzGAAAA3wAAAA8AAAAAAAAA&#10;AAAAAAAAoQIAAGRycy9kb3ducmV2LnhtbFBLBQYAAAAABAAEAPkAAACUAwAAAAA=&#10;">
                      <o:lock v:ext="edit" aspectratio="t"/>
                    </v:line>
                    <v:line id="Line 315" o:spid="_x0000_s1471" style="position:absolute;visibility:visible;mso-wrap-style:square" from="7272,13597" to="7272,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7wuMYAAADfAAAADwAAAGRycy9kb3ducmV2LnhtbERPXUvDMBR9F/wP4Qq+ucQ5iqvLxpgI&#10;mw/i5mB7vGuubV1zU5Ksrf/eCIKPh/M9Wwy2ER35UDvWcD9SIIgLZ2ouNew/Xu4eQYSIbLBxTBq+&#10;KcBifn01w9y4nrfU7WIpUgiHHDVUMba5lKGoyGIYuZY4cZ/OW4wJ+lIaj30Kt40cK5VJizWnhgpb&#10;WlVUnHcXq+Ht4T3rlpvX9XDYZKfieXs6fvVe69ubYfkEItIQ/8V/7rVJ85UaTy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O8LjGAAAA3wAAAA8AAAAAAAAA&#10;AAAAAAAAoQIAAGRycy9kb3ducmV2LnhtbFBLBQYAAAAABAAEAPkAAACUAwAAAAA=&#10;">
                      <o:lock v:ext="edit" aspectratio="t"/>
                    </v:line>
                    <v:line id="Line 316" o:spid="_x0000_s1472" style="position:absolute;visibility:visible;mso-wrap-style:square" from="7308,13597" to="730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JVI8YAAADfAAAADwAAAGRycy9kb3ducmV2LnhtbERPXUvDMBR9F/wP4Qq+ucTJiqvLxpgI&#10;mw/i5mB7vGuubV1zU5Ksrf/eCIKPh/M9Wwy2ER35UDvWcD9SIIgLZ2ouNew/Xu4eQYSIbLBxTBq+&#10;KcBifn01w9y4nrfU7WIpUgiHHDVUMba5lKGoyGIYuZY4cZ/OW4wJ+lIaj30Kt40cK5VJizWnhgpb&#10;WlVUnHcXq+Ht4T3rlpvX9XDYZKfieXs6fvVe69ubYfkEItIQ/8V/7rVJ85UaTy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CVSPGAAAA3wAAAA8AAAAAAAAA&#10;AAAAAAAAoQIAAGRycy9kb3ducmV2LnhtbFBLBQYAAAAABAAEAPkAAACUAwAAAAA=&#10;">
                      <o:lock v:ext="edit" aspectratio="t"/>
                    </v:line>
                    <v:line id="Line 317" o:spid="_x0000_s1473" style="position:absolute;visibility:visible;mso-wrap-style:square" from="7344,13597" to="734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DLVMUAAADfAAAADwAAAGRycy9kb3ducmV2LnhtbERPW0vDMBR+F/Yfwhn45pJNKFqXjTER&#10;Nh/EXUAfz5pj2605KUls6783wsDHj+8+Xw62ER35UDvWMJ0oEMSFMzWXGo6Hl7sHECEiG2wck4Yf&#10;CrBcjG7mmBvX8466fSxFCuGQo4YqxjaXMhQVWQwT1xIn7st5izFBX0rjsU/htpEzpTJpsebUUGFL&#10;64qKy/7bani7f8+61fZ1M3xss1PxvDt9nnuv9e14WD2BiDTEf/HVvTFpvlKzxw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tDLVMUAAADfAAAADwAAAAAAAAAA&#10;AAAAAAChAgAAZHJzL2Rvd25yZXYueG1sUEsFBgAAAAAEAAQA+QAAAJMDAAAAAA==&#10;">
                      <o:lock v:ext="edit" aspectratio="t"/>
                    </v:line>
                    <v:line id="Line 318" o:spid="_x0000_s1474" style="position:absolute;visibility:visible;mso-wrap-style:square" from="7380,13597" to="738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xuz8YAAADfAAAADwAAAGRycy9kb3ducmV2LnhtbERPXUvDMBR9F/wP4Qp7c4kbVK3LxtgY&#10;bD7INgV9vGuubV1zU5LY1n9vBGGPh/M9Wwy2ER35UDvWcDdWIIgLZ2ouNby9bm4fQISIbLBxTBp+&#10;KMBifn01w9y4ng/UHWMpUgiHHDVUMba5lKGoyGIYu5Y4cZ/OW4wJ+lIaj30Kt42cKJVJizWnhgpb&#10;WlVUnI/fVsPLdJ91y93zdnjfZadifTh9fPVe69HNsHwCEWmIF/G/e2vSfKUmj/fw9ycB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cbs/GAAAA3wAAAA8AAAAAAAAA&#10;AAAAAAAAoQIAAGRycy9kb3ducmV2LnhtbFBLBQYAAAAABAAEAPkAAACUAwAAAAA=&#10;">
                      <o:lock v:ext="edit" aspectratio="t"/>
                    </v:line>
                    <v:line id="Line 319" o:spid="_x0000_s1475" style="position:absolute;visibility:visible;mso-wrap-style:square" from="7416,13597" to="741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6vcUAAADfAAAADwAAAGRycy9kb3ducmV2LnhtbERPTUvDQBC9C/6HZQRvdtcKQWO3pShC&#10;60FsFdrjNDsm0exs2F2T+O+dg+Dx8b4Xq8l3aqCY2sAWrmcGFHEVXMu1hfe3p6tbUCkjO+wCk4Uf&#10;SrBanp8tsHRh5B0N+1wrCeFUooUm577UOlUNeUyz0BML9xGixyww1tpFHCXcd3puTKE9tiwNDfb0&#10;0FD1tf/2Fl5uXothvX3eTIdtcaoed6fj5xitvbyY1vegMk35X/zn3jiZb8z8T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P6vcUAAADfAAAADwAAAAAAAAAA&#10;AAAAAAChAgAAZHJzL2Rvd25yZXYueG1sUEsFBgAAAAAEAAQA+QAAAJMDAAAAAA==&#10;">
                      <o:lock v:ext="edit" aspectratio="t"/>
                    </v:line>
                    <v:line id="Line 320" o:spid="_x0000_s1476" style="position:absolute;visibility:visible;mso-wrap-style:square" from="7452,13597" to="7452,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9fJsYAAADfAAAADwAAAGRycy9kb3ducmV2LnhtbERPXWvCMBR9F/Yfwh34pskUyuyMIhsD&#10;3cOYbrA9Xpu7tltzU5Ks7f69EQQfD+d7uR5sIzryoXas4W6qQBAXztRcavh4f57cgwgR2WDjmDT8&#10;U4D16ma0xNy4nvfUHWIpUgiHHDVUMba5lKGoyGKYupY4cd/OW4wJ+lIaj30Kt42cKZVJizWnhgpb&#10;eqyo+D38WQ2v87es2+xetsPnLjsWT/vj10/vtR7fDpsHEJGGeBVf3FuT5is1Wyzg/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PXybGAAAA3wAAAA8AAAAAAAAA&#10;AAAAAAAAoQIAAGRycy9kb3ducmV2LnhtbFBLBQYAAAAABAAEAPkAAACUAwAAAAA=&#10;">
                      <o:lock v:ext="edit" aspectratio="t"/>
                    </v:line>
                    <v:line id="Line 321" o:spid="_x0000_s1477" style="position:absolute;visibility:visible;mso-wrap-style:square" from="7487,13597" to="748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5socQAAADfAAAADwAAAGRycy9kb3ducmV2LnhtbERPTUvDQBC9C/6HZQRvdlcLQWK3pShC&#10;60FsFexxmp0m0exs2F2T+O+dg9Dj430vVpPv1EAxtYEt3M4MKOIquJZrCx/vzzf3oFJGdtgFJgu/&#10;lGC1vLxYYOnCyDsa9rlWEsKpRAtNzn2pdaoa8phmoScW7hSixyww1tpFHCXcd/rOmEJ7bFkaGuzp&#10;saHqe//jLbzO34phvX3ZTJ/b4lg97Y6HrzFae301rR9AZZryWfzv3jiZb8zcyAP5IwD0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nmyhxAAAAN8AAAAPAAAAAAAAAAAA&#10;AAAAAKECAABkcnMvZG93bnJldi54bWxQSwUGAAAAAAQABAD5AAAAkgMAAAAA&#10;">
                      <o:lock v:ext="edit" aspectratio="t"/>
                    </v:line>
                    <v:line id="Line 322" o:spid="_x0000_s1478" style="position:absolute;visibility:visible;mso-wrap-style:square" from="7524,13597" to="752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LJOsUAAADfAAAADwAAAGRycy9kb3ducmV2LnhtbERPXUvDMBR9F/wP4Qp7s8k2KFKXjaEM&#10;Nh9km4I+3jXXttrclCRr6783A2GPh/O9WI22FT350DjWMM0UCOLSmYYrDe9vm/sHECEiG2wdk4Zf&#10;CrBa3t4ssDBu4AP1x1iJFMKhQA11jF0hZShrshgy1xEn7st5izFBX0njcUjhtpUzpXJpseHUUGNH&#10;TzWVP8ez1fA63+f9eveyHT92+al8Ppw+vwev9eRuXD+CiDTGq/jfvTVpvlJzNYXLnwR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9LJOsUAAADfAAAADwAAAAAAAAAA&#10;AAAAAAChAgAAZHJzL2Rvd25yZXYueG1sUEsFBgAAAAAEAAQA+QAAAJMDAAAAAA==&#10;">
                      <o:lock v:ext="edit" aspectratio="t"/>
                    </v:line>
                    <v:line id="Line 323" o:spid="_x0000_s1479" style="position:absolute;visibility:visible;mso-wrap-style:square" from="7559,13597" to="755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BXTcUAAADfAAAADwAAAGRycy9kb3ducmV2LnhtbERPXUvDMBR9H/gfwhX2tiZuUEZdNoYi&#10;bD6Im4I+3jXXttrclCRr6783wmCPh/O92oy2FT350DjWcJcpEMSlMw1XGt7fnmZLECEiG2wdk4Zf&#10;CrBZ30xWWBg38IH6Y6xECuFQoIY6xq6QMpQ1WQyZ64gT9+W8xZigr6TxOKRw28q5Urm02HBqqLGj&#10;h5rKn+PZanhZvOb9dv+8Gz/2+al8PJw+vwev9fR23N6DiDTGq/ji3pk0X6mFmsP/nwR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wBXTcUAAADfAAAADwAAAAAAAAAA&#10;AAAAAAChAgAAZHJzL2Rvd25yZXYueG1sUEsFBgAAAAAEAAQA+QAAAJMDAAAAAA==&#10;">
                      <o:lock v:ext="edit" aspectratio="t"/>
                    </v:line>
                    <v:line id="Line 324" o:spid="_x0000_s1480" style="position:absolute;visibility:visible;mso-wrap-style:square" from="7595,13597" to="759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zy1sUAAADfAAAADwAAAGRycy9kb3ducmV2LnhtbERPXUvDMBR9H/gfwhV82xItlFGXjaEI&#10;2x6Gm4I+3jXXttrclCS23b9fhIGPh/O9WI22FT350DjWcD9TIIhLZxquNLy/vUznIEJENtg6Jg1n&#10;CrBa3kwWWBg38IH6Y6xECuFQoIY6xq6QMpQ1WQwz1xEn7st5izFBX0njcUjhtpUPSuXSYsOpocaO&#10;nmoqf46/VsM+e8379Xa3GT+2+al8Ppw+vwev9d3tuH4EEWmM/+Kre2PSfKUylcHfnwRALi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Ezy1sUAAADfAAAADwAAAAAAAAAA&#10;AAAAAAChAgAAZHJzL2Rvd25yZXYueG1sUEsFBgAAAAAEAAQA+QAAAJMDAAAAAA==&#10;">
                      <o:lock v:ext="edit" aspectratio="t"/>
                    </v:line>
                    <v:line id="Line 325" o:spid="_x0000_s1481" style="position:absolute;visibility:visible;mso-wrap-style:square" from="7631,13597" to="7631,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6VqosUAAADfAAAADwAAAGRycy9kb3ducmV2LnhtbERPXWvCMBR9H+w/hDvY20ymUkZnFJkM&#10;dA+ibrA9Xpu7tltzU5Ksrf/eCMIeD+d7thhsIzryoXas4XGkQBAXztRcavh4f314AhEissHGMWk4&#10;UYDF/PZmhrlxPe+pO8RSpBAOOWqoYmxzKUNRkcUwci1x4r6dtxgT9KU0HvsUbhs5ViqTFmtODRW2&#10;9FJR8Xv4sxq2k13WLTdv6+Fzkx2L1f749dN7re/vhuUziEhD/Bdf3WuT5is1UVO4/EkA5Pw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6VqosUAAADfAAAADwAAAAAAAAAA&#10;AAAAAAChAgAAZHJzL2Rvd25yZXYueG1sUEsFBgAAAAAEAAQA+QAAAJMDAAAAAA==&#10;">
                      <o:lock v:ext="edit" aspectratio="t"/>
                    </v:line>
                    <v:line id="Line 326" o:spid="_x0000_s1482" style="position:absolute;visibility:visible;mso-wrap-style:square" from="7667,13597" to="766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nPOcUAAADfAAAADwAAAGRycy9kb3ducmV2LnhtbERPXWvCMBR9H+w/hDvY20ymWEZnFJkM&#10;dA+ibrA9Xpu7tltzU5Ksrf/eCMIeD+d7thhsIzryoXas4XGkQBAXztRcavh4f314AhEissHGMWk4&#10;UYDF/PZmhrlxPe+pO8RSpBAOOWqoYmxzKUNRkcUwci1x4r6dtxgT9KU0HvsUbhs5ViqTFmtODRW2&#10;9FJR8Xv4sxq2k13WLTdv6+Fzkx2L1f749dN7re/vhuUziEhD/Bdf3WuT5is1UVO4/EkA5Pw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OnPOcUAAADfAAAADwAAAAAAAAAA&#10;AAAAAAChAgAAZHJzL2Rvd25yZXYueG1sUEsFBgAAAAAEAAQA+QAAAJMDAAAAAA==&#10;">
                      <o:lock v:ext="edit" aspectratio="t"/>
                    </v:line>
                    <v:line id="Line 327" o:spid="_x0000_s1483" style="position:absolute;visibility:visible;mso-wrap-style:square" from="7703,13597" to="770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tRTsUAAADfAAAADwAAAGRycy9kb3ducmV2LnhtbERPXUvDMBR9F/wP4Qq+2cQNyuiWjaEM&#10;Nh/EbYJ7vGuubbW5KUls6783wmCPh/O9WI22FT350DjW8JgpEMSlMw1XGt6Pm4cZiBCRDbaOScMv&#10;BVgtb28WWBg38J76Q6xECuFQoIY6xq6QMpQ1WQyZ64gT9+m8xZigr6TxOKRw28qJUrm02HBqqLGj&#10;p5rK78OP1fA6fcv79e5lO37s8nP5vD+fvgav9f3duJ6DiDTGq/ji3po0X6mpyuH/TwI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tRTsUAAADfAAAADwAAAAAAAAAA&#10;AAAAAAChAgAAZHJzL2Rvd25yZXYueG1sUEsFBgAAAAAEAAQA+QAAAJMDAAAAAA==&#10;">
                      <o:lock v:ext="edit" aspectratio="t"/>
                    </v:line>
                    <v:line id="Line 328" o:spid="_x0000_s1484" style="position:absolute;visibility:visible;mso-wrap-style:square" from="7738,13597" to="773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f01cUAAADfAAAADwAAAGRycy9kb3ducmV2LnhtbERPXWvCMBR9H+w/hDvY20ymUEdnFJkM&#10;dA+ibrA9Xpu7tltzU5Ksrf/eCMIeD+d7thhsIzryoXas4XGkQBAXztRcavh4f314AhEissHGMWk4&#10;UYDF/PZmhrlxPe+pO8RSpBAOOWqoYmxzKUNRkcUwci1x4r6dtxgT9KU0HvsUbhs5ViqTFmtODRW2&#10;9FJR8Xv4sxq2k13WLTdv6+Fzkx2L1f749dN7re/vhuUziEhD/Bdf3WuT5is1UVO4/EkA5Pw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3f01cUAAADfAAAADwAAAAAAAAAA&#10;AAAAAAChAgAAZHJzL2Rvd25yZXYueG1sUEsFBgAAAAAEAAQA+QAAAJMDAAAAAA==&#10;">
                      <o:lock v:ext="edit" aspectratio="t"/>
                    </v:line>
                    <v:line id="Line 329" o:spid="_x0000_s1485" style="position:absolute;visibility:visible;mso-wrap-style:square" from="7775,13597" to="777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hgp8QAAADfAAAADwAAAGRycy9kb3ducmV2LnhtbERPTUvDQBC9C/6HZQRvdlcLQWK3pShC&#10;60FsFexxmp0m0exs2F2T+O+dg9Dj430vVpPv1EAxtYEt3M4MKOIquJZrCx/vzzf3oFJGdtgFJgu/&#10;lGC1vLxYYOnCyDsa9rlWEsKpRAtNzn2pdaoa8phmoScW7hSixyww1tpFHCXcd/rOmEJ7bFkaGuzp&#10;saHqe//jLbzO34phvX3ZTJ/b4lg97Y6HrzFae301rR9AZZryWfzv3jiZb8zcyGD5IwD0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6GCnxAAAAN8AAAAPAAAAAAAAAAAA&#10;AAAAAKECAABkcnMvZG93bnJldi54bWxQSwUGAAAAAAQABAD5AAAAkgMAAAAA&#10;">
                      <o:lock v:ext="edit" aspectratio="t"/>
                    </v:line>
                    <v:line id="Line 330" o:spid="_x0000_s1486" style="position:absolute;visibility:visible;mso-wrap-style:square" from="7810,13597" to="7810,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TFPMUAAADfAAAADwAAAGRycy9kb3ducmV2LnhtbERPXWvCMBR9H+w/hDvY20ymUFxnFJkM&#10;dA+ibrA9Xpu7tltzU5Ksrf/eCMIeD+d7thhsIzryoXas4XGkQBAXztRcavh4f32YgggR2WDjmDSc&#10;KMBifnszw9y4nvfUHWIpUgiHHDVUMba5lKGoyGIYuZY4cd/OW4wJ+lIaj30Kt40cK5VJizWnhgpb&#10;eqmo+D38WQ3byS7rlpu39fC5yY7Fan/8+um91vd3w/IZRKQh/ouv7rVJ85WaqCe4/EkA5Pw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TFPMUAAADfAAAADwAAAAAAAAAA&#10;AAAAAAChAgAAZHJzL2Rvd25yZXYueG1sUEsFBgAAAAAEAAQA+QAAAJMDAAAAAA==&#10;">
                      <o:lock v:ext="edit" aspectratio="t"/>
                    </v:line>
                    <v:line id="Line 331" o:spid="_x0000_s1487" style="position:absolute;visibility:visible;mso-wrap-style:square" from="7846,13597" to="784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f6fMUAAADfAAAADwAAAGRycy9kb3ducmV2LnhtbERPTUvDQBC9C/6HZQRvdrcWgqTdlqII&#10;rQexVbDHaXZMotnZsLsm8d87B8Hj432vNpPv1EAxtYEtzGcGFHEVXMu1hbfXx5s7UCkjO+wCk4Uf&#10;SrBZX16ssHRh5AMNx1wrCeFUooUm577UOlUNeUyz0BML9xGixyww1tpFHCXcd/rWmEJ7bFkaGuzp&#10;vqHq6/jtLTwvXophu3/aTe/74lw9HM6nzzFae301bZegMk35X/zn3jmZb8xiLg/k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f6fMUAAADfAAAADwAAAAAAAAAA&#10;AAAAAAChAgAAZHJzL2Rvd25yZXYueG1sUEsFBgAAAAAEAAQA+QAAAJMDAAAAAA==&#10;">
                      <o:lock v:ext="edit" aspectratio="t"/>
                    </v:line>
                    <v:line id="Line 332" o:spid="_x0000_s1488" style="position:absolute;visibility:visible;mso-wrap-style:square" from="7882,13597" to="788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tf58UAAADfAAAADwAAAGRycy9kb3ducmV2LnhtbERPW0vDMBR+F/wP4Qx8c0kdFKnLxpgI&#10;mw/iLuAez5qzttqclCS29d8bQdjjx3efL0fbip58aBxryKYKBHHpTMOVhuPh5f4RRIjIBlvHpOGH&#10;AiwXtzdzLIwbeEf9PlYihXAoUEMdY1dIGcqaLIap64gTd3HeYkzQV9J4HFK4beWDUrm02HBqqLGj&#10;dU3l1/7banibvef9avu6GT+2+bl83p1Pn4PX+m4yrp5ARBrjVfzv3pg0X6lZls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gtf58UAAADfAAAADwAAAAAAAAAA&#10;AAAAAAChAgAAZHJzL2Rvd25yZXYueG1sUEsFBgAAAAAEAAQA+QAAAJMDAAAAAA==&#10;">
                      <o:lock v:ext="edit" aspectratio="t"/>
                    </v:line>
                    <v:line id="Line 333" o:spid="_x0000_s1489" style="position:absolute;visibility:visible;mso-wrap-style:square" from="7918,13597" to="791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nBkMUAAADfAAAADwAAAGRycy9kb3ducmV2LnhtbERPXWvCMBR9F/Yfwh3sTRMVinRGkY2B&#10;+iDTDbbHa3PXdmtuSpK19d+bgbDHw/lergfbiI58qB1rmE4UCOLCmZpLDe9vL+MFiBCRDTaOScOF&#10;AqxXd6Ml5sb1fKTuFEuRQjjkqKGKsc2lDEVFFsPEtcSJ+3LeYkzQl9J47FO4beRMqUxarDk1VNjS&#10;U0XFz+nXajjMX7Nus9tvh49ddi6ej+fP795r/XA/bB5BRBriv/jm3po0X6n5dAZ/fxIA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nBkMUAAADfAAAADwAAAAAAAAAA&#10;AAAAAAChAgAAZHJzL2Rvd25yZXYueG1sUEsFBgAAAAAEAAQA+QAAAJMDAAAAAA==&#10;">
                      <o:lock v:ext="edit" aspectratio="t"/>
                    </v:line>
                    <v:line id="Line 334" o:spid="_x0000_s1490" style="position:absolute;visibility:visible;mso-wrap-style:square" from="7954,13597" to="795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VkC8UAAADfAAAADwAAAGRycy9kb3ducmV2LnhtbERPXUvDMBR9F/Yfwh345pJZKFKXjbEh&#10;bD6Im4J7vGvu2mpzU5LY1n9vBGGPh/O9WI22FT350DjWMJ8pEMSlMw1XGt7fnu4eQISIbLB1TBp+&#10;KMBqOblZYGHcwAfqj7ESKYRDgRrqGLtCylDWZDHMXEecuIvzFmOCvpLG45DCbSvvlcqlxYZTQ40d&#10;bWoqv47fVsNL9pr36/3zbvzY5+dyezifPgev9e10XD+CiDTGq/jfvTNpvlLZPIO/Pwm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ZVkC8UAAADfAAAADwAAAAAAAAAA&#10;AAAAAAChAgAAZHJzL2Rvd25yZXYueG1sUEsFBgAAAAAEAAQA+QAAAJMDAAAAAA==&#10;">
                      <o:lock v:ext="edit" aspectratio="t"/>
                    </v:line>
                    <v:line id="Line 335" o:spid="_x0000_s1491" style="position:absolute;visibility:visible;mso-wrap-style:square" from="7990,13597" to="7990,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z8f8YAAADfAAAADwAAAGRycy9kb3ducmV2LnhtbERPXWvCMBR9H/gfwhV8m4lzlNEZRTYE&#10;3YOoG2yP1+au7dbclCRru39vhMEeD+d7sRpsIzryoXasYTZVIIgLZ2ouNby9bm4fQISIbLBxTBp+&#10;KcBqObpZYG5cz0fqTrEUKYRDjhqqGNtcylBUZDFMXUucuE/nLcYEfSmNxz6F20beKZVJizWnhgpb&#10;eqqo+D79WA37+SHr1ruX7fC+y87F8/H88dV7rSfjYf0IItIQ/8V/7q1J85Waz+7h+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8/H/GAAAA3wAAAA8AAAAAAAAA&#10;AAAAAAAAoQIAAGRycy9kb3ducmV2LnhtbFBLBQYAAAAABAAEAPkAAACUAwAAAAA=&#10;">
                      <o:lock v:ext="edit" aspectratio="t"/>
                    </v:line>
                    <v:line id="Line 336" o:spid="_x0000_s1492" style="position:absolute;visibility:visible;mso-wrap-style:square" from="8026,13597" to="802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BZ5MYAAADfAAAADwAAAGRycy9kb3ducmV2LnhtbERPXWvCMBR9H/gfwhV8m4mTldEZRTYE&#10;3YOoG2yP1+au7dbclCRru39vhMEeD+d7sRpsIzryoXasYTZVIIgLZ2ouNby9bm4fQISIbLBxTBp+&#10;KcBqObpZYG5cz0fqTrEUKYRDjhqqGNtcylBUZDFMXUucuE/nLcYEfSmNxz6F20beKZVJizWnhgpb&#10;eqqo+D79WA37+SHr1ruX7fC+y87F8/H88dV7rSfjYf0IItIQ/8V/7q1J85Waz+7h+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wWeTGAAAA3wAAAA8AAAAAAAAA&#10;AAAAAAAAoQIAAGRycy9kb3ducmV2LnhtbFBLBQYAAAAABAAEAPkAAACUAwAAAAA=&#10;">
                      <o:lock v:ext="edit" aspectratio="t"/>
                    </v:line>
                    <v:line id="Line 337" o:spid="_x0000_s1493" style="position:absolute;visibility:visible;mso-wrap-style:square" from="8062,13597" to="806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Hk8UAAADfAAAADwAAAGRycy9kb3ducmV2LnhtbERPXUvDMBR9F/wP4Qp7s8k2KFKXjaEM&#10;Nh9km4I+3jXXttrclCRr6783A2GPh/O9WI22FT350DjWMM0UCOLSmYYrDe9vm/sHECEiG2wdk4Zf&#10;CrBa3t4ssDBu4AP1x1iJFMKhQA11jF0hZShrshgy1xEn7st5izFBX0njcUjhtpUzpXJpseHUUGNH&#10;TzWVP8ez1fA63+f9eveyHT92+al8Ppw+vwev9eRuXD+CiDTGq/jfvTVpvlLzaQ6XPwm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Hk8UAAADfAAAADwAAAAAAAAAA&#10;AAAAAAChAgAAZHJzL2Rvd25yZXYueG1sUEsFBgAAAAAEAAQA+QAAAJMDAAAAAA==&#10;">
                      <o:lock v:ext="edit" aspectratio="t"/>
                    </v:line>
                    <v:line id="Line 338" o:spid="_x0000_s1494" style="position:absolute;visibility:visible;mso-wrap-style:square" from="8097,13597" to="809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5iCMYAAADfAAAADwAAAGRycy9kb3ducmV2LnhtbERPXWvCMBR9H/gfwhV8m4kTutEZRTYE&#10;3cOYbrA9Xpu7tltzU5Ks7f69EQQfD+d7sRpsIzryoXasYTZVIIgLZ2ouNXy8b24fQISIbLBxTBr+&#10;KcBqObpZYG5cz3vqDrEUKYRDjhqqGNtcylBUZDFMXUucuG/nLcYEfSmNxz6F20beKZVJizWnhgpb&#10;eqqo+D38WQ2v87esW+9etsPnLjsWz/vj10/vtZ6Mh/UjiEhDvIov7q1J85Waz+7h/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uYgjGAAAA3wAAAA8AAAAAAAAA&#10;AAAAAAAAoQIAAGRycy9kb3ducmV2LnhtbFBLBQYAAAAABAAEAPkAAACUAwAAAAA=&#10;">
                      <o:lock v:ext="edit" aspectratio="t"/>
                    </v:line>
                    <v:line id="Line 339" o:spid="_x0000_s1495" style="position:absolute;visibility:visible;mso-wrap-style:square" from="8134,13597" to="813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H2esUAAADfAAAADwAAAGRycy9kb3ducmV2LnhtbERPTUvDQBC9C/6HZQRvdrcWgqTdlqII&#10;rQexVbDHaXZMotnZsLsm8d87B8Hj432vNpPv1EAxtYEtzGcGFHEVXMu1hbfXx5s7UCkjO+wCk4Uf&#10;SrBZX16ssHRh5AMNx1wrCeFUooUm577UOlUNeUyz0BML9xGixyww1tpFHCXcd/rWmEJ7bFkaGuzp&#10;vqHq6/jtLTwvXophu3/aTe/74lw9HM6nzzFae301bZegMk35X/zn3jmZb8xiLo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H2esUAAADfAAAADwAAAAAAAAAA&#10;AAAAAAChAgAAZHJzL2Rvd25yZXYueG1sUEsFBgAAAAAEAAQA+QAAAJMDAAAAAA==&#10;">
                      <o:lock v:ext="edit" aspectratio="t"/>
                    </v:line>
                    <v:line id="Line 340" o:spid="_x0000_s1496" style="position:absolute;visibility:visible;mso-wrap-style:square" from="8169,13597" to="8169,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1T4cYAAADfAAAADwAAAGRycy9kb3ducmV2LnhtbERPXWvCMBR9H/gfwhV8m4kTytYZRTYE&#10;3cOYbrA9Xpu7tltzU5Ks7f69EQQfD+d7sRpsIzryoXasYTZVIIgLZ2ouNXy8b27vQYSIbLBxTBr+&#10;KcBqObpZYG5cz3vqDrEUKYRDjhqqGNtcylBUZDFMXUucuG/nLcYEfSmNxz6F20beKZVJizWnhgpb&#10;eqqo+D38WQ2v87esW+9etsPnLjsWz/vj10/vtZ6Mh/UjiEhDvIov7q1J85Wazx7g/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9U+HGAAAA3wAAAA8AAAAAAAAA&#10;AAAAAAAAoQIAAGRycy9kb3ducmV2LnhtbFBLBQYAAAAABAAEAPkAAACUAwAAAAA=&#10;">
                      <o:lock v:ext="edit" aspectratio="t"/>
                    </v:line>
                    <v:line id="Line 341" o:spid="_x0000_s1497" style="position:absolute;visibility:visible;mso-wrap-style:square" from="8205,13597" to="820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swwcUAAADfAAAADwAAAGRycy9kb3ducmV2LnhtbERPTUvDQBC9C/6HZQRvdtcWgqTdlqII&#10;rQexVbDHaXZMotnZsLsm8d87B8Hj432vNpPv1EAxtYEt3M4MKOIquJZrC2+vjzd3oFJGdtgFJgs/&#10;lGCzvrxYYenCyAcajrlWEsKpRAtNzn2pdaoa8phmoScW7iNEj1lgrLWLOEq47/TcmEJ7bFkaGuzp&#10;vqHq6/jtLTwvXophu3/aTe/74lw9HM6nzzFae301bZegMk35X/zn3jmZb8xiLg/k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swwcUAAADfAAAADwAAAAAAAAAA&#10;AAAAAAChAgAAZHJzL2Rvd25yZXYueG1sUEsFBgAAAAAEAAQA+QAAAJMDAAAAAA==&#10;">
                      <o:lock v:ext="edit" aspectratio="t"/>
                    </v:line>
                    <v:line id="Line 342" o:spid="_x0000_s1498" style="position:absolute;visibility:visible;mso-wrap-style:square" from="8241,13597" to="824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eVWsUAAADfAAAADwAAAGRycy9kb3ducmV2LnhtbERPXWvCMBR9F/Yfwh3sTRMVinRGkY2B&#10;+iDTDbbHa3PXdmtuSpK19d+bgbDHw/lergfbiI58qB1rmE4UCOLCmZpLDe9vL+MFiBCRDTaOScOF&#10;AqxXd6Ml5sb1fKTuFEuRQjjkqKGKsc2lDEVFFsPEtcSJ+3LeYkzQl9J47FO4beRMqUxarDk1VNjS&#10;U0XFz+nXajjMX7Nus9tvh49ddi6ej+fP795r/XA/bB5BRBriv/jm3po0X6n5bAp/fxIA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GeVWsUAAADfAAAADwAAAAAAAAAA&#10;AAAAAAChAgAAZHJzL2Rvd25yZXYueG1sUEsFBgAAAAAEAAQA+QAAAJMDAAAAAA==&#10;">
                      <o:lock v:ext="edit" aspectratio="t"/>
                    </v:line>
                    <v:line id="Line 343" o:spid="_x0000_s1499" style="position:absolute;visibility:visible;mso-wrap-style:square" from="8277,13597" to="827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ULLcUAAADfAAAADwAAAGRycy9kb3ducmV2LnhtbERPW0vDMBR+F/wP4Qi+uWQdFKnLxpgI&#10;mw/iLuAez5qzttqclCS29d8bQdjjx3efL0fbip58aBxrmE4UCOLSmYYrDcfDy8MjiBCRDbaOScMP&#10;BVgubm/mWBg38I76faxECuFQoIY6xq6QMpQ1WQwT1xEn7uK8xZigr6TxOKRw28pMqVxabDg11NjR&#10;uqbya/9tNbzN3vN+tX3djB/b/Fw+786nz8FrfX83rp5ARBrjVfzv3pg0X6lZls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LULLcUAAADfAAAADwAAAAAAAAAA&#10;AAAAAAChAgAAZHJzL2Rvd25yZXYueG1sUEsFBgAAAAAEAAQA+QAAAJMDAAAAAA==&#10;">
                      <o:lock v:ext="edit" aspectratio="t"/>
                    </v:line>
                    <v:line id="Line 344" o:spid="_x0000_s1500" style="position:absolute;visibility:visible;mso-wrap-style:square" from="8313,13597" to="831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utsUAAADfAAAADwAAAGRycy9kb3ducmV2LnhtbERPW0vDMBR+F/wP4Qi+uWQrFKnLxpgI&#10;mw/iLuAez5qzttqclCS29d8bQdjjx3efL0fbip58aBxrmE4UCOLSmYYrDcfDy8MjiBCRDbaOScMP&#10;BVgubm/mWBg38I76faxECuFQoIY6xq6QMpQ1WQwT1xEn7uK8xZigr6TxOKRw28qZUrm02HBqqLGj&#10;dU3l1/7banjL3vN+tX3djB/b/Fw+786nz8FrfX83rp5ARBrjVfzv3pg0X6lsls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utsUAAADfAAAADwAAAAAAAAAA&#10;AAAAAAChAgAAZHJzL2Rvd25yZXYueG1sUEsFBgAAAAAEAAQA+QAAAJMDAAAAAA==&#10;">
                      <o:lock v:ext="edit" aspectratio="t"/>
                    </v:line>
                    <v:line id="Line 345" o:spid="_x0000_s1501" style="position:absolute;visibility:visible;mso-wrap-style:square" from="8348,13597" to="8348,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A2wsYAAADfAAAADwAAAGRycy9kb3ducmV2LnhtbERPXWvCMBR9F/Yfwh3sTZPpKKMzimwM&#10;1IehbrA9Xpu7tltzU5LYdv/eDAQfD+d7vhxsIzryoXas4X6iQBAXztRcavh4fx0/gggR2WDjmDT8&#10;UYDl4mY0x9y4nvfUHWIpUgiHHDVUMba5lKGoyGKYuJY4cd/OW4wJ+lIaj30Kt42cKpVJizWnhgpb&#10;eq6o+D2crIa32S7rVpvtevjcZMfiZX/8+um91ne3w+oJRKQhXsUX99qk+UrNpg/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QNsLGAAAA3wAAAA8AAAAAAAAA&#10;AAAAAAAAoQIAAGRycy9kb3ducmV2LnhtbFBLBQYAAAAABAAEAPkAAACUAwAAAAA=&#10;">
                      <o:lock v:ext="edit" aspectratio="t"/>
                    </v:line>
                    <v:line id="Line 346" o:spid="_x0000_s1502" style="position:absolute;visibility:visible;mso-wrap-style:square" from="8385,13597" to="838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yTWcYAAADfAAAADwAAAGRycy9kb3ducmV2LnhtbERPXWvCMBR9F/Yfwh3sTZMpK6MzimwM&#10;1IehbrA9Xpu7tltzU5LYdv/eDAQfD+d7vhxsIzryoXas4X6iQBAXztRcavh4fx0/gggR2WDjmDT8&#10;UYDl4mY0x9y4nvfUHWIpUgiHHDVUMba5lKGoyGKYuJY4cd/OW4wJ+lIaj30Kt42cKpVJizWnhgpb&#10;eq6o+D2crIa32S7rVpvtevjcZMfiZX/8+um91ne3w+oJRKQhXsUX99qk+UrNpg/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ck1nGAAAA3wAAAA8AAAAAAAAA&#10;AAAAAAAAoQIAAGRycy9kb3ducmV2LnhtbFBLBQYAAAAABAAEAPkAAACUAwAAAAA=&#10;">
                      <o:lock v:ext="edit" aspectratio="t"/>
                    </v:line>
                    <v:line id="Line 347" o:spid="_x0000_s1503" style="position:absolute;visibility:visible;mso-wrap-style:square" from="8420,13597" to="842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44NLsUAAADfAAAADwAAAGRycy9kb3ducmV2LnhtbERPXUvDMBR9H/gfwhX2tiZuUEZdNoYi&#10;bD6Im4I+3jXXttrclCRr6783wmCPh/O92oy2FT350DjWcJcpEMSlMw1XGt7fnmZLECEiG2wdk4Zf&#10;CrBZ30xWWBg38IH6Y6xECuFQoIY6xq6QMpQ1WQyZ64gT9+W8xZigr6TxOKRw28q5Urm02HBqqLGj&#10;h5rKn+PZanhZvOb9dv+8Gz/2+al8PJw+vwev9fR23N6DiDTGq/ji3pk0X6nFPIf/Pwm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44NLsUAAADfAAAADwAAAAAAAAAA&#10;AAAAAAChAgAAZHJzL2Rvd25yZXYueG1sUEsFBgAAAAAEAAQA+QAAAJMDAAAAAA==&#10;">
                      <o:lock v:ext="edit" aspectratio="t"/>
                    </v:line>
                    <v:line id="Line 348" o:spid="_x0000_s1504" style="position:absolute;visibility:visible;mso-wrap-style:square" from="8456,13597" to="845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KotcYAAADfAAAADwAAAGRycy9kb3ducmV2LnhtbERPXWvCMBR9F/Yfwh3sTZMpdKMzimwM&#10;1AeZbrA9Xpu7tltzU5LY1n+/DAQfD+d7vhxsIzryoXas4X6iQBAXztRcavh4fx0/gggR2WDjmDSc&#10;KcBycTOaY25cz3vqDrEUKYRDjhqqGNtcylBUZDFMXEucuG/nLcYEfSmNxz6F20ZOlcqkxZpTQ4Ut&#10;PVdU/B5OVsNu9pZ1q812PXxusmPxsj9+/fRe67vbYfUEItIQr+KLe23SfKVm0wf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CqLXGAAAA3wAAAA8AAAAAAAAA&#10;AAAAAAAAoQIAAGRycy9kb3ducmV2LnhtbFBLBQYAAAAABAAEAPkAAACUAwAAAAA=&#10;">
                      <o:lock v:ext="edit" aspectratio="t"/>
                    </v:line>
                    <v:line id="Line 349" o:spid="_x0000_s1505" style="position:absolute;visibility:visible;mso-wrap-style:square" from="8492,13597" to="849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08x8UAAADfAAAADwAAAGRycy9kb3ducmV2LnhtbERPTUvDQBC9C/6HZQRvdtcWgqTdlqII&#10;rQexVbDHaXZMotnZsLsm8d87B8Hj432vNpPv1EAxtYEt3M4MKOIquJZrC2+vjzd3oFJGdtgFJgs/&#10;lGCzvrxYYenCyAcajrlWEsKpRAtNzn2pdaoa8phmoScW7iNEj1lgrLWLOEq47/TcmEJ7bFkaGuzp&#10;vqHq6/jtLTwvXophu3/aTe/74lw9HM6nzzFae301bZegMk35X/zn3jmZb8xiLo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08x8UAAADfAAAADwAAAAAAAAAA&#10;AAAAAAChAgAAZHJzL2Rvd25yZXYueG1sUEsFBgAAAAAEAAQA+QAAAJMDAAAAAA==&#10;">
                      <o:lock v:ext="edit" aspectratio="t"/>
                    </v:line>
                    <v:line id="Line 350" o:spid="_x0000_s1506" style="position:absolute;visibility:visible;mso-wrap-style:square" from="8528,13597" to="8528,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GZXMYAAADfAAAADwAAAGRycy9kb3ducmV2LnhtbERPXWvCMBR9F/Yfwh3sTZMplK0zimwM&#10;1AeZbrA9Xpu7tltzU5LY1n+/DAQfD+d7vhxsIzryoXas4X6iQBAXztRcavh4fx0/gAgR2WDjmDSc&#10;KcBycTOaY25cz3vqDrEUKYRDjhqqGNtcylBUZDFMXEucuG/nLcYEfSmNxz6F20ZOlcqkxZpTQ4Ut&#10;PVdU/B5OVsNu9pZ1q812PXxusmPxsj9+/fRe67vbYfUEItIQr+KLe23SfKVm00f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RmVzGAAAA3wAAAA8AAAAAAAAA&#10;AAAAAAAAoQIAAGRycy9kb3ducmV2LnhtbFBLBQYAAAAABAAEAPkAAACUAwAAAAA=&#10;">
                      <o:lock v:ext="edit" aspectratio="t"/>
                    </v:line>
                    <v:line id="Line 351" o:spid="_x0000_s1507" style="position:absolute;visibility:visible;mso-wrap-style:square" from="8564,13597" to="856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KmHMQAAADfAAAADwAAAGRycy9kb3ducmV2LnhtbERPTUvDQBC9C/6HZQRvdlcDQWK3pShC&#10;60FsFfQ4zY5JNDsbdtck/nvnIPT4eN/L9ex7NVJMXWAL1wsDirgOruPGwtvr49UtqJSRHfaBycIv&#10;JVivzs+WWLkw8Z7GQ26UhHCq0EKb81BpneqWPKZFGIiF+wzRYxYYG+0iThLue31jTKk9diwNLQ50&#10;31L9ffjxFp6Ll3Lc7J628/uuPNYP++PH1xStvbyYN3egMs35JP53b53MN6Yo5IH8EQB6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8qYcxAAAAN8AAAAPAAAAAAAAAAAA&#10;AAAAAKECAABkcnMvZG93bnJldi54bWxQSwUGAAAAAAQABAD5AAAAkgMAAAAA&#10;">
                      <o:lock v:ext="edit" aspectratio="t"/>
                    </v:line>
                    <v:line id="Line 352" o:spid="_x0000_s1508" style="position:absolute;visibility:visible;mso-wrap-style:square" from="8600,13597" to="860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4Dh8UAAADfAAAADwAAAGRycy9kb3ducmV2LnhtbERPXUvDMBR9F/Yfwh345pJZKFKXjbEh&#10;bD6Im4J7vGvu2mpzU5LY1n9vBGGPh/O9WI22FT350DjWMJ8pEMSlMw1XGt7fnu4eQISIbLB1TBp+&#10;KMBqOblZYGHcwAfqj7ESKYRDgRrqGLtCylDWZDHMXEecuIvzFmOCvpLG45DCbSvvlcqlxYZTQ40d&#10;bWoqv47fVsNL9pr36/3zbvzY5+dyezifPgev9e10XD+CiDTGq/jfvTNpvlJZNoe/Pwm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4Dh8UAAADfAAAADwAAAAAAAAAA&#10;AAAAAAChAgAAZHJzL2Rvd25yZXYueG1sUEsFBgAAAAAEAAQA+QAAAJMDAAAAAA==&#10;">
                      <o:lock v:ext="edit" aspectratio="t"/>
                    </v:line>
                    <v:line id="Line 353" o:spid="_x0000_s1509" style="position:absolute;visibility:visible;mso-wrap-style:square" from="8636,13597" to="863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yd8MUAAADfAAAADwAAAGRycy9kb3ducmV2LnhtbERPW0vDMBR+F/wP4Qi+uWQrFKnLxpgI&#10;mw/iLuAez5qzttqclCS29d8bQdjjx3efL0fbip58aBxrmE4UCOLSmYYrDcfDy8MjiBCRDbaOScMP&#10;BVgubm/mWBg38I76faxECuFQoIY6xq6QMpQ1WQwT1xEn7uK8xZigr6TxOKRw28qZUrm02HBqqLGj&#10;dU3l1/7banjL3vN+tX3djB/b/Fw+786nz8FrfX83rp5ARBrjVfzv3pg0X6ksm8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Wyd8MUAAADfAAAADwAAAAAAAAAA&#10;AAAAAAChAgAAZHJzL2Rvd25yZXYueG1sUEsFBgAAAAAEAAQA+QAAAJMDAAAAAA==&#10;">
                      <o:lock v:ext="edit" aspectratio="t"/>
                    </v:line>
                    <v:line id="Line 354" o:spid="_x0000_s1510" style="position:absolute;visibility:visible;mso-wrap-style:square" from="8672,13597" to="867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A4a8UAAADfAAAADwAAAGRycy9kb3ducmV2LnhtbERPXUvDMBR9H/gfwhV82xItlFGXjaEI&#10;2x6Gm4I+3jXXttrclCS23b9fhIGPh/O9WI22FT350DjWcD9TIIhLZxquNLy/vUznIEJENtg6Jg1n&#10;CrBa3kwWWBg38IH6Y6xECuFQoIY6xq6QMpQ1WQwz1xEn7st5izFBX0njcUjhtpUPSuXSYsOpocaO&#10;nmoqf46/VsM+e8379Xa3GT+2+al8Ppw+vwev9d3tuH4EEWmM/+Kre2PSfKWyLIO/PwmAX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A4a8UAAADfAAAADwAAAAAAAAAA&#10;AAAAAAChAgAAZHJzL2Rvd25yZXYueG1sUEsFBgAAAAAEAAQA+QAAAJMDAAAAAA==&#10;">
                      <o:lock v:ext="edit" aspectratio="t"/>
                    </v:line>
                    <v:line id="Line 355" o:spid="_x0000_s1511" style="position:absolute;visibility:visible;mso-wrap-style:square" from="8707,13597" to="870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mgH8UAAADfAAAADwAAAGRycy9kb3ducmV2LnhtbERPXUvDMBR9H/gfwhV825JZKVKXjaEI&#10;mw/iprA93jXXtrO5KUls6783wsDHw/lerEbbip58aBxrmM8UCOLSmYYrDR/vz9N7ECEiG2wdk4Yf&#10;CrBaXk0WWBg38I76faxECuFQoIY6xq6QMpQ1WQwz1xEn7tN5izFBX0njcUjhtpW3SuXSYsOpocaO&#10;Hmsqv/bfVsNr9pb36+3LZjxs81P5tDsdz4PX+uZ6XD+AiDTGf/HFvTFpvlJZdgd/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cmgH8UAAADfAAAADwAAAAAAAAAA&#10;AAAAAAChAgAAZHJzL2Rvd25yZXYueG1sUEsFBgAAAAAEAAQA+QAAAJMDAAAAAA==&#10;">
                      <o:lock v:ext="edit" aspectratio="t"/>
                    </v:line>
                    <v:line id="Line 356" o:spid="_x0000_s1512" style="position:absolute;visibility:visible;mso-wrap-style:square" from="8744,13597" to="874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FhMUAAADfAAAADwAAAGRycy9kb3ducmV2LnhtbERPXUvDMBR9H/gfwhV825JZLFKXjaEI&#10;mw/iprA93jXXtrO5KUls6783wsDHw/lerEbbip58aBxrmM8UCOLSmYYrDR/vz9N7ECEiG2wdk4Yf&#10;CrBaXk0WWBg38I76faxECuFQoIY6xq6QMpQ1WQwz1xEn7tN5izFBX0njcUjhtpW3SuXSYsOpocaO&#10;Hmsqv/bfVsNr9pb36+3LZjxs81P5tDsdz4PX+uZ6XD+AiDTGf/HFvTFpvlJZdgd/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FhMUAAADfAAAADwAAAAAAAAAA&#10;AAAAAAChAgAAZHJzL2Rvd25yZXYueG1sUEsFBgAAAAAEAAQA+QAAAJMDAAAAAA==&#10;">
                      <o:lock v:ext="edit" aspectratio="t"/>
                    </v:line>
                    <v:line id="Line 357" o:spid="_x0000_s1513" style="position:absolute;visibility:visible;mso-wrap-style:square" from="8779,13597" to="877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eb88UAAADfAAAADwAAAGRycy9kb3ducmV2LnhtbERPXUvDMBR9H/gfwhV82xItlFGXjaEI&#10;2x6Gm4I+3jXXttrclCS23b9fhIGPh/O9WI22FT350DjWcD9TIIhLZxquNLy/vUznIEJENtg6Jg1n&#10;CrBa3kwWWBg38IH6Y6xECuFQoIY6xq6QMpQ1WQwz1xEn7st5izFBX0njcUjhtpUPSuXSYsOpocaO&#10;nmoqf46/VsM+e8379Xa3GT+2+al8Ppw+vwev9d3tuH4EEWmM/+Kre2PSfKWyLIe/PwmAX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leb88UAAADfAAAADwAAAAAAAAAA&#10;AAAAAAChAgAAZHJzL2Rvd25yZXYueG1sUEsFBgAAAAAEAAQA+QAAAJMDAAAAAA==&#10;">
                      <o:lock v:ext="edit" aspectratio="t"/>
                    </v:line>
                    <v:line id="Line 358" o:spid="_x0000_s1514" style="position:absolute;visibility:visible;mso-wrap-style:square" from="8815,13597" to="881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s+aMUAAADfAAAADwAAAGRycy9kb3ducmV2LnhtbERPXUvDMBR9H/gfwhV825JZqFKXjaEI&#10;mw/iprA93jXXtrO5KUls6783wsDHw/lerEbbip58aBxrmM8UCOLSmYYrDR/vz9N7ECEiG2wdk4Yf&#10;CrBaXk0WWBg38I76faxECuFQoIY6xq6QMpQ1WQwz1xEn7tN5izFBX0njcUjhtpW3SuXSYsOpocaO&#10;Hmsqv/bfVsNr9pb36+3LZjxs81P5tDsdz4PX+uZ6XD+AiDTGf/HFvTFpvlJZdgd/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Rs+aMUAAADfAAAADwAAAAAAAAAA&#10;AAAAAAChAgAAZHJzL2Rvd25yZXYueG1sUEsFBgAAAAAEAAQA+QAAAJMDAAAAAA==&#10;">
                      <o:lock v:ext="edit" aspectratio="t"/>
                    </v:line>
                    <v:line id="Line 359" o:spid="_x0000_s1515" style="position:absolute;visibility:visible;mso-wrap-style:square" from="8851,13597" to="885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SqGsQAAADfAAAADwAAAGRycy9kb3ducmV2LnhtbERPTUvDQBC9C/6HZQRvdlcDQWK3pShC&#10;60FsFfQ4zY5JNDsbdtck/nvnIPT4eN/L9ex7NVJMXWAL1wsDirgOruPGwtvr49UtqJSRHfaBycIv&#10;JVivzs+WWLkw8Z7GQ26UhHCq0EKb81BpneqWPKZFGIiF+wzRYxYYG+0iThLue31jTKk9diwNLQ50&#10;31L9ffjxFp6Ll3Lc7J628/uuPNYP++PH1xStvbyYN3egMs35JP53b53MN6YoZLD8EQB6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hKoaxAAAAN8AAAAPAAAAAAAAAAAA&#10;AAAAAKECAABkcnMvZG93bnJldi54bWxQSwUGAAAAAAQABAD5AAAAkgMAAAAA&#10;">
                      <o:lock v:ext="edit" aspectratio="t"/>
                    </v:line>
                    <v:line id="Line 360" o:spid="_x0000_s1516" style="position:absolute;visibility:visible;mso-wrap-style:square" from="8887,13597" to="888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gPgcUAAADfAAAADwAAAGRycy9kb3ducmV2LnhtbERPXUvDMBR9H/gfwhV825JZKFqXjaEI&#10;mw/iprA93jXXtrO5KUls6783wsDHw/lerEbbip58aBxrmM8UCOLSmYYrDR/vz9M7ECEiG2wdk4Yf&#10;CrBaXk0WWBg38I76faxECuFQoIY6xq6QMpQ1WQwz1xEn7tN5izFBX0njcUjhtpW3SuXSYsOpocaO&#10;Hmsqv/bfVsNr9pb36+3LZjxs81P5tDsdz4PX+uZ6XD+AiDTGf/HFvTFpvlJZdg9/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8gPgcUAAADfAAAADwAAAAAAAAAA&#10;AAAAAAChAgAAZHJzL2Rvd25yZXYueG1sUEsFBgAAAAAEAAQA+QAAAJMDAAAAAA==&#10;">
                      <o:lock v:ext="edit" aspectratio="t"/>
                    </v:line>
                    <v:line id="Line 361" o:spid="_x0000_s1517" style="position:absolute;visibility:visible;mso-wrap-style:square" from="8923,13597" to="892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TVYcUAAADfAAAADwAAAGRycy9kb3ducmV2LnhtbERPTUvDQBC9C/6HZQRvdlcrQWK3pShC&#10;60FsFdrjNDsm0exs2F2T+O+dg+Dx8b4Xq8l3aqCY2sAWrmcGFHEVXMu1hfe3p6s7UCkjO+wCk4Uf&#10;SrBanp8tsHRh5B0N+1wrCeFUooUm577UOlUNeUyz0BML9xGixyww1tpFHCXcd/rGmEJ7bFkaGuzp&#10;oaHqa//tLbzMX4thvX3eTIdtcaoed6fj5xitvbyY1vegMk35X/zn3jiZb8z8V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TVYcUAAADfAAAADwAAAAAAAAAA&#10;AAAAAAChAgAAZHJzL2Rvd25yZXYueG1sUEsFBgAAAAAEAAQA+QAAAJMDAAAAAA==&#10;">
                      <o:lock v:ext="edit" aspectratio="t"/>
                    </v:line>
                    <v:line id="Line 362" o:spid="_x0000_s1518" style="position:absolute;visibility:visible;mso-wrap-style:square" from="8958,13597" to="895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hw+sYAAADfAAAADwAAAGRycy9kb3ducmV2LnhtbERPXWvCMBR9H/gfwhV8m4lzlNEZRTYE&#10;3YOoG2yP1+au7dbclCRru39vhMEeD+d7sRpsIzryoXasYTZVIIgLZ2ouNby9bm4fQISIbLBxTBp+&#10;KcBqObpZYG5cz0fqTrEUKYRDjhqqGNtcylBUZDFMXUucuE/nLcYEfSmNxz6F20beKZVJizWnhgpb&#10;eqqo+D79WA37+SHr1ruX7fC+y87F8/H88dV7rSfjYf0IItIQ/8V/7q1J85Wa38/g+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4cPrGAAAA3wAAAA8AAAAAAAAA&#10;AAAAAAAAoQIAAGRycy9kb3ducmV2LnhtbFBLBQYAAAAABAAEAPkAAACUAwAAAAA=&#10;">
                      <o:lock v:ext="edit" aspectratio="t"/>
                    </v:line>
                    <v:line id="Line 363" o:spid="_x0000_s1519" style="position:absolute;visibility:visible;mso-wrap-style:square" from="8995,13597" to="899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rujcYAAADfAAAADwAAAGRycy9kb3ducmV2LnhtbERPXWvCMBR9F/Yfwh3sTZPpKKMzimwM&#10;1IehbrA9Xpu7tltzU5LYdv/eDAQfD+d7vhxsIzryoXas4X6iQBAXztRcavh4fx0/gggR2WDjmDT8&#10;UYDl4mY0x9y4nvfUHWIpUgiHHDVUMba5lKGoyGKYuJY4cd/OW4wJ+lIaj30Kt42cKpVJizWnhgpb&#10;eq6o+D2crIa32S7rVpvtevjcZMfiZX/8+um91ne3w+oJRKQhXsUX99qk+UrNHqb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q7o3GAAAA3wAAAA8AAAAAAAAA&#10;AAAAAAAAoQIAAGRycy9kb3ducmV2LnhtbFBLBQYAAAAABAAEAPkAAACUAwAAAAA=&#10;">
                      <o:lock v:ext="edit" aspectratio="t"/>
                    </v:line>
                    <v:line id="Line 364" o:spid="_x0000_s1520" style="position:absolute;visibility:visible;mso-wrap-style:square" from="9030,13597" to="903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LFsUAAADfAAAADwAAAGRycy9kb3ducmV2LnhtbERPXUvDMBR9H/gfwhV825JZKVKXjaEI&#10;mw/iprA93jXXtrO5KUls6783wsDHw/lerEbbip58aBxrmM8UCOLSmYYrDR/vz9N7ECEiG2wdk4Yf&#10;CrBaXk0WWBg38I76faxECuFQoIY6xq6QMpQ1WQwz1xEn7tN5izFBX0njcUjhtpW3SuXSYsOpocaO&#10;Hmsqv/bfVsNr9pb36+3LZjxs81P5tDsdz4PX+uZ6XD+AiDTGf/HFvTFpvlLZ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LFsUAAADfAAAADwAAAAAAAAAA&#10;AAAAAAChAgAAZHJzL2Rvd25yZXYueG1sUEsFBgAAAAAEAAQA+QAAAJMDAAAAAA==&#10;">
                      <o:lock v:ext="edit" aspectratio="t"/>
                    </v:line>
                    <v:line id="Line 365" o:spid="_x0000_s1521" style="position:absolute;visibility:visible;mso-wrap-style:square" from="9066,13597" to="906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TYsYAAADfAAAADwAAAGRycy9kb3ducmV2LnhtbERPXWvCMBR9H/gfwh34NpNNKaMzimwM&#10;dA8y3WB7vDZ3bWdzU5LYdv9+EQQfD+d7vhxsIzryoXas4X6iQBAXztRcavj8eL17BBEissHGMWn4&#10;owDLxehmjrlxPe+o28dSpBAOOWqoYmxzKUNRkcUwcS1x4n6ctxgT9KU0HvsUbhv5oFQmLdacGips&#10;6bmi4rg/WQ3b6XvWrTZv6+Frkx2Kl93h+7f3Wo9vh9UTiEhDvIov7rVJ85Wazm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P02LGAAAA3wAAAA8AAAAAAAAA&#10;AAAAAAAAoQIAAGRycy9kb3ducmV2LnhtbFBLBQYAAAAABAAEAPkAAACUAwAAAAA=&#10;">
                      <o:lock v:ext="edit" aspectratio="t"/>
                    </v:line>
                    <v:line id="Line 366" o:spid="_x0000_s1522" style="position:absolute;visibility:visible;mso-wrap-style:square" from="9102,13597" to="910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N2+cYAAADfAAAADwAAAGRycy9kb3ducmV2LnhtbERPXUvDMBR9F/wP4Q58c8mcFqnLxpgI&#10;mw/iNkEf75prW9fclCS29d8vA2GPh/M9Wwy2ER35UDvWMBkrEMSFMzWXGj72L7ePIEJENtg4Jg1/&#10;FGAxv76aYW5cz1vqdrEUKYRDjhqqGNtcylBUZDGMXUucuG/nLcYEfSmNxz6F20beKZVJizWnhgpb&#10;WlVUHHe/VsPb9D3rlpvX9fC5yQ7F8/bw9dN7rW9Gw/IJRKQhXsT/7rVJ85Wa3j/A+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6DdvnGAAAA3wAAAA8AAAAAAAAA&#10;AAAAAAAAoQIAAGRycy9kb3ducmV2LnhtbFBLBQYAAAAABAAEAPkAAACUAwAAAAA=&#10;">
                      <o:lock v:ext="edit" aspectratio="t"/>
                    </v:line>
                    <v:line id="Line 367" o:spid="_x0000_s1523" style="position:absolute;visibility:visible;mso-wrap-style:square" from="9138,13597" to="913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HojsUAAADfAAAADwAAAGRycy9kb3ducmV2LnhtbERPXWvCMBR9H+w/hDvY20ymUkZnFJkM&#10;dA+ibrA9Xpu7tltzU5Ksrf/eCMIeD+d7thhsIzryoXas4XGkQBAXztRcavh4f314AhEissHGMWk4&#10;UYDF/PZmhrlxPe+pO8RSpBAOOWqoYmxzKUNRkcUwci1x4r6dtxgT9KU0HvsUbhs5ViqTFmtODRW2&#10;9FJR8Xv4sxq2k13WLTdv6+Fzkx2L1f749dN7re/vhuUziEhD/Bdf3WuT5is1mW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lHojsUAAADfAAAADwAAAAAAAAAA&#10;AAAAAAChAgAAZHJzL2Rvd25yZXYueG1sUEsFBgAAAAAEAAQA+QAAAJMDAAAAAA==&#10;">
                      <o:lock v:ext="edit" aspectratio="t"/>
                    </v:line>
                    <v:line id="Line 368" o:spid="_x0000_s1524" style="position:absolute;visibility:visible;mso-wrap-style:square" from="9174,13597" to="917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1NFcYAAADfAAAADwAAAGRycy9kb3ducmV2LnhtbERPW0vDMBR+F/wP4Qx8c8mcdFKXjaEI&#10;mw+yi6CPZ82xrTYnJYlt/ffLQNjjx3efLwfbiI58qB1rmIwVCOLCmZpLDe+Hl9sHECEiG2wck4Y/&#10;CrBcXF/NMTeu5x11+1iKFMIhRw1VjG0uZSgqshjGriVO3JfzFmOCvpTGY5/CbSPvlMqkxZpTQ4Ut&#10;PVVU/Ox/rYa36TbrVpvX9fCxyY7F8+74+d17rW9Gw+oRRKQhXsT/7rVJ85Wa3s/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dTRXGAAAA3wAAAA8AAAAAAAAA&#10;AAAAAAAAoQIAAGRycy9kb3ducmV2LnhtbFBLBQYAAAAABAAEAPkAAACUAwAAAAA=&#10;">
                      <o:lock v:ext="edit" aspectratio="t"/>
                    </v:line>
                    <v:line id="Line 369" o:spid="_x0000_s1525" style="position:absolute;visibility:visible;mso-wrap-style:square" from="9210,13597" to="921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LZZ8UAAADfAAAADwAAAGRycy9kb3ducmV2LnhtbERPTUvDQBC9C/6HZQRvdlcrQWK3pShC&#10;60FsFdrjNDsm0exs2F2T+O+dg+Dx8b4Xq8l3aqCY2sAWrmcGFHEVXMu1hfe3p6s7UCkjO+wCk4Uf&#10;SrBanp8tsHRh5B0N+1wrCeFUooUm577UOlUNeUyz0BML9xGixyww1tpFHCXcd/rGmEJ7bFkaGuzp&#10;oaHqa//tLbzMX4thvX3eTIdtcaoed6fj5xitvbyY1vegMk35X/zn3jiZb8z8V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ILZZ8UAAADfAAAADwAAAAAAAAAA&#10;AAAAAAChAgAAZHJzL2Rvd25yZXYueG1sUEsFBgAAAAAEAAQA+QAAAJMDAAAAAA==&#10;">
                      <o:lock v:ext="edit" aspectratio="t"/>
                    </v:line>
                    <v:line id="Line 370" o:spid="_x0000_s1526" style="position:absolute;visibility:visible;mso-wrap-style:square" from="9246,13597" to="924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58/MYAAADfAAAADwAAAGRycy9kb3ducmV2LnhtbERPW0vDMBR+F/wP4Qx8c8mclFmXjaEI&#10;mw+yi6CPZ82xrTYnJYlt/ffLQNjjx3efLwfbiI58qB1rmIwVCOLCmZpLDe+Hl9sZiBCRDTaOScMf&#10;BVgurq/mmBvX8466fSxFCuGQo4YqxjaXMhQVWQxj1xIn7st5izFBX0rjsU/htpF3SmXSYs2pocKW&#10;nioqfva/VsPbdJt1q83revjYZMfieXf8/O691jejYfUIItIQL+J/99qk+UpN7x/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fPzGAAAA3wAAAA8AAAAAAAAA&#10;AAAAAAAAoQIAAGRycy9kb3ducmV2LnhtbFBLBQYAAAAABAAEAPkAAACUAwAAAAA=&#10;">
                      <o:lock v:ext="edit" aspectratio="t"/>
                    </v:line>
                    <v:line id="Line 371" o:spid="_x0000_s1527" style="position:absolute;visibility:visible;mso-wrap-style:square" from="9282,13597" to="928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1DvMUAAADfAAAADwAAAGRycy9kb3ducmV2LnhtbERPTUvDQBC9C/6HZQRvdleLQWK3pShC&#10;60FsFdrjNDsm0exs2F2T+O+dg+Dx8b4Xq8l3aqCY2sAWrmcGFHEVXMu1hfe3p6s7UCkjO+wCk4Uf&#10;SrBanp8tsHRh5B0N+1wrCeFUooUm577UOlUNeUyz0BML9xGixyww1tpFHCXcd/rGmEJ7bFkaGuzp&#10;oaHqa//tLbzMX4thvX3eTIdtcaoed6fj5xitvbyY1vegMk35X/zn3jiZb8z8V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1DvMUAAADfAAAADwAAAAAAAAAA&#10;AAAAAAChAgAAZHJzL2Rvd25yZXYueG1sUEsFBgAAAAAEAAQA+QAAAJMDAAAAAA==&#10;">
                      <o:lock v:ext="edit" aspectratio="t"/>
                    </v:line>
                    <v:line id="Line 372" o:spid="_x0000_s1528" style="position:absolute;visibility:visible;mso-wrap-style:square" from="9317,13597" to="931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HmJ8YAAADfAAAADwAAAGRycy9kb3ducmV2LnhtbERPXWvCMBR9H/gfwhV8m4mTldEZRTYE&#10;3YOoG2yP1+au7dbclCRru39vhMEeD+d7sRpsIzryoXasYTZVIIgLZ2ouNby9bm4fQISIbLBxTBp+&#10;KcBqObpZYG5cz0fqTrEUKYRDjhqqGNtcylBUZDFMXUucuE/nLcYEfSmNxz6F20beKZVJizWnhgpb&#10;eqqo+D79WA37+SHr1ruX7fC+y87F8/H88dV7rSfjYf0IItIQ/8V/7q1J85Wa38/g+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h5ifGAAAA3wAAAA8AAAAAAAAA&#10;AAAAAAAAoQIAAGRycy9kb3ducmV2LnhtbFBLBQYAAAAABAAEAPkAAACUAwAAAAA=&#10;">
                      <o:lock v:ext="edit" aspectratio="t"/>
                    </v:line>
                    <v:line id="Line 373" o:spid="_x0000_s1529" style="position:absolute;visibility:visible;mso-wrap-style:square" from="9354,13597" to="935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N4UMYAAADfAAAADwAAAGRycy9kb3ducmV2LnhtbERPXWvCMBR9F/Yfwh3sTZMpK6MzimwM&#10;1IehbrA9Xpu7tltzU5LYdv/eDAQfD+d7vhxsIzryoXas4X6iQBAXztRcavh4fx0/gggR2WDjmDT8&#10;UYDl4mY0x9y4nvfUHWIpUgiHHDVUMba5lKGoyGKYuJY4cd/OW4wJ+lIaj30Kt42cKpVJizWnhgpb&#10;eq6o+D2crIa32S7rVpvtevjcZMfiZX/8+um91ne3w+oJRKQhXsUX99qk+UrNHqb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zeFDGAAAA3wAAAA8AAAAAAAAA&#10;AAAAAAAAoQIAAGRycy9kb3ducmV2LnhtbFBLBQYAAAAABAAEAPkAAACUAwAAAAA=&#10;">
                      <o:lock v:ext="edit" aspectratio="t"/>
                    </v:line>
                    <v:line id="Line 374" o:spid="_x0000_s1530" style="position:absolute;visibility:visible;mso-wrap-style:square" from="9389,13597" to="938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y8UAAADfAAAADwAAAGRycy9kb3ducmV2LnhtbERPXUvDMBR9H/gfwhV825JZLFKXjaEI&#10;mw/iprA93jXXtrO5KUls6783wsDHw/lerEbbip58aBxrmM8UCOLSmYYrDR/vz9N7ECEiG2wdk4Yf&#10;CrBaXk0WWBg38I76faxECuFQoIY6xq6QMpQ1WQwz1xEn7tN5izFBX0njcUjhtpW3SuXSYsOpocaO&#10;Hmsqv/bfVsNr9pb36+3LZjxs81P5tDsdz4PX+uZ6XD+AiDTGf/HFvTFpvlLZ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y8UAAADfAAAADwAAAAAAAAAA&#10;AAAAAAChAgAAZHJzL2Rvd25yZXYueG1sUEsFBgAAAAAEAAQA+QAAAJMDAAAAAA==&#10;">
                      <o:lock v:ext="edit" aspectratio="t"/>
                    </v:line>
                    <v:line id="Line 375" o:spid="_x0000_s1531" style="position:absolute;visibility:visible;mso-wrap-style:square" from="9425,13597" to="942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ZFv8YAAADfAAAADwAAAGRycy9kb3ducmV2LnhtbERPXUvDMBR9F/wP4Q58c8mcFqnLxpgI&#10;mw/iNkEf75prW9fclCS29d8vA2GPh/M9Wwy2ER35UDvWMBkrEMSFMzWXGj72L7ePIEJENtg4Jg1/&#10;FGAxv76aYW5cz1vqdrEUKYRDjhqqGNtcylBUZDGMXUucuG/nLcYEfSmNxz6F20beKZVJizWnhgpb&#10;WlVUHHe/VsPb9D3rlpvX9fC5yQ7F8/bw9dN7rW9Gw/IJRKQhXsT/7rVJ85WaPtzD+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WRb/GAAAA3wAAAA8AAAAAAAAA&#10;AAAAAAAAoQIAAGRycy9kb3ducmV2LnhtbFBLBQYAAAAABAAEAPkAAACUAwAAAAA=&#10;">
                      <o:lock v:ext="edit" aspectratio="t"/>
                    </v:line>
                    <v:shape id="Text Box 376" o:spid="_x0000_s1532" type="#_x0000_t202" style="position:absolute;left:5837;top:13655;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UsQA&#10;AADfAAAADwAAAGRycy9kb3ducmV2LnhtbERPXWvCMBR9H/gfwhX2NhMVZatGEZkwGMhq97DHu+ba&#10;Bpubrsm0/nsjDPZ4ON/Lde8acaYuWM8axiMFgrj0xnKl4bPYPT2DCBHZYOOZNFwpwHo1eFhiZvyF&#10;czofYiVSCIcMNdQxtpmUoazJYRj5ljhxR985jAl2lTQdXlK4a+REqbl0aDk11NjStqbydPh1GjZf&#10;nL/an/33R37MbVG8KH6fn7R+HPabBYhIffwX/7nfTJqv1HQ2g/ufBE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swlL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0</w:t>
                            </w:r>
                          </w:p>
                        </w:txbxContent>
                      </v:textbox>
                    </v:shape>
                    <v:shape id="Text Box 377" o:spid="_x0000_s1533" type="#_x0000_t202" style="position:absolute;left:612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5cJcQA&#10;AADfAAAADwAAAGRycy9kb3ducmV2LnhtbERPXWvCMBR9H+w/hDvY20y2YdmqUWQoDARZ7R72eG2u&#10;bbC56ZpM6783wsDHw/mezgfXiiP1wXrW8DxSIIgrbyzXGr7L1dMbiBCRDbaeScOZAsxn93dTzI0/&#10;cUHHbaxFCuGQo4Ymxi6XMlQNOQwj3xEnbu97hzHBvpamx1MKd618USqTDi2nhgY7+mioOmz/nIbF&#10;DxdL+7vZfRX7wpblu+J1dtD68WFYTEBEGuJN/O/+NGm+Uq/jDK5/EgA5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XCX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10</w:t>
                            </w:r>
                          </w:p>
                        </w:txbxContent>
                      </v:textbox>
                    </v:shape>
                    <v:shape id="Text Box 378" o:spid="_x0000_s1534" type="#_x0000_t202" style="position:absolute;left:6480;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L5vsQA&#10;AADfAAAADwAAAGRycy9kb3ducmV2LnhtbERPXWvCMBR9H/gfwhX2NpM55rbOKCIOBsKwdg97vGuu&#10;bbC5qU2m9d8bYeDj4XxP571rxJG6YD1reBwpEMSlN5YrDd/Fx8MriBCRDTaeScOZAsxng7spZsaf&#10;OKfjNlYihXDIUEMdY5tJGcqaHIaRb4kTt/Odw5hgV0nT4SmFu0aOlZpIh5ZTQ40tLWsq99s/p2Hx&#10;w/nKHr5+N/kut0Xxpng92Wt9P+wX7yAi9fEm/nd/mjRfqafnF7j+SQDk7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y+b7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20</w:t>
                            </w:r>
                          </w:p>
                        </w:txbxContent>
                      </v:textbox>
                    </v:shape>
                    <v:shape id="Text Box 379" o:spid="_x0000_s1535" type="#_x0000_t202" style="position:absolute;left:6839;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1tzMQA&#10;AADfAAAADwAAAGRycy9kb3ducmV2LnhtbERPTUsDMRC9C/6HMII3m2ix6Nq0FGlBEMTteuhxupnu&#10;hm4m201s13/vHASPj/c9X46hU2cako9s4X5iQBHX0XluLHxVm7snUCkjO+wik4UfSrBcXF/NsXDx&#10;wiWdt7lREsKpQAttzn2hdapbCpgmsScW7hCHgFng0Gg34EXCQ6cfjJnpgJ6locWeXluqj9vvYGG1&#10;43LtTx/7z/JQ+qp6Nvw+O1p7ezOuXkBlGvO/+M/95mS+MdNHGSx/BIB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tbcz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30</w:t>
                            </w:r>
                          </w:p>
                        </w:txbxContent>
                      </v:textbox>
                    </v:shape>
                    <v:shape id="Text Box 380" o:spid="_x0000_s1536" type="#_x0000_t202" style="position:absolute;left:7182;top:13656;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HIV8QA&#10;AADfAAAADwAAAGRycy9kb3ducmV2LnhtbERPXWvCMBR9F/Yfwh3sTZNtTLQzigwFYSCr3cMe75pr&#10;G2xuuiZq/fdGGPh4ON+zRe8acaIuWM8ankcKBHHpjeVKw3exHk5AhIhssPFMGi4UYDF/GMwwM/7M&#10;OZ12sRIphEOGGuoY20zKUNbkMIx8S5y4ve8cxgS7SpoOzyncNfJFqbF0aDk11NjSR03lYXd0GpY/&#10;nK/s3/b3K9/ntiimij/HB62fHvvlO4hIfbyL/90bk+Yr9fo2hdufBEDO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hyFf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40</w:t>
                            </w:r>
                          </w:p>
                        </w:txbxContent>
                      </v:textbox>
                    </v:shape>
                    <v:shape id="Text Box 381" o:spid="_x0000_s1537" type="#_x0000_t202" style="position:absolute;left:757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erd8QA&#10;AADfAAAADwAAAGRycy9kb3ducmV2LnhtbERPTUvDQBC9C/6HZQRvdleFYGO3pYhCQRDT9NDjmJ0m&#10;S7OzMbtt4793DoLHx/terKbQqzONyUe2cD8zoIib6Dy3Fnb1290TqJSRHfaRycIPJVgtr68WWLp4&#10;4YrO29wqCeFUooUu56HUOjUdBUyzOBALd4hjwCxwbLUb8SLhodcPxhQ6oGdp6HCgl46a4/YULKz3&#10;XL3674+vz+pQ+bqeG34vjtbe3kzrZ1CZpvwv/nNvnMw35rGQB/JHAOjl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3q3f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50</w:t>
                            </w:r>
                          </w:p>
                        </w:txbxContent>
                      </v:textbox>
                    </v:shape>
                    <v:shape id="Text Box 382" o:spid="_x0000_s1538" type="#_x0000_t202" style="position:absolute;left:7915;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O7MQA&#10;AADfAAAADwAAAGRycy9kb3ducmV2LnhtbERPXWvCMBR9F/YfwhV808QJZatGkeFgIIzV7mGPd821&#10;DTY3tcm0/vtlMPDxcL5Xm8G14kJ9sJ41zGcKBHHljeVaw2f5On0CESKywdYzabhRgM36YbTC3Pgr&#10;F3Q5xFqkEA45amhi7HIpQ9WQwzDzHXHijr53GBPsa2l6vKZw18pHpTLp0HJqaLCjl4aq0+HHadh+&#10;cbGz5/fvj+JY2LJ8VrzPTlpPxsN2CSLSEO/if/ebSfOVWmRz+PuTA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7Duz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60</w:t>
                            </w:r>
                          </w:p>
                        </w:txbxContent>
                      </v:textbox>
                    </v:shape>
                    <v:shape id="Text Box 383" o:spid="_x0000_s1539" type="#_x0000_t202" style="position:absolute;left:8273;top:13656;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mQm8QA&#10;AADfAAAADwAAAGRycy9kb3ducmV2LnhtbERPXWvCMBR9F/Yfwh34pokKZatGkbGBMBjW7mGPd821&#10;DTY3XRO1+/eLMPDxcL5Xm8G14kJ9sJ41zKYKBHHljeVaw2f5NnkCESKywdYzafilAJv1w2iFufFX&#10;LuhyiLVIIRxy1NDE2OVShqohh2HqO+LEHX3vMCbY19L0eE3hrpVzpTLp0HJqaLCjl4aq0+HsNGy/&#10;uHi1Px/f++JY2LJ8VvyenbQePw7bJYhIQ7yL/907k+YrtcjmcPuTA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pkJv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70</w:t>
                            </w:r>
                          </w:p>
                        </w:txbxContent>
                      </v:textbox>
                    </v:shape>
                    <v:shape id="Text Box 384" o:spid="_x0000_s1540" type="#_x0000_t202" style="position:absolute;left:8632;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U1AMQA&#10;AADfAAAADwAAAGRycy9kb3ducmV2LnhtbERPXWvCMBR9F/Yfwh34pokKZatGkaEgDMZq97DHu+ba&#10;Bpubrona/ftlMPDxcL5Xm8G14kp9sJ41zKYKBHHljeVaw0e5nzyBCBHZYOuZNPxQgM36YbTC3Pgb&#10;F3Q9xlqkEA45amhi7HIpQ9WQwzD1HXHiTr53GBPsa2l6vKVw18q5Upl0aDk1NNjRS0PV+XhxGraf&#10;XOzs99vXe3EqbFk+K37NzlqPH4ftEkSkId7F/+6DSfOVWmQL+PuTAM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lNQD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80</w:t>
                            </w:r>
                          </w:p>
                        </w:txbxContent>
                      </v:textbox>
                    </v:shape>
                    <v:shape id="Text Box 385" o:spid="_x0000_s1541" type="#_x0000_t202" style="position:absolute;left:899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ytdMQA&#10;AADfAAAADwAAAGRycy9kb3ducmV2LnhtbERPXWvCMBR9H+w/hDvY20y2SdmqUWQoDARZ7R72eG2u&#10;bbC56ZpM6783wsDHw/mezgfXiiP1wXrW8DxSIIgrbyzXGr7L1dMbiBCRDbaeScOZAsxn93dTzI0/&#10;cUHHbaxFCuGQo4Ymxi6XMlQNOQwj3xEnbu97hzHBvpamx1MKd618USqTDi2nhgY7+mioOmz/nIbF&#10;DxdL+7vZfRX7wpblu+J1dtD68WFYTEBEGuJN/O/+NGm+Uq/ZGK5/EgA5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MrXT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90</w:t>
                            </w:r>
                          </w:p>
                        </w:txbxContent>
                      </v:textbox>
                    </v:shape>
                    <v:line id="Line 386" o:spid="_x0000_s1542" style="position:absolute;visibility:visible;mso-wrap-style:square" from="5408,13767" to="5603,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YqmcUAAADfAAAADwAAAGRycy9kb3ducmV2LnhtbERPXWvCMBR9H+w/hDvY20ymWEZnFJkM&#10;dA+ibrA9Xpu7tltzU5Ksrf/eCMIeD+d7thhsIzryoXas4XGkQBAXztRcavh4f314AhEissHGMWk4&#10;UYDF/PZmhrlxPe+pO8RSpBAOOWqoYmxzKUNRkcUwci1x4r6dtxgT9KU0HvsUbhs5ViqTFmtODRW2&#10;9FJR8Xv4sxq2k13WLTdv6+Fzkx2L1f749dN7re/vhuUziEhD/Bdf3WuT5is1ya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YqmcUAAADfAAAADwAAAAAAAAAA&#10;AAAAAAChAgAAZHJzL2Rvd25yZXYueG1sUEsFBgAAAAAEAAQA+QAAAJMDAAAAAA==&#10;"/>
                    <v:shape id="Text Box 387" o:spid="_x0000_s1543" type="#_x0000_t202" style="position:absolute;left:9231;top:13639;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KWmMMA&#10;AADfAAAADwAAAGRycy9kb3ducmV2LnhtbERPXWvCMBR9F/Yfwh3sTZM5KLMziowJgjCs3cMe75pr&#10;G2xuuiZq/feLMPDxcL7ny8G14kx9sJ41PE8UCOLKG8u1hq9yPX4FESKywdYzabhSgOXiYTTH3PgL&#10;F3Tex1qkEA45amhi7HIpQ9WQwzDxHXHiDr53GBPsa2l6vKRw18qpUpl0aDk1NNjRe0PVcX9yGlbf&#10;XHzY38+fXXEobFnOFG+zo9ZPj8PqDUSkId7F/+6NSfOVeskyuP1JA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KWmMMAAADfAAAADwAAAAAAAAAAAAAAAACYAgAAZHJzL2Rv&#10;d25yZXYueG1sUEsFBgAAAAAEAAQA9QAAAIgDAAAAAA==&#10;" filled="f" stroked="f">
                      <o:lock v:ext="edit" aspectratio="t"/>
                      <v:textbox inset="0,0,0,0">
                        <w:txbxContent>
                          <w:p w:rsidR="00064976" w:rsidRDefault="00064976" w:rsidP="00064976">
                            <w:pPr>
                              <w:pStyle w:val="a6"/>
                              <w:rPr>
                                <w:szCs w:val="24"/>
                              </w:rPr>
                            </w:pPr>
                            <w:r w:rsidRPr="00E862A9">
                              <w:rPr>
                                <w:rFonts w:hint="eastAsia"/>
                                <w:szCs w:val="24"/>
                              </w:rPr>
                              <w:t>cm</w:t>
                            </w:r>
                          </w:p>
                        </w:txbxContent>
                      </v:textbox>
                    </v:shape>
                  </v:group>
                  <v:shape id="AutoShape 388" o:spid="_x0000_s1544" type="#_x0000_t7" style="position:absolute;left:2984;top:12627;width:207;height:18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7OtsMA&#10;AADfAAAADwAAAGRycy9kb3ducmV2LnhtbERP3WrCMBS+H+wdwhl4NxMds6MaRcSBg11M3QMcmmNT&#10;bE5Kk9b49stgsMuP73+1Sa4VI/Wh8axhNlUgiCtvGq41fJ/fn99AhIhssPVMGu4UYLN+fFhhafyN&#10;jzSeYi1yCIcSNdgYu1LKUFlyGKa+I87cxfcOY4Z9LU2PtxzuWjlXaiEdNpwbLHa0s1RdT4PTcJ7b&#10;cLkPw7VQ6WO7L7669Dm+aj15StsliEgp/ov/3AeT5yv1sijg908GIN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7OtsMAAADfAAAADwAAAAAAAAAAAAAAAACYAgAAZHJzL2Rv&#10;d25yZXYueG1sUEsFBgAAAAAEAAQA9QAAAIgDAAAAAA==&#10;" adj="13315">
                    <o:lock v:ext="edit" aspectratio="t"/>
                  </v:shape>
                  <v:group id="Group 389" o:spid="_x0000_s1545" style="position:absolute;left:2996;top:11889;width:347;height:932" coordorigin="3944,8707" coordsize="36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qPm+MQAAADfAAAA&#10;DwAAAAAAAAAAAAAAAACqAgAAZHJzL2Rvd25yZXYueG1sUEsFBgAAAAAEAAQA+gAAAJsDAAAAAA==&#10;">
                    <v:shape id="AutoShape 390" o:spid="_x0000_s1546" type="#_x0000_t7" style="position:absolute;left:3944;top:9428;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qSnsUA&#10;AADfAAAADwAAAGRycy9kb3ducmV2LnhtbESPwYrCMBCG7wu+QxjBy6KJuohWo4goeNpFq/exGdti&#10;MylN1Pr2m4UFjx///N/MLFatrcSDGl861jAcKBDEmTMl5xpO6a4/BeEDssHKMWl4kYfVsvOxwMS4&#10;Jx/ocQy5iBL2CWooQqgTKX1WkEU/cDVxzK6usRgiNrk0DT6j3FZypNREWiw5biiwpk1B2e14t9Ey&#10;+9yY9Dzdpruf/eXrrm7f15HSutdt13MQgdrwHv5v7008X6nxZAZ//0Q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epKexQAAAN8AAAAPAAAAAAAAAAAAAAAAAJgCAABkcnMv&#10;ZG93bnJldi54bWxQSwUGAAAAAAQABAD1AAAAigMAAAAA&#10;" adj="11455">
                      <o:lock v:ext="edit" aspectratio="t"/>
                    </v:shape>
                    <v:rect id="Rectangle 391" o:spid="_x0000_s1547" style="position:absolute;left:4134;top:9559;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vNfcMA&#10;AADfAAAADwAAAGRycy9kb3ducmV2LnhtbERPPW/CMBDdK/EfrEPqVmxAojRgEGpF1Y4QFrZrfCRp&#10;43MUG0j59b2hEuPT+16ue9+oC3WxDmxhPDKgiIvgai4tHPLt0xxUTMgOm8Bk4ZcirFeDhyVmLlx5&#10;R5d9KpWEcMzQQpVSm2kdi4o8xlFoiYU7hc5jEtiV2nV4lXDf6IkxM+2xZmmosKXXioqf/dlb+Kon&#10;B7zt8nfjX7bT9Nnn3+fjm7WPw36zAJWoT3fxv/vDyXxjps/yQP4IAL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zvNfcMAAADfAAAADwAAAAAAAAAAAAAAAACYAgAAZHJzL2Rv&#10;d25yZXYueG1sUEsFBgAAAAAEAAQA9QAAAIgDAAAAAA==&#10;">
                      <o:lock v:ext="edit" aspectratio="t"/>
                    </v:rect>
                    <v:oval id="Oval 392" o:spid="_x0000_s1548" style="position:absolute;left:4085;top:9243;width:8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QIUMMA&#10;AADfAAAADwAAAGRycy9kb3ducmV2LnhtbERPTUvDQBC9C/6HZYTe7G4MrRK7LcVSqIceTPU+ZKdJ&#10;aHY2ZMc0/ntXKHh8vO/VZvKdGmmIbWAL2dyAIq6Ca7m28HnaP76AioLssAtMFn4owmZ9f7fCwoUr&#10;f9BYSq1SCMcCLTQifaF1rBryGOehJ07cOQweJcGh1m7Aawr3nX4yZqk9tpwaGuzpraHqUn57C7t6&#10;Wy5HncsiP+8Osrh8Hd/zzNrZw7R9BSU0yb/45j64NN+Y/DmDvz8J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qQIUMMAAADfAAAADwAAAAAAAAAAAAAAAACYAgAAZHJzL2Rv&#10;d25yZXYueG1sUEsFBgAAAAAEAAQA9QAAAIgDAAAAAA==&#10;">
                      <o:lock v:ext="edit" aspectratio="t"/>
                    </v:oval>
                    <v:line id="Line 393" o:spid="_x0000_s1549" style="position:absolute;visibility:visible;mso-wrap-style:square" from="4085,9271" to="4085,9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YkMMYAAADfAAAADwAAAGRycy9kb3ducmV2LnhtbERPXWvCMBR9F/Yfwh3sTZMpdKMzimwM&#10;1AeZbrA9Xpu7tltzU5LY1n+/DAQfD+d7vhxsIzryoXas4X6iQBAXztRcavh4fx0/gggR2WDjmDSc&#10;KcBycTOaY25cz3vqDrEUKYRDjhqqGNtcylBUZDFMXEucuG/nLcYEfSmNxz6F20ZOlcqkxZpTQ4Ut&#10;PVdU/B5OVsNu9pZ1q812PXxusmPxsj9+/fRe67vbYfUEItIQr+KLe23SfKVmD1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GJDDGAAAA3wAAAA8AAAAAAAAA&#10;AAAAAAAAoQIAAGRycy9kb3ducmV2LnhtbFBLBQYAAAAABAAEAPkAAACUAwAAAAA=&#10;">
                      <o:lock v:ext="edit" aspectratio="t"/>
                    </v:line>
                    <v:line id="Line 394" o:spid="_x0000_s1550" style="position:absolute;visibility:visible;mso-wrap-style:square" from="4165,9264" to="4165,9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qBq8UAAADfAAAADwAAAGRycy9kb3ducmV2LnhtbERPXUvDMBR9H/gfwhV825JZqFKXjaEI&#10;mw/iprA93jXXtrO5KUls6783wsDHw/lerEbbip58aBxrmM8UCOLSmYYrDR/vz9N7ECEiG2wdk4Yf&#10;CrBaXk0WWBg38I76faxECuFQoIY6xq6QMpQ1WQwz1xEn7tN5izFBX0njcUjhtpW3SuXSYsOpocaO&#10;Hmsqv/bfVsNr9pb36+3LZjxs81P5tDsdz4PX+uZ6XD+AiDTGf/HFvTFpvlLZ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EqBq8UAAADfAAAADwAAAAAAAAAA&#10;AAAAAAChAgAAZHJzL2Rvd25yZXYueG1sUEsFBgAAAAAEAAQA+QAAAJMDAAAAAA==&#10;">
                      <o:lock v:ext="edit" aspectratio="t"/>
                    </v:line>
                    <v:shape id="Arc 395" o:spid="_x0000_s1551" style="position:absolute;left:4099;top:9466;width:56;height:55;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9tMMQA&#10;AADfAAAADwAAAGRycy9kb3ducmV2LnhtbERPW0vDMBR+F/wP4Qi+ucQL6uqyMZwVXwbrLj4fmrO2&#10;mJyUJq7ZvzeC4OPHd58tkrPiREPoPGu4nSgQxLU3HTca9rvy5hlEiMgGrWfScKYAi/nlxQwL40eu&#10;6LSNjcghHArU0MbYF1KGuiWHYeJ74swd/eAwZjg00gw45nBn5Z1Sj9Jhx7mhxZ5eW6q/tt9Ow1it&#10;1stVeU7pWH6+vdvpwfKm1Pr6Ki1fQERK8V/85/4web5S908P8PsnA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vbTDEAAAA3wAAAA8AAAAAAAAAAAAAAAAAmAIAAGRycy9k&#10;b3ducmV2LnhtbFBLBQYAAAAABAAEAPUAAACJAwAAAAA=&#10;" path="m905,-1nfc12472,485,21600,10003,21600,21581v,677,-32,1355,-96,2030em905,-1nsc12472,485,21600,10003,21600,21581v,677,-32,1355,-96,2030l,21581,905,-1xe" filled="f">
                      <v:path arrowok="t" o:connecttype="custom" o:connectlocs="2,0;56,55;0,50" o:connectangles="0,0,0"/>
                      <o:lock v:ext="edit" aspectratio="t"/>
                    </v:shape>
                    <v:oval id="Oval 396" o:spid="_x0000_s1552" style="position:absolute;left:4074;top:8707;width:101;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8OU8MA&#10;AADfAAAADwAAAGRycy9kb3ducmV2LnhtbERPTUvDQBC9C/6HZYTe7G4NqRK7LcVSqAcPpnofstMk&#10;NDsbsmOa/vuuIHh8vO/VZvKdGmmIbWALi7kBRVwF13Jt4eu4f3wBFQXZYReYLFwpwmZ9f7fCwoUL&#10;f9JYSq1SCMcCLTQifaF1rBryGOehJ07cKQweJcGh1m7ASwr3nX4yZqk9tpwaGuzpraHqXP54C7t6&#10;Wy5HnUmenXYHyc/fH+/ZwtrZw7R9BSU0yb/4z31wab4x2XMOv38SAL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8OU8MAAADfAAAADwAAAAAAAAAAAAAAAACYAgAAZHJzL2Rv&#10;d25yZXYueG1sUEsFBgAAAAAEAAQA9QAAAIgDAAAAAA==&#10;">
                      <o:lock v:ext="edit" aspectratio="t"/>
                    </v:oval>
                    <v:line id="Line 397" o:spid="_x0000_s1553" style="position:absolute;flip:y;visibility:visible;mso-wrap-style:square" from="4222,9565" to="4222,9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Et2sYAAADfAAAADwAAAGRycy9kb3ducmV2LnhtbERPTUsDMRC9C/6HMIIXaZNaqXVtWoog&#10;eOjFKlt6GzfjZtnNZJvEdvvvjVDw+Hjfi9XgOnGkEBvPGiZjBYK48qbhWsPnx+toDiImZIOdZ9Jw&#10;pgir5fXVAgvjT/xOx22qRQ7hWKAGm1JfSBkrSw7j2PfEmfv2wWHKMNTSBDzlcNfJe6Vm0mHDucFi&#10;Ty+Wqnb74zTI+ebuENZfD23Z7nZPtqzKfr/R+vZmWD+DSDSkf/HF/WbyfKWmjzP4+5MB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hLdrGAAAA3wAAAA8AAAAAAAAA&#10;AAAAAAAAoQIAAGRycy9kb3ducmV2LnhtbFBLBQYAAAAABAAEAPkAAACUAwAAAAA=&#10;">
                      <o:lock v:ext="edit" aspectratio="t"/>
                    </v:line>
                    <v:rect id="Rectangle 398" o:spid="_x0000_s1554" style="position:absolute;left:4096;top:9358;width:62;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f3MMA&#10;AADfAAAADwAAAGRycy9kb3ducmV2LnhtbERPW2vCMBR+F/Yfwhn4polzVtcZRQRBcD54AV8PzbEt&#10;NiddE7X792Yg+Pjx3afz1lbiRo0vHWsY9BUI4syZknMNx8OqNwHhA7LByjFp+CMP89lbZ4qpcXfe&#10;0W0fchFD2KeooQihTqX0WUEWfd/VxJE7u8ZiiLDJpWnwHsNtJT+USqTFkmNDgTUtC8ou+6vVgMmn&#10;+d2ehz+HzTXBr7xVq9FJad19bxffIAK14SV+utcmzldqOB7D/58IQM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f3MMAAADfAAAADwAAAAAAAAAAAAAAAACYAgAAZHJzL2Rv&#10;d25yZXYueG1sUEsFBgAAAAAEAAQA9QAAAIgDAAAAAA==&#10;" stroked="f"/>
                  </v:group>
                  <v:group id="Group 399" o:spid="_x0000_s1555" style="position:absolute;left:4009;top:11798;width:367;height:1026" coordorigin="7334,12571" coordsize="385,1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t6cCXFAAAA3wAA&#10;AA8AAAAAAAAAAAAAAAAAqgIAAGRycy9kb3ducmV2LnhtbFBLBQYAAAAABAAEAPoAAACcAwAAAAA=&#10;">
                    <v:shape id="AutoShape 400" o:spid="_x0000_s1556" type="#_x0000_t7" style="position:absolute;left:7343;top:13399;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RpgsMA&#10;AADfAAAADwAAAGRycy9kb3ducmV2LnhtbERP3UrDMBS+F3yHcATvXLKJdnbLxhgTFLzYjw9waM6a&#10;suakNGmXvb0RBC8/vv/lOrlWjNSHxrOG6USBIK68abjW8H16f5qDCBHZYOuZNNwowHp1f7fE0vgr&#10;H2g8xlrkEA4larAxdqWUobLkMEx8R5y5s+8dxgz7WpoerznctXKm1Kt02HBusNjR1lJ1OQ5Ow2lm&#10;w/k2DJdCpc/Nrth36Wt80frxIW0WICKl+C/+c3+YPF+p5+INfv9kAH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RpgsMAAADfAAAADwAAAAAAAAAAAAAAAACYAgAAZHJzL2Rv&#10;d25yZXYueG1sUEsFBgAAAAAEAAQA9QAAAIgDAAAAAA==&#10;" adj="13315">
                      <o:lock v:ext="edit" aspectratio="t"/>
                    </v:shape>
                    <v:shape id="AutoShape 401" o:spid="_x0000_s1557" type="#_x0000_t7" style="position:absolute;left:7351;top:13386;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zd+cYA&#10;AADfAAAADwAAAGRycy9kb3ducmV2LnhtbESPQWvCQBCF74X+h2UKXkrdrRZJU1cpouCpRdPep9kx&#10;CWZnQ3bV+O87B8HjY9775r35cvCtOlMfm8AWXscGFHEZXMOVhZ9i85KBignZYRuYLFwpwnLx+DDH&#10;3IUL7+i8T5USCMccLdQpdbnWsazJYxyHjlhuh9B7TCL7SrseLwL3rZ4YM9MeG5YPNXa0qqk87k9e&#10;KO/PK1f8Zuti8739ezuZ49dhYqwdPQ2fH6ASDeluvqW3TuobM81kgewRAXr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Ezd+cYAAADfAAAADwAAAAAAAAAAAAAAAACYAgAAZHJz&#10;L2Rvd25yZXYueG1sUEsFBgAAAAAEAAQA9QAAAIsDAAAAAA==&#10;" adj="11455">
                      <o:lock v:ext="edit" aspectratio="t"/>
                    </v:shape>
                    <v:rect id="Rectangle 402" o:spid="_x0000_s1558" style="position:absolute;left:7541;top:13517;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IYwcIA&#10;AADfAAAADwAAAGRycy9kb3ducmV2LnhtbERPTYvCMBC9C/6HMMLeNFFBtBpFFBf3qPXibWxm267N&#10;pDRR6/56s7Dg8fG+F6vWVuJOjS8daxgOFAjizJmScw2ndNefgvAB2WDlmDQ8ycNq2e0sMDHuwQe6&#10;H0MuYgj7BDUUIdSJlD4ryKIfuJo4ct+usRgibHJpGnzEcFvJkVITabHk2FBgTZuCsuvxZjVcytEJ&#10;fw/pp7Kz3Th8tenP7bzV+qPXrucgArXhLf53702cr9R4OoS/PxG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ohjBwgAAAN8AAAAPAAAAAAAAAAAAAAAAAJgCAABkcnMvZG93&#10;bnJldi54bWxQSwUGAAAAAAQABAD1AAAAhwMAAAAA&#10;">
                      <o:lock v:ext="edit" aspectratio="t"/>
                    </v:rect>
                    <v:line id="Line 403" o:spid="_x0000_s1559" style="position:absolute;visibility:visible;mso-wrap-style:square" from="7522,13275" to="7522,13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B7XMIAAADfAAAADwAAAGRycy9kb3ducmV2LnhtbERPTYvCMBC9C/6HMII3TXTZRWqjiNBl&#10;b2L14m1sxra0mZQmq/XfG2Fhj4/3nW4H24o79b52rGExVyCIC2dqLjWcT9lsBcIHZIOtY9LwJA/b&#10;zXiUYmLcg490z0MpYgj7BDVUIXSJlL6oyKKfu444cjfXWwwR9qU0PT5iuG3lUqkvabHm2FBhR/uK&#10;iib/tRqay/kz+z7szanNd+ZaZuFyvRmtp5NhtwYRaAj/4j/3j4nzlfpYLeH9JwKQm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uB7XMIAAADfAAAADwAAAAAAAAAAAAAA&#10;AAChAgAAZHJzL2Rvd25yZXYueG1sUEsFBgAAAAAEAAQA+QAAAJADAAAAAA==&#10;" strokeweight="2pt"/>
                    <v:line id="Line 404" o:spid="_x0000_s1560" style="position:absolute;flip:y;visibility:visible;mso-wrap-style:square" from="7629,13523" to="7629,13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P+ZcUAAADfAAAADwAAAGRycy9kb3ducmV2LnhtbERPz0vDMBS+C/sfwhO8yJbMyajdsjEE&#10;wcMuTunw9tY8m9LmpSZxq/+9EQSPH9/v9XZ0vThTiK1nDfOZAkFce9Nyo+Ht9WlagIgJ2WDvmTR8&#10;U4TtZnK1xtL4C7/Q+ZAakUM4lqjBpjSUUsbaksM48wNx5j58cJgyDI00AS853PXyTqmldNhybrA4&#10;0KOlujt8OQ2y2N9+ht3pvqu64/HBVnU1vO+1vrkedysQicb0L/5zP5s8X6lFsYDfPxm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cP+ZcUAAADfAAAADwAAAAAAAAAA&#10;AAAAAAChAgAAZHJzL2Rvd25yZXYueG1sUEsFBgAAAAAEAAQA+QAAAJMDAAAAAA==&#10;">
                      <o:lock v:ext="edit" aspectratio="t"/>
                    </v:line>
                    <v:group id="Group 405" o:spid="_x0000_s1561" style="position:absolute;left:7334;top:12571;width:385;height:811" coordorigin="4836,1909" coordsize="281,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IKB8QAAADfAAAA&#10;DwAAAAAAAAAAAAAAAACqAgAAZHJzL2Rvd25yZXYueG1sUEsFBgAAAAAEAAQA+gAAAJsDAAAAAA==&#10;">
                      <v:line id="Line 406" o:spid="_x0000_s1562" style="position:absolute;visibility:visible;mso-wrap-style:square" from="4836,1910" to="4837,2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rMY8YAAADfAAAADwAAAGRycy9kb3ducmV2LnhtbERPXWvCMBR9H+w/hDvwbSabrEhnFHEI&#10;ugdRN9ger81d29nclCRru39vhMEeD+d7thhsIzryoXas4WGsQBAXztRcanh/W99PQYSIbLBxTBp+&#10;KcBifnszw9y4ng/UHWMpUgiHHDVUMba5lKGoyGIYu5Y4cV/OW4wJ+lIaj30Kt418VCqTFmtODRW2&#10;tKqoOB9/rIbdZJ91y+3rZvjYZqfi5XD6/O691qO7YfkMItIQ/8V/7o1J85WaTJ/g+icB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6zGPGAAAA3wAAAA8AAAAAAAAA&#10;AAAAAAAAoQIAAGRycy9kb3ducmV2LnhtbFBLBQYAAAAABAAEAPkAAACUAwAAAAA=&#10;">
                        <o:lock v:ext="edit" aspectratio="t"/>
                      </v:line>
                      <v:line id="Line 407" o:spid="_x0000_s1563" style="position:absolute;visibility:visible;mso-wrap-style:square" from="5115,2029" to="5116,2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hSFMUAAADfAAAADwAAAGRycy9kb3ducmV2LnhtbERPXUvDMBR9F/wP4Qq+2UQHZdSlZSjC&#10;5sNwU9DHu+baVpubksS2+/dGEPZ4ON+rara9GMmHzrGG20yBIK6d6bjR8Pb6dLMEESKywd4xaThR&#10;gKq8vFhhYdzEexoPsREphEOBGtoYh0LKULdkMWRuIE7cp/MWY4K+kcbjlMJtL++UyqXFjlNDiwM9&#10;tFR/H36sht3iJR/X2+fN/L7Nj/Xj/vjxNXmtr6/m9T2ISHM8i//dG5PmK7VY5vD3JwGQ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hSFMUAAADfAAAADwAAAAAAAAAA&#10;AAAAAAChAgAAZHJzL2Rvd25yZXYueG1sUEsFBgAAAAAEAAQA+QAAAJMDAAAAAA==&#10;">
                        <o:lock v:ext="edit" aspectratio="t"/>
                      </v:line>
                      <v:line id="Line 408" o:spid="_x0000_s1564" style="position:absolute;visibility:visible;mso-wrap-style:square" from="4836,1909" to="5114,2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T3j8YAAADfAAAADwAAAGRycy9kb3ducmV2LnhtbERPXWvCMBR9H+w/hDvwbSab0ElnFHEI&#10;uocx3WB7vDZ3bWdzU5Ks7f69EQQfD+d7thhsIzryoXas4WGsQBAXztRcavj8WN9PQYSIbLBxTBr+&#10;KcBifnszw9y4nnfU7WMpUgiHHDVUMba5lKGoyGIYu5Y4cT/OW4wJ+lIaj30Kt418VCqTFmtODRW2&#10;tKqoOO7/rIa3yXvWLbevm+Frmx2Kl93h+7f3Wo/uhuUziEhDvIov7o1J85WaTJ/g/CcBkP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k94/GAAAA3wAAAA8AAAAAAAAA&#10;AAAAAAAAoQIAAGRycy9kb3ducmV2LnhtbFBLBQYAAAAABAAEAPkAAACUAwAAAAA=&#10;">
                        <o:lock v:ext="edit" aspectratio="t"/>
                      </v:line>
                      <v:line id="Line 409" o:spid="_x0000_s1565" style="position:absolute;visibility:visible;mso-wrap-style:square" from="4839,2260" to="5117,2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tj/cUAAADfAAAADwAAAGRycy9kb3ducmV2LnhtbERPTUvDQBC9C/6HZQRvdlcLoaTdlqII&#10;rQexVbDHaXZMotnZsLsm8d87B8Hj432vNpPv1EAxtYEt3M4MKOIquJZrC2+vjzcLUCkjO+wCk4Uf&#10;SrBZX16ssHRh5AMNx1wrCeFUooUm577UOlUNeUyz0BML9xGixyww1tpFHCXcd/rOmEJ7bFkaGuzp&#10;vqHq6/jtLTzPX4phu3/aTe/74lw9HM6nzzFae301bZegMk35X/zn3jmZb8x8IY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tj/cUAAADfAAAADwAAAAAAAAAA&#10;AAAAAAChAgAAZHJzL2Rvd25yZXYueG1sUEsFBgAAAAAEAAQA+QAAAJMDAAAAAA==&#10;">
                        <o:lock v:ext="edit" aspectratio="t"/>
                      </v:line>
                    </v:group>
                  </v:group>
                  <v:group id="Group 410" o:spid="_x0000_s1566" style="position:absolute;left:2311;top:12002;width:347;height:821" coordorigin="6178,12775" coordsize="364,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jpZnFAAAA3wAA&#10;AA8AAAAAAAAAAAAAAAAAqgIAAGRycy9kb3ducmV2LnhtbFBLBQYAAAAABAAEAPoAAACcAwAAAAA=&#10;">
                    <v:group id="Group 411" o:spid="_x0000_s1567" style="position:absolute;left:6178;top:12775;width:364;height:820" coordorigin="5554,12775"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UAmtnFAAAA3wAA&#10;AA8AAAAAAAAAAAAAAAAAqgIAAGRycy9kb3ducmV2LnhtbFBLBQYAAAAABAAEAPoAAACcAwAAAAA=&#10;">
                      <v:shape id="AutoShape 412" o:spid="_x0000_s1568" type="#_x0000_t7" style="position:absolute;left:5546;top:13397;width:207;height:19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6DfsMA&#10;AADfAAAADwAAAGRycy9kb3ducmV2LnhtbERP3WrCMBS+H+wdwhnsbiY6nFqNImMDB7vY1Ac4NMem&#10;2JyUJq3x7ZeB4OXH97/aJNeIgbpQe9YwHikQxKU3NVcajofPlzmIEJENNp5Jw5UCbNaPDyssjL/w&#10;Lw37WIkcwqFADTbGtpAylJYchpFviTN38p3DmGFXSdPhJYe7Rk6UepMOa84NFlt6t1Se973TcJjY&#10;cLr2/Xmm0tf2Y/bTpu9hqvXzU9ouQURK8S6+uXcmz1fqdTGG/z8Z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6DfsMAAADfAAAADwAAAAAAAAAAAAAAAACYAgAAZHJzL2Rv&#10;d25yZXYueG1sUEsFBgAAAAAEAAQA9QAAAIgDAAAAAA==&#10;" adj="13315">
                        <o:lock v:ext="edit" aspectratio="t"/>
                      </v:shape>
                      <v:group id="Group 413" o:spid="_x0000_s1569" style="position:absolute;left:5554;top:12775;width:364;height:820" coordorigin="5554,12775"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p6hNcQAAADfAAAA&#10;DwAAAAAAAAAAAAAAAACqAgAAZHJzL2Rvd25yZXYueG1sUEsFBgAAAAAEAAQA+gAAAJsDAAAAAA==&#10;">
                        <v:rect id="Rectangle 414" o:spid="_x0000_s1570" style="position:absolute;left:5744;top:13515;width:173;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18MMA&#10;AADfAAAADwAAAGRycy9kb3ducmV2LnhtbERPz2vCMBS+C/sfwhvspsksyFqNMibKPGq9eHs2z7au&#10;eSlN1G5/vREGHj++37NFbxtxpc7XjjW8jxQI4sKZmksN+3w1/ADhA7LBxjFp+CUPi/nLYIaZcTfe&#10;0nUXShFD2GeooQqhzaT0RUUW/ci1xJE7uc5iiLArpenwFsNtI8dKTaTFmmNDhS19VVT87C5Ww7Ee&#10;7/Fvm6+VTVdJ2PT5+XJYav322n9OQQTqw1P87/42cb5SSZrA408E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18MMAAADfAAAADwAAAAAAAAAAAAAAAACYAgAAZHJzL2Rv&#10;d25yZXYueG1sUEsFBgAAAAAEAAQA9QAAAIgDAAAAAA==&#10;">
                          <o:lock v:ext="edit" aspectratio="t"/>
                        </v:rect>
                        <v:group id="Group 415" o:spid="_x0000_s1571" style="position:absolute;left:5554;top:12775;width:364;height:737" coordorigin="5554,12775" coordsize="364,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juc2sQAAADfAAAA&#10;DwAAAAAAAAAAAAAAAACqAgAAZHJzL2Rvd25yZXYueG1sUEsFBgAAAAAEAAQA+gAAAJsDAAAAAA==&#10;">
                          <v:shape id="AutoShape 416" o:spid="_x0000_s1572" type="#_x0000_t7" style="position:absolute;left:5554;top:13384;width:364;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ovMYA&#10;AADfAAAADwAAAGRycy9kb3ducmV2LnhtbESPwWoCMRCG74W+Q5iCl6JJ1YquRimi4Empq/dxM+4u&#10;bibLJur69kYo9Pjxz//NzGzR2krcqPGlYw1fPQWCOHOm5FzDIV13xyB8QDZYOSYND/KwmL+/zTAx&#10;7s6/dNuHXEQJ+wQ1FCHUiZQ+K8ii77maOGZn11gMEZtcmgbvUW4r2VdqJC2WHDcUWNOyoOyyv9po&#10;mXwuTXocr9L1bnMaXtVle+4rrTsf7c8URKA2/A//tTcmnq/UYPINr38igJ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LovMYAAADfAAAADwAAAAAAAAAAAAAAAACYAgAAZHJz&#10;L2Rvd25yZXYueG1sUEsFBgAAAAAEAAQA9QAAAIsDAAAAAA==&#10;" adj="11455">
                            <o:lock v:ext="edit" aspectratio="t"/>
                          </v:shape>
                          <v:oval id="Oval 417" o:spid="_x0000_s1573" style="position:absolute;left:5696;top:13024;width:8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F23sMA&#10;AADfAAAADwAAAGRycy9kb3ducmV2LnhtbERPTUvDQBC9C/6HZYTe7G4NDRq7LcVSqIceTPU+ZKdJ&#10;aHY2ZMc0/ntXKHh8vO/VZvKdGmmIbWALi7kBRVwF13Jt4fO0f3wGFQXZYReYLPxQhM36/m6FhQtX&#10;/qCxlFqlEI4FWmhE+kLrWDXkMc5DT5y4cxg8SoJDrd2A1xTuO/1kTK49tpwaGuzpraHqUn57C7t6&#10;W+ajzmSZnXcHWV6+ju/ZwtrZw7R9BSU0yb/45j64NN+Y7CWHvz8J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UF23sMAAADfAAAADwAAAAAAAAAAAAAAAACYAgAAZHJzL2Rv&#10;d25yZXYueG1sUEsFBgAAAAAEAAQA9QAAAIgDAAAAAA==&#10;">
                            <o:lock v:ext="edit" aspectratio="t"/>
                          </v:oval>
                          <v:line id="Line 418" o:spid="_x0000_s1574" style="position:absolute;visibility:visible;mso-wrap-style:square" from="5696,13059" to="5696,13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1hUsUAAADfAAAADwAAAGRycy9kb3ducmV2LnhtbERPXUvDMBR9F/wP4Qq+uUQHVeuyMSbC&#10;5oNsVdDHu+ba1jU3JYlt9+8XQdjj4XzPFqNtRU8+NI413E4UCOLSmYYrDR/vLzcPIEJENtg6Jg1H&#10;CrCYX17MMDdu4B31RaxECuGQo4Y6xi6XMpQ1WQwT1xEn7tt5izFBX0njcUjhtpV3SmXSYsOpocaO&#10;VjWVh+LXanibbrN+uXldj5+bbF8+7/ZfP4PX+vpqXD6BiDTGs/jfvTZpvlLTx3v4+5MAyPk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1hUsUAAADfAAAADwAAAAAAAAAA&#10;AAAAAAChAgAAZHJzL2Rvd25yZXYueG1sUEsFBgAAAAAEAAQA+QAAAJMDAAAAAA==&#10;">
                            <o:lock v:ext="edit" aspectratio="t"/>
                          </v:line>
                          <v:line id="Line 419" o:spid="_x0000_s1575" style="position:absolute;visibility:visible;mso-wrap-style:square" from="5777,13050" to="5777,13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L1IMUAAADfAAAADwAAAGRycy9kb3ducmV2LnhtbERPTUvDQBC9C/6HZQRvdlcLQWO3pShC&#10;60FsFdrjNDsm0exs2F2T+O+dg+Dx8b4Xq8l3aqCY2sAWrmcGFHEVXMu1hfe3p6tbUCkjO+wCk4Uf&#10;SrBanp8tsHRh5B0N+1wrCeFUooUm577UOlUNeUyz0BML9xGixyww1tpFHCXcd/rGmEJ7bFkaGuzp&#10;oaHqa//tLbzMX4thvX3eTIdtcaoed6fj5xitvbyY1vegMk35X/zn3jiZb8z8T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uL1IMUAAADfAAAADwAAAAAAAAAA&#10;AAAAAAChAgAAZHJzL2Rvd25yZXYueG1sUEsFBgAAAAAEAAQA+QAAAJMDAAAAAA==&#10;">
                            <o:lock v:ext="edit" aspectratio="t"/>
                          </v:line>
                          <v:shape id="Arc 420" o:spid="_x0000_s1576" style="position:absolute;left:5710;top:13416;width:56;height:56;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IkVMMA&#10;AADfAAAADwAAAGRycy9kb3ducmV2LnhtbERPW0vDMBR+F/YfwhF8c4kKYrtlY2xWfBHcRZ8PzVlb&#10;lpyUJq7ZvzeCsMeP7z5fJmfFmYbQedbwMFUgiGtvOm40HPbV/QuIEJENWs+k4UIBlovJzRxL40fe&#10;0nkXG5FDOJSooY2xL6UMdUsOw9T3xJk7+sFhzHBopBlwzOHOykelnqXDjnNDiz2tW6pPux+nYdxu&#10;Plab6pLSsfp+fbPFl+XPSuu727SagYiU4lX87343eb5ST0UBf38y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IkVMMAAADfAAAADwAAAAAAAAAAAAAAAACYAgAAZHJzL2Rv&#10;d25yZXYueG1sUEsFBgAAAAAEAAQA9QAAAIgDAAAAAA==&#10;" path="m905,-1nfc12472,485,21600,10003,21600,21581v,677,-32,1355,-96,2030em905,-1nsc12472,485,21600,10003,21600,21581v,677,-32,1355,-96,2030l,21581,905,-1xe" filled="f">
                            <v:path arrowok="t" o:connecttype="custom" o:connectlocs="2,0;56,56;0,51" o:connectangles="0,0,0"/>
                            <o:lock v:ext="edit" aspectratio="t"/>
                          </v:shape>
                          <v:shape id="Freeform 421" o:spid="_x0000_s1577" style="position:absolute;left:5693;top:12775;width:85;height:2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gOcMQA&#10;AADfAAAADwAAAGRycy9kb3ducmV2LnhtbERPTUsDMRC9C/6HMII3myilyrZpKaJVEClbPdjbsBk3&#10;i5vJksTt+u+dg+Dx8b5Xmyn0aqSUu8gWrmcGFHETXcethfe3x6s7ULkgO+wjk4UfyrBZn5+tsHLx&#10;xDWNh9IqCeFcoQVfylBpnRtPAfMsDsTCfcYUsAhMrXYJTxIeen1jzEIH7FgaPA5076n5OnwHC3WX&#10;P475dT/ttvXtk3+Yp8VufLH28mLaLkEVmsq/+M/97GS+MXMjD+SPAN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IDnDEAAAA3wAAAA8AAAAAAAAAAAAAAAAAmAIAAGRycy9k&#10;b3ducmV2LnhtbFBLBQYAAAAABAAEAPUAAACJ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68,10;46,50;39,59;33,69;28,83;20,92;11,108;0,150;2,188;14,224;23,247;27,260;38,278;49,280;59,275;65,271;71,258;77,242;80,228;81,204;83,178;79,157;73,129;63,105;71,43;68,10" o:connectangles="0,0,0,0,0,0,0,0,0,0,0,0,0,0,0,0,0,0,0,0,0,0,0,0,0,0"/>
                            <o:lock v:ext="edit" aspectratio="t"/>
                          </v:shape>
                          <v:rect id="Rectangle 422" o:spid="_x0000_s1578" style="position:absolute;left:5704;top:13288;width:66;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lcK8IA&#10;AADfAAAADwAAAGRycy9kb3ducmV2LnhtbERPy4rCMBTdD/gP4QruxsTHFK1GEUEQxln4ALeX5toW&#10;m5vaRO38vRkYcHk47/mytZV4UONLxxoGfQWCOHOm5FzD6bj5nIDwAdlg5Zg0/JKH5aLzMcfUuCfv&#10;6XEIuYgh7FPUUIRQp1L6rCCLvu9q4shdXGMxRNjk0jT4jOG2kkOlEmmx5NhQYE3rgrLr4W41YDI2&#10;t5/LaHf8vic4zVu1+TorrXvddjUDEagNb/G/e2vifKXGagB/fyIA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GVwrwgAAAN8AAAAPAAAAAAAAAAAAAAAAAJgCAABkcnMvZG93&#10;bnJldi54bWxQSwUGAAAAAAQABAD1AAAAhwMAAAAA&#10;" stroked="f">
                            <o:lock v:ext="edit" aspectratio="t"/>
                          </v:rect>
                        </v:group>
                      </v:group>
                    </v:group>
                    <v:line id="Line 423" o:spid="_x0000_s1579" style="position:absolute;flip:y;visibility:visible;mso-wrap-style:square" from="6461,13520" to="6461,13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VwcUAAADfAAAADwAAAGRycy9kb3ducmV2LnhtbERPTWsCMRC9C/6HMEIvUhNFit0aRQpC&#10;D160ZaW36Wa6WXYz2Sapbv+9KRR6fLzv9XZwnbhQiI1nDfOZAkFcedNwreHtdX+/AhETssHOM2n4&#10;oQjbzXi0xsL4Kx/pckq1yCEcC9RgU+oLKWNlyWGc+Z44c58+OEwZhlqagNcc7jq5UOpBOmw4N1js&#10;6dlS1Z6+nQa5Oky/wu5j2Zbt+fxoy6rs3w9a302G3ROIREP6F/+5X0yer9RSLeD3TwYgN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aVwcUAAADfAAAADwAAAAAAAAAA&#10;AAAAAAChAgAAZHJzL2Rvd25yZXYueG1sUEsFBgAAAAAEAAQA+QAAAJMDAAAAAA==&#10;">
                      <o:lock v:ext="edit" aspectratio="t"/>
                    </v:line>
                  </v:group>
                </v:group>
                <w10:anchorlock/>
              </v:group>
            </w:pict>
          </mc:Fallback>
        </mc:AlternateContent>
      </w:r>
    </w:p>
    <w:p w:rsidR="00064976" w:rsidRPr="00793EE3" w:rsidRDefault="00064976" w:rsidP="00064976">
      <w:pPr>
        <w:spacing w:line="360" w:lineRule="auto"/>
        <w:rPr>
          <w:rFonts w:hAnsi="宋体"/>
          <w:szCs w:val="21"/>
        </w:rPr>
      </w:pPr>
      <w:r>
        <w:rPr>
          <w:szCs w:val="21"/>
        </w:rPr>
        <w:t>22</w:t>
      </w:r>
      <w:r w:rsidRPr="00793EE3">
        <w:rPr>
          <w:rFonts w:hAnsi="宋体"/>
          <w:szCs w:val="21"/>
        </w:rPr>
        <w:t>．</w:t>
      </w:r>
      <w:r w:rsidRPr="00793EE3">
        <w:rPr>
          <w:rFonts w:hAnsi="宋体"/>
          <w:b/>
          <w:szCs w:val="21"/>
        </w:rPr>
        <w:t>（</w:t>
      </w:r>
      <w:r w:rsidRPr="00793EE3">
        <w:rPr>
          <w:b/>
          <w:szCs w:val="21"/>
        </w:rPr>
        <w:t>2019</w:t>
      </w:r>
      <w:r w:rsidRPr="00793EE3">
        <w:rPr>
          <w:rFonts w:hAnsi="宋体"/>
          <w:b/>
          <w:szCs w:val="21"/>
        </w:rPr>
        <w:t>黄浦二模）</w:t>
      </w:r>
      <w:r w:rsidRPr="00793EE3">
        <w:rPr>
          <w:rFonts w:ascii="宋体" w:hAnsi="宋体"/>
          <w:color w:val="000000"/>
          <w:szCs w:val="21"/>
        </w:rPr>
        <w:t>在“探究平面镜成像特点”</w:t>
      </w:r>
      <w:r w:rsidRPr="00793EE3">
        <w:rPr>
          <w:rFonts w:hAnsi="宋体"/>
          <w:szCs w:val="21"/>
        </w:rPr>
        <w:t>的实验中，实验时采用玻璃板替代平面镜，是为了便于确定</w:t>
      </w:r>
      <w:r>
        <w:rPr>
          <w:szCs w:val="21"/>
          <w:u w:val="single"/>
        </w:rPr>
        <w:t xml:space="preserve">   </w:t>
      </w:r>
      <w:r w:rsidRPr="00793EE3">
        <w:rPr>
          <w:rFonts w:hAnsi="宋体" w:hint="eastAsia"/>
          <w:szCs w:val="21"/>
          <w:u w:val="single"/>
        </w:rPr>
        <w:t xml:space="preserve"> </w:t>
      </w:r>
      <w:r>
        <w:rPr>
          <w:rFonts w:hAnsi="宋体"/>
          <w:szCs w:val="21"/>
          <w:u w:val="single"/>
        </w:rPr>
        <w:t xml:space="preserve">   </w:t>
      </w:r>
      <w:r w:rsidRPr="00793EE3">
        <w:rPr>
          <w:rFonts w:hAnsi="宋体" w:hint="eastAsia"/>
          <w:szCs w:val="21"/>
          <w:u w:val="single"/>
        </w:rPr>
        <w:t xml:space="preserve"> </w:t>
      </w:r>
      <w:r w:rsidRPr="00793EE3">
        <w:rPr>
          <w:rFonts w:hAnsi="宋体"/>
          <w:szCs w:val="21"/>
        </w:rPr>
        <w:t>；选择两只完全相同的蜡烛进行实验的目的是为了确定</w:t>
      </w:r>
      <w:r w:rsidRPr="00793EE3">
        <w:rPr>
          <w:szCs w:val="21"/>
          <w:u w:val="single"/>
        </w:rPr>
        <w:t xml:space="preserve">   </w:t>
      </w:r>
      <w:r w:rsidRPr="00793EE3">
        <w:rPr>
          <w:rFonts w:hAnsi="宋体" w:hint="eastAsia"/>
          <w:szCs w:val="21"/>
          <w:u w:val="single"/>
        </w:rPr>
        <w:t xml:space="preserve">    </w:t>
      </w:r>
      <w:r>
        <w:rPr>
          <w:rFonts w:hAnsi="宋体"/>
          <w:szCs w:val="21"/>
          <w:u w:val="single"/>
        </w:rPr>
        <w:t xml:space="preserve">  </w:t>
      </w:r>
      <w:r w:rsidRPr="00793EE3">
        <w:rPr>
          <w:rFonts w:hAnsi="宋体"/>
          <w:szCs w:val="21"/>
        </w:rPr>
        <w:t>。在</w:t>
      </w:r>
      <w:r w:rsidRPr="00793EE3">
        <w:rPr>
          <w:szCs w:val="21"/>
        </w:rPr>
        <w:t>“</w:t>
      </w:r>
      <w:r w:rsidRPr="00793EE3">
        <w:rPr>
          <w:rFonts w:hAnsi="宋体"/>
          <w:szCs w:val="21"/>
        </w:rPr>
        <w:t>验证凸透镜成像规律</w:t>
      </w:r>
      <w:r w:rsidRPr="00793EE3">
        <w:rPr>
          <w:szCs w:val="21"/>
        </w:rPr>
        <w:t>”</w:t>
      </w:r>
      <w:r w:rsidRPr="00793EE3">
        <w:rPr>
          <w:rFonts w:hAnsi="宋体"/>
          <w:szCs w:val="21"/>
        </w:rPr>
        <w:t>的实验中，若凸透镜的焦距为</w:t>
      </w:r>
      <w:r w:rsidRPr="00793EE3">
        <w:rPr>
          <w:szCs w:val="21"/>
        </w:rPr>
        <w:t>10</w:t>
      </w:r>
      <w:r w:rsidRPr="00793EE3">
        <w:rPr>
          <w:rFonts w:hAnsi="宋体"/>
          <w:szCs w:val="21"/>
        </w:rPr>
        <w:t>厘米，将凸透镜置于光具座上图</w:t>
      </w:r>
      <w:r w:rsidRPr="00793EE3">
        <w:rPr>
          <w:szCs w:val="21"/>
        </w:rPr>
        <w:t>1</w:t>
      </w:r>
      <w:r w:rsidRPr="00793EE3">
        <w:rPr>
          <w:rFonts w:hint="eastAsia"/>
          <w:szCs w:val="21"/>
        </w:rPr>
        <w:t>8</w:t>
      </w:r>
      <w:r w:rsidRPr="00793EE3">
        <w:rPr>
          <w:rFonts w:hAnsi="宋体"/>
          <w:szCs w:val="21"/>
        </w:rPr>
        <w:t>所示位置时，在距</w:t>
      </w:r>
      <w:r w:rsidRPr="00793EE3">
        <w:rPr>
          <w:szCs w:val="21"/>
        </w:rPr>
        <w:t>B</w:t>
      </w:r>
      <w:r w:rsidRPr="00793EE3">
        <w:rPr>
          <w:rFonts w:hAnsi="宋体"/>
          <w:szCs w:val="21"/>
        </w:rPr>
        <w:t>点</w:t>
      </w:r>
      <w:r w:rsidRPr="00793EE3">
        <w:rPr>
          <w:szCs w:val="21"/>
        </w:rPr>
        <w:t>5</w:t>
      </w:r>
      <w:r w:rsidRPr="00793EE3">
        <w:rPr>
          <w:rFonts w:hAnsi="宋体"/>
          <w:szCs w:val="21"/>
        </w:rPr>
        <w:t>厘米的光屏上能找到清晰的像，则这个像一定是</w:t>
      </w:r>
      <w:r w:rsidRPr="00793EE3">
        <w:rPr>
          <w:szCs w:val="21"/>
          <w:u w:val="single"/>
        </w:rPr>
        <w:t xml:space="preserve">   </w:t>
      </w:r>
      <w:r>
        <w:rPr>
          <w:rFonts w:hAnsi="宋体" w:hint="eastAsia"/>
          <w:szCs w:val="21"/>
          <w:u w:val="single"/>
        </w:rPr>
        <w:t xml:space="preserve">     </w:t>
      </w:r>
      <w:r w:rsidRPr="00793EE3">
        <w:rPr>
          <w:rFonts w:hAnsi="宋体"/>
          <w:szCs w:val="21"/>
        </w:rPr>
        <w:t>的（选</w:t>
      </w:r>
      <w:r w:rsidRPr="00793EE3">
        <w:rPr>
          <w:rFonts w:ascii="宋体" w:hAnsi="宋体"/>
          <w:color w:val="000000"/>
          <w:szCs w:val="21"/>
        </w:rPr>
        <w:t>填“放大”或“缩小”）</w:t>
      </w:r>
      <w:r w:rsidRPr="00793EE3">
        <w:rPr>
          <w:rFonts w:hAnsi="宋体"/>
          <w:szCs w:val="21"/>
        </w:rPr>
        <w:t>，此时蜡烛位于光具座的</w:t>
      </w:r>
      <w:r w:rsidRPr="00793EE3">
        <w:rPr>
          <w:szCs w:val="21"/>
          <w:u w:val="single"/>
        </w:rPr>
        <w:t xml:space="preserve">   </w:t>
      </w:r>
      <w:r w:rsidRPr="00793EE3">
        <w:rPr>
          <w:rFonts w:hAnsi="宋体" w:hint="eastAsia"/>
          <w:szCs w:val="21"/>
          <w:u w:val="single"/>
        </w:rPr>
        <w:t xml:space="preserve"> </w:t>
      </w:r>
      <w:r w:rsidRPr="00793EE3">
        <w:rPr>
          <w:szCs w:val="21"/>
          <w:u w:val="single"/>
        </w:rPr>
        <w:t xml:space="preserve">   </w:t>
      </w:r>
      <w:r w:rsidRPr="00793EE3">
        <w:rPr>
          <w:rFonts w:hAnsi="宋体"/>
          <w:szCs w:val="21"/>
        </w:rPr>
        <w:t>厘米两条刻度线之间（选填</w:t>
      </w:r>
      <w:r w:rsidRPr="00793EE3">
        <w:rPr>
          <w:szCs w:val="21"/>
        </w:rPr>
        <w:t>“0~30”</w:t>
      </w:r>
      <w:r w:rsidRPr="00793EE3">
        <w:rPr>
          <w:rFonts w:hAnsi="宋体"/>
          <w:szCs w:val="21"/>
        </w:rPr>
        <w:t>、</w:t>
      </w:r>
      <w:r w:rsidRPr="00793EE3">
        <w:rPr>
          <w:szCs w:val="21"/>
        </w:rPr>
        <w:t>“30~40”</w:t>
      </w:r>
      <w:r w:rsidRPr="00793EE3">
        <w:rPr>
          <w:rFonts w:hAnsi="宋体"/>
          <w:szCs w:val="21"/>
        </w:rPr>
        <w:t>或</w:t>
      </w:r>
      <w:r w:rsidRPr="00793EE3">
        <w:rPr>
          <w:szCs w:val="21"/>
        </w:rPr>
        <w:t>“ 40~50”</w:t>
      </w:r>
      <w:r w:rsidRPr="00793EE3">
        <w:rPr>
          <w:rFonts w:hAnsi="宋体"/>
          <w:szCs w:val="21"/>
        </w:rPr>
        <w:t>）。</w:t>
      </w:r>
    </w:p>
    <w:p w:rsidR="00064976" w:rsidRPr="008E0A7B" w:rsidRDefault="00064976" w:rsidP="00064976">
      <w:pPr>
        <w:spacing w:line="440" w:lineRule="exact"/>
        <w:rPr>
          <w:rFonts w:hAnsi="宋体"/>
          <w:color w:val="FF0000"/>
          <w:szCs w:val="21"/>
        </w:rPr>
      </w:pPr>
    </w:p>
    <w:p w:rsidR="00064976" w:rsidRPr="008E0A7B" w:rsidRDefault="00064976" w:rsidP="00064976">
      <w:pPr>
        <w:spacing w:line="440" w:lineRule="exact"/>
        <w:rPr>
          <w:rFonts w:hAnsi="宋体"/>
          <w:color w:val="FF0000"/>
          <w:szCs w:val="21"/>
        </w:rPr>
      </w:pPr>
    </w:p>
    <w:p w:rsidR="00064976" w:rsidRDefault="00064976" w:rsidP="00064976">
      <w:pPr>
        <w:spacing w:line="440" w:lineRule="exact"/>
        <w:rPr>
          <w:rFonts w:hAnsi="宋体"/>
          <w:color w:val="FF0000"/>
          <w:szCs w:val="21"/>
        </w:rPr>
      </w:pPr>
    </w:p>
    <w:p w:rsidR="00064976" w:rsidRDefault="00064976" w:rsidP="00064976">
      <w:pPr>
        <w:spacing w:line="440" w:lineRule="exact"/>
        <w:rPr>
          <w:rFonts w:hAnsi="宋体"/>
          <w:color w:val="FF0000"/>
          <w:szCs w:val="21"/>
        </w:rPr>
      </w:pPr>
    </w:p>
    <w:p w:rsidR="00064976" w:rsidRDefault="00064976" w:rsidP="00064976">
      <w:pPr>
        <w:spacing w:line="440" w:lineRule="exact"/>
        <w:ind w:firstLineChars="900" w:firstLine="1890"/>
        <w:rPr>
          <w:rFonts w:hAnsi="宋体"/>
          <w:color w:val="FF0000"/>
          <w:szCs w:val="21"/>
        </w:rPr>
      </w:pPr>
      <w:r w:rsidRPr="008E0A7B">
        <w:rPr>
          <w:noProof/>
          <w:szCs w:val="21"/>
          <w:u w:val="single"/>
          <w:lang w:eastAsia="zh-TW"/>
        </w:rPr>
        <mc:AlternateContent>
          <mc:Choice Requires="wpg">
            <w:drawing>
              <wp:inline distT="0" distB="0" distL="0" distR="0" wp14:anchorId="72D64A15" wp14:editId="21E50848">
                <wp:extent cx="2570480" cy="1157605"/>
                <wp:effectExtent l="0" t="0" r="1270" b="4445"/>
                <wp:docPr id="103252" name="组合 103252"/>
                <wp:cNvGraphicFramePr/>
                <a:graphic xmlns:a="http://schemas.openxmlformats.org/drawingml/2006/main">
                  <a:graphicData uri="http://schemas.microsoft.com/office/word/2010/wordprocessingGroup">
                    <wpg:wgp>
                      <wpg:cNvGrpSpPr/>
                      <wpg:grpSpPr>
                        <a:xfrm>
                          <a:off x="0" y="0"/>
                          <a:ext cx="2570480" cy="1157605"/>
                          <a:chOff x="5918" y="11150"/>
                          <a:chExt cx="4048" cy="1823"/>
                        </a:xfrm>
                      </wpg:grpSpPr>
                      <wpg:grpSp>
                        <wpg:cNvPr id="103253" name="Group 1359"/>
                        <wpg:cNvGrpSpPr/>
                        <wpg:grpSpPr>
                          <a:xfrm>
                            <a:off x="5918" y="11150"/>
                            <a:ext cx="4048" cy="1554"/>
                            <a:chOff x="5625" y="7933"/>
                            <a:chExt cx="4048" cy="1554"/>
                          </a:xfrm>
                        </wpg:grpSpPr>
                        <wps:wsp>
                          <wps:cNvPr id="103254" name="AutoShape 85"/>
                          <wps:cNvSpPr>
                            <a:spLocks noChangeAspect="1" noChangeArrowheads="1"/>
                          </wps:cNvSpPr>
                          <wps:spPr bwMode="auto">
                            <a:xfrm flipH="1">
                              <a:off x="5625" y="8734"/>
                              <a:ext cx="4009" cy="496"/>
                            </a:xfrm>
                            <a:prstGeom prst="cube">
                              <a:avLst>
                                <a:gd name="adj" fmla="val 2965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wps:wsp>
                        <wpg:grpSp>
                          <wpg:cNvPr id="103255" name="Group 86"/>
                          <wpg:cNvGrpSpPr>
                            <a:grpSpLocks noChangeAspect="1"/>
                          </wpg:cNvGrpSpPr>
                          <wpg:grpSpPr>
                            <a:xfrm>
                              <a:off x="6148" y="9229"/>
                              <a:ext cx="3082" cy="258"/>
                              <a:chOff x="4410" y="6124"/>
                              <a:chExt cx="2702" cy="226"/>
                            </a:xfrm>
                          </wpg:grpSpPr>
                          <wpg:grpSp>
                            <wpg:cNvPr id="103256" name="Group 87"/>
                            <wpg:cNvGrpSpPr>
                              <a:grpSpLocks noChangeAspect="1"/>
                            </wpg:cNvGrpSpPr>
                            <wpg:grpSpPr>
                              <a:xfrm>
                                <a:off x="4410" y="6125"/>
                                <a:ext cx="346" cy="225"/>
                                <a:chOff x="4410" y="6125"/>
                                <a:chExt cx="346" cy="225"/>
                              </a:xfrm>
                            </wpg:grpSpPr>
                            <wps:wsp>
                              <wps:cNvPr id="103257" name="Rectangle 88"/>
                              <wps:cNvSpPr>
                                <a:spLocks noChangeAspect="1" noChangeArrowheads="1"/>
                              </wps:cNvSpPr>
                              <wps:spPr bwMode="auto">
                                <a:xfrm>
                                  <a:off x="4628" y="6200"/>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103258" name="Line 89"/>
                              <wps:cNvCnPr>
                                <a:cxnSpLocks noChangeShapeType="1"/>
                              </wps:cNvCnPr>
                              <wps:spPr bwMode="auto">
                                <a:xfrm flipH="1" flipV="1">
                                  <a:off x="4511" y="6131"/>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59" name="Line 90"/>
                              <wps:cNvCnPr>
                                <a:cxnSpLocks noChangeShapeType="1"/>
                              </wps:cNvCnPr>
                              <wps:spPr bwMode="auto">
                                <a:xfrm flipH="1" flipV="1">
                                  <a:off x="4637" y="6125"/>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60" name="Line 91"/>
                              <wps:cNvCnPr>
                                <a:cxnSpLocks noChangeShapeType="1"/>
                              </wps:cNvCnPr>
                              <wps:spPr bwMode="auto">
                                <a:xfrm flipH="1" flipV="1">
                                  <a:off x="4575" y="6318"/>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61" name="Line 92"/>
                              <wps:cNvCnPr>
                                <a:cxnSpLocks noChangeShapeType="1"/>
                              </wps:cNvCnPr>
                              <wps:spPr bwMode="auto">
                                <a:xfrm flipH="1" flipV="1">
                                  <a:off x="4410" y="6125"/>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62" name="Line 93"/>
                              <wps:cNvCnPr>
                                <a:cxnSpLocks noChangeShapeType="1"/>
                              </wps:cNvCnPr>
                              <wps:spPr bwMode="auto">
                                <a:xfrm>
                                  <a:off x="4568" y="6230"/>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3263" name="Rectangle 94"/>
                            <wps:cNvSpPr>
                              <a:spLocks noChangeAspect="1" noChangeArrowheads="1"/>
                            </wps:cNvSpPr>
                            <wps:spPr bwMode="auto">
                              <a:xfrm>
                                <a:off x="6984" y="6199"/>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103264" name="Line 95"/>
                            <wps:cNvCnPr>
                              <a:cxnSpLocks noChangeShapeType="1"/>
                            </wps:cNvCnPr>
                            <wps:spPr bwMode="auto">
                              <a:xfrm flipH="1" flipV="1">
                                <a:off x="6870" y="6130"/>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65" name="Line 96"/>
                            <wps:cNvCnPr>
                              <a:cxnSpLocks noChangeShapeType="1"/>
                            </wps:cNvCnPr>
                            <wps:spPr bwMode="auto">
                              <a:xfrm flipH="1" flipV="1">
                                <a:off x="6996" y="6124"/>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66" name="Line 97"/>
                            <wps:cNvCnPr>
                              <a:cxnSpLocks noChangeShapeType="1"/>
                            </wps:cNvCnPr>
                            <wps:spPr bwMode="auto">
                              <a:xfrm flipH="1" flipV="1">
                                <a:off x="6931" y="6317"/>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67" name="Line 98"/>
                            <wps:cNvCnPr>
                              <a:cxnSpLocks noChangeShapeType="1"/>
                            </wps:cNvCnPr>
                            <wps:spPr bwMode="auto">
                              <a:xfrm flipH="1" flipV="1">
                                <a:off x="6766" y="6127"/>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68" name="Line 99"/>
                            <wps:cNvCnPr>
                              <a:cxnSpLocks noChangeShapeType="1"/>
                            </wps:cNvCnPr>
                            <wps:spPr bwMode="auto">
                              <a:xfrm>
                                <a:off x="6924" y="6232"/>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3269" name="Group 100"/>
                          <wpg:cNvGrpSpPr/>
                          <wpg:grpSpPr>
                            <a:xfrm>
                              <a:off x="5818" y="8951"/>
                              <a:ext cx="3855" cy="314"/>
                              <a:chOff x="2154" y="4449"/>
                              <a:chExt cx="3855" cy="314"/>
                            </a:xfrm>
                          </wpg:grpSpPr>
                          <wps:wsp>
                            <wps:cNvPr id="103270" name="Text Box 101"/>
                            <wps:cNvSpPr txBox="1">
                              <a:spLocks noChangeAspect="1" noChangeArrowheads="1"/>
                            </wps:cNvSpPr>
                            <wps:spPr bwMode="auto">
                              <a:xfrm>
                                <a:off x="2154" y="4496"/>
                                <a:ext cx="130"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0</w:t>
                                  </w:r>
                                </w:p>
                              </w:txbxContent>
                            </wps:txbx>
                            <wps:bodyPr rot="0" vert="horz" wrap="square" lIns="0" tIns="0" rIns="0" bIns="0" anchor="t" anchorCtr="0" upright="1"/>
                          </wps:wsp>
                          <wps:wsp>
                            <wps:cNvPr id="103271" name="Text Box 102"/>
                            <wps:cNvSpPr txBox="1">
                              <a:spLocks noChangeAspect="1" noChangeArrowheads="1"/>
                            </wps:cNvSpPr>
                            <wps:spPr bwMode="auto">
                              <a:xfrm>
                                <a:off x="2454" y="4496"/>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10</w:t>
                                  </w:r>
                                </w:p>
                              </w:txbxContent>
                            </wps:txbx>
                            <wps:bodyPr rot="0" vert="horz" wrap="square" lIns="0" tIns="0" rIns="0" bIns="0" anchor="t" anchorCtr="0" upright="1"/>
                          </wps:wsp>
                          <wps:wsp>
                            <wps:cNvPr id="103272" name="Text Box 103"/>
                            <wps:cNvSpPr txBox="1">
                              <a:spLocks noChangeAspect="1" noChangeArrowheads="1"/>
                            </wps:cNvSpPr>
                            <wps:spPr bwMode="auto">
                              <a:xfrm>
                                <a:off x="2837" y="4496"/>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20</w:t>
                                  </w:r>
                                </w:p>
                              </w:txbxContent>
                            </wps:txbx>
                            <wps:bodyPr rot="0" vert="horz" wrap="square" lIns="0" tIns="0" rIns="0" bIns="0" anchor="t" anchorCtr="0" upright="1"/>
                          </wps:wsp>
                          <wps:wsp>
                            <wps:cNvPr id="103273" name="Text Box 104"/>
                            <wps:cNvSpPr txBox="1">
                              <a:spLocks noChangeAspect="1" noChangeArrowheads="1"/>
                            </wps:cNvSpPr>
                            <wps:spPr bwMode="auto">
                              <a:xfrm>
                                <a:off x="3211" y="4496"/>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30</w:t>
                                  </w:r>
                                </w:p>
                              </w:txbxContent>
                            </wps:txbx>
                            <wps:bodyPr rot="0" vert="horz" wrap="square" lIns="0" tIns="0" rIns="0" bIns="0" anchor="t" anchorCtr="0" upright="1"/>
                          </wps:wsp>
                          <wps:wsp>
                            <wps:cNvPr id="103274" name="Text Box 105"/>
                            <wps:cNvSpPr txBox="1">
                              <a:spLocks noChangeAspect="1" noChangeArrowheads="1"/>
                            </wps:cNvSpPr>
                            <wps:spPr bwMode="auto">
                              <a:xfrm>
                                <a:off x="3581" y="4496"/>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40</w:t>
                                  </w:r>
                                </w:p>
                              </w:txbxContent>
                            </wps:txbx>
                            <wps:bodyPr rot="0" vert="horz" wrap="square" lIns="0" tIns="0" rIns="0" bIns="0" anchor="t" anchorCtr="0" upright="1"/>
                          </wps:wsp>
                          <wps:wsp>
                            <wps:cNvPr id="103275" name="Text Box 106"/>
                            <wps:cNvSpPr txBox="1">
                              <a:spLocks noChangeAspect="1" noChangeArrowheads="1"/>
                            </wps:cNvSpPr>
                            <wps:spPr bwMode="auto">
                              <a:xfrm>
                                <a:off x="3967" y="4496"/>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50</w:t>
                                  </w:r>
                                </w:p>
                              </w:txbxContent>
                            </wps:txbx>
                            <wps:bodyPr rot="0" vert="horz" wrap="square" lIns="0" tIns="0" rIns="0" bIns="0" anchor="t" anchorCtr="0" upright="1"/>
                          </wps:wsp>
                          <wps:wsp>
                            <wps:cNvPr id="103276" name="Text Box 107"/>
                            <wps:cNvSpPr txBox="1">
                              <a:spLocks noChangeAspect="1" noChangeArrowheads="1"/>
                            </wps:cNvSpPr>
                            <wps:spPr bwMode="auto">
                              <a:xfrm>
                                <a:off x="4351" y="4496"/>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60</w:t>
                                  </w:r>
                                </w:p>
                              </w:txbxContent>
                            </wps:txbx>
                            <wps:bodyPr rot="0" vert="horz" wrap="square" lIns="0" tIns="0" rIns="0" bIns="0" anchor="t" anchorCtr="0" upright="1"/>
                          </wps:wsp>
                          <wps:wsp>
                            <wps:cNvPr id="103277" name="Text Box 108"/>
                            <wps:cNvSpPr txBox="1">
                              <a:spLocks noChangeAspect="1" noChangeArrowheads="1"/>
                            </wps:cNvSpPr>
                            <wps:spPr bwMode="auto">
                              <a:xfrm>
                                <a:off x="4730" y="4496"/>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70</w:t>
                                  </w:r>
                                </w:p>
                              </w:txbxContent>
                            </wps:txbx>
                            <wps:bodyPr rot="0" vert="horz" wrap="square" lIns="0" tIns="0" rIns="0" bIns="0" anchor="t" anchorCtr="0" upright="1"/>
                          </wps:wsp>
                          <wps:wsp>
                            <wps:cNvPr id="103278" name="Text Box 109"/>
                            <wps:cNvSpPr txBox="1">
                              <a:spLocks noChangeAspect="1" noChangeArrowheads="1"/>
                            </wps:cNvSpPr>
                            <wps:spPr bwMode="auto">
                              <a:xfrm>
                                <a:off x="5115" y="4496"/>
                                <a:ext cx="225"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80</w:t>
                                  </w:r>
                                </w:p>
                              </w:txbxContent>
                            </wps:txbx>
                            <wps:bodyPr rot="0" vert="horz" wrap="square" lIns="0" tIns="0" rIns="0" bIns="0" anchor="t" anchorCtr="0" upright="1"/>
                          </wps:wsp>
                          <wps:wsp>
                            <wps:cNvPr id="103279" name="Text Box 110"/>
                            <wps:cNvSpPr txBox="1">
                              <a:spLocks noChangeAspect="1" noChangeArrowheads="1"/>
                            </wps:cNvSpPr>
                            <wps:spPr bwMode="auto">
                              <a:xfrm>
                                <a:off x="5483" y="4496"/>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90</w:t>
                                  </w:r>
                                </w:p>
                              </w:txbxContent>
                            </wps:txbx>
                            <wps:bodyPr rot="0" vert="horz" wrap="square" lIns="0" tIns="0" rIns="0" bIns="0" anchor="t" anchorCtr="0" upright="1"/>
                          </wps:wsp>
                          <wps:wsp>
                            <wps:cNvPr id="103280" name="Text Box 111"/>
                            <wps:cNvSpPr txBox="1">
                              <a:spLocks noChangeAspect="1" noChangeArrowheads="1"/>
                            </wps:cNvSpPr>
                            <wps:spPr bwMode="auto">
                              <a:xfrm>
                                <a:off x="5715" y="4449"/>
                                <a:ext cx="294"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cm</w:t>
                                  </w:r>
                                </w:p>
                              </w:txbxContent>
                            </wps:txbx>
                            <wps:bodyPr rot="0" vert="horz" wrap="square" lIns="0" tIns="0" rIns="0" bIns="0" anchor="t" anchorCtr="0" upright="1"/>
                          </wps:wsp>
                        </wpg:grpSp>
                        <wps:wsp>
                          <wps:cNvPr id="103281" name="Line 118"/>
                          <wps:cNvCnPr>
                            <a:cxnSpLocks noChangeShapeType="1"/>
                          </wps:cNvCnPr>
                          <wps:spPr bwMode="auto">
                            <a:xfrm>
                              <a:off x="7713" y="8905"/>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82" name="Line 120"/>
                          <wps:cNvCnPr>
                            <a:cxnSpLocks noChangeShapeType="1"/>
                          </wps:cNvCnPr>
                          <wps:spPr bwMode="auto">
                            <a:xfrm>
                              <a:off x="6960" y="8905"/>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83" name="Line 121"/>
                          <wps:cNvCnPr>
                            <a:cxnSpLocks noChangeShapeType="1"/>
                          </wps:cNvCnPr>
                          <wps:spPr bwMode="auto">
                            <a:xfrm>
                              <a:off x="6584" y="8905"/>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84" name="Line 122"/>
                          <wps:cNvCnPr>
                            <a:cxnSpLocks noChangeShapeType="1"/>
                          </wps:cNvCnPr>
                          <wps:spPr bwMode="auto">
                            <a:xfrm>
                              <a:off x="7337" y="8905"/>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85" name="Line 123"/>
                          <wps:cNvCnPr>
                            <a:cxnSpLocks noChangeShapeType="1"/>
                          </wps:cNvCnPr>
                          <wps:spPr bwMode="auto">
                            <a:xfrm>
                              <a:off x="5827" y="8905"/>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86" name="Line 124"/>
                          <wps:cNvCnPr>
                            <a:cxnSpLocks noChangeShapeType="1"/>
                          </wps:cNvCnPr>
                          <wps:spPr bwMode="auto">
                            <a:xfrm>
                              <a:off x="6207" y="8905"/>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87" name="Line 125"/>
                          <wps:cNvCnPr>
                            <a:cxnSpLocks noChangeShapeType="1"/>
                          </wps:cNvCnPr>
                          <wps:spPr bwMode="auto">
                            <a:xfrm>
                              <a:off x="9602" y="8891"/>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88" name="Line 126"/>
                          <wps:cNvCnPr>
                            <a:cxnSpLocks noChangeShapeType="1"/>
                          </wps:cNvCnPr>
                          <wps:spPr bwMode="auto">
                            <a:xfrm>
                              <a:off x="8853" y="8901"/>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89" name="Line 127"/>
                          <wps:cNvCnPr>
                            <a:cxnSpLocks noChangeShapeType="1"/>
                          </wps:cNvCnPr>
                          <wps:spPr bwMode="auto">
                            <a:xfrm>
                              <a:off x="8476" y="8901"/>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0" name="Line 128"/>
                          <wps:cNvCnPr>
                            <a:cxnSpLocks noChangeShapeType="1"/>
                          </wps:cNvCnPr>
                          <wps:spPr bwMode="auto">
                            <a:xfrm>
                              <a:off x="9229" y="8898"/>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1" name="Line 129"/>
                          <wps:cNvCnPr>
                            <a:cxnSpLocks noChangeShapeType="1"/>
                          </wps:cNvCnPr>
                          <wps:spPr bwMode="auto">
                            <a:xfrm>
                              <a:off x="8100" y="8901"/>
                              <a:ext cx="0" cy="17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2" name="Line 130"/>
                          <wps:cNvCnPr>
                            <a:cxnSpLocks noChangeShapeType="1"/>
                          </wps:cNvCnPr>
                          <wps:spPr bwMode="auto">
                            <a:xfrm>
                              <a:off x="6019" y="8897"/>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3" name="Line 131"/>
                          <wps:cNvCnPr>
                            <a:cxnSpLocks noChangeShapeType="1"/>
                          </wps:cNvCnPr>
                          <wps:spPr bwMode="auto">
                            <a:xfrm>
                              <a:off x="5944"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4" name="Line 132"/>
                          <wps:cNvCnPr>
                            <a:cxnSpLocks noChangeShapeType="1"/>
                          </wps:cNvCnPr>
                          <wps:spPr bwMode="auto">
                            <a:xfrm>
                              <a:off x="5906"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5" name="Line 133"/>
                          <wps:cNvCnPr>
                            <a:cxnSpLocks noChangeShapeType="1"/>
                          </wps:cNvCnPr>
                          <wps:spPr bwMode="auto">
                            <a:xfrm>
                              <a:off x="5981"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6" name="Line 134"/>
                          <wps:cNvCnPr>
                            <a:cxnSpLocks noChangeShapeType="1"/>
                          </wps:cNvCnPr>
                          <wps:spPr bwMode="auto">
                            <a:xfrm>
                              <a:off x="5868"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7" name="Line 135"/>
                          <wps:cNvCnPr>
                            <a:cxnSpLocks noChangeShapeType="1"/>
                          </wps:cNvCnPr>
                          <wps:spPr bwMode="auto">
                            <a:xfrm>
                              <a:off x="6131"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8" name="Line 136"/>
                          <wps:cNvCnPr>
                            <a:cxnSpLocks noChangeShapeType="1"/>
                          </wps:cNvCnPr>
                          <wps:spPr bwMode="auto">
                            <a:xfrm>
                              <a:off x="6094"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299" name="Line 137"/>
                          <wps:cNvCnPr>
                            <a:cxnSpLocks noChangeShapeType="1"/>
                          </wps:cNvCnPr>
                          <wps:spPr bwMode="auto">
                            <a:xfrm>
                              <a:off x="6168"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0" name="Line 138"/>
                          <wps:cNvCnPr>
                            <a:cxnSpLocks noChangeShapeType="1"/>
                          </wps:cNvCnPr>
                          <wps:spPr bwMode="auto">
                            <a:xfrm>
                              <a:off x="6057"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1" name="Line 139"/>
                          <wps:cNvCnPr>
                            <a:cxnSpLocks noChangeShapeType="1"/>
                          </wps:cNvCnPr>
                          <wps:spPr bwMode="auto">
                            <a:xfrm>
                              <a:off x="6399" y="8897"/>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2" name="Line 140"/>
                          <wps:cNvCnPr>
                            <a:cxnSpLocks noChangeShapeType="1"/>
                          </wps:cNvCnPr>
                          <wps:spPr bwMode="auto">
                            <a:xfrm>
                              <a:off x="6324"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3" name="Line 141"/>
                          <wps:cNvCnPr>
                            <a:cxnSpLocks noChangeShapeType="1"/>
                          </wps:cNvCnPr>
                          <wps:spPr bwMode="auto">
                            <a:xfrm>
                              <a:off x="6286"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4" name="Line 142"/>
                          <wps:cNvCnPr>
                            <a:cxnSpLocks noChangeShapeType="1"/>
                          </wps:cNvCnPr>
                          <wps:spPr bwMode="auto">
                            <a:xfrm>
                              <a:off x="6361"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5" name="Line 143"/>
                          <wps:cNvCnPr>
                            <a:cxnSpLocks noChangeShapeType="1"/>
                          </wps:cNvCnPr>
                          <wps:spPr bwMode="auto">
                            <a:xfrm>
                              <a:off x="6248"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6" name="Line 144"/>
                          <wps:cNvCnPr>
                            <a:cxnSpLocks noChangeShapeType="1"/>
                          </wps:cNvCnPr>
                          <wps:spPr bwMode="auto">
                            <a:xfrm>
                              <a:off x="6511"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7" name="Line 145"/>
                          <wps:cNvCnPr>
                            <a:cxnSpLocks noChangeShapeType="1"/>
                          </wps:cNvCnPr>
                          <wps:spPr bwMode="auto">
                            <a:xfrm>
                              <a:off x="6474"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8" name="Line 146"/>
                          <wps:cNvCnPr>
                            <a:cxnSpLocks noChangeShapeType="1"/>
                          </wps:cNvCnPr>
                          <wps:spPr bwMode="auto">
                            <a:xfrm>
                              <a:off x="6548"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09" name="Line 147"/>
                          <wps:cNvCnPr>
                            <a:cxnSpLocks noChangeShapeType="1"/>
                          </wps:cNvCnPr>
                          <wps:spPr bwMode="auto">
                            <a:xfrm>
                              <a:off x="6437"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0" name="Line 148"/>
                          <wps:cNvCnPr>
                            <a:cxnSpLocks noChangeShapeType="1"/>
                          </wps:cNvCnPr>
                          <wps:spPr bwMode="auto">
                            <a:xfrm>
                              <a:off x="6775" y="8897"/>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1" name="Line 149"/>
                          <wps:cNvCnPr>
                            <a:cxnSpLocks noChangeShapeType="1"/>
                          </wps:cNvCnPr>
                          <wps:spPr bwMode="auto">
                            <a:xfrm>
                              <a:off x="6700"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2" name="Line 150"/>
                          <wps:cNvCnPr>
                            <a:cxnSpLocks noChangeShapeType="1"/>
                          </wps:cNvCnPr>
                          <wps:spPr bwMode="auto">
                            <a:xfrm>
                              <a:off x="6662"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3" name="Line 151"/>
                          <wps:cNvCnPr>
                            <a:cxnSpLocks noChangeShapeType="1"/>
                          </wps:cNvCnPr>
                          <wps:spPr bwMode="auto">
                            <a:xfrm>
                              <a:off x="6738"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4" name="Line 152"/>
                          <wps:cNvCnPr>
                            <a:cxnSpLocks noChangeShapeType="1"/>
                          </wps:cNvCnPr>
                          <wps:spPr bwMode="auto">
                            <a:xfrm>
                              <a:off x="6625"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5" name="Line 153"/>
                          <wps:cNvCnPr>
                            <a:cxnSpLocks noChangeShapeType="1"/>
                          </wps:cNvCnPr>
                          <wps:spPr bwMode="auto">
                            <a:xfrm>
                              <a:off x="6887"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6" name="Line 154"/>
                          <wps:cNvCnPr>
                            <a:cxnSpLocks noChangeShapeType="1"/>
                          </wps:cNvCnPr>
                          <wps:spPr bwMode="auto">
                            <a:xfrm>
                              <a:off x="6851"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7" name="Line 155"/>
                          <wps:cNvCnPr>
                            <a:cxnSpLocks noChangeShapeType="1"/>
                          </wps:cNvCnPr>
                          <wps:spPr bwMode="auto">
                            <a:xfrm>
                              <a:off x="6925"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8" name="Line 156"/>
                          <wps:cNvCnPr>
                            <a:cxnSpLocks noChangeShapeType="1"/>
                          </wps:cNvCnPr>
                          <wps:spPr bwMode="auto">
                            <a:xfrm>
                              <a:off x="6813"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19" name="Line 157"/>
                          <wps:cNvCnPr>
                            <a:cxnSpLocks noChangeShapeType="1"/>
                          </wps:cNvCnPr>
                          <wps:spPr bwMode="auto">
                            <a:xfrm>
                              <a:off x="7153" y="8897"/>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0" name="Line 158"/>
                          <wps:cNvCnPr>
                            <a:cxnSpLocks noChangeShapeType="1"/>
                          </wps:cNvCnPr>
                          <wps:spPr bwMode="auto">
                            <a:xfrm>
                              <a:off x="7078"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1" name="Line 159"/>
                          <wps:cNvCnPr>
                            <a:cxnSpLocks noChangeShapeType="1"/>
                          </wps:cNvCnPr>
                          <wps:spPr bwMode="auto">
                            <a:xfrm>
                              <a:off x="7040"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2" name="Line 160"/>
                          <wps:cNvCnPr>
                            <a:cxnSpLocks noChangeShapeType="1"/>
                          </wps:cNvCnPr>
                          <wps:spPr bwMode="auto">
                            <a:xfrm>
                              <a:off x="7115"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3" name="Line 161"/>
                          <wps:cNvCnPr>
                            <a:cxnSpLocks noChangeShapeType="1"/>
                          </wps:cNvCnPr>
                          <wps:spPr bwMode="auto">
                            <a:xfrm>
                              <a:off x="7002"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4" name="Line 162"/>
                          <wps:cNvCnPr>
                            <a:cxnSpLocks noChangeShapeType="1"/>
                          </wps:cNvCnPr>
                          <wps:spPr bwMode="auto">
                            <a:xfrm>
                              <a:off x="7265"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5" name="Line 163"/>
                          <wps:cNvCnPr>
                            <a:cxnSpLocks noChangeShapeType="1"/>
                          </wps:cNvCnPr>
                          <wps:spPr bwMode="auto">
                            <a:xfrm>
                              <a:off x="7228"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6" name="Line 164"/>
                          <wps:cNvCnPr>
                            <a:cxnSpLocks noChangeShapeType="1"/>
                          </wps:cNvCnPr>
                          <wps:spPr bwMode="auto">
                            <a:xfrm>
                              <a:off x="7302"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7" name="Line 165"/>
                          <wps:cNvCnPr>
                            <a:cxnSpLocks noChangeShapeType="1"/>
                          </wps:cNvCnPr>
                          <wps:spPr bwMode="auto">
                            <a:xfrm>
                              <a:off x="7191"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8" name="Line 166"/>
                          <wps:cNvCnPr>
                            <a:cxnSpLocks noChangeShapeType="1"/>
                          </wps:cNvCnPr>
                          <wps:spPr bwMode="auto">
                            <a:xfrm>
                              <a:off x="7526" y="8897"/>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29" name="Line 167"/>
                          <wps:cNvCnPr>
                            <a:cxnSpLocks noChangeShapeType="1"/>
                          </wps:cNvCnPr>
                          <wps:spPr bwMode="auto">
                            <a:xfrm>
                              <a:off x="7451"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0" name="Line 168"/>
                          <wps:cNvCnPr>
                            <a:cxnSpLocks noChangeShapeType="1"/>
                          </wps:cNvCnPr>
                          <wps:spPr bwMode="auto">
                            <a:xfrm>
                              <a:off x="7413"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1" name="Line 169"/>
                          <wps:cNvCnPr>
                            <a:cxnSpLocks noChangeShapeType="1"/>
                          </wps:cNvCnPr>
                          <wps:spPr bwMode="auto">
                            <a:xfrm>
                              <a:off x="7488"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2" name="Line 170"/>
                          <wps:cNvCnPr>
                            <a:cxnSpLocks noChangeShapeType="1"/>
                          </wps:cNvCnPr>
                          <wps:spPr bwMode="auto">
                            <a:xfrm>
                              <a:off x="7375"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3" name="Line 171"/>
                          <wps:cNvCnPr>
                            <a:cxnSpLocks noChangeShapeType="1"/>
                          </wps:cNvCnPr>
                          <wps:spPr bwMode="auto">
                            <a:xfrm>
                              <a:off x="7638"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4" name="Line 172"/>
                          <wps:cNvCnPr>
                            <a:cxnSpLocks noChangeShapeType="1"/>
                          </wps:cNvCnPr>
                          <wps:spPr bwMode="auto">
                            <a:xfrm>
                              <a:off x="7601"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5" name="Line 173"/>
                          <wps:cNvCnPr>
                            <a:cxnSpLocks noChangeShapeType="1"/>
                          </wps:cNvCnPr>
                          <wps:spPr bwMode="auto">
                            <a:xfrm>
                              <a:off x="7675"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6" name="Line 174"/>
                          <wps:cNvCnPr>
                            <a:cxnSpLocks noChangeShapeType="1"/>
                          </wps:cNvCnPr>
                          <wps:spPr bwMode="auto">
                            <a:xfrm>
                              <a:off x="7564"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7" name="Line 175"/>
                          <wps:cNvCnPr>
                            <a:cxnSpLocks noChangeShapeType="1"/>
                          </wps:cNvCnPr>
                          <wps:spPr bwMode="auto">
                            <a:xfrm>
                              <a:off x="7907" y="8897"/>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8" name="Line 176"/>
                          <wps:cNvCnPr>
                            <a:cxnSpLocks noChangeShapeType="1"/>
                          </wps:cNvCnPr>
                          <wps:spPr bwMode="auto">
                            <a:xfrm>
                              <a:off x="7832"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39" name="Line 177"/>
                          <wps:cNvCnPr>
                            <a:cxnSpLocks noChangeShapeType="1"/>
                          </wps:cNvCnPr>
                          <wps:spPr bwMode="auto">
                            <a:xfrm>
                              <a:off x="7794"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0" name="Line 178"/>
                          <wps:cNvCnPr>
                            <a:cxnSpLocks noChangeShapeType="1"/>
                          </wps:cNvCnPr>
                          <wps:spPr bwMode="auto">
                            <a:xfrm>
                              <a:off x="7869"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1" name="Line 179"/>
                          <wps:cNvCnPr>
                            <a:cxnSpLocks noChangeShapeType="1"/>
                          </wps:cNvCnPr>
                          <wps:spPr bwMode="auto">
                            <a:xfrm>
                              <a:off x="7756"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2" name="Line 180"/>
                          <wps:cNvCnPr>
                            <a:cxnSpLocks noChangeShapeType="1"/>
                          </wps:cNvCnPr>
                          <wps:spPr bwMode="auto">
                            <a:xfrm>
                              <a:off x="8019"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3" name="Line 181"/>
                          <wps:cNvCnPr>
                            <a:cxnSpLocks noChangeShapeType="1"/>
                          </wps:cNvCnPr>
                          <wps:spPr bwMode="auto">
                            <a:xfrm>
                              <a:off x="7982"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4" name="Line 182"/>
                          <wps:cNvCnPr>
                            <a:cxnSpLocks noChangeShapeType="1"/>
                          </wps:cNvCnPr>
                          <wps:spPr bwMode="auto">
                            <a:xfrm>
                              <a:off x="8056"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5" name="Line 183"/>
                          <wps:cNvCnPr>
                            <a:cxnSpLocks noChangeShapeType="1"/>
                          </wps:cNvCnPr>
                          <wps:spPr bwMode="auto">
                            <a:xfrm>
                              <a:off x="7945"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6" name="Line 184"/>
                          <wps:cNvCnPr>
                            <a:cxnSpLocks noChangeShapeType="1"/>
                          </wps:cNvCnPr>
                          <wps:spPr bwMode="auto">
                            <a:xfrm>
                              <a:off x="8284" y="8904"/>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7" name="Line 185"/>
                          <wps:cNvCnPr>
                            <a:cxnSpLocks noChangeShapeType="1"/>
                          </wps:cNvCnPr>
                          <wps:spPr bwMode="auto">
                            <a:xfrm>
                              <a:off x="8209" y="890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8" name="Line 186"/>
                          <wps:cNvCnPr>
                            <a:cxnSpLocks noChangeShapeType="1"/>
                          </wps:cNvCnPr>
                          <wps:spPr bwMode="auto">
                            <a:xfrm>
                              <a:off x="8172" y="890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49" name="Line 187"/>
                          <wps:cNvCnPr>
                            <a:cxnSpLocks noChangeShapeType="1"/>
                          </wps:cNvCnPr>
                          <wps:spPr bwMode="auto">
                            <a:xfrm>
                              <a:off x="8247" y="890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0" name="Line 188"/>
                          <wps:cNvCnPr>
                            <a:cxnSpLocks noChangeShapeType="1"/>
                          </wps:cNvCnPr>
                          <wps:spPr bwMode="auto">
                            <a:xfrm>
                              <a:off x="8134" y="890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1" name="Line 189"/>
                          <wps:cNvCnPr>
                            <a:cxnSpLocks noChangeShapeType="1"/>
                          </wps:cNvCnPr>
                          <wps:spPr bwMode="auto">
                            <a:xfrm>
                              <a:off x="8396" y="8904"/>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2" name="Line 190"/>
                          <wps:cNvCnPr>
                            <a:cxnSpLocks noChangeShapeType="1"/>
                          </wps:cNvCnPr>
                          <wps:spPr bwMode="auto">
                            <a:xfrm>
                              <a:off x="8360" y="890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3" name="Line 191"/>
                          <wps:cNvCnPr>
                            <a:cxnSpLocks noChangeShapeType="1"/>
                          </wps:cNvCnPr>
                          <wps:spPr bwMode="auto">
                            <a:xfrm>
                              <a:off x="8434" y="890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4" name="Line 192"/>
                          <wps:cNvCnPr>
                            <a:cxnSpLocks noChangeShapeType="1"/>
                          </wps:cNvCnPr>
                          <wps:spPr bwMode="auto">
                            <a:xfrm>
                              <a:off x="8322" y="8906"/>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5" name="Line 193"/>
                          <wps:cNvCnPr>
                            <a:cxnSpLocks noChangeShapeType="1"/>
                          </wps:cNvCnPr>
                          <wps:spPr bwMode="auto">
                            <a:xfrm>
                              <a:off x="8665" y="8900"/>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6" name="Line 194"/>
                          <wps:cNvCnPr>
                            <a:cxnSpLocks noChangeShapeType="1"/>
                          </wps:cNvCnPr>
                          <wps:spPr bwMode="auto">
                            <a:xfrm>
                              <a:off x="8590" y="8900"/>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7" name="Line 195"/>
                          <wps:cNvCnPr>
                            <a:cxnSpLocks noChangeShapeType="1"/>
                          </wps:cNvCnPr>
                          <wps:spPr bwMode="auto">
                            <a:xfrm>
                              <a:off x="8553" y="890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8" name="Line 196"/>
                          <wps:cNvCnPr>
                            <a:cxnSpLocks noChangeShapeType="1"/>
                          </wps:cNvCnPr>
                          <wps:spPr bwMode="auto">
                            <a:xfrm>
                              <a:off x="8628" y="890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59" name="Line 197"/>
                          <wps:cNvCnPr>
                            <a:cxnSpLocks noChangeShapeType="1"/>
                          </wps:cNvCnPr>
                          <wps:spPr bwMode="auto">
                            <a:xfrm>
                              <a:off x="8515" y="890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0" name="Line 198"/>
                          <wps:cNvCnPr>
                            <a:cxnSpLocks noChangeShapeType="1"/>
                          </wps:cNvCnPr>
                          <wps:spPr bwMode="auto">
                            <a:xfrm>
                              <a:off x="8777" y="8900"/>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1" name="Line 199"/>
                          <wps:cNvCnPr>
                            <a:cxnSpLocks noChangeShapeType="1"/>
                          </wps:cNvCnPr>
                          <wps:spPr bwMode="auto">
                            <a:xfrm>
                              <a:off x="8741" y="890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2" name="Line 200"/>
                          <wps:cNvCnPr>
                            <a:cxnSpLocks noChangeShapeType="1"/>
                          </wps:cNvCnPr>
                          <wps:spPr bwMode="auto">
                            <a:xfrm>
                              <a:off x="8815" y="890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3" name="Line 201"/>
                          <wps:cNvCnPr>
                            <a:cxnSpLocks noChangeShapeType="1"/>
                          </wps:cNvCnPr>
                          <wps:spPr bwMode="auto">
                            <a:xfrm>
                              <a:off x="8703" y="890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4" name="Line 202"/>
                          <wps:cNvCnPr>
                            <a:cxnSpLocks noChangeShapeType="1"/>
                          </wps:cNvCnPr>
                          <wps:spPr bwMode="auto">
                            <a:xfrm>
                              <a:off x="9038" y="8897"/>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5" name="Line 203"/>
                          <wps:cNvCnPr>
                            <a:cxnSpLocks noChangeShapeType="1"/>
                          </wps:cNvCnPr>
                          <wps:spPr bwMode="auto">
                            <a:xfrm>
                              <a:off x="8963"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6" name="Line 204"/>
                          <wps:cNvCnPr>
                            <a:cxnSpLocks noChangeShapeType="1"/>
                          </wps:cNvCnPr>
                          <wps:spPr bwMode="auto">
                            <a:xfrm>
                              <a:off x="8926"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7" name="Line 205"/>
                          <wps:cNvCnPr>
                            <a:cxnSpLocks noChangeShapeType="1"/>
                          </wps:cNvCnPr>
                          <wps:spPr bwMode="auto">
                            <a:xfrm>
                              <a:off x="9001"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8" name="Line 206"/>
                          <wps:cNvCnPr>
                            <a:cxnSpLocks noChangeShapeType="1"/>
                          </wps:cNvCnPr>
                          <wps:spPr bwMode="auto">
                            <a:xfrm>
                              <a:off x="8888"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69" name="Line 207"/>
                          <wps:cNvCnPr>
                            <a:cxnSpLocks noChangeShapeType="1"/>
                          </wps:cNvCnPr>
                          <wps:spPr bwMode="auto">
                            <a:xfrm>
                              <a:off x="9150"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0" name="Line 208"/>
                          <wps:cNvCnPr>
                            <a:cxnSpLocks noChangeShapeType="1"/>
                          </wps:cNvCnPr>
                          <wps:spPr bwMode="auto">
                            <a:xfrm>
                              <a:off x="9114"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1" name="Line 209"/>
                          <wps:cNvCnPr>
                            <a:cxnSpLocks noChangeShapeType="1"/>
                          </wps:cNvCnPr>
                          <wps:spPr bwMode="auto">
                            <a:xfrm>
                              <a:off x="9188"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2" name="Line 210"/>
                          <wps:cNvCnPr>
                            <a:cxnSpLocks noChangeShapeType="1"/>
                          </wps:cNvCnPr>
                          <wps:spPr bwMode="auto">
                            <a:xfrm>
                              <a:off x="9076"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3" name="Line 211"/>
                          <wps:cNvCnPr>
                            <a:cxnSpLocks noChangeShapeType="1"/>
                          </wps:cNvCnPr>
                          <wps:spPr bwMode="auto">
                            <a:xfrm>
                              <a:off x="9415" y="8897"/>
                              <a:ext cx="0" cy="1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4" name="Line 212"/>
                          <wps:cNvCnPr>
                            <a:cxnSpLocks noChangeShapeType="1"/>
                          </wps:cNvCnPr>
                          <wps:spPr bwMode="auto">
                            <a:xfrm>
                              <a:off x="9340"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5" name="Line 213"/>
                          <wps:cNvCnPr>
                            <a:cxnSpLocks noChangeShapeType="1"/>
                          </wps:cNvCnPr>
                          <wps:spPr bwMode="auto">
                            <a:xfrm>
                              <a:off x="9302"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6" name="Line 214"/>
                          <wps:cNvCnPr>
                            <a:cxnSpLocks noChangeShapeType="1"/>
                          </wps:cNvCnPr>
                          <wps:spPr bwMode="auto">
                            <a:xfrm>
                              <a:off x="9377"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7" name="Line 215"/>
                          <wps:cNvCnPr>
                            <a:cxnSpLocks noChangeShapeType="1"/>
                          </wps:cNvCnPr>
                          <wps:spPr bwMode="auto">
                            <a:xfrm>
                              <a:off x="9264"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8" name="Line 216"/>
                          <wps:cNvCnPr>
                            <a:cxnSpLocks noChangeShapeType="1"/>
                          </wps:cNvCnPr>
                          <wps:spPr bwMode="auto">
                            <a:xfrm>
                              <a:off x="9527" y="8897"/>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79" name="Line 217"/>
                          <wps:cNvCnPr>
                            <a:cxnSpLocks noChangeShapeType="1"/>
                          </wps:cNvCnPr>
                          <wps:spPr bwMode="auto">
                            <a:xfrm>
                              <a:off x="9490"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80" name="Line 218"/>
                          <wps:cNvCnPr>
                            <a:cxnSpLocks noChangeShapeType="1"/>
                          </wps:cNvCnPr>
                          <wps:spPr bwMode="auto">
                            <a:xfrm>
                              <a:off x="9564"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381" name="Line 219"/>
                          <wps:cNvCnPr>
                            <a:cxnSpLocks noChangeShapeType="1"/>
                          </wps:cNvCnPr>
                          <wps:spPr bwMode="auto">
                            <a:xfrm>
                              <a:off x="9453" y="8899"/>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3382" name="Group 222"/>
                          <wpg:cNvGrpSpPr>
                            <a:grpSpLocks noChangeAspect="1"/>
                          </wpg:cNvGrpSpPr>
                          <wpg:grpSpPr>
                            <a:xfrm>
                              <a:off x="7417" y="7933"/>
                              <a:ext cx="384" cy="959"/>
                              <a:chOff x="8820" y="4956"/>
                              <a:chExt cx="353" cy="882"/>
                            </a:xfrm>
                          </wpg:grpSpPr>
                          <wpg:grpSp>
                            <wpg:cNvPr id="103383" name="Group 223"/>
                            <wpg:cNvGrpSpPr>
                              <a:grpSpLocks noChangeAspect="1"/>
                            </wpg:cNvGrpSpPr>
                            <wpg:grpSpPr>
                              <a:xfrm>
                                <a:off x="8820" y="5643"/>
                                <a:ext cx="353" cy="195"/>
                                <a:chOff x="8820" y="5859"/>
                                <a:chExt cx="353" cy="195"/>
                              </a:xfrm>
                            </wpg:grpSpPr>
                            <wps:wsp>
                              <wps:cNvPr id="103384" name="AutoShape 224"/>
                              <wps:cNvSpPr>
                                <a:spLocks noChangeAspect="1" noChangeArrowheads="1"/>
                              </wps:cNvSpPr>
                              <wps:spPr bwMode="auto">
                                <a:xfrm rot="5400000" flipH="1" flipV="1">
                                  <a:off x="8814" y="5866"/>
                                  <a:ext cx="195" cy="182"/>
                                </a:xfrm>
                                <a:prstGeom prst="parallelogram">
                                  <a:avLst>
                                    <a:gd name="adj" fmla="val 65933"/>
                                  </a:avLst>
                                </a:prstGeom>
                                <a:solidFill>
                                  <a:srgbClr val="FFFFFF"/>
                                </a:solidFill>
                                <a:ln w="9525">
                                  <a:solidFill>
                                    <a:srgbClr val="000000"/>
                                  </a:solidFill>
                                  <a:miter lim="800000"/>
                                  <a:headEnd/>
                                  <a:tailEnd/>
                                </a:ln>
                              </wps:spPr>
                              <wps:bodyPr rot="0" vert="horz" wrap="square" lIns="0" tIns="0" rIns="0" bIns="0" anchor="t" anchorCtr="0" upright="1"/>
                            </wps:wsp>
                            <wps:wsp>
                              <wps:cNvPr id="103385" name="AutoShape 225"/>
                              <wps:cNvSpPr>
                                <a:spLocks noChangeAspect="1" noChangeArrowheads="1"/>
                              </wps:cNvSpPr>
                              <wps:spPr bwMode="auto">
                                <a:xfrm flipH="1">
                                  <a:off x="8820" y="5859"/>
                                  <a:ext cx="352" cy="120"/>
                                </a:xfrm>
                                <a:prstGeom prst="parallelogram">
                                  <a:avLst>
                                    <a:gd name="adj" fmla="val 156662"/>
                                  </a:avLst>
                                </a:prstGeom>
                                <a:solidFill>
                                  <a:srgbClr val="FFFFFF"/>
                                </a:solidFill>
                                <a:ln w="9525">
                                  <a:solidFill>
                                    <a:srgbClr val="000000"/>
                                  </a:solidFill>
                                  <a:miter lim="800000"/>
                                  <a:headEnd/>
                                  <a:tailEnd/>
                                </a:ln>
                              </wps:spPr>
                              <wps:bodyPr rot="0" vert="horz" wrap="square" lIns="0" tIns="0" rIns="0" bIns="0" anchor="t" anchorCtr="0" upright="1"/>
                            </wps:wsp>
                            <wps:wsp>
                              <wps:cNvPr id="103386" name="Rectangle 226"/>
                              <wps:cNvSpPr>
                                <a:spLocks noChangeAspect="1" noChangeArrowheads="1"/>
                              </wps:cNvSpPr>
                              <wps:spPr bwMode="auto">
                                <a:xfrm>
                                  <a:off x="9003" y="5979"/>
                                  <a:ext cx="170" cy="74"/>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103387" name="Line 227"/>
                              <wps:cNvCnPr>
                                <a:cxnSpLocks noChangeShapeType="1"/>
                              </wps:cNvCnPr>
                              <wps:spPr bwMode="auto">
                                <a:xfrm>
                                  <a:off x="9089" y="5982"/>
                                  <a:ext cx="0"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3388" name="Group 228"/>
                            <wpg:cNvGrpSpPr>
                              <a:grpSpLocks noChangeAspect="1"/>
                            </wpg:cNvGrpSpPr>
                            <wpg:grpSpPr>
                              <a:xfrm>
                                <a:off x="8942" y="4956"/>
                                <a:ext cx="108" cy="754"/>
                                <a:chOff x="8942" y="4956"/>
                                <a:chExt cx="108" cy="754"/>
                              </a:xfrm>
                            </wpg:grpSpPr>
                            <wps:wsp>
                              <wps:cNvPr id="103389" name="AutoShape 229"/>
                              <wps:cNvSpPr>
                                <a:spLocks noChangeAspect="1" noChangeArrowheads="1"/>
                              </wps:cNvSpPr>
                              <wps:spPr bwMode="auto">
                                <a:xfrm>
                                  <a:off x="8967" y="5568"/>
                                  <a:ext cx="66" cy="142"/>
                                </a:xfrm>
                                <a:prstGeom prst="can">
                                  <a:avLst>
                                    <a:gd name="adj" fmla="val 13407"/>
                                  </a:avLst>
                                </a:prstGeom>
                                <a:solidFill>
                                  <a:srgbClr val="FFFFFF"/>
                                </a:solidFill>
                                <a:ln w="9525">
                                  <a:solidFill>
                                    <a:srgbClr val="000000"/>
                                  </a:solidFill>
                                  <a:round/>
                                  <a:headEnd/>
                                  <a:tailEnd/>
                                </a:ln>
                              </wps:spPr>
                              <wps:bodyPr rot="0" vert="horz" wrap="square" lIns="0" tIns="0" rIns="0" bIns="0" anchor="t" anchorCtr="0" upright="1"/>
                            </wps:wsp>
                            <wps:wsp>
                              <wps:cNvPr id="103390" name="Oval 230"/>
                              <wps:cNvSpPr>
                                <a:spLocks noChangeAspect="1" noChangeArrowheads="1"/>
                              </wps:cNvSpPr>
                              <wps:spPr bwMode="auto">
                                <a:xfrm>
                                  <a:off x="8942" y="4956"/>
                                  <a:ext cx="108" cy="588"/>
                                </a:xfrm>
                                <a:prstGeom prst="ellipse">
                                  <a:avLst/>
                                </a:prstGeom>
                                <a:solidFill>
                                  <a:srgbClr val="FFFFFF"/>
                                </a:solidFill>
                                <a:ln w="9525">
                                  <a:solidFill>
                                    <a:srgbClr val="000000"/>
                                  </a:solidFill>
                                  <a:round/>
                                  <a:headEnd/>
                                  <a:tailEnd/>
                                </a:ln>
                              </wps:spPr>
                              <wps:bodyPr rot="0" vert="horz" wrap="square" lIns="0" tIns="0" rIns="0" bIns="0" anchor="t" anchorCtr="0" upright="1"/>
                            </wps:wsp>
                          </wpg:grpSp>
                          <wps:wsp>
                            <wps:cNvPr id="103391" name="Line 231"/>
                            <wps:cNvCnPr>
                              <a:cxnSpLocks noChangeShapeType="1"/>
                            </wps:cNvCnPr>
                            <wps:spPr bwMode="auto">
                              <a:xfrm>
                                <a:off x="9000" y="5535"/>
                                <a:ext cx="0" cy="5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s:wsp>
                          <wps:cNvPr id="103392" name="Oval 1498"/>
                          <wps:cNvSpPr>
                            <a:spLocks noChangeArrowheads="1"/>
                          </wps:cNvSpPr>
                          <wps:spPr bwMode="auto">
                            <a:xfrm>
                              <a:off x="8828" y="8849"/>
                              <a:ext cx="57" cy="57"/>
                            </a:xfrm>
                            <a:prstGeom prst="ellipse">
                              <a:avLst/>
                            </a:prstGeom>
                            <a:solidFill>
                              <a:srgbClr val="000000"/>
                            </a:solidFill>
                            <a:ln w="9525">
                              <a:solidFill>
                                <a:srgbClr val="000001"/>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03393" name="Text Box 1499"/>
                          <wps:cNvSpPr txBox="1">
                            <a:spLocks noChangeArrowheads="1"/>
                          </wps:cNvSpPr>
                          <wps:spPr bwMode="auto">
                            <a:xfrm>
                              <a:off x="8659" y="8505"/>
                              <a:ext cx="485" cy="4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1"/>
                                  </a:solidFill>
                                  <a:miter lim="800000"/>
                                  <a:headEnd/>
                                  <a:tailEnd/>
                                </a14:hiddenLine>
                              </a:ext>
                              <a:ext uri="{AF507438-7753-43E0-B8FC-AC1667EBCBE1}">
                                <a14:hiddenEffects xmlns:a14="http://schemas.microsoft.com/office/drawing/2010/main">
                                  <a:effectLst/>
                                </a14:hiddenEffects>
                              </a:ext>
                            </a:extLst>
                          </wps:spPr>
                          <wps:txbx>
                            <w:txbxContent>
                              <w:p w:rsidR="00064976" w:rsidRPr="00070A70" w:rsidRDefault="00064976" w:rsidP="00064976">
                                <w:pPr>
                                  <w:rPr>
                                    <w:sz w:val="18"/>
                                    <w:szCs w:val="18"/>
                                  </w:rPr>
                                </w:pPr>
                                <w:r w:rsidRPr="00070A70">
                                  <w:rPr>
                                    <w:rFonts w:hint="eastAsia"/>
                                    <w:sz w:val="18"/>
                                    <w:szCs w:val="18"/>
                                  </w:rPr>
                                  <w:t>B</w:t>
                                </w:r>
                              </w:p>
                            </w:txbxContent>
                          </wps:txbx>
                          <wps:bodyPr rot="0" vert="horz" wrap="square" anchor="t" anchorCtr="0" upright="1"/>
                        </wps:wsp>
                      </wpg:grpSp>
                      <wps:wsp>
                        <wps:cNvPr id="103394" name="Text Box 1500"/>
                        <wps:cNvSpPr txBox="1">
                          <a:spLocks noChangeArrowheads="1"/>
                        </wps:cNvSpPr>
                        <wps:spPr bwMode="auto">
                          <a:xfrm>
                            <a:off x="7552" y="12618"/>
                            <a:ext cx="686" cy="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rFonts w:eastAsia="华文中宋"/>
                                  <w:sz w:val="18"/>
                                  <w:szCs w:val="18"/>
                                </w:rPr>
                              </w:pPr>
                              <w:r>
                                <w:rPr>
                                  <w:rFonts w:eastAsia="华文中宋"/>
                                  <w:sz w:val="18"/>
                                  <w:szCs w:val="18"/>
                                </w:rPr>
                                <w:t>图</w:t>
                              </w:r>
                              <w:r>
                                <w:rPr>
                                  <w:rFonts w:eastAsia="华文中宋" w:hint="eastAsia"/>
                                  <w:sz w:val="18"/>
                                  <w:szCs w:val="18"/>
                                </w:rPr>
                                <w:t>18</w:t>
                              </w:r>
                            </w:p>
                          </w:txbxContent>
                        </wps:txbx>
                        <wps:bodyPr rot="0" vert="horz" wrap="square" lIns="0" tIns="0" rIns="0" bIns="0" anchor="t" anchorCtr="0" upright="1"/>
                      </wps:wsp>
                    </wpg:wgp>
                  </a:graphicData>
                </a:graphic>
              </wp:inline>
            </w:drawing>
          </mc:Choice>
          <mc:Fallback>
            <w:pict>
              <v:group id="组合 103252" o:spid="_x0000_s1580" style="width:202.4pt;height:91.15pt;mso-position-horizontal-relative:char;mso-position-vertical-relative:line" coordorigin="5918,11150" coordsize="4048,18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">
                <v:group id="Group 1359" o:spid="_x0000_s1581" style="position:absolute;left:5918;top:11150;width:4048;height:1554" coordorigin="5625,7933" coordsize="4048,15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4My4wwAAAN8AAAAP&#10;AAAAAAAAAAAAAAAAAKoCAABkcnMvZG93bnJldi54bWxQSwUGAAAAAAQABAD6AAAAmgMAAAAA&#10;">
                  <v:shape id="AutoShape 85" o:spid="_x0000_s1582" type="#_x0000_t16" style="position:absolute;left:5625;top:8734;width:4009;height:496;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rm58QA&#10;AADfAAAADwAAAGRycy9kb3ducmV2LnhtbERPW2vCMBR+H/gfwhH2IpqaXdDOKGNM2diTF3w+NMe2&#10;MzkpTWbrv18Gwh4/vvti1TsrLtSG2rOG6SQDQVx4U3Op4bBfj2cgQkQ2aD2ThisFWC0HdwvMje94&#10;S5ddLEUK4ZCjhirGJpcyFBU5DBPfECfu5FuHMcG2lKbFLoU7K1WWPUuHNaeGCht6q6g4736chtF3&#10;t55/2c1MHeeHz3ej1LaxSuv7Yf/6AiJSH//FN/eHSfOzB/X0CH9/E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a5ufEAAAA3wAAAA8AAAAAAAAAAAAAAAAAmAIAAGRycy9k&#10;b3ducmV2LnhtbFBLBQYAAAAABAAEAPUAAACJAwAAAAA=&#10;" adj="6405" filled="f">
                    <o:lock v:ext="edit" aspectratio="t"/>
                    <v:textbox inset="0,0,0,0"/>
                  </v:shape>
                  <v:group id="Group 86" o:spid="_x0000_s1583" style="position:absolute;left:6148;top:9229;width:3082;height:258" coordorigin="4410,6124"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UXxV8QAAADfAAAA&#10;DwAAAAAAAAAAAAAAAACqAgAAZHJzL2Rvd25yZXYueG1sUEsFBgAAAAAEAAQA+gAAAJsDAAAAAA==&#10;">
                    <o:lock v:ext="edit" aspectratio="t"/>
                    <v:group id="Group 87" o:spid="_x0000_s1584" style="position:absolute;left:4410;top:6125;width:346;height:225" coordorigin="4410,6125"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hl28gwwAAAN8AAAAP&#10;AAAAAAAAAAAAAAAAAKoCAABkcnMvZG93bnJldi54bWxQSwUGAAAAAAQABAD6AAAAmgMAAAAA&#10;">
                      <o:lock v:ext="edit" aspectratio="t"/>
                      <v:rect id="Rectangle 88" o:spid="_x0000_s1585" style="position:absolute;left:4628;top:6200;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luJMYA&#10;AADfAAAADwAAAGRycy9kb3ducmV2LnhtbERPW2vCMBR+H+w/hDPY20znZUpnFBGEoUy2WmSPh+bY&#10;djYnpYm1+uuNMNjjx3efzjtTiZYaV1pW8NqLQBBnVpecK0h3q5cJCOeRNVaWScGFHMxnjw9TjLU9&#10;8ze1ic9FCGEXo4LC+zqW0mUFGXQ9WxMH7mAbgz7AJpe6wXMIN5XsR9GbNFhyaCiwpmVB2TE5mdA7&#10;rH/T7Xq7+rxc96372vwko4NV6vmpW7yD8NT5f/Gf+0OH+dGgPxrD/U8A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GluJMYAAADfAAAADwAAAAAAAAAAAAAAAACYAgAAZHJz&#10;L2Rvd25yZXYueG1sUEsFBgAAAAAEAAQA9QAAAIsDAAAAAA==&#10;">
                        <o:lock v:ext="edit" aspectratio="t"/>
                        <v:textbox inset="0,0,0,0"/>
                      </v:rect>
                      <v:line id="Line 89" o:spid="_x0000_s1586" style="position:absolute;flip:x y;visibility:visible;mso-wrap-style:square" from="4511,6131" to="4624,6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0RWMMAAADfAAAADwAAAGRycy9kb3ducmV2LnhtbERPTWvCQBC9F/wPywi9lLox1iLRVURo&#10;8aSoLV6H7JgEs7MhuzWxv75zEHp8vO/Fqne1ulEbKs8GxqMEFHHubcWFga/Tx+sMVIjIFmvPZOBO&#10;AVbLwdMCM+s7PtDtGAslIRwyNFDG2GRah7wkh2HkG2LhLr51GAW2hbYtdhLuap0mybt2WLE0lNjQ&#10;pqT8evxxBpB3v5NZN6Y3/UnnkO72L+vvizHPw349BxWpj//ih3trZX4ySacyWP4IAL3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9EVjDAAAA3wAAAA8AAAAAAAAAAAAA&#10;AAAAoQIAAGRycy9kb3ducmV2LnhtbFBLBQYAAAAABAAEAPkAAACRAwAAAAA=&#10;"/>
                      <v:line id="Line 90" o:spid="_x0000_s1587" style="position:absolute;flip:x y;visibility:visible;mso-wrap-style:square" from="4637,6125" to="4750,6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0w8MAAADfAAAADwAAAGRycy9kb3ducmV2LnhtbERPTWvCQBC9C/6HZQq9FN0YbdHoKiK0&#10;eFKaKl6H7JiEZmdDdmuiv94VCh4f73ux6kwlLtS40rKC0TACQZxZXXKu4PDzOZiCcB5ZY2WZFFzJ&#10;wWrZ7y0w0bblb7qkPhchhF2CCgrv60RKlxVk0A1tTRy4s20M+gCbXOoG2xBuKhlH0Yc0WHJoKLCm&#10;TUHZb/pnFCDvbuNpO6KJ/KKTi3f7t/XxrNTrS7eeg/DU+af4373VYX40jt9n8PgTAMjl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2xtMPDAAAA3wAAAA8AAAAAAAAAAAAA&#10;AAAAoQIAAGRycy9kb3ducmV2LnhtbFBLBQYAAAAABAAEAPkAAACRAwAAAAA=&#10;"/>
                      <v:line id="Line 91" o:spid="_x0000_s1588" style="position:absolute;flip:x y;visibility:visible;mso-wrap-style:square" from="4575,6318" to="4620,6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fX48MAAADfAAAADwAAAGRycy9kb3ducmV2LnhtbERPS2vCQBC+C/0PyxR6kboxikjqKiIo&#10;PVl80euQHZPQ7GzIribtr+8cBI8f33ux6l2t7tSGyrOB8SgBRZx7W3Fh4Hzavs9BhYhssfZMBn4p&#10;wGr5MlhgZn3HB7ofY6EkhEOGBsoYm0zrkJfkMIx8Qyzc1bcOo8C20LbFTsJdrdMkmWmHFUtDiQ1t&#10;Ssp/jjdnAHn/N5l3Y5rqHX2HdP81XF+uxry99usPUJH6+BQ/3J9W5ieTdCYP5I8A0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n1+PDAAAA3wAAAA8AAAAAAAAAAAAA&#10;AAAAoQIAAGRycy9kb3ducmV2LnhtbFBLBQYAAAAABAAEAPkAAACRAwAAAAA=&#10;"/>
                      <v:line id="Line 92" o:spid="_x0000_s1589" style="position:absolute;flip:x y;visibility:visible;mso-wrap-style:square" from="4410,6125" to="4566,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yeMIAAADfAAAADwAAAGRycy9kb3ducmV2LnhtbERPTYvCMBC9C/sfwix4EU1bRaQaRRZW&#10;PLmou3gdmrEtNpPSRFv99RtB8Ph434tVZypxo8aVlhXEowgEcWZ1ybmC3+P3cAbCeWSNlWVScCcH&#10;q+VHb4Gpti3v6XbwuQgh7FJUUHhfp1K6rCCDbmRr4sCdbWPQB9jkUjfYhnBTySSKptJgyaGhwJq+&#10;Csouh6tRgLx7jGdtTBO5oZNLdj+D9d9Zqf5nt56D8NT5t/jl3uowPxon0xiefwIAuf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tyeMIAAADfAAAADwAAAAAAAAAAAAAA&#10;AAChAgAAZHJzL2Rvd25yZXYueG1sUEsFBgAAAAAEAAQA+QAAAJADAAAAAA==&#10;"/>
                      <v:line id="Line 93" o:spid="_x0000_s1590" style="position:absolute;visibility:visible;mso-wrap-style:square" from="4568,6230" to="4568,6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TAYcUAAADfAAAADwAAAGRycy9kb3ducmV2LnhtbERPXWvCMBR9H/gfwhX2NtNVKKMaRSaC&#10;7mFMN9DHa3Ntq81NSbK2+/fLYODj4XzPl4NpREfO15YVPE8SEMSF1TWXCr4+N08vIHxA1thYJgU/&#10;5GG5GD3MMde25z11h1CKGMI+RwVVCG0upS8qMugntiWO3MU6gyFCV0rtsI/hppFpkmTSYM2xocKW&#10;Xisqbodvo+B9+pF1q93bdjjusnOx3p9P194p9TgeVjMQgYZwF/+7tzrOT6Zpl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VTAYcUAAADfAAAADwAAAAAAAAAA&#10;AAAAAAChAgAAZHJzL2Rvd25yZXYueG1sUEsFBgAAAAAEAAQA+QAAAJMDAAAAAA==&#10;"/>
                    </v:group>
                    <v:rect id="Rectangle 94" o:spid="_x0000_s1591" style="position:absolute;left:6984;top:6199;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6imsUA&#10;AADfAAAADwAAAGRycy9kb3ducmV2LnhtbERPXWvCMBR9H/gfwhX2NlN1inRGGQNhOBStMvZ4aa5t&#10;Z3NTmlirv94Igo+H8z2dt6YUDdWusKyg34tAEKdWF5wp2O8WbxMQziNrLC2Tggs5mM86L1OMtT3z&#10;lprEZyKEsItRQe59FUvp0pwMup6tiAN3sLVBH2CdSV3jOYSbUg6iaCwNFhwacqzoK6f0mJxM6H2v&#10;/vfr5Xqxulx/G7f5+UtGB6vUa7f9/ADhqfVP8cP9rcP8aDgYD+H+JwC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PqKaxQAAAN8AAAAPAAAAAAAAAAAAAAAAAJgCAABkcnMv&#10;ZG93bnJldi54bWxQSwUGAAAAAAQABAD1AAAAigMAAAAA&#10;">
                      <o:lock v:ext="edit" aspectratio="t"/>
                      <v:textbox inset="0,0,0,0"/>
                    </v:rect>
                    <v:line id="Line 95" o:spid="_x0000_s1592" style="position:absolute;flip:x y;visibility:visible;mso-wrap-style:square" from="6870,6130" to="6983,6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zR4MQAAADfAAAADwAAAGRycy9kb3ducmV2LnhtbERPTWvCQBC9F/oflin0UpqNMYQQXUUK&#10;lp5StC1eh+yYhGZnQ3Y1qb/eLQgeH+97uZ5MJ840uNayglkUgyCurG65VvD9tX3NQTiPrLGzTAr+&#10;yMF69fiwxELbkXd03vtahBB2BSpovO8LKV3VkEEX2Z44cEc7GPQBDrXUA44h3HQyieNMGmw5NDTY&#10;01tD1e/+ZBQgl5d5Ps4ole90cEn5+bL5OSr1/DRtFiA8Tf4uvrk/dJgfz5Mshf8/AYB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3NHgxAAAAN8AAAAPAAAAAAAAAAAA&#10;AAAAAKECAABkcnMvZG93bnJldi54bWxQSwUGAAAAAAQABAD5AAAAkgMAAAAA&#10;"/>
                    <v:line id="Line 96" o:spid="_x0000_s1593" style="position:absolute;flip:x y;visibility:visible;mso-wrap-style:square" from="6996,6124" to="7109,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B0e8IAAADfAAAADwAAAGRycy9kb3ducmV2LnhtbERPTYvCMBC9C/sfwizsRTS1uiLVKLKw&#10;4knRVbwOzdgWm0lpsrb6640geHy879miNaW4Uu0KywoG/QgEcWp1wZmCw99vbwLCeWSNpWVScCMH&#10;i/lHZ4aJtg3v6Lr3mQgh7BJUkHtfJVK6NCeDrm8r4sCdbW3QB1hnUtfYhHBTyjiKxtJgwaEhx4p+&#10;ckov+3+jAHlzH06aAY3kik4u3my7y+NZqa/PdjkF4an1b/HLvdZhfjSMx9/w/BMA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pB0e8IAAADfAAAADwAAAAAAAAAAAAAA&#10;AAChAgAAZHJzL2Rvd25yZXYueG1sUEsFBgAAAAAEAAQA+QAAAJADAAAAAA==&#10;"/>
                    <v:line id="Line 97" o:spid="_x0000_s1594" style="position:absolute;flip:x y;visibility:visible;mso-wrap-style:square" from="6931,6317" to="6976,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LqDMQAAADfAAAADwAAAGRycy9kb3ducmV2LnhtbERPTWvCQBC9F/wPywi9FN0YS5DUTRDB&#10;0lOkqeJ1yI5JaHY2ZLcm7a93C4UeH+97m0+mEzcaXGtZwWoZgSCurG65VnD6OCw2IJxH1thZJgXf&#10;5CDPZg9bTLUd+Z1upa9FCGGXooLG+z6V0lUNGXRL2xMH7moHgz7AoZZ6wDGEm07GUZRIgy2HhgZ7&#10;2jdUfZZfRgFy8bPejCt6lq90cXFxfNqdr0o9zqfdCwhPk/8X/7nfdJgfreMkgd8/AYDM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QuoMxAAAAN8AAAAPAAAAAAAAAAAA&#10;AAAAAKECAABkcnMvZG93bnJldi54bWxQSwUGAAAAAAQABAD5AAAAkgMAAAAA&#10;"/>
                    <v:line id="Line 98" o:spid="_x0000_s1595" style="position:absolute;flip:x y;visibility:visible;mso-wrap-style:square" from="6766,6127" to="6922,6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5Pl8QAAADfAAAADwAAAGRycy9kb3ducmV2LnhtbERPTWvCQBC9F/wPywi9FN2YFCupawhC&#10;S08RtdLrkB2TYHY2ZLcm7a/vCgWPj/e9zkbTiiv1rrGsYDGPQBCXVjdcKfg8vs1WIJxH1thaJgU/&#10;5CDbTB7WmGo78J6uB1+JEMIuRQW1910qpStrMujmtiMO3Nn2Bn2AfSV1j0MIN62Mo2gpDTYcGmrs&#10;aFtTeTl8GwXIxW+yGhb0LN/py8XF7ik/nZV6nI75KwhPo7+L/90fOsyPknj5Arc/AYD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Dk+XxAAAAN8AAAAPAAAAAAAAAAAA&#10;AAAAAKECAABkcnMvZG93bnJldi54bWxQSwUGAAAAAAQABAD5AAAAkgMAAAAA&#10;"/>
                    <v:line id="Line 99" o:spid="_x0000_s1596" style="position:absolute;visibility:visible;mso-wrap-style:square" from="6924,6232" to="6924,6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z3i8UAAADfAAAADwAAAGRycy9kb3ducmV2LnhtbERPTUvDQBC9C/0PyxS82U1bCJJ2W4pF&#10;aD2IrYI9TrNjEs3Oht01if/eOQgeH+97vR1dq3oKsfFsYD7LQBGX3jZcGXh7fby7BxUTssXWMxn4&#10;oQjbzeRmjYX1A5+oP6dKSQjHAg3UKXWF1rGsyWGc+Y5YuA8fHCaBodI24CDhrtWLLMu1w4alocaO&#10;Hmoqv87fzsDz8iXvd8enw/h+zK/l/nS9fA7BmNvpuFuBSjSmf/Gf+2BlfrZc5DJY/ggA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Lz3i8UAAADfAAAADwAAAAAAAAAA&#10;AAAAAAChAgAAZHJzL2Rvd25yZXYueG1sUEsFBgAAAAAEAAQA+QAAAJMDAAAAAA==&#10;"/>
                  </v:group>
                  <v:group id="Group 100" o:spid="_x0000_s1597" style="position:absolute;left:5818;top:8951;width:3855;height:314" coordorigin="2154,4449" coordsize="3855,3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mQx78QAAADfAAAA&#10;DwAAAAAAAAAAAAAAAACqAgAAZHJzL2Rvd25yZXYueG1sUEsFBgAAAAAEAAQA+gAAAJsDAAAAAA==&#10;">
                    <v:shape id="Text Box 101" o:spid="_x0000_s1598" type="#_x0000_t202" style="position:absolute;left:2154;top:4496;width:130;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PJsQA&#10;AADfAAAADwAAAGRycy9kb3ducmV2LnhtbERPTUsDMRC9C/0PYQRvNrFC1bVpKUVBEIrb9eBx3Ex3&#10;QzeTdRPb9d87h0KPj/e9WI2hU0cako9s4W5qQBHX0XluLHxWr7ePoFJGdthFJgt/lGC1nFwtsHDx&#10;xCUdd7lREsKpQAttzn2hdapbCpimsScWbh+HgFng0Gg34EnCQ6dnxsx1QM/S0GJPm5bqw+43WFh/&#10;cfnif7bfH+W+9FX1ZPh9frD25npcP4PKNOaL+Ox+czLf3M8e5IH8EQ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lTyb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0</w:t>
                            </w:r>
                          </w:p>
                        </w:txbxContent>
                      </v:textbox>
                    </v:shape>
                    <v:shape id="Text Box 102" o:spid="_x0000_s1599" type="#_x0000_t202" style="position:absolute;left:2454;top:4496;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qvcQA&#10;AADfAAAADwAAAGRycy9kb3ducmV2LnhtbERPXWvCMBR9H+w/hDvwbSYq6FaNIkNBGIzV7mGP1+ba&#10;Bpubrona/ftlIPh4ON+LVe8acaEuWM8aRkMFgrj0xnKl4avYPr+ACBHZYOOZNPxSgNXy8WGBmfFX&#10;zumyj5VIIRwy1FDH2GZShrImh2HoW+LEHX3nMCbYVdJ0eE3hrpFjpabSoeXUUGNLbzWVp/3ZaVh/&#10;c76xPx+Hz/yY26J4Vfw+PWk9eOrXcxCR+ngX39w7k+aryXg2gv8/C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p6r3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10</w:t>
                            </w:r>
                          </w:p>
                        </w:txbxContent>
                      </v:textbox>
                    </v:shape>
                    <v:shape id="Text Box 103" o:spid="_x0000_s1600" type="#_x0000_t202" style="position:absolute;left:2837;top:4496;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t0ysQA&#10;AADfAAAADwAAAGRycy9kb3ducmV2LnhtbERPXWvCMBR9H/gfwhX2NpN14LbOKCIKwmCsdg8+Xptr&#10;G2xuahO1+/fLYLDHw/meLQbXiiv1wXrW8DhRIIgrbyzXGr7KzcMLiBCRDbaeScM3BVjMR3czzI2/&#10;cUHXXaxFCuGQo4Ymxi6XMlQNOQwT3xEn7uh7hzHBvpamx1sKd63MlJpKh5ZTQ4MdrRqqTruL07Dc&#10;c7G254/DZ3EsbFm+Kn6fnrS+Hw/LNxCRhvgv/nNvTZqvnrLnDH7/JABy/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7dMr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20</w:t>
                            </w:r>
                          </w:p>
                        </w:txbxContent>
                      </v:textbox>
                    </v:shape>
                    <v:shape id="Text Box 104" o:spid="_x0000_s1601" type="#_x0000_t202" style="position:absolute;left:3211;top:4496;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fRUcQA&#10;AADfAAAADwAAAGRycy9kb3ducmV2LnhtbERPXWvCMBR9H/gfwh34NpMpuK0aRURhIIzV7mGP1+ba&#10;Bpub2mRa//0yGPh4ON/zZe8acaEuWM8ankcKBHHpjeVKw1exfXoFESKywcYzabhRgOVi8DDHzPgr&#10;53TZx0qkEA4ZaqhjbDMpQ1mTwzDyLXHijr5zGBPsKmk6vKZw18ixUlPp0HJqqLGldU3laf/jNKy+&#10;Od/Y88fhMz/mtijeFO+mJ62Hj/1qBiJSH+/if/e7SfPVZPwygb8/CY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30VH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30</w:t>
                            </w:r>
                          </w:p>
                        </w:txbxContent>
                      </v:textbox>
                    </v:shape>
                    <v:shape id="Text Box 105" o:spid="_x0000_s1602" type="#_x0000_t202" style="position:absolute;left:3581;top:4496;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5JJcUA&#10;AADfAAAADwAAAGRycy9kb3ducmV2LnhtbERPXUvDMBR9F/wP4Qp7c4mbTFebjSEOBEHW1Yc9Xpu7&#10;NrS5qU221X9vBMHHw/nO16PrxJmGYD1ruJsqEMSVN5ZrDR/l9vYRRIjIBjvPpOGbAqxX11c5ZsZf&#10;uKDzPtYihXDIUEMTY59JGaqGHIap74kTd/SDw5jgUEsz4CWFu07OlFpIh5ZTQ4M9PTdUtfuT07A5&#10;cPFiv94/d8WxsGW5VPy2aLWe3IybJxCRxvgv/nO/mjRfzWcP9/D7Jw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nkklxQAAAN8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40</w:t>
                            </w:r>
                          </w:p>
                        </w:txbxContent>
                      </v:textbox>
                    </v:shape>
                    <v:shape id="Text Box 106" o:spid="_x0000_s1603" type="#_x0000_t202" style="position:absolute;left:3967;top:4496;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LsvsUA&#10;AADfAAAADwAAAGRycy9kb3ducmV2LnhtbERPXUvDMBR9F/wP4Qp7c4kbTlebjSEOBEHW1Yc9Xpu7&#10;NrS5qU221X9vBMHHw/nO16PrxJmGYD1ruJsqEMSVN5ZrDR/l9vYRRIjIBjvPpOGbAqxX11c5ZsZf&#10;uKDzPtYihXDIUEMTY59JGaqGHIap74kTd/SDw5jgUEsz4CWFu07OlFpIh5ZTQ4M9PTdUtfuT07A5&#10;cPFiv94/d8WxsGW5VPy2aLWe3IybJxCRxvgv/nO/mjRfzWcP9/D7Jw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0uy+xQAAAN8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50</w:t>
                            </w:r>
                          </w:p>
                        </w:txbxContent>
                      </v:textbox>
                    </v:shape>
                    <v:shape id="Text Box 107" o:spid="_x0000_s1604" type="#_x0000_t202" style="position:absolute;left:4351;top:4496;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ByycQA&#10;AADfAAAADwAAAGRycy9kb3ducmV2LnhtbERPXWvCMBR9H+w/hDvwbSYq1FmNImODwWCs1gcfr821&#10;DTY3XZNp9++XgbDHw/lebQbXigv1wXrWMBkrEMSVN5ZrDfvy9fEJRIjIBlvPpOGHAmzW93crzI2/&#10;ckGXXaxFCuGQo4Ymxi6XMlQNOQxj3xEn7uR7hzHBvpamx2sKd62cKpVJh5ZTQ4MdPTdUnXffTsP2&#10;wMWL/fo4fhanwpblQvF7dtZ69DBslyAiDfFffHO/mTRfzabzDP7+JAB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Acsn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60</w:t>
                            </w:r>
                          </w:p>
                        </w:txbxContent>
                      </v:textbox>
                    </v:shape>
                    <v:shape id="Text Box 108" o:spid="_x0000_s1605" type="#_x0000_t202" style="position:absolute;left:4730;top:4496;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zXUsQA&#10;AADfAAAADwAAAGRycy9kb3ducmV2LnhtbERPXWvCMBR9H+w/hDvY20zmQGc1igwHgiCr3YOP1+ba&#10;Bpub2mTa/ftFGPh4ON+zRe8acaEuWM8aXgcKBHHpjeVKw3fx+fIOIkRkg41n0vBLARbzx4cZZsZf&#10;OafLLlYihXDIUEMdY5tJGcqaHIaBb4kTd/Sdw5hgV0nT4TWFu0YOlRpJh5ZTQ40tfdRUnnY/TsNy&#10;z/nKnreHr/yY26KYKN6MTlo/P/XLKYhIfbyL/91rk+art+F4DLc/CY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M11L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70</w:t>
                            </w:r>
                          </w:p>
                        </w:txbxContent>
                      </v:textbox>
                    </v:shape>
                    <v:shape id="Text Box 109" o:spid="_x0000_s1606" type="#_x0000_t202" style="position:absolute;left:5115;top:4496;width:225;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NDIMQA&#10;AADfAAAADwAAAGRycy9kb3ducmV2LnhtbERPTUsDMRC9C/0PYQRvNrFC1bVpKUVBEIrb9eBx3Ex3&#10;QzeTdRPb9d87h0KPj/e9WI2hU0cako9s4W5qQBHX0XluLHxWr7ePoFJGdthFJgt/lGC1nFwtsHDx&#10;xCUdd7lREsKpQAttzn2hdapbCpimsScWbh+HgFng0Gg34EnCQ6dnxsx1QM/S0GJPm5bqw+43WFh/&#10;cfnif7bfH+W+9FX1ZPh9frD25npcP4PKNOaL+Ox+czLf3M8eZLD8EQ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TQyD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80</w:t>
                            </w:r>
                          </w:p>
                        </w:txbxContent>
                      </v:textbox>
                    </v:shape>
                    <v:shape id="Text Box 110" o:spid="_x0000_s1607" type="#_x0000_t202" style="position:absolute;left:5483;top:4496;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mu8QA&#10;AADfAAAADwAAAGRycy9kb3ducmV2LnhtbERPXWvCMBR9H+w/hDvwbSYq6KxGkaEgDMZq97DHu+ba&#10;Bpubrona/ftlIPh4ON/Lde8acaEuWM8aRkMFgrj0xnKl4bPYPb+ACBHZYOOZNPxSgPXq8WGJmfFX&#10;zulyiJVIIRwy1FDH2GZShrImh2HoW+LEHX3nMCbYVdJ0eE3hrpFjpabSoeXUUGNLrzWVp8PZadh8&#10;cb61P+/fH/kxt0UxV/w2PWk9eOo3CxCR+ngX39x7k+aryXg2h/8/CY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f5rv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90</w:t>
                            </w:r>
                          </w:p>
                        </w:txbxContent>
                      </v:textbox>
                    </v:shape>
                    <v:shape id="Text Box 111" o:spid="_x0000_s1608" type="#_x0000_t202" style="position:absolute;left:5715;top:4449;width:294;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A/AcQA&#10;AADfAAAADwAAAGRycy9kb3ducmV2LnhtbERPTUsDMRC9C/0PYQRvNrFCadempRQFQRC320OP42a6&#10;G7qZrJvYrv/eOQgeH+97tRlDpy40JB/ZwsPUgCKuo/PcWDhUL/cLUCkjO+wik4UfSrBZT25WWLh4&#10;5ZIu+9woCeFUoIU2577QOtUtBUzT2BMLd4pDwCxwaLQb8CrhodMzY+Y6oGdpaLGnXUv1ef8dLGyP&#10;XD77r/fPj/JU+qpaGn6bn629ux23T6Ayjflf/Od+dTLfPM4W8kD+CAC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wPwH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cm</w:t>
                            </w:r>
                          </w:p>
                        </w:txbxContent>
                      </v:textbox>
                    </v:shape>
                  </v:group>
                  <v:line id="Line 118" o:spid="_x0000_s1609" style="position:absolute;visibility:visible;mso-wrap-style:square" from="7713,8905" to="7713,9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q47MUAAADfAAAADwAAAGRycy9kb3ducmV2LnhtbERPXWvCMBR9H+w/hDvwbaYqFKlGkQ1B&#10;9zDUDfTx2lzbanNTkqzt/r0ZDHw8nO/5sje1aMn5yrKC0TABQZxbXXGh4Ptr/ToF4QOyxtoyKfgl&#10;D8vF89McM2073lN7CIWIIewzVFCG0GRS+rwkg35oG+LIXawzGCJ0hdQOuxhuajlOklQarDg2lNjQ&#10;W0n57fBjFHxOdmm72n5s+uM2Pefv+/Pp2jmlBi/9agYiUB8e4n/3Rsf5yWQ8HcHfnwhAL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q47MUAAADfAAAADwAAAAAAAAAA&#10;AAAAAAChAgAAZHJzL2Rvd25yZXYueG1sUEsFBgAAAAAEAAQA+QAAAJMDAAAAAA==&#10;"/>
                  <v:line id="Line 120" o:spid="_x0000_s1610" style="position:absolute;visibility:visible;mso-wrap-style:square" from="6960,8905" to="6960,9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gmm8UAAADfAAAADwAAAGRycy9kb3ducmV2LnhtbERPXWvCMBR9H+w/hDvwbaarUKQaRTYE&#10;3cNQJ+jjtbm2dc1NSbK2+/dmMNjj4XzPl4NpREfO15YVvIwTEMSF1TWXCo6f6+cpCB+QNTaWScEP&#10;eVguHh/mmGvb8566QyhFDGGfo4IqhDaX0hcVGfRj2xJH7mqdwRChK6V22Mdw08g0STJpsObYUGFL&#10;rxUVX4dvo+Bjssu61fZ9M5y22aV421/Ot94pNXoaVjMQgYbwL/5zb3Scn0zSaQq/fyIA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Vgmm8UAAADfAAAADwAAAAAAAAAA&#10;AAAAAAChAgAAZHJzL2Rvd25yZXYueG1sUEsFBgAAAAAEAAQA+QAAAJMDAAAAAA==&#10;"/>
                  <v:line id="Line 121" o:spid="_x0000_s1611" style="position:absolute;visibility:visible;mso-wrap-style:square" from="6584,8905" to="6584,9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SDAMUAAADfAAAADwAAAGRycy9kb3ducmV2LnhtbERPXWvCMBR9H+w/hDvwbaazUKQaRTYE&#10;3cNQJ+jjtbm2dc1NSbK2+/dmMNjj4XzPl4NpREfO15YVvIwTEMSF1TWXCo6f6+cpCB+QNTaWScEP&#10;eVguHh/mmGvb8566QyhFDGGfo4IqhDaX0hcVGfRj2xJH7mqdwRChK6V22Mdw08hJkmTSYM2xocKW&#10;Xisqvg7fRsFHusu61fZ9M5y22aV421/Ot94pNXoaVjMQgYbwL/5zb3Scn6STaQq/fyIA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SDAMUAAADfAAAADwAAAAAAAAAA&#10;AAAAAAChAgAAZHJzL2Rvd25yZXYueG1sUEsFBgAAAAAEAAQA+QAAAJMDAAAAAA==&#10;"/>
                  <v:line id="Line 122" o:spid="_x0000_s1612" style="position:absolute;visibility:visible;mso-wrap-style:square" from="7337,8905" to="7337,9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0bdMUAAADfAAAADwAAAGRycy9kb3ducmV2LnhtbERPXWvCMBR9H+w/hDvY20yno0g1imwM&#10;dA+iTtDHa3Nt65qbkmRt9++NIOzxcL6n897UoiXnK8sKXgcJCOLc6ooLBfvvz5cxCB+QNdaWScEf&#10;eZjPHh+mmGnb8ZbaXShEDGGfoYIyhCaT0uclGfQD2xBH7mydwRChK6R22MVwU8thkqTSYMWxocSG&#10;3kvKf3a/RsF6tEnbxepr2R9W6Sn/2J6Ol84p9fzULyYgAvXhX3x3L3Wcn4yG4ze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f0bdMUAAADfAAAADwAAAAAAAAAA&#10;AAAAAAChAgAAZHJzL2Rvd25yZXYueG1sUEsFBgAAAAAEAAQA+QAAAJMDAAAAAA==&#10;"/>
                  <v:line id="Line 123" o:spid="_x0000_s1613" style="position:absolute;visibility:visible;mso-wrap-style:square" from="5827,8905" to="5827,9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G+78UAAADfAAAADwAAAGRycy9kb3ducmV2LnhtbERPXWvCMBR9H+w/hDvY20ynrEg1imwM&#10;dA+iTtDHa3Nt65qbkmRt9++NIOzxcL6n897UoiXnK8sKXgcJCOLc6ooLBfvvz5cxCB+QNdaWScEf&#10;eZjPHh+mmGnb8ZbaXShEDGGfoYIyhCaT0uclGfQD2xBH7mydwRChK6R22MVwU8thkqTSYMWxocSG&#10;3kvKf3a/RsF6tEnbxepr2R9W6Sn/2J6Ol84p9fzULyYgAvXhX3x3L3Wcn4yG4ze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rG+78UAAADfAAAADwAAAAAAAAAA&#10;AAAAAAChAgAAZHJzL2Rvd25yZXYueG1sUEsFBgAAAAAEAAQA+QAAAJMDAAAAAA==&#10;"/>
                  <v:line id="Line 124" o:spid="_x0000_s1614" style="position:absolute;visibility:visible;mso-wrap-style:square" from="6207,8905" to="6207,9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MgmMUAAADfAAAADwAAAGRycy9kb3ducmV2LnhtbERPW2vCMBR+H/gfwhnsbU2nUKQziigD&#10;3cPwMtgej81Z29mclCRru39vBMHHj+8+WwymER05X1tW8JKkIIgLq2suFXwe356nIHxA1thYJgX/&#10;5GExHz3MMNe25z11h1CKGMI+RwVVCG0upS8qMugT2xJH7sc6gyFCV0rtsI/hppHjNM2kwZpjQ4Ut&#10;rSoqzoc/o+Bjssu65fZ9M3xts1Ox3p++f3un1NPjsHwFEWgId/HNvdFxfjoZTzO4/okA5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mMgmMUAAADfAAAADwAAAAAAAAAA&#10;AAAAAAChAgAAZHJzL2Rvd25yZXYueG1sUEsFBgAAAAAEAAQA+QAAAJMDAAAAAA==&#10;"/>
                  <v:line id="Line 125" o:spid="_x0000_s1615" style="position:absolute;visibility:visible;mso-wrap-style:square" from="9602,8891" to="9602,9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FA8UAAADfAAAADwAAAGRycy9kb3ducmV2LnhtbERPXWvCMBR9H+w/hDvY20yn0Ek1imwM&#10;dA8ynaCP1+ba1jU3Jcna+u+NIOzxcL6n897UoiXnK8sKXgcJCOLc6ooLBbufz5cxCB+QNdaWScGF&#10;PMxnjw9TzLTteEPtNhQihrDPUEEZQpNJ6fOSDPqBbYgjd7LOYIjQFVI77GK4qeUwSVJpsOLYUGJD&#10;7yXlv9s/o2A9+k7bxepr2e9X6TH/2BwP584p9fzULyYgAvXhX3x3L3Wcn4yG4ze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FA8UAAADfAAAADwAAAAAAAAAA&#10;AAAAAAChAgAAZHJzL2Rvd25yZXYueG1sUEsFBgAAAAAEAAQA+QAAAJMDAAAAAA==&#10;"/>
                  <v:line id="Line 126" o:spid="_x0000_s1616" style="position:absolute;visibility:visible;mso-wrap-style:square" from="8853,8901" to="8853,9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ARccUAAADfAAAADwAAAGRycy9kb3ducmV2LnhtbERPTUvDQBC9C/6HZQRvdtMWQondltJS&#10;aD2IrYIep9kxiWZnw+6axH/vHIQeH+97uR5dq3oKsfFsYDrJQBGX3jZcGXh73T8sQMWEbLH1TAZ+&#10;KcJ6dXuzxML6gU/Un1OlJIRjgQbqlLpC61jW5DBOfEcs3KcPDpPAUGkbcJBw1+pZluXaYcPSUGNH&#10;25rK7/OPM/A8f8n7zfHpML4f80u5O10+voZgzP3duHkElWhMV/G/+2BlfjafLWSw/BEAe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LARccUAAADfAAAADwAAAAAAAAAA&#10;AAAAAAChAgAAZHJzL2Rvd25yZXYueG1sUEsFBgAAAAAEAAQA+QAAAJMDAAAAAA==&#10;"/>
                  <v:line id="Line 127" o:spid="_x0000_s1617" style="position:absolute;visibility:visible;mso-wrap-style:square" from="8476,8901" to="8476,9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06sYAAADfAAAADwAAAGRycy9kb3ducmV2LnhtbERPW2vCMBR+H+w/hDPwbaZTKFqNIhsD&#10;3cOYF9DHY3NsuzUnJYlt9++XgeDjx3efL3tTi5acrywreBkmIIhzqysuFBz2788TED4ga6wtk4Jf&#10;8rBcPD7MMdO24y21u1CIGMI+QwVlCE0mpc9LMuiHtiGO3MU6gyFCV0jtsIvhppajJEmlwYpjQ4kN&#10;vZaU/+yuRsHn+CttV5uPdX/cpOf8bXs+fXdOqcFTv5qBCNSHu/jmXus4PxmPJlP4/xMB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v8tOrGAAAA3wAAAA8AAAAAAAAA&#10;AAAAAAAAoQIAAGRycy9kb3ducmV2LnhtbFBLBQYAAAAABAAEAPkAAACUAwAAAAA=&#10;"/>
                  <v:line id="Line 128" o:spid="_x0000_s1618" style="position:absolute;visibility:visible;mso-wrap-style:square" from="9229,8898" to="9229,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LqsUAAADfAAAADwAAAGRycy9kb3ducmV2LnhtbERPTUvDQBC9C/0Pywje7MYWgo3dlqII&#10;rQexraDHaXZMYrOzYXdN4r93DkKPj/e9XI+uVT2F2Hg2cDfNQBGX3jZcGXg/Pt/eg4oJ2WLrmQz8&#10;UoT1anK1xML6gffUH1KlJIRjgQbqlLpC61jW5DBOfUcs3JcPDpPAUGkbcJBw1+pZluXaYcPSUGNH&#10;jzWV58OPM/A6f8v7ze5lO37s8lP5tD99fg/BmJvrcfMAKtGYLuJ/99bK/Gw+W8g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x+LqsUAAADfAAAADwAAAAAAAAAA&#10;AAAAAAChAgAAZHJzL2Rvd25yZXYueG1sUEsFBgAAAAAEAAQA+QAAAJMDAAAAAA==&#10;"/>
                  <v:line id="Line 129" o:spid="_x0000_s1619" style="position:absolute;visibility:visible;mso-wrap-style:square" from="8100,8901" to="8100,90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MuMcYAAADfAAAADwAAAGRycy9kb3ducmV2LnhtbERPW2vCMBR+H+w/hDPY20xVKFs1imwM&#10;dA8yL6CPx+bYdmtOSpK19d8bQdjjx3efzntTi5acrywrGA4SEMS51RUXCva7z5dXED4ga6wtk4IL&#10;eZjPHh+mmGnb8YbabShEDGGfoYIyhCaT0uclGfQD2xBH7mydwRChK6R22MVwU8tRkqTSYMWxocSG&#10;3kvKf7d/RsF6/J22i9XXsj+s0lP+sTkdfzqn1PNTv5iACNSHf/HdvdRxfjIevQ3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TLjHGAAAA3wAAAA8AAAAAAAAA&#10;AAAAAAAAoQIAAGRycy9kb3ducmV2LnhtbFBLBQYAAAAABAAEAPkAAACUAwAAAAA=&#10;"/>
                  <v:line id="Line 130" o:spid="_x0000_s1620" style="position:absolute;visibility:visible;mso-wrap-style:square" from="6019,8897" to="6019,9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GwRsYAAADfAAAADwAAAGRycy9kb3ducmV2LnhtbERPXWvCMBR9H+w/hDvY20xXoWzVKLIx&#10;0D2M6QR9vDbXtq65KUnWdv/eCIKPh/M9nQ+mER05X1tW8DxKQBAXVtdcKtj+fDy9gPABWWNjmRT8&#10;k4f57P5uirm2Pa+p24RSxBD2OSqoQmhzKX1RkUE/si1x5I7WGQwRulJqh30MN41MkySTBmuODRW2&#10;9FZR8bv5Mwq+xt9Zt1h9LofdKjsU7+vD/tQ7pR4fhsUERKAh3MRX91LH+ck4fU3h8icCkL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BsEbGAAAA3wAAAA8AAAAAAAAA&#10;AAAAAAAAoQIAAGRycy9kb3ducmV2LnhtbFBLBQYAAAAABAAEAPkAAACUAwAAAAA=&#10;"/>
                  <v:line id="Line 131" o:spid="_x0000_s1621" style="position:absolute;visibility:visible;mso-wrap-style:square" from="5944,8897" to="5944,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0V3cYAAADfAAAADwAAAGRycy9kb3ducmV2LnhtbERPXUvDMBR9F/wP4Qq+2dQVyuyWjbEh&#10;bD6MbQru8a65ttXmpiSx7f69EQQfD+d7vhxNK3pyvrGs4DFJQRCXVjdcKXh7fX6YgvABWWNrmRRc&#10;ycNycXszx0LbgY/Un0IlYgj7AhXUIXSFlL6syaBPbEccuQ/rDIYIXSW1wyGGm1ZO0jSXBhuODTV2&#10;tK6p/Dp9GwX77JD3q93Ldnzf5Zdyc7ycPwen1P3duJqBCDSGf/Gfe6vj/DSbPGXw+ycC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Fd3GAAAA3wAAAA8AAAAAAAAA&#10;AAAAAAAAoQIAAGRycy9kb3ducmV2LnhtbFBLBQYAAAAABAAEAPkAAACUAwAAAAA=&#10;"/>
                  <v:line id="Line 132" o:spid="_x0000_s1622" style="position:absolute;visibility:visible;mso-wrap-style:square" from="5906,8899" to="5906,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SNqcYAAADfAAAADwAAAGRycy9kb3ducmV2LnhtbERPXWvCMBR9H/gfwhX2NlN1FNcZRTYG&#10;uoehTnCP1+baVpubkmRt9++XwcDHw/meL3tTi5acrywrGI8SEMS51RUXCg6fbw8zED4ga6wtk4If&#10;8rBcDO7mmGnb8Y7afShEDGGfoYIyhCaT0uclGfQj2xBH7mydwRChK6R22MVwU8tJkqTSYMWxocSG&#10;XkrKr/tvo+Bjuk3b1eZ93R836Sl/3Z2+Lp1T6n7Yr55BBOrDTfzvXus4P5lOnh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kjanGAAAA3wAAAA8AAAAAAAAA&#10;AAAAAAAAoQIAAGRycy9kb3ducmV2LnhtbFBLBQYAAAAABAAEAPkAAACUAwAAAAA=&#10;"/>
                  <v:line id="Line 133" o:spid="_x0000_s1623" style="position:absolute;visibility:visible;mso-wrap-style:square" from="5981,8899" to="5981,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goMsYAAADfAAAADwAAAGRycy9kb3ducmV2LnhtbERPXWvCMBR9H/gfwhX2NlOVFdcZRTYG&#10;uoehTnCP1+baVpubkmRt9++XwcDHw/meL3tTi5acrywrGI8SEMS51RUXCg6fbw8zED4ga6wtk4If&#10;8rBcDO7mmGnb8Y7afShEDGGfoYIyhCaT0uclGfQj2xBH7mydwRChK6R22MVwU8tJkqTSYMWxocSG&#10;XkrKr/tvo+Bjuk3b1eZ93R836Sl/3Z2+Lp1T6n7Yr55BBOrDTfzvXus4P5lOnh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9oKDLGAAAA3wAAAA8AAAAAAAAA&#10;AAAAAAAAoQIAAGRycy9kb3ducmV2LnhtbFBLBQYAAAAABAAEAPkAAACUAwAAAAA=&#10;"/>
                  <v:line id="Line 134" o:spid="_x0000_s1624" style="position:absolute;visibility:visible;mso-wrap-style:square" from="5868,8899" to="5868,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q2RcUAAADfAAAADwAAAGRycy9kb3ducmV2LnhtbERPXWvCMBR9F/Yfwh3sTdMplNkZRTYG&#10;6oNMHWyP1+ba1jU3JYlt/ffLQPDxcL5ni97UoiXnK8sKnkcJCOLc6ooLBV+Hj+ELCB+QNdaWScGV&#10;PCzmD4MZZtp2vKN2HwoRQ9hnqKAMocmk9HlJBv3INsSRO1lnMEToCqkddjHc1HKcJKk0WHFsKLGh&#10;t5Ly3/3FKNhOPtN2ud6s+u91eszfd8efc+eUenrsl68gAvXhLr65VzrOTybjaQr/fyIA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7q2RcUAAADfAAAADwAAAAAAAAAA&#10;AAAAAAChAgAAZHJzL2Rvd25yZXYueG1sUEsFBgAAAAAEAAQA+QAAAJMDAAAAAA==&#10;"/>
                  <v:line id="Line 135" o:spid="_x0000_s1625" style="position:absolute;visibility:visible;mso-wrap-style:square" from="6131,8897" to="6131,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YT3sYAAADfAAAADwAAAGRycy9kb3ducmV2LnhtbERPW2vCMBR+F/Yfwhn4pukUulmNIhuC&#10;7mF4A308Nmdtt+akJFnb/ftlMNjjx3dfrHpTi5acrywreBgnIIhzqysuFJxPm9ETCB+QNdaWScE3&#10;eVgt7wYLzLTt+EDtMRQihrDPUEEZQpNJ6fOSDPqxbYgj926dwRChK6R22MVwU8tJkqTSYMWxocSG&#10;nkvKP49fRsHbdJ+2693rtr/s0lv+crhdPzqn1PC+X89BBOrDv/jPvdVxfjKdzB7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2E97GAAAA3wAAAA8AAAAAAAAA&#10;AAAAAAAAoQIAAGRycy9kb3ducmV2LnhtbFBLBQYAAAAABAAEAPkAAACUAwAAAAA=&#10;"/>
                  <v:line id="Line 136" o:spid="_x0000_s1626" style="position:absolute;visibility:visible;mso-wrap-style:square" from="6094,8899" to="6094,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mHrMUAAADfAAAADwAAAGRycy9kb3ducmV2LnhtbERPTUvDQBC9C/0Pywje7MYWgo3dlqII&#10;rQexraDHaXZMYrOzYXdN4r93DkKPj/e9XI+uVT2F2Hg2cDfNQBGX3jZcGXg/Pt/eg4oJ2WLrmQz8&#10;UoT1anK1xML6gffUH1KlJIRjgQbqlLpC61jW5DBOfUcs3JcPDpPAUGkbcJBw1+pZluXaYcPSUGNH&#10;jzWV58OPM/A6f8v7ze5lO37s8lP5tD99fg/BmJvrcfMAKtGYLuJ/99bK/Gw+W8h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mHrMUAAADfAAAADwAAAAAAAAAA&#10;AAAAAAChAgAAZHJzL2Rvd25yZXYueG1sUEsFBgAAAAAEAAQA+QAAAJMDAAAAAA==&#10;"/>
                  <v:line id="Line 137" o:spid="_x0000_s1627" style="position:absolute;visibility:visible;mso-wrap-style:square" from="6168,8899" to="6168,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iUiN8UAAADfAAAADwAAAGRycy9kb3ducmV2LnhtbERPXWvCMBR9H+w/hDvY20ynUGY1imwM&#10;dA8ynaCP1+ba1jU3Jcna+u+NIOzxcL6n897UoiXnK8sKXgcJCOLc6ooLBbufz5c3ED4ga6wtk4IL&#10;eZjPHh+mmGnb8YbabShEDGGfoYIyhCaT0uclGfQD2xBH7mSdwRChK6R22MVwU8thkqTSYMWxocSG&#10;3kvKf7d/RsF69J22i9XXst+v0mP+sTkezp1T6vmpX0xABOrDv/juXuo4PxkNx2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iUiN8UAAADfAAAADwAAAAAAAAAA&#10;AAAAAAChAgAAZHJzL2Rvd25yZXYueG1sUEsFBgAAAAAEAAQA+QAAAJMDAAAAAA==&#10;"/>
                  <v:line id="Line 138" o:spid="_x0000_s1628" style="position:absolute;visibility:visible;mso-wrap-style:square" from="6057,8899" to="6057,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QRsMQAAADfAAAADwAAAGRycy9kb3ducmV2LnhtbERPTUvDQBC9C/6HZQRvdlcDQWK3pShC&#10;60FsFfQ4zY5JNDsbdtck/nvnIPT4eN/L9ex7NVJMXWAL1wsDirgOruPGwtvr49UtqJSRHfaBycIv&#10;JVivzs+WWLkw8Z7GQ26UhHCq0EKb81BpneqWPKZFGIiF+wzRYxYYG+0iThLue31jTKk9diwNLQ50&#10;31L9ffjxFp6Ll3Lc7J628/uuPNYP++PH1xStvbyYN3egMs35JP53b53MN0Vh5IH8EQB6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BGwxAAAAN8AAAAPAAAAAAAAAAAA&#10;AAAAAKECAABkcnMvZG93bnJldi54bWxQSwUGAAAAAAQABAD5AAAAkgMAAAAA&#10;"/>
                  <v:line id="Line 139" o:spid="_x0000_s1629" style="position:absolute;visibility:visible;mso-wrap-style:square" from="6399,8897" to="6399,9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i0K8UAAADfAAAADwAAAGRycy9kb3ducmV2LnhtbERPXUvDMBR9F/Yfwh345pJZKFKXjbEh&#10;bD6Im4J7vGvu2mpzU5LY1n9vBGGPh/O9WI22FT350DjWMJ8pEMSlMw1XGt7fnu4eQISIbLB1TBp+&#10;KMBqOblZYGHcwAfqj7ESKYRDgRrqGLtCylDWZDHMXEecuIvzFmOCvpLG45DCbSvvlcqlxYZTQ40d&#10;bWoqv47fVsNL9pr36/3zbvzY5+dyezifPgev9e10XD+CiDTGq/jfvTNpvsoyNYe/Pwm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i0K8UAAADfAAAADwAAAAAAAAAA&#10;AAAAAAChAgAAZHJzL2Rvd25yZXYueG1sUEsFBgAAAAAEAAQA+QAAAJMDAAAAAA==&#10;"/>
                  <v:line id="Line 140" o:spid="_x0000_s1630" style="position:absolute;visibility:visible;mso-wrap-style:square" from="6324,8897" to="6324,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oqXMUAAADfAAAADwAAAGRycy9kb3ducmV2LnhtbERPW0vDMBR+F/wP4Qi+uWQrFKnLxpgI&#10;mw/iLuAez5qzttqclCS29d8bQdjjx3efL0fbip58aBxrmE4UCOLSmYYrDcfDy8MjiBCRDbaOScMP&#10;BVgubm/mWBg38I76faxECuFQoIY6xq6QMpQ1WQwT1xEn7uK8xZigr6TxOKRw28qZUrm02HBqqLGj&#10;dU3l1/7banjL3vN+tX3djB/b/Fw+786nz8FrfX83rp5ARBrjVfzv3pg0X2WZms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oqXMUAAADfAAAADwAAAAAAAAAA&#10;AAAAAAChAgAAZHJzL2Rvd25yZXYueG1sUEsFBgAAAAAEAAQA+QAAAJMDAAAAAA==&#10;"/>
                  <v:line id="Line 141" o:spid="_x0000_s1631" style="position:absolute;visibility:visible;mso-wrap-style:square" from="6286,8899" to="6286,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aPx8UAAADfAAAADwAAAGRycy9kb3ducmV2LnhtbERPXUvDMBR9H/gfwhV82xItlFGXjaEI&#10;2x6Gm4I+3jXXttrclCS23b9fhIGPh/O9WI22FT350DjWcD9TIIhLZxquNLy/vUznIEJENtg6Jg1n&#10;CrBa3kwWWBg38IH6Y6xECuFQoIY6xq6QMpQ1WQwz1xEn7st5izFBX0njcUjhtpUPSuXSYsOpocaO&#10;nmoqf46/VsM+e8379Xa3GT+2+al8Ppw+vwev9d3tuH4EEWmM/+Kre2PSfJVlKoO/PwmAX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aPx8UAAADfAAAADwAAAAAAAAAA&#10;AAAAAAChAgAAZHJzL2Rvd25yZXYueG1sUEsFBgAAAAAEAAQA+QAAAJMDAAAAAA==&#10;"/>
                  <v:line id="Line 142" o:spid="_x0000_s1632" style="position:absolute;visibility:visible;mso-wrap-style:square" from="6361,8899" to="6361,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8Xs8UAAADfAAAADwAAAGRycy9kb3ducmV2LnhtbERPXUvDMBR9H/gfwhV825JZKVKXjaEI&#10;mw/iprA93jXXtrO5KUls6783wsDHw/lerEbbip58aBxrmM8UCOLSmYYrDR/vz9N7ECEiG2wdk4Yf&#10;CrBaXk0WWBg38I76faxECuFQoIY6xq6QMpQ1WQwz1xEn7tN5izFBX0njcUjhtpW3SuXSYsOpocaO&#10;Hmsqv/bfVsNr9pb36+3LZjxs81P5tDsdz4PX+uZ6XD+AiDTGf/HFvTFpvsoydQd/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8Xs8UAAADfAAAADwAAAAAAAAAA&#10;AAAAAAChAgAAZHJzL2Rvd25yZXYueG1sUEsFBgAAAAAEAAQA+QAAAJMDAAAAAA==&#10;"/>
                  <v:line id="Line 143" o:spid="_x0000_s1633" style="position:absolute;visibility:visible;mso-wrap-style:square" from="6248,8899" to="6248,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OyKMUAAADfAAAADwAAAGRycy9kb3ducmV2LnhtbERPXUvDMBR9H/gfwhV825JZLFKXjaEI&#10;mw/iprA93jXXtrO5KUls6783wsDHw/lerEbbip58aBxrmM8UCOLSmYYrDR/vz9N7ECEiG2wdk4Yf&#10;CrBaXk0WWBg38I76faxECuFQoIY6xq6QMpQ1WQwz1xEn7tN5izFBX0njcUjhtpW3SuXSYsOpocaO&#10;Hmsqv/bfVsNr9pb36+3LZjxs81P5tDsdz4PX+uZ6XD+AiDTGf/HFvTFpvsoydQd/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OyKMUAAADfAAAADwAAAAAAAAAA&#10;AAAAAAChAgAAZHJzL2Rvd25yZXYueG1sUEsFBgAAAAAEAAQA+QAAAJMDAAAAAA==&#10;"/>
                  <v:line id="Line 144" o:spid="_x0000_s1634" style="position:absolute;visibility:visible;mso-wrap-style:square" from="6511,8897" to="6511,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EsX8UAAADfAAAADwAAAGRycy9kb3ducmV2LnhtbERPXUvDMBR9H/gfwhV82xItlFGXjaEI&#10;2x6Gm4I+3jXXttrclCS23b9fhIGPh/O9WI22FT350DjWcD9TIIhLZxquNLy/vUznIEJENtg6Jg1n&#10;CrBa3kwWWBg38IH6Y6xECuFQoIY6xq6QMpQ1WQwz1xEn7st5izFBX0njcUjhtpUPSuXSYsOpocaO&#10;nmoqf46/VsM+e8379Xa3GT+2+al8Ppw+vwev9d3tuH4EEWmM/+Kre2PSfJVlKoe/PwmAX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EsX8UAAADfAAAADwAAAAAAAAAA&#10;AAAAAAChAgAAZHJzL2Rvd25yZXYueG1sUEsFBgAAAAAEAAQA+QAAAJMDAAAAAA==&#10;"/>
                  <v:line id="Line 145" o:spid="_x0000_s1635" style="position:absolute;visibility:visible;mso-wrap-style:square" from="6474,8899" to="6474,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2JxMUAAADfAAAADwAAAGRycy9kb3ducmV2LnhtbERPXUvDMBR9H/gfwhV825JZqFKXjaEI&#10;mw/iprA93jXXtrO5KUls6783wsDHw/lerEbbip58aBxrmM8UCOLSmYYrDR/vz9N7ECEiG2wdk4Yf&#10;CrBaXk0WWBg38I76faxECuFQoIY6xq6QMpQ1WQwz1xEn7tN5izFBX0njcUjhtpW3SuXSYsOpocaO&#10;Hmsqv/bfVsNr9pb36+3LZjxs81P5tDsdz4PX+uZ6XD+AiDTGf/HFvTFpvsoydQd/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2JxMUAAADfAAAADwAAAAAAAAAA&#10;AAAAAAChAgAAZHJzL2Rvd25yZXYueG1sUEsFBgAAAAAEAAQA+QAAAJMDAAAAAA==&#10;"/>
                  <v:line id="Line 146" o:spid="_x0000_s1636" style="position:absolute;visibility:visible;mso-wrap-style:square" from="6548,8899" to="6548,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IdtsQAAADfAAAADwAAAGRycy9kb3ducmV2LnhtbERPTUvDQBC9C/6HZQRvdlcDQWK3pShC&#10;60FsFfQ4zY5JNDsbdtck/nvnIPT4eN/L9ex7NVJMXWAL1wsDirgOruPGwtvr49UtqJSRHfaBycIv&#10;JVivzs+WWLkw8Z7GQ26UhHCq0EKb81BpneqWPKZFGIiF+wzRYxYYG+0iThLue31jTKk9diwNLQ50&#10;31L9ffjxFp6Ll3Lc7J628/uuPNYP++PH1xStvbyYN3egMs35JP53b53MN0VhZLD8EQB6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gh22xAAAAN8AAAAPAAAAAAAAAAAA&#10;AAAAAKECAABkcnMvZG93bnJldi54bWxQSwUGAAAAAAQABAD5AAAAkgMAAAAA&#10;"/>
                  <v:line id="Line 147" o:spid="_x0000_s1637" style="position:absolute;visibility:visible;mso-wrap-style:square" from="6437,8899" to="6437,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64LcUAAADfAAAADwAAAGRycy9kb3ducmV2LnhtbERPXUvDMBR9H/gfwhV825JZKFqXjaEI&#10;mw/iprA93jXXtrO5KUls6783wsDHw/lerEbbip58aBxrmM8UCOLSmYYrDR/vz9M7ECEiG2wdk4Yf&#10;CrBaXk0WWBg38I76faxECuFQoIY6xq6QMpQ1WQwz1xEn7tN5izFBX0njcUjhtpW3SuXSYsOpocaO&#10;Hmsqv/bfVsNr9pb36+3LZjxs81P5tDsdz4PX+uZ6XD+AiDTGf/HFvTFpvsoydQ9/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64LcUAAADfAAAADwAAAAAAAAAA&#10;AAAAAAChAgAAZHJzL2Rvd25yZXYueG1sUEsFBgAAAAAEAAQA+QAAAJMDAAAAAA==&#10;"/>
                  <v:line id="Line 148" o:spid="_x0000_s1638" style="position:absolute;visibility:visible;mso-wrap-style:square" from="6775,8897" to="6775,9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2HbcUAAADfAAAADwAAAGRycy9kb3ducmV2LnhtbERPTUvDQBC9C/0PyxS82U0NBIndlmIp&#10;tB7EVkGP0+yYRLOzYXdN4r93DoLHx/tebSbXqYFCbD0bWC4yUMSVty3XBl5f9jd3oGJCtth5JgM/&#10;FGGznl2tsLR+5BMN51QrCeFYooEmpb7UOlYNOYwL3xML9+GDwyQw1NoGHCXcdfo2ywrtsGVpaLCn&#10;h4aqr/O3M/CUPxfD9vh4mN6OxaXanS7vn2Mw5no+be9BJZrSv/jPfbAyP8vzpTyQPw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2HbcUAAADfAAAADwAAAAAAAAAA&#10;AAAAAAChAgAAZHJzL2Rvd25yZXYueG1sUEsFBgAAAAAEAAQA+QAAAJMDAAAAAA==&#10;"/>
                  <v:line id="Line 149" o:spid="_x0000_s1639" style="position:absolute;visibility:visible;mso-wrap-style:square" from="6700,8897" to="6700,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Ei9sUAAADfAAAADwAAAGRycy9kb3ducmV2LnhtbERPXUvDMBR9F/wP4Qq+2bQrFKnLxlAG&#10;mw/ipuAe75q7tltzU5LY1n9vBGGPh/M9X06mEwM531pWkCUpCOLK6pZrBZ8f64dHED4ga+wsk4If&#10;8rBc3N7MsdR25B0N+1CLGMK+RAVNCH0ppa8aMugT2xNH7mSdwRChq6V2OMZw08lZmhbSYMuxocGe&#10;nhuqLvtvo+Atfy+G1fZ1M31ti2P1sjsezqNT6v5uWj2BCDSFq/jfvdFxfprnWQZ/fyI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Ei9sUAAADfAAAADwAAAAAAAAAA&#10;AAAAAAChAgAAZHJzL2Rvd25yZXYueG1sUEsFBgAAAAAEAAQA+QAAAJMDAAAAAA==&#10;"/>
                  <v:line id="Line 150" o:spid="_x0000_s1640" style="position:absolute;visibility:visible;mso-wrap-style:square" from="6662,8899" to="6662,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8gcUAAADfAAAADwAAAGRycy9kb3ducmV2LnhtbERPXWvCMBR9H+w/hDvY20y1UEY1imwM&#10;dA9DnaCP1+ba1jU3Jcna+u+NMNjj4XzPFoNpREfO15YVjEcJCOLC6ppLBfvvj5dXED4ga2wsk4Ir&#10;eVjMHx9mmGvb85a6XShFDGGfo4IqhDaX0hcVGfQj2xJH7mydwRChK6V22Mdw08hJkmTSYM2xocKW&#10;3ioqfna/RsFXusm65fpzNRzW2al4356Ol94p9fw0LKcgAg3hX/znXuk4P0nT8Q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O8gcUAAADfAAAADwAAAAAAAAAA&#10;AAAAAAChAgAAZHJzL2Rvd25yZXYueG1sUEsFBgAAAAAEAAQA+QAAAJMDAAAAAA==&#10;"/>
                  <v:line id="Line 151" o:spid="_x0000_s1641" style="position:absolute;visibility:visible;mso-wrap-style:square" from="6738,8899" to="6738,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8ZGsUAAADfAAAADwAAAGRycy9kb3ducmV2LnhtbERPW2vCMBR+F/YfwhnsTVNXKKMzimwM&#10;dA/DG8zHY3NsuzUnJcna+u+NMPDx47vPFoNpREfO15YVTCcJCOLC6ppLBYf9x/gFhA/IGhvLpOBC&#10;Hhbzh9EMc2173lK3C6WIIexzVFCF0OZS+qIig35iW+LIna0zGCJ0pdQO+xhuGvmcJJk0WHNsqLCl&#10;t4qK392fUfCVbrJuuf5cDd/r7FS8b0/Hn94p9fQ4LF9BBBrCXfzvXuk4P0nTaQq3PxG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8ZGsUAAADfAAAADwAAAAAAAAAA&#10;AAAAAAChAgAAZHJzL2Rvd25yZXYueG1sUEsFBgAAAAAEAAQA+QAAAJMDAAAAAA==&#10;"/>
                  <v:line id="Line 152" o:spid="_x0000_s1642" style="position:absolute;visibility:visible;mso-wrap-style:square" from="6625,8899" to="6625,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aBbsYAAADfAAAADwAAAGRycy9kb3ducmV2LnhtbERPXWvCMBR9H+w/hDvwbaauo4xqFNkQ&#10;1IcxnaCP1+ba1jU3JYlt9++XwWCPh/M9WwymER05X1tWMBknIIgLq2suFRw+V48vIHxA1thYJgXf&#10;5GExv7+bYa5tzzvq9qEUMYR9jgqqENpcSl9UZNCPbUscuYt1BkOErpTaYR/DTSOfkiSTBmuODRW2&#10;9FpR8bW/GQXv6UfWLTfb9XDcZOfibXc+XXun1OhhWE5BBBrCv/jPvdZxfpKmk2f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WgW7GAAAA3wAAAA8AAAAAAAAA&#10;AAAAAAAAoQIAAGRycy9kb3ducmV2LnhtbFBLBQYAAAAABAAEAPkAAACUAwAAAAA=&#10;"/>
                  <v:line id="Line 153" o:spid="_x0000_s1643" style="position:absolute;visibility:visible;mso-wrap-style:square" from="6887,8897" to="6887,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ok9cYAAADfAAAADwAAAGRycy9kb3ducmV2LnhtbERPXWvCMBR9H+w/hDvwbaaurIxqFNkQ&#10;1IcxnaCP1+ba1jU3JYlt9++XwWCPh/M9WwymER05X1tWMBknIIgLq2suFRw+V48vIHxA1thYJgXf&#10;5GExv7+bYa5tzzvq9qEUMYR9jgqqENpcSl9UZNCPbUscuYt1BkOErpTaYR/DTSOfkiSTBmuODRW2&#10;9FpR8bW/GQXv6UfWLTfb9XDcZOfibXc+XXun1OhhWE5BBBrCv/jPvdZxfpKmk2f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aJPXGAAAA3wAAAA8AAAAAAAAA&#10;AAAAAAAAoQIAAGRycy9kb3ducmV2LnhtbFBLBQYAAAAABAAEAPkAAACUAwAAAAA=&#10;"/>
                  <v:line id="Line 154" o:spid="_x0000_s1644" style="position:absolute;visibility:visible;mso-wrap-style:square" from="6851,8899" to="6851,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i6gsUAAADfAAAADwAAAGRycy9kb3ducmV2LnhtbERPXWvCMBR9H+w/hDvY20xdoYxqFNkY&#10;6B6GuoE+XptrW21uSpK19d8bYeDj4XxP54NpREfO15YVjEcJCOLC6ppLBb8/ny9vIHxA1thYJgUX&#10;8jCfPT5MMde25w1121CKGMI+RwVVCG0upS8qMuhHtiWO3NE6gyFCV0rtsI/hppGvSZJJgzXHhgpb&#10;eq+oOG//jILvdJ11i9XXctitskPxsTnsT71T6vlpWExABBrCXfzvXuo4P0nTcQa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Ii6gsUAAADfAAAADwAAAAAAAAAA&#10;AAAAAAChAgAAZHJzL2Rvd25yZXYueG1sUEsFBgAAAAAEAAQA+QAAAJMDAAAAAA==&#10;"/>
                  <v:line id="Line 155" o:spid="_x0000_s1645" style="position:absolute;visibility:visible;mso-wrap-style:square" from="6925,8899" to="6925,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8QfGcYAAADfAAAADwAAAGRycy9kb3ducmV2LnhtbERPXWvCMBR9H+w/hDvwbaau0I1qFNkQ&#10;1IcxnaCP1+ba1jU3JYlt9++XwWCPh/M9WwymER05X1tWMBknIIgLq2suFRw+V48vIHxA1thYJgXf&#10;5GExv7+bYa5tzzvq9qEUMYR9jgqqENpcSl9UZNCPbUscuYt1BkOErpTaYR/DTSOfkiSTBmuODRW2&#10;9FpR8bW/GQXv6UfWLTfb9XDcZOfibXc+XXun1OhhWE5BBBrCv/jPvdZxfpKmk2f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EHxnGAAAA3wAAAA8AAAAAAAAA&#10;AAAAAAAAoQIAAGRycy9kb3ducmV2LnhtbFBLBQYAAAAABAAEAPkAAACUAwAAAAA=&#10;"/>
                  <v:line id="Line 156" o:spid="_x0000_s1646" style="position:absolute;visibility:visible;mso-wrap-style:square" from="6813,8899" to="6813,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uLa8UAAADfAAAADwAAAGRycy9kb3ducmV2LnhtbERPTUvDQBC9C/0PyxS82U0NBIndlmIp&#10;tB7EVkGP0+yYRLOzYXdN4r93DoLHx/tebSbXqYFCbD0bWC4yUMSVty3XBl5f9jd3oGJCtth5JgM/&#10;FGGznl2tsLR+5BMN51QrCeFYooEmpb7UOlYNOYwL3xML9+GDwyQw1NoGHCXcdfo2ywrtsGVpaLCn&#10;h4aqr/O3M/CUPxfD9vh4mN6OxaXanS7vn2Mw5no+be9BJZrSv/jPfbAyP8vzpQyWPw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uLa8UAAADfAAAADwAAAAAAAAAA&#10;AAAAAAChAgAAZHJzL2Rvd25yZXYueG1sUEsFBgAAAAAEAAQA+QAAAJMDAAAAAA==&#10;"/>
                  <v:line id="Line 157" o:spid="_x0000_s1647" style="position:absolute;visibility:visible;mso-wrap-style:square" from="7153,8897" to="7153,9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cu8MYAAADfAAAADwAAAGRycy9kb3ducmV2LnhtbERPXWvCMBR9H+w/hDvwbaauULZqFNkQ&#10;1IcxnaCP1+ba1jU3JYlt9++XwWCPh/M9WwymER05X1tWMBknIIgLq2suFRw+V4/PIHxA1thYJgXf&#10;5GExv7+bYa5tzzvq9qEUMYR9jgqqENpcSl9UZNCPbUscuYt1BkOErpTaYR/DTSOfkiSTBmuODRW2&#10;9FpR8bW/GQXv6UfWLTfb9XDcZOfibXc+XXun1OhhWE5BBBrCv/jPvdZxfpKmkxf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XLvDGAAAA3wAAAA8AAAAAAAAA&#10;AAAAAAAAoQIAAGRycy9kb3ducmV2LnhtbFBLBQYAAAAABAAEAPkAAACUAwAAAAA=&#10;"/>
                  <v:line id="Line 158" o:spid="_x0000_s1648" style="position:absolute;visibility:visible;mso-wrap-style:square" from="7078,8897" to="7078,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FN0MUAAADfAAAADwAAAGRycy9kb3ducmV2LnhtbERPTUvDQBC9C/0Pywje7MYGgsRuS2kR&#10;Wg9iq6DHaXZMYrOzYXdN4r93DoLHx/terifXqYFCbD0buJtnoIgrb1uuDby9Pt7eg4oJ2WLnmQz8&#10;UIT1ana1xNL6kY80nFKtJIRjiQaalPpS61g15DDOfU8s3KcPDpPAUGsbcJRw1+lFlhXaYcvS0GBP&#10;24aqy+nbGXjOX4phc3jaT++H4lztjuePrzEYc3M9bR5AJZrSv/jPvbcyP8vzhTyQ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kFN0MUAAADfAAAADwAAAAAAAAAA&#10;AAAAAAChAgAAZHJzL2Rvd25yZXYueG1sUEsFBgAAAAAEAAQA+QAAAJMDAAAAAA==&#10;"/>
                  <v:line id="Line 159" o:spid="_x0000_s1649" style="position:absolute;visibility:visible;mso-wrap-style:square" from="7040,8899" to="7040,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3oS8UAAADfAAAADwAAAGRycy9kb3ducmV2LnhtbERPXWvCMBR9H+w/hDvY20y1UEY1imwM&#10;dA9DnaCP1+ba1jU3Jcna+u+NMNjj4XzPFoNpREfO15YVjEcJCOLC6ppLBfvvj5dXED4ga2wsk4Ir&#10;eVjMHx9mmGvb85a6XShFDGGfo4IqhDaX0hcVGfQj2xJH7mydwRChK6V22Mdw08hJkmTSYM2xocKW&#10;3ioqfna/RsFXusm65fpzNRzW2al4356Ol94p9fw0LKcgAg3hX/znXuk4P0nTyRj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3oS8UAAADfAAAADwAAAAAAAAAA&#10;AAAAAAChAgAAZHJzL2Rvd25yZXYueG1sUEsFBgAAAAAEAAQA+QAAAJMDAAAAAA==&#10;"/>
                  <v:line id="Line 160" o:spid="_x0000_s1650" style="position:absolute;visibility:visible;mso-wrap-style:square" from="7115,8899" to="7115,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92PMUAAADfAAAADwAAAGRycy9kb3ducmV2LnhtbERPXUvDMBR9F/wP4Qq+udQWitSlZSjC&#10;5oO4KbjHu+au7dbclCS29d8bQdjj4Xwvq9n0YiTnO8sK7hcJCOLa6o4bBZ8fL3cPIHxA1thbJgU/&#10;5KEqr6+WWGg78ZbGXWhEDGFfoII2hKGQ0tctGfQLOxBH7midwRCha6R2OMVw08s0SXJpsOPY0OJA&#10;Ty3V5923UfCWvefjavO6nr82+aF+3h72p8kpdXszrx5BBJrDRfzvXus4P8myNIW/PxGAL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d92PMUAAADfAAAADwAAAAAAAAAA&#10;AAAAAAChAgAAZHJzL2Rvd25yZXYueG1sUEsFBgAAAAAEAAQA+QAAAJMDAAAAAA==&#10;"/>
                  <v:line id="Line 161" o:spid="_x0000_s1651" style="position:absolute;visibility:visible;mso-wrap-style:square" from="7002,8899" to="7002,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PTp8UAAADfAAAADwAAAGRycy9kb3ducmV2LnhtbERPXWvCMBR9H/gfwhX2NtNZKKMaRSaC&#10;7mFMN9DHa3Ntq81NSbK2+/fLYODj4XzPl4NpREfO15YVPE8SEMSF1TWXCr4+N08vIHxA1thYJgU/&#10;5GG5GD3MMde25z11h1CKGMI+RwVVCG0upS8qMugntiWO3MU6gyFCV0rtsI/hppHTJMmkwZpjQ4Ut&#10;vVZU3A7fRsF7+pF1q93bdjjusnOx3p9P194p9TgeVjMQgYZwF/+7tzrOT9J0m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PTp8UAAADfAAAADwAAAAAAAAAA&#10;AAAAAAChAgAAZHJzL2Rvd25yZXYueG1sUEsFBgAAAAAEAAQA+QAAAJMDAAAAAA==&#10;"/>
                  <v:line id="Line 162" o:spid="_x0000_s1652" style="position:absolute;visibility:visible;mso-wrap-style:square" from="7265,8897" to="7265,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pL08YAAADfAAAADwAAAGRycy9kb3ducmV2LnhtbERPXUvDMBR9H/gfwhX2tqauUqRbNsbG&#10;YPNB3BTc411zbavNTUliW/+9EQQfD+d7uR5NK3pyvrGs4C5JQRCXVjdcKXh92c8eQPiArLG1TAq+&#10;ycN6dTNZYqHtwCfqz6ESMYR9gQrqELpCSl/WZNAntiOO3Lt1BkOErpLa4RDDTSvnaZpLgw3Hhho7&#10;2tZUfp6/jIKn7DnvN8fHw/h2zK/l7nS9fAxOqentuFmACDSGf/Gf+6Dj/DTL5vfw+ycC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6S9PGAAAA3wAAAA8AAAAAAAAA&#10;AAAAAAAAoQIAAGRycy9kb3ducmV2LnhtbFBLBQYAAAAABAAEAPkAAACUAwAAAAA=&#10;"/>
                  <v:line id="Line 163" o:spid="_x0000_s1653" style="position:absolute;visibility:visible;mso-wrap-style:square" from="7228,8899" to="7228,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buSMYAAADfAAAADwAAAGRycy9kb3ducmV2LnhtbERPXUvDMBR9H/gfwhX2tqauWKRbNsbG&#10;YPNB3BTc411zbavNTUliW/+9EQQfD+d7uR5NK3pyvrGs4C5JQRCXVjdcKXh92c8eQPiArLG1TAq+&#10;ycN6dTNZYqHtwCfqz6ESMYR9gQrqELpCSl/WZNAntiOO3Lt1BkOErpLa4RDDTSvnaZpLgw3Hhho7&#10;2tZUfp6/jIKn7DnvN8fHw/h2zK/l7nS9fAxOqentuFmACDSGf/Gf+6Dj/DTL5vfw+ycC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27kjGAAAA3wAAAA8AAAAAAAAA&#10;AAAAAAAAoQIAAGRycy9kb3ducmV2LnhtbFBLBQYAAAAABAAEAPkAAACUAwAAAAA=&#10;"/>
                  <v:line id="Line 164" o:spid="_x0000_s1654" style="position:absolute;visibility:visible;mso-wrap-style:square" from="7302,8899" to="7302,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RwP8UAAADfAAAADwAAAGRycy9kb3ducmV2LnhtbERPXWvCMBR9H/gfwhX2NtNZKKMaRSaC&#10;7mFMN9DHa3Ntq81NSbK2+/fLYODj4XzPl4NpREfO15YVPE8SEMSF1TWXCr4+N08vIHxA1thYJgU/&#10;5GG5GD3MMde25z11h1CKGMI+RwVVCG0upS8qMugntiWO3MU6gyFCV0rtsI/hppHTJMmkwZpjQ4Ut&#10;vVZU3A7fRsF7+pF1q93bdjjusnOx3p9P194p9TgeVjMQgYZwF/+7tzrOT9J0msH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RwP8UAAADfAAAADwAAAAAAAAAA&#10;AAAAAAChAgAAZHJzL2Rvd25yZXYueG1sUEsFBgAAAAAEAAQA+QAAAJMDAAAAAA==&#10;"/>
                  <v:line id="Line 165" o:spid="_x0000_s1655" style="position:absolute;visibility:visible;mso-wrap-style:square" from="7191,8899" to="7191,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jVpMYAAADfAAAADwAAAGRycy9kb3ducmV2LnhtbERPXUvDMBR9F/wP4Qq+2dQVOumWjbEh&#10;bD6MbQru8a65ttXmpiSx7f69EQQfD+d7vhxNK3pyvrGs4DFJQRCXVjdcKXh7fX54AuEDssbWMim4&#10;kofl4vZmjoW2Ax+pP4VKxBD2BSqoQ+gKKX1Zk0Gf2I44ch/WGQwRukpqh0MMN62cpGkuDTYcG2rs&#10;aF1T+XX6Ngr22SHvV7uX7fi+yy/l5ng5fw5Oqfu7cTUDEWgM/+I/91bH+WmWTabw+ycC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o1aTGAAAA3wAAAA8AAAAAAAAA&#10;AAAAAAAAoQIAAGRycy9kb3ducmV2LnhtbFBLBQYAAAAABAAEAPkAAACUAwAAAAA=&#10;"/>
                  <v:line id="Line 166" o:spid="_x0000_s1656" style="position:absolute;visibility:visible;mso-wrap-style:square" from="7526,8897" to="7526,9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dB1sUAAADfAAAADwAAAGRycy9kb3ducmV2LnhtbERPTUvDQBC9C/0Pywje7MYGgsRuS2kR&#10;Wg9iq6DHaXZMYrOzYXdN4r93DoLHx/terifXqYFCbD0buJtnoIgrb1uuDby9Pt7eg4oJ2WLnmQz8&#10;UIT1ana1xNL6kY80nFKtJIRjiQaalPpS61g15DDOfU8s3KcPDpPAUGsbcJRw1+lFlhXaYcvS0GBP&#10;24aqy+nbGXjOX4phc3jaT++H4lztjuePrzEYc3M9bR5AJZrSv/jPvbcyP8vzhQyW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dB1sUAAADfAAAADwAAAAAAAAAA&#10;AAAAAAChAgAAZHJzL2Rvd25yZXYueG1sUEsFBgAAAAAEAAQA+QAAAJMDAAAAAA==&#10;"/>
                  <v:line id="Line 167" o:spid="_x0000_s1657" style="position:absolute;visibility:visible;mso-wrap-style:square" from="7451,8897" to="7451,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vkTcYAAADfAAAADwAAAGRycy9kb3ducmV2LnhtbERPXUvDMBR9F/wP4Qq+2dQVyuyWjbEh&#10;bD6MbQru8a65ttXmpiSx7f69EQQfD+d7vhxNK3pyvrGs4DFJQRCXVjdcKXh7fX6YgvABWWNrmRRc&#10;ycNycXszx0LbgY/Un0IlYgj7AhXUIXSFlL6syaBPbEccuQ/rDIYIXSW1wyGGm1ZO0jSXBhuODTV2&#10;tK6p/Dp9GwX77JD3q93Ldnzf5Zdyc7ycPwen1P3duJqBCDSGf/Gfe6vj/DTLJk/w+ycC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75E3GAAAA3wAAAA8AAAAAAAAA&#10;AAAAAAAAoQIAAGRycy9kb3ducmV2LnhtbFBLBQYAAAAABAAEAPkAAACUAwAAAAA=&#10;"/>
                  <v:line id="Line 168" o:spid="_x0000_s1658" style="position:absolute;visibility:visible;mso-wrap-style:square" from="7413,8899" to="7413,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jbDcUAAADfAAAADwAAAGRycy9kb3ducmV2LnhtbERPTUvDQBC9C/6HZQRvdlMDQWK3pbQU&#10;Wg9iq6DHaXZMotnZsLsm8d87B6HHx/terCbXqYFCbD0bmM8yUMSVty3XBt5ed3cPoGJCtth5JgO/&#10;FGG1vL5aYGn9yEcaTqlWEsKxRANNSn2pdawachhnvicW7tMHh0lgqLUNOEq46/R9lhXaYcvS0GBP&#10;m4aq79OPM/CcvxTD+vC0n94PxbnaHs8fX2Mw5vZmWj+CSjSli/jfvbcyP8vzXB7IHwG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5jbDcUAAADfAAAADwAAAAAAAAAA&#10;AAAAAAChAgAAZHJzL2Rvd25yZXYueG1sUEsFBgAAAAAEAAQA+QAAAJMDAAAAAA==&#10;"/>
                  <v:line id="Line 169" o:spid="_x0000_s1659" style="position:absolute;visibility:visible;mso-wrap-style:square" from="7488,8899" to="7488,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R+lsUAAADfAAAADwAAAGRycy9kb3ducmV2LnhtbERPW2vCMBR+F/YfwhnsTVNXKKMzimwM&#10;dA/DG8zHY3NsuzUnJcna+u+NMPDx47vPFoNpREfO15YVTCcJCOLC6ppLBYf9x/gFhA/IGhvLpOBC&#10;Hhbzh9EMc2173lK3C6WIIexzVFCF0OZS+qIig35iW+LIna0zGCJ0pdQO+xhuGvmcJJk0WHNsqLCl&#10;t4qK392fUfCVbrJuuf5cDd/r7FS8b0/Hn94p9fQ4LF9BBBrCXfzvXuk4P0nTdAq3PxG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R+lsUAAADfAAAADwAAAAAAAAAA&#10;AAAAAAChAgAAZHJzL2Rvd25yZXYueG1sUEsFBgAAAAAEAAQA+QAAAJMDAAAAAA==&#10;"/>
                  <v:line id="Line 170" o:spid="_x0000_s1660" style="position:absolute;visibility:visible;mso-wrap-style:square" from="7375,8899" to="7375,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bg4cUAAADfAAAADwAAAGRycy9kb3ducmV2LnhtbERPXWvCMBR9H/gfwhX2NtNZKKMaRSaC&#10;7mFMN9DHa3Ntq81NSbK2+/fLYODj4XzPl4NpREfO15YVPE8SEMSF1TWXCr4+N08vIHxA1thYJgU/&#10;5GG5GD3MMde25z11h1CKGMI+RwVVCG0upS8qMugntiWO3MU6gyFCV0rtsI/hppHTJMmkwZpjQ4Ut&#10;vVZU3A7fRsF7+pF1q93bdjjusnOx3p9P194p9TgeVjMQgYZwF/+7tzrOT9I0nc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bg4cUAAADfAAAADwAAAAAAAAAA&#10;AAAAAAChAgAAZHJzL2Rvd25yZXYueG1sUEsFBgAAAAAEAAQA+QAAAJMDAAAAAA==&#10;"/>
                  <v:line id="Line 171" o:spid="_x0000_s1661" style="position:absolute;visibility:visible;mso-wrap-style:square" from="7638,8897" to="7638,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pFescAAADfAAAADwAAAGRycy9kb3ducmV2LnhtbESPQWvCQBCF74L/YRmhN91YIZToKqIU&#10;tIdSraDHMTsm0exs2N0m6b/vFgqd28d78+bNYtWbWrTkfGVZwXSSgCDOra64UHD6fB2/gPABWWNt&#10;mRR8k4fVcjhYYKZtxwdqj6EQMYR9hgrKEJpMSp+XZNBPbEMctZt1BkNEV0jtsIvhppbPSZJKgxXH&#10;CyU2tCkpfxy/jIL32Ufarvdvu/68T6/59nC93Dun1NOoX89BBOrDv/lve6dj/WQWB37/iQB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SkV6xwAAAN8AAAAPAAAAAAAA&#10;AAAAAAAAAKECAABkcnMvZG93bnJldi54bWxQSwUGAAAAAAQABAD5AAAAlQMAAAAA&#10;"/>
                  <v:line id="Line 172" o:spid="_x0000_s1662" style="position:absolute;visibility:visible;mso-wrap-style:square" from="7601,8899" to="7601,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PdDsYAAADfAAAADwAAAGRycy9kb3ducmV2LnhtbERPW2vCMBR+H+w/hDPwbaZbR5FqFNkQ&#10;dA9jXkAfj82x7daclCRru3+/DAQfP777bDGYRnTkfG1ZwdM4AUFcWF1zqeCwXz1OQPiArLGxTAp+&#10;ycNifn83w1zbnrfU7UIpYgj7HBVUIbS5lL6oyKAf25Y4chfrDIYIXSm1wz6Gm0Y+J0kmDdYcGyps&#10;6bWi4nv3YxR8pJ9Zt9y8r4fjJjsXb9vz6at3So0ehuUURKAh3MRX91rH+Umapi/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j3Q7GAAAA3wAAAA8AAAAAAAAA&#10;AAAAAAAAoQIAAGRycy9kb3ducmV2LnhtbFBLBQYAAAAABAAEAPkAAACUAwAAAAA=&#10;"/>
                  <v:line id="Line 173" o:spid="_x0000_s1663" style="position:absolute;visibility:visible;mso-wrap-style:square" from="7675,8899" to="7675,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4lcYAAADfAAAADwAAAGRycy9kb3ducmV2LnhtbERPW2vCMBR+H+w/hDPwbaZbWZFqFNkQ&#10;dA9jXkAfj82x7daclCRru3+/DAQfP777bDGYRnTkfG1ZwdM4AUFcWF1zqeCwXz1OQPiArLGxTAp+&#10;ycNifn83w1zbnrfU7UIpYgj7HBVUIbS5lL6oyKAf25Y4chfrDIYIXSm1wz6Gm0Y+J0kmDdYcGyps&#10;6bWi4nv3YxR8pJ9Zt9y8r4fjJjsXb9vz6at3So0ehuUURKAh3MRX91rH+Umapi/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eJXGAAAA3wAAAA8AAAAAAAAA&#10;AAAAAAAAoQIAAGRycy9kb3ducmV2LnhtbFBLBQYAAAAABAAEAPkAAACUAwAAAAA=&#10;"/>
                  <v:line id="Line 174" o:spid="_x0000_s1664" style="position:absolute;visibility:visible;mso-wrap-style:square" from="7564,8899" to="7564,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3m4sUAAADfAAAADwAAAGRycy9kb3ducmV2LnhtbERPXWvCMBR9H/gfwh34NtOtUKQziigD&#10;3cNQN9ger81d29nclCS29d8bQdjj4XzPFoNpREfO15YVPE8SEMSF1TWXCr4+356mIHxA1thYJgUX&#10;8rCYjx5mmGvb8566QyhFDGGfo4IqhDaX0hcVGfQT2xJH7tc6gyFCV0rtsI/hppEvSZJJgzXHhgpb&#10;WlVUnA5no+Aj3WXdcvu+Gb632bFY748/f71Tavw4LF9BBBrCv/ju3ug4P0nTNIPbnwhA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z3m4sUAAADfAAAADwAAAAAAAAAA&#10;AAAAAAChAgAAZHJzL2Rvd25yZXYueG1sUEsFBgAAAAAEAAQA+QAAAJMDAAAAAA==&#10;"/>
                  <v:line id="Line 175" o:spid="_x0000_s1665" style="position:absolute;visibility:visible;mso-wrap-style:square" from="7907,8897" to="7907,9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FDecYAAADfAAAADwAAAGRycy9kb3ducmV2LnhtbERPW2vCMBR+H+w/hDPwbaZboZNqFNkQ&#10;dA9jXkAfj82x7daclCRru3+/DAQfP777bDGYRnTkfG1ZwdM4AUFcWF1zqeCwXz1OQPiArLGxTAp+&#10;ycNifn83w1zbnrfU7UIpYgj7HBVUIbS5lL6oyKAf25Y4chfrDIYIXSm1wz6Gm0Y+J0kmDdYcGyps&#10;6bWi4nv3YxR8pJ9Zt9y8r4fjJjsXb9vz6at3So0ehuUURKAh3MRX91rH+Umapi/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xQ3nGAAAA3wAAAA8AAAAAAAAA&#10;AAAAAAAAoQIAAGRycy9kb3ducmV2LnhtbFBLBQYAAAAABAAEAPkAAACUAwAAAAA=&#10;"/>
                  <v:line id="Line 176" o:spid="_x0000_s1666" style="position:absolute;visibility:visible;mso-wrap-style:square" from="7832,8897" to="7832,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7XC8UAAADfAAAADwAAAGRycy9kb3ducmV2LnhtbERPTUvDQBC9C/6HZQRvdlMDQWK3pbQU&#10;Wg9iq6DHaXZMotnZsLsm8d87B6HHx/terCbXqYFCbD0bmM8yUMSVty3XBt5ed3cPoGJCtth5JgO/&#10;FGG1vL5aYGn9yEcaTqlWEsKxRANNSn2pdawachhnvicW7tMHh0lgqLUNOEq46/R9lhXaYcvS0GBP&#10;m4aq79OPM/CcvxTD+vC0n94PxbnaHs8fX2Mw5vZmWj+CSjSli/jfvbcyP8vzXAbLHwG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e7XC8UAAADfAAAADwAAAAAAAAAA&#10;AAAAAAChAgAAZHJzL2Rvd25yZXYueG1sUEsFBgAAAAAEAAQA+QAAAJMDAAAAAA==&#10;"/>
                  <v:line id="Line 177" o:spid="_x0000_s1667" style="position:absolute;visibility:visible;mso-wrap-style:square" from="7794,8899" to="7794,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JykMYAAADfAAAADwAAAGRycy9kb3ducmV2LnhtbERPW2vCMBR+H+w/hDPwbaZbocxqFNkQ&#10;dA9jXkAfj82x7daclCRru3+/DAQfP777bDGYRnTkfG1ZwdM4AUFcWF1zqeCwXz2+gPABWWNjmRT8&#10;kofF/P5uhrm2PW+p24VSxBD2OSqoQmhzKX1RkUE/ti1x5C7WGQwRulJqh30MN418TpJMGqw5NlTY&#10;0mtFxffuxyj4SD+zbrl5Xw/HTXYu3rbn01fvlBo9DMspiEBDuImv7rWO85M0TSf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6icpDGAAAA3wAAAA8AAAAAAAAA&#10;AAAAAAAAoQIAAGRycy9kb3ducmV2LnhtbFBLBQYAAAAABAAEAPkAAACUAwAAAAA=&#10;"/>
                  <v:line id="Line 178" o:spid="_x0000_s1668" style="position:absolute;visibility:visible;mso-wrap-style:square" from="7869,8899" to="7869,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6ocMUAAADfAAAADwAAAGRycy9kb3ducmV2LnhtbERPTUvDQBC9C/0PyxS82Y1GgsRuS6kI&#10;rQexVdDjNDsmsdnZsLsm8d87B8Hj430v15Pr1EAhtp4NXC8yUMSVty3XBt5eH6/uQMWEbLHzTAZ+&#10;KMJ6NbtYYmn9yAcajqlWEsKxRANNSn2pdawachgXvicW7tMHh0lgqLUNOEq46/RNlhXaYcvS0GBP&#10;24aq8/HbGXjOX4phs3/aTe/74lQ9HE4fX2Mw5nI+be5BJZrSv/jPvbMyP8vzW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56ocMUAAADfAAAADwAAAAAAAAAA&#10;AAAAAAChAgAAZHJzL2Rvd25yZXYueG1sUEsFBgAAAAAEAAQA+QAAAJMDAAAAAA==&#10;"/>
                  <v:line id="Line 179" o:spid="_x0000_s1669" style="position:absolute;visibility:visible;mso-wrap-style:square" from="7756,8899" to="7756,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IN68YAAADfAAAADwAAAGRycy9kb3ducmV2LnhtbERPXWvCMBR9H+w/hDvwbaauo4xqFNkQ&#10;1IcxnaCP1+ba1jU3JYlt9++XwWCPh/M9WwymER05X1tWMBknIIgLq2suFRw+V48vIHxA1thYJgXf&#10;5GExv7+bYa5tzzvq9qEUMYR9jgqqENpcSl9UZNCPbUscuYt1BkOErpTaYR/DTSOfkiSTBmuODRW2&#10;9FpR8bW/GQXv6UfWLTfb9XDcZOfibXc+XXun1OhhWE5BBBrCv/jPvdZxfpKmzx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SDevGAAAA3wAAAA8AAAAAAAAA&#10;AAAAAAAAoQIAAGRycy9kb3ducmV2LnhtbFBLBQYAAAAABAAEAPkAAACUAwAAAAA=&#10;"/>
                  <v:line id="Line 180" o:spid="_x0000_s1670" style="position:absolute;visibility:visible;mso-wrap-style:square" from="8019,8897" to="8019,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CTnMYAAADfAAAADwAAAGRycy9kb3ducmV2LnhtbERPXUvDMBR9H/gfwhX2tqauUqRbNsbG&#10;YPNB3BTc411zbavNTUliW/+9EQQfD+d7uR5NK3pyvrGs4C5JQRCXVjdcKXh92c8eQPiArLG1TAq+&#10;ycN6dTNZYqHtwCfqz6ESMYR9gQrqELpCSl/WZNAntiOO3Lt1BkOErpLa4RDDTSvnaZpLgw3Hhho7&#10;2tZUfp6/jIKn7DnvN8fHw/h2zK/l7nS9fAxOqentuFmACDSGf/Gf+6Dj/DTL7ufw+ycC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Ak5zGAAAA3wAAAA8AAAAAAAAA&#10;AAAAAAAAoQIAAGRycy9kb3ducmV2LnhtbFBLBQYAAAAABAAEAPkAAACUAwAAAAA=&#10;"/>
                  <v:line id="Line 181" o:spid="_x0000_s1671" style="position:absolute;visibility:visible;mso-wrap-style:square" from="7982,8899" to="7982,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w2B8YAAADfAAAADwAAAGRycy9kb3ducmV2LnhtbERPW2vCMBR+H+w/hDPwbaZbR5FqFNkQ&#10;dA9jXkAfj82x7daclCRru3+/DAQfP777bDGYRnTkfG1ZwdM4AUFcWF1zqeCwXz1OQPiArLGxTAp+&#10;ycNifn83w1zbnrfU7UIpYgj7HBVUIbS5lL6oyKAf25Y4chfrDIYIXSm1wz6Gm0Y+J0kmDdYcGyps&#10;6bWi4nv3YxR8pJ9Zt9y8r4fjJjsXb9vz6at3So0ehuUURKAh3MRX91rH+UmavqT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MNgfGAAAA3wAAAA8AAAAAAAAA&#10;AAAAAAAAoQIAAGRycy9kb3ducmV2LnhtbFBLBQYAAAAABAAEAPkAAACUAwAAAAA=&#10;"/>
                  <v:line id="Line 182" o:spid="_x0000_s1672" style="position:absolute;visibility:visible;mso-wrap-style:square" from="8056,8899" to="8056,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Wuc8YAAADfAAAADwAAAGRycy9kb3ducmV2LnhtbERPXWvCMBR9H+w/hDvwbaazUkY1imwI&#10;uoehTtDHa3PXdmtuShLb7t+bwWCPh/M9Xw6mER05X1tW8DROQBAXVtdcKjh+rB+fQfiArLGxTAp+&#10;yMNycX83x1zbnvfUHUIpYgj7HBVUIbS5lL6oyKAf25Y4cp/WGQwRulJqh30MN42cJEkmDdYcGyps&#10;6aWi4vtwNQre013WrbZvm+G0zS7F6/5y/uqdUqOHYTUDEWgI/+I/90bH+UmaTqfw+ycC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ilrnPGAAAA3wAAAA8AAAAAAAAA&#10;AAAAAAAAoQIAAGRycy9kb3ducmV2LnhtbFBLBQYAAAAABAAEAPkAAACUAwAAAAA=&#10;"/>
                  <v:line id="Line 183" o:spid="_x0000_s1673" style="position:absolute;visibility:visible;mso-wrap-style:square" from="7945,8899" to="7945,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L6MYAAADfAAAADwAAAGRycy9kb3ducmV2LnhtbERPW0vDMBR+H/gfwhF821JXLaMuG8Mh&#10;bD6Iu8D2eNYc22pzUpLY1n9vBGGPH999vhxMIzpyvras4H6SgCAurK65VHA8vIxnIHxA1thYJgU/&#10;5GG5uBnNMde25x11+1CKGMI+RwVVCG0upS8qMugntiWO3Id1BkOErpTaYR/DTSOnSZJJgzXHhgpb&#10;eq6o+Np/GwVv6XvWrbavm+G0zS7Fenc5f/ZOqbvbYfUEItAQruJ/90bH+UmaPjzC358I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pC+jGAAAA3wAAAA8AAAAAAAAA&#10;AAAAAAAAoQIAAGRycy9kb3ducmV2LnhtbFBLBQYAAAAABAAEAPkAAACUAwAAAAA=&#10;"/>
                  <v:line id="Line 184" o:spid="_x0000_s1674" style="position:absolute;visibility:visible;mso-wrap-style:square" from="8284,8904" to="8284,9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uVn8YAAADfAAAADwAAAGRycy9kb3ducmV2LnhtbERPW2vCMBR+H+w/hDPwbaZbR5FqFNkQ&#10;dA9jXkAfj82x7daclCRru3+/DAQfP777bDGYRnTkfG1ZwdM4AUFcWF1zqeCwXz1OQPiArLGxTAp+&#10;ycNifn83w1zbnrfU7UIpYgj7HBVUIbS5lL6oyKAf25Y4chfrDIYIXSm1wz6Gm0Y+J0kmDdYcGyps&#10;6bWi4nv3YxR8pJ9Zt9y8r4fjJjsXb9vz6at3So0ehuUURKAh3MRX91rH+UmavmT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7lZ/GAAAA3wAAAA8AAAAAAAAA&#10;AAAAAAAAoQIAAGRycy9kb3ducmV2LnhtbFBLBQYAAAAABAAEAPkAAACUAwAAAAA=&#10;"/>
                  <v:line id="Line 185" o:spid="_x0000_s1675" style="position:absolute;visibility:visible;mso-wrap-style:square" from="8209,8904" to="8209,8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wBMYAAADfAAAADwAAAGRycy9kb3ducmV2LnhtbERPW0vDMBR+F/wP4Qi+uVQr3ajLxpgI&#10;mw/iLrA9njXHtq45KUls679fBoKPH999Oh9MIzpyvras4HGUgCAurK65VLDfvT1MQPiArLGxTAp+&#10;ycN8dnszxVzbnjfUbUMpYgj7HBVUIbS5lL6oyKAf2ZY4cl/WGQwRulJqh30MN418SpJMGqw5NlTY&#10;0rKi4rz9MQo+0s+sW6zfV8NhnZ2K183p+N07pe7vhsULiEBD+Bf/uVc6zk/S9Hk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3MATGAAAA3wAAAA8AAAAAAAAA&#10;AAAAAAAAoQIAAGRycy9kb3ducmV2LnhtbFBLBQYAAAAABAAEAPkAAACUAwAAAAA=&#10;"/>
                  <v:line id="Line 186" o:spid="_x0000_s1676" style="position:absolute;visibility:visible;mso-wrap-style:square" from="8172,8906" to="8172,8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ikdsUAAADfAAAADwAAAGRycy9kb3ducmV2LnhtbERPTUvDQBC9C/0PyxS82Y1GgsRuS6kI&#10;rQexVdDjNDsmsdnZsLsm8d87B8Hj430v15Pr1EAhtp4NXC8yUMSVty3XBt5eH6/uQMWEbLHzTAZ+&#10;KMJ6NbtYYmn9yAcajqlWEsKxRANNSn2pdawachgXvicW7tMHh0lgqLUNOEq46/RNlhXaYcvS0GBP&#10;24aq8/HbGXjOX4phs3/aTe/74lQ9HE4fX2Mw5nI+be5BJZrSv/jPvbMyP8vzWxks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ikdsUAAADfAAAADwAAAAAAAAAA&#10;AAAAAAChAgAAZHJzL2Rvd25yZXYueG1sUEsFBgAAAAAEAAQA+QAAAJMDAAAAAA==&#10;"/>
                  <v:line id="Line 187" o:spid="_x0000_s1677" style="position:absolute;visibility:visible;mso-wrap-style:square" from="8247,8906" to="8247,8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QB7cYAAADfAAAADwAAAGRycy9kb3ducmV2LnhtbERPW0vDMBR+F/wP4Qi+uVQrZavLxpgI&#10;mw/iLrA9njXHtq45KUls679fBoKPH999Oh9MIzpyvras4HGUgCAurK65VLDfvT2MQfiArLGxTAp+&#10;ycN8dnszxVzbnjfUbUMpYgj7HBVUIbS5lL6oyKAf2ZY4cl/WGQwRulJqh30MN418SpJMGqw5NlTY&#10;0rKi4rz9MQo+0s+sW6zfV8NhnZ2K183p+N07pe7vhsULiEBD+Bf/uVc6zk/S9HkC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kAe3GAAAA3wAAAA8AAAAAAAAA&#10;AAAAAAAAoQIAAGRycy9kb3ducmV2LnhtbFBLBQYAAAAABAAEAPkAAACUAwAAAAA=&#10;"/>
                  <v:line id="Line 188" o:spid="_x0000_s1678" style="position:absolute;visibility:visible;mso-wrap-style:square" from="8134,8906" to="8134,8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c+rcUAAADfAAAADwAAAGRycy9kb3ducmV2LnhtbERPTUvDQBC9C/0PyxS82Y0Gg8RuS6kI&#10;rQexVdDjNDsmsdnZsLsm8d87B8Hj430v15Pr1EAhtp4NXC8yUMSVty3XBt5eH6/uQMWEbLHzTAZ+&#10;KMJ6NbtYYmn9yAcajqlWEsKxRANNSn2pdawachgXvicW7tMHh0lgqLUNOEq46/RNlhXaYcvS0GBP&#10;24aq8/HbGXjOX4phs3/aTe/74lQ9HE4fX2Mw5nI+be5BJZrSv/jPvbMyP8vzW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kc+rcUAAADfAAAADwAAAAAAAAAA&#10;AAAAAAChAgAAZHJzL2Rvd25yZXYueG1sUEsFBgAAAAAEAAQA+QAAAJMDAAAAAA==&#10;"/>
                  <v:line id="Line 189" o:spid="_x0000_s1679" style="position:absolute;visibility:visible;mso-wrap-style:square" from="8396,8904" to="8396,8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ubNsYAAADfAAAADwAAAGRycy9kb3ducmV2LnhtbERPXWvCMBR9H+w/hDvwbaaurIxqFNkQ&#10;1IcxnaCP1+ba1jU3JYlt9++XwWCPh/M9WwymER05X1tWMBknIIgLq2suFRw+V48vIHxA1thYJgXf&#10;5GExv7+bYa5tzzvq9qEUMYR9jgqqENpcSl9UZNCPbUscuYt1BkOErpTaYR/DTSOfkiSTBmuODRW2&#10;9FpR8bW/GQXv6UfWLTfb9XDcZOfibXc+XXun1OhhWE5BBBrCv/jPvdZxfpKmzx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LmzbGAAAA3wAAAA8AAAAAAAAA&#10;AAAAAAAAoQIAAGRycy9kb3ducmV2LnhtbFBLBQYAAAAABAAEAPkAAACUAwAAAAA=&#10;"/>
                  <v:line id="Line 190" o:spid="_x0000_s1680" style="position:absolute;visibility:visible;mso-wrap-style:square" from="8360,8906" to="8360,8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kFQcYAAADfAAAADwAAAGRycy9kb3ducmV2LnhtbERPXUvDMBR9H/gfwhX2tqauWKRbNsbG&#10;YPNB3BTc411zbavNTUliW/+9EQQfD+d7uR5NK3pyvrGs4C5JQRCXVjdcKXh92c8eQPiArLG1TAq+&#10;ycN6dTNZYqHtwCfqz6ESMYR9gQrqELpCSl/WZNAntiOO3Lt1BkOErpLa4RDDTSvnaZpLgw3Hhho7&#10;2tZUfp6/jIKn7DnvN8fHw/h2zK/l7nS9fAxOqentuFmACDSGf/Gf+6Dj/DTL7ufw+ycC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ZBUHGAAAA3wAAAA8AAAAAAAAA&#10;AAAAAAAAoQIAAGRycy9kb3ducmV2LnhtbFBLBQYAAAAABAAEAPkAAACUAwAAAAA=&#10;"/>
                  <v:line id="Line 191" o:spid="_x0000_s1681" style="position:absolute;visibility:visible;mso-wrap-style:square" from="8434,8906" to="8434,8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Wg2sYAAADfAAAADwAAAGRycy9kb3ducmV2LnhtbERPW2vCMBR+H+w/hDPwbaZbWZFqFNkQ&#10;dA9jXkAfj82x7daclCRru3+/DAQfP777bDGYRnTkfG1ZwdM4AUFcWF1zqeCwXz1OQPiArLGxTAp+&#10;ycNifn83w1zbnrfU7UIpYgj7HBVUIbS5lL6oyKAf25Y4chfrDIYIXSm1wz6Gm0Y+J0kmDdYcGyps&#10;6bWi4nv3YxR8pJ9Zt9y8r4fjJjsXb9vz6at3So0ehuUURKAh3MRX91rH+UmavqT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VoNrGAAAA3wAAAA8AAAAAAAAA&#10;AAAAAAAAoQIAAGRycy9kb3ducmV2LnhtbFBLBQYAAAAABAAEAPkAAACUAwAAAAA=&#10;"/>
                  <v:line id="Line 192" o:spid="_x0000_s1682" style="position:absolute;visibility:visible;mso-wrap-style:square" from="8322,8906" to="8322,8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w4rsYAAADfAAAADwAAAGRycy9kb3ducmV2LnhtbERPW0vDMBR+H/gfwhF821JXLaMuG8Mh&#10;bD6Iu8D2eNYc22pzUpLY1n9vBGGPH999vhxMIzpyvras4H6SgCAurK65VHA8vIxnIHxA1thYJgU/&#10;5GG5uBnNMde25x11+1CKGMI+RwVVCG0upS8qMugntiWO3Id1BkOErpTaYR/DTSOnSZJJgzXHhgpb&#10;eq6o+Np/GwVv6XvWrbavm+G0zS7Fenc5f/ZOqbvbYfUEItAQruJ/90bH+UmaPj7A358I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8OK7GAAAA3wAAAA8AAAAAAAAA&#10;AAAAAAAAoQIAAGRycy9kb3ducmV2LnhtbFBLBQYAAAAABAAEAPkAAACUAwAAAAA=&#10;"/>
                  <v:line id="Line 193" o:spid="_x0000_s1683" style="position:absolute;visibility:visible;mso-wrap-style:square" from="8665,8900" to="8665,9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CdNcYAAADfAAAADwAAAGRycy9kb3ducmV2LnhtbERPXWvCMBR9H+w/hDvwbaazWEY1imwI&#10;uoehTtDHa3PXdmtuShLb7t+bwWCPh/M9Xw6mER05X1tW8DROQBAXVtdcKjh+rB+fQfiArLGxTAp+&#10;yMNycX83x1zbnvfUHUIpYgj7HBVUIbS5lL6oyKAf25Y4cp/WGQwRulJqh30MN42cJEkmDdYcGyps&#10;6aWi4vtwNQre013WrbZvm+G0zS7F6/5y/uqdUqOHYTUDEWgI/+I/90bH+UmaTqfw+ycC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wnTXGAAAA3wAAAA8AAAAAAAAA&#10;AAAAAAAAoQIAAGRycy9kb3ducmV2LnhtbFBLBQYAAAAABAAEAPkAAACUAwAAAAA=&#10;"/>
                  <v:line id="Line 194" o:spid="_x0000_s1684" style="position:absolute;visibility:visible;mso-wrap-style:square" from="8590,8900" to="8590,8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IDQsYAAADfAAAADwAAAGRycy9kb3ducmV2LnhtbERPW2vCMBR+H+w/hDPwbaZbWZFqFNkQ&#10;dA9jXkAfj82x7daclCRru3+/DAQfP777bDGYRnTkfG1ZwdM4AUFcWF1zqeCwXz1OQPiArLGxTAp+&#10;ycNifn83w1zbnrfU7UIpYgj7HBVUIbS5lL6oyKAf25Y4chfrDIYIXSm1wz6Gm0Y+J0kmDdYcGyps&#10;6bWi4nv3YxR8pJ9Zt9y8r4fjJjsXb9vz6at3So0ehuUURKAh3MRX91rH+UmavmT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iA0LGAAAA3wAAAA8AAAAAAAAA&#10;AAAAAAAAoQIAAGRycy9kb3ducmV2LnhtbFBLBQYAAAAABAAEAPkAAACUAwAAAAA=&#10;"/>
                  <v:line id="Line 195" o:spid="_x0000_s1685" style="position:absolute;visibility:visible;mso-wrap-style:square" from="8553,8902" to="8553,8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6m2cYAAADfAAAADwAAAGRycy9kb3ducmV2LnhtbERPW0vDMBR+F/wP4Qi+uVSL3ajLxpgI&#10;mw/iLrA9njXHtq45KUls679fBoKPH999Oh9MIzpyvras4HGUgCAurK65VLDfvT1MQPiArLGxTAp+&#10;ycN8dnszxVzbnjfUbUMpYgj7HBVUIbS5lL6oyKAf2ZY4cl/WGQwRulJqh30MN418SpJMGqw5NlTY&#10;0rKi4rz9MQo+0s+sW6zfV8NhnZ2K183p+N07pe7vhsULiEBD+Bf/uVc6zk/S9Hk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uptnGAAAA3wAAAA8AAAAAAAAA&#10;AAAAAAAAoQIAAGRycy9kb3ducmV2LnhtbFBLBQYAAAAABAAEAPkAAACUAwAAAAA=&#10;"/>
                  <v:line id="Line 196" o:spid="_x0000_s1686" style="position:absolute;visibility:visible;mso-wrap-style:square" from="8628,8902" to="8628,8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Eyq8UAAADfAAAADwAAAGRycy9kb3ducmV2LnhtbERPTUvDQBC9C/0PyxS82Y0Gg8RuS6kI&#10;rQexVdDjNDsmsdnZsLsm8d87B8Hj430v15Pr1EAhtp4NXC8yUMSVty3XBt5eH6/uQMWEbLHzTAZ+&#10;KMJ6NbtYYmn9yAcajqlWEsKxRANNSn2pdawachgXvicW7tMHh0lgqLUNOEq46/RNlhXaYcvS0GBP&#10;24aq8/HbGXjOX4phs3/aTe/74lQ9HE4fX2Mw5nI+be5BJZrSv/jPvbMyP8vzWxks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Eyq8UAAADfAAAADwAAAAAAAAAA&#10;AAAAAAChAgAAZHJzL2Rvd25yZXYueG1sUEsFBgAAAAAEAAQA+QAAAJMDAAAAAA==&#10;"/>
                  <v:line id="Line 197" o:spid="_x0000_s1687" style="position:absolute;visibility:visible;mso-wrap-style:square" from="8515,8902" to="8515,8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2XMMYAAADfAAAADwAAAGRycy9kb3ducmV2LnhtbERPW0vDMBR+F/wP4Qi+uVSLZavLxpgI&#10;mw/iLrA9njXHtq45KUls679fBoKPH999Oh9MIzpyvras4HGUgCAurK65VLDfvT2MQfiArLGxTAp+&#10;ycN8dnszxVzbnjfUbUMpYgj7HBVUIbS5lL6oyKAf2ZY4cl/WGQwRulJqh30MN418SpJMGqw5NlTY&#10;0rKi4rz9MQo+0s+sW6zfV8NhnZ2K183p+N07pe7vhsULiEBD+Bf/uVc6zk/S9HkC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9lzDGAAAA3wAAAA8AAAAAAAAA&#10;AAAAAAAAoQIAAGRycy9kb3ducmV2LnhtbFBLBQYAAAAABAAEAPkAAACUAwAAAAA=&#10;"/>
                  <v:line id="Line 198" o:spid="_x0000_s1688" style="position:absolute;visibility:visible;mso-wrap-style:square" from="8777,8900" to="8777,8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Cv0EMUAAADfAAAADwAAAGRycy9kb3ducmV2LnhtbERPTUvDQBC9C/6HZQRvdlMDQWK3pbQU&#10;Wg9iq6DHaXZMotnZsLsm8d87B6HHx/terCbXqYFCbD0bmM8yUMSVty3XBt5ed3cPoGJCtth5JgO/&#10;FGG1vL5aYGn9yEcaTqlWEsKxRANNSn2pdawachhnvicW7tMHh0lgqLUNOEq46/R9lhXaYcvS0GBP&#10;m4aq79OPM/CcvxTD+vC0n94PxbnaHs8fX2Mw5vZmWj+CSjSli/jfvbcyP8vzQh7IHwG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Cv0EMUAAADfAAAADwAAAAAAAAAA&#10;AAAAAAChAgAAZHJzL2Rvd25yZXYueG1sUEsFBgAAAAAEAAQA+QAAAJMDAAAAAA==&#10;"/>
                  <v:line id="Line 199" o:spid="_x0000_s1689" style="position:absolute;visibility:visible;mso-wrap-style:square" from="8741,8902" to="8741,8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dRi8UAAADfAAAADwAAAGRycy9kb3ducmV2LnhtbERPXWvCMBR9H+w/hDvY20xdoYxqFNkY&#10;6B6GuoE+XptrW21uSpK19d8bYeDj4XxP54NpREfO15YVjEcJCOLC6ppLBb8/ny9vIHxA1thYJgUX&#10;8jCfPT5MMde25w1121CKGMI+RwVVCG0upS8qMuhHtiWO3NE6gyFCV0rtsI/hppGvSZJJgzXHhgpb&#10;eq+oOG//jILvdJ11i9XXctitskPxsTnsT71T6vlpWExABBrCXfzvXuo4P0nTbAy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dRi8UAAADfAAAADwAAAAAAAAAA&#10;AAAAAAChAgAAZHJzL2Rvd25yZXYueG1sUEsFBgAAAAAEAAQA+QAAAJMDAAAAAA==&#10;"/>
                  <v:line id="Line 200" o:spid="_x0000_s1690" style="position:absolute;visibility:visible;mso-wrap-style:square" from="8815,8902" to="8815,8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XP/MUAAADfAAAADwAAAGRycy9kb3ducmV2LnhtbERPXWvCMBR9H/gfwhX2NtNZKKMaRSaC&#10;7mFMN9DHa3Ntq81NSbK2+/fLYODj4XzPl4NpREfO15YVPE8SEMSF1TWXCr4+N08vIHxA1thYJgU/&#10;5GG5GD3MMde25z11h1CKGMI+RwVVCG0upS8qMugntiWO3MU6gyFCV0rtsI/hppHTJMmkwZpjQ4Ut&#10;vVZU3A7fRsF7+pF1q93bdjjusnOx3p9P194p9TgeVjMQgYZwF/+7tzrOT9I0m8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7XP/MUAAADfAAAADwAAAAAAAAAA&#10;AAAAAAChAgAAZHJzL2Rvd25yZXYueG1sUEsFBgAAAAAEAAQA+QAAAJMDAAAAAA==&#10;"/>
                  <v:line id="Line 201" o:spid="_x0000_s1691" style="position:absolute;visibility:visible;mso-wrap-style:square" from="8703,8902" to="8703,8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lqZ8UAAADfAAAADwAAAGRycy9kb3ducmV2LnhtbERPXWvCMBR9H/gfwh34NtOtUKQziigD&#10;3cNQN9ger81d29nclCS29d8bQdjj4XzPFoNpREfO15YVPE8SEMSF1TWXCr4+356mIHxA1thYJgUX&#10;8rCYjx5mmGvb8566QyhFDGGfo4IqhDaX0hcVGfQT2xJH7tc6gyFCV0rtsI/hppEvSZJJgzXHhgpb&#10;WlVUnA5no+Aj3WXdcvu+Gb632bFY748/f71Tavw4LF9BBBrCv/ju3ug4P0nTLIXbnwhA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lqZ8UAAADfAAAADwAAAAAAAAAA&#10;AAAAAAChAgAAZHJzL2Rvd25yZXYueG1sUEsFBgAAAAAEAAQA+QAAAJMDAAAAAA==&#10;"/>
                  <v:line id="Line 202" o:spid="_x0000_s1692" style="position:absolute;visibility:visible;mso-wrap-style:square" from="9038,8897" to="9038,9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DyE8YAAADfAAAADwAAAGRycy9kb3ducmV2LnhtbERPW2vCMBR+H+w/hDPwbaZbR5FqFNkQ&#10;dA9jXkAfj82x7daclCRru3+/DAQfP777bDGYRnTkfG1ZwdM4AUFcWF1zqeCwXz1OQPiArLGxTAp+&#10;ycNifn83w1zbnrfU7UIpYgj7HBVUIbS5lL6oyKAf25Y4chfrDIYIXSm1wz6Gm0Y+J0kmDdYcGyps&#10;6bWi4nv3YxR8pJ9Zt9y8r4fjJjsXb9vz6at3So0ehuUURKAh3MRX91rH+UmaZi/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Q8hPGAAAA3wAAAA8AAAAAAAAA&#10;AAAAAAAAoQIAAGRycy9kb3ducmV2LnhtbFBLBQYAAAAABAAEAPkAAACUAwAAAAA=&#10;"/>
                  <v:line id="Line 203" o:spid="_x0000_s1693" style="position:absolute;visibility:visible;mso-wrap-style:square" from="8963,8897" to="8963,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xXiMYAAADfAAAADwAAAGRycy9kb3ducmV2LnhtbERPW2vCMBR+H+w/hDPwbaZbWZFqFNkQ&#10;dA9jXkAfj82x7daclCRru3+/DAQfP777bDGYRnTkfG1ZwdM4AUFcWF1zqeCwXz1OQPiArLGxTAp+&#10;ycNifn83w1zbnrfU7UIpYgj7HBVUIbS5lL6oyKAf25Y4chfrDIYIXSm1wz6Gm0Y+J0kmDdYcGyps&#10;6bWi4nv3YxR8pJ9Zt9y8r4fjJjsXb9vz6at3So0ehuUURKAh3MRX91rH+UmaZi/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cV4jGAAAA3wAAAA8AAAAAAAAA&#10;AAAAAAAAoQIAAGRycy9kb3ducmV2LnhtbFBLBQYAAAAABAAEAPkAAACUAwAAAAA=&#10;"/>
                  <v:line id="Line 204" o:spid="_x0000_s1694" style="position:absolute;visibility:visible;mso-wrap-style:square" from="8926,8899" to="8926,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7J/8UAAADfAAAADwAAAGRycy9kb3ducmV2LnhtbERPXUvDMBR9H/gfwhV821IthFGXjaEI&#10;2x6Gm4I+3jXXttrclCS23b9fhIGPh/O9WI22FT350DjWcD/LQBCXzjRcaXh/e5nOQYSIbLB1TBrO&#10;FGC1vJkssDBu4AP1x1iJFMKhQA11jF0hZShrshhmriNO3JfzFmOCvpLG45DCbSsfskxJiw2nhho7&#10;eqqp/Dn+Wg37/FX16+1uM35s1al8Ppw+vwev9d3tuH4EEWmM/+Kre2PS/CzPlYK/PwmAX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I7J/8UAAADfAAAADwAAAAAAAAAA&#10;AAAAAAChAgAAZHJzL2Rvd25yZXYueG1sUEsFBgAAAAAEAAQA+QAAAJMDAAAAAA==&#10;"/>
                  <v:line id="Line 205" o:spid="_x0000_s1695" style="position:absolute;visibility:visible;mso-wrap-style:square" from="9001,8899" to="9001,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JsZMYAAADfAAAADwAAAGRycy9kb3ducmV2LnhtbERPW2vCMBR+H+w/hDPwbaZboZNqFNkQ&#10;dA9jXkAfj82x7daclCRru3+/DAQfP777bDGYRnTkfG1ZwdM4AUFcWF1zqeCwXz1OQPiArLGxTAp+&#10;ycNifn83w1zbnrfU7UIpYgj7HBVUIbS5lL6oyKAf25Y4chfrDIYIXSm1wz6Gm0Y+J0kmDdYcGyps&#10;6bWi4nv3YxR8pJ9Zt9y8r4fjJjsXb9vz6at3So0ehuUURKAh3MRX91rH+UmaZi/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CbGTGAAAA3wAAAA8AAAAAAAAA&#10;AAAAAAAAoQIAAGRycy9kb3ducmV2LnhtbFBLBQYAAAAABAAEAPkAAACUAwAAAAA=&#10;"/>
                  <v:line id="Line 206" o:spid="_x0000_s1696" style="position:absolute;visibility:visible;mso-wrap-style:square" from="8888,8899" to="8888,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34FsUAAADfAAAADwAAAGRycy9kb3ducmV2LnhtbERPTUvDQBC9C/6HZQRvdlMDQWK3pbQU&#10;Wg9iq6DHaXZMotnZsLsm8d87B6HHx/terCbXqYFCbD0bmM8yUMSVty3XBt5ed3cPoGJCtth5JgO/&#10;FGG1vL5aYGn9yEcaTqlWEsKxRANNSn2pdawachhnvicW7tMHh0lgqLUNOEq46/R9lhXaYcvS0GBP&#10;m4aq79OPM/CcvxTD+vC0n94PxbnaHs8fX2Mw5vZmWj+CSjSli/jfvbcyP8vzQgbLHwG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34FsUAAADfAAAADwAAAAAAAAAA&#10;AAAAAAChAgAAZHJzL2Rvd25yZXYueG1sUEsFBgAAAAAEAAQA+QAAAJMDAAAAAA==&#10;"/>
                  <v:line id="Line 207" o:spid="_x0000_s1697" style="position:absolute;visibility:visible;mso-wrap-style:square" from="9150,8897" to="9150,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FdjcYAAADfAAAADwAAAGRycy9kb3ducmV2LnhtbERPW2vCMBR+H+w/hDPwbaZbocxqFNkQ&#10;dA9jXkAfj82x7daclCRru3+/DAQfP777bDGYRnTkfG1ZwdM4AUFcWF1zqeCwXz2+gPABWWNjmRT8&#10;kofF/P5uhrm2PW+p24VSxBD2OSqoQmhzKX1RkUE/ti1x5C7WGQwRulJqh30MN418TpJMGqw5NlTY&#10;0mtFxffuxyj4SD+zbrl5Xw/HTXYu3rbn01fvlBo9DMspiEBDuImv7rWO85M0zSb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0RXY3GAAAA3wAAAA8AAAAAAAAA&#10;AAAAAAAAoQIAAGRycy9kb3ducmV2LnhtbFBLBQYAAAAABAAEAPkAAACUAwAAAAA=&#10;"/>
                  <v:line id="Line 208" o:spid="_x0000_s1698" style="position:absolute;visibility:visible;mso-wrap-style:square" from="9114,8899" to="9114,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JizcUAAADfAAAADwAAAGRycy9kb3ducmV2LnhtbERPTUvDQBC9C/0PyxS82Y0GosRuS6kI&#10;rQexVdDjNDsmsdnZsLsm8d87B8Hj430v15Pr1EAhtp4NXC8yUMSVty3XBt5eH6/uQMWEbLHzTAZ+&#10;KMJ6NbtYYmn9yAcajqlWEsKxRANNSn2pdawachgXvicW7tMHh0lgqLUNOEq46/RNlhXaYcvS0GBP&#10;24aq8/HbGXjOX4phs3/aTe/74lQ9HE4fX2Mw5nI+be5BJZrSv/jPvbMyP8vzW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JizcUAAADfAAAADwAAAAAAAAAA&#10;AAAAAAChAgAAZHJzL2Rvd25yZXYueG1sUEsFBgAAAAAEAAQA+QAAAJMDAAAAAA==&#10;"/>
                  <v:line id="Line 209" o:spid="_x0000_s1699" style="position:absolute;visibility:visible;mso-wrap-style:square" from="9188,8899" to="9188,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7HVsYAAADfAAAADwAAAGRycy9kb3ducmV2LnhtbERPXWvCMBR9H+w/hDvwbaau0I1qFNkQ&#10;1IcxnaCP1+ba1jU3JYlt9++XwWCPh/M9WwymER05X1tWMBknIIgLq2suFRw+V48vIHxA1thYJgXf&#10;5GExv7+bYa5tzzvq9qEUMYR9jgqqENpcSl9UZNCPbUscuYt1BkOErpTaYR/DTSOfkiSTBmuODRW2&#10;9FpR8bW/GQXv6UfWLTfb9XDcZOfibXc+XXun1OhhWE5BBBrCv/jPvdZxfpKmzx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x1bGAAAA3wAAAA8AAAAAAAAA&#10;AAAAAAAAoQIAAGRycy9kb3ducmV2LnhtbFBLBQYAAAAABAAEAPkAAACUAwAAAAA=&#10;"/>
                  <v:line id="Line 210" o:spid="_x0000_s1700" style="position:absolute;visibility:visible;mso-wrap-style:square" from="9076,8899" to="9076,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xZIcYAAADfAAAADwAAAGRycy9kb3ducmV2LnhtbERPXUvDMBR9F/wP4Qq+2dQVOumWjbEh&#10;bD6MbQru8a65ttXmpiSx7f69EQQfD+d7vhxNK3pyvrGs4DFJQRCXVjdcKXh7fX54AuEDssbWMim4&#10;kofl4vZmjoW2Ax+pP4VKxBD2BSqoQ+gKKX1Zk0Gf2I44ch/WGQwRukpqh0MMN62cpGkuDTYcG2rs&#10;aF1T+XX6Ngr22SHvV7uX7fi+yy/l5ng5fw5Oqfu7cTUDEWgM/+I/91bH+WmWTSfw+ycC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sWSHGAAAA3wAAAA8AAAAAAAAA&#10;AAAAAAAAoQIAAGRycy9kb3ducmV2LnhtbFBLBQYAAAAABAAEAPkAAACUAwAAAAA=&#10;"/>
                  <v:line id="Line 211" o:spid="_x0000_s1701" style="position:absolute;visibility:visible;mso-wrap-style:square" from="9415,8897" to="9415,9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D8usYAAADfAAAADwAAAGRycy9kb3ducmV2LnhtbERPW2vCMBR+H+w/hDPwbaZboZNqFNkQ&#10;dA9jXkAfj82x7daclCRru3+/DAQfP777bDGYRnTkfG1ZwdM4AUFcWF1zqeCwXz1OQPiArLGxTAp+&#10;ycNifn83w1zbnrfU7UIpYgj7HBVUIbS5lL6oyKAf25Y4chfrDIYIXSm1wz6Gm0Y+J0kmDdYcGyps&#10;6bWi4nv3YxR8pJ9Zt9y8r4fjJjsXb9vz6at3So0ehuUURKAh3MRX91rH+UmavqT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g/LrGAAAA3wAAAA8AAAAAAAAA&#10;AAAAAAAAoQIAAGRycy9kb3ducmV2LnhtbFBLBQYAAAAABAAEAPkAAACUAwAAAAA=&#10;"/>
                  <v:line id="Line 212" o:spid="_x0000_s1702" style="position:absolute;visibility:visible;mso-wrap-style:square" from="9340,8897" to="9340,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lkzsYAAADfAAAADwAAAGRycy9kb3ducmV2LnhtbERPW0vDMBR+F/wP4Qi+uVQr3ajLxpgI&#10;mw/iLrA9njXHtq45KUls679fBoKPH999Oh9MIzpyvras4HGUgCAurK65VLDfvT1MQPiArLGxTAp+&#10;ycN8dnszxVzbnjfUbUMpYgj7HBVUIbS5lL6oyKAf2ZY4cl/WGQwRulJqh30MN418SpJMGqw5NlTY&#10;0rKi4rz9MQo+0s+sW6zfV8NhnZ2K183p+N07pe7vhsULiEBD+Bf/uVc6zk/SdPw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JZM7GAAAA3wAAAA8AAAAAAAAA&#10;AAAAAAAAoQIAAGRycy9kb3ducmV2LnhtbFBLBQYAAAAABAAEAPkAAACUAwAAAAA=&#10;"/>
                  <v:line id="Line 213" o:spid="_x0000_s1703" style="position:absolute;visibility:visible;mso-wrap-style:square" from="9302,8899" to="9302,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XBVcYAAADfAAAADwAAAGRycy9kb3ducmV2LnhtbERPW0vDMBR+F/wP4Qi+uVSL3ajLxpgI&#10;mw/iLrA9njXHtq45KUls679fBoKPH999Oh9MIzpyvras4HGUgCAurK65VLDfvT1MQPiArLGxTAp+&#10;ycN8dnszxVzbnjfUbUMpYgj7HBVUIbS5lL6oyKAf2ZY4cl/WGQwRulJqh30MN418SpJMGqw5NlTY&#10;0rKi4rz9MQo+0s+sW6zfV8NhnZ2K183p+N07pe7vhsULiEBD+Bf/uVc6zk/SdPw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FwVXGAAAA3wAAAA8AAAAAAAAA&#10;AAAAAAAAoQIAAGRycy9kb3ducmV2LnhtbFBLBQYAAAAABAAEAPkAAACUAwAAAAA=&#10;"/>
                  <v:line id="Line 214" o:spid="_x0000_s1704" style="position:absolute;visibility:visible;mso-wrap-style:square" from="9377,8899" to="9377,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dfIsYAAADfAAAADwAAAGRycy9kb3ducmV2LnhtbERPW2vCMBR+H+w/hDPwbaZboZNqFNkQ&#10;dA9jXkAfj82x7daclCRru3+/DAQfP777bDGYRnTkfG1ZwdM4AUFcWF1zqeCwXz1OQPiArLGxTAp+&#10;ycNifn83w1zbnrfU7UIpYgj7HBVUIbS5lL6oyKAf25Y4chfrDIYIXSm1wz6Gm0Y+J0kmDdYcGyps&#10;6bWi4nv3YxR8pJ9Zt9y8r4fjJjsXb9vz6at3So0ehuUURKAh3MRX91rH+UmavmTw/ycC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XXyLGAAAA3wAAAA8AAAAAAAAA&#10;AAAAAAAAoQIAAGRycy9kb3ducmV2LnhtbFBLBQYAAAAABAAEAPkAAACUAwAAAAA=&#10;"/>
                  <v:line id="Line 215" o:spid="_x0000_s1705" style="position:absolute;visibility:visible;mso-wrap-style:square" from="9264,8899" to="9264,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v6ucYAAADfAAAADwAAAGRycy9kb3ducmV2LnhtbERPXWvCMBR9H+w/hCv4NlNXqKMaRTYG&#10;uoehTtDHa3PXdmtuShLb7t+bwWCPh/O9WA2mER05X1tWMJ0kIIgLq2suFRw/Xh+eQPiArLGxTAp+&#10;yMNqeX+3wFzbnvfUHUIpYgj7HBVUIbS5lL6oyKCf2JY4cp/WGQwRulJqh30MN418TJJMGqw5NlTY&#10;0nNFxffhahS8p7usW2/fNsNpm12Kl/3l/NU7pcajYT0HEWgI/+I/90bH+Umazmbw+ycCk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b+rnGAAAA3wAAAA8AAAAAAAAA&#10;AAAAAAAAoQIAAGRycy9kb3ducmV2LnhtbFBLBQYAAAAABAAEAPkAAACUAwAAAAA=&#10;"/>
                  <v:line id="Line 216" o:spid="_x0000_s1706" style="position:absolute;visibility:visible;mso-wrap-style:square" from="9527,8897" to="9527,8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Ruy8UAAADfAAAADwAAAGRycy9kb3ducmV2LnhtbERPTUvDQBC9C/0PyxS82Y0GosRuS6kI&#10;rQexVdDjNDsmsdnZsLsm8d87B8Hj430v15Pr1EAhtp4NXC8yUMSVty3XBt5eH6/uQMWEbLHzTAZ+&#10;KMJ6NbtYYmn9yAcajqlWEsKxRANNSn2pdawachgXvicW7tMHh0lgqLUNOEq46/RNlhXaYcvS0GBP&#10;24aq8/HbGXjOX4phs3/aTe/74lQ9HE4fX2Mw5nI+be5BJZrSv/jPvbMyP8vzWxks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4Ruy8UAAADfAAAADwAAAAAAAAAA&#10;AAAAAAChAgAAZHJzL2Rvd25yZXYueG1sUEsFBgAAAAAEAAQA+QAAAJMDAAAAAA==&#10;"/>
                  <v:line id="Line 217" o:spid="_x0000_s1707" style="position:absolute;visibility:visible;mso-wrap-style:square" from="9490,8899" to="9490,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jLUMYAAADfAAAADwAAAGRycy9kb3ducmV2LnhtbERPW0vDMBR+H/gfwhF821JXqFtdNoZD&#10;2HwQd4Ht8aw5ttXmpCSxrf/eCIKPH999sRpMIzpyvras4H6SgCAurK65VHA6Po9nIHxA1thYJgXf&#10;5GG1vBktMNe25z11h1CKGMI+RwVVCG0upS8qMugntiWO3Lt1BkOErpTaYR/DTSOnSZJJgzXHhgpb&#10;eqqo+Dx8GQWv6VvWrXcv2+G8y67FZn+9fPROqbvbYf0IItAQ/sV/7q2O85M0fZjD758I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Iy1DGAAAA3wAAAA8AAAAAAAAA&#10;AAAAAAAAoQIAAGRycy9kb3ducmV2LnhtbFBLBQYAAAAABAAEAPkAAACUAwAAAAA=&#10;"/>
                  <v:line id="Line 218" o:spid="_x0000_s1708" style="position:absolute;visibility:visible;mso-wrap-style:square" from="9564,8899" to="9564,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cS6sUAAADfAAAADwAAAGRycy9kb3ducmV2LnhtbERPTUvDQBC9C/0Pywje7EYDocRuS2kR&#10;Wg9iq6DHaXZMYrOzYXdN4r93DoLHx/terifXqYFCbD0buJtnoIgrb1uuDby9Pt4uQMWEbLHzTAZ+&#10;KMJ6NbtaYmn9yEcaTqlWEsKxRANNSn2pdawachjnvicW7tMHh0lgqLUNOEq46/R9lhXaYcvS0GBP&#10;24aqy+nbGXjOX4phc3jaT++H4lztjuePrzEYc3M9bR5AJZrSv/jPvbcyP8vzhTyQ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cS6sUAAADfAAAADwAAAAAAAAAA&#10;AAAAAAChAgAAZHJzL2Rvd25yZXYueG1sUEsFBgAAAAAEAAQA+QAAAJMDAAAAAA==&#10;"/>
                  <v:line id="Line 219" o:spid="_x0000_s1709" style="position:absolute;visibility:visible;mso-wrap-style:square" from="9453,8899" to="9453,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u3ccUAAADfAAAADwAAAGRycy9kb3ducmV2LnhtbERPXWvCMBR9H+w/hDvY20xdoUg1imwM&#10;dA9DnaCP1+ba1jU3Jcna7t8bQdjj4XzPFoNpREfO15YVjEcJCOLC6ppLBfvvj5cJCB+QNTaWScEf&#10;eVjMHx9mmGvb85a6XShFDGGfo4IqhDaX0hcVGfQj2xJH7mydwRChK6V22Mdw08jXJMmkwZpjQ4Ut&#10;vVVU/Ox+jYKvdJN1y/Xnajiss1Pxvj0dL71T6vlpWE5BBBrCv/juXuk4P0nTyRhufyIA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2u3ccUAAADfAAAADwAAAAAAAAAA&#10;AAAAAAChAgAAZHJzL2Rvd25yZXYueG1sUEsFBgAAAAAEAAQA+QAAAJMDAAAAAA==&#10;"/>
                  <v:group id="Group 222" o:spid="_x0000_s1710" style="position:absolute;left:7417;top:7933;width:384;height:959" coordorigin="8820,4956" coordsize="353,8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LUr5wwAAAN8AAAAP&#10;AAAAAAAAAAAAAAAAAKoCAABkcnMvZG93bnJldi54bWxQSwUGAAAAAAQABAD6AAAAmgMAAAAA&#10;">
                    <o:lock v:ext="edit" aspectratio="t"/>
                    <v:group id="Group 223" o:spid="_x0000_s1711" style="position:absolute;left:8820;top:5643;width:353;height:195" coordorigin="8820,5859" coordsize="35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5Ye9iwwAAAN8AAAAP&#10;AAAAAAAAAAAAAAAAAKoCAABkcnMvZG93bnJldi54bWxQSwUGAAAAAAQABAD6AAAAmgMAAAAA&#10;">
                      <o:lock v:ext="edit" aspectratio="t"/>
                      <v:shape id="AutoShape 224" o:spid="_x0000_s1712" type="#_x0000_t7" style="position:absolute;left:8814;top:5866;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n0IcUA&#10;AADfAAAADwAAAGRycy9kb3ducmV2LnhtbERPy2oCMRTdC/5DuII7zVhF7NQoKgh2UVDbTnF3mdx5&#10;4ORmmqQ6/fumUOjycN7LdWcacSPna8sKJuMEBHFudc2lgrfX/WgBwgdkjY1lUvBNHtarfm+JqbZ3&#10;PtHtHEoRQ9inqKAKoU2l9HlFBv3YtsSRK6wzGCJ0pdQO7zHcNPIhSebSYM2xocKWdhXl1/OXUXDM&#10;tOMi23202eVzu38vHi/PsxelhoNu8wQiUBf+xX/ug47zk+l0MYPfPxGA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KfQhxQAAAN8AAAAPAAAAAAAAAAAAAAAAAJgCAABkcnMv&#10;ZG93bnJldi54bWxQSwUGAAAAAAQABAD1AAAAigMAAAAA&#10;" adj="13292">
                        <o:lock v:ext="edit" aspectratio="t"/>
                        <v:textbox inset="0,0,0,0"/>
                      </v:shape>
                      <v:shape id="AutoShape 225" o:spid="_x0000_s1713" type="#_x0000_t7" style="position:absolute;left:8820;top:5859;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6q6cMA&#10;AADfAAAADwAAAGRycy9kb3ducmV2LnhtbERP3WrCMBS+F3yHcITdabqKUjqjjMlgiPhTfYBDc2zD&#10;mpPSZLW+/SIMdvnx/a82g21ET503jhW8zhIQxKXThisF18vnNAPhA7LGxjEpeJCHzXo8WmGu3Z3P&#10;1BehEjGEfY4K6hDaXEpf1mTRz1xLHLmb6yyGCLtK6g7vMdw2Mk2SpbRoODbU2NJHTeV38WMVFFvW&#10;N1Oc9tvU9+lhsd+Zx3Gn1MtkeH8DEWgI/+I/95eO85P5PFvA808E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6q6cMAAADfAAAADwAAAAAAAAAAAAAAAACYAgAAZHJzL2Rv&#10;d25yZXYueG1sUEsFBgAAAAAEAAQA9QAAAIgDAAAAAA==&#10;" adj="11536">
                        <o:lock v:ext="edit" aspectratio="t"/>
                        <v:textbox inset="0,0,0,0"/>
                      </v:shape>
                      <v:rect id="Rectangle 226" o:spid="_x0000_s1714" style="position:absolute;left:9003;top:5979;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ToZcUA&#10;AADfAAAADwAAAGRycy9kb3ducmV2LnhtbERPW2vCMBR+H+w/hDPwbaabTqSayhgIMploFfHx0Jxe&#10;tuakNFmt+/VGGPj48d3ni97UoqPWVZYVvAwjEMSZ1RUXCg775fMUhPPIGmvLpOBCDhbJ48McY23P&#10;vKMu9YUIIexiVFB638RSuqwkg25oG+LA5bY16ANsC6lbPIdwU8vXKJpIgxWHhhIb+igp+0l/Tegd&#10;N9+Hzedm+XX5O3Zuuz6lb7lVavDUv89AeOr9XfzvXukwPxqNphO4/QkAZH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OhlxQAAAN8AAAAPAAAAAAAAAAAAAAAAAJgCAABkcnMv&#10;ZG93bnJldi54bWxQSwUGAAAAAAQABAD1AAAAigMAAAAA&#10;">
                        <o:lock v:ext="edit" aspectratio="t"/>
                        <v:textbox inset="0,0,0,0"/>
                      </v:rect>
                      <v:line id="Line 227" o:spid="_x0000_s1715" style="position:absolute;visibility:visible;mso-wrap-style:square" from="9089,5982" to="9089,6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6KnsYAAADfAAAADwAAAGRycy9kb3ducmV2LnhtbERPXWvCMBR9H+w/hDvwbaau0Ek1imwI&#10;6sOYbqCP1+ba1jU3JYlt9++XwWCPh/M9Xw6mER05X1tWMBknIIgLq2suFXx+rB+nIHxA1thYJgXf&#10;5GG5uL+bY65tz3vqDqEUMYR9jgqqENpcSl9UZNCPbUscuYt1BkOErpTaYR/DTSOfkiSTBmuODRW2&#10;9FJR8XW4GQVv6XvWrba7zXDcZufidX8+XXun1OhhWM1ABBrCv/jPvdFxfpKm02f4/RMB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Oip7GAAAA3wAAAA8AAAAAAAAA&#10;AAAAAAAAoQIAAGRycy9kb3ducmV2LnhtbFBLBQYAAAAABAAEAPkAAACUAwAAAAA=&#10;"/>
                    </v:group>
                    <v:group id="Group 228" o:spid="_x0000_s1716" style="position:absolute;left:8942;top:4956;width:108;height:754" coordorigin="8942,4956" coordsize="108,7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8V9E8QAAADfAAAA&#10;DwAAAAAAAAAAAAAAAACqAgAAZHJzL2Rvd25yZXYueG1sUEsFBgAAAAAEAAQA+gAAAJsDAAAAAA==&#10;">
                      <o:lock v:ext="edit" aspectratio="t"/>
                      <v:shape id="AutoShape 229" o:spid="_x0000_s1717" type="#_x0000_t22" style="position:absolute;left:8967;top:5568;width:66;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zDF8UA&#10;AADfAAAADwAAAGRycy9kb3ducmV2LnhtbERPXWvCMBR9H+w/hDvwbaZTWbUzypgOhj6tTtjjpbk2&#10;Zc1NaaLG/fpFGPh4ON/zZbStOFHvG8cKnoYZCOLK6YZrBV+798cpCB+QNbaOScGFPCwX93dzLLQ7&#10;8yedylCLFMK+QAUmhK6Q0leGLPqh64gTd3C9xZBgX0vd4zmF21aOsuxZWmw4NRjs6M1Q9VMerYL1&#10;av9bXozdxUk+OcjRd76Nm1ypwUN8fQERKIab+N/9odP8bDyezuD6Jw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HMMXxQAAAN8AAAAPAAAAAAAAAAAAAAAAAJgCAABkcnMv&#10;ZG93bnJldi54bWxQSwUGAAAAAAQABAD1AAAAigMAAAAA&#10;" adj="1346">
                        <o:lock v:ext="edit" aspectratio="t"/>
                        <v:textbox inset="0,0,0,0"/>
                      </v:shape>
                      <v:oval id="Oval 230" o:spid="_x0000_s1718" style="position:absolute;left:8942;top:4956;width:108;height: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8GsIA&#10;AADfAAAADwAAAGRycy9kb3ducmV2LnhtbERPTU8CMRC9m/gfmjHhJl2BEFwpRAkEb4bVeB63Y7th&#10;O91sCyz/njmYeHx538v1EFp1pj41kQ08jQtQxHW0DTsDX5+7xwWolJEttpHJwJUSrFf3d0ssbbzw&#10;gc5VdkpCOJVowOfclVqn2lPANI4dsXC/sQ+YBfZO2x4vEh5aPSmKuQ7YsDR47GjjqT5Wp2Dg2P7s&#10;8w7n1WQ/+3hz3oUtX7+NGT0Mry+gMg35X/znfrcyv5hOn+WB/BEAe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rwawgAAAN8AAAAPAAAAAAAAAAAAAAAAAJgCAABkcnMvZG93&#10;bnJldi54bWxQSwUGAAAAAAQABAD1AAAAhwMAAAAA&#10;">
                        <o:lock v:ext="edit" aspectratio="t"/>
                        <v:textbox inset="0,0,0,0"/>
                      </v:oval>
                    </v:group>
                    <v:line id="Line 231" o:spid="_x0000_s1719" style="position:absolute;visibility:visible;mso-wrap-style:square" from="9000,5535" to="9000,5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EO58EAAADfAAAADwAAAGRycy9kb3ducmV2LnhtbERPTYvCMBC9C/6HMII3TVVWtBpFhIo3&#10;2daLt7EZ22IzKU3U+u/NwoLHx/tebztTiye1rrKsYDKOQBDnVldcKDhnyWgBwnlkjbVlUvAmB9tN&#10;v7fGWNsX/9Iz9YUIIexiVFB638RSurwkg25sG+LA3Wxr0AfYFlK3+ArhppbTKJpLgxWHhhIb2peU&#10;39OHUXC/nH+Sw2mvszrd6WuR+Mv1ppUaDrrdCoSnzn/F/+6jDvOj2Ww5gb8/AYDcf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gQ7nwQAAAN8AAAAPAAAAAAAAAAAAAAAA&#10;AKECAABkcnMvZG93bnJldi54bWxQSwUGAAAAAAQABAD5AAAAjwMAAAAA&#10;" strokeweight="2pt"/>
                  </v:group>
                  <v:oval id="Oval 1498" o:spid="_x0000_s1720" style="position:absolute;left:8828;top:8849;width:5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2LWcQA&#10;AADfAAAADwAAAGRycy9kb3ducmV2LnhtbERPTWsCMRC9F/ofwhR6q1kVit0apRQWPEhB7aHHcTPu&#10;Lm4m22Rq1n/fFAoeH+97uR5dry4UYufZwHRSgCKuve24MfB5qJ4WoKIgW+w9k4ErRViv7u+WWFqf&#10;eEeXvTQqh3As0UArMpRax7olh3HiB+LMnXxwKBmGRtuAKYe7Xs+K4lk77Dg3tDjQe0v1ef/jDGy/&#10;pNpdjx+nTtIifZ/TcVqlYMzjw/j2CkpolJv4372xeX4xn7/M4O9PBq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9i1nEAAAA3wAAAA8AAAAAAAAAAAAAAAAAmAIAAGRycy9k&#10;b3ducmV2LnhtbFBLBQYAAAAABAAEAPUAAACJAwAAAAA=&#10;" fillcolor="black" strokecolor="#000001"/>
                  <v:shape id="Text Box 1499" o:spid="_x0000_s1721" type="#_x0000_t202" style="position:absolute;left:8659;top:8505;width:485;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hyt8IA&#10;AADfAAAADwAAAGRycy9kb3ducmV2LnhtbERP3WrCMBS+H+wdwhG8GZragmzVKGPQIrtybg9waI5t&#10;sDnpmtjWtzcDYZcf3/92P9lWDNR741jBapmAIK6cNlwr+PkuFq8gfEDW2DomBTfysN89P20x127k&#10;LxpOoRYxhH2OCpoQulxKXzVk0S9dRxy5s+sthgj7WuoexxhuW5kmyVpaNBwbGuzoo6HqcrpaBevz&#10;UNZp4cuXMjX4W5hjh5+jUvPZ9L4BEWgK/+KH+6Dj/CTL3jL4+xMByN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HK3wgAAAN8AAAAPAAAAAAAAAAAAAAAAAJgCAABkcnMvZG93&#10;bnJldi54bWxQSwUGAAAAAAQABAD1AAAAhwMAAAAA&#10;" filled="f" stroked="f" strokecolor="#000001">
                    <v:textbox>
                      <w:txbxContent>
                        <w:p w:rsidR="00064976" w:rsidRPr="00070A70" w:rsidRDefault="00064976" w:rsidP="00064976">
                          <w:pPr>
                            <w:rPr>
                              <w:sz w:val="18"/>
                              <w:szCs w:val="18"/>
                            </w:rPr>
                          </w:pPr>
                          <w:r w:rsidRPr="00070A70">
                            <w:rPr>
                              <w:rFonts w:hint="eastAsia"/>
                              <w:sz w:val="18"/>
                              <w:szCs w:val="18"/>
                            </w:rPr>
                            <w:t>B</w:t>
                          </w:r>
                        </w:p>
                      </w:txbxContent>
                    </v:textbox>
                  </v:shape>
                </v:group>
                <v:shape id="Text Box 1500" o:spid="_x0000_s1722" type="#_x0000_t202" style="position:absolute;left:7552;top:12618;width:686;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OgQsQA&#10;AADfAAAADwAAAGRycy9kb3ducmV2LnhtbERPXWvCMBR9H+w/hDvwbSbOIbMaRYaCMBir3cMe75pr&#10;G2xuahO1/nszGPh4ON/zZe8acaYuWM8aRkMFgrj0xnKl4bvYPL+BCBHZYOOZNFwpwHLx+DDHzPgL&#10;53TexUqkEA4ZaqhjbDMpQ1mTwzD0LXHi9r5zGBPsKmk6vKRw18gXpSbSoeXUUGNL7zWVh93JaVj9&#10;cL62x8/fr3yf26KYKv6YHLQePPWrGYhIfbyL/91bk+ar8Xj6Cn9/Eg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zoELEAAAA3wAAAA8AAAAAAAAAAAAAAAAAmAIAAGRycy9k&#10;b3ducmV2LnhtbFBLBQYAAAAABAAEAPUAAACJAwAAAAA=&#10;" filled="f" stroked="f">
                  <v:textbox inset="0,0,0,0">
                    <w:txbxContent>
                      <w:p w:rsidR="00064976" w:rsidRDefault="00064976" w:rsidP="00064976">
                        <w:pPr>
                          <w:rPr>
                            <w:rFonts w:eastAsia="华文中宋"/>
                            <w:sz w:val="18"/>
                            <w:szCs w:val="18"/>
                          </w:rPr>
                        </w:pPr>
                        <w:r>
                          <w:rPr>
                            <w:rFonts w:eastAsia="华文中宋"/>
                            <w:sz w:val="18"/>
                            <w:szCs w:val="18"/>
                          </w:rPr>
                          <w:t>图</w:t>
                        </w:r>
                        <w:r>
                          <w:rPr>
                            <w:rFonts w:eastAsia="华文中宋" w:hint="eastAsia"/>
                            <w:sz w:val="18"/>
                            <w:szCs w:val="18"/>
                          </w:rPr>
                          <w:t>18</w:t>
                        </w:r>
                      </w:p>
                    </w:txbxContent>
                  </v:textbox>
                </v:shape>
                <w10:anchorlock/>
              </v:group>
            </w:pict>
          </mc:Fallback>
        </mc:AlternateContent>
      </w:r>
    </w:p>
    <w:p w:rsidR="00064976" w:rsidRPr="008E0A7B" w:rsidRDefault="00064976" w:rsidP="00064976">
      <w:pPr>
        <w:tabs>
          <w:tab w:val="left" w:pos="851"/>
          <w:tab w:val="left" w:pos="2977"/>
          <w:tab w:val="left" w:pos="5103"/>
          <w:tab w:val="left" w:pos="7230"/>
        </w:tabs>
        <w:spacing w:line="440" w:lineRule="exact"/>
        <w:rPr>
          <w:szCs w:val="21"/>
        </w:rPr>
      </w:pPr>
      <w:r>
        <w:rPr>
          <w:szCs w:val="21"/>
        </w:rPr>
        <w:t>23</w:t>
      </w:r>
      <w:r w:rsidRPr="008E0A7B">
        <w:rPr>
          <w:rFonts w:hAnsi="宋体"/>
          <w:szCs w:val="21"/>
        </w:rPr>
        <w:t>．</w:t>
      </w:r>
      <w:r w:rsidRPr="008E0A7B">
        <w:rPr>
          <w:rFonts w:hAnsi="宋体"/>
          <w:b/>
          <w:szCs w:val="21"/>
        </w:rPr>
        <w:t>（</w:t>
      </w:r>
      <w:r w:rsidRPr="008E0A7B">
        <w:rPr>
          <w:b/>
          <w:szCs w:val="21"/>
        </w:rPr>
        <w:t>2019</w:t>
      </w:r>
      <w:r w:rsidRPr="008E0A7B">
        <w:rPr>
          <w:rFonts w:hAnsi="宋体" w:hint="eastAsia"/>
          <w:b/>
          <w:szCs w:val="21"/>
        </w:rPr>
        <w:t>金山</w:t>
      </w:r>
      <w:r w:rsidRPr="008E0A7B">
        <w:rPr>
          <w:rFonts w:hAnsi="宋体"/>
          <w:b/>
          <w:szCs w:val="21"/>
        </w:rPr>
        <w:t>二模）</w:t>
      </w:r>
      <w:r w:rsidRPr="008E0A7B">
        <w:rPr>
          <w:rFonts w:ascii="宋体" w:hAnsi="宋体"/>
          <w:color w:val="000000"/>
          <w:szCs w:val="21"/>
        </w:rPr>
        <w:t>在“探究凸透镜成像的规律”的</w:t>
      </w:r>
      <w:r w:rsidRPr="008E0A7B">
        <w:rPr>
          <w:rFonts w:hAnsi="宋体"/>
          <w:szCs w:val="21"/>
        </w:rPr>
        <w:t>实验中，首先要使凸透镜和光屏的中心跟</w:t>
      </w:r>
      <w:r w:rsidRPr="008E0A7B">
        <w:rPr>
          <w:spacing w:val="6"/>
          <w:szCs w:val="21"/>
          <w:u w:val="single"/>
        </w:rPr>
        <w:t xml:space="preserve">  </w:t>
      </w:r>
      <w:r w:rsidRPr="008E0A7B">
        <w:rPr>
          <w:rFonts w:hAnsi="宋体" w:hint="eastAsia"/>
          <w:spacing w:val="6"/>
          <w:szCs w:val="21"/>
          <w:u w:val="single"/>
        </w:rPr>
        <w:t xml:space="preserve">  </w:t>
      </w:r>
      <w:r w:rsidRPr="008E0A7B">
        <w:rPr>
          <w:spacing w:val="6"/>
          <w:szCs w:val="21"/>
          <w:u w:val="single"/>
        </w:rPr>
        <w:t xml:space="preserve">  </w:t>
      </w:r>
      <w:r w:rsidRPr="008E0A7B">
        <w:rPr>
          <w:rFonts w:hAnsi="宋体"/>
          <w:szCs w:val="21"/>
        </w:rPr>
        <w:t>的中心大致在同一高度，以保证凸透镜所成的实像落在光屏的</w:t>
      </w:r>
      <w:r w:rsidRPr="008E0A7B">
        <w:rPr>
          <w:spacing w:val="6"/>
          <w:szCs w:val="21"/>
          <w:u w:val="single"/>
        </w:rPr>
        <w:t xml:space="preserve">  </w:t>
      </w:r>
      <w:r w:rsidRPr="008E0A7B">
        <w:rPr>
          <w:rFonts w:hAnsi="宋体" w:hint="eastAsia"/>
          <w:spacing w:val="6"/>
          <w:szCs w:val="21"/>
          <w:u w:val="single"/>
        </w:rPr>
        <w:t xml:space="preserve">    </w:t>
      </w:r>
      <w:r w:rsidRPr="008E0A7B">
        <w:rPr>
          <w:spacing w:val="6"/>
          <w:szCs w:val="21"/>
          <w:u w:val="single"/>
        </w:rPr>
        <w:t xml:space="preserve">  </w:t>
      </w:r>
      <w:r w:rsidRPr="008E0A7B">
        <w:rPr>
          <w:rFonts w:hAnsi="宋体"/>
          <w:szCs w:val="21"/>
        </w:rPr>
        <w:t>。实验中保持凸透镜位置不变（如图</w:t>
      </w:r>
      <w:r w:rsidRPr="008E0A7B">
        <w:rPr>
          <w:szCs w:val="21"/>
        </w:rPr>
        <w:t>13</w:t>
      </w:r>
      <w:r w:rsidRPr="008E0A7B">
        <w:rPr>
          <w:rFonts w:hAnsi="宋体"/>
          <w:szCs w:val="21"/>
        </w:rPr>
        <w:t>所示），当蜡烛移到距</w:t>
      </w:r>
      <w:r w:rsidRPr="008E0A7B">
        <w:rPr>
          <w:szCs w:val="21"/>
        </w:rPr>
        <w:t>A</w:t>
      </w:r>
      <w:r w:rsidRPr="008E0A7B">
        <w:rPr>
          <w:rFonts w:hAnsi="宋体"/>
          <w:szCs w:val="21"/>
        </w:rPr>
        <w:t>点</w:t>
      </w:r>
      <w:r w:rsidRPr="008E0A7B">
        <w:rPr>
          <w:szCs w:val="21"/>
        </w:rPr>
        <w:t>5</w:t>
      </w:r>
      <w:r w:rsidRPr="008E0A7B">
        <w:rPr>
          <w:rFonts w:hAnsi="宋体"/>
          <w:szCs w:val="21"/>
        </w:rPr>
        <w:t>厘米刻度处时，光屏放置在</w:t>
      </w:r>
      <w:r w:rsidRPr="008E0A7B">
        <w:rPr>
          <w:szCs w:val="21"/>
        </w:rPr>
        <w:t>B</w:t>
      </w:r>
      <w:r w:rsidRPr="008E0A7B">
        <w:rPr>
          <w:rFonts w:hAnsi="宋体"/>
          <w:szCs w:val="21"/>
        </w:rPr>
        <w:t>、</w:t>
      </w:r>
      <w:r w:rsidRPr="008E0A7B">
        <w:rPr>
          <w:szCs w:val="21"/>
        </w:rPr>
        <w:t>C</w:t>
      </w:r>
      <w:r w:rsidRPr="008E0A7B">
        <w:rPr>
          <w:rFonts w:hAnsi="宋体"/>
          <w:szCs w:val="21"/>
        </w:rPr>
        <w:t>、</w:t>
      </w:r>
      <w:r w:rsidRPr="008E0A7B">
        <w:rPr>
          <w:szCs w:val="21"/>
        </w:rPr>
        <w:t>D</w:t>
      </w:r>
      <w:r w:rsidRPr="008E0A7B">
        <w:rPr>
          <w:rFonts w:hAnsi="宋体"/>
          <w:szCs w:val="21"/>
        </w:rPr>
        <w:t>、</w:t>
      </w:r>
      <w:r w:rsidRPr="008E0A7B">
        <w:rPr>
          <w:szCs w:val="21"/>
        </w:rPr>
        <w:t>E</w:t>
      </w:r>
      <w:r w:rsidRPr="008E0A7B">
        <w:rPr>
          <w:rFonts w:hAnsi="宋体"/>
          <w:szCs w:val="21"/>
        </w:rPr>
        <w:t>中的某一点恰好得到清晰等大的实像，则凸透镜焦距为</w:t>
      </w:r>
      <w:r w:rsidRPr="008E0A7B">
        <w:rPr>
          <w:spacing w:val="6"/>
          <w:szCs w:val="21"/>
          <w:u w:val="single"/>
        </w:rPr>
        <w:t xml:space="preserve">  </w:t>
      </w:r>
      <w:r w:rsidRPr="008E0A7B">
        <w:rPr>
          <w:rFonts w:hAnsi="宋体" w:hint="eastAsia"/>
          <w:spacing w:val="6"/>
          <w:szCs w:val="21"/>
          <w:u w:val="single"/>
        </w:rPr>
        <w:t xml:space="preserve"> </w:t>
      </w:r>
      <w:r w:rsidRPr="008E0A7B">
        <w:rPr>
          <w:spacing w:val="6"/>
          <w:szCs w:val="21"/>
          <w:u w:val="single"/>
        </w:rPr>
        <w:t xml:space="preserve">  </w:t>
      </w:r>
      <w:r w:rsidRPr="008E0A7B">
        <w:rPr>
          <w:rFonts w:hAnsi="宋体"/>
          <w:szCs w:val="21"/>
        </w:rPr>
        <w:t>厘米。</w:t>
      </w:r>
    </w:p>
    <w:p w:rsidR="00064976" w:rsidRPr="008E0A7B" w:rsidRDefault="00064976" w:rsidP="00064976">
      <w:pPr>
        <w:tabs>
          <w:tab w:val="left" w:pos="851"/>
          <w:tab w:val="left" w:pos="2977"/>
          <w:tab w:val="left" w:pos="5103"/>
          <w:tab w:val="left" w:pos="7230"/>
        </w:tabs>
        <w:spacing w:line="360" w:lineRule="auto"/>
        <w:ind w:firstLineChars="500" w:firstLine="1050"/>
        <w:rPr>
          <w:bCs/>
          <w:spacing w:val="-6"/>
          <w:szCs w:val="21"/>
        </w:rPr>
      </w:pPr>
      <w:r w:rsidRPr="008E0A7B">
        <w:rPr>
          <w:bCs/>
          <w:noProof/>
          <w:spacing w:val="-6"/>
          <w:szCs w:val="21"/>
          <w:lang w:eastAsia="zh-TW"/>
        </w:rPr>
        <mc:AlternateContent>
          <mc:Choice Requires="wpg">
            <w:drawing>
              <wp:inline distT="0" distB="0" distL="0" distR="0" wp14:anchorId="49A0B13D" wp14:editId="34BC484E">
                <wp:extent cx="3117273" cy="1427018"/>
                <wp:effectExtent l="0" t="0" r="6985" b="1905"/>
                <wp:docPr id="103145" name="组合 103145"/>
                <wp:cNvGraphicFramePr/>
                <a:graphic xmlns:a="http://schemas.openxmlformats.org/drawingml/2006/main">
                  <a:graphicData uri="http://schemas.microsoft.com/office/word/2010/wordprocessingGroup">
                    <wpg:wgp>
                      <wpg:cNvGrpSpPr/>
                      <wpg:grpSpPr>
                        <a:xfrm>
                          <a:off x="0" y="0"/>
                          <a:ext cx="3117273" cy="1427018"/>
                          <a:chOff x="1223" y="8923"/>
                          <a:chExt cx="4005" cy="1884"/>
                        </a:xfrm>
                      </wpg:grpSpPr>
                      <wpg:grpSp>
                        <wpg:cNvPr id="103146" name="组合 152"/>
                        <wpg:cNvGrpSpPr/>
                        <wpg:grpSpPr>
                          <a:xfrm>
                            <a:off x="1223" y="8923"/>
                            <a:ext cx="4005" cy="1635"/>
                            <a:chOff x="3874" y="12585"/>
                            <a:chExt cx="4392" cy="1870"/>
                          </a:xfrm>
                        </wpg:grpSpPr>
                        <wps:wsp>
                          <wps:cNvPr id="103147" name="文本框 153"/>
                          <wps:cNvSpPr txBox="1">
                            <a:spLocks noChangeAspect="1" noChangeArrowheads="1"/>
                          </wps:cNvSpPr>
                          <wps:spPr bwMode="auto">
                            <a:xfrm>
                              <a:off x="5872" y="14170"/>
                              <a:ext cx="482" cy="2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8"/>
                                    <w:szCs w:val="18"/>
                                  </w:rPr>
                                </w:pPr>
                              </w:p>
                            </w:txbxContent>
                          </wps:txbx>
                          <wps:bodyPr rot="0" vert="horz" wrap="square" lIns="0" tIns="0" rIns="0" bIns="0" anchor="t" anchorCtr="0" upright="1"/>
                        </wps:wsp>
                        <wps:wsp>
                          <wps:cNvPr id="103148" name="自选图形 154"/>
                          <wps:cNvSpPr>
                            <a:spLocks noChangeAspect="1" noChangeArrowheads="1"/>
                          </wps:cNvSpPr>
                          <wps:spPr bwMode="auto">
                            <a:xfrm flipH="1">
                              <a:off x="3874" y="13440"/>
                              <a:ext cx="4335" cy="607"/>
                            </a:xfrm>
                            <a:prstGeom prst="cube">
                              <a:avLst>
                                <a:gd name="adj" fmla="val 29653"/>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149" name="文本框 155"/>
                          <wps:cNvSpPr txBox="1">
                            <a:spLocks noChangeAspect="1" noChangeArrowheads="1"/>
                          </wps:cNvSpPr>
                          <wps:spPr bwMode="auto">
                            <a:xfrm>
                              <a:off x="6170" y="13729"/>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p>
                            </w:txbxContent>
                          </wps:txbx>
                          <wps:bodyPr rot="0" vert="horz" wrap="square" lIns="0" tIns="0" rIns="0" bIns="0" anchor="t" anchorCtr="0" upright="1"/>
                        </wps:wsp>
                        <wpg:grpSp>
                          <wpg:cNvPr id="103150" name="组合 156"/>
                          <wpg:cNvGrpSpPr/>
                          <wpg:grpSpPr>
                            <a:xfrm>
                              <a:off x="5731" y="12585"/>
                              <a:ext cx="521" cy="1049"/>
                              <a:chOff x="4561" y="1556"/>
                              <a:chExt cx="822" cy="1613"/>
                            </a:xfrm>
                          </wpg:grpSpPr>
                          <wpg:grpSp>
                            <wpg:cNvPr id="103151" name="组合 157"/>
                            <wpg:cNvGrpSpPr/>
                            <wpg:grpSpPr>
                              <a:xfrm>
                                <a:off x="4561" y="2682"/>
                                <a:ext cx="821" cy="454"/>
                                <a:chOff x="8816" y="5855"/>
                                <a:chExt cx="357" cy="198"/>
                              </a:xfrm>
                            </wpg:grpSpPr>
                            <wps:wsp>
                              <wps:cNvPr id="103152" name="自选图形 158"/>
                              <wps:cNvSpPr>
                                <a:spLocks noChangeArrowheads="1"/>
                              </wps:cNvSpPr>
                              <wps:spPr bwMode="auto">
                                <a:xfrm rot="5400000" flipH="1" flipV="1">
                                  <a:off x="8793" y="5846"/>
                                  <a:ext cx="195" cy="182"/>
                                </a:xfrm>
                                <a:prstGeom prst="parallelogram">
                                  <a:avLst>
                                    <a:gd name="adj" fmla="val 65933"/>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153" name="自选图形 159"/>
                              <wps:cNvSpPr>
                                <a:spLocks noChangeArrowheads="1"/>
                              </wps:cNvSpPr>
                              <wps:spPr bwMode="auto">
                                <a:xfrm flipH="1">
                                  <a:off x="8820" y="5859"/>
                                  <a:ext cx="352" cy="120"/>
                                </a:xfrm>
                                <a:prstGeom prst="parallelogram">
                                  <a:avLst>
                                    <a:gd name="adj" fmla="val 156662"/>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154" name="矩形 160"/>
                              <wps:cNvSpPr>
                                <a:spLocks noChangeArrowheads="1"/>
                              </wps:cNvSpPr>
                              <wps:spPr bwMode="auto">
                                <a:xfrm>
                                  <a:off x="9003" y="5979"/>
                                  <a:ext cx="170" cy="74"/>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155" name="直线 161"/>
                              <wps:cNvCnPr>
                                <a:cxnSpLocks noChangeShapeType="1"/>
                              </wps:cNvCnPr>
                              <wps:spPr bwMode="auto">
                                <a:xfrm>
                                  <a:off x="9089" y="5982"/>
                                  <a:ext cx="0" cy="6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03156" name="自选图形 162"/>
                            <wps:cNvSpPr>
                              <a:spLocks noChangeArrowheads="1"/>
                            </wps:cNvSpPr>
                            <wps:spPr bwMode="auto">
                              <a:xfrm>
                                <a:off x="4909" y="2527"/>
                                <a:ext cx="152" cy="327"/>
                              </a:xfrm>
                              <a:prstGeom prst="can">
                                <a:avLst>
                                  <a:gd name="adj" fmla="val 13406"/>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157" name="椭圆 163"/>
                            <wps:cNvSpPr>
                              <a:spLocks noChangeArrowheads="1"/>
                            </wps:cNvSpPr>
                            <wps:spPr bwMode="auto">
                              <a:xfrm>
                                <a:off x="4884" y="1556"/>
                                <a:ext cx="196" cy="88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158" name="直线 164"/>
                            <wps:cNvCnPr>
                              <a:cxnSpLocks noChangeShapeType="1"/>
                            </wps:cNvCnPr>
                            <wps:spPr bwMode="auto">
                              <a:xfrm>
                                <a:off x="4985" y="2427"/>
                                <a:ext cx="0" cy="118"/>
                              </a:xfrm>
                              <a:prstGeom prst="line">
                                <a:avLst/>
                              </a:prstGeom>
                              <a:noFill/>
                              <a:ln w="254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59" name="椭圆 165"/>
                            <wps:cNvSpPr>
                              <a:spLocks noChangeArrowheads="1"/>
                            </wps:cNvSpPr>
                            <wps:spPr bwMode="auto">
                              <a:xfrm>
                                <a:off x="5160" y="3110"/>
                                <a:ext cx="61" cy="59"/>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g:grpSp>
                        <wpg:grpSp>
                          <wpg:cNvPr id="103160" name="组合 166"/>
                          <wpg:cNvGrpSpPr>
                            <a:grpSpLocks noChangeAspect="1"/>
                          </wpg:cNvGrpSpPr>
                          <wpg:grpSpPr>
                            <a:xfrm>
                              <a:off x="4091" y="13623"/>
                              <a:ext cx="4086" cy="201"/>
                              <a:chOff x="3234" y="2628"/>
                              <a:chExt cx="3312" cy="162"/>
                            </a:xfrm>
                          </wpg:grpSpPr>
                          <wps:wsp>
                            <wps:cNvPr id="103161" name="直线 167"/>
                            <wps:cNvCnPr>
                              <a:cxnSpLocks noChangeAspect="1" noChangeShapeType="1"/>
                            </wps:cNvCnPr>
                            <wps:spPr bwMode="auto">
                              <a:xfrm>
                                <a:off x="489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62" name="直线 168"/>
                            <wps:cNvCnPr>
                              <a:cxnSpLocks noChangeAspect="1" noChangeShapeType="1"/>
                            </wps:cNvCnPr>
                            <wps:spPr bwMode="auto">
                              <a:xfrm>
                                <a:off x="3234" y="2636"/>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63" name="直线 169"/>
                            <wps:cNvCnPr>
                              <a:cxnSpLocks noChangeAspect="1" noChangeShapeType="1"/>
                            </wps:cNvCnPr>
                            <wps:spPr bwMode="auto">
                              <a:xfrm>
                                <a:off x="423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64" name="直线 170"/>
                            <wps:cNvCnPr>
                              <a:cxnSpLocks noChangeAspect="1" noChangeShapeType="1"/>
                            </wps:cNvCnPr>
                            <wps:spPr bwMode="auto">
                              <a:xfrm>
                                <a:off x="390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65" name="直线 171"/>
                            <wps:cNvCnPr>
                              <a:cxnSpLocks noChangeAspect="1" noChangeShapeType="1"/>
                            </wps:cNvCnPr>
                            <wps:spPr bwMode="auto">
                              <a:xfrm>
                                <a:off x="456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66" name="直线 172"/>
                            <wps:cNvCnPr>
                              <a:cxnSpLocks noChangeAspect="1" noChangeShapeType="1"/>
                            </wps:cNvCnPr>
                            <wps:spPr bwMode="auto">
                              <a:xfrm>
                                <a:off x="3237"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67" name="直线 173"/>
                            <wps:cNvCnPr>
                              <a:cxnSpLocks noChangeAspect="1" noChangeShapeType="1"/>
                            </wps:cNvCnPr>
                            <wps:spPr bwMode="auto">
                              <a:xfrm>
                                <a:off x="357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0" name="直线 174"/>
                            <wps:cNvCnPr>
                              <a:cxnSpLocks noChangeAspect="1" noChangeShapeType="1"/>
                            </wps:cNvCnPr>
                            <wps:spPr bwMode="auto">
                              <a:xfrm>
                                <a:off x="6546" y="2628"/>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41" name="直线 175"/>
                            <wps:cNvCnPr>
                              <a:cxnSpLocks noChangeAspect="1" noChangeShapeType="1"/>
                            </wps:cNvCnPr>
                            <wps:spPr bwMode="auto">
                              <a:xfrm>
                                <a:off x="5889" y="2637"/>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8" name="直线 176"/>
                            <wps:cNvCnPr>
                              <a:cxnSpLocks noChangeAspect="1" noChangeShapeType="1"/>
                            </wps:cNvCnPr>
                            <wps:spPr bwMode="auto">
                              <a:xfrm>
                                <a:off x="5559" y="2637"/>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9" name="直线 177"/>
                            <wps:cNvCnPr>
                              <a:cxnSpLocks noChangeAspect="1" noChangeShapeType="1"/>
                            </wps:cNvCnPr>
                            <wps:spPr bwMode="auto">
                              <a:xfrm>
                                <a:off x="6219" y="2634"/>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0" name="直线 178"/>
                            <wps:cNvCnPr>
                              <a:cxnSpLocks noChangeAspect="1" noChangeShapeType="1"/>
                            </wps:cNvCnPr>
                            <wps:spPr bwMode="auto">
                              <a:xfrm>
                                <a:off x="5229" y="2637"/>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1" name="直线 179"/>
                            <wps:cNvCnPr>
                              <a:cxnSpLocks noChangeAspect="1" noChangeShapeType="1"/>
                            </wps:cNvCnPr>
                            <wps:spPr bwMode="auto">
                              <a:xfrm>
                                <a:off x="3405"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2" name="直线 180"/>
                            <wps:cNvCnPr>
                              <a:cxnSpLocks noChangeAspect="1" noChangeShapeType="1"/>
                            </wps:cNvCnPr>
                            <wps:spPr bwMode="auto">
                              <a:xfrm>
                                <a:off x="3339"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3" name="直线 181"/>
                            <wps:cNvCnPr>
                              <a:cxnSpLocks noChangeAspect="1" noChangeShapeType="1"/>
                            </wps:cNvCnPr>
                            <wps:spPr bwMode="auto">
                              <a:xfrm>
                                <a:off x="330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4" name="直线 182"/>
                            <wps:cNvCnPr>
                              <a:cxnSpLocks noChangeAspect="1" noChangeShapeType="1"/>
                            </wps:cNvCnPr>
                            <wps:spPr bwMode="auto">
                              <a:xfrm>
                                <a:off x="3372"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5" name="直线 183"/>
                            <wps:cNvCnPr>
                              <a:cxnSpLocks noChangeAspect="1" noChangeShapeType="1"/>
                            </wps:cNvCnPr>
                            <wps:spPr bwMode="auto">
                              <a:xfrm>
                                <a:off x="327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6" name="直线 184"/>
                            <wps:cNvCnPr>
                              <a:cxnSpLocks noChangeAspect="1" noChangeShapeType="1"/>
                            </wps:cNvCnPr>
                            <wps:spPr bwMode="auto">
                              <a:xfrm>
                                <a:off x="3503"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7" name="直线 185"/>
                            <wps:cNvCnPr>
                              <a:cxnSpLocks noChangeAspect="1" noChangeShapeType="1"/>
                            </wps:cNvCnPr>
                            <wps:spPr bwMode="auto">
                              <a:xfrm>
                                <a:off x="347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8" name="直线 186"/>
                            <wps:cNvCnPr>
                              <a:cxnSpLocks noChangeAspect="1" noChangeShapeType="1"/>
                            </wps:cNvCnPr>
                            <wps:spPr bwMode="auto">
                              <a:xfrm>
                                <a:off x="353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9" name="直线 187"/>
                            <wps:cNvCnPr>
                              <a:cxnSpLocks noChangeAspect="1" noChangeShapeType="1"/>
                            </wps:cNvCnPr>
                            <wps:spPr bwMode="auto">
                              <a:xfrm>
                                <a:off x="3438"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0" name="直线 188"/>
                            <wps:cNvCnPr>
                              <a:cxnSpLocks noChangeAspect="1" noChangeShapeType="1"/>
                            </wps:cNvCnPr>
                            <wps:spPr bwMode="auto">
                              <a:xfrm>
                                <a:off x="3738"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1" name="直线 189"/>
                            <wps:cNvCnPr>
                              <a:cxnSpLocks noChangeAspect="1" noChangeShapeType="1"/>
                            </wps:cNvCnPr>
                            <wps:spPr bwMode="auto">
                              <a:xfrm>
                                <a:off x="3672"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2" name="直线 190"/>
                            <wps:cNvCnPr>
                              <a:cxnSpLocks noChangeAspect="1" noChangeShapeType="1"/>
                            </wps:cNvCnPr>
                            <wps:spPr bwMode="auto">
                              <a:xfrm>
                                <a:off x="363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3" name="直线 191"/>
                            <wps:cNvCnPr>
                              <a:cxnSpLocks noChangeAspect="1" noChangeShapeType="1"/>
                            </wps:cNvCnPr>
                            <wps:spPr bwMode="auto">
                              <a:xfrm>
                                <a:off x="370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4" name="直线 192"/>
                            <wps:cNvCnPr>
                              <a:cxnSpLocks noChangeAspect="1" noChangeShapeType="1"/>
                            </wps:cNvCnPr>
                            <wps:spPr bwMode="auto">
                              <a:xfrm>
                                <a:off x="360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5" name="直线 193"/>
                            <wps:cNvCnPr>
                              <a:cxnSpLocks noChangeAspect="1" noChangeShapeType="1"/>
                            </wps:cNvCnPr>
                            <wps:spPr bwMode="auto">
                              <a:xfrm>
                                <a:off x="3836"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6" name="直线 194"/>
                            <wps:cNvCnPr>
                              <a:cxnSpLocks noChangeAspect="1" noChangeShapeType="1"/>
                            </wps:cNvCnPr>
                            <wps:spPr bwMode="auto">
                              <a:xfrm>
                                <a:off x="3804"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7" name="直线 195"/>
                            <wps:cNvCnPr>
                              <a:cxnSpLocks noChangeAspect="1" noChangeShapeType="1"/>
                            </wps:cNvCnPr>
                            <wps:spPr bwMode="auto">
                              <a:xfrm>
                                <a:off x="386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8" name="直线 196"/>
                            <wps:cNvCnPr>
                              <a:cxnSpLocks noChangeAspect="1" noChangeShapeType="1"/>
                            </wps:cNvCnPr>
                            <wps:spPr bwMode="auto">
                              <a:xfrm>
                                <a:off x="377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79" name="直线 197"/>
                            <wps:cNvCnPr>
                              <a:cxnSpLocks noChangeAspect="1" noChangeShapeType="1"/>
                            </wps:cNvCnPr>
                            <wps:spPr bwMode="auto">
                              <a:xfrm>
                                <a:off x="4068"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0" name="直线 198"/>
                            <wps:cNvCnPr>
                              <a:cxnSpLocks noChangeAspect="1" noChangeShapeType="1"/>
                            </wps:cNvCnPr>
                            <wps:spPr bwMode="auto">
                              <a:xfrm>
                                <a:off x="4002"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1" name="直线 199"/>
                            <wps:cNvCnPr>
                              <a:cxnSpLocks noChangeAspect="1" noChangeShapeType="1"/>
                            </wps:cNvCnPr>
                            <wps:spPr bwMode="auto">
                              <a:xfrm>
                                <a:off x="396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2" name="直线 200"/>
                            <wps:cNvCnPr>
                              <a:cxnSpLocks noChangeAspect="1" noChangeShapeType="1"/>
                            </wps:cNvCnPr>
                            <wps:spPr bwMode="auto">
                              <a:xfrm>
                                <a:off x="403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3" name="直线 201"/>
                            <wps:cNvCnPr>
                              <a:cxnSpLocks noChangeAspect="1" noChangeShapeType="1"/>
                            </wps:cNvCnPr>
                            <wps:spPr bwMode="auto">
                              <a:xfrm>
                                <a:off x="393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4" name="直线 202"/>
                            <wps:cNvCnPr>
                              <a:cxnSpLocks noChangeAspect="1" noChangeShapeType="1"/>
                            </wps:cNvCnPr>
                            <wps:spPr bwMode="auto">
                              <a:xfrm>
                                <a:off x="4166"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5" name="直线 203"/>
                            <wps:cNvCnPr>
                              <a:cxnSpLocks noChangeAspect="1" noChangeShapeType="1"/>
                            </wps:cNvCnPr>
                            <wps:spPr bwMode="auto">
                              <a:xfrm>
                                <a:off x="4134"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6" name="直线 204"/>
                            <wps:cNvCnPr>
                              <a:cxnSpLocks noChangeAspect="1" noChangeShapeType="1"/>
                            </wps:cNvCnPr>
                            <wps:spPr bwMode="auto">
                              <a:xfrm>
                                <a:off x="419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7" name="直线 205"/>
                            <wps:cNvCnPr>
                              <a:cxnSpLocks noChangeAspect="1" noChangeShapeType="1"/>
                            </wps:cNvCnPr>
                            <wps:spPr bwMode="auto">
                              <a:xfrm>
                                <a:off x="410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8" name="直线 206"/>
                            <wps:cNvCnPr>
                              <a:cxnSpLocks noChangeAspect="1" noChangeShapeType="1"/>
                            </wps:cNvCnPr>
                            <wps:spPr bwMode="auto">
                              <a:xfrm>
                                <a:off x="4399"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89" name="直线 207"/>
                            <wps:cNvCnPr>
                              <a:cxnSpLocks noChangeAspect="1" noChangeShapeType="1"/>
                            </wps:cNvCnPr>
                            <wps:spPr bwMode="auto">
                              <a:xfrm>
                                <a:off x="4333"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0" name="直线 208"/>
                            <wps:cNvCnPr>
                              <a:cxnSpLocks noChangeAspect="1" noChangeShapeType="1"/>
                            </wps:cNvCnPr>
                            <wps:spPr bwMode="auto">
                              <a:xfrm>
                                <a:off x="4300"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1" name="直线 209"/>
                            <wps:cNvCnPr>
                              <a:cxnSpLocks noChangeAspect="1" noChangeShapeType="1"/>
                            </wps:cNvCnPr>
                            <wps:spPr bwMode="auto">
                              <a:xfrm>
                                <a:off x="437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2" name="直线 210"/>
                            <wps:cNvCnPr>
                              <a:cxnSpLocks noChangeAspect="1" noChangeShapeType="1"/>
                            </wps:cNvCnPr>
                            <wps:spPr bwMode="auto">
                              <a:xfrm>
                                <a:off x="426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3" name="直线 211"/>
                            <wps:cNvCnPr>
                              <a:cxnSpLocks noChangeAspect="1" noChangeShapeType="1"/>
                            </wps:cNvCnPr>
                            <wps:spPr bwMode="auto">
                              <a:xfrm>
                                <a:off x="4497"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4" name="直线 212"/>
                            <wps:cNvCnPr>
                              <a:cxnSpLocks noChangeAspect="1" noChangeShapeType="1"/>
                            </wps:cNvCnPr>
                            <wps:spPr bwMode="auto">
                              <a:xfrm>
                                <a:off x="446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5" name="直线 213"/>
                            <wps:cNvCnPr>
                              <a:cxnSpLocks noChangeAspect="1" noChangeShapeType="1"/>
                            </wps:cNvCnPr>
                            <wps:spPr bwMode="auto">
                              <a:xfrm>
                                <a:off x="4530"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6" name="直线 214"/>
                            <wps:cNvCnPr>
                              <a:cxnSpLocks noChangeAspect="1" noChangeShapeType="1"/>
                            </wps:cNvCnPr>
                            <wps:spPr bwMode="auto">
                              <a:xfrm>
                                <a:off x="4432"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7" name="直线 215"/>
                            <wps:cNvCnPr>
                              <a:cxnSpLocks noChangeAspect="1" noChangeShapeType="1"/>
                            </wps:cNvCnPr>
                            <wps:spPr bwMode="auto">
                              <a:xfrm>
                                <a:off x="4726" y="2645"/>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8" name="直线 216"/>
                            <wps:cNvCnPr>
                              <a:cxnSpLocks noChangeAspect="1" noChangeShapeType="1"/>
                            </wps:cNvCnPr>
                            <wps:spPr bwMode="auto">
                              <a:xfrm>
                                <a:off x="4660"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99" name="直线 217"/>
                            <wps:cNvCnPr>
                              <a:cxnSpLocks noChangeAspect="1" noChangeShapeType="1"/>
                            </wps:cNvCnPr>
                            <wps:spPr bwMode="auto">
                              <a:xfrm>
                                <a:off x="462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0" name="直线 218"/>
                            <wps:cNvCnPr>
                              <a:cxnSpLocks noChangeAspect="1" noChangeShapeType="1"/>
                            </wps:cNvCnPr>
                            <wps:spPr bwMode="auto">
                              <a:xfrm>
                                <a:off x="469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1" name="直线 219"/>
                            <wps:cNvCnPr>
                              <a:cxnSpLocks noChangeAspect="1" noChangeShapeType="1"/>
                            </wps:cNvCnPr>
                            <wps:spPr bwMode="auto">
                              <a:xfrm>
                                <a:off x="4594"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2" name="直线 220"/>
                            <wps:cNvCnPr>
                              <a:cxnSpLocks noChangeAspect="1" noChangeShapeType="1"/>
                            </wps:cNvCnPr>
                            <wps:spPr bwMode="auto">
                              <a:xfrm>
                                <a:off x="4824"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03" name="直线 221"/>
                            <wps:cNvCnPr>
                              <a:cxnSpLocks noChangeAspect="1" noChangeShapeType="1"/>
                            </wps:cNvCnPr>
                            <wps:spPr bwMode="auto">
                              <a:xfrm>
                                <a:off x="4792"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68" name="直线 222"/>
                            <wps:cNvCnPr>
                              <a:cxnSpLocks noChangeAspect="1" noChangeShapeType="1"/>
                            </wps:cNvCnPr>
                            <wps:spPr bwMode="auto">
                              <a:xfrm>
                                <a:off x="485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69" name="直线 223"/>
                            <wps:cNvCnPr>
                              <a:cxnSpLocks noChangeAspect="1" noChangeShapeType="1"/>
                            </wps:cNvCnPr>
                            <wps:spPr bwMode="auto">
                              <a:xfrm>
                                <a:off x="475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0" name="直线 224"/>
                            <wps:cNvCnPr>
                              <a:cxnSpLocks noChangeAspect="1" noChangeShapeType="1"/>
                            </wps:cNvCnPr>
                            <wps:spPr bwMode="auto">
                              <a:xfrm>
                                <a:off x="5060"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1" name="直线 225"/>
                            <wps:cNvCnPr>
                              <a:cxnSpLocks noChangeAspect="1" noChangeShapeType="1"/>
                            </wps:cNvCnPr>
                            <wps:spPr bwMode="auto">
                              <a:xfrm>
                                <a:off x="4994"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2" name="直线 226"/>
                            <wps:cNvCnPr>
                              <a:cxnSpLocks noChangeAspect="1" noChangeShapeType="1"/>
                            </wps:cNvCnPr>
                            <wps:spPr bwMode="auto">
                              <a:xfrm>
                                <a:off x="496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3" name="直线 227"/>
                            <wps:cNvCnPr>
                              <a:cxnSpLocks noChangeAspect="1" noChangeShapeType="1"/>
                            </wps:cNvCnPr>
                            <wps:spPr bwMode="auto">
                              <a:xfrm>
                                <a:off x="502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4" name="直线 228"/>
                            <wps:cNvCnPr>
                              <a:cxnSpLocks noChangeAspect="1" noChangeShapeType="1"/>
                            </wps:cNvCnPr>
                            <wps:spPr bwMode="auto">
                              <a:xfrm>
                                <a:off x="4928"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5" name="直线 229"/>
                            <wps:cNvCnPr>
                              <a:cxnSpLocks noChangeAspect="1" noChangeShapeType="1"/>
                            </wps:cNvCnPr>
                            <wps:spPr bwMode="auto">
                              <a:xfrm>
                                <a:off x="5158"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6" name="直线 230"/>
                            <wps:cNvCnPr>
                              <a:cxnSpLocks noChangeAspect="1" noChangeShapeType="1"/>
                            </wps:cNvCnPr>
                            <wps:spPr bwMode="auto">
                              <a:xfrm>
                                <a:off x="512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7" name="直线 231"/>
                            <wps:cNvCnPr>
                              <a:cxnSpLocks noChangeAspect="1" noChangeShapeType="1"/>
                            </wps:cNvCnPr>
                            <wps:spPr bwMode="auto">
                              <a:xfrm>
                                <a:off x="519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8" name="直线 232"/>
                            <wps:cNvCnPr>
                              <a:cxnSpLocks noChangeAspect="1" noChangeShapeType="1"/>
                            </wps:cNvCnPr>
                            <wps:spPr bwMode="auto">
                              <a:xfrm>
                                <a:off x="511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79" name="直线 233"/>
                            <wps:cNvCnPr>
                              <a:cxnSpLocks noChangeAspect="1" noChangeShapeType="1"/>
                            </wps:cNvCnPr>
                            <wps:spPr bwMode="auto">
                              <a:xfrm>
                                <a:off x="5391" y="2639"/>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0" name="直线 234"/>
                            <wps:cNvCnPr>
                              <a:cxnSpLocks noChangeAspect="1" noChangeShapeType="1"/>
                            </wps:cNvCnPr>
                            <wps:spPr bwMode="auto">
                              <a:xfrm>
                                <a:off x="5325" y="2639"/>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1" name="直线 235"/>
                            <wps:cNvCnPr>
                              <a:cxnSpLocks noChangeAspect="1" noChangeShapeType="1"/>
                            </wps:cNvCnPr>
                            <wps:spPr bwMode="auto">
                              <a:xfrm>
                                <a:off x="5292"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2" name="直线 236"/>
                            <wps:cNvCnPr>
                              <a:cxnSpLocks noChangeAspect="1" noChangeShapeType="1"/>
                            </wps:cNvCnPr>
                            <wps:spPr bwMode="auto">
                              <a:xfrm>
                                <a:off x="5358"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3" name="直线 237"/>
                            <wps:cNvCnPr>
                              <a:cxnSpLocks noChangeAspect="1" noChangeShapeType="1"/>
                            </wps:cNvCnPr>
                            <wps:spPr bwMode="auto">
                              <a:xfrm>
                                <a:off x="5259"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4" name="直线 238"/>
                            <wps:cNvCnPr>
                              <a:cxnSpLocks noChangeAspect="1" noChangeShapeType="1"/>
                            </wps:cNvCnPr>
                            <wps:spPr bwMode="auto">
                              <a:xfrm>
                                <a:off x="5489" y="2639"/>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5" name="直线 239"/>
                            <wps:cNvCnPr>
                              <a:cxnSpLocks noChangeAspect="1" noChangeShapeType="1"/>
                            </wps:cNvCnPr>
                            <wps:spPr bwMode="auto">
                              <a:xfrm>
                                <a:off x="5457"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6" name="直线 240"/>
                            <wps:cNvCnPr>
                              <a:cxnSpLocks noChangeAspect="1" noChangeShapeType="1"/>
                            </wps:cNvCnPr>
                            <wps:spPr bwMode="auto">
                              <a:xfrm>
                                <a:off x="5522"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7" name="直线 241"/>
                            <wps:cNvCnPr>
                              <a:cxnSpLocks noChangeAspect="1" noChangeShapeType="1"/>
                            </wps:cNvCnPr>
                            <wps:spPr bwMode="auto">
                              <a:xfrm>
                                <a:off x="5424"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8" name="直线 242"/>
                            <wps:cNvCnPr>
                              <a:cxnSpLocks noChangeAspect="1" noChangeShapeType="1"/>
                            </wps:cNvCnPr>
                            <wps:spPr bwMode="auto">
                              <a:xfrm>
                                <a:off x="5725" y="2636"/>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89" name="直线 243"/>
                            <wps:cNvCnPr>
                              <a:cxnSpLocks noChangeAspect="1" noChangeShapeType="1"/>
                            </wps:cNvCnPr>
                            <wps:spPr bwMode="auto">
                              <a:xfrm>
                                <a:off x="5659" y="263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0" name="直线 244"/>
                            <wps:cNvCnPr>
                              <a:cxnSpLocks noChangeAspect="1" noChangeShapeType="1"/>
                            </wps:cNvCnPr>
                            <wps:spPr bwMode="auto">
                              <a:xfrm>
                                <a:off x="5626"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1" name="直线 245"/>
                            <wps:cNvCnPr>
                              <a:cxnSpLocks noChangeAspect="1" noChangeShapeType="1"/>
                            </wps:cNvCnPr>
                            <wps:spPr bwMode="auto">
                              <a:xfrm>
                                <a:off x="5692"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2" name="直线 246"/>
                            <wps:cNvCnPr>
                              <a:cxnSpLocks noChangeAspect="1" noChangeShapeType="1"/>
                            </wps:cNvCnPr>
                            <wps:spPr bwMode="auto">
                              <a:xfrm>
                                <a:off x="5593"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3" name="直线 247"/>
                            <wps:cNvCnPr>
                              <a:cxnSpLocks noChangeAspect="1" noChangeShapeType="1"/>
                            </wps:cNvCnPr>
                            <wps:spPr bwMode="auto">
                              <a:xfrm>
                                <a:off x="5823" y="263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4" name="直线 248"/>
                            <wps:cNvCnPr>
                              <a:cxnSpLocks noChangeAspect="1" noChangeShapeType="1"/>
                            </wps:cNvCnPr>
                            <wps:spPr bwMode="auto">
                              <a:xfrm>
                                <a:off x="5791"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5" name="直线 249"/>
                            <wps:cNvCnPr>
                              <a:cxnSpLocks noChangeAspect="1" noChangeShapeType="1"/>
                            </wps:cNvCnPr>
                            <wps:spPr bwMode="auto">
                              <a:xfrm>
                                <a:off x="5856"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6" name="直线 250"/>
                            <wps:cNvCnPr>
                              <a:cxnSpLocks noChangeAspect="1" noChangeShapeType="1"/>
                            </wps:cNvCnPr>
                            <wps:spPr bwMode="auto">
                              <a:xfrm>
                                <a:off x="5758"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7" name="直线 251"/>
                            <wps:cNvCnPr>
                              <a:cxnSpLocks noChangeAspect="1" noChangeShapeType="1"/>
                            </wps:cNvCnPr>
                            <wps:spPr bwMode="auto">
                              <a:xfrm>
                                <a:off x="6052"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8" name="直线 252"/>
                            <wps:cNvCnPr>
                              <a:cxnSpLocks noChangeAspect="1" noChangeShapeType="1"/>
                            </wps:cNvCnPr>
                            <wps:spPr bwMode="auto">
                              <a:xfrm>
                                <a:off x="5986"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199" name="直线 253"/>
                            <wps:cNvCnPr>
                              <a:cxnSpLocks noChangeAspect="1" noChangeShapeType="1"/>
                            </wps:cNvCnPr>
                            <wps:spPr bwMode="auto">
                              <a:xfrm>
                                <a:off x="595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0" name="直线 254"/>
                            <wps:cNvCnPr>
                              <a:cxnSpLocks noChangeAspect="1" noChangeShapeType="1"/>
                            </wps:cNvCnPr>
                            <wps:spPr bwMode="auto">
                              <a:xfrm>
                                <a:off x="601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1" name="直线 255"/>
                            <wps:cNvCnPr>
                              <a:cxnSpLocks noChangeAspect="1" noChangeShapeType="1"/>
                            </wps:cNvCnPr>
                            <wps:spPr bwMode="auto">
                              <a:xfrm>
                                <a:off x="5920"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2" name="直线 256"/>
                            <wps:cNvCnPr>
                              <a:cxnSpLocks noChangeAspect="1" noChangeShapeType="1"/>
                            </wps:cNvCnPr>
                            <wps:spPr bwMode="auto">
                              <a:xfrm>
                                <a:off x="6150"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3" name="直线 257"/>
                            <wps:cNvCnPr>
                              <a:cxnSpLocks noChangeAspect="1" noChangeShapeType="1"/>
                            </wps:cNvCnPr>
                            <wps:spPr bwMode="auto">
                              <a:xfrm>
                                <a:off x="6118"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4" name="直线 258"/>
                            <wps:cNvCnPr>
                              <a:cxnSpLocks noChangeAspect="1" noChangeShapeType="1"/>
                            </wps:cNvCnPr>
                            <wps:spPr bwMode="auto">
                              <a:xfrm>
                                <a:off x="618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5" name="直线 259"/>
                            <wps:cNvCnPr>
                              <a:cxnSpLocks noChangeAspect="1" noChangeShapeType="1"/>
                            </wps:cNvCnPr>
                            <wps:spPr bwMode="auto">
                              <a:xfrm>
                                <a:off x="608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6" name="直线 260"/>
                            <wps:cNvCnPr>
                              <a:cxnSpLocks noChangeAspect="1" noChangeShapeType="1"/>
                            </wps:cNvCnPr>
                            <wps:spPr bwMode="auto">
                              <a:xfrm>
                                <a:off x="6382"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7" name="直线 261"/>
                            <wps:cNvCnPr>
                              <a:cxnSpLocks noChangeAspect="1" noChangeShapeType="1"/>
                            </wps:cNvCnPr>
                            <wps:spPr bwMode="auto">
                              <a:xfrm>
                                <a:off x="6316"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8" name="直线 262"/>
                            <wps:cNvCnPr>
                              <a:cxnSpLocks noChangeAspect="1" noChangeShapeType="1"/>
                            </wps:cNvCnPr>
                            <wps:spPr bwMode="auto">
                              <a:xfrm>
                                <a:off x="628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09" name="直线 263"/>
                            <wps:cNvCnPr>
                              <a:cxnSpLocks noChangeAspect="1" noChangeShapeType="1"/>
                            </wps:cNvCnPr>
                            <wps:spPr bwMode="auto">
                              <a:xfrm>
                                <a:off x="634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10" name="直线 264"/>
                            <wps:cNvCnPr>
                              <a:cxnSpLocks noChangeAspect="1" noChangeShapeType="1"/>
                            </wps:cNvCnPr>
                            <wps:spPr bwMode="auto">
                              <a:xfrm>
                                <a:off x="6250"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11" name="直线 265"/>
                            <wps:cNvCnPr>
                              <a:cxnSpLocks noChangeAspect="1" noChangeShapeType="1"/>
                            </wps:cNvCnPr>
                            <wps:spPr bwMode="auto">
                              <a:xfrm>
                                <a:off x="6480"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12" name="直线 266"/>
                            <wps:cNvCnPr>
                              <a:cxnSpLocks noChangeAspect="1" noChangeShapeType="1"/>
                            </wps:cNvCnPr>
                            <wps:spPr bwMode="auto">
                              <a:xfrm>
                                <a:off x="6448"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13" name="直线 267"/>
                            <wps:cNvCnPr>
                              <a:cxnSpLocks noChangeAspect="1" noChangeShapeType="1"/>
                            </wps:cNvCnPr>
                            <wps:spPr bwMode="auto">
                              <a:xfrm>
                                <a:off x="651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14" name="直线 268"/>
                            <wps:cNvCnPr>
                              <a:cxnSpLocks noChangeAspect="1" noChangeShapeType="1"/>
                            </wps:cNvCnPr>
                            <wps:spPr bwMode="auto">
                              <a:xfrm>
                                <a:off x="641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03215" name="椭圆 269"/>
                          <wps:cNvSpPr>
                            <a:spLocks noChangeAspect="1" noChangeArrowheads="1"/>
                          </wps:cNvSpPr>
                          <wps:spPr bwMode="auto">
                            <a:xfrm>
                              <a:off x="5113" y="13607"/>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216" name="椭圆 270"/>
                          <wps:cNvSpPr>
                            <a:spLocks noChangeAspect="1" noChangeArrowheads="1"/>
                          </wps:cNvSpPr>
                          <wps:spPr bwMode="auto">
                            <a:xfrm>
                              <a:off x="6939" y="13594"/>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217" name="文本框 271"/>
                          <wps:cNvSpPr txBox="1">
                            <a:spLocks noChangeAspect="1" noChangeArrowheads="1"/>
                          </wps:cNvSpPr>
                          <wps:spPr bwMode="auto">
                            <a:xfrm>
                              <a:off x="5062" y="13289"/>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A</w:t>
                                </w:r>
                              </w:p>
                            </w:txbxContent>
                          </wps:txbx>
                          <wps:bodyPr rot="0" vert="horz" wrap="square" lIns="0" tIns="0" rIns="0" bIns="0" anchor="t" anchorCtr="0" upright="1"/>
                        </wps:wsp>
                        <wps:wsp>
                          <wps:cNvPr id="103218" name="文本框 272"/>
                          <wps:cNvSpPr txBox="1">
                            <a:spLocks noChangeAspect="1" noChangeArrowheads="1"/>
                          </wps:cNvSpPr>
                          <wps:spPr bwMode="auto">
                            <a:xfrm>
                              <a:off x="7532" y="13314"/>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E</w:t>
                                </w:r>
                              </w:p>
                            </w:txbxContent>
                          </wps:txbx>
                          <wps:bodyPr rot="0" vert="horz" wrap="square" lIns="0" tIns="0" rIns="0" bIns="0" anchor="t" anchorCtr="0" upright="1"/>
                        </wps:wsp>
                        <wps:wsp>
                          <wps:cNvPr id="103219" name="椭圆 273"/>
                          <wps:cNvSpPr>
                            <a:spLocks noChangeAspect="1" noChangeArrowheads="1"/>
                          </wps:cNvSpPr>
                          <wps:spPr bwMode="auto">
                            <a:xfrm>
                              <a:off x="7153" y="13606"/>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220" name="椭圆 274"/>
                          <wps:cNvSpPr>
                            <a:spLocks noChangeAspect="1" noChangeArrowheads="1"/>
                          </wps:cNvSpPr>
                          <wps:spPr bwMode="auto">
                            <a:xfrm>
                              <a:off x="6536" y="13596"/>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221" name="椭圆 275"/>
                          <wps:cNvSpPr>
                            <a:spLocks noChangeAspect="1" noChangeArrowheads="1"/>
                          </wps:cNvSpPr>
                          <wps:spPr bwMode="auto">
                            <a:xfrm>
                              <a:off x="7558" y="13597"/>
                              <a:ext cx="42" cy="40"/>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222" name="文本框 276"/>
                          <wps:cNvSpPr txBox="1">
                            <a:spLocks noChangeAspect="1" noChangeArrowheads="1"/>
                          </wps:cNvSpPr>
                          <wps:spPr bwMode="auto">
                            <a:xfrm>
                              <a:off x="6510" y="13315"/>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B</w:t>
                                </w:r>
                              </w:p>
                            </w:txbxContent>
                          </wps:txbx>
                          <wps:bodyPr rot="0" vert="horz" wrap="square" lIns="0" tIns="0" rIns="0" bIns="0" anchor="t" anchorCtr="0" upright="1"/>
                        </wps:wsp>
                        <wps:wsp>
                          <wps:cNvPr id="103223" name="文本框 277"/>
                          <wps:cNvSpPr txBox="1">
                            <a:spLocks noChangeAspect="1" noChangeArrowheads="1"/>
                          </wps:cNvSpPr>
                          <wps:spPr bwMode="auto">
                            <a:xfrm>
                              <a:off x="6920" y="13312"/>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C</w:t>
                                </w:r>
                              </w:p>
                            </w:txbxContent>
                          </wps:txbx>
                          <wps:bodyPr rot="0" vert="horz" wrap="square" lIns="0" tIns="0" rIns="0" bIns="0" anchor="t" anchorCtr="0" upright="1"/>
                        </wps:wsp>
                        <wps:wsp>
                          <wps:cNvPr id="103224" name="文本框 278"/>
                          <wps:cNvSpPr txBox="1">
                            <a:spLocks noChangeAspect="1" noChangeArrowheads="1"/>
                          </wps:cNvSpPr>
                          <wps:spPr bwMode="auto">
                            <a:xfrm>
                              <a:off x="7118" y="13303"/>
                              <a:ext cx="244" cy="28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D</w:t>
                                </w:r>
                              </w:p>
                            </w:txbxContent>
                          </wps:txbx>
                          <wps:bodyPr rot="0" vert="horz" wrap="square" lIns="0" tIns="0" rIns="0" bIns="0" anchor="t" anchorCtr="0" upright="1"/>
                        </wps:wsp>
                        <wpg:grpSp>
                          <wpg:cNvPr id="103225" name="组合 279"/>
                          <wpg:cNvGrpSpPr>
                            <a:grpSpLocks noChangeAspect="1"/>
                          </wpg:cNvGrpSpPr>
                          <wpg:grpSpPr>
                            <a:xfrm>
                              <a:off x="4455" y="14053"/>
                              <a:ext cx="3332" cy="279"/>
                              <a:chOff x="4410" y="6124"/>
                              <a:chExt cx="2702" cy="226"/>
                            </a:xfrm>
                          </wpg:grpSpPr>
                          <wpg:grpSp>
                            <wpg:cNvPr id="103226" name="组合 280"/>
                            <wpg:cNvGrpSpPr>
                              <a:grpSpLocks noChangeAspect="1"/>
                            </wpg:cNvGrpSpPr>
                            <wpg:grpSpPr>
                              <a:xfrm>
                                <a:off x="4410" y="6125"/>
                                <a:ext cx="346" cy="225"/>
                                <a:chOff x="4410" y="6125"/>
                                <a:chExt cx="346" cy="225"/>
                              </a:xfrm>
                            </wpg:grpSpPr>
                            <wps:wsp>
                              <wps:cNvPr id="103227" name="矩形 281"/>
                              <wps:cNvSpPr>
                                <a:spLocks noChangeAspect="1" noChangeArrowheads="1"/>
                              </wps:cNvSpPr>
                              <wps:spPr bwMode="auto">
                                <a:xfrm>
                                  <a:off x="4628" y="6200"/>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228" name="直线 282"/>
                              <wps:cNvCnPr>
                                <a:cxnSpLocks noChangeAspect="1" noChangeShapeType="1"/>
                              </wps:cNvCnPr>
                              <wps:spPr bwMode="auto">
                                <a:xfrm flipH="1" flipV="1">
                                  <a:off x="4511" y="6131"/>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29" name="直线 283"/>
                              <wps:cNvCnPr>
                                <a:cxnSpLocks noChangeAspect="1" noChangeShapeType="1"/>
                              </wps:cNvCnPr>
                              <wps:spPr bwMode="auto">
                                <a:xfrm flipH="1" flipV="1">
                                  <a:off x="4637" y="6125"/>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30" name="直线 284"/>
                              <wps:cNvCnPr>
                                <a:cxnSpLocks noChangeAspect="1" noChangeShapeType="1"/>
                              </wps:cNvCnPr>
                              <wps:spPr bwMode="auto">
                                <a:xfrm flipH="1" flipV="1">
                                  <a:off x="4575" y="6318"/>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31" name="直线 285"/>
                              <wps:cNvCnPr>
                                <a:cxnSpLocks noChangeAspect="1" noChangeShapeType="1"/>
                              </wps:cNvCnPr>
                              <wps:spPr bwMode="auto">
                                <a:xfrm flipH="1" flipV="1">
                                  <a:off x="4410" y="6125"/>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32" name="直线 286"/>
                              <wps:cNvCnPr>
                                <a:cxnSpLocks noChangeAspect="1" noChangeShapeType="1"/>
                              </wps:cNvCnPr>
                              <wps:spPr bwMode="auto">
                                <a:xfrm>
                                  <a:off x="4568" y="6230"/>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03233" name="矩形 287"/>
                            <wps:cNvSpPr>
                              <a:spLocks noChangeAspect="1" noChangeArrowheads="1"/>
                            </wps:cNvSpPr>
                            <wps:spPr bwMode="auto">
                              <a:xfrm>
                                <a:off x="6984" y="6199"/>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03234" name="直线 288"/>
                            <wps:cNvCnPr>
                              <a:cxnSpLocks noChangeAspect="1" noChangeShapeType="1"/>
                            </wps:cNvCnPr>
                            <wps:spPr bwMode="auto">
                              <a:xfrm flipH="1" flipV="1">
                                <a:off x="6870" y="6130"/>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35" name="直线 289"/>
                            <wps:cNvCnPr>
                              <a:cxnSpLocks noChangeAspect="1" noChangeShapeType="1"/>
                            </wps:cNvCnPr>
                            <wps:spPr bwMode="auto">
                              <a:xfrm flipH="1" flipV="1">
                                <a:off x="6996" y="6124"/>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36" name="直线 290"/>
                            <wps:cNvCnPr>
                              <a:cxnSpLocks noChangeAspect="1" noChangeShapeType="1"/>
                            </wps:cNvCnPr>
                            <wps:spPr bwMode="auto">
                              <a:xfrm flipH="1" flipV="1">
                                <a:off x="6931" y="6317"/>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37" name="直线 291"/>
                            <wps:cNvCnPr>
                              <a:cxnSpLocks noChangeAspect="1" noChangeShapeType="1"/>
                            </wps:cNvCnPr>
                            <wps:spPr bwMode="auto">
                              <a:xfrm flipH="1" flipV="1">
                                <a:off x="6766" y="6127"/>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3238" name="直线 292"/>
                            <wps:cNvCnPr>
                              <a:cxnSpLocks noChangeAspect="1" noChangeShapeType="1"/>
                            </wps:cNvCnPr>
                            <wps:spPr bwMode="auto">
                              <a:xfrm>
                                <a:off x="6924" y="6232"/>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03239" name="组合 293"/>
                          <wpg:cNvGrpSpPr/>
                          <wpg:grpSpPr>
                            <a:xfrm>
                              <a:off x="4098" y="13783"/>
                              <a:ext cx="4168" cy="340"/>
                              <a:chOff x="4098" y="13772"/>
                              <a:chExt cx="4168" cy="340"/>
                            </a:xfrm>
                          </wpg:grpSpPr>
                          <wps:wsp>
                            <wps:cNvPr id="103240" name="文本框 294"/>
                            <wps:cNvSpPr txBox="1">
                              <a:spLocks noChangeAspect="1" noChangeArrowheads="1"/>
                            </wps:cNvSpPr>
                            <wps:spPr bwMode="auto">
                              <a:xfrm>
                                <a:off x="4098" y="13808"/>
                                <a:ext cx="140"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0</w:t>
                                  </w:r>
                                </w:p>
                              </w:txbxContent>
                            </wps:txbx>
                            <wps:bodyPr rot="0" vert="horz" wrap="square" lIns="0" tIns="0" rIns="0" bIns="0" anchor="t" anchorCtr="0" upright="1"/>
                          </wps:wsp>
                          <wps:wsp>
                            <wps:cNvPr id="103241" name="文本框 295"/>
                            <wps:cNvSpPr txBox="1">
                              <a:spLocks noChangeAspect="1" noChangeArrowheads="1"/>
                            </wps:cNvSpPr>
                            <wps:spPr bwMode="auto">
                              <a:xfrm>
                                <a:off x="4422" y="13823"/>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10</w:t>
                                  </w:r>
                                </w:p>
                              </w:txbxContent>
                            </wps:txbx>
                            <wps:bodyPr rot="0" vert="horz" wrap="square" lIns="0" tIns="0" rIns="0" bIns="0" anchor="t" anchorCtr="0" upright="1"/>
                          </wps:wsp>
                          <wps:wsp>
                            <wps:cNvPr id="103242" name="文本框 296"/>
                            <wps:cNvSpPr txBox="1">
                              <a:spLocks noChangeAspect="1" noChangeArrowheads="1"/>
                            </wps:cNvSpPr>
                            <wps:spPr bwMode="auto">
                              <a:xfrm>
                                <a:off x="4836" y="13823"/>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20</w:t>
                                  </w:r>
                                </w:p>
                              </w:txbxContent>
                            </wps:txbx>
                            <wps:bodyPr rot="0" vert="horz" wrap="square" lIns="0" tIns="0" rIns="0" bIns="0" anchor="t" anchorCtr="0" upright="1"/>
                          </wps:wsp>
                          <wps:wsp>
                            <wps:cNvPr id="103243" name="文本框 297"/>
                            <wps:cNvSpPr txBox="1">
                              <a:spLocks noChangeAspect="1" noChangeArrowheads="1"/>
                            </wps:cNvSpPr>
                            <wps:spPr bwMode="auto">
                              <a:xfrm>
                                <a:off x="5241" y="13808"/>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30</w:t>
                                  </w:r>
                                </w:p>
                              </w:txbxContent>
                            </wps:txbx>
                            <wps:bodyPr rot="0" vert="horz" wrap="square" lIns="0" tIns="0" rIns="0" bIns="0" anchor="t" anchorCtr="0" upright="1"/>
                          </wps:wsp>
                          <wps:wsp>
                            <wps:cNvPr id="103244" name="文本框 298"/>
                            <wps:cNvSpPr txBox="1">
                              <a:spLocks noChangeAspect="1" noChangeArrowheads="1"/>
                            </wps:cNvSpPr>
                            <wps:spPr bwMode="auto">
                              <a:xfrm>
                                <a:off x="5640" y="13823"/>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40</w:t>
                                  </w:r>
                                </w:p>
                              </w:txbxContent>
                            </wps:txbx>
                            <wps:bodyPr rot="0" vert="horz" wrap="square" lIns="0" tIns="0" rIns="0" bIns="0" anchor="t" anchorCtr="0" upright="1"/>
                          </wps:wsp>
                          <wps:wsp>
                            <wps:cNvPr id="103245" name="文本框 299"/>
                            <wps:cNvSpPr txBox="1">
                              <a:spLocks noChangeAspect="1" noChangeArrowheads="1"/>
                            </wps:cNvSpPr>
                            <wps:spPr bwMode="auto">
                              <a:xfrm>
                                <a:off x="6073" y="13823"/>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50</w:t>
                                  </w:r>
                                </w:p>
                              </w:txbxContent>
                            </wps:txbx>
                            <wps:bodyPr rot="0" vert="horz" wrap="square" lIns="0" tIns="0" rIns="0" bIns="0" anchor="t" anchorCtr="0" upright="1"/>
                          </wps:wsp>
                          <wps:wsp>
                            <wps:cNvPr id="103246" name="文本框 300"/>
                            <wps:cNvSpPr txBox="1">
                              <a:spLocks noChangeAspect="1" noChangeArrowheads="1"/>
                            </wps:cNvSpPr>
                            <wps:spPr bwMode="auto">
                              <a:xfrm>
                                <a:off x="6473" y="13823"/>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60</w:t>
                                  </w:r>
                                </w:p>
                              </w:txbxContent>
                            </wps:txbx>
                            <wps:bodyPr rot="0" vert="horz" wrap="square" lIns="0" tIns="0" rIns="0" bIns="0" anchor="t" anchorCtr="0" upright="1"/>
                          </wps:wsp>
                          <wps:wsp>
                            <wps:cNvPr id="103247" name="文本框 301"/>
                            <wps:cNvSpPr txBox="1">
                              <a:spLocks noChangeAspect="1" noChangeArrowheads="1"/>
                            </wps:cNvSpPr>
                            <wps:spPr bwMode="auto">
                              <a:xfrm>
                                <a:off x="6883" y="13823"/>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70</w:t>
                                  </w:r>
                                </w:p>
                              </w:txbxContent>
                            </wps:txbx>
                            <wps:bodyPr rot="0" vert="horz" wrap="square" lIns="0" tIns="0" rIns="0" bIns="0" anchor="t" anchorCtr="0" upright="1"/>
                          </wps:wsp>
                          <wps:wsp>
                            <wps:cNvPr id="103248" name="文本框 302"/>
                            <wps:cNvSpPr txBox="1">
                              <a:spLocks noChangeAspect="1" noChangeArrowheads="1"/>
                            </wps:cNvSpPr>
                            <wps:spPr bwMode="auto">
                              <a:xfrm>
                                <a:off x="7299" y="13823"/>
                                <a:ext cx="243"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80</w:t>
                                  </w:r>
                                </w:p>
                              </w:txbxContent>
                            </wps:txbx>
                            <wps:bodyPr rot="0" vert="horz" wrap="square" lIns="0" tIns="0" rIns="0" bIns="0" anchor="t" anchorCtr="0" upright="1"/>
                          </wps:wsp>
                          <wps:wsp>
                            <wps:cNvPr id="103249" name="文本框 303"/>
                            <wps:cNvSpPr txBox="1">
                              <a:spLocks noChangeAspect="1" noChangeArrowheads="1"/>
                            </wps:cNvSpPr>
                            <wps:spPr bwMode="auto">
                              <a:xfrm>
                                <a:off x="7697" y="13823"/>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90</w:t>
                                  </w:r>
                                </w:p>
                              </w:txbxContent>
                            </wps:txbx>
                            <wps:bodyPr rot="0" vert="horz" wrap="square" lIns="0" tIns="0" rIns="0" bIns="0" anchor="t" anchorCtr="0" upright="1"/>
                          </wps:wsp>
                          <wps:wsp>
                            <wps:cNvPr id="103250" name="文本框 304"/>
                            <wps:cNvSpPr txBox="1">
                              <a:spLocks noChangeAspect="1" noChangeArrowheads="1"/>
                            </wps:cNvSpPr>
                            <wps:spPr bwMode="auto">
                              <a:xfrm>
                                <a:off x="7948" y="13772"/>
                                <a:ext cx="318"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cm</w:t>
                                  </w:r>
                                </w:p>
                              </w:txbxContent>
                            </wps:txbx>
                            <wps:bodyPr rot="0" vert="horz" wrap="square" lIns="0" tIns="0" rIns="0" bIns="0" anchor="t" anchorCtr="0" upright="1"/>
                          </wps:wsp>
                        </wpg:grpSp>
                      </wpg:grpSp>
                      <wps:wsp>
                        <wps:cNvPr id="103251" name="Text Box 1203"/>
                        <wps:cNvSpPr txBox="1">
                          <a:spLocks noChangeArrowheads="1"/>
                        </wps:cNvSpPr>
                        <wps:spPr bwMode="auto">
                          <a:xfrm>
                            <a:off x="2721" y="10452"/>
                            <a:ext cx="686" cy="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rFonts w:eastAsia="华文中宋"/>
                                  <w:sz w:val="18"/>
                                  <w:szCs w:val="18"/>
                                </w:rPr>
                              </w:pPr>
                              <w:r>
                                <w:rPr>
                                  <w:rFonts w:eastAsia="华文中宋"/>
                                  <w:sz w:val="18"/>
                                  <w:szCs w:val="18"/>
                                </w:rPr>
                                <w:t>图</w:t>
                              </w:r>
                              <w:r>
                                <w:rPr>
                                  <w:rFonts w:eastAsia="华文中宋" w:hint="eastAsia"/>
                                  <w:sz w:val="18"/>
                                  <w:szCs w:val="18"/>
                                </w:rPr>
                                <w:t>13</w:t>
                              </w:r>
                            </w:p>
                          </w:txbxContent>
                        </wps:txbx>
                        <wps:bodyPr rot="0" vert="horz" wrap="square" lIns="0" tIns="0" rIns="0" bIns="0" anchor="t" anchorCtr="0" upright="1"/>
                      </wps:wsp>
                    </wpg:wgp>
                  </a:graphicData>
                </a:graphic>
              </wp:inline>
            </w:drawing>
          </mc:Choice>
          <mc:Fallback>
            <w:pict>
              <v:group id="组合 103145" o:spid="_x0000_s1723" style="width:245.45pt;height:112.35pt;mso-position-horizontal-relative:char;mso-position-vertical-relative:line" coordorigin="1223,8923" coordsize="4005,18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">
                <v:group id="组合 152" o:spid="_x0000_s1724" style="position:absolute;left:1223;top:8923;width:4005;height:1635" coordorigin="3874,12585" coordsize="4392,1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2uYgcQAAADfAAAA&#10;DwAAAAAAAAAAAAAAAACqAgAAZHJzL2Rvd25yZXYueG1sUEsFBgAAAAAEAAQA+gAAAJsDAAAAAA==&#10;">
                  <v:shape id="文本框 153" o:spid="_x0000_s1725" type="#_x0000_t202" style="position:absolute;left:5872;top:14170;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V8k8UA&#10;AADfAAAADwAAAGRycy9kb3ducmV2LnhtbERPXWvCMBR9F/Yfwh3sTRM3cbMziowNhIHYdg8+3jXX&#10;NtjcdE2m3b9fBsIeD+d7uR5cK87UB+tZw3SiQBBX3liuNXyUb+MnECEiG2w9k4YfCrBe3YyWmBl/&#10;4ZzORaxFCuGQoYYmxi6TMlQNOQwT3xEn7uh7hzHBvpamx0sKd628V2ouHVpODQ129NJQdSq+nYbN&#10;gfNX+7X73OfH3JblQvH7/KT13e2weQYRaYj/4qt7a9J89TCdPcLfnwR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BXyTxQAAAN8AAAAPAAAAAAAAAAAAAAAAAJgCAABkcnMv&#10;ZG93bnJldi54bWxQSwUGAAAAAAQABAD1AAAAigMAAAAA&#10;" filled="f" stroked="f">
                    <o:lock v:ext="edit" aspectratio="t"/>
                    <v:textbox inset="0,0,0,0">
                      <w:txbxContent>
                        <w:p w:rsidR="00064976" w:rsidRDefault="00064976" w:rsidP="00064976">
                          <w:pPr>
                            <w:rPr>
                              <w:sz w:val="18"/>
                              <w:szCs w:val="18"/>
                            </w:rPr>
                          </w:pPr>
                        </w:p>
                      </w:txbxContent>
                    </v:textbox>
                  </v:shape>
                  <v:shape id="自选图形 154" o:spid="_x0000_s1726" type="#_x0000_t16" style="position:absolute;left:3874;top:13440;width:4335;height:6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sbQ8QA&#10;AADfAAAADwAAAGRycy9kb3ducmV2LnhtbERPS0sDMRC+C/0PYQpexGYbpbRr0yJiRempDzwPm3F3&#10;NZksm9hd/71zEDx+fO/1dgxeXahPbWQL81kBiriKruXawvm0u12CShnZoY9MFn4owXYzuVpj6eLA&#10;B7occ60khFOJFpqcu1LrVDUUMM1iRyzcR+wDZoF9rV2Pg4QHr01RLHTAlqWhwY6eGqq+jt/Bws3n&#10;sFvt/cvSvK/Ob8/OmEPnjbXX0/HxAVSmMf+L/9yvTuYXd/N7GSx/BID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rG0PEAAAA3wAAAA8AAAAAAAAAAAAAAAAAmAIAAGRycy9k&#10;b3ducmV2LnhtbFBLBQYAAAAABAAEAPUAAACJAwAAAAA=&#10;" adj="6405" filled="f">
                    <o:lock v:ext="edit" aspectratio="t"/>
                    <v:textbox inset="0,0,0,0"/>
                  </v:shape>
                  <v:shape id="文本框 155" o:spid="_x0000_s1727" type="#_x0000_t202" style="position:absolute;left:6170;top:13729;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NesQA&#10;AADfAAAADwAAAGRycy9kb3ducmV2LnhtbERPXWvCMBR9F/YfwhV800QdMqtRZGwwGMhq97DHu+ba&#10;Bpub2mTa/ftFGPh4ON/rbe8acaEuWM8aphMFgrj0xnKl4bN4HT+BCBHZYOOZNPxSgO3mYbDGzPgr&#10;53Q5xEqkEA4ZaqhjbDMpQ1mTwzDxLXHijr5zGBPsKmk6vKZw18iZUgvp0HJqqLGl55rK0+HHadh9&#10;cf5iz/vvj/yY26JYKn5fnLQeDfvdCkSkPt7F/+43k+ar+fRxCbc/CYD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WTXrEAAAA3wAAAA8AAAAAAAAAAAAAAAAAmAIAAGRycy9k&#10;b3ducmV2LnhtbFBLBQYAAAAABAAEAPUAAACJAwAAAAA=&#10;" filled="f" stroked="f">
                    <o:lock v:ext="edit" aspectratio="t"/>
                    <v:textbox inset="0,0,0,0">
                      <w:txbxContent>
                        <w:p w:rsidR="00064976" w:rsidRDefault="00064976" w:rsidP="00064976">
                          <w:pPr>
                            <w:rPr>
                              <w:sz w:val="15"/>
                              <w:szCs w:val="15"/>
                            </w:rPr>
                          </w:pPr>
                        </w:p>
                      </w:txbxContent>
                    </v:textbox>
                  </v:shape>
                  <v:group id="组合 156" o:spid="_x0000_s1728" style="position:absolute;left:5731;top:12585;width:521;height:1049" coordorigin="4561,1556" coordsize="822,1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hczs8QAAADfAAAA&#10;DwAAAAAAAAAAAAAAAACqAgAAZHJzL2Rvd25yZXYueG1sUEsFBgAAAAAEAAQA+gAAAJsDAAAAAA==&#10;">
                    <v:group id="组合 157" o:spid="_x0000_s1729" style="position:absolute;left:4561;top:2682;width:821;height:454" coordorigin="8816,5855" coordsize="357,1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VuWKMQAAADfAAAA&#10;DwAAAAAAAAAAAAAAAACqAgAAZHJzL2Rvd25yZXYueG1sUEsFBgAAAAAEAAQA+gAAAJsDAAAAAA==&#10;">
                      <v:shape id="自选图形 158" o:spid="_x0000_s1730" type="#_x0000_t7" style="position:absolute;left:8793;top:5846;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iLaMUA&#10;AADfAAAADwAAAGRycy9kb3ducmV2LnhtbERPy2oCMRTdC/2HcAvdaUb7oB2NooKgi4K17Yi7y+TO&#10;Ayc3YxJ1/PumUOjycN6TWWcacSHna8sKhoMEBHFudc2lgq/PVf8VhA/IGhvLpOBGHmbTu94EU22v&#10;/EGXXShFDGGfooIqhDaV0ucVGfQD2xJHrrDOYIjQlVI7vMZw08hRkrxIgzXHhgpbWlaUH3dno2Cb&#10;acdFtty32eG0WH0Xb4fN07tSD/fdfAwiUBf+xX/utY7zk8fh8wh+/0QA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KItoxQAAAN8AAAAPAAAAAAAAAAAAAAAAAJgCAABkcnMv&#10;ZG93bnJldi54bWxQSwUGAAAAAAQABAD1AAAAigMAAAAA&#10;" adj="13292">
                        <v:textbox inset="0,0,0,0"/>
                      </v:shape>
                      <v:shape id="自选图形 159" o:spid="_x0000_s1731" type="#_x0000_t7" style="position:absolute;left:8820;top:5859;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VoMMA&#10;AADfAAAADwAAAGRycy9kb3ducmV2LnhtbERP3WrCMBS+F3yHcITd2dSKMjqjjMlgiPjT7QEOzbEN&#10;a05Kk9X69osgePnx/a82g21ET503jhXMkhQEcem04UrBz/fn9BWED8gaG8ek4EYeNuvxaIW5dlc+&#10;U1+ESsQQ9jkqqENocyl9WZNFn7iWOHIX11kMEXaV1B1eY7htZJamS2nRcGyosaWPmsrf4s8qKLas&#10;L6Y47beZ77PDYr8zt+NOqZfJ8P4GItAQnuKH+0vH+el8tpjD/U8E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VoMMAAADfAAAADwAAAAAAAAAAAAAAAACYAgAAZHJzL2Rv&#10;d25yZXYueG1sUEsFBgAAAAAEAAQA9QAAAIgDAAAAAA==&#10;" adj="11536">
                        <v:textbox inset="0,0,0,0"/>
                      </v:shape>
                      <v:rect id="矩形 160" o:spid="_x0000_s1732" style="position:absolute;left:9003;top:5979;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6RL8UA&#10;AADfAAAADwAAAGRycy9kb3ducmV2LnhtbERPXWvCMBR9F/Yfwh34pqlOh3RGGYIwFMVVGXu8NNe2&#10;W3NTmlirv94Igo+H8z2dt6YUDdWusKxg0I9AEKdWF5wpOOyXvQkI55E1lpZJwYUczGcvnSnG2p75&#10;m5rEZyKEsItRQe59FUvp0pwMur6tiAN3tLVBH2CdSV3jOYSbUg6j6F0aLDg05FjRIqf0PzmZ0Duq&#10;/g7b1Xa5uVx/Grdb/ybjo1Wq+9p+foDw1Pqn+OH+0mF+9DYYj+D+JwC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npEvxQAAAN8AAAAPAAAAAAAAAAAAAAAAAJgCAABkcnMv&#10;ZG93bnJldi54bWxQSwUGAAAAAAQABAD1AAAAigMAAAAA&#10;">
                        <v:textbox inset="0,0,0,0"/>
                      </v:rect>
                      <v:line id="直线 161" o:spid="_x0000_s1733" style="position:absolute;visibility:visible;mso-wrap-style:square" from="9089,5982" to="9089,6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z1MYAAADfAAAADwAAAGRycy9kb3ducmV2LnhtbERPW2vCMBR+H+w/hDPwbaYqllGNIhuC&#10;7mHMC+jjsTm23ZqTksS2+/fLQNjjx3efL3tTi5acrywrGA0TEMS51RUXCo6H9fMLCB+QNdaWScEP&#10;eVguHh/mmGnb8Y7afShEDGGfoYIyhCaT0uclGfRD2xBH7mqdwRChK6R22MVwU8txkqTSYMWxocSG&#10;XkvKv/c3o+Bj8pm2q+37pj9t00v+trucvzqn1OCpX81ABOrDv/ju3ug4P5mMplP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89TGAAAA3wAAAA8AAAAAAAAA&#10;AAAAAAAAoQIAAGRycy9kb3ducmV2LnhtbFBLBQYAAAAABAAEAPkAAACUAwAAAAA=&#10;"/>
                    </v:group>
                    <v:shape id="自选图形 162" o:spid="_x0000_s1734" type="#_x0000_t22" style="position:absolute;left:4909;top:2527;width:152;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cVw8UA&#10;AADfAAAADwAAAGRycy9kb3ducmV2LnhtbERPXWvCMBR9H+w/hDvY25rqnJXOKEMnDPe0OmGPl+ba&#10;lDU3pck0+usXYbDHw/meL6PtxJEG3zpWMMpyEMS10y03Cj53m4cZCB+QNXaOScGZPCwXtzdzLLU7&#10;8Qcdq9CIFMK+RAUmhL6U0teGLPrM9cSJO7jBYkhwaKQe8JTCbSfHeT6VFltODQZ7Whmqv6sfq+B1&#10;vb9UZ2N3cVJMDnL8VbzHbaHU/V18eQYRKIZ/8Z/7Taf5+ePoaQrXPwm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JxXDxQAAAN8AAAAPAAAAAAAAAAAAAAAAAJgCAABkcnMv&#10;ZG93bnJldi54bWxQSwUGAAAAAAQABAD1AAAAigMAAAAA&#10;" adj="1346">
                      <v:textbox inset="0,0,0,0"/>
                    </v:shape>
                    <v:oval id="椭圆 163" o:spid="_x0000_s1735" style="position:absolute;left:4884;top:1556;width:196;height: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rwFcIA&#10;AADfAAAADwAAAGRycy9kb3ducmV2LnhtbERPy2oCMRTdC/5DuEJ3mvFRW6ZGUVHsrnQqrm8nt8ng&#10;5GaYpDr+fVMQXB7Oe7HqXC0u1IbKs4LxKANBXHpdsVFw/NoPX0GEiKyx9kwKbhRgtez3Fphrf+VP&#10;uhTRiBTCIUcFNsYmlzKUlhyGkW+IE/fjW4cxwdZI3eI1hbtaTrJsLh1WnBosNrS1VJ6LX6fgXH8f&#10;4h7nxeQw+9gYa9yObyelngbd+g1EpC4+xHf3u07zs+n4+QX+/yQA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vAVwgAAAN8AAAAPAAAAAAAAAAAAAAAAAJgCAABkcnMvZG93&#10;bnJldi54bWxQSwUGAAAAAAQABAD1AAAAhwMAAAAA&#10;">
                      <v:textbox inset="0,0,0,0"/>
                    </v:oval>
                    <v:line id="直线 164" o:spid="_x0000_s1736" style="position:absolute;visibility:visible;mso-wrap-style:square" from="4985,2427" to="4985,2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ZzAcEAAADfAAAADwAAAGRycy9kb3ducmV2LnhtbERPTYvCMBC9C/6HMMLeNFVRpBpFhC7e&#10;FqsXb2MztsVmUpqsdv/9zkHw+Hjfm13vGvWkLtSeDUwnCSjiwtuaSwOXczZegQoR2WLjmQz8UYDd&#10;djjYYGr9i0/0zGOpJIRDigaqGNtU61BU5DBMfEss3N13DqPArtS2w5eEu0bPkmSpHdYsDRW2dKio&#10;eOS/zsDjellk3z8He27yvb2VWbze7taYr1G/X4OK1MeP+O0+WpmfzKcLGSx/BIDe/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xnMBwQAAAN8AAAAPAAAAAAAAAAAAAAAA&#10;AKECAABkcnMvZG93bnJldi54bWxQSwUGAAAAAAQABAD5AAAAjwMAAAAA&#10;" strokeweight="2pt"/>
                    <v:oval id="椭圆 165" o:spid="_x0000_s1737" style="position:absolute;left:5160;top:3110;width:6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SNS8UA&#10;AADfAAAADwAAAGRycy9kb3ducmV2LnhtbERPy2rCQBTdF/yH4Qrd1YkW+4iOUl/QjVCTQnF3zVyT&#10;2MydkBlN/HunUHB5OO/pvDOVuFDjSssKhoMIBHFmdcm5gu908/QGwnlkjZVlUnAlB/NZ72GKsbYt&#10;7+iS+FyEEHYxKii8r2MpXVaQQTewNXHgjrYx6ANscqkbbEO4qeQoil6kwZJDQ4E1LQvKfpOzUZAm&#10;3Wt7ou3ivD6klaWv/Wr0s1fqsd99TEB46vxd/O/+1GF+9Dwcv8PfnwBA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hI1LxQAAAN8AAAAPAAAAAAAAAAAAAAAAAJgCAABkcnMv&#10;ZG93bnJldi54bWxQSwUGAAAAAAQABAD1AAAAigMAAAAA&#10;" fillcolor="black">
                      <v:textbox inset="0,0,0,0"/>
                    </v:oval>
                  </v:group>
                  <v:group id="组合 166" o:spid="_x0000_s1738" style="position:absolute;left:4091;top:13623;width:4086;height:201" coordorigin="3234,2628" coordsize="331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Hv5DsQAAADfAAAA&#10;DwAAAAAAAAAAAAAAAACqAgAAZHJzL2Rvd25yZXYueG1sUEsFBgAAAAAEAAQA+gAAAJsDAAAAAA==&#10;">
                    <o:lock v:ext="edit" aspectratio="t"/>
                    <v:line id="直线 167" o:spid="_x0000_s1739" style="position:absolute;visibility:visible;mso-wrap-style:square" from="4890,2640" to="489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asUAAADfAAAADwAAAGRycy9kb3ducmV2LnhtbERPXWvCMBR9H+w/hDvY20w7oYxqFNkY&#10;6B6GuoE+XptrW21uSpK19d8bYeDj4XxP54NpREfO15YVpKMEBHFhdc2lgt+fz5c3ED4ga2wsk4IL&#10;eZjPHh+mmGvb84a6bShFDGGfo4IqhDaX0hcVGfQj2xJH7midwRChK6V22Mdw08jXJMmkwZpjQ4Ut&#10;vVdUnLd/RsH3eJ11i9XXctitskPxsTnsT71T6vlpWExABBrCXfzvXuo4PxmnWQq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M/asUAAADfAAAADwAAAAAAAAAA&#10;AAAAAAChAgAAZHJzL2Rvd25yZXYueG1sUEsFBgAAAAAEAAQA+QAAAJMDAAAAAA==&#10;">
                      <o:lock v:ext="edit" aspectratio="t"/>
                    </v:line>
                    <v:line id="直线 168" o:spid="_x0000_s1740" style="position:absolute;visibility:visible;mso-wrap-style:square" from="3234,2636" to="3234,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GhHcUAAADfAAAADwAAAGRycy9kb3ducmV2LnhtbERPXWvCMBR9H/gfwhX2NlMVilSjyETQ&#10;PYzpBvPx2lzbuuamJFlb/70ZCHs8nO/Fqje1aMn5yrKC8SgBQZxbXXGh4Otz+zID4QOyxtoyKbiR&#10;h9Vy8LTATNuOD9QeQyFiCPsMFZQhNJmUPi/JoB/ZhjhyF+sMhghdIbXDLoabWk6SJJUGK44NJTb0&#10;WlL+c/w1Ct6nH2m73r/t+u99es43h/Pp2jmlnof9eg4iUB/+xQ/3Tsf5yXScTuDvTwQ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GhHcUAAADfAAAADwAAAAAAAAAA&#10;AAAAAAChAgAAZHJzL2Rvd25yZXYueG1sUEsFBgAAAAAEAAQA+QAAAJMDAAAAAA==&#10;">
                      <o:lock v:ext="edit" aspectratio="t"/>
                    </v:line>
                    <v:line id="直线 169" o:spid="_x0000_s1741" style="position:absolute;visibility:visible;mso-wrap-style:square" from="4230,2640" to="423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0EhsUAAADfAAAADwAAAGRycy9kb3ducmV2LnhtbERPXWvCMBR9H+w/hDvY20xdoYxqFNkY&#10;6B6GuoE+XptrW21uSpK19d8bYeDj4XxP54NpREfO15YVjEcJCOLC6ppLBb8/ny9vIHxA1thYJgUX&#10;8jCfPT5MMde25w1121CKGMI+RwVVCG0upS8qMuhHtiWO3NE6gyFCV0rtsI/hppGvSZJJgzXHhgpb&#10;eq+oOG//jILvdJ11i9XXctitskPxsTnsT71T6vlpWExABBrCXfzvXuo4P0nHWQq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T0EhsUAAADfAAAADwAAAAAAAAAA&#10;AAAAAAChAgAAZHJzL2Rvd25yZXYueG1sUEsFBgAAAAAEAAQA+QAAAJMDAAAAAA==&#10;">
                      <o:lock v:ext="edit" aspectratio="t"/>
                    </v:line>
                    <v:line id="直线 170" o:spid="_x0000_s1742" style="position:absolute;visibility:visible;mso-wrap-style:square" from="3900,2640" to="390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Sc8sUAAADfAAAADwAAAGRycy9kb3ducmV2LnhtbERPW2vCMBR+F/YfwhnsTVPnKFKNIo6B&#10;7mHMC+jjsTm21eakJFnb/ftlMNjjx3efL3tTi5acrywrGI8SEMS51RUXCo6Ht+EUhA/IGmvLpOCb&#10;PCwXD4M5Ztp2vKN2HwoRQ9hnqKAMocmk9HlJBv3INsSRu1pnMEToCqkddjHc1PI5SVJpsOLYUGJD&#10;65Ly+/7LKPiYfKbtavu+6U/b9JK/7i7nW+eUenrsVzMQgfrwL/5zb3Scn0zG6Qv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tSc8sUAAADfAAAADwAAAAAAAAAA&#10;AAAAAAChAgAAZHJzL2Rvd25yZXYueG1sUEsFBgAAAAAEAAQA+QAAAJMDAAAAAA==&#10;">
                      <o:lock v:ext="edit" aspectratio="t"/>
                    </v:line>
                    <v:line id="直线 171" o:spid="_x0000_s1743" style="position:absolute;visibility:visible;mso-wrap-style:square" from="4560,2640" to="456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g5acUAAADfAAAADwAAAGRycy9kb3ducmV2LnhtbERPW2vCMBR+F/YfwhnsTVMnK1KNIo6B&#10;7mHMC+jjsTm21eakJFnb/ftlMNjjx3efL3tTi5acrywrGI8SEMS51RUXCo6Ht+EUhA/IGmvLpOCb&#10;PCwXD4M5Ztp2vKN2HwoRQ9hnqKAMocmk9HlJBv3INsSRu1pnMEToCqkddjHc1PI5SVJpsOLYUGJD&#10;65Ly+/7LKPiYfKbtavu+6U/b9JK/7i7nW+eUenrsVzMQgfrwL/5zb3Scn0zG6Qv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Zg5acUAAADfAAAADwAAAAAAAAAA&#10;AAAAAAChAgAAZHJzL2Rvd25yZXYueG1sUEsFBgAAAAAEAAQA+QAAAJMDAAAAAA==&#10;">
                      <o:lock v:ext="edit" aspectratio="t"/>
                    </v:line>
                    <v:line id="直线 172" o:spid="_x0000_s1744" style="position:absolute;visibility:visible;mso-wrap-style:square" from="3237,2640" to="3237,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qnHsUAAADfAAAADwAAAGRycy9kb3ducmV2LnhtbERPXUvDMBR9F/wP4Qp7s+k2CFKXjaEM&#10;Nh9km4I+3jXXttrclCRr6783A2GPh/O9WI22FT350DjWMM1yEMSlMw1XGt7fNvcPIEJENtg6Jg2/&#10;FGC1vL1ZYGHcwAfqj7ESKYRDgRrqGLtCylDWZDFkriNO3JfzFmOCvpLG45DCbStnea6kxYZTQ40d&#10;PdVU/hzPVsPrfK/69e5lO37s1Kl8Ppw+vwev9eRuXD+CiDTGq/jfvTVpfj6fKgWXPwm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UqnHsUAAADfAAAADwAAAAAAAAAA&#10;AAAAAAChAgAAZHJzL2Rvd25yZXYueG1sUEsFBgAAAAAEAAQA+QAAAJMDAAAAAA==&#10;">
                      <o:lock v:ext="edit" aspectratio="t"/>
                    </v:line>
                    <v:line id="直线 173" o:spid="_x0000_s1745" style="position:absolute;visibility:visible;mso-wrap-style:square" from="3570,2640" to="357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YChcUAAADfAAAADwAAAGRycy9kb3ducmV2LnhtbERPW2vCMBR+F/YfwhnsTVMndFKNIo6B&#10;7mHMC+jjsTm21eakJFnb/ftlMNjjx3efL3tTi5acrywrGI8SEMS51RUXCo6Ht+EUhA/IGmvLpOCb&#10;PCwXD4M5Ztp2vKN2HwoRQ9hnqKAMocmk9HlJBv3INsSRu1pnMEToCqkddjHc1PI5SVJpsOLYUGJD&#10;65Ly+/7LKPiYfKbtavu+6U/b9JK/7i7nW+eUenrsVzMQgfrwL/5zb3Scn0zG6Qv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YChcUAAADfAAAADwAAAAAAAAAA&#10;AAAAAAChAgAAZHJzL2Rvd25yZXYueG1sUEsFBgAAAAAEAAQA+QAAAJMDAAAAAA==&#10;">
                      <o:lock v:ext="edit" aspectratio="t"/>
                    </v:line>
                    <v:line id="直线 174" o:spid="_x0000_s1746" style="position:absolute;visibility:visible;mso-wrap-style:square" from="6546,2628" to="6546,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vvwMUAAADdAAAADwAAAGRycy9kb3ducmV2LnhtbERPy2rCQBTdC/7DcAvudFItQVJHkRZB&#10;uyg+Cu3ymrlNUjN3wsyYpH/vLASXh/NerHpTi5acrywreJ4kIIhzqysuFHydNuM5CB+QNdaWScE/&#10;eVgth4MFZtp2fKD2GAoRQ9hnqKAMocmk9HlJBv3ENsSR+7XOYIjQFVI77GK4qeU0SVJpsOLYUGJD&#10;byXll+PVKPic7dN2vfvY9t+79Jy/H84/f51TavTUr19BBOrDQ3x3b7WC2fwl7o9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vvwMUAAADdAAAADwAAAAAAAAAA&#10;AAAAAAChAgAAZHJzL2Rvd25yZXYueG1sUEsFBgAAAAAEAAQA+QAAAJMDAAAAAA==&#10;">
                      <o:lock v:ext="edit" aspectratio="t"/>
                    </v:line>
                    <v:line id="直线 175" o:spid="_x0000_s1747" style="position:absolute;visibility:visible;mso-wrap-style:square" from="5889,2637" to="588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dKW8cAAADdAAAADwAAAGRycy9kb3ducmV2LnhtbESPQWvCQBSE70L/w/IKvenGKkGiq0hL&#10;QXsoagU9PrOvSdrs27C7TeK/dwtCj8PMfMMsVr2pRUvOV5YVjEcJCOLc6ooLBcfPt+EMhA/IGmvL&#10;pOBKHlbLh8ECM2073lN7CIWIEPYZKihDaDIpfV6SQT+yDXH0vqwzGKJ0hdQOuwg3tXxOklQarDgu&#10;lNjQS0n5z+HXKPiY7NJ2vX3f9Kdteslf95fzd+eUenrs13MQgfrwH763N1rBZDYdw9+b+ATk8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0pbxwAAAN0AAAAPAAAAAAAA&#10;AAAAAAAAAKECAABkcnMvZG93bnJldi54bWxQSwUGAAAAAAQABAD5AAAAlQMAAAAA&#10;">
                      <o:lock v:ext="edit" aspectratio="t"/>
                    </v:line>
                    <v:line id="直线 176" o:spid="_x0000_s1748" style="position:absolute;visibility:visible;mso-wrap-style:square" from="5559,2637" to="555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R1G8UAAADdAAAADwAAAGRycy9kb3ducmV2LnhtbERPy2rCQBTdC/7DcAvudFKlQVJHkRZB&#10;uyg+Cu3ymrlNUjN3wsyYpH/vLASXh/NerHpTi5acrywreJ4kIIhzqysuFHydNuM5CB+QNdaWScE/&#10;eVgth4MFZtp2fKD2GAoRQ9hnqKAMocmk9HlJBv3ENsSR+7XOYIjQFVI77GK4qeU0SVJpsOLYUGJD&#10;byXll+PVKPic7dN2vfvY9t+79Jy/H84/f51TavTUr19BBOrDQ3x3b7WC2fwlzo1v4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cR1G8UAAADdAAAADwAAAAAAAAAA&#10;AAAAAAChAgAAZHJzL2Rvd25yZXYueG1sUEsFBgAAAAAEAAQA+QAAAJMDAAAAAA==&#10;">
                      <o:lock v:ext="edit" aspectratio="t"/>
                    </v:line>
                    <v:line id="直线 177" o:spid="_x0000_s1749" style="position:absolute;visibility:visible;mso-wrap-style:square" from="6219,2634" to="6219,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jQgMgAAADdAAAADwAAAGRycy9kb3ducmV2LnhtbESPQWvCQBSE7wX/w/KE3urGSoNNXUVa&#10;CtqDqBXs8Zl9JtHs27C7TdJ/7xYKPQ4z8w0zW/SmFi05X1lWMB4lIIhzqysuFBw+3x+mIHxA1lhb&#10;JgU/5GExH9zNMNO24x21+1CICGGfoYIyhCaT0uclGfQj2xBH72ydwRClK6R22EW4qeVjkqTSYMVx&#10;ocSGXkvKr/tvo2Az2abtcv2x6o/r9JS/7U5fl84pdT/sly8gAvXhP/zXXmkFk+nTM/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ojQgMgAAADdAAAADwAAAAAA&#10;AAAAAAAAAAChAgAAZHJzL2Rvd25yZXYueG1sUEsFBgAAAAAEAAQA+QAAAJYDAAAAAA==&#10;">
                      <o:lock v:ext="edit" aspectratio="t"/>
                    </v:line>
                    <v:line id="直线 178" o:spid="_x0000_s1750" style="position:absolute;visibility:visible;mso-wrap-style:square" from="5229,2637" to="522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6zoMQAAADdAAAADwAAAGRycy9kb3ducmV2LnhtbERPz2vCMBS+D/wfwhO8zdQJRapRZDJQ&#10;D6JuMI/P5q3t1ryUJLb1vzcHYceP7/di1ZtatOR8ZVnBZJyAIM6trrhQ8PX58ToD4QOyxtoyKbiT&#10;h9Vy8LLATNuOT9SeQyFiCPsMFZQhNJmUPi/JoB/bhjhyP9YZDBG6QmqHXQw3tXxLklQarDg2lNjQ&#10;e0n53/lmFBymx7Rd7/bb/nuXXvPN6Xr57ZxSo2G/noMI1Id/8dO91QqmszTuj2/iE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3rOgxAAAAN0AAAAPAAAAAAAAAAAA&#10;AAAAAKECAABkcnMvZG93bnJldi54bWxQSwUGAAAAAAQABAD5AAAAkgMAAAAA&#10;">
                      <o:lock v:ext="edit" aspectratio="t"/>
                    </v:line>
                    <v:line id="直线 179" o:spid="_x0000_s1751" style="position:absolute;visibility:visible;mso-wrap-style:square" from="3405,2633" to="3405,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IWO8cAAADdAAAADwAAAGRycy9kb3ducmV2LnhtbESPQWvCQBSE7wX/w/IEb3WjQpDUVaQi&#10;aA+ittAen9nXJG32bdjdJvHfu4LQ4zAz3zCLVW9q0ZLzlWUFk3ECgji3uuJCwcf79nkOwgdkjbVl&#10;UnAlD6vl4GmBmbYdn6g9h0JECPsMFZQhNJmUPi/JoB/bhjh639YZDFG6QmqHXYSbWk6TJJUGK44L&#10;JTb0WlL+e/4zCg6zY9qu92+7/nOfXvLN6fL10zmlRsN+/QIiUB/+w4/2TiuYzdMJ3N/EJyC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khY7xwAAAN0AAAAPAAAAAAAA&#10;AAAAAAAAAKECAABkcnMvZG93bnJldi54bWxQSwUGAAAAAAQABAD5AAAAlQMAAAAA&#10;">
                      <o:lock v:ext="edit" aspectratio="t"/>
                    </v:line>
                    <v:line id="直线 180" o:spid="_x0000_s1752" style="position:absolute;visibility:visible;mso-wrap-style:square" from="3339,2633" to="3339,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CITMgAAADdAAAADwAAAGRycy9kb3ducmV2LnhtbESPT2vCQBTE7wW/w/IKvTWbKgRJXUWU&#10;gvZQ/FNoj8/sa5KafRt2t0n67V1B8DjMzG+Y2WIwjejI+dqygpckBUFcWF1zqeDz+PY8BeEDssbG&#10;Min4Jw+L+ehhhrm2Pe+pO4RSRAj7HBVUIbS5lL6oyKBPbEscvR/rDIYoXSm1wz7CTSPHaZpJgzXH&#10;hQpbWlVUnA9/RsHHZJd1y+37ZvjaZqdivT99//ZOqafHYfkKItAQ7uFbe6MVTKbZGK5v4hOQ8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kCITMgAAADdAAAADwAAAAAA&#10;AAAAAAAAAAChAgAAZHJzL2Rvd25yZXYueG1sUEsFBgAAAAAEAAQA+QAAAJYDAAAAAA==&#10;">
                      <o:lock v:ext="edit" aspectratio="t"/>
                    </v:line>
                    <v:line id="直线 181" o:spid="_x0000_s1753" style="position:absolute;visibility:visible;mso-wrap-style:square" from="3306,2635" to="330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wt18cAAADdAAAADwAAAGRycy9kb3ducmV2LnhtbESPQWvCQBSE7wX/w/KE3uqmDQSJriIV&#10;QXso1Rb0+Mw+k2j2bdjdJum/7xYKHoeZ+YaZLwfTiI6cry0reJ4kIIgLq2suFXx9bp6mIHxA1thY&#10;JgU/5GG5GD3MMde25z11h1CKCGGfo4IqhDaX0hcVGfQT2xJH72KdwRClK6V22Ee4aeRLkmTSYM1x&#10;ocKWXisqbodvo+A9/ci61e5tOxx32blY78+na++UehwPqxmIQEO4h//bW60gnW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DC3XxwAAAN0AAAAPAAAAAAAA&#10;AAAAAAAAAKECAABkcnMvZG93bnJldi54bWxQSwUGAAAAAAQABAD5AAAAlQMAAAAA&#10;">
                      <o:lock v:ext="edit" aspectratio="t"/>
                    </v:line>
                    <v:line id="直线 182" o:spid="_x0000_s1754" style="position:absolute;visibility:visible;mso-wrap-style:square" from="3372,2635" to="337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W1o8cAAADdAAAADwAAAGRycy9kb3ducmV2LnhtbESPT2vCQBTE7wW/w/KE3uqmWoKkriKV&#10;gnoQ/0F7fGZfk7TZt2F3TdJv7wqFHoeZ+Q0zW/SmFi05X1lW8DxKQBDnVldcKDif3p+mIHxA1lhb&#10;JgW/5GExHzzMMNO24wO1x1CICGGfoYIyhCaT0uclGfQj2xBH78s6gyFKV0jtsItwU8txkqTSYMVx&#10;ocSG3krKf45Xo2A32aftcrNd9x+b9JKvDpfP784p9Tjsl68gAvXhP/zXXmsFk2n6A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5bWjxwAAAN0AAAAPAAAAAAAA&#10;AAAAAAAAAKECAABkcnMvZG93bnJldi54bWxQSwUGAAAAAAQABAD5AAAAlQMAAAAA&#10;">
                      <o:lock v:ext="edit" aspectratio="t"/>
                    </v:line>
                    <v:line id="直线 183" o:spid="_x0000_s1755" style="position:absolute;visibility:visible;mso-wrap-style:square" from="3273,2635" to="327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kQOMcAAADdAAAADwAAAGRycy9kb3ducmV2LnhtbESPT2vCQBTE7wW/w/KE3uqmSoOkriKV&#10;gnoQ/0F7fGZfk7TZt2F3TdJv7wqFHoeZ+Q0zW/SmFi05X1lW8DxKQBDnVldcKDif3p+mIHxA1lhb&#10;JgW/5GExHzzMMNO24wO1x1CICGGfoYIyhCaT0uclGfQj2xBH78s6gyFKV0jtsItwU8txkqTSYMVx&#10;ocSG3krKf45Xo2A32aftcrNd9x+b9JKvDpfP784p9Tjsl68gAvXhP/zXXmsFk2n6Avc38QnI+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qRA4xwAAAN0AAAAPAAAAAAAA&#10;AAAAAAAAAKECAABkcnMvZG93bnJldi54bWxQSwUGAAAAAAQABAD5AAAAlQMAAAAA&#10;">
                      <o:lock v:ext="edit" aspectratio="t"/>
                    </v:line>
                    <v:line id="直线 184" o:spid="_x0000_s1756" style="position:absolute;visibility:visible;mso-wrap-style:square" from="3503,2633" to="3503,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uOT8cAAADdAAAADwAAAGRycy9kb3ducmV2LnhtbESPQWsCMRSE7wX/Q3hCbzXbCkG2RpGW&#10;gnooagvt8bl53d1287IkcXf7740geBxm5htmvhxsIzryoXas4XGSgSAunKm51PD58fYwAxEissHG&#10;MWn4pwDLxehujrlxPe+pO8RSJAiHHDVUMba5lKGoyGKYuJY4eT/OW4xJ+lIaj32C20Y+ZZmSFmtO&#10;CxW29FJR8Xc4WQ3v053qVpvtevjaqGPxuj9+//Ze6/vxsHoGEWmIt/C1vTYapjOl4PImPQG5O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e45PxwAAAN0AAAAPAAAAAAAA&#10;AAAAAAAAAKECAABkcnMvZG93bnJldi54bWxQSwUGAAAAAAQABAD5AAAAlQMAAAAA&#10;">
                      <o:lock v:ext="edit" aspectratio="t"/>
                    </v:line>
                    <v:line id="直线 185" o:spid="_x0000_s1757" style="position:absolute;visibility:visible;mso-wrap-style:square" from="3471,2635" to="347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cr1MgAAADdAAAADwAAAGRycy9kb3ducmV2LnhtbESPT2vCQBTE7wW/w/KE3uqmCqmkriKV&#10;gnoo9Q+0x2f2NUmbfRt21yT99q4geBxm5jfMbNGbWrTkfGVZwfMoAUGcW11xoeB4eH+agvABWWNt&#10;mRT8k4fFfPAww0zbjnfU7kMhIoR9hgrKEJpMSp+XZNCPbEMcvR/rDIYoXSG1wy7CTS3HSZJKgxXH&#10;hRIbeisp/9ufjYKPyWfaLjfbdf+1SU/5anf6/u2cUo/DfvkKIlAf7uFbe60VTKbpC1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jcr1MgAAADdAAAADwAAAAAA&#10;AAAAAAAAAAChAgAAZHJzL2Rvd25yZXYueG1sUEsFBgAAAAAEAAQA+QAAAJYDAAAAAA==&#10;">
                      <o:lock v:ext="edit" aspectratio="t"/>
                    </v:line>
                    <v:line id="直线 186" o:spid="_x0000_s1758" style="position:absolute;visibility:visible;mso-wrap-style:square" from="3536,2635" to="353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i/psQAAADdAAAADwAAAGRycy9kb3ducmV2LnhtbERPz2vCMBS+D/wfwhO8zdQJRapRZDJQ&#10;D6JuMI/P5q3t1ryUJLb1vzcHYceP7/di1ZtatOR8ZVnBZJyAIM6trrhQ8PX58ToD4QOyxtoyKbiT&#10;h9Vy8LLATNuOT9SeQyFiCPsMFZQhNJmUPi/JoB/bhjhyP9YZDBG6QmqHXQw3tXxLklQarDg2lNjQ&#10;e0n53/lmFBymx7Rd7/bb/nuXXvPN6Xr57ZxSo2G/noMI1Id/8dO91QqmszTOjW/iE5DL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L+mxAAAAN0AAAAPAAAAAAAAAAAA&#10;AAAAAKECAABkcnMvZG93bnJldi54bWxQSwUGAAAAAAQABAD5AAAAkgMAAAAA&#10;">
                      <o:lock v:ext="edit" aspectratio="t"/>
                    </v:line>
                    <v:line id="直线 187" o:spid="_x0000_s1759" style="position:absolute;visibility:visible;mso-wrap-style:square" from="3438,2635" to="343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QaPccAAADdAAAADwAAAGRycy9kb3ducmV2LnhtbESPQWvCQBSE7wX/w/KE3urGCkFTVxGl&#10;oD2UqoX2+Mw+k2j2bdjdJum/7xYEj8PMfMPMl72pRUvOV5YVjEcJCOLc6ooLBZ/H16cpCB+QNdaW&#10;ScEveVguBg9zzLTteE/tIRQiQthnqKAMocmk9HlJBv3INsTRO1tnMETpCqkddhFuavmcJKk0WHFc&#10;KLGhdUn59fBjFLxPPtJ2tXvb9l+79JRv9qfvS+eUehz2qxcQgfpwD9/aW61gMk1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5Bo9xwAAAN0AAAAPAAAAAAAA&#10;AAAAAAAAAKECAABkcnMvZG93bnJldi54bWxQSwUGAAAAAAQABAD5AAAAlQMAAAAA&#10;">
                      <o:lock v:ext="edit" aspectratio="t"/>
                    </v:line>
                    <v:line id="直线 188" o:spid="_x0000_s1760" style="position:absolute;visibility:visible;mso-wrap-style:square" from="3738,2633" to="3738,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clfcUAAADdAAAADwAAAGRycy9kb3ducmV2LnhtbERPy2rCQBTdC/7DcAvudFKFKKmjSIug&#10;XRQfhXZ5zdwmqZk7YWZM0r/vLASXh/NerntTi5acrywreJ4kIIhzqysuFHyet+MFCB+QNdaWScEf&#10;eVivhoMlZtp2fKT2FAoRQ9hnqKAMocmk9HlJBv3ENsSR+7HOYIjQFVI77GK4qeU0SVJpsOLYUGJD&#10;ryXl19PNKPiYHdJ2s3/f9V/79JK/HS/fv51TavTUb15ABOrDQ3x377SC2WIe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clfcUAAADdAAAADwAAAAAAAAAA&#10;AAAAAAChAgAAZHJzL2Rvd25yZXYueG1sUEsFBgAAAAAEAAQA+QAAAJMDAAAAAA==&#10;">
                      <o:lock v:ext="edit" aspectratio="t"/>
                    </v:line>
                    <v:line id="直线 189" o:spid="_x0000_s1761" style="position:absolute;visibility:visible;mso-wrap-style:square" from="3672,2633" to="3672,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uA5scAAADdAAAADwAAAGRycy9kb3ducmV2LnhtbESPQWvCQBSE70L/w/IKvenGClGiq0hL&#10;QXsQtYIen9nXJG32bdjdJvHfdwtCj8PMfMMsVr2pRUvOV5YVjEcJCOLc6ooLBaePt+EMhA/IGmvL&#10;pOBGHlbLh8ECM207PlB7DIWIEPYZKihDaDIpfV6SQT+yDXH0Pq0zGKJ0hdQOuwg3tXxOklQarDgu&#10;lNjQS0n59/HHKNhN9mm73r5v+vM2veavh+vlq3NKPT326zmIQH34D9/bG61gMpuO4e9NfAJy+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S4DmxwAAAN0AAAAPAAAAAAAA&#10;AAAAAAAAAKECAABkcnMvZG93bnJldi54bWxQSwUGAAAAAAQABAD5AAAAlQMAAAAA&#10;">
                      <o:lock v:ext="edit" aspectratio="t"/>
                    </v:line>
                    <v:line id="直线 190" o:spid="_x0000_s1762" style="position:absolute;visibility:visible;mso-wrap-style:square" from="3639,2635" to="363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5kekccAAADdAAAADwAAAGRycy9kb3ducmV2LnhtbESPQWvCQBSE74X+h+UVequbKqQSXUVa&#10;CtqDVCvo8Zl9JrHZt2F3m8R/7wpCj8PMfMNM572pRUvOV5YVvA4SEMS51RUXCnY/ny9jED4ga6wt&#10;k4ILeZjPHh+mmGnb8YbabShEhLDPUEEZQpNJ6fOSDPqBbYijd7LOYIjSFVI77CLc1HKYJKk0WHFc&#10;KLGh95Ly3+2fUbAefaftYvW17Per9Jh/bI6Hc+eUen7qFxMQgfrwH763l1rBaPw2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mR6RxwAAAN0AAAAPAAAAAAAA&#10;AAAAAAAAAKECAABkcnMvZG93bnJldi54bWxQSwUGAAAAAAQABAD5AAAAlQMAAAAA&#10;">
                      <o:lock v:ext="edit" aspectratio="t"/>
                    </v:line>
                    <v:line id="直线 191" o:spid="_x0000_s1763" style="position:absolute;visibility:visible;mso-wrap-style:square" from="3705,2635" to="370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W7CsgAAADdAAAADwAAAGRycy9kb3ducmV2LnhtbESPQWvCQBSE74X+h+UVvNWNDaQSXUVa&#10;BPVQqi3o8Zl9JrHZt2F3TdJ/3y0Uehxm5htmvhxMIzpyvrasYDJOQBAXVtdcKvj8WD9OQfiArLGx&#10;TAq+ycNycX83x1zbnvfUHUIpIoR9jgqqENpcSl9UZNCPbUscvYt1BkOUrpTaYR/hppFPSZJJgzXH&#10;hQpbeqmo+DrcjIK39D3rVtvdZjhus3Pxuj+frr1TavQwrGYgAg3hP/zX3mgF6fQ5hd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NW7CsgAAADdAAAADwAAAAAA&#10;AAAAAAAAAAChAgAAZHJzL2Rvd25yZXYueG1sUEsFBgAAAAAEAAQA+QAAAJYDAAAAAA==&#10;">
                      <o:lock v:ext="edit" aspectratio="t"/>
                    </v:line>
                    <v:line id="直线 192" o:spid="_x0000_s1764" style="position:absolute;visibility:visible;mso-wrap-style:square" from="3606,2635" to="360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wjfsgAAADdAAAADwAAAGRycy9kb3ducmV2LnhtbESPQWvCQBSE7wX/w/IK3uqmtUSJriIt&#10;gvZQ1Bb0+Mw+k9js27C7TdJ/3y0UPA4z8w0zX/amFi05X1lW8DhKQBDnVldcKPj8WD9MQfiArLG2&#10;TAp+yMNyMbibY6Ztx3tqD6EQEcI+QwVlCE0mpc9LMuhHtiGO3sU6gyFKV0jtsItwU8unJEmlwYrj&#10;QokNvZSUfx2+jYL38S5tV9u3TX/cpuf8dX8+XTun1PC+X81ABOrDLfzf3mgF4+nkG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zwjfsgAAADdAAAADwAAAAAA&#10;AAAAAAAAAAChAgAAZHJzL2Rvd25yZXYueG1sUEsFBgAAAAAEAAQA+QAAAJYDAAAAAA==&#10;">
                      <o:lock v:ext="edit" aspectratio="t"/>
                    </v:line>
                    <v:line id="直线 193" o:spid="_x0000_s1765" style="position:absolute;visibility:visible;mso-wrap-style:square" from="3836,2633" to="383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CG5cgAAADdAAAADwAAAGRycy9kb3ducmV2LnhtbESPQWvCQBSE7wX/w/IK3uqmlUaJriIt&#10;gvZQ1Bb0+Mw+k9js27C7TdJ/3y0UPA4z8w0zX/amFi05X1lW8DhKQBDnVldcKPj8WD9MQfiArLG2&#10;TAp+yMNyMbibY6Ztx3tqD6EQEcI+QwVlCE0mpc9LMuhHtiGO3sU6gyFKV0jtsItwU8unJEmlwYrj&#10;QokNvZSUfx2+jYL38S5tV9u3TX/cpuf8dX8+XTun1PC+X81ABOrDLfzf3mgF4+nkGf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HCG5cgAAADdAAAADwAAAAAA&#10;AAAAAAAAAAChAgAAZHJzL2Rvd25yZXYueG1sUEsFBgAAAAAEAAQA+QAAAJYDAAAAAA==&#10;">
                      <o:lock v:ext="edit" aspectratio="t"/>
                    </v:line>
                    <v:line id="直线 194" o:spid="_x0000_s1766" style="position:absolute;visibility:visible;mso-wrap-style:square" from="3804,2635" to="380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IYksgAAADdAAAADwAAAGRycy9kb3ducmV2LnhtbESPT2vCQBTE7wW/w/KE3uqmCqmkriKV&#10;gnoo9Q+0x2f2NUmbfRt21yT99q4geBxm5jfMbNGbWrTkfGVZwfMoAUGcW11xoeB4eH+agvABWWNt&#10;mRT8k4fFfPAww0zbjnfU7kMhIoR9hgrKEJpMSp+XZNCPbEMcvR/rDIYoXSG1wy7CTS3HSZJKgxXH&#10;hRIbeisp/9ufjYKPyWfaLjfbdf+1SU/5anf6/u2cUo/DfvkKIlAf7uFbe60VTKYvKVzfx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KIYksgAAADdAAAADwAAAAAA&#10;AAAAAAAAAAChAgAAZHJzL2Rvd25yZXYueG1sUEsFBgAAAAAEAAQA+QAAAJYDAAAAAA==&#10;">
                      <o:lock v:ext="edit" aspectratio="t"/>
                    </v:line>
                    <v:line id="直线 195" o:spid="_x0000_s1767" style="position:absolute;visibility:visible;mso-wrap-style:square" from="3869,2635" to="386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9CcgAAADdAAAADwAAAGRycy9kb3ducmV2LnhtbESPT2vCQBTE70K/w/IKvemmFaJEV5GW&#10;gvZQ/FOox2f2mcRm34bdbZJ+e7cgeBxm5jfMfNmbWrTkfGVZwfMoAUGcW11xoeDr8D6cgvABWWNt&#10;mRT8kYfl4mEwx0zbjnfU7kMhIoR9hgrKEJpMSp+XZNCPbEMcvbN1BkOUrpDaYRfhppYvSZJKgxXH&#10;hRIbei0p/9n/GgWf423arjYf6/57k57yt93peOmcUk+P/WoGIlAf7uFbe60VjKeTCfy/iU9AL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69CcgAAADdAAAADwAAAAAA&#10;AAAAAAAAAAChAgAAZHJzL2Rvd25yZXYueG1sUEsFBgAAAAAEAAQA+QAAAJYDAAAAAA==&#10;">
                      <o:lock v:ext="edit" aspectratio="t"/>
                    </v:line>
                    <v:line id="直线 196" o:spid="_x0000_s1768" style="position:absolute;visibility:visible;mso-wrap-style:square" from="3771,2635" to="377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Epe8UAAADdAAAADwAAAGRycy9kb3ducmV2LnhtbERPy2rCQBTdC/7DcAvudFKFKKmjSIug&#10;XRQfhXZ5zdwmqZk7YWZM0r/vLASXh/NerntTi5acrywreJ4kIIhzqysuFHyet+MFCB+QNdaWScEf&#10;eVivhoMlZtp2fKT2FAoRQ9hnqKAMocmk9HlJBv3ENsSR+7HOYIjQFVI77GK4qeU0SVJpsOLYUGJD&#10;ryXl19PNKPiYHdJ2s3/f9V/79JK/HS/fv51TavTUb15ABOrDQ3x377SC2WIe58Y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nEpe8UAAADdAAAADwAAAAAAAAAA&#10;AAAAAAChAgAAZHJzL2Rvd25yZXYueG1sUEsFBgAAAAAEAAQA+QAAAJMDAAAAAA==&#10;">
                      <o:lock v:ext="edit" aspectratio="t"/>
                    </v:line>
                    <v:line id="直线 197" o:spid="_x0000_s1769" style="position:absolute;visibility:visible;mso-wrap-style:square" from="4068,2633" to="4068,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2M4MgAAADdAAAADwAAAGRycy9kb3ducmV2LnhtbESPT2vCQBTE74V+h+UVequbVkg1uopU&#10;BO2h+A/0+My+Jmmzb8PuNkm/fbcgeBxm5jfMdN6bWrTkfGVZwfMgAUGcW11xoeB4WD2NQPiArLG2&#10;TAp+ycN8dn83xUzbjnfU7kMhIoR9hgrKEJpMSp+XZNAPbEMcvU/rDIYoXSG1wy7CTS1fkiSVBiuO&#10;CyU29FZS/r3/MQo+htu0XWze1/1pk17y5e5y/uqcUo8P/WICIlAfbuFre60VDEevY/h/E5+AnP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T2M4MgAAADdAAAADwAAAAAA&#10;AAAAAAAAAAChAgAAZHJzL2Rvd25yZXYueG1sUEsFBgAAAAAEAAQA+QAAAJYDAAAAAA==&#10;">
                      <o:lock v:ext="edit" aspectratio="t"/>
                    </v:line>
                    <v:line id="直线 198" o:spid="_x0000_s1770" style="position:absolute;visibility:visible;mso-wrap-style:square" from="4002,2633" to="4002,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JVWsUAAADdAAAADwAAAGRycy9kb3ducmV2LnhtbERPy2rCQBTdF/yH4Ra6ayatEELqKKIU&#10;tIvio9Aur5nbJDVzJ8xMk/j3zkJweTjv2WI0rejJ+caygpckBUFcWt1wpeDr+P6cg/ABWWNrmRRc&#10;yMNiPnmYYaHtwHvqD6ESMYR9gQrqELpCSl/WZNAntiOO3K91BkOErpLa4RDDTStf0zSTBhuODTV2&#10;tKqpPB/+jYLP6S7rl9uPzfi9zU7len/6+RucUk+P4/INRKAx3MU390YrmOZ53B/fxCc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dJVWsUAAADdAAAADwAAAAAAAAAA&#10;AAAAAAChAgAAZHJzL2Rvd25yZXYueG1sUEsFBgAAAAAEAAQA+QAAAJMDAAAAAA==&#10;">
                      <o:lock v:ext="edit" aspectratio="t"/>
                    </v:line>
                    <v:line id="直线 199" o:spid="_x0000_s1771" style="position:absolute;visibility:visible;mso-wrap-style:square" from="3969,2635" to="396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7wwccAAADdAAAADwAAAGRycy9kb3ducmV2LnhtbESPQWvCQBSE74X+h+UVeqsbK4QQXUVa&#10;CtqDqBX0+Mw+k9js27C7TeK/dwuFHoeZ+YaZLQbTiI6cry0rGI8SEMSF1TWXCg5fHy8ZCB+QNTaW&#10;ScGNPCzmjw8zzLXteUfdPpQiQtjnqKAKoc2l9EVFBv3ItsTRu1hnMETpSqkd9hFuGvmaJKk0WHNc&#10;qLClt4qK7/2PUbCZbNNuuf5cDcd1ei7ed+fTtXdKPT8NyymIQEP4D/+1V1rBJMvG8PsmPgE5v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nvDBxwAAAN0AAAAPAAAAAAAA&#10;AAAAAAAAAKECAABkcnMvZG93bnJldi54bWxQSwUGAAAAAAQABAD5AAAAlQMAAAAA&#10;">
                      <o:lock v:ext="edit" aspectratio="t"/>
                    </v:line>
                    <v:line id="直线 200" o:spid="_x0000_s1772" style="position:absolute;visibility:visible;mso-wrap-style:square" from="4035,2635" to="403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xutscAAADdAAAADwAAAGRycy9kb3ducmV2LnhtbESPQWvCQBSE74X+h+UVequbKoQQXUVa&#10;CtqDVCvo8Zl9JrHZt2F3m8R/3xWEHoeZ+YaZLQbTiI6cry0reB0lIIgLq2suFey/P14yED4ga2ws&#10;k4IreVjMHx9mmGvb85a6XShFhLDPUUEVQptL6YuKDPqRbYmjd7bOYIjSlVI77CPcNHKcJKk0WHNc&#10;qLClt4qKn92vUbCZfKXdcv25Gg7r9FS8b0/HS++Uen4allMQgYbwH763V1rBJMvGcHsTn4C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TG62xwAAAN0AAAAPAAAAAAAA&#10;AAAAAAAAAKECAABkcnMvZG93bnJldi54bWxQSwUGAAAAAAQABAD5AAAAlQMAAAAA&#10;">
                      <o:lock v:ext="edit" aspectratio="t"/>
                    </v:line>
                    <v:line id="直线 201" o:spid="_x0000_s1773" style="position:absolute;visibility:visible;mso-wrap-style:square" from="3936,2635" to="393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DLLccAAADdAAAADwAAAGRycy9kb3ducmV2LnhtbESPQWvCQBSE70L/w/IK3nRTAyGkriIt&#10;Be2hVFuox2f2mUSzb8PuNkn/fbdQ8DjMzDfMcj2aVvTkfGNZwcM8AUFcWt1wpeDz42WWg/ABWWNr&#10;mRT8kIf16m6yxELbgffUH0IlIoR9gQrqELpCSl/WZNDPbUccvbN1BkOUrpLa4RDhppWLJMmkwYbj&#10;Qo0dPdVUXg/fRsFb+p71m93rdvzaZafyeX86Xgan1PR+3DyCCDSGW/i/vdUK0jxP4e9NfAJy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AMstxwAAAN0AAAAPAAAAAAAA&#10;AAAAAAAAAKECAABkcnMvZG93bnJldi54bWxQSwUGAAAAAAQABAD5AAAAlQMAAAAA&#10;">
                      <o:lock v:ext="edit" aspectratio="t"/>
                    </v:line>
                    <v:line id="直线 202" o:spid="_x0000_s1774" style="position:absolute;visibility:visible;mso-wrap-style:square" from="4166,2633" to="416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lTWcgAAADdAAAADwAAAGRycy9kb3ducmV2LnhtbESPQUvDQBSE74L/YXmCN7uxlRBit6VY&#10;hLYHsVFoj6/ZZxLNvg272yT+e1co9DjMzDfMfDmaVvTkfGNZweMkAUFcWt1wpeDz4/UhA+EDssbW&#10;Min4JQ/Lxe3NHHNtB95TX4RKRAj7HBXUIXS5lL6syaCf2I44el/WGQxRukpqh0OEm1ZOkySVBhuO&#10;CzV29FJT+VOcjYK32Xvar7a7zXjYpqdyvT8dvwen1P3duHoGEWgM1/ClvdEKZln2BP9v4hO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ulTWcgAAADdAAAADwAAAAAA&#10;AAAAAAAAAAChAgAAZHJzL2Rvd25yZXYueG1sUEsFBgAAAAAEAAQA+QAAAJYDAAAAAA==&#10;">
                      <o:lock v:ext="edit" aspectratio="t"/>
                    </v:line>
                    <v:line id="直线 203" o:spid="_x0000_s1775" style="position:absolute;visibility:visible;mso-wrap-style:square" from="4134,2635" to="413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X2wsgAAADdAAAADwAAAGRycy9kb3ducmV2LnhtbESPQUvDQBSE74L/YXmCN7uxxRBit6VY&#10;hLYHsVFoj6/ZZxLNvg272yT+e1co9DjMzDfMfDmaVvTkfGNZweMkAUFcWt1wpeDz4/UhA+EDssbW&#10;Min4JQ/Lxe3NHHNtB95TX4RKRAj7HBXUIXS5lL6syaCf2I44el/WGQxRukpqh0OEm1ZOkySVBhuO&#10;CzV29FJT+VOcjYK32Xvar7a7zXjYpqdyvT8dvwen1P3duHoGEWgM1/ClvdEKZln2BP9v4hO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aX2wsgAAADdAAAADwAAAAAA&#10;AAAAAAAAAAChAgAAZHJzL2Rvd25yZXYueG1sUEsFBgAAAAAEAAQA+QAAAJYDAAAAAA==&#10;">
                      <o:lock v:ext="edit" aspectratio="t"/>
                    </v:line>
                    <v:line id="直线 204" o:spid="_x0000_s1776" style="position:absolute;visibility:visible;mso-wrap-style:square" from="4199,2635" to="419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dotccAAADdAAAADwAAAGRycy9kb3ducmV2LnhtbESPQWvCQBSE7wX/w/KE3uqmFUKIriIV&#10;QXso1Rb0+Mw+k2j2bdjdJum/7xYKHoeZ+YaZLwfTiI6cry0reJ4kIIgLq2suFXx9bp4yED4ga2ws&#10;k4If8rBcjB7mmGvb8566QyhFhLDPUUEVQptL6YuKDPqJbYmjd7HOYIjSlVI77CPcNPIlSVJpsOa4&#10;UGFLrxUVt8O3UfA+/Ui71e5tOxx36blY78+na++UehwPqxmIQEO4h//bW61gmmU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d2i1xwAAAN0AAAAPAAAAAAAA&#10;AAAAAAAAAKECAABkcnMvZG93bnJldi54bWxQSwUGAAAAAAQABAD5AAAAlQMAAAAA&#10;">
                      <o:lock v:ext="edit" aspectratio="t"/>
                    </v:line>
                    <v:line id="直线 205" o:spid="_x0000_s1777" style="position:absolute;visibility:visible;mso-wrap-style:square" from="4101,2635" to="410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vNLsgAAADdAAAADwAAAGRycy9kb3ducmV2LnhtbESPQWvCQBSE74X+h+UVvNWNFdIQXUVa&#10;BPVQqi3o8Zl9JrHZt2F3TdJ/3y0Uehxm5htmvhxMIzpyvrasYDJOQBAXVtdcKvj8WD9mIHxA1thY&#10;JgXf5GG5uL+bY65tz3vqDqEUEcI+RwVVCG0upS8qMujHtiWO3sU6gyFKV0rtsI9w08inJEmlwZrj&#10;QoUtvVRUfB1uRsHb9D3tVtvdZjhu03Pxuj+frr1TavQwrGYgAg3hP/zX3mgF0yx7ht838QnIx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jvNLsgAAADdAAAADwAAAAAA&#10;AAAAAAAAAAChAgAAZHJzL2Rvd25yZXYueG1sUEsFBgAAAAAEAAQA+QAAAJYDAAAAAA==&#10;">
                      <o:lock v:ext="edit" aspectratio="t"/>
                    </v:line>
                    <v:line id="直线 206" o:spid="_x0000_s1778" style="position:absolute;visibility:visible;mso-wrap-style:square" from="4399,2633" to="4399,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RZXMUAAADdAAAADwAAAGRycy9kb3ducmV2LnhtbERPy2rCQBTdF/yH4Ra6ayatEELqKKIU&#10;tIvio9Aur5nbJDVzJ8xMk/j3zkJweTjv2WI0rejJ+caygpckBUFcWt1wpeDr+P6cg/ABWWNrmRRc&#10;yMNiPnmYYaHtwHvqD6ESMYR9gQrqELpCSl/WZNAntiOO3K91BkOErpLa4RDDTStf0zSTBhuODTV2&#10;tKqpPB/+jYLP6S7rl9uPzfi9zU7len/6+RucUk+P4/INRKAx3MU390YrmOZ5nBvfxCc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6RZXMUAAADdAAAADwAAAAAAAAAA&#10;AAAAAAChAgAAZHJzL2Rvd25yZXYueG1sUEsFBgAAAAAEAAQA+QAAAJMDAAAAAA==&#10;">
                      <o:lock v:ext="edit" aspectratio="t"/>
                    </v:line>
                    <v:line id="直线 207" o:spid="_x0000_s1779" style="position:absolute;visibility:visible;mso-wrap-style:square" from="4333,2633" to="4333,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j8x8gAAADdAAAADwAAAGRycy9kb3ducmV2LnhtbESPQWvCQBSE74X+h+UVvNVNFUIaXUVa&#10;BO2hqBX0+My+Jmmzb8PumqT/3i0Uehxm5htmvhxMIzpyvras4GmcgCAurK65VHD8WD9mIHxA1thY&#10;JgU/5GG5uL+bY65tz3vqDqEUEcI+RwVVCG0upS8qMujHtiWO3qd1BkOUrpTaYR/hppGTJEmlwZrj&#10;QoUtvVRUfB+uRsH7dJd2q+3bZjht00vxur+cv3qn1OhhWM1ABBrCf/ivvdEKpln2DL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Oj8x8gAAADdAAAADwAAAAAA&#10;AAAAAAAAAAChAgAAZHJzL2Rvd25yZXYueG1sUEsFBgAAAAAEAAQA+QAAAJYDAAAAAA==&#10;">
                      <o:lock v:ext="edit" aspectratio="t"/>
                    </v:line>
                    <v:line id="直线 208" o:spid="_x0000_s1780" style="position:absolute;visibility:visible;mso-wrap-style:square" from="4300,2635" to="430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vDh8UAAADdAAAADwAAAGRycy9kb3ducmV2LnhtbERPy2rCQBTdC/7DcAvudFKFoKmjSIug&#10;XRQfhXZ5zdwmqZk7YWZM0r/vLASXh/NerntTi5acrywreJ4kIIhzqysuFHyet+M5CB+QNdaWScEf&#10;eVivhoMlZtp2fKT2FAoRQ9hnqKAMocmk9HlJBv3ENsSR+7HOYIjQFVI77GK4qeU0SVJpsOLYUGJD&#10;ryXl19PNKPiYHdJ2s3/f9V/79JK/HS/fv51TavTUb15ABOrDQ3x377SC2XwR98c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AvDh8UAAADdAAAADwAAAAAAAAAA&#10;AAAAAAChAgAAZHJzL2Rvd25yZXYueG1sUEsFBgAAAAAEAAQA+QAAAJMDAAAAAA==&#10;">
                      <o:lock v:ext="edit" aspectratio="t"/>
                    </v:line>
                    <v:line id="直线 209" o:spid="_x0000_s1781" style="position:absolute;visibility:visible;mso-wrap-style:square" from="4377,2635" to="437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dmHMgAAADdAAAADwAAAGRycy9kb3ducmV2LnhtbESPT2vCQBTE74V+h+UJ3urGCsFGV5GW&#10;gvZQ6h/Q4zP7TGKzb8PumqTfvlsQehxm5jfMfNmbWrTkfGVZwXiUgCDOra64UHDYvz9NQfiArLG2&#10;TAp+yMNy8fgwx0zbjrfU7kIhIoR9hgrKEJpMSp+XZNCPbEMcvYt1BkOUrpDaYRfhppbPSZJKgxXH&#10;hRIbei0p/97djILPyVfarjYf6/64Sc/52/Z8unZOqeGgX81ABOrDf/jeXmsFk+nLG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0dmHMgAAADdAAAADwAAAAAA&#10;AAAAAAAAAAChAgAAZHJzL2Rvd25yZXYueG1sUEsFBgAAAAAEAAQA+QAAAJYDAAAAAA==&#10;">
                      <o:lock v:ext="edit" aspectratio="t"/>
                    </v:line>
                    <v:line id="直线 210" o:spid="_x0000_s1782" style="position:absolute;visibility:visible;mso-wrap-style:square" from="4267,2635" to="426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X4a8gAAADdAAAADwAAAGRycy9kb3ducmV2LnhtbESPT2vCQBTE74V+h+UVvNVNFYJGV5GW&#10;gvZQ6h/Q4zP7TNJm34bdNUm/fbcgeBxm5jfMfNmbWrTkfGVZwcswAUGcW11xoeCwf3+egPABWWNt&#10;mRT8kofl4vFhjpm2HW+p3YVCRAj7DBWUITSZlD4vyaAf2oY4ehfrDIYoXSG1wy7CTS1HSZJKgxXH&#10;hRIbei0p/9ldjYLP8VfarjYf6/64Sc/52/Z8+u6cUoOnfjUDEagP9/CtvdYKxpPpC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5X4a8gAAADdAAAADwAAAAAA&#10;AAAAAAAAAAChAgAAZHJzL2Rvd25yZXYueG1sUEsFBgAAAAAEAAQA+QAAAJYDAAAAAA==&#10;">
                      <o:lock v:ext="edit" aspectratio="t"/>
                    </v:line>
                    <v:line id="直线 211" o:spid="_x0000_s1783" style="position:absolute;visibility:visible;mso-wrap-style:square" from="4497,2633" to="4497,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ld8MgAAADdAAAADwAAAGRycy9kb3ducmV2LnhtbESPQWvCQBSE74X+h+UJ3urGBoKNriIt&#10;Be2hqBX0+My+Jmmzb8PumqT/3i0Uehxm5htmsRpMIzpyvrasYDpJQBAXVtdcKjh+vD7MQPiArLGx&#10;TAp+yMNqeX+3wFzbnvfUHUIpIoR9jgqqENpcSl9UZNBPbEscvU/rDIYoXSm1wz7CTSMfkySTBmuO&#10;CxW29FxR8X24GgXv6S7r1tu3zXDaZpfiZX85f/VOqfFoWM9BBBrCf/ivvdEK0tlTCr9v4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Nld8MgAAADdAAAADwAAAAAA&#10;AAAAAAAAAAChAgAAZHJzL2Rvd25yZXYueG1sUEsFBgAAAAAEAAQA+QAAAJYDAAAAAA==&#10;">
                      <o:lock v:ext="edit" aspectratio="t"/>
                    </v:line>
                    <v:line id="直线 212" o:spid="_x0000_s1784" style="position:absolute;visibility:visible;mso-wrap-style:square" from="4465,2635" to="446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DFhMgAAADdAAAADwAAAGRycy9kb3ducmV2LnhtbESPQWvCQBSE7wX/w/KE3urGWoJNXUVa&#10;CtqDqBXs8Zl9JtHs27C7TdJ/7xYKPQ4z8w0zW/SmFi05X1lWMB4lIIhzqysuFBw+3x+mIHxA1lhb&#10;JgU/5GExH9zNMNO24x21+1CICGGfoYIyhCaT0uclGfQj2xBH72ydwRClK6R22EW4qeVjkqTSYMVx&#10;ocSGXkvKr/tvo2Az2abtcv2x6o/r9JS/7U5fl84pdT/sly8gAvXhP/zXXmkFk+nzE/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zDFhMgAAADdAAAADwAAAAAA&#10;AAAAAAAAAAChAgAAZHJzL2Rvd25yZXYueG1sUEsFBgAAAAAEAAQA+QAAAJYDAAAAAA==&#10;">
                      <o:lock v:ext="edit" aspectratio="t"/>
                    </v:line>
                    <v:line id="直线 213" o:spid="_x0000_s1785" style="position:absolute;visibility:visible;mso-wrap-style:square" from="4530,2635" to="453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xgH8gAAADdAAAADwAAAGRycy9kb3ducmV2LnhtbESPQWvCQBSE7wX/w/KE3urGSoNNXUVa&#10;CtqDqBXs8Zl9JtHs27C7TdJ/7xYKPQ4z8w0zW/SmFi05X1lWMB4lIIhzqysuFBw+3x+mIHxA1lhb&#10;JgU/5GExH9zNMNO24x21+1CICGGfoYIyhCaT0uclGfQj2xBH72ydwRClK6R22EW4qeVjkqTSYMVx&#10;ocSGXkvKr/tvo2Az2abtcv2x6o/r9JS/7U5fl84pdT/sly8gAvXhP/zXXmkFk+nzE/y+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HxgH8gAAADdAAAADwAAAAAA&#10;AAAAAAAAAAChAgAAZHJzL2Rvd25yZXYueG1sUEsFBgAAAAAEAAQA+QAAAJYDAAAAAA==&#10;">
                      <o:lock v:ext="edit" aspectratio="t"/>
                    </v:line>
                    <v:line id="直线 214" o:spid="_x0000_s1786" style="position:absolute;visibility:visible;mso-wrap-style:square" from="4432,2635" to="443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7+aMcAAADdAAAADwAAAGRycy9kb3ducmV2LnhtbESPQWvCQBSE7wX/w/KE3urGCkFTVxGl&#10;oD2UqoX2+Mw+k2j2bdjdJum/7xYEj8PMfMPMl72pRUvOV5YVjEcJCOLc6ooLBZ/H16cpCB+QNdaW&#10;ScEveVguBg9zzLTteE/tIRQiQthnqKAMocmk9HlJBv3INsTRO1tnMETpCqkddhFuavmcJKk0WHFc&#10;KLGhdUn59fBjFLxPPtJ2tXvb9l+79JRv9qfvS+eUehz2qxcQgfpwD9/aW61gMp2l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rv5oxwAAAN0AAAAPAAAAAAAA&#10;AAAAAAAAAKECAABkcnMvZG93bnJldi54bWxQSwUGAAAAAAQABAD5AAAAlQMAAAAA&#10;">
                      <o:lock v:ext="edit" aspectratio="t"/>
                    </v:line>
                    <v:line id="直线 215" o:spid="_x0000_s1787" style="position:absolute;visibility:visible;mso-wrap-style:square" from="4726,2645" to="4726,2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88gAAADdAAAADwAAAGRycy9kb3ducmV2LnhtbESPT2vCQBTE74V+h+UVequbVkg1uopU&#10;BO2h+A/0+My+Jmmzb8PuNkm/fbcgeBxm5jfMdN6bWrTkfGVZwfMgAUGcW11xoeB4WD2NQPiArLG2&#10;TAp+ycN8dn83xUzbjnfU7kMhIoR9hgrKEJpMSp+XZNAPbEMcvU/rDIYoXSG1wy7CTS1fkiSVBiuO&#10;CyU29FZS/r3/MQo+htu0XWze1/1pk17y5e5y/uqcUo8P/WICIlAfbuFre60VDEfjV/h/E5+AnP0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b88gAAADdAAAADwAAAAAA&#10;AAAAAAAAAAChAgAAZHJzL2Rvd25yZXYueG1sUEsFBgAAAAAEAAQA+QAAAJYDAAAAAA==&#10;">
                      <o:lock v:ext="edit" aspectratio="t"/>
                    </v:line>
                    <v:line id="直线 216" o:spid="_x0000_s1788" style="position:absolute;visibility:visible;mso-wrap-style:square" from="4660,2633" to="466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3PgcUAAADdAAAADwAAAGRycy9kb3ducmV2LnhtbERPy2rCQBTdC/7DcAvudFKFoKmjSIug&#10;XRQfhXZ5zdwmqZk7YWZM0r/vLASXh/NerntTi5acrywreJ4kIIhzqysuFHyet+M5CB+QNdaWScEf&#10;eVivhoMlZtp2fKT2FAoRQ9hnqKAMocmk9HlJBv3ENsSR+7HOYIjQFVI77GK4qeU0SVJpsOLYUGJD&#10;ryXl19PNKPiYHdJ2s3/f9V/79JK/HS/fv51TavTUb15ABOrDQ3x377SC2XwR58Y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3PgcUAAADdAAAADwAAAAAAAAAA&#10;AAAAAAChAgAAZHJzL2Rvd25yZXYueG1sUEsFBgAAAAAEAAQA+QAAAJMDAAAAAA==&#10;">
                      <o:lock v:ext="edit" aspectratio="t"/>
                    </v:line>
                    <v:line id="直线 217" o:spid="_x0000_s1789" style="position:absolute;visibility:visible;mso-wrap-style:square" from="4627,2635" to="462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FqGsgAAADdAAAADwAAAGRycy9kb3ducmV2LnhtbESPT2vCQBTE70K/w/IKvemmFYJGV5GW&#10;gvZQ/FOox2f2mcRm34bdbZJ+e7cgeBxm5jfMfNmbWrTkfGVZwfMoAUGcW11xoeDr8D6cgPABWWNt&#10;mRT8kYfl4mEwx0zbjnfU7kMhIoR9hgrKEJpMSp+XZNCPbEMcvbN1BkOUrpDaYRfhppYvSZJKgxXH&#10;hRIbei0p/9n/GgWf423arjYf6/57k57yt93peOmcUk+P/WoGIlAf7uFbe60VjCfTKfy/iU9AL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TFqGsgAAADdAAAADwAAAAAA&#10;AAAAAAAAAAChAgAAZHJzL2Rvd25yZXYueG1sUEsFBgAAAAAEAAQA+QAAAJYDAAAAAA==&#10;">
                      <o:lock v:ext="edit" aspectratio="t"/>
                    </v:line>
                    <v:line id="直线 218" o:spid="_x0000_s1790" style="position:absolute;visibility:visible;mso-wrap-style:square" from="4693,2635" to="469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BZncQAAADdAAAADwAAAGRycy9kb3ducmV2LnhtbERPy2rCQBTdC/7DcIXudNIKwaaOIi0F&#10;7UJ8gS6vmdskbeZOmJkm8e+dhdDl4bzny97UoiXnK8sKnicJCOLc6ooLBafj53gGwgdkjbVlUnAj&#10;D8vFcDDHTNuO99QeQiFiCPsMFZQhNJmUPi/JoJ/Yhjhy39YZDBG6QmqHXQw3tXxJklQarDg2lNjQ&#10;e0n57+HPKNhOd2m72nyt+/MmveYf++vlp3NKPY361RuIQH34Fz/ca61g+prE/fFNfAJyc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4FmdxAAAAN0AAAAPAAAAAAAAAAAA&#10;AAAAAKECAABkcnMvZG93bnJldi54bWxQSwUGAAAAAAQABAD5AAAAkgMAAAAA&#10;">
                      <o:lock v:ext="edit" aspectratio="t"/>
                    </v:line>
                    <v:line id="直线 219" o:spid="_x0000_s1791" style="position:absolute;visibility:visible;mso-wrap-style:square" from="4594,2635" to="459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z8BscAAADdAAAADwAAAGRycy9kb3ducmV2LnhtbESPQWvCQBSE74L/YXmCN91YIdTUVcQi&#10;aA+laqE9PrPPJJp9G3a3Sfrvu4VCj8PMfMMs172pRUvOV5YVzKYJCOLc6ooLBe/n3eQRhA/IGmvL&#10;pOCbPKxXw8ESM207PlJ7CoWIEPYZKihDaDIpfV6SQT+1DXH0rtYZDFG6QmqHXYSbWj4kSSoNVhwX&#10;SmxoW1J+P30ZBa/zt7TdHF72/cchveTPx8vnrXNKjUf95glEoD78h//ae61gvkhm8PsmPgG5+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rPwGxwAAAN0AAAAPAAAAAAAA&#10;AAAAAAAAAKECAABkcnMvZG93bnJldi54bWxQSwUGAAAAAAQABAD5AAAAlQMAAAAA&#10;">
                      <o:lock v:ext="edit" aspectratio="t"/>
                    </v:line>
                    <v:line id="直线 220" o:spid="_x0000_s1792" style="position:absolute;visibility:visible;mso-wrap-style:square" from="4824,2633" to="4824,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5icccAAADdAAAADwAAAGRycy9kb3ducmV2LnhtbESPQWvCQBSE70L/w/IKvemmCqGmriIt&#10;BfUgVQvt8Zl9JrHZt2F3TeK/7xYEj8PMfMPMFr2pRUvOV5YVPI8SEMS51RUXCr4OH8MXED4ga6wt&#10;k4IreVjMHwYzzLTteEftPhQiQthnqKAMocmk9HlJBv3INsTRO1lnMETpCqkddhFuajlOklQarDgu&#10;lNjQW0n57/5iFGwnn2m7XG9W/fc6Pebvu+PPuXNKPT32y1cQgfpwD9/aK61gMk3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fmJxxwAAAN0AAAAPAAAAAAAA&#10;AAAAAAAAAKECAABkcnMvZG93bnJldi54bWxQSwUGAAAAAAQABAD5AAAAlQMAAAAA&#10;">
                      <o:lock v:ext="edit" aspectratio="t"/>
                    </v:line>
                    <v:line id="直线 221" o:spid="_x0000_s1793" style="position:absolute;visibility:visible;mso-wrap-style:square" from="4792,2635" to="479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LH6scAAADdAAAADwAAAGRycy9kb3ducmV2LnhtbESPQWvCQBSE74L/YXlCb7qxgdCmriKW&#10;gvZQqi3o8Zl9TaLZt2F3m6T/vlsQehxm5htmsRpMIzpyvrasYD5LQBAXVtdcKvj8eJk+gPABWWNj&#10;mRT8kIfVcjxaYK5tz3vqDqEUEcI+RwVVCG0upS8qMuhntiWO3pd1BkOUrpTaYR/hppH3SZJJgzXH&#10;hQpb2lRUXA/fRsFb+p51693rdjjusnPxvD+fLr1T6m4yrJ9ABBrCf/jW3moF6WOSwt+b+ATk8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MsfqxwAAAN0AAAAPAAAAAAAA&#10;AAAAAAAAAKECAABkcnMvZG93bnJldi54bWxQSwUGAAAAAAQABAD5AAAAlQMAAAAA&#10;">
                      <o:lock v:ext="edit" aspectratio="t"/>
                    </v:line>
                    <v:line id="直线 222" o:spid="_x0000_s1794" style="position:absolute;visibility:visible;mso-wrap-style:square" from="4857,2635" to="485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mW98UAAADfAAAADwAAAGRycy9kb3ducmV2LnhtbERPTUvDQBC9C/6HZQRvdlMLQdJuS2kp&#10;tB7EVsEep9kxic3Oht01if/eOQgeH+97sRpdq3oKsfFsYDrJQBGX3jZcGXh/2z08gYoJ2WLrmQz8&#10;UITV8vZmgYX1Ax+pP6VKSQjHAg3UKXWF1rGsyWGc+I5YuE8fHCaBodI24CDhrtWPWZZrhw1LQ40d&#10;bWoqr6dvZ+Bl9pr368Pzfvw45Jdye7ycv4ZgzP3duJ6DSjSmf/Gfe29lfjab5jJY/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5mW98UAAADfAAAADwAAAAAAAAAA&#10;AAAAAAChAgAAZHJzL2Rvd25yZXYueG1sUEsFBgAAAAAEAAQA+QAAAJMDAAAAAA==&#10;">
                      <o:lock v:ext="edit" aspectratio="t"/>
                    </v:line>
                    <v:line id="直线 223" o:spid="_x0000_s1795" style="position:absolute;visibility:visible;mso-wrap-style:square" from="4759,2635" to="475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zbMUAAADfAAAADwAAAGRycy9kb3ducmV2LnhtbERPW2vCMBR+F/YfwhnsTVMnlFmNIo6B&#10;7mHMC+jjsTm21eakJFnb/ftlMNjjx3efL3tTi5acrywrGI8SEMS51RUXCo6Ht+ELCB+QNdaWScE3&#10;eVguHgZzzLTteEftPhQihrDPUEEZQpNJ6fOSDPqRbYgjd7XOYIjQFVI77GK4qeVzkqTSYMWxocSG&#10;1iXl9/2XUfAx+Uzb1fZ905+26SV/3V3Ot84p9fTYr2YgAvXhX/zn3ug4P5mM0yn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UzbMUAAADfAAAADwAAAAAAAAAA&#10;AAAAAAChAgAAZHJzL2Rvd25yZXYueG1sUEsFBgAAAAAEAAQA+QAAAJMDAAAAAA==&#10;">
                      <o:lock v:ext="edit" aspectratio="t"/>
                    </v:line>
                    <v:line id="直线 224" o:spid="_x0000_s1796" style="position:absolute;visibility:visible;mso-wrap-style:square" from="5060,2633" to="5060,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YMLMUAAADfAAAADwAAAGRycy9kb3ducmV2LnhtbERPTUvDQBC9C/0PyxS82U0tRIndllIR&#10;Wg9iq6DHaXZMYrOzYXdN4r93DkKPj/e9XI+uVT2F2Hg2MJ9loIhLbxuuDLy/Pd3cg4oJ2WLrmQz8&#10;UoT1anK1xML6gQ/UH1OlJIRjgQbqlLpC61jW5DDOfEcs3JcPDpPAUGkbcJBw1+rbLMu1w4alocaO&#10;tjWV5+OPM/CyeM37zf55N37s81P5eDh9fg/BmOvpuHkAlWhMF/G/e2dlfraY38k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DYMLMUAAADfAAAADwAAAAAAAAAA&#10;AAAAAAChAgAAZHJzL2Rvd25yZXYueG1sUEsFBgAAAAAEAAQA+QAAAJMDAAAAAA==&#10;">
                      <o:lock v:ext="edit" aspectratio="t"/>
                    </v:line>
                    <v:line id="直线 225" o:spid="_x0000_s1797" style="position:absolute;visibility:visible;mso-wrap-style:square" from="4994,2633" to="4994,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qpt8YAAADfAAAADwAAAGRycy9kb3ducmV2LnhtbERPXWvCMBR9H+w/hDvwbaad0I1qFNkQ&#10;1IcxnaCP1+ba1jU3JYlt9++XwWCPh/M9WwymER05X1tWkI4TEMSF1TWXCg6fq8cXED4ga2wsk4Jv&#10;8rCY39/NMNe25x11+1CKGMI+RwVVCG0upS8qMujHtiWO3MU6gyFCV0rtsI/hppFPSZJJgzXHhgpb&#10;eq2o+NrfjIL3yUfWLTfb9XDcZOfibXc+XXun1OhhWE5BBBrCv/jPvdZxfjJJn1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6qbfGAAAA3wAAAA8AAAAAAAAA&#10;AAAAAAAAoQIAAGRycy9kb3ducmV2LnhtbFBLBQYAAAAABAAEAPkAAACUAwAAAAA=&#10;">
                      <o:lock v:ext="edit" aspectratio="t"/>
                    </v:line>
                    <v:line id="直线 226" o:spid="_x0000_s1798" style="position:absolute;visibility:visible;mso-wrap-style:square" from="4961,2635" to="496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g3wMYAAADfAAAADwAAAGRycy9kb3ducmV2LnhtbERPW2vCMBR+H+w/hDPY20xV6EY1imwM&#10;dA8yL6CPx+bYdmtOSpK19d8bQdjjx3efzntTi5acrywrGA4SEMS51RUXCva7z5c3ED4ga6wtk4IL&#10;eZjPHh+mmGnb8YbabShEDGGfoYIyhCaT0uclGfQD2xBH7mydwRChK6R22MVwU8tRkqTSYMWxocSG&#10;3kvKf7d/RsF6/J22i9XXsj+s0lP+sTkdfzqn1PNTv5iACNSHf/HdvdRxfjIevo7g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oN8DGAAAA3wAAAA8AAAAAAAAA&#10;AAAAAAAAoQIAAGRycy9kb3ducmV2LnhtbFBLBQYAAAAABAAEAPkAAACUAwAAAAA=&#10;">
                      <o:lock v:ext="edit" aspectratio="t"/>
                    </v:line>
                    <v:line id="直线 227" o:spid="_x0000_s1799" style="position:absolute;visibility:visible;mso-wrap-style:square" from="5027,2635" to="502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SSW8YAAADfAAAADwAAAGRycy9kb3ducmV2LnhtbERPXWvCMBR9H+w/hDvwbaau0I1qFNkQ&#10;1IcxnaCP1+ba1jU3JYlt9++XwWCPh/M9WwymER05X1tWMBknIIgLq2suFRw+V48vIHxA1thYJgXf&#10;5GExv7+bYa5tzzvq9qEUMYR9jgqqENpcSl9UZNCPbUscuYt1BkOErpTaYR/DTSOfkiSTBmuODRW2&#10;9FpR8bW/GQXv6UfWLTfb9XDcZOfibXc+XXun1OhhWE5BBBrCv/jPvdZxfpJOnl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kklvGAAAA3wAAAA8AAAAAAAAA&#10;AAAAAAAAoQIAAGRycy9kb3ducmV2LnhtbFBLBQYAAAAABAAEAPkAAACUAwAAAAA=&#10;">
                      <o:lock v:ext="edit" aspectratio="t"/>
                    </v:line>
                    <v:line id="直线 228" o:spid="_x0000_s1800" style="position:absolute;visibility:visible;mso-wrap-style:square" from="4928,2635" to="492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0KL8YAAADfAAAADwAAAGRycy9kb3ducmV2LnhtbERPXWvCMBR9H/gfwhV8m6lz1NEZRTYE&#10;3cNQJ7jHa3Nt65qbkmRt9++XwcDHw/meL3tTi5acrywrmIwTEMS51RUXCo4f6/snED4ga6wtk4If&#10;8rBcDO7mmGnb8Z7aQyhEDGGfoYIyhCaT0uclGfRj2xBH7mKdwRChK6R22MVwU8uHJEmlwYpjQ4kN&#10;vZSUfx2+jYL36S5tV9u3TX/apuf8dX/+vHZOqdGwXz2DCNSHm/jfvdFxfjKdzB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NCi/GAAAA3wAAAA8AAAAAAAAA&#10;AAAAAAAAoQIAAGRycy9kb3ducmV2LnhtbFBLBQYAAAAABAAEAPkAAACUAwAAAAA=&#10;">
                      <o:lock v:ext="edit" aspectratio="t"/>
                    </v:line>
                    <v:line id="直线 229" o:spid="_x0000_s1801" style="position:absolute;visibility:visible;mso-wrap-style:square" from="5158,2633" to="5158,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GvtMYAAADfAAAADwAAAGRycy9kb3ducmV2LnhtbERPXWvCMBR9H/gfwhV8m6mT1dEZRTYE&#10;3cNQJ7jHa3Nt65qbkmRt9++XwcDHw/meL3tTi5acrywrmIwTEMS51RUXCo4f6/snED4ga6wtk4If&#10;8rBcDO7mmGnb8Z7aQyhEDGGfoYIyhCaT0uclGfRj2xBH7mKdwRChK6R22MVwU8uHJEmlwYpjQ4kN&#10;vZSUfx2+jYL36S5tV9u3TX/apuf8dX/+vHZOqdGwXz2DCNSHm/jfvdFxfjKdzB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Br7TGAAAA3wAAAA8AAAAAAAAA&#10;AAAAAAAAoQIAAGRycy9kb3ducmV2LnhtbFBLBQYAAAAABAAEAPkAAACUAwAAAAA=&#10;">
                      <o:lock v:ext="edit" aspectratio="t"/>
                    </v:line>
                    <v:line id="直线 230" o:spid="_x0000_s1802" style="position:absolute;visibility:visible;mso-wrap-style:square" from="5126,2635" to="512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Mxw8UAAADfAAAADwAAAGRycy9kb3ducmV2LnhtbERPW2vCMBR+F/YfwhnsTVMndFKNIo6B&#10;7mHMC+jjsTm21eakJFnb/ftlMNjjx3efL3tTi5acrywrGI8SEMS51RUXCo6Ht+EUhA/IGmvLpOCb&#10;PCwXD4M5Ztp2vKN2HwoRQ9hnqKAMocmk9HlJBv3INsSRu1pnMEToCqkddjHc1PI5SVJpsOLYUGJD&#10;65Ly+/7LKPiYfKbtavu+6U/b9JK/7i7nW+eUenrsVzMQgfrwL/5zb3Scn0zGLyn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JMxw8UAAADfAAAADwAAAAAAAAAA&#10;AAAAAAChAgAAZHJzL2Rvd25yZXYueG1sUEsFBgAAAAAEAAQA+QAAAJMDAAAAAA==&#10;">
                      <o:lock v:ext="edit" aspectratio="t"/>
                    </v:line>
                    <v:line id="直线 231" o:spid="_x0000_s1803" style="position:absolute;visibility:visible;mso-wrap-style:square" from="5191,2635" to="519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UWMUAAADfAAAADwAAAGRycy9kb3ducmV2LnhtbERPXWvCMBR9H+w/hDvY20xVqKMziiiC&#10;+iDTDfTx2ty13ZqbkmRt/feLIOzxcL6n897UoiXnK8sKhoMEBHFudcWFgs+P9csrCB+QNdaWScGV&#10;PMxnjw9TzLTt+EDtMRQihrDPUEEZQpNJ6fOSDPqBbYgj92WdwRChK6R22MVwU8tRkqTSYMWxocSG&#10;liXlP8dfo2A/fk/bxXa36U/b9JKvDpfzd+eUen7qF28gAvXhX3x3b3Scn4yHkwn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9+UWMUAAADfAAAADwAAAAAAAAAA&#10;AAAAAAChAgAAZHJzL2Rvd25yZXYueG1sUEsFBgAAAAAEAAQA+QAAAJMDAAAAAA==&#10;">
                      <o:lock v:ext="edit" aspectratio="t"/>
                    </v:line>
                    <v:line id="直线 232" o:spid="_x0000_s1804" style="position:absolute;visibility:visible;mso-wrap-style:square" from="5117,2635" to="511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AAKsUAAADfAAAADwAAAGRycy9kb3ducmV2LnhtbERPTUvDQBC9C/0PyxS82U0tRIndllIR&#10;Wg9iq6DHaXZMYrOzYXdN4r93DkKPj/e9XI+uVT2F2Hg2MJ9loIhLbxuuDLy/Pd3cg4oJ2WLrmQz8&#10;UoT1anK1xML6gQ/UH1OlJIRjgQbqlLpC61jW5DDOfEcs3JcPDpPAUGkbcJBw1+rbLMu1w4alocaO&#10;tjWV5+OPM/CyeM37zf55N37s81P5eDh9fg/BmOvpuHkAlWhMF/G/e2dlfraY38l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kAAKsUAAADfAAAADwAAAAAAAAAA&#10;AAAAAAChAgAAZHJzL2Rvd25yZXYueG1sUEsFBgAAAAAEAAQA+QAAAJMDAAAAAA==&#10;">
                      <o:lock v:ext="edit" aspectratio="t"/>
                    </v:line>
                    <v:line id="直线 233" o:spid="_x0000_s1805" style="position:absolute;visibility:visible;mso-wrap-style:square" from="5391,2639" to="5391,2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ylscYAAADfAAAADwAAAGRycy9kb3ducmV2LnhtbERPW2vCMBR+F/YfwhnsTVMVulmNIpOB&#10;7mF4A308Nmdtt+akJFnb/ftlMNjjx3dfrHpTi5acrywrGI8SEMS51RUXCs6nl+ETCB+QNdaWScE3&#10;eVgt7wYLzLTt+EDtMRQihrDPUEEZQpNJ6fOSDPqRbYgj926dwRChK6R22MVwU8tJkqTSYMWxocSG&#10;nkvKP49fRsHbdJ+2693rtr/s0lu+OdyuH51T6uG+X89BBOrDv/jPvdVxfjIdP87g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MpbHGAAAA3wAAAA8AAAAAAAAA&#10;AAAAAAAAoQIAAGRycy9kb3ducmV2LnhtbFBLBQYAAAAABAAEAPkAAACUAwAAAAA=&#10;">
                      <o:lock v:ext="edit" aspectratio="t"/>
                    </v:line>
                    <v:line id="直线 234" o:spid="_x0000_s1806" style="position:absolute;visibility:visible;mso-wrap-style:square" from="5325,2639" to="5325,2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N8C8UAAADfAAAADwAAAGRycy9kb3ducmV2LnhtbERPS0vDQBC+C/0Pywje7KYWQondlmIR&#10;Wg9iH6DHaXZMotnZsLsm8d87B6HHj++9XI+uVT2F2Hg2MJtmoIhLbxuuDJxPz/cLUDEhW2w9k4Ff&#10;irBeTW6WWFg/8IH6Y6qUhHAs0ECdUldoHcuaHMap74iF+/TBYRIYKm0DDhLuWv2QZbl22LA01NjR&#10;U03l9/HHGXidv+X9Zv+yG9/3+aXcHi4fX0Mw5u523DyCSjSmq/jfvbMyP5vPFvJA/ggA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N8C8UAAADfAAAADwAAAAAAAAAA&#10;AAAAAAChAgAAZHJzL2Rvd25yZXYueG1sUEsFBgAAAAAEAAQA+QAAAJMDAAAAAA==&#10;">
                      <o:lock v:ext="edit" aspectratio="t"/>
                    </v:line>
                    <v:line id="直线 235" o:spid="_x0000_s1807" style="position:absolute;visibility:visible;mso-wrap-style:square" from="5292,2641" to="5292,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ZkMUAAADfAAAADwAAAGRycy9kb3ducmV2LnhtbERPXWvCMBR9H+w/hDvY20w7oUg1imwM&#10;dA9DnaCP1+ba1jU3Jcna7t8bQdjj4XzPFoNpREfO15YVpKMEBHFhdc2lgv33x8sEhA/IGhvLpOCP&#10;PCzmjw8zzLXteUvdLpQihrDPUUEVQptL6YuKDPqRbYkjd7bOYIjQlVI77GO4aeRrkmTSYM2xocKW&#10;3ioqfna/RsHXeJN1y/Xnajiss1Pxvj0dL71T6vlpWE5BBBrCv/juXuk4PxmnkxRufyIA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q/ZkMUAAADfAAAADwAAAAAAAAAA&#10;AAAAAAChAgAAZHJzL2Rvd25yZXYueG1sUEsFBgAAAAAEAAQA+QAAAJMDAAAAAA==&#10;">
                      <o:lock v:ext="edit" aspectratio="t"/>
                    </v:line>
                    <v:line id="直线 236" o:spid="_x0000_s1808" style="position:absolute;visibility:visible;mso-wrap-style:square" from="5358,2641" to="5358,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1H58UAAADfAAAADwAAAGRycy9kb3ducmV2LnhtbERPXWvCMBR9H+w/hDvwbaYqFKlGkQ1B&#10;9zDUDfTx2lzbanNTkqzt/r0ZDHw8nO/5sje1aMn5yrKC0TABQZxbXXGh4Ptr/ToF4QOyxtoyKfgl&#10;D8vF89McM2073lN7CIWIIewzVFCG0GRS+rwkg35oG+LIXawzGCJ0hdQOuxhuajlOklQarDg2lNjQ&#10;W0n57fBjFHxOdmm72n5s+uM2Pefv+/Pp2jmlBi/9agYiUB8e4n/3Rsf5yWQ0HcPfnwhAL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1H58UAAADfAAAADwAAAAAAAAAA&#10;AAAAAAChAgAAZHJzL2Rvd25yZXYueG1sUEsFBgAAAAAEAAQA+QAAAJMDAAAAAA==&#10;">
                      <o:lock v:ext="edit" aspectratio="t"/>
                    </v:line>
                    <v:line id="直线 237" o:spid="_x0000_s1809" style="position:absolute;visibility:visible;mso-wrap-style:square" from="5259,2641" to="5259,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HifMUAAADfAAAADwAAAGRycy9kb3ducmV2LnhtbERPXWvCMBR9H+w/hDvY20xdoUg1imwM&#10;dA9DnaCP1+ba1jU3Jcna7t8bQdjj4XzPFoNpREfO15YVjEcJCOLC6ppLBfvvj5cJCB+QNTaWScEf&#10;eVjMHx9mmGvb85a6XShFDGGfo4IqhDaX0hcVGfQj2xJH7mydwRChK6V22Mdw08jXJMmkwZpjQ4Ut&#10;vVVU/Ox+jYKvdJN1y/Xnajiss1Pxvj0dL71T6vlpWE5BBBrCv/juXuk4P0nHkxRufyIA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HifMUAAADfAAAADwAAAAAAAAAA&#10;AAAAAAChAgAAZHJzL2Rvd25yZXYueG1sUEsFBgAAAAAEAAQA+QAAAJMDAAAAAA==&#10;">
                      <o:lock v:ext="edit" aspectratio="t"/>
                    </v:line>
                    <v:line id="直线 238" o:spid="_x0000_s1810" style="position:absolute;visibility:visible;mso-wrap-style:square" from="5489,2639" to="5489,2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h6CMUAAADfAAAADwAAAGRycy9kb3ducmV2LnhtbERPXWvCMBR9F/Yfwh3sTVOnFKlGkY2B&#10;7mGoE/Tx2ty13ZqbkmRt/fdmIOzxcL4Xq97UoiXnK8sKxqMEBHFudcWFguPn23AGwgdkjbVlUnAl&#10;D6vlw2CBmbYd76k9hELEEPYZKihDaDIpfV6SQT+yDXHkvqwzGCJ0hdQOuxhuavmcJKk0WHFsKLGh&#10;l5Lyn8OvUfAx2aXtevu+6U/b9JK/7i/n784p9fTYr+cgAvXhX3x3b3Scn0zGsyn8/YkA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h6CMUAAADfAAAADwAAAAAAAAAA&#10;AAAAAAChAgAAZHJzL2Rvd25yZXYueG1sUEsFBgAAAAAEAAQA+QAAAJMDAAAAAA==&#10;">
                      <o:lock v:ext="edit" aspectratio="t"/>
                    </v:line>
                    <v:line id="直线 239" o:spid="_x0000_s1811" style="position:absolute;visibility:visible;mso-wrap-style:square" from="5457,2641" to="5457,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Tfk8UAAADfAAAADwAAAGRycy9kb3ducmV2LnhtbERPXWvCMBR9F/Yfwh3sTVMnFqlGkY2B&#10;7mGoE/Tx2ty13ZqbkmRt/fdmIOzxcL4Xq97UoiXnK8sKxqMEBHFudcWFguPn23AGwgdkjbVlUnAl&#10;D6vlw2CBmbYd76k9hELEEPYZKihDaDIpfV6SQT+yDXHkvqwzGCJ0hdQOuxhuavmcJKk0WHFsKLGh&#10;l5Lyn8OvUfAx2aXtevu+6U/b9JK/7i/n784p9fTYr+cgAvXhX3x3b3Scn0zGsyn8/YkA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ZTfk8UAAADfAAAADwAAAAAAAAAA&#10;AAAAAAChAgAAZHJzL2Rvd25yZXYueG1sUEsFBgAAAAAEAAQA+QAAAJMDAAAAAA==&#10;">
                      <o:lock v:ext="edit" aspectratio="t"/>
                    </v:line>
                    <v:line id="直线 240" o:spid="_x0000_s1812" style="position:absolute;visibility:visible;mso-wrap-style:square" from="5522,2641" to="5522,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ZB5MUAAADfAAAADwAAAGRycy9kb3ducmV2LnhtbERPXWvCMBR9H/gfwhV8m6kKRTqjyETQ&#10;PYi6wfZ4be7abs1NSbK2/nsjCHs8nO/Fqje1aMn5yrKCyTgBQZxbXXGh4ON9+zwH4QOyxtoyKbiS&#10;h9Vy8LTATNuOT9SeQyFiCPsMFZQhNJmUPi/JoB/bhjhy39YZDBG6QmqHXQw3tZwmSSoNVhwbSmzo&#10;taT89/xnFBxmx7Rd7992/ec+veSb0+Xrp3NKjYb9+gVEoD78ix/unY7zk9lknsL9TwQ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ZB5MUAAADfAAAADwAAAAAAAAAA&#10;AAAAAAChAgAAZHJzL2Rvd25yZXYueG1sUEsFBgAAAAAEAAQA+QAAAJMDAAAAAA==&#10;">
                      <o:lock v:ext="edit" aspectratio="t"/>
                    </v:line>
                    <v:line id="直线 241" o:spid="_x0000_s1813" style="position:absolute;visibility:visible;mso-wrap-style:square" from="5424,2641" to="5424,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rkf8UAAADfAAAADwAAAGRycy9kb3ducmV2LnhtbERPXWvCMBR9F/Yfwh3sTVMnVKlGkY2B&#10;7kHUCfp4be7abs1NSbK2/vtlIOzxcL4Xq97UoiXnK8sKxqMEBHFudcWFgtPH23AGwgdkjbVlUnAj&#10;D6vlw2CBmbYdH6g9hkLEEPYZKihDaDIpfV6SQT+yDXHkPq0zGCJ0hdQOuxhuavmcJKk0WHFsKLGh&#10;l5Ly7+OPUbCb7NN2vX3f9Odtes1fD9fLV+eUenrs13MQgfrwL767NzrOTybj2RT+/kQA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rkf8UAAADfAAAADwAAAAAAAAAA&#10;AAAAAAChAgAAZHJzL2Rvd25yZXYueG1sUEsFBgAAAAAEAAQA+QAAAJMDAAAAAA==&#10;">
                      <o:lock v:ext="edit" aspectratio="t"/>
                    </v:line>
                    <v:line id="直线 242" o:spid="_x0000_s1814" style="position:absolute;visibility:visible;mso-wrap-style:square" from="5725,2636" to="5725,2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5VwDcUAAADfAAAADwAAAGRycy9kb3ducmV2LnhtbERPS0vDQBC+C/0Pywje7KYWQondlmIR&#10;Wg9iH6DHaXZMotnZsLsm8d87B6HHj++9XI+uVT2F2Hg2MJtmoIhLbxuuDJxPz/cLUDEhW2w9k4Ff&#10;irBeTW6WWFg/8IH6Y6qUhHAs0ECdUldoHcuaHMap74iF+/TBYRIYKm0DDhLuWv2QZbl22LA01NjR&#10;U03l9/HHGXidv+X9Zv+yG9/3+aXcHi4fX0Mw5u523DyCSjSmq/jfvbMyP5vPFjJY/ggA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5VwDcUAAADfAAAADwAAAAAAAAAA&#10;AAAAAAChAgAAZHJzL2Rvd25yZXYueG1sUEsFBgAAAAAEAAQA+QAAAJMDAAAAAA==&#10;">
                      <o:lock v:ext="edit" aspectratio="t"/>
                    </v:line>
                    <v:line id="直线 243" o:spid="_x0000_s1815" style="position:absolute;visibility:visible;mso-wrap-style:square" from="5659,2636" to="5659,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nVlsUAAADfAAAADwAAAGRycy9kb3ducmV2LnhtbERPXWvCMBR9H+w/hDvY20xVKK4ziiiC&#10;+iDTDfTx2ty13ZqbkmRt/feLIOzxcL6n897UoiXnK8sKhoMEBHFudcWFgs+P9csEhA/IGmvLpOBK&#10;Huazx4cpZtp2fKD2GAoRQ9hnqKAMocmk9HlJBv3ANsSR+7LOYIjQFVI77GK4qeUoSVJpsOLYUGJD&#10;y5Lyn+OvUbAfv6ftYrvb9KdteslXh8v5u3NKPT/1izcQgfrwL767NzrOT8bDySv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NnVlsUAAADfAAAADwAAAAAAAAAA&#10;AAAAAAChAgAAZHJzL2Rvd25yZXYueG1sUEsFBgAAAAAEAAQA+QAAAJMDAAAAAA==&#10;">
                      <o:lock v:ext="edit" aspectratio="t"/>
                    </v:line>
                    <v:line id="直线 244" o:spid="_x0000_s1816" style="position:absolute;visibility:visible;mso-wrap-style:square" from="5626,2638" to="5626,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rq1sUAAADfAAAADwAAAGRycy9kb3ducmV2LnhtbERPTUvDQBC9C/0PyxS82U0tBI3dllIR&#10;Wg9iq6DHaXZMYrOzYXdN4r93DkKPj/e9XI+uVT2F2Hg2MJ9loIhLbxuuDLy/Pd3cgYoJ2WLrmQz8&#10;UoT1anK1xML6gQ/UH1OlJIRjgQbqlLpC61jW5DDOfEcs3JcPDpPAUGkbcJBw1+rbLMu1w4alocaO&#10;tjWV5+OPM/CyeM37zf55N37s81P5eDh9fg/BmOvpuHkAlWhMF/G/e2dlfraY38s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rq1sUAAADfAAAADwAAAAAAAAAA&#10;AAAAAAChAgAAZHJzL2Rvd25yZXYueG1sUEsFBgAAAAAEAAQA+QAAAJMDAAAAAA==&#10;">
                      <o:lock v:ext="edit" aspectratio="t"/>
                    </v:line>
                    <v:line id="直线 245" o:spid="_x0000_s1817" style="position:absolute;visibility:visible;mso-wrap-style:square" from="5692,2638" to="5692,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ZPTcYAAADfAAAADwAAAGRycy9kb3ducmV2LnhtbERPXWvCMBR9H+w/hDvwbaadULZqFNkQ&#10;1IcxnaCP1+ba1jU3JYlt9++XwWCPh/M9WwymER05X1tWkI4TEMSF1TWXCg6fq8dnED4ga2wsk4Jv&#10;8rCY39/NMNe25x11+1CKGMI+RwVVCG0upS8qMujHtiWO3MU6gyFCV0rtsI/hppFPSZJJgzXHhgpb&#10;eq2o+NrfjIL3yUfWLTfb9XDcZOfibXc+XXun1OhhWE5BBBrCv/jPvdZxfjJJX1L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2T03GAAAA3wAAAA8AAAAAAAAA&#10;AAAAAAAAoQIAAGRycy9kb3ducmV2LnhtbFBLBQYAAAAABAAEAPkAAACUAwAAAAA=&#10;">
                      <o:lock v:ext="edit" aspectratio="t"/>
                    </v:line>
                    <v:line id="直线 246" o:spid="_x0000_s1818" style="position:absolute;visibility:visible;mso-wrap-style:square" from="5593,2638" to="5593,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TROsYAAADfAAAADwAAAGRycy9kb3ducmV2LnhtbERPW2vCMBR+H+w/hDPY20xVKFs1imwM&#10;dA8yL6CPx+bYdmtOSpK19d8bQdjjx3efzntTi5acrywrGA4SEMS51RUXCva7z5dXED4ga6wtk4IL&#10;eZjPHh+mmGnb8YbabShEDGGfoYIyhCaT0uclGfQD2xBH7mydwRChK6R22MVwU8tRkqTSYMWxocSG&#10;3kvKf7d/RsF6/J22i9XXsj+s0lP+sTkdfzqn1PNTv5iACNSHf/HdvdRxfjIevo3g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k0TrGAAAA3wAAAA8AAAAAAAAA&#10;AAAAAAAAoQIAAGRycy9kb3ducmV2LnhtbFBLBQYAAAAABAAEAPkAAACUAwAAAAA=&#10;">
                      <o:lock v:ext="edit" aspectratio="t"/>
                    </v:line>
                    <v:line id="直线 247" o:spid="_x0000_s1819" style="position:absolute;visibility:visible;mso-wrap-style:square" from="5823,2636" to="5823,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h0ocYAAADfAAAADwAAAGRycy9kb3ducmV2LnhtbERPXWvCMBR9H+w/hDvwbaauULZqFNkQ&#10;1IcxnaCP1+ba1jU3JYlt9++XwWCPh/M9WwymER05X1tWMBknIIgLq2suFRw+V4/PIHxA1thYJgXf&#10;5GExv7+bYa5tzzvq9qEUMYR9jgqqENpcSl9UZNCPbUscuYt1BkOErpTaYR/DTSOfkiSTBmuODRW2&#10;9FpR8bW/GQXv6UfWLTfb9XDcZOfibXc+XXun1OhhWE5BBBrCv/jPvdZxfpJOXlL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odKHGAAAA3wAAAA8AAAAAAAAA&#10;AAAAAAAAoQIAAGRycy9kb3ducmV2LnhtbFBLBQYAAAAABAAEAPkAAACUAwAAAAA=&#10;">
                      <o:lock v:ext="edit" aspectratio="t"/>
                    </v:line>
                    <v:line id="直线 248" o:spid="_x0000_s1820" style="position:absolute;visibility:visible;mso-wrap-style:square" from="5791,2638" to="5791,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Hs1cYAAADfAAAADwAAAGRycy9kb3ducmV2LnhtbERPXWvCMBR9H/gfwhV8m6lzFNcZRTYE&#10;3cNQJ7jHa3Nt65qbkmRt9++XwcDHw/meL3tTi5acrywrmIwTEMS51RUXCo4f6/sZCB+QNdaWScEP&#10;eVguBndzzLTteE/tIRQihrDPUEEZQpNJ6fOSDPqxbYgjd7HOYIjQFVI77GK4qeVDkqTSYMWxocSG&#10;XkrKvw7fRsH7dJe2q+3bpj9t03P+uj9/Xjun1GjYr55BBOrDTfzv3ug4P5lOnh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B7NXGAAAA3wAAAA8AAAAAAAAA&#10;AAAAAAAAoQIAAGRycy9kb3ducmV2LnhtbFBLBQYAAAAABAAEAPkAAACUAwAAAAA=&#10;">
                      <o:lock v:ext="edit" aspectratio="t"/>
                    </v:line>
                    <v:line id="直线 249" o:spid="_x0000_s1821" style="position:absolute;visibility:visible;mso-wrap-style:square" from="5856,2638" to="5856,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1JTsYAAADfAAAADwAAAGRycy9kb3ducmV2LnhtbERPXWvCMBR9H/gfwhV8m6mTFdcZRTYE&#10;3cNQJ7jHa3Nt65qbkmRt9++XwcDHw/meL3tTi5acrywrmIwTEMS51RUXCo4f6/sZCB+QNdaWScEP&#10;eVguBndzzLTteE/tIRQihrDPUEEZQpNJ6fOSDPqxbYgjd7HOYIjQFVI77GK4qeVDkqTSYMWxocSG&#10;XkrKvw7fRsH7dJe2q+3bpj9t03P+uj9/Xjun1GjYr55BBOrDTfzv3ug4P5lOnh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NSU7GAAAA3wAAAA8AAAAAAAAA&#10;AAAAAAAAoQIAAGRycy9kb3ducmV2LnhtbFBLBQYAAAAABAAEAPkAAACUAwAAAAA=&#10;">
                      <o:lock v:ext="edit" aspectratio="t"/>
                    </v:line>
                    <v:line id="直线 250" o:spid="_x0000_s1822" style="position:absolute;visibility:visible;mso-wrap-style:square" from="5758,2638" to="5758,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XOcUAAADfAAAADwAAAGRycy9kb3ducmV2LnhtbERPW2vCMBR+F/YfwhnsTVMnlFmNIo6B&#10;7mHMC+jjsTm21eakJFnb/ftlMNjjx3efL3tTi5acrywrGI8SEMS51RUXCo6Ht+ELCB+QNdaWScE3&#10;eVguHgZzzLTteEftPhQihrDPUEEZQpNJ6fOSDPqRbYgjd7XOYIjQFVI77GK4qeVzkqTSYMWxocSG&#10;1iXl9/2XUfAx+Uzb1fZ905+26SV/3V3Ot84p9fTYr2YgAvXhX/zn3ug4P5mMpyn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XOcUAAADfAAAADwAAAAAAAAAA&#10;AAAAAAChAgAAZHJzL2Rvd25yZXYueG1sUEsFBgAAAAAEAAQA+QAAAJMDAAAAAA==&#10;">
                      <o:lock v:ext="edit" aspectratio="t"/>
                    </v:line>
                    <v:line id="直线 251" o:spid="_x0000_s1823" style="position:absolute;visibility:visible;mso-wrap-style:square" from="6052,2633" to="6052,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NyosYAAADfAAAADwAAAGRycy9kb3ducmV2LnhtbERPW2vCMBR+F/YfwhnsTVMVulmNIpOB&#10;7mF4A308Nmdtt+akJFnb/ftlMNjjx3dfrHpTi5acrywrGI8SEMS51RUXCs6nl+ETCB+QNdaWScE3&#10;eVgt7wYLzLTt+EDtMRQihrDPUEEZQpNJ6fOSDPqRbYgj926dwRChK6R22MVwU8tJkqTSYMWxocSG&#10;nkvKP49fRsHbdJ+2693rtr/s0lu+OdyuH51T6uG+X89BBOrDv/jPvdVxfjIdzx7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TcqLGAAAA3wAAAA8AAAAAAAAA&#10;AAAAAAAAoQIAAGRycy9kb3ducmV2LnhtbFBLBQYAAAAABAAEAPkAAACUAwAAAAA=&#10;">
                      <o:lock v:ext="edit" aspectratio="t"/>
                    </v:line>
                    <v:line id="直线 252" o:spid="_x0000_s1824" style="position:absolute;visibility:visible;mso-wrap-style:square" from="5986,2633" to="598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zm0MUAAADfAAAADwAAAGRycy9kb3ducmV2LnhtbERPTUvDQBC9C/0PyxS82U0tBI3dllIR&#10;Wg9iq6DHaXZMYrOzYXdN4r93DkKPj/e9XI+uVT2F2Hg2MJ9loIhLbxuuDLy/Pd3cgYoJ2WLrmQz8&#10;UoT1anK1xML6gQ/UH1OlJIRjgQbqlLpC61jW5DDOfEcs3JcPDpPAUGkbcJBw1+rbLMu1w4alocaO&#10;tjWV5+OPM/CyeM37zf55N37s81P5eDh9fg/BmOvpuHkAlWhMF/G/e2dlfraY38t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kzm0MUAAADfAAAADwAAAAAAAAAA&#10;AAAAAAChAgAAZHJzL2Rvd25yZXYueG1sUEsFBgAAAAAEAAQA+QAAAJMDAAAAAA==&#10;">
                      <o:lock v:ext="edit" aspectratio="t"/>
                    </v:line>
                    <v:line id="直线 253" o:spid="_x0000_s1825" style="position:absolute;visibility:visible;mso-wrap-style:square" from="5953,2635" to="595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BDS8UAAADfAAAADwAAAGRycy9kb3ducmV2LnhtbERPXWvCMBR9F/Yfwh3sTVMnFK1GkY2B&#10;7kHUCfp4be7abs1NSbK2/vtlIOzxcL4Xq97UoiXnK8sKxqMEBHFudcWFgtPH23AKwgdkjbVlUnAj&#10;D6vlw2CBmbYdH6g9hkLEEPYZKihDaDIpfV6SQT+yDXHkPq0zGCJ0hdQOuxhuavmcJKk0WHFsKLGh&#10;l5Ly7+OPUbCb7NN2vX3f9Odtes1fD9fLV+eUenrs13MQgfrwL767NzrOTybj2Qz+/kQA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BDS8UAAADfAAAADwAAAAAAAAAA&#10;AAAAAAChAgAAZHJzL2Rvd25yZXYueG1sUEsFBgAAAAAEAAQA+QAAAJMDAAAAAA==&#10;">
                      <o:lock v:ext="edit" aspectratio="t"/>
                    </v:line>
                    <v:line id="直线 254" o:spid="_x0000_s1826" style="position:absolute;visibility:visible;mso-wrap-style:square" from="6019,2635" to="601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UeLccAAADfAAAADwAAAGRycy9kb3ducmV2LnhtbESPwWrCQBCG74LvsIzQm26sEEp0FVEK&#10;2kOpVtDjmB2TaHY27G6T9O27hUKPH//838wsVr2pRUvOV5YVTCcJCOLc6ooLBafP1/ELCB+QNdaW&#10;ScE3eVgth4MFZtp2fKD2GAoRJewzVFCG0GRS+rwkg35iG+KY3awzGCK6QmqHXZSbWj4nSSoNVhw3&#10;lNjQpqT8cfwyCt5nH2m73r/t+vM+vebbw/Vy75xST6N+PQcRqA//w3/tnY7nJ7Mohd9/Io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FR4txwAAAN8AAAAPAAAAAAAA&#10;AAAAAAAAAKECAABkcnMvZG93bnJldi54bWxQSwUGAAAAAAQABAD5AAAAlQMAAAAA&#10;">
                      <o:lock v:ext="edit" aspectratio="t"/>
                    </v:line>
                    <v:line id="直线 255" o:spid="_x0000_s1827" style="position:absolute;visibility:visible;mso-wrap-style:square" from="5920,2635" to="592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7tsUAAADfAAAADwAAAGRycy9kb3ducmV2LnhtbERPXWvCMBR9F/Yfwh3sTRMVinRGkY2B&#10;+iDTDbbHa3PXdmtuSpK19d+bgbDHw/lergfbiI58qB1rmE4UCOLCmZpLDe9vL+MFiBCRDTaOScOF&#10;AqxXd6Ml5sb1fKTuFEuRQjjkqKGKsc2lDEVFFsPEtcSJ+3LeYkzQl9J47FO4beRMqUxarDk1VNjS&#10;U0XFz+nXajjMX7Nus9tvh49ddi6ej+fP795r/XA/bB5BRBriv/jm3po0X81nagp/fxIA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7tsUAAADfAAAADwAAAAAAAAAA&#10;AAAAAAChAgAAZHJzL2Rvd25yZXYueG1sUEsFBgAAAAAEAAQA+QAAAJMDAAAAAA==&#10;">
                      <o:lock v:ext="edit" aspectratio="t"/>
                    </v:line>
                    <v:line id="直线 256" o:spid="_x0000_s1828" style="position:absolute;visibility:visible;mso-wrap-style:square" from="6150,2633" to="615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slwcUAAADfAAAADwAAAGRycy9kb3ducmV2LnhtbERPW0vDMBR+F/wP4Qi+uWQdFKnLxpgI&#10;mw/iLuAez5qzttqclCS29d8bQdjjx3efL0fbip58aBxrmE4UCOLSmYYrDcfDy8MjiBCRDbaOScMP&#10;BVgubm/mWBg38I76faxECuFQoIY6xq6QMpQ1WQwT1xEn7uK8xZigr6TxOKRw28pMqVxabDg11NjR&#10;uqbya/9tNbzN3vN+tX3djB/b/Fw+786nz8FrfX83rp5ARBrjVfzv3pg0X80ylc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IslwcUAAADfAAAADwAAAAAAAAAA&#10;AAAAAAChAgAAZHJzL2Rvd25yZXYueG1sUEsFBgAAAAAEAAQA+QAAAJMDAAAAAA==&#10;">
                      <o:lock v:ext="edit" aspectratio="t"/>
                    </v:line>
                    <v:line id="直线 257" o:spid="_x0000_s1829" style="position:absolute;visibility:visible;mso-wrap-style:square" from="6118,2635" to="611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eAWsUAAADfAAAADwAAAGRycy9kb3ducmV2LnhtbERPW0vDMBR+F/wP4Qi+uWQrFKnLxpgI&#10;mw/iLuAez5qzttqclCS29d8bQdjjx3efL0fbip58aBxrmE4UCOLSmYYrDcfDy8MjiBCRDbaOScMP&#10;BVgubm/mWBg38I76faxECuFQoIY6xq6QMpQ1WQwT1xEn7uK8xZigr6TxOKRw28qZUrm02HBqqLGj&#10;dU3l1/7banjL3vN+tX3djB/b/Fw+786nz8FrfX83rp5ARBrjVfzv3pg0X2Uzlc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8eAWsUAAADfAAAADwAAAAAAAAAA&#10;AAAAAAChAgAAZHJzL2Rvd25yZXYueG1sUEsFBgAAAAAEAAQA+QAAAJMDAAAAAA==&#10;">
                      <o:lock v:ext="edit" aspectratio="t"/>
                    </v:line>
                    <v:line id="直线 258" o:spid="_x0000_s1830" style="position:absolute;visibility:visible;mso-wrap-style:square" from="6183,2635" to="618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4YLsYAAADfAAAADwAAAGRycy9kb3ducmV2LnhtbERPXWvCMBR9F/Yfwh3sTZPpKKMzimwM&#10;1IehbrA9Xpu7tltzU5LYdv/eDAQfD+d7vhxsIzryoXas4X6iQBAXztRcavh4fx0/gggR2WDjmDT8&#10;UYDl4mY0x9y4nvfUHWIpUgiHHDVUMba5lKGoyGKYuJY4cd/OW4wJ+lIaj30Kt42cKpVJizWnhgpb&#10;eq6o+D2crIa32S7rVpvtevjcZMfiZX/8+um91ne3w+oJRKQhXsUX99qk+Wo2VQ/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uGC7GAAAA3wAAAA8AAAAAAAAA&#10;AAAAAAAAoQIAAGRycy9kb3ducmV2LnhtbFBLBQYAAAAABAAEAPkAAACUAwAAAAA=&#10;">
                      <o:lock v:ext="edit" aspectratio="t"/>
                    </v:line>
                    <v:line id="直线 259" o:spid="_x0000_s1831" style="position:absolute;visibility:visible;mso-wrap-style:square" from="6085,2635" to="608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K9tcYAAADfAAAADwAAAGRycy9kb3ducmV2LnhtbERPXWvCMBR9F/Yfwh3sTZMpK6MzimwM&#10;1IehbrA9Xpu7tltzU5LYdv/eDAQfD+d7vhxsIzryoXas4X6iQBAXztRcavh4fx0/gggR2WDjmDT8&#10;UYDl4mY0x9y4nvfUHWIpUgiHHDVUMba5lKGoyGKYuJY4cd/OW4wJ+lIaj30Kt42cKpVJizWnhgpb&#10;eq6o+D2crIa32S7rVpvtevjcZMfiZX/8+um91ne3w+oJRKQhXsUX99qk+Wo2VQ/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ivbXGAAAA3wAAAA8AAAAAAAAA&#10;AAAAAAAAoQIAAGRycy9kb3ducmV2LnhtbFBLBQYAAAAABAAEAPkAAACUAwAAAAA=&#10;">
                      <o:lock v:ext="edit" aspectratio="t"/>
                    </v:line>
                    <v:line id="直线 260" o:spid="_x0000_s1832" style="position:absolute;visibility:visible;mso-wrap-style:square" from="6382,2633" to="6382,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AjwsUAAADfAAAADwAAAGRycy9kb3ducmV2LnhtbERPXUvDMBR9H/gfwhX2tiZuUEZdNoYi&#10;bD6Im4I+3jXXttrclCRr6783wmCPh/O92oy2FT350DjWcJcpEMSlMw1XGt7fnmZLECEiG2wdk4Zf&#10;CrBZ30xWWBg38IH6Y6xECuFQoIY6xq6QMpQ1WQyZ64gT9+W8xZigr6TxOKRw28q5Urm02HBqqLGj&#10;h5rKn+PZanhZvOb9dv+8Gz/2+al8PJw+vwev9fR23N6DiDTGq/ji3pk0Xy3mKof/Pwm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7AjwsUAAADfAAAADwAAAAAAAAAA&#10;AAAAAAChAgAAZHJzL2Rvd25yZXYueG1sUEsFBgAAAAAEAAQA+QAAAJMDAAAAAA==&#10;">
                      <o:lock v:ext="edit" aspectratio="t"/>
                    </v:line>
                    <v:line id="直线 261" o:spid="_x0000_s1833" style="position:absolute;visibility:visible;mso-wrap-style:square" from="6316,2633" to="631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yGWcYAAADfAAAADwAAAGRycy9kb3ducmV2LnhtbERPXWvCMBR9F/Yfwh3sTZMpdKMzimwM&#10;1AeZbrA9Xpu7tltzU5LY1n+/DAQfD+d7vhxsIzryoXas4X6iQBAXztRcavh4fx0/gggR2WDjmDSc&#10;KcBycTOaY25cz3vqDrEUKYRDjhqqGNtcylBUZDFMXEucuG/nLcYEfSmNxz6F20ZOlcqkxZpTQ4Ut&#10;PVdU/B5OVsNu9pZ1q812PXxusmPxsj9+/fRe67vbYfUEItIQr+KLe23SfDWbqgf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8hlnGAAAA3wAAAA8AAAAAAAAA&#10;AAAAAAAAoQIAAGRycy9kb3ducmV2LnhtbFBLBQYAAAAABAAEAPkAAACUAwAAAAA=&#10;">
                      <o:lock v:ext="edit" aspectratio="t"/>
                    </v:line>
                    <v:line id="直线 262" o:spid="_x0000_s1834" style="position:absolute;visibility:visible;mso-wrap-style:square" from="6283,2635" to="628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MSK8UAAADfAAAADwAAAGRycy9kb3ducmV2LnhtbERPTUvDQBC9C/6HZQRvdtcWgqTdlqII&#10;rQexVbDHaXZMotnZsLsm8d87B8Hj432vNpPv1EAxtYEt3M4MKOIquJZrC2+vjzd3oFJGdtgFJgs/&#10;lGCzvrxYYenCyAcajrlWEsKpRAtNzn2pdaoa8phmoScW7iNEj1lgrLWLOEq47/TcmEJ7bFkaGuzp&#10;vqHq6/jtLTwvXophu3/aTe/74lw9HM6nzzFae301bZegMk35X/zn3jmZbxZzI4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WMSK8UAAADfAAAADwAAAAAAAAAA&#10;AAAAAAChAgAAZHJzL2Rvd25yZXYueG1sUEsFBgAAAAAEAAQA+QAAAJMDAAAAAA==&#10;">
                      <o:lock v:ext="edit" aspectratio="t"/>
                    </v:line>
                    <v:line id="直线 263" o:spid="_x0000_s1835" style="position:absolute;visibility:visible;mso-wrap-style:square" from="6349,2635" to="634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3sMYAAADfAAAADwAAAGRycy9kb3ducmV2LnhtbERPXWvCMBR9F/Yfwh3sTZMplK0zimwM&#10;1AeZbrA9Xpu7tltzU5LY1n+/DAQfD+d7vhxsIzryoXas4X6iQBAXztRcavh4fx0/gAgR2WDjmDSc&#10;KcBycTOaY25cz3vqDrEUKYRDjhqqGNtcylBUZDFMXEucuG/nLcYEfSmNxz6F20ZOlcqkxZpTQ4Ut&#10;PVdU/B5OVsNu9pZ1q812PXxusmPxsj9+/fRe67vbYfUEItIQr+KLe23SfDWbqkf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vt7DGAAAA3wAAAA8AAAAAAAAA&#10;AAAAAAAAoQIAAGRycy9kb3ducmV2LnhtbFBLBQYAAAAABAAEAPkAAACUAwAAAAA=&#10;">
                      <o:lock v:ext="edit" aspectratio="t"/>
                    </v:line>
                    <v:line id="直线 264" o:spid="_x0000_s1836" style="position:absolute;visibility:visible;mso-wrap-style:square" from="6250,2635" to="625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yI8MUAAADfAAAADwAAAGRycy9kb3ducmV2LnhtbERPS0vDQBC+C/0Pywje7KYtBIndlmIR&#10;Wg9iH6DHaXZMotnZsLsm8d87B6HHj++9XI+uVT2F2Hg2MJtmoIhLbxuuDJxPz/cPoGJCtth6JgO/&#10;FGG9mtwssbB+4AP1x1QpCeFYoIE6pa7QOpY1OYxT3xEL9+mDwyQwVNoGHCTctXqeZbl22LA01NjR&#10;U03l9/HHGXhdvOX9Zv+yG9/3+aXcHi4fX0Mw5u523DyCSjSmq/jfvbMyP1vMZ/JA/ggA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yI8MUAAADfAAAADwAAAAAAAAAA&#10;AAAAAAChAgAAZHJzL2Rvd25yZXYueG1sUEsFBgAAAAAEAAQA+QAAAJMDAAAAAA==&#10;">
                      <o:lock v:ext="edit" aspectratio="t"/>
                    </v:line>
                    <v:line id="直线 265" o:spid="_x0000_s1837" style="position:absolute;visibility:visible;mso-wrap-style:square" from="6480,2633" to="648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Ata8UAAADfAAAADwAAAGRycy9kb3ducmV2LnhtbERPXWvCMBR9H+w/hDvY20yrUEY1imwM&#10;dA9DnaCP1+ba1jU3Jcna+u+NMNjj4XzPFoNpREfO15YVpKMEBHFhdc2lgv33x8srCB+QNTaWScGV&#10;PCzmjw8zzLXteUvdLpQihrDPUUEVQptL6YuKDPqRbYkjd7bOYIjQlVI77GO4aeQ4STJpsObYUGFL&#10;bxUVP7tfo+Brssm65fpzNRzW2al4356Ol94p9fw0LKcgAg3hX/znXuk4P5mM0x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Ata8UAAADfAAAADwAAAAAAAAAA&#10;AAAAAAChAgAAZHJzL2Rvd25yZXYueG1sUEsFBgAAAAAEAAQA+QAAAJMDAAAAAA==&#10;">
                      <o:lock v:ext="edit" aspectratio="t"/>
                    </v:line>
                    <v:line id="直线 266" o:spid="_x0000_s1838" style="position:absolute;visibility:visible;mso-wrap-style:square" from="6448,2635" to="644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KzHMUAAADfAAAADwAAAGRycy9kb3ducmV2LnhtbERPXWvCMBR9H+w/hDvY20ytUEY1imwM&#10;dA9DnaCP1+ba1jU3Jcna+u+NMNjj4XzPFoNpREfO15YVjEcJCOLC6ppLBfvvj5dXED4ga2wsk4Ir&#10;eVjMHx9mmGvb85a6XShFDGGfo4IqhDaX0hcVGfQj2xJH7mydwRChK6V22Mdw08g0STJpsObYUGFL&#10;bxUVP7tfo+Brssm65fpzNRzW2al4356Ol94p9fw0LKcgAg3hX/znXuk4P5mk4x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VKzHMUAAADfAAAADwAAAAAAAAAA&#10;AAAAAAChAgAAZHJzL2Rvd25yZXYueG1sUEsFBgAAAAAEAAQA+QAAAJMDAAAAAA==&#10;">
                      <o:lock v:ext="edit" aspectratio="t"/>
                    </v:line>
                    <v:line id="直线 267" o:spid="_x0000_s1839" style="position:absolute;visibility:visible;mso-wrap-style:square" from="6513,2635" to="651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4Wh8UAAADfAAAADwAAAGRycy9kb3ducmV2LnhtbERPXWvCMBR9H+w/hDvY20y1UEY1imwM&#10;dA9DnaCP1+ba1jU3Jcna+u+NMNjj4XzPFoNpREfO15YVjEcJCOLC6ppLBfvvj5dXED4ga2wsk4Ir&#10;eVjMHx9mmGvb85a6XShFDGGfo4IqhDaX0hcVGfQj2xJH7mydwRChK6V22Mdw08hJkmTSYM2xocKW&#10;3ioqfna/RsFXusm65fpzNRzW2al4356Ol94p9fw0LKcgAg3hX/znXuk4P0kn4x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h4Wh8UAAADfAAAADwAAAAAAAAAA&#10;AAAAAAChAgAAZHJzL2Rvd25yZXYueG1sUEsFBgAAAAAEAAQA+QAAAJMDAAAAAA==&#10;">
                      <o:lock v:ext="edit" aspectratio="t"/>
                    </v:line>
                    <v:line id="直线 268" o:spid="_x0000_s1840" style="position:absolute;visibility:visible;mso-wrap-style:square" from="6415,2635" to="641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eO88UAAADfAAAADwAAAGRycy9kb3ducmV2LnhtbERPW2vCMBR+H+w/hDPY20zVUUY1imwM&#10;dA/iDfTx2Bzbbs1JSbK2+/dGEPb48d2n897UoiXnK8sKhoMEBHFudcWFgsP+8+UNhA/IGmvLpOCP&#10;PMxnjw9TzLTteEvtLhQihrDPUEEZQpNJ6fOSDPqBbYgjd7HOYIjQFVI77GK4qeUoSVJpsOLYUGJD&#10;7yXlP7tfo2A93qTtYvW17I+r9Jx/bM+n784p9fzULyYgAvXhX3x3L3Wcn4xHw1e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eO88UAAADfAAAADwAAAAAAAAAA&#10;AAAAAAChAgAAZHJzL2Rvd25yZXYueG1sUEsFBgAAAAAEAAQA+QAAAJMDAAAAAA==&#10;">
                      <o:lock v:ext="edit" aspectratio="t"/>
                    </v:line>
                  </v:group>
                  <v:oval id="椭圆 269" o:spid="_x0000_s1841" style="position:absolute;left:5113;top:13607;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Zf8sUA&#10;AADfAAAADwAAAGRycy9kb3ducmV2LnhtbERPTWvCQBC9C/0PyxS86caU2pK6im0teBE0KRRv0+w0&#10;Sc3Ohuxq4r93BcHj433PFr2pxYlaV1lWMBlHIIhzqysuFHxnX6NXEM4ja6wtk4IzOVjMHwYzTLTt&#10;eEen1BcihLBLUEHpfZNI6fKSDLqxbYgD92dbgz7AtpC6xS6Em1rGUTSVBisODSU29FFSfkiPRkGW&#10;9i/dP23ej6vfrLa03X/GP3ulho/98g2Ep97fxTf3Wof50VM8eYbrnwB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hl/yxQAAAN8AAAAPAAAAAAAAAAAAAAAAAJgCAABkcnMv&#10;ZG93bnJldi54bWxQSwUGAAAAAAQABAD1AAAAigMAAAAA&#10;" fillcolor="black">
                    <o:lock v:ext="edit" aspectratio="t"/>
                    <v:textbox inset="0,0,0,0"/>
                  </v:oval>
                  <v:oval id="椭圆 270" o:spid="_x0000_s1842" style="position:absolute;left:6939;top:13594;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TBhcUA&#10;AADfAAAADwAAAGRycy9kb3ducmV2LnhtbERPy2rCQBTdF/yH4QrdNRNTUEkdRfuAbgqaCMXdbeY2&#10;iWbuhMxo0r/vCILLw3kvVoNpxIU6V1tWMIliEMSF1TWXCvb5x9MchPPIGhvLpOCPHKyWo4cFptr2&#10;vKNL5ksRQtilqKDyvk2ldEVFBl1kW+LA/drOoA+wK6XusA/hppFJHE+lwZpDQ4UtvVZUnLKzUZBn&#10;w6w/0tfm/P6TN5a2h7fk+6DU43hYv4DwNPi7+Ob+1GF+/JxMpnD9EwD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VMGFxQAAAN8AAAAPAAAAAAAAAAAAAAAAAJgCAABkcnMv&#10;ZG93bnJldi54bWxQSwUGAAAAAAQABAD1AAAAigMAAAAA&#10;" fillcolor="black">
                    <o:lock v:ext="edit" aspectratio="t"/>
                    <v:textbox inset="0,0,0,0"/>
                  </v:oval>
                  <v:shape id="文本框 271" o:spid="_x0000_s1843" type="#_x0000_t202" style="position:absolute;left:5062;top:13289;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8sQA&#10;AADfAAAADwAAAGRycy9kb3ducmV2LnhtbERPXWvCMBR9H+w/hDvwbSYq6FaNIkNBGIzV7mGP1+ba&#10;Bpubrona/ftlIPh4ON+LVe8acaEuWM8aRkMFgrj0xnKl4avYPr+ACBHZYOOZNPxSgNXy8WGBmfFX&#10;zumyj5VIIRwy1FDH2GZShrImh2HoW+LEHX3nMCbYVdJ0eE3hrpFjpabSoeXUUGNLbzWVp/3ZaVh/&#10;c76xPx+Hz/yY26J4Vfw+PWk9eOrXcxCR+ngX39w7k+aryXg0g/8/C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TMvL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A</w:t>
                          </w:r>
                        </w:p>
                      </w:txbxContent>
                    </v:textbox>
                  </v:shape>
                  <v:shape id="文本框 272" o:spid="_x0000_s1844" type="#_x0000_t202" style="position:absolute;left:7532;top:13314;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ymgMQA&#10;AADfAAAADwAAAGRycy9kb3ducmV2LnhtbERPTUsDMRC9C/6HMII3m7RCsWvTUoqCIIjb7aHHcTPd&#10;Dd1MtpvYrv/eOQgeH+97uR5Dpy40JB/ZwnRiQBHX0XluLOyr14cnUCkjO+wik4UfSrBe3d4ssXDx&#10;yiVddrlREsKpQAttzn2hdapbCpgmsScW7hiHgFng0Gg34FXCQ6dnxsx1QM/S0GJP25bq0+47WNgc&#10;uHzx54+vz/JY+qpaGH6fn6y9vxs3z6Ayjflf/Od+czLfPM6mMlj+CAC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MpoD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E</w:t>
                          </w:r>
                        </w:p>
                      </w:txbxContent>
                    </v:textbox>
                  </v:shape>
                  <v:oval id="椭圆 273" o:spid="_x0000_s1845" style="position:absolute;left:7153;top:13606;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tV98UA&#10;AADfAAAADwAAAGRycy9kb3ducmV2LnhtbERPTWvCQBC9C/0PyxS86cYUapu6im0teBE0KRRv0+w0&#10;Sc3Ohuxq4r93BcHj433PFr2pxYlaV1lWMBlHIIhzqysuFHxnX6MXEM4ja6wtk4IzOVjMHwYzTLTt&#10;eEen1BcihLBLUEHpfZNI6fKSDLqxbYgD92dbgz7AtpC6xS6Em1rGUfQsDVYcGkps6KOk/JAejYIs&#10;7afdP23ej6vfrLa03X/GP3ulho/98g2Ep97fxTf3Wof50VM8eYXrnwBAz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y1X3xQAAAN8AAAAPAAAAAAAAAAAAAAAAAJgCAABkcnMv&#10;ZG93bnJldi54bWxQSwUGAAAAAAQABAD1AAAAigMAAAAA&#10;" fillcolor="black">
                    <o:lock v:ext="edit" aspectratio="t"/>
                    <v:textbox inset="0,0,0,0"/>
                  </v:oval>
                  <v:oval id="椭圆 274" o:spid="_x0000_s1846" style="position:absolute;left:6536;top:13596;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0218QA&#10;AADfAAAADwAAAGRycy9kb3ducmV2LnhtbERPS2vCQBC+F/oflin0VjdNwZboKvYFvQg1KYi3MTsm&#10;sdnZkF1N/PfOodDjx/eeL0fXqjP1ofFs4HGSgCIuvW24MvBTfD68gAoR2WLrmQxcKMBycXszx8z6&#10;gTd0zmOlJIRDhgbqGLtM61DW5DBMfEcs3MH3DqPAvtK2x0HCXavTJJlqhw1LQ40dvdVU/uYnZ6DI&#10;x+fhSOvX08e+aD19797T7c6Y+7txNQMVaYz/4j/3l5X5yVOaygP5IwD0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dNtfEAAAA3wAAAA8AAAAAAAAAAAAAAAAAmAIAAGRycy9k&#10;b3ducmV2LnhtbFBLBQYAAAAABAAEAPUAAACJAwAAAAA=&#10;" fillcolor="black">
                    <o:lock v:ext="edit" aspectratio="t"/>
                    <v:textbox inset="0,0,0,0"/>
                  </v:oval>
                  <v:oval id="椭圆 275" o:spid="_x0000_s1847" style="position:absolute;left:7558;top:13597;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GTTMUA&#10;AADfAAAADwAAAGRycy9kb3ducmV2LnhtbERPy2rCQBTdF/oPwy1010xMoZboKPUFbgqaCOLumrlN&#10;0mbuhMxo0r/vCEKXh/OezgfTiCt1rrasYBTFIIgLq2suFRzyzcs7COeRNTaWScEvOZjPHh+mmGrb&#10;856umS9FCGGXooLK+zaV0hUVGXSRbYkD92U7gz7ArpS6wz6Em0YmcfwmDdYcGipsaVlR8ZNdjII8&#10;G8b9N30uLutz3ljanVbJ8aTU89PwMQHhafD/4rt7q8P8+DVJRnD7EwDI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0ZNMxQAAAN8AAAAPAAAAAAAAAAAAAAAAAJgCAABkcnMv&#10;ZG93bnJldi54bWxQSwUGAAAAAAQABAD1AAAAigMAAAAA&#10;" fillcolor="black">
                    <o:lock v:ext="edit" aspectratio="t"/>
                    <v:textbox inset="0,0,0,0"/>
                  </v:oval>
                  <v:shape id="文本框 276" o:spid="_x0000_s1848" type="#_x0000_t202" style="position:absolute;left:6510;top:13315;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hb18QA&#10;AADfAAAADwAAAGRycy9kb3ducmV2LnhtbERPXWvCMBR9F/Yfwh3sTRM7kK0aRYaCMBjW7mGPd821&#10;DTY3XRO1+/eLMPDxcL4Xq8G14kJ9sJ41TCcKBHHljeVaw2e5Hb+ACBHZYOuZNPxSgNXyYbTA3Pgr&#10;F3Q5xFqkEA45amhi7HIpQ9WQwzDxHXHijr53GBPsa2l6vKZw18pMqZl0aDk1NNjRW0PV6XB2GtZf&#10;XGzsz8f3vjgWtixfFb/PTlo/PQ7rOYhIQ7yL/907k+ar5yzL4PYnA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IW9f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B</w:t>
                          </w:r>
                        </w:p>
                      </w:txbxContent>
                    </v:textbox>
                  </v:shape>
                  <v:shape id="文本框 277" o:spid="_x0000_s1849" type="#_x0000_t202" style="position:absolute;left:6920;top:13312;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T+TMQA&#10;AADfAAAADwAAAGRycy9kb3ducmV2LnhtbERPXWvCMBR9F/Yfwh34pskqyKxGkTFBGIzV7mGP1+ba&#10;Bpubrona/ftlMPDxcL5Xm8G14kp9sJ41PE0VCOLKG8u1hs9yN3kGESKywdYzafihAJv1w2iFufE3&#10;Luh6iLVIIRxy1NDE2OVShqohh2HqO+LEnXzvMCbY19L0eEvhrpWZUnPp0HJqaLCjl4aq8+HiNGy/&#10;uHi13+/Hj+JU2LJcKH6bn7UePw7bJYhIQ7yL/917k+arWZbN4O9PA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kz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C</w:t>
                          </w:r>
                        </w:p>
                      </w:txbxContent>
                    </v:textbox>
                  </v:shape>
                  <v:shape id="文本框 278" o:spid="_x0000_s1850" type="#_x0000_t202" style="position:absolute;left:7118;top:13303;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1mOMQA&#10;AADfAAAADwAAAGRycy9kb3ducmV2LnhtbERPXUvDMBR9F/wP4Qq+ucQ6htZlY4iCMBi29WGPd81d&#10;G9bc1CZu3b9fBoKPh/M9X46uE0cagvWs4XGiQBDX3lhuNHxXHw/PIEJENth5Jg1nCrBc3N7MMTf+&#10;xAUdy9iIFMIhRw1tjH0uZahbchgmvidO3N4PDmOCQyPNgKcU7jqZKTWTDi2nhhZ7emupPpS/TsNq&#10;y8W7/dnsvop9YavqRfF6dtD6/m5cvYKINMZ/8Z/706T56inLpnD9kwDI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tZjj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D</w:t>
                          </w:r>
                        </w:p>
                      </w:txbxContent>
                    </v:textbox>
                  </v:shape>
                  <v:group id="组合 279" o:spid="_x0000_s1851" style="position:absolute;left:4455;top:14053;width:3332;height:279" coordorigin="4410,6124"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Q4IqwwAAAN8AAAAP&#10;AAAAAAAAAAAAAAAAAKoCAABkcnMvZG93bnJldi54bWxQSwUGAAAAAAQABAD6AAAAmgMAAAAA&#10;">
                    <o:lock v:ext="edit" aspectratio="t"/>
                    <v:group id="组合 280" o:spid="_x0000_s1852" style="position:absolute;left:4410;top:6125;width:346;height:225" coordorigin="4410,6125"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5kRxdwwAAAN8AAAAP&#10;AAAAAAAAAAAAAAAAAKoCAABkcnMvZG93bnJldi54bWxQSwUGAAAAAAQABAD6AAAAmgMAAAAA&#10;">
                      <o:lock v:ext="edit" aspectratio="t"/>
                      <v:rect id="矩形 281" o:spid="_x0000_s1853" style="position:absolute;left:4628;top:6200;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8dWcUA&#10;AADfAAAADwAAAGRycy9kb3ducmV2LnhtbERPXWvCMBR9H/gfwhV8m6nVuVGNMgaCOCauE/Hx0lzb&#10;bs1NaWKt+/VmMPDxcL7ny85UoqXGlZYVjIYRCOLM6pJzBfuv1eMLCOeRNVaWScGVHCwXvYc5Jtpe&#10;+JPa1OcihLBLUEHhfZ1I6bKCDLqhrYkDd7KNQR9gk0vd4CWEm0rGUTSVBksODQXW9FZQ9pOeTeid&#10;1N/77Wa7+rj+Hlq3ez+mTyer1KDfvc5AeOr8XfzvXuswPxrH8TP8/QkA5O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bx1ZxQAAAN8AAAAPAAAAAAAAAAAAAAAAAJgCAABkcnMv&#10;ZG93bnJldi54bWxQSwUGAAAAAAQABAD1AAAAigMAAAAA&#10;">
                        <o:lock v:ext="edit" aspectratio="t"/>
                        <v:textbox inset="0,0,0,0"/>
                      </v:rect>
                      <v:line id="直线 282" o:spid="_x0000_s1854" style="position:absolute;flip:x y;visibility:visible;mso-wrap-style:square" from="4511,6131" to="4624,6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iJcMAAADfAAAADwAAAGRycy9kb3ducmV2LnhtbERPTWvCQBC9F/wPywi9FN0YpUh0FSm0&#10;9GTRKl6H7JgEs7MhuzXRX985CB4f73u57l2trtSGyrOByTgBRZx7W3Fh4PD7OZqDChHZYu2ZDNwo&#10;wHo1eFliZn3HO7ruY6EkhEOGBsoYm0zrkJfkMIx9Qyzc2bcOo8C20LbFTsJdrdMkedcOK5aGEhv6&#10;KCm/7P+cAeTtfTrvJjTTX3QK6fbnbXM8G/M67DcLUJH6+BQ/3N9W5ifTNJXB8kcA6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r7YiXDAAAA3wAAAA8AAAAAAAAAAAAA&#10;AAAAoQIAAGRycy9kb3ducmV2LnhtbFBLBQYAAAAABAAEAPkAAACRAwAAAAA=&#10;">
                        <o:lock v:ext="edit" aspectratio="t"/>
                      </v:line>
                      <v:line id="直线 283" o:spid="_x0000_s1855" style="position:absolute;flip:x y;visibility:visible;mso-wrap-style:square" from="4637,6125" to="4750,6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HvsQAAADfAAAADwAAAGRycy9kb3ducmV2LnhtbERPy2rCQBTdC/7DcIVuipkYS9E0ExGh&#10;xZWltuL2krl50MydkBlN6td3CgWXh/PONqNpxZV611hWsIhiEMSF1Q1XCr4+X+crEM4ja2wtk4If&#10;crDJp5MMU20H/qDr0VcihLBLUUHtfZdK6YqaDLrIdsSBK21v0AfYV1L3OIRw08okjp+lwYZDQ40d&#10;7Woqvo8XowD5cFuuhgU9yTc6u+Tw/rg9lUo9zMbtCwhPo7+L/917HebHyyRZw9+fAED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8e+xAAAAN8AAAAPAAAAAAAAAAAA&#10;AAAAAKECAABkcnMvZG93bnJldi54bWxQSwUGAAAAAAQABAD5AAAAkgMAAAAA&#10;">
                        <o:lock v:ext="edit" aspectratio="t"/>
                      </v:line>
                      <v:line id="直线 284" o:spid="_x0000_s1856" style="position:absolute;flip:x y;visibility:visible;mso-wrap-style:square" from="4575,6318" to="4620,6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T4/sMAAADfAAAADwAAAGRycy9kb3ducmV2LnhtbERPTWvCQBC9F/oflin0UurGRIqkriKC&#10;0pOibel1yI5JaHY2ZFcT/fXOQfD4eN+zxeAadaYu1J4NjEcJKOLC25pLAz/f6/cpqBCRLTaeycCF&#10;Aizmz08zzK3veU/nQyyVhHDI0UAVY5trHYqKHIaRb4mFO/rOYRTYldp22Eu4a3SaJB/aYc3SUGFL&#10;q4qK/8PJGUDeXrNpP6aJ3tBfSLe7t+Xv0ZjXl2H5CSrSEB/iu/vLyvwkSzN5IH8EgJ7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U+P7DAAAA3wAAAA8AAAAAAAAAAAAA&#10;AAAAoQIAAGRycy9kb3ducmV2LnhtbFBLBQYAAAAABAAEAPkAAACRAwAAAAA=&#10;">
                        <o:lock v:ext="edit" aspectratio="t"/>
                      </v:line>
                      <v:line id="直线 285" o:spid="_x0000_s1857" style="position:absolute;flip:x y;visibility:visible;mso-wrap-style:square" from="4410,6125" to="4566,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hdZcMAAADfAAAADwAAAGRycy9kb3ducmV2LnhtbERPy2rCQBTdF/yH4QrdFJ08ikh0FBEs&#10;XVnqA7eXzDUJZu6EzNREv74jCC4P5z1f9qYWV2pdZVlBPI5AEOdWV1woOOw3oykI55E11pZJwY0c&#10;LBeDtzlm2nb8S9edL0QIYZehgtL7JpPS5SUZdGPbEAfubFuDPsC2kLrFLoSbWiZRNJEGKw4NJTa0&#10;Lim/7P6MAuTtPZ12MX3KLzq5ZPvzsTqelXof9qsZCE+9f4mf7m8d5kdpksbw+BMAyM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YXWXDAAAA3wAAAA8AAAAAAAAAAAAA&#10;AAAAoQIAAGRycy9kb3ducmV2LnhtbFBLBQYAAAAABAAEAPkAAACRAwAAAAA=&#10;">
                        <o:lock v:ext="edit" aspectratio="t"/>
                      </v:line>
                      <v:line id="直线 286" o:spid="_x0000_s1858" style="position:absolute;visibility:visible;mso-wrap-style:square" from="4568,6230" to="4568,6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fvfMUAAADfAAAADwAAAGRycy9kb3ducmV2LnhtbERPXUvDMBR9F/wP4Qq+udQWitSlZSjC&#10;5oO4KbjHu+au7dbclCS29d8bQdjj4Xwvq9n0YiTnO8sK7hcJCOLa6o4bBZ8fL3cPIHxA1thbJgU/&#10;5KEqr6+WWGg78ZbGXWhEDGFfoII2hKGQ0tctGfQLOxBH7midwRCha6R2OMVw08s0SXJpsOPY0OJA&#10;Ty3V5923UfCWvefjavO6nr82+aF+3h72p8kpdXszrx5BBJrDRfzvXus4P8nSLIW/PxGAL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ufvfMUAAADfAAAADwAAAAAAAAAA&#10;AAAAAAChAgAAZHJzL2Rvd25yZXYueG1sUEsFBgAAAAAEAAQA+QAAAJMDAAAAAA==&#10;">
                        <o:lock v:ext="edit" aspectratio="t"/>
                      </v:line>
                    </v:group>
                    <v:rect id="矩形 287" o:spid="_x0000_s1859" style="position:absolute;left:6984;top:6199;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2Nh8UA&#10;AADfAAAADwAAAGRycy9kb3ducmV2LnhtbERPXWvCMBR9F/Yfwh3sbaZaN6QaZQiCKMrWifh4aa5t&#10;XXNTmqxWf70ZDHw8nO/pvDOVaKlxpWUFg34EgjizuuRcwf57+ToG4TyyxsoyKbiSg/nsqTfFRNsL&#10;f1Gb+lyEEHYJKii8rxMpXVaQQde3NXHgTrYx6ANscqkbvIRwU8lhFL1LgyWHhgJrWhSU/aS/JvSO&#10;6vN+t94tt9fboXWfm2P6drJKvTx3HxMQnjr/EP+7VzrMj+JhHMPfnwBAz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jY2HxQAAAN8AAAAPAAAAAAAAAAAAAAAAAJgCAABkcnMv&#10;ZG93bnJldi54bWxQSwUGAAAAAAQABAD1AAAAigMAAAAA&#10;">
                      <o:lock v:ext="edit" aspectratio="t"/>
                      <v:textbox inset="0,0,0,0"/>
                    </v:rect>
                    <v:line id="直线 288" o:spid="_x0000_s1860" style="position:absolute;flip:x y;visibility:visible;mso-wrap-style:square" from="6870,6130" to="6983,6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AAADfAAAADwAAAGRycy9kb3ducmV2LnhtbERPTWvCQBC9F/wPyxS8lLoxCSLRTRCh&#10;4snS1OJ1yI5JaHY2ZLcm9td3C4UeH+97W0ymEzcaXGtZwXIRgSCurG65VnB+f3leg3AeWWNnmRTc&#10;yUGRzx62mGk78hvdSl+LEMIuQwWN930mpasaMugWticO3NUOBn2AQy31gGMIN52Mo2glDbYcGhrs&#10;ad9Q9Vl+GQXIp+9kPS4plQe6uPj0+rT7uCo1f5x2GxCeJv8v/nMfdZgfJXGSwu+fAEDm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79xAAAAN8AAAAPAAAAAAAAAAAA&#10;AAAAAKECAABkcnMvZG93bnJldi54bWxQSwUGAAAAAAQABAD5AAAAkgMAAAAA&#10;">
                      <o:lock v:ext="edit" aspectratio="t"/>
                    </v:line>
                    <v:line id="直线 289" o:spid="_x0000_s1861" style="position:absolute;flip:x y;visibility:visible;mso-wrap-style:square" from="6996,6124" to="7109,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NbZsQAAADfAAAADwAAAGRycy9kb3ducmV2LnhtbERPy2rCQBTdC/2H4Ra6EZ2YVJE0o0ih&#10;4spi2tLtJXPzoJk7ITM10a/vFASXh/POtqNpxZl611hWsJhHIIgLqxuuFHx+vM3WIJxH1thaJgUX&#10;crDdPEwyTLUd+ETn3FcihLBLUUHtfZdK6YqaDLq57YgDV9reoA+wr6TucQjhppVxFK2kwYZDQ40d&#10;vdZU/OS/RgHy8ZqshwU9yz19u/j4Pt19lUo9PY67FxCeRn8X39wHHeZHSZws4f9PAC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I1tmxAAAAN8AAAAPAAAAAAAAAAAA&#10;AAAAAKECAABkcnMvZG93bnJldi54bWxQSwUGAAAAAAQABAD5AAAAkgMAAAAA&#10;">
                      <o:lock v:ext="edit" aspectratio="t"/>
                    </v:line>
                    <v:line id="直线 290" o:spid="_x0000_s1862" style="position:absolute;flip:x y;visibility:visible;mso-wrap-style:square" from="6931,6317" to="6976,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HFEcIAAADfAAAADwAAAGRycy9kb3ducmV2LnhtbERPTYvCMBC9C/sfwix4EU1tRaQaRRZW&#10;PCnqLl6HZmyLzaQ00VZ/vVlY8Ph434tVZypxp8aVlhWMRxEI4szqknMFP6fv4QyE88gaK8uk4EEO&#10;VsuP3gJTbVs+0P3ocxFC2KWooPC+TqV0WUEG3cjWxIG72MagD7DJpW6wDeGmknEUTaXBkkNDgTV9&#10;FZRdjzejAHn3TGbtmCZyQ2cX7/aD9e9Fqf5nt56D8NT5t/jfvdVhfpTEyRT+/gQAcvk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HFEcIAAADfAAAADwAAAAAAAAAAAAAA&#10;AAChAgAAZHJzL2Rvd25yZXYueG1sUEsFBgAAAAAEAAQA+QAAAJADAAAAAA==&#10;">
                      <o:lock v:ext="edit" aspectratio="t"/>
                    </v:line>
                    <v:line id="直线 291" o:spid="_x0000_s1863" style="position:absolute;flip:x y;visibility:visible;mso-wrap-style:square" from="6766,6127" to="6922,6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1gisQAAADfAAAADwAAAGRycy9kb3ducmV2LnhtbERPy2rCQBTdC/2H4Ra6EZ2YFJU0o0ih&#10;4spi2tLtJXPzoJk7ITM10a/vFASXh/POtqNpxZl611hWsJhHIIgLqxuuFHx+vM3WIJxH1thaJgUX&#10;crDdPEwyTLUd+ETn3FcihLBLUUHtfZdK6YqaDLq57YgDV9reoA+wr6TucQjhppVxFC2lwYZDQ40d&#10;vdZU/OS/RgHy8ZqshwU9yz19u/j4Pt19lUo9PY67FxCeRn8X39wHHeZHSZys4P9PAC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vWCKxAAAAN8AAAAPAAAAAAAAAAAA&#10;AAAAAKECAABkcnMvZG93bnJldi54bWxQSwUGAAAAAAQABAD5AAAAkgMAAAAA&#10;">
                      <o:lock v:ext="edit" aspectratio="t"/>
                    </v:line>
                    <v:line id="直线 292" o:spid="_x0000_s1864" style="position:absolute;visibility:visible;mso-wrap-style:square" from="6924,6232" to="6924,6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YlsUAAADfAAAADwAAAGRycy9kb3ducmV2LnhtbERPTUvDQBC9C/0Pywje7MYGgsRuS2kR&#10;Wg9iq6DHaXZMYrOzYXdN4r93DoLHx/terifXqYFCbD0buJtnoIgrb1uuDby9Pt7eg4oJ2WLnmQz8&#10;UIT1ana1xNL6kY80nFKtJIRjiQaalPpS61g15DDOfU8s3KcPDpPAUGsbcJRw1+lFlhXaYcvS0GBP&#10;24aqy+nbGXjOX4phc3jaT++H4lztjuePrzEYc3M9bR5AJZrSv/jPvbcyP8sXuQyW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YlsUAAADfAAAADwAAAAAAAAAA&#10;AAAAAAChAgAAZHJzL2Rvd25yZXYueG1sUEsFBgAAAAAEAAQA+QAAAJMDAAAAAA==&#10;">
                      <o:lock v:ext="edit" aspectratio="t"/>
                    </v:line>
                  </v:group>
                  <v:group id="组合 293" o:spid="_x0000_s1865" style="position:absolute;left:4098;top:13783;width:4168;height:340" coordorigin="4098,13772" coordsize="4168,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dce8sQAAADfAAAA&#10;DwAAAAAAAAAAAAAAAACqAgAAZHJzL2Rvd25yZXYueG1sUEsFBgAAAAAEAAQA+gAAAJsDAAAAAA==&#10;">
                    <v:shape id="文本框 294" o:spid="_x0000_s1866" type="#_x0000_t202" style="position:absolute;left:4098;top:13808;width:140;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Fm8QA&#10;AADfAAAADwAAAGRycy9kb3ducmV2LnhtbERPTUsDMRC9C/0PYQRvNrFK0bVpKUVBEIrb9eBx3Ex3&#10;QzeTdRPb9d93DkKPj/e9WI2hU0cako9s4W5qQBHX0XluLHxWr7ePoFJGdthFJgt/lGC1nFwtsHDx&#10;xCUdd7lREsKpQAttzn2hdapbCpimsScWbh+HgFng0Gg34EnCQ6dnxsx1QM/S0GJPm5bqw+43WFh/&#10;cfnif7bfH+W+9FX1ZPh9frD25npcP4PKNOaL+N/95mS+uZ89yAP5IwD08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JhZv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0</w:t>
                            </w:r>
                          </w:p>
                        </w:txbxContent>
                      </v:textbox>
                    </v:shape>
                    <v:shape id="文本框 295" o:spid="_x0000_s1867" type="#_x0000_t202" style="position:absolute;left:4422;top:1382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UgAMQA&#10;AADfAAAADwAAAGRycy9kb3ducmV2LnhtbERPXWvCMBR9F/Yfwh34pok6ZKtGkaEgDMZq97DHa3Nt&#10;g81N10Tt/v0yGPh4ON/Lde8acaUuWM8aJmMFgrj0xnKl4bPYjZ5BhIhssPFMGn4owHr1MFhiZvyN&#10;c7oeYiVSCIcMNdQxtpmUoazJYRj7ljhxJ985jAl2lTQd3lK4a+RUqbl0aDk11NjSa03l+XBxGjZf&#10;nG/t9/vxIz/ltiheFL/Nz1oPH/vNAkSkPt7F/+69SfPVbPo0gb8/CY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FIAD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10</w:t>
                            </w:r>
                          </w:p>
                        </w:txbxContent>
                      </v:textbox>
                    </v:shape>
                    <v:shape id="文本框 296" o:spid="_x0000_s1868" type="#_x0000_t202" style="position:absolute;left:4836;top:1382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d8QA&#10;AADfAAAADwAAAGRycy9kb3ducmV2LnhtbERPXUvDMBR9F/wP4Qq+ucQ6htZlY4iCMBi29WGPd81d&#10;G9bc1CZu3b9fBoKPh/M9X46uE0cagvWs4XGiQBDX3lhuNHxXHw/PIEJENth5Jg1nCrBc3N7MMTf+&#10;xAUdy9iIFMIhRw1tjH0uZahbchgmvidO3N4PDmOCQyPNgKcU7jqZKTWTDi2nhhZ7emupPpS/TsNq&#10;y8W7/dnsvop9YavqRfF6dtD6/m5cvYKINMZ/8Z/706T56imbZnD9kwDI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Xvnf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20</w:t>
                            </w:r>
                          </w:p>
                        </w:txbxContent>
                      </v:textbox>
                    </v:shape>
                    <v:shape id="文本框 297" o:spid="_x0000_s1869" type="#_x0000_t202" style="position:absolute;left:5241;top:13808;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sb7MQA&#10;AADfAAAADwAAAGRycy9kb3ducmV2LnhtbERPXWvCMBR9H/gfwh34NpPpkK0aRURhMJDV7mGP1+ba&#10;Bpub2mTa/ftFGPh4ON/zZe8acaEuWM8ankcKBHHpjeVKw1exfXoFESKywcYzafilAMvF4GGOmfFX&#10;zumyj5VIIRwy1FDH2GZShrImh2HkW+LEHX3nMCbYVdJ0eE3hrpFjpabSoeXUUGNL65rK0/7HaVh9&#10;c76x593hMz/mtijeFH9MT1oPH/vVDESkPt7F/+53k+aryfhlArc/CY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bG+z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30</w:t>
                            </w:r>
                          </w:p>
                        </w:txbxContent>
                      </v:textbox>
                    </v:shape>
                    <v:shape id="文本框 298" o:spid="_x0000_s1870" type="#_x0000_t202" style="position:absolute;left:5640;top:1382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KDmMQA&#10;AADfAAAADwAAAGRycy9kb3ducmV2LnhtbERPXWvCMBR9H+w/hDvY20zmRGY1igwHgiCr3YOP1+ba&#10;Bpub2mTa/ftFGPh4ON+zRe8acaEuWM8aXgcKBHHpjeVKw3fx+fIOIkRkg41n0vBLARbzx4cZZsZf&#10;OafLLlYihXDIUEMdY5tJGcqaHIaBb4kTd/Sdw5hgV0nT4TWFu0YOlRpLh5ZTQ40tfdRUnnY/TsNy&#10;z/nKnreHr/yY26KYKN6MT1o/P/XLKYhIfbyL/91rk+art+FoBLc/CY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yg5j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40</w:t>
                            </w:r>
                          </w:p>
                        </w:txbxContent>
                      </v:textbox>
                    </v:shape>
                    <v:shape id="文本框 299" o:spid="_x0000_s1871" type="#_x0000_t202" style="position:absolute;left:6073;top:1382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4mA8UA&#10;AADfAAAADwAAAGRycy9kb3ducmV2LnhtbERPXWvCMBR9F/Yfwh3sTZPpJtoZRYaDgTCs3cMer821&#10;DTY3XZNp9+/NYODj4XwvVr1rxJm6YD1reBwpEMSlN5YrDZ/F23AGIkRkg41n0vBLAVbLu8ECM+Mv&#10;nNN5HyuRQjhkqKGOsc2kDGVNDsPIt8SJO/rOYUywq6Tp8JLCXSPHSk2lQ8upocaWXmsqT/sfp2H9&#10;xfnGfn8cdvkxt0UxV7ydnrR+uO/XLyAi9fEm/ne/mzRfTcZPz/D3JwG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viYDxQAAAN8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50</w:t>
                            </w:r>
                          </w:p>
                        </w:txbxContent>
                      </v:textbox>
                    </v:shape>
                    <v:shape id="文本框 300" o:spid="_x0000_s1872" type="#_x0000_t202" style="position:absolute;left:6473;top:1382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y4dMUA&#10;AADfAAAADwAAAGRycy9kb3ducmV2LnhtbERPW2vCMBR+H+w/hDPwbSZeKLMaRcYGA2Gs1gcfj82x&#10;DTYnXZNp9++XwWCPH999tRlcK67UB+tZw2SsQBBX3liuNRzK18cnECEiG2w9k4ZvCrBZ39+tMDf+&#10;xgVd97EWKYRDjhqaGLtcylA15DCMfUecuLPvHcYE+1qaHm8p3LVyqlQmHVpODQ129NxQddl/OQ3b&#10;Ixcv9vP99FGcC1uWC8W77KL16GHYLkFEGuK/+M/9ZtJ8NZvOM/j9kwD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bLh0xQAAAN8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60</w:t>
                            </w:r>
                          </w:p>
                        </w:txbxContent>
                      </v:textbox>
                    </v:shape>
                    <v:shape id="文本框 301" o:spid="_x0000_s1873" type="#_x0000_t202" style="position:absolute;left:6883;top:1382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Ad78UA&#10;AADfAAAADwAAAGRycy9kb3ducmV2LnhtbERPXUvDMBR9F/wP4Qp7c4mbTFebjSEOBEHW1Yc9Xpu7&#10;NrS5qU221X9vBMHHw/nO16PrxJmGYD1ruJsqEMSVN5ZrDR/l9vYRRIjIBjvPpOGbAqxX11c5ZsZf&#10;uKDzPtYihXDIUEMTY59JGaqGHIap74kTd/SDw5jgUEsz4CWFu07OlFpIh5ZTQ4M9PTdUtfuT07A5&#10;cPFiv94/d8WxsGW5VPy2aLWe3IybJxCRxvgv/nO/mjRfzWf3D/D7Jw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IB3vxQAAAN8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70</w:t>
                            </w:r>
                          </w:p>
                        </w:txbxContent>
                      </v:textbox>
                    </v:shape>
                    <v:shape id="文本框 302" o:spid="_x0000_s1874" type="#_x0000_t202" style="position:absolute;left:7299;top:13823;width:243;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JncQA&#10;AADfAAAADwAAAGRycy9kb3ducmV2LnhtbERPTUsDMRC9C/0PYQRvNrFK0bVpKUVBEIrb9eBx3Ex3&#10;QzeTdRPb9d93DkKPj/e9WI2hU0cako9s4W5qQBHX0XluLHxWr7ePoFJGdthFJgt/lGC1nFwtsHDx&#10;xCUdd7lREsKpQAttzn2hdapbCpimsScWbh+HgFng0Gg34EnCQ6dnxsx1QM/S0GJPm5bqw+43WFh/&#10;cfnif7bfH+W+9FX1ZPh9frD25npcP4PKNOaL+N/95mS+uZ89yGD5IwD08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iZ3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80</w:t>
                            </w:r>
                          </w:p>
                        </w:txbxContent>
                      </v:textbox>
                    </v:shape>
                    <v:shape id="文本框 303" o:spid="_x0000_s1875" type="#_x0000_t202" style="position:absolute;left:7697;top:1382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sBsQA&#10;AADfAAAADwAAAGRycy9kb3ducmV2LnhtbERPXWvCMBR9F/Yfwh34pok6ZFajyFAQBmO1e9jjXXNt&#10;g81N10Tt/v0yGPh4ON+rTe8acaUuWM8aJmMFgrj0xnKl4aPYj55BhIhssPFMGn4owGb9MFhhZvyN&#10;c7oeYyVSCIcMNdQxtpmUoazJYRj7ljhxJ985jAl2lTQd3lK4a+RUqbl0aDk11NjSS03l+XhxGraf&#10;nO/s99vXe37KbVEsFL/Oz1oPH/vtEkSkPt7F/+6DSfPVbPq0gL8/CY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zLAb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90</w:t>
                            </w:r>
                          </w:p>
                        </w:txbxContent>
                      </v:textbox>
                    </v:shape>
                    <v:shape id="文本框 304" o:spid="_x0000_s1876" type="#_x0000_t202" style="position:absolute;left:7948;top:13772;width:31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TRsQA&#10;AADfAAAADwAAAGRycy9kb3ducmV2LnhtbERPTUsDMRC9C/0PYQRvNrFi0bVpKUVBEIrb9eBx3Ex3&#10;QzeTdRPb9d93DkKPj/e9WI2hU0cako9s4W5qQBHX0XluLHxWr7ePoFJGdthFJgt/lGC1nFwtsHDx&#10;xCUdd7lREsKpQAttzn2hdapbCpimsScWbh+HgFng0Gg34EnCQ6dnxsx1QM/S0GJPm5bqw+43WFh/&#10;cfnif7bfH+W+9FX1ZPh9frD25npcP4PKNOaL+N/95mS+uZ89yAP5IwD08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QE0bEAAAA3w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cm</w:t>
                            </w:r>
                          </w:p>
                        </w:txbxContent>
                      </v:textbox>
                    </v:shape>
                  </v:group>
                </v:group>
                <v:shape id="Text Box 1203" o:spid="_x0000_s1877" type="#_x0000_t202" style="position:absolute;left:2721;top:10452;width:686;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y23cQA&#10;AADfAAAADwAAAGRycy9kb3ducmV2LnhtbERPXWvCMBR9F/Yfwh34ponKZKtGkaEgDMZq97DHa3Nt&#10;g81N10Tt/v0yGPh4ON/Lde8acaUuWM8aJmMFgrj0xnKl4bPYjZ5BhIhssPFMGn4owHr1MFhiZvyN&#10;c7oeYiVSCIcMNdQxtpmUoazJYRj7ljhxJ985jAl2lTQd3lK4a+RUqbl0aDk11NjSa03l+XBxGjZf&#10;nG/t9/vxIz/ltiheFL/Nz1oPH/vNAkSkPt7F/+69SfPVbPo0gb8/CY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ctt3EAAAA3wAAAA8AAAAAAAAAAAAAAAAAmAIAAGRycy9k&#10;b3ducmV2LnhtbFBLBQYAAAAABAAEAPUAAACJAwAAAAA=&#10;" filled="f" stroked="f">
                  <v:textbox inset="0,0,0,0">
                    <w:txbxContent>
                      <w:p w:rsidR="00064976" w:rsidRDefault="00064976" w:rsidP="00064976">
                        <w:pPr>
                          <w:rPr>
                            <w:rFonts w:eastAsia="华文中宋"/>
                            <w:sz w:val="18"/>
                            <w:szCs w:val="18"/>
                          </w:rPr>
                        </w:pPr>
                        <w:r>
                          <w:rPr>
                            <w:rFonts w:eastAsia="华文中宋"/>
                            <w:sz w:val="18"/>
                            <w:szCs w:val="18"/>
                          </w:rPr>
                          <w:t>图</w:t>
                        </w:r>
                        <w:r>
                          <w:rPr>
                            <w:rFonts w:eastAsia="华文中宋" w:hint="eastAsia"/>
                            <w:sz w:val="18"/>
                            <w:szCs w:val="18"/>
                          </w:rPr>
                          <w:t>13</w:t>
                        </w:r>
                      </w:p>
                    </w:txbxContent>
                  </v:textbox>
                </v:shape>
                <w10:anchorlock/>
              </v:group>
            </w:pict>
          </mc:Fallback>
        </mc:AlternateContent>
      </w:r>
    </w:p>
    <w:p w:rsidR="00064976" w:rsidRPr="008E0A7B" w:rsidRDefault="00064976" w:rsidP="00064976">
      <w:pPr>
        <w:autoSpaceDE w:val="0"/>
        <w:autoSpaceDN w:val="0"/>
        <w:adjustRightInd w:val="0"/>
        <w:spacing w:line="360" w:lineRule="auto"/>
        <w:jc w:val="left"/>
        <w:rPr>
          <w:szCs w:val="21"/>
        </w:rPr>
      </w:pPr>
      <w:r>
        <w:rPr>
          <w:szCs w:val="21"/>
        </w:rPr>
        <w:t>2</w:t>
      </w:r>
      <w:r w:rsidRPr="008E0A7B">
        <w:rPr>
          <w:rFonts w:hint="eastAsia"/>
          <w:szCs w:val="21"/>
        </w:rPr>
        <w:t>4</w:t>
      </w:r>
      <w:r w:rsidRPr="008E0A7B">
        <w:rPr>
          <w:rFonts w:hAnsi="宋体"/>
          <w:szCs w:val="21"/>
        </w:rPr>
        <w:t>．</w:t>
      </w:r>
      <w:r w:rsidRPr="008E0A7B">
        <w:rPr>
          <w:rFonts w:hAnsi="宋体"/>
          <w:b/>
        </w:rPr>
        <w:t>（</w:t>
      </w:r>
      <w:r w:rsidRPr="008E0A7B">
        <w:rPr>
          <w:b/>
        </w:rPr>
        <w:t>2019</w:t>
      </w:r>
      <w:r w:rsidRPr="008E0A7B">
        <w:rPr>
          <w:rFonts w:hAnsi="宋体"/>
          <w:b/>
        </w:rPr>
        <w:t>杨浦二模）</w:t>
      </w:r>
      <w:r w:rsidRPr="008E0A7B">
        <w:rPr>
          <w:rFonts w:hAnsi="宋体"/>
        </w:rPr>
        <w:t>在焦距为</w:t>
      </w:r>
      <w:r w:rsidRPr="008E0A7B">
        <w:t>5</w:t>
      </w:r>
      <w:r w:rsidRPr="008E0A7B">
        <w:rPr>
          <w:rFonts w:hAnsi="宋体"/>
        </w:rPr>
        <w:t>厘米、</w:t>
      </w:r>
      <w:r w:rsidRPr="008E0A7B">
        <w:t>10</w:t>
      </w:r>
      <w:r w:rsidRPr="008E0A7B">
        <w:rPr>
          <w:rFonts w:hAnsi="宋体"/>
        </w:rPr>
        <w:t>厘米或</w:t>
      </w:r>
      <w:r w:rsidRPr="008E0A7B">
        <w:t>15</w:t>
      </w:r>
      <w:r w:rsidRPr="008E0A7B">
        <w:rPr>
          <w:rFonts w:hAnsi="宋体"/>
        </w:rPr>
        <w:t>厘米的凸透镜中选择一个</w:t>
      </w:r>
      <w:r w:rsidRPr="008E0A7B">
        <w:rPr>
          <w:rFonts w:hAnsi="宋体"/>
          <w:szCs w:val="21"/>
        </w:rPr>
        <w:t>置于光具座的</w:t>
      </w:r>
      <w:r w:rsidRPr="008E0A7B">
        <w:rPr>
          <w:szCs w:val="21"/>
        </w:rPr>
        <w:t>B</w:t>
      </w:r>
      <w:r w:rsidRPr="008E0A7B">
        <w:rPr>
          <w:rFonts w:hAnsi="宋体"/>
          <w:szCs w:val="21"/>
        </w:rPr>
        <w:t>点处，如图</w:t>
      </w:r>
      <w:r w:rsidRPr="008E0A7B">
        <w:rPr>
          <w:szCs w:val="21"/>
        </w:rPr>
        <w:t>19</w:t>
      </w:r>
      <w:r w:rsidRPr="008E0A7B">
        <w:rPr>
          <w:rFonts w:hAnsi="宋体"/>
          <w:szCs w:val="21"/>
        </w:rPr>
        <w:t>所示。在光具座上将蜡烛、光</w:t>
      </w:r>
      <w:proofErr w:type="gramStart"/>
      <w:r w:rsidRPr="008E0A7B">
        <w:rPr>
          <w:rFonts w:hAnsi="宋体"/>
          <w:szCs w:val="21"/>
        </w:rPr>
        <w:t>屏分别</w:t>
      </w:r>
      <w:proofErr w:type="gramEnd"/>
      <w:r w:rsidRPr="008E0A7B">
        <w:rPr>
          <w:rFonts w:hAnsi="宋体"/>
          <w:szCs w:val="21"/>
        </w:rPr>
        <w:t>置于透镜两侧，调整透镜和光屏的高度，使它们的中心与烛焰的中心在</w:t>
      </w:r>
      <w:r w:rsidRPr="008E0A7B">
        <w:rPr>
          <w:u w:val="single"/>
        </w:rPr>
        <w:t xml:space="preserve">   </w:t>
      </w:r>
      <w:r w:rsidRPr="008E0A7B">
        <w:rPr>
          <w:rFonts w:hAnsi="宋体" w:hint="eastAsia"/>
          <w:u w:val="single"/>
        </w:rPr>
        <w:t xml:space="preserve">     </w:t>
      </w:r>
      <w:r w:rsidRPr="008E0A7B">
        <w:rPr>
          <w:u w:val="single"/>
        </w:rPr>
        <w:t xml:space="preserve">  </w:t>
      </w:r>
      <w:r w:rsidRPr="008E0A7B">
        <w:rPr>
          <w:rFonts w:hAnsi="宋体"/>
          <w:szCs w:val="21"/>
        </w:rPr>
        <w:t>高度，为了使烛焰的像能成在光屏</w:t>
      </w:r>
      <w:r w:rsidRPr="008E0A7B">
        <w:rPr>
          <w:u w:val="single"/>
        </w:rPr>
        <w:t xml:space="preserve">   </w:t>
      </w:r>
      <w:r w:rsidRPr="008E0A7B">
        <w:rPr>
          <w:rFonts w:hAnsi="宋体" w:hint="eastAsia"/>
          <w:u w:val="single"/>
        </w:rPr>
        <w:t xml:space="preserve">     </w:t>
      </w:r>
      <w:r w:rsidRPr="008E0A7B">
        <w:rPr>
          <w:u w:val="single"/>
        </w:rPr>
        <w:t xml:space="preserve"> </w:t>
      </w:r>
      <w:r w:rsidRPr="008E0A7B">
        <w:rPr>
          <w:rFonts w:hAnsi="宋体"/>
          <w:szCs w:val="21"/>
        </w:rPr>
        <w:t>。将蜡烛置于</w:t>
      </w:r>
      <w:r w:rsidRPr="008E0A7B">
        <w:rPr>
          <w:szCs w:val="21"/>
        </w:rPr>
        <w:t>A</w:t>
      </w:r>
      <w:r w:rsidRPr="008E0A7B">
        <w:rPr>
          <w:rFonts w:hAnsi="宋体"/>
          <w:szCs w:val="21"/>
        </w:rPr>
        <w:t>点，在</w:t>
      </w:r>
      <w:r w:rsidRPr="008E0A7B">
        <w:rPr>
          <w:szCs w:val="21"/>
        </w:rPr>
        <w:t>CD</w:t>
      </w:r>
      <w:r w:rsidRPr="008E0A7B">
        <w:rPr>
          <w:rFonts w:hAnsi="宋体"/>
          <w:szCs w:val="21"/>
        </w:rPr>
        <w:t>间移动光屏时，可看到一个清晰的像，</w:t>
      </w:r>
      <w:r w:rsidRPr="008E0A7B">
        <w:rPr>
          <w:rFonts w:hAnsi="宋体"/>
        </w:rPr>
        <w:t>则实验所用透镜的</w:t>
      </w:r>
      <w:r w:rsidRPr="008E0A7B">
        <w:rPr>
          <w:rFonts w:ascii="宋体" w:hAnsi="宋体"/>
        </w:rPr>
        <w:t>焦距可能是</w:t>
      </w:r>
      <w:r w:rsidRPr="008E0A7B">
        <w:rPr>
          <w:rFonts w:ascii="宋体" w:hAnsi="宋体"/>
          <w:u w:val="single"/>
        </w:rPr>
        <w:t xml:space="preserve">  </w:t>
      </w:r>
      <w:r>
        <w:rPr>
          <w:rFonts w:ascii="宋体" w:hAnsi="宋体" w:hint="eastAsia"/>
          <w:u w:val="single"/>
        </w:rPr>
        <w:t xml:space="preserve">  </w:t>
      </w:r>
      <w:r w:rsidRPr="008E0A7B">
        <w:rPr>
          <w:rFonts w:ascii="宋体" w:hAnsi="宋体"/>
          <w:u w:val="single"/>
        </w:rPr>
        <w:t xml:space="preserve"> </w:t>
      </w:r>
      <w:r>
        <w:rPr>
          <w:rFonts w:ascii="宋体" w:hAnsi="宋体"/>
          <w:u w:val="single"/>
        </w:rPr>
        <w:t xml:space="preserve"> </w:t>
      </w:r>
      <w:r w:rsidRPr="008E0A7B">
        <w:rPr>
          <w:rFonts w:ascii="宋体" w:hAnsi="宋体"/>
        </w:rPr>
        <w:t>厘米。</w:t>
      </w:r>
      <w:r w:rsidRPr="008E0A7B">
        <w:rPr>
          <w:rFonts w:ascii="宋体" w:hAnsi="宋体"/>
          <w:szCs w:val="21"/>
        </w:rPr>
        <w:t>保持蜡烛与光屏的位置不变，为了得到另一种性质的像，可将凸透镜向</w:t>
      </w:r>
      <w:r w:rsidRPr="008E0A7B">
        <w:rPr>
          <w:rFonts w:ascii="宋体" w:hAnsi="宋体"/>
          <w:u w:val="single"/>
        </w:rPr>
        <w:t xml:space="preserve">  </w:t>
      </w:r>
      <w:r w:rsidRPr="008E0A7B">
        <w:rPr>
          <w:rFonts w:ascii="宋体" w:hAnsi="宋体" w:hint="eastAsia"/>
          <w:u w:val="single"/>
        </w:rPr>
        <w:t xml:space="preserve">   </w:t>
      </w:r>
      <w:r w:rsidRPr="008E0A7B">
        <w:rPr>
          <w:rFonts w:ascii="宋体" w:hAnsi="宋体"/>
          <w:u w:val="single"/>
        </w:rPr>
        <w:t xml:space="preserve">  </w:t>
      </w:r>
      <w:r w:rsidRPr="008E0A7B">
        <w:rPr>
          <w:rFonts w:ascii="宋体" w:hAnsi="宋体"/>
          <w:szCs w:val="21"/>
        </w:rPr>
        <w:t>移动（选填“左”或“右”）。</w:t>
      </w:r>
    </w:p>
    <w:p w:rsidR="00064976" w:rsidRPr="008E0A7B" w:rsidRDefault="00064976" w:rsidP="00064976">
      <w:pPr>
        <w:autoSpaceDE w:val="0"/>
        <w:autoSpaceDN w:val="0"/>
        <w:adjustRightInd w:val="0"/>
        <w:spacing w:line="380" w:lineRule="exact"/>
        <w:jc w:val="left"/>
        <w:rPr>
          <w:szCs w:val="21"/>
        </w:rPr>
      </w:pPr>
    </w:p>
    <w:p w:rsidR="00064976" w:rsidRPr="008E0A7B" w:rsidRDefault="00064976" w:rsidP="00064976">
      <w:pPr>
        <w:autoSpaceDE w:val="0"/>
        <w:autoSpaceDN w:val="0"/>
        <w:adjustRightInd w:val="0"/>
        <w:spacing w:line="380" w:lineRule="exact"/>
        <w:ind w:firstLineChars="202" w:firstLine="424"/>
        <w:jc w:val="left"/>
        <w:rPr>
          <w:szCs w:val="21"/>
        </w:rPr>
      </w:pPr>
    </w:p>
    <w:p w:rsidR="00064976" w:rsidRPr="008E0A7B" w:rsidRDefault="00064976" w:rsidP="00064976">
      <w:pPr>
        <w:autoSpaceDE w:val="0"/>
        <w:autoSpaceDN w:val="0"/>
        <w:adjustRightInd w:val="0"/>
        <w:spacing w:line="380" w:lineRule="exact"/>
        <w:jc w:val="left"/>
        <w:rPr>
          <w:szCs w:val="21"/>
        </w:rPr>
      </w:pPr>
    </w:p>
    <w:p w:rsidR="00064976" w:rsidRPr="008E0A7B" w:rsidRDefault="00064976" w:rsidP="00064976">
      <w:pPr>
        <w:autoSpaceDE w:val="0"/>
        <w:autoSpaceDN w:val="0"/>
        <w:adjustRightInd w:val="0"/>
        <w:spacing w:line="380" w:lineRule="exact"/>
        <w:jc w:val="left"/>
        <w:rPr>
          <w:szCs w:val="21"/>
        </w:rPr>
      </w:pPr>
    </w:p>
    <w:p w:rsidR="00064976" w:rsidRPr="008E0A7B" w:rsidRDefault="00064976" w:rsidP="00064976">
      <w:pPr>
        <w:autoSpaceDE w:val="0"/>
        <w:autoSpaceDN w:val="0"/>
        <w:adjustRightInd w:val="0"/>
        <w:spacing w:line="380" w:lineRule="exact"/>
        <w:jc w:val="left"/>
        <w:rPr>
          <w:szCs w:val="21"/>
        </w:rPr>
      </w:pPr>
    </w:p>
    <w:p w:rsidR="00064976" w:rsidRPr="008E0A7B" w:rsidRDefault="00064976" w:rsidP="00064976">
      <w:pPr>
        <w:tabs>
          <w:tab w:val="left" w:pos="7500"/>
        </w:tabs>
        <w:spacing w:line="440" w:lineRule="exact"/>
        <w:rPr>
          <w:kern w:val="0"/>
          <w:szCs w:val="21"/>
        </w:rPr>
      </w:pPr>
      <w:r w:rsidRPr="008E0A7B">
        <w:t xml:space="preserve"> </w:t>
      </w:r>
      <w:r w:rsidRPr="008E0A7B">
        <w:rPr>
          <w:noProof/>
          <w:szCs w:val="21"/>
          <w:lang w:eastAsia="zh-TW"/>
        </w:rPr>
        <mc:AlternateContent>
          <mc:Choice Requires="wpg">
            <w:drawing>
              <wp:inline distT="0" distB="0" distL="0" distR="0" wp14:anchorId="75E69145" wp14:editId="296000AD">
                <wp:extent cx="3195272" cy="1295400"/>
                <wp:effectExtent l="0" t="0" r="24765" b="0"/>
                <wp:docPr id="462" name="组合 462"/>
                <wp:cNvGraphicFramePr/>
                <a:graphic xmlns:a="http://schemas.openxmlformats.org/drawingml/2006/main">
                  <a:graphicData uri="http://schemas.microsoft.com/office/word/2010/wordprocessingGroup">
                    <wpg:wgp>
                      <wpg:cNvGrpSpPr/>
                      <wpg:grpSpPr>
                        <a:xfrm>
                          <a:off x="0" y="0"/>
                          <a:ext cx="3195272" cy="1295400"/>
                          <a:chOff x="3874" y="12585"/>
                          <a:chExt cx="4335" cy="1780"/>
                        </a:xfrm>
                      </wpg:grpSpPr>
                      <wps:wsp>
                        <wps:cNvPr id="78" name="文本框 4"/>
                        <wps:cNvSpPr txBox="1">
                          <a:spLocks noChangeAspect="1"/>
                        </wps:cNvSpPr>
                        <wps:spPr>
                          <a:xfrm>
                            <a:off x="5872" y="14080"/>
                            <a:ext cx="482" cy="285"/>
                          </a:xfrm>
                          <a:prstGeom prst="rect">
                            <a:avLst/>
                          </a:prstGeom>
                          <a:noFill/>
                          <a:ln>
                            <a:noFill/>
                          </a:ln>
                        </wps:spPr>
                        <wps:txbx>
                          <w:txbxContent>
                            <w:p w:rsidR="00064976" w:rsidRDefault="00064976" w:rsidP="00064976">
                              <w:pPr>
                                <w:rPr>
                                  <w:rFonts w:eastAsia="华文中宋"/>
                                  <w:sz w:val="18"/>
                                  <w:szCs w:val="18"/>
                                </w:rPr>
                              </w:pPr>
                              <w:r>
                                <w:rPr>
                                  <w:rFonts w:ascii="华文中宋" w:eastAsia="华文中宋" w:hAnsi="华文中宋"/>
                                  <w:sz w:val="18"/>
                                  <w:szCs w:val="18"/>
                                </w:rPr>
                                <w:t>图</w:t>
                              </w:r>
                              <w:r>
                                <w:rPr>
                                  <w:rFonts w:eastAsia="华文中宋" w:hint="eastAsia"/>
                                  <w:sz w:val="18"/>
                                  <w:szCs w:val="18"/>
                                </w:rPr>
                                <w:t>19</w:t>
                              </w:r>
                            </w:p>
                          </w:txbxContent>
                        </wps:txbx>
                        <wps:bodyPr lIns="0" tIns="0" rIns="0" bIns="0" upright="1"/>
                      </wps:wsp>
                      <wps:wsp>
                        <wps:cNvPr id="289" name="立方体 289"/>
                        <wps:cNvSpPr>
                          <a:spLocks noChangeAspect="1"/>
                        </wps:cNvSpPr>
                        <wps:spPr>
                          <a:xfrm flipH="1">
                            <a:off x="3874" y="13440"/>
                            <a:ext cx="4335" cy="607"/>
                          </a:xfrm>
                          <a:prstGeom prst="cube">
                            <a:avLst>
                              <a:gd name="adj" fmla="val 29653"/>
                            </a:avLst>
                          </a:prstGeom>
                          <a:noFill/>
                          <a:ln w="9525">
                            <a:solidFill>
                              <a:srgbClr val="000000"/>
                            </a:solidFill>
                            <a:miter lim="0"/>
                            <a:headEnd/>
                            <a:tailEnd/>
                          </a:ln>
                        </wps:spPr>
                        <wps:bodyPr lIns="0" tIns="0" rIns="0" bIns="0" upright="1"/>
                      </wps:wsp>
                      <wps:wsp>
                        <wps:cNvPr id="312" name="文本框 312"/>
                        <wps:cNvSpPr txBox="1">
                          <a:spLocks noChangeAspect="1"/>
                        </wps:cNvSpPr>
                        <wps:spPr>
                          <a:xfrm>
                            <a:off x="6005" y="13624"/>
                            <a:ext cx="244" cy="288"/>
                          </a:xfrm>
                          <a:prstGeom prst="rect">
                            <a:avLst/>
                          </a:prstGeom>
                          <a:noFill/>
                          <a:ln>
                            <a:noFill/>
                          </a:ln>
                        </wps:spPr>
                        <wps:txbx>
                          <w:txbxContent>
                            <w:p w:rsidR="00064976" w:rsidRDefault="00064976" w:rsidP="00064976">
                              <w:pPr>
                                <w:rPr>
                                  <w:sz w:val="15"/>
                                  <w:szCs w:val="15"/>
                                </w:rPr>
                              </w:pPr>
                              <w:r>
                                <w:rPr>
                                  <w:rFonts w:hint="eastAsia"/>
                                  <w:sz w:val="15"/>
                                  <w:szCs w:val="15"/>
                                </w:rPr>
                                <w:t>B</w:t>
                              </w:r>
                            </w:p>
                          </w:txbxContent>
                        </wps:txbx>
                        <wps:bodyPr lIns="0" tIns="0" rIns="0" bIns="0" upright="1"/>
                      </wps:wsp>
                      <wpg:grpSp>
                        <wpg:cNvPr id="79" name="组合 322"/>
                        <wpg:cNvGrpSpPr/>
                        <wpg:grpSpPr>
                          <a:xfrm>
                            <a:off x="5737" y="12585"/>
                            <a:ext cx="516" cy="1049"/>
                            <a:chOff x="4571" y="1556"/>
                            <a:chExt cx="812" cy="1613"/>
                          </a:xfrm>
                        </wpg:grpSpPr>
                        <wpg:grpSp>
                          <wpg:cNvPr id="317" name="组合 317"/>
                          <wpg:cNvGrpSpPr/>
                          <wpg:grpSpPr>
                            <a:xfrm>
                              <a:off x="4571" y="2692"/>
                              <a:ext cx="812" cy="448"/>
                              <a:chOff x="8820" y="5859"/>
                              <a:chExt cx="353" cy="195"/>
                            </a:xfrm>
                          </wpg:grpSpPr>
                          <wps:wsp>
                            <wps:cNvPr id="313" name="平行四边形 313"/>
                            <wps:cNvSpPr/>
                            <wps:spPr>
                              <a:xfrm rot="5400000" flipH="1" flipV="1">
                                <a:off x="8814" y="5865"/>
                                <a:ext cx="195" cy="182"/>
                              </a:xfrm>
                              <a:prstGeom prst="parallelogram">
                                <a:avLst>
                                  <a:gd name="adj" fmla="val 65932"/>
                                </a:avLst>
                              </a:prstGeom>
                              <a:solidFill>
                                <a:srgbClr val="FFFFFF"/>
                              </a:solidFill>
                              <a:ln w="9525">
                                <a:solidFill>
                                  <a:srgbClr val="000000"/>
                                </a:solidFill>
                                <a:miter lim="0"/>
                                <a:headEnd/>
                                <a:tailEnd/>
                              </a:ln>
                            </wps:spPr>
                            <wps:bodyPr lIns="0" tIns="0" rIns="0" bIns="0" upright="1"/>
                          </wps:wsp>
                          <wps:wsp>
                            <wps:cNvPr id="314" name="平行四边形 314"/>
                            <wps:cNvSpPr/>
                            <wps:spPr>
                              <a:xfrm flipH="1">
                                <a:off x="8820" y="5859"/>
                                <a:ext cx="352" cy="120"/>
                              </a:xfrm>
                              <a:prstGeom prst="parallelogram">
                                <a:avLst>
                                  <a:gd name="adj" fmla="val 156660"/>
                                </a:avLst>
                              </a:prstGeom>
                              <a:solidFill>
                                <a:srgbClr val="FFFFFF"/>
                              </a:solidFill>
                              <a:ln w="9525">
                                <a:solidFill>
                                  <a:srgbClr val="000000"/>
                                </a:solidFill>
                                <a:miter lim="0"/>
                                <a:headEnd/>
                                <a:tailEnd/>
                              </a:ln>
                            </wps:spPr>
                            <wps:bodyPr lIns="0" tIns="0" rIns="0" bIns="0" upright="1"/>
                          </wps:wsp>
                          <wps:wsp>
                            <wps:cNvPr id="315" name="矩形 315"/>
                            <wps:cNvSpPr/>
                            <wps:spPr>
                              <a:xfrm>
                                <a:off x="9003" y="5979"/>
                                <a:ext cx="170" cy="74"/>
                              </a:xfrm>
                              <a:prstGeom prst="rect">
                                <a:avLst/>
                              </a:prstGeom>
                              <a:solidFill>
                                <a:srgbClr val="FFFFFF"/>
                              </a:solidFill>
                              <a:ln w="9525">
                                <a:solidFill>
                                  <a:srgbClr val="000000"/>
                                </a:solidFill>
                                <a:miter lim="0"/>
                                <a:headEnd/>
                                <a:tailEnd/>
                              </a:ln>
                            </wps:spPr>
                            <wps:bodyPr lIns="0" tIns="0" rIns="0" bIns="0" upright="1"/>
                          </wps:wsp>
                          <wps:wsp>
                            <wps:cNvPr id="316" name="直接连接符 316"/>
                            <wps:cNvCnPr/>
                            <wps:spPr>
                              <a:xfrm>
                                <a:off x="9089" y="5982"/>
                                <a:ext cx="0" cy="66"/>
                              </a:xfrm>
                              <a:prstGeom prst="line">
                                <a:avLst/>
                              </a:prstGeom>
                              <a:ln w="9525">
                                <a:solidFill>
                                  <a:srgbClr val="000000"/>
                                </a:solidFill>
                                <a:headEnd/>
                                <a:tailEnd/>
                              </a:ln>
                            </wps:spPr>
                            <wps:bodyPr/>
                          </wps:wsp>
                        </wpg:grpSp>
                        <wps:wsp>
                          <wps:cNvPr id="318" name="圆柱形 318"/>
                          <wps:cNvSpPr/>
                          <wps:spPr>
                            <a:xfrm>
                              <a:off x="4909" y="2527"/>
                              <a:ext cx="152" cy="327"/>
                            </a:xfrm>
                            <a:prstGeom prst="can">
                              <a:avLst>
                                <a:gd name="adj" fmla="val 13403"/>
                              </a:avLst>
                            </a:prstGeom>
                            <a:solidFill>
                              <a:srgbClr val="FFFFFF"/>
                            </a:solidFill>
                            <a:ln w="9525">
                              <a:solidFill>
                                <a:srgbClr val="000000"/>
                              </a:solidFill>
                              <a:headEnd/>
                              <a:tailEnd/>
                            </a:ln>
                          </wps:spPr>
                          <wps:bodyPr lIns="0" tIns="0" rIns="0" bIns="0" upright="1"/>
                        </wps:wsp>
                        <wps:wsp>
                          <wps:cNvPr id="319" name="椭圆 319"/>
                          <wps:cNvSpPr/>
                          <wps:spPr>
                            <a:xfrm>
                              <a:off x="4884" y="1556"/>
                              <a:ext cx="196" cy="884"/>
                            </a:xfrm>
                            <a:prstGeom prst="ellipse">
                              <a:avLst/>
                            </a:prstGeom>
                            <a:solidFill>
                              <a:srgbClr val="FFFFFF"/>
                            </a:solidFill>
                            <a:ln w="9525">
                              <a:solidFill>
                                <a:srgbClr val="000000"/>
                              </a:solidFill>
                              <a:headEnd/>
                              <a:tailEnd/>
                            </a:ln>
                          </wps:spPr>
                          <wps:bodyPr lIns="0" tIns="0" rIns="0" bIns="0" upright="1"/>
                        </wps:wsp>
                        <wps:wsp>
                          <wps:cNvPr id="80" name="直接连接符 320"/>
                          <wps:cNvCnPr/>
                          <wps:spPr>
                            <a:xfrm>
                              <a:off x="4985" y="2427"/>
                              <a:ext cx="0" cy="118"/>
                            </a:xfrm>
                            <a:prstGeom prst="line">
                              <a:avLst/>
                            </a:prstGeom>
                            <a:ln w="25400">
                              <a:solidFill>
                                <a:srgbClr val="000000"/>
                              </a:solidFill>
                              <a:headEnd/>
                              <a:tailEnd/>
                            </a:ln>
                          </wps:spPr>
                          <wps:bodyPr/>
                        </wps:wsp>
                        <wps:wsp>
                          <wps:cNvPr id="81" name="椭圆 321"/>
                          <wps:cNvSpPr/>
                          <wps:spPr>
                            <a:xfrm>
                              <a:off x="5160" y="3110"/>
                              <a:ext cx="61" cy="59"/>
                            </a:xfrm>
                            <a:prstGeom prst="ellipse">
                              <a:avLst/>
                            </a:prstGeom>
                            <a:solidFill>
                              <a:srgbClr val="000000"/>
                            </a:solidFill>
                            <a:ln w="9525">
                              <a:solidFill>
                                <a:srgbClr val="000000"/>
                              </a:solidFill>
                              <a:headEnd/>
                              <a:tailEnd/>
                            </a:ln>
                          </wps:spPr>
                          <wps:bodyPr lIns="0" tIns="0" rIns="0" bIns="0" upright="1"/>
                        </wps:wsp>
                      </wpg:grpSp>
                      <wpg:grpSp>
                        <wpg:cNvPr id="425" name="组合 425"/>
                        <wpg:cNvGrpSpPr>
                          <a:grpSpLocks noChangeAspect="1"/>
                        </wpg:cNvGrpSpPr>
                        <wpg:grpSpPr>
                          <a:xfrm>
                            <a:off x="4091" y="13623"/>
                            <a:ext cx="4086" cy="201"/>
                            <a:chOff x="3234" y="2628"/>
                            <a:chExt cx="3312" cy="162"/>
                          </a:xfrm>
                        </wpg:grpSpPr>
                        <wps:wsp>
                          <wps:cNvPr id="82" name="直接连接符 323"/>
                          <wps:cNvCnPr>
                            <a:cxnSpLocks noChangeAspect="1"/>
                          </wps:cNvCnPr>
                          <wps:spPr>
                            <a:xfrm>
                              <a:off x="4890" y="2640"/>
                              <a:ext cx="0" cy="150"/>
                            </a:xfrm>
                            <a:prstGeom prst="line">
                              <a:avLst/>
                            </a:prstGeom>
                            <a:ln w="9525">
                              <a:solidFill>
                                <a:srgbClr val="000000"/>
                              </a:solidFill>
                              <a:headEnd/>
                              <a:tailEnd/>
                            </a:ln>
                          </wps:spPr>
                          <wps:bodyPr/>
                        </wps:wsp>
                        <wps:wsp>
                          <wps:cNvPr id="83" name="直接连接符 324"/>
                          <wps:cNvCnPr>
                            <a:cxnSpLocks noChangeAspect="1"/>
                          </wps:cNvCnPr>
                          <wps:spPr>
                            <a:xfrm>
                              <a:off x="3234" y="2636"/>
                              <a:ext cx="0" cy="99"/>
                            </a:xfrm>
                            <a:prstGeom prst="line">
                              <a:avLst/>
                            </a:prstGeom>
                            <a:ln w="9525">
                              <a:solidFill>
                                <a:srgbClr val="000000"/>
                              </a:solidFill>
                              <a:headEnd/>
                              <a:tailEnd/>
                            </a:ln>
                          </wps:spPr>
                          <wps:bodyPr/>
                        </wps:wsp>
                        <wps:wsp>
                          <wps:cNvPr id="84" name="直接连接符 325"/>
                          <wps:cNvCnPr>
                            <a:cxnSpLocks noChangeAspect="1"/>
                          </wps:cNvCnPr>
                          <wps:spPr>
                            <a:xfrm>
                              <a:off x="4230" y="2640"/>
                              <a:ext cx="0" cy="150"/>
                            </a:xfrm>
                            <a:prstGeom prst="line">
                              <a:avLst/>
                            </a:prstGeom>
                            <a:ln w="9525">
                              <a:solidFill>
                                <a:srgbClr val="000000"/>
                              </a:solidFill>
                              <a:headEnd/>
                              <a:tailEnd/>
                            </a:ln>
                          </wps:spPr>
                          <wps:bodyPr/>
                        </wps:wsp>
                        <wps:wsp>
                          <wps:cNvPr id="85" name="直接连接符 326"/>
                          <wps:cNvCnPr>
                            <a:cxnSpLocks noChangeAspect="1"/>
                          </wps:cNvCnPr>
                          <wps:spPr>
                            <a:xfrm>
                              <a:off x="3900" y="2640"/>
                              <a:ext cx="0" cy="150"/>
                            </a:xfrm>
                            <a:prstGeom prst="line">
                              <a:avLst/>
                            </a:prstGeom>
                            <a:ln w="9525">
                              <a:solidFill>
                                <a:srgbClr val="000000"/>
                              </a:solidFill>
                              <a:headEnd/>
                              <a:tailEnd/>
                            </a:ln>
                          </wps:spPr>
                          <wps:bodyPr/>
                        </wps:wsp>
                        <wps:wsp>
                          <wps:cNvPr id="86" name="直接连接符 327"/>
                          <wps:cNvCnPr>
                            <a:cxnSpLocks noChangeAspect="1"/>
                          </wps:cNvCnPr>
                          <wps:spPr>
                            <a:xfrm>
                              <a:off x="4560" y="2640"/>
                              <a:ext cx="0" cy="150"/>
                            </a:xfrm>
                            <a:prstGeom prst="line">
                              <a:avLst/>
                            </a:prstGeom>
                            <a:ln w="9525">
                              <a:solidFill>
                                <a:srgbClr val="000000"/>
                              </a:solidFill>
                              <a:headEnd/>
                              <a:tailEnd/>
                            </a:ln>
                          </wps:spPr>
                          <wps:bodyPr/>
                        </wps:wsp>
                        <wps:wsp>
                          <wps:cNvPr id="87" name="直接连接符 328"/>
                          <wps:cNvCnPr>
                            <a:cxnSpLocks noChangeAspect="1"/>
                          </wps:cNvCnPr>
                          <wps:spPr>
                            <a:xfrm>
                              <a:off x="3237" y="2640"/>
                              <a:ext cx="0" cy="150"/>
                            </a:xfrm>
                            <a:prstGeom prst="line">
                              <a:avLst/>
                            </a:prstGeom>
                            <a:ln w="9525">
                              <a:solidFill>
                                <a:srgbClr val="000000"/>
                              </a:solidFill>
                              <a:headEnd/>
                              <a:tailEnd/>
                            </a:ln>
                          </wps:spPr>
                          <wps:bodyPr/>
                        </wps:wsp>
                        <wps:wsp>
                          <wps:cNvPr id="88" name="直接连接符 329"/>
                          <wps:cNvCnPr>
                            <a:cxnSpLocks noChangeAspect="1"/>
                          </wps:cNvCnPr>
                          <wps:spPr>
                            <a:xfrm>
                              <a:off x="3570" y="2640"/>
                              <a:ext cx="0" cy="150"/>
                            </a:xfrm>
                            <a:prstGeom prst="line">
                              <a:avLst/>
                            </a:prstGeom>
                            <a:ln w="9525">
                              <a:solidFill>
                                <a:srgbClr val="000000"/>
                              </a:solidFill>
                              <a:headEnd/>
                              <a:tailEnd/>
                            </a:ln>
                          </wps:spPr>
                          <wps:bodyPr/>
                        </wps:wsp>
                        <wps:wsp>
                          <wps:cNvPr id="89" name="直接连接符 330"/>
                          <wps:cNvCnPr>
                            <a:cxnSpLocks noChangeAspect="1"/>
                          </wps:cNvCnPr>
                          <wps:spPr>
                            <a:xfrm>
                              <a:off x="6546" y="2628"/>
                              <a:ext cx="0" cy="150"/>
                            </a:xfrm>
                            <a:prstGeom prst="line">
                              <a:avLst/>
                            </a:prstGeom>
                            <a:ln w="9525">
                              <a:solidFill>
                                <a:srgbClr val="000000"/>
                              </a:solidFill>
                              <a:headEnd/>
                              <a:tailEnd/>
                            </a:ln>
                          </wps:spPr>
                          <wps:bodyPr/>
                        </wps:wsp>
                        <wps:wsp>
                          <wps:cNvPr id="90" name="直接连接符 331"/>
                          <wps:cNvCnPr>
                            <a:cxnSpLocks noChangeAspect="1"/>
                          </wps:cNvCnPr>
                          <wps:spPr>
                            <a:xfrm>
                              <a:off x="5889" y="2637"/>
                              <a:ext cx="0" cy="150"/>
                            </a:xfrm>
                            <a:prstGeom prst="line">
                              <a:avLst/>
                            </a:prstGeom>
                            <a:ln w="9525">
                              <a:solidFill>
                                <a:srgbClr val="000000"/>
                              </a:solidFill>
                              <a:headEnd/>
                              <a:tailEnd/>
                            </a:ln>
                          </wps:spPr>
                          <wps:bodyPr/>
                        </wps:wsp>
                        <wps:wsp>
                          <wps:cNvPr id="91" name="直接连接符 332"/>
                          <wps:cNvCnPr>
                            <a:cxnSpLocks noChangeAspect="1"/>
                          </wps:cNvCnPr>
                          <wps:spPr>
                            <a:xfrm>
                              <a:off x="5559" y="2637"/>
                              <a:ext cx="0" cy="150"/>
                            </a:xfrm>
                            <a:prstGeom prst="line">
                              <a:avLst/>
                            </a:prstGeom>
                            <a:ln w="9525">
                              <a:solidFill>
                                <a:srgbClr val="000000"/>
                              </a:solidFill>
                              <a:headEnd/>
                              <a:tailEnd/>
                            </a:ln>
                          </wps:spPr>
                          <wps:bodyPr/>
                        </wps:wsp>
                        <wps:wsp>
                          <wps:cNvPr id="92" name="直接连接符 333"/>
                          <wps:cNvCnPr>
                            <a:cxnSpLocks noChangeAspect="1"/>
                          </wps:cNvCnPr>
                          <wps:spPr>
                            <a:xfrm>
                              <a:off x="6219" y="2634"/>
                              <a:ext cx="0" cy="150"/>
                            </a:xfrm>
                            <a:prstGeom prst="line">
                              <a:avLst/>
                            </a:prstGeom>
                            <a:ln w="9525">
                              <a:solidFill>
                                <a:srgbClr val="000000"/>
                              </a:solidFill>
                              <a:headEnd/>
                              <a:tailEnd/>
                            </a:ln>
                          </wps:spPr>
                          <wps:bodyPr/>
                        </wps:wsp>
                        <wps:wsp>
                          <wps:cNvPr id="93" name="直接连接符 334"/>
                          <wps:cNvCnPr>
                            <a:cxnSpLocks noChangeAspect="1"/>
                          </wps:cNvCnPr>
                          <wps:spPr>
                            <a:xfrm>
                              <a:off x="5229" y="2637"/>
                              <a:ext cx="0" cy="150"/>
                            </a:xfrm>
                            <a:prstGeom prst="line">
                              <a:avLst/>
                            </a:prstGeom>
                            <a:ln w="9525">
                              <a:solidFill>
                                <a:srgbClr val="000000"/>
                              </a:solidFill>
                              <a:headEnd/>
                              <a:tailEnd/>
                            </a:ln>
                          </wps:spPr>
                          <wps:bodyPr/>
                        </wps:wsp>
                        <wps:wsp>
                          <wps:cNvPr id="94" name="直接连接符 335"/>
                          <wps:cNvCnPr>
                            <a:cxnSpLocks noChangeAspect="1"/>
                          </wps:cNvCnPr>
                          <wps:spPr>
                            <a:xfrm>
                              <a:off x="3405" y="2633"/>
                              <a:ext cx="0" cy="102"/>
                            </a:xfrm>
                            <a:prstGeom prst="line">
                              <a:avLst/>
                            </a:prstGeom>
                            <a:ln w="9525">
                              <a:solidFill>
                                <a:srgbClr val="000000"/>
                              </a:solidFill>
                              <a:headEnd/>
                              <a:tailEnd/>
                            </a:ln>
                          </wps:spPr>
                          <wps:bodyPr/>
                        </wps:wsp>
                        <wps:wsp>
                          <wps:cNvPr id="95" name="直接连接符 336"/>
                          <wps:cNvCnPr>
                            <a:cxnSpLocks noChangeAspect="1"/>
                          </wps:cNvCnPr>
                          <wps:spPr>
                            <a:xfrm>
                              <a:off x="3339" y="2633"/>
                              <a:ext cx="0" cy="64"/>
                            </a:xfrm>
                            <a:prstGeom prst="line">
                              <a:avLst/>
                            </a:prstGeom>
                            <a:ln w="9525">
                              <a:solidFill>
                                <a:srgbClr val="000000"/>
                              </a:solidFill>
                              <a:headEnd/>
                              <a:tailEnd/>
                            </a:ln>
                          </wps:spPr>
                          <wps:bodyPr/>
                        </wps:wsp>
                        <wps:wsp>
                          <wps:cNvPr id="96" name="直接连接符 337"/>
                          <wps:cNvCnPr>
                            <a:cxnSpLocks noChangeAspect="1"/>
                          </wps:cNvCnPr>
                          <wps:spPr>
                            <a:xfrm>
                              <a:off x="3306" y="2635"/>
                              <a:ext cx="0" cy="64"/>
                            </a:xfrm>
                            <a:prstGeom prst="line">
                              <a:avLst/>
                            </a:prstGeom>
                            <a:ln w="9525">
                              <a:solidFill>
                                <a:srgbClr val="000000"/>
                              </a:solidFill>
                              <a:headEnd/>
                              <a:tailEnd/>
                            </a:ln>
                          </wps:spPr>
                          <wps:bodyPr/>
                        </wps:wsp>
                        <wps:wsp>
                          <wps:cNvPr id="97" name="直接连接符 338"/>
                          <wps:cNvCnPr>
                            <a:cxnSpLocks noChangeAspect="1"/>
                          </wps:cNvCnPr>
                          <wps:spPr>
                            <a:xfrm>
                              <a:off x="3372" y="2635"/>
                              <a:ext cx="0" cy="64"/>
                            </a:xfrm>
                            <a:prstGeom prst="line">
                              <a:avLst/>
                            </a:prstGeom>
                            <a:ln w="9525">
                              <a:solidFill>
                                <a:srgbClr val="000000"/>
                              </a:solidFill>
                              <a:headEnd/>
                              <a:tailEnd/>
                            </a:ln>
                          </wps:spPr>
                          <wps:bodyPr/>
                        </wps:wsp>
                        <wps:wsp>
                          <wps:cNvPr id="192" name="直接连接符 339"/>
                          <wps:cNvCnPr>
                            <a:cxnSpLocks noChangeAspect="1"/>
                          </wps:cNvCnPr>
                          <wps:spPr>
                            <a:xfrm>
                              <a:off x="3273" y="2635"/>
                              <a:ext cx="0" cy="64"/>
                            </a:xfrm>
                            <a:prstGeom prst="line">
                              <a:avLst/>
                            </a:prstGeom>
                            <a:ln w="9525">
                              <a:solidFill>
                                <a:srgbClr val="000000"/>
                              </a:solidFill>
                              <a:headEnd/>
                              <a:tailEnd/>
                            </a:ln>
                          </wps:spPr>
                          <wps:bodyPr/>
                        </wps:wsp>
                        <wps:wsp>
                          <wps:cNvPr id="193" name="直接连接符 340"/>
                          <wps:cNvCnPr>
                            <a:cxnSpLocks noChangeAspect="1"/>
                          </wps:cNvCnPr>
                          <wps:spPr>
                            <a:xfrm>
                              <a:off x="3503" y="2633"/>
                              <a:ext cx="0" cy="64"/>
                            </a:xfrm>
                            <a:prstGeom prst="line">
                              <a:avLst/>
                            </a:prstGeom>
                            <a:ln w="9525">
                              <a:solidFill>
                                <a:srgbClr val="000000"/>
                              </a:solidFill>
                              <a:headEnd/>
                              <a:tailEnd/>
                            </a:ln>
                          </wps:spPr>
                          <wps:bodyPr/>
                        </wps:wsp>
                        <wps:wsp>
                          <wps:cNvPr id="194" name="直接连接符 341"/>
                          <wps:cNvCnPr>
                            <a:cxnSpLocks noChangeAspect="1"/>
                          </wps:cNvCnPr>
                          <wps:spPr>
                            <a:xfrm>
                              <a:off x="3471" y="2635"/>
                              <a:ext cx="0" cy="64"/>
                            </a:xfrm>
                            <a:prstGeom prst="line">
                              <a:avLst/>
                            </a:prstGeom>
                            <a:ln w="9525">
                              <a:solidFill>
                                <a:srgbClr val="000000"/>
                              </a:solidFill>
                              <a:headEnd/>
                              <a:tailEnd/>
                            </a:ln>
                          </wps:spPr>
                          <wps:bodyPr/>
                        </wps:wsp>
                        <wps:wsp>
                          <wps:cNvPr id="195" name="直接连接符 342"/>
                          <wps:cNvCnPr>
                            <a:cxnSpLocks noChangeAspect="1"/>
                          </wps:cNvCnPr>
                          <wps:spPr>
                            <a:xfrm>
                              <a:off x="3536" y="2635"/>
                              <a:ext cx="0" cy="64"/>
                            </a:xfrm>
                            <a:prstGeom prst="line">
                              <a:avLst/>
                            </a:prstGeom>
                            <a:ln w="9525">
                              <a:solidFill>
                                <a:srgbClr val="000000"/>
                              </a:solidFill>
                              <a:headEnd/>
                              <a:tailEnd/>
                            </a:ln>
                          </wps:spPr>
                          <wps:bodyPr/>
                        </wps:wsp>
                        <wps:wsp>
                          <wps:cNvPr id="200" name="直接连接符 343"/>
                          <wps:cNvCnPr>
                            <a:cxnSpLocks noChangeAspect="1"/>
                          </wps:cNvCnPr>
                          <wps:spPr>
                            <a:xfrm>
                              <a:off x="3438" y="2635"/>
                              <a:ext cx="0" cy="64"/>
                            </a:xfrm>
                            <a:prstGeom prst="line">
                              <a:avLst/>
                            </a:prstGeom>
                            <a:ln w="9525">
                              <a:solidFill>
                                <a:srgbClr val="000000"/>
                              </a:solidFill>
                              <a:headEnd/>
                              <a:tailEnd/>
                            </a:ln>
                          </wps:spPr>
                          <wps:bodyPr/>
                        </wps:wsp>
                        <wps:wsp>
                          <wps:cNvPr id="201" name="直接连接符 344"/>
                          <wps:cNvCnPr>
                            <a:cxnSpLocks noChangeAspect="1"/>
                          </wps:cNvCnPr>
                          <wps:spPr>
                            <a:xfrm>
                              <a:off x="3738" y="2633"/>
                              <a:ext cx="0" cy="102"/>
                            </a:xfrm>
                            <a:prstGeom prst="line">
                              <a:avLst/>
                            </a:prstGeom>
                            <a:ln w="9525">
                              <a:solidFill>
                                <a:srgbClr val="000000"/>
                              </a:solidFill>
                              <a:headEnd/>
                              <a:tailEnd/>
                            </a:ln>
                          </wps:spPr>
                          <wps:bodyPr/>
                        </wps:wsp>
                        <wps:wsp>
                          <wps:cNvPr id="202" name="直接连接符 345"/>
                          <wps:cNvCnPr>
                            <a:cxnSpLocks noChangeAspect="1"/>
                          </wps:cNvCnPr>
                          <wps:spPr>
                            <a:xfrm>
                              <a:off x="3672" y="2633"/>
                              <a:ext cx="0" cy="64"/>
                            </a:xfrm>
                            <a:prstGeom prst="line">
                              <a:avLst/>
                            </a:prstGeom>
                            <a:ln w="9525">
                              <a:solidFill>
                                <a:srgbClr val="000000"/>
                              </a:solidFill>
                              <a:headEnd/>
                              <a:tailEnd/>
                            </a:ln>
                          </wps:spPr>
                          <wps:bodyPr/>
                        </wps:wsp>
                        <wps:wsp>
                          <wps:cNvPr id="203" name="直接连接符 346"/>
                          <wps:cNvCnPr>
                            <a:cxnSpLocks noChangeAspect="1"/>
                          </wps:cNvCnPr>
                          <wps:spPr>
                            <a:xfrm>
                              <a:off x="3639" y="2635"/>
                              <a:ext cx="0" cy="64"/>
                            </a:xfrm>
                            <a:prstGeom prst="line">
                              <a:avLst/>
                            </a:prstGeom>
                            <a:ln w="9525">
                              <a:solidFill>
                                <a:srgbClr val="000000"/>
                              </a:solidFill>
                              <a:headEnd/>
                              <a:tailEnd/>
                            </a:ln>
                          </wps:spPr>
                          <wps:bodyPr/>
                        </wps:wsp>
                        <wps:wsp>
                          <wps:cNvPr id="204" name="直接连接符 347"/>
                          <wps:cNvCnPr>
                            <a:cxnSpLocks noChangeAspect="1"/>
                          </wps:cNvCnPr>
                          <wps:spPr>
                            <a:xfrm>
                              <a:off x="3705" y="2635"/>
                              <a:ext cx="0" cy="64"/>
                            </a:xfrm>
                            <a:prstGeom prst="line">
                              <a:avLst/>
                            </a:prstGeom>
                            <a:ln w="9525">
                              <a:solidFill>
                                <a:srgbClr val="000000"/>
                              </a:solidFill>
                              <a:headEnd/>
                              <a:tailEnd/>
                            </a:ln>
                          </wps:spPr>
                          <wps:bodyPr/>
                        </wps:wsp>
                        <wps:wsp>
                          <wps:cNvPr id="205" name="直接连接符 348"/>
                          <wps:cNvCnPr>
                            <a:cxnSpLocks noChangeAspect="1"/>
                          </wps:cNvCnPr>
                          <wps:spPr>
                            <a:xfrm>
                              <a:off x="3606" y="2635"/>
                              <a:ext cx="0" cy="64"/>
                            </a:xfrm>
                            <a:prstGeom prst="line">
                              <a:avLst/>
                            </a:prstGeom>
                            <a:ln w="9525">
                              <a:solidFill>
                                <a:srgbClr val="000000"/>
                              </a:solidFill>
                              <a:headEnd/>
                              <a:tailEnd/>
                            </a:ln>
                          </wps:spPr>
                          <wps:bodyPr/>
                        </wps:wsp>
                        <wps:wsp>
                          <wps:cNvPr id="206" name="直接连接符 349"/>
                          <wps:cNvCnPr>
                            <a:cxnSpLocks noChangeAspect="1"/>
                          </wps:cNvCnPr>
                          <wps:spPr>
                            <a:xfrm>
                              <a:off x="3836" y="2633"/>
                              <a:ext cx="0" cy="64"/>
                            </a:xfrm>
                            <a:prstGeom prst="line">
                              <a:avLst/>
                            </a:prstGeom>
                            <a:ln w="9525">
                              <a:solidFill>
                                <a:srgbClr val="000000"/>
                              </a:solidFill>
                              <a:headEnd/>
                              <a:tailEnd/>
                            </a:ln>
                          </wps:spPr>
                          <wps:bodyPr/>
                        </wps:wsp>
                        <wps:wsp>
                          <wps:cNvPr id="207" name="直接连接符 350"/>
                          <wps:cNvCnPr>
                            <a:cxnSpLocks noChangeAspect="1"/>
                          </wps:cNvCnPr>
                          <wps:spPr>
                            <a:xfrm>
                              <a:off x="3804" y="2635"/>
                              <a:ext cx="0" cy="64"/>
                            </a:xfrm>
                            <a:prstGeom prst="line">
                              <a:avLst/>
                            </a:prstGeom>
                            <a:ln w="9525">
                              <a:solidFill>
                                <a:srgbClr val="000000"/>
                              </a:solidFill>
                              <a:headEnd/>
                              <a:tailEnd/>
                            </a:ln>
                          </wps:spPr>
                          <wps:bodyPr/>
                        </wps:wsp>
                        <wps:wsp>
                          <wps:cNvPr id="208" name="直接连接符 351"/>
                          <wps:cNvCnPr>
                            <a:cxnSpLocks noChangeAspect="1"/>
                          </wps:cNvCnPr>
                          <wps:spPr>
                            <a:xfrm>
                              <a:off x="3869" y="2635"/>
                              <a:ext cx="0" cy="64"/>
                            </a:xfrm>
                            <a:prstGeom prst="line">
                              <a:avLst/>
                            </a:prstGeom>
                            <a:ln w="9525">
                              <a:solidFill>
                                <a:srgbClr val="000000"/>
                              </a:solidFill>
                              <a:headEnd/>
                              <a:tailEnd/>
                            </a:ln>
                          </wps:spPr>
                          <wps:bodyPr/>
                        </wps:wsp>
                        <wps:wsp>
                          <wps:cNvPr id="209" name="直接连接符 352"/>
                          <wps:cNvCnPr>
                            <a:cxnSpLocks noChangeAspect="1"/>
                          </wps:cNvCnPr>
                          <wps:spPr>
                            <a:xfrm>
                              <a:off x="3771" y="2635"/>
                              <a:ext cx="0" cy="64"/>
                            </a:xfrm>
                            <a:prstGeom prst="line">
                              <a:avLst/>
                            </a:prstGeom>
                            <a:ln w="9525">
                              <a:solidFill>
                                <a:srgbClr val="000000"/>
                              </a:solidFill>
                              <a:headEnd/>
                              <a:tailEnd/>
                            </a:ln>
                          </wps:spPr>
                          <wps:bodyPr/>
                        </wps:wsp>
                        <wps:wsp>
                          <wps:cNvPr id="210" name="直接连接符 353"/>
                          <wps:cNvCnPr>
                            <a:cxnSpLocks noChangeAspect="1"/>
                          </wps:cNvCnPr>
                          <wps:spPr>
                            <a:xfrm>
                              <a:off x="4068" y="2633"/>
                              <a:ext cx="0" cy="102"/>
                            </a:xfrm>
                            <a:prstGeom prst="line">
                              <a:avLst/>
                            </a:prstGeom>
                            <a:ln w="9525">
                              <a:solidFill>
                                <a:srgbClr val="000000"/>
                              </a:solidFill>
                              <a:headEnd/>
                              <a:tailEnd/>
                            </a:ln>
                          </wps:spPr>
                          <wps:bodyPr/>
                        </wps:wsp>
                        <wps:wsp>
                          <wps:cNvPr id="217" name="直接连接符 354"/>
                          <wps:cNvCnPr>
                            <a:cxnSpLocks noChangeAspect="1"/>
                          </wps:cNvCnPr>
                          <wps:spPr>
                            <a:xfrm>
                              <a:off x="4002" y="2633"/>
                              <a:ext cx="0" cy="64"/>
                            </a:xfrm>
                            <a:prstGeom prst="line">
                              <a:avLst/>
                            </a:prstGeom>
                            <a:ln w="9525">
                              <a:solidFill>
                                <a:srgbClr val="000000"/>
                              </a:solidFill>
                              <a:headEnd/>
                              <a:tailEnd/>
                            </a:ln>
                          </wps:spPr>
                          <wps:bodyPr/>
                        </wps:wsp>
                        <wps:wsp>
                          <wps:cNvPr id="256" name="直接连接符 355"/>
                          <wps:cNvCnPr>
                            <a:cxnSpLocks noChangeAspect="1"/>
                          </wps:cNvCnPr>
                          <wps:spPr>
                            <a:xfrm>
                              <a:off x="3969" y="2635"/>
                              <a:ext cx="0" cy="64"/>
                            </a:xfrm>
                            <a:prstGeom prst="line">
                              <a:avLst/>
                            </a:prstGeom>
                            <a:ln w="9525">
                              <a:solidFill>
                                <a:srgbClr val="000000"/>
                              </a:solidFill>
                              <a:headEnd/>
                              <a:tailEnd/>
                            </a:ln>
                          </wps:spPr>
                          <wps:bodyPr/>
                        </wps:wsp>
                        <wps:wsp>
                          <wps:cNvPr id="257" name="直接连接符 356"/>
                          <wps:cNvCnPr>
                            <a:cxnSpLocks noChangeAspect="1"/>
                          </wps:cNvCnPr>
                          <wps:spPr>
                            <a:xfrm>
                              <a:off x="4035" y="2635"/>
                              <a:ext cx="0" cy="64"/>
                            </a:xfrm>
                            <a:prstGeom prst="line">
                              <a:avLst/>
                            </a:prstGeom>
                            <a:ln w="9525">
                              <a:solidFill>
                                <a:srgbClr val="000000"/>
                              </a:solidFill>
                              <a:headEnd/>
                              <a:tailEnd/>
                            </a:ln>
                          </wps:spPr>
                          <wps:bodyPr/>
                        </wps:wsp>
                        <wps:wsp>
                          <wps:cNvPr id="258" name="直接连接符 357"/>
                          <wps:cNvCnPr>
                            <a:cxnSpLocks noChangeAspect="1"/>
                          </wps:cNvCnPr>
                          <wps:spPr>
                            <a:xfrm>
                              <a:off x="3936" y="2635"/>
                              <a:ext cx="0" cy="64"/>
                            </a:xfrm>
                            <a:prstGeom prst="line">
                              <a:avLst/>
                            </a:prstGeom>
                            <a:ln w="9525">
                              <a:solidFill>
                                <a:srgbClr val="000000"/>
                              </a:solidFill>
                              <a:headEnd/>
                              <a:tailEnd/>
                            </a:ln>
                          </wps:spPr>
                          <wps:bodyPr/>
                        </wps:wsp>
                        <wps:wsp>
                          <wps:cNvPr id="259" name="直接连接符 358"/>
                          <wps:cNvCnPr>
                            <a:cxnSpLocks noChangeAspect="1"/>
                          </wps:cNvCnPr>
                          <wps:spPr>
                            <a:xfrm>
                              <a:off x="4166" y="2633"/>
                              <a:ext cx="0" cy="64"/>
                            </a:xfrm>
                            <a:prstGeom prst="line">
                              <a:avLst/>
                            </a:prstGeom>
                            <a:ln w="9525">
                              <a:solidFill>
                                <a:srgbClr val="000000"/>
                              </a:solidFill>
                              <a:headEnd/>
                              <a:tailEnd/>
                            </a:ln>
                          </wps:spPr>
                          <wps:bodyPr/>
                        </wps:wsp>
                        <wps:wsp>
                          <wps:cNvPr id="260" name="直接连接符 359"/>
                          <wps:cNvCnPr>
                            <a:cxnSpLocks noChangeAspect="1"/>
                          </wps:cNvCnPr>
                          <wps:spPr>
                            <a:xfrm>
                              <a:off x="4134" y="2635"/>
                              <a:ext cx="0" cy="64"/>
                            </a:xfrm>
                            <a:prstGeom prst="line">
                              <a:avLst/>
                            </a:prstGeom>
                            <a:ln w="9525">
                              <a:solidFill>
                                <a:srgbClr val="000000"/>
                              </a:solidFill>
                              <a:headEnd/>
                              <a:tailEnd/>
                            </a:ln>
                          </wps:spPr>
                          <wps:bodyPr/>
                        </wps:wsp>
                        <wps:wsp>
                          <wps:cNvPr id="261" name="直接连接符 360"/>
                          <wps:cNvCnPr>
                            <a:cxnSpLocks noChangeAspect="1"/>
                          </wps:cNvCnPr>
                          <wps:spPr>
                            <a:xfrm>
                              <a:off x="4199" y="2635"/>
                              <a:ext cx="0" cy="64"/>
                            </a:xfrm>
                            <a:prstGeom prst="line">
                              <a:avLst/>
                            </a:prstGeom>
                            <a:ln w="9525">
                              <a:solidFill>
                                <a:srgbClr val="000000"/>
                              </a:solidFill>
                              <a:headEnd/>
                              <a:tailEnd/>
                            </a:ln>
                          </wps:spPr>
                          <wps:bodyPr/>
                        </wps:wsp>
                        <wps:wsp>
                          <wps:cNvPr id="262" name="直接连接符 361"/>
                          <wps:cNvCnPr>
                            <a:cxnSpLocks noChangeAspect="1"/>
                          </wps:cNvCnPr>
                          <wps:spPr>
                            <a:xfrm>
                              <a:off x="4101" y="2635"/>
                              <a:ext cx="0" cy="64"/>
                            </a:xfrm>
                            <a:prstGeom prst="line">
                              <a:avLst/>
                            </a:prstGeom>
                            <a:ln w="9525">
                              <a:solidFill>
                                <a:srgbClr val="000000"/>
                              </a:solidFill>
                              <a:headEnd/>
                              <a:tailEnd/>
                            </a:ln>
                          </wps:spPr>
                          <wps:bodyPr/>
                        </wps:wsp>
                        <wps:wsp>
                          <wps:cNvPr id="263" name="直接连接符 362"/>
                          <wps:cNvCnPr>
                            <a:cxnSpLocks noChangeAspect="1"/>
                          </wps:cNvCnPr>
                          <wps:spPr>
                            <a:xfrm>
                              <a:off x="4399" y="2633"/>
                              <a:ext cx="0" cy="102"/>
                            </a:xfrm>
                            <a:prstGeom prst="line">
                              <a:avLst/>
                            </a:prstGeom>
                            <a:ln w="9525">
                              <a:solidFill>
                                <a:srgbClr val="000000"/>
                              </a:solidFill>
                              <a:headEnd/>
                              <a:tailEnd/>
                            </a:ln>
                          </wps:spPr>
                          <wps:bodyPr/>
                        </wps:wsp>
                        <wps:wsp>
                          <wps:cNvPr id="264" name="直接连接符 363"/>
                          <wps:cNvCnPr>
                            <a:cxnSpLocks noChangeAspect="1"/>
                          </wps:cNvCnPr>
                          <wps:spPr>
                            <a:xfrm>
                              <a:off x="4333" y="2633"/>
                              <a:ext cx="0" cy="64"/>
                            </a:xfrm>
                            <a:prstGeom prst="line">
                              <a:avLst/>
                            </a:prstGeom>
                            <a:ln w="9525">
                              <a:solidFill>
                                <a:srgbClr val="000000"/>
                              </a:solidFill>
                              <a:headEnd/>
                              <a:tailEnd/>
                            </a:ln>
                          </wps:spPr>
                          <wps:bodyPr/>
                        </wps:wsp>
                        <wps:wsp>
                          <wps:cNvPr id="265" name="直接连接符 364"/>
                          <wps:cNvCnPr>
                            <a:cxnSpLocks noChangeAspect="1"/>
                          </wps:cNvCnPr>
                          <wps:spPr>
                            <a:xfrm>
                              <a:off x="4300" y="2635"/>
                              <a:ext cx="0" cy="64"/>
                            </a:xfrm>
                            <a:prstGeom prst="line">
                              <a:avLst/>
                            </a:prstGeom>
                            <a:ln w="9525">
                              <a:solidFill>
                                <a:srgbClr val="000000"/>
                              </a:solidFill>
                              <a:headEnd/>
                              <a:tailEnd/>
                            </a:ln>
                          </wps:spPr>
                          <wps:bodyPr/>
                        </wps:wsp>
                        <wps:wsp>
                          <wps:cNvPr id="266" name="直接连接符 365"/>
                          <wps:cNvCnPr>
                            <a:cxnSpLocks noChangeAspect="1"/>
                          </wps:cNvCnPr>
                          <wps:spPr>
                            <a:xfrm>
                              <a:off x="4366" y="2635"/>
                              <a:ext cx="0" cy="64"/>
                            </a:xfrm>
                            <a:prstGeom prst="line">
                              <a:avLst/>
                            </a:prstGeom>
                            <a:ln w="9525">
                              <a:solidFill>
                                <a:srgbClr val="000000"/>
                              </a:solidFill>
                              <a:headEnd/>
                              <a:tailEnd/>
                            </a:ln>
                          </wps:spPr>
                          <wps:bodyPr/>
                        </wps:wsp>
                        <wps:wsp>
                          <wps:cNvPr id="267" name="直接连接符 366"/>
                          <wps:cNvCnPr>
                            <a:cxnSpLocks noChangeAspect="1"/>
                          </wps:cNvCnPr>
                          <wps:spPr>
                            <a:xfrm>
                              <a:off x="4267" y="2635"/>
                              <a:ext cx="0" cy="64"/>
                            </a:xfrm>
                            <a:prstGeom prst="line">
                              <a:avLst/>
                            </a:prstGeom>
                            <a:ln w="9525">
                              <a:solidFill>
                                <a:srgbClr val="000000"/>
                              </a:solidFill>
                              <a:headEnd/>
                              <a:tailEnd/>
                            </a:ln>
                          </wps:spPr>
                          <wps:bodyPr/>
                        </wps:wsp>
                        <wps:wsp>
                          <wps:cNvPr id="268" name="直接连接符 367"/>
                          <wps:cNvCnPr>
                            <a:cxnSpLocks noChangeAspect="1"/>
                          </wps:cNvCnPr>
                          <wps:spPr>
                            <a:xfrm>
                              <a:off x="4497" y="2633"/>
                              <a:ext cx="0" cy="64"/>
                            </a:xfrm>
                            <a:prstGeom prst="line">
                              <a:avLst/>
                            </a:prstGeom>
                            <a:ln w="9525">
                              <a:solidFill>
                                <a:srgbClr val="000000"/>
                              </a:solidFill>
                              <a:headEnd/>
                              <a:tailEnd/>
                            </a:ln>
                          </wps:spPr>
                          <wps:bodyPr/>
                        </wps:wsp>
                        <wps:wsp>
                          <wps:cNvPr id="269" name="直接连接符 368"/>
                          <wps:cNvCnPr>
                            <a:cxnSpLocks noChangeAspect="1"/>
                          </wps:cNvCnPr>
                          <wps:spPr>
                            <a:xfrm>
                              <a:off x="4465" y="2635"/>
                              <a:ext cx="0" cy="64"/>
                            </a:xfrm>
                            <a:prstGeom prst="line">
                              <a:avLst/>
                            </a:prstGeom>
                            <a:ln w="9525">
                              <a:solidFill>
                                <a:srgbClr val="000000"/>
                              </a:solidFill>
                              <a:headEnd/>
                              <a:tailEnd/>
                            </a:ln>
                          </wps:spPr>
                          <wps:bodyPr/>
                        </wps:wsp>
                        <wps:wsp>
                          <wps:cNvPr id="270" name="直接连接符 369"/>
                          <wps:cNvCnPr>
                            <a:cxnSpLocks noChangeAspect="1"/>
                          </wps:cNvCnPr>
                          <wps:spPr>
                            <a:xfrm>
                              <a:off x="4530" y="2635"/>
                              <a:ext cx="0" cy="64"/>
                            </a:xfrm>
                            <a:prstGeom prst="line">
                              <a:avLst/>
                            </a:prstGeom>
                            <a:ln w="9525">
                              <a:solidFill>
                                <a:srgbClr val="000000"/>
                              </a:solidFill>
                              <a:headEnd/>
                              <a:tailEnd/>
                            </a:ln>
                          </wps:spPr>
                          <wps:bodyPr/>
                        </wps:wsp>
                        <wps:wsp>
                          <wps:cNvPr id="271" name="直接连接符 370"/>
                          <wps:cNvCnPr>
                            <a:cxnSpLocks noChangeAspect="1"/>
                          </wps:cNvCnPr>
                          <wps:spPr>
                            <a:xfrm>
                              <a:off x="4432" y="2635"/>
                              <a:ext cx="0" cy="64"/>
                            </a:xfrm>
                            <a:prstGeom prst="line">
                              <a:avLst/>
                            </a:prstGeom>
                            <a:ln w="9525">
                              <a:solidFill>
                                <a:srgbClr val="000000"/>
                              </a:solidFill>
                              <a:headEnd/>
                              <a:tailEnd/>
                            </a:ln>
                          </wps:spPr>
                          <wps:bodyPr/>
                        </wps:wsp>
                        <wps:wsp>
                          <wps:cNvPr id="272" name="直接连接符 371"/>
                          <wps:cNvCnPr>
                            <a:cxnSpLocks noChangeAspect="1"/>
                          </wps:cNvCnPr>
                          <wps:spPr>
                            <a:xfrm>
                              <a:off x="4726" y="2633"/>
                              <a:ext cx="0" cy="102"/>
                            </a:xfrm>
                            <a:prstGeom prst="line">
                              <a:avLst/>
                            </a:prstGeom>
                            <a:ln w="9525">
                              <a:solidFill>
                                <a:srgbClr val="000000"/>
                              </a:solidFill>
                              <a:headEnd/>
                              <a:tailEnd/>
                            </a:ln>
                          </wps:spPr>
                          <wps:bodyPr/>
                        </wps:wsp>
                        <wps:wsp>
                          <wps:cNvPr id="273" name="直接连接符 372"/>
                          <wps:cNvCnPr>
                            <a:cxnSpLocks noChangeAspect="1"/>
                          </wps:cNvCnPr>
                          <wps:spPr>
                            <a:xfrm>
                              <a:off x="4660" y="2633"/>
                              <a:ext cx="0" cy="64"/>
                            </a:xfrm>
                            <a:prstGeom prst="line">
                              <a:avLst/>
                            </a:prstGeom>
                            <a:ln w="9525">
                              <a:solidFill>
                                <a:srgbClr val="000000"/>
                              </a:solidFill>
                              <a:headEnd/>
                              <a:tailEnd/>
                            </a:ln>
                          </wps:spPr>
                          <wps:bodyPr/>
                        </wps:wsp>
                        <wps:wsp>
                          <wps:cNvPr id="274" name="直接连接符 373"/>
                          <wps:cNvCnPr>
                            <a:cxnSpLocks noChangeAspect="1"/>
                          </wps:cNvCnPr>
                          <wps:spPr>
                            <a:xfrm>
                              <a:off x="4627" y="2635"/>
                              <a:ext cx="0" cy="64"/>
                            </a:xfrm>
                            <a:prstGeom prst="line">
                              <a:avLst/>
                            </a:prstGeom>
                            <a:ln w="9525">
                              <a:solidFill>
                                <a:srgbClr val="000000"/>
                              </a:solidFill>
                              <a:headEnd/>
                              <a:tailEnd/>
                            </a:ln>
                          </wps:spPr>
                          <wps:bodyPr/>
                        </wps:wsp>
                        <wps:wsp>
                          <wps:cNvPr id="275" name="直接连接符 374"/>
                          <wps:cNvCnPr>
                            <a:cxnSpLocks noChangeAspect="1"/>
                          </wps:cNvCnPr>
                          <wps:spPr>
                            <a:xfrm>
                              <a:off x="4693" y="2635"/>
                              <a:ext cx="0" cy="64"/>
                            </a:xfrm>
                            <a:prstGeom prst="line">
                              <a:avLst/>
                            </a:prstGeom>
                            <a:ln w="9525">
                              <a:solidFill>
                                <a:srgbClr val="000000"/>
                              </a:solidFill>
                              <a:headEnd/>
                              <a:tailEnd/>
                            </a:ln>
                          </wps:spPr>
                          <wps:bodyPr/>
                        </wps:wsp>
                        <wps:wsp>
                          <wps:cNvPr id="276" name="直接连接符 375"/>
                          <wps:cNvCnPr>
                            <a:cxnSpLocks noChangeAspect="1"/>
                          </wps:cNvCnPr>
                          <wps:spPr>
                            <a:xfrm>
                              <a:off x="4594" y="2635"/>
                              <a:ext cx="0" cy="64"/>
                            </a:xfrm>
                            <a:prstGeom prst="line">
                              <a:avLst/>
                            </a:prstGeom>
                            <a:ln w="9525">
                              <a:solidFill>
                                <a:srgbClr val="000000"/>
                              </a:solidFill>
                              <a:headEnd/>
                              <a:tailEnd/>
                            </a:ln>
                          </wps:spPr>
                          <wps:bodyPr/>
                        </wps:wsp>
                        <wps:wsp>
                          <wps:cNvPr id="277" name="直接连接符 376"/>
                          <wps:cNvCnPr>
                            <a:cxnSpLocks noChangeAspect="1"/>
                          </wps:cNvCnPr>
                          <wps:spPr>
                            <a:xfrm>
                              <a:off x="4824" y="2633"/>
                              <a:ext cx="0" cy="64"/>
                            </a:xfrm>
                            <a:prstGeom prst="line">
                              <a:avLst/>
                            </a:prstGeom>
                            <a:ln w="9525">
                              <a:solidFill>
                                <a:srgbClr val="000000"/>
                              </a:solidFill>
                              <a:headEnd/>
                              <a:tailEnd/>
                            </a:ln>
                          </wps:spPr>
                          <wps:bodyPr/>
                        </wps:wsp>
                        <wps:wsp>
                          <wps:cNvPr id="278" name="直接连接符 377"/>
                          <wps:cNvCnPr>
                            <a:cxnSpLocks noChangeAspect="1"/>
                          </wps:cNvCnPr>
                          <wps:spPr>
                            <a:xfrm>
                              <a:off x="4792" y="2635"/>
                              <a:ext cx="0" cy="64"/>
                            </a:xfrm>
                            <a:prstGeom prst="line">
                              <a:avLst/>
                            </a:prstGeom>
                            <a:ln w="9525">
                              <a:solidFill>
                                <a:srgbClr val="000000"/>
                              </a:solidFill>
                              <a:headEnd/>
                              <a:tailEnd/>
                            </a:ln>
                          </wps:spPr>
                          <wps:bodyPr/>
                        </wps:wsp>
                        <wps:wsp>
                          <wps:cNvPr id="279" name="直接连接符 378"/>
                          <wps:cNvCnPr>
                            <a:cxnSpLocks noChangeAspect="1"/>
                          </wps:cNvCnPr>
                          <wps:spPr>
                            <a:xfrm>
                              <a:off x="4857" y="2635"/>
                              <a:ext cx="0" cy="64"/>
                            </a:xfrm>
                            <a:prstGeom prst="line">
                              <a:avLst/>
                            </a:prstGeom>
                            <a:ln w="9525">
                              <a:solidFill>
                                <a:srgbClr val="000000"/>
                              </a:solidFill>
                              <a:headEnd/>
                              <a:tailEnd/>
                            </a:ln>
                          </wps:spPr>
                          <wps:bodyPr/>
                        </wps:wsp>
                        <wps:wsp>
                          <wps:cNvPr id="280" name="直接连接符 379"/>
                          <wps:cNvCnPr>
                            <a:cxnSpLocks noChangeAspect="1"/>
                          </wps:cNvCnPr>
                          <wps:spPr>
                            <a:xfrm>
                              <a:off x="4759" y="2635"/>
                              <a:ext cx="0" cy="64"/>
                            </a:xfrm>
                            <a:prstGeom prst="line">
                              <a:avLst/>
                            </a:prstGeom>
                            <a:ln w="9525">
                              <a:solidFill>
                                <a:srgbClr val="000000"/>
                              </a:solidFill>
                              <a:headEnd/>
                              <a:tailEnd/>
                            </a:ln>
                          </wps:spPr>
                          <wps:bodyPr/>
                        </wps:wsp>
                        <wps:wsp>
                          <wps:cNvPr id="281" name="直接连接符 380"/>
                          <wps:cNvCnPr>
                            <a:cxnSpLocks noChangeAspect="1"/>
                          </wps:cNvCnPr>
                          <wps:spPr>
                            <a:xfrm>
                              <a:off x="5060" y="2633"/>
                              <a:ext cx="0" cy="102"/>
                            </a:xfrm>
                            <a:prstGeom prst="line">
                              <a:avLst/>
                            </a:prstGeom>
                            <a:ln w="9525">
                              <a:solidFill>
                                <a:srgbClr val="000000"/>
                              </a:solidFill>
                              <a:headEnd/>
                              <a:tailEnd/>
                            </a:ln>
                          </wps:spPr>
                          <wps:bodyPr/>
                        </wps:wsp>
                        <wps:wsp>
                          <wps:cNvPr id="282" name="直接连接符 381"/>
                          <wps:cNvCnPr>
                            <a:cxnSpLocks noChangeAspect="1"/>
                          </wps:cNvCnPr>
                          <wps:spPr>
                            <a:xfrm>
                              <a:off x="4994" y="2633"/>
                              <a:ext cx="0" cy="64"/>
                            </a:xfrm>
                            <a:prstGeom prst="line">
                              <a:avLst/>
                            </a:prstGeom>
                            <a:ln w="9525">
                              <a:solidFill>
                                <a:srgbClr val="000000"/>
                              </a:solidFill>
                              <a:headEnd/>
                              <a:tailEnd/>
                            </a:ln>
                          </wps:spPr>
                          <wps:bodyPr/>
                        </wps:wsp>
                        <wps:wsp>
                          <wps:cNvPr id="283" name="直接连接符 382"/>
                          <wps:cNvCnPr>
                            <a:cxnSpLocks noChangeAspect="1"/>
                          </wps:cNvCnPr>
                          <wps:spPr>
                            <a:xfrm>
                              <a:off x="4961" y="2635"/>
                              <a:ext cx="0" cy="64"/>
                            </a:xfrm>
                            <a:prstGeom prst="line">
                              <a:avLst/>
                            </a:prstGeom>
                            <a:ln w="9525">
                              <a:solidFill>
                                <a:srgbClr val="000000"/>
                              </a:solidFill>
                              <a:headEnd/>
                              <a:tailEnd/>
                            </a:ln>
                          </wps:spPr>
                          <wps:bodyPr/>
                        </wps:wsp>
                        <wps:wsp>
                          <wps:cNvPr id="284" name="直接连接符 383"/>
                          <wps:cNvCnPr>
                            <a:cxnSpLocks noChangeAspect="1"/>
                          </wps:cNvCnPr>
                          <wps:spPr>
                            <a:xfrm>
                              <a:off x="5027" y="2635"/>
                              <a:ext cx="0" cy="64"/>
                            </a:xfrm>
                            <a:prstGeom prst="line">
                              <a:avLst/>
                            </a:prstGeom>
                            <a:ln w="9525">
                              <a:solidFill>
                                <a:srgbClr val="000000"/>
                              </a:solidFill>
                              <a:headEnd/>
                              <a:tailEnd/>
                            </a:ln>
                          </wps:spPr>
                          <wps:bodyPr/>
                        </wps:wsp>
                        <wps:wsp>
                          <wps:cNvPr id="384" name="直接连接符 384"/>
                          <wps:cNvCnPr>
                            <a:cxnSpLocks noChangeAspect="1"/>
                          </wps:cNvCnPr>
                          <wps:spPr>
                            <a:xfrm>
                              <a:off x="4928" y="2635"/>
                              <a:ext cx="0" cy="64"/>
                            </a:xfrm>
                            <a:prstGeom prst="line">
                              <a:avLst/>
                            </a:prstGeom>
                            <a:ln w="9525">
                              <a:solidFill>
                                <a:srgbClr val="000000"/>
                              </a:solidFill>
                              <a:headEnd/>
                              <a:tailEnd/>
                            </a:ln>
                          </wps:spPr>
                          <wps:bodyPr/>
                        </wps:wsp>
                        <wps:wsp>
                          <wps:cNvPr id="385" name="直接连接符 385"/>
                          <wps:cNvCnPr>
                            <a:cxnSpLocks noChangeAspect="1"/>
                          </wps:cNvCnPr>
                          <wps:spPr>
                            <a:xfrm>
                              <a:off x="5158" y="2633"/>
                              <a:ext cx="0" cy="64"/>
                            </a:xfrm>
                            <a:prstGeom prst="line">
                              <a:avLst/>
                            </a:prstGeom>
                            <a:ln w="9525">
                              <a:solidFill>
                                <a:srgbClr val="000000"/>
                              </a:solidFill>
                              <a:headEnd/>
                              <a:tailEnd/>
                            </a:ln>
                          </wps:spPr>
                          <wps:bodyPr/>
                        </wps:wsp>
                        <wps:wsp>
                          <wps:cNvPr id="386" name="直接连接符 386"/>
                          <wps:cNvCnPr>
                            <a:cxnSpLocks noChangeAspect="1"/>
                          </wps:cNvCnPr>
                          <wps:spPr>
                            <a:xfrm>
                              <a:off x="5126" y="2635"/>
                              <a:ext cx="0" cy="64"/>
                            </a:xfrm>
                            <a:prstGeom prst="line">
                              <a:avLst/>
                            </a:prstGeom>
                            <a:ln w="9525">
                              <a:solidFill>
                                <a:srgbClr val="000000"/>
                              </a:solidFill>
                              <a:headEnd/>
                              <a:tailEnd/>
                            </a:ln>
                          </wps:spPr>
                          <wps:bodyPr/>
                        </wps:wsp>
                        <wps:wsp>
                          <wps:cNvPr id="387" name="直接连接符 387"/>
                          <wps:cNvCnPr>
                            <a:cxnSpLocks noChangeAspect="1"/>
                          </wps:cNvCnPr>
                          <wps:spPr>
                            <a:xfrm>
                              <a:off x="5191" y="2635"/>
                              <a:ext cx="0" cy="64"/>
                            </a:xfrm>
                            <a:prstGeom prst="line">
                              <a:avLst/>
                            </a:prstGeom>
                            <a:ln w="9525">
                              <a:solidFill>
                                <a:srgbClr val="000000"/>
                              </a:solidFill>
                              <a:headEnd/>
                              <a:tailEnd/>
                            </a:ln>
                          </wps:spPr>
                          <wps:bodyPr/>
                        </wps:wsp>
                        <wps:wsp>
                          <wps:cNvPr id="388" name="直接连接符 388"/>
                          <wps:cNvCnPr>
                            <a:cxnSpLocks noChangeAspect="1"/>
                          </wps:cNvCnPr>
                          <wps:spPr>
                            <a:xfrm>
                              <a:off x="5093" y="2635"/>
                              <a:ext cx="0" cy="64"/>
                            </a:xfrm>
                            <a:prstGeom prst="line">
                              <a:avLst/>
                            </a:prstGeom>
                            <a:ln w="9525">
                              <a:solidFill>
                                <a:srgbClr val="000000"/>
                              </a:solidFill>
                              <a:headEnd/>
                              <a:tailEnd/>
                            </a:ln>
                          </wps:spPr>
                          <wps:bodyPr/>
                        </wps:wsp>
                        <wps:wsp>
                          <wps:cNvPr id="389" name="直接连接符 389"/>
                          <wps:cNvCnPr>
                            <a:cxnSpLocks noChangeAspect="1"/>
                          </wps:cNvCnPr>
                          <wps:spPr>
                            <a:xfrm>
                              <a:off x="5391" y="2639"/>
                              <a:ext cx="0" cy="102"/>
                            </a:xfrm>
                            <a:prstGeom prst="line">
                              <a:avLst/>
                            </a:prstGeom>
                            <a:ln w="9525">
                              <a:solidFill>
                                <a:srgbClr val="000000"/>
                              </a:solidFill>
                              <a:headEnd/>
                              <a:tailEnd/>
                            </a:ln>
                          </wps:spPr>
                          <wps:bodyPr/>
                        </wps:wsp>
                        <wps:wsp>
                          <wps:cNvPr id="390" name="直接连接符 390"/>
                          <wps:cNvCnPr>
                            <a:cxnSpLocks noChangeAspect="1"/>
                          </wps:cNvCnPr>
                          <wps:spPr>
                            <a:xfrm>
                              <a:off x="5325" y="2639"/>
                              <a:ext cx="0" cy="64"/>
                            </a:xfrm>
                            <a:prstGeom prst="line">
                              <a:avLst/>
                            </a:prstGeom>
                            <a:ln w="9525">
                              <a:solidFill>
                                <a:srgbClr val="000000"/>
                              </a:solidFill>
                              <a:headEnd/>
                              <a:tailEnd/>
                            </a:ln>
                          </wps:spPr>
                          <wps:bodyPr/>
                        </wps:wsp>
                        <wps:wsp>
                          <wps:cNvPr id="391" name="直接连接符 391"/>
                          <wps:cNvCnPr>
                            <a:cxnSpLocks noChangeAspect="1"/>
                          </wps:cNvCnPr>
                          <wps:spPr>
                            <a:xfrm>
                              <a:off x="5292" y="2641"/>
                              <a:ext cx="0" cy="64"/>
                            </a:xfrm>
                            <a:prstGeom prst="line">
                              <a:avLst/>
                            </a:prstGeom>
                            <a:ln w="9525">
                              <a:solidFill>
                                <a:srgbClr val="000000"/>
                              </a:solidFill>
                              <a:headEnd/>
                              <a:tailEnd/>
                            </a:ln>
                          </wps:spPr>
                          <wps:bodyPr/>
                        </wps:wsp>
                        <wps:wsp>
                          <wps:cNvPr id="392" name="直接连接符 392"/>
                          <wps:cNvCnPr>
                            <a:cxnSpLocks noChangeAspect="1"/>
                          </wps:cNvCnPr>
                          <wps:spPr>
                            <a:xfrm>
                              <a:off x="5358" y="2641"/>
                              <a:ext cx="0" cy="64"/>
                            </a:xfrm>
                            <a:prstGeom prst="line">
                              <a:avLst/>
                            </a:prstGeom>
                            <a:ln w="9525">
                              <a:solidFill>
                                <a:srgbClr val="000000"/>
                              </a:solidFill>
                              <a:headEnd/>
                              <a:tailEnd/>
                            </a:ln>
                          </wps:spPr>
                          <wps:bodyPr/>
                        </wps:wsp>
                        <wps:wsp>
                          <wps:cNvPr id="393" name="直接连接符 393"/>
                          <wps:cNvCnPr>
                            <a:cxnSpLocks noChangeAspect="1"/>
                          </wps:cNvCnPr>
                          <wps:spPr>
                            <a:xfrm>
                              <a:off x="5259" y="2641"/>
                              <a:ext cx="0" cy="64"/>
                            </a:xfrm>
                            <a:prstGeom prst="line">
                              <a:avLst/>
                            </a:prstGeom>
                            <a:ln w="9525">
                              <a:solidFill>
                                <a:srgbClr val="000000"/>
                              </a:solidFill>
                              <a:headEnd/>
                              <a:tailEnd/>
                            </a:ln>
                          </wps:spPr>
                          <wps:bodyPr/>
                        </wps:wsp>
                        <wps:wsp>
                          <wps:cNvPr id="394" name="直接连接符 394"/>
                          <wps:cNvCnPr>
                            <a:cxnSpLocks noChangeAspect="1"/>
                          </wps:cNvCnPr>
                          <wps:spPr>
                            <a:xfrm>
                              <a:off x="5489" y="2639"/>
                              <a:ext cx="0" cy="64"/>
                            </a:xfrm>
                            <a:prstGeom prst="line">
                              <a:avLst/>
                            </a:prstGeom>
                            <a:ln w="9525">
                              <a:solidFill>
                                <a:srgbClr val="000000"/>
                              </a:solidFill>
                              <a:headEnd/>
                              <a:tailEnd/>
                            </a:ln>
                          </wps:spPr>
                          <wps:bodyPr/>
                        </wps:wsp>
                        <wps:wsp>
                          <wps:cNvPr id="395" name="直接连接符 395"/>
                          <wps:cNvCnPr>
                            <a:cxnSpLocks noChangeAspect="1"/>
                          </wps:cNvCnPr>
                          <wps:spPr>
                            <a:xfrm>
                              <a:off x="5457" y="2641"/>
                              <a:ext cx="0" cy="64"/>
                            </a:xfrm>
                            <a:prstGeom prst="line">
                              <a:avLst/>
                            </a:prstGeom>
                            <a:ln w="9525">
                              <a:solidFill>
                                <a:srgbClr val="000000"/>
                              </a:solidFill>
                              <a:headEnd/>
                              <a:tailEnd/>
                            </a:ln>
                          </wps:spPr>
                          <wps:bodyPr/>
                        </wps:wsp>
                        <wps:wsp>
                          <wps:cNvPr id="396" name="直接连接符 396"/>
                          <wps:cNvCnPr>
                            <a:cxnSpLocks noChangeAspect="1"/>
                          </wps:cNvCnPr>
                          <wps:spPr>
                            <a:xfrm>
                              <a:off x="5522" y="2641"/>
                              <a:ext cx="0" cy="64"/>
                            </a:xfrm>
                            <a:prstGeom prst="line">
                              <a:avLst/>
                            </a:prstGeom>
                            <a:ln w="9525">
                              <a:solidFill>
                                <a:srgbClr val="000000"/>
                              </a:solidFill>
                              <a:headEnd/>
                              <a:tailEnd/>
                            </a:ln>
                          </wps:spPr>
                          <wps:bodyPr/>
                        </wps:wsp>
                        <wps:wsp>
                          <wps:cNvPr id="397" name="直接连接符 397"/>
                          <wps:cNvCnPr>
                            <a:cxnSpLocks noChangeAspect="1"/>
                          </wps:cNvCnPr>
                          <wps:spPr>
                            <a:xfrm>
                              <a:off x="5424" y="2641"/>
                              <a:ext cx="0" cy="64"/>
                            </a:xfrm>
                            <a:prstGeom prst="line">
                              <a:avLst/>
                            </a:prstGeom>
                            <a:ln w="9525">
                              <a:solidFill>
                                <a:srgbClr val="000000"/>
                              </a:solidFill>
                              <a:headEnd/>
                              <a:tailEnd/>
                            </a:ln>
                          </wps:spPr>
                          <wps:bodyPr/>
                        </wps:wsp>
                        <wps:wsp>
                          <wps:cNvPr id="398" name="直接连接符 398"/>
                          <wps:cNvCnPr>
                            <a:cxnSpLocks noChangeAspect="1"/>
                          </wps:cNvCnPr>
                          <wps:spPr>
                            <a:xfrm>
                              <a:off x="5725" y="2636"/>
                              <a:ext cx="0" cy="102"/>
                            </a:xfrm>
                            <a:prstGeom prst="line">
                              <a:avLst/>
                            </a:prstGeom>
                            <a:ln w="9525">
                              <a:solidFill>
                                <a:srgbClr val="000000"/>
                              </a:solidFill>
                              <a:headEnd/>
                              <a:tailEnd/>
                            </a:ln>
                          </wps:spPr>
                          <wps:bodyPr/>
                        </wps:wsp>
                        <wps:wsp>
                          <wps:cNvPr id="399" name="直接连接符 399"/>
                          <wps:cNvCnPr>
                            <a:cxnSpLocks noChangeAspect="1"/>
                          </wps:cNvCnPr>
                          <wps:spPr>
                            <a:xfrm>
                              <a:off x="5659" y="2636"/>
                              <a:ext cx="0" cy="64"/>
                            </a:xfrm>
                            <a:prstGeom prst="line">
                              <a:avLst/>
                            </a:prstGeom>
                            <a:ln w="9525">
                              <a:solidFill>
                                <a:srgbClr val="000000"/>
                              </a:solidFill>
                              <a:headEnd/>
                              <a:tailEnd/>
                            </a:ln>
                          </wps:spPr>
                          <wps:bodyPr/>
                        </wps:wsp>
                        <wps:wsp>
                          <wps:cNvPr id="400" name="直接连接符 400"/>
                          <wps:cNvCnPr>
                            <a:cxnSpLocks noChangeAspect="1"/>
                          </wps:cNvCnPr>
                          <wps:spPr>
                            <a:xfrm>
                              <a:off x="5626" y="2638"/>
                              <a:ext cx="0" cy="64"/>
                            </a:xfrm>
                            <a:prstGeom prst="line">
                              <a:avLst/>
                            </a:prstGeom>
                            <a:ln w="9525">
                              <a:solidFill>
                                <a:srgbClr val="000000"/>
                              </a:solidFill>
                              <a:headEnd/>
                              <a:tailEnd/>
                            </a:ln>
                          </wps:spPr>
                          <wps:bodyPr/>
                        </wps:wsp>
                        <wps:wsp>
                          <wps:cNvPr id="401" name="直接连接符 401"/>
                          <wps:cNvCnPr>
                            <a:cxnSpLocks noChangeAspect="1"/>
                          </wps:cNvCnPr>
                          <wps:spPr>
                            <a:xfrm>
                              <a:off x="5692" y="2638"/>
                              <a:ext cx="0" cy="64"/>
                            </a:xfrm>
                            <a:prstGeom prst="line">
                              <a:avLst/>
                            </a:prstGeom>
                            <a:ln w="9525">
                              <a:solidFill>
                                <a:srgbClr val="000000"/>
                              </a:solidFill>
                              <a:headEnd/>
                              <a:tailEnd/>
                            </a:ln>
                          </wps:spPr>
                          <wps:bodyPr/>
                        </wps:wsp>
                        <wps:wsp>
                          <wps:cNvPr id="402" name="直接连接符 402"/>
                          <wps:cNvCnPr>
                            <a:cxnSpLocks noChangeAspect="1"/>
                          </wps:cNvCnPr>
                          <wps:spPr>
                            <a:xfrm>
                              <a:off x="5593" y="2638"/>
                              <a:ext cx="0" cy="64"/>
                            </a:xfrm>
                            <a:prstGeom prst="line">
                              <a:avLst/>
                            </a:prstGeom>
                            <a:ln w="9525">
                              <a:solidFill>
                                <a:srgbClr val="000000"/>
                              </a:solidFill>
                              <a:headEnd/>
                              <a:tailEnd/>
                            </a:ln>
                          </wps:spPr>
                          <wps:bodyPr/>
                        </wps:wsp>
                        <wps:wsp>
                          <wps:cNvPr id="403" name="直接连接符 403"/>
                          <wps:cNvCnPr>
                            <a:cxnSpLocks noChangeAspect="1"/>
                          </wps:cNvCnPr>
                          <wps:spPr>
                            <a:xfrm>
                              <a:off x="5823" y="2636"/>
                              <a:ext cx="0" cy="64"/>
                            </a:xfrm>
                            <a:prstGeom prst="line">
                              <a:avLst/>
                            </a:prstGeom>
                            <a:ln w="9525">
                              <a:solidFill>
                                <a:srgbClr val="000000"/>
                              </a:solidFill>
                              <a:headEnd/>
                              <a:tailEnd/>
                            </a:ln>
                          </wps:spPr>
                          <wps:bodyPr/>
                        </wps:wsp>
                        <wps:wsp>
                          <wps:cNvPr id="404" name="直接连接符 404"/>
                          <wps:cNvCnPr>
                            <a:cxnSpLocks noChangeAspect="1"/>
                          </wps:cNvCnPr>
                          <wps:spPr>
                            <a:xfrm>
                              <a:off x="5791" y="2638"/>
                              <a:ext cx="0" cy="64"/>
                            </a:xfrm>
                            <a:prstGeom prst="line">
                              <a:avLst/>
                            </a:prstGeom>
                            <a:ln w="9525">
                              <a:solidFill>
                                <a:srgbClr val="000000"/>
                              </a:solidFill>
                              <a:headEnd/>
                              <a:tailEnd/>
                            </a:ln>
                          </wps:spPr>
                          <wps:bodyPr/>
                        </wps:wsp>
                        <wps:wsp>
                          <wps:cNvPr id="405" name="直接连接符 405"/>
                          <wps:cNvCnPr>
                            <a:cxnSpLocks noChangeAspect="1"/>
                          </wps:cNvCnPr>
                          <wps:spPr>
                            <a:xfrm>
                              <a:off x="5856" y="2638"/>
                              <a:ext cx="0" cy="64"/>
                            </a:xfrm>
                            <a:prstGeom prst="line">
                              <a:avLst/>
                            </a:prstGeom>
                            <a:ln w="9525">
                              <a:solidFill>
                                <a:srgbClr val="000000"/>
                              </a:solidFill>
                              <a:headEnd/>
                              <a:tailEnd/>
                            </a:ln>
                          </wps:spPr>
                          <wps:bodyPr/>
                        </wps:wsp>
                        <wps:wsp>
                          <wps:cNvPr id="406" name="直接连接符 406"/>
                          <wps:cNvCnPr>
                            <a:cxnSpLocks noChangeAspect="1"/>
                          </wps:cNvCnPr>
                          <wps:spPr>
                            <a:xfrm>
                              <a:off x="5758" y="2638"/>
                              <a:ext cx="0" cy="64"/>
                            </a:xfrm>
                            <a:prstGeom prst="line">
                              <a:avLst/>
                            </a:prstGeom>
                            <a:ln w="9525">
                              <a:solidFill>
                                <a:srgbClr val="000000"/>
                              </a:solidFill>
                              <a:headEnd/>
                              <a:tailEnd/>
                            </a:ln>
                          </wps:spPr>
                          <wps:bodyPr/>
                        </wps:wsp>
                        <wps:wsp>
                          <wps:cNvPr id="407" name="直接连接符 407"/>
                          <wps:cNvCnPr>
                            <a:cxnSpLocks noChangeAspect="1"/>
                          </wps:cNvCnPr>
                          <wps:spPr>
                            <a:xfrm>
                              <a:off x="6052" y="2633"/>
                              <a:ext cx="0" cy="102"/>
                            </a:xfrm>
                            <a:prstGeom prst="line">
                              <a:avLst/>
                            </a:prstGeom>
                            <a:ln w="9525">
                              <a:solidFill>
                                <a:srgbClr val="000000"/>
                              </a:solidFill>
                              <a:headEnd/>
                              <a:tailEnd/>
                            </a:ln>
                          </wps:spPr>
                          <wps:bodyPr/>
                        </wps:wsp>
                        <wps:wsp>
                          <wps:cNvPr id="408" name="直接连接符 408"/>
                          <wps:cNvCnPr>
                            <a:cxnSpLocks noChangeAspect="1"/>
                          </wps:cNvCnPr>
                          <wps:spPr>
                            <a:xfrm>
                              <a:off x="5986" y="2633"/>
                              <a:ext cx="0" cy="64"/>
                            </a:xfrm>
                            <a:prstGeom prst="line">
                              <a:avLst/>
                            </a:prstGeom>
                            <a:ln w="9525">
                              <a:solidFill>
                                <a:srgbClr val="000000"/>
                              </a:solidFill>
                              <a:headEnd/>
                              <a:tailEnd/>
                            </a:ln>
                          </wps:spPr>
                          <wps:bodyPr/>
                        </wps:wsp>
                        <wps:wsp>
                          <wps:cNvPr id="409" name="直接连接符 409"/>
                          <wps:cNvCnPr>
                            <a:cxnSpLocks noChangeAspect="1"/>
                          </wps:cNvCnPr>
                          <wps:spPr>
                            <a:xfrm>
                              <a:off x="5953" y="2635"/>
                              <a:ext cx="0" cy="64"/>
                            </a:xfrm>
                            <a:prstGeom prst="line">
                              <a:avLst/>
                            </a:prstGeom>
                            <a:ln w="9525">
                              <a:solidFill>
                                <a:srgbClr val="000000"/>
                              </a:solidFill>
                              <a:headEnd/>
                              <a:tailEnd/>
                            </a:ln>
                          </wps:spPr>
                          <wps:bodyPr/>
                        </wps:wsp>
                        <wps:wsp>
                          <wps:cNvPr id="410" name="直接连接符 410"/>
                          <wps:cNvCnPr>
                            <a:cxnSpLocks noChangeAspect="1"/>
                          </wps:cNvCnPr>
                          <wps:spPr>
                            <a:xfrm>
                              <a:off x="6019" y="2635"/>
                              <a:ext cx="0" cy="64"/>
                            </a:xfrm>
                            <a:prstGeom prst="line">
                              <a:avLst/>
                            </a:prstGeom>
                            <a:ln w="9525">
                              <a:solidFill>
                                <a:srgbClr val="000000"/>
                              </a:solidFill>
                              <a:headEnd/>
                              <a:tailEnd/>
                            </a:ln>
                          </wps:spPr>
                          <wps:bodyPr/>
                        </wps:wsp>
                        <wps:wsp>
                          <wps:cNvPr id="411" name="直接连接符 411"/>
                          <wps:cNvCnPr>
                            <a:cxnSpLocks noChangeAspect="1"/>
                          </wps:cNvCnPr>
                          <wps:spPr>
                            <a:xfrm>
                              <a:off x="5920" y="2635"/>
                              <a:ext cx="0" cy="64"/>
                            </a:xfrm>
                            <a:prstGeom prst="line">
                              <a:avLst/>
                            </a:prstGeom>
                            <a:ln w="9525">
                              <a:solidFill>
                                <a:srgbClr val="000000"/>
                              </a:solidFill>
                              <a:headEnd/>
                              <a:tailEnd/>
                            </a:ln>
                          </wps:spPr>
                          <wps:bodyPr/>
                        </wps:wsp>
                        <wps:wsp>
                          <wps:cNvPr id="412" name="直接连接符 412"/>
                          <wps:cNvCnPr>
                            <a:cxnSpLocks noChangeAspect="1"/>
                          </wps:cNvCnPr>
                          <wps:spPr>
                            <a:xfrm>
                              <a:off x="6150" y="2633"/>
                              <a:ext cx="0" cy="64"/>
                            </a:xfrm>
                            <a:prstGeom prst="line">
                              <a:avLst/>
                            </a:prstGeom>
                            <a:ln w="9525">
                              <a:solidFill>
                                <a:srgbClr val="000000"/>
                              </a:solidFill>
                              <a:headEnd/>
                              <a:tailEnd/>
                            </a:ln>
                          </wps:spPr>
                          <wps:bodyPr/>
                        </wps:wsp>
                        <wps:wsp>
                          <wps:cNvPr id="413" name="直接连接符 413"/>
                          <wps:cNvCnPr>
                            <a:cxnSpLocks noChangeAspect="1"/>
                          </wps:cNvCnPr>
                          <wps:spPr>
                            <a:xfrm>
                              <a:off x="6118" y="2635"/>
                              <a:ext cx="0" cy="64"/>
                            </a:xfrm>
                            <a:prstGeom prst="line">
                              <a:avLst/>
                            </a:prstGeom>
                            <a:ln w="9525">
                              <a:solidFill>
                                <a:srgbClr val="000000"/>
                              </a:solidFill>
                              <a:headEnd/>
                              <a:tailEnd/>
                            </a:ln>
                          </wps:spPr>
                          <wps:bodyPr/>
                        </wps:wsp>
                        <wps:wsp>
                          <wps:cNvPr id="414" name="直接连接符 414"/>
                          <wps:cNvCnPr>
                            <a:cxnSpLocks noChangeAspect="1"/>
                          </wps:cNvCnPr>
                          <wps:spPr>
                            <a:xfrm>
                              <a:off x="6183" y="2635"/>
                              <a:ext cx="0" cy="64"/>
                            </a:xfrm>
                            <a:prstGeom prst="line">
                              <a:avLst/>
                            </a:prstGeom>
                            <a:ln w="9525">
                              <a:solidFill>
                                <a:srgbClr val="000000"/>
                              </a:solidFill>
                              <a:headEnd/>
                              <a:tailEnd/>
                            </a:ln>
                          </wps:spPr>
                          <wps:bodyPr/>
                        </wps:wsp>
                        <wps:wsp>
                          <wps:cNvPr id="415" name="直接连接符 415"/>
                          <wps:cNvCnPr>
                            <a:cxnSpLocks noChangeAspect="1"/>
                          </wps:cNvCnPr>
                          <wps:spPr>
                            <a:xfrm>
                              <a:off x="6085" y="2635"/>
                              <a:ext cx="0" cy="64"/>
                            </a:xfrm>
                            <a:prstGeom prst="line">
                              <a:avLst/>
                            </a:prstGeom>
                            <a:ln w="9525">
                              <a:solidFill>
                                <a:srgbClr val="000000"/>
                              </a:solidFill>
                              <a:headEnd/>
                              <a:tailEnd/>
                            </a:ln>
                          </wps:spPr>
                          <wps:bodyPr/>
                        </wps:wsp>
                        <wps:wsp>
                          <wps:cNvPr id="416" name="直接连接符 416"/>
                          <wps:cNvCnPr>
                            <a:cxnSpLocks noChangeAspect="1"/>
                          </wps:cNvCnPr>
                          <wps:spPr>
                            <a:xfrm>
                              <a:off x="6382" y="2633"/>
                              <a:ext cx="0" cy="102"/>
                            </a:xfrm>
                            <a:prstGeom prst="line">
                              <a:avLst/>
                            </a:prstGeom>
                            <a:ln w="9525">
                              <a:solidFill>
                                <a:srgbClr val="000000"/>
                              </a:solidFill>
                              <a:headEnd/>
                              <a:tailEnd/>
                            </a:ln>
                          </wps:spPr>
                          <wps:bodyPr/>
                        </wps:wsp>
                        <wps:wsp>
                          <wps:cNvPr id="417" name="直接连接符 417"/>
                          <wps:cNvCnPr>
                            <a:cxnSpLocks noChangeAspect="1"/>
                          </wps:cNvCnPr>
                          <wps:spPr>
                            <a:xfrm>
                              <a:off x="6316" y="2633"/>
                              <a:ext cx="0" cy="64"/>
                            </a:xfrm>
                            <a:prstGeom prst="line">
                              <a:avLst/>
                            </a:prstGeom>
                            <a:ln w="9525">
                              <a:solidFill>
                                <a:srgbClr val="000000"/>
                              </a:solidFill>
                              <a:headEnd/>
                              <a:tailEnd/>
                            </a:ln>
                          </wps:spPr>
                          <wps:bodyPr/>
                        </wps:wsp>
                        <wps:wsp>
                          <wps:cNvPr id="418" name="直接连接符 418"/>
                          <wps:cNvCnPr>
                            <a:cxnSpLocks noChangeAspect="1"/>
                          </wps:cNvCnPr>
                          <wps:spPr>
                            <a:xfrm>
                              <a:off x="6283" y="2635"/>
                              <a:ext cx="0" cy="64"/>
                            </a:xfrm>
                            <a:prstGeom prst="line">
                              <a:avLst/>
                            </a:prstGeom>
                            <a:ln w="9525">
                              <a:solidFill>
                                <a:srgbClr val="000000"/>
                              </a:solidFill>
                              <a:headEnd/>
                              <a:tailEnd/>
                            </a:ln>
                          </wps:spPr>
                          <wps:bodyPr/>
                        </wps:wsp>
                        <wps:wsp>
                          <wps:cNvPr id="419" name="直接连接符 419"/>
                          <wps:cNvCnPr>
                            <a:cxnSpLocks noChangeAspect="1"/>
                          </wps:cNvCnPr>
                          <wps:spPr>
                            <a:xfrm>
                              <a:off x="6349" y="2635"/>
                              <a:ext cx="0" cy="64"/>
                            </a:xfrm>
                            <a:prstGeom prst="line">
                              <a:avLst/>
                            </a:prstGeom>
                            <a:ln w="9525">
                              <a:solidFill>
                                <a:srgbClr val="000000"/>
                              </a:solidFill>
                              <a:headEnd/>
                              <a:tailEnd/>
                            </a:ln>
                          </wps:spPr>
                          <wps:bodyPr/>
                        </wps:wsp>
                        <wps:wsp>
                          <wps:cNvPr id="420" name="直接连接符 420"/>
                          <wps:cNvCnPr>
                            <a:cxnSpLocks noChangeAspect="1"/>
                          </wps:cNvCnPr>
                          <wps:spPr>
                            <a:xfrm>
                              <a:off x="6250" y="2635"/>
                              <a:ext cx="0" cy="64"/>
                            </a:xfrm>
                            <a:prstGeom prst="line">
                              <a:avLst/>
                            </a:prstGeom>
                            <a:ln w="9525">
                              <a:solidFill>
                                <a:srgbClr val="000000"/>
                              </a:solidFill>
                              <a:headEnd/>
                              <a:tailEnd/>
                            </a:ln>
                          </wps:spPr>
                          <wps:bodyPr/>
                        </wps:wsp>
                        <wps:wsp>
                          <wps:cNvPr id="421" name="直接连接符 421"/>
                          <wps:cNvCnPr>
                            <a:cxnSpLocks noChangeAspect="1"/>
                          </wps:cNvCnPr>
                          <wps:spPr>
                            <a:xfrm>
                              <a:off x="6480" y="2633"/>
                              <a:ext cx="0" cy="64"/>
                            </a:xfrm>
                            <a:prstGeom prst="line">
                              <a:avLst/>
                            </a:prstGeom>
                            <a:ln w="9525">
                              <a:solidFill>
                                <a:srgbClr val="000000"/>
                              </a:solidFill>
                              <a:headEnd/>
                              <a:tailEnd/>
                            </a:ln>
                          </wps:spPr>
                          <wps:bodyPr/>
                        </wps:wsp>
                        <wps:wsp>
                          <wps:cNvPr id="422" name="直接连接符 422"/>
                          <wps:cNvCnPr>
                            <a:cxnSpLocks noChangeAspect="1"/>
                          </wps:cNvCnPr>
                          <wps:spPr>
                            <a:xfrm>
                              <a:off x="6448" y="2635"/>
                              <a:ext cx="0" cy="64"/>
                            </a:xfrm>
                            <a:prstGeom prst="line">
                              <a:avLst/>
                            </a:prstGeom>
                            <a:ln w="9525">
                              <a:solidFill>
                                <a:srgbClr val="000000"/>
                              </a:solidFill>
                              <a:headEnd/>
                              <a:tailEnd/>
                            </a:ln>
                          </wps:spPr>
                          <wps:bodyPr/>
                        </wps:wsp>
                        <wps:wsp>
                          <wps:cNvPr id="423" name="直接连接符 423"/>
                          <wps:cNvCnPr>
                            <a:cxnSpLocks noChangeAspect="1"/>
                          </wps:cNvCnPr>
                          <wps:spPr>
                            <a:xfrm>
                              <a:off x="6513" y="2635"/>
                              <a:ext cx="0" cy="64"/>
                            </a:xfrm>
                            <a:prstGeom prst="line">
                              <a:avLst/>
                            </a:prstGeom>
                            <a:ln w="9525">
                              <a:solidFill>
                                <a:srgbClr val="000000"/>
                              </a:solidFill>
                              <a:headEnd/>
                              <a:tailEnd/>
                            </a:ln>
                          </wps:spPr>
                          <wps:bodyPr/>
                        </wps:wsp>
                        <wps:wsp>
                          <wps:cNvPr id="424" name="直接连接符 424"/>
                          <wps:cNvCnPr>
                            <a:cxnSpLocks noChangeAspect="1"/>
                          </wps:cNvCnPr>
                          <wps:spPr>
                            <a:xfrm>
                              <a:off x="6415" y="2635"/>
                              <a:ext cx="0" cy="64"/>
                            </a:xfrm>
                            <a:prstGeom prst="line">
                              <a:avLst/>
                            </a:prstGeom>
                            <a:ln w="9525">
                              <a:solidFill>
                                <a:srgbClr val="000000"/>
                              </a:solidFill>
                              <a:headEnd/>
                              <a:tailEnd/>
                            </a:ln>
                          </wps:spPr>
                          <wps:bodyPr/>
                        </wps:wsp>
                      </wpg:grpSp>
                      <wps:wsp>
                        <wps:cNvPr id="427" name="椭圆 427"/>
                        <wps:cNvSpPr>
                          <a:spLocks noChangeAspect="1"/>
                        </wps:cNvSpPr>
                        <wps:spPr>
                          <a:xfrm>
                            <a:off x="7139" y="13594"/>
                            <a:ext cx="42" cy="40"/>
                          </a:xfrm>
                          <a:prstGeom prst="ellipse">
                            <a:avLst/>
                          </a:prstGeom>
                          <a:solidFill>
                            <a:srgbClr val="000000"/>
                          </a:solidFill>
                          <a:ln w="9525">
                            <a:solidFill>
                              <a:srgbClr val="000000"/>
                            </a:solidFill>
                            <a:headEnd/>
                            <a:tailEnd/>
                          </a:ln>
                        </wps:spPr>
                        <wps:bodyPr lIns="0" tIns="0" rIns="0" bIns="0" upright="1"/>
                      </wps:wsp>
                      <wps:wsp>
                        <wps:cNvPr id="429" name="文本框 429"/>
                        <wps:cNvSpPr txBox="1">
                          <a:spLocks noChangeAspect="1"/>
                        </wps:cNvSpPr>
                        <wps:spPr>
                          <a:xfrm>
                            <a:off x="4625" y="13623"/>
                            <a:ext cx="244" cy="288"/>
                          </a:xfrm>
                          <a:prstGeom prst="rect">
                            <a:avLst/>
                          </a:prstGeom>
                          <a:noFill/>
                          <a:ln>
                            <a:noFill/>
                          </a:ln>
                        </wps:spPr>
                        <wps:txbx>
                          <w:txbxContent>
                            <w:p w:rsidR="00064976" w:rsidRDefault="00064976" w:rsidP="00064976">
                              <w:pPr>
                                <w:rPr>
                                  <w:sz w:val="15"/>
                                  <w:szCs w:val="15"/>
                                </w:rPr>
                              </w:pPr>
                              <w:r>
                                <w:rPr>
                                  <w:rFonts w:hint="eastAsia"/>
                                  <w:sz w:val="15"/>
                                  <w:szCs w:val="15"/>
                                </w:rPr>
                                <w:t>A</w:t>
                              </w:r>
                            </w:p>
                          </w:txbxContent>
                        </wps:txbx>
                        <wps:bodyPr lIns="0" tIns="0" rIns="0" bIns="0" upright="1"/>
                      </wps:wsp>
                      <wps:wsp>
                        <wps:cNvPr id="430" name="椭圆 430"/>
                        <wps:cNvSpPr>
                          <a:spLocks noChangeAspect="1"/>
                        </wps:cNvSpPr>
                        <wps:spPr>
                          <a:xfrm>
                            <a:off x="4697" y="13606"/>
                            <a:ext cx="42" cy="40"/>
                          </a:xfrm>
                          <a:prstGeom prst="ellipse">
                            <a:avLst/>
                          </a:prstGeom>
                          <a:solidFill>
                            <a:srgbClr val="000000"/>
                          </a:solidFill>
                          <a:ln w="9525">
                            <a:solidFill>
                              <a:srgbClr val="000000"/>
                            </a:solidFill>
                            <a:headEnd/>
                            <a:tailEnd/>
                          </a:ln>
                        </wps:spPr>
                        <wps:bodyPr lIns="0" tIns="0" rIns="0" bIns="0" upright="1"/>
                      </wps:wsp>
                      <wps:wsp>
                        <wps:cNvPr id="431" name="椭圆 431"/>
                        <wps:cNvSpPr>
                          <a:spLocks noChangeAspect="1"/>
                        </wps:cNvSpPr>
                        <wps:spPr>
                          <a:xfrm>
                            <a:off x="6536" y="13596"/>
                            <a:ext cx="42" cy="40"/>
                          </a:xfrm>
                          <a:prstGeom prst="ellipse">
                            <a:avLst/>
                          </a:prstGeom>
                          <a:solidFill>
                            <a:srgbClr val="000000"/>
                          </a:solidFill>
                          <a:ln w="9525">
                            <a:solidFill>
                              <a:srgbClr val="000000"/>
                            </a:solidFill>
                            <a:headEnd/>
                            <a:tailEnd/>
                          </a:ln>
                        </wps:spPr>
                        <wps:bodyPr lIns="0" tIns="0" rIns="0" bIns="0" upright="1"/>
                      </wps:wsp>
                      <wps:wsp>
                        <wps:cNvPr id="433" name="文本框 433"/>
                        <wps:cNvSpPr txBox="1">
                          <a:spLocks noChangeAspect="1"/>
                        </wps:cNvSpPr>
                        <wps:spPr>
                          <a:xfrm>
                            <a:off x="6465" y="13631"/>
                            <a:ext cx="244" cy="288"/>
                          </a:xfrm>
                          <a:prstGeom prst="rect">
                            <a:avLst/>
                          </a:prstGeom>
                          <a:noFill/>
                          <a:ln>
                            <a:noFill/>
                          </a:ln>
                        </wps:spPr>
                        <wps:txbx>
                          <w:txbxContent>
                            <w:p w:rsidR="00064976" w:rsidRDefault="00064976" w:rsidP="00064976">
                              <w:pPr>
                                <w:rPr>
                                  <w:sz w:val="15"/>
                                  <w:szCs w:val="15"/>
                                </w:rPr>
                              </w:pPr>
                              <w:r>
                                <w:rPr>
                                  <w:rFonts w:hint="eastAsia"/>
                                  <w:sz w:val="15"/>
                                  <w:szCs w:val="15"/>
                                </w:rPr>
                                <w:t>C</w:t>
                              </w:r>
                            </w:p>
                          </w:txbxContent>
                        </wps:txbx>
                        <wps:bodyPr lIns="0" tIns="0" rIns="0" bIns="0" upright="1"/>
                      </wps:wsp>
                      <wps:wsp>
                        <wps:cNvPr id="434" name="文本框 434"/>
                        <wps:cNvSpPr txBox="1">
                          <a:spLocks noChangeAspect="1"/>
                        </wps:cNvSpPr>
                        <wps:spPr>
                          <a:xfrm>
                            <a:off x="7068" y="13628"/>
                            <a:ext cx="244" cy="288"/>
                          </a:xfrm>
                          <a:prstGeom prst="rect">
                            <a:avLst/>
                          </a:prstGeom>
                          <a:noFill/>
                          <a:ln>
                            <a:noFill/>
                          </a:ln>
                        </wps:spPr>
                        <wps:txbx>
                          <w:txbxContent>
                            <w:p w:rsidR="00064976" w:rsidRDefault="00064976" w:rsidP="00064976">
                              <w:pPr>
                                <w:rPr>
                                  <w:sz w:val="15"/>
                                  <w:szCs w:val="15"/>
                                </w:rPr>
                              </w:pPr>
                              <w:r>
                                <w:rPr>
                                  <w:rFonts w:hint="eastAsia"/>
                                  <w:sz w:val="15"/>
                                  <w:szCs w:val="15"/>
                                </w:rPr>
                                <w:t>D</w:t>
                              </w:r>
                            </w:p>
                          </w:txbxContent>
                        </wps:txbx>
                        <wps:bodyPr lIns="0" tIns="0" rIns="0" bIns="0" upright="1"/>
                      </wps:wsp>
                      <wpg:grpSp>
                        <wpg:cNvPr id="449" name="组合 449"/>
                        <wpg:cNvGrpSpPr>
                          <a:grpSpLocks noChangeAspect="1"/>
                        </wpg:cNvGrpSpPr>
                        <wpg:grpSpPr>
                          <a:xfrm>
                            <a:off x="4455" y="14053"/>
                            <a:ext cx="3332" cy="279"/>
                            <a:chOff x="4410" y="6124"/>
                            <a:chExt cx="2702" cy="226"/>
                          </a:xfrm>
                        </wpg:grpSpPr>
                        <wpg:grpSp>
                          <wpg:cNvPr id="442" name="组合 442"/>
                          <wpg:cNvGrpSpPr>
                            <a:grpSpLocks noChangeAspect="1"/>
                          </wpg:cNvGrpSpPr>
                          <wpg:grpSpPr>
                            <a:xfrm>
                              <a:off x="4410" y="6125"/>
                              <a:ext cx="346" cy="225"/>
                              <a:chOff x="4410" y="6125"/>
                              <a:chExt cx="346" cy="225"/>
                            </a:xfrm>
                          </wpg:grpSpPr>
                          <wps:wsp>
                            <wps:cNvPr id="436" name="矩形 436"/>
                            <wps:cNvSpPr>
                              <a:spLocks noChangeAspect="1"/>
                            </wps:cNvSpPr>
                            <wps:spPr>
                              <a:xfrm>
                                <a:off x="4628" y="6200"/>
                                <a:ext cx="128" cy="150"/>
                              </a:xfrm>
                              <a:prstGeom prst="rect">
                                <a:avLst/>
                              </a:prstGeom>
                              <a:solidFill>
                                <a:srgbClr val="FFFFFF"/>
                              </a:solidFill>
                              <a:ln w="9525">
                                <a:solidFill>
                                  <a:srgbClr val="000000"/>
                                </a:solidFill>
                                <a:miter lim="0"/>
                                <a:headEnd/>
                                <a:tailEnd/>
                              </a:ln>
                            </wps:spPr>
                            <wps:bodyPr lIns="0" tIns="0" rIns="0" bIns="0" upright="1"/>
                          </wps:wsp>
                          <wps:wsp>
                            <wps:cNvPr id="437" name="直接连接符 437"/>
                            <wps:cNvCnPr>
                              <a:cxnSpLocks noChangeAspect="1"/>
                            </wps:cNvCnPr>
                            <wps:spPr>
                              <a:xfrm flipH="1" flipV="1">
                                <a:off x="4511" y="6131"/>
                                <a:ext cx="113" cy="68"/>
                              </a:xfrm>
                              <a:prstGeom prst="line">
                                <a:avLst/>
                              </a:prstGeom>
                              <a:ln w="9525">
                                <a:solidFill>
                                  <a:srgbClr val="000000"/>
                                </a:solidFill>
                                <a:headEnd/>
                                <a:tailEnd/>
                              </a:ln>
                            </wps:spPr>
                            <wps:bodyPr/>
                          </wps:wsp>
                          <wps:wsp>
                            <wps:cNvPr id="438" name="直接连接符 438"/>
                            <wps:cNvCnPr>
                              <a:cxnSpLocks noChangeAspect="1"/>
                            </wps:cNvCnPr>
                            <wps:spPr>
                              <a:xfrm flipH="1" flipV="1">
                                <a:off x="4637" y="6125"/>
                                <a:ext cx="113" cy="68"/>
                              </a:xfrm>
                              <a:prstGeom prst="line">
                                <a:avLst/>
                              </a:prstGeom>
                              <a:ln w="9525">
                                <a:solidFill>
                                  <a:srgbClr val="000000"/>
                                </a:solidFill>
                                <a:headEnd/>
                                <a:tailEnd/>
                              </a:ln>
                            </wps:spPr>
                            <wps:bodyPr/>
                          </wps:wsp>
                          <wps:wsp>
                            <wps:cNvPr id="439" name="直接连接符 439"/>
                            <wps:cNvCnPr>
                              <a:cxnSpLocks noChangeAspect="1"/>
                            </wps:cNvCnPr>
                            <wps:spPr>
                              <a:xfrm flipH="1" flipV="1">
                                <a:off x="4575" y="6318"/>
                                <a:ext cx="45" cy="29"/>
                              </a:xfrm>
                              <a:prstGeom prst="line">
                                <a:avLst/>
                              </a:prstGeom>
                              <a:ln w="9525">
                                <a:solidFill>
                                  <a:srgbClr val="000000"/>
                                </a:solidFill>
                                <a:headEnd/>
                                <a:tailEnd/>
                              </a:ln>
                            </wps:spPr>
                            <wps:bodyPr/>
                          </wps:wsp>
                          <wps:wsp>
                            <wps:cNvPr id="440" name="直接连接符 440"/>
                            <wps:cNvCnPr>
                              <a:cxnSpLocks noChangeAspect="1"/>
                            </wps:cNvCnPr>
                            <wps:spPr>
                              <a:xfrm flipH="1" flipV="1">
                                <a:off x="4410" y="6125"/>
                                <a:ext cx="156" cy="99"/>
                              </a:xfrm>
                              <a:prstGeom prst="line">
                                <a:avLst/>
                              </a:prstGeom>
                              <a:ln w="9525">
                                <a:solidFill>
                                  <a:srgbClr val="000000"/>
                                </a:solidFill>
                                <a:headEnd/>
                                <a:tailEnd/>
                              </a:ln>
                            </wps:spPr>
                            <wps:bodyPr/>
                          </wps:wsp>
                          <wps:wsp>
                            <wps:cNvPr id="441" name="直接连接符 441"/>
                            <wps:cNvCnPr>
                              <a:cxnSpLocks noChangeAspect="1"/>
                            </wps:cNvCnPr>
                            <wps:spPr>
                              <a:xfrm>
                                <a:off x="4568" y="6230"/>
                                <a:ext cx="0" cy="80"/>
                              </a:xfrm>
                              <a:prstGeom prst="line">
                                <a:avLst/>
                              </a:prstGeom>
                              <a:ln w="9525">
                                <a:solidFill>
                                  <a:srgbClr val="000000"/>
                                </a:solidFill>
                                <a:headEnd/>
                                <a:tailEnd/>
                              </a:ln>
                            </wps:spPr>
                            <wps:bodyPr/>
                          </wps:wsp>
                        </wpg:grpSp>
                        <wps:wsp>
                          <wps:cNvPr id="443" name="矩形 443"/>
                          <wps:cNvSpPr>
                            <a:spLocks noChangeAspect="1"/>
                          </wps:cNvSpPr>
                          <wps:spPr>
                            <a:xfrm>
                              <a:off x="6984" y="6199"/>
                              <a:ext cx="128" cy="150"/>
                            </a:xfrm>
                            <a:prstGeom prst="rect">
                              <a:avLst/>
                            </a:prstGeom>
                            <a:solidFill>
                              <a:srgbClr val="FFFFFF"/>
                            </a:solidFill>
                            <a:ln w="9525">
                              <a:solidFill>
                                <a:srgbClr val="000000"/>
                              </a:solidFill>
                              <a:miter lim="0"/>
                              <a:headEnd/>
                              <a:tailEnd/>
                            </a:ln>
                          </wps:spPr>
                          <wps:bodyPr lIns="0" tIns="0" rIns="0" bIns="0" upright="1"/>
                        </wps:wsp>
                        <wps:wsp>
                          <wps:cNvPr id="444" name="直接连接符 444"/>
                          <wps:cNvCnPr>
                            <a:cxnSpLocks noChangeAspect="1"/>
                          </wps:cNvCnPr>
                          <wps:spPr>
                            <a:xfrm flipH="1" flipV="1">
                              <a:off x="6870" y="6130"/>
                              <a:ext cx="113" cy="68"/>
                            </a:xfrm>
                            <a:prstGeom prst="line">
                              <a:avLst/>
                            </a:prstGeom>
                            <a:ln w="9525">
                              <a:solidFill>
                                <a:srgbClr val="000000"/>
                              </a:solidFill>
                              <a:headEnd/>
                              <a:tailEnd/>
                            </a:ln>
                          </wps:spPr>
                          <wps:bodyPr/>
                        </wps:wsp>
                        <wps:wsp>
                          <wps:cNvPr id="445" name="直接连接符 445"/>
                          <wps:cNvCnPr>
                            <a:cxnSpLocks noChangeAspect="1"/>
                          </wps:cNvCnPr>
                          <wps:spPr>
                            <a:xfrm flipH="1" flipV="1">
                              <a:off x="6996" y="6124"/>
                              <a:ext cx="113" cy="68"/>
                            </a:xfrm>
                            <a:prstGeom prst="line">
                              <a:avLst/>
                            </a:prstGeom>
                            <a:ln w="9525">
                              <a:solidFill>
                                <a:srgbClr val="000000"/>
                              </a:solidFill>
                              <a:headEnd/>
                              <a:tailEnd/>
                            </a:ln>
                          </wps:spPr>
                          <wps:bodyPr/>
                        </wps:wsp>
                        <wps:wsp>
                          <wps:cNvPr id="446" name="直接连接符 446"/>
                          <wps:cNvCnPr>
                            <a:cxnSpLocks noChangeAspect="1"/>
                          </wps:cNvCnPr>
                          <wps:spPr>
                            <a:xfrm flipH="1" flipV="1">
                              <a:off x="6931" y="6317"/>
                              <a:ext cx="45" cy="29"/>
                            </a:xfrm>
                            <a:prstGeom prst="line">
                              <a:avLst/>
                            </a:prstGeom>
                            <a:ln w="9525">
                              <a:solidFill>
                                <a:srgbClr val="000000"/>
                              </a:solidFill>
                              <a:headEnd/>
                              <a:tailEnd/>
                            </a:ln>
                          </wps:spPr>
                          <wps:bodyPr/>
                        </wps:wsp>
                        <wps:wsp>
                          <wps:cNvPr id="447" name="直接连接符 447"/>
                          <wps:cNvCnPr>
                            <a:cxnSpLocks noChangeAspect="1"/>
                          </wps:cNvCnPr>
                          <wps:spPr>
                            <a:xfrm flipH="1" flipV="1">
                              <a:off x="6766" y="6127"/>
                              <a:ext cx="156" cy="99"/>
                            </a:xfrm>
                            <a:prstGeom prst="line">
                              <a:avLst/>
                            </a:prstGeom>
                            <a:ln w="9525">
                              <a:solidFill>
                                <a:srgbClr val="000000"/>
                              </a:solidFill>
                              <a:headEnd/>
                              <a:tailEnd/>
                            </a:ln>
                          </wps:spPr>
                          <wps:bodyPr/>
                        </wps:wsp>
                        <wps:wsp>
                          <wps:cNvPr id="448" name="直接连接符 448"/>
                          <wps:cNvCnPr>
                            <a:cxnSpLocks noChangeAspect="1"/>
                          </wps:cNvCnPr>
                          <wps:spPr>
                            <a:xfrm>
                              <a:off x="6924" y="6232"/>
                              <a:ext cx="0" cy="80"/>
                            </a:xfrm>
                            <a:prstGeom prst="line">
                              <a:avLst/>
                            </a:prstGeom>
                            <a:ln w="9525">
                              <a:solidFill>
                                <a:srgbClr val="000000"/>
                              </a:solidFill>
                              <a:headEnd/>
                              <a:tailEnd/>
                            </a:ln>
                          </wps:spPr>
                          <wps:bodyPr/>
                        </wps:wsp>
                      </wpg:grpSp>
                      <wpg:grpSp>
                        <wpg:cNvPr id="461" name="组合 461"/>
                        <wpg:cNvGrpSpPr/>
                        <wpg:grpSpPr>
                          <a:xfrm>
                            <a:off x="4098" y="13744"/>
                            <a:ext cx="3843" cy="289"/>
                            <a:chOff x="4098" y="13733"/>
                            <a:chExt cx="3843" cy="289"/>
                          </a:xfrm>
                        </wpg:grpSpPr>
                        <wps:wsp>
                          <wps:cNvPr id="450" name="文本框 450"/>
                          <wps:cNvSpPr txBox="1">
                            <a:spLocks noChangeAspect="1"/>
                          </wps:cNvSpPr>
                          <wps:spPr>
                            <a:xfrm>
                              <a:off x="4098" y="13733"/>
                              <a:ext cx="140" cy="289"/>
                            </a:xfrm>
                            <a:prstGeom prst="rect">
                              <a:avLst/>
                            </a:prstGeom>
                            <a:noFill/>
                            <a:ln>
                              <a:noFill/>
                            </a:ln>
                          </wps:spPr>
                          <wps:txbx>
                            <w:txbxContent>
                              <w:p w:rsidR="00064976" w:rsidRDefault="00064976" w:rsidP="00064976">
                                <w:pPr>
                                  <w:rPr>
                                    <w:sz w:val="15"/>
                                    <w:szCs w:val="15"/>
                                  </w:rPr>
                                </w:pPr>
                                <w:r>
                                  <w:rPr>
                                    <w:rFonts w:hint="eastAsia"/>
                                    <w:sz w:val="15"/>
                                    <w:szCs w:val="15"/>
                                  </w:rPr>
                                  <w:t>0</w:t>
                                </w:r>
                              </w:p>
                            </w:txbxContent>
                          </wps:txbx>
                          <wps:bodyPr lIns="0" tIns="0" rIns="0" bIns="0" upright="1"/>
                        </wps:wsp>
                        <wps:wsp>
                          <wps:cNvPr id="451" name="文本框 451"/>
                          <wps:cNvSpPr txBox="1">
                            <a:spLocks noChangeAspect="1"/>
                          </wps:cNvSpPr>
                          <wps:spPr>
                            <a:xfrm>
                              <a:off x="4422" y="13733"/>
                              <a:ext cx="245" cy="289"/>
                            </a:xfrm>
                            <a:prstGeom prst="rect">
                              <a:avLst/>
                            </a:prstGeom>
                            <a:noFill/>
                            <a:ln>
                              <a:noFill/>
                            </a:ln>
                          </wps:spPr>
                          <wps:txbx>
                            <w:txbxContent>
                              <w:p w:rsidR="00064976" w:rsidRDefault="00064976" w:rsidP="00064976">
                                <w:pPr>
                                  <w:rPr>
                                    <w:sz w:val="15"/>
                                    <w:szCs w:val="15"/>
                                  </w:rPr>
                                </w:pPr>
                                <w:r>
                                  <w:rPr>
                                    <w:rFonts w:hint="eastAsia"/>
                                    <w:sz w:val="15"/>
                                    <w:szCs w:val="15"/>
                                  </w:rPr>
                                  <w:t>10</w:t>
                                </w:r>
                              </w:p>
                            </w:txbxContent>
                          </wps:txbx>
                          <wps:bodyPr lIns="0" tIns="0" rIns="0" bIns="0" upright="1"/>
                        </wps:wsp>
                        <wps:wsp>
                          <wps:cNvPr id="452" name="文本框 452"/>
                          <wps:cNvSpPr txBox="1">
                            <a:spLocks noChangeAspect="1"/>
                          </wps:cNvSpPr>
                          <wps:spPr>
                            <a:xfrm>
                              <a:off x="4836" y="13733"/>
                              <a:ext cx="245" cy="289"/>
                            </a:xfrm>
                            <a:prstGeom prst="rect">
                              <a:avLst/>
                            </a:prstGeom>
                            <a:noFill/>
                            <a:ln>
                              <a:noFill/>
                            </a:ln>
                          </wps:spPr>
                          <wps:txbx>
                            <w:txbxContent>
                              <w:p w:rsidR="00064976" w:rsidRDefault="00064976" w:rsidP="00064976">
                                <w:pPr>
                                  <w:rPr>
                                    <w:sz w:val="15"/>
                                    <w:szCs w:val="15"/>
                                  </w:rPr>
                                </w:pPr>
                                <w:r>
                                  <w:rPr>
                                    <w:rFonts w:hint="eastAsia"/>
                                    <w:sz w:val="15"/>
                                    <w:szCs w:val="15"/>
                                  </w:rPr>
                                  <w:t>20</w:t>
                                </w:r>
                              </w:p>
                            </w:txbxContent>
                          </wps:txbx>
                          <wps:bodyPr lIns="0" tIns="0" rIns="0" bIns="0" upright="1"/>
                        </wps:wsp>
                        <wps:wsp>
                          <wps:cNvPr id="453" name="文本框 453"/>
                          <wps:cNvSpPr txBox="1">
                            <a:spLocks noChangeAspect="1"/>
                          </wps:cNvSpPr>
                          <wps:spPr>
                            <a:xfrm>
                              <a:off x="5241" y="13733"/>
                              <a:ext cx="244" cy="289"/>
                            </a:xfrm>
                            <a:prstGeom prst="rect">
                              <a:avLst/>
                            </a:prstGeom>
                            <a:noFill/>
                            <a:ln>
                              <a:noFill/>
                            </a:ln>
                          </wps:spPr>
                          <wps:txbx>
                            <w:txbxContent>
                              <w:p w:rsidR="00064976" w:rsidRDefault="00064976" w:rsidP="00064976">
                                <w:pPr>
                                  <w:rPr>
                                    <w:sz w:val="15"/>
                                    <w:szCs w:val="15"/>
                                  </w:rPr>
                                </w:pPr>
                                <w:r>
                                  <w:rPr>
                                    <w:rFonts w:hint="eastAsia"/>
                                    <w:sz w:val="15"/>
                                    <w:szCs w:val="15"/>
                                  </w:rPr>
                                  <w:t>30</w:t>
                                </w:r>
                              </w:p>
                            </w:txbxContent>
                          </wps:txbx>
                          <wps:bodyPr lIns="0" tIns="0" rIns="0" bIns="0" upright="1"/>
                        </wps:wsp>
                        <wps:wsp>
                          <wps:cNvPr id="454" name="文本框 454"/>
                          <wps:cNvSpPr txBox="1">
                            <a:spLocks noChangeAspect="1"/>
                          </wps:cNvSpPr>
                          <wps:spPr>
                            <a:xfrm>
                              <a:off x="5640" y="13733"/>
                              <a:ext cx="245" cy="289"/>
                            </a:xfrm>
                            <a:prstGeom prst="rect">
                              <a:avLst/>
                            </a:prstGeom>
                            <a:noFill/>
                            <a:ln>
                              <a:noFill/>
                            </a:ln>
                          </wps:spPr>
                          <wps:txbx>
                            <w:txbxContent>
                              <w:p w:rsidR="00064976" w:rsidRDefault="00064976" w:rsidP="00064976">
                                <w:pPr>
                                  <w:rPr>
                                    <w:sz w:val="15"/>
                                    <w:szCs w:val="15"/>
                                  </w:rPr>
                                </w:pPr>
                                <w:r>
                                  <w:rPr>
                                    <w:rFonts w:hint="eastAsia"/>
                                    <w:sz w:val="15"/>
                                    <w:szCs w:val="15"/>
                                  </w:rPr>
                                  <w:t>40</w:t>
                                </w:r>
                              </w:p>
                            </w:txbxContent>
                          </wps:txbx>
                          <wps:bodyPr lIns="0" tIns="0" rIns="0" bIns="0" upright="1"/>
                        </wps:wsp>
                        <wps:wsp>
                          <wps:cNvPr id="455" name="文本框 455"/>
                          <wps:cNvSpPr txBox="1">
                            <a:spLocks noChangeAspect="1"/>
                          </wps:cNvSpPr>
                          <wps:spPr>
                            <a:xfrm>
                              <a:off x="6058" y="13733"/>
                              <a:ext cx="244" cy="289"/>
                            </a:xfrm>
                            <a:prstGeom prst="rect">
                              <a:avLst/>
                            </a:prstGeom>
                            <a:noFill/>
                            <a:ln>
                              <a:noFill/>
                            </a:ln>
                          </wps:spPr>
                          <wps:txbx>
                            <w:txbxContent>
                              <w:p w:rsidR="00064976" w:rsidRDefault="00064976" w:rsidP="00064976">
                                <w:pPr>
                                  <w:rPr>
                                    <w:sz w:val="15"/>
                                    <w:szCs w:val="15"/>
                                  </w:rPr>
                                </w:pPr>
                                <w:r>
                                  <w:rPr>
                                    <w:rFonts w:hint="eastAsia"/>
                                    <w:sz w:val="15"/>
                                    <w:szCs w:val="15"/>
                                  </w:rPr>
                                  <w:t>50</w:t>
                                </w:r>
                              </w:p>
                            </w:txbxContent>
                          </wps:txbx>
                          <wps:bodyPr lIns="0" tIns="0" rIns="0" bIns="0" upright="1"/>
                        </wps:wsp>
                        <wps:wsp>
                          <wps:cNvPr id="456" name="文本框 456"/>
                          <wps:cNvSpPr txBox="1">
                            <a:spLocks noChangeAspect="1"/>
                          </wps:cNvSpPr>
                          <wps:spPr>
                            <a:xfrm>
                              <a:off x="6473" y="13733"/>
                              <a:ext cx="245" cy="289"/>
                            </a:xfrm>
                            <a:prstGeom prst="rect">
                              <a:avLst/>
                            </a:prstGeom>
                            <a:noFill/>
                            <a:ln>
                              <a:noFill/>
                            </a:ln>
                          </wps:spPr>
                          <wps:txbx>
                            <w:txbxContent>
                              <w:p w:rsidR="00064976" w:rsidRDefault="00064976" w:rsidP="00064976">
                                <w:pPr>
                                  <w:rPr>
                                    <w:sz w:val="15"/>
                                    <w:szCs w:val="15"/>
                                  </w:rPr>
                                </w:pPr>
                                <w:r>
                                  <w:rPr>
                                    <w:rFonts w:hint="eastAsia"/>
                                    <w:sz w:val="15"/>
                                    <w:szCs w:val="15"/>
                                  </w:rPr>
                                  <w:t>60</w:t>
                                </w:r>
                              </w:p>
                            </w:txbxContent>
                          </wps:txbx>
                          <wps:bodyPr lIns="0" tIns="0" rIns="0" bIns="0" upright="1"/>
                        </wps:wsp>
                        <wps:wsp>
                          <wps:cNvPr id="457" name="文本框 457"/>
                          <wps:cNvSpPr txBox="1">
                            <a:spLocks noChangeAspect="1"/>
                          </wps:cNvSpPr>
                          <wps:spPr>
                            <a:xfrm>
                              <a:off x="6883" y="13733"/>
                              <a:ext cx="244" cy="289"/>
                            </a:xfrm>
                            <a:prstGeom prst="rect">
                              <a:avLst/>
                            </a:prstGeom>
                            <a:noFill/>
                            <a:ln>
                              <a:noFill/>
                            </a:ln>
                          </wps:spPr>
                          <wps:txbx>
                            <w:txbxContent>
                              <w:p w:rsidR="00064976" w:rsidRDefault="00064976" w:rsidP="00064976">
                                <w:pPr>
                                  <w:rPr>
                                    <w:sz w:val="15"/>
                                    <w:szCs w:val="15"/>
                                  </w:rPr>
                                </w:pPr>
                                <w:r>
                                  <w:rPr>
                                    <w:rFonts w:hint="eastAsia"/>
                                    <w:sz w:val="15"/>
                                    <w:szCs w:val="15"/>
                                  </w:rPr>
                                  <w:t>70</w:t>
                                </w:r>
                              </w:p>
                            </w:txbxContent>
                          </wps:txbx>
                          <wps:bodyPr lIns="0" tIns="0" rIns="0" bIns="0" upright="1"/>
                        </wps:wsp>
                        <wps:wsp>
                          <wps:cNvPr id="458" name="文本框 458"/>
                          <wps:cNvSpPr txBox="1">
                            <a:spLocks noChangeAspect="1"/>
                          </wps:cNvSpPr>
                          <wps:spPr>
                            <a:xfrm>
                              <a:off x="7299" y="13733"/>
                              <a:ext cx="243" cy="289"/>
                            </a:xfrm>
                            <a:prstGeom prst="rect">
                              <a:avLst/>
                            </a:prstGeom>
                            <a:noFill/>
                            <a:ln>
                              <a:noFill/>
                            </a:ln>
                          </wps:spPr>
                          <wps:txbx>
                            <w:txbxContent>
                              <w:p w:rsidR="00064976" w:rsidRDefault="00064976" w:rsidP="00064976">
                                <w:pPr>
                                  <w:rPr>
                                    <w:sz w:val="15"/>
                                    <w:szCs w:val="15"/>
                                  </w:rPr>
                                </w:pPr>
                                <w:r>
                                  <w:rPr>
                                    <w:rFonts w:hint="eastAsia"/>
                                    <w:sz w:val="15"/>
                                    <w:szCs w:val="15"/>
                                  </w:rPr>
                                  <w:t>80</w:t>
                                </w:r>
                              </w:p>
                            </w:txbxContent>
                          </wps:txbx>
                          <wps:bodyPr lIns="0" tIns="0" rIns="0" bIns="0" upright="1"/>
                        </wps:wsp>
                        <wps:wsp>
                          <wps:cNvPr id="459" name="文本框 459"/>
                          <wps:cNvSpPr txBox="1">
                            <a:spLocks noChangeAspect="1"/>
                          </wps:cNvSpPr>
                          <wps:spPr>
                            <a:xfrm>
                              <a:off x="7697" y="13733"/>
                              <a:ext cx="244" cy="289"/>
                            </a:xfrm>
                            <a:prstGeom prst="rect">
                              <a:avLst/>
                            </a:prstGeom>
                            <a:noFill/>
                            <a:ln>
                              <a:noFill/>
                            </a:ln>
                          </wps:spPr>
                          <wps:txbx>
                            <w:txbxContent>
                              <w:p w:rsidR="00064976" w:rsidRDefault="00064976" w:rsidP="00064976">
                                <w:pPr>
                                  <w:rPr>
                                    <w:sz w:val="15"/>
                                    <w:szCs w:val="15"/>
                                  </w:rPr>
                                </w:pPr>
                                <w:r>
                                  <w:rPr>
                                    <w:rFonts w:hint="eastAsia"/>
                                    <w:sz w:val="15"/>
                                    <w:szCs w:val="15"/>
                                  </w:rPr>
                                  <w:t>90</w:t>
                                </w:r>
                              </w:p>
                            </w:txbxContent>
                          </wps:txbx>
                          <wps:bodyPr lIns="0" tIns="0" rIns="0" bIns="0" upright="1"/>
                        </wps:wsp>
                      </wpg:grpSp>
                    </wpg:wgp>
                  </a:graphicData>
                </a:graphic>
              </wp:inline>
            </w:drawing>
          </mc:Choice>
          <mc:Fallback>
            <w:pict>
              <v:group id="组合 462" o:spid="_x0000_s1878" style="width:251.6pt;height:102pt;mso-position-horizontal-relative:char;mso-position-vertical-relative:line" coordorigin="3874,12585" coordsize="4335,1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">
                <v:shape id="文本框 4" o:spid="_x0000_s1879" type="#_x0000_t202" style="position:absolute;left:5872;top:14080;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Fn/8AA&#10;AADbAAAADwAAAGRycy9kb3ducmV2LnhtbERPTWsCMRC9F/wPYQRvNavQWlajiCIVxIO2BY/DZrpZ&#10;upksSVzjvzeHgsfH+16skm1FTz40jhVMxgUI4srphmsF31+71w8QISJrbB2TgjsFWC0HLwsstbvx&#10;ifpzrEUO4VCiAhNjV0oZKkMWw9h1xJn7dd5izNDXUnu85XDbymlRvEuLDecGgx1tDFV/56tV8LPp&#10;dod0MXjs3/Tndjo73X2VlBoN03oOIlKKT/G/e68VzPLY/CX/ALl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vFn/8AAAADbAAAADwAAAAAAAAAAAAAAAACYAgAAZHJzL2Rvd25y&#10;ZXYueG1sUEsFBgAAAAAEAAQA9QAAAIUDAAAAAA==&#10;" filled="f" stroked="f">
                  <v:path arrowok="t"/>
                  <o:lock v:ext="edit" aspectratio="t"/>
                  <v:textbox inset="0,0,0,0">
                    <w:txbxContent>
                      <w:p w:rsidR="00064976" w:rsidRDefault="00064976" w:rsidP="00064976">
                        <w:pPr>
                          <w:rPr>
                            <w:rFonts w:eastAsia="华文中宋"/>
                            <w:sz w:val="18"/>
                            <w:szCs w:val="18"/>
                          </w:rPr>
                        </w:pPr>
                        <w:r>
                          <w:rPr>
                            <w:rFonts w:ascii="华文中宋" w:eastAsia="华文中宋" w:hAnsi="华文中宋"/>
                            <w:sz w:val="18"/>
                            <w:szCs w:val="18"/>
                          </w:rPr>
                          <w:t>图</w:t>
                        </w:r>
                        <w:r>
                          <w:rPr>
                            <w:rFonts w:eastAsia="华文中宋" w:hint="eastAsia"/>
                            <w:sz w:val="18"/>
                            <w:szCs w:val="18"/>
                          </w:rPr>
                          <w:t>19</w:t>
                        </w:r>
                      </w:p>
                    </w:txbxContent>
                  </v:textbox>
                </v:shape>
                <v:shape id="立方体 289" o:spid="_x0000_s1880" type="#_x0000_t16" style="position:absolute;left:3874;top:13440;width:4335;height:6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7Zr8MA&#10;AADcAAAADwAAAGRycy9kb3ducmV2LnhtbESPwWrDMBBE74H+g9hCb7FcNwTHjRJMoeBDL3H9AYu1&#10;sUytlWuptvP3VSHQ4zAzb5jjebWDmGnyvWMFz0kKgrh1uudOQfP5vs1B+ICscXBMCm7k4Xx62Byx&#10;0G7hC8116ESEsC9QgQlhLKT0rSGLPnEjcfSubrIYopw6qSdcItwOMkvTvbTYc1wwONKbofar/rEK&#10;7Mv3x62sfG93ppmvVVqOddUp9fS4lq8gAq3hP3xvV1pBlh/g70w8AvL0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7Zr8MAAADcAAAADwAAAAAAAAAAAAAAAACYAgAAZHJzL2Rv&#10;d25yZXYueG1sUEsFBgAAAAAEAAQA9QAAAIgDAAAAAA==&#10;" adj="6405" filled="f">
                  <v:stroke miterlimit="0"/>
                  <v:path arrowok="t"/>
                  <o:lock v:ext="edit" aspectratio="t"/>
                  <v:textbox inset="0,0,0,0"/>
                </v:shape>
                <v:shape id="文本框 312" o:spid="_x0000_s1881" type="#_x0000_t202" style="position:absolute;left:6005;top:13624;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XIHsUA&#10;AADcAAAADwAAAGRycy9kb3ducmV2LnhtbESPT0sDMRTE74LfITyhN5vtilq2TYtUSgXx0H/Q42Pz&#10;3CxuXpYkbtNvbwoFj8PM/IaZL5PtxEA+tI4VTMYFCOLa6ZYbBYf9+nEKIkRkjZ1jUnChAMvF/d0c&#10;K+3OvKVhFxuRIRwqVGBi7CspQ23IYhi7njh7385bjFn6RmqP5wy3nSyL4kVabDkvGOxpZaj+2f1a&#10;BcdVv/5MJ4Nfw7PevJev24uvk1Kjh/Q2AxEpxf/wrf2hFTxNSrieyUd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cge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B</w:t>
                        </w:r>
                      </w:p>
                    </w:txbxContent>
                  </v:textbox>
                </v:shape>
                <v:group id="组合 322" o:spid="_x0000_s1882" style="position:absolute;left:5737;top:12585;width:516;height:1049" coordorigin="4571,1556" coordsize="812,1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group id="组合 317" o:spid="_x0000_s1883" style="position:absolute;left:4571;top:2692;width:812;height:448" coordorigin="8820,5859" coordsize="35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D6FMYAAADcAAAADwAAAGRycy9kb3ducmV2LnhtbESPT2vCQBTE70K/w/IK&#10;vZlNGmpLmlVEaulBCmqh9PbIPpNg9m3Irvnz7V2h4HGYmd8w+Wo0jeipc7VlBUkUgyAurK65VPBz&#10;3M7fQDiPrLGxTAomcrBaPsxyzLQdeE/9wZciQNhlqKDyvs2kdEVFBl1kW+LgnWxn0AfZlVJ3OAS4&#10;aeRzHC+kwZrDQoUtbSoqzoeLUfA54LBOk49+dz5tpr/jy/fvLiGlnh7H9TsIT6O/h//bX1pBmrzC&#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MPoUxgAAANwA&#10;AAAPAAAAAAAAAAAAAAAAAKoCAABkcnMvZG93bnJldi54bWxQSwUGAAAAAAQABAD6AAAAnQMAAAAA&#10;">
                    <v:shape id="平行四边形 313" o:spid="_x0000_s1884" type="#_x0000_t7" style="position:absolute;left:8814;top:5865;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1tLMUA&#10;AADcAAAADwAAAGRycy9kb3ducmV2LnhtbESPQWvCQBSE74X+h+UVeqsbFVRSNyEUKj1oxbR6fs2+&#10;ZkOzb0N21fjvu4LgcZiZb5hlPthWnKj3jWMF41ECgrhyuuFawffX+8sChA/IGlvHpOBCHvLs8WGJ&#10;qXZn3tGpDLWIEPYpKjAhdKmUvjJk0Y9cRxy9X9dbDFH2tdQ9niPctnKSJDNpseG4YLCjN0PVX3m0&#10;CvTGbfY/xaFe+bktt/vCHD7XO6Wen4biFUSgIdzDt/aHVjAdT+F6Jh4Bm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PW0sxQAAANwAAAAPAAAAAAAAAAAAAAAAAJgCAABkcnMv&#10;ZG93bnJldi54bWxQSwUGAAAAAAQABAD1AAAAigMAAAAA&#10;" adj="13292">
                      <v:stroke miterlimit="0"/>
                      <v:textbox inset="0,0,0,0"/>
                    </v:shape>
                    <v:shape id="平行四边形 314" o:spid="_x0000_s1885" type="#_x0000_t7" style="position:absolute;left:8820;top:5859;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nl6McA&#10;AADcAAAADwAAAGRycy9kb3ducmV2LnhtbESPQWsCMRSE74X+h/AKXkSzWlHZGqW0VpQexFUEb4/N&#10;6+7SzcuapLr++0Yo9DjMzDfMbNGaWlzI+cqygkE/AUGcW11xoeCw/+hNQfiArLG2TApu5GExf3yY&#10;YartlXd0yUIhIoR9igrKEJpUSp+XZND3bUMcvS/rDIYoXSG1w2uEm1oOk2QsDVYcF0ps6K2k/Dv7&#10;MQqOZ0+fw4l7Xy239fjUZk33fNwo1XlqX19ABGrDf/ivvdYKngcjuJ+JR0D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p5ejHAAAA3AAAAA8AAAAAAAAAAAAAAAAAmAIAAGRy&#10;cy9kb3ducmV2LnhtbFBLBQYAAAAABAAEAPUAAACMAwAAAAA=&#10;" adj="11536">
                      <v:stroke miterlimit="0"/>
                      <v:textbox inset="0,0,0,0"/>
                    </v:shape>
                    <v:rect id="矩形 315" o:spid="_x0000_s1886" style="position:absolute;left:9003;top:5979;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dTQMYA&#10;AADcAAAADwAAAGRycy9kb3ducmV2LnhtbESP3WoCMRSE7wt9h3CE3tWsWv+2Riktgojg+vMAh81p&#10;dnVzsmxSXfv0Rij0cpiZb5jZorWVuFDjS8cKet0EBHHudMlGwfGwfJ2A8AFZY+WYFNzIw2L+/DTD&#10;VLsr7+iyD0ZECPsUFRQh1KmUPi/Iou+6mjh6366xGKJsjNQNXiPcVrKfJCNpseS4UGBNnwXl5/2P&#10;VdAfnzJe3dbbbHMe/E7flpkxX0apl0778Q4iUBv+w3/tlVYw6A3hcSYe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dTQMYAAADcAAAADwAAAAAAAAAAAAAAAACYAgAAZHJz&#10;L2Rvd25yZXYueG1sUEsFBgAAAAAEAAQA9QAAAIsDAAAAAA==&#10;">
                      <v:stroke miterlimit="0"/>
                      <v:textbox inset="0,0,0,0"/>
                    </v:rect>
                    <v:line id="直接连接符 316" o:spid="_x0000_s1887" style="position:absolute;visibility:visible;mso-wrap-style:square" from="9089,5982" to="9089,6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HFDcYAAADcAAAADwAAAGRycy9kb3ducmV2LnhtbESPT2vCQBTE7wW/w/IK3urGCkFSV5FK&#10;QXso/oP2+My+Jmmzb8PumsRv7wqCx2FmfsPMFr2pRUvOV5YVjEcJCOLc6ooLBcfDx8sUhA/IGmvL&#10;pOBCHhbzwdMMM2073lG7D4WIEPYZKihDaDIpfV6SQT+yDXH0fq0zGKJ0hdQOuwg3tXxNklQarDgu&#10;lNjQe0n5//5sFHxNtmm73Hyu++9NespXu9PPX+eUGj73yzcQgfrwCN/ba61gMk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BxQ3GAAAA3AAAAA8AAAAAAAAA&#10;AAAAAAAAoQIAAGRycy9kb3ducmV2LnhtbFBLBQYAAAAABAAEAPkAAACUAwAAAAA=&#10;"/>
                  </v:group>
                  <v:shape id="圆柱形 318" o:spid="_x0000_s1888" type="#_x0000_t22" style="position:absolute;left:4909;top:2527;width:152;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GnisMA&#10;AADcAAAADwAAAGRycy9kb3ducmV2LnhtbERPy2oCMRTdC/5DuAV3mvFBp0yNIlpB2lXHFrq8TK6T&#10;oZObYZJq9OvNouDycN7LdbStOFPvG8cKppMMBHHldMO1gq/jfvwCwgdkja1jUnAlD+vVcLDEQrsL&#10;f9K5DLVIIewLVGBC6AopfWXIop+4jjhxJ9dbDAn2tdQ9XlK4beUsy56lxYZTg8GOtoaq3/LPKnjb&#10;fd/Kq7HHuMgXJzn7yT/ie67U6CluXkEEiuEh/ncftIL5NK1NZ9IRkK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bGnisMAAADcAAAADwAAAAAAAAAAAAAAAACYAgAAZHJzL2Rv&#10;d25yZXYueG1sUEsFBgAAAAAEAAQA9QAAAIgDAAAAAA==&#10;" adj="1346">
                    <v:textbox inset="0,0,0,0"/>
                  </v:shape>
                  <v:oval id="椭圆 319" o:spid="_x0000_s1889" style="position:absolute;left:4884;top:1556;width:196;height: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S//MMA&#10;AADcAAAADwAAAGRycy9kb3ducmV2LnhtbESPQWsCMRSE74L/ITyhN81qi7Rbo2ip6E3cFs/PzWuy&#10;uHlZNqmu/94IgsdhZr5hZovO1eJMbag8KxiPMhDEpdcVGwW/P+vhO4gQkTXWnknBlQIs5v3eDHPt&#10;L7yncxGNSBAOOSqwMTa5lKG05DCMfEOcvD/fOoxJtkbqFi8J7mo5ybKpdFhxWrDY0Jel8lT8OwWn&#10;+riJa5wWk83bbmWscd98PSj1MuiWnyAidfEZfrS3WsHr+APuZ9IR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aS//MMAAADcAAAADwAAAAAAAAAAAAAAAACYAgAAZHJzL2Rv&#10;d25yZXYueG1sUEsFBgAAAAAEAAQA9QAAAIgDAAAAAA==&#10;">
                    <v:textbox inset="0,0,0,0"/>
                  </v:oval>
                  <v:line id="直接连接符 320" o:spid="_x0000_s1890" style="position:absolute;visibility:visible;mso-wrap-style:square" from="4985,2427" to="4985,2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66K7wAAADbAAAADwAAAGRycy9kb3ducmV2LnhtbERPuwrCMBTdBf8hXMFNUwVFqqmIUHET&#10;q4vbtbl9YHNTmqj1780gOB7Oe7PtTSNe1LnasoLZNAJBnFtdc6ngekknKxDOI2tsLJOCDznYJsPB&#10;BmNt33ymV+ZLEULYxaig8r6NpXR5RQbd1LbEgStsZ9AH2JVSd/gO4aaR8yhaSoM1h4YKW9pXlD+y&#10;p1HwuF0X6eG015cm2+l7mfrbvdBKjUf9bg3CU+//4p/7qBWswvrwJfwAmXwB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3f66K7wAAADbAAAADwAAAAAAAAAAAAAAAAChAgAA&#10;ZHJzL2Rvd25yZXYueG1sUEsFBgAAAAAEAAQA+QAAAIoDAAAAAA==&#10;" strokeweight="2pt"/>
                  <v:oval id="椭圆 321" o:spid="_x0000_s1891" style="position:absolute;left:5160;top:3110;width:61;height: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5zOMQA&#10;AADbAAAADwAAAGRycy9kb3ducmV2LnhtbESPT2vCQBTE7wW/w/IEb3WjByvRVfwLvRTaRBBvz+wz&#10;iWbfhuxq0m/fLQgeh5n5DTNfdqYSD2pcaVnBaBiBIM6sLjlXcEj371MQziNrrCyTgl9ysFz03uYY&#10;a9vyDz0Sn4sAYRejgsL7OpbSZQUZdENbEwfvYhuDPsgml7rBNsBNJcdRNJEGSw4LBda0KSi7JXej&#10;IE26j/ZKX+v77pxWlr5P2/HxpNSg361mIDx1/hV+tj+1gukI/r+EHyA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zjEAAAA2wAAAA8AAAAAAAAAAAAAAAAAmAIAAGRycy9k&#10;b3ducmV2LnhtbFBLBQYAAAAABAAEAPUAAACJAwAAAAA=&#10;" fillcolor="black">
                    <v:textbox inset="0,0,0,0"/>
                  </v:oval>
                </v:group>
                <v:group id="组合 425" o:spid="_x0000_s1892" style="position:absolute;left:4091;top:13623;width:4086;height:201" coordorigin="3234,2628" coordsize="331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o:lock v:ext="edit" aspectratio="t"/>
                  <v:line id="直接连接符 323" o:spid="_x0000_s1893" style="position:absolute;visibility:visible;mso-wrap-style:square" from="4890,2640" to="489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Wl48UAAADbAAAADwAAAGRycy9kb3ducmV2LnhtbESPQWvCQBSE70L/w/IK3nSjQpDUVUQR&#10;tIeittAen9nXJG32bdjdJum/dwXB4zAz3zCLVW9q0ZLzlWUFk3ECgji3uuJCwcf7bjQH4QOyxtoy&#10;KfgnD6vl02CBmbYdn6g9h0JECPsMFZQhNJmUPi/JoB/bhjh639YZDFG6QmqHXYSbWk6TJJUGK44L&#10;JTa0KSn/Pf8ZBW+zY9quD6/7/vOQXvLt6fL10zmlhs/9+gVEoD48wvf2XiuYT+H2Jf4Aub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Wl48UAAADbAAAADwAAAAAAAAAA&#10;AAAAAAChAgAAZHJzL2Rvd25yZXYueG1sUEsFBgAAAAAEAAQA+QAAAJMDAAAAAA==&#10;">
                    <o:lock v:ext="edit" aspectratio="t" shapetype="f"/>
                  </v:line>
                  <v:line id="直接连接符 324" o:spid="_x0000_s1894" style="position:absolute;visibility:visible;mso-wrap-style:square" from="3234,2636" to="3234,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AeMUAAADbAAAADwAAAGRycy9kb3ducmV2LnhtbESPQWvCQBSE74X+h+UVems2VgiSuooo&#10;gvYg1Rbq8Zl9JtHs27C7TeK/7xYKHoeZ+YaZzgfTiI6cry0rGCUpCOLC6ppLBV+f65cJCB+QNTaW&#10;ScGNPMxnjw9TzLXteU/dIZQiQtjnqKAKoc2l9EVFBn1iW+Lona0zGKJ0pdQO+wg3jXxN00warDku&#10;VNjSsqLievgxCnbjj6xbbN83w/c2OxWr/el46Z1Sz0/D4g1EoCHcw//tjVYwGcPfl/gD5O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AeMUAAADbAAAADwAAAAAAAAAA&#10;AAAAAAChAgAAZHJzL2Rvd25yZXYueG1sUEsFBgAAAAAEAAQA+QAAAJMDAAAAAA==&#10;">
                    <o:lock v:ext="edit" aspectratio="t" shapetype="f"/>
                  </v:line>
                  <v:line id="直接连接符 325" o:spid="_x0000_s1895" style="position:absolute;visibility:visible;mso-wrap-style:square" from="4230,2640" to="423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CYDMYAAADbAAAADwAAAGRycy9kb3ducmV2LnhtbESPQWvCQBSE74L/YXmCN91YS5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QmAzGAAAA2wAAAA8AAAAAAAAA&#10;AAAAAAAAoQIAAGRycy9kb3ducmV2LnhtbFBLBQYAAAAABAAEAPkAAACUAwAAAAA=&#10;">
                    <o:lock v:ext="edit" aspectratio="t" shapetype="f"/>
                  </v:line>
                  <v:line id="直接连接符 326" o:spid="_x0000_s1896" style="position:absolute;visibility:visible;mso-wrap-style:square" from="3900,2640" to="390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w9l8YAAADbAAAADwAAAGRycy9kb3ducmV2LnhtbESPQWvCQBSE74L/YXmCN91YaZ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cPZfGAAAA2wAAAA8AAAAAAAAA&#10;AAAAAAAAoQIAAGRycy9kb3ducmV2LnhtbFBLBQYAAAAABAAEAPkAAACUAwAAAAA=&#10;">
                    <o:lock v:ext="edit" aspectratio="t" shapetype="f"/>
                  </v:line>
                  <v:line id="直接连接符 327" o:spid="_x0000_s1897" style="position:absolute;visibility:visible;mso-wrap-style:square" from="4560,2640" to="456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6j4MUAAADbAAAADwAAAGRycy9kb3ducmV2LnhtbESPQWvCQBSE74L/YXlCb7qxhSDRVUQp&#10;aA+lWkGPz+wziWbfht1tkv77bqHQ4zAz3zCLVW9q0ZLzlWUF00kCgji3uuJCwenzdTwD4QOyxtoy&#10;KfgmD6vlcLDATNuOD9QeQyEihH2GCsoQmkxKn5dk0E9sQxy9m3UGQ5SukNphF+Gmls9JkkqDFceF&#10;EhvalJQ/jl9GwfvL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46j4MUAAADbAAAADwAAAAAAAAAA&#10;AAAAAAChAgAAZHJzL2Rvd25yZXYueG1sUEsFBgAAAAAEAAQA+QAAAJMDAAAAAA==&#10;">
                    <o:lock v:ext="edit" aspectratio="t" shapetype="f"/>
                  </v:line>
                  <v:line id="直接连接符 328" o:spid="_x0000_s1898" style="position:absolute;visibility:visible;mso-wrap-style:square" from="3237,2640" to="3237,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IGe8YAAADbAAAADwAAAGRycy9kb3ducmV2LnhtbESPQWvCQBSE74L/YXmCN91YIZX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CBnvGAAAA2wAAAA8AAAAAAAAA&#10;AAAAAAAAoQIAAGRycy9kb3ducmV2LnhtbFBLBQYAAAAABAAEAPkAAACUAwAAAAA=&#10;">
                    <o:lock v:ext="edit" aspectratio="t" shapetype="f"/>
                  </v:line>
                  <v:line id="直接连接符 329" o:spid="_x0000_s1899" style="position:absolute;visibility:visible;mso-wrap-style:square" from="3570,2640" to="357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2SCcIAAADbAAAADwAAAGRycy9kb3ducmV2LnhtbERPy2rCQBTdC/2H4Rbc6cQWgkRHEUtB&#10;uyj1Abq8Zq5JNHMnzIxJ+vedRcHl4bzny97UoiXnK8sKJuMEBHFudcWFguPhczQF4QOyxtoyKfgl&#10;D8vFy2COmbYd76jdh0LEEPYZKihDaDIpfV6SQT+2DXHkrtYZDBG6QmqHXQw3tXxLklQarDg2lNjQ&#10;uqT8vn8YBd/vP2m72n5t+tM2veQfu8v51jmlhq/9agYiUB+e4n/3RiuYxrHxS/w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2SCcIAAADbAAAADwAAAAAAAAAAAAAA&#10;AAChAgAAZHJzL2Rvd25yZXYueG1sUEsFBgAAAAAEAAQA+QAAAJADAAAAAA==&#10;">
                    <o:lock v:ext="edit" aspectratio="t" shapetype="f"/>
                  </v:line>
                  <v:line id="直接连接符 330" o:spid="_x0000_s1900" style="position:absolute;visibility:visible;mso-wrap-style:square" from="6546,2628" to="6546,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E3ksYAAADbAAAADwAAAGRycy9kb3ducmV2LnhtbESPQWvCQBSE7wX/w/KE3upGhaCpq0hF&#10;0B6k2kJ7fGZfk9js27C7TdJ/3xUEj8PMfMMsVr2pRUvOV5YVjEcJCOLc6ooLBR/v26cZCB+QNdaW&#10;ScEfeVgtBw8LzLTt+EjtKRQiQthnqKAMocmk9HlJBv3INsTR+7bOYIjSFVI77CLc1HKSJKk0WHFc&#10;KLGhl5Lyn9OvUXCYvqXtev+66z/36TnfHM9fl84p9Tjs188gAvXhHr61d1rBbA7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RN5LGAAAA2wAAAA8AAAAAAAAA&#10;AAAAAAAAoQIAAGRycy9kb3ducmV2LnhtbFBLBQYAAAAABAAEAPkAAACUAwAAAAA=&#10;">
                    <o:lock v:ext="edit" aspectratio="t" shapetype="f"/>
                  </v:line>
                  <v:line id="直接连接符 331" o:spid="_x0000_s1901" style="position:absolute;visibility:visible;mso-wrap-style:square" from="5889,2637" to="588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II0sMAAADbAAAADwAAAGRycy9kb3ducmV2LnhtbERPy2rCQBTdF/yH4Qru6sQKoUZHkZaC&#10;dlHqA3R5zVyTaOZOmJkm6d93FgWXh/NerHpTi5acrywrmIwTEMS51RUXCo6Hj+dXED4ga6wtk4Jf&#10;8rBaDp4WmGnb8Y7afShEDGGfoYIyhCaT0uclGfRj2xBH7mqdwRChK6R22MVwU8uXJEmlwYpjQ4kN&#10;vZWU3/c/RsHX9Dtt19vPTX/appf8fXc53zqn1GjYr+cgAvXhIf53b7SCWV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yCNLDAAAA2wAAAA8AAAAAAAAAAAAA&#10;AAAAoQIAAGRycy9kb3ducmV2LnhtbFBLBQYAAAAABAAEAPkAAACRAwAAAAA=&#10;">
                    <o:lock v:ext="edit" aspectratio="t" shapetype="f"/>
                  </v:line>
                  <v:line id="直接连接符 332" o:spid="_x0000_s1902" style="position:absolute;visibility:visible;mso-wrap-style:square" from="5559,2637" to="555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6tScYAAADbAAAADwAAAGRycy9kb3ducmV2LnhtbESPQWvCQBSE7wX/w/IKvdWNFkJNXUVa&#10;BPUg1Rba4zP7mqRm34bdNYn/3hUEj8PMfMNM572pRUvOV5YVjIYJCOLc6ooLBd9fy+dXED4ga6wt&#10;k4IzeZjPBg9TzLTteEftPhQiQthnqKAMocmk9HlJBv3QNsTR+7POYIjSFVI77CLc1HKcJKk0WHFc&#10;KLGh95Ly4/5kFGxfPtN2sd6s+p91esg/doff/84p9fTYL95ABOrDPXxrr7SCyQ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rUnGAAAA2wAAAA8AAAAAAAAA&#10;AAAAAAAAoQIAAGRycy9kb3ducmV2LnhtbFBLBQYAAAAABAAEAPkAAACUAwAAAAA=&#10;">
                    <o:lock v:ext="edit" aspectratio="t" shapetype="f"/>
                  </v:line>
                  <v:line id="直接连接符 333" o:spid="_x0000_s1903" style="position:absolute;visibility:visible;mso-wrap-style:square" from="6219,2634" to="6219,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zPsYAAADbAAAADwAAAGRycy9kb3ducmV2LnhtbESPQWvCQBSE7wX/w/IEb3VThdBGVxFL&#10;QT2Uagt6fGafSWr2bdhdk/TfdwtCj8PMfMPMl72pRUvOV5YVPI0TEMS51RUXCr4+3x6fQfiArLG2&#10;TAp+yMNyMXiYY6Ztx3tqD6EQEcI+QwVlCE0mpc9LMujHtiGO3sU6gyFKV0jtsItwU8tJkqTSYMVx&#10;ocSG1iXl18PNKHiffqTtarvb9Mdtes5f9+fTd+eUGg371QxEoD78h+/tjVbwMo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sMz7GAAAA2wAAAA8AAAAAAAAA&#10;AAAAAAAAoQIAAGRycy9kb3ducmV2LnhtbFBLBQYAAAAABAAEAPkAAACUAwAAAAA=&#10;">
                    <o:lock v:ext="edit" aspectratio="t" shapetype="f"/>
                  </v:line>
                  <v:line id="直接连接符 334" o:spid="_x0000_s1904" style="position:absolute;visibility:visible;mso-wrap-style:square" from="5229,2637" to="522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CWpcYAAADbAAAADwAAAGRycy9kb3ducmV2LnhtbESPT2vCQBTE74LfYXlCb7qxQqipq4il&#10;oD2U+gfa4zP7mkSzb8PuNkm/fbcgeBxm5jfMYtWbWrTkfGVZwXSSgCDOra64UHA6vo6fQPiArLG2&#10;TAp+ycNqORwsMNO24z21h1CICGGfoYIyhCaT0uclGfQT2xBH79s6gyFKV0jtsItwU8vHJEmlwYrj&#10;QokNbUrKr4cfo+B99pG2693btv/cpef8ZX/+unROqYdRv34GEagP9/CtvdUK5j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glqXGAAAA2wAAAA8AAAAAAAAA&#10;AAAAAAAAoQIAAGRycy9kb3ducmV2LnhtbFBLBQYAAAAABAAEAPkAAACUAwAAAAA=&#10;">
                    <o:lock v:ext="edit" aspectratio="t" shapetype="f"/>
                  </v:line>
                  <v:line id="直接连接符 335" o:spid="_x0000_s1905" style="position:absolute;visibility:visible;mso-wrap-style:square" from="3405,2633" to="3405,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kO0cYAAADbAAAADwAAAGRycy9kb3ducmV2LnhtbESPQWvCQBSE74L/YXlCb7ppK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JDtHGAAAA2wAAAA8AAAAAAAAA&#10;AAAAAAAAoQIAAGRycy9kb3ducmV2LnhtbFBLBQYAAAAABAAEAPkAAACUAwAAAAA=&#10;">
                    <o:lock v:ext="edit" aspectratio="t" shapetype="f"/>
                  </v:line>
                  <v:line id="直接连接符 336" o:spid="_x0000_s1906" style="position:absolute;visibility:visible;mso-wrap-style:square" from="3339,2633" to="3339,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WrSsYAAADbAAAADwAAAGRycy9kb3ducmV2LnhtbESPQWvCQBSE74L/YXlCb7ppi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Fq0rGAAAA2wAAAA8AAAAAAAAA&#10;AAAAAAAAoQIAAGRycy9kb3ducmV2LnhtbFBLBQYAAAAABAAEAPkAAACUAwAAAAA=&#10;">
                    <o:lock v:ext="edit" aspectratio="t" shapetype="f"/>
                  </v:line>
                  <v:line id="直接连接符 337" o:spid="_x0000_s1907" style="position:absolute;visibility:visible;mso-wrap-style:square" from="3306,2635" to="330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c1PcYAAADbAAAADwAAAGRycy9kb3ducmV2LnhtbESPT2vCQBTE74V+h+UJvdWNLYQaXUVa&#10;Cuqh1D+gx2f2mcRm34bdNUm/vSsUehxm5jfMdN6bWrTkfGVZwWiYgCDOra64ULDffT6/gfABWWNt&#10;mRT8kof57PFhipm2HW+o3YZCRAj7DBWUITSZlD4vyaAf2oY4emfrDIYoXSG1wy7CTS1fkiSVBiuO&#10;CyU29F5S/rO9GgVfr99pu1itl/1hlZ7yj83peOmcUk+DfjEBEagP/+G/9lIrGK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XNT3GAAAA2wAAAA8AAAAAAAAA&#10;AAAAAAAAoQIAAGRycy9kb3ducmV2LnhtbFBLBQYAAAAABAAEAPkAAACUAwAAAAA=&#10;">
                    <o:lock v:ext="edit" aspectratio="t" shapetype="f"/>
                  </v:line>
                  <v:line id="直接连接符 338" o:spid="_x0000_s1908" style="position:absolute;visibility:visible;mso-wrap-style:square" from="3372,2635" to="337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uQpsYAAADbAAAADwAAAGRycy9kb3ducmV2LnhtbESPQWvCQBSE74L/YXlCb7ppC7FNXUVa&#10;CupB1Bba4zP7mkSzb8PumqT/visIPQ4z8w0zW/SmFi05X1lWcD9JQBDnVldcKPj8eB8/gfABWWNt&#10;mRT8kofFfDiYYaZtx3tqD6EQEcI+QwVlCE0mpc9LMugntiGO3o91BkOUrpDaYRfhppYPSZJKgxXH&#10;hRIbei0pPx8uRsH2cZe2y/Vm1X+t02P+tj9+nzqn1N2oX76ACNSH//CtvdIKnqdw/RJ/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bkKbGAAAA2wAAAA8AAAAAAAAA&#10;AAAAAAAAoQIAAGRycy9kb3ducmV2LnhtbFBLBQYAAAAABAAEAPkAAACUAwAAAAA=&#10;">
                    <o:lock v:ext="edit" aspectratio="t" shapetype="f"/>
                  </v:line>
                  <v:line id="直接连接符 339" o:spid="_x0000_s1909" style="position:absolute;visibility:visible;mso-wrap-style:square" from="3273,2635" to="327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2utcQAAADcAAAADwAAAGRycy9kb3ducmV2LnhtbERPTWvCQBC9F/wPywi91U0tBJu6iiiC&#10;9iBqC+1xzE6T1Oxs2N0m8d+7gtDbPN7nTOe9qUVLzleWFTyPEhDEudUVFwo+P9ZPExA+IGusLZOC&#10;C3mYzwYPU8y07fhA7TEUIoawz1BBGUKTSenzkgz6kW2II/djncEQoSukdtjFcFPLcZKk0mDFsaHE&#10;hpYl5efjn1Gwe9mn7WL7vum/tukpXx1O37+dU+px2C/eQATqw7/47t7oOP91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ba61xAAAANwAAAAPAAAAAAAAAAAA&#10;AAAAAKECAABkcnMvZG93bnJldi54bWxQSwUGAAAAAAQABAD5AAAAkgMAAAAA&#10;">
                    <o:lock v:ext="edit" aspectratio="t" shapetype="f"/>
                  </v:line>
                  <v:line id="直接连接符 340" o:spid="_x0000_s1910" style="position:absolute;visibility:visible;mso-wrap-style:square" from="3503,2633" to="3503,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ELLsQAAADcAAAADwAAAGRycy9kb3ducmV2LnhtbERPS2vCQBC+C/6HZYTedGOFUFNXEUtB&#10;eyj1Ae1xzE6TaHY27G6T9N93C4K3+fies1j1phYtOV9ZVjCdJCCIc6srLhScjq/jJxA+IGusLZOC&#10;X/KwWg4HC8y07XhP7SEUIoawz1BBGUKTSenzkgz6iW2II/dtncEQoSukdtjFcFPLxyRJpcGKY0OJ&#10;DW1Kyq+HH6PgffaRtuvd27b/3KXn/GV//rp0TqmHUb9+BhGoD3fxzb3Vcf58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IQsuxAAAANwAAAAPAAAAAAAAAAAA&#10;AAAAAKECAABkcnMvZG93bnJldi54bWxQSwUGAAAAAAQABAD5AAAAkgMAAAAA&#10;">
                    <o:lock v:ext="edit" aspectratio="t" shapetype="f"/>
                  </v:line>
                  <v:line id="直接连接符 341" o:spid="_x0000_s1911" style="position:absolute;visibility:visible;mso-wrap-style:square" from="3471,2635" to="347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iTWsUAAADcAAAADwAAAGRycy9kb3ducmV2LnhtbERPTWvCQBC9C/6HZYTedNNWQpu6irQU&#10;tAdRW2iPY3aaRLOzYXdN0n/vCkJv83ifM1v0phYtOV9ZVnA/SUAQ51ZXXCj4+nwfP4HwAVljbZkU&#10;/JGHxXw4mGGmbcc7avehEDGEfYYKyhCaTEqfl2TQT2xDHLlf6wyGCF0htcMuhptaPiRJKg1WHBtK&#10;bOi1pPy0PxsFm8dt2i7XH6v+e50e8rfd4efYOaXuRv3yBUSgPvyLb+6VjvOfp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iTWsUAAADcAAAADwAAAAAAAAAA&#10;AAAAAAChAgAAZHJzL2Rvd25yZXYueG1sUEsFBgAAAAAEAAQA+QAAAJMDAAAAAA==&#10;">
                    <o:lock v:ext="edit" aspectratio="t" shapetype="f"/>
                  </v:line>
                  <v:line id="直接连接符 342" o:spid="_x0000_s1912" style="position:absolute;visibility:visible;mso-wrap-style:square" from="3536,2635" to="353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Q2wcUAAADcAAAADwAAAGRycy9kb3ducmV2LnhtbERPTWvCQBC9C/6HZYTedNMWQ5u6irQU&#10;tAdRW2iPY3aaRLOzYXdN0n/vCkJv83ifM1v0phYtOV9ZVnA/SUAQ51ZXXCj4+nwfP4HwAVljbZkU&#10;/JGHxXw4mGGmbcc7avehEDGEfYYKyhCaTEqfl2TQT2xDHLlf6wyGCF0htcMuhptaPiRJKg1WHBtK&#10;bOi1pPy0PxsFm8dt2i7XH6v+e50e8rfd4efYOaXuRv3yBUSgPvyLb+6VjvOfp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Q2wcUAAADcAAAADwAAAAAAAAAA&#10;AAAAAAChAgAAZHJzL2Rvd25yZXYueG1sUEsFBgAAAAAEAAQA+QAAAJMDAAAAAA==&#10;">
                    <o:lock v:ext="edit" aspectratio="t" shapetype="f"/>
                  </v:line>
                  <v:line id="直接连接符 343" o:spid="_x0000_s1913" style="position:absolute;visibility:visible;mso-wrap-style:square" from="3438,2635" to="343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xhosUAAADcAAAADwAAAGRycy9kb3ducmV2LnhtbESPT2vCQBTE74LfYXmCN93YQiipq4gi&#10;aA+l/oF6fGafSdrs27C7Jum37xYKHoeZ+Q0zX/amFi05X1lWMJsmIIhzqysuFJxP28kLCB+QNdaW&#10;ScEPeVguhoM5Ztp2fKD2GAoRIewzVFCG0GRS+rwkg35qG+Lo3awzGKJ0hdQOuwg3tXxKklQarDgu&#10;lNjQuqT8+3g3Ct6fP9J2tX/b9Z/79JpvDtfLV+eUGo/61SuIQH14hP/bO60gEuHvTDwC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xhosUAAADcAAAADwAAAAAAAAAA&#10;AAAAAAChAgAAZHJzL2Rvd25yZXYueG1sUEsFBgAAAAAEAAQA+QAAAJMDAAAAAA==&#10;">
                    <o:lock v:ext="edit" aspectratio="t" shapetype="f"/>
                  </v:line>
                  <v:line id="直接连接符 344" o:spid="_x0000_s1914" style="position:absolute;visibility:visible;mso-wrap-style:square" from="3738,2633" to="3738,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EOcYAAADcAAAADwAAAGRycy9kb3ducmV2LnhtbESPT2vCQBTE7wW/w/IKvdWNFoKkriKV&#10;gvZQ6h+ox2f2mUSzb8PuNonf3i0IHoeZ+Q0znfemFi05X1lWMBomIIhzqysuFOx3n68TED4ga6wt&#10;k4IreZjPBk9TzLTteEPtNhQiQthnqKAMocmk9HlJBv3QNsTRO1lnMETpCqkddhFuajlOklQarDgu&#10;lNjQR0n5ZftnFHy//aTtYv216n/X6TFfbo6Hc+eUennuF+8gAvXhEb63V1rBOBn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QxDnGAAAA3AAAAA8AAAAAAAAA&#10;AAAAAAAAoQIAAGRycy9kb3ducmV2LnhtbFBLBQYAAAAABAAEAPkAAACUAwAAAAA=&#10;">
                    <o:lock v:ext="edit" aspectratio="t" shapetype="f"/>
                  </v:line>
                  <v:line id="直接连接符 345" o:spid="_x0000_s1915" style="position:absolute;visibility:visible;mso-wrap-style:square" from="3672,2633" to="3672,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o:lock v:ext="edit" aspectratio="t" shapetype="f"/>
                  </v:line>
                  <v:line id="直接连接符 346" o:spid="_x0000_s1916" style="position:absolute;visibility:visible;mso-wrap-style:square" from="3639,2635" to="363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7/1cYAAADcAAAADwAAAGRycy9kb3ducmV2LnhtbESPQWvCQBSE70L/w/IK3nSjQiipq4gi&#10;aA9FbaE9PrOvSdrs27C7JvHfu0LB4zAz3zDzZW9q0ZLzlWUFk3ECgji3uuJCwefHdvQCwgdkjbVl&#10;UnAlD8vF02COmbYdH6k9hUJECPsMFZQhNJmUPi/JoB/bhjh6P9YZDFG6QmqHXYSbWk6TJJUGK44L&#10;JTa0Lin/O12MgvfZIW1X+7dd/7VPz/nmeP7+7ZxSw+d+9QoiUB8e4f/2TiuYJ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O/9XGAAAA3AAAAA8AAAAAAAAA&#10;AAAAAAAAoQIAAGRycy9kb3ducmV2LnhtbFBLBQYAAAAABAAEAPkAAACUAwAAAAA=&#10;">
                    <o:lock v:ext="edit" aspectratio="t" shapetype="f"/>
                  </v:line>
                  <v:line id="直接连接符 347" o:spid="_x0000_s1917" style="position:absolute;visibility:visible;mso-wrap-style:square" from="3705,2635" to="370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dnocYAAADcAAAADwAAAGRycy9kb3ducmV2LnhtbESPQWvCQBSE7wX/w/IEb3VTL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nZ6HGAAAA3AAAAA8AAAAAAAAA&#10;AAAAAAAAoQIAAGRycy9kb3ducmV2LnhtbFBLBQYAAAAABAAEAPkAAACUAwAAAAA=&#10;">
                    <o:lock v:ext="edit" aspectratio="t" shapetype="f"/>
                  </v:line>
                  <v:line id="直接连接符 348" o:spid="_x0000_s1918" style="position:absolute;visibility:visible;mso-wrap-style:square" from="3606,2635" to="360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vCOsYAAADcAAAADwAAAGRycy9kb3ducmV2LnhtbESPQWvCQBSE7wX/w/IEb3VTpaF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rwjrGAAAA3AAAAA8AAAAAAAAA&#10;AAAAAAAAoQIAAGRycy9kb3ducmV2LnhtbFBLBQYAAAAABAAEAPkAAACUAwAAAAA=&#10;">
                    <o:lock v:ext="edit" aspectratio="t" shapetype="f"/>
                  </v:line>
                  <v:line id="直接连接符 349" o:spid="_x0000_s1919" style="position:absolute;visibility:visible;mso-wrap-style:square" from="3836,2633" to="383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lcTcYAAADcAAAADwAAAGRycy9kb3ducmV2LnhtbESPQWvCQBSE74L/YXlCb7rRQijRVUQp&#10;aA+lWkGPz+wziWbfht1tkv77bqHQ4zAz3zCLVW9q0ZLzlWUF00kCgji3uuJCwenzdfwCwgdkjbVl&#10;UvBNHlbL4WCBmbYdH6g9hkJECPsMFZQhNJmUPi/JoJ/Yhjh6N+sMhihdIbXDLsJNLWdJkkqDFceF&#10;EhvalJQ/jl9GwfvzR9qu92+7/rxPr/n2cL3cO6fU06hfz0EE6sN/+K+90wpmSQq/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5XE3GAAAA3AAAAA8AAAAAAAAA&#10;AAAAAAAAoQIAAGRycy9kb3ducmV2LnhtbFBLBQYAAAAABAAEAPkAAACUAwAAAAA=&#10;">
                    <o:lock v:ext="edit" aspectratio="t" shapetype="f"/>
                  </v:line>
                  <v:line id="直接连接符 350" o:spid="_x0000_s1920" style="position:absolute;visibility:visible;mso-wrap-style:square" from="3804,2635" to="380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o:lock v:ext="edit" aspectratio="t" shapetype="f"/>
                  </v:line>
                  <v:line id="直接连接符 351" o:spid="_x0000_s1921" style="position:absolute;visibility:visible;mso-wrap-style:square" from="3869,2635" to="386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ptpMMAAADcAAAADwAAAGRycy9kb3ducmV2LnhtbERPy2rCQBTdF/oPwy24qxMVQomOIpaC&#10;uij1Abq8Zq5JNHMnzIxJ+vedRcHl4bxni97UoiXnK8sKRsMEBHFudcWFguPh6/0DhA/IGmvLpOCX&#10;PCzmry8zzLTteEftPhQihrDPUEEZQpNJ6fOSDPqhbYgjd7XOYIjQFVI77GK4qeU4SVJpsOLYUGJD&#10;q5Ly+/5hFHxPftJ2udmu+9MmveSfu8v51jmlBm/9cgoiUB+e4n/3WisYJ3FtPBOPgJ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qbaTDAAAA3AAAAA8AAAAAAAAAAAAA&#10;AAAAoQIAAGRycy9kb3ducmV2LnhtbFBLBQYAAAAABAAEAPkAAACRAwAAAAA=&#10;">
                    <o:lock v:ext="edit" aspectratio="t" shapetype="f"/>
                  </v:line>
                  <v:line id="直接连接符 352" o:spid="_x0000_s1922" style="position:absolute;visibility:visible;mso-wrap-style:square" from="3771,2635" to="377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bIP8YAAADcAAAADwAAAGRycy9kb3ducmV2LnhtbESPQWvCQBSE7wX/w/IEb3VThdBGVxFL&#10;QT2Uagt6fGafSWr2bdhdk/TfdwtCj8PMfMPMl72pRUvOV5YVPI0TEMS51RUXCr4+3x6fQfiArLG2&#10;TAp+yMNyMXiYY6Ztx3tqD6EQEcI+QwVlCE0mpc9LMujHtiGO3sU6gyFKV0jtsItwU8tJkqTSYMVx&#10;ocSG1iXl18PNKHiffqTtarvb9Mdtes5f9+fTd+eUGg371QxEoD78h+/tjVYwSV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myD/GAAAA3AAAAA8AAAAAAAAA&#10;AAAAAAAAoQIAAGRycy9kb3ducmV2LnhtbFBLBQYAAAAABAAEAPkAAACUAwAAAAA=&#10;">
                    <o:lock v:ext="edit" aspectratio="t" shapetype="f"/>
                  </v:line>
                  <v:line id="直接连接符 353" o:spid="_x0000_s1923" style="position:absolute;visibility:visible;mso-wrap-style:square" from="4068,2633" to="4068,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X3f8QAAADcAAAADwAAAGRycy9kb3ducmV2LnhtbERPz2vCMBS+D/Y/hDfYbaY6KFKNpSiC&#10;7jCmDubx2by1nc1LSbK2+++Xg+Dx4/u9zEfTip6cbywrmE4SEMSl1Q1XCj5P25c5CB+QNbaWScEf&#10;echXjw9LzLQd+ED9MVQihrDPUEEdQpdJ6cuaDPqJ7Ygj922dwRChq6R2OMRw08pZkqTSYMOxocaO&#10;1jWV1+OvUfD++pH2xf5tN37t00u5OVzOP4NT6vlpLBYgAo3hLr65d1rBbBrnxz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Bfd/xAAAANwAAAAPAAAAAAAAAAAA&#10;AAAAAKECAABkcnMvZG93bnJldi54bWxQSwUGAAAAAAQABAD5AAAAkgMAAAAA&#10;">
                    <o:lock v:ext="edit" aspectratio="t" shapetype="f"/>
                  </v:line>
                  <v:line id="直接连接符 354" o:spid="_x0000_s1924" style="position:absolute;visibility:visible;mso-wrap-style:square" from="4002,2633" to="4002,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vC8YAAADcAAAADwAAAGRycy9kb3ducmV2LnhtbESPQWvCQBSE70L/w/IK3nSjQiqpq0hL&#10;QXsoVQvt8Zl9JrHZt2F3m6T/3hUEj8PMfMMsVr2pRUvOV5YVTMYJCOLc6ooLBV+Ht9EchA/IGmvL&#10;pOCfPKyWD4MFZtp2vKN2HwoRIewzVFCG0GRS+rwkg35sG+LonawzGKJ0hdQOuwg3tZwmSSoNVhwX&#10;SmzopaT8d/9nFHzMPtN2vX3f9N/b9Ji/7o4/584pNXzs188gAvXhHr61N1rBdPIE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sbwvGAAAA3AAAAA8AAAAAAAAA&#10;AAAAAAAAoQIAAGRycy9kb3ducmV2LnhtbFBLBQYAAAAABAAEAPkAAACUAwAAAAA=&#10;">
                    <o:lock v:ext="edit" aspectratio="t" shapetype="f"/>
                  </v:line>
                  <v:line id="直接连接符 355" o:spid="_x0000_s1925" style="position:absolute;visibility:visible;mso-wrap-style:square" from="3969,2635" to="396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pzUMYAAADcAAAADwAAAGRycy9kb3ducmV2LnhtbESPQWvCQBSE7wX/w/IEb3VTpaF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Kc1DGAAAA3AAAAA8AAAAAAAAA&#10;AAAAAAAAoQIAAGRycy9kb3ducmV2LnhtbFBLBQYAAAAABAAEAPkAAACUAwAAAAA=&#10;">
                    <o:lock v:ext="edit" aspectratio="t" shapetype="f"/>
                  </v:line>
                  <v:line id="直接连接符 356" o:spid="_x0000_s1926" style="position:absolute;visibility:visible;mso-wrap-style:square" from="4035,2635" to="403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bWy8cAAADcAAAADwAAAGRycy9kb3ducmV2LnhtbESPQWvCQBSE7wX/w/IKvdVNLU0luoq0&#10;FLSHolbQ4zP7TGKzb8PuNkn/vSsUPA4z8w0znfemFi05X1lW8DRMQBDnVldcKNh9fzyOQfiArLG2&#10;TAr+yMN8NribYqZtxxtqt6EQEcI+QwVlCE0mpc9LMuiHtiGO3sk6gyFKV0jtsItwU8tRkqTSYMVx&#10;ocSG3krKf7a/RsHX8z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htbLxwAAANwAAAAPAAAAAAAA&#10;AAAAAAAAAKECAABkcnMvZG93bnJldi54bWxQSwUGAAAAAAQABAD5AAAAlQMAAAAA&#10;">
                    <o:lock v:ext="edit" aspectratio="t" shapetype="f"/>
                  </v:line>
                  <v:line id="直接连接符 357" o:spid="_x0000_s1927" style="position:absolute;visibility:visible;mso-wrap-style:square" from="3936,2635" to="393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lCucMAAADcAAAADwAAAGRycy9kb3ducmV2LnhtbERPy2rCQBTdF/yH4Qrd1UkthpI6ilQE&#10;7UJ8gS6vmdskbeZOmJkm8e+dhdDl4byn897UoiXnK8sKXkcJCOLc6ooLBafj6uUdhA/IGmvLpOBG&#10;HuazwdMUM2073lN7CIWIIewzVFCG0GRS+rwkg35kG+LIfVtnMEToCqkddjHc1HKcJKk0WHFsKLGh&#10;z5Ly38OfUbB926XtYvO17s+b9Jov99fLT+eUeh72iw8QgfrwL36411rBeBLXxj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ZQrnDAAAA3AAAAA8AAAAAAAAAAAAA&#10;AAAAoQIAAGRycy9kb3ducmV2LnhtbFBLBQYAAAAABAAEAPkAAACRAwAAAAA=&#10;">
                    <o:lock v:ext="edit" aspectratio="t" shapetype="f"/>
                  </v:line>
                  <v:line id="直接连接符 358" o:spid="_x0000_s1928" style="position:absolute;visibility:visible;mso-wrap-style:square" from="4166,2633" to="416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XnIscAAADcAAAADwAAAGRycy9kb3ducmV2LnhtbESPQWvCQBSE7wX/w/IKvdVNLQ01uoq0&#10;FLSHolbQ4zP7TGKzb8PuNkn/vSsUPA4z8w0znfemFi05X1lW8DRMQBDnVldcKNh9fzy+gvABWWNt&#10;mRT8kYf5bHA3xUzbjjfUbkMhIoR9hgrKEJpMSp+XZNAPbUMcvZN1BkOUrpDaYRfhppajJEmlwYrj&#10;QokNvZWU/2x/jYKv5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VecixwAAANwAAAAPAAAAAAAA&#10;AAAAAAAAAKECAABkcnMvZG93bnJldi54bWxQSwUGAAAAAAQABAD5AAAAlQMAAAAA&#10;">
                    <o:lock v:ext="edit" aspectratio="t" shapetype="f"/>
                  </v:line>
                  <v:line id="直接连接符 359" o:spid="_x0000_s1929" style="position:absolute;visibility:visible;mso-wrap-style:square" from="4134,2635" to="413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OEAsQAAADcAAAADwAAAGRycy9kb3ducmV2LnhtbERPy2rCQBTdF/oPwy10VydaCJI6EbEU&#10;tAupD6jLm8w1SZu5E2amSfz7zkJweTjvxXI0rejJ+caygukkAUFcWt1wpeB0/HiZg/ABWWNrmRRc&#10;ycMyf3xYYKbtwHvqD6ESMYR9hgrqELpMSl/WZNBPbEccuYt1BkOErpLa4RDDTStnSZJKgw3Hhho7&#10;WtdU/h7+jILd61far7afm/F7mxbl+744/wxOqeencfUGItAY7uKbe6MVzNI4P5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4QCxAAAANwAAAAPAAAAAAAAAAAA&#10;AAAAAKECAABkcnMvZG93bnJldi54bWxQSwUGAAAAAAQABAD5AAAAkgMAAAAA&#10;">
                    <o:lock v:ext="edit" aspectratio="t" shapetype="f"/>
                  </v:line>
                  <v:line id="直接连接符 360" o:spid="_x0000_s1930" style="position:absolute;visibility:visible;mso-wrap-style:square" from="4199,2635" to="419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hmcYAAADcAAAADwAAAGRycy9kb3ducmV2LnhtbESPT2vCQBTE7wW/w/IKvdWNFoKkriKV&#10;gvZQ6h+ox2f2mUSzb8PuNonf3i0IHoeZ+Q0znfemFi05X1lWMBomIIhzqysuFOx3n68TED4ga6wt&#10;k4IreZjPBk9TzLTteEPtNhQiQthnqKAMocmk9HlJBv3QNsTRO1lnMETpCqkddhFuajlOklQarDgu&#10;lNjQR0n5ZftnFHy//aTtYv216n/X6TFfbo6Hc+eUennuF+8gAvXhEb63V1rBOB3B/5l4BOTs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PIZnGAAAA3AAAAA8AAAAAAAAA&#10;AAAAAAAAoQIAAGRycy9kb3ducmV2LnhtbFBLBQYAAAAABAAEAPkAAACUAwAAAAA=&#10;">
                    <o:lock v:ext="edit" aspectratio="t" shapetype="f"/>
                  </v:line>
                  <v:line id="直接连接符 361" o:spid="_x0000_s1931" style="position:absolute;visibility:visible;mso-wrap-style:square" from="4101,2635" to="410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2/7sYAAADcAAAADwAAAGRycy9kb3ducmV2LnhtbESPQWvCQBSE7wX/w/IKvdVNUwgSXUWU&#10;gvZQqi3U4zP7TKLZt2F3m8R/7xaEHoeZ+YaZLQbTiI6cry0reBknIIgLq2suFXx/vT1PQPiArLGx&#10;TAqu5GExHz3MMNe25x11+1CKCGGfo4IqhDaX0hcVGfRj2xJH72SdwRClK6V22Ee4aWSaJJk0WHNc&#10;qLClVUXFZf9rFHy8fmbdcvu+GX622bFY746Hc++UenocllMQgYbwH763N1pBmqXwdyYeAT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v+7GAAAA3AAAAA8AAAAAAAAA&#10;AAAAAAAAoQIAAGRycy9kb3ducmV2LnhtbFBLBQYAAAAABAAEAPkAAACUAwAAAAA=&#10;">
                    <o:lock v:ext="edit" aspectratio="t" shapetype="f"/>
                  </v:line>
                  <v:line id="直接连接符 362" o:spid="_x0000_s1932" style="position:absolute;visibility:visible;mso-wrap-style:square" from="4399,2633" to="4399,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EadcYAAADcAAAADwAAAGRycy9kb3ducmV2LnhtbESPQWvCQBSE70L/w/IK3nSjQiipq4gi&#10;aA9FbaE9PrOvSdrs27C7JvHfu0LB4zAz3zDzZW9q0ZLzlWUFk3ECgji3uuJCwefHdvQCwgdkjbVl&#10;UnAlD8vF02COmbYdH6k9hUJECPsMFZQhNJmUPi/JoB/bhjh6P9YZDFG6QmqHXYSbWk6TJJUGK44L&#10;JTa0Lin/O12MgvfZIW1X+7dd/7VPz/nmeP7+7ZxSw+d+9QoiUB8e4f/2TiuYpj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DRGnXGAAAA3AAAAA8AAAAAAAAA&#10;AAAAAAAAoQIAAGRycy9kb3ducmV2LnhtbFBLBQYAAAAABAAEAPkAAACUAwAAAAA=&#10;">
                    <o:lock v:ext="edit" aspectratio="t" shapetype="f"/>
                  </v:line>
                  <v:line id="直接连接符 363" o:spid="_x0000_s1933" style="position:absolute;visibility:visible;mso-wrap-style:square" from="4333,2633" to="4333,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iCAcYAAADcAAAADwAAAGRycy9kb3ducmV2LnhtbESPQWvCQBSE7wX/w/IEb3VTL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4ggHGAAAA3AAAAA8AAAAAAAAA&#10;AAAAAAAAoQIAAGRycy9kb3ducmV2LnhtbFBLBQYAAAAABAAEAPkAAACUAwAAAAA=&#10;">
                    <o:lock v:ext="edit" aspectratio="t" shapetype="f"/>
                  </v:line>
                  <v:line id="直接连接符 364" o:spid="_x0000_s1934" style="position:absolute;visibility:visible;mso-wrap-style:square" from="4300,2635" to="430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QnmsYAAADcAAAADwAAAGRycy9kb3ducmV2LnhtbESPQWvCQBSE7wX/w/IEb3VTpaF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0J5rGAAAA3AAAAA8AAAAAAAAA&#10;AAAAAAAAoQIAAGRycy9kb3ducmV2LnhtbFBLBQYAAAAABAAEAPkAAACUAwAAAAA=&#10;">
                    <o:lock v:ext="edit" aspectratio="t" shapetype="f"/>
                  </v:line>
                  <v:line id="直接连接符 365" o:spid="_x0000_s1935" style="position:absolute;visibility:visible;mso-wrap-style:square" from="4366,2635" to="436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a57cYAAADcAAAADwAAAGRycy9kb3ducmV2LnhtbESPQWsCMRSE74L/ITyhN81qIZTVKKIU&#10;tIdSbaEen5vX3a2blyVJd7f/vikUehxm5htmtRlsIzryoXasYT7LQBAXztRcanh7fZw+gAgR2WDj&#10;mDR8U4DNejxaYW5czyfqzrEUCcIhRw1VjG0uZSgqshhmriVO3ofzFmOSvpTGY5/gtpGLLFPSYs1p&#10;ocKWdhUVt/OX1fB8/6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Cmue3GAAAA3AAAAA8AAAAAAAAA&#10;AAAAAAAAoQIAAGRycy9kb3ducmV2LnhtbFBLBQYAAAAABAAEAPkAAACUAwAAAAA=&#10;">
                    <o:lock v:ext="edit" aspectratio="t" shapetype="f"/>
                  </v:line>
                  <v:line id="直接连接符 366" o:spid="_x0000_s1936" style="position:absolute;visibility:visible;mso-wrap-style:square" from="4267,2635" to="426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dsYAAADcAAAADwAAAGRycy9kb3ducmV2LnhtbESPQWvCQBSE7wX/w/IEb3VThbREVxFL&#10;QT2Uagt6fGafSWr2bdhdk/TfdwtCj8PMfMPMl72pRUvOV5YVPI0TEMS51RUXCr4+3x5fQPiArLG2&#10;TAp+yMNyMXiYY6Ztx3tqD6EQEcI+QwVlCE0mpc9LMujHtiGO3sU6gyFKV0jtsItwU8tJkqTSYMVx&#10;ocSG1iXl18PNKHiffqTtarvb9Mdtes5f9+fTd+eUGg371QxEoD78h+/tjVYwSZ/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HHbGAAAA3AAAAA8AAAAAAAAA&#10;AAAAAAAAoQIAAGRycy9kb3ducmV2LnhtbFBLBQYAAAAABAAEAPkAAACUAwAAAAA=&#10;">
                    <o:lock v:ext="edit" aspectratio="t" shapetype="f"/>
                  </v:line>
                  <v:line id="直接连接符 367" o:spid="_x0000_s1937" style="position:absolute;visibility:visible;mso-wrap-style:square" from="4497,2633" to="4497,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WIBMQAAADcAAAADwAAAGRycy9kb3ducmV2LnhtbERPy2rCQBTdF/oPwy10VydaCJI6EbEU&#10;tAupD6jLm8w1SZu5E2amSfz7zkJweTjvxXI0rejJ+caygukkAUFcWt1wpeB0/HiZg/ABWWNrmRRc&#10;ycMyf3xYYKbtwHvqD6ESMYR9hgrqELpMSl/WZNBPbEccuYt1BkOErpLa4RDDTStnSZJKgw3Hhho7&#10;WtdU/h7+jILd61far7afm/F7mxbl+744/wxOqeencfUGItAY7uKbe6MVzNK4Np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dYgExAAAANwAAAAPAAAAAAAAAAAA&#10;AAAAAKECAABkcnMvZG93bnJldi54bWxQSwUGAAAAAAQABAD5AAAAkgMAAAAA&#10;">
                    <o:lock v:ext="edit" aspectratio="t" shapetype="f"/>
                  </v:line>
                  <v:line id="直接连接符 368" o:spid="_x0000_s1938" style="position:absolute;visibility:visible;mso-wrap-style:square" from="4465,2635" to="446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ktn8YAAADcAAAADwAAAGRycy9kb3ducmV2LnhtbESPQWvCQBSE7wX/w/IEb3VThdBGVxFL&#10;QT2Uagt6fGafSWr2bdhdk/TfdwtCj8PMfMPMl72pRUvOV5YVPI0TEMS51RUXCr4+3x6fQfiArLG2&#10;TAp+yMNyMXiYY6Ztx3tqD6EQEcI+QwVlCE0mpc9LMujHtiGO3sU6gyFKV0jtsItwU8tJkqTSYMVx&#10;ocSG1iXl18PNKHiffqTtarvb9Mdtes5f9+fTd+eUGg371QxEoD78h+/tjVYwSV/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5LZ/GAAAA3AAAAA8AAAAAAAAA&#10;AAAAAAAAoQIAAGRycy9kb3ducmV2LnhtbFBLBQYAAAAABAAEAPkAAACUAwAAAAA=&#10;">
                    <o:lock v:ext="edit" aspectratio="t" shapetype="f"/>
                  </v:line>
                  <v:line id="直接连接符 369" o:spid="_x0000_s1939" style="position:absolute;visibility:visible;mso-wrap-style:square" from="4530,2635" to="453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oS38QAAADcAAAADwAAAGRycy9kb3ducmV2LnhtbERPy2rCQBTdF/yH4Qru6kSFtERHEUtB&#10;uyj1Abq8Zq5JNHMnzEyT9O87i0KXh/NerHpTi5acrywrmIwTEMS51RUXCk7H9+dXED4ga6wtk4If&#10;8rBaDp4WmGnb8Z7aQyhEDGGfoYIyhCaT0uclGfRj2xBH7madwRChK6R22MVwU8tpkqTSYMWxocSG&#10;NiXlj8O3UfA5+0rb9e5j25936TV/218v984pNRr26zmIQH34F/+5t1rB9CX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2hLfxAAAANwAAAAPAAAAAAAAAAAA&#10;AAAAAKECAABkcnMvZG93bnJldi54bWxQSwUGAAAAAAQABAD5AAAAkgMAAAAA&#10;">
                    <o:lock v:ext="edit" aspectratio="t" shapetype="f"/>
                  </v:line>
                  <v:line id="直接连接符 370" o:spid="_x0000_s1940" style="position:absolute;visibility:visible;mso-wrap-style:square" from="4432,2635" to="443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a3RMYAAADcAAAADwAAAGRycy9kb3ducmV2LnhtbESPQWvCQBSE70L/w/IK3nSjQiqpq0hL&#10;QXsoVQvt8Zl9JrHZt2F3m6T/3hUEj8PMfMMsVr2pRUvOV5YVTMYJCOLc6ooLBV+Ht9EchA/IGmvL&#10;pOCfPKyWD4MFZtp2vKN2HwoRIewzVFCG0GRS+rwkg35sG+LonawzGKJ0hdQOuwg3tZwmSSoNVhwX&#10;SmzopaT8d/9nFHzMPtN2vX3f9N/b9Ji/7o4/584pNXzs188gAvXhHr61N1rB9Gk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Wt0TGAAAA3AAAAA8AAAAAAAAA&#10;AAAAAAAAoQIAAGRycy9kb3ducmV2LnhtbFBLBQYAAAAABAAEAPkAAACUAwAAAAA=&#10;">
                    <o:lock v:ext="edit" aspectratio="t" shapetype="f"/>
                  </v:line>
                  <v:line id="直接连接符 371" o:spid="_x0000_s1941" style="position:absolute;visibility:visible;mso-wrap-style:square" from="4726,2633" to="4726,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QpM8cAAADcAAAADwAAAGRycy9kb3ducmV2LnhtbESPQWvCQBSE7wX/w/KE3urGFFJ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RCkzxwAAANwAAAAPAAAAAAAA&#10;AAAAAAAAAKECAABkcnMvZG93bnJldi54bWxQSwUGAAAAAAQABAD5AAAAlQMAAAAA&#10;">
                    <o:lock v:ext="edit" aspectratio="t" shapetype="f"/>
                  </v:line>
                  <v:line id="直接连接符 372" o:spid="_x0000_s1942" style="position:absolute;visibility:visible;mso-wrap-style:square" from="4660,2633" to="466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iMqMYAAADcAAAADwAAAGRycy9kb3ducmV2LnhtbESPQWvCQBSE70L/w/IKvemmCqmkriIt&#10;BfUgVQvt8Zl9JrHZt2F3TeK/7xYEj8PMfMPMFr2pRUvOV5YVPI8SEMS51RUXCr4OH8MpCB+QNdaW&#10;ScGVPCzmD4MZZtp2vKN2HwoRIewzVFCG0GRS+rwkg35kG+LonawzGKJ0hdQOuwg3tRwnSSoNVhwX&#10;SmzoraT8d38xCraTz7Rdrjer/nudHvP33fHn3Dmlnh775SuIQH24h2/tlVYwfpn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UIjKjGAAAA3AAAAA8AAAAAAAAA&#10;AAAAAAAAoQIAAGRycy9kb3ducmV2LnhtbFBLBQYAAAAABAAEAPkAAACUAwAAAAA=&#10;">
                    <o:lock v:ext="edit" aspectratio="t" shapetype="f"/>
                  </v:line>
                  <v:line id="直接连接符 373" o:spid="_x0000_s1943" style="position:absolute;visibility:visible;mso-wrap-style:square" from="4627,2635" to="462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U3McAAADcAAAADwAAAGRycy9kb3ducmV2LnhtbESPQWvCQBSE7wX/w/IKvdVNbUk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4RTcxwAAANwAAAAPAAAAAAAA&#10;AAAAAAAAAKECAABkcnMvZG93bnJldi54bWxQSwUGAAAAAAQABAD5AAAAlQMAAAAA&#10;">
                    <o:lock v:ext="edit" aspectratio="t" shapetype="f"/>
                  </v:line>
                  <v:line id="直接连接符 374" o:spid="_x0000_s1944" style="position:absolute;visibility:visible;mso-wrap-style:square" from="4693,2635" to="469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2xR8cAAADcAAAADwAAAGRycy9kb3ducmV2LnhtbESPQWvCQBSE7wX/w/IKvdVNLU0luoq0&#10;FLSHolbQ4zP7TGKzb8PuNkn/vSsUPA4z8w0znfemFi05X1lW8DRMQBDnVldcKNh9fzyOQfiArLG2&#10;TAr+yMN8NribYqZtxxtqt6EQEcI+QwVlCE0mpc9LMuiHtiGO3sk6gyFKV0jtsItwU8tRkqTSYMVx&#10;ocSG3krKf7a/RsHX8z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rbFHxwAAANwAAAAPAAAAAAAA&#10;AAAAAAAAAKECAABkcnMvZG93bnJldi54bWxQSwUGAAAAAAQABAD5AAAAlQMAAAAA&#10;">
                    <o:lock v:ext="edit" aspectratio="t" shapetype="f"/>
                  </v:line>
                  <v:line id="直接连接符 375" o:spid="_x0000_s1945" style="position:absolute;visibility:visible;mso-wrap-style:square" from="4594,2635" to="459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8vMMYAAADcAAAADwAAAGRycy9kb3ducmV2LnhtbESPQWvCQBSE7wX/w/IEb3VThbREVxFL&#10;QT2Uagt6fGafSWr2bdhdk/TfdwtCj8PMfMPMl72pRUvOV5YVPI0TEMS51RUXCr4+3x5fQPiArLG2&#10;TAp+yMNyMXiYY6Ztx3tqD6EQEcI+QwVlCE0mpc9LMujHtiGO3sU6gyFKV0jtsItwU8tJkqTSYMVx&#10;ocSG1iXl18PNKHiffqTtarvb9Mdtes5f9+fTd+eUGg371QxEoD78h+/tjVYweU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LzDGAAAA3AAAAA8AAAAAAAAA&#10;AAAAAAAAoQIAAGRycy9kb3ducmV2LnhtbFBLBQYAAAAABAAEAPkAAACUAwAAAAA=&#10;">
                    <o:lock v:ext="edit" aspectratio="t" shapetype="f"/>
                  </v:line>
                  <v:line id="直接连接符 376" o:spid="_x0000_s1946" style="position:absolute;visibility:visible;mso-wrap-style:square" from="4824,2633" to="4824,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OKq8YAAADcAAAADwAAAGRycy9kb3ducmV2LnhtbESPQWvCQBSE7wX/w/KE3upGC1FSVxGl&#10;oD2UqoX2+Mw+k2j2bdjdJum/7xYEj8PMfMPMl72pRUvOV5YVjEcJCOLc6ooLBZ/H16cZCB+QNdaW&#10;ScEveVguBg9zzLTteE/tIRQiQthnqKAMocmk9HlJBv3INsTRO1tnMETpCqkddhFuajlJklQarDgu&#10;lNjQuqT8evgxCt6fP9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ziqvGAAAA3AAAAA8AAAAAAAAA&#10;AAAAAAAAoQIAAGRycy9kb3ducmV2LnhtbFBLBQYAAAAABAAEAPkAAACUAwAAAAA=&#10;">
                    <o:lock v:ext="edit" aspectratio="t" shapetype="f"/>
                  </v:line>
                  <v:line id="直接连接符 377" o:spid="_x0000_s1947" style="position:absolute;visibility:visible;mso-wrap-style:square" from="4792,2635" to="479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we2cQAAADcAAAADwAAAGRycy9kb3ducmV2LnhtbERPy2rCQBTdF/yH4Qru6kSFtERHEUtB&#10;uyj1Abq8Zq5JNHMnzEyT9O87i0KXh/NerHpTi5acrywrmIwTEMS51RUXCk7H9+dXED4ga6wtk4If&#10;8rBaDp4WmGnb8Z7aQyhEDGGfoYIyhCaT0uclGfRj2xBH7madwRChK6R22MVwU8tpkqTSYMWxocSG&#10;NiXlj8O3UfA5+0rb9e5j25936TV/218v984pNRr26zmIQH34F/+5t1rB9CWujW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rB7ZxAAAANwAAAAPAAAAAAAAAAAA&#10;AAAAAKECAABkcnMvZG93bnJldi54bWxQSwUGAAAAAAQABAD5AAAAkgMAAAAA&#10;">
                    <o:lock v:ext="edit" aspectratio="t" shapetype="f"/>
                  </v:line>
                  <v:line id="直接连接符 378" o:spid="_x0000_s1948" style="position:absolute;visibility:visible;mso-wrap-style:square" from="4857,2635" to="485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C7QscAAADcAAAADwAAAGRycy9kb3ducmV2LnhtbESPQWvCQBSE7wX/w/IKvdVNLaQ1uopY&#10;CtpDUSvo8Zl9JtHs27C7TdJ/3y0UPA4z8w0znfemFi05X1lW8DRMQBDnVldcKNh/vT++gvABWWNt&#10;mRT8kIf5bHA3xUzbjrfU7kIhIoR9hgrKEJpMSp+XZNAPbUMcvbN1BkOUrpDaYRfhppajJEmlwYrj&#10;QokNLUvKr7tvo+DzeZO2i/XHqj+s01P+tj0dL51T6uG+X0xABOrDLfzfXmkFo5cx/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4LtCxwAAANwAAAAPAAAAAAAA&#10;AAAAAAAAAKECAABkcnMvZG93bnJldi54bWxQSwUGAAAAAAQABAD5AAAAlQMAAAAA&#10;">
                    <o:lock v:ext="edit" aspectratio="t" shapetype="f"/>
                  </v:line>
                  <v:line id="直接连接符 379" o:spid="_x0000_s1949" style="position:absolute;visibility:visible;mso-wrap-style:square" from="4759,2635" to="475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9i+MMAAADcAAAADwAAAGRycy9kb3ducmV2LnhtbERPz2vCMBS+C/4P4Qm7aaqDItUoogx0&#10;hzGdoMdn82yrzUtJsrb775fDYMeP7/dy3ZtatOR8ZVnBdJKAIM6trrhQcP56G89B+ICssbZMCn7I&#10;w3o1HCwx07bjI7WnUIgYwj5DBWUITSalz0sy6Ce2IY7c3TqDIUJXSO2wi+GmlrMkSaXBimNDiQ1t&#10;S8qfp2+j4OP1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PYvjDAAAA3AAAAA8AAAAAAAAAAAAA&#10;AAAAoQIAAGRycy9kb3ducmV2LnhtbFBLBQYAAAAABAAEAPkAAACRAwAAAAA=&#10;">
                    <o:lock v:ext="edit" aspectratio="t" shapetype="f"/>
                  </v:line>
                  <v:line id="直接连接符 380" o:spid="_x0000_s1950" style="position:absolute;visibility:visible;mso-wrap-style:square" from="5060,2633" to="5060,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PHY8YAAADcAAAADwAAAGRycy9kb3ducmV2LnhtbESPQWvCQBSE7wX/w/IEb3WjQpDUVaQi&#10;aA+ittAen9nXJG32bdjdJvHfu4LQ4zAz3zCLVW9q0ZLzlWUFk3ECgji3uuJCwcf79nkOwgdkjbVl&#10;UnAlD6vl4GmBmbYdn6g9h0JECPsMFZQhNJmUPi/JoB/bhjh639YZDFG6QmqHXYSbWk6TJJUGK44L&#10;JTb0WlL+e/4zCg6zY9qu92+7/nOfXvLN6fL10zmlRsN+/QIiUB/+w4/2TiuYzi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Dx2PGAAAA3AAAAA8AAAAAAAAA&#10;AAAAAAAAoQIAAGRycy9kb3ducmV2LnhtbFBLBQYAAAAABAAEAPkAAACUAwAAAAA=&#10;">
                    <o:lock v:ext="edit" aspectratio="t" shapetype="f"/>
                  </v:line>
                  <v:line id="直接连接符 381" o:spid="_x0000_s1951" style="position:absolute;visibility:visible;mso-wrap-style:square" from="4994,2633" to="4994,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FZFMYAAADcAAAADwAAAGRycy9kb3ducmV2LnhtbESPQWvCQBSE7wX/w/KE3uqmKQSJriIV&#10;QXso1Rb0+Mw+k2j2bdjdJum/7xYKHoeZ+YaZLwfTiI6cry0reJ4kIIgLq2suFXx9bp6mIHxA1thY&#10;JgU/5GG5GD3MMde25z11h1CKCGGfo4IqhDaX0hcVGfQT2xJH72KdwRClK6V22Ee4aWSaJJk0WHNc&#10;qLCl14qK2+HbKHh/+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WRTGAAAA3AAAAA8AAAAAAAAA&#10;AAAAAAAAoQIAAGRycy9kb3ducmV2LnhtbFBLBQYAAAAABAAEAPkAAACUAwAAAAA=&#10;">
                    <o:lock v:ext="edit" aspectratio="t" shapetype="f"/>
                  </v:line>
                  <v:line id="直接连接符 382" o:spid="_x0000_s1952" style="position:absolute;visibility:visible;mso-wrap-style:square" from="4961,2635" to="496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N38j8cAAADcAAAADwAAAGRycy9kb3ducmV2LnhtbESPT2vCQBTE7wW/w/IKvTWbKgRJXUWU&#10;gvZQ/FNoj8/sa5KafRt2t0n67V1B8DjMzG+Y2WIwjejI+dqygpckBUFcWF1zqeDz+PY8BeEDssbG&#10;Min4Jw+L+ehhhrm2Pe+pO4RSRAj7HBVUIbS5lL6oyKBPbEscvR/rDIYoXSm1wz7CTSPHaZpJgzXH&#10;hQpbWlVUnA9/RsHHZJd1y+37ZvjaZqdivT99//ZOqafHYfkKItAQ7uFbe6MVjKc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3fyPxwAAANwAAAAPAAAAAAAA&#10;AAAAAAAAAKECAABkcnMvZG93bnJldi54bWxQSwUGAAAAAAQABAD5AAAAlQMAAAAA&#10;">
                    <o:lock v:ext="edit" aspectratio="t" shapetype="f"/>
                  </v:line>
                  <v:line id="直接连接符 383" o:spid="_x0000_s1953" style="position:absolute;visibility:visible;mso-wrap-style:square" from="5027,2635" to="502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Rk+8YAAADcAAAADwAAAGRycy9kb3ducmV2LnhtbESPQWvCQBSE7wX/w/KE3uqmtgRJXUUU&#10;QT2I2kJ7fGZfk9Ts27C7Jum/d4VCj8PMfMNM572pRUvOV5YVPI8SEMS51RUXCj7e108TED4ga6wt&#10;k4Jf8jCfDR6mmGnb8ZHaUyhEhLDPUEEZQpNJ6fOSDPqRbYij922dwRClK6R22EW4qeU4SVJpsOK4&#10;UGJDy5Lyy+lqFOxfDmm72O42/ec2Peer4/nrp3NKPQ77xRuIQH34D/+1N1rBePIK9zPxCMj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80ZPvGAAAA3AAAAA8AAAAAAAAA&#10;AAAAAAAAoQIAAGRycy9kb3ducmV2LnhtbFBLBQYAAAAABAAEAPkAAACUAwAAAAA=&#10;">
                    <o:lock v:ext="edit" aspectratio="t" shapetype="f"/>
                  </v:line>
                  <v:line id="直接连接符 384" o:spid="_x0000_s1954" style="position:absolute;visibility:visible;mso-wrap-style:square" from="4928,2635" to="492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VrZscAAADcAAAADwAAAGRycy9kb3ducmV2LnhtbESPT2vCQBTE7wW/w/KE3uqmtQSJriIt&#10;Be1B/Ad6fGafSdrs27C7TdJv7wqFHoeZ+Q0zW/SmFi05X1lW8DxKQBDnVldcKDgePp4mIHxA1lhb&#10;JgW/5GExHzzMMNO24x21+1CICGGfoYIyhCaT0uclGfQj2xBH72qdwRClK6R22EW4qeVLkqTSYMVx&#10;ocSG3krKv/c/RsFmvE3b5fpz1Z/W6SV/313OX51T6nHYL6cgAvXhP/zXXmkF48k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1WtmxwAAANwAAAAPAAAAAAAA&#10;AAAAAAAAAKECAABkcnMvZG93bnJldi54bWxQSwUGAAAAAAQABAD5AAAAlQMAAAAA&#10;">
                    <o:lock v:ext="edit" aspectratio="t" shapetype="f"/>
                  </v:line>
                  <v:line id="直接连接符 385" o:spid="_x0000_s1955" style="position:absolute;visibility:visible;mso-wrap-style:square" from="5158,2633" to="5158,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nO/ccAAADcAAAADwAAAGRycy9kb3ducmV2LnhtbESPT2vCQBTE7wW/w/KE3uqmlQaJriIt&#10;Be1B/Ad6fGafSdrs27C7TdJv7wqFHoeZ+Q0zW/SmFi05X1lW8DxKQBDnVldcKDgePp4mIHxA1lhb&#10;JgW/5GExHzzMMNO24x21+1CICGGfoYIyhCaT0uclGfQj2xBH72qdwRClK6R22EW4qeVLkqTSYMVx&#10;ocSG3krKv/c/RsFmvE3b5fpz1Z/W6SV/313OX51T6nHYL6cgAvXhP/zXXmkF48kr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mc79xwAAANwAAAAPAAAAAAAA&#10;AAAAAAAAAKECAABkcnMvZG93bnJldi54bWxQSwUGAAAAAAQABAD5AAAAlQMAAAAA&#10;">
                    <o:lock v:ext="edit" aspectratio="t" shapetype="f"/>
                  </v:line>
                  <v:line id="直接连接符 386" o:spid="_x0000_s1956" style="position:absolute;visibility:visible;mso-wrap-style:square" from="5126,2635" to="512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tQisYAAADcAAAADwAAAGRycy9kb3ducmV2LnhtbESPQWvCQBSE70L/w/IK3nSjQpDUVUQR&#10;tIeittAen9nXJG32bdjdJum/dwXB4zAz3zCLVW9q0ZLzlWUFk3ECgji3uuJCwcf7bjQH4QOyxtoy&#10;KfgnD6vl02CBmbYdn6g9h0JECPsMFZQhNJmUPi/JoB/bhjh639YZDFG6QmqHXYSbWk6TJJUGK44L&#10;JTa0KSn/Pf8ZBW+zY9quD6/7/vOQXvLt6fL10zmlhs/9+gVEoD48wvf2XiuYzVO4nYlHQC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LUIrGAAAA3AAAAA8AAAAAAAAA&#10;AAAAAAAAoQIAAGRycy9kb3ducmV2LnhtbFBLBQYAAAAABAAEAPkAAACUAwAAAAA=&#10;">
                    <o:lock v:ext="edit" aspectratio="t" shapetype="f"/>
                  </v:line>
                  <v:line id="直接连接符 387" o:spid="_x0000_s1957" style="position:absolute;visibility:visible;mso-wrap-style:square" from="5191,2635" to="519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f1EccAAADcAAAADwAAAGRycy9kb3ducmV2LnhtbESPT2vCQBTE7wW/w/KE3uqmFVKJriIt&#10;Be2h1D+gx2f2maTNvg272yT99q4geBxm5jfMbNGbWrTkfGVZwfMoAUGcW11xoWC/+3iagPABWWNt&#10;mRT8k4fFfPAww0zbjjfUbkMhIoR9hgrKEJpMSp+XZNCPbEMcvbN1BkOUrpDaYRfhppYvSZJKgxXH&#10;hRIbeisp/93+GQVf4++0Xa4/V/1hnZ7y983p+NM5pR6H/XIKIlAf7uFbe6UVjCev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B/URxwAAANwAAAAPAAAAAAAA&#10;AAAAAAAAAKECAABkcnMvZG93bnJldi54bWxQSwUGAAAAAAQABAD5AAAAlQMAAAAA&#10;">
                    <o:lock v:ext="edit" aspectratio="t" shapetype="f"/>
                  </v:line>
                  <v:line id="直接连接符 388" o:spid="_x0000_s1958" style="position:absolute;visibility:visible;mso-wrap-style:square" from="5093,2635" to="509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hhY8MAAADcAAAADwAAAGRycy9kb3ducmV2LnhtbERPz2vCMBS+C/4P4Qm7aeqEItUoogx0&#10;hzGdoMdn82yrzUtJsrb775fDYMeP7/dy3ZtatOR8ZVnBdJKAIM6trrhQcP56G89B+ICssbZMCn7I&#10;w3o1HCwx07bjI7WnUIgYwj5DBWUITSalz0sy6Ce2IY7c3TqDIUJXSO2wi+Gmlq9JkkqDFceGEhva&#10;lpQ/T99GwcfsM203h/d9fzmkt3x3vF0fnVPqZdRvFiAC9eFf/OfeawWzeVwb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iYYWPDAAAA3AAAAA8AAAAAAAAAAAAA&#10;AAAAoQIAAGRycy9kb3ducmV2LnhtbFBLBQYAAAAABAAEAPkAAACRAwAAAAA=&#10;">
                    <o:lock v:ext="edit" aspectratio="t" shapetype="f"/>
                  </v:line>
                  <v:line id="直接连接符 389" o:spid="_x0000_s1959" style="position:absolute;visibility:visible;mso-wrap-style:square" from="5391,2639" to="5391,2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TE+MYAAADcAAAADwAAAGRycy9kb3ducmV2LnhtbESPQWvCQBSE7wX/w/KE3urGCkFTVxGl&#10;oD2UqoX2+Mw+k2j2bdjdJum/7xYEj8PMfMPMl72pRUvOV5YVjEcJCOLc6ooLBZ/H16cpCB+QNdaW&#10;ScEveVguBg9zzLTteE/tIRQiQthnqKAMocmk9HlJBv3INsTRO1tnMETpCqkddhFuavmcJKk0WHFc&#10;KLGhdUn59fBjFLxPPtJ2tXvb9l+79JRv9qfvS+eUehz2qxcQgfpwD9/aW61gMp3B/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UxPjGAAAA3AAAAA8AAAAAAAAA&#10;AAAAAAAAoQIAAGRycy9kb3ducmV2LnhtbFBLBQYAAAAABAAEAPkAAACUAwAAAAA=&#10;">
                    <o:lock v:ext="edit" aspectratio="t" shapetype="f"/>
                  </v:line>
                  <v:line id="直接连接符 390" o:spid="_x0000_s1960" style="position:absolute;visibility:visible;mso-wrap-style:square" from="5325,2639" to="5325,2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f7uMMAAADcAAAADwAAAGRycy9kb3ducmV2LnhtbERPy2rCQBTdC/7DcIXudNIKwaaOIi0F&#10;7UJ8gS6vmdskbeZOmJkm8e+dhdDl4bzny97UoiXnK8sKnicJCOLc6ooLBafj53gGwgdkjbVlUnAj&#10;D8vFcDDHTNuO99QeQiFiCPsMFZQhNJmUPi/JoJ/Yhjhy39YZDBG6QmqHXQw3tXxJklQarDg2lNjQ&#10;e0n57+HPKNhOd2m72nyt+/MmveYf++vlp3NKPY361RuIQH34Fz/ca61g+hr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M3+7jDAAAA3AAAAA8AAAAAAAAAAAAA&#10;AAAAoQIAAGRycy9kb3ducmV2LnhtbFBLBQYAAAAABAAEAPkAAACRAwAAAAA=&#10;">
                    <o:lock v:ext="edit" aspectratio="t" shapetype="f"/>
                  </v:line>
                  <v:line id="直接连接符 391" o:spid="_x0000_s1961" style="position:absolute;visibility:visible;mso-wrap-style:square" from="5292,2641" to="5292,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teI8YAAADcAAAADwAAAGRycy9kb3ducmV2LnhtbESPQWvCQBSE74L/YXmCN91YIdTUVcQi&#10;aA+laqE9PrPPJJp9G3a3Sfrvu4VCj8PMfMMs172pRUvOV5YVzKYJCOLc6ooLBe/n3eQRhA/IGmvL&#10;pOCbPKxXw8ESM207PlJ7CoWIEPYZKihDaDIpfV6SQT+1DXH0rtYZDFG6QmqHXYSbWj4kSSoNVhwX&#10;SmxoW1J+P30ZBa/zt7TdHF72/cchveTPx8vnrXNKjUf95glEoD78h//ae61gvpj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7XiPGAAAA3AAAAA8AAAAAAAAA&#10;AAAAAAAAoQIAAGRycy9kb3ducmV2LnhtbFBLBQYAAAAABAAEAPkAAACUAwAAAAA=&#10;">
                    <o:lock v:ext="edit" aspectratio="t" shapetype="f"/>
                  </v:line>
                  <v:line id="直接连接符 392" o:spid="_x0000_s1962" style="position:absolute;visibility:visible;mso-wrap-style:square" from="5358,2641" to="5358,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nAVMYAAADcAAAADwAAAGRycy9kb3ducmV2LnhtbESPQWvCQBSE70L/w/IKvemmCqGmriIt&#10;BfUgVQvt8Zl9JrHZt2F3TeK/7xYEj8PMfMPMFr2pRUvOV5YVPI8SEMS51RUXCr4OH8MXED4ga6wt&#10;k4IreVjMHwYzzLTteEftPhQiQthnqKAMocmk9HlJBv3INsTRO1lnMETpCqkddhFuajlOklQarDgu&#10;lNjQW0n57/5iFGwnn2m7XG9W/fc6Pebvu+PPuXNKPT32y1cQgfpwD9/aK61gMh3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pwFTGAAAA3AAAAA8AAAAAAAAA&#10;AAAAAAAAoQIAAGRycy9kb3ducmV2LnhtbFBLBQYAAAAABAAEAPkAAACUAwAAAAA=&#10;">
                    <o:lock v:ext="edit" aspectratio="t" shapetype="f"/>
                  </v:line>
                  <v:line id="直接连接符 393" o:spid="_x0000_s1963" style="position:absolute;visibility:visible;mso-wrap-style:square" from="5259,2641" to="5259,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lz8cAAADcAAAADwAAAGRycy9kb3ducmV2LnhtbESPQWvCQBSE74L/YXlCb7qxgdCmriKW&#10;gvZQqi3o8Zl9TaLZt2F3m6T/vlsQehxm5htmsRpMIzpyvrasYD5LQBAXVtdcKvj8eJk+gPABWWNj&#10;mRT8kIfVcjxaYK5tz3vqDqEUEcI+RwVVCG0upS8qMuhntiWO3pd1BkOUrpTaYR/hppH3SZJJgzXH&#10;hQpb2lRUXA/fRsFb+p51693rdjjusnPxvD+fLr1T6m4yrJ9ABBrCf/jW3moF6W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5WXPxwAAANwAAAAPAAAAAAAA&#10;AAAAAAAAAKECAABkcnMvZG93bnJldi54bWxQSwUGAAAAAAQABAD5AAAAlQMAAAAA&#10;">
                    <o:lock v:ext="edit" aspectratio="t" shapetype="f"/>
                  </v:line>
                  <v:line id="直接连接符 394" o:spid="_x0000_s1964" style="position:absolute;visibility:visible;mso-wrap-style:square" from="5489,2639" to="5489,2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z9u8cAAADcAAAADwAAAGRycy9kb3ducmV2LnhtbESPQWvCQBSE7wX/w/IKvdVNawk1uoq0&#10;FLSHolbQ4zP7TGKzb8PuNkn/vSsUPA4z8w0znfemFi05X1lW8DRMQBDnVldcKNh9fzy+gvABWWNt&#10;mRT8kYf5bHA3xUzbjjfUbkMhIoR9hgrKEJpMSp+XZNAPbUMcvZN1BkOUrpDaYRfhppbPSZJKgxXH&#10;hRIbeisp/9n+GgVfo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DP27xwAAANwAAAAPAAAAAAAA&#10;AAAAAAAAAKECAABkcnMvZG93bnJldi54bWxQSwUGAAAAAAQABAD5AAAAlQMAAAAA&#10;">
                    <o:lock v:ext="edit" aspectratio="t" shapetype="f"/>
                  </v:line>
                  <v:line id="直接连接符 395" o:spid="_x0000_s1965" style="position:absolute;visibility:visible;mso-wrap-style:square" from="5457,2641" to="5457,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BYIMcAAADcAAAADwAAAGRycy9kb3ducmV2LnhtbESPQWvCQBSE7wX/w/IKvdVNKw01uoq0&#10;FLSHolbQ4zP7TGKzb8PuNkn/vSsUPA4z8w0znfemFi05X1lW8DRMQBDnVldcKNh9fzy+gvABWWNt&#10;mRT8kYf5bHA3xUzbjjfUbkMhIoR9hgrKEJpMSp+XZNAPbUMcvZN1BkOUrpDaYRfhppbPSZJKgxXH&#10;hRIbeisp/9n+GgVfo3XaLlafy36/So/5++Z4OHdOqYf7fjEBEagPt/B/e6kVjMY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QFggxwAAANwAAAAPAAAAAAAA&#10;AAAAAAAAAKECAABkcnMvZG93bnJldi54bWxQSwUGAAAAAAQABAD5AAAAlQMAAAAA&#10;">
                    <o:lock v:ext="edit" aspectratio="t" shapetype="f"/>
                  </v:line>
                  <v:line id="直接连接符 396" o:spid="_x0000_s1966" style="position:absolute;visibility:visible;mso-wrap-style:square" from="5522,2641" to="5522,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LGV8cAAADcAAAADwAAAGRycy9kb3ducmV2LnhtbESPT2vCQBTE74LfYXlCb7qxQqipq4il&#10;oD2U+gfa4zP7mkSzb8PuNkm/fbcgeBxm5jfMYtWbWrTkfGVZwXSSgCDOra64UHA6vo6fQPiArLG2&#10;TAp+ycNqORwsMNO24z21h1CICGGfoYIyhCaT0uclGfQT2xBH79s6gyFKV0jtsItwU8vHJEmlwYrj&#10;QokNbUrKr4cfo+B99pG2693btv/cpef8ZX/+unROqYdRv34GEagP9/CtvdUKZvM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ksZXxwAAANwAAAAPAAAAAAAA&#10;AAAAAAAAAKECAABkcnMvZG93bnJldi54bWxQSwUGAAAAAAQABAD5AAAAlQMAAAAA&#10;">
                    <o:lock v:ext="edit" aspectratio="t" shapetype="f"/>
                  </v:line>
                  <v:line id="直接连接符 397" o:spid="_x0000_s1967" style="position:absolute;visibility:visible;mso-wrap-style:square" from="5424,2641" to="5424,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5jzMcAAADcAAAADwAAAGRycy9kb3ducmV2LnhtbESPQWvCQBSE74X+h+UVvNVNK6Q1uopY&#10;BO2hqBX0+Mw+k9Ts27C7TdJ/3y0UPA4z8w0znfemFi05X1lW8DRMQBDnVldcKDh8rh5fQfiArLG2&#10;TAp+yMN8dn83xUzbjnfU7kMhIoR9hgrKEJpMSp+XZNAPbUMcvYt1BkOUrpDaYRfhppbPSZJKgxXH&#10;hRIbWpaUX/ffRsHHaJu2i837uj9u0nP+tjufvjqn1OChX0xABOrDLfzfXmsFo/EL/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3mPMxwAAANwAAAAPAAAAAAAA&#10;AAAAAAAAAKECAABkcnMvZG93bnJldi54bWxQSwUGAAAAAAQABAD5AAAAlQMAAAAA&#10;">
                    <o:lock v:ext="edit" aspectratio="t" shapetype="f"/>
                  </v:line>
                  <v:line id="直接连接符 398" o:spid="_x0000_s1968" style="position:absolute;visibility:visible;mso-wrap-style:square" from="5725,2636" to="5725,2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H3vsMAAADcAAAADwAAAGRycy9kb3ducmV2LnhtbERPy2rCQBTdC/7DcIXudNIKwaaOIi0F&#10;7UJ8gS6vmdskbeZOmJkm8e+dhdDl4bzny97UoiXnK8sKnicJCOLc6ooLBafj53gGwgdkjbVlUnAj&#10;D8vFcDDHTNuO99QeQiFiCPsMFZQhNJmUPi/JoJ/Yhjhy39YZDBG6QmqHXQw3tXxJklQarDg2lNjQ&#10;e0n57+HPKNhOd2m72nyt+/MmveYf++vlp3NKPY361RuIQH34Fz/ca61g+hr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B977DAAAA3AAAAA8AAAAAAAAAAAAA&#10;AAAAoQIAAGRycy9kb3ducmV2LnhtbFBLBQYAAAAABAAEAPkAAACRAwAAAAA=&#10;">
                    <o:lock v:ext="edit" aspectratio="t" shapetype="f"/>
                  </v:line>
                  <v:line id="直接连接符 399" o:spid="_x0000_s1969" style="position:absolute;visibility:visible;mso-wrap-style:square" from="5659,2636" to="5659,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1SJccAAADcAAAADwAAAGRycy9kb3ducmV2LnhtbESPT2vCQBTE7wW/w/KE3uqmFUKNriIt&#10;Be2h1D+gx2f2maTNvg272yT99q4geBxm5jfMbNGbWrTkfGVZwfMoAUGcW11xoWC/+3h6BeEDssba&#10;Min4Jw+L+eBhhpm2HW+o3YZCRAj7DBWUITSZlD4vyaAf2YY4emfrDIYoXSG1wy7CTS1fkiSVBiuO&#10;CyU29FZS/rv9Mwq+xt9pu1x/rvrDOj3l75vT8adzSj0O++UURKA+3MO39korGE8m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DVIlxwAAANwAAAAPAAAAAAAA&#10;AAAAAAAAAKECAABkcnMvZG93bnJldi54bWxQSwUGAAAAAAQABAD5AAAAlQMAAAAA&#10;">
                    <o:lock v:ext="edit" aspectratio="t" shapetype="f"/>
                  </v:line>
                  <v:line id="直接连接符 400" o:spid="_x0000_s1970" style="position:absolute;visibility:visible;mso-wrap-style:square" from="5626,2638" to="5626,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jWsQAAADcAAAADwAAAGRycy9kb3ducmV2LnhtbERPy2rCQBTdF/yH4Qru6sRagkRHkZaC&#10;dlHqA3R5zVyTaOZOmJkm6d93FgWXh/NerHpTi5acrywrmIwTEMS51RUXCo6Hj+cZCB+QNdaWScEv&#10;eVgtB08LzLTteEftPhQihrDPUEEZQpNJ6fOSDPqxbYgjd7XOYIjQFVI77GK4qeVLkqTSYMWxocSG&#10;3krK7/sfo+Br+p226+3npj9t00v+vrucb51TajTs13MQgfrwEP+7N1rBaxL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l6NaxAAAANwAAAAPAAAAAAAAAAAA&#10;AAAAAKECAABkcnMvZG93bnJldi54bWxQSwUGAAAAAAQABAD5AAAAkgMAAAAA&#10;">
                    <o:lock v:ext="edit" aspectratio="t" shapetype="f"/>
                  </v:line>
                  <v:line id="直接连接符 401" o:spid="_x0000_s1971" style="position:absolute;visibility:visible;mso-wrap-style:square" from="5692,2638" to="5692,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sGwcYAAADcAAAADwAAAGRycy9kb3ducmV2LnhtbESPQWvCQBSE7wX/w/IKvdWNtgRJXUVa&#10;BPUgagvt8Zl9TVKzb8PumqT/3hUEj8PMfMNM572pRUvOV5YVjIYJCOLc6ooLBV+fy+cJCB+QNdaW&#10;ScE/eZjPBg9TzLTteE/tIRQiQthnqKAMocmk9HlJBv3QNsTR+7XOYIjSFVI77CLc1HKcJKk0WHFc&#10;KLGh95Ly0+FsFGxfdmm7WG9W/fc6PeYf++PPX+eUenrsF28gAvXhHr61V1rBazK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TbBsHGAAAA3AAAAA8AAAAAAAAA&#10;AAAAAAAAoQIAAGRycy9kb3ducmV2LnhtbFBLBQYAAAAABAAEAPkAAACUAwAAAAA=&#10;">
                    <o:lock v:ext="edit" aspectratio="t" shapetype="f"/>
                  </v:line>
                  <v:line id="直接连接符 402" o:spid="_x0000_s1972" style="position:absolute;visibility:visible;mso-wrap-style:square" from="5593,2638" to="5593,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mYtsYAAADcAAAADwAAAGRycy9kb3ducmV2LnhtbESPQWvCQBSE7wX/w/IEb3VTLaFEVxFL&#10;QT2Uagt6fGafSWr2bdhdk/TfdwtCj8PMfMPMl72pRUvOV5YVPI0TEMS51RUXCr4+3x5fQPiArLG2&#10;TAp+yMNyMXiYY6Ztx3tqD6EQEcI+QwVlCE0mpc9LMujHtiGO3sU6gyFKV0jtsItwU8tJkqTSYMVx&#10;ocSG1iXl18PNKHiffqTtarvb9Mdtes5f9+fTd+eUGg371QxEoD78h+/tjVbwnEz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JmLbGAAAA3AAAAA8AAAAAAAAA&#10;AAAAAAAAoQIAAGRycy9kb3ducmV2LnhtbFBLBQYAAAAABAAEAPkAAACUAwAAAAA=&#10;">
                    <o:lock v:ext="edit" aspectratio="t" shapetype="f"/>
                  </v:line>
                  <v:line id="直接连接符 403" o:spid="_x0000_s1973" style="position:absolute;visibility:visible;mso-wrap-style:square" from="5823,2636" to="5823,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U9LccAAADcAAAADwAAAGRycy9kb3ducmV2LnhtbESPT2vCQBTE74LfYXlCb7qxliCpq4il&#10;oD2U+gfa4zP7mkSzb8PuNkm/fbcgeBxm5jfMYtWbWrTkfGVZwXSSgCDOra64UHA6vo7nIHxA1lhb&#10;JgW/5GG1HA4WmGnb8Z7aQyhEhLDPUEEZQpNJ6fOSDPqJbYij922dwRClK6R22EW4qeVjkqTSYMVx&#10;ocSGNiXl18OPUfA++0jb9e5t23/u0nP+sj9/XTqn1MOoXz+DCNSHe/jW3moFT8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RT0txwAAANwAAAAPAAAAAAAA&#10;AAAAAAAAAKECAABkcnMvZG93bnJldi54bWxQSwUGAAAAAAQABAD5AAAAlQMAAAAA&#10;">
                    <o:lock v:ext="edit" aspectratio="t" shapetype="f"/>
                  </v:line>
                  <v:line id="直接连接符 404" o:spid="_x0000_s1974" style="position:absolute;visibility:visible;mso-wrap-style:square" from="5791,2638" to="5791,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ylWccAAADcAAAADwAAAGRycy9kb3ducmV2LnhtbESPT2vCQBTE7wW/w/KE3urGVoKkriKW&#10;gvZQ/Aft8Zl9TaLZt2F3m6Tf3i0IHoeZ+Q0zW/SmFi05X1lWMB4lIIhzqysuFBwP709TED4ga6wt&#10;k4I/8rCYDx5mmGnb8Y7afShEhLDPUEEZQpNJ6fOSDPqRbYij92OdwRClK6R22EW4qeVzkqTSYMVx&#10;ocSGViXll/2vUfD5sk3b5eZj3X9t0lP+tjt9nzun1OOwX76CCNSHe/jWXmsFk2QC/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rKVZxwAAANwAAAAPAAAAAAAA&#10;AAAAAAAAAKECAABkcnMvZG93bnJldi54bWxQSwUGAAAAAAQABAD5AAAAlQMAAAAA&#10;">
                    <o:lock v:ext="edit" aspectratio="t" shapetype="f"/>
                  </v:line>
                  <v:line id="直接连接符 405" o:spid="_x0000_s1975" style="position:absolute;visibility:visible;mso-wrap-style:square" from="5856,2638" to="5856,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AwscAAADcAAAADwAAAGRycy9kb3ducmV2LnhtbESPQWvCQBSE74L/YXlCb7ppq6GkriIt&#10;Be1B1Bba4zP7mkSzb8PumqT/3hUKPQ4z8w0zX/amFi05X1lWcD9JQBDnVldcKPj8eBs/gfABWWNt&#10;mRT8koflYjiYY6Ztx3tqD6EQEcI+QwVlCE0mpc9LMugntiGO3o91BkOUrpDaYRfhppYPSZJKgxXH&#10;hRIbeikpPx8uRsH2cZe2q837uv/apMf8dX/8PnVOqbtRv3oGEagP/+G/9lormCYz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4ADCxwAAANwAAAAPAAAAAAAA&#10;AAAAAAAAAKECAABkcnMvZG93bnJldi54bWxQSwUGAAAAAAQABAD5AAAAlQMAAAAA&#10;">
                    <o:lock v:ext="edit" aspectratio="t" shapetype="f"/>
                  </v:line>
                  <v:line id="直接连接符 406" o:spid="_x0000_s1976" style="position:absolute;visibility:visible;mso-wrap-style:square" from="5758,2638" to="5758,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KetccAAADcAAAADwAAAGRycy9kb3ducmV2LnhtbESPT2vCQBTE74V+h+UJvdWNbQkSXUVa&#10;CupB6h/Q4zP7TGKzb8PumqTfvisUehxm5jfMdN6bWrTkfGVZwWiYgCDOra64UHDYfz6PQfiArLG2&#10;TAp+yMN89vgwxUzbjrfU7kIhIoR9hgrKEJpMSp+XZNAPbUMcvYt1BkOUrpDaYRfhppYvSZJKgxXH&#10;hRIbei8p/97djILN61faLlbrZX9cpef8Y3s+XTun1NOgX0xABOrDf/ivvdQK3pIU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Mp61xwAAANwAAAAPAAAAAAAA&#10;AAAAAAAAAKECAABkcnMvZG93bnJldi54bWxQSwUGAAAAAAQABAD5AAAAlQMAAAAA&#10;">
                    <o:lock v:ext="edit" aspectratio="t" shapetype="f"/>
                  </v:line>
                  <v:line id="直接连接符 407" o:spid="_x0000_s1977" style="position:absolute;visibility:visible;mso-wrap-style:square" from="6052,2633" to="6052,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7LscAAADcAAAADwAAAGRycy9kb3ducmV2LnhtbESPQWvCQBSE74L/YXlCb7ppK2lJXUVa&#10;CtqDqC20x2f2NYlm34bdNUn/vSsIPQ4z8w0zW/SmFi05X1lWcD9JQBDnVldcKPj6fB8/g/ABWWNt&#10;mRT8kYfFfDiYYaZtxztq96EQEcI+QwVlCE0mpc9LMugntiGO3q91BkOUrpDaYRfhppYPSZJKgxXH&#10;hRIbei0pP+3PRsHmcZu2y/XHqv9ep4f8bXf4OXZOqbtRv3wBEagP/+Fbe6UVTJM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fjsuxwAAANwAAAAPAAAAAAAA&#10;AAAAAAAAAKECAABkcnMvZG93bnJldi54bWxQSwUGAAAAAAQABAD5AAAAlQMAAAAA&#10;">
                    <o:lock v:ext="edit" aspectratio="t" shapetype="f"/>
                  </v:line>
                  <v:line id="直接连接符 408" o:spid="_x0000_s1978" style="position:absolute;visibility:visible;mso-wrap-style:square" from="5986,2633" to="598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GvXMQAAADcAAAADwAAAGRycy9kb3ducmV2LnhtbERPy2rCQBTdF/yH4Qru6sRagkRHkZaC&#10;dlHqA3R5zVyTaOZOmJkm6d93FgWXh/NerHpTi5acrywrmIwTEMS51RUXCo6Hj+cZCB+QNdaWScEv&#10;eVgtB08LzLTteEftPhQihrDPUEEZQpNJ6fOSDPqxbYgjd7XOYIjQFVI77GK4qeVLkqTSYMWxocSG&#10;3krK7/sfo+Br+p226+3npj9t00v+vrucb51TajTs13MQgfrwEP+7N1rBaxLXxj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4a9cxAAAANwAAAAPAAAAAAAAAAAA&#10;AAAAAKECAABkcnMvZG93bnJldi54bWxQSwUGAAAAAAQABAD5AAAAkgMAAAAA&#10;">
                    <o:lock v:ext="edit" aspectratio="t" shapetype="f"/>
                  </v:line>
                  <v:line id="直接连接符 409" o:spid="_x0000_s1979" style="position:absolute;visibility:visible;mso-wrap-style:square" from="5953,2635" to="595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0Kx8cAAADcAAAADwAAAGRycy9kb3ducmV2LnhtbESPQWvCQBSE74L/YXlCb7ppK6FNXUVa&#10;CtqDqC20x2f2NYlm34bdNUn/vSsIPQ4z8w0zW/SmFi05X1lWcD9JQBDnVldcKPj6fB8/gfABWWNt&#10;mRT8kYfFfDiYYaZtxztq96EQEcI+QwVlCE0mpc9LMugntiGO3q91BkOUrpDaYRfhppYPSZJKgxXH&#10;hRIbei0pP+3PRsHmcZu2y/XHqv9ep4f8bXf4OXZOqbtRv3wBEagP/+Fbe6UVTJNn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rQrHxwAAANwAAAAPAAAAAAAA&#10;AAAAAAAAAKECAABkcnMvZG93bnJldi54bWxQSwUGAAAAAAQABAD5AAAAlQMAAAAA&#10;">
                    <o:lock v:ext="edit" aspectratio="t" shapetype="f"/>
                  </v:line>
                  <v:line id="直接连接符 410" o:spid="_x0000_s1980" style="position:absolute;visibility:visible;mso-wrap-style:square" from="6019,2635" to="601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41h8QAAADcAAAADwAAAGRycy9kb3ducmV2LnhtbERPy2rCQBTdC/7DcAvd6cS2hJI6iigF&#10;dSH1Abq8Zm6T1MydMDMm6d87i0KXh/OezntTi5acrywrmIwTEMS51RUXCk7Hz9E7CB+QNdaWScEv&#10;eZjPhoMpZtp2vKf2EAoRQ9hnqKAMocmk9HlJBv3YNsSR+7bOYIjQFVI77GK4qeVLkqTSYMWxocSG&#10;liXlt8PdKNi9fqXtYrNd9+dNes1X++vlp3NKPT/1iw8QgfrwL/5zr7WCt0mcH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jWHxAAAANwAAAAPAAAAAAAAAAAA&#10;AAAAAKECAABkcnMvZG93bnJldi54bWxQSwUGAAAAAAQABAD5AAAAkgMAAAAA&#10;">
                    <o:lock v:ext="edit" aspectratio="t" shapetype="f"/>
                  </v:line>
                  <v:line id="直接连接符 411" o:spid="_x0000_s1981" style="position:absolute;visibility:visible;mso-wrap-style:square" from="5920,2635" to="592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KQHMcAAADcAAAADwAAAGRycy9kb3ducmV2LnhtbESPQWvCQBSE7wX/w/IEb3WTWoK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ApAcxwAAANwAAAAPAAAAAAAA&#10;AAAAAAAAAKECAABkcnMvZG93bnJldi54bWxQSwUGAAAAAAQABAD5AAAAlQMAAAAA&#10;">
                    <o:lock v:ext="edit" aspectratio="t" shapetype="f"/>
                  </v:line>
                  <v:line id="直接连接符 412" o:spid="_x0000_s1982" style="position:absolute;visibility:visible;mso-wrap-style:square" from="6150,2633" to="615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Oa8cAAADcAAAADwAAAGRycy9kb3ducmV2LnhtbESPT2vCQBTE70K/w/IK3nSjliCpq0hL&#10;QXsQ/xTa4zP7TGKzb8PuNkm/vSsUehxm5jfMYtWbWrTkfGVZwWScgCDOra64UPBxehvNQfiArLG2&#10;TAp+ycNq+TBYYKZtxwdqj6EQEcI+QwVlCE0mpc9LMujHtiGO3sU6gyFKV0jtsItwU8tpkqTSYMVx&#10;ocSGXkrKv48/RsFutk/b9fZ9039u03P+ejh/XTun1PCxXz+DCNSH//Bfe6MVPE2m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0A5rxwAAANwAAAAPAAAAAAAA&#10;AAAAAAAAAKECAABkcnMvZG93bnJldi54bWxQSwUGAAAAAAQABAD5AAAAlQMAAAAA&#10;">
                    <o:lock v:ext="edit" aspectratio="t" shapetype="f"/>
                  </v:line>
                  <v:line id="直接连接符 413" o:spid="_x0000_s1983" style="position:absolute;visibility:visible;mso-wrap-style:square" from="6118,2635" to="611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yr8MYAAADcAAAADwAAAGRycy9kb3ducmV2LnhtbESPQWvCQBSE74L/YXmCN91YS5DUVcQi&#10;aA+laqE9PrPPJJp9G3a3Sfrvu4VCj8PMfMMs172pRUvOV5YVzKYJCOLc6ooLBe/n3WQBwgdkjbVl&#10;UvBNHtar4WCJmbYdH6k9hUJECPsMFZQhNJmUPi/JoJ/ahjh6V+sMhihdIbXDLsJNLR+SJJUGK44L&#10;JTa0LSm/n76Mgtf5W9puDi/7/uOQXvLn4+Xz1jmlxqN+8wQiUB/+w3/tvVbwOJvD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cq/DGAAAA3AAAAA8AAAAAAAAA&#10;AAAAAAAAoQIAAGRycy9kb3ducmV2LnhtbFBLBQYAAAAABAAEAPkAAACUAwAAAAA=&#10;">
                    <o:lock v:ext="edit" aspectratio="t" shapetype="f"/>
                  </v:line>
                  <v:line id="直接连接符 414" o:spid="_x0000_s1984" style="position:absolute;visibility:visible;mso-wrap-style:square" from="6183,2635" to="618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UzhMYAAADcAAAADwAAAGRycy9kb3ducmV2LnhtbESPQWvCQBSE70L/w/IKvelGK0FSVxGl&#10;oD1I1UJ7fGZfk9Ts27C7TdJ/3xUEj8PMfMPMl72pRUvOV5YVjEcJCOLc6ooLBR+n1+EMhA/IGmvL&#10;pOCPPCwXD4M5Ztp2fKD2GAoRIewzVFCG0GRS+rwkg35kG+LofVtnMETpCqkddhFuajlJklQarDgu&#10;lNjQuqT8cvw1CvbP72m72r1t+89des43h/PXT+eUenrsVy8gAvXhHr61t1rBdDyF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1M4TGAAAA3AAAAA8AAAAAAAAA&#10;AAAAAAAAoQIAAGRycy9kb3ducmV2LnhtbFBLBQYAAAAABAAEAPkAAACUAwAAAAA=&#10;">
                    <o:lock v:ext="edit" aspectratio="t" shapetype="f"/>
                  </v:line>
                  <v:line id="直接连接符 415" o:spid="_x0000_s1985" style="position:absolute;visibility:visible;mso-wrap-style:square" from="6085,2635" to="608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mWH8cAAADcAAAADwAAAGRycy9kb3ducmV2LnhtbESPQWvCQBSE70L/w/IKvelGa0OJriKW&#10;gvZQqi20x2f2mUSzb8PumqT/3hUKPQ4z8w0zX/amFi05X1lWMB4lIIhzqysuFHx9vg6fQfiArLG2&#10;TAp+ycNycTeYY6Ztxztq96EQEcI+QwVlCE0mpc9LMuhHtiGO3tE6gyFKV0jtsItwU8tJkqTSYMVx&#10;ocSG1iXl5/3FKHh//Ejb1fZt039v00P+sjv8nDqn1MN9v5qBCNSH//Bfe6MVTMdPcDsTj4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OZYfxwAAANwAAAAPAAAAAAAA&#10;AAAAAAAAAKECAABkcnMvZG93bnJldi54bWxQSwUGAAAAAAQABAD5AAAAlQMAAAAA&#10;">
                    <o:lock v:ext="edit" aspectratio="t" shapetype="f"/>
                  </v:line>
                  <v:line id="直接连接符 416" o:spid="_x0000_s1986" style="position:absolute;visibility:visible;mso-wrap-style:square" from="6382,2633" to="6382,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sIaMYAAADcAAAADwAAAGRycy9kb3ducmV2LnhtbESPQWvCQBSE7wX/w/IKvdWNtgRJXUVa&#10;BPUgagvt8Zl9TVKzb8PumqT/3hUEj8PMfMNM572pRUvOV5YVjIYJCOLc6ooLBV+fy+cJCB+QNdaW&#10;ScE/eZjPBg9TzLTteE/tIRQiQthnqKAMocmk9HlJBv3QNsTR+7XOYIjSFVI77CLc1HKcJKk0WHFc&#10;KLGh95Ly0+FsFGxfdmm7WG9W/fc6PeYf++PPX+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rCGjGAAAA3AAAAA8AAAAAAAAA&#10;AAAAAAAAoQIAAGRycy9kb3ducmV2LnhtbFBLBQYAAAAABAAEAPkAAACUAwAAAAA=&#10;">
                    <o:lock v:ext="edit" aspectratio="t" shapetype="f"/>
                  </v:line>
                  <v:line id="直接连接符 417" o:spid="_x0000_s1987" style="position:absolute;visibility:visible;mso-wrap-style:square" from="6316,2633" to="631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et88cAAADcAAAADwAAAGRycy9kb3ducmV2LnhtbESPQWvCQBSE74X+h+UVeqsbraQluopY&#10;CtpDUVtoj8/sM4lm34bdNUn/vSsUPA4z8w0znfemFi05X1lWMBwkIIhzqysuFHx/vT+9gvABWWNt&#10;mRT8kYf57P5uipm2HW+p3YVCRAj7DBWUITSZlD4vyaAf2IY4egfrDIYoXSG1wy7CTS1HSZJKgxXH&#10;hRIbWpaUn3Zno+DzeZO2i/XHqv9Zp/v8bbv/PXZOqceHfjEBEagPt/B/e6UVjIc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p63zxwAAANwAAAAPAAAAAAAA&#10;AAAAAAAAAKECAABkcnMvZG93bnJldi54bWxQSwUGAAAAAAQABAD5AAAAlQMAAAAA&#10;">
                    <o:lock v:ext="edit" aspectratio="t" shapetype="f"/>
                  </v:line>
                  <v:line id="直接连接符 418" o:spid="_x0000_s1988" style="position:absolute;visibility:visible;mso-wrap-style:square" from="6283,2635" to="628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g5gcQAAADcAAAADwAAAGRycy9kb3ducmV2LnhtbERPy2rCQBTdC/7DcAvd6cS2hJI6iigF&#10;dSH1Abq8Zm6T1MydMDMm6d87i0KXh/OezntTi5acrywrmIwTEMS51RUXCk7Hz9E7CB+QNdaWScEv&#10;eZjPhoMpZtp2vKf2EAoRQ9hnqKAMocmk9HlJBv3YNsSR+7bOYIjQFVI77GK4qeVLkqTSYMWxocSG&#10;liXlt8PdKNi9fqXtYrNd9+dNes1X++vlp3NKPT/1iw8QgfrwL/5zr7WCt0lcG8/EIy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ODmBxAAAANwAAAAPAAAAAAAAAAAA&#10;AAAAAKECAABkcnMvZG93bnJldi54bWxQSwUGAAAAAAQABAD5AAAAkgMAAAAA&#10;">
                    <o:lock v:ext="edit" aspectratio="t" shapetype="f"/>
                  </v:line>
                  <v:line id="直接连接符 419" o:spid="_x0000_s1989" style="position:absolute;visibility:visible;mso-wrap-style:square" from="6349,2635" to="634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ScGscAAADcAAAADwAAAGRycy9kb3ducmV2LnhtbESPQWvCQBSE74X+h+UVeqsbrYQ2uopY&#10;CtpDUVtoj8/sM4lm34bdNUn/vSsUPA4z8w0znfemFi05X1lWMBwkIIhzqysuFHx/vT+9gPABWWNt&#10;mRT8kYf57P5uipm2HW+p3YVCRAj7DBWUITSZlD4vyaAf2IY4egfrDIYoXSG1wy7CTS1HSZJKgxXH&#10;hRIbWpaUn3Zno+DzeZO2i/XHqv9Zp/v8bbv/PXZOqceHfjEBEagPt/B/e6UVjIe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dJwaxwAAANwAAAAPAAAAAAAA&#10;AAAAAAAAAKECAABkcnMvZG93bnJldi54bWxQSwUGAAAAAAQABAD5AAAAlQMAAAAA&#10;">
                    <o:lock v:ext="edit" aspectratio="t" shapetype="f"/>
                  </v:line>
                  <v:line id="直接连接符 420" o:spid="_x0000_s1990" style="position:absolute;visibility:visible;mso-wrap-style:square" from="6250,2635" to="625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L/OsMAAADcAAAADwAAAGRycy9kb3ducmV2LnhtbERPy2rCQBTdF/yH4Qrd1UmthJI6ilQE&#10;7UJ8gS6vmdskbeZOmJkm8e+dhdDl4byn897UoiXnK8sKXkcJCOLc6ooLBafj6uUdhA/IGmvLpOBG&#10;HuazwdMUM2073lN7CIWIIewzVFCG0GRS+rwkg35kG+LIfVtnMEToCqkddjHc1HKcJKk0WHFsKLGh&#10;z5Ly38OfUbB926XtYvO17s+b9Jov99fLT+eUeh72iw8QgfrwL36411rBZBznxzPxCM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Ai/zrDAAAA3AAAAA8AAAAAAAAAAAAA&#10;AAAAoQIAAGRycy9kb3ducmV2LnhtbFBLBQYAAAAABAAEAPkAAACRAwAAAAA=&#10;">
                    <o:lock v:ext="edit" aspectratio="t" shapetype="f"/>
                  </v:line>
                  <v:line id="直接连接符 421" o:spid="_x0000_s1991" style="position:absolute;visibility:visible;mso-wrap-style:square" from="6480,2633" to="648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5aoccAAADcAAAADwAAAGRycy9kb3ducmV2LnhtbESPT2vCQBTE70K/w/IK3nSjliCpq0hL&#10;QXsQ/xTa4zP7TGKzb8PuNkm/vSsUehxm5jfMYtWbWrTkfGVZwWScgCDOra64UPBxehvNQfiArLG2&#10;TAp+ycNq+TBYYKZtxwdqj6EQEcI+QwVlCE0mpc9LMujHtiGO3sU6gyFKV0jtsItwU8tpkqTSYMVx&#10;ocSGXkrKv48/RsFutk/b9fZ9039u03P+ejh/XTun1PCxXz+DCNSH//Bfe6MVPE0ncD8Tj4Bc3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blqhxwAAANwAAAAPAAAAAAAA&#10;AAAAAAAAAKECAABkcnMvZG93bnJldi54bWxQSwUGAAAAAAQABAD5AAAAlQMAAAAA&#10;">
                    <o:lock v:ext="edit" aspectratio="t" shapetype="f"/>
                  </v:line>
                  <v:line id="直接连接符 422" o:spid="_x0000_s1992" style="position:absolute;visibility:visible;mso-wrap-style:square" from="6448,2635" to="644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zE1scAAADcAAAADwAAAGRycy9kb3ducmV2LnhtbESPQWvCQBSE7wX/w/KE3urGtARJXUUs&#10;Be2hVFvQ4zP7mkSzb8PuNkn/fbcgeBxm5htmvhxMIzpyvrasYDpJQBAXVtdcKvj6fH2YgfABWWNj&#10;mRT8koflYnQ3x1zbnnfU7UMpIoR9jgqqENpcSl9UZNBPbEscvW/rDIYoXSm1wz7CTSPTJMmkwZrj&#10;QoUtrSsqLvsfo+D98SPrVtu3zXDYZqfiZXc6nnun1P14WD2DCDSEW/ja3mgFT2k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vMTWxwAAANwAAAAPAAAAAAAA&#10;AAAAAAAAAKECAABkcnMvZG93bnJldi54bWxQSwUGAAAAAAQABAD5AAAAlQMAAAAA&#10;">
                    <o:lock v:ext="edit" aspectratio="t" shapetype="f"/>
                  </v:line>
                  <v:line id="直接连接符 423" o:spid="_x0000_s1993" style="position:absolute;visibility:visible;mso-wrap-style:square" from="6513,2635" to="651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BhTccAAADcAAAADwAAAGRycy9kb3ducmV2LnhtbESPT2vCQBTE70K/w/IKvemmWoKkriIt&#10;BfVQ/FNoj8/sM4nNvg27a5J+e7cgeBxm5jfMbNGbWrTkfGVZwfMoAUGcW11xoeDr8DGcgvABWWNt&#10;mRT8kYfF/GEww0zbjnfU7kMhIoR9hgrKEJpMSp+XZNCPbEMcvZN1BkOUrpDaYRfhppbjJEmlwYrj&#10;QokNvZWU/+4vRsHnZJu2y/Vm1X+v02P+vjv+nDun1NNjv3wFEagP9/CtvdIKXsYT+D8Tj4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8GFNxwAAANwAAAAPAAAAAAAA&#10;AAAAAAAAAKECAABkcnMvZG93bnJldi54bWxQSwUGAAAAAAQABAD5AAAAlQMAAAAA&#10;">
                    <o:lock v:ext="edit" aspectratio="t" shapetype="f"/>
                  </v:line>
                  <v:line id="直接连接符 424" o:spid="_x0000_s1994" style="position:absolute;visibility:visible;mso-wrap-style:square" from="6415,2635" to="641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n5OccAAADcAAAADwAAAGRycy9kb3ducmV2LnhtbESPT2vCQBTE74V+h+UJvdWNVoJEV5GW&#10;gvYg9Q/o8Zl9TdJm34bdbZJ++64geBxm5jfMfNmbWrTkfGVZwWiYgCDOra64UHA8vD9PQfiArLG2&#10;TAr+yMNy8fgwx0zbjnfU7kMhIoR9hgrKEJpMSp+XZNAPbUMcvS/rDIYoXSG1wy7CTS3HSZJKgxXH&#10;hRIbei0p/9n/GgXbl8+0XW0+1v1pk17yt93l/N05pZ4G/WoGIlAf7uFbe60VTMYT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Gfk5xwAAANwAAAAPAAAAAAAA&#10;AAAAAAAAAKECAABkcnMvZG93bnJldi54bWxQSwUGAAAAAAQABAD5AAAAlQMAAAAA&#10;">
                    <o:lock v:ext="edit" aspectratio="t" shapetype="f"/>
                  </v:line>
                </v:group>
                <v:oval id="椭圆 427" o:spid="_x0000_s1995" style="position:absolute;left:7139;top:13594;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3K3ccA&#10;AADcAAAADwAAAGRycy9kb3ducmV2LnhtbESPQWvCQBSE7wX/w/IEL0U3SmkkdRWxKIWeGrXt8ZF9&#10;JtHs2zS7Jum/7woFj8PMfMMsVr2pREuNKy0rmE4iEMSZ1SXnCg777XgOwnlkjZVlUvBLDlbLwcMC&#10;E207/qA29bkIEHYJKii8rxMpXVaQQTexNXHwTrYx6INscqkb7ALcVHIWRc/SYMlhocCaNgVll/Rq&#10;FMTfbdx9vr8+Ts/t12n3U6bH9TlVajTs1y8gPPX+Hv5vv2kFT7MYbmfCEZD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Z9yt3HAAAA3AAAAA8AAAAAAAAAAAAAAAAAmAIAAGRy&#10;cy9kb3ducmV2LnhtbFBLBQYAAAAABAAEAPUAAACMAwAAAAA=&#10;" fillcolor="black">
                  <v:path arrowok="t"/>
                  <o:lock v:ext="edit" aspectratio="t"/>
                  <v:textbox inset="0,0,0,0"/>
                </v:oval>
                <v:shape id="文本框 429" o:spid="_x0000_s1996" type="#_x0000_t202" style="position:absolute;left:4625;top:13623;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ddt8UA&#10;AADcAAAADwAAAGRycy9kb3ducmV2LnhtbESPT0sDMRTE74LfITyhN5t1qdquTYtUSgXx0H/Q42Pz&#10;3CxuXpYk3abf3giCx2FmfsPMl8l2YiAfWscKHsYFCOLa6ZYbBYf9+n4KIkRkjZ1jUnClAMvF7c0c&#10;K+0uvKVhFxuRIRwqVGBi7CspQ23IYhi7njh7X85bjFn6RmqPlwy3nSyL4klabDkvGOxpZaj+3p2t&#10;guOqX3+kk8HP4VFv3srn7dXXSanRXXp9AREpxf/wX/tdK5iUM/g9k4+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5123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A</w:t>
                        </w:r>
                      </w:p>
                    </w:txbxContent>
                  </v:textbox>
                </v:shape>
                <v:oval id="椭圆 430" o:spid="_x0000_s1997" style="position:absolute;left:4697;top:13606;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EdMQA&#10;AADcAAAADwAAAGRycy9kb3ducmV2LnhtbERPTWvCQBC9C/6HZYRepG6sYkp0FbFUCj01VutxyI5J&#10;NDubZrdJ+u+7B6HHx/tebXpTiZYaV1pWMJ1EIIgzq0vOFXweXh+fQTiPrLGyTAp+ycFmPRysMNG2&#10;4w9qU5+LEMIuQQWF93UipcsKMugmtiYO3MU2Bn2ATS51g10IN5V8iqKFNFhyaCiwpl1B2S39MQri&#10;cxt3p/eX8fTafl3232V63F5TpR5G/XYJwlPv/8V395tWMJ+F+eFMO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NxHTEAAAA3AAAAA8AAAAAAAAAAAAAAAAAmAIAAGRycy9k&#10;b3ducmV2LnhtbFBLBQYAAAAABAAEAPUAAACJAwAAAAA=&#10;" fillcolor="black">
                  <v:path arrowok="t"/>
                  <o:lock v:ext="edit" aspectratio="t"/>
                  <v:textbox inset="0,0,0,0"/>
                </v:oval>
                <v:oval id="椭圆 431" o:spid="_x0000_s1998" style="position:absolute;left:6536;top:13596;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Fh78cA&#10;AADcAAAADwAAAGRycy9kb3ducmV2LnhtbESPQWvCQBSE7wX/w/IKXopu0hYtqatIiyJ4Mq1tj4/s&#10;M4lm36bZNYn/visIPQ4z8w0zW/SmEi01rrSsIB5HIIgzq0vOFXx+rEYvIJxH1lhZJgUXcrCYD+5m&#10;mGjb8Y7a1OciQNglqKDwvk6kdFlBBt3Y1sTBO9jGoA+yyaVusAtwU8nHKJpIgyWHhQJreisoO6Vn&#10;o2D60067r+37Q3xsvw/r3zLdL4+pUsP7fvkKwlPv/8O39kYreH6K4XomHA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BYe/HAAAA3AAAAA8AAAAAAAAAAAAAAAAAmAIAAGRy&#10;cy9kb3ducmV2LnhtbFBLBQYAAAAABAAEAPUAAACMAwAAAAA=&#10;" fillcolor="black">
                  <v:path arrowok="t"/>
                  <o:lock v:ext="edit" aspectratio="t"/>
                  <v:textbox inset="0,0,0,0"/>
                </v:oval>
                <v:shape id="文本框 433" o:spid="_x0000_s1999" type="#_x0000_t202" style="position:absolute;left:6465;top:13631;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b8gMUA&#10;AADcAAAADwAAAGRycy9kb3ducmV2LnhtbESPQUsDMRSE74L/ITyhtzZrW7WsTYu0FAXpYasFj4/N&#10;c7O4eVmSuE3/fSMUPA4z8w2zXCfbiYF8aB0ruJ8UIIhrp1tuFHx+7MYLECEia+wck4IzBVivbm+W&#10;WGp34oqGQ2xEhnAoUYGJsS+lDLUhi2HieuLsfTtvMWbpG6k9njLcdnJaFI/SYst5wWBPG0P1z+HX&#10;Kjhu+t17+jK4Hx7063b6VJ19nZQa3aWXZxCRUvwPX9tvWsF8NoO/M/k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1vyA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C</w:t>
                        </w:r>
                      </w:p>
                    </w:txbxContent>
                  </v:textbox>
                </v:shape>
                <v:shape id="文本框 434" o:spid="_x0000_s2000" type="#_x0000_t202" style="position:absolute;left:7068;top:13628;width:244;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9k9MUA&#10;AADcAAAADwAAAGRycy9kb3ducmV2LnhtbESPT2sCMRTE70K/Q3iF3mq2/mlla5SiiAXxoK3Q42Pz&#10;ulm6eVmSdI3f3hQKHoeZ+Q0zXybbip58aBwreBoWIIgrpxuuFXx+bB5nIEJE1tg6JgUXCrBc3A3m&#10;WGp35gP1x1iLDOFQogITY1dKGSpDFsPQdcTZ+3beYszS11J7PGe4beWoKJ6lxYbzgsGOVoaqn+Ov&#10;VXBadZtd+jK476d6ux69HC6+Sko93Ke3VxCRUryF/9vvWsFkPIG/M/kI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P2T0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D</w:t>
                        </w:r>
                      </w:p>
                    </w:txbxContent>
                  </v:textbox>
                </v:shape>
                <v:group id="组合 449" o:spid="_x0000_s2001" style="position:absolute;left:4455;top:14053;width:3332;height:279" coordorigin="4410,6124"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ophcYAAADcAAAADwAAAGRycy9kb3ducmV2LnhtbESPT2vCQBTE74LfYXmC&#10;t7qJtWKjq4i0pYcgqIXS2yP7TILZtyG75s+37xYKHoeZ+Q2z2fWmEi01rrSsIJ5FIIgzq0vOFXxd&#10;3p9WIJxH1lhZJgUDOdhtx6MNJtp2fKL27HMRIOwSVFB4XydSuqwgg25ma+LgXW1j0AfZ5FI32AW4&#10;qeQ8ipbSYMlhocCaDgVlt/PdKPjosNs/x29tersehp/Ly/E7jUmp6aTfr0F46v0j/N/+1AoWi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h+imFxgAAANwA&#10;AAAPAAAAAAAAAAAAAAAAAKoCAABkcnMvZG93bnJldi54bWxQSwUGAAAAAAQABAD6AAAAnQMAAAAA&#10;">
                  <o:lock v:ext="edit" aspectratio="t"/>
                  <v:group id="组合 442" o:spid="_x0000_s2002" style="position:absolute;left:4410;top:6125;width:346;height:225" coordorigin="4410,6125"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679MUAAADcAAAADwAAAGRycy9kb3ducmV2LnhtbESPQYvCMBSE78L+h/CE&#10;vWlaV2WpRhFZlz2IoC6It0fzbIvNS2liW/+9EQSPw8x8w8yXnSlFQ7UrLCuIhxEI4tTqgjMF/8fN&#10;4BuE88gaS8uk4E4OlouP3hwTbVveU3PwmQgQdgkqyL2vEildmpNBN7QVcfAutjbog6wzqWtsA9yU&#10;chRFU2mw4LCQY0XrnNLr4WYU/LbYrr7in2Z7vazv5+Nkd9rGpNRnv1vNQHjq/Dv8av9pBeP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9eu/TFAAAA3AAA&#10;AA8AAAAAAAAAAAAAAAAAqgIAAGRycy9kb3ducmV2LnhtbFBLBQYAAAAABAAEAPoAAACcAwAAAAA=&#10;">
                    <o:lock v:ext="edit" aspectratio="t"/>
                    <v:rect id="矩形 436" o:spid="_x0000_s2003" style="position:absolute;left:4628;top:6200;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6988MA&#10;AADcAAAADwAAAGRycy9kb3ducmV2LnhtbESPQWvCQBSE74X+h+UVvNXdqg0ldZWiCJ4s1bbnR/Y1&#10;CWbfxrxV47/vCoLHYWa+Yabz3jfqRJ3UgS28DA0o4iK4mksL37vV8xsoicgOm8Bk4UIC89njwxRz&#10;F878RadtLFWCsORooYqxzbWWoiKPMgwtcfL+QucxJtmV2nV4TnDf6JExmfZYc1qosKVFRcV+e/QW&#10;5HfzU/hPaf2e62V4PZhdKcbawVP/8Q4qUh/v4Vt77SxMxhlcz6QjoG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6988MAAADcAAAADwAAAAAAAAAAAAAAAACYAgAAZHJzL2Rv&#10;d25yZXYueG1sUEsFBgAAAAAEAAQA9QAAAIgDAAAAAA==&#10;">
                      <v:stroke miterlimit="0"/>
                      <v:path arrowok="t"/>
                      <o:lock v:ext="edit" aspectratio="t"/>
                      <v:textbox inset="0,0,0,0"/>
                    </v:rect>
                    <v:line id="直接连接符 437" o:spid="_x0000_s2004" style="position:absolute;flip:x y;visibility:visible;mso-wrap-style:square" from="4511,6131" to="4624,6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ZIasUAAADcAAAADwAAAGRycy9kb3ducmV2LnhtbESPQWvCQBSE7wX/w/KEXopuTKRK6ioi&#10;WHpKMVV6fWSfSTD7NmTXJO2v7xYKPQ4z8w2z2Y2mET11rrasYDGPQBAXVtdcKjh/HGdrEM4ja2ws&#10;k4IvcrDbTh42mGo78In63JciQNilqKDyvk2ldEVFBt3ctsTBu9rOoA+yK6XucAhw08g4ip6lwZrD&#10;QoUtHSoqbvndKEDOvpP1sKClfKVPF2fvT/vLVanH6bh/AeFp9P/hv/abVrBMVvB7JhwB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UZIasUAAADcAAAADwAAAAAAAAAA&#10;AAAAAAChAgAAZHJzL2Rvd25yZXYueG1sUEsFBgAAAAAEAAQA+QAAAJMDAAAAAA==&#10;">
                      <o:lock v:ext="edit" aspectratio="t" shapetype="f"/>
                    </v:line>
                    <v:line id="直接连接符 438" o:spid="_x0000_s2005" style="position:absolute;flip:x y;visibility:visible;mso-wrap-style:square" from="4637,6125" to="4750,6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ncGMAAAADcAAAADwAAAGRycy9kb3ducmV2LnhtbERPy4rCMBTdC/5DuIIb0dQHIrVRRBhx&#10;5eALt5fm9oHNTWkyts7XTxYDLg/nnWw7U4kXNa60rGA6iUAQp1aXnCu4Xb/GKxDOI2usLJOCNznY&#10;bvq9BGNtWz7T6+JzEULYxaig8L6OpXRpQQbdxNbEgctsY9AH2ORSN9iGcFPJWRQtpcGSQ0OBNe0L&#10;Sp+XH6MA+fQ7X7VTWsgDPdzs9D3a3TOlhoNutwbhqfMf8b/7qBUs5mFtOBOOgNz8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jZ3BjAAAAA3AAAAA8AAAAAAAAAAAAAAAAA&#10;oQIAAGRycy9kb3ducmV2LnhtbFBLBQYAAAAABAAEAPkAAACOAwAAAAA=&#10;">
                      <o:lock v:ext="edit" aspectratio="t" shapetype="f"/>
                    </v:line>
                    <v:line id="直接连接符 439" o:spid="_x0000_s2006" style="position:absolute;flip:x y;visibility:visible;mso-wrap-style:square" from="4575,6318" to="4620,6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V5g8UAAADcAAAADwAAAGRycy9kb3ducmV2LnhtbESPT2vCQBTE74LfYXlCL0U3JiI2dRUR&#10;Wjyl+Kf0+sg+k2D2bchuk9hP3y0UPA4z8xtmvR1MLTpqXWVZwXwWgSDOra64UHA5v01XIJxH1lhb&#10;JgV3crDdjEdrTLXt+UjdyRciQNilqKD0vkmldHlJBt3MNsTBu9rWoA+yLaRusQ9wU8s4ipbSYMVh&#10;ocSG9iXlt9O3UYCc/SSrfk4L+U5fLs4+nnefV6WeJsPuFYSnwT/C/+2DVrBIXuDvTDgCcvM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5V5g8UAAADcAAAADwAAAAAAAAAA&#10;AAAAAAChAgAAZHJzL2Rvd25yZXYueG1sUEsFBgAAAAAEAAQA+QAAAJMDAAAAAA==&#10;">
                      <o:lock v:ext="edit" aspectratio="t" shapetype="f"/>
                    </v:line>
                    <v:line id="直接连接符 440" o:spid="_x0000_s2007" style="position:absolute;flip:x y;visibility:visible;mso-wrap-style:square" from="4410,6125" to="4566,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mjY8AAAADcAAAADwAAAGRycy9kb3ducmV2LnhtbERPy4rCMBTdD/gP4QpuBk3VIlKNIoLi&#10;ShkfuL0017bY3JQm2urXm4Uwy8N5z5etKcWTaldYVjAcRCCIU6sLzhScT5v+FITzyBpLy6TgRQ6W&#10;i87PHBNtG/6j59FnIoSwS1BB7n2VSOnSnAy6ga2IA3eztUEfYJ1JXWMTwk0pR1E0kQYLDg05VrTO&#10;Kb0fH0YB8v49njZDiuWWrm60P/yuLjelet12NQPhqfX/4q97pxXEcZgfzoQjIBc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6po2PAAAAA3AAAAA8AAAAAAAAAAAAAAAAA&#10;oQIAAGRycy9kb3ducmV2LnhtbFBLBQYAAAAABAAEAPkAAACOAwAAAAA=&#10;">
                      <o:lock v:ext="edit" aspectratio="t" shapetype="f"/>
                    </v:line>
                    <v:line id="直接连接符 441" o:spid="_x0000_s2008" style="position:absolute;visibility:visible;mso-wrap-style:square" from="4568,6230" to="4568,6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G/AcYAAADcAAAADwAAAGRycy9kb3ducmV2LnhtbESPQWvCQBSE70L/w/IKvelGK0FSVxGl&#10;oD1I1UJ7fGZfk9Ts27C7TdJ/3xUEj8PMfMPMl72pRUvOV5YVjEcJCOLc6ooLBR+n1+EMhA/IGmvL&#10;pOCPPCwXD4M5Ztp2fKD2GAoRIewzVFCG0GRS+rwkg35kG+LofVtnMETpCqkddhFuajlJklQarDgu&#10;lNjQuqT8cvw1CvbP72m72r1t+89des43h/PXT+eUenrsVy8gAvXhHr61t1rBdDqG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xvwHGAAAA3AAAAA8AAAAAAAAA&#10;AAAAAAAAoQIAAGRycy9kb3ducmV2LnhtbFBLBQYAAAAABAAEAPkAAACUAwAAAAA=&#10;">
                      <o:lock v:ext="edit" aspectratio="t" shapetype="f"/>
                    </v:line>
                  </v:group>
                  <v:rect id="矩形 443" o:spid="_x0000_s2009" style="position:absolute;left:6984;top:6199;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9tFsMA&#10;AADcAAAADwAAAGRycy9kb3ducmV2LnhtbESPQWvCQBSE70L/w/IKvemu1ZYSXaVUhJ4sNa3nR/aZ&#10;BLNv07xV47/vCoLHYWa+YebL3jfqRJ3UgS2MRwYUcRFczaWFn3w9fAMlEdlhE5gsXEhguXgYzDFz&#10;4czfdNrGUiUIS4YWqhjbTGspKvIoo9ASJ28fOo8xya7UrsNzgvtGPxvzqj3WnBYqbOmjouKwPXoL&#10;stv8Fv5LWn/gehVe/kxeirH26bF/n4GK1Md7+Nb+dBam0wlcz6Qjo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Z9tFsMAAADcAAAADwAAAAAAAAAAAAAAAACYAgAAZHJzL2Rv&#10;d25yZXYueG1sUEsFBgAAAAAEAAQA9QAAAIgDAAAAAA==&#10;">
                    <v:stroke miterlimit="0"/>
                    <v:path arrowok="t"/>
                    <o:lock v:ext="edit" aspectratio="t"/>
                    <v:textbox inset="0,0,0,0"/>
                  </v:rect>
                  <v:line id="直接连接符 444" o:spid="_x0000_s2010" style="position:absolute;flip:x y;visibility:visible;mso-wrap-style:square" from="6870,6130" to="6983,6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KlYMUAAADcAAAADwAAAGRycy9kb3ducmV2LnhtbESPT2vCQBTE7wW/w/IEL8VstKGENBuR&#10;Qosni1bx+si+/KHZtyG7NWk/fbcgeBxm5jdMvplMJ640uNayglUUgyAurW65VnD6fFumIJxH1thZ&#10;JgU/5GBTzB5yzLQd+UDXo69FgLDLUEHjfZ9J6cqGDLrI9sTBq+xg0Ac51FIPOAa46eQ6jp+lwZbD&#10;QoM9vTZUfh2/jQLk/e9TOq4oke90cev9x+P2XCm1mE/bFxCeJn8P39o7rSBJEvg/E46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KlYMUAAADcAAAADwAAAAAAAAAA&#10;AAAAAAChAgAAZHJzL2Rvd25yZXYueG1sUEsFBgAAAAAEAAQA+QAAAJMDAAAAAA==&#10;">
                    <o:lock v:ext="edit" aspectratio="t" shapetype="f"/>
                  </v:line>
                  <v:line id="直接连接符 445" o:spid="_x0000_s2011" style="position:absolute;flip:x y;visibility:visible;mso-wrap-style:square" from="6996,6124" to="7109,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4A+8MAAADcAAAADwAAAGRycy9kb3ducmV2LnhtbESPQYvCMBSE7wv+h/AEL6KpWkWqUURw&#10;8aTo7rLXR/Nsi81LaaLt+uuNIOxxmJlvmOW6NaW4U+0KywpGwwgEcWp1wZmC76/dYA7CeWSNpWVS&#10;8EcO1qvOxxITbRs+0f3sMxEg7BJUkHtfJVK6NCeDbmgr4uBdbG3QB1lnUtfYBLgp5TiKZtJgwWEh&#10;x4q2OaXX880oQD48JvNmRLH8pF83Phz7m5+LUr1uu1mA8NT6//C7vdcK4ngKrzPh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7eAPvDAAAA3AAAAA8AAAAAAAAAAAAA&#10;AAAAoQIAAGRycy9kb3ducmV2LnhtbFBLBQYAAAAABAAEAPkAAACRAwAAAAA=&#10;">
                    <o:lock v:ext="edit" aspectratio="t" shapetype="f"/>
                  </v:line>
                  <v:line id="直接连接符 446" o:spid="_x0000_s2012" style="position:absolute;flip:x y;visibility:visible;mso-wrap-style:square" from="6931,6317" to="6976,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yejMUAAADcAAAADwAAAGRycy9kb3ducmV2LnhtbESPQWvCQBSE7wX/w/IEL0U3ahBJ3QQp&#10;VDylNFW8PrLPJDT7NmRXk/bXu4VCj8PMfMPsstG04k69aywrWC4iEMSl1Q1XCk6fb/MtCOeRNbaW&#10;ScE3OcjSydMOE20H/qB74SsRIOwSVFB73yVSurImg25hO+LgXW1v0AfZV1L3OAS4aeUqijbSYMNh&#10;ocaOXmsqv4qbUYCc/6y3w5JieaCLW+Xvz/vzVanZdNy/gPA0+v/wX/uoFcTxBn7PhCMg0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yejMUAAADcAAAADwAAAAAAAAAA&#10;AAAAAAChAgAAZHJzL2Rvd25yZXYueG1sUEsFBgAAAAAEAAQA+QAAAJMDAAAAAA==&#10;">
                    <o:lock v:ext="edit" aspectratio="t" shapetype="f"/>
                  </v:line>
                  <v:line id="直接连接符 447" o:spid="_x0000_s2013" style="position:absolute;flip:x y;visibility:visible;mso-wrap-style:square" from="6766,6127" to="6922,6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A7F8MAAADcAAAADwAAAGRycy9kb3ducmV2LnhtbESPQYvCMBSE7wv+h/AEL6KpWlSqUURw&#10;8aTo7rLXR/Nsi81LaaLt+uuNIOxxmJlvmOW6NaW4U+0KywpGwwgEcWp1wZmC76/dYA7CeWSNpWVS&#10;8EcO1qvOxxITbRs+0f3sMxEg7BJUkHtfJVK6NCeDbmgr4uBdbG3QB1lnUtfYBLgp5TiKptJgwWEh&#10;x4q2OaXX880oQD48JvNmRLH8pF83Phz7m5+LUr1uu1mA8NT6//C7vdcK4ngGrzPh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AOxfDAAAA3AAAAA8AAAAAAAAAAAAA&#10;AAAAoQIAAGRycy9kb3ducmV2LnhtbFBLBQYAAAAABAAEAPkAAACRAwAAAAA=&#10;">
                    <o:lock v:ext="edit" aspectratio="t" shapetype="f"/>
                  </v:line>
                  <v:line id="直接连接符 448" o:spid="_x0000_s2014" style="position:absolute;visibility:visible;mso-wrap-style:square" from="6924,6232" to="6924,6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sWnMQAAADcAAAADwAAAGRycy9kb3ducmV2LnhtbERPy2rCQBTdC/7DcIXudFIrQVJHkUpB&#10;u5D6AF1eM7dJ2sydMDNN0r93FgWXh/NerHpTi5acrywreJ4kIIhzqysuFJxP7+M5CB+QNdaWScEf&#10;eVgth4MFZtp2fKD2GAoRQ9hnqKAMocmk9HlJBv3ENsSR+7LOYIjQFVI77GK4qeU0SVJpsOLYUGJD&#10;byXlP8dfo2D/8pm2693Htr/s0lu+Odyu351T6mnUr19BBOrDQ/zv3moFs1lcG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ixacxAAAANwAAAAPAAAAAAAAAAAA&#10;AAAAAKECAABkcnMvZG93bnJldi54bWxQSwUGAAAAAAQABAD5AAAAkgMAAAAA&#10;">
                    <o:lock v:ext="edit" aspectratio="t" shapetype="f"/>
                  </v:line>
                </v:group>
                <v:group id="组合 461" o:spid="_x0000_s2015" style="position:absolute;left:4098;top:13744;width:3843;height:289" coordorigin="4098,13733" coordsize="3843,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l548YAAADcAAAADwAAAGRycy9kb3ducmV2LnhtbESPT2vCQBTE7wW/w/KE&#10;3uomtpWSuoqIlh5CwUQovT2yzySYfRuya/58+26h4HGYmd8w6+1oGtFT52rLCuJFBIK4sLrmUsE5&#10;Pz69gXAeWWNjmRRM5GC7mT2sMdF24BP1mS9FgLBLUEHlfZtI6YqKDLqFbYmDd7GdQR9kV0rd4RDg&#10;ppHLKFpJgzWHhQpb2ldUXLObUfAx4LB7jg99er3sp5/89es7jUmpx/m4ewfhafT38H/7Uyt4WcX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OXnjxgAAANwA&#10;AAAPAAAAAAAAAAAAAAAAAKoCAABkcnMvZG93bnJldi54bWxQSwUGAAAAAAQABAD6AAAAnQMAAAAA&#10;">
                  <v:shape id="文本框 450" o:spid="_x0000_s2016" type="#_x0000_t202" style="position:absolute;left:4098;top:13733;width:140;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uHV8IA&#10;AADcAAAADwAAAGRycy9kb3ducmV2LnhtbERPy2oCMRTdF/yHcAvd1UylapkaRRRpQVz4KHR5mdxO&#10;hk5uhiSO8e/NQnB5OO/ZItlW9ORD41jB27AAQVw53XCt4HTcvH6ACBFZY+uYFFwpwGI+eJphqd2F&#10;99QfYi1yCIcSFZgYu1LKUBmyGIauI87cn/MWY4a+ltrjJYfbVo6KYiItNpwbDHa0MlT9H85Wwc+q&#10;22zTr8FdP9Zf69F0f/VVUurlOS0/QURK8SG+u7+1gvdxnp/P5CMg5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24dXwgAAANwAAAAPAAAAAAAAAAAAAAAAAJgCAABkcnMvZG93&#10;bnJldi54bWxQSwUGAAAAAAQABAD1AAAAhwMAAAAA&#10;" filled="f" stroked="f">
                    <v:path arrowok="t"/>
                    <o:lock v:ext="edit" aspectratio="t"/>
                    <v:textbox inset="0,0,0,0">
                      <w:txbxContent>
                        <w:p w:rsidR="00064976" w:rsidRDefault="00064976" w:rsidP="00064976">
                          <w:pPr>
                            <w:rPr>
                              <w:sz w:val="15"/>
                              <w:szCs w:val="15"/>
                            </w:rPr>
                          </w:pPr>
                          <w:r>
                            <w:rPr>
                              <w:rFonts w:hint="eastAsia"/>
                              <w:sz w:val="15"/>
                              <w:szCs w:val="15"/>
                            </w:rPr>
                            <w:t>0</w:t>
                          </w:r>
                        </w:p>
                      </w:txbxContent>
                    </v:textbox>
                  </v:shape>
                  <v:shape id="文本框 451" o:spid="_x0000_s2017" type="#_x0000_t202" style="position:absolute;left:4422;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cizMQA&#10;AADcAAAADwAAAGRycy9kb3ducmV2LnhtbESPQWsCMRSE74X+h/AK3mpW0VZWoxSLKJQetAoeH5vn&#10;ZunmZUnSNf77plDwOMzMN8xilWwrevKhcaxgNCxAEFdON1wrOH5tnmcgQkTW2DomBTcKsFo+Piyw&#10;1O7Ke+oPsRYZwqFEBSbGrpQyVIYshqHriLN3cd5izNLXUnu8Zrht5bgoXqTFhvOCwY7Whqrvw49V&#10;cFp3m490NvjZT/X2ffy6v/kqKTV4Sm9zEJFSvIf/2zutYDIdwd+Zf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XIszEAAAA3AAAAA8AAAAAAAAAAAAAAAAAmAIAAGRycy9k&#10;b3ducmV2LnhtbFBLBQYAAAAABAAEAPUAAACJAwAAAAA=&#10;" filled="f" stroked="f">
                    <v:path arrowok="t"/>
                    <o:lock v:ext="edit" aspectratio="t"/>
                    <v:textbox inset="0,0,0,0">
                      <w:txbxContent>
                        <w:p w:rsidR="00064976" w:rsidRDefault="00064976" w:rsidP="00064976">
                          <w:pPr>
                            <w:rPr>
                              <w:sz w:val="15"/>
                              <w:szCs w:val="15"/>
                            </w:rPr>
                          </w:pPr>
                          <w:r>
                            <w:rPr>
                              <w:rFonts w:hint="eastAsia"/>
                              <w:sz w:val="15"/>
                              <w:szCs w:val="15"/>
                            </w:rPr>
                            <w:t>10</w:t>
                          </w:r>
                        </w:p>
                      </w:txbxContent>
                    </v:textbox>
                  </v:shape>
                  <v:shape id="文本框 452" o:spid="_x0000_s2018" type="#_x0000_t202" style="position:absolute;left:4836;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8u8UA&#10;AADcAAAADwAAAGRycy9kb3ducmV2LnhtbESPQWsCMRSE7wX/Q3hCbzXrUlvZGkUs0kLpQVuhx8fm&#10;uVncvCxJusZ/3whCj8PMfMMsVsl2YiAfWscKppMCBHHtdMuNgu+v7cMcRIjIGjvHpOBCAVbL0d0C&#10;K+3OvKNhHxuRIRwqVGBi7CspQ23IYpi4njh7R+ctxix9I7XHc4bbTpZF8SQttpwXDPa0MVSf9r9W&#10;wWHTbz/Sj8HPYabfXsvn3cXXSan7cVq/gIiU4n/41n7XCh5nJVzP5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Rby7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20</w:t>
                          </w:r>
                        </w:p>
                      </w:txbxContent>
                    </v:textbox>
                  </v:shape>
                  <v:shape id="文本框 453" o:spid="_x0000_s2019" type="#_x0000_t202" style="position:absolute;left:5241;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kZIMUA&#10;AADcAAAADwAAAGRycy9kb3ducmV2LnhtbESPQWsCMRSE70L/Q3iF3jRbq61sjVIsolA8aCv0+Ni8&#10;bpZuXpYkXeO/NwXB4zAz3zDzZbKt6MmHxrGCx1EBgrhyuuFawdfnejgDESKyxtYxKThTgOXibjDH&#10;UrsT76k/xFpkCIcSFZgYu1LKUBmyGEauI87ej/MWY5a+ltrjKcNtK8dF8SwtNpwXDHa0MlT9Hv6s&#10;guOqW3+kb4O7fqo37+OX/dlXSamH+/T2CiJSirfwtb3VCibTJ/g/k4+AX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Rkg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30</w:t>
                          </w:r>
                        </w:p>
                      </w:txbxContent>
                    </v:textbox>
                  </v:shape>
                  <v:shape id="文本框 454" o:spid="_x0000_s2020" type="#_x0000_t202" style="position:absolute;left:5640;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CBVMUA&#10;AADcAAAADwAAAGRycy9kb3ducmV2LnhtbESPT2sCMRTE74V+h/AK3mq24p+yNUqxSAvFg1rB42Pz&#10;ulm6eVmSuMZv3wiCx2FmfsPMl8m2oicfGscKXoYFCOLK6YZrBT/79fMriBCRNbaOScGFAiwXjw9z&#10;LLU785b6XaxFhnAoUYGJsSulDJUhi2HoOuLs/TpvMWbpa6k9njPctnJUFFNpseG8YLCjlaHqb3ey&#10;Cg6rbv2djgY3/UR/foxm24uvklKDp/T+BiJSivfwrf2lFYwnY7iey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4IFU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40</w:t>
                          </w:r>
                        </w:p>
                      </w:txbxContent>
                    </v:textbox>
                  </v:shape>
                  <v:shape id="文本框 455" o:spid="_x0000_s2021" type="#_x0000_t202" style="position:absolute;left:6058;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wkz8UA&#10;AADcAAAADwAAAGRycy9kb3ducmV2LnhtbESPT0sDMRTE74LfITyhN5u1dLVsmxaplBbEQ/9Bj4/N&#10;c7O4eVmSuE2/vREEj8PM/IZZrJLtxEA+tI4VPI0LEMS10y03Ck7HzeMMRIjIGjvHpOBGAVbL+7sF&#10;VtpdeU/DITYiQzhUqMDE2FdShtqQxTB2PXH2Pp23GLP0jdQerxluOzkpimdpseW8YLCntaH66/Bt&#10;FZzX/eY9XQx+DKXevk1e9jdfJ6VGD+l1DiJSiv/hv/ZOK5iWJfyey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rCTP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50</w:t>
                          </w:r>
                        </w:p>
                      </w:txbxContent>
                    </v:textbox>
                  </v:shape>
                  <v:shape id="文本框 456" o:spid="_x0000_s2022" type="#_x0000_t202" style="position:absolute;left:6473;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66uMUA&#10;AADcAAAADwAAAGRycy9kb3ducmV2LnhtbESPS2vDMBCE74X+B7GF3hq5oXngRAklJbQQesgLclys&#10;jWVqrYykOsq/rwKFHIeZ+YaZL5NtRU8+NI4VvA4KEMSV0w3XCg779csURIjIGlvHpOBKAZaLx4c5&#10;ltpdeEv9LtYiQziUqMDE2JVShsqQxTBwHXH2zs5bjFn6WmqPlwy3rRwWxVhabDgvGOxoZaj62f1a&#10;BcdVt96kk8HvfqQ/P4aT7dVXSannp/Q+AxEpxXv4v/2lFbyNxnA7k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frq4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60</w:t>
                          </w:r>
                        </w:p>
                      </w:txbxContent>
                    </v:textbox>
                  </v:shape>
                  <v:shape id="文本框 457" o:spid="_x0000_s2023" type="#_x0000_t202" style="position:absolute;left:6883;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fI8UA&#10;AADcAAAADwAAAGRycy9kb3ducmV2LnhtbESPT2sCMRTE7wW/Q3gFbzVb0VpWo4hFFEoP/il4fGxe&#10;N0s3L0uSrvHbN4WCx2FmfsMsVsm2oicfGscKnkcFCOLK6YZrBefT9ukVRIjIGlvHpOBGAVbLwcMC&#10;S+2ufKD+GGuRIRxKVGBi7EopQ2XIYhi5jjh7X85bjFn6WmqP1wy3rRwXxYu02HBeMNjRxlD1ffyx&#10;Cj433fY9XQx+9FO9exvPDjdfJaWGj2k9BxEpxXv4v73XCibTGfydy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Mh8j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70</w:t>
                          </w:r>
                        </w:p>
                      </w:txbxContent>
                    </v:textbox>
                  </v:shape>
                  <v:shape id="文本框 458" o:spid="_x0000_s2024" type="#_x0000_t202" style="position:absolute;left:7299;top:13733;width:243;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2LUcIA&#10;AADcAAAADwAAAGRycy9kb3ducmV2LnhtbERPy2oCMRTdF/yHcAvd1UylapkaRRRpQVz4KHR5mdxO&#10;hk5uhiSO8e/NQnB5OO/ZItlW9ORD41jB27AAQVw53XCt4HTcvH6ACBFZY+uYFFwpwGI+eJphqd2F&#10;99QfYi1yCIcSFZgYu1LKUBmyGIauI87cn/MWY4a+ltrjJYfbVo6KYiItNpwbDHa0MlT9H85Wwc+q&#10;22zTr8FdP9Zf69F0f/VVUurlOS0/QURK8SG+u7+1gvdxXpvP5CMg5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rYtRwgAAANwAAAAPAAAAAAAAAAAAAAAAAJgCAABkcnMvZG93&#10;bnJldi54bWxQSwUGAAAAAAQABAD1AAAAhwMAAAAA&#10;" filled="f" stroked="f">
                    <v:path arrowok="t"/>
                    <o:lock v:ext="edit" aspectratio="t"/>
                    <v:textbox inset="0,0,0,0">
                      <w:txbxContent>
                        <w:p w:rsidR="00064976" w:rsidRDefault="00064976" w:rsidP="00064976">
                          <w:pPr>
                            <w:rPr>
                              <w:sz w:val="15"/>
                              <w:szCs w:val="15"/>
                            </w:rPr>
                          </w:pPr>
                          <w:r>
                            <w:rPr>
                              <w:rFonts w:hint="eastAsia"/>
                              <w:sz w:val="15"/>
                              <w:szCs w:val="15"/>
                            </w:rPr>
                            <w:t>80</w:t>
                          </w:r>
                        </w:p>
                      </w:txbxContent>
                    </v:textbox>
                  </v:shape>
                  <v:shape id="文本框 459" o:spid="_x0000_s2025" type="#_x0000_t202" style="position:absolute;left:7697;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EuysUA&#10;AADcAAAADwAAAGRycy9kb3ducmV2LnhtbESPQWsCMRSE70L/Q3iF3mq2orZujVIUsSAetBV6fGxe&#10;N0s3L0uSrvHfm0LB4zAz3zDzZbKt6MmHxrGCp2EBgrhyuuFawefH5vEFRIjIGlvHpOBCAZaLu8Ec&#10;S+3OfKD+GGuRIRxKVGBi7EopQ2XIYhi6jjh7385bjFn6WmqP5wy3rRwVxVRabDgvGOxoZaj6Of5a&#10;BadVt9mlL4P7fqK369Hz4eKrpNTDfXp7BREpxVv4v/2uFYwnM/g7k4+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4S7KxQAAANwAAAAPAAAAAAAAAAAAAAAAAJgCAABkcnMv&#10;ZG93bnJldi54bWxQSwUGAAAAAAQABAD1AAAAigMAAAAA&#10;" filled="f" stroked="f">
                    <v:path arrowok="t"/>
                    <o:lock v:ext="edit" aspectratio="t"/>
                    <v:textbox inset="0,0,0,0">
                      <w:txbxContent>
                        <w:p w:rsidR="00064976" w:rsidRDefault="00064976" w:rsidP="00064976">
                          <w:pPr>
                            <w:rPr>
                              <w:sz w:val="15"/>
                              <w:szCs w:val="15"/>
                            </w:rPr>
                          </w:pPr>
                          <w:r>
                            <w:rPr>
                              <w:rFonts w:hint="eastAsia"/>
                              <w:sz w:val="15"/>
                              <w:szCs w:val="15"/>
                            </w:rPr>
                            <w:t>90</w:t>
                          </w:r>
                        </w:p>
                      </w:txbxContent>
                    </v:textbox>
                  </v:shape>
                </v:group>
                <w10:anchorlock/>
              </v:group>
            </w:pict>
          </mc:Fallback>
        </mc:AlternateContent>
      </w:r>
    </w:p>
    <w:p w:rsidR="00064976" w:rsidRPr="008E0A7B" w:rsidRDefault="00064976" w:rsidP="00064976">
      <w:pPr>
        <w:spacing w:line="440" w:lineRule="exact"/>
        <w:ind w:firstLineChars="200" w:firstLine="420"/>
        <w:rPr>
          <w:rFonts w:hAnsi="宋体"/>
          <w:szCs w:val="21"/>
        </w:rPr>
      </w:pPr>
    </w:p>
    <w:p w:rsidR="00064976" w:rsidRPr="009E26FE" w:rsidRDefault="00064976" w:rsidP="00064976">
      <w:pPr>
        <w:spacing w:line="360" w:lineRule="auto"/>
      </w:pPr>
      <w:r>
        <w:t>25</w:t>
      </w:r>
      <w:r w:rsidRPr="009E26FE">
        <w:rPr>
          <w:rFonts w:hint="eastAsia"/>
        </w:rPr>
        <w:t>．在探究凸透镜成像实验中，蜡烛、凸透镜和光屏在光具座上的位置如图</w:t>
      </w:r>
      <w:r w:rsidRPr="009E26FE">
        <w:rPr>
          <w:rFonts w:hint="eastAsia"/>
        </w:rPr>
        <w:t>2</w:t>
      </w:r>
      <w:r w:rsidRPr="009E26FE">
        <w:rPr>
          <w:rFonts w:hint="eastAsia"/>
        </w:rPr>
        <w:t>所示，此时在光屏上得到烛焰清晰的像；若保持透镜位置不变，将蜡烛移到光具座的</w:t>
      </w:r>
      <w:r w:rsidRPr="009E26FE">
        <w:rPr>
          <w:rFonts w:hint="eastAsia"/>
        </w:rPr>
        <w:t>35</w:t>
      </w:r>
      <w:r w:rsidRPr="009E26FE">
        <w:rPr>
          <w:rFonts w:hint="eastAsia"/>
        </w:rPr>
        <w:t>厘米刻度处，对于此时成像的性质判断正确的是</w:t>
      </w:r>
    </w:p>
    <w:p w:rsidR="00064976" w:rsidRDefault="00064976" w:rsidP="00064976">
      <w:pPr>
        <w:spacing w:line="360" w:lineRule="exact"/>
        <w:ind w:firstLineChars="400" w:firstLine="840"/>
        <w:rPr>
          <w:color w:val="FF0000"/>
        </w:rPr>
      </w:pPr>
    </w:p>
    <w:p w:rsidR="00064976" w:rsidRDefault="00064976" w:rsidP="00064976">
      <w:pPr>
        <w:spacing w:line="360" w:lineRule="exact"/>
        <w:ind w:firstLineChars="400" w:firstLine="840"/>
        <w:rPr>
          <w:color w:val="FF0000"/>
        </w:rPr>
      </w:pPr>
    </w:p>
    <w:p w:rsidR="00064976" w:rsidRDefault="00064976" w:rsidP="00064976">
      <w:pPr>
        <w:spacing w:line="360" w:lineRule="exact"/>
        <w:ind w:firstLineChars="400" w:firstLine="840"/>
        <w:rPr>
          <w:color w:val="FF0000"/>
        </w:rPr>
      </w:pPr>
    </w:p>
    <w:p w:rsidR="00064976" w:rsidRDefault="00064976" w:rsidP="00064976">
      <w:pPr>
        <w:spacing w:line="360" w:lineRule="exact"/>
        <w:ind w:firstLineChars="400" w:firstLine="840"/>
        <w:rPr>
          <w:color w:val="FF0000"/>
        </w:rPr>
      </w:pPr>
    </w:p>
    <w:p w:rsidR="00064976" w:rsidRDefault="00064976" w:rsidP="00064976">
      <w:pPr>
        <w:spacing w:line="360" w:lineRule="exact"/>
        <w:ind w:firstLineChars="400" w:firstLine="840"/>
        <w:rPr>
          <w:color w:val="FF0000"/>
        </w:rPr>
      </w:pPr>
    </w:p>
    <w:p w:rsidR="00064976" w:rsidRDefault="00064976" w:rsidP="00064976">
      <w:pPr>
        <w:spacing w:line="360" w:lineRule="exact"/>
        <w:ind w:firstLineChars="400" w:firstLine="840"/>
        <w:rPr>
          <w:color w:val="FF0000"/>
        </w:rPr>
      </w:pPr>
    </w:p>
    <w:p w:rsidR="00064976" w:rsidRDefault="00064976" w:rsidP="00064976">
      <w:pPr>
        <w:spacing w:line="360" w:lineRule="exact"/>
        <w:ind w:firstLineChars="400" w:firstLine="840"/>
        <w:rPr>
          <w:color w:val="FF0000"/>
        </w:rPr>
      </w:pPr>
      <w:r>
        <w:rPr>
          <w:rFonts w:hint="eastAsia"/>
          <w:noProof/>
          <w:color w:val="FF0000"/>
          <w:lang w:eastAsia="zh-TW"/>
        </w:rPr>
        <mc:AlternateContent>
          <mc:Choice Requires="wpg">
            <w:drawing>
              <wp:inline distT="0" distB="0" distL="0" distR="0" wp14:anchorId="259A55E0" wp14:editId="2CDD361D">
                <wp:extent cx="2842260" cy="1327248"/>
                <wp:effectExtent l="38100" t="0" r="15240" b="6350"/>
                <wp:docPr id="65" name="组合 65"/>
                <wp:cNvGraphicFramePr/>
                <a:graphic xmlns:a="http://schemas.openxmlformats.org/drawingml/2006/main">
                  <a:graphicData uri="http://schemas.microsoft.com/office/word/2010/wordprocessingGroup">
                    <wpg:wgp>
                      <wpg:cNvGrpSpPr/>
                      <wpg:grpSpPr>
                        <a:xfrm>
                          <a:off x="0" y="0"/>
                          <a:ext cx="2842260" cy="1327248"/>
                          <a:chOff x="0" y="0"/>
                          <a:chExt cx="2842260" cy="1327248"/>
                        </a:xfrm>
                      </wpg:grpSpPr>
                      <wpg:grpSp>
                        <wpg:cNvPr id="102546" name="组合 102546"/>
                        <wpg:cNvGrpSpPr/>
                        <wpg:grpSpPr>
                          <a:xfrm>
                            <a:off x="0" y="0"/>
                            <a:ext cx="2842260" cy="1095375"/>
                            <a:chOff x="5405" y="12571"/>
                            <a:chExt cx="4256" cy="1588"/>
                          </a:xfrm>
                        </wpg:grpSpPr>
                        <wps:wsp>
                          <wps:cNvPr id="102547" name="AutoShape 2160"/>
                          <wps:cNvSpPr>
                            <a:spLocks noChangeAspect="1" noChangeArrowheads="1"/>
                          </wps:cNvSpPr>
                          <wps:spPr bwMode="auto">
                            <a:xfrm flipV="1">
                              <a:off x="5405" y="13469"/>
                              <a:ext cx="4066" cy="128"/>
                            </a:xfrm>
                            <a:prstGeom prst="parallelogram">
                              <a:avLst>
                                <a:gd name="adj" fmla="val 160887"/>
                              </a:avLst>
                            </a:prstGeom>
                            <a:solidFill>
                              <a:srgbClr val="FFFFFF"/>
                            </a:solidFill>
                            <a:ln w="9525">
                              <a:solidFill>
                                <a:srgbClr val="000000"/>
                              </a:solidFill>
                              <a:miter lim="800000"/>
                              <a:headEnd/>
                              <a:tailEnd/>
                            </a:ln>
                          </wps:spPr>
                          <wps:bodyPr rot="0" vert="horz" wrap="square" anchor="t" anchorCtr="0" upright="1"/>
                        </wps:wsp>
                        <wps:wsp>
                          <wps:cNvPr id="102548" name="Line 2161"/>
                          <wps:cNvCnPr>
                            <a:cxnSpLocks noChangeAspect="1" noChangeShapeType="1"/>
                          </wps:cNvCnPr>
                          <wps:spPr bwMode="auto">
                            <a:xfrm flipH="1">
                              <a:off x="5407" y="13469"/>
                              <a:ext cx="0"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2549" name="Group 2162"/>
                          <wpg:cNvGrpSpPr/>
                          <wpg:grpSpPr>
                            <a:xfrm>
                              <a:off x="5408" y="13597"/>
                              <a:ext cx="4253" cy="562"/>
                              <a:chOff x="5408" y="13597"/>
                              <a:chExt cx="4253" cy="562"/>
                            </a:xfrm>
                          </wpg:grpSpPr>
                          <wpg:grpSp>
                            <wpg:cNvPr id="102550" name="Group 2163"/>
                            <wpg:cNvGrpSpPr/>
                            <wpg:grpSpPr>
                              <a:xfrm>
                                <a:off x="8785" y="13829"/>
                                <a:ext cx="397" cy="330"/>
                                <a:chOff x="2415" y="12378"/>
                                <a:chExt cx="397" cy="330"/>
                              </a:xfrm>
                            </wpg:grpSpPr>
                            <wps:wsp>
                              <wps:cNvPr id="102551" name="Line 2164"/>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52" name="Line 2165"/>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53" name="Line 2166"/>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54" name="Line 2167"/>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55" name="Line 2168"/>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56" name="Line 2169"/>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57" name="Line 2170"/>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58" name="Line 2171"/>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59" name="Line 2172"/>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560" name="Group 2173"/>
                            <wpg:cNvGrpSpPr/>
                            <wpg:grpSpPr>
                              <a:xfrm>
                                <a:off x="5874" y="13826"/>
                                <a:ext cx="397" cy="330"/>
                                <a:chOff x="2415" y="12378"/>
                                <a:chExt cx="397" cy="330"/>
                              </a:xfrm>
                            </wpg:grpSpPr>
                            <wps:wsp>
                              <wps:cNvPr id="102561" name="Line 2174"/>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62" name="Line 2175"/>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63" name="Line 2176"/>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64" name="Line 2177"/>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65" name="Line 2178"/>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66" name="Line 2179"/>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67" name="Line 2180"/>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68" name="Line 2181"/>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69" name="Line 2182"/>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570" name="Rectangle 2183"/>
                            <wps:cNvSpPr>
                              <a:spLocks noChangeAspect="1" noChangeArrowheads="1"/>
                            </wps:cNvSpPr>
                            <wps:spPr bwMode="auto">
                              <a:xfrm>
                                <a:off x="5607" y="13597"/>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102571" name="Line 2184"/>
                            <wps:cNvCnPr>
                              <a:cxnSpLocks noChangeAspect="1" noChangeShapeType="1"/>
                            </wps:cNvCnPr>
                            <wps:spPr bwMode="auto">
                              <a:xfrm>
                                <a:off x="583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72" name="Line 2185"/>
                            <wps:cNvCnPr>
                              <a:cxnSpLocks noChangeAspect="1" noChangeShapeType="1"/>
                            </wps:cNvCnPr>
                            <wps:spPr bwMode="auto">
                              <a:xfrm>
                                <a:off x="587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73" name="Line 2186"/>
                            <wps:cNvCnPr>
                              <a:cxnSpLocks noChangeAspect="1" noChangeShapeType="1"/>
                            </wps:cNvCnPr>
                            <wps:spPr bwMode="auto">
                              <a:xfrm>
                                <a:off x="590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74" name="Line 2187"/>
                            <wps:cNvCnPr>
                              <a:cxnSpLocks noChangeAspect="1" noChangeShapeType="1"/>
                            </wps:cNvCnPr>
                            <wps:spPr bwMode="auto">
                              <a:xfrm>
                                <a:off x="594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75" name="Line 2188"/>
                            <wps:cNvCnPr>
                              <a:cxnSpLocks noChangeAspect="1" noChangeShapeType="1"/>
                            </wps:cNvCnPr>
                            <wps:spPr bwMode="auto">
                              <a:xfrm>
                                <a:off x="598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76" name="Line 2189"/>
                            <wps:cNvCnPr>
                              <a:cxnSpLocks noChangeAspect="1" noChangeShapeType="1"/>
                            </wps:cNvCnPr>
                            <wps:spPr bwMode="auto">
                              <a:xfrm>
                                <a:off x="601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77" name="Line 2190"/>
                            <wps:cNvCnPr>
                              <a:cxnSpLocks noChangeAspect="1" noChangeShapeType="1"/>
                            </wps:cNvCnPr>
                            <wps:spPr bwMode="auto">
                              <a:xfrm>
                                <a:off x="605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78" name="Line 2191"/>
                            <wps:cNvCnPr>
                              <a:cxnSpLocks noChangeAspect="1" noChangeShapeType="1"/>
                            </wps:cNvCnPr>
                            <wps:spPr bwMode="auto">
                              <a:xfrm>
                                <a:off x="608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79" name="Line 2192"/>
                            <wps:cNvCnPr>
                              <a:cxnSpLocks noChangeAspect="1" noChangeShapeType="1"/>
                            </wps:cNvCnPr>
                            <wps:spPr bwMode="auto">
                              <a:xfrm>
                                <a:off x="612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0" name="Line 2193"/>
                            <wps:cNvCnPr>
                              <a:cxnSpLocks noChangeAspect="1" noChangeShapeType="1"/>
                            </wps:cNvCnPr>
                            <wps:spPr bwMode="auto">
                              <a:xfrm>
                                <a:off x="616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1" name="Line 2194"/>
                            <wps:cNvCnPr>
                              <a:cxnSpLocks noChangeAspect="1" noChangeShapeType="1"/>
                            </wps:cNvCnPr>
                            <wps:spPr bwMode="auto">
                              <a:xfrm>
                                <a:off x="619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2" name="Line 2195"/>
                            <wps:cNvCnPr>
                              <a:cxnSpLocks noChangeAspect="1" noChangeShapeType="1"/>
                            </wps:cNvCnPr>
                            <wps:spPr bwMode="auto">
                              <a:xfrm>
                                <a:off x="623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3" name="Line 2196"/>
                            <wps:cNvCnPr>
                              <a:cxnSpLocks noChangeAspect="1" noChangeShapeType="1"/>
                            </wps:cNvCnPr>
                            <wps:spPr bwMode="auto">
                              <a:xfrm>
                                <a:off x="626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4" name="Line 2197"/>
                            <wps:cNvCnPr>
                              <a:cxnSpLocks noChangeAspect="1" noChangeShapeType="1"/>
                            </wps:cNvCnPr>
                            <wps:spPr bwMode="auto">
                              <a:xfrm>
                                <a:off x="630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5" name="Line 2198"/>
                            <wps:cNvCnPr>
                              <a:cxnSpLocks noChangeAspect="1" noChangeShapeType="1"/>
                            </wps:cNvCnPr>
                            <wps:spPr bwMode="auto">
                              <a:xfrm>
                                <a:off x="633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6" name="Line 2199"/>
                            <wps:cNvCnPr>
                              <a:cxnSpLocks noChangeAspect="1" noChangeShapeType="1"/>
                            </wps:cNvCnPr>
                            <wps:spPr bwMode="auto">
                              <a:xfrm>
                                <a:off x="637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7" name="Line 2200"/>
                            <wps:cNvCnPr>
                              <a:cxnSpLocks noChangeAspect="1" noChangeShapeType="1"/>
                            </wps:cNvCnPr>
                            <wps:spPr bwMode="auto">
                              <a:xfrm>
                                <a:off x="641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8" name="Line 2201"/>
                            <wps:cNvCnPr>
                              <a:cxnSpLocks noChangeAspect="1" noChangeShapeType="1"/>
                            </wps:cNvCnPr>
                            <wps:spPr bwMode="auto">
                              <a:xfrm>
                                <a:off x="644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89" name="Line 2202"/>
                            <wps:cNvCnPr>
                              <a:cxnSpLocks noChangeAspect="1" noChangeShapeType="1"/>
                            </wps:cNvCnPr>
                            <wps:spPr bwMode="auto">
                              <a:xfrm>
                                <a:off x="648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0" name="Line 2203"/>
                            <wps:cNvCnPr>
                              <a:cxnSpLocks noChangeAspect="1" noChangeShapeType="1"/>
                            </wps:cNvCnPr>
                            <wps:spPr bwMode="auto">
                              <a:xfrm>
                                <a:off x="651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1" name="Line 2204"/>
                            <wps:cNvCnPr>
                              <a:cxnSpLocks noChangeAspect="1" noChangeShapeType="1"/>
                            </wps:cNvCnPr>
                            <wps:spPr bwMode="auto">
                              <a:xfrm>
                                <a:off x="655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2" name="Line 2205"/>
                            <wps:cNvCnPr>
                              <a:cxnSpLocks noChangeAspect="1" noChangeShapeType="1"/>
                            </wps:cNvCnPr>
                            <wps:spPr bwMode="auto">
                              <a:xfrm>
                                <a:off x="659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3" name="Line 2206"/>
                            <wps:cNvCnPr>
                              <a:cxnSpLocks noChangeAspect="1" noChangeShapeType="1"/>
                            </wps:cNvCnPr>
                            <wps:spPr bwMode="auto">
                              <a:xfrm>
                                <a:off x="662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4" name="Line 2207"/>
                            <wps:cNvCnPr>
                              <a:cxnSpLocks noChangeAspect="1" noChangeShapeType="1"/>
                            </wps:cNvCnPr>
                            <wps:spPr bwMode="auto">
                              <a:xfrm>
                                <a:off x="666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5" name="Line 2208"/>
                            <wps:cNvCnPr>
                              <a:cxnSpLocks noChangeAspect="1" noChangeShapeType="1"/>
                            </wps:cNvCnPr>
                            <wps:spPr bwMode="auto">
                              <a:xfrm>
                                <a:off x="669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6" name="Line 2209"/>
                            <wps:cNvCnPr>
                              <a:cxnSpLocks noChangeAspect="1" noChangeShapeType="1"/>
                            </wps:cNvCnPr>
                            <wps:spPr bwMode="auto">
                              <a:xfrm>
                                <a:off x="6734"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7" name="Line 2210"/>
                            <wps:cNvCnPr>
                              <a:cxnSpLocks noChangeAspect="1" noChangeShapeType="1"/>
                            </wps:cNvCnPr>
                            <wps:spPr bwMode="auto">
                              <a:xfrm>
                                <a:off x="677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8" name="Line 2211"/>
                            <wps:cNvCnPr>
                              <a:cxnSpLocks noChangeAspect="1" noChangeShapeType="1"/>
                            </wps:cNvCnPr>
                            <wps:spPr bwMode="auto">
                              <a:xfrm>
                                <a:off x="680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99" name="Line 2212"/>
                            <wps:cNvCnPr>
                              <a:cxnSpLocks noChangeAspect="1" noChangeShapeType="1"/>
                            </wps:cNvCnPr>
                            <wps:spPr bwMode="auto">
                              <a:xfrm>
                                <a:off x="684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0" name="Line 2213"/>
                            <wps:cNvCnPr>
                              <a:cxnSpLocks noChangeAspect="1" noChangeShapeType="1"/>
                            </wps:cNvCnPr>
                            <wps:spPr bwMode="auto">
                              <a:xfrm>
                                <a:off x="687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1" name="Line 2214"/>
                            <wps:cNvCnPr>
                              <a:cxnSpLocks noChangeAspect="1" noChangeShapeType="1"/>
                            </wps:cNvCnPr>
                            <wps:spPr bwMode="auto">
                              <a:xfrm>
                                <a:off x="6914"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2" name="Line 2215"/>
                            <wps:cNvCnPr>
                              <a:cxnSpLocks noChangeAspect="1" noChangeShapeType="1"/>
                            </wps:cNvCnPr>
                            <wps:spPr bwMode="auto">
                              <a:xfrm>
                                <a:off x="694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3" name="Line 2216"/>
                            <wps:cNvCnPr>
                              <a:cxnSpLocks noChangeAspect="1" noChangeShapeType="1"/>
                            </wps:cNvCnPr>
                            <wps:spPr bwMode="auto">
                              <a:xfrm>
                                <a:off x="698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4" name="Line 2217"/>
                            <wps:cNvCnPr>
                              <a:cxnSpLocks noChangeAspect="1" noChangeShapeType="1"/>
                            </wps:cNvCnPr>
                            <wps:spPr bwMode="auto">
                              <a:xfrm>
                                <a:off x="702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5" name="Line 2218"/>
                            <wps:cNvCnPr>
                              <a:cxnSpLocks noChangeAspect="1" noChangeShapeType="1"/>
                            </wps:cNvCnPr>
                            <wps:spPr bwMode="auto">
                              <a:xfrm>
                                <a:off x="705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6" name="Line 2219"/>
                            <wps:cNvCnPr>
                              <a:cxnSpLocks noChangeAspect="1" noChangeShapeType="1"/>
                            </wps:cNvCnPr>
                            <wps:spPr bwMode="auto">
                              <a:xfrm>
                                <a:off x="7093"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7" name="Line 2220"/>
                            <wps:cNvCnPr>
                              <a:cxnSpLocks noChangeAspect="1" noChangeShapeType="1"/>
                            </wps:cNvCnPr>
                            <wps:spPr bwMode="auto">
                              <a:xfrm>
                                <a:off x="712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8" name="Line 2221"/>
                            <wps:cNvCnPr>
                              <a:cxnSpLocks noChangeAspect="1" noChangeShapeType="1"/>
                            </wps:cNvCnPr>
                            <wps:spPr bwMode="auto">
                              <a:xfrm>
                                <a:off x="716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09" name="Line 2222"/>
                            <wps:cNvCnPr>
                              <a:cxnSpLocks noChangeAspect="1" noChangeShapeType="1"/>
                            </wps:cNvCnPr>
                            <wps:spPr bwMode="auto">
                              <a:xfrm>
                                <a:off x="720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0" name="Line 2223"/>
                            <wps:cNvCnPr>
                              <a:cxnSpLocks noChangeAspect="1" noChangeShapeType="1"/>
                            </wps:cNvCnPr>
                            <wps:spPr bwMode="auto">
                              <a:xfrm>
                                <a:off x="723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1" name="Line 2224"/>
                            <wps:cNvCnPr>
                              <a:cxnSpLocks noChangeAspect="1" noChangeShapeType="1"/>
                            </wps:cNvCnPr>
                            <wps:spPr bwMode="auto">
                              <a:xfrm>
                                <a:off x="7272"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2" name="Line 2225"/>
                            <wps:cNvCnPr>
                              <a:cxnSpLocks noChangeAspect="1" noChangeShapeType="1"/>
                            </wps:cNvCnPr>
                            <wps:spPr bwMode="auto">
                              <a:xfrm>
                                <a:off x="730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3" name="Line 2226"/>
                            <wps:cNvCnPr>
                              <a:cxnSpLocks noChangeAspect="1" noChangeShapeType="1"/>
                            </wps:cNvCnPr>
                            <wps:spPr bwMode="auto">
                              <a:xfrm>
                                <a:off x="734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4" name="Line 2227"/>
                            <wps:cNvCnPr>
                              <a:cxnSpLocks noChangeAspect="1" noChangeShapeType="1"/>
                            </wps:cNvCnPr>
                            <wps:spPr bwMode="auto">
                              <a:xfrm>
                                <a:off x="738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5" name="Line 2228"/>
                            <wps:cNvCnPr>
                              <a:cxnSpLocks noChangeAspect="1" noChangeShapeType="1"/>
                            </wps:cNvCnPr>
                            <wps:spPr bwMode="auto">
                              <a:xfrm>
                                <a:off x="741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6" name="Line 2229"/>
                            <wps:cNvCnPr>
                              <a:cxnSpLocks noChangeAspect="1" noChangeShapeType="1"/>
                            </wps:cNvCnPr>
                            <wps:spPr bwMode="auto">
                              <a:xfrm>
                                <a:off x="7452"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7" name="Line 2230"/>
                            <wps:cNvCnPr>
                              <a:cxnSpLocks noChangeAspect="1" noChangeShapeType="1"/>
                            </wps:cNvCnPr>
                            <wps:spPr bwMode="auto">
                              <a:xfrm>
                                <a:off x="748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8" name="Line 2231"/>
                            <wps:cNvCnPr>
                              <a:cxnSpLocks noChangeAspect="1" noChangeShapeType="1"/>
                            </wps:cNvCnPr>
                            <wps:spPr bwMode="auto">
                              <a:xfrm>
                                <a:off x="752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19" name="Line 2232"/>
                            <wps:cNvCnPr>
                              <a:cxnSpLocks noChangeAspect="1" noChangeShapeType="1"/>
                            </wps:cNvCnPr>
                            <wps:spPr bwMode="auto">
                              <a:xfrm>
                                <a:off x="755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0" name="Line 2233"/>
                            <wps:cNvCnPr>
                              <a:cxnSpLocks noChangeAspect="1" noChangeShapeType="1"/>
                            </wps:cNvCnPr>
                            <wps:spPr bwMode="auto">
                              <a:xfrm>
                                <a:off x="759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1" name="Line 2234"/>
                            <wps:cNvCnPr>
                              <a:cxnSpLocks noChangeAspect="1" noChangeShapeType="1"/>
                            </wps:cNvCnPr>
                            <wps:spPr bwMode="auto">
                              <a:xfrm>
                                <a:off x="7631"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2" name="Line 2235"/>
                            <wps:cNvCnPr>
                              <a:cxnSpLocks noChangeAspect="1" noChangeShapeType="1"/>
                            </wps:cNvCnPr>
                            <wps:spPr bwMode="auto">
                              <a:xfrm>
                                <a:off x="766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3" name="Line 2236"/>
                            <wps:cNvCnPr>
                              <a:cxnSpLocks noChangeAspect="1" noChangeShapeType="1"/>
                            </wps:cNvCnPr>
                            <wps:spPr bwMode="auto">
                              <a:xfrm>
                                <a:off x="770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4" name="Line 2237"/>
                            <wps:cNvCnPr>
                              <a:cxnSpLocks noChangeAspect="1" noChangeShapeType="1"/>
                            </wps:cNvCnPr>
                            <wps:spPr bwMode="auto">
                              <a:xfrm>
                                <a:off x="773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5" name="Line 2238"/>
                            <wps:cNvCnPr>
                              <a:cxnSpLocks noChangeAspect="1" noChangeShapeType="1"/>
                            </wps:cNvCnPr>
                            <wps:spPr bwMode="auto">
                              <a:xfrm>
                                <a:off x="777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6" name="Line 2239"/>
                            <wps:cNvCnPr>
                              <a:cxnSpLocks noChangeAspect="1" noChangeShapeType="1"/>
                            </wps:cNvCnPr>
                            <wps:spPr bwMode="auto">
                              <a:xfrm>
                                <a:off x="7810"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7" name="Line 2240"/>
                            <wps:cNvCnPr>
                              <a:cxnSpLocks noChangeAspect="1" noChangeShapeType="1"/>
                            </wps:cNvCnPr>
                            <wps:spPr bwMode="auto">
                              <a:xfrm>
                                <a:off x="784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8" name="Line 2241"/>
                            <wps:cNvCnPr>
                              <a:cxnSpLocks noChangeAspect="1" noChangeShapeType="1"/>
                            </wps:cNvCnPr>
                            <wps:spPr bwMode="auto">
                              <a:xfrm>
                                <a:off x="788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29" name="Line 2242"/>
                            <wps:cNvCnPr>
                              <a:cxnSpLocks noChangeAspect="1" noChangeShapeType="1"/>
                            </wps:cNvCnPr>
                            <wps:spPr bwMode="auto">
                              <a:xfrm>
                                <a:off x="791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0" name="Line 2243"/>
                            <wps:cNvCnPr>
                              <a:cxnSpLocks noChangeAspect="1" noChangeShapeType="1"/>
                            </wps:cNvCnPr>
                            <wps:spPr bwMode="auto">
                              <a:xfrm>
                                <a:off x="795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1" name="Line 2244"/>
                            <wps:cNvCnPr>
                              <a:cxnSpLocks noChangeAspect="1" noChangeShapeType="1"/>
                            </wps:cNvCnPr>
                            <wps:spPr bwMode="auto">
                              <a:xfrm>
                                <a:off x="7990"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2" name="Line 2245"/>
                            <wps:cNvCnPr>
                              <a:cxnSpLocks noChangeAspect="1" noChangeShapeType="1"/>
                            </wps:cNvCnPr>
                            <wps:spPr bwMode="auto">
                              <a:xfrm>
                                <a:off x="802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3" name="Line 2246"/>
                            <wps:cNvCnPr>
                              <a:cxnSpLocks noChangeAspect="1" noChangeShapeType="1"/>
                            </wps:cNvCnPr>
                            <wps:spPr bwMode="auto">
                              <a:xfrm>
                                <a:off x="806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4" name="Line 2247"/>
                            <wps:cNvCnPr>
                              <a:cxnSpLocks noChangeAspect="1" noChangeShapeType="1"/>
                            </wps:cNvCnPr>
                            <wps:spPr bwMode="auto">
                              <a:xfrm>
                                <a:off x="809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5" name="Line 2248"/>
                            <wps:cNvCnPr>
                              <a:cxnSpLocks noChangeAspect="1" noChangeShapeType="1"/>
                            </wps:cNvCnPr>
                            <wps:spPr bwMode="auto">
                              <a:xfrm>
                                <a:off x="813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6" name="Line 2249"/>
                            <wps:cNvCnPr>
                              <a:cxnSpLocks noChangeAspect="1" noChangeShapeType="1"/>
                            </wps:cNvCnPr>
                            <wps:spPr bwMode="auto">
                              <a:xfrm>
                                <a:off x="8169"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7" name="Line 2250"/>
                            <wps:cNvCnPr>
                              <a:cxnSpLocks noChangeAspect="1" noChangeShapeType="1"/>
                            </wps:cNvCnPr>
                            <wps:spPr bwMode="auto">
                              <a:xfrm>
                                <a:off x="820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8" name="Line 2251"/>
                            <wps:cNvCnPr>
                              <a:cxnSpLocks noChangeAspect="1" noChangeShapeType="1"/>
                            </wps:cNvCnPr>
                            <wps:spPr bwMode="auto">
                              <a:xfrm>
                                <a:off x="824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39" name="Line 2252"/>
                            <wps:cNvCnPr>
                              <a:cxnSpLocks noChangeAspect="1" noChangeShapeType="1"/>
                            </wps:cNvCnPr>
                            <wps:spPr bwMode="auto">
                              <a:xfrm>
                                <a:off x="827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0" name="Line 2253"/>
                            <wps:cNvCnPr>
                              <a:cxnSpLocks noChangeAspect="1" noChangeShapeType="1"/>
                            </wps:cNvCnPr>
                            <wps:spPr bwMode="auto">
                              <a:xfrm>
                                <a:off x="831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1" name="Line 2254"/>
                            <wps:cNvCnPr>
                              <a:cxnSpLocks noChangeAspect="1" noChangeShapeType="1"/>
                            </wps:cNvCnPr>
                            <wps:spPr bwMode="auto">
                              <a:xfrm>
                                <a:off x="8348"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2" name="Line 2255"/>
                            <wps:cNvCnPr>
                              <a:cxnSpLocks noChangeAspect="1" noChangeShapeType="1"/>
                            </wps:cNvCnPr>
                            <wps:spPr bwMode="auto">
                              <a:xfrm>
                                <a:off x="838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3" name="Line 2256"/>
                            <wps:cNvCnPr>
                              <a:cxnSpLocks noChangeAspect="1" noChangeShapeType="1"/>
                            </wps:cNvCnPr>
                            <wps:spPr bwMode="auto">
                              <a:xfrm>
                                <a:off x="842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4" name="Line 2257"/>
                            <wps:cNvCnPr>
                              <a:cxnSpLocks noChangeAspect="1" noChangeShapeType="1"/>
                            </wps:cNvCnPr>
                            <wps:spPr bwMode="auto">
                              <a:xfrm>
                                <a:off x="845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5" name="Line 2258"/>
                            <wps:cNvCnPr>
                              <a:cxnSpLocks noChangeAspect="1" noChangeShapeType="1"/>
                            </wps:cNvCnPr>
                            <wps:spPr bwMode="auto">
                              <a:xfrm>
                                <a:off x="849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6" name="Line 2259"/>
                            <wps:cNvCnPr>
                              <a:cxnSpLocks noChangeAspect="1" noChangeShapeType="1"/>
                            </wps:cNvCnPr>
                            <wps:spPr bwMode="auto">
                              <a:xfrm>
                                <a:off x="8528"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7" name="Line 2260"/>
                            <wps:cNvCnPr>
                              <a:cxnSpLocks noChangeAspect="1" noChangeShapeType="1"/>
                            </wps:cNvCnPr>
                            <wps:spPr bwMode="auto">
                              <a:xfrm>
                                <a:off x="856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8" name="Line 2261"/>
                            <wps:cNvCnPr>
                              <a:cxnSpLocks noChangeAspect="1" noChangeShapeType="1"/>
                            </wps:cNvCnPr>
                            <wps:spPr bwMode="auto">
                              <a:xfrm>
                                <a:off x="860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49" name="Line 2262"/>
                            <wps:cNvCnPr>
                              <a:cxnSpLocks noChangeAspect="1" noChangeShapeType="1"/>
                            </wps:cNvCnPr>
                            <wps:spPr bwMode="auto">
                              <a:xfrm>
                                <a:off x="863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0" name="Line 2263"/>
                            <wps:cNvCnPr>
                              <a:cxnSpLocks noChangeAspect="1" noChangeShapeType="1"/>
                            </wps:cNvCnPr>
                            <wps:spPr bwMode="auto">
                              <a:xfrm>
                                <a:off x="867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1" name="Line 2264"/>
                            <wps:cNvCnPr>
                              <a:cxnSpLocks noChangeAspect="1" noChangeShapeType="1"/>
                            </wps:cNvCnPr>
                            <wps:spPr bwMode="auto">
                              <a:xfrm>
                                <a:off x="870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2" name="Line 2265"/>
                            <wps:cNvCnPr>
                              <a:cxnSpLocks noChangeAspect="1" noChangeShapeType="1"/>
                            </wps:cNvCnPr>
                            <wps:spPr bwMode="auto">
                              <a:xfrm>
                                <a:off x="874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3" name="Line 2266"/>
                            <wps:cNvCnPr>
                              <a:cxnSpLocks noChangeAspect="1" noChangeShapeType="1"/>
                            </wps:cNvCnPr>
                            <wps:spPr bwMode="auto">
                              <a:xfrm>
                                <a:off x="877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4" name="Line 2267"/>
                            <wps:cNvCnPr>
                              <a:cxnSpLocks noChangeAspect="1" noChangeShapeType="1"/>
                            </wps:cNvCnPr>
                            <wps:spPr bwMode="auto">
                              <a:xfrm>
                                <a:off x="881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5" name="Line 2268"/>
                            <wps:cNvCnPr>
                              <a:cxnSpLocks noChangeAspect="1" noChangeShapeType="1"/>
                            </wps:cNvCnPr>
                            <wps:spPr bwMode="auto">
                              <a:xfrm>
                                <a:off x="885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6" name="Line 2269"/>
                            <wps:cNvCnPr>
                              <a:cxnSpLocks noChangeAspect="1" noChangeShapeType="1"/>
                            </wps:cNvCnPr>
                            <wps:spPr bwMode="auto">
                              <a:xfrm>
                                <a:off x="888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7" name="Line 2270"/>
                            <wps:cNvCnPr>
                              <a:cxnSpLocks noChangeAspect="1" noChangeShapeType="1"/>
                            </wps:cNvCnPr>
                            <wps:spPr bwMode="auto">
                              <a:xfrm>
                                <a:off x="892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8" name="Line 2271"/>
                            <wps:cNvCnPr>
                              <a:cxnSpLocks noChangeAspect="1" noChangeShapeType="1"/>
                            </wps:cNvCnPr>
                            <wps:spPr bwMode="auto">
                              <a:xfrm>
                                <a:off x="895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59" name="Line 2272"/>
                            <wps:cNvCnPr>
                              <a:cxnSpLocks noChangeAspect="1" noChangeShapeType="1"/>
                            </wps:cNvCnPr>
                            <wps:spPr bwMode="auto">
                              <a:xfrm>
                                <a:off x="899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0" name="Line 2273"/>
                            <wps:cNvCnPr>
                              <a:cxnSpLocks noChangeAspect="1" noChangeShapeType="1"/>
                            </wps:cNvCnPr>
                            <wps:spPr bwMode="auto">
                              <a:xfrm>
                                <a:off x="903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1" name="Line 2274"/>
                            <wps:cNvCnPr>
                              <a:cxnSpLocks noChangeAspect="1" noChangeShapeType="1"/>
                            </wps:cNvCnPr>
                            <wps:spPr bwMode="auto">
                              <a:xfrm>
                                <a:off x="906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2" name="Line 2275"/>
                            <wps:cNvCnPr>
                              <a:cxnSpLocks noChangeAspect="1" noChangeShapeType="1"/>
                            </wps:cNvCnPr>
                            <wps:spPr bwMode="auto">
                              <a:xfrm>
                                <a:off x="910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3" name="Line 2276"/>
                            <wps:cNvCnPr>
                              <a:cxnSpLocks noChangeAspect="1" noChangeShapeType="1"/>
                            </wps:cNvCnPr>
                            <wps:spPr bwMode="auto">
                              <a:xfrm>
                                <a:off x="913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4" name="Line 2277"/>
                            <wps:cNvCnPr>
                              <a:cxnSpLocks noChangeAspect="1" noChangeShapeType="1"/>
                            </wps:cNvCnPr>
                            <wps:spPr bwMode="auto">
                              <a:xfrm>
                                <a:off x="917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5" name="Line 2278"/>
                            <wps:cNvCnPr>
                              <a:cxnSpLocks noChangeAspect="1" noChangeShapeType="1"/>
                            </wps:cNvCnPr>
                            <wps:spPr bwMode="auto">
                              <a:xfrm>
                                <a:off x="921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6" name="Line 2279"/>
                            <wps:cNvCnPr>
                              <a:cxnSpLocks noChangeAspect="1" noChangeShapeType="1"/>
                            </wps:cNvCnPr>
                            <wps:spPr bwMode="auto">
                              <a:xfrm>
                                <a:off x="924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7" name="Line 2280"/>
                            <wps:cNvCnPr>
                              <a:cxnSpLocks noChangeAspect="1" noChangeShapeType="1"/>
                            </wps:cNvCnPr>
                            <wps:spPr bwMode="auto">
                              <a:xfrm>
                                <a:off x="928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8" name="Line 2281"/>
                            <wps:cNvCnPr>
                              <a:cxnSpLocks noChangeAspect="1" noChangeShapeType="1"/>
                            </wps:cNvCnPr>
                            <wps:spPr bwMode="auto">
                              <a:xfrm>
                                <a:off x="931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69" name="Line 2282"/>
                            <wps:cNvCnPr>
                              <a:cxnSpLocks noChangeAspect="1" noChangeShapeType="1"/>
                            </wps:cNvCnPr>
                            <wps:spPr bwMode="auto">
                              <a:xfrm>
                                <a:off x="935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70" name="Line 2283"/>
                            <wps:cNvCnPr>
                              <a:cxnSpLocks noChangeAspect="1" noChangeShapeType="1"/>
                            </wps:cNvCnPr>
                            <wps:spPr bwMode="auto">
                              <a:xfrm>
                                <a:off x="938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71" name="Line 2284"/>
                            <wps:cNvCnPr>
                              <a:cxnSpLocks noChangeAspect="1" noChangeShapeType="1"/>
                            </wps:cNvCnPr>
                            <wps:spPr bwMode="auto">
                              <a:xfrm>
                                <a:off x="942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72" name="Text Box 2285"/>
                            <wps:cNvSpPr txBox="1">
                              <a:spLocks noChangeAspect="1" noChangeArrowheads="1"/>
                            </wps:cNvSpPr>
                            <wps:spPr bwMode="auto">
                              <a:xfrm>
                                <a:off x="5837" y="13655"/>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0</w:t>
                                  </w:r>
                                </w:p>
                              </w:txbxContent>
                            </wps:txbx>
                            <wps:bodyPr rot="0" vert="horz" wrap="square" lIns="0" tIns="0" rIns="0" bIns="0" anchor="t" anchorCtr="0" upright="1"/>
                          </wps:wsp>
                          <wps:wsp>
                            <wps:cNvPr id="102673" name="Text Box 2286"/>
                            <wps:cNvSpPr txBox="1">
                              <a:spLocks noChangeAspect="1" noChangeArrowheads="1"/>
                            </wps:cNvSpPr>
                            <wps:spPr bwMode="auto">
                              <a:xfrm>
                                <a:off x="612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10</w:t>
                                  </w:r>
                                </w:p>
                              </w:txbxContent>
                            </wps:txbx>
                            <wps:bodyPr rot="0" vert="horz" wrap="square" lIns="0" tIns="0" rIns="0" bIns="0" anchor="t" anchorCtr="0" upright="1"/>
                          </wps:wsp>
                          <wps:wsp>
                            <wps:cNvPr id="102674" name="Text Box 2287"/>
                            <wps:cNvSpPr txBox="1">
                              <a:spLocks noChangeAspect="1" noChangeArrowheads="1"/>
                            </wps:cNvSpPr>
                            <wps:spPr bwMode="auto">
                              <a:xfrm>
                                <a:off x="6480"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20</w:t>
                                  </w:r>
                                </w:p>
                              </w:txbxContent>
                            </wps:txbx>
                            <wps:bodyPr rot="0" vert="horz" wrap="square" lIns="0" tIns="0" rIns="0" bIns="0" anchor="t" anchorCtr="0" upright="1"/>
                          </wps:wsp>
                          <wps:wsp>
                            <wps:cNvPr id="102675" name="Text Box 2288"/>
                            <wps:cNvSpPr txBox="1">
                              <a:spLocks noChangeAspect="1" noChangeArrowheads="1"/>
                            </wps:cNvSpPr>
                            <wps:spPr bwMode="auto">
                              <a:xfrm>
                                <a:off x="6839"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30</w:t>
                                  </w:r>
                                </w:p>
                              </w:txbxContent>
                            </wps:txbx>
                            <wps:bodyPr rot="0" vert="horz" wrap="square" lIns="0" tIns="0" rIns="0" bIns="0" anchor="t" anchorCtr="0" upright="1"/>
                          </wps:wsp>
                          <wps:wsp>
                            <wps:cNvPr id="102676" name="Text Box 2289"/>
                            <wps:cNvSpPr txBox="1">
                              <a:spLocks noChangeAspect="1" noChangeArrowheads="1"/>
                            </wps:cNvSpPr>
                            <wps:spPr bwMode="auto">
                              <a:xfrm>
                                <a:off x="7182" y="13656"/>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40</w:t>
                                  </w:r>
                                </w:p>
                              </w:txbxContent>
                            </wps:txbx>
                            <wps:bodyPr rot="0" vert="horz" wrap="square" lIns="0" tIns="0" rIns="0" bIns="0" anchor="t" anchorCtr="0" upright="1"/>
                          </wps:wsp>
                          <wps:wsp>
                            <wps:cNvPr id="102677" name="Text Box 2290"/>
                            <wps:cNvSpPr txBox="1">
                              <a:spLocks noChangeAspect="1" noChangeArrowheads="1"/>
                            </wps:cNvSpPr>
                            <wps:spPr bwMode="auto">
                              <a:xfrm>
                                <a:off x="757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50</w:t>
                                  </w:r>
                                </w:p>
                              </w:txbxContent>
                            </wps:txbx>
                            <wps:bodyPr rot="0" vert="horz" wrap="square" lIns="0" tIns="0" rIns="0" bIns="0" anchor="t" anchorCtr="0" upright="1"/>
                          </wps:wsp>
                          <wps:wsp>
                            <wps:cNvPr id="102678" name="Text Box 2291"/>
                            <wps:cNvSpPr txBox="1">
                              <a:spLocks noChangeAspect="1" noChangeArrowheads="1"/>
                            </wps:cNvSpPr>
                            <wps:spPr bwMode="auto">
                              <a:xfrm>
                                <a:off x="7915"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60</w:t>
                                  </w:r>
                                </w:p>
                              </w:txbxContent>
                            </wps:txbx>
                            <wps:bodyPr rot="0" vert="horz" wrap="square" lIns="0" tIns="0" rIns="0" bIns="0" anchor="t" anchorCtr="0" upright="1"/>
                          </wps:wsp>
                          <wps:wsp>
                            <wps:cNvPr id="102679" name="Text Box 2292"/>
                            <wps:cNvSpPr txBox="1">
                              <a:spLocks noChangeAspect="1" noChangeArrowheads="1"/>
                            </wps:cNvSpPr>
                            <wps:spPr bwMode="auto">
                              <a:xfrm>
                                <a:off x="8273" y="13656"/>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70</w:t>
                                  </w:r>
                                </w:p>
                              </w:txbxContent>
                            </wps:txbx>
                            <wps:bodyPr rot="0" vert="horz" wrap="square" lIns="0" tIns="0" rIns="0" bIns="0" anchor="t" anchorCtr="0" upright="1"/>
                          </wps:wsp>
                          <wps:wsp>
                            <wps:cNvPr id="102680" name="Text Box 2293"/>
                            <wps:cNvSpPr txBox="1">
                              <a:spLocks noChangeAspect="1" noChangeArrowheads="1"/>
                            </wps:cNvSpPr>
                            <wps:spPr bwMode="auto">
                              <a:xfrm>
                                <a:off x="8632"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80</w:t>
                                  </w:r>
                                </w:p>
                              </w:txbxContent>
                            </wps:txbx>
                            <wps:bodyPr rot="0" vert="horz" wrap="square" lIns="0" tIns="0" rIns="0" bIns="0" anchor="t" anchorCtr="0" upright="1"/>
                          </wps:wsp>
                          <wps:wsp>
                            <wps:cNvPr id="102681" name="Text Box 2294"/>
                            <wps:cNvSpPr txBox="1">
                              <a:spLocks noChangeAspect="1" noChangeArrowheads="1"/>
                            </wps:cNvSpPr>
                            <wps:spPr bwMode="auto">
                              <a:xfrm>
                                <a:off x="899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90</w:t>
                                  </w:r>
                                </w:p>
                              </w:txbxContent>
                            </wps:txbx>
                            <wps:bodyPr rot="0" vert="horz" wrap="square" lIns="0" tIns="0" rIns="0" bIns="0" anchor="t" anchorCtr="0" upright="1"/>
                          </wps:wsp>
                          <wps:wsp>
                            <wps:cNvPr id="102682" name="Line 2295"/>
                            <wps:cNvCnPr>
                              <a:cxnSpLocks noChangeShapeType="1"/>
                            </wps:cNvCnPr>
                            <wps:spPr bwMode="auto">
                              <a:xfrm>
                                <a:off x="5408" y="13767"/>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83" name="Text Box 2296"/>
                            <wps:cNvSpPr txBox="1">
                              <a:spLocks noChangeAspect="1" noChangeArrowheads="1"/>
                            </wps:cNvSpPr>
                            <wps:spPr bwMode="auto">
                              <a:xfrm>
                                <a:off x="9231" y="13639"/>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E862A9">
                                    <w:rPr>
                                      <w:rFonts w:hint="eastAsia"/>
                                      <w:szCs w:val="24"/>
                                    </w:rPr>
                                    <w:t>cm</w:t>
                                  </w:r>
                                </w:p>
                              </w:txbxContent>
                            </wps:txbx>
                            <wps:bodyPr rot="0" vert="horz" wrap="square" lIns="0" tIns="0" rIns="0" bIns="0" anchor="t" anchorCtr="0" upright="1"/>
                          </wps:wsp>
                        </wpg:grpSp>
                        <wps:wsp>
                          <wps:cNvPr id="102684" name="AutoShape 2297"/>
                          <wps:cNvSpPr>
                            <a:spLocks noChangeAspect="1" noChangeArrowheads="1"/>
                          </wps:cNvSpPr>
                          <wps:spPr bwMode="auto">
                            <a:xfrm rot="16200000">
                              <a:off x="7342" y="13396"/>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g:grpSp>
                          <wpg:cNvPr id="102685" name="Group 2298"/>
                          <wpg:cNvGrpSpPr/>
                          <wpg:grpSpPr>
                            <a:xfrm>
                              <a:off x="7350" y="12662"/>
                              <a:ext cx="363" cy="932"/>
                              <a:chOff x="3944" y="8707"/>
                              <a:chExt cx="363" cy="932"/>
                            </a:xfrm>
                          </wpg:grpSpPr>
                          <wps:wsp>
                            <wps:cNvPr id="102686" name="AutoShape 2299"/>
                            <wps:cNvSpPr>
                              <a:spLocks noChangeAspect="1" noChangeArrowheads="1"/>
                            </wps:cNvSpPr>
                            <wps:spPr bwMode="auto">
                              <a:xfrm flipV="1">
                                <a:off x="3944" y="9428"/>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102687" name="Rectangle 2300"/>
                            <wps:cNvSpPr>
                              <a:spLocks noChangeAspect="1" noChangeArrowheads="1"/>
                            </wps:cNvSpPr>
                            <wps:spPr bwMode="auto">
                              <a:xfrm>
                                <a:off x="4134" y="9559"/>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102688" name="Oval 2301"/>
                            <wps:cNvSpPr>
                              <a:spLocks noChangeAspect="1" noChangeArrowheads="1"/>
                            </wps:cNvSpPr>
                            <wps:spPr bwMode="auto">
                              <a:xfrm>
                                <a:off x="4085" y="9243"/>
                                <a:ext cx="80" cy="51"/>
                              </a:xfrm>
                              <a:prstGeom prst="ellipse">
                                <a:avLst/>
                              </a:prstGeom>
                              <a:solidFill>
                                <a:srgbClr val="FFFFFF"/>
                              </a:solidFill>
                              <a:ln w="9525">
                                <a:solidFill>
                                  <a:srgbClr val="000000"/>
                                </a:solidFill>
                                <a:round/>
                                <a:headEnd/>
                                <a:tailEnd/>
                              </a:ln>
                            </wps:spPr>
                            <wps:bodyPr rot="0" vert="horz" wrap="square" anchor="t" anchorCtr="0" upright="1"/>
                          </wps:wsp>
                          <wps:wsp>
                            <wps:cNvPr id="102689" name="Line 2302"/>
                            <wps:cNvCnPr>
                              <a:cxnSpLocks noChangeAspect="1" noChangeShapeType="1"/>
                            </wps:cNvCnPr>
                            <wps:spPr bwMode="auto">
                              <a:xfrm>
                                <a:off x="4085" y="9271"/>
                                <a:ext cx="0" cy="2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90" name="Line 2303"/>
                            <wps:cNvCnPr>
                              <a:cxnSpLocks noChangeAspect="1" noChangeShapeType="1"/>
                            </wps:cNvCnPr>
                            <wps:spPr bwMode="auto">
                              <a:xfrm>
                                <a:off x="4165" y="9264"/>
                                <a:ext cx="0" cy="2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91" name="Arc 2304"/>
                            <wps:cNvSpPr>
                              <a:spLocks noChangeAspect="1"/>
                            </wps:cNvSpPr>
                            <wps:spPr bwMode="auto">
                              <a:xfrm rot="7901522">
                                <a:off x="4099" y="9466"/>
                                <a:ext cx="56" cy="55"/>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2692" name="Oval 2305"/>
                            <wps:cNvSpPr>
                              <a:spLocks noChangeAspect="1" noChangeArrowheads="1"/>
                            </wps:cNvSpPr>
                            <wps:spPr bwMode="auto">
                              <a:xfrm>
                                <a:off x="4074" y="8707"/>
                                <a:ext cx="101" cy="556"/>
                              </a:xfrm>
                              <a:prstGeom prst="ellipse">
                                <a:avLst/>
                              </a:prstGeom>
                              <a:solidFill>
                                <a:srgbClr val="FFFFFF"/>
                              </a:solidFill>
                              <a:ln w="9525">
                                <a:solidFill>
                                  <a:srgbClr val="000000"/>
                                </a:solidFill>
                                <a:round/>
                                <a:headEnd/>
                                <a:tailEnd/>
                              </a:ln>
                            </wps:spPr>
                            <wps:bodyPr rot="0" vert="horz" wrap="square" anchor="t" anchorCtr="0" upright="1"/>
                          </wps:wsp>
                          <wps:wsp>
                            <wps:cNvPr id="102693" name="Line 2306"/>
                            <wps:cNvCnPr>
                              <a:cxnSpLocks noChangeAspect="1" noChangeShapeType="1"/>
                            </wps:cNvCnPr>
                            <wps:spPr bwMode="auto">
                              <a:xfrm flipV="1">
                                <a:off x="4222" y="9565"/>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694" name="Rectangle 2307"/>
                            <wps:cNvSpPr>
                              <a:spLocks noChangeArrowheads="1"/>
                            </wps:cNvSpPr>
                            <wps:spPr bwMode="auto">
                              <a:xfrm>
                                <a:off x="4096" y="9358"/>
                                <a:ext cx="62"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cNvPr id="102695" name="Group 2308"/>
                          <wpg:cNvGrpSpPr/>
                          <wpg:grpSpPr>
                            <a:xfrm>
                              <a:off x="7870" y="12571"/>
                              <a:ext cx="385" cy="1026"/>
                              <a:chOff x="7334" y="12571"/>
                              <a:chExt cx="385" cy="1026"/>
                            </a:xfrm>
                          </wpg:grpSpPr>
                          <wps:wsp>
                            <wps:cNvPr id="102696" name="AutoShape 2309"/>
                            <wps:cNvSpPr>
                              <a:spLocks noChangeAspect="1" noChangeArrowheads="1"/>
                            </wps:cNvSpPr>
                            <wps:spPr bwMode="auto">
                              <a:xfrm rot="16200000">
                                <a:off x="7343" y="13399"/>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s:wsp>
                            <wps:cNvPr id="102697" name="AutoShape 2310"/>
                            <wps:cNvSpPr>
                              <a:spLocks noChangeAspect="1" noChangeArrowheads="1"/>
                            </wps:cNvSpPr>
                            <wps:spPr bwMode="auto">
                              <a:xfrm flipV="1">
                                <a:off x="7351" y="13386"/>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102698" name="Rectangle 2311"/>
                            <wps:cNvSpPr>
                              <a:spLocks noChangeAspect="1" noChangeArrowheads="1"/>
                            </wps:cNvSpPr>
                            <wps:spPr bwMode="auto">
                              <a:xfrm>
                                <a:off x="7541" y="13517"/>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102699" name="Line 2312"/>
                            <wps:cNvCnPr>
                              <a:cxnSpLocks noChangeShapeType="1"/>
                            </wps:cNvCnPr>
                            <wps:spPr bwMode="auto">
                              <a:xfrm>
                                <a:off x="7522" y="13275"/>
                                <a:ext cx="0" cy="1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2700" name="Line 2313"/>
                            <wps:cNvCnPr>
                              <a:cxnSpLocks noChangeAspect="1" noChangeShapeType="1"/>
                            </wps:cNvCnPr>
                            <wps:spPr bwMode="auto">
                              <a:xfrm flipV="1">
                                <a:off x="7629" y="13523"/>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2701" name="Group 2314"/>
                            <wpg:cNvGrpSpPr/>
                            <wpg:grpSpPr>
                              <a:xfrm>
                                <a:off x="7334" y="12571"/>
                                <a:ext cx="385" cy="811"/>
                                <a:chOff x="4836" y="1909"/>
                                <a:chExt cx="281" cy="471"/>
                              </a:xfrm>
                            </wpg:grpSpPr>
                            <wps:wsp>
                              <wps:cNvPr id="102702" name="Line 2315"/>
                              <wps:cNvCnPr>
                                <a:cxnSpLocks noChangeAspect="1" noChangeShapeType="1"/>
                              </wps:cNvCnPr>
                              <wps:spPr bwMode="auto">
                                <a:xfrm>
                                  <a:off x="4836" y="1910"/>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03" name="Line 2316"/>
                              <wps:cNvCnPr>
                                <a:cxnSpLocks noChangeAspect="1" noChangeShapeType="1"/>
                              </wps:cNvCnPr>
                              <wps:spPr bwMode="auto">
                                <a:xfrm>
                                  <a:off x="5115" y="2029"/>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04" name="Line 2317"/>
                              <wps:cNvCnPr>
                                <a:cxnSpLocks noChangeAspect="1" noChangeShapeType="1"/>
                              </wps:cNvCnPr>
                              <wps:spPr bwMode="auto">
                                <a:xfrm>
                                  <a:off x="4836" y="1909"/>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05" name="Line 2318"/>
                              <wps:cNvCnPr>
                                <a:cxnSpLocks noChangeAspect="1" noChangeShapeType="1"/>
                              </wps:cNvCnPr>
                              <wps:spPr bwMode="auto">
                                <a:xfrm>
                                  <a:off x="4839" y="2260"/>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2706" name="Group 2319"/>
                          <wpg:cNvGrpSpPr/>
                          <wpg:grpSpPr>
                            <a:xfrm>
                              <a:off x="6274" y="12775"/>
                              <a:ext cx="364" cy="821"/>
                              <a:chOff x="6178" y="12775"/>
                              <a:chExt cx="364" cy="821"/>
                            </a:xfrm>
                          </wpg:grpSpPr>
                          <wpg:grpSp>
                            <wpg:cNvPr id="102707" name="Group 2320"/>
                            <wpg:cNvGrpSpPr/>
                            <wpg:grpSpPr>
                              <a:xfrm>
                                <a:off x="6178" y="12775"/>
                                <a:ext cx="364" cy="820"/>
                                <a:chOff x="5554" y="12775"/>
                                <a:chExt cx="364" cy="820"/>
                              </a:xfrm>
                            </wpg:grpSpPr>
                            <wps:wsp>
                              <wps:cNvPr id="102708" name="AutoShape 2321"/>
                              <wps:cNvSpPr>
                                <a:spLocks noChangeAspect="1" noChangeArrowheads="1"/>
                              </wps:cNvSpPr>
                              <wps:spPr bwMode="auto">
                                <a:xfrm rot="16200000">
                                  <a:off x="5546" y="13397"/>
                                  <a:ext cx="207" cy="190"/>
                                </a:xfrm>
                                <a:prstGeom prst="parallelogram">
                                  <a:avLst>
                                    <a:gd name="adj" fmla="val 67159"/>
                                  </a:avLst>
                                </a:prstGeom>
                                <a:solidFill>
                                  <a:srgbClr val="FFFFFF"/>
                                </a:solidFill>
                                <a:ln w="9525">
                                  <a:solidFill>
                                    <a:srgbClr val="000000"/>
                                  </a:solidFill>
                                  <a:miter lim="800000"/>
                                  <a:headEnd/>
                                  <a:tailEnd/>
                                </a:ln>
                              </wps:spPr>
                              <wps:bodyPr rot="0" vert="horz" wrap="square" anchor="t" anchorCtr="0" upright="1"/>
                            </wps:wsp>
                            <wpg:grpSp>
                              <wpg:cNvPr id="102709" name="Group 2322"/>
                              <wpg:cNvGrpSpPr/>
                              <wpg:grpSpPr>
                                <a:xfrm>
                                  <a:off x="5554" y="12775"/>
                                  <a:ext cx="364" cy="820"/>
                                  <a:chOff x="5554" y="12775"/>
                                  <a:chExt cx="364" cy="820"/>
                                </a:xfrm>
                              </wpg:grpSpPr>
                              <wps:wsp>
                                <wps:cNvPr id="102710" name="Rectangle 2323"/>
                                <wps:cNvSpPr>
                                  <a:spLocks noChangeAspect="1" noChangeArrowheads="1"/>
                                </wps:cNvSpPr>
                                <wps:spPr bwMode="auto">
                                  <a:xfrm>
                                    <a:off x="5744" y="13515"/>
                                    <a:ext cx="173" cy="80"/>
                                  </a:xfrm>
                                  <a:prstGeom prst="rect">
                                    <a:avLst/>
                                  </a:prstGeom>
                                  <a:solidFill>
                                    <a:srgbClr val="FFFFFF"/>
                                  </a:solidFill>
                                  <a:ln w="9525">
                                    <a:solidFill>
                                      <a:srgbClr val="000000"/>
                                    </a:solidFill>
                                    <a:miter lim="800000"/>
                                    <a:headEnd/>
                                    <a:tailEnd/>
                                  </a:ln>
                                </wps:spPr>
                                <wps:bodyPr rot="0" vert="horz" wrap="square" anchor="t" anchorCtr="0" upright="1"/>
                              </wps:wsp>
                              <wpg:grpSp>
                                <wpg:cNvPr id="102711" name="Group 2324"/>
                                <wpg:cNvGrpSpPr/>
                                <wpg:grpSpPr>
                                  <a:xfrm>
                                    <a:off x="5554" y="12775"/>
                                    <a:ext cx="364" cy="737"/>
                                    <a:chOff x="5554" y="12775"/>
                                    <a:chExt cx="364" cy="737"/>
                                  </a:xfrm>
                                </wpg:grpSpPr>
                                <wps:wsp>
                                  <wps:cNvPr id="102712" name="AutoShape 2325"/>
                                  <wps:cNvSpPr>
                                    <a:spLocks noChangeAspect="1" noChangeArrowheads="1"/>
                                  </wps:cNvSpPr>
                                  <wps:spPr bwMode="auto">
                                    <a:xfrm flipV="1">
                                      <a:off x="5554" y="13384"/>
                                      <a:ext cx="364" cy="128"/>
                                    </a:xfrm>
                                    <a:prstGeom prst="parallelogram">
                                      <a:avLst>
                                        <a:gd name="adj" fmla="val 150811"/>
                                      </a:avLst>
                                    </a:prstGeom>
                                    <a:solidFill>
                                      <a:srgbClr val="FFFFFF"/>
                                    </a:solidFill>
                                    <a:ln w="9525">
                                      <a:solidFill>
                                        <a:srgbClr val="000000"/>
                                      </a:solidFill>
                                      <a:miter lim="800000"/>
                                      <a:headEnd/>
                                      <a:tailEnd/>
                                    </a:ln>
                                  </wps:spPr>
                                  <wps:bodyPr rot="0" vert="horz" wrap="square" anchor="t" anchorCtr="0" upright="1"/>
                                </wps:wsp>
                                <wps:wsp>
                                  <wps:cNvPr id="102713" name="Oval 2326"/>
                                  <wps:cNvSpPr>
                                    <a:spLocks noChangeAspect="1" noChangeArrowheads="1"/>
                                  </wps:cNvSpPr>
                                  <wps:spPr bwMode="auto">
                                    <a:xfrm>
                                      <a:off x="5696" y="13024"/>
                                      <a:ext cx="81" cy="51"/>
                                    </a:xfrm>
                                    <a:prstGeom prst="ellipse">
                                      <a:avLst/>
                                    </a:prstGeom>
                                    <a:solidFill>
                                      <a:srgbClr val="FFFFFF"/>
                                    </a:solidFill>
                                    <a:ln w="9525">
                                      <a:solidFill>
                                        <a:srgbClr val="000000"/>
                                      </a:solidFill>
                                      <a:round/>
                                      <a:headEnd/>
                                      <a:tailEnd/>
                                    </a:ln>
                                  </wps:spPr>
                                  <wps:bodyPr rot="0" vert="horz" wrap="square" anchor="t" anchorCtr="0" upright="1"/>
                                </wps:wsp>
                                <wps:wsp>
                                  <wps:cNvPr id="102714" name="Line 2327"/>
                                  <wps:cNvCnPr>
                                    <a:cxnSpLocks noChangeAspect="1" noChangeShapeType="1"/>
                                  </wps:cNvCnPr>
                                  <wps:spPr bwMode="auto">
                                    <a:xfrm>
                                      <a:off x="5696" y="13059"/>
                                      <a:ext cx="0" cy="3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15" name="Line 2328"/>
                                  <wps:cNvCnPr>
                                    <a:cxnSpLocks noChangeAspect="1" noChangeShapeType="1"/>
                                  </wps:cNvCnPr>
                                  <wps:spPr bwMode="auto">
                                    <a:xfrm>
                                      <a:off x="5777" y="13050"/>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716" name="Arc 2329"/>
                                  <wps:cNvSpPr>
                                    <a:spLocks noChangeAspect="1"/>
                                  </wps:cNvSpPr>
                                  <wps:spPr bwMode="auto">
                                    <a:xfrm rot="7901522">
                                      <a:off x="5710" y="13416"/>
                                      <a:ext cx="56" cy="56"/>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2717" name="Freeform 2330"/>
                                  <wps:cNvSpPr>
                                    <a:spLocks noChangeAspect="1"/>
                                  </wps:cNvSpPr>
                                  <wps:spPr bwMode="auto">
                                    <a:xfrm>
                                      <a:off x="5693" y="12775"/>
                                      <a:ext cx="85" cy="280"/>
                                    </a:xfrm>
                                    <a:custGeom>
                                      <a:avLst/>
                                      <a:gdLst>
                                        <a:gd name="T0" fmla="*/ 90 w 113"/>
                                        <a:gd name="T1" fmla="*/ 13 h 372"/>
                                        <a:gd name="T2" fmla="*/ 61 w 113"/>
                                        <a:gd name="T3" fmla="*/ 66 h 372"/>
                                        <a:gd name="T4" fmla="*/ 52 w 113"/>
                                        <a:gd name="T5" fmla="*/ 79 h 372"/>
                                        <a:gd name="T6" fmla="*/ 44 w 113"/>
                                        <a:gd name="T7" fmla="*/ 92 h 372"/>
                                        <a:gd name="T8" fmla="*/ 37 w 113"/>
                                        <a:gd name="T9" fmla="*/ 110 h 372"/>
                                        <a:gd name="T10" fmla="*/ 27 w 113"/>
                                        <a:gd name="T11" fmla="*/ 122 h 372"/>
                                        <a:gd name="T12" fmla="*/ 15 w 113"/>
                                        <a:gd name="T13" fmla="*/ 143 h 372"/>
                                        <a:gd name="T14" fmla="*/ 0 w 113"/>
                                        <a:gd name="T15" fmla="*/ 199 h 372"/>
                                        <a:gd name="T16" fmla="*/ 3 w 113"/>
                                        <a:gd name="T17" fmla="*/ 250 h 372"/>
                                        <a:gd name="T18" fmla="*/ 18 w 113"/>
                                        <a:gd name="T19" fmla="*/ 298 h 372"/>
                                        <a:gd name="T20" fmla="*/ 30 w 113"/>
                                        <a:gd name="T21" fmla="*/ 328 h 372"/>
                                        <a:gd name="T22" fmla="*/ 36 w 113"/>
                                        <a:gd name="T23" fmla="*/ 346 h 372"/>
                                        <a:gd name="T24" fmla="*/ 50 w 113"/>
                                        <a:gd name="T25" fmla="*/ 369 h 372"/>
                                        <a:gd name="T26" fmla="*/ 65 w 113"/>
                                        <a:gd name="T27" fmla="*/ 372 h 372"/>
                                        <a:gd name="T28" fmla="*/ 78 w 113"/>
                                        <a:gd name="T29" fmla="*/ 366 h 372"/>
                                        <a:gd name="T30" fmla="*/ 86 w 113"/>
                                        <a:gd name="T31" fmla="*/ 360 h 372"/>
                                        <a:gd name="T32" fmla="*/ 95 w 113"/>
                                        <a:gd name="T33" fmla="*/ 343 h 372"/>
                                        <a:gd name="T34" fmla="*/ 103 w 113"/>
                                        <a:gd name="T35" fmla="*/ 322 h 372"/>
                                        <a:gd name="T36" fmla="*/ 107 w 113"/>
                                        <a:gd name="T37" fmla="*/ 303 h 372"/>
                                        <a:gd name="T38" fmla="*/ 108 w 113"/>
                                        <a:gd name="T39" fmla="*/ 271 h 372"/>
                                        <a:gd name="T40" fmla="*/ 110 w 113"/>
                                        <a:gd name="T41" fmla="*/ 237 h 372"/>
                                        <a:gd name="T42" fmla="*/ 105 w 113"/>
                                        <a:gd name="T43" fmla="*/ 208 h 372"/>
                                        <a:gd name="T44" fmla="*/ 97 w 113"/>
                                        <a:gd name="T45" fmla="*/ 171 h 372"/>
                                        <a:gd name="T46" fmla="*/ 84 w 113"/>
                                        <a:gd name="T47" fmla="*/ 139 h 372"/>
                                        <a:gd name="T48" fmla="*/ 95 w 113"/>
                                        <a:gd name="T49" fmla="*/ 57 h 372"/>
                                        <a:gd name="T50" fmla="*/ 90 w 113"/>
                                        <a:gd name="T51" fmla="*/ 13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C0C0C0">
                                            <a:gamma/>
                                            <a:shade val="46275"/>
                                            <a:invGamma/>
                                          </a:srgbClr>
                                        </a:gs>
                                        <a:gs pos="100000">
                                          <a:srgbClr val="C0C0C0"/>
                                        </a:gs>
                                      </a:gsLst>
                                      <a:lin ang="5400000" scaled="1"/>
                                    </a:gradFill>
                                    <a:ln w="9525">
                                      <a:solidFill>
                                        <a:srgbClr val="000000"/>
                                      </a:solidFill>
                                      <a:round/>
                                      <a:headEnd/>
                                      <a:tailEnd/>
                                    </a:ln>
                                  </wps:spPr>
                                  <wps:bodyPr rot="0" vert="horz" wrap="square" anchor="t" anchorCtr="0" upright="1"/>
                                </wps:wsp>
                                <wps:wsp>
                                  <wps:cNvPr id="102718" name="Rectangle 2331"/>
                                  <wps:cNvSpPr>
                                    <a:spLocks noChangeAspect="1" noChangeArrowheads="1"/>
                                  </wps:cNvSpPr>
                                  <wps:spPr bwMode="auto">
                                    <a:xfrm>
                                      <a:off x="5704" y="13288"/>
                                      <a:ext cx="66" cy="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grpSp>
                          <wps:wsp>
                            <wps:cNvPr id="102719" name="Line 2332"/>
                            <wps:cNvCnPr>
                              <a:cxnSpLocks noChangeAspect="1" noChangeShapeType="1"/>
                            </wps:cNvCnPr>
                            <wps:spPr bwMode="auto">
                              <a:xfrm flipV="1">
                                <a:off x="6461" y="13520"/>
                                <a:ext cx="0"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02545" name="文本框 102545"/>
                        <wps:cNvSpPr txBox="1">
                          <a:spLocks noChangeArrowheads="1"/>
                        </wps:cNvSpPr>
                        <wps:spPr bwMode="auto">
                          <a:xfrm>
                            <a:off x="1172308" y="1096108"/>
                            <a:ext cx="105664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0F642F" w:rsidRDefault="00064976" w:rsidP="00064976">
                              <w:pPr>
                                <w:spacing w:line="220" w:lineRule="exact"/>
                                <w:ind w:firstLineChars="150" w:firstLine="261"/>
                                <w:rPr>
                                  <w:rFonts w:ascii="宋体" w:hAnsi="宋体"/>
                                  <w:sz w:val="18"/>
                                  <w:szCs w:val="18"/>
                                </w:rPr>
                              </w:pPr>
                              <w:r w:rsidRPr="000F642F">
                                <w:rPr>
                                  <w:rFonts w:ascii="宋体" w:hAnsi="宋体"/>
                                  <w:spacing w:val="-3"/>
                                  <w:sz w:val="18"/>
                                  <w:szCs w:val="18"/>
                                </w:rPr>
                                <w:t>图</w:t>
                              </w:r>
                              <w:r w:rsidRPr="000F642F">
                                <w:rPr>
                                  <w:rFonts w:ascii="宋体" w:hAnsi="宋体" w:hint="eastAsia"/>
                                  <w:spacing w:val="-3"/>
                                  <w:sz w:val="18"/>
                                  <w:szCs w:val="18"/>
                                </w:rPr>
                                <w:t xml:space="preserve">2          </w:t>
                              </w:r>
                            </w:p>
                          </w:txbxContent>
                        </wps:txbx>
                        <wps:bodyPr rot="0" vert="horz" wrap="square" anchor="t" anchorCtr="0" upright="1">
                          <a:spAutoFit/>
                        </wps:bodyPr>
                      </wps:wsp>
                    </wpg:wgp>
                  </a:graphicData>
                </a:graphic>
              </wp:inline>
            </w:drawing>
          </mc:Choice>
          <mc:Fallback>
            <w:pict>
              <v:group id="组合 65" o:spid="_x0000_s2026" style="width:223.8pt;height:104.5pt;mso-position-horizontal-relative:char;mso-position-vertical-relative:line" coordsize="28422,13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">
                <v:group id="组合 102546" o:spid="_x0000_s2027" style="position:absolute;width:28422;height:10953" coordorigin="5405,12571" coordsize="4256,1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D/PIcQAAADfAAAA&#10;DwAAAAAAAAAAAAAAAACqAgAAZHJzL2Rvd25yZXYueG1sUEsFBgAAAAAEAAQA+gAAAJsDAAAAAA==&#10;">
                  <v:shape id="AutoShape 2160" o:spid="_x0000_s2028" type="#_x0000_t7" style="position:absolute;left:5405;top:13469;width:4066;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uisQA&#10;AADfAAAADwAAAGRycy9kb3ducmV2LnhtbERP3WrCMBS+F/YO4Qx2I2u6otuojTKEwUAm+PMAx+TY&#10;FpuTkkTbvb0ZDHb58f1Xq9F24kY+tI4VvGQ5CGLtTMu1guPh8/kdRIjIBjvHpOCHAqyWD5MKS+MG&#10;3tFtH2uRQjiUqKCJsS+lDLohiyFzPXHizs5bjAn6WhqPQwq3nSzy/FVabDk1NNjTuiF92V+tgu8L&#10;b+ZaFof1cPQzva2309PpqtTT4/ixABFpjP/iP/eXSfPzYj57g98/CY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JborEAAAA3wAAAA8AAAAAAAAAAAAAAAAAmAIAAGRycy9k&#10;b3ducmV2LnhtbFBLBQYAAAAABAAEAPUAAACJAwAAAAA=&#10;" adj="1094">
                    <o:lock v:ext="edit" aspectratio="t"/>
                  </v:shape>
                  <v:line id="Line 2161" o:spid="_x0000_s2029" style="position:absolute;flip:x;visibility:visible;mso-wrap-style:square" from="5407,13469" to="5407,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SS3sUAAADfAAAADwAAAGRycy9kb3ducmV2LnhtbERPTUsDMRC9C/0PYQQvYrMtVeratBRB&#10;8NBLq2zxNm7GzbKbyZrEdv33zqHg8fG+V5vR9+pEMbWBDcymBSjiOtiWGwPvby93S1ApI1vsA5OB&#10;X0qwWU+uVljacOY9nQ65URLCqUQDLueh1DrVjjymaRiIhfsK0WMWGBttI54l3Pd6XhQP2mPL0uBw&#10;oGdHdXf48Qb0cnf7Hbefi67qjsdHV9XV8LEz5uZ63D6ByjTmf/HF/WplfjG/X8hg+SMA9P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ySS3sUAAADfAAAADwAAAAAAAAAA&#10;AAAAAAChAgAAZHJzL2Rvd25yZXYueG1sUEsFBgAAAAAEAAQA+QAAAJMDAAAAAA==&#10;">
                    <o:lock v:ext="edit" aspectratio="t"/>
                  </v:line>
                  <v:group id="Group 2162" o:spid="_x0000_s2030" style="position:absolute;left:5408;top:13597;width:4253;height:562" coordorigin="5408,13597"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aBbU8QAAADfAAAA&#10;DwAAAAAAAAAAAAAAAACqAgAAZHJzL2Rvd25yZXYueG1sUEsFBgAAAAAEAAQA+gAAAJsDAAAAAA==&#10;">
                    <v:group id="Group 2163" o:spid="_x0000_s2031" style="position:absolute;left:8785;top:13829;width:397;height:330"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UNkE8QAAADfAAAA&#10;DwAAAAAAAAAAAAAAAACqAgAAZHJzL2Rvd25yZXYueG1sUEsFBgAAAAAEAAQA+gAAAJsDAAAAAA==&#10;">
                      <v:line id="Line 2164" o:spid="_x0000_s2032"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etnsUAAADfAAAADwAAAGRycy9kb3ducmV2LnhtbERPz2vCMBS+C/sfwht4GTNVdLhqFBkM&#10;PHiZSmW3Z/PWlDYvXRK1+++XwcDjx/d7ue5tK67kQ+1YwXiUgSAuna65UnA8vD/PQYSIrLF1TAp+&#10;KMB69TBYYq7djT/ouo+VSCEcclRgYuxyKUNpyGIYuY44cV/OW4wJ+kpqj7cUbls5ybIXabHm1GCw&#10;ozdDZbO/WAVyvnv69pvztCma0+nVFGXRfe6UGj72mwWISH28i//dW53mZ5PZbAx/fxIA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8etnsUAAADfAAAADwAAAAAAAAAA&#10;AAAAAAChAgAAZHJzL2Rvd25yZXYueG1sUEsFBgAAAAAEAAQA+QAAAJMDAAAAAA==&#10;">
                        <o:lock v:ext="edit" aspectratio="t"/>
                      </v:line>
                      <v:line id="Line 2165" o:spid="_x0000_s2033"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Uz6cUAAADfAAAADwAAAGRycy9kb3ducmV2LnhtbERPz2vCMBS+D/wfwhN2kZmu6HCdUUQQ&#10;PHiZjspub81bU9q8dEmm3X+/DIQdP77fy/VgO3EhHxrHCh6nGQjiyumGawVvp93DAkSIyBo7x6Tg&#10;hwKsV6O7JRbaXfmVLsdYixTCoUAFJsa+kDJUhiyGqeuJE/fpvMWYoK+l9nhN4baTeZY9SYsNpwaD&#10;PW0NVe3x2yqQi8Pky28+Zm3Zns/PpqzK/v2g1P142LyAiDTEf/HNvddpfpbP5zn8/UkA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Uz6cUAAADfAAAADwAAAAAAAAAA&#10;AAAAAAChAgAAZHJzL2Rvd25yZXYueG1sUEsFBgAAAAAEAAQA+QAAAJMDAAAAAA==&#10;">
                        <o:lock v:ext="edit" aspectratio="t"/>
                      </v:line>
                      <v:line id="Line 2166" o:spid="_x0000_s2034"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mWcsYAAADfAAAADwAAAGRycy9kb3ducmV2LnhtbERPz2vCMBS+D/Y/hDfwMjSdTtHOKDIY&#10;7OBlblS8PZtnU9q8dEnU+t8vg8GOH9/v5bq3rbiQD7VjBU+jDARx6XTNlYKvz7fhHESIyBpbx6Tg&#10;RgHWq/u7JebaXfmDLrtYiRTCIUcFJsYulzKUhiyGkeuIE3dy3mJM0FdSe7ymcNvKcZbNpMWaU4PB&#10;jl4Nlc3ubBXI+fbx22+Oz03R7PcLU5RFd9gqNXjoNy8gIvXxX/znftdpfjaeTifw+ycB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ZlnLGAAAA3wAAAA8AAAAAAAAA&#10;AAAAAAAAoQIAAGRycy9kb3ducmV2LnhtbFBLBQYAAAAABAAEAPkAAACUAwAAAAA=&#10;">
                        <o:lock v:ext="edit" aspectratio="t"/>
                      </v:line>
                      <v:line id="Line 2167" o:spid="_x0000_s2035"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B78YAAADfAAAADwAAAGRycy9kb3ducmV2LnhtbERPXWvCMBR9H/gfwhX2NtPpLKMzimwI&#10;uoehTnCP1+aurTY3Jcna7t8vA8HHw/meLXpTi5acrywreBwlIIhzqysuFBw+Vw/PIHxA1lhbJgW/&#10;5GExH9zNMNO24x21+1CIGMI+QwVlCE0mpc9LMuhHtiGO3Ld1BkOErpDaYRfDTS3HSZJKgxXHhhIb&#10;ei0pv+x/jIKPyTZtl5v3dX/cpKf8bXf6OndOqfthv3wBEagPN/HVvdZxfjKeTp/g/08E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sAe/GAAAA3wAAAA8AAAAAAAAA&#10;AAAAAAAAoQIAAGRycy9kb3ducmV2LnhtbFBLBQYAAAAABAAEAPkAAACUAwAAAAA=&#10;">
                        <o:lock v:ext="edit" aspectratio="t"/>
                      </v:line>
                      <v:line id="Line 2168" o:spid="_x0000_s2036"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2IGsQAAADfAAAADwAAAGRycy9kb3ducmV2LnhtbERPy2rCQBTdC/2H4Ra6EZ0YjUiaUaRQ&#10;cWUxben2krl50MydkJma2K/vFASXh/POdqNpxYV611hWsJhHIIgLqxuuFHy8v842IJxH1thaJgVX&#10;crDbPkwyTLUd+EyX3FcihLBLUUHtfZdK6YqaDLq57YgDV9reoA+wr6TucQjhppVxFK2lwYZDQ40d&#10;vdRUfOc/RgHy6Xe5GRa0kgf6cvHpbbr/LJV6ehz3zyA8jf4uvrmPOsyP4iRJ4P9PACC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jYgaxAAAAN8AAAAPAAAAAAAAAAAA&#10;AAAAAKECAABkcnMvZG93bnJldi54bWxQSwUGAAAAAAQABAD5AAAAkgMAAAAA&#10;">
                        <o:lock v:ext="edit" aspectratio="t"/>
                      </v:line>
                      <v:line id="Line 2169" o:spid="_x0000_s2037"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416sYAAADfAAAADwAAAGRycy9kb3ducmV2LnhtbERPy2oCMRTdF/oP4Ra6KTVTUdHRKFIo&#10;uHDjg5HurpPrZJjJzTRJdfr3jVDo8nDei1VvW3ElH2rHCt4GGQji0umaKwXHw8frFESIyBpbx6Tg&#10;hwKslo8PC8y1u/GOrvtYiRTCIUcFJsYulzKUhiyGgeuIE3dx3mJM0FdSe7ylcNvKYZZNpMWaU4PB&#10;jt4Nlc3+2yqQ0+3Ll1+fR03RnE4zU5RF97lV6vmpX89BROrjv/jPvdFpfjYcjydw/5MA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uNerGAAAA3wAAAA8AAAAAAAAA&#10;AAAAAAAAoQIAAGRycy9kb3ducmV2LnhtbFBLBQYAAAAABAAEAPkAAACUAwAAAAA=&#10;">
                        <o:lock v:ext="edit" aspectratio="t"/>
                      </v:line>
                      <v:line id="Line 2170" o:spid="_x0000_s2038"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6fmMYAAADfAAAADwAAAGRycy9kb3ducmV2LnhtbERPXWvCMBR9H/gfwhX2NlMd1tEZRTYG&#10;uoehTnCP1+baVpubkmRt9++XwcDHw/meL3tTi5acrywrGI8SEMS51RUXCg6fbw9PIHxA1lhbJgU/&#10;5GG5GNzNMdO24x21+1CIGMI+QwVlCE0mpc9LMuhHtiGO3Nk6gyFCV0jtsIvhppaTJEmlwYpjQ4kN&#10;vZSUX/ffRsHH4zZtV5v3dX/cpKf8dXf6unROqfthv3oGEagPN/G/e63j/GQync7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n5jGAAAA3wAAAA8AAAAAAAAA&#10;AAAAAAAAoQIAAGRycy9kb3ducmV2LnhtbFBLBQYAAAAABAAEAPkAAACUAwAAAAA=&#10;"/>
                      <v:line id="Line 2171" o:spid="_x0000_s2039"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EL6sUAAADfAAAADwAAAGRycy9kb3ducmV2LnhtbERPTUvDQBC9C/0Pywje7MZKQ4ndlqII&#10;rQexraDHaXZMYrOzYXdN4r93DkKPj/e9XI+uVT2F2Hg2cDfNQBGX3jZcGXg/Pt8uQMWEbLH1TAZ+&#10;KcJ6NblaYmH9wHvqD6lSEsKxQAN1Sl2hdSxrchinviMW7ssHh0lgqLQNOEi4a/Usy3LtsGFpqLGj&#10;x5rK8+HHGXi9f8v7ze5lO37s8lP5tD99fg/BmJvrcfMAKtGYLuJ/99bK/Gw2n8t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qEL6sUAAADfAAAADwAAAAAAAAAA&#10;AAAAAAChAgAAZHJzL2Rvd25yZXYueG1sUEsFBgAAAAAEAAQA+QAAAJMDAAAAAA==&#10;"/>
                      <v:line id="Line 2172" o:spid="_x0000_s2040"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2uccYAAADfAAAADwAAAGRycy9kb3ducmV2LnhtbERPXWvCMBR9H/gfwhX2NlMdFtcZRTYG&#10;uoehTnCP1+baVpubkmRt9++XwcDHw/meL3tTi5acrywrGI8SEMS51RUXCg6fbw8zED4ga6wtk4If&#10;8rBcDO7mmGnb8Y7afShEDGGfoYIyhCaT0uclGfQj2xBH7mydwRChK6R22MVwU8tJkqTSYMWxocSG&#10;XkrKr/tvo+DjcZu2q837uj9u0lP+ujt9XTqn1P2wXz2DCNSHm/jfvdZxfjKZTp/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3trnHGAAAA3wAAAA8AAAAAAAAA&#10;AAAAAAAAoQIAAGRycy9kb3ducmV2LnhtbFBLBQYAAAAABAAEAPkAAACUAwAAAAA=&#10;"/>
                    </v:group>
                    <v:group id="Group 2173" o:spid="_x0000_s2041" style="position:absolute;left:5874;top:13826;width:397;height:330"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y+ursQAAADfAAAA&#10;DwAAAAAAAAAAAAAAAACqAgAAZHJzL2Rvd25yZXYueG1sUEsFBgAAAAAEAAQA+gAAAJsDAAAAAA==&#10;">
                      <v:line id="Line 2174" o:spid="_x0000_s2042"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tnI8UAAADfAAAADwAAAGRycy9kb3ducmV2LnhtbERPz2vCMBS+D/wfwhO8jJkqm2hnFBkI&#10;HrxMpbLbs3lrSpuXLona/ffLYLDjx/d7ue5tK27kQ+1YwWScgSAuna65UnA6bp/mIEJE1tg6JgXf&#10;FGC9GjwsMdfuzu90O8RKpBAOOSowMXa5lKE0ZDGMXUecuE/nLcYEfSW1x3sKt62cZtlMWqw5NRjs&#10;6M1Q2RyuVoGc7x+//Oby3BTN+bwwRVl0H3ulRsN+8woiUh//xX/unU7zs+nLbAK/fxI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atnI8UAAADfAAAADwAAAAAAAAAA&#10;AAAAAAChAgAAZHJzL2Rvd25yZXYueG1sUEsFBgAAAAAEAAQA+QAAAJMDAAAAAA==&#10;">
                        <o:lock v:ext="edit" aspectratio="t"/>
                      </v:line>
                      <v:line id="Line 2175" o:spid="_x0000_s2043"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n5VMUAAADfAAAADwAAAGRycy9kb3ducmV2LnhtbERPz0vDMBS+C/4P4Q28iE0tOmZtNoYg&#10;eNhlm3R4ezZvTWnzUpO41f9+EQSPH9/vajXZQZzIh86xgvssB0HcON1xq+B9/3q3ABEissbBMSn4&#10;oQCr5fVVhaV2Z97SaRdbkUI4lKjAxDiWUobGkMWQuZE4cUfnLcYEfSu1x3MKt4Ms8nwuLXacGgyO&#10;9GKo6XffVoFcbG6//Przoa/7w+HJ1E09fmyUuplN62cQkab4L/5zv+k0Py8e5wX8/kkA5P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Xn5VMUAAADfAAAADwAAAAAAAAAA&#10;AAAAAAChAgAAZHJzL2Rvd25yZXYueG1sUEsFBgAAAAAEAAQA+QAAAJMDAAAAAA==&#10;">
                        <o:lock v:ext="edit" aspectratio="t"/>
                      </v:line>
                      <v:line id="Line 2176" o:spid="_x0000_s2044"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Vcz8YAAADfAAAADwAAAGRycy9kb3ducmV2LnhtbERPz2vCMBS+D/Y/hDfYZcx0bivaGUUG&#10;gx28qKOy27N5a0qbly7JtP73RhB2/Ph+zxaD7cSBfGgcK3gaZSCIK6cbrhV8bT8eJyBCRNbYOSYF&#10;JwqwmN/ezLDQ7shrOmxiLVIIhwIVmBj7QspQGbIYRq4nTtyP8xZjgr6W2uMxhdtOjrMslxYbTg0G&#10;e3o3VLWbP6tATlYPv365f2nLdrebmrIq+++VUvd3w/INRKQh/ouv7k+d5mfj1/wZLn8SADk/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1XM/GAAAA3wAAAA8AAAAAAAAA&#10;AAAAAAAAoQIAAGRycy9kb3ducmV2LnhtbFBLBQYAAAAABAAEAPkAAACUAwAAAAA=&#10;">
                        <o:lock v:ext="edit" aspectratio="t"/>
                      </v:line>
                      <v:line id="Line 2177" o:spid="_x0000_s2045"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DLUsYAAADfAAAADwAAAGRycy9kb3ducmV2LnhtbERPXWvCMBR9H/gfwh3sbaZzW5FqFHEM&#10;dA9jOkEfr821rTY3Jcna7t8bYbDHw/mezntTi5acrywreBomIIhzqysuFOy+3x/HIHxA1lhbJgW/&#10;5GE+G9xNMdO24w2121CIGMI+QwVlCE0mpc9LMuiHtiGO3Mk6gyFCV0jtsIvhppajJEmlwYpjQ4kN&#10;LUvKL9sfo+Dz+SttF+uPVb9fp8f8bXM8nDun1MN9v5iACNSHf/Gfe6Xj/GT0mr7A7U8EIG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2Ay1LGAAAA3wAAAA8AAAAAAAAA&#10;AAAAAAAAoQIAAGRycy9kb3ducmV2LnhtbFBLBQYAAAAABAAEAPkAAACUAwAAAAA=&#10;">
                        <o:lock v:ext="edit" aspectratio="t"/>
                      </v:line>
                      <v:line id="Line 2178" o:spid="_x0000_s2046"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FCp8QAAADfAAAADwAAAGRycy9kb3ducmV2LnhtbERPy2rCQBTdC/2H4Ra6kWZifBBSR5FC&#10;i6tIbcXtJXNNQjN3QmaapP36jiC4PJz3ejuaRvTUudqyglkUgyAurK65VPD1+facgnAeWWNjmRT8&#10;koPt5mGyxkzbgT+oP/pShBB2GSqovG8zKV1RkUEX2ZY4cBfbGfQBdqXUHQ4h3DQyieOVNFhzaKiw&#10;pdeKiu/jj1GAnP/N02FGC/lOZ5fkh+nudFHq6XHcvYDwNPq7+Obe6zA/TparJVz/BAB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4UKnxAAAAN8AAAAPAAAAAAAAAAAA&#10;AAAAAKECAABkcnMvZG93bnJldi54bWxQSwUGAAAAAAQABAD5AAAAkgMAAAAA&#10;">
                        <o:lock v:ext="edit" aspectratio="t"/>
                      </v:line>
                      <v:line id="Line 2179" o:spid="_x0000_s2047"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L/V8UAAADfAAAADwAAAGRycy9kb3ducmV2LnhtbERPz2vCMBS+D/Y/hCfsMmY62YrrjCLC&#10;wIMXdVR2e2ueTWnzUpOo3X9vBoMdP77fs8VgO3EhHxrHCp7HGQjiyumGawWf+4+nKYgQkTV2jknB&#10;DwVYzO/vZlhod+UtXXaxFimEQ4EKTIx9IWWoDFkMY9cTJ+7ovMWYoK+l9nhN4baTkyzLpcWGU4PB&#10;nlaGqnZ3tgrkdPN48svvl7ZsD4c3U1Zl/7VR6mE0LN9BRBriv/jPvdZpfjZ5zXP4/ZMAyP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kL/V8UAAADfAAAADwAAAAAAAAAA&#10;AAAAAAChAgAAZHJzL2Rvd25yZXYueG1sUEsFBgAAAAAEAAQA+QAAAJMDAAAAAA==&#10;">
                        <o:lock v:ext="edit" aspectratio="t"/>
                      </v:line>
                      <v:line id="Line 2180" o:spid="_x0000_s2048"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JVJcYAAADfAAAADwAAAGRycy9kb3ducmV2LnhtbERPXWvCMBR9H/gfwh3sbaZzrJNqFNkY&#10;6B6GOkEfr821rWtuSpK13b83wsDHw/mezntTi5acrywreBomIIhzqysuFOy+Px7HIHxA1lhbJgV/&#10;5GE+G9xNMdO24w2121CIGMI+QwVlCE0mpc9LMuiHtiGO3Mk6gyFCV0jtsIvhppajJEmlwYpjQ4kN&#10;vZWU/2x/jYKv53XaLlafy36/So/5++Z4OHdOqYf7fjEBEagPN/G/e6nj/GT0kr7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SVSXGAAAA3wAAAA8AAAAAAAAA&#10;AAAAAAAAoQIAAGRycy9kb3ducmV2LnhtbFBLBQYAAAAABAAEAPkAAACUAwAAAAA=&#10;"/>
                      <v:line id="Line 2181" o:spid="_x0000_s2049"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3BV8UAAADfAAAADwAAAGRycy9kb3ducmV2LnhtbERPS0vDQBC+C/0PyxS82Y0Vg8RuS1GE&#10;1oPYB7THaXZMotnZsLsm8d87B8Hjx/derEbXqp5CbDwbuJ1loIhLbxuuDBwPLzcPoGJCtth6JgM/&#10;FGG1nFwtsLB+4B31+1QpCeFYoIE6pa7QOpY1OYwz3xEL9+GDwyQwVNoGHCTctXqeZbl22LA01NjR&#10;U03l1/7bGXi7e8/79fZ1M562+aV83l3On0Mw5no6rh9BJRrTv/jPvbEyP5vf5zJY/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M3BV8UAAADfAAAADwAAAAAAAAAA&#10;AAAAAAChAgAAZHJzL2Rvd25yZXYueG1sUEsFBgAAAAAEAAQA+QAAAJMDAAAAAA==&#10;"/>
                      <v:line id="Line 2182" o:spid="_x0000_s2050"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FkzMYAAADfAAAADwAAAGRycy9kb3ducmV2LnhtbERPXWvCMBR9H/gfwh3sbaZzrMxqFNkY&#10;6B6GOkEfr821rWtuSpK13b83wsDHw/mezntTi5acrywreBomIIhzqysuFOy+Px5fQfiArLG2TAr+&#10;yMN8NribYqZtxxtqt6EQMYR9hgrKEJpMSp+XZNAPbUMcuZN1BkOErpDaYRfDTS1HSZJKgxXHhhIb&#10;eisp/9n+GgVfz+u0Xaw+l/1+lR7z983xcO6cUg/3/WICIlAfbuJ/91LH+cnoJR3D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BZMzGAAAA3wAAAA8AAAAAAAAA&#10;AAAAAAAAoQIAAGRycy9kb3ducmV2LnhtbFBLBQYAAAAABAAEAPkAAACUAwAAAAA=&#10;"/>
                    </v:group>
                    <v:rect id="Rectangle 2183" o:spid="_x0000_s2051" style="position:absolute;left:5607;top:13597;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GJLcQA&#10;AADfAAAADwAAAGRycy9kb3ducmV2LnhtbERPTU/CQBC9m/gfNmPCTXatAbWyEKOB4BHKxdvYHdtq&#10;d7bpLlD49c6BhOPL+54tBt+qA/WxCWzhYWxAEZfBNVxZ2BXL+2dQMSE7bAOThRNFWMxvb2aYu3Dk&#10;DR22qVISwjFHC3VKXa51LGvyGMehIxbuJ/Qek8C+0q7Ho4T7VmfGTLXHhqWhxo7eayr/tntv4bvJ&#10;dnjeFCvjX5aP6XMofvdfH9aO7oa3V1CJhnQVX9xrJ/NNNnmSB/JHAOj5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BiS3EAAAA3wAAAA8AAAAAAAAAAAAAAAAAmAIAAGRycy9k&#10;b3ducmV2LnhtbFBLBQYAAAAABAAEAPUAAACJAwAAAAA=&#10;">
                      <o:lock v:ext="edit" aspectratio="t"/>
                    </v:rect>
                    <v:line id="Line 2184" o:spid="_x0000_s2052" style="position:absolute;visibility:visible;mso-wrap-style:square" from="5837,13597" to="583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7+F8YAAADfAAAADwAAAGRycy9kb3ducmV2LnhtbERPW2vCMBR+H+w/hDPY20x12Ek1ikwE&#10;3cPwBvp4bM7abs1JSWLb/ftlMNjjx3efLXpTi5acrywrGA4SEMS51RUXCk7H9dMEhA/IGmvLpOCb&#10;PCzm93czzLTteE/tIRQihrDPUEEZQpNJ6fOSDPqBbYgj92GdwRChK6R22MVwU8tRkqTSYMWxocSG&#10;XkvKvw43o+D9eZe2y+3bpj9v02u+2l8vn51T6vGhX05BBOrDv/jPvdFxfjIavwz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u/hfGAAAA3wAAAA8AAAAAAAAA&#10;AAAAAAAAoQIAAGRycy9kb3ducmV2LnhtbFBLBQYAAAAABAAEAPkAAACUAwAAAAA=&#10;">
                      <o:lock v:ext="edit" aspectratio="t"/>
                    </v:line>
                    <v:line id="Line 2185" o:spid="_x0000_s2053" style="position:absolute;visibility:visible;mso-wrap-style:square" from="5873,13597" to="587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xgYMYAAADfAAAADwAAAGRycy9kb3ducmV2LnhtbERPW0vDMBR+F/wP4Qi+udSK3ajLxpgI&#10;mw/iLrA9njXHtq45KUls679fBoKPH999Oh9MIzpyvras4HGUgCAurK65VLDfvT1MQPiArLGxTAp+&#10;ycN8dnszxVzbnjfUbUMpYgj7HBVUIbS5lL6oyKAf2ZY4cl/WGQwRulJqh30MN41MkySTBmuODRW2&#10;tKyoOG9/jIKPp8+sW6zfV8NhnZ2K183p+N07pe7vhsULiEBD+Bf/uVc6zk/S53EK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8YGDGAAAA3wAAAA8AAAAAAAAA&#10;AAAAAAAAoQIAAGRycy9kb3ducmV2LnhtbFBLBQYAAAAABAAEAPkAAACUAwAAAAA=&#10;">
                      <o:lock v:ext="edit" aspectratio="t"/>
                    </v:line>
                    <v:line id="Line 2186" o:spid="_x0000_s2054" style="position:absolute;visibility:visible;mso-wrap-style:square" from="5908,13597" to="590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DF+8YAAADfAAAADwAAAGRycy9kb3ducmV2LnhtbERPXWvCMBR9H/gfwhX2NlOV1dEZRTYG&#10;uoehTnCP1+baVpubkmRt9++XwcDHw/meL3tTi5acrywrGI8SEMS51RUXCg6fbw9PIHxA1lhbJgU/&#10;5GG5GNzNMdO24x21+1CIGMI+QwVlCE0mpc9LMuhHtiGO3Nk6gyFCV0jtsIvhppaTJEmlwYpjQ4kN&#10;vZSUX/ffRsHHdJu2q837uj9u0lP+ujt9XTqn1P2wXz2DCNSHm/jfvdZxfjJ5nE3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wxfvGAAAA3wAAAA8AAAAAAAAA&#10;AAAAAAAAoQIAAGRycy9kb3ducmV2LnhtbFBLBQYAAAAABAAEAPkAAACUAwAAAAA=&#10;">
                      <o:lock v:ext="edit" aspectratio="t"/>
                    </v:line>
                    <v:line id="Line 2187" o:spid="_x0000_s2055" style="position:absolute;visibility:visible;mso-wrap-style:square" from="5945,13597" to="594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ldj8YAAADfAAAADwAAAGRycy9kb3ducmV2LnhtbERPW0vDMBR+F/Yfwhn45tJNrdItG0MR&#10;Nh/GbuAez5qzttqclCS29d8bYeDjx3efLXpTi5acrywrGI8SEMS51RUXCo6Ht7tnED4ga6wtk4If&#10;8rCYD25mmGnb8Y7afShEDGGfoYIyhCaT0uclGfQj2xBH7mKdwRChK6R22MVwU8tJkqTSYMWxocSG&#10;XkrKv/bfRsHmfpu2y/X7qv9Yp+f8dXc+fXZOqdthv5yCCNSHf/HVvdJxfjJ5fHqAvz8R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ZXY/GAAAA3wAAAA8AAAAAAAAA&#10;AAAAAAAAoQIAAGRycy9kb3ducmV2LnhtbFBLBQYAAAAABAAEAPkAAACUAwAAAAA=&#10;">
                      <o:lock v:ext="edit" aspectratio="t"/>
                    </v:line>
                    <v:line id="Line 2188" o:spid="_x0000_s2056" style="position:absolute;visibility:visible;mso-wrap-style:square" from="5980,13597" to="598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X4FMYAAADfAAAADwAAAGRycy9kb3ducmV2LnhtbERPXWvCMBR9H/gfwhX2NlMd1tEZRTYG&#10;uoehTnCP1+baVpubkmRt9++XwcDHw/meL3tTi5acrywrGI8SEMS51RUXCg6fbw9PIHxA1lhbJgU/&#10;5GG5GNzNMdO24x21+1CIGMI+QwVlCE0mpc9LMuhHtiGO3Nk6gyFCV0jtsIvhppaTJEmlwYpjQ4kN&#10;vZSUX/ffRsHH4zZtV5v3dX/cpKf8dXf6unROqfthv3oGEagPN/G/e63j/GQynU3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V+BTGAAAA3wAAAA8AAAAAAAAA&#10;AAAAAAAAoQIAAGRycy9kb3ducmV2LnhtbFBLBQYAAAAABAAEAPkAAACUAwAAAAA=&#10;">
                      <o:lock v:ext="edit" aspectratio="t"/>
                    </v:line>
                    <v:line id="Line 2189" o:spid="_x0000_s2057" style="position:absolute;visibility:visible;mso-wrap-style:square" from="6016,13597" to="601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dmY8YAAADfAAAADwAAAGRycy9kb3ducmV2LnhtbERPXWvCMBR9H/gfwh3sbaZzrJNqFNkY&#10;6B6GOkEfr821rWtuSpK13b83wsDHw/mezntTi5acrywreBomIIhzqysuFOy+Px7HIHxA1lhbJgV/&#10;5GE+G9xNMdO24w2121CIGMI+QwVlCE0mpc9LMuiHtiGO3Mk6gyFCV0jtsIvhppajJEmlwYpjQ4kN&#10;vZWU/2x/jYKv53XaLlafy36/So/5++Z4OHdOqYf7fjEBEagPN/G/e6nj/GT08pr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fHZmPGAAAA3wAAAA8AAAAAAAAA&#10;AAAAAAAAoQIAAGRycy9kb3ducmV2LnhtbFBLBQYAAAAABAAEAPkAAACUAwAAAAA=&#10;">
                      <o:lock v:ext="edit" aspectratio="t"/>
                    </v:line>
                    <v:line id="Line 2190" o:spid="_x0000_s2058" style="position:absolute;visibility:visible;mso-wrap-style:square" from="6052,13597" to="605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vD+MYAAADfAAAADwAAAGRycy9kb3ducmV2LnhtbERPXWvCMBR9H/gfwhX2NtMpq6MzimwI&#10;uoehTnCP1+aurTY3Jcna7t8vA8HHw/meLXpTi5acrywreBwlIIhzqysuFBw+Vw/PIHxA1lhbJgW/&#10;5GExH9zNMNO24x21+1CIGMI+QwVlCE0mpc9LMuhHtiGO3Ld1BkOErpDaYRfDTS3HSZJKgxXHhhIb&#10;ei0pv+x/jIKPyTZtl5v3dX/cpKf8bXf6OndOqfthv3wBEagPN/HVvdZxfjJ+mk7h/08E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Lw/jGAAAA3wAAAA8AAAAAAAAA&#10;AAAAAAAAoQIAAGRycy9kb3ducmV2LnhtbFBLBQYAAAAABAAEAPkAAACUAwAAAAA=&#10;">
                      <o:lock v:ext="edit" aspectratio="t"/>
                    </v:line>
                    <v:line id="Line 2191" o:spid="_x0000_s2059" style="position:absolute;visibility:visible;mso-wrap-style:square" from="6088,13597" to="608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RXisYAAADfAAAADwAAAGRycy9kb3ducmV2LnhtbERPTUvDQBC9C/0PyxS82Y0Vo8RuS1GE&#10;1oO0VdDjNDsmabOzYXdN4r93DoLHx/terEbXqp5CbDwbuJ5loIhLbxuuDLy/PV/dg4oJ2WLrmQz8&#10;UITVcnKxwML6gffUH1KlJIRjgQbqlLpC61jW5DDOfEcs3JcPDpPAUGkbcJBw1+p5luXaYcPSUGNH&#10;jzWV58O3M/B6s8v79fZlM35s82P5tD9+noZgzOV0XD+ASjSmf/Gfe2Nlfja/vZPB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UV4rGAAAA3wAAAA8AAAAAAAAA&#10;AAAAAAAAoQIAAGRycy9kb3ducmV2LnhtbFBLBQYAAAAABAAEAPkAAACUAwAAAAA=&#10;">
                      <o:lock v:ext="edit" aspectratio="t"/>
                    </v:line>
                    <v:line id="Line 2192" o:spid="_x0000_s2060" style="position:absolute;visibility:visible;mso-wrap-style:square" from="6124,13597" to="612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jyEcYAAADfAAAADwAAAGRycy9kb3ducmV2LnhtbERPW0vDMBR+H/gfwhF821InVq3LxlCE&#10;bQ/DXUAfz5pj2605KUlsu39vBgMfP777ZNabWrTkfGVZwf0oAUGcW11xoWC/+xg+g/ABWWNtmRSc&#10;ycNsejOYYKZtxxtqt6EQMYR9hgrKEJpMSp+XZNCPbEMcuR/rDIYIXSG1wy6Gm1qOkySVBiuODSU2&#10;9FZSftr+GgXrh8+0nS9Xi/5rmR7y983h+9g5pe5u+/kriEB9+Bdf3Qsd5yfjx6cXuPyJAOT0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Y8hHGAAAA3wAAAA8AAAAAAAAA&#10;AAAAAAAAoQIAAGRycy9kb3ducmV2LnhtbFBLBQYAAAAABAAEAPkAAACUAwAAAAA=&#10;">
                      <o:lock v:ext="edit" aspectratio="t"/>
                    </v:line>
                    <v:line id="Line 2193" o:spid="_x0000_s2061" style="position:absolute;visibility:visible;mso-wrap-style:square" from="6160,13597" to="616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rcrq8UAAADfAAAADwAAAGRycy9kb3ducmV2LnhtbERPTUvDQBC9C/0Pywje7MaKocRuS1GE&#10;1oPYVtDjNDsmsdnZsLsm8d87h0KPj/e9WI2uVT2F2Hg2cDfNQBGX3jZcGfg4vNzOQcWEbLH1TAb+&#10;KMJqOblaYGH9wDvq96lSEsKxQAN1Sl2hdSxrchinviMW7tsHh0lgqLQNOEi4a/Usy3LtsGFpqLGj&#10;p5rK0/7XGXi7f8/79fZ1M35u82P5vDt+/QzBmJvrcf0IKtGYLuKze2NlfjZ7mMsD+SMA9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rcrq8UAAADfAAAADwAAAAAAAAAA&#10;AAAAAAChAgAAZHJzL2Rvd25yZXYueG1sUEsFBgAAAAAEAAQA+QAAAJMDAAAAAA==&#10;">
                      <o:lock v:ext="edit" aspectratio="t"/>
                    </v:line>
                    <v:line id="Line 2194" o:spid="_x0000_s2062" style="position:absolute;visibility:visible;mso-wrap-style:square" from="6196,13597" to="619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uOMMUAAADfAAAADwAAAGRycy9kb3ducmV2LnhtbERPXWvCMBR9H+w/hDvY20x1rEg1ikwE&#10;3YNMJ+jjtbm2dc1NSbK2+/eLIOzxcL6n897UoiXnK8sKhoMEBHFudcWFgsPX6mUMwgdkjbVlUvBL&#10;Huazx4cpZtp2vKN2HwoRQ9hnqKAMocmk9HlJBv3ANsSRu1hnMEToCqkddjHc1HKUJKk0WHFsKLGh&#10;95Ly7/2PUbB9/UzbxeZj3R836Tlf7s6na+eUen7qFxMQgfrwL7671zrOT0Zv4yH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uOMMUAAADfAAAADwAAAAAAAAAA&#10;AAAAAAChAgAAZHJzL2Rvd25yZXYueG1sUEsFBgAAAAAEAAQA+QAAAJMDAAAAAA==&#10;">
                      <o:lock v:ext="edit" aspectratio="t"/>
                    </v:line>
                    <v:line id="Line 2195" o:spid="_x0000_s2063" style="position:absolute;visibility:visible;mso-wrap-style:square" from="6232,13597" to="623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kQR8YAAADfAAAADwAAAGRycy9kb3ducmV2LnhtbERPXWvCMBR9H+w/hDvY20ztWJFqFJkI&#10;ugeZbqCP1+ba1jU3Jcna7t8vwmCPh/M9WwymER05X1tWMB4lIIgLq2suFXx+rJ8mIHxA1thYJgU/&#10;5GExv7+bYa5tz3vqDqEUMYR9jgqqENpcSl9UZNCPbEscuYt1BkOErpTaYR/DTSPTJMmkwZpjQ4Ut&#10;vVZUfB2+jYLd83vWLbdvm+G4zc7Fan8+XXun1OPDsJyCCDSEf/Gfe6Pj/CR9maRw+xMB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0pEEfGAAAA3wAAAA8AAAAAAAAA&#10;AAAAAAAAoQIAAGRycy9kb3ducmV2LnhtbFBLBQYAAAAABAAEAPkAAACUAwAAAAA=&#10;">
                      <o:lock v:ext="edit" aspectratio="t"/>
                    </v:line>
                    <v:line id="Line 2196" o:spid="_x0000_s2064" style="position:absolute;visibility:visible;mso-wrap-style:square" from="6267,13597" to="626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W13MUAAADfAAAADwAAAGRycy9kb3ducmV2LnhtbERPXWvCMBR9H+w/hDvY20ynrEg1imwM&#10;dA+iTtDHa3Nt65qbkmRt9++NIOzxcL6n897UoiXnK8sKXgcJCOLc6ooLBfvvz5cxCB+QNdaWScEf&#10;eZjPHh+mmGnb8ZbaXShEDGGfoYIyhCaT0uclGfQD2xBH7mydwRChK6R22MVwU8thkqTSYMWxocSG&#10;3kvKf3a/RsF6tEnbxepr2R9W6Sn/2J6Ol84p9fzULyYgAvXhX3x3L3Wcnwzfxi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W13MUAAADfAAAADwAAAAAAAAAA&#10;AAAAAAChAgAAZHJzL2Rvd25yZXYueG1sUEsFBgAAAAAEAAQA+QAAAJMDAAAAAA==&#10;">
                      <o:lock v:ext="edit" aspectratio="t"/>
                    </v:line>
                    <v:line id="Line 2197" o:spid="_x0000_s2065" style="position:absolute;visibility:visible;mso-wrap-style:square" from="6304,13597" to="630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wtqMYAAADfAAAADwAAAGRycy9kb3ducmV2LnhtbERPW2vCMBR+F/YfwhH2pqluK9IZRRwD&#10;3cPwBvp4bM7azuakJFnb/ftlMNjjx3efL3tTi5acrywrmIwTEMS51RUXCk7H19EMhA/IGmvLpOCb&#10;PCwXd4M5Ztp2vKf2EAoRQ9hnqKAMocmk9HlJBv3YNsSR+7DOYIjQFVI77GK4qeU0SVJpsOLYUGJD&#10;65Ly2+HLKHh/2KXtavu26c/b9Jq/7K+Xz84pdT/sV88gAvXhX/zn3ug4P5k+zR7h908E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2MLajGAAAA3wAAAA8AAAAAAAAA&#10;AAAAAAAAoQIAAGRycy9kb3ducmV2LnhtbFBLBQYAAAAABAAEAPkAAACUAwAAAAA=&#10;">
                      <o:lock v:ext="edit" aspectratio="t"/>
                    </v:line>
                    <v:line id="Line 2198" o:spid="_x0000_s2066" style="position:absolute;visibility:visible;mso-wrap-style:square" from="6339,13597" to="633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CIM8UAAADfAAAADwAAAGRycy9kb3ducmV2LnhtbERPXWvCMBR9H+w/hDvwbaZTLFKNIhuC&#10;7mGoE/Tx2ty13ZqbksS2+/dmIOzxcL7ny97UoiXnK8sKXoYJCOLc6ooLBcfP9fMUhA/IGmvLpOCX&#10;PCwXjw9zzLTteE/tIRQihrDPUEEZQpNJ6fOSDPqhbYgj92WdwRChK6R22MVwU8tRkqTSYMWxocSG&#10;XkvKfw5Xo+BjvEvb1fZ905+26SV/21/O351TavDUr2YgAvXhX3x3b3Scn4wm0wn8/YkA5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sCIM8UAAADfAAAADwAAAAAAAAAA&#10;AAAAAAChAgAAZHJzL2Rvd25yZXYueG1sUEsFBgAAAAAEAAQA+QAAAJMDAAAAAA==&#10;">
                      <o:lock v:ext="edit" aspectratio="t"/>
                    </v:line>
                    <v:line id="Line 2199" o:spid="_x0000_s2067" style="position:absolute;visibility:visible;mso-wrap-style:square" from="6375,13597" to="637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IWRMUAAADfAAAADwAAAGRycy9kb3ducmV2LnhtbERPXWvCMBR9H/gfwhX2NtM5VqQziiiC&#10;+iDqBtvjtblrO5ubksS2+/dGGOzxcL6n897UoiXnK8sKnkcJCOLc6ooLBR/v66cJCB+QNdaWScEv&#10;eZjPBg9TzLTt+EjtKRQihrDPUEEZQpNJ6fOSDPqRbYgj922dwRChK6R22MVwU8txkqTSYMWxocSG&#10;liXll9PVKNi/HNJ2sd1t+s9tes5Xx/PXT+eUehz2izcQgfrwL/5zb3Scn4xfJync/0QA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hIWRMUAAADfAAAADwAAAAAAAAAA&#10;AAAAAAChAgAAZHJzL2Rvd25yZXYueG1sUEsFBgAAAAAEAAQA+QAAAJMDAAAAAA==&#10;">
                      <o:lock v:ext="edit" aspectratio="t"/>
                    </v:line>
                    <v:line id="Line 2200" o:spid="_x0000_s2068" style="position:absolute;visibility:visible;mso-wrap-style:square" from="6411,13597" to="641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6z38YAAADfAAAADwAAAGRycy9kb3ducmV2LnhtbERPW2vCMBR+H+w/hCPsbaY61klnFHEM&#10;dA/DG+jjsTlrO5uTkmRt9++NMNjjx3efzntTi5acrywrGA0TEMS51RUXCg7798cJCB+QNdaWScEv&#10;eZjP7u+mmGnb8ZbaXShEDGGfoYIyhCaT0uclGfRD2xBH7ss6gyFCV0jtsIvhppbjJEmlwYpjQ4kN&#10;LUvKL7sfo+DzaZO2i/XHqj+u03P+tj2fvjun1MOgX7yCCNSHf/Gfe6Xj/GT8PHmB258I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1es9/GAAAA3wAAAA8AAAAAAAAA&#10;AAAAAAAAoQIAAGRycy9kb3ducmV2LnhtbFBLBQYAAAAABAAEAPkAAACUAwAAAAA=&#10;">
                      <o:lock v:ext="edit" aspectratio="t"/>
                    </v:line>
                    <v:line id="Line 2201" o:spid="_x0000_s2069" style="position:absolute;visibility:visible;mso-wrap-style:square" from="6447,13597" to="644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EnrcUAAADfAAAADwAAAGRycy9kb3ducmV2LnhtbERPTUvDQBC9C/0Pywje7MaKocRuS1GE&#10;1oPYVtDjNDsmsdnZsLsm8d87h0KPj/e9WI2uVT2F2Hg2cDfNQBGX3jZcGfg4vNzOQcWEbLH1TAb+&#10;KMJqOblaYGH9wDvq96lSEsKxQAN1Sl2hdSxrchinviMW7tsHh0lgqLQNOEi4a/Usy3LtsGFpqLGj&#10;p5rK0/7XGXi7f8/79fZ1M35u82P5vDt+/QzBmJvrcf0IKtGYLuKze2NlfjZ7mMtg+SMA9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MEnrcUAAADfAAAADwAAAAAAAAAA&#10;AAAAAAChAgAAZHJzL2Rvd25yZXYueG1sUEsFBgAAAAAEAAQA+QAAAJMDAAAAAA==&#10;">
                      <o:lock v:ext="edit" aspectratio="t"/>
                    </v:line>
                    <v:line id="Line 2202" o:spid="_x0000_s2070" style="position:absolute;visibility:visible;mso-wrap-style:square" from="6483,13597" to="648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2CNsYAAADfAAAADwAAAGRycy9kb3ducmV2LnhtbERPXWvCMBR9H/gfwhX2NtMpK64zimwI&#10;uoehTnCP1+aurTY3Jcna7t8vA8HHw/meLXpTi5acrywreBwlIIhzqysuFBw+Vw9TED4ga6wtk4Jf&#10;8rCYD+5mmGnb8Y7afShEDGGfoYIyhCaT0uclGfQj2xBH7ts6gyFCV0jtsIvhppbjJEmlwYpjQ4kN&#10;vZaUX/Y/RsHHZJu2y837uj9u0lP+tjt9nTun1P2wX76ACNSHm/jqXus4Pxk/TZ/h/08EIO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ONgjbGAAAA3wAAAA8AAAAAAAAA&#10;AAAAAAAAoQIAAGRycy9kb3ducmV2LnhtbFBLBQYAAAAABAAEAPkAAACUAwAAAAA=&#10;">
                      <o:lock v:ext="edit" aspectratio="t"/>
                    </v:line>
                    <v:line id="Line 2203" o:spid="_x0000_s2071" style="position:absolute;visibility:visible;mso-wrap-style:square" from="6518,13597" to="651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69dsYAAADfAAAADwAAAGRycy9kb3ducmV2LnhtbERPTUvDQBC9C/0PyxS82Y0Vg8ZuS1GE&#10;1oO0VdDjNDsmabOzYXdN4r93DoLHx/terEbXqp5CbDwbuJ5loIhLbxuuDLy/PV/dgYoJ2WLrmQz8&#10;UITVcnKxwML6gffUH1KlJIRjgQbqlLpC61jW5DDOfEcs3JcPDpPAUGkbcJBw1+p5luXaYcPSUGNH&#10;jzWV58O3M/B6s8v79fZlM35s82P5tD9+noZgzOV0XD+ASjSmf/Gfe2Nlfja/vZcH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uvXbGAAAA3wAAAA8AAAAAAAAA&#10;AAAAAAAAoQIAAGRycy9kb3ducmV2LnhtbFBLBQYAAAAABAAEAPkAAACUAwAAAAA=&#10;">
                      <o:lock v:ext="edit" aspectratio="t"/>
                    </v:line>
                    <v:line id="Line 2204" o:spid="_x0000_s2072" style="position:absolute;visibility:visible;mso-wrap-style:square" from="6555,13597" to="655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IY7cYAAADfAAAADwAAAGRycy9kb3ducmV2LnhtbERPW2vCMBR+H+w/hDPY20x1WGY1ikwE&#10;3cPwBvp4bM7abs1JSWLb/ftlMNjjx3efLXpTi5acrywrGA4SEMS51RUXCk7H9dMLCB+QNdaWScE3&#10;eVjM7+9mmGnb8Z7aQyhEDGGfoYIyhCaT0uclGfQD2xBH7sM6gyFCV0jtsIvhppajJEmlwYpjQ4kN&#10;vZaUfx1uRsH78y5tl9u3TX/eptd8tb9ePjun1ONDv5yCCNSHf/Gfe6Pj/GQ0ngz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iGO3GAAAA3wAAAA8AAAAAAAAA&#10;AAAAAAAAoQIAAGRycy9kb3ducmV2LnhtbFBLBQYAAAAABAAEAPkAAACUAwAAAAA=&#10;">
                      <o:lock v:ext="edit" aspectratio="t"/>
                    </v:line>
                    <v:line id="Line 2205" o:spid="_x0000_s2073" style="position:absolute;visibility:visible;mso-wrap-style:square" from="6590,13597" to="659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CGmsYAAADfAAAADwAAAGRycy9kb3ducmV2LnhtbERPW0vDMBR+F/wP4Qi+udSKZavLxpgI&#10;mw/iLrA9njXHtq45KUls679fBoKPH999Oh9MIzpyvras4HGUgCAurK65VLDfvT2MQfiArLGxTAp+&#10;ycN8dnszxVzbnjfUbUMpYgj7HBVUIbS5lL6oyKAf2ZY4cl/WGQwRulJqh30MN41MkySTBmuODRW2&#10;tKyoOG9/jIKPp8+sW6zfV8NhnZ2K183p+N07pe7vhsULiEBD+Bf/uVc6zk/S50kK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whprGAAAA3wAAAA8AAAAAAAAA&#10;AAAAAAAAoQIAAGRycy9kb3ducmV2LnhtbFBLBQYAAAAABAAEAPkAAACUAwAAAAA=&#10;">
                      <o:lock v:ext="edit" aspectratio="t"/>
                    </v:line>
                    <v:line id="Line 2206" o:spid="_x0000_s2074" style="position:absolute;visibility:visible;mso-wrap-style:square" from="6626,13597" to="662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wjAcYAAADfAAAADwAAAGRycy9kb3ducmV2LnhtbERPXWvCMBR9H/gfwhX2NlOVFdcZRTYG&#10;uoehTnCP1+baVpubkmRt9++XwcDHw/meL3tTi5acrywrGI8SEMS51RUXCg6fbw8zED4ga6wtk4If&#10;8rBcDO7mmGnb8Y7afShEDGGfoYIyhCaT0uclGfQj2xBH7mydwRChK6R22MVwU8tJkqTSYMWxocSG&#10;XkrKr/tvo+Bjuk3b1eZ93R836Sl/3Z2+Lp1T6n7Yr55BBOrDTfzvXus4P5k8Pk3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8IwHGAAAA3wAAAA8AAAAAAAAA&#10;AAAAAAAAoQIAAGRycy9kb3ducmV2LnhtbFBLBQYAAAAABAAEAPkAAACUAwAAAAA=&#10;">
                      <o:lock v:ext="edit" aspectratio="t"/>
                    </v:line>
                    <v:line id="Line 2207" o:spid="_x0000_s2075" style="position:absolute;visibility:visible;mso-wrap-style:square" from="6662,13597" to="666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W7dcYAAADfAAAADwAAAGRycy9kb3ducmV2LnhtbERPW0vDMBR+F/Yfwhn45tJNLdotG0MR&#10;Nh/GbuAez5qzttqclCS29d8bYeDjx3efLXpTi5acrywrGI8SEMS51RUXCo6Ht7snED4ga6wtk4If&#10;8rCYD25mmGnb8Y7afShEDGGfoYIyhCaT0uclGfQj2xBH7mKdwRChK6R22MVwU8tJkqTSYMWxocSG&#10;XkrKv/bfRsHmfpu2y/X7qv9Yp+f8dXc+fXZOqdthv5yCCNSHf/HVvdJxfjJ5fH6Avz8R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hVu3XGAAAA3wAAAA8AAAAAAAAA&#10;AAAAAAAAoQIAAGRycy9kb3ducmV2LnhtbFBLBQYAAAAABAAEAPkAAACUAwAAAAA=&#10;">
                      <o:lock v:ext="edit" aspectratio="t"/>
                    </v:line>
                    <v:line id="Line 2208" o:spid="_x0000_s2076" style="position:absolute;visibility:visible;mso-wrap-style:square" from="6698,13597" to="669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ke7sYAAADfAAAADwAAAGRycy9kb3ducmV2LnhtbERPXWvCMBR9H/gfwhX2NlMdFtcZRTYG&#10;uoehTnCP1+baVpubkmRt9++XwcDHw/meL3tTi5acrywrGI8SEMS51RUXCg6fbw8zED4ga6wtk4If&#10;8rBcDO7mmGnb8Y7afShEDGGfoYIyhCaT0uclGfQj2xBH7mydwRChK6R22MVwU8tJkqTSYMWxocSG&#10;XkrKr/tvo+DjcZu2q837uj9u0lP+ujt9XTqn1P2wXz2DCNSHm/jfvdZxfjKZPk3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ZHu7GAAAA3wAAAA8AAAAAAAAA&#10;AAAAAAAAoQIAAGRycy9kb3ducmV2LnhtbFBLBQYAAAAABAAEAPkAAACUAwAAAAA=&#10;">
                      <o:lock v:ext="edit" aspectratio="t"/>
                    </v:line>
                    <v:line id="Line 2209" o:spid="_x0000_s2077" style="position:absolute;visibility:visible;mso-wrap-style:square" from="6734,13597" to="6734,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uAmcYAAADfAAAADwAAAGRycy9kb3ducmV2LnhtbERPXWvCMBR9H/gfwh3sbaZzrMxqFNkY&#10;6B6GOkEfr821rWtuSpK13b83wsDHw/mezntTi5acrywreBomIIhzqysuFOy+Px5fQfiArLG2TAr+&#10;yMN8NribYqZtxxtqt6EQMYR9hgrKEJpMSp+XZNAPbUMcuZN1BkOErpDaYRfDTS1HSZJKgxXHhhIb&#10;eisp/9n+GgVfz+u0Xaw+l/1+lR7z983xcO6cUg/3/WICIlAfbuJ/91LH+cnoZZz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LgJnGAAAA3wAAAA8AAAAAAAAA&#10;AAAAAAAAoQIAAGRycy9kb3ducmV2LnhtbFBLBQYAAAAABAAEAPkAAACUAwAAAAA=&#10;">
                      <o:lock v:ext="edit" aspectratio="t"/>
                    </v:line>
                    <v:line id="Line 2210" o:spid="_x0000_s2078" style="position:absolute;visibility:visible;mso-wrap-style:square" from="6770,13597" to="677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clAsYAAADfAAAADwAAAGRycy9kb3ducmV2LnhtbERPW0vDMBR+H/gfwhF821InVq3LxlCE&#10;bQ/DXUAfz5pj2605KUlsu39vBgMfP777ZNabWrTkfGVZwf0oAUGcW11xoWC/+xg+g/ABWWNtmRSc&#10;ycNsejOYYKZtxxtqt6EQMYR9hgrKEJpMSp+XZNCPbEMcuR/rDIYIXSG1wy6Gm1qOkySVBiuODSU2&#10;9FZSftr+GgXrh8+0nS9Xi/5rmR7y983h+9g5pe5u+/kriEB9+Bdf3Qsd5yfjx5cnuPyJAOT0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HJQLGAAAA3wAAAA8AAAAAAAAA&#10;AAAAAAAAoQIAAGRycy9kb3ducmV2LnhtbFBLBQYAAAAABAAEAPkAAACUAwAAAAA=&#10;">
                      <o:lock v:ext="edit" aspectratio="t"/>
                    </v:line>
                    <v:line id="Line 2211" o:spid="_x0000_s2079" style="position:absolute;visibility:visible;mso-wrap-style:square" from="6806,13597" to="680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ixcMYAAADfAAAADwAAAGRycy9kb3ducmV2LnhtbERPTUvDQBC9C/0PyxS82Y0Vg8ZuS1GE&#10;1oO0VdDjNDsmabOzYXdN4r93DoLHx/terEbXqp5CbDwbuJ5loIhLbxuuDLy/PV/dgYoJ2WLrmQz8&#10;UITVcnKxwML6gffUH1KlJIRjgQbqlLpC61jW5DDOfEcs3JcPDpPAUGkbcJBw1+p5luXaYcPSUGNH&#10;jzWV58O3M/B6s8v79fZlM35s82P5tD9+noZgzOV0XD+ASjSmf/Gfe2Nlfja/vZfB8kcA6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YsXDGAAAA3wAAAA8AAAAAAAAA&#10;AAAAAAAAoQIAAGRycy9kb3ducmV2LnhtbFBLBQYAAAAABAAEAPkAAACUAwAAAAA=&#10;">
                      <o:lock v:ext="edit" aspectratio="t"/>
                    </v:line>
                    <v:line id="Line 2212" o:spid="_x0000_s2080" style="position:absolute;visibility:visible;mso-wrap-style:square" from="6842,13597" to="684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QU68YAAADfAAAADwAAAGRycy9kb3ducmV2LnhtbERPW2vCMBR+H+w/hCPsbaY6VmZnFHEM&#10;dA/DG+jjsTlrO5uTkmRt9++NMNjjx3efzntTi5acrywrGA0TEMS51RUXCg7798cXED4ga6wtk4Jf&#10;8jCf3d9NMdO24y21u1CIGMI+QwVlCE0mpc9LMuiHtiGO3Jd1BkOErpDaYRfDTS3HSZJKgxXHhhIb&#10;WpaUX3Y/RsHn0yZtF+uPVX9cp+f8bXs+fXdOqYdBv3gFEagP/+I/90rH+cn4eTKB258I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UFOvGAAAA3wAAAA8AAAAAAAAA&#10;AAAAAAAAoQIAAGRycy9kb3ducmV2LnhtbFBLBQYAAAAABAAEAPkAAACUAwAAAAA=&#10;">
                      <o:lock v:ext="edit" aspectratio="t"/>
                    </v:line>
                    <v:line id="Line 2213" o:spid="_x0000_s2081" style="position:absolute;visibility:visible;mso-wrap-style:square" from="6877,13597" to="687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FJjcUAAADfAAAADwAAAGRycy9kb3ducmV2LnhtbERPTUvDQBC9C/6HZQRvdtcKQWK3pShC&#10;60FsFexxmp0m0exs2F2T+O+dg9Dj430vVpPv1EAxtYEt3M4MKOIquJZrCx/vzzf3oFJGdtgFJgu/&#10;lGC1vLxYYOnCyDsa9rlWEsKpRAtNzn2pdaoa8phmoScW7hSixyww1tpFHCXcd3puTKE9tiwNDfb0&#10;2FD1vf/xFl7v3ophvX3ZTJ/b4lg97Y6HrzFae301rR9AZZryWfzv3jiZb+aFkQf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EFJjcUAAADfAAAADwAAAAAAAAAA&#10;AAAAAAChAgAAZHJzL2Rvd25yZXYueG1sUEsFBgAAAAAEAAQA+QAAAJMDAAAAAA==&#10;">
                      <o:lock v:ext="edit" aspectratio="t"/>
                    </v:line>
                    <v:line id="Line 2214" o:spid="_x0000_s2082" style="position:absolute;visibility:visible;mso-wrap-style:square" from="6914,13597" to="6914,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3sFsUAAADfAAAADwAAAGRycy9kb3ducmV2LnhtbERPXWvCMBR9F/Yfwh34pokOinRGkY2B&#10;7mFMN9ger81d2625KUls6783A8HHw/lergfbiI58qB1rmE0VCOLCmZpLDZ8fL5MFiBCRDTaOScOZ&#10;AqxXd6Ml5sb1vKfuEEuRQjjkqKGKsc2lDEVFFsPUtcSJ+3HeYkzQl9J47FO4beRcqUxarDk1VNjS&#10;U0XF3+FkNbw9vGfdZve6Hb522bF43h+/f3uv9fh+2DyCiDTEm/jq3po0X80zNYP/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w3sFsUAAADfAAAADwAAAAAAAAAA&#10;AAAAAAChAgAAZHJzL2Rvd25yZXYueG1sUEsFBgAAAAAEAAQA+QAAAJMDAAAAAA==&#10;">
                      <o:lock v:ext="edit" aspectratio="t"/>
                    </v:line>
                    <v:line id="Line 2215" o:spid="_x0000_s2083" style="position:absolute;visibility:visible;mso-wrap-style:square" from="6949,13597" to="694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9yYcUAAADfAAAADwAAAGRycy9kb3ducmV2LnhtbERPXUvDMBR9H/gfwhX2tiVWKKMuG0MR&#10;Nh/ETUEf75prW21uSpK13b9fhIGPh/O9XI+2FT350DjWcDdXIIhLZxquNHy8P88WIEJENtg6Jg1n&#10;CrBe3UyWWBg38J76Q6xECuFQoIY6xq6QMpQ1WQxz1xEn7tt5izFBX0njcUjhtpWZUrm02HBqqLGj&#10;x5rK38PJani9f8v7ze5lO37u8mP5tD9+/Qxe6+ntuHkAEWmM/+Kre2vSfJXlKoO/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9yYcUAAADfAAAADwAAAAAAAAAA&#10;AAAAAAChAgAAZHJzL2Rvd25yZXYueG1sUEsFBgAAAAAEAAQA+QAAAJMDAAAAAA==&#10;">
                      <o:lock v:ext="edit" aspectratio="t"/>
                    </v:line>
                    <v:line id="Line 2216" o:spid="_x0000_s2084" style="position:absolute;visibility:visible;mso-wrap-style:square" from="6985,13597" to="698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PX+sUAAADfAAAADwAAAGRycy9kb3ducmV2LnhtbERPXUvDMBR9H/gfwhX2tiZuUEZdNoYi&#10;bD6Im4I+3jXXttrclCRr6783wmCPh/O92oy2FT350DjWcJcpEMSlMw1XGt7fnmZLECEiG2wdk4Zf&#10;CrBZ30xWWBg38IH6Y6xECuFQoIY6xq6QMpQ1WQyZ64gT9+W8xZigr6TxOKRw28q5Urm02HBqqLGj&#10;h5rKn+PZanhZvOb9dv+8Gz/2+al8PJw+vwev9fR23N6DiDTGq/ji3pk0X81ztYD/Pwm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PX+sUAAADfAAAADwAAAAAAAAAA&#10;AAAAAAChAgAAZHJzL2Rvd25yZXYueG1sUEsFBgAAAAAEAAQA+QAAAJMDAAAAAA==&#10;">
                      <o:lock v:ext="edit" aspectratio="t"/>
                    </v:line>
                    <v:line id="Line 2217" o:spid="_x0000_s2085" style="position:absolute;visibility:visible;mso-wrap-style:square" from="7021,13597" to="702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pPjsUAAADfAAAADwAAAGRycy9kb3ducmV2LnhtbERPW0vDMBR+F/Yfwhn45pJNKVKXjTER&#10;Nh/EXUAfz5pj2605KUls6783wsDHj+8+Xw62ER35UDvWMJ0oEMSFMzWXGo6Hl7tHECEiG2wck4Yf&#10;CrBcjG7mmBvX8466fSxFCuGQo4YqxjaXMhQVWQwT1xIn7st5izFBX0rjsU/htpEzpTJpsebUUGFL&#10;64qKy/7bani7f8+61fZ1M3xss1PxvDt9nnuv9e14WD2BiDTEf/HVvTFpvppl6g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3pPjsUAAADfAAAADwAAAAAAAAAA&#10;AAAAAAChAgAAZHJzL2Rvd25yZXYueG1sUEsFBgAAAAAEAAQA+QAAAJMDAAAAAA==&#10;">
                      <o:lock v:ext="edit" aspectratio="t"/>
                    </v:line>
                    <v:line id="Line 2218" o:spid="_x0000_s2086" style="position:absolute;visibility:visible;mso-wrap-style:square" from="7057,13597" to="705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bqFcUAAADfAAAADwAAAGRycy9kb3ducmV2LnhtbERPW0vDMBR+F/Yfwhn45pJNLFKXjTER&#10;Nh/EXUAfz5pj2605KUls6783wsDHj+8+Xw62ER35UDvWMJ0oEMSFMzWXGo6Hl7tHECEiG2wck4Yf&#10;CrBcjG7mmBvX8466fSxFCuGQo4YqxjaXMhQVWQwT1xIn7st5izFBX0rjsU/htpEzpTJpsebUUGFL&#10;64qKy/7bani7f8+61fZ1M3xss1PxvDt9nnuv9e14WD2BiDTEf/HVvTFpvppl6g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bqFcUAAADfAAAADwAAAAAAAAAA&#10;AAAAAAChAgAAZHJzL2Rvd25yZXYueG1sUEsFBgAAAAAEAAQA+QAAAJMDAAAAAA==&#10;">
                      <o:lock v:ext="edit" aspectratio="t"/>
                    </v:line>
                    <v:line id="Line 2219" o:spid="_x0000_s2087" style="position:absolute;visibility:visible;mso-wrap-style:square" from="7093,13597" to="7093,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R0YsUAAADfAAAADwAAAGRycy9kb3ducmV2LnhtbERPXUvDMBR9F/Yfwh345pJNCNItG8Mh&#10;bD6Im4J7vGuubbW5KUls6783guDj4XyvNqNrRU8hNp4NzGcKBHHpbcOVgdeXh5s7EDEhW2w9k4Fv&#10;irBZT65WWFg/8JH6U6pEDuFYoIE6pa6QMpY1OYwz3xFn7t0HhynDUEkbcMjhrpULpbR02HBuqLGj&#10;+5rKz9OXM/B0+6z77eFxP74d9KXcHS/njyEYcz0dt0sQicb0L/5z722erxZaafj9kwH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R0YsUAAADfAAAADwAAAAAAAAAA&#10;AAAAAAChAgAAZHJzL2Rvd25yZXYueG1sUEsFBgAAAAAEAAQA+QAAAJMDAAAAAA==&#10;">
                      <o:lock v:ext="edit" aspectratio="t"/>
                    </v:line>
                    <v:line id="Line 2220" o:spid="_x0000_s2088" style="position:absolute;visibility:visible;mso-wrap-style:square" from="7128,13597" to="712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6jR+cUAAADfAAAADwAAAGRycy9kb3ducmV2LnhtbERPW0vDMBR+F/Yfwhn45pJNqFKXjTER&#10;Nh/EXUAfz5pj2605KUls6783wsDHj+8+Xw62ER35UDvWMJ0oEMSFMzWXGo6Hl7tHECEiG2wck4Yf&#10;CrBcjG7mmBvX8466fSxFCuGQo4YqxjaXMhQVWQwT1xIn7st5izFBX0rjsU/htpEzpTJpsebUUGFL&#10;64qKy/7bani7f8+61fZ1M3xss1PxvDt9nnuv9e14WD2BiDTEf/HVvTFpvppl6g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6jR+cUAAADfAAAADwAAAAAAAAAA&#10;AAAAAAChAgAAZHJzL2Rvd25yZXYueG1sUEsFBgAAAAAEAAQA+QAAAJMDAAAAAA==&#10;">
                      <o:lock v:ext="edit" aspectratio="t"/>
                    </v:line>
                    <v:line id="Line 2221" o:spid="_x0000_s2089" style="position:absolute;visibility:visible;mso-wrap-style:square" from="7165,13597" to="716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dFi8UAAADfAAAADwAAAGRycy9kb3ducmV2LnhtbERPTUvDQBC9C/6HZQRvdtcKQWK3pShC&#10;60FsFexxmp0m0exs2F2T+O+dg9Dj430vVpPv1EAxtYEt3M4MKOIquJZrCx/vzzf3oFJGdtgFJgu/&#10;lGC1vLxYYOnCyDsa9rlWEsKpRAtNzn2pdaoa8phmoScW7hSixyww1tpFHCXcd3puTKE9tiwNDfb0&#10;2FD1vf/xFl7v3ophvX3ZTJ/b4lg97Y6HrzFae301rR9AZZryWfzv3jiZb+aFkcH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dFi8UAAADfAAAADwAAAAAAAAAA&#10;AAAAAAChAgAAZHJzL2Rvd25yZXYueG1sUEsFBgAAAAAEAAQA+QAAAJMDAAAAAA==&#10;">
                      <o:lock v:ext="edit" aspectratio="t"/>
                    </v:line>
                    <v:line id="Line 2222" o:spid="_x0000_s2090" style="position:absolute;visibility:visible;mso-wrap-style:square" from="7200,13597" to="720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XvgEMUAAADfAAAADwAAAGRycy9kb3ducmV2LnhtbERPW0vDMBR+F/Yfwhn45pJNKFqXjTER&#10;Nh/EXUAfz5pj2605KUls6783wsDHj+8+Xw62ER35UDvWMJ0oEMSFMzWXGo6Hl7sHECEiG2wck4Yf&#10;CrBcjG7mmBvX8466fSxFCuGQo4YqxjaXMhQVWQwT1xIn7st5izFBX0rjsU/htpEzpTJpsebUUGFL&#10;64qKy/7bani7f8+61fZ1M3xss1PxvDt9nnuv9e14WD2BiDTEf/HVvTFpvppl6h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XvgEMUAAADfAAAADwAAAAAAAAAA&#10;AAAAAAChAgAAZHJzL2Rvd25yZXYueG1sUEsFBgAAAAAEAAQA+QAAAJMDAAAAAA==&#10;">
                      <o:lock v:ext="edit" aspectratio="t"/>
                    </v:line>
                    <v:line id="Line 2223" o:spid="_x0000_s2091" style="position:absolute;visibility:visible;mso-wrap-style:square" from="7236,13597" to="723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jfUMUAAADfAAAADwAAAGRycy9kb3ducmV2LnhtbERPTUvDQBC9C/6HZQRvdtMKQdJuS2kp&#10;tB7EVsEep9kxic3Oht01if/eOQgeH+97sRpdq3oKsfFsYDrJQBGX3jZcGXh/2z08gYoJ2WLrmQz8&#10;UITV8vZmgYX1Ax+pP6VKSQjHAg3UKXWF1rGsyWGc+I5YuE8fHCaBodI24CDhrtWzLMu1w4alocaO&#10;NjWV19O3M/Dy+Jr368Pzfvw45Jdye7ycv4ZgzP3duJ6DSjSmf/Gfe29lfjbLp/JA/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ZjfUMUAAADfAAAADwAAAAAAAAAA&#10;AAAAAAChAgAAZHJzL2Rvd25yZXYueG1sUEsFBgAAAAAEAAQA+QAAAJMDAAAAAA==&#10;">
                      <o:lock v:ext="edit" aspectratio="t"/>
                    </v:line>
                    <v:line id="Line 2224" o:spid="_x0000_s2092" style="position:absolute;visibility:visible;mso-wrap-style:square" from="7272,13597" to="7272,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R6y8UAAADfAAAADwAAAGRycy9kb3ducmV2LnhtbERPXWvCMBR9H+w/hDvY20zroIxqFNkY&#10;6B6GuoE+XptrW21uSpK19d8bYeDj4XxP54NpREfO15YVpKMEBHFhdc2lgt+fz5c3ED4ga2wsk4IL&#10;eZjPHh+mmGvb84a6bShFDGGfo4IqhDaX0hcVGfQj2xJH7midwRChK6V22Mdw08hxkmTSYM2xocKW&#10;3isqzts/o+D7dZ11i9XXctitskPxsTnsT71T6vlpWExABBrCXfzvXuo4PxlnaQq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R6y8UAAADfAAAADwAAAAAAAAAA&#10;AAAAAAChAgAAZHJzL2Rvd25yZXYueG1sUEsFBgAAAAAEAAQA+QAAAJMDAAAAAA==&#10;">
                      <o:lock v:ext="edit" aspectratio="t"/>
                    </v:line>
                    <v:line id="Line 2225" o:spid="_x0000_s2093" style="position:absolute;visibility:visible;mso-wrap-style:square" from="7308,13597" to="730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bkvMUAAADfAAAADwAAAGRycy9kb3ducmV2LnhtbERPXWvCMBR9H+w/hDvY20ztoIxqFNkY&#10;6B6GuoE+XptrW21uSpK19d8bYeDj4XxP54NpREfO15YVjEcJCOLC6ppLBb8/ny9vIHxA1thYJgUX&#10;8jCfPT5MMde25w1121CKGMI+RwVVCG0upS8qMuhHtiWO3NE6gyFCV0rtsI/hppFpkmTSYM2xocKW&#10;3isqzts/o+D7dZ11i9XXctitskPxsTnsT71T6vlpWExABBrCXfzvXuo4P0mzcQq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gbkvMUAAADfAAAADwAAAAAAAAAA&#10;AAAAAAChAgAAZHJzL2Rvd25yZXYueG1sUEsFBgAAAAAEAAQA+QAAAJMDAAAAAA==&#10;">
                      <o:lock v:ext="edit" aspectratio="t"/>
                    </v:line>
                    <v:line id="Line 2226" o:spid="_x0000_s2094" style="position:absolute;visibility:visible;mso-wrap-style:square" from="7344,13597" to="734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pBJ8UAAADfAAAADwAAAGRycy9kb3ducmV2LnhtbERPXWvCMBR9H/gfwhX2NlMVilSjyETQ&#10;PYzpBvPx2lzbuuamJFlb/70ZCHs8nO/Fqje1aMn5yrKC8SgBQZxbXXGh4Otz+zID4QOyxtoyKbiR&#10;h9Vy8LTATNuOD9QeQyFiCPsMFZQhNJmUPi/JoB/ZhjhyF+sMhghdIbXDLoabWk6SJJUGK44NJTb0&#10;WlL+c/w1Ct6nH2m73r/t+u99es43h/Pp2jmlnof9eg4iUB/+xQ/3Tsf5ySQdT+HvTwQ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pBJ8UAAADfAAAADwAAAAAAAAAA&#10;AAAAAAChAgAAZHJzL2Rvd25yZXYueG1sUEsFBgAAAAAEAAQA+QAAAJMDAAAAAA==&#10;">
                      <o:lock v:ext="edit" aspectratio="t"/>
                    </v:line>
                    <v:line id="Line 2227" o:spid="_x0000_s2095" style="position:absolute;visibility:visible;mso-wrap-style:square" from="7380,13597" to="738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PZU8UAAADfAAAADwAAAGRycy9kb3ducmV2LnhtbERPW2vCMBR+F/Yfwhn4pqk6inRGkY2B&#10;7kG8DLbHY3Ns65qTkmRt9++NMNjjx3dfrHpTi5acrywrmIwTEMS51RUXCj5Ob6M5CB+QNdaWScEv&#10;eVgtHwYLzLTt+EDtMRQihrDPUEEZQpNJ6fOSDPqxbYgjd7HOYIjQFVI77GK4qeU0SVJpsOLYUGJD&#10;LyXl38cfo2A326ftevu+6T+36Tl/PZy/rp1TavjYr59BBOrDv/jPvdFxfjJNJ09w/xMB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PZU8UAAADfAAAADwAAAAAAAAAA&#10;AAAAAAChAgAAZHJzL2Rvd25yZXYueG1sUEsFBgAAAAAEAAQA+QAAAJMDAAAAAA==&#10;">
                      <o:lock v:ext="edit" aspectratio="t"/>
                    </v:line>
                    <v:line id="Line 2228" o:spid="_x0000_s2096" style="position:absolute;visibility:visible;mso-wrap-style:square" from="7416,13597" to="741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98yMUAAADfAAAADwAAAGRycy9kb3ducmV2LnhtbERPW2vCMBR+F/Yfwhn4pqnKinRGkY2B&#10;7kG8DLbHY3Ns65qTkmRt9++NMNjjx3dfrHpTi5acrywrmIwTEMS51RUXCj5Ob6M5CB+QNdaWScEv&#10;eVgtHwYLzLTt+EDtMRQihrDPUEEZQpNJ6fOSDPqxbYgjd7HOYIjQFVI77GK4qeU0SVJpsOLYUGJD&#10;LyXl38cfo2A326ftevu+6T+36Tl/PZy/rp1TavjYr59BBOrDv/jPvdFxfjJNJ09w/xMB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e98yMUAAADfAAAADwAAAAAAAAAA&#10;AAAAAAChAgAAZHJzL2Rvd25yZXYueG1sUEsFBgAAAAAEAAQA+QAAAJMDAAAAAA==&#10;">
                      <o:lock v:ext="edit" aspectratio="t"/>
                    </v:line>
                    <v:line id="Line 2229" o:spid="_x0000_s2097" style="position:absolute;visibility:visible;mso-wrap-style:square" from="7452,13597" to="7452,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3iv8UAAADfAAAADwAAAGRycy9kb3ducmV2LnhtbERPXWvCMBR9F/Yfwh34pqkOgnRGkY2B&#10;7mFMN9ger81d2625KUls6783A8HHw/lergfbiI58qB1rmE0zEMSFMzWXGj4/XiYLECEiG2wck4Yz&#10;BViv7kZLzI3reU/dIZYihXDIUUMVY5tLGYqKLIapa4kT9+O8xZigL6Xx2Kdw28h5lilpsebUUGFL&#10;TxUVf4eT1fD28K66ze51O3zt1LF43h+/f3uv9fh+2DyCiDTEm/jq3po0P5urmYL/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T3iv8UAAADfAAAADwAAAAAAAAAA&#10;AAAAAAChAgAAZHJzL2Rvd25yZXYueG1sUEsFBgAAAAAEAAQA+QAAAJMDAAAAAA==&#10;">
                      <o:lock v:ext="edit" aspectratio="t"/>
                    </v:line>
                    <v:line id="Line 2230" o:spid="_x0000_s2098" style="position:absolute;visibility:visible;mso-wrap-style:square" from="7487,13597" to="748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FHJMUAAADfAAAADwAAAGRycy9kb3ducmV2LnhtbERPXWvCMBR9F/Yfwh34pqkKnXRGkY2B&#10;7mFMHWyP1+ba1jU3Jcna7t8bQfDxcL4Xq97UoiXnK8sKJuMEBHFudcWFgq/D22gOwgdkjbVlUvBP&#10;HlbLh8ECM2073lG7D4WIIewzVFCG0GRS+rwkg35sG+LInawzGCJ0hdQOuxhuajlNklQarDg2lNjQ&#10;S0n57/7PKPiYfabtevu+6b+36TF/3R1/zp1TavjYr59BBOrDXXxzb3Scn0zTyRN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FHJMUAAADfAAAADwAAAAAAAAAA&#10;AAAAAAChAgAAZHJzL2Rvd25yZXYueG1sUEsFBgAAAAAEAAQA+QAAAJMDAAAAAA==&#10;">
                      <o:lock v:ext="edit" aspectratio="t"/>
                    </v:line>
                    <v:line id="Line 2231" o:spid="_x0000_s2099" style="position:absolute;visibility:visible;mso-wrap-style:square" from="7524,13597" to="752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TVsUAAADfAAAADwAAAGRycy9kb3ducmV2LnhtbERPTUvDQBC9C/6HZQRvdtMKQdJuS2kp&#10;tB7EVsEep9kxic3Oht01if/eOQgeH+97sRpdq3oKsfFsYDrJQBGX3jZcGXh/2z08gYoJ2WLrmQz8&#10;UITV8vZmgYX1Ax+pP6VKSQjHAg3UKXWF1rGsyWGc+I5YuE8fHCaBodI24CDhrtWzLMu1w4alocaO&#10;NjWV19O3M/Dy+Jr368Pzfvw45Jdye7ycv4ZgzP3duJ6DSjSmf/Gfe29lfjbLpzJY/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7TVsUAAADfAAAADwAAAAAAAAAA&#10;AAAAAAChAgAAZHJzL2Rvd25yZXYueG1sUEsFBgAAAAAEAAQA+QAAAJMDAAAAAA==&#10;">
                      <o:lock v:ext="edit" aspectratio="t"/>
                    </v:line>
                    <v:line id="Line 2232" o:spid="_x0000_s2100" style="position:absolute;visibility:visible;mso-wrap-style:square" from="7559,13597" to="755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J2zcUAAADfAAAADwAAAGRycy9kb3ducmV2LnhtbERPXWvCMBR9F/Yfwh34pqkKZXZGkY2B&#10;7mFMHWyP1+ba1jU3Jcna7t8bQfDxcL4Xq97UoiXnK8sKJuMEBHFudcWFgq/D2+gJhA/IGmvLpOCf&#10;PKyWD4MFZtp2vKN2HwoRQ9hnqKAMocmk9HlJBv3YNsSRO1lnMEToCqkddjHc1HKaJKk0WHFsKLGh&#10;l5Ly3/2fUfAx+0zb9fZ9039v02P+ujv+nDun1PCxXz+DCNSHu/jm3ug4P5mmkzl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KJ2zcUAAADfAAAADwAAAAAAAAAA&#10;AAAAAAChAgAAZHJzL2Rvd25yZXYueG1sUEsFBgAAAAAEAAQA+QAAAJMDAAAAAA==&#10;">
                      <o:lock v:ext="edit" aspectratio="t"/>
                    </v:line>
                    <v:line id="Line 2233" o:spid="_x0000_s2101" style="position:absolute;visibility:visible;mso-wrap-style:square" from="7595,13597" to="759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V7cUAAADfAAAADwAAAGRycy9kb3ducmV2LnhtbERPTUvDQBC9C/6HZQRvdtMIQWK3pbQU&#10;Wg9iq6DHaXZMotnZsLsm8d87B6HHx/terCbXqYFCbD0bmM8yUMSVty3XBt5ed3cPoGJCtth5JgO/&#10;FGG1vL5aYGn9yEcaTqlWEsKxRANNSn2pdawachhnvicW7tMHh0lgqLUNOEq463SeZYV22LI0NNjT&#10;pqHq+/TjDDzfvxTD+vC0n94PxbnaHs8fX2Mw5vZmWj+CSjSli/jfvbcyP8uLXB7IHwG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V7cUAAADfAAAADwAAAAAAAAAA&#10;AAAAAAChAgAAZHJzL2Rvd25yZXYueG1sUEsFBgAAAAAEAAQA+QAAAJMDAAAAAA==&#10;">
                      <o:lock v:ext="edit" aspectratio="t"/>
                    </v:line>
                    <v:line id="Line 2234" o:spid="_x0000_s2102" style="position:absolute;visibility:visible;mso-wrap-style:square" from="7631,13597" to="7631,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iwdsUAAADfAAAADwAAAGRycy9kb3ducmV2LnhtbERPXWvCMBR9H+w/hDvY20ztoIxqFNkY&#10;6B6GuoE+XptrW21uSpK19d8bYeDj4XxP54NpREfO15YVjEcJCOLC6ppLBb8/ny9vIHxA1thYJgUX&#10;8jCfPT5MMde25w1121CKGMI+RwVVCG0upS8qMuhHtiWO3NE6gyFCV0rtsI/hppFpkmTSYM2xocKW&#10;3isqzts/o+D7dZ11i9XXctitskPxsTnsT71T6vlpWExABBrCXfzvXuo4P0mzdAy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iwdsUAAADfAAAADwAAAAAAAAAA&#10;AAAAAAChAgAAZHJzL2Rvd25yZXYueG1sUEsFBgAAAAAEAAQA+QAAAJMDAAAAAA==&#10;">
                      <o:lock v:ext="edit" aspectratio="t"/>
                    </v:line>
                    <v:line id="Line 2235" o:spid="_x0000_s2103" style="position:absolute;visibility:visible;mso-wrap-style:square" from="7667,13597" to="766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ouAcUAAADfAAAADwAAAGRycy9kb3ducmV2LnhtbERPXWvCMBR9H/gfwh3sbabroEg1iigD&#10;3cOYbjAfr821rTY3Jcna+u/NQNjj4XzPFoNpREfO15YVvIwTEMSF1TWXCr6/3p4nIHxA1thYJgVX&#10;8rCYjx5mmGvb8466fShFDGGfo4IqhDaX0hcVGfRj2xJH7mSdwRChK6V22Mdw08g0STJpsObYUGFL&#10;q4qKy/7XKPh4/cy65fZ9M/xss2Ox3h0P594p9fQ4LKcgAg3hX3x3b3Scn6RZmsLfnwh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ouAcUAAADfAAAADwAAAAAAAAAA&#10;AAAAAAChAgAAZHJzL2Rvd25yZXYueG1sUEsFBgAAAAAEAAQA+QAAAJMDAAAAAA==&#10;">
                      <o:lock v:ext="edit" aspectratio="t"/>
                    </v:line>
                    <v:line id="Line 2236" o:spid="_x0000_s2104" style="position:absolute;visibility:visible;mso-wrap-style:square" from="7703,13597" to="770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aLmsUAAADfAAAADwAAAGRycy9kb3ducmV2LnhtbERPXWvCMBR9H/gfwhX2NtNVKKMaRSaC&#10;7mFMN9DHa3Ntq81NSbK2+/fLYODj4XzPl4NpREfO15YVPE8SEMSF1TWXCr4+N08vIHxA1thYJgU/&#10;5GG5GD3MMde25z11h1CKGMI+RwVVCG0upS8qMugntiWO3MU6gyFCV0rtsI/hppFpkmTSYM2xocKW&#10;Xisqbodvo+B9+pF1q93bdjjusnOx3p9P194p9TgeVjMQgYZwF/+7tzrOT9Isnc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yaLmsUAAADfAAAADwAAAAAAAAAA&#10;AAAAAAChAgAAZHJzL2Rvd25yZXYueG1sUEsFBgAAAAAEAAQA+QAAAJMDAAAAAA==&#10;">
                      <o:lock v:ext="edit" aspectratio="t"/>
                    </v:line>
                    <v:line id="Line 2237" o:spid="_x0000_s2105" style="position:absolute;visibility:visible;mso-wrap-style:square" from="7738,13597" to="773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8T7sUAAADfAAAADwAAAGRycy9kb3ducmV2LnhtbERPXWvCMBR9H/gfwhX2NlO7UaQzijgG&#10;uocx3UAfr81dW21uSpK13b9fBoKPh/M9Xw6mER05X1tWMJ0kIIgLq2suFXx9vj7MQPiArLGxTAp+&#10;ycNyMbqbY65tzzvq9qEUMYR9jgqqENpcSl9UZNBPbEscuW/rDIYIXSm1wz6Gm0amSZJJgzXHhgpb&#10;WldUXPY/RsH740fWrbZvm+GwzU7Fy+50PPdOqfvxsHoGEWgIN/HVvdFxfpJm6RP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M8T7sUAAADfAAAADwAAAAAAAAAA&#10;AAAAAAChAgAAZHJzL2Rvd25yZXYueG1sUEsFBgAAAAAEAAQA+QAAAJMDAAAAAA==&#10;">
                      <o:lock v:ext="edit" aspectratio="t"/>
                    </v:line>
                    <v:line id="Line 2238" o:spid="_x0000_s2106" style="position:absolute;visibility:visible;mso-wrap-style:square" from="7775,13597" to="777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O2dcUAAADfAAAADwAAAGRycy9kb3ducmV2LnhtbERPXWvCMBR9H/gfwhX2NlM7VqQzijgG&#10;uocx3UAfr81dW21uSpK13b9fBoKPh/M9Xw6mER05X1tWMJ0kIIgLq2suFXx9vj7MQPiArLGxTAp+&#10;ycNyMbqbY65tzzvq9qEUMYR9jgqqENpcSl9UZNBPbEscuW/rDIYIXSm1wz6Gm0amSZJJgzXHhgpb&#10;WldUXPY/RsH740fWrbZvm+GwzU7Fy+50PPdOqfvxsHoGEWgIN/HVvdFxfpJm6RP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4O2dcUAAADfAAAADwAAAAAAAAAA&#10;AAAAAAChAgAAZHJzL2Rvd25yZXYueG1sUEsFBgAAAAAEAAQA+QAAAJMDAAAAAA==&#10;">
                      <o:lock v:ext="edit" aspectratio="t"/>
                    </v:line>
                    <v:line id="Line 2239" o:spid="_x0000_s2107" style="position:absolute;visibility:visible;mso-wrap-style:square" from="7810,13597" to="7810,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1EoAsUAAADfAAAADwAAAGRycy9kb3ducmV2LnhtbERPXUvDMBR9H/gfwhX2tqVWCKMuG0MR&#10;Nh/ETUEf75prW21uSpK13b9fhIGPh/O9XI+2FT350DjWcDfPQBCXzjRcafh4f54tQISIbLB1TBrO&#10;FGC9upkssTBu4D31h1iJFMKhQA11jF0hZShrshjmriNO3LfzFmOCvpLG45DCbSvzLFPSYsOpocaO&#10;Hmsqfw8nq+H1/k31m93LdvzcqWP5tD9+/Qxe6+ntuHkAEWmM/+Kre2vS/CxXuYK/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1EoAsUAAADfAAAADwAAAAAAAAAA&#10;AAAAAAChAgAAZHJzL2Rvd25yZXYueG1sUEsFBgAAAAAEAAQA+QAAAJMDAAAAAA==&#10;">
                      <o:lock v:ext="edit" aspectratio="t"/>
                    </v:line>
                    <v:line id="Line 2240" o:spid="_x0000_s2108" style="position:absolute;visibility:visible;mso-wrap-style:square" from="7846,13597" to="784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2NmcUAAADfAAAADwAAAGRycy9kb3ducmV2LnhtbERPXWvCMBR9H/gfwhX2NlM76KQzijgG&#10;uocx3UAfr81dW21uSpK13b9fBoKPh/M9Xw6mER05X1tWMJ0kIIgLq2suFXx9vj7MQPiArLGxTAp+&#10;ycNyMbqbY65tzzvq9qEUMYR9jgqqENpcSl9UZNBPbEscuW/rDIYIXSm1wz6Gm0amSZJJgzXHhgpb&#10;WldUXPY/RsH740fWrbZvm+GwzU7Fy+50PPdOqfvxsHoGEWgIN/HVvdFxfpJm6RP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2NmcUAAADfAAAADwAAAAAAAAAA&#10;AAAAAAChAgAAZHJzL2Rvd25yZXYueG1sUEsFBgAAAAAEAAQA+QAAAJMDAAAAAA==&#10;">
                      <o:lock v:ext="edit" aspectratio="t"/>
                    </v:line>
                    <v:line id="Line 2241" o:spid="_x0000_s2109" style="position:absolute;visibility:visible;mso-wrap-style:square" from="7882,13597" to="788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IZ68UAAADfAAAADwAAAGRycy9kb3ducmV2LnhtbERPTUvDQBC9C/6HZQRvdtMIQWK3pbQU&#10;Wg9iq6DHaXZMotnZsLsm8d87B6HHx/terCbXqYFCbD0bmM8yUMSVty3XBt5ed3cPoGJCtth5JgO/&#10;FGG1vL5aYGn9yEcaTqlWEsKxRANNSn2pdawachhnvicW7tMHh0lgqLUNOEq463SeZYV22LI0NNjT&#10;pqHq+/TjDDzfvxTD+vC0n94PxbnaHs8fX2Mw5vZmWj+CSjSli/jfvbcyP8uLXAbLHwG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YIZ68UAAADfAAAADwAAAAAAAAAA&#10;AAAAAAChAgAAZHJzL2Rvd25yZXYueG1sUEsFBgAAAAAEAAQA+QAAAJMDAAAAAA==&#10;">
                      <o:lock v:ext="edit" aspectratio="t"/>
                    </v:line>
                    <v:line id="Line 2242" o:spid="_x0000_s2110" style="position:absolute;visibility:visible;mso-wrap-style:square" from="7918,13597" to="791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68cMUAAADfAAAADwAAAGRycy9kb3ducmV2LnhtbERPXWvCMBR9H/gfwhX2NlM7KLMzijgG&#10;uocx3UAfr81dW21uSpK13b9fBoKPh/M9Xw6mER05X1tWMJ0kIIgLq2suFXx9vj48gfABWWNjmRT8&#10;koflYnQ3x1zbnnfU7UMpYgj7HBVUIbS5lL6oyKCf2JY4ct/WGQwRulJqh30MN41MkySTBmuODRW2&#10;tK6ouOx/jIL3x4+sW23fNsNhm52Kl93peO6dUvfjYfUMItAQbuKre6Pj/CTN0h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s68cMUAAADfAAAADwAAAAAAAAAA&#10;AAAAAAChAgAAZHJzL2Rvd25yZXYueG1sUEsFBgAAAAAEAAQA+QAAAJMDAAAAAA==&#10;">
                      <o:lock v:ext="edit" aspectratio="t"/>
                    </v:line>
                    <v:line id="Line 2243" o:spid="_x0000_s2111" style="position:absolute;visibility:visible;mso-wrap-style:square" from="7954,13597" to="795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2DMMUAAADfAAAADwAAAGRycy9kb3ducmV2LnhtbERPTUvDQBC9C/0PyxS82U1bCJJ2W4pF&#10;aD2IrYI9TrNjEs3Oht01if/eOQgeH+97vR1dq3oKsfFsYD7LQBGX3jZcGXh7fby7BxUTssXWMxn4&#10;oQjbzeRmjYX1A5+oP6dKSQjHAg3UKXWF1rGsyWGc+Y5YuA8fHCaBodI24CDhrtWLLMu1w4alocaO&#10;Hmoqv87fzsDz8iXvd8enw/h+zK/l/nS9fA7BmNvpuFuBSjSmf/Gf+2BlfrbIl/JA/ggA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2DMMUAAADfAAAADwAAAAAAAAAA&#10;AAAAAAChAgAAZHJzL2Rvd25yZXYueG1sUEsFBgAAAAAEAAQA+QAAAJMDAAAAAA==&#10;">
                      <o:lock v:ext="edit" aspectratio="t"/>
                    </v:line>
                    <v:line id="Line 2244" o:spid="_x0000_s2112" style="position:absolute;visibility:visible;mso-wrap-style:square" from="7990,13597" to="7990,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Emq8UAAADfAAAADwAAAGRycy9kb3ducmV2LnhtbERPXWvCMBR9H/gfwhX2NlMVilSjyETQ&#10;PYzpBvPx2lzbuuamJFlb/70ZCHs8nO/Fqje1aMn5yrKC8SgBQZxbXXGh4Otz+zID4QOyxtoyKbiR&#10;h9Vy8LTATNuOD9QeQyFiCPsMFZQhNJmUPi/JoB/ZhjhyF+sMhghdIbXDLoabWk6SJJUGK44NJTb0&#10;WlL+c/w1Ct6nH2m73r/t+u99es43h/Pp2jmlnof9eg4iUB/+xQ/3Tsf5ySSdjuHvTwQ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WEmq8UAAADfAAAADwAAAAAAAAAA&#10;AAAAAAChAgAAZHJzL2Rvd25yZXYueG1sUEsFBgAAAAAEAAQA+QAAAJMDAAAAAA==&#10;">
                      <o:lock v:ext="edit" aspectratio="t"/>
                    </v:line>
                    <v:line id="Line 2245" o:spid="_x0000_s2113" style="position:absolute;visibility:visible;mso-wrap-style:square" from="8026,13597" to="802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O43MUAAADfAAAADwAAAGRycy9kb3ducmV2LnhtbERPXWvCMBR9H/gfwhX2NtNVKKMaRSaC&#10;7mFMN9DHa3Ntq81NSbK2+/fLYODj4XzPl4NpREfO15YVPE8SEMSF1TWXCr4+N08vIHxA1thYJgU/&#10;5GG5GD3MMde25z11h1CKGMI+RwVVCG0upS8qMugntiWO3MU6gyFCV0rtsI/hppFpkmTSYM2xocKW&#10;Xisqbodvo+B9+pF1q93bdjjusnOx3p9P194p9TgeVjMQgYZwF/+7tzrOT9Jsm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bO43MUAAADfAAAADwAAAAAAAAAA&#10;AAAAAAChAgAAZHJzL2Rvd25yZXYueG1sUEsFBgAAAAAEAAQA+QAAAJMDAAAAAA==&#10;">
                      <o:lock v:ext="edit" aspectratio="t"/>
                    </v:line>
                    <v:line id="Line 2246" o:spid="_x0000_s2114" style="position:absolute;visibility:visible;mso-wrap-style:square" from="8062,13597" to="806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8dR8UAAADfAAAADwAAAGRycy9kb3ducmV2LnhtbERPXWvCMBR9H/gfwhX2NtNZKKMaRSaC&#10;7mFMN9DHa3Ntq81NSbK2+/fLYODj4XzPl4NpREfO15YVPE8SEMSF1TWXCr4+N08vIHxA1thYJgU/&#10;5GG5GD3MMde25z11h1CKGMI+RwVVCG0upS8qMugntiWO3MU6gyFCV0rtsI/hppHTJMmkwZpjQ4Ut&#10;vVZU3A7fRsF7+pF1q93bdjjusnOx3p9P194p9TgeVjMQgYZwF/+7tzrOT6ZZm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8dR8UAAADfAAAADwAAAAAAAAAA&#10;AAAAAAChAgAAZHJzL2Rvd25yZXYueG1sUEsFBgAAAAAEAAQA+QAAAJMDAAAAAA==&#10;">
                      <o:lock v:ext="edit" aspectratio="t"/>
                    </v:line>
                    <v:line id="Line 2247" o:spid="_x0000_s2115" style="position:absolute;visibility:visible;mso-wrap-style:square" from="8097,13597" to="809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aFM8UAAADfAAAADwAAAGRycy9kb3ducmV2LnhtbERPW2vCMBR+F/YfwhnsTdPpKNIZRTYG&#10;6sPwMtgej82xrWtOShLb7t+bgeDjx3efLXpTi5acrywreB4lIIhzqysuFHwdPoZTED4ga6wtk4I/&#10;8rCYPwxmmGnb8Y7afShEDGGfoYIyhCaT0uclGfQj2xBH7mSdwRChK6R22MVwU8txkqTSYMWxocSG&#10;3krKf/cXo+Bzsk3b5Xqz6r/X6TF/3x1/zp1T6umxX76CCNSHu/jmXuk4Pxmnkxf4/xMBy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RaFM8UAAADfAAAADwAAAAAAAAAA&#10;AAAAAAChAgAAZHJzL2Rvd25yZXYueG1sUEsFBgAAAAAEAAQA+QAAAJMDAAAAAA==&#10;">
                      <o:lock v:ext="edit" aspectratio="t"/>
                    </v:line>
                    <v:line id="Line 2248" o:spid="_x0000_s2116" style="position:absolute;visibility:visible;mso-wrap-style:square" from="8134,13597" to="813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ogqMUAAADfAAAADwAAAGRycy9kb3ducmV2LnhtbERPW2vCMBR+F/YfwhnsTdMpK9IZRTYG&#10;6sPwMtgej82xrWtOShLb7t+bgeDjx3efLXpTi5acrywreB4lIIhzqysuFHwdPoZTED4ga6wtk4I/&#10;8rCYPwxmmGnb8Y7afShEDGGfoYIyhCaT0uclGfQj2xBH7mSdwRChK6R22MVwU8txkqTSYMWxocSG&#10;3krKf/cXo+Bzsk3b5Xqz6r/X6TF/3x1/zp1T6umxX76CCNSHu/jmXuk4Pxmnkxf4/xMBy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logqMUAAADfAAAADwAAAAAAAAAA&#10;AAAAAAChAgAAZHJzL2Rvd25yZXYueG1sUEsFBgAAAAAEAAQA+QAAAJMDAAAAAA==&#10;">
                      <o:lock v:ext="edit" aspectratio="t"/>
                    </v:line>
                    <v:line id="Line 2249" o:spid="_x0000_s2117" style="position:absolute;visibility:visible;mso-wrap-style:square" from="8169,13597" to="8169,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i+38UAAADfAAAADwAAAGRycy9kb3ducmV2LnhtbERPXWvCMBR9H/gfwhX2NtMphNEZRTYG&#10;6oOoG2yP1+au7dbclCRr6783wsDHw/meLwfbiI58qB1reJxkIIgLZ2ouNXy8vz08gQgR2WDjmDSc&#10;KcByMbqbY25czwfqjrEUKYRDjhqqGNtcylBUZDFMXEucuG/nLcYEfSmNxz6F20ZOs0xJizWnhgpb&#10;eqmo+D3+WQ272V51q812PXxu1Kl4PZy+fnqv9f14WD2DiDTEm/jfvTZpfjZVMwXXPwmAXF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oi+38UAAADfAAAADwAAAAAAAAAA&#10;AAAAAAChAgAAZHJzL2Rvd25yZXYueG1sUEsFBgAAAAAEAAQA+QAAAJMDAAAAAA==&#10;">
                      <o:lock v:ext="edit" aspectratio="t"/>
                    </v:line>
                    <v:line id="Line 2250" o:spid="_x0000_s2118" style="position:absolute;visibility:visible;mso-wrap-style:square" from="8205,13597" to="820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QbRMUAAADfAAAADwAAAGRycy9kb3ducmV2LnhtbERPXWvCMBR9F/Yfwh3sTdMpdNIZRTYG&#10;6oNMHWyP1+ba1jU3JYlt/ffLQPDxcL5ni97UoiXnK8sKnkcJCOLc6ooLBV+Hj+EUhA/IGmvLpOBK&#10;Hhbzh8EMM2073lG7D4WIIewzVFCG0GRS+rwkg35kG+LInawzGCJ0hdQOuxhuajlOklQarDg2lNjQ&#10;W0n57/5iFGwnn2m7XG9W/fc6Pebvu+PPuXNKPT32y1cQgfpwF9/cKx3nJ+N08gL/fyIA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QbRMUAAADfAAAADwAAAAAAAAAA&#10;AAAAAAChAgAAZHJzL2Rvd25yZXYueG1sUEsFBgAAAAAEAAQA+QAAAJMDAAAAAA==&#10;">
                      <o:lock v:ext="edit" aspectratio="t"/>
                    </v:line>
                    <v:line id="Line 2251" o:spid="_x0000_s2119" style="position:absolute;visibility:visible;mso-wrap-style:square" from="8241,13597" to="824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uPNsUAAADfAAAADwAAAGRycy9kb3ducmV2LnhtbERPTUvDQBC9C/0PyxS82U1bCJJ2W4pF&#10;aD2IrYI9TrNjEs3Oht01if/eOQgeH+97vR1dq3oKsfFsYD7LQBGX3jZcGXh7fby7BxUTssXWMxn4&#10;oQjbzeRmjYX1A5+oP6dKSQjHAg3UKXWF1rGsyWGc+Y5YuA8fHCaBodI24CDhrtWLLMu1w4alocaO&#10;Hmoqv87fzsDz8iXvd8enw/h+zK/l/nS9fA7BmNvpuFuBSjSmf/Gf+2BlfrbIlzJY/ggA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uPNsUAAADfAAAADwAAAAAAAAAA&#10;AAAAAAChAgAAZHJzL2Rvd25yZXYueG1sUEsFBgAAAAAEAAQA+QAAAJMDAAAAAA==&#10;">
                      <o:lock v:ext="edit" aspectratio="t"/>
                    </v:line>
                    <v:line id="Line 2252" o:spid="_x0000_s2120" style="position:absolute;visibility:visible;mso-wrap-style:square" from="8277,13597" to="827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cqrcUAAADfAAAADwAAAGRycy9kb3ducmV2LnhtbERPXWvCMBR9F/Yfwh3sTdMplNkZRTYG&#10;6oNMHWyP1+ba1jU3JYlt/ffLQPDxcL5ni97UoiXnK8sKnkcJCOLc6ooLBV+Hj+ELCB+QNdaWScGV&#10;PCzmD4MZZtp2vKN2HwoRQ9hnqKAMocmk9HlJBv3INsSRO1lnMEToCqkddjHc1HKcJKk0WHFsKLGh&#10;t5Ly3/3FKNhOPtN2ud6s+u91eszfd8efc+eUenrsl68gAvXhLr65VzrOT8bpZAr/fyIA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xcqrcUAAADfAAAADwAAAAAAAAAA&#10;AAAAAAChAgAAZHJzL2Rvd25yZXYueG1sUEsFBgAAAAAEAAQA+QAAAJMDAAAAAA==&#10;">
                      <o:lock v:ext="edit" aspectratio="t"/>
                    </v:line>
                    <v:line id="Line 2253" o:spid="_x0000_s2121" style="position:absolute;visibility:visible;mso-wrap-style:square" from="8313,13597" to="831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vwTcUAAADfAAAADwAAAGRycy9kb3ducmV2LnhtbERPS0vDQBC+C/0PyxS82Y1VgsRuS1GE&#10;1oPYB7THaXZMotnZsLsm8d87B8Hjx/derEbXqp5CbDwbuJ1loIhLbxuuDBwPLzcPoGJCtth6JgM/&#10;FGG1nFwtsLB+4B31+1QpCeFYoIE6pa7QOpY1OYwz3xEL9+GDwyQwVNoGHCTctXqeZbl22LA01NjR&#10;U03l1/7bGXi7e8/79fZ1M562+aV83l3On0Mw5no6rh9BJRrTv/jPvbEyP5vn9/JA/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ivwTcUAAADfAAAADwAAAAAAAAAA&#10;AAAAAAChAgAAZHJzL2Rvd25yZXYueG1sUEsFBgAAAAAEAAQA+QAAAJMDAAAAAA==&#10;">
                      <o:lock v:ext="edit" aspectratio="t"/>
                    </v:line>
                    <v:line id="Line 2254" o:spid="_x0000_s2122" style="position:absolute;visibility:visible;mso-wrap-style:square" from="8348,13597" to="8348,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dV1sUAAADfAAAADwAAAGRycy9kb3ducmV2LnhtbERPW2vCMBR+F/Yfwhn4pqk6inRGkY2B&#10;7kG8DLbHY3Ns65qTkmRt9++NMNjjx3dfrHpTi5acrywrmIwTEMS51RUXCj5Ob6M5CB+QNdaWScEv&#10;eVgtHwYLzLTt+EDtMRQihrDPUEEZQpNJ6fOSDPqxbYgjd7HOYIjQFVI77GK4qeU0SVJpsOLYUGJD&#10;LyXl38cfo2A326ftevu+6T+36Tl/PZy/rp1TavjYr59BBOrDv/jPvdFxfjJNnyZw/xMB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dV1sUAAADfAAAADwAAAAAAAAAA&#10;AAAAAAChAgAAZHJzL2Rvd25yZXYueG1sUEsFBgAAAAAEAAQA+QAAAJMDAAAAAA==&#10;">
                      <o:lock v:ext="edit" aspectratio="t"/>
                    </v:line>
                    <v:line id="Line 2255" o:spid="_x0000_s2123" style="position:absolute;visibility:visible;mso-wrap-style:square" from="8385,13597" to="838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XLocUAAADfAAAADwAAAGRycy9kb3ducmV2LnhtbERPXWvCMBR9H/gfwhX2NlO7UaQzijgG&#10;uocx3UAfr81dW21uSpK13b9fBoKPh/M9Xw6mER05X1tWMJ0kIIgLq2suFXx9vj7MQPiArLGxTAp+&#10;ycNyMbqbY65tzzvq9qEUMYR9jgqqENpcSl9UZNBPbEscuW/rDIYIXSm1wz6Gm0amSZJJgzXHhgpb&#10;WldUXPY/RsH740fWrbZvm+GwzU7Fy+50PPdOqfvxsHoGEWgIN/HVvdFxfpJmTy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bXLocUAAADfAAAADwAAAAAAAAAA&#10;AAAAAAChAgAAZHJzL2Rvd25yZXYueG1sUEsFBgAAAAAEAAQA+QAAAJMDAAAAAA==&#10;">
                      <o:lock v:ext="edit" aspectratio="t"/>
                    </v:line>
                    <v:line id="Line 2256" o:spid="_x0000_s2124" style="position:absolute;visibility:visible;mso-wrap-style:square" from="8420,13597" to="842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luOsUAAADfAAAADwAAAGRycy9kb3ducmV2LnhtbERPW2vCMBR+F/YfwhnsTdPpKNIZRTYG&#10;6sPwMtgej82xrWtOShLb7t+bgeDjx3efLXpTi5acrywreB4lIIhzqysuFHwdPoZTED4ga6wtk4I/&#10;8rCYPwxmmGnb8Y7afShEDGGfoYIyhCaT0uclGfQj2xBH7mSdwRChK6R22MVwU8txkqTSYMWxocSG&#10;3krKf/cXo+Bzsk3b5Xqz6r/X6TF/3x1/zp1T6umxX76CCNSHu/jmXuk4PxmnLxP4/xMBy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vluOsUAAADfAAAADwAAAAAAAAAA&#10;AAAAAAChAgAAZHJzL2Rvd25yZXYueG1sUEsFBgAAAAAEAAQA+QAAAJMDAAAAAA==&#10;">
                      <o:lock v:ext="edit" aspectratio="t"/>
                    </v:line>
                    <v:line id="Line 2257" o:spid="_x0000_s2125" style="position:absolute;visibility:visible;mso-wrap-style:square" from="8456,13597" to="845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D2TsUAAADfAAAADwAAAGRycy9kb3ducmV2LnhtbERPW2vCMBR+H+w/hCPsbaY6KVKNIhsD&#10;3YPMC+jjsTlruzUnJcna7t8vguDjx3efL3tTi5acrywrGA0TEMS51RUXCo6H9+cpCB+QNdaWScEf&#10;eVguHh/mmGnb8Y7afShEDGGfoYIyhCaT0uclGfRD2xBH7ss6gyFCV0jtsIvhppbjJEmlwYpjQ4kN&#10;vZaU/+x/jYLty2farjYf6/60SS/52+5y/u6cUk+DfjUDEagPd/HNvdZxfjJOJxO4/okA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D2TsUAAADfAAAADwAAAAAAAAAA&#10;AAAAAAChAgAAZHJzL2Rvd25yZXYueG1sUEsFBgAAAAAEAAQA+QAAAJMDAAAAAA==&#10;">
                      <o:lock v:ext="edit" aspectratio="t"/>
                    </v:line>
                    <v:line id="Line 2258" o:spid="_x0000_s2126" style="position:absolute;visibility:visible;mso-wrap-style:square" from="8492,13597" to="849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xT1cYAAADfAAAADwAAAGRycy9kb3ducmV2LnhtbERPXWvCMBR9H/gfwh3sbaZzW5FqFHEM&#10;dA9jOkEfr821rTY3Jcna7t8bYbDHw/mezntTi5acrywreBomIIhzqysuFOy+3x/HIHxA1lhbJgW/&#10;5GE+G9xNMdO24w2121CIGMI+QwVlCE0mpc9LMuiHtiGO3Mk6gyFCV0jtsIvhppajJEmlwYpjQ4kN&#10;LUvKL9sfo+Dz+SttF+uPVb9fp8f8bXM8nDun1MN9v5iACNSHf/Gfe6Xj/GSUvrzC7U8EIG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cU9XGAAAA3wAAAA8AAAAAAAAA&#10;AAAAAAAAoQIAAGRycy9kb3ducmV2LnhtbFBLBQYAAAAABAAEAPkAAACUAwAAAAA=&#10;">
                      <o:lock v:ext="edit" aspectratio="t"/>
                    </v:line>
                    <v:line id="Line 2259" o:spid="_x0000_s2127" style="position:absolute;visibility:visible;mso-wrap-style:square" from="8528,13597" to="8528,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7NosUAAADfAAAADwAAAGRycy9kb3ducmV2LnhtbERPXWvCMBR9F/Yfwh3sTdO5EaQzikwE&#10;3YNMN9ger81d2625KUnWdv9+EQQfD+d7vhxsIzryoXas4X6SgSAunKm51PD+thnPQISIbLBxTBr+&#10;KMBycTOaY25czwfqjrEUKYRDjhqqGNtcylBUZDFMXEucuC/nLcYEfSmNxz6F20ZOs0xJizWnhgpb&#10;eq6o+Dn+Wg37h1fVrXYv2+Fjp07F+nD6/O691ne3w+oJRKQhXsUX99ak+dlUPSo4/0kA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7NosUAAADfAAAADwAAAAAAAAAA&#10;AAAAAAChAgAAZHJzL2Rvd25yZXYueG1sUEsFBgAAAAAEAAQA+QAAAJMDAAAAAA==&#10;">
                      <o:lock v:ext="edit" aspectratio="t"/>
                    </v:line>
                    <v:line id="Line 2260" o:spid="_x0000_s2128" style="position:absolute;visibility:visible;mso-wrap-style:square" from="8564,13597" to="856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JoOcYAAADfAAAADwAAAGRycy9kb3ducmV2LnhtbERPXWvCMBR9H/gfwh3sbaZzo5NqFNkY&#10;6B6GOkEfr821rWtuSpK13b83wsDHw/mezntTi5acrywreBomIIhzqysuFOy+Px7HIHxA1lhbJgV/&#10;5GE+G9xNMdO24w2121CIGMI+QwVlCE0mpc9LMuiHtiGO3Mk6gyFCV0jtsIvhppajJEmlwYpjQ4kN&#10;vZWU/2x/jYKv53XaLlafy36/So/5++Z4OHdOqYf7fjEBEagPN/G/e6nj/GSUvrz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CaDnGAAAA3wAAAA8AAAAAAAAA&#10;AAAAAAAAoQIAAGRycy9kb3ducmV2LnhtbFBLBQYAAAAABAAEAPkAAACUAwAAAAA=&#10;">
                      <o:lock v:ext="edit" aspectratio="t"/>
                    </v:line>
                    <v:line id="Line 2261" o:spid="_x0000_s2129" style="position:absolute;visibility:visible;mso-wrap-style:square" from="8600,13597" to="860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38S8UAAADfAAAADwAAAGRycy9kb3ducmV2LnhtbERPS0vDQBC+C/0PyxS82Y1VgsRuS1GE&#10;1oPYB7THaXZMotnZsLsm8d87B8Hjx/derEbXqp5CbDwbuJ1loIhLbxuuDBwPLzcPoGJCtth6JgM/&#10;FGG1nFwtsLB+4B31+1QpCeFYoIE6pa7QOpY1OYwz3xEL9+GDwyQwVNoGHCTctXqeZbl22LA01NjR&#10;U03l1/7bGXi7e8/79fZ1M562+aV83l3On0Mw5no6rh9BJRrTv/jPvbEyP5vn9zJY/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38S8UAAADfAAAADwAAAAAAAAAA&#10;AAAAAAChAgAAZHJzL2Rvd25yZXYueG1sUEsFBgAAAAAEAAQA+QAAAJMDAAAAAA==&#10;">
                      <o:lock v:ext="edit" aspectratio="t"/>
                    </v:line>
                    <v:line id="Line 2262" o:spid="_x0000_s2130" style="position:absolute;visibility:visible;mso-wrap-style:square" from="8636,13597" to="863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Z0MYAAADfAAAADwAAAGRycy9kb3ducmV2LnhtbERPXWvCMBR9H/gfwh3sbaZzo8xqFNkY&#10;6B6GOkEfr821rWtuSpK13b83wsDHw/mezntTi5acrywreBomIIhzqysuFOy+Px5fQfiArLG2TAr+&#10;yMN8NribYqZtxxtqt6EQMYR9hgrKEJpMSp+XZNAPbUMcuZN1BkOErpDaYRfDTS1HSZJKgxXHhhIb&#10;eisp/9n+GgVfz+u0Xaw+l/1+lR7z983xcO6cUg/3/WICIlAfbuJ/91LH+ckofRnD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MRWdDGAAAA3wAAAA8AAAAAAAAA&#10;AAAAAAAAoQIAAGRycy9kb3ducmV2LnhtbFBLBQYAAAAABAAEAPkAAACUAwAAAAA=&#10;">
                      <o:lock v:ext="edit" aspectratio="t"/>
                    </v:line>
                    <v:line id="Line 2263" o:spid="_x0000_s2131" style="position:absolute;visibility:visible;mso-wrap-style:square" from="8672,13597" to="867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mkMUAAADfAAAADwAAAGRycy9kb3ducmV2LnhtbERPS0vDQBC+C/0PyxS82Y0Vg8RuS1GE&#10;1oPYB7THaXZMotnZsLsm8d87B8Hjx/derEbXqp5CbDwbuJ1loIhLbxuuDBwPLzcPoGJCtth6JgM/&#10;FGG1nFwtsLB+4B31+1QpCeFYoIE6pa7QOpY1OYwz3xEL9+GDwyQwVNoGHCTctXqeZbl22LA01NjR&#10;U03l1/7bGXi7e8/79fZ1M562+aV83l3On0Mw5no6rh9BJRrTv/jPvbEyP5vn9/JA/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JmkMUAAADfAAAADwAAAAAAAAAA&#10;AAAAAAChAgAAZHJzL2Rvd25yZXYueG1sUEsFBgAAAAAEAAQA+QAAAJMDAAAAAA==&#10;">
                      <o:lock v:ext="edit" aspectratio="t"/>
                    </v:line>
                    <v:line id="Line 2264" o:spid="_x0000_s2132" style="position:absolute;visibility:visible;mso-wrap-style:square" from="8707,13597" to="870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7DC8UAAADfAAAADwAAAGRycy9kb3ducmV2LnhtbERPW2vCMBR+F/Yfwhn4pqnKinRGkY2B&#10;7kG8DLbHY3Ns65qTkmRt9++NMNjjx3dfrHpTi5acrywrmIwTEMS51RUXCj5Ob6M5CB+QNdaWScEv&#10;eVgtHwYLzLTt+EDtMRQihrDPUEEZQpNJ6fOSDPqxbYgjd7HOYIjQFVI77GK4qeU0SVJpsOLYUGJD&#10;LyXl38cfo2A326ftevu+6T+36Tl/PZy/rp1TavjYr59BBOrDv/jPvdFxfjJNnyZw/xMB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L7DC8UAAADfAAAADwAAAAAAAAAA&#10;AAAAAAChAgAAZHJzL2Rvd25yZXYueG1sUEsFBgAAAAAEAAQA+QAAAJMDAAAAAA==&#10;">
                      <o:lock v:ext="edit" aspectratio="t"/>
                    </v:line>
                    <v:line id="Line 2265" o:spid="_x0000_s2133" style="position:absolute;visibility:visible;mso-wrap-style:square" from="8744,13597" to="874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xdfMUAAADfAAAADwAAAGRycy9kb3ducmV2LnhtbERPXWvCMBR9H/gfwhX2NlM7VqQzijgG&#10;uocx3UAfr81dW21uSpK13b9fBoKPh/M9Xw6mER05X1tWMJ0kIIgLq2suFXx9vj7MQPiArLGxTAp+&#10;ycNyMbqbY65tzzvq9qEUMYR9jgqqENpcSl9UZNBPbEscuW/rDIYIXSm1wz6Gm0amSZJJgzXHhgpb&#10;WldUXPY/RsH740fWrbZvm+GwzU7Fy+50PPdOqfvxsHoGEWgIN/HVvdFxfpJmTy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GxdfMUAAADfAAAADwAAAAAAAAAA&#10;AAAAAAChAgAAZHJzL2Rvd25yZXYueG1sUEsFBgAAAAAEAAQA+QAAAJMDAAAAAA==&#10;">
                      <o:lock v:ext="edit" aspectratio="t"/>
                    </v:line>
                    <v:line id="Line 2266" o:spid="_x0000_s2134" style="position:absolute;visibility:visible;mso-wrap-style:square" from="8779,13597" to="877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D458UAAADfAAAADwAAAGRycy9kb3ducmV2LnhtbERPW2vCMBR+F/YfwhnsTdMpK9IZRTYG&#10;6sPwMtgej82xrWtOShLb7t+bgeDjx3efLXpTi5acrywreB4lIIhzqysuFHwdPoZTED4ga6wtk4I/&#10;8rCYPwxmmGnb8Y7afShEDGGfoYIyhCaT0uclGfQj2xBH7mSdwRChK6R22MVwU8txkqTSYMWxocSG&#10;3krKf/cXo+Bzsk3b5Xqz6r/X6TF/3x1/zp1T6umxX76CCNSHu/jmXuk4PxmnLxP4/xMBy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yD458UAAADfAAAADwAAAAAAAAAA&#10;AAAAAAChAgAAZHJzL2Rvd25yZXYueG1sUEsFBgAAAAAEAAQA+QAAAJMDAAAAAA==&#10;">
                      <o:lock v:ext="edit" aspectratio="t"/>
                    </v:line>
                    <v:line id="Line 2267" o:spid="_x0000_s2135" style="position:absolute;visibility:visible;mso-wrap-style:square" from="8815,13597" to="881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lgk8YAAADfAAAADwAAAGRycy9kb3ducmV2LnhtbERPXWvCMBR9H/gfwh3sbaZzW5FqFHEM&#10;dA9jOkEfr821rTY3Jcna7t8bYbDHw/mezntTi5acrywreBomIIhzqysuFOy+3x/HIHxA1lhbJgW/&#10;5GE+G9xNMdO24w2121CIGMI+QwVlCE0mpc9LMuiHtiGO3Mk6gyFCV0jtsIvhppajJEmlwYpjQ4kN&#10;LUvKL9sfo+Dz+SttF+uPVb9fp8f8bXM8nDun1MN9v5iACNSHf/Gfe6Xj/GSUvr7A7U8EIG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JYJPGAAAA3wAAAA8AAAAAAAAA&#10;AAAAAAAAoQIAAGRycy9kb3ducmV2LnhtbFBLBQYAAAAABAAEAPkAAACUAwAAAAA=&#10;">
                      <o:lock v:ext="edit" aspectratio="t"/>
                    </v:line>
                    <v:line id="Line 2268" o:spid="_x0000_s2136" style="position:absolute;visibility:visible;mso-wrap-style:square" from="8851,13597" to="885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XFCMUAAADfAAAADwAAAGRycy9kb3ducmV2LnhtbERPW2vCMBR+H+w/hCPsbaY6LFKNIhsD&#10;3YPMC+jjsTlruzUnJcna7t8vguDjx3efL3tTi5acrywrGA0TEMS51RUXCo6H9+cpCB+QNdaWScEf&#10;eVguHh/mmGnb8Y7afShEDGGfoYIyhCaT0uclGfRD2xBH7ss6gyFCV0jtsIvhppbjJEmlwYpjQ4kN&#10;vZaU/+x/jYLty2farjYf6/60SS/52+5y/u6cUk+DfjUDEagPd/HNvdZxfjJOJxO4/okA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4XFCMUAAADfAAAADwAAAAAAAAAA&#10;AAAAAAChAgAAZHJzL2Rvd25yZXYueG1sUEsFBgAAAAAEAAQA+QAAAJMDAAAAAA==&#10;">
                      <o:lock v:ext="edit" aspectratio="t"/>
                    </v:line>
                    <v:line id="Line 2269" o:spid="_x0000_s2137" style="position:absolute;visibility:visible;mso-wrap-style:square" from="8887,13597" to="888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dbf8UAAADfAAAADwAAAGRycy9kb3ducmV2LnhtbERPXWvCMBR9F/Yfwh3sTdM5FqQzikwE&#10;3YNMN9ger81d2625KUnWdv9+EQQfD+d7vhxsIzryoXas4X6SgSAunKm51PD+thnPQISIbLBxTBr+&#10;KMBycTOaY25czwfqjrEUKYRDjhqqGNtcylBUZDFMXEucuC/nLcYEfSmNxz6F20ZOs0xJizWnhgpb&#10;eq6o+Dn+Wg37h1fVrXYv2+Fjp07F+nD6/O691ne3w+oJRKQhXsUX99ak+dlUPSo4/0kA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1dbf8UAAADfAAAADwAAAAAAAAAA&#10;AAAAAAChAgAAZHJzL2Rvd25yZXYueG1sUEsFBgAAAAAEAAQA+QAAAJMDAAAAAA==&#10;">
                      <o:lock v:ext="edit" aspectratio="t"/>
                    </v:line>
                    <v:line id="Line 2270" o:spid="_x0000_s2138" style="position:absolute;visibility:visible;mso-wrap-style:square" from="8923,13597" to="892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5MYAAADfAAAADwAAAGRycy9kb3ducmV2LnhtbERPXWvCMBR9H/gfwh3sbaZzrJNqFNkY&#10;6B6GOkEfr821rWtuSpK13b83wsDHw/mezntTi5acrywreBomIIhzqysuFOy+Px7HIHxA1lhbJgV/&#10;5GE+G9xNMdO24w2121CIGMI+QwVlCE0mpc9LMuiHtiGO3Mk6gyFCV0jtsIvhppajJEmlwYpjQ4kN&#10;vZWU/2x/jYKv53XaLlafy36/So/5++Z4OHdOqYf7fjEBEagPN/G/e6nj/GSUvrz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b/uTGAAAA3wAAAA8AAAAAAAAA&#10;AAAAAAAAoQIAAGRycy9kb3ducmV2LnhtbFBLBQYAAAAABAAEAPkAAACUAwAAAAA=&#10;">
                      <o:lock v:ext="edit" aspectratio="t"/>
                    </v:line>
                    <v:line id="Line 2271" o:spid="_x0000_s2139" style="position:absolute;visibility:visible;mso-wrap-style:square" from="8958,13597" to="895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RqlsUAAADfAAAADwAAAGRycy9kb3ducmV2LnhtbERPS0vDQBC+C/0PyxS82Y0Vg8RuS1GE&#10;1oPYB7THaXZMotnZsLsm8d87B8Hjx/derEbXqp5CbDwbuJ1loIhLbxuuDBwPLzcPoGJCtth6JgM/&#10;FGG1nFwtsLB+4B31+1QpCeFYoIE6pa7QOpY1OYwz3xEL9+GDwyQwVNoGHCTctXqeZbl22LA01NjR&#10;U03l1/7bGXi7e8/79fZ1M562+aV83l3On0Mw5no6rh9BJRrTv/jPvbEyP5vn9zJY/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RqlsUAAADfAAAADwAAAAAAAAAA&#10;AAAAAAChAgAAZHJzL2Rvd25yZXYueG1sUEsFBgAAAAAEAAQA+QAAAJMDAAAAAA==&#10;">
                      <o:lock v:ext="edit" aspectratio="t"/>
                    </v:line>
                    <v:line id="Line 2272" o:spid="_x0000_s2140" style="position:absolute;visibility:visible;mso-wrap-style:square" from="8995,13597" to="899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jPDcYAAADfAAAADwAAAGRycy9kb3ducmV2LnhtbERPXWvCMBR9H/gfwh3sbaZzrMxqFNkY&#10;6B6GOkEfr821rWtuSpK13b83wsDHw/mezntTi5acrywreBomIIhzqysuFOy+Px5fQfiArLG2TAr+&#10;yMN8NribYqZtxxtqt6EQMYR9hgrKEJpMSp+XZNAPbUMcuZN1BkOErpDaYRfDTS1HSZJKgxXHhhIb&#10;eisp/9n+GgVfz+u0Xaw+l/1+lR7z983xcO6cUg/3/WICIlAfbuJ/91LH+ckofRnD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Izw3GAAAA3wAAAA8AAAAAAAAA&#10;AAAAAAAAoQIAAGRycy9kb3ducmV2LnhtbFBLBQYAAAAABAAEAPkAAACUAwAAAAA=&#10;">
                      <o:lock v:ext="edit" aspectratio="t"/>
                    </v:line>
                    <v:line id="Line 2273" o:spid="_x0000_s2141" style="position:absolute;visibility:visible;mso-wrap-style:square" from="9030,13597" to="903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6sLcUAAADfAAAADwAAAGRycy9kb3ducmV2LnhtbERPTUvDQBC9C/6HZQRvdmOFRWK3pShC&#10;60FsFexxmp0m0exs2F2T+O+dg9Dj430vVpPv1EAxtYEt3M4KUMRVcC3XFj7en2/uQaWM7LALTBZ+&#10;KcFqeXmxwNKFkXc07HOtJIRTiRaanPtS61Q15DHNQk8s3ClEj1lgrLWLOEq47/S8KIz22LI0NNjT&#10;Y0PV9/7HW3i9ezPDevuymT635lg97Y6HrzFae301rR9AZZryWfzv3jiZX8yNkQf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Z6sLcUAAADfAAAADwAAAAAAAAAA&#10;AAAAAAChAgAAZHJzL2Rvd25yZXYueG1sUEsFBgAAAAAEAAQA+QAAAJMDAAAAAA==&#10;">
                      <o:lock v:ext="edit" aspectratio="t"/>
                    </v:line>
                    <v:line id="Line 2274" o:spid="_x0000_s2142" style="position:absolute;visibility:visible;mso-wrap-style:square" from="9066,13597" to="906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IJtsUAAADfAAAADwAAAGRycy9kb3ducmV2LnhtbERPXWvCMBR9F/Yfwh34pqkOgnRGkY2B&#10;7mFMN9ger81d2625KUls6783A8HHw/lergfbiI58qB1rmE0zEMSFMzWXGj4/XiYLECEiG2wck4Yz&#10;BViv7kZLzI3reU/dIZYihXDIUUMVY5tLGYqKLIapa4kT9+O8xZigL6Xx2Kdw28h5lilpsebUUGFL&#10;TxUVf4eT1fD28K66ze51O3zt1LF43h+/f3uv9fh+2DyCiDTEm/jq3po0P5srNYP/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tIJtsUAAADfAAAADwAAAAAAAAAA&#10;AAAAAAChAgAAZHJzL2Rvd25yZXYueG1sUEsFBgAAAAAEAAQA+QAAAJMDAAAAAA==&#10;">
                      <o:lock v:ext="edit" aspectratio="t"/>
                    </v:line>
                    <v:line id="Line 2275" o:spid="_x0000_s2143" style="position:absolute;visibility:visible;mso-wrap-style:square" from="9102,13597" to="910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CXwcUAAADfAAAADwAAAGRycy9kb3ducmV2LnhtbERPXUvDMBR9H/gfwhX2tqVWCKMuG0MR&#10;Nh/ETUEf75prW21uSpK13b9fhIGPh/O9XI+2FT350DjWcDfPQBCXzjRcafh4f54tQISIbLB1TBrO&#10;FGC9upkssTBu4D31h1iJFMKhQA11jF0hZShrshjmriNO3LfzFmOCvpLG45DCbSvzLFPSYsOpocaO&#10;Hmsqfw8nq+H1/k31m93LdvzcqWP5tD9+/Qxe6+ntuHkAEWmM/+Kre2vS/CxXKoe/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CXwcUAAADfAAAADwAAAAAAAAAA&#10;AAAAAAChAgAAZHJzL2Rvd25yZXYueG1sUEsFBgAAAAAEAAQA+QAAAJMDAAAAAA==&#10;">
                      <o:lock v:ext="edit" aspectratio="t"/>
                    </v:line>
                    <v:line id="Line 2276" o:spid="_x0000_s2144" style="position:absolute;visibility:visible;mso-wrap-style:square" from="9138,13597" to="913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wyWsUAAADfAAAADwAAAGRycy9kb3ducmV2LnhtbERPXWvCMBR9H/gfwhX2NtMphNEZRTYG&#10;6oOoG2yP1+au7dbclCRr6783wsDHw/meLwfbiI58qB1reJxkIIgLZ2ouNXy8vz08gQgR2WDjmDSc&#10;KcByMbqbY25czwfqjrEUKYRDjhqqGNtcylBUZDFMXEucuG/nLcYEfSmNxz6F20ZOs0xJizWnhgpb&#10;eqmo+D3+WQ272V51q812PXxu1Kl4PZy+fnqv9f14WD2DiDTEm/jfvTZpfjZVagbXPwmAXF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wyWsUAAADfAAAADwAAAAAAAAAA&#10;AAAAAAChAgAAZHJzL2Rvd25yZXYueG1sUEsFBgAAAAAEAAQA+QAAAJMDAAAAAA==&#10;">
                      <o:lock v:ext="edit" aspectratio="t"/>
                    </v:line>
                    <v:line id="Line 2277" o:spid="_x0000_s2145" style="position:absolute;visibility:visible;mso-wrap-style:square" from="9174,13597" to="917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WqLsUAAADfAAAADwAAAGRycy9kb3ducmV2LnhtbERPXWvCMBR9F/Yfwh3sTdO5EaQzikwE&#10;3YNMN9ger81d2625KUnWdv9+EQQfD+d7vhxsIzryoXas4X6SgSAunKm51PD+thnPQISIbLBxTBr+&#10;KMBycTOaY25czwfqjrEUKYRDjhqqGNtcylBUZDFMXEucuC/nLcYEfSmNxz6F20ZOs0xJizWnhgpb&#10;eq6o+Dn+Wg37h1fVrXYv2+Fjp07F+nD6/O691ne3w+oJRKQhXsUX99ak+dlUqUc4/0kA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WqLsUAAADfAAAADwAAAAAAAAAA&#10;AAAAAAChAgAAZHJzL2Rvd25yZXYueG1sUEsFBgAAAAAEAAQA+QAAAJMDAAAAAA==&#10;">
                      <o:lock v:ext="edit" aspectratio="t"/>
                    </v:line>
                    <v:line id="Line 2278" o:spid="_x0000_s2146" style="position:absolute;visibility:visible;mso-wrap-style:square" from="9210,13597" to="921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kPtcUAAADfAAAADwAAAGRycy9kb3ducmV2LnhtbERPXWvCMBR9F/Yfwh3sTdM5FqQzikwE&#10;3YNMN9ger81d2625KUnWdv9+EQQfD+d7vhxsIzryoXas4X6SgSAunKm51PD+thnPQISIbLBxTBr+&#10;KMBycTOaY25czwfqjrEUKYRDjhqqGNtcylBUZDFMXEucuC/nLcYEfSmNxz6F20ZOs0xJizWnhgpb&#10;eq6o+Dn+Wg37h1fVrXYv2+Fjp07F+nD6/O691ne3w+oJRKQhXsUX99ak+dlUqUc4/0kA5O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ekPtcUAAADfAAAADwAAAAAAAAAA&#10;AAAAAAChAgAAZHJzL2Rvd25yZXYueG1sUEsFBgAAAAAEAAQA+QAAAJMDAAAAAA==&#10;">
                      <o:lock v:ext="edit" aspectratio="t"/>
                    </v:line>
                    <v:line id="Line 2279" o:spid="_x0000_s2147" style="position:absolute;visibility:visible;mso-wrap-style:square" from="9246,13597" to="924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uRwsUAAADfAAAADwAAAGRycy9kb3ducmV2LnhtbERPXWvCMBR9H+w/hDvY20znIIxqFNkY&#10;6B6GOkEfr821rWtuSpK19d8bYbDHw/mezgfbiI58qB1reB5lIIgLZ2ouNey+P55eQYSIbLBxTBou&#10;FGA+u7+bYm5czxvqtrEUKYRDjhqqGNtcylBUZDGMXEucuJPzFmOCvpTGY5/CbSPHWaakxZpTQ4Ut&#10;vVVU/Gx/rYavl7XqFqvP5bBfqWPxvjkezr3X+vFhWExARBriv/jPvTRpfjZWSsHtTwI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uRwsUAAADfAAAADwAAAAAAAAAA&#10;AAAAAAChAgAAZHJzL2Rvd25yZXYueG1sUEsFBgAAAAAEAAQA+QAAAJMDAAAAAA==&#10;">
                      <o:lock v:ext="edit" aspectratio="t"/>
                    </v:line>
                    <v:line id="Line 2280" o:spid="_x0000_s2148" style="position:absolute;visibility:visible;mso-wrap-style:square" from="9282,13597" to="928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c0WcUAAADfAAAADwAAAGRycy9kb3ducmV2LnhtbERPXWvCMBR9F/Yfwh3sTdM5yKQzikwE&#10;3cOYbrA9Xpu7tltzU5Ks7f69EQQfD+d7vhxsIzryoXas4X6SgSAunKm51PDxvhnPQISIbLBxTBr+&#10;KcBycTOaY25cz3vqDrEUKYRDjhqqGNtcylBUZDFMXEucuG/nLcYEfSmNxz6F20ZOs0xJizWnhgpb&#10;eq6o+D38WQ2vD2+qW+1etsPnTh2L9f749dN7re9uh9UTiEhDvIov7q1J87OpUo9w/pMAyMU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c0WcUAAADfAAAADwAAAAAAAAAA&#10;AAAAAAChAgAAZHJzL2Rvd25yZXYueG1sUEsFBgAAAAAEAAQA+QAAAJMDAAAAAA==&#10;">
                      <o:lock v:ext="edit" aspectratio="t"/>
                    </v:line>
                    <v:line id="Line 2281" o:spid="_x0000_s2149" style="position:absolute;visibility:visible;mso-wrap-style:square" from="9317,13597" to="931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gK8UAAADfAAAADwAAAGRycy9kb3ducmV2LnhtbERPTUvDQBC9C/6HZQRvdmOFRWK3pShC&#10;60FsFexxmp0m0exs2F2T+O+dg9Dj430vVpPv1EAxtYEt3M4KUMRVcC3XFj7en2/uQaWM7LALTBZ+&#10;KcFqeXmxwNKFkXc07HOtJIRTiRaanPtS61Q15DHNQk8s3ClEj1lgrLWLOEq47/S8KIz22LI0NNjT&#10;Y0PV9/7HW3i9ezPDevuymT635lg97Y6HrzFae301rR9AZZryWfzv3jiZX8yNkcH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gK8UAAADfAAAADwAAAAAAAAAA&#10;AAAAAAChAgAAZHJzL2Rvd25yZXYueG1sUEsFBgAAAAAEAAQA+QAAAJMDAAAAAA==&#10;">
                      <o:lock v:ext="edit" aspectratio="t"/>
                    </v:line>
                    <v:line id="Line 2282" o:spid="_x0000_s2150" style="position:absolute;visibility:visible;mso-wrap-style:square" from="9354,13597" to="935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QFsMUAAADfAAAADwAAAGRycy9kb3ducmV2LnhtbERPXWvCMBR9F/Yfwh3sTdM5CLMzikwE&#10;3cOYbrA9Xpu7tltzU5Ks7f69EQQfD+d7vhxsIzryoXas4X6SgSAunKm51PDxvhk/gggR2WDjmDT8&#10;U4Dl4mY0x9y4nvfUHWIpUgiHHDVUMba5lKGoyGKYuJY4cd/OW4wJ+lIaj30Kt42cZpmSFmtODRW2&#10;9FxR8Xv4sxpeH95Ut9q9bIfPnToW6/3x66f3Wt/dDqsnEJGGeBVf3FuT5mdTpWZw/pMAyMU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QFsMUAAADfAAAADwAAAAAAAAAA&#10;AAAAAAChAgAAZHJzL2Rvd25yZXYueG1sUEsFBgAAAAAEAAQA+QAAAJMDAAAAAA==&#10;">
                      <o:lock v:ext="edit" aspectratio="t"/>
                    </v:line>
                    <v:line id="Line 2283" o:spid="_x0000_s2151" style="position:absolute;visibility:visible;mso-wrap-style:square" from="9389,13597" to="938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c68MUAAADfAAAADwAAAGRycy9kb3ducmV2LnhtbERPS0vDQBC+C/0PyxS82Y0VosRuS1GE&#10;1oPYB7THaXZMotnZsLsm8d87B8Hjx/derEbXqp5CbDwbuJ1loIhLbxuuDBwPLzcPoGJCtth6JgM/&#10;FGG1nFwtsLB+4B31+1QpCeFYoIE6pa7QOpY1OYwz3xEL9+GDwyQwVNoGHCTctXqeZbl22LA01NjR&#10;U03l1/7bGXi7e8/79fZ1M562+aV83l3On0Mw5no6rh9BJRrTv/jPvbEyP5vn9/JA/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Ec68MUAAADfAAAADwAAAAAAAAAA&#10;AAAAAAChAgAAZHJzL2Rvd25yZXYueG1sUEsFBgAAAAAEAAQA+QAAAJMDAAAAAA==&#10;">
                      <o:lock v:ext="edit" aspectratio="t"/>
                    </v:line>
                    <v:line id="Line 2284" o:spid="_x0000_s2152" style="position:absolute;visibility:visible;mso-wrap-style:square" from="9425,13597" to="942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ufa8UAAADfAAAADwAAAGRycy9kb3ducmV2LnhtbERPXWvCMBR9F/Yfwh34pqkKnXRGkY2B&#10;7mFMHWyP1+ba1jU3Jcna7t8bQfDxcL4Xq97UoiXnK8sKJuMEBHFudcWFgq/D22gOwgdkjbVlUvBP&#10;HlbLh8ECM2073lG7D4WIIewzVFCG0GRS+rwkg35sG+LInawzGCJ0hdQOuxhuajlNklQarDg2lNjQ&#10;S0n57/7PKPiYfabtevu+6b+36TF/3R1/zp1TavjYr59BBOrDXXxzb3Scn0zTpwl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wufa8UAAADfAAAADwAAAAAAAAAA&#10;AAAAAAChAgAAZHJzL2Rvd25yZXYueG1sUEsFBgAAAAAEAAQA+QAAAJMDAAAAAA==&#10;">
                      <o:lock v:ext="edit" aspectratio="t"/>
                    </v:line>
                    <v:shape id="Text Box 2285" o:spid="_x0000_s2153" type="#_x0000_t202" style="position:absolute;left:5837;top:13655;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8jasQA&#10;AADfAAAADwAAAGRycy9kb3ducmV2LnhtbERPz2vCMBS+C/sfwhvspsl6qFtnFBkKg8Gwdocd35pn&#10;G2xeuibT7r83wsDjx/d7sRpdJ040BOtZw+NMgSCuvbHcaPisttMnECEiG+w8k4Y/CrBa3k0WWBh/&#10;5pJO+9iIFMKhQA1tjH0hZahbchhmvidO3MEPDmOCQyPNgOcU7jqZKZVLh5ZTQ4s9vbZUH/e/TsP6&#10;i8uN/fn43pWH0lbVs+L3/Kj1w/24fgERaYw38b/7zaT5KsvnGVz/JAB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vI2r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0</w:t>
                            </w:r>
                          </w:p>
                        </w:txbxContent>
                      </v:textbox>
                    </v:shape>
                    <v:shape id="Text Box 2286" o:spid="_x0000_s2154" type="#_x0000_t202" style="position:absolute;left:612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G8cQA&#10;AADfAAAADwAAAGRycy9kb3ducmV2LnhtbERPXWvCMBR9H+w/hDvwbSYq1FmNImODwWCs1gcfr821&#10;DTY3XZNp9++XgbDHw/lebQbXigv1wXrWMBkrEMSVN5ZrDfvy9fEJRIjIBlvPpOGHAmzW93crzI2/&#10;ckGXXaxFCuGQo4Ymxi6XMlQNOQxj3xEn7uR7hzHBvpamx2sKd62cKpVJh5ZTQ4MdPTdUnXffTsP2&#10;wMWL/fo4fhanwpblQvF7dtZ69DBslyAiDfFffHO/mTRfTbP5DP7+JAB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jhvH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10</w:t>
                            </w:r>
                          </w:p>
                        </w:txbxContent>
                      </v:textbox>
                    </v:shape>
                    <v:shape id="Text Box 2287" o:spid="_x0000_s2155" type="#_x0000_t202" style="position:absolute;left:6480;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ehcQA&#10;AADfAAAADwAAAGRycy9kb3ducmV2LnhtbERPXWvCMBR9H+w/hDvwbSaK1FmNImODwWCs1gcfr821&#10;DTY3XZNp9++XgbDHw/lebQbXigv1wXrWMBkrEMSVN5ZrDfvy9fEJRIjIBlvPpOGHAmzW93crzI2/&#10;ckGXXaxFCuGQo4Ymxi6XMlQNOQxj3xEn7uR7hzHBvpamx2sKd62cKpVJh5ZTQ4MdPTdUnXffTsP2&#10;wMWL/fo4fhanwpblQvF7dtZ69DBslyAiDfFffHO/mTRfTbP5DP7+JAB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KHoX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20</w:t>
                            </w:r>
                          </w:p>
                        </w:txbxContent>
                      </v:textbox>
                    </v:shape>
                    <v:shape id="Text Box 2288" o:spid="_x0000_s2156" type="#_x0000_t202" style="position:absolute;left:6839;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a7HsQA&#10;AADfAAAADwAAAGRycy9kb3ducmV2LnhtbERPXWvCMBR9H+w/hDvwbSYK1lmNImODwWCs1gcfr821&#10;DTY3XZNp9++XgbDHw/lebQbXigv1wXrWMBkrEMSVN5ZrDfvy9fEJRIjIBlvPpOGHAmzW93crzI2/&#10;ckGXXaxFCuGQo4Ymxi6XMlQNOQxj3xEn7uR7hzHBvpamx2sKd62cKpVJh5ZTQ4MdPTdUnXffTsP2&#10;wMWL/fo4fhanwpblQvF7dtZ69DBslyAiDfFffHO/mTRfTbP5DP7+JAB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ux7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30</w:t>
                            </w:r>
                          </w:p>
                        </w:txbxContent>
                      </v:textbox>
                    </v:shape>
                    <v:shape id="Text Box 2289" o:spid="_x0000_s2157" type="#_x0000_t202" style="position:absolute;left:7182;top:13656;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QlacQA&#10;AADfAAAADwAAAGRycy9kb3ducmV2LnhtbERPz2vCMBS+D/Y/hDfYbSZ6qFs1igwFYTCs3WHHt+bZ&#10;BpuXrona/fdGGHj8+H7Pl4NrxZn6YD1rGI8UCOLKG8u1hq9y8/IKIkRkg61n0vBHAZaLx4c55sZf&#10;uKDzPtYihXDIUUMTY5dLGaqGHIaR74gTd/C9w5hgX0vT4yWFu1ZOlMqkQ8upocGO3huqjvuT07D6&#10;5mJtfz9/dsWhsGX5pvgjO2r9/DSsZiAiDfEu/ndvTZqvJtk0g9ufBEA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UJWn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40</w:t>
                            </w:r>
                          </w:p>
                        </w:txbxContent>
                      </v:textbox>
                    </v:shape>
                    <v:shape id="Text Box 2290" o:spid="_x0000_s2158" type="#_x0000_t202" style="position:absolute;left:757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iA8sQA&#10;AADfAAAADwAAAGRycy9kb3ducmV2LnhtbERPz2vCMBS+C/sfwht402Qe6laNImOCMBjW7rDjs3m2&#10;weala6J2//0iDHb8+H4v14NrxZX6YD1reJoqEMSVN5ZrDZ/ldvIMIkRkg61n0vBDAdarh9ESc+Nv&#10;XND1EGuRQjjkqKGJsculDFVDDsPUd8SJO/neYUywr6Xp8ZbCXStnSmXSoeXU0GBHrw1V58PFadh8&#10;cfFmvz+O++JU2LJ8UfyenbUePw6bBYhIQ/wX/7l3Js1Xs2w+h/ufBE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YgPL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50</w:t>
                            </w:r>
                          </w:p>
                        </w:txbxContent>
                      </v:textbox>
                    </v:shape>
                    <v:shape id="Text Box 2291" o:spid="_x0000_s2159" type="#_x0000_t202" style="position:absolute;left:7915;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cUgMQA&#10;AADfAAAADwAAAGRycy9kb3ducmV2LnhtbERPTUvDQBC9C/6HZQRvdtceosZuS5EWCoKYxoPHMTtN&#10;lmZnY3bbxn/vHASPj/e9WE2hV2cak49s4X5mQBE30XluLXzU27tHUCkjO+wjk4UfSrBaXl8tsHTx&#10;whWd97lVEsKpRAtdzkOpdWo6CphmcSAW7hDHgFng2Go34kXCQ6/nxhQ6oGdp6HCgl46a4/4ULKw/&#10;udr477ev9+pQ+bp+MvxaHK29vZnWz6AyTflf/OfeOZlv5sWDDJY/Ak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HFID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60</w:t>
                            </w:r>
                          </w:p>
                        </w:txbxContent>
                      </v:textbox>
                    </v:shape>
                    <v:shape id="Text Box 2292" o:spid="_x0000_s2160" type="#_x0000_t202" style="position:absolute;left:8273;top:13656;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uxG8QA&#10;AADfAAAADwAAAGRycy9kb3ducmV2LnhtbERPz2vCMBS+C/sfwhvspokeOq1GkaEwGMhqd9jxrXm2&#10;wealazKt//0yEHb8+H6vNoNrxYX6YD1rmE4UCOLKG8u1ho9yP56DCBHZYOuZNNwowGb9MFphbvyV&#10;C7ocYy1SCIccNTQxdrmUoWrIYZj4jjhxJ987jAn2tTQ9XlO4a+VMqUw6tJwaGuzopaHqfPxxGraf&#10;XOzs9+HrvTgVtiwXit+ys9ZPj8N2CSLSEP/Fd/erSfPVLHtewN+fBE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LsRv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70</w:t>
                            </w:r>
                          </w:p>
                        </w:txbxContent>
                      </v:textbox>
                    </v:shape>
                    <v:shape id="Text Box 2293" o:spid="_x0000_s2161" type="#_x0000_t202" style="position:absolute;left:8632;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RoocQA&#10;AADfAAAADwAAAGRycy9kb3ducmV2LnhtbERPTUvDQBC9C/0PyxS82V17CDV2W4pUEAQxjQePY3aa&#10;LM3Optm1jf/eOQgeH+97vZ1Cry40Jh/Zwv3CgCJuovPcWvion+9WoFJGdthHJgs/lGC7md2ssXTx&#10;yhVdDrlVEsKpRAtdzkOpdWo6CpgWcSAW7hjHgFng2Go34lXCQ6+XxhQ6oGdp6HCgp46a0+E7WNh9&#10;crX357ev9+pY+bp+MPxanKy9nU+7R1CZpvwv/nO/OJlvlsVKHsgfAa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aKH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80</w:t>
                            </w:r>
                          </w:p>
                        </w:txbxContent>
                      </v:textbox>
                    </v:shape>
                    <v:shape id="Text Box 2294" o:spid="_x0000_s2162" type="#_x0000_t202" style="position:absolute;left:899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jNOsMA&#10;AADfAAAADwAAAGRycy9kb3ducmV2LnhtbERPz2vCMBS+D/Y/hCfsNhM9FO2MIjJhMJDV7rDjW/Ns&#10;g81LbTKt//0iCB4/vt+L1eBacaY+WM8aJmMFgrjyxnKt4bvcvs5AhIhssPVMGq4UYLV8flpgbvyF&#10;CzrvYy1SCIccNTQxdrmUoWrIYRj7jjhxB987jAn2tTQ9XlK4a+VUqUw6tJwaGuxo01B13P85Desf&#10;Lt7taff7VRwKW5ZzxZ/ZUeuX0bB+AxFpiA/x3f1h0nw1zWYTuP1JA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jNOsMAAADfAAAADwAAAAAAAAAAAAAAAACYAgAAZHJzL2Rv&#10;d25yZXYueG1sUEsFBgAAAAAEAAQA9QAAAIgDAAAAAA==&#10;" filled="f" stroked="f">
                      <o:lock v:ext="edit" aspectratio="t"/>
                      <v:textbox inset="0,0,0,0">
                        <w:txbxContent>
                          <w:p w:rsidR="00064976" w:rsidRDefault="00064976" w:rsidP="00064976">
                            <w:pPr>
                              <w:pStyle w:val="a6"/>
                              <w:rPr>
                                <w:szCs w:val="24"/>
                              </w:rPr>
                            </w:pPr>
                            <w:r w:rsidRPr="00E862A9">
                              <w:rPr>
                                <w:rFonts w:hint="eastAsia"/>
                                <w:szCs w:val="24"/>
                              </w:rPr>
                              <w:t>90</w:t>
                            </w:r>
                          </w:p>
                        </w:txbxContent>
                      </v:textbox>
                    </v:shape>
                    <v:line id="Line 2295" o:spid="_x0000_s2163" style="position:absolute;visibility:visible;mso-wrap-style:square" from="5408,13767" to="5603,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xxO8UAAADfAAAADwAAAGRycy9kb3ducmV2LnhtbERPXWvCMBR9H/gfwhX2NtN1UKQaRSaC&#10;7mFMN9DHa3Ntq81NSbK2+/fLYODj4XzPl4NpREfO15YVPE8SEMSF1TWXCr4+N09TED4ga2wsk4If&#10;8rBcjB7mmGvb8566QyhFDGGfo4IqhDaX0hcVGfQT2xJH7mKdwRChK6V22Mdw08g0STJpsObYUGFL&#10;rxUVt8O3UfD+8pF1q93bdjjusnOx3p9P194p9TgeVjMQgYZwF/+7tzrOT9Jsm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gxxO8UAAADfAAAADwAAAAAAAAAA&#10;AAAAAAChAgAAZHJzL2Rvd25yZXYueG1sUEsFBgAAAAAEAAQA+QAAAJMDAAAAAA==&#10;"/>
                    <v:shape id="Text Box 2296" o:spid="_x0000_s2164" type="#_x0000_t202" style="position:absolute;left:9231;top:13639;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b21sQA&#10;AADfAAAADwAAAGRycy9kb3ducmV2LnhtbERPXWvCMBR9H+w/hDvY20ymULQaRcYEYTBWu4c9Xptr&#10;G2xuuiZq9+8XQfDxcL4Xq8G14kx9sJ41vI4UCOLKG8u1hu9y8zIFESKywdYzafijAKvl48MCc+Mv&#10;XNB5F2uRQjjkqKGJsculDFVDDsPId8SJO/jeYUywr6Xp8ZLCXSvHSmXSoeXU0GBHbw1Vx93JaVj/&#10;cPFufz/3X8WhsGU5U/yRHbV+fhrWcxCRhngX39xbk+arcTadwPVPAi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29tb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E862A9">
                              <w:rPr>
                                <w:rFonts w:hint="eastAsia"/>
                                <w:szCs w:val="24"/>
                              </w:rPr>
                              <w:t>cm</w:t>
                            </w:r>
                          </w:p>
                        </w:txbxContent>
                      </v:textbox>
                    </v:shape>
                  </v:group>
                  <v:shape id="AutoShape 2297" o:spid="_x0000_s2165" type="#_x0000_t7" style="position:absolute;left:7342;top:13396;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TF8MA&#10;AADfAAAADwAAAGRycy9kb3ducmV2LnhtbERP3WrCMBS+H/gO4QjezWTFqXRGkTHBwS423QMcmmNT&#10;bE5Kk9b49stgsMuP73+zS64VI/Wh8azhaa5AEFfeNFxr+D4fHtcgQkQ22HomDXcKsNtOHjZYGn/j&#10;LxpPsRY5hEOJGmyMXSllqCw5DHPfEWfu4nuHMcO+lqbHWw53rSyUWkqHDecGix29Wqqup8FpOBc2&#10;XO7DcF2p9L5/W3126WN81no2TfsXEJFS/Bf/uY8mz1fFcr2A3z8Z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TF8MAAADfAAAADwAAAAAAAAAAAAAAAACYAgAAZHJzL2Rv&#10;d25yZXYueG1sUEsFBgAAAAAEAAQA9QAAAIgDAAAAAA==&#10;" adj="13315">
                    <o:lock v:ext="edit" aspectratio="t"/>
                  </v:shape>
                  <v:group id="Group 2298" o:spid="_x0000_s2166" style="position:absolute;left:7350;top:12662;width:363;height:932" coordorigin="3944,8707" coordsize="36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GKsMMAAADfAAAADwAAAGRycy9kb3ducmV2LnhtbERPTYvCMBC9L/gfwgje&#10;1rSKItUoIq54EGFVEG9DM7bFZlKabFv/vRGEPT7e92LVmVI0VLvCsoJ4GIEgTq0uOFNwOf98z0A4&#10;j6yxtEwKnuRgtex9LTDRtuVfak4+EyGEXYIKcu+rREqX5mTQDW1FHLi7rQ36AOtM6hrbEG5KOYqi&#10;qTRYcGjIsaJNTunj9GcU7Fps1+N42xwe983zdp4cr4eYlBr0u/UchKfO/4s/7r0O86PRdDaB958A&#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ccYqwwwAAAN8AAAAP&#10;AAAAAAAAAAAAAAAAAKoCAABkcnMvZG93bnJldi54bWxQSwUGAAAAAAQABAD6AAAAmgMAAAAA&#10;">
                    <v:shape id="AutoShape 2299" o:spid="_x0000_s2167" type="#_x0000_t7" style="position:absolute;left:3944;top:9428;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bFOsYA&#10;AADfAAAADwAAAGRycy9kb3ducmV2LnhtbESPwWrCQBCG74W+wzJCL0V3DSWk0VWKKHhSaux9zI5J&#10;MDsbsqumb+8WhB4//vm/mZkvB9uKG/W+caxhOlEgiEtnGq40HIvNOAPhA7LB1jFp+CUPy8Xryxxz&#10;4+78TbdDqESUsM9RQx1Cl0vpy5os+onriGN2dr3FELGvpOnxHuW2lYlSqbTYcNxQY0ermsrL4Wqj&#10;5fN9ZYqfbF1s9tvTx1VddudEaf02Gr5mIAIN4X/42d6aeL5K0iyFv38igFw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bFOsYAAADfAAAADwAAAAAAAAAAAAAAAACYAgAAZHJz&#10;L2Rvd25yZXYueG1sUEsFBgAAAAAEAAQA9QAAAIsDAAAAAA==&#10;" adj="11455">
                      <o:lock v:ext="edit" aspectratio="t"/>
                    </v:shape>
                    <v:rect id="Rectangle 2300" o:spid="_x0000_s2168" style="position:absolute;left:4134;top:9559;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gAAsMA&#10;AADfAAAADwAAAGRycy9kb3ducmV2LnhtbERPz2vCMBS+D/wfwhN2m4kdOK1GkQ3HPGq9eHs2z7ba&#10;vJQmare/3gwEjx/f79mis7W4UusrxxqGAwWCOHem4kLDLlu9jUH4gGywdkwafsnDYt57mWFq3I03&#10;dN2GQsQQ9ilqKENoUil9XpJFP3ANceSOrrUYImwLaVq8xXBby0SpkbRYcWwosaHPkvLz9mI1HKpk&#10;h3+b7FvZyeo9rLvsdNl/af3a75ZTEIG68BQ/3D8mzlfJaPwB/38iAD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dgAAsMAAADfAAAADwAAAAAAAAAAAAAAAACYAgAAZHJzL2Rv&#10;d25yZXYueG1sUEsFBgAAAAAEAAQA9QAAAIgDAAAAAA==&#10;">
                      <o:lock v:ext="edit" aspectratio="t"/>
                    </v:rect>
                    <v:oval id="Oval 2301" o:spid="_x0000_s2169" style="position:absolute;left:4085;top:9243;width:8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T0xsMA&#10;AADfAAAADwAAAGRycy9kb3ducmV2LnhtbERPTUvDQBC9C/6HZQRvdtOGhhK7LcUi1IMHU70P2WkS&#10;mp0N2TGN/945CB4f73u7n0NvJhpTF9nBcpGBIa6j77hx8Hl+fdqASYLssY9MDn4owX53f7fF0scb&#10;f9BUSWM0hFOJDlqRobQ21S0FTIs4ECt3iWNAUTg21o940/DQ21WWFTZgx9rQ4kAvLdXX6js4ODaH&#10;qphsLuv8cjzJ+vr1/pYvnXt8mA/PYIRm+Rf/uU9e52erYqOD9Y8Cs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T0xsMAAADfAAAADwAAAAAAAAAAAAAAAACYAgAAZHJzL2Rv&#10;d25yZXYueG1sUEsFBgAAAAAEAAQA9QAAAIgDAAAAAA==&#10;">
                      <o:lock v:ext="edit" aspectratio="t"/>
                    </v:oval>
                    <v:line id="Line 2302" o:spid="_x0000_s2170" style="position:absolute;visibility:visible;mso-wrap-style:square" from="4085,9271" to="4085,9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jjSsUAAADfAAAADwAAAGRycy9kb3ducmV2LnhtbERPXWvCMBR9H/gfwhX2NlMdFO2MIspA&#10;9zCmDrbHa3Ntq81NSbK2+/fLQPDxcL7ny97UoiXnK8sKxqMEBHFudcWFgs/j69MUhA/IGmvLpOCX&#10;PCwXg4c5Ztp2vKf2EAoRQ9hnqKAMocmk9HlJBv3INsSRO1tnMEToCqkddjHc1HKSJKk0WHFsKLGh&#10;dUn59fBjFLw/f6Ttave27b926Snf7E/fl84p9TjsVy8gAvXhLr65tzrOTybpdAb/fyIA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jjSsUAAADfAAAADwAAAAAAAAAA&#10;AAAAAAChAgAAZHJzL2Rvd25yZXYueG1sUEsFBgAAAAAEAAQA+QAAAJMDAAAAAA==&#10;">
                      <o:lock v:ext="edit" aspectratio="t"/>
                    </v:line>
                    <v:line id="Line 2303" o:spid="_x0000_s2171" style="position:absolute;visibility:visible;mso-wrap-style:square" from="4165,9264" to="4165,9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vcCsUAAADfAAAADwAAAGRycy9kb3ducmV2LnhtbERPS0vDQBC+C/0PyxS82Y0VgsZuS1GE&#10;1oPYB7THaXZMotnZsLsm8d87B8Hjx/derEbXqp5CbDwbuJ1loIhLbxuuDBwPLzf3oGJCtth6JgM/&#10;FGG1nFwtsLB+4B31+1QpCeFYoIE6pa7QOpY1OYwz3xEL9+GDwyQwVNoGHCTctXqeZbl22LA01NjR&#10;U03l1/7bGXi7e8/79fZ1M562+aV83l3On0Mw5no6rh9BJRrTv/jPvbEyP5vnD/JA/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EvcCsUAAADfAAAADwAAAAAAAAAA&#10;AAAAAAChAgAAZHJzL2Rvd25yZXYueG1sUEsFBgAAAAAEAAQA+QAAAJMDAAAAAA==&#10;">
                      <o:lock v:ext="edit" aspectratio="t"/>
                    </v:line>
                    <v:shape id="Arc 2304" o:spid="_x0000_s2172" style="position:absolute;left:4099;top:9466;width:56;height:55;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NfsMA&#10;AADfAAAADwAAAGRycy9kb3ducmV2LnhtbERPy2oCMRTdF/oP4Ra6qxldSB2NItopbgo+WteXyXVm&#10;MLkZJqkT/94IgsvDec8W0Rpxoc43jhUMBxkI4tLphisFv4fi4xOED8gajWNScCUPi/nrywxz7Xre&#10;0WUfKpFC2OeooA6hzaX0ZU0W/cC1xIk7uc5iSLCrpO6wT+HWyFGWjaXFhlNDjS2tairP+3+roN+t&#10;f5br4hrjqTh+fZvJn+FtodT7W1xOQQSK4Sl+uDc6zc9G48kQ7n8SADm/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sNfsMAAADfAAAADwAAAAAAAAAAAAAAAACYAgAAZHJzL2Rv&#10;d25yZXYueG1sUEsFBgAAAAAEAAQA9QAAAIgDAAAAAA==&#10;" path="m905,-1nfc12472,485,21600,10003,21600,21581v,677,-32,1355,-96,2030em905,-1nsc12472,485,21600,10003,21600,21581v,677,-32,1355,-96,2030l,21581,905,-1xe" filled="f">
                      <v:path arrowok="t" o:connecttype="custom" o:connectlocs="2,0;56,55;0,50" o:connectangles="0,0,0"/>
                      <o:lock v:ext="edit" aspectratio="t"/>
                    </v:shape>
                    <v:oval id="Oval 2305" o:spid="_x0000_s2173" style="position:absolute;left:4074;top:8707;width:101;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V8cMA&#10;AADfAAAADwAAAGRycy9kb3ducmV2LnhtbERPTWvCQBC9F/oflin0VjcmGGp0FVEK9uChaXsfsmMS&#10;zM6G7BjTf98tCD0+3vd6O7lOjTSE1rOB+SwBRVx523Jt4Ovz7eUVVBBki51nMvBDAbabx4c1Ftbf&#10;+IPGUmoVQzgUaKAR6QutQ9WQwzDzPXHkzn5wKBEOtbYD3mK463SaJLl22HJsaLCnfUPVpbw6A4d6&#10;V+ajzmSRnQ9HWVy+T+/Z3Jjnp2m3AiU0yb/47j7aOD9J82UKf38iAL3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qVV8cMAAADfAAAADwAAAAAAAAAAAAAAAACYAgAAZHJzL2Rv&#10;d25yZXYueG1sUEsFBgAAAAAEAAQA9QAAAIgDAAAAAA==&#10;">
                      <o:lock v:ext="edit" aspectratio="t"/>
                    </v:oval>
                    <v:line id="Line 2306" o:spid="_x0000_s2174" style="position:absolute;flip:y;visibility:visible;mso-wrap-style:square" from="4222,9565" to="4222,9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VNlMUAAADfAAAADwAAAGRycy9kb3ducmV2LnhtbERPz2vCMBS+C/sfwht4kZnODdFqFBGE&#10;HbzMjcpuz+atKW1eapJp998vA8Hjx/d7ue5tKy7kQ+1YwfM4A0FcOl1zpeDzY/c0AxEissbWMSn4&#10;pQDr1cNgibl2V36nyyFWIoVwyFGBibHLpQylIYth7DrixH07bzEm6CupPV5TuG3lJMum0mLNqcFg&#10;R1tDZXP4sQrkbD86+83ptSma43FuirLovvZKDR/7zQJEpD7exTf3m07zs8l0/gL/fxIAu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MVNlMUAAADfAAAADwAAAAAAAAAA&#10;AAAAAAChAgAAZHJzL2Rvd25yZXYueG1sUEsFBgAAAAAEAAQA+QAAAJMDAAAAAA==&#10;">
                      <o:lock v:ext="edit" aspectratio="t"/>
                    </v:line>
                    <v:rect id="Rectangle 2307" o:spid="_x0000_s2175" style="position:absolute;left:4096;top:9358;width:62;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GCfcIA&#10;AADfAAAADwAAAGRycy9kb3ducmV2LnhtbERPy4rCMBTdD/gP4QruxkTHKVqNIgOCMM7CB7i9NNe2&#10;2NzUJmrn740guDyc92zR2krcqPGlYw2DvgJBnDlTcq7hsF99jkH4gGywckwa/snDYt75mGFq3J23&#10;dNuFXMQQ9ilqKEKoUyl9VpBF33c1ceROrrEYImxyaRq8x3BbyaFSibRYcmwosKafgrLz7mo1YDIy&#10;l7/T12b/e01wkrdq9X1UWve67XIKIlAb3uKXe23ifDVMJiN4/okA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EYJ9wgAAAN8AAAAPAAAAAAAAAAAAAAAAAJgCAABkcnMvZG93&#10;bnJldi54bWxQSwUGAAAAAAQABAD1AAAAhwMAAAAA&#10;" stroked="f"/>
                  </v:group>
                  <v:group id="Group 2308" o:spid="_x0000_s2176" style="position:absolute;left:7870;top:12571;width:385;height:1026" coordorigin="7334,12571" coordsize="385,1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gcbcQAAADfAAAA&#10;DwAAAAAAAAAAAAAAAACqAgAAZHJzL2Rvd25yZXYueG1sUEsFBgAAAAAEAAQA+gAAAJsDAAAAAA==&#10;">
                    <v:shape id="AutoShape 2309" o:spid="_x0000_s2177" type="#_x0000_t7" style="position:absolute;left:7343;top:13399;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g+JsMA&#10;AADfAAAADwAAAGRycy9kb3ducmV2LnhtbERP3UrDMBS+F/YO4QjeucSC3azLxhgKCl64nwc4NGdN&#10;WXNSmrTL3t4Igpcf3/9qk1wnJhpC61nD01yBIK69abnRcDq+Py5BhIhssPNMGm4UYLOe3a2wMv7K&#10;e5oOsRE5hEOFGmyMfSVlqC05DHPfE2fu7AeHMcOhkWbAaw53nSyUKqXDlnODxZ52lurLYXQajoUN&#10;59s4XhYqfW7fFt99+pqetX64T9tXEJFS/Bf/uT9Mnq+K8qWE3z8Z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Kg+JsMAAADfAAAADwAAAAAAAAAAAAAAAACYAgAAZHJzL2Rv&#10;d25yZXYueG1sUEsFBgAAAAAEAAQA9QAAAIgDAAAAAA==&#10;" adj="13315">
                      <o:lock v:ext="edit" aspectratio="t"/>
                    </v:shape>
                    <v:shape id="AutoShape 2310" o:spid="_x0000_s2178" type="#_x0000_t7" style="position:absolute;left:7351;top:13386;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2fMYA&#10;AADfAAAADwAAAGRycy9kb3ducmV2LnhtbESPwWrCQBCG74LvsIzgRequoVhNXUVEwVNF096n2TEJ&#10;ZmdDdtX07buC4PHjn/+bmcWqs7W4UesrxxomYwWCOHem4kLDd7Z7m4HwAdlg7Zg0/JGH1bLfW2Bq&#10;3J2PdDuFQkQJ+xQ1lCE0qZQ+L8miH7uGOGZn11oMEdtCmhbvUW5rmSg1lRYrjhtKbGhTUn45XW20&#10;zEcbk/3MttnusP99v6rL1zlRWg8H3foTRKAuvIaf7b2J56tkOv+Axz8R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qP2fMYAAADfAAAADwAAAAAAAAAAAAAAAACYAgAAZHJz&#10;L2Rvd25yZXYueG1sUEsFBgAAAAAEAAQA9QAAAIsDAAAAAA==&#10;" adj="11455">
                      <o:lock v:ext="edit" aspectratio="t"/>
                    </v:shape>
                    <v:rect id="Rectangle 2311" o:spid="_x0000_s2179" style="position:absolute;left:7541;top:13517;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4CrcMA&#10;AADfAAAADwAAAGRycy9kb3ducmV2LnhtbERPPW/CMBDdK/U/WFeJrdgNEoIUg6oiUBkhLGzX+Jqk&#10;jc9RbCDl1/eGSoxP73uxGnyrLtTHJrCFl7EBRVwG13Bl4VhsnmegYkJ22AYmC78UYbV8fFhg7sKV&#10;93Q5pEpJCMccLdQpdbnWsazJYxyHjli4r9B7TAL7SrserxLuW50ZM9UeG5aGGjt6r6n8OZy9hc8m&#10;O+JtX2yNn28maTcU3+fT2trR0/D2CirRkO7if/eHk/kmm85lsPwRAH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Z4CrcMAAADfAAAADwAAAAAAAAAAAAAAAACYAgAAZHJzL2Rv&#10;d25yZXYueG1sUEsFBgAAAAAEAAQA9QAAAIgDAAAAAA==&#10;">
                      <o:lock v:ext="edit" aspectratio="t"/>
                    </v:rect>
                    <v:line id="Line 2312" o:spid="_x0000_s2180" style="position:absolute;visibility:visible;mso-wrap-style:square" from="7522,13275" to="7522,13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Ja3L8AAADfAAAADwAAAGRycy9kb3ducmV2LnhtbERPvQrCMBDeBd8hnOCmqYKi1SgiVNzE&#10;6uJ2NmdbbC6liVrf3giC48f3v1y3phJPalxpWcFoGIEgzqwuOVdwPiWDGQjnkTVWlknBmxysV93O&#10;EmNtX3ykZ+pzEULYxaig8L6OpXRZQQbd0NbEgbvZxqAPsMmlbvAVwk0lx1E0lQZLDg0F1rQtKLun&#10;D6PgfjlPkt1hq09VutHXPPGX600r1e+1mwUIT63/i3/uvQ7zo/F0PofvnwB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uUJa3L8AAADfAAAADwAAAAAAAAAAAAAAAACh&#10;AgAAZHJzL2Rvd25yZXYueG1sUEsFBgAAAAAEAAQA+QAAAI0DAAAAAA==&#10;" strokeweight="2pt"/>
                    <v:line id="Line 2313" o:spid="_x0000_s2181" style="position:absolute;flip:y;visibility:visible;mso-wrap-style:square" from="7629,13523" to="7629,13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xJ+cUAAADfAAAADwAAAGRycy9kb3ducmV2LnhtbERPTUsDMRC9C/6HMIIXsYlFtK5NSxEE&#10;D73YyhZv42bcLLuZrEls13/vHASPj/e9XE9hUEdKuYts4WZmQBE30XXcWnjbP18vQOWC7HCITBZ+&#10;KMN6dX62xMrFE7/ScVdaJSGcK7TgSxkrrXPjKWCexZFYuM+YAhaBqdUu4UnCw6DnxtzpgB1Lg8eR&#10;njw1/e47WNCL7dVX2nzc9nV/ODz4uqnH9621lxfT5hFUoan8i//cL07mm/m9kQfyRwDo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vxJ+cUAAADfAAAADwAAAAAAAAAA&#10;AAAAAAChAgAAZHJzL2Rvd25yZXYueG1sUEsFBgAAAAAEAAQA+QAAAJMDAAAAAA==&#10;">
                      <o:lock v:ext="edit" aspectratio="t"/>
                    </v:line>
                    <v:group id="Group 2314" o:spid="_x0000_s2182" style="position:absolute;left:7334;top:12571;width:385;height:811" coordorigin="4836,1909" coordsize="281,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HiAdMQAAADfAAAA&#10;DwAAAAAAAAAAAAAAAACqAgAAZHJzL2Rvd25yZXYueG1sUEsFBgAAAAAEAAQA+gAAAJsDAAAAAA==&#10;">
                      <v:line id="Line 2315" o:spid="_x0000_s2183" style="position:absolute;visibility:visible;mso-wrap-style:square" from="4836,1910" to="4837,2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59/MUAAADfAAAADwAAAGRycy9kb3ducmV2LnhtbERPXUvDMBR9F/Yfwh345pJVqFKXjaEI&#10;mw/iprA93jXXtrO5KUls6783wsDHw/lerEbbip58aBxrmM8UCOLSmYYrDR/vzzf3IEJENtg6Jg0/&#10;FGC1nFwtsDBu4B31+1iJFMKhQA11jF0hZShrshhmriNO3KfzFmOCvpLG45DCbSszpXJpseHUUGNH&#10;jzWVX/tvq+H19i3v19uXzXjY5qfyaXc6ngev9fV0XD+AiDTGf/HFvTFpvsruVA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59/MUAAADfAAAADwAAAAAAAAAA&#10;AAAAAAChAgAAZHJzL2Rvd25yZXYueG1sUEsFBgAAAAAEAAQA+QAAAJMDAAAAAA==&#10;">
                        <o:lock v:ext="edit" aspectratio="t"/>
                      </v:line>
                      <v:line id="Line 2316" o:spid="_x0000_s2184" style="position:absolute;visibility:visible;mso-wrap-style:square" from="5115,2029" to="5116,23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LYZ8YAAADfAAAADwAAAGRycy9kb3ducmV2LnhtbERPXWvCMBR9F/Yfwh3sTZMpdKMzimwM&#10;1AeZbrA9Xpu7tltzU5LY1n+/DAQfD+d7vhxsIzryoXas4X6iQBAXztRcavh4fx0/gggR2WDjmDSc&#10;KcBycTOaY25cz3vqDrEUKYRDjhqqGNtcylBUZDFMXEucuG/nLcYEfSmNxz6F20ZOlcqkxZpTQ4Ut&#10;PVdU/B5OVsNu9pZ1q812PXxusmPxsj9+/fRe67vbYfUEItIQr+KLe23SfDV9UD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y2GfGAAAA3wAAAA8AAAAAAAAA&#10;AAAAAAAAoQIAAGRycy9kb3ducmV2LnhtbFBLBQYAAAAABAAEAPkAAACUAwAAAAA=&#10;">
                        <o:lock v:ext="edit" aspectratio="t"/>
                      </v:line>
                      <v:line id="Line 2317" o:spid="_x0000_s2185" style="position:absolute;visibility:visible;mso-wrap-style:square" from="4836,1909" to="5114,2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tAE8YAAADfAAAADwAAAGRycy9kb3ducmV2LnhtbERPXUvDMBR9F/wP4Qq+ucQ56qjLxpgI&#10;mw/i5mB7vGuubV1zU5Ksrf/eCIKPh/M9Wwy2ER35UDvWcD9SIIgLZ2ouNew/Xu6mIEJENtg4Jg3f&#10;FGAxv76aYW5cz1vqdrEUKYRDjhqqGNtcylBUZDGMXEucuE/nLcYEfSmNxz6F20aOlcqkxZpTQ4Ut&#10;rSoqzruL1fD28J51y83rejhsslPxvD0dv3qv9e3NsHwCEWmI/+I/99qk+Wr8qCb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2bQBPGAAAA3wAAAA8AAAAAAAAA&#10;AAAAAAAAoQIAAGRycy9kb3ducmV2LnhtbFBLBQYAAAAABAAEAPkAAACUAwAAAAA=&#10;">
                        <o:lock v:ext="edit" aspectratio="t"/>
                      </v:line>
                      <v:line id="Line 2318" o:spid="_x0000_s2186" style="position:absolute;visibility:visible;mso-wrap-style:square" from="4839,2260" to="5117,2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fliMYAAADfAAAADwAAAGRycy9kb3ducmV2LnhtbERPXUvDMBR9F/wP4Qq+ucTJ6qjLxpgI&#10;mw/i5mB7vGuubV1zU5Ksrf/eCIKPh/M9Wwy2ER35UDvWcD9SIIgLZ2ouNew/Xu6mIEJENtg4Jg3f&#10;FGAxv76aYW5cz1vqdrEUKYRDjhqqGNtcylBUZDGMXEucuE/nLcYEfSmNxz6F20aOlcqkxZpTQ4Ut&#10;rSoqzruL1fD28J51y83rejhsslPxvD0dv3qv9e3NsHwCEWmI/+I/99qk+Wr8qCb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LX5YjGAAAA3wAAAA8AAAAAAAAA&#10;AAAAAAAAoQIAAGRycy9kb3ducmV2LnhtbFBLBQYAAAAABAAEAPkAAACUAwAAAAA=&#10;">
                        <o:lock v:ext="edit" aspectratio="t"/>
                      </v:line>
                    </v:group>
                  </v:group>
                  <v:group id="Group 2319" o:spid="_x0000_s2187" style="position:absolute;left:6274;top:12775;width:364;height:821" coordorigin="6178,12775" coordsize="364,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RGADFAAAA3wAA&#10;AA8AAAAAAAAAAAAAAAAAqgIAAGRycy9kb3ducmV2LnhtbFBLBQYAAAAABAAEAPoAAACcAwAAAAA=&#10;">
                    <v:group id="Group 2320" o:spid="_x0000_s2188" style="position:absolute;left:6178;top:12775;width:364;height:820" coordorigin="5554,12775"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dvZvFAAAA3wAA&#10;AA8AAAAAAAAAAAAAAAAAqgIAAGRycy9kb3ducmV2LnhtbFBLBQYAAAAABAAEAPoAAACcAwAAAAA=&#10;">
                      <v:shape id="AutoShape 2321" o:spid="_x0000_s2189" type="#_x0000_t7" style="position:absolute;left:5546;top:13397;width:207;height:19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CV1cIA&#10;AADfAAAADwAAAGRycy9kb3ducmV2LnhtbERP3UrDMBS+F3yHcATvXGJBK3XZGKKg4IVuPsChOWvK&#10;mpPSpF329p4LwcuP73+9LWFQC02pj2zhfmVAEbfR9dxZ+Dm83T2BShnZ4RCZLFwowXZzfbXGxsUz&#10;f9Oyz52SEE4NWvA5j43WqfUUMK3iSCzcMU4Bs8Cp027Cs4SHQVfGPOqAPUuDx5FePLWn/RwsHCqf&#10;jpd5PtWmfOxe66+xfC4P1t7elN0zqEwl/4v/3O9O5puqNjJY/ggA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kJXVwgAAAN8AAAAPAAAAAAAAAAAAAAAAAJgCAABkcnMvZG93&#10;bnJldi54bWxQSwUGAAAAAAQABAD1AAAAhwMAAAAA&#10;" adj="13315">
                        <o:lock v:ext="edit" aspectratio="t"/>
                      </v:shape>
                      <v:group id="Group 2322" o:spid="_x0000_s2190" style="position:absolute;left:5554;top:12775;width:364;height:820" coordorigin="5554,12775"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6McsQAAADfAAAA&#10;DwAAAAAAAAAAAAAAAACqAgAAZHJzL2Rvd25yZXYueG1sUEsFBgAAAAAEAAQA+gAAAJsDAAAAAA==&#10;">
                        <v:rect id="Rectangle 2323" o:spid="_x0000_s2191" style="position:absolute;left:5744;top:13515;width:173;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oCbMMA&#10;AADfAAAADwAAAGRycy9kb3ducmV2LnhtbERPTU/CQBC9m/gfNmPCTXapCUphIUYD0SOUi7ehO7TV&#10;7mzTXaDy652DCceX971YDb5VZ+pjE9jCZGxAEZfBNVxZ2BfrxxdQMSE7bAOThV+KsFre3y0wd+HC&#10;WzrvUqUkhGOOFuqUulzrWNbkMY5DRyzcMfQek8C+0q7Hi4T7VmfGTLXHhqWhxo7eaip/didv4dBk&#10;e7xui43xs/VT+hyK79PXu7Wjh+F1DirRkG7if/eHk/kme57IA/kjAPT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NoCbMMAAADfAAAADwAAAAAAAAAAAAAAAACYAgAAZHJzL2Rv&#10;d25yZXYueG1sUEsFBgAAAAAEAAQA9QAAAIgDAAAAAA==&#10;">
                          <o:lock v:ext="edit" aspectratio="t"/>
                        </v:rect>
                        <v:group id="Group 2324" o:spid="_x0000_s2192" style="position:absolute;left:5554;top:12775;width:364;height:737" coordorigin="5554,12775" coordsize="364,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EWqcQAAADfAAAA&#10;DwAAAAAAAAAAAAAAAACqAgAAZHJzL2Rvd25yZXYueG1sUEsFBgAAAAAEAAQA+gAAAJsDAAAAAA==&#10;">
                          <v:shape id="AutoShape 2325" o:spid="_x0000_s2193" type="#_x0000_t7" style="position:absolute;left:5554;top:13384;width:364;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ZZI8YA&#10;AADfAAAADwAAAGRycy9kb3ducmV2LnhtbESPwWrCQBCG70LfYZlCL6K7hmI1dRURBU+VJnqfZsck&#10;mJ0N2VXTt+8WBI8f//zfzCxWvW3EjTpfO9YwGSsQxIUzNZcajvluNAPhA7LBxjFp+CUPq+XLYIGp&#10;cXf+plsWShEl7FPUUIXQplL6oiKLfuxa4pidXWcxROxKaTq8R7ltZKLUVFqsOW6osKVNRcUlu9po&#10;mQ83Jj/NtvnusP95v6rL1zlRWr+99utPEIH68Bx+tPcmnq+Sj0kC//9EALn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ZZI8YAAADfAAAADwAAAAAAAAAAAAAAAACYAgAAZHJz&#10;L2Rvd25yZXYueG1sUEsFBgAAAAAEAAQA9QAAAIsDAAAAAA==&#10;" adj="11455">
                            <o:lock v:ext="edit" aspectratio="t"/>
                          </v:shape>
                          <v:oval id="Oval 2326" o:spid="_x0000_s2194" style="position:absolute;left:5696;top:13024;width:8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v8rcMA&#10;AADfAAAADwAAAGRycy9kb3ducmV2LnhtbERPTWvCQBC9C/0PyxR6000MakldRSoFe+jB2N6H7JgE&#10;s7MhO43x37uFgsfH+15vR9eqgfrQeDaQzhJQxKW3DVcGvk8f01dQQZAttp7JwI0CbDdPkzXm1l/5&#10;SEMhlYohHHI0UIt0udahrMlhmPmOOHJn3zuUCPtK2x6vMdy1ep4kS+2w4dhQY0fvNZWX4tcZ2Fe7&#10;YjnoTBbZeX+QxeXn6zNLjXl5HndvoIRGeYj/3Qcb5yfzVZrB358IQG/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v8rcMAAADfAAAADwAAAAAAAAAAAAAAAACYAgAAZHJzL2Rv&#10;d25yZXYueG1sUEsFBgAAAAAEAAQA9QAAAIgDAAAAAA==&#10;">
                            <o:lock v:ext="edit" aspectratio="t"/>
                          </v:oval>
                          <v:line id="Line 2327" o:spid="_x0000_s2195" style="position:absolute;visibility:visible;mso-wrap-style:square" from="5696,13059" to="5696,13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LWzsYAAADfAAAADwAAAGRycy9kb3ducmV2LnhtbERPW2vCMBR+H+w/hDPY20x10kk1ikwE&#10;3cPwBvp4bM7abs1JSWLb/ftlMNjjx3efLXpTi5acrywrGA4SEMS51RUXCk7H9dMEhA/IGmvLpOCb&#10;PCzm93czzLTteE/tIRQihrDPUEEZQpNJ6fOSDPqBbYgj92GdwRChK6R22MVwU8tRkqTSYMWxocSG&#10;XkvKvw43o+D9eZe2y+3bpj9v02u+2l8vn51T6vGhX05BBOrDv/jPvdFxfjJ6GY7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C1s7GAAAA3wAAAA8AAAAAAAAA&#10;AAAAAAAAoQIAAGRycy9kb3ducmV2LnhtbFBLBQYAAAAABAAEAPkAAACUAwAAAAA=&#10;">
                            <o:lock v:ext="edit" aspectratio="t"/>
                          </v:line>
                          <v:line id="Line 2328" o:spid="_x0000_s2196" style="position:absolute;visibility:visible;mso-wrap-style:square" from="5777,13050" to="5777,13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5zVcYAAADfAAAADwAAAGRycy9kb3ducmV2LnhtbERPW2vCMBR+H+w/hDPY20x12Ek1ikwE&#10;3cPwBvp4bM7abs1JSWLb/ftlMNjjx3efLXpTi5acrywrGA4SEMS51RUXCk7H9dMEhA/IGmvLpOCb&#10;PCzm93czzLTteE/tIRQihrDPUEEZQpNJ6fOSDPqBbYgj92GdwRChK6R22MVwU8tRkqTSYMWxocSG&#10;XkvKvw43o+D9eZe2y+3bpj9v02u+2l8vn51T6vGhX05BBOrDv/jPvdFxfjJ6GY7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Oc1XGAAAA3wAAAA8AAAAAAAAA&#10;AAAAAAAAoQIAAGRycy9kb3ducmV2LnhtbFBLBQYAAAAABAAEAPkAAACUAwAAAAA=&#10;">
                            <o:lock v:ext="edit" aspectratio="t"/>
                          </v:line>
                          <v:shape id="Arc 2329" o:spid="_x0000_s2197" style="position:absolute;left:5710;top:13416;width:56;height:56;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CZzcMA&#10;AADfAAAADwAAAGRycy9kb3ducmV2LnhtbERPz2vCMBS+D/Y/hCfsNlM9uK0aRaYduwymU8+P5tkW&#10;k5fSRBv/+0UQPH58v2eLaI24UOcbxwpGwwwEcel0w5WC3V/x+g7CB2SNxjEpuJKHxfz5aYa5dj1v&#10;6LINlUgh7HNUUIfQ5lL6siaLfuha4sQdXWcxJNhVUnfYp3Br5DjLJtJiw6mhxpY+aypP27NV0G9W&#10;P8tVcY3xWBzWX+Zjb/i3UOplEJdTEIFieIjv7m+d5mfjt9EEbn8SAD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CZzcMAAADfAAAADwAAAAAAAAAAAAAAAACYAgAAZHJzL2Rv&#10;d25yZXYueG1sUEsFBgAAAAAEAAQA9QAAAIgDAAAAAA==&#10;" path="m905,-1nfc12472,485,21600,10003,21600,21581v,677,-32,1355,-96,2030em905,-1nsc12472,485,21600,10003,21600,21581v,677,-32,1355,-96,2030l,21581,905,-1xe" filled="f">
                            <v:path arrowok="t" o:connecttype="custom" o:connectlocs="2,0;56,56;0,51" o:connectangles="0,0,0"/>
                            <o:lock v:ext="edit" aspectratio="t"/>
                          </v:shape>
                          <v:shape id="Freeform 2330" o:spid="_x0000_s2198" style="position:absolute;left:5693;top:12775;width:85;height:2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znDcUA&#10;AADfAAAADwAAAGRycy9kb3ducmV2LnhtbERPXWvCMBR9H+w/hCvsbabKsKMaRcamAxmjbg/6dmmu&#10;TbG5KUms3b83g8EeD+d7sRpsK3ryoXGsYDLOQBBXTjdcK/j+ent8BhEissbWMSn4oQCr5f3dAgvt&#10;rlxSv4+1SCEcClRgYuwKKUNlyGIYu444cSfnLcYEfS21x2sKt62cZtlMWmw4NRjs6MVQdd5frIKy&#10;CYdj+PgcNusy35rXJz/b9DulHkbDeg4i0hD/xX/ud53mZ9N8ksPvnwR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7OcNxQAAAN8AAAAPAAAAAAAAAAAAAAAAAJgCAABkcnMv&#10;ZG93bnJldi54bWxQSwUGAAAAAAQABAD1AAAAig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68,10;46,50;39,59;33,69;28,83;20,92;11,108;0,150;2,188;14,224;23,247;27,260;38,278;49,280;59,275;65,271;71,258;77,242;80,228;81,204;83,178;79,157;73,129;63,105;71,43;68,10" o:connectangles="0,0,0,0,0,0,0,0,0,0,0,0,0,0,0,0,0,0,0,0,0,0,0,0,0,0"/>
                            <o:lock v:ext="edit" aspectratio="t"/>
                          </v:shape>
                          <v:rect id="Rectangle 2331" o:spid="_x0000_s2199" style="position:absolute;left:5704;top:13288;width:66;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6Ev8QA&#10;AADfAAAADwAAAGRycy9kb3ducmV2LnhtbERPTWvCQBC9F/oflin0prvammp0lVIQCtZDVfA6ZMck&#10;mJ1Ns6um/945FHp8vO/FqveNulIX68AWRkMDirgIrubSwmG/HkxBxYTssAlMFn4pwmr5+LDA3IUb&#10;f9N1l0olIRxztFCl1OZax6Iij3EYWmLhTqHzmAR2pXYd3iTcN3psTKY91iwNFbb0UVFx3l28Bcxe&#10;3c/29PK131wynJW9WU+Oxtrnp/59DipRn/7Ff+5PJ/PN+G0kg+WPAN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uhL/EAAAA3wAAAA8AAAAAAAAAAAAAAAAAmAIAAGRycy9k&#10;b3ducmV2LnhtbFBLBQYAAAAABAAEAPUAAACJAwAAAAA=&#10;" stroked="f">
                            <o:lock v:ext="edit" aspectratio="t"/>
                          </v:rect>
                        </v:group>
                      </v:group>
                    </v:group>
                    <v:line id="Line 2332" o:spid="_x0000_s2200" style="position:absolute;flip:y;visibility:visible;mso-wrap-style:square" from="6461,13520" to="6461,135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92ucUAAADfAAAADwAAAGRycy9kb3ducmV2LnhtbERPz2vCMBS+D/wfwhO8jJkqY9NqFBkI&#10;HrxMpbLbW/NsSpuXLona/ffLYLDjx/d7ue5tK27kQ+1YwWScgSAuna65UnA6bp9mIEJE1tg6JgXf&#10;FGC9GjwsMdfuzu90O8RKpBAOOSowMXa5lKE0ZDGMXUecuIvzFmOCvpLa4z2F21ZOs+xFWqw5NRjs&#10;6M1Q2RyuVoGc7R+//ObzuSma83luirLoPvZKjYb9ZgEiUh//xX/unU7zs+nrZA6/fxIA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h92ucUAAADfAAAADwAAAAAAAAAA&#10;AAAAAAChAgAAZHJzL2Rvd25yZXYueG1sUEsFBgAAAAAEAAQA+QAAAJMDAAAAAA==&#10;">
                      <o:lock v:ext="edit" aspectratio="t"/>
                    </v:line>
                  </v:group>
                </v:group>
                <v:shape id="文本框 102545" o:spid="_x0000_s2201" type="#_x0000_t202" style="position:absolute;left:11723;top:10961;width:10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BkosIA&#10;AADfAAAADwAAAGRycy9kb3ducmV2LnhtbERPTUvDQBC9C/6HZYTe7G6LEYndltIq9ODFGu9DdpoN&#10;zc6G7Nik/74rCB4f73u1mUKnLjSkNrKFxdyAIq6ja7mxUH29P76ASoLssItMFq6UYLO+v1th6eLI&#10;n3Q5SqNyCKcSLXiRvtQ61Z4CpnnsiTN3ikNAyXBotBtwzOGh00tjnnXAlnODx552nurz8SdYEHHb&#10;xbV6C+nwPX3sR2/qAitrZw/T9hWU0CT/4j/3weX5Zlk8FfD7JwP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oGSiwgAAAN8AAAAPAAAAAAAAAAAAAAAAAJgCAABkcnMvZG93&#10;bnJldi54bWxQSwUGAAAAAAQABAD1AAAAhwMAAAAA&#10;" filled="f" stroked="f">
                  <v:textbox style="mso-fit-shape-to-text:t">
                    <w:txbxContent>
                      <w:p w:rsidR="00064976" w:rsidRPr="000F642F" w:rsidRDefault="00064976" w:rsidP="00064976">
                        <w:pPr>
                          <w:spacing w:line="220" w:lineRule="exact"/>
                          <w:ind w:firstLineChars="150" w:firstLine="261"/>
                          <w:rPr>
                            <w:rFonts w:ascii="宋体" w:hAnsi="宋体"/>
                            <w:sz w:val="18"/>
                            <w:szCs w:val="18"/>
                          </w:rPr>
                        </w:pPr>
                        <w:r w:rsidRPr="000F642F">
                          <w:rPr>
                            <w:rFonts w:ascii="宋体" w:hAnsi="宋体"/>
                            <w:spacing w:val="-3"/>
                            <w:sz w:val="18"/>
                            <w:szCs w:val="18"/>
                          </w:rPr>
                          <w:t>图</w:t>
                        </w:r>
                        <w:r w:rsidRPr="000F642F">
                          <w:rPr>
                            <w:rFonts w:ascii="宋体" w:hAnsi="宋体" w:hint="eastAsia"/>
                            <w:spacing w:val="-3"/>
                            <w:sz w:val="18"/>
                            <w:szCs w:val="18"/>
                          </w:rPr>
                          <w:t xml:space="preserve">2          </w:t>
                        </w:r>
                      </w:p>
                    </w:txbxContent>
                  </v:textbox>
                </v:shape>
                <w10:anchorlock/>
              </v:group>
            </w:pict>
          </mc:Fallback>
        </mc:AlternateContent>
      </w:r>
    </w:p>
    <w:p w:rsidR="00064976" w:rsidRDefault="00064976" w:rsidP="00064976">
      <w:pPr>
        <w:spacing w:line="360" w:lineRule="auto"/>
        <w:jc w:val="left"/>
      </w:pPr>
      <w:r w:rsidRPr="002E1392">
        <w:rPr>
          <w:rFonts w:hint="eastAsia"/>
        </w:rPr>
        <w:t>A</w:t>
      </w:r>
      <w:r w:rsidRPr="009E26FE">
        <w:t xml:space="preserve">  </w:t>
      </w:r>
      <w:r w:rsidRPr="009E26FE">
        <w:rPr>
          <w:rFonts w:hint="eastAsia"/>
        </w:rPr>
        <w:t>一定是放大的像</w:t>
      </w:r>
      <w:r w:rsidRPr="009E26FE">
        <w:rPr>
          <w:rFonts w:hint="eastAsia"/>
        </w:rPr>
        <w:t xml:space="preserve">       B </w:t>
      </w:r>
      <w:r w:rsidRPr="009E26FE">
        <w:t xml:space="preserve"> </w:t>
      </w:r>
      <w:r w:rsidRPr="009E26FE">
        <w:rPr>
          <w:rFonts w:hint="eastAsia"/>
        </w:rPr>
        <w:t>一定是缩小的像</w:t>
      </w:r>
      <w:r w:rsidRPr="009E26FE">
        <w:rPr>
          <w:rFonts w:hint="eastAsia"/>
        </w:rPr>
        <w:t xml:space="preserve">      </w:t>
      </w:r>
    </w:p>
    <w:p w:rsidR="00064976" w:rsidRPr="009E26FE" w:rsidRDefault="00064976" w:rsidP="00064976">
      <w:pPr>
        <w:spacing w:line="360" w:lineRule="auto"/>
        <w:jc w:val="left"/>
      </w:pPr>
      <w:r w:rsidRPr="009E26FE">
        <w:rPr>
          <w:rFonts w:hint="eastAsia"/>
        </w:rPr>
        <w:t xml:space="preserve">C </w:t>
      </w:r>
      <w:r w:rsidRPr="009E26FE">
        <w:t xml:space="preserve"> </w:t>
      </w:r>
      <w:r w:rsidRPr="009E26FE">
        <w:rPr>
          <w:rFonts w:hint="eastAsia"/>
        </w:rPr>
        <w:t>可能是正立的像</w:t>
      </w:r>
      <w:r w:rsidRPr="009E26FE">
        <w:rPr>
          <w:rFonts w:hint="eastAsia"/>
        </w:rPr>
        <w:t xml:space="preserve">    </w:t>
      </w:r>
      <w:r>
        <w:t xml:space="preserve">   </w:t>
      </w:r>
      <w:r w:rsidRPr="009E26FE">
        <w:rPr>
          <w:rFonts w:hint="eastAsia"/>
        </w:rPr>
        <w:t>D</w:t>
      </w:r>
      <w:r w:rsidRPr="009E26FE">
        <w:t xml:space="preserve"> </w:t>
      </w:r>
      <w:r w:rsidRPr="009E26FE">
        <w:rPr>
          <w:rFonts w:hint="eastAsia"/>
        </w:rPr>
        <w:t xml:space="preserve"> </w:t>
      </w:r>
      <w:r w:rsidRPr="009E26FE">
        <w:rPr>
          <w:rFonts w:hint="eastAsia"/>
        </w:rPr>
        <w:t>一定是正立的像</w:t>
      </w:r>
    </w:p>
    <w:p w:rsidR="00064976" w:rsidRDefault="00064976" w:rsidP="00064976">
      <w:pPr>
        <w:spacing w:line="360" w:lineRule="auto"/>
        <w:jc w:val="left"/>
        <w:rPr>
          <w:szCs w:val="21"/>
        </w:rPr>
      </w:pPr>
      <w:r>
        <w:rPr>
          <w:szCs w:val="21"/>
        </w:rPr>
        <w:t>26</w:t>
      </w:r>
      <w:r w:rsidRPr="003C65EF">
        <w:rPr>
          <w:rFonts w:hint="eastAsia"/>
          <w:szCs w:val="21"/>
        </w:rPr>
        <w:t>．</w:t>
      </w:r>
      <w:r w:rsidRPr="00BF7B67">
        <w:rPr>
          <w:rFonts w:hint="eastAsia"/>
          <w:b/>
          <w:szCs w:val="21"/>
        </w:rPr>
        <w:t>（</w:t>
      </w:r>
      <w:r w:rsidRPr="00BF7B67">
        <w:rPr>
          <w:rFonts w:hint="eastAsia"/>
          <w:b/>
          <w:szCs w:val="21"/>
        </w:rPr>
        <w:t>201</w:t>
      </w:r>
      <w:r>
        <w:rPr>
          <w:b/>
          <w:szCs w:val="21"/>
        </w:rPr>
        <w:t>7</w:t>
      </w:r>
      <w:r>
        <w:rPr>
          <w:rFonts w:hint="eastAsia"/>
          <w:b/>
          <w:szCs w:val="21"/>
        </w:rPr>
        <w:t>嘉定、宝山区</w:t>
      </w:r>
      <w:r w:rsidRPr="00BF7B67">
        <w:rPr>
          <w:rFonts w:hint="eastAsia"/>
          <w:b/>
          <w:szCs w:val="21"/>
        </w:rPr>
        <w:t>二模）</w:t>
      </w:r>
      <w:r w:rsidRPr="003C65EF">
        <w:rPr>
          <w:rFonts w:hint="eastAsia"/>
          <w:szCs w:val="21"/>
        </w:rPr>
        <w:t>在验证凸透镜成像实验中，蜡烛、凸透镜和光屏在光具座上的位置如图</w:t>
      </w:r>
      <w:r w:rsidRPr="003C65EF">
        <w:rPr>
          <w:rFonts w:hint="eastAsia"/>
          <w:szCs w:val="21"/>
        </w:rPr>
        <w:t>2</w:t>
      </w:r>
      <w:r w:rsidRPr="003C65EF">
        <w:rPr>
          <w:rFonts w:hint="eastAsia"/>
          <w:szCs w:val="21"/>
        </w:rPr>
        <w:t>所示，此时在光屏上得到烛焰清晰的像；若保持透镜位置不变，将蜡烛在光具座上移动</w:t>
      </w:r>
      <w:r w:rsidRPr="003C65EF">
        <w:rPr>
          <w:rFonts w:hint="eastAsia"/>
          <w:szCs w:val="21"/>
        </w:rPr>
        <w:t>5</w:t>
      </w:r>
      <w:r w:rsidRPr="003C65EF">
        <w:rPr>
          <w:rFonts w:hint="eastAsia"/>
          <w:szCs w:val="21"/>
        </w:rPr>
        <w:t>厘米，对于此时成像的性质判断正确的是</w:t>
      </w:r>
      <w:r>
        <w:rPr>
          <w:rFonts w:hint="eastAsia"/>
          <w:szCs w:val="21"/>
        </w:rPr>
        <w:tab/>
      </w:r>
      <w:r>
        <w:rPr>
          <w:rFonts w:hint="eastAsia"/>
          <w:szCs w:val="21"/>
        </w:rPr>
        <w:t>（</w:t>
      </w:r>
      <w:r>
        <w:rPr>
          <w:rFonts w:hint="eastAsia"/>
          <w:szCs w:val="21"/>
        </w:rPr>
        <w:tab/>
      </w:r>
      <w:r>
        <w:rPr>
          <w:rFonts w:hint="eastAsia"/>
          <w:szCs w:val="21"/>
        </w:rPr>
        <w:tab/>
      </w:r>
      <w:r>
        <w:rPr>
          <w:rFonts w:hint="eastAsia"/>
          <w:szCs w:val="21"/>
        </w:rPr>
        <w:t>）</w:t>
      </w:r>
    </w:p>
    <w:p w:rsidR="00064976" w:rsidRDefault="00064976" w:rsidP="00064976">
      <w:pPr>
        <w:spacing w:line="360" w:lineRule="auto"/>
        <w:jc w:val="center"/>
        <w:rPr>
          <w:szCs w:val="21"/>
        </w:rPr>
      </w:pPr>
      <w:r>
        <w:rPr>
          <w:noProof/>
          <w:szCs w:val="21"/>
          <w:lang w:eastAsia="zh-TW"/>
        </w:rPr>
        <w:drawing>
          <wp:inline distT="0" distB="0" distL="0" distR="0" wp14:anchorId="40BECE86" wp14:editId="7305BC20">
            <wp:extent cx="2852084" cy="1205345"/>
            <wp:effectExtent l="0" t="0" r="5715"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256178" name="Picture 4"/>
                    <pic:cNvPicPr>
                      <a:picLocks noChangeAspect="1" noChangeArrowheads="1"/>
                    </pic:cNvPicPr>
                  </pic:nvPicPr>
                  <pic:blipFill>
                    <a:blip r:embed="rId19" cstate="print"/>
                    <a:stretch>
                      <a:fillRect/>
                    </a:stretch>
                  </pic:blipFill>
                  <pic:spPr bwMode="auto">
                    <a:xfrm>
                      <a:off x="0" y="0"/>
                      <a:ext cx="2864978" cy="1210794"/>
                    </a:xfrm>
                    <a:prstGeom prst="rect">
                      <a:avLst/>
                    </a:prstGeom>
                    <a:noFill/>
                    <a:ln w="9525">
                      <a:noFill/>
                      <a:miter lim="800000"/>
                      <a:headEnd/>
                      <a:tailEnd/>
                    </a:ln>
                  </pic:spPr>
                </pic:pic>
              </a:graphicData>
            </a:graphic>
          </wp:inline>
        </w:drawing>
      </w:r>
    </w:p>
    <w:p w:rsidR="00064976" w:rsidRPr="009E26FE" w:rsidRDefault="00064976" w:rsidP="00064976">
      <w:pPr>
        <w:spacing w:line="360" w:lineRule="exact"/>
        <w:ind w:firstLine="420"/>
      </w:pPr>
      <w:r>
        <w:rPr>
          <w:rFonts w:hint="eastAsia"/>
          <w:szCs w:val="21"/>
        </w:rPr>
        <w:tab/>
      </w:r>
    </w:p>
    <w:p w:rsidR="00064976" w:rsidRDefault="00064976" w:rsidP="00064976">
      <w:pPr>
        <w:spacing w:line="360" w:lineRule="auto"/>
        <w:jc w:val="left"/>
        <w:rPr>
          <w:szCs w:val="21"/>
        </w:rPr>
      </w:pPr>
      <w:r w:rsidRPr="003C65EF">
        <w:rPr>
          <w:rFonts w:hint="eastAsia"/>
          <w:szCs w:val="21"/>
        </w:rPr>
        <w:t>A</w:t>
      </w:r>
      <w:r w:rsidRPr="003C65EF">
        <w:rPr>
          <w:rFonts w:hint="eastAsia"/>
          <w:szCs w:val="21"/>
        </w:rPr>
        <w:t>．一定是缩小的实像</w:t>
      </w:r>
      <w:r>
        <w:rPr>
          <w:rFonts w:hint="eastAsia"/>
          <w:szCs w:val="21"/>
        </w:rPr>
        <w:tab/>
      </w:r>
      <w:r>
        <w:rPr>
          <w:rFonts w:hint="eastAsia"/>
          <w:szCs w:val="21"/>
        </w:rPr>
        <w:tab/>
      </w:r>
      <w:r>
        <w:rPr>
          <w:rFonts w:hint="eastAsia"/>
          <w:szCs w:val="21"/>
        </w:rPr>
        <w:tab/>
      </w:r>
      <w:r w:rsidRPr="00793EE3">
        <w:rPr>
          <w:rFonts w:hint="eastAsia"/>
          <w:szCs w:val="21"/>
        </w:rPr>
        <w:t>B</w:t>
      </w:r>
      <w:r w:rsidRPr="00793EE3">
        <w:rPr>
          <w:rFonts w:hint="eastAsia"/>
          <w:szCs w:val="21"/>
        </w:rPr>
        <w:t>．可能是</w:t>
      </w:r>
      <w:r w:rsidRPr="003C65EF">
        <w:rPr>
          <w:rFonts w:hint="eastAsia"/>
          <w:szCs w:val="21"/>
        </w:rPr>
        <w:t>放大的实像</w:t>
      </w:r>
    </w:p>
    <w:p w:rsidR="00064976" w:rsidRDefault="00064976" w:rsidP="00064976">
      <w:pPr>
        <w:spacing w:line="360" w:lineRule="auto"/>
        <w:jc w:val="left"/>
        <w:rPr>
          <w:szCs w:val="21"/>
        </w:rPr>
      </w:pPr>
      <w:r w:rsidRPr="003C65EF">
        <w:rPr>
          <w:rFonts w:hint="eastAsia"/>
          <w:szCs w:val="21"/>
        </w:rPr>
        <w:t>C</w:t>
      </w:r>
      <w:r w:rsidRPr="003C65EF">
        <w:rPr>
          <w:rFonts w:hint="eastAsia"/>
          <w:szCs w:val="21"/>
        </w:rPr>
        <w:t>．一定是正立的虚像</w:t>
      </w:r>
      <w:r>
        <w:rPr>
          <w:rFonts w:hint="eastAsia"/>
          <w:szCs w:val="21"/>
        </w:rPr>
        <w:tab/>
      </w:r>
      <w:r>
        <w:rPr>
          <w:rFonts w:hint="eastAsia"/>
          <w:szCs w:val="21"/>
        </w:rPr>
        <w:tab/>
      </w:r>
      <w:r>
        <w:rPr>
          <w:rFonts w:hint="eastAsia"/>
          <w:szCs w:val="21"/>
        </w:rPr>
        <w:tab/>
      </w:r>
      <w:r w:rsidRPr="003C65EF">
        <w:rPr>
          <w:rFonts w:hint="eastAsia"/>
          <w:szCs w:val="21"/>
        </w:rPr>
        <w:t>D</w:t>
      </w:r>
      <w:r w:rsidRPr="003C65EF">
        <w:rPr>
          <w:rFonts w:hint="eastAsia"/>
          <w:szCs w:val="21"/>
        </w:rPr>
        <w:t>．可能是放大的虚像</w:t>
      </w:r>
    </w:p>
    <w:p w:rsidR="00064976" w:rsidRPr="009E26FE" w:rsidRDefault="00064976" w:rsidP="00064976">
      <w:pPr>
        <w:spacing w:line="360" w:lineRule="auto"/>
        <w:jc w:val="left"/>
        <w:rPr>
          <w:szCs w:val="21"/>
        </w:rPr>
      </w:pPr>
      <w:r w:rsidRPr="009E26FE">
        <w:rPr>
          <w:color w:val="000000"/>
        </w:rPr>
        <w:t>2</w:t>
      </w:r>
      <w:r>
        <w:rPr>
          <w:color w:val="000000"/>
        </w:rPr>
        <w:t>7</w:t>
      </w:r>
      <w:r w:rsidRPr="009E26FE">
        <w:rPr>
          <w:color w:val="000000"/>
        </w:rPr>
        <w:t>．</w:t>
      </w:r>
      <w:r w:rsidRPr="009E26FE">
        <w:rPr>
          <w:rFonts w:hint="eastAsia"/>
          <w:szCs w:val="21"/>
        </w:rPr>
        <w:t>在</w:t>
      </w:r>
      <w:r w:rsidRPr="009E26FE">
        <w:rPr>
          <w:szCs w:val="21"/>
        </w:rPr>
        <w:t>图</w:t>
      </w:r>
      <w:r w:rsidRPr="009E26FE">
        <w:rPr>
          <w:szCs w:val="21"/>
        </w:rPr>
        <w:t>13</w:t>
      </w:r>
      <w:r w:rsidRPr="009E26FE">
        <w:rPr>
          <w:szCs w:val="21"/>
        </w:rPr>
        <w:t>所示</w:t>
      </w:r>
      <w:r w:rsidRPr="009E26FE">
        <w:rPr>
          <w:rFonts w:hint="eastAsia"/>
          <w:szCs w:val="21"/>
        </w:rPr>
        <w:t>的</w:t>
      </w:r>
      <w:r w:rsidRPr="009E26FE">
        <w:rPr>
          <w:szCs w:val="21"/>
        </w:rPr>
        <w:t>光具座上标有的</w:t>
      </w:r>
      <w:r w:rsidRPr="009E26FE">
        <w:rPr>
          <w:szCs w:val="21"/>
        </w:rPr>
        <w:t>A</w:t>
      </w:r>
      <w:r w:rsidRPr="009E26FE">
        <w:rPr>
          <w:szCs w:val="21"/>
        </w:rPr>
        <w:t>、</w:t>
      </w:r>
      <w:r w:rsidRPr="009E26FE">
        <w:rPr>
          <w:szCs w:val="21"/>
        </w:rPr>
        <w:t>B</w:t>
      </w:r>
      <w:r w:rsidRPr="009E26FE">
        <w:rPr>
          <w:szCs w:val="21"/>
        </w:rPr>
        <w:t>、</w:t>
      </w:r>
      <w:r w:rsidRPr="009E26FE">
        <w:rPr>
          <w:szCs w:val="21"/>
        </w:rPr>
        <w:t>C</w:t>
      </w:r>
      <w:r w:rsidRPr="009E26FE">
        <w:rPr>
          <w:szCs w:val="21"/>
        </w:rPr>
        <w:t>、</w:t>
      </w:r>
      <w:r w:rsidRPr="009E26FE">
        <w:rPr>
          <w:szCs w:val="21"/>
        </w:rPr>
        <w:t>D</w:t>
      </w:r>
      <w:r w:rsidRPr="009E26FE">
        <w:rPr>
          <w:szCs w:val="21"/>
        </w:rPr>
        <w:t>、</w:t>
      </w:r>
      <w:r w:rsidRPr="009E26FE">
        <w:rPr>
          <w:szCs w:val="21"/>
        </w:rPr>
        <w:t>E</w:t>
      </w:r>
      <w:r w:rsidRPr="009E26FE">
        <w:rPr>
          <w:szCs w:val="21"/>
        </w:rPr>
        <w:t>五点。当凸透镜放置在这五点中</w:t>
      </w:r>
      <w:r w:rsidRPr="009E26FE">
        <w:rPr>
          <w:rFonts w:hint="eastAsia"/>
          <w:szCs w:val="21"/>
        </w:rPr>
        <w:t>的</w:t>
      </w:r>
      <w:r w:rsidRPr="009E26FE">
        <w:rPr>
          <w:szCs w:val="21"/>
        </w:rPr>
        <w:t>某点处，</w:t>
      </w:r>
      <w:r w:rsidRPr="009E26FE">
        <w:t>恰有两点到</w:t>
      </w:r>
      <w:r w:rsidRPr="009E26FE">
        <w:rPr>
          <w:szCs w:val="21"/>
        </w:rPr>
        <w:t>透镜所在</w:t>
      </w:r>
      <w:r w:rsidRPr="009E26FE">
        <w:t>点的距离分别等于该透镜的焦距、两倍焦距</w:t>
      </w:r>
      <w:r w:rsidRPr="009E26FE">
        <w:rPr>
          <w:rFonts w:hint="eastAsia"/>
        </w:rPr>
        <w:t>，</w:t>
      </w:r>
      <w:r w:rsidRPr="009E26FE">
        <w:rPr>
          <w:szCs w:val="21"/>
        </w:rPr>
        <w:t>该透镜的焦距为</w:t>
      </w:r>
      <w:r w:rsidRPr="009E26FE">
        <w:rPr>
          <w:color w:val="000000"/>
          <w:u w:val="single"/>
        </w:rPr>
        <w:t xml:space="preserve">  </w:t>
      </w:r>
      <w:r>
        <w:rPr>
          <w:rFonts w:hint="eastAsia"/>
          <w:color w:val="000000"/>
          <w:u w:val="single"/>
        </w:rPr>
        <w:t xml:space="preserve"> </w:t>
      </w:r>
      <w:r w:rsidRPr="009E26FE">
        <w:rPr>
          <w:color w:val="000000"/>
          <w:u w:val="single"/>
        </w:rPr>
        <w:t xml:space="preserve">  </w:t>
      </w:r>
      <w:r w:rsidRPr="009E26FE">
        <w:rPr>
          <w:szCs w:val="21"/>
        </w:rPr>
        <w:t>厘米。</w:t>
      </w:r>
      <w:r w:rsidRPr="009E26FE">
        <w:rPr>
          <w:rFonts w:hint="eastAsia"/>
          <w:szCs w:val="21"/>
        </w:rPr>
        <w:t>接着将</w:t>
      </w:r>
      <w:r w:rsidRPr="009E26FE">
        <w:rPr>
          <w:szCs w:val="21"/>
        </w:rPr>
        <w:t>发光物置于</w:t>
      </w:r>
      <w:r w:rsidRPr="009E26FE">
        <w:rPr>
          <w:rFonts w:hint="eastAsia"/>
          <w:szCs w:val="21"/>
        </w:rPr>
        <w:t>光具座的</w:t>
      </w:r>
      <w:r w:rsidRPr="009E26FE">
        <w:rPr>
          <w:szCs w:val="21"/>
        </w:rPr>
        <w:t>A</w:t>
      </w:r>
      <w:r w:rsidRPr="009E26FE">
        <w:rPr>
          <w:szCs w:val="21"/>
        </w:rPr>
        <w:t>点处，光屏</w:t>
      </w:r>
      <w:r w:rsidRPr="009E26FE">
        <w:rPr>
          <w:rFonts w:hint="eastAsia"/>
          <w:szCs w:val="21"/>
        </w:rPr>
        <w:t>在</w:t>
      </w:r>
      <w:r w:rsidRPr="009E26FE">
        <w:rPr>
          <w:szCs w:val="21"/>
        </w:rPr>
        <w:t>E</w:t>
      </w:r>
      <w:r w:rsidRPr="009E26FE">
        <w:rPr>
          <w:szCs w:val="21"/>
        </w:rPr>
        <w:t>点附近</w:t>
      </w:r>
      <w:r w:rsidRPr="009E26FE">
        <w:rPr>
          <w:rFonts w:hint="eastAsia"/>
          <w:szCs w:val="21"/>
        </w:rPr>
        <w:t>能</w:t>
      </w:r>
      <w:r w:rsidRPr="009E26FE">
        <w:rPr>
          <w:szCs w:val="21"/>
        </w:rPr>
        <w:t>得到一个缩小的像，该</w:t>
      </w:r>
      <w:r w:rsidRPr="009E26FE">
        <w:rPr>
          <w:rFonts w:hint="eastAsia"/>
          <w:szCs w:val="21"/>
        </w:rPr>
        <w:t>凸</w:t>
      </w:r>
      <w:r w:rsidRPr="009E26FE">
        <w:rPr>
          <w:szCs w:val="21"/>
        </w:rPr>
        <w:t>透镜应放置在光具座的</w:t>
      </w:r>
      <w:r w:rsidRPr="009E26FE">
        <w:rPr>
          <w:color w:val="000000"/>
          <w:u w:val="single"/>
        </w:rPr>
        <w:t xml:space="preserve">  </w:t>
      </w:r>
      <w:r>
        <w:rPr>
          <w:rFonts w:hint="eastAsia"/>
          <w:color w:val="000000"/>
          <w:u w:val="single"/>
        </w:rPr>
        <w:t xml:space="preserve"> </w:t>
      </w:r>
      <w:r w:rsidRPr="009E26FE">
        <w:rPr>
          <w:color w:val="000000"/>
          <w:u w:val="single"/>
        </w:rPr>
        <w:t xml:space="preserve">  </w:t>
      </w:r>
      <w:r w:rsidRPr="009E26FE">
        <w:rPr>
          <w:color w:val="000000"/>
        </w:rPr>
        <w:t>点。</w:t>
      </w:r>
    </w:p>
    <w:p w:rsidR="00064976" w:rsidRPr="009E26FE" w:rsidRDefault="00064976" w:rsidP="00064976">
      <w:pPr>
        <w:spacing w:line="360" w:lineRule="auto"/>
        <w:jc w:val="left"/>
        <w:rPr>
          <w:szCs w:val="21"/>
        </w:rPr>
      </w:pPr>
      <w:r w:rsidRPr="009E26FE">
        <w:rPr>
          <w:rFonts w:hint="eastAsia"/>
          <w:szCs w:val="21"/>
        </w:rPr>
        <w:t>若</w:t>
      </w:r>
      <w:r w:rsidRPr="009E26FE">
        <w:rPr>
          <w:szCs w:val="21"/>
        </w:rPr>
        <w:t>不改变上述发光物与光屏的位置，将凸透镜向</w:t>
      </w:r>
      <w:r w:rsidRPr="009E26FE">
        <w:rPr>
          <w:color w:val="000000"/>
          <w:u w:val="single"/>
        </w:rPr>
        <w:t xml:space="preserve"> </w:t>
      </w:r>
      <w:r>
        <w:rPr>
          <w:rFonts w:hint="eastAsia"/>
          <w:color w:val="000000"/>
          <w:u w:val="single"/>
        </w:rPr>
        <w:t xml:space="preserve"> </w:t>
      </w:r>
      <w:r>
        <w:rPr>
          <w:color w:val="000000"/>
          <w:u w:val="single"/>
        </w:rPr>
        <w:t xml:space="preserve">   </w:t>
      </w:r>
      <w:r w:rsidRPr="009E26FE">
        <w:rPr>
          <w:color w:val="000000"/>
          <w:u w:val="single"/>
        </w:rPr>
        <w:t xml:space="preserve"> </w:t>
      </w:r>
      <w:r w:rsidRPr="009E26FE">
        <w:rPr>
          <w:color w:val="000000"/>
        </w:rPr>
        <w:t>点</w:t>
      </w:r>
      <w:r w:rsidRPr="009E26FE">
        <w:rPr>
          <w:szCs w:val="21"/>
        </w:rPr>
        <w:t>移动（选填</w:t>
      </w:r>
      <w:r w:rsidRPr="009E26FE">
        <w:rPr>
          <w:rFonts w:ascii="宋体" w:hAnsi="宋体"/>
          <w:szCs w:val="21"/>
        </w:rPr>
        <w:t>“</w:t>
      </w:r>
      <w:r w:rsidRPr="009E26FE">
        <w:rPr>
          <w:szCs w:val="21"/>
        </w:rPr>
        <w:t>A</w:t>
      </w:r>
      <w:r w:rsidRPr="009E26FE">
        <w:rPr>
          <w:rFonts w:ascii="宋体" w:hAnsi="宋体"/>
          <w:szCs w:val="21"/>
        </w:rPr>
        <w:t>”或“</w:t>
      </w:r>
      <w:r w:rsidRPr="009E26FE">
        <w:rPr>
          <w:szCs w:val="21"/>
        </w:rPr>
        <w:t>E</w:t>
      </w:r>
      <w:r w:rsidRPr="009E26FE">
        <w:rPr>
          <w:rFonts w:ascii="宋体" w:hAnsi="宋体"/>
          <w:szCs w:val="21"/>
        </w:rPr>
        <w:t>”</w:t>
      </w:r>
      <w:r w:rsidRPr="009E26FE">
        <w:rPr>
          <w:szCs w:val="21"/>
        </w:rPr>
        <w:t>），光屏上可再次得到一个实像，该像是</w:t>
      </w:r>
      <w:r w:rsidRPr="009E26FE">
        <w:rPr>
          <w:color w:val="000000"/>
          <w:u w:val="single"/>
        </w:rPr>
        <w:t xml:space="preserve">  </w:t>
      </w:r>
      <w:r>
        <w:rPr>
          <w:rFonts w:hint="eastAsia"/>
          <w:color w:val="000000"/>
          <w:u w:val="single"/>
        </w:rPr>
        <w:t xml:space="preserve"> </w:t>
      </w:r>
      <w:r w:rsidRPr="009E26FE">
        <w:rPr>
          <w:color w:val="000000"/>
          <w:u w:val="single"/>
        </w:rPr>
        <w:t xml:space="preserve">  </w:t>
      </w:r>
      <w:r w:rsidRPr="009E26FE">
        <w:rPr>
          <w:color w:val="000000"/>
        </w:rPr>
        <w:t>的</w:t>
      </w:r>
      <w:r w:rsidRPr="009E26FE">
        <w:rPr>
          <w:szCs w:val="21"/>
        </w:rPr>
        <w:t>（选填</w:t>
      </w:r>
      <w:r w:rsidRPr="009E26FE">
        <w:rPr>
          <w:rFonts w:ascii="宋体" w:hAnsi="宋体"/>
          <w:szCs w:val="21"/>
        </w:rPr>
        <w:t xml:space="preserve"> “缩小”、“等大”或“放大”</w:t>
      </w:r>
      <w:r w:rsidRPr="009E26FE">
        <w:rPr>
          <w:szCs w:val="21"/>
        </w:rPr>
        <w:t>）</w:t>
      </w:r>
      <w:r w:rsidRPr="009E26FE">
        <w:rPr>
          <w:color w:val="000000"/>
        </w:rPr>
        <w:t>。</w:t>
      </w:r>
    </w:p>
    <w:p w:rsidR="00064976" w:rsidRDefault="00064976" w:rsidP="00064976">
      <w:pPr>
        <w:spacing w:line="360" w:lineRule="auto"/>
        <w:ind w:firstLineChars="800" w:firstLine="1680"/>
        <w:rPr>
          <w:rFonts w:hAnsi="宋体"/>
          <w:color w:val="FF0000"/>
          <w:szCs w:val="21"/>
        </w:rPr>
      </w:pPr>
      <w:r w:rsidRPr="009E26FE">
        <w:rPr>
          <w:rFonts w:eastAsia="华文中宋" w:hint="eastAsia"/>
          <w:noProof/>
          <w:szCs w:val="21"/>
          <w:lang w:eastAsia="zh-TW"/>
        </w:rPr>
        <mc:AlternateContent>
          <mc:Choice Requires="wpg">
            <w:drawing>
              <wp:inline distT="0" distB="0" distL="0" distR="0" wp14:anchorId="124D8D41" wp14:editId="4430C48A">
                <wp:extent cx="2595880" cy="668655"/>
                <wp:effectExtent l="0" t="0" r="13970" b="17145"/>
                <wp:docPr id="103037" name="组合 1030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595880" cy="668655"/>
                          <a:chOff x="0" y="0"/>
                          <a:chExt cx="4088" cy="1053"/>
                        </a:xfrm>
                      </wpg:grpSpPr>
                      <wps:wsp>
                        <wps:cNvPr id="103038" name="Text Box 2780"/>
                        <wps:cNvSpPr txBox="1">
                          <a:spLocks noChangeAspect="1" noChangeArrowheads="1"/>
                        </wps:cNvSpPr>
                        <wps:spPr bwMode="auto">
                          <a:xfrm>
                            <a:off x="1826" y="738"/>
                            <a:ext cx="532"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8"/>
                                  <w:szCs w:val="18"/>
                                </w:rPr>
                              </w:pPr>
                              <w:r>
                                <w:rPr>
                                  <w:rFonts w:ascii="宋体" w:hAnsi="宋体"/>
                                  <w:sz w:val="18"/>
                                  <w:szCs w:val="18"/>
                                </w:rPr>
                                <w:t>图</w:t>
                              </w:r>
                              <w:r>
                                <w:rPr>
                                  <w:sz w:val="18"/>
                                  <w:szCs w:val="18"/>
                                </w:rPr>
                                <w:t>1</w:t>
                              </w:r>
                              <w:r>
                                <w:rPr>
                                  <w:rFonts w:hint="eastAsia"/>
                                  <w:sz w:val="18"/>
                                  <w:szCs w:val="18"/>
                                </w:rPr>
                                <w:t>3</w:t>
                              </w:r>
                            </w:p>
                          </w:txbxContent>
                        </wps:txbx>
                        <wps:bodyPr rot="0" vert="horz" wrap="square" lIns="0" tIns="0" rIns="0" bIns="0" anchor="t" anchorCtr="0" upright="1"/>
                      </wps:wsp>
                      <wps:wsp>
                        <wps:cNvPr id="103039" name="AutoShape 2781"/>
                        <wps:cNvSpPr>
                          <a:spLocks noChangeAspect="1" noChangeArrowheads="1"/>
                        </wps:cNvSpPr>
                        <wps:spPr bwMode="auto">
                          <a:xfrm flipH="1">
                            <a:off x="0" y="0"/>
                            <a:ext cx="4009" cy="621"/>
                          </a:xfrm>
                          <a:prstGeom prst="cube">
                            <a:avLst>
                              <a:gd name="adj" fmla="val 2965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wps:wsp>
                      <wpg:grpSp>
                        <wpg:cNvPr id="320" name="Group 2782"/>
                        <wpg:cNvGrpSpPr>
                          <a:grpSpLocks noChangeAspect="1"/>
                        </wpg:cNvGrpSpPr>
                        <wpg:grpSpPr>
                          <a:xfrm>
                            <a:off x="523" y="615"/>
                            <a:ext cx="3082" cy="258"/>
                            <a:chOff x="0" y="0"/>
                            <a:chExt cx="2702" cy="226"/>
                          </a:xfrm>
                        </wpg:grpSpPr>
                        <wpg:grpSp>
                          <wpg:cNvPr id="321" name="Group 2783"/>
                          <wpg:cNvGrpSpPr>
                            <a:grpSpLocks noChangeAspect="1"/>
                          </wpg:cNvGrpSpPr>
                          <wpg:grpSpPr>
                            <a:xfrm>
                              <a:off x="0" y="1"/>
                              <a:ext cx="346" cy="225"/>
                              <a:chOff x="0" y="0"/>
                              <a:chExt cx="346" cy="225"/>
                            </a:xfrm>
                          </wpg:grpSpPr>
                          <wps:wsp>
                            <wps:cNvPr id="322" name="Rectangle 2784"/>
                            <wps:cNvSpPr>
                              <a:spLocks noChangeAspect="1" noChangeArrowheads="1"/>
                            </wps:cNvSpPr>
                            <wps:spPr bwMode="auto">
                              <a:xfrm>
                                <a:off x="218" y="75"/>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323" name="Line 2785"/>
                            <wps:cNvCnPr>
                              <a:cxnSpLocks noChangeAspect="1" noChangeShapeType="1"/>
                            </wps:cNvCnPr>
                            <wps:spPr bwMode="auto">
                              <a:xfrm flipH="1" flipV="1">
                                <a:off x="101" y="6"/>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4" name="Line 2786"/>
                            <wps:cNvCnPr>
                              <a:cxnSpLocks noChangeAspect="1" noChangeShapeType="1"/>
                            </wps:cNvCnPr>
                            <wps:spPr bwMode="auto">
                              <a:xfrm flipH="1" flipV="1">
                                <a:off x="227" y="0"/>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5" name="Line 2787"/>
                            <wps:cNvCnPr>
                              <a:cxnSpLocks noChangeAspect="1" noChangeShapeType="1"/>
                            </wps:cNvCnPr>
                            <wps:spPr bwMode="auto">
                              <a:xfrm flipH="1" flipV="1">
                                <a:off x="165" y="193"/>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6" name="Line 2788"/>
                            <wps:cNvCnPr>
                              <a:cxnSpLocks noChangeAspect="1" noChangeShapeType="1"/>
                            </wps:cNvCnPr>
                            <wps:spPr bwMode="auto">
                              <a:xfrm flipH="1" flipV="1">
                                <a:off x="0" y="0"/>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7" name="Line 2789"/>
                            <wps:cNvCnPr>
                              <a:cxnSpLocks noChangeAspect="1" noChangeShapeType="1"/>
                            </wps:cNvCnPr>
                            <wps:spPr bwMode="auto">
                              <a:xfrm>
                                <a:off x="158" y="105"/>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28" name="Rectangle 2790"/>
                          <wps:cNvSpPr>
                            <a:spLocks noChangeAspect="1" noChangeArrowheads="1"/>
                          </wps:cNvSpPr>
                          <wps:spPr bwMode="auto">
                            <a:xfrm>
                              <a:off x="2574" y="75"/>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329" name="Line 2791"/>
                          <wps:cNvCnPr>
                            <a:cxnSpLocks noChangeAspect="1" noChangeShapeType="1"/>
                          </wps:cNvCnPr>
                          <wps:spPr bwMode="auto">
                            <a:xfrm flipH="1" flipV="1">
                              <a:off x="2460" y="6"/>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0" name="Line 2792"/>
                          <wps:cNvCnPr>
                            <a:cxnSpLocks noChangeAspect="1" noChangeShapeType="1"/>
                          </wps:cNvCnPr>
                          <wps:spPr bwMode="auto">
                            <a:xfrm flipH="1" flipV="1">
                              <a:off x="2586" y="0"/>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1" name="Line 2793"/>
                          <wps:cNvCnPr>
                            <a:cxnSpLocks noChangeAspect="1" noChangeShapeType="1"/>
                          </wps:cNvCnPr>
                          <wps:spPr bwMode="auto">
                            <a:xfrm flipH="1" flipV="1">
                              <a:off x="2521" y="193"/>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2" name="Line 2794"/>
                          <wps:cNvCnPr>
                            <a:cxnSpLocks noChangeAspect="1" noChangeShapeType="1"/>
                          </wps:cNvCnPr>
                          <wps:spPr bwMode="auto">
                            <a:xfrm flipH="1" flipV="1">
                              <a:off x="2356" y="3"/>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3" name="Line 2795"/>
                          <wps:cNvCnPr>
                            <a:cxnSpLocks noChangeAspect="1" noChangeShapeType="1"/>
                          </wps:cNvCnPr>
                          <wps:spPr bwMode="auto">
                            <a:xfrm>
                              <a:off x="2514" y="108"/>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34" name="Text Box 2796"/>
                        <wps:cNvSpPr txBox="1">
                          <a:spLocks noChangeAspect="1" noChangeArrowheads="1"/>
                        </wps:cNvSpPr>
                        <wps:spPr bwMode="auto">
                          <a:xfrm>
                            <a:off x="193" y="370"/>
                            <a:ext cx="130"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0</w:t>
                              </w:r>
                            </w:p>
                          </w:txbxContent>
                        </wps:txbx>
                        <wps:bodyPr rot="0" vert="horz" wrap="square" lIns="0" tIns="0" rIns="0" bIns="0" anchor="t" anchorCtr="0" upright="1"/>
                      </wps:wsp>
                      <wps:wsp>
                        <wps:cNvPr id="335" name="Text Box 2797"/>
                        <wps:cNvSpPr txBox="1">
                          <a:spLocks noChangeAspect="1" noChangeArrowheads="1"/>
                        </wps:cNvSpPr>
                        <wps:spPr bwMode="auto">
                          <a:xfrm>
                            <a:off x="493"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10</w:t>
                              </w:r>
                            </w:p>
                          </w:txbxContent>
                        </wps:txbx>
                        <wps:bodyPr rot="0" vert="horz" wrap="square" lIns="0" tIns="0" rIns="0" bIns="0" anchor="t" anchorCtr="0" upright="1"/>
                      </wps:wsp>
                      <wps:wsp>
                        <wps:cNvPr id="336" name="Text Box 2798"/>
                        <wps:cNvSpPr txBox="1">
                          <a:spLocks noChangeAspect="1" noChangeArrowheads="1"/>
                        </wps:cNvSpPr>
                        <wps:spPr bwMode="auto">
                          <a:xfrm>
                            <a:off x="876"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20</w:t>
                              </w:r>
                            </w:p>
                          </w:txbxContent>
                        </wps:txbx>
                        <wps:bodyPr rot="0" vert="horz" wrap="square" lIns="0" tIns="0" rIns="0" bIns="0" anchor="t" anchorCtr="0" upright="1"/>
                      </wps:wsp>
                      <wps:wsp>
                        <wps:cNvPr id="337" name="Text Box 2799"/>
                        <wps:cNvSpPr txBox="1">
                          <a:spLocks noChangeAspect="1" noChangeArrowheads="1"/>
                        </wps:cNvSpPr>
                        <wps:spPr bwMode="auto">
                          <a:xfrm>
                            <a:off x="1250"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30</w:t>
                              </w:r>
                            </w:p>
                          </w:txbxContent>
                        </wps:txbx>
                        <wps:bodyPr rot="0" vert="horz" wrap="square" lIns="0" tIns="0" rIns="0" bIns="0" anchor="t" anchorCtr="0" upright="1"/>
                      </wps:wsp>
                      <wps:wsp>
                        <wps:cNvPr id="338" name="Text Box 2800"/>
                        <wps:cNvSpPr txBox="1">
                          <a:spLocks noChangeAspect="1" noChangeArrowheads="1"/>
                        </wps:cNvSpPr>
                        <wps:spPr bwMode="auto">
                          <a:xfrm>
                            <a:off x="1620"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40</w:t>
                              </w:r>
                            </w:p>
                          </w:txbxContent>
                        </wps:txbx>
                        <wps:bodyPr rot="0" vert="horz" wrap="square" lIns="0" tIns="0" rIns="0" bIns="0" anchor="t" anchorCtr="0" upright="1"/>
                      </wps:wsp>
                      <wps:wsp>
                        <wps:cNvPr id="339" name="Text Box 2801"/>
                        <wps:cNvSpPr txBox="1">
                          <a:spLocks noChangeAspect="1" noChangeArrowheads="1"/>
                        </wps:cNvSpPr>
                        <wps:spPr bwMode="auto">
                          <a:xfrm>
                            <a:off x="2006"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50</w:t>
                              </w:r>
                            </w:p>
                          </w:txbxContent>
                        </wps:txbx>
                        <wps:bodyPr rot="0" vert="horz" wrap="square" lIns="0" tIns="0" rIns="0" bIns="0" anchor="t" anchorCtr="0" upright="1"/>
                      </wps:wsp>
                      <wps:wsp>
                        <wps:cNvPr id="340" name="Text Box 2802"/>
                        <wps:cNvSpPr txBox="1">
                          <a:spLocks noChangeAspect="1" noChangeArrowheads="1"/>
                        </wps:cNvSpPr>
                        <wps:spPr bwMode="auto">
                          <a:xfrm>
                            <a:off x="2390"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60</w:t>
                              </w:r>
                            </w:p>
                          </w:txbxContent>
                        </wps:txbx>
                        <wps:bodyPr rot="0" vert="horz" wrap="square" lIns="0" tIns="0" rIns="0" bIns="0" anchor="t" anchorCtr="0" upright="1"/>
                      </wps:wsp>
                      <wps:wsp>
                        <wps:cNvPr id="341" name="Text Box 2803"/>
                        <wps:cNvSpPr txBox="1">
                          <a:spLocks noChangeAspect="1" noChangeArrowheads="1"/>
                        </wps:cNvSpPr>
                        <wps:spPr bwMode="auto">
                          <a:xfrm>
                            <a:off x="2769"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70</w:t>
                              </w:r>
                            </w:p>
                          </w:txbxContent>
                        </wps:txbx>
                        <wps:bodyPr rot="0" vert="horz" wrap="square" lIns="0" tIns="0" rIns="0" bIns="0" anchor="t" anchorCtr="0" upright="1"/>
                      </wps:wsp>
                      <wps:wsp>
                        <wps:cNvPr id="342" name="Text Box 2804"/>
                        <wps:cNvSpPr txBox="1">
                          <a:spLocks noChangeAspect="1" noChangeArrowheads="1"/>
                        </wps:cNvSpPr>
                        <wps:spPr bwMode="auto">
                          <a:xfrm>
                            <a:off x="3154" y="370"/>
                            <a:ext cx="225"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80</w:t>
                              </w:r>
                            </w:p>
                          </w:txbxContent>
                        </wps:txbx>
                        <wps:bodyPr rot="0" vert="horz" wrap="square" lIns="0" tIns="0" rIns="0" bIns="0" anchor="t" anchorCtr="0" upright="1"/>
                      </wps:wsp>
                      <wps:wsp>
                        <wps:cNvPr id="343" name="Text Box 2805"/>
                        <wps:cNvSpPr txBox="1">
                          <a:spLocks noChangeAspect="1" noChangeArrowheads="1"/>
                        </wps:cNvSpPr>
                        <wps:spPr bwMode="auto">
                          <a:xfrm>
                            <a:off x="3522" y="370"/>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90</w:t>
                              </w:r>
                            </w:p>
                          </w:txbxContent>
                        </wps:txbx>
                        <wps:bodyPr rot="0" vert="horz" wrap="square" lIns="0" tIns="0" rIns="0" bIns="0" anchor="t" anchorCtr="0" upright="1"/>
                      </wps:wsp>
                      <wps:wsp>
                        <wps:cNvPr id="344" name="Text Box 2806"/>
                        <wps:cNvSpPr txBox="1">
                          <a:spLocks noChangeAspect="1" noChangeArrowheads="1"/>
                        </wps:cNvSpPr>
                        <wps:spPr bwMode="auto">
                          <a:xfrm>
                            <a:off x="3754" y="323"/>
                            <a:ext cx="294"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cm</w:t>
                              </w:r>
                            </w:p>
                          </w:txbxContent>
                        </wps:txbx>
                        <wps:bodyPr rot="0" vert="horz" wrap="square" lIns="0" tIns="0" rIns="0" bIns="0" anchor="t" anchorCtr="0" upright="1"/>
                      </wps:wsp>
                      <wps:wsp>
                        <wps:cNvPr id="345" name="Oval 2807"/>
                        <wps:cNvSpPr>
                          <a:spLocks noChangeAspect="1" noChangeArrowheads="1"/>
                        </wps:cNvSpPr>
                        <wps:spPr bwMode="auto">
                          <a:xfrm>
                            <a:off x="3952" y="171"/>
                            <a:ext cx="39" cy="39"/>
                          </a:xfrm>
                          <a:prstGeom prst="ellipse">
                            <a:avLst/>
                          </a:prstGeom>
                          <a:solidFill>
                            <a:srgbClr val="000000"/>
                          </a:solidFill>
                          <a:ln w="9525">
                            <a:solidFill>
                              <a:srgbClr val="000000"/>
                            </a:solidFill>
                            <a:round/>
                            <a:headEnd/>
                            <a:tailEnd/>
                          </a:ln>
                        </wps:spPr>
                        <wps:bodyPr rot="0" vert="horz" wrap="square" lIns="0" tIns="0" rIns="0" bIns="0" anchor="t" anchorCtr="0" upright="1"/>
                      </wps:wsp>
                      <wps:wsp>
                        <wps:cNvPr id="346" name="Oval 2808"/>
                        <wps:cNvSpPr>
                          <a:spLocks noChangeAspect="1" noChangeArrowheads="1"/>
                        </wps:cNvSpPr>
                        <wps:spPr bwMode="auto">
                          <a:xfrm>
                            <a:off x="2827" y="157"/>
                            <a:ext cx="39" cy="39"/>
                          </a:xfrm>
                          <a:prstGeom prst="ellipse">
                            <a:avLst/>
                          </a:prstGeom>
                          <a:solidFill>
                            <a:srgbClr val="000000"/>
                          </a:solidFill>
                          <a:ln w="9525">
                            <a:solidFill>
                              <a:srgbClr val="000000"/>
                            </a:solidFill>
                            <a:round/>
                            <a:headEnd/>
                            <a:tailEnd/>
                          </a:ln>
                        </wps:spPr>
                        <wps:bodyPr rot="0" vert="horz" wrap="square" lIns="0" tIns="0" rIns="0" bIns="0" anchor="t" anchorCtr="0" upright="1"/>
                      </wps:wsp>
                      <wps:wsp>
                        <wps:cNvPr id="347" name="Oval 2809"/>
                        <wps:cNvSpPr>
                          <a:spLocks noChangeAspect="1" noChangeArrowheads="1"/>
                        </wps:cNvSpPr>
                        <wps:spPr bwMode="auto">
                          <a:xfrm>
                            <a:off x="1311" y="160"/>
                            <a:ext cx="39" cy="38"/>
                          </a:xfrm>
                          <a:prstGeom prst="ellipse">
                            <a:avLst/>
                          </a:prstGeom>
                          <a:solidFill>
                            <a:srgbClr val="000000"/>
                          </a:solidFill>
                          <a:ln w="9525">
                            <a:solidFill>
                              <a:srgbClr val="000000"/>
                            </a:solidFill>
                            <a:round/>
                            <a:headEnd/>
                            <a:tailEnd/>
                          </a:ln>
                        </wps:spPr>
                        <wps:bodyPr rot="0" vert="horz" wrap="square" lIns="0" tIns="0" rIns="0" bIns="0" anchor="t" anchorCtr="0" upright="1"/>
                      </wps:wsp>
                      <wps:wsp>
                        <wps:cNvPr id="348" name="Oval 2810"/>
                        <wps:cNvSpPr>
                          <a:spLocks noChangeAspect="1" noChangeArrowheads="1"/>
                        </wps:cNvSpPr>
                        <wps:spPr bwMode="auto">
                          <a:xfrm>
                            <a:off x="375" y="162"/>
                            <a:ext cx="39" cy="39"/>
                          </a:xfrm>
                          <a:prstGeom prst="ellipse">
                            <a:avLst/>
                          </a:prstGeom>
                          <a:solidFill>
                            <a:srgbClr val="000000"/>
                          </a:solidFill>
                          <a:ln w="9525">
                            <a:solidFill>
                              <a:srgbClr val="000000"/>
                            </a:solidFill>
                            <a:round/>
                            <a:headEnd/>
                            <a:tailEnd/>
                          </a:ln>
                        </wps:spPr>
                        <wps:bodyPr rot="0" vert="horz" wrap="square" lIns="0" tIns="0" rIns="0" bIns="0" anchor="t" anchorCtr="0" upright="1"/>
                      </wps:wsp>
                      <wps:wsp>
                        <wps:cNvPr id="349" name="Text Box 2811"/>
                        <wps:cNvSpPr txBox="1">
                          <a:spLocks noChangeAspect="1" noChangeArrowheads="1"/>
                        </wps:cNvSpPr>
                        <wps:spPr bwMode="auto">
                          <a:xfrm>
                            <a:off x="280"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A</w:t>
                              </w:r>
                            </w:p>
                          </w:txbxContent>
                        </wps:txbx>
                        <wps:bodyPr rot="0" vert="horz" wrap="square" lIns="0" tIns="0" rIns="0" bIns="0" anchor="t" anchorCtr="0" upright="1"/>
                      </wps:wsp>
                      <wps:wsp>
                        <wps:cNvPr id="350" name="Text Box 2812"/>
                        <wps:cNvSpPr txBox="1">
                          <a:spLocks noChangeAspect="1" noChangeArrowheads="1"/>
                        </wps:cNvSpPr>
                        <wps:spPr bwMode="auto">
                          <a:xfrm>
                            <a:off x="1224"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B</w:t>
                              </w:r>
                            </w:p>
                          </w:txbxContent>
                        </wps:txbx>
                        <wps:bodyPr rot="0" vert="horz" wrap="square" lIns="0" tIns="0" rIns="0" bIns="0" anchor="t" anchorCtr="0" upright="1"/>
                      </wps:wsp>
                      <wps:wsp>
                        <wps:cNvPr id="351" name="Text Box 2813"/>
                        <wps:cNvSpPr txBox="1">
                          <a:spLocks noChangeAspect="1" noChangeArrowheads="1"/>
                        </wps:cNvSpPr>
                        <wps:spPr bwMode="auto">
                          <a:xfrm>
                            <a:off x="1971"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C</w:t>
                              </w:r>
                            </w:p>
                          </w:txbxContent>
                        </wps:txbx>
                        <wps:bodyPr rot="0" vert="horz" wrap="square" lIns="0" tIns="0" rIns="0" bIns="0" anchor="t" anchorCtr="0" upright="1"/>
                      </wps:wsp>
                      <wps:wsp>
                        <wps:cNvPr id="352" name="Text Box 2814"/>
                        <wps:cNvSpPr txBox="1">
                          <a:spLocks noChangeAspect="1" noChangeArrowheads="1"/>
                        </wps:cNvSpPr>
                        <wps:spPr bwMode="auto">
                          <a:xfrm>
                            <a:off x="2725"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D</w:t>
                              </w:r>
                            </w:p>
                          </w:txbxContent>
                        </wps:txbx>
                        <wps:bodyPr rot="0" vert="horz" wrap="square" lIns="0" tIns="0" rIns="0" bIns="0" anchor="t" anchorCtr="0" upright="1"/>
                      </wps:wsp>
                      <wps:wsp>
                        <wps:cNvPr id="353" name="Text Box 2815"/>
                        <wps:cNvSpPr txBox="1">
                          <a:spLocks noChangeAspect="1" noChangeArrowheads="1"/>
                        </wps:cNvSpPr>
                        <wps:spPr bwMode="auto">
                          <a:xfrm>
                            <a:off x="3862" y="211"/>
                            <a:ext cx="226"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E</w:t>
                              </w:r>
                            </w:p>
                          </w:txbxContent>
                        </wps:txbx>
                        <wps:bodyPr rot="0" vert="horz" wrap="square" lIns="0" tIns="0" rIns="0" bIns="0" anchor="t" anchorCtr="0" upright="1"/>
                      </wps:wsp>
                      <wps:wsp>
                        <wps:cNvPr id="354" name="Oval 2816"/>
                        <wps:cNvSpPr>
                          <a:spLocks noChangeAspect="1" noChangeArrowheads="1"/>
                        </wps:cNvSpPr>
                        <wps:spPr bwMode="auto">
                          <a:xfrm>
                            <a:off x="2068" y="161"/>
                            <a:ext cx="39" cy="38"/>
                          </a:xfrm>
                          <a:prstGeom prst="ellipse">
                            <a:avLst/>
                          </a:prstGeom>
                          <a:solidFill>
                            <a:srgbClr val="000000"/>
                          </a:solidFill>
                          <a:ln w="9525">
                            <a:solidFill>
                              <a:srgbClr val="000000"/>
                            </a:solidFill>
                            <a:round/>
                            <a:headEnd/>
                            <a:tailEnd/>
                          </a:ln>
                        </wps:spPr>
                        <wps:bodyPr rot="0" vert="horz" wrap="square" lIns="0" tIns="0" rIns="0" bIns="0" anchor="t" anchorCtr="0" upright="1"/>
                      </wps:wsp>
                      <wpg:grpSp>
                        <wpg:cNvPr id="355" name="Group 2817"/>
                        <wpg:cNvGrpSpPr>
                          <a:grpSpLocks noChangeAspect="1"/>
                        </wpg:cNvGrpSpPr>
                        <wpg:grpSpPr>
                          <a:xfrm>
                            <a:off x="199" y="179"/>
                            <a:ext cx="3778" cy="185"/>
                            <a:chOff x="0" y="0"/>
                            <a:chExt cx="3312" cy="162"/>
                          </a:xfrm>
                        </wpg:grpSpPr>
                        <wps:wsp>
                          <wps:cNvPr id="356" name="Line 2818"/>
                          <wps:cNvCnPr>
                            <a:cxnSpLocks noChangeAspect="1" noChangeShapeType="1"/>
                          </wps:cNvCnPr>
                          <wps:spPr bwMode="auto">
                            <a:xfrm>
                              <a:off x="1656" y="12"/>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7" name="Line 2819"/>
                          <wps:cNvCnPr>
                            <a:cxnSpLocks noChangeAspect="1" noChangeShapeType="1"/>
                          </wps:cNvCnPr>
                          <wps:spPr bwMode="auto">
                            <a:xfrm>
                              <a:off x="0" y="8"/>
                              <a:ext cx="0"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8" name="Line 2820"/>
                          <wps:cNvCnPr>
                            <a:cxnSpLocks noChangeAspect="1" noChangeShapeType="1"/>
                          </wps:cNvCnPr>
                          <wps:spPr bwMode="auto">
                            <a:xfrm>
                              <a:off x="996" y="12"/>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9" name="Line 2821"/>
                          <wps:cNvCnPr>
                            <a:cxnSpLocks noChangeAspect="1" noChangeShapeType="1"/>
                          </wps:cNvCnPr>
                          <wps:spPr bwMode="auto">
                            <a:xfrm>
                              <a:off x="666" y="12"/>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0" name="Line 2822"/>
                          <wps:cNvCnPr>
                            <a:cxnSpLocks noChangeAspect="1" noChangeShapeType="1"/>
                          </wps:cNvCnPr>
                          <wps:spPr bwMode="auto">
                            <a:xfrm>
                              <a:off x="1326" y="12"/>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 name="Line 2823"/>
                          <wps:cNvCnPr>
                            <a:cxnSpLocks noChangeAspect="1" noChangeShapeType="1"/>
                          </wps:cNvCnPr>
                          <wps:spPr bwMode="auto">
                            <a:xfrm>
                              <a:off x="3" y="12"/>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2" name="Line 2824"/>
                          <wps:cNvCnPr>
                            <a:cxnSpLocks noChangeAspect="1" noChangeShapeType="1"/>
                          </wps:cNvCnPr>
                          <wps:spPr bwMode="auto">
                            <a:xfrm>
                              <a:off x="336" y="12"/>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3" name="Line 2825"/>
                          <wps:cNvCnPr>
                            <a:cxnSpLocks noChangeAspect="1" noChangeShapeType="1"/>
                          </wps:cNvCnPr>
                          <wps:spPr bwMode="auto">
                            <a:xfrm>
                              <a:off x="3312" y="0"/>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4" name="Line 2826"/>
                          <wps:cNvCnPr>
                            <a:cxnSpLocks noChangeAspect="1" noChangeShapeType="1"/>
                          </wps:cNvCnPr>
                          <wps:spPr bwMode="auto">
                            <a:xfrm>
                              <a:off x="2655" y="9"/>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Line 2827"/>
                          <wps:cNvCnPr>
                            <a:cxnSpLocks noChangeAspect="1" noChangeShapeType="1"/>
                          </wps:cNvCnPr>
                          <wps:spPr bwMode="auto">
                            <a:xfrm>
                              <a:off x="2325" y="9"/>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Line 2828"/>
                          <wps:cNvCnPr>
                            <a:cxnSpLocks noChangeAspect="1" noChangeShapeType="1"/>
                          </wps:cNvCnPr>
                          <wps:spPr bwMode="auto">
                            <a:xfrm>
                              <a:off x="2985" y="6"/>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Line 2829"/>
                          <wps:cNvCnPr>
                            <a:cxnSpLocks noChangeAspect="1" noChangeShapeType="1"/>
                          </wps:cNvCnPr>
                          <wps:spPr bwMode="auto">
                            <a:xfrm>
                              <a:off x="1995" y="9"/>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Line 2830"/>
                          <wps:cNvCnPr>
                            <a:cxnSpLocks noChangeAspect="1" noChangeShapeType="1"/>
                          </wps:cNvCnPr>
                          <wps:spPr bwMode="auto">
                            <a:xfrm>
                              <a:off x="171" y="5"/>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Line 2831"/>
                          <wps:cNvCnPr>
                            <a:cxnSpLocks noChangeAspect="1" noChangeShapeType="1"/>
                          </wps:cNvCnPr>
                          <wps:spPr bwMode="auto">
                            <a:xfrm>
                              <a:off x="105"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Line 2832"/>
                          <wps:cNvCnPr>
                            <a:cxnSpLocks noChangeAspect="1" noChangeShapeType="1"/>
                          </wps:cNvCnPr>
                          <wps:spPr bwMode="auto">
                            <a:xfrm>
                              <a:off x="72"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2" name="Line 2833"/>
                          <wps:cNvCnPr>
                            <a:cxnSpLocks noChangeAspect="1" noChangeShapeType="1"/>
                          </wps:cNvCnPr>
                          <wps:spPr bwMode="auto">
                            <a:xfrm>
                              <a:off x="138"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3" name="Line 2834"/>
                          <wps:cNvCnPr>
                            <a:cxnSpLocks noChangeAspect="1" noChangeShapeType="1"/>
                          </wps:cNvCnPr>
                          <wps:spPr bwMode="auto">
                            <a:xfrm>
                              <a:off x="39"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4" name="Line 2835"/>
                          <wps:cNvCnPr>
                            <a:cxnSpLocks noChangeAspect="1" noChangeShapeType="1"/>
                          </wps:cNvCnPr>
                          <wps:spPr bwMode="auto">
                            <a:xfrm>
                              <a:off x="269"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5" name="Line 2836"/>
                          <wps:cNvCnPr>
                            <a:cxnSpLocks noChangeAspect="1" noChangeShapeType="1"/>
                          </wps:cNvCnPr>
                          <wps:spPr bwMode="auto">
                            <a:xfrm>
                              <a:off x="237"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6" name="Line 2837"/>
                          <wps:cNvCnPr>
                            <a:cxnSpLocks noChangeAspect="1" noChangeShapeType="1"/>
                          </wps:cNvCnPr>
                          <wps:spPr bwMode="auto">
                            <a:xfrm>
                              <a:off x="302"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7" name="Line 2838"/>
                          <wps:cNvCnPr>
                            <a:cxnSpLocks noChangeAspect="1" noChangeShapeType="1"/>
                          </wps:cNvCnPr>
                          <wps:spPr bwMode="auto">
                            <a:xfrm>
                              <a:off x="204"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 name="Line 2839"/>
                          <wps:cNvCnPr>
                            <a:cxnSpLocks noChangeAspect="1" noChangeShapeType="1"/>
                          </wps:cNvCnPr>
                          <wps:spPr bwMode="auto">
                            <a:xfrm>
                              <a:off x="504" y="5"/>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9" name="Line 2840"/>
                          <wps:cNvCnPr>
                            <a:cxnSpLocks noChangeAspect="1" noChangeShapeType="1"/>
                          </wps:cNvCnPr>
                          <wps:spPr bwMode="auto">
                            <a:xfrm>
                              <a:off x="438"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0" name="Line 2841"/>
                          <wps:cNvCnPr>
                            <a:cxnSpLocks noChangeAspect="1" noChangeShapeType="1"/>
                          </wps:cNvCnPr>
                          <wps:spPr bwMode="auto">
                            <a:xfrm>
                              <a:off x="405"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1" name="Line 2842"/>
                          <wps:cNvCnPr>
                            <a:cxnSpLocks noChangeAspect="1" noChangeShapeType="1"/>
                          </wps:cNvCnPr>
                          <wps:spPr bwMode="auto">
                            <a:xfrm>
                              <a:off x="471"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2" name="Line 2843"/>
                          <wps:cNvCnPr>
                            <a:cxnSpLocks noChangeAspect="1" noChangeShapeType="1"/>
                          </wps:cNvCnPr>
                          <wps:spPr bwMode="auto">
                            <a:xfrm>
                              <a:off x="372"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3" name="Line 2844"/>
                          <wps:cNvCnPr>
                            <a:cxnSpLocks noChangeAspect="1" noChangeShapeType="1"/>
                          </wps:cNvCnPr>
                          <wps:spPr bwMode="auto">
                            <a:xfrm>
                              <a:off x="602"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0" name="Line 2845"/>
                          <wps:cNvCnPr>
                            <a:cxnSpLocks noChangeAspect="1" noChangeShapeType="1"/>
                          </wps:cNvCnPr>
                          <wps:spPr bwMode="auto">
                            <a:xfrm>
                              <a:off x="570"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1" name="Line 2846"/>
                          <wps:cNvCnPr>
                            <a:cxnSpLocks noChangeAspect="1" noChangeShapeType="1"/>
                          </wps:cNvCnPr>
                          <wps:spPr bwMode="auto">
                            <a:xfrm>
                              <a:off x="635"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2" name="Line 2847"/>
                          <wps:cNvCnPr>
                            <a:cxnSpLocks noChangeAspect="1" noChangeShapeType="1"/>
                          </wps:cNvCnPr>
                          <wps:spPr bwMode="auto">
                            <a:xfrm>
                              <a:off x="537"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3" name="Line 2848"/>
                          <wps:cNvCnPr>
                            <a:cxnSpLocks noChangeAspect="1" noChangeShapeType="1"/>
                          </wps:cNvCnPr>
                          <wps:spPr bwMode="auto">
                            <a:xfrm>
                              <a:off x="834" y="5"/>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4" name="Line 2849"/>
                          <wps:cNvCnPr>
                            <a:cxnSpLocks noChangeAspect="1" noChangeShapeType="1"/>
                          </wps:cNvCnPr>
                          <wps:spPr bwMode="auto">
                            <a:xfrm>
                              <a:off x="768"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5" name="Line 2850"/>
                          <wps:cNvCnPr>
                            <a:cxnSpLocks noChangeAspect="1" noChangeShapeType="1"/>
                          </wps:cNvCnPr>
                          <wps:spPr bwMode="auto">
                            <a:xfrm>
                              <a:off x="735"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6" name="Line 2851"/>
                          <wps:cNvCnPr>
                            <a:cxnSpLocks noChangeAspect="1" noChangeShapeType="1"/>
                          </wps:cNvCnPr>
                          <wps:spPr bwMode="auto">
                            <a:xfrm>
                              <a:off x="801"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7" name="Line 2852"/>
                          <wps:cNvCnPr>
                            <a:cxnSpLocks noChangeAspect="1" noChangeShapeType="1"/>
                          </wps:cNvCnPr>
                          <wps:spPr bwMode="auto">
                            <a:xfrm>
                              <a:off x="702"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8" name="Line 2853"/>
                          <wps:cNvCnPr>
                            <a:cxnSpLocks noChangeAspect="1" noChangeShapeType="1"/>
                          </wps:cNvCnPr>
                          <wps:spPr bwMode="auto">
                            <a:xfrm>
                              <a:off x="932"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49" name="Line 2854"/>
                          <wps:cNvCnPr>
                            <a:cxnSpLocks noChangeAspect="1" noChangeShapeType="1"/>
                          </wps:cNvCnPr>
                          <wps:spPr bwMode="auto">
                            <a:xfrm>
                              <a:off x="900"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0" name="Line 2855"/>
                          <wps:cNvCnPr>
                            <a:cxnSpLocks noChangeAspect="1" noChangeShapeType="1"/>
                          </wps:cNvCnPr>
                          <wps:spPr bwMode="auto">
                            <a:xfrm>
                              <a:off x="965"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1" name="Line 2856"/>
                          <wps:cNvCnPr>
                            <a:cxnSpLocks noChangeAspect="1" noChangeShapeType="1"/>
                          </wps:cNvCnPr>
                          <wps:spPr bwMode="auto">
                            <a:xfrm>
                              <a:off x="867"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2" name="Line 2857"/>
                          <wps:cNvCnPr>
                            <a:cxnSpLocks noChangeAspect="1" noChangeShapeType="1"/>
                          </wps:cNvCnPr>
                          <wps:spPr bwMode="auto">
                            <a:xfrm>
                              <a:off x="1165" y="5"/>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3" name="Line 2858"/>
                          <wps:cNvCnPr>
                            <a:cxnSpLocks noChangeAspect="1" noChangeShapeType="1"/>
                          </wps:cNvCnPr>
                          <wps:spPr bwMode="auto">
                            <a:xfrm>
                              <a:off x="1099"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4" name="Line 2859"/>
                          <wps:cNvCnPr>
                            <a:cxnSpLocks noChangeAspect="1" noChangeShapeType="1"/>
                          </wps:cNvCnPr>
                          <wps:spPr bwMode="auto">
                            <a:xfrm>
                              <a:off x="1066"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5" name="Line 2860"/>
                          <wps:cNvCnPr>
                            <a:cxnSpLocks noChangeAspect="1" noChangeShapeType="1"/>
                          </wps:cNvCnPr>
                          <wps:spPr bwMode="auto">
                            <a:xfrm>
                              <a:off x="1132"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6" name="Line 2861"/>
                          <wps:cNvCnPr>
                            <a:cxnSpLocks noChangeAspect="1" noChangeShapeType="1"/>
                          </wps:cNvCnPr>
                          <wps:spPr bwMode="auto">
                            <a:xfrm>
                              <a:off x="1033"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7" name="Line 2862"/>
                          <wps:cNvCnPr>
                            <a:cxnSpLocks noChangeAspect="1" noChangeShapeType="1"/>
                          </wps:cNvCnPr>
                          <wps:spPr bwMode="auto">
                            <a:xfrm>
                              <a:off x="1263"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8" name="Line 2863"/>
                          <wps:cNvCnPr>
                            <a:cxnSpLocks noChangeAspect="1" noChangeShapeType="1"/>
                          </wps:cNvCnPr>
                          <wps:spPr bwMode="auto">
                            <a:xfrm>
                              <a:off x="1231"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59" name="Line 2864"/>
                          <wps:cNvCnPr>
                            <a:cxnSpLocks noChangeAspect="1" noChangeShapeType="1"/>
                          </wps:cNvCnPr>
                          <wps:spPr bwMode="auto">
                            <a:xfrm>
                              <a:off x="1296"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0" name="Line 2865"/>
                          <wps:cNvCnPr>
                            <a:cxnSpLocks noChangeAspect="1" noChangeShapeType="1"/>
                          </wps:cNvCnPr>
                          <wps:spPr bwMode="auto">
                            <a:xfrm>
                              <a:off x="1198"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1" name="Line 2866"/>
                          <wps:cNvCnPr>
                            <a:cxnSpLocks noChangeAspect="1" noChangeShapeType="1"/>
                          </wps:cNvCnPr>
                          <wps:spPr bwMode="auto">
                            <a:xfrm>
                              <a:off x="1492" y="5"/>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2" name="Line 2867"/>
                          <wps:cNvCnPr>
                            <a:cxnSpLocks noChangeAspect="1" noChangeShapeType="1"/>
                          </wps:cNvCnPr>
                          <wps:spPr bwMode="auto">
                            <a:xfrm>
                              <a:off x="1426"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3" name="Line 2868"/>
                          <wps:cNvCnPr>
                            <a:cxnSpLocks noChangeAspect="1" noChangeShapeType="1"/>
                          </wps:cNvCnPr>
                          <wps:spPr bwMode="auto">
                            <a:xfrm>
                              <a:off x="1393"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4" name="Line 2869"/>
                          <wps:cNvCnPr>
                            <a:cxnSpLocks noChangeAspect="1" noChangeShapeType="1"/>
                          </wps:cNvCnPr>
                          <wps:spPr bwMode="auto">
                            <a:xfrm>
                              <a:off x="1459"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5" name="Line 2870"/>
                          <wps:cNvCnPr>
                            <a:cxnSpLocks noChangeAspect="1" noChangeShapeType="1"/>
                          </wps:cNvCnPr>
                          <wps:spPr bwMode="auto">
                            <a:xfrm>
                              <a:off x="1360"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6" name="Line 2871"/>
                          <wps:cNvCnPr>
                            <a:cxnSpLocks noChangeAspect="1" noChangeShapeType="1"/>
                          </wps:cNvCnPr>
                          <wps:spPr bwMode="auto">
                            <a:xfrm>
                              <a:off x="1590"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7" name="Line 2872"/>
                          <wps:cNvCnPr>
                            <a:cxnSpLocks noChangeAspect="1" noChangeShapeType="1"/>
                          </wps:cNvCnPr>
                          <wps:spPr bwMode="auto">
                            <a:xfrm>
                              <a:off x="1558"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8" name="Line 2873"/>
                          <wps:cNvCnPr>
                            <a:cxnSpLocks noChangeAspect="1" noChangeShapeType="1"/>
                          </wps:cNvCnPr>
                          <wps:spPr bwMode="auto">
                            <a:xfrm>
                              <a:off x="1623"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69" name="Line 2874"/>
                          <wps:cNvCnPr>
                            <a:cxnSpLocks noChangeAspect="1" noChangeShapeType="1"/>
                          </wps:cNvCnPr>
                          <wps:spPr bwMode="auto">
                            <a:xfrm>
                              <a:off x="1525"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0" name="Line 2875"/>
                          <wps:cNvCnPr>
                            <a:cxnSpLocks noChangeAspect="1" noChangeShapeType="1"/>
                          </wps:cNvCnPr>
                          <wps:spPr bwMode="auto">
                            <a:xfrm>
                              <a:off x="1826" y="5"/>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1" name="Line 2876"/>
                          <wps:cNvCnPr>
                            <a:cxnSpLocks noChangeAspect="1" noChangeShapeType="1"/>
                          </wps:cNvCnPr>
                          <wps:spPr bwMode="auto">
                            <a:xfrm>
                              <a:off x="1760"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2" name="Line 2877"/>
                          <wps:cNvCnPr>
                            <a:cxnSpLocks noChangeAspect="1" noChangeShapeType="1"/>
                          </wps:cNvCnPr>
                          <wps:spPr bwMode="auto">
                            <a:xfrm>
                              <a:off x="1727"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3" name="Line 2878"/>
                          <wps:cNvCnPr>
                            <a:cxnSpLocks noChangeAspect="1" noChangeShapeType="1"/>
                          </wps:cNvCnPr>
                          <wps:spPr bwMode="auto">
                            <a:xfrm>
                              <a:off x="1793"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4" name="Line 2879"/>
                          <wps:cNvCnPr>
                            <a:cxnSpLocks noChangeAspect="1" noChangeShapeType="1"/>
                          </wps:cNvCnPr>
                          <wps:spPr bwMode="auto">
                            <a:xfrm>
                              <a:off x="1694"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5" name="Line 2880"/>
                          <wps:cNvCnPr>
                            <a:cxnSpLocks noChangeAspect="1" noChangeShapeType="1"/>
                          </wps:cNvCnPr>
                          <wps:spPr bwMode="auto">
                            <a:xfrm>
                              <a:off x="1924"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6" name="Line 2881"/>
                          <wps:cNvCnPr>
                            <a:cxnSpLocks noChangeAspect="1" noChangeShapeType="1"/>
                          </wps:cNvCnPr>
                          <wps:spPr bwMode="auto">
                            <a:xfrm>
                              <a:off x="1892"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7" name="Line 2882"/>
                          <wps:cNvCnPr>
                            <a:cxnSpLocks noChangeAspect="1" noChangeShapeType="1"/>
                          </wps:cNvCnPr>
                          <wps:spPr bwMode="auto">
                            <a:xfrm>
                              <a:off x="1957"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8" name="Line 2883"/>
                          <wps:cNvCnPr>
                            <a:cxnSpLocks noChangeAspect="1" noChangeShapeType="1"/>
                          </wps:cNvCnPr>
                          <wps:spPr bwMode="auto">
                            <a:xfrm>
                              <a:off x="1859"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79" name="Line 2884"/>
                          <wps:cNvCnPr>
                            <a:cxnSpLocks noChangeAspect="1" noChangeShapeType="1"/>
                          </wps:cNvCnPr>
                          <wps:spPr bwMode="auto">
                            <a:xfrm>
                              <a:off x="2157" y="11"/>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0" name="Line 2885"/>
                          <wps:cNvCnPr>
                            <a:cxnSpLocks noChangeAspect="1" noChangeShapeType="1"/>
                          </wps:cNvCnPr>
                          <wps:spPr bwMode="auto">
                            <a:xfrm>
                              <a:off x="2091" y="1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1" name="Line 2886"/>
                          <wps:cNvCnPr>
                            <a:cxnSpLocks noChangeAspect="1" noChangeShapeType="1"/>
                          </wps:cNvCnPr>
                          <wps:spPr bwMode="auto">
                            <a:xfrm>
                              <a:off x="2058" y="1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2" name="Line 2887"/>
                          <wps:cNvCnPr>
                            <a:cxnSpLocks noChangeAspect="1" noChangeShapeType="1"/>
                          </wps:cNvCnPr>
                          <wps:spPr bwMode="auto">
                            <a:xfrm>
                              <a:off x="2124" y="1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3" name="Line 2888"/>
                          <wps:cNvCnPr>
                            <a:cxnSpLocks noChangeAspect="1" noChangeShapeType="1"/>
                          </wps:cNvCnPr>
                          <wps:spPr bwMode="auto">
                            <a:xfrm>
                              <a:off x="2025" y="1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4" name="Line 2889"/>
                          <wps:cNvCnPr>
                            <a:cxnSpLocks noChangeAspect="1" noChangeShapeType="1"/>
                          </wps:cNvCnPr>
                          <wps:spPr bwMode="auto">
                            <a:xfrm>
                              <a:off x="2255" y="1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5" name="Line 2890"/>
                          <wps:cNvCnPr>
                            <a:cxnSpLocks noChangeAspect="1" noChangeShapeType="1"/>
                          </wps:cNvCnPr>
                          <wps:spPr bwMode="auto">
                            <a:xfrm>
                              <a:off x="2223" y="1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6" name="Line 2891"/>
                          <wps:cNvCnPr>
                            <a:cxnSpLocks noChangeAspect="1" noChangeShapeType="1"/>
                          </wps:cNvCnPr>
                          <wps:spPr bwMode="auto">
                            <a:xfrm>
                              <a:off x="2288" y="1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7" name="Line 2892"/>
                          <wps:cNvCnPr>
                            <a:cxnSpLocks noChangeAspect="1" noChangeShapeType="1"/>
                          </wps:cNvCnPr>
                          <wps:spPr bwMode="auto">
                            <a:xfrm>
                              <a:off x="2190" y="1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8" name="Line 2893"/>
                          <wps:cNvCnPr>
                            <a:cxnSpLocks noChangeAspect="1" noChangeShapeType="1"/>
                          </wps:cNvCnPr>
                          <wps:spPr bwMode="auto">
                            <a:xfrm>
                              <a:off x="2491" y="8"/>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89" name="Line 2894"/>
                          <wps:cNvCnPr>
                            <a:cxnSpLocks noChangeAspect="1" noChangeShapeType="1"/>
                          </wps:cNvCnPr>
                          <wps:spPr bwMode="auto">
                            <a:xfrm>
                              <a:off x="2425" y="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0" name="Line 2895"/>
                          <wps:cNvCnPr>
                            <a:cxnSpLocks noChangeAspect="1" noChangeShapeType="1"/>
                          </wps:cNvCnPr>
                          <wps:spPr bwMode="auto">
                            <a:xfrm>
                              <a:off x="2392" y="1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1" name="Line 2896"/>
                          <wps:cNvCnPr>
                            <a:cxnSpLocks noChangeAspect="1" noChangeShapeType="1"/>
                          </wps:cNvCnPr>
                          <wps:spPr bwMode="auto">
                            <a:xfrm>
                              <a:off x="2458" y="1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2" name="Line 2897"/>
                          <wps:cNvCnPr>
                            <a:cxnSpLocks noChangeAspect="1" noChangeShapeType="1"/>
                          </wps:cNvCnPr>
                          <wps:spPr bwMode="auto">
                            <a:xfrm>
                              <a:off x="2359" y="1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3" name="Line 2898"/>
                          <wps:cNvCnPr>
                            <a:cxnSpLocks noChangeAspect="1" noChangeShapeType="1"/>
                          </wps:cNvCnPr>
                          <wps:spPr bwMode="auto">
                            <a:xfrm>
                              <a:off x="2589" y="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4" name="Line 2899"/>
                          <wps:cNvCnPr>
                            <a:cxnSpLocks noChangeAspect="1" noChangeShapeType="1"/>
                          </wps:cNvCnPr>
                          <wps:spPr bwMode="auto">
                            <a:xfrm>
                              <a:off x="2557" y="1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5" name="Line 2900"/>
                          <wps:cNvCnPr>
                            <a:cxnSpLocks noChangeAspect="1" noChangeShapeType="1"/>
                          </wps:cNvCnPr>
                          <wps:spPr bwMode="auto">
                            <a:xfrm>
                              <a:off x="2622" y="1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6" name="Line 2901"/>
                          <wps:cNvCnPr>
                            <a:cxnSpLocks noChangeAspect="1" noChangeShapeType="1"/>
                          </wps:cNvCnPr>
                          <wps:spPr bwMode="auto">
                            <a:xfrm>
                              <a:off x="2524" y="10"/>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7" name="Line 2902"/>
                          <wps:cNvCnPr>
                            <a:cxnSpLocks noChangeAspect="1" noChangeShapeType="1"/>
                          </wps:cNvCnPr>
                          <wps:spPr bwMode="auto">
                            <a:xfrm>
                              <a:off x="2818" y="5"/>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8" name="Line 2903"/>
                          <wps:cNvCnPr>
                            <a:cxnSpLocks noChangeAspect="1" noChangeShapeType="1"/>
                          </wps:cNvCnPr>
                          <wps:spPr bwMode="auto">
                            <a:xfrm>
                              <a:off x="2752"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099" name="Line 2904"/>
                          <wps:cNvCnPr>
                            <a:cxnSpLocks noChangeAspect="1" noChangeShapeType="1"/>
                          </wps:cNvCnPr>
                          <wps:spPr bwMode="auto">
                            <a:xfrm>
                              <a:off x="2719"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0" name="Line 2905"/>
                          <wps:cNvCnPr>
                            <a:cxnSpLocks noChangeAspect="1" noChangeShapeType="1"/>
                          </wps:cNvCnPr>
                          <wps:spPr bwMode="auto">
                            <a:xfrm>
                              <a:off x="2785"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1" name="Line 2906"/>
                          <wps:cNvCnPr>
                            <a:cxnSpLocks noChangeAspect="1" noChangeShapeType="1"/>
                          </wps:cNvCnPr>
                          <wps:spPr bwMode="auto">
                            <a:xfrm>
                              <a:off x="2686"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2" name="Line 2907"/>
                          <wps:cNvCnPr>
                            <a:cxnSpLocks noChangeAspect="1" noChangeShapeType="1"/>
                          </wps:cNvCnPr>
                          <wps:spPr bwMode="auto">
                            <a:xfrm>
                              <a:off x="2916"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3" name="Line 2908"/>
                          <wps:cNvCnPr>
                            <a:cxnSpLocks noChangeAspect="1" noChangeShapeType="1"/>
                          </wps:cNvCnPr>
                          <wps:spPr bwMode="auto">
                            <a:xfrm>
                              <a:off x="2884"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4" name="Line 2909"/>
                          <wps:cNvCnPr>
                            <a:cxnSpLocks noChangeAspect="1" noChangeShapeType="1"/>
                          </wps:cNvCnPr>
                          <wps:spPr bwMode="auto">
                            <a:xfrm>
                              <a:off x="2949"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5" name="Line 2910"/>
                          <wps:cNvCnPr>
                            <a:cxnSpLocks noChangeAspect="1" noChangeShapeType="1"/>
                          </wps:cNvCnPr>
                          <wps:spPr bwMode="auto">
                            <a:xfrm>
                              <a:off x="2851"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6" name="Line 2911"/>
                          <wps:cNvCnPr>
                            <a:cxnSpLocks noChangeAspect="1" noChangeShapeType="1"/>
                          </wps:cNvCnPr>
                          <wps:spPr bwMode="auto">
                            <a:xfrm>
                              <a:off x="3148" y="5"/>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7" name="Line 2912"/>
                          <wps:cNvCnPr>
                            <a:cxnSpLocks noChangeAspect="1" noChangeShapeType="1"/>
                          </wps:cNvCnPr>
                          <wps:spPr bwMode="auto">
                            <a:xfrm>
                              <a:off x="3082"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8" name="Line 2913"/>
                          <wps:cNvCnPr>
                            <a:cxnSpLocks noChangeAspect="1" noChangeShapeType="1"/>
                          </wps:cNvCnPr>
                          <wps:spPr bwMode="auto">
                            <a:xfrm>
                              <a:off x="3049"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09" name="Line 2914"/>
                          <wps:cNvCnPr>
                            <a:cxnSpLocks noChangeAspect="1" noChangeShapeType="1"/>
                          </wps:cNvCnPr>
                          <wps:spPr bwMode="auto">
                            <a:xfrm>
                              <a:off x="3115"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10" name="Line 2915"/>
                          <wps:cNvCnPr>
                            <a:cxnSpLocks noChangeAspect="1" noChangeShapeType="1"/>
                          </wps:cNvCnPr>
                          <wps:spPr bwMode="auto">
                            <a:xfrm>
                              <a:off x="3016"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11" name="Line 2916"/>
                          <wps:cNvCnPr>
                            <a:cxnSpLocks noChangeAspect="1" noChangeShapeType="1"/>
                          </wps:cNvCnPr>
                          <wps:spPr bwMode="auto">
                            <a:xfrm>
                              <a:off x="3246" y="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12" name="Line 2917"/>
                          <wps:cNvCnPr>
                            <a:cxnSpLocks noChangeAspect="1" noChangeShapeType="1"/>
                          </wps:cNvCnPr>
                          <wps:spPr bwMode="auto">
                            <a:xfrm>
                              <a:off x="3214"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13" name="Line 2918"/>
                          <wps:cNvCnPr>
                            <a:cxnSpLocks noChangeAspect="1" noChangeShapeType="1"/>
                          </wps:cNvCnPr>
                          <wps:spPr bwMode="auto">
                            <a:xfrm>
                              <a:off x="3279"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114" name="Line 2919"/>
                          <wps:cNvCnPr>
                            <a:cxnSpLocks noChangeAspect="1" noChangeShapeType="1"/>
                          </wps:cNvCnPr>
                          <wps:spPr bwMode="auto">
                            <a:xfrm>
                              <a:off x="3181" y="7"/>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组合 103037" o:spid="_x0000_s2202" style="width:204.4pt;height:52.65pt;mso-position-horizontal-relative:char;mso-position-vertical-relative:line" coordsize="4088,10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">
                <o:lock v:ext="edit" aspectratio="t"/>
                <v:shape id="Text Box 2780" o:spid="_x0000_s2203" type="#_x0000_t202" style="position:absolute;left:1826;top:738;width:532;height:3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2UAcQA&#10;AADfAAAADwAAAGRycy9kb3ducmV2LnhtbERPTUsDMRC9C/6HMEJvNqmFotumpRSFgiBu14PHcTPd&#10;Dd1MtpvYrv/eOQgeH+97tRlDpy40JB/ZwmxqQBHX0XluLHxUL/ePoFJGdthFJgs/lGCzvr1ZYeHi&#10;lUu6HHKjJIRTgRbanPtC61S3FDBNY08s3DEOAbPAodFuwKuEh04/GLPQAT1LQ4s97VqqT4fvYGH7&#10;yeWzP799vZfH0lfVk+HXxcnayd24XYLKNOZ/8Z9772S+mZu5DJY/AkC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9lAHEAAAA3wAAAA8AAAAAAAAAAAAAAAAAmAIAAGRycy9k&#10;b3ducmV2LnhtbFBLBQYAAAAABAAEAPUAAACJAwAAAAA=&#10;" filled="f" stroked="f">
                  <o:lock v:ext="edit" aspectratio="t"/>
                  <v:textbox inset="0,0,0,0">
                    <w:txbxContent>
                      <w:p w:rsidR="00064976" w:rsidRDefault="00064976" w:rsidP="00064976">
                        <w:pPr>
                          <w:rPr>
                            <w:sz w:val="18"/>
                            <w:szCs w:val="18"/>
                          </w:rPr>
                        </w:pPr>
                        <w:r>
                          <w:rPr>
                            <w:rFonts w:ascii="宋体" w:hAnsi="宋体"/>
                            <w:sz w:val="18"/>
                            <w:szCs w:val="18"/>
                          </w:rPr>
                          <w:t>图</w:t>
                        </w:r>
                        <w:r>
                          <w:rPr>
                            <w:sz w:val="18"/>
                            <w:szCs w:val="18"/>
                          </w:rPr>
                          <w:t>1</w:t>
                        </w:r>
                        <w:r>
                          <w:rPr>
                            <w:rFonts w:hint="eastAsia"/>
                            <w:sz w:val="18"/>
                            <w:szCs w:val="18"/>
                          </w:rPr>
                          <w:t>3</w:t>
                        </w:r>
                      </w:p>
                    </w:txbxContent>
                  </v:textbox>
                </v:shape>
                <v:shape id="AutoShape 2781" o:spid="_x0000_s2204" type="#_x0000_t16" style="position:absolute;width:4009;height:621;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DCOMQA&#10;AADfAAAADwAAAGRycy9kb3ducmV2LnhtbERPW0vDMBR+F/YfwhF8kS0xA1nrsjHEieLTLvh8aM7a&#10;zuSkNHGt/94Iwh4/vvtyPXonLtTHNrCBh5kCQVwF23Jt4HjYThcgYkK26AKTgR+KsF5NbpZY2jDw&#10;ji77VIscwrFEA01KXSllrBryGGehI87cKfQeU4Z9LW2PQw73TmqlHqXHlnNDgx09N1R97b+9gfvz&#10;sC0+3OtCfxbH9xer9a5z2pi723HzBCLRmK7if/ebzfPVXM0L+PuTAc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AwjjEAAAA3wAAAA8AAAAAAAAAAAAAAAAAmAIAAGRycy9k&#10;b3ducmV2LnhtbFBLBQYAAAAABAAEAPUAAACJAwAAAAA=&#10;" adj="6405" filled="f">
                  <o:lock v:ext="edit" aspectratio="t"/>
                  <v:textbox inset="0,0,0,0"/>
                </v:shape>
                <v:group id="Group 2782" o:spid="_x0000_s2205" style="position:absolute;left:523;top:615;width:3082;height:258"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Wo3cMAAADcAAAADwAAAGRycy9kb3ducmV2LnhtbERPy2rCQBTdF/oPwxW6&#10;q5MoikTHINKWLoLgA0p3l8w1CcncCZlpHn/fWQguD+e9S0fTiJ46V1lWEM8jEMS51RUXCm7Xz/cN&#10;COeRNTaWScFEDtL968sOE20HPlN/8YUIIewSVFB63yZSurwkg25uW+LA3W1n0AfYFVJ3OIRw08hF&#10;FK2lwYpDQ4ktHUvK68ufUfA14HBYxh99Vt+P0+91dfrJYlLqbTYetiA8jf4pfri/tYLlI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ttajdwwAAANwAAAAP&#10;AAAAAAAAAAAAAAAAAKoCAABkcnMvZG93bnJldi54bWxQSwUGAAAAAAQABAD6AAAAmgMAAAAA&#10;">
                  <o:lock v:ext="edit" aspectratio="t"/>
                  <v:group id="Group 2783" o:spid="_x0000_s2206" style="position:absolute;top:1;width:346;height:225"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vkNRsQAAADcAAAADwAAAGRycy9kb3ducmV2LnhtbESPQYvCMBSE78L+h/AW&#10;vGlaZRepRhFR8SDCVkG8PZpnW2xeShPb+u83wsIeh5n5hlmselOJlhpXWlYQjyMQxJnVJecKLufd&#10;aAbCeWSNlWVS8CIHq+XHYIGJth3/UJv6XAQIuwQVFN7XiZQuK8igG9uaOHh32xj0QTa51A12AW4q&#10;OYmib2mw5LBQYE2bgrJH+jQK9h1262m8bY+P++Z1O3+drseYlBp+9us5CE+9/w//tQ9awXQS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vkNRsQAAADcAAAA&#10;DwAAAAAAAAAAAAAAAACqAgAAZHJzL2Rvd25yZXYueG1sUEsFBgAAAAAEAAQA+gAAAJsDAAAAAA==&#10;">
                    <o:lock v:ext="edit" aspectratio="t"/>
                    <v:rect id="Rectangle 2784" o:spid="_x0000_s2207" style="position:absolute;left:218;top:75;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sbk8YA&#10;AADcAAAADwAAAGRycy9kb3ducmV2LnhtbESPX2vCMBTF34V9h3AHvq3pqpPRGUUEQRRFOxl7vDTX&#10;tltzU5pY6z79Mhj4eDh/fpzpvDe16Kh1lWUFz1EMgji3uuJCwel99fQKwnlkjbVlUnAjB/PZw2CK&#10;qbZXPlKX+UKEEXYpKii9b1IpXV6SQRfZhjh4Z9sa9EG2hdQtXsO4qWUSxxNpsOJAKLGhZUn5d3Yx&#10;gTtuvk77zX61u/18dO6w/cxezlap4WO/eAPhqff38H97rRWMkgT+zo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sbk8YAAADcAAAADwAAAAAAAAAAAAAAAACYAgAAZHJz&#10;L2Rvd25yZXYueG1sUEsFBgAAAAAEAAQA9QAAAIsDAAAAAA==&#10;">
                      <o:lock v:ext="edit" aspectratio="t"/>
                      <v:textbox inset="0,0,0,0"/>
                    </v:rect>
                    <v:line id="Line 2785" o:spid="_x0000_s2208" style="position:absolute;flip:x y;visibility:visible;mso-wrap-style:square" from="101,6" to="21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4V0cMAAADcAAAADwAAAGRycy9kb3ducmV2LnhtbESPQYvCMBSE78L+h/AWvIimtrJINYos&#10;rHhSdHfx+miebbF5KU201V9vBMHjMDPfMPNlZypxpcaVlhWMRxEI4szqknMFf78/wykI55E1VpZJ&#10;wY0cLBcfvTmm2ra8p+vB5yJA2KWooPC+TqV0WUEG3cjWxME72cagD7LJpW6wDXBTyTiKvqTBksNC&#10;gTV9F5SdDxejAHl7T6btmCZyTUcXb3eD1f9Jqf5nt5qB8NT5d/jV3mgFSZzA80w4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MOFdHDAAAA3AAAAA8AAAAAAAAAAAAA&#10;AAAAoQIAAGRycy9kb3ducmV2LnhtbFBLBQYAAAAABAAEAPkAAACRAwAAAAA=&#10;">
                      <o:lock v:ext="edit" aspectratio="t"/>
                    </v:line>
                    <v:line id="Line 2786" o:spid="_x0000_s2209" style="position:absolute;flip:x y;visibility:visible;mso-wrap-style:square" from="227,0" to="34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eNpcQAAADcAAAADwAAAGRycy9kb3ducmV2LnhtbESPT4vCMBTE7wt+h/AEL4umVpFSjSKC&#10;sidl/YPXR/Nsi81LaaLt7qffCAseh5n5DbNYdaYST2pcaVnBeBSBIM6sLjlXcD5thwkI55E1VpZJ&#10;wQ85WC17HwtMtW35m55Hn4sAYZeigsL7OpXSZQUZdCNbEwfvZhuDPsgml7rBNsBNJeMomkmDJYeF&#10;AmvaFJTdjw+jAHn/O0naMU3ljq4u3h8+15ebUoN+t56D8NT5d/i//aUVTOIpvM6EIy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542lxAAAANwAAAAPAAAAAAAAAAAA&#10;AAAAAKECAABkcnMvZG93bnJldi54bWxQSwUGAAAAAAQABAD5AAAAkgMAAAAA&#10;">
                      <o:lock v:ext="edit" aspectratio="t"/>
                    </v:line>
                    <v:line id="Line 2787" o:spid="_x0000_s2210" style="position:absolute;flip:x y;visibility:visible;mso-wrap-style:square" from="165,193" to="210,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soPsUAAADcAAAADwAAAGRycy9kb3ducmV2LnhtbESPT2vCQBTE74LfYXlCL0U3f1qR6Coi&#10;tHhKqW3p9ZF9JsHs25Bdk9RP3y0UPA4z8xtmsxtNI3rqXG1ZQbyIQBAXVtdcKvj8eJmvQDiPrLGx&#10;TAp+yMFuO51sMNN24HfqT74UAcIuQwWV920mpSsqMugWtiUO3tl2Bn2QXSl1h0OAm0YmUbSUBmsO&#10;CxW2dKiouJyuRgFyfktXQ0xP8pW+XZK/Pe6/zko9zMb9GoSn0d/D/+2jVpAmz/B3JhwBu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soPsUAAADcAAAADwAAAAAAAAAA&#10;AAAAAAChAgAAZHJzL2Rvd25yZXYueG1sUEsFBgAAAAAEAAQA+QAAAJMDAAAAAA==&#10;">
                      <o:lock v:ext="edit" aspectratio="t"/>
                    </v:line>
                    <v:line id="Line 2788" o:spid="_x0000_s2211" style="position:absolute;flip:x y;visibility:visible;mso-wrap-style:square" from="0,0" to="15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m2ScUAAADcAAAADwAAAGRycy9kb3ducmV2LnhtbESPT2vCQBTE7wW/w/KEXkrdJBaRmFWC&#10;YOlJqVV6fWRf/mD2bchuTdpP7wpCj8PM/IbJNqNpxZV611hWEM8iEMSF1Q1XCk5fu9clCOeRNbaW&#10;ScEvOdisJ08ZptoO/EnXo69EgLBLUUHtfZdK6YqaDLqZ7YiDV9reoA+yr6TucQhw08okihbSYMNh&#10;ocaOtjUVl+OPUYC8/5svh5je5Dt9u2R/eMnPpVLP0zFfgfA0+v/wo/2hFcyTBdzPhCM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3m2ScUAAADcAAAADwAAAAAAAAAA&#10;AAAAAAChAgAAZHJzL2Rvd25yZXYueG1sUEsFBgAAAAAEAAQA+QAAAJMDAAAAAA==&#10;">
                      <o:lock v:ext="edit" aspectratio="t"/>
                    </v:line>
                    <v:line id="Line 2789" o:spid="_x0000_s2212" style="position:absolute;visibility:visible;mso-wrap-style:square" from="158,105" to="158,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GqK8YAAADcAAAADwAAAGRycy9kb3ducmV2LnhtbESPQWvCQBSE70L/w/IKvemmCqmkriIt&#10;BfUgVQvt8Zl9JrHZt2F3TeK/7xYEj8PMfMPMFr2pRUvOV5YVPI8SEMS51RUXCr4OH8MpCB+QNdaW&#10;ScGVPCzmD4MZZtp2vKN2HwoRIewzVFCG0GRS+rwkg35kG+LonawzGKJ0hdQOuwg3tRwnSSoNVhwX&#10;SmzoraT8d38xCraTz7Rdrjer/nudHvP33fHn3Dmlnh775SuIQH24h2/tlVYwGb/A/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hqivGAAAA3AAAAA8AAAAAAAAA&#10;AAAAAAAAoQIAAGRycy9kb3ducmV2LnhtbFBLBQYAAAAABAAEAPkAAACUAwAAAAA=&#10;">
                      <o:lock v:ext="edit" aspectratio="t"/>
                    </v:line>
                  </v:group>
                  <v:rect id="Rectangle 2790" o:spid="_x0000_s2213" style="position:absolute;left:2574;top:75;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MsecQA&#10;AADcAAAADwAAAGRycy9kb3ducmV2LnhtbERPTWvCQBC9F/wPywi91U1tLRJdRQpCaVHaVMTjkB2T&#10;1OxsyG5j9Nc7h0KPj/c9X/auVh21ofJs4HGUgCLOva24MLD7Xj9MQYWIbLH2TAYuFGC5GNzNMbX+&#10;zF/UZbFQEsIhRQNljE2qdchLchhGviEW7uhbh1FgW2jb4lnCXa3HSfKiHVYsDSU29FpSfsp+nfQ+&#10;Nz+77ft2vblc9134/Dhkk6M35n7Yr2agIvXxX/znfrMGnsayVs7IEd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zLHnEAAAA3AAAAA8AAAAAAAAAAAAAAAAAmAIAAGRycy9k&#10;b3ducmV2LnhtbFBLBQYAAAAABAAEAPUAAACJAwAAAAA=&#10;">
                    <o:lock v:ext="edit" aspectratio="t"/>
                    <v:textbox inset="0,0,0,0"/>
                  </v:rect>
                  <v:line id="Line 2791" o:spid="_x0000_s2214" style="position:absolute;flip:x y;visibility:visible;mso-wrap-style:square" from="2460,6" to="257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YiO8QAAADcAAAADwAAAGRycy9kb3ducmV2LnhtbESPT4vCMBTE7wt+h/AEL7KmVhG3GkUE&#10;ZU+Kf5a9PppnW2xeShNt3U9vBGGPw8z8hpkvW1OKO9WusKxgOIhAEKdWF5wpOJ82n1MQziNrLC2T&#10;ggc5WC46H3NMtG34QPejz0SAsEtQQe59lUjp0pwMuoGtiIN3sbVBH2SdSV1jE+CmlHEUTaTBgsNC&#10;jhWtc0qvx5tRgLz7G02bIY3lln5dvNv3Vz8XpXrddjUD4an1/+F3+1srGMVf8DoTjoBcP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5iI7xAAAANwAAAAPAAAAAAAAAAAA&#10;AAAAAKECAABkcnMvZG93bnJldi54bWxQSwUGAAAAAAQABAD5AAAAkgMAAAAA&#10;">
                    <o:lock v:ext="edit" aspectratio="t"/>
                  </v:line>
                  <v:line id="Line 2792" o:spid="_x0000_s2215" style="position:absolute;flip:x y;visibility:visible;mso-wrap-style:square" from="2586,0" to="269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gUde8AAAADcAAAADwAAAGRycy9kb3ducmV2LnhtbERPy4rCMBTdD/gP4QpuBk21g0g1igiK&#10;K2V84PbSXNtic1OaaKtfbxaCy8N5zxatKcWDaldYVjAcRCCIU6sLzhScjuv+BITzyBpLy6TgSQ4W&#10;887PDBNtG/6nx8FnIoSwS1BB7n2VSOnSnAy6ga2IA3e1tUEfYJ1JXWMTwk0pR1E0lgYLDg05VrTK&#10;Kb0d7kYB8u4VT5oh/ckNXdxot/9dnq9K9brtcgrCU+u/4o97qxXEcZgfzoQjIOd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YFHXvAAAAA3AAAAA8AAAAAAAAAAAAAAAAA&#10;oQIAAGRycy9kb3ducmV2LnhtbFBLBQYAAAAABAAEAPkAAACOAwAAAAA=&#10;">
                    <o:lock v:ext="edit" aspectratio="t"/>
                  </v:line>
                  <v:line id="Line 2793" o:spid="_x0000_s2216" style="position:absolute;flip:x y;visibility:visible;mso-wrap-style:square" from="2521,193" to="2566,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m44MMAAADcAAAADwAAAGRycy9kb3ducmV2LnhtbESPQYvCMBSE78L+h/AWvIimtbJINYos&#10;rHhSdBWvj+bZFpuX0kRb/fVmYcHjMDPfMPNlZypxp8aVlhXEowgEcWZ1ybmC4+/PcArCeWSNlWVS&#10;8CAHy8VHb46pti3v6X7wuQgQdikqKLyvUyldVpBBN7I1cfAutjHog2xyqRtsA9xUchxFX9JgyWGh&#10;wJq+C8quh5tRgLx9JtM2polc09mNt7vB6nRRqv/ZrWYgPHX+Hf5vb7SCJInh70w4AnLx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JuODDAAAA3AAAAA8AAAAAAAAAAAAA&#10;AAAAoQIAAGRycy9kb3ducmV2LnhtbFBLBQYAAAAABAAEAPkAAACRAwAAAAA=&#10;">
                    <o:lock v:ext="edit" aspectratio="t"/>
                  </v:line>
                  <v:line id="Line 2794" o:spid="_x0000_s2217" style="position:absolute;flip:x y;visibility:visible;mso-wrap-style:square" from="2356,3" to="2512,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sml8MAAADcAAAADwAAAGRycy9kb3ducmV2LnhtbESPQYvCMBSE78L+h/AWvIimtrJINYos&#10;rHhSdHfx+miebbF5KU201V9vBMHjMDPfMPNlZypxpcaVlhWMRxEI4szqknMFf78/wykI55E1VpZJ&#10;wY0cLBcfvTmm2ra8p+vB5yJA2KWooPC+TqV0WUEG3cjWxME72cagD7LJpW6wDXBTyTiKvqTBksNC&#10;gTV9F5SdDxejAHl7T6btmCZyTUcXb3eD1f9Jqf5nt5qB8NT5d/jV3mgFSRLD80w4An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bJpfDAAAA3AAAAA8AAAAAAAAAAAAA&#10;AAAAoQIAAGRycy9kb3ducmV2LnhtbFBLBQYAAAAABAAEAPkAAACRAwAAAAA=&#10;">
                    <o:lock v:ext="edit" aspectratio="t"/>
                  </v:line>
                  <v:line id="Line 2795" o:spid="_x0000_s2218" style="position:absolute;visibility:visible;mso-wrap-style:square" from="2514,108" to="2514,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M69c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3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DOvXGAAAA3AAAAA8AAAAAAAAA&#10;AAAAAAAAoQIAAGRycy9kb3ducmV2LnhtbFBLBQYAAAAABAAEAPkAAACUAwAAAAA=&#10;">
                    <o:lock v:ext="edit" aspectratio="t"/>
                  </v:line>
                </v:group>
                <v:shape id="Text Box 2796" o:spid="_x0000_s2219" type="#_x0000_t202" style="position:absolute;left:193;top:370;width:130;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3zsMUA&#10;AADcAAAADwAAAGRycy9kb3ducmV2LnhtbESPQWvCQBSE74X+h+UVvNVNaxFNXUWKglCQxnjw+Mw+&#10;k8Xs25hdNf57Vyh4HGbmG2Yy62wtLtR641jBRz8BQVw4bbhUsM2X7yMQPiBrrB2Tght5mE1fXyaY&#10;anfljC6bUIoIYZ+igiqEJpXSFxVZ9H3XEEfv4FqLIcq2lLrFa4TbWn4myVBaNBwXKmzop6LiuDlb&#10;BfMdZwtzWu//skNm8nyc8O/wqFTvrZt/gwjUhWf4v73SCgaDL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TfOw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0</w:t>
                        </w:r>
                      </w:p>
                    </w:txbxContent>
                  </v:textbox>
                </v:shape>
                <v:shape id="Text Box 2797" o:spid="_x0000_s2220" type="#_x0000_t202" style="position:absolute;left:493;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WK8UA&#10;AADcAAAADwAAAGRycy9kb3ducmV2LnhtbESPQWvCQBSE74X+h+UVvNVNKxVNXUWKglCQxnjw+Mw+&#10;k8Xs25hdNf57Vyh4HGbmG2Yy62wtLtR641jBRz8BQVw4bbhUsM2X7yMQPiBrrB2Tght5mE1fXyaY&#10;anfljC6bUIoIYZ+igiqEJpXSFxVZ9H3XEEfv4FqLIcq2lLrFa4TbWn4myVBaNBwXKmzop6LiuDlb&#10;BfMdZwtzWu//skNm8nyc8O/wqFTvrZt/gwjUhWf4v73SCgaDL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AVYr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10</w:t>
                        </w:r>
                      </w:p>
                    </w:txbxContent>
                  </v:textbox>
                </v:shape>
                <v:shape id="Text Box 2798" o:spid="_x0000_s2221" type="#_x0000_t202" style="position:absolute;left:876;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PIXMUA&#10;AADcAAAADwAAAGRycy9kb3ducmV2LnhtbESPQWvCQBSE70L/w/IKvelGh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08hc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20</w:t>
                        </w:r>
                      </w:p>
                    </w:txbxContent>
                  </v:textbox>
                </v:shape>
                <v:shape id="Text Box 2799" o:spid="_x0000_s2222" type="#_x0000_t202" style="position:absolute;left:1250;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9tx8UA&#10;AADcAAAADwAAAGRycy9kb3ducmV2LnhtbESPQWvCQBSE7wX/w/KE3upGBbXRVUQsFARpTA89vmaf&#10;yWL2bcxuNf57tyB4HGbmG2ax6mwtLtR641jBcJCAIC6cNlwq+M4/3mYgfEDWWDsmBTfysFr2XhaY&#10;anfljC6HUIoIYZ+igiqEJpXSFxVZ9APXEEfv6FqLIcq2lLrFa4TbWo6SZCItGo4LFTa0qag4Hf6s&#10;gvUPZ1tz3v9+ZcfM5Pl7wrvJSanXfreegwjUhWf40f7UCsbjK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23H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30</w:t>
                        </w:r>
                      </w:p>
                    </w:txbxContent>
                  </v:textbox>
                </v:shape>
                <v:shape id="Text Box 2800" o:spid="_x0000_s2223" type="#_x0000_t202" style="position:absolute;left:1620;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5tcMA&#10;AADcAAAADwAAAGRycy9kb3ducmV2LnhtbERPz2vCMBS+D/wfwhO8zdQJstXGUmQDYTBWu4PHZ/Pa&#10;BpuX2mTa/ffLYbDjx/c7yyfbixuN3jhWsFomIIhrpw23Cr6qt8dnED4ga+wdk4If8pDvZg8Zptrd&#10;uaTbMbQihrBPUUEXwpBK6euOLPqlG4gj17jRYohwbKUe8R7DbS+fkmQjLRqODR0OtO+ovhy/rYLi&#10;xOWruX6cP8umNFX1kvD75qLUYj4VWxCBpvAv/nMftIL1Oq6N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5tcMAAADcAAAADwAAAAAAAAAAAAAAAACYAgAAZHJzL2Rv&#10;d25yZXYueG1sUEsFBgAAAAAEAAQA9QAAAIgDAAAAAA==&#10;" filled="f" stroked="f">
                  <o:lock v:ext="edit" aspectratio="t"/>
                  <v:textbox inset="0,0,0,0">
                    <w:txbxContent>
                      <w:p w:rsidR="00064976" w:rsidRDefault="00064976" w:rsidP="00064976">
                        <w:pPr>
                          <w:rPr>
                            <w:sz w:val="15"/>
                            <w:szCs w:val="15"/>
                          </w:rPr>
                        </w:pPr>
                        <w:r>
                          <w:rPr>
                            <w:rFonts w:hint="eastAsia"/>
                            <w:sz w:val="15"/>
                            <w:szCs w:val="15"/>
                          </w:rPr>
                          <w:t>40</w:t>
                        </w:r>
                      </w:p>
                    </w:txbxContent>
                  </v:textbox>
                </v:shape>
                <v:shape id="Text Box 2801" o:spid="_x0000_s2224" type="#_x0000_t202" style="position:absolute;left:2006;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xcLsQA&#10;AADcAAAADwAAAGRycy9kb3ducmV2LnhtbESPQWvCQBSE74L/YXlCb7pRQTS6ihQLBaEY46HH1+wz&#10;Wcy+TbNbjf++Kwgeh5n5hlltOluLK7XeOFYwHiUgiAunDZcKTvnHcA7CB2SNtWNScCcPm3W/t8JU&#10;uxtndD2GUkQI+xQVVCE0qZS+qMiiH7mGOHpn11oMUbal1C3eItzWcpIkM2nRcFyosKH3iorL8c8q&#10;2H5ztjO/Xz+H7JyZPF8kvJ9dlHobdNsliEBdeIWf7U+tYDpdwO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MXC7EAAAA3A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50</w:t>
                        </w:r>
                      </w:p>
                    </w:txbxContent>
                  </v:textbox>
                </v:shape>
                <v:shape id="Text Box 2802" o:spid="_x0000_s2225" type="#_x0000_t202" style="position:absolute;left:2390;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CGzsIA&#10;AADcAAAADwAAAGRycy9kb3ducmV2LnhtbERPz2vCMBS+D/Y/hDfwNlM3kVmNImMDQRDbevD4bJ5t&#10;sHnpmqj1vzcHYceP7/d82dtGXKnzxrGC0TABQVw6bbhSsC9+379A+ICssXFMCu7kYbl4fZljqt2N&#10;M7rmoRIxhH2KCuoQ2lRKX9Zk0Q9dSxy5k+sshgi7SuoObzHcNvIjSSbSouHYUGNL3zWV5/xiFawO&#10;nP2Yv+1xl50yUxTThDeTs1KDt341AxGoD//ip3utFXyO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cIbOwgAAANwAAAAPAAAAAAAAAAAAAAAAAJgCAABkcnMvZG93&#10;bnJldi54bWxQSwUGAAAAAAQABAD1AAAAhwMAAAAA&#10;" filled="f" stroked="f">
                  <o:lock v:ext="edit" aspectratio="t"/>
                  <v:textbox inset="0,0,0,0">
                    <w:txbxContent>
                      <w:p w:rsidR="00064976" w:rsidRDefault="00064976" w:rsidP="00064976">
                        <w:pPr>
                          <w:rPr>
                            <w:sz w:val="15"/>
                            <w:szCs w:val="15"/>
                          </w:rPr>
                        </w:pPr>
                        <w:r>
                          <w:rPr>
                            <w:rFonts w:hint="eastAsia"/>
                            <w:sz w:val="15"/>
                            <w:szCs w:val="15"/>
                          </w:rPr>
                          <w:t>60</w:t>
                        </w:r>
                      </w:p>
                    </w:txbxContent>
                  </v:textbox>
                </v:shape>
                <v:shape id="Text Box 2803" o:spid="_x0000_s2226" type="#_x0000_t202" style="position:absolute;left:2769;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wjVcYA&#10;AADcAAAADwAAAGRycy9kb3ducmV2LnhtbESPQWvCQBSE7wX/w/KE3urGtkiNWUVEoVAojfHg8Zl9&#10;SRazb9PsVuO/dwuFHoeZ+YbJVoNtxYV6bxwrmE4SEMSl04ZrBYdi9/QGwgdkja1jUnAjD6vl6CHD&#10;VLsr53TZh1pECPsUFTQhdKmUvmzIop+4jjh6lesthij7WuoerxFuW/mcJDNp0XBcaLCjTUPlef9j&#10;FayPnG/N9+fpK69yUxTzhD9mZ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TwjVc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70</w:t>
                        </w:r>
                      </w:p>
                    </w:txbxContent>
                  </v:textbox>
                </v:shape>
                <v:shape id="Text Box 2804" o:spid="_x0000_s2227" type="#_x0000_t202" style="position:absolute;left:3154;top:370;width:225;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69IsYA&#10;AADcAAAADwAAAGRycy9kb3ducmV2LnhtbESPQWvCQBSE70L/w/IK3nRTL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69Is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80</w:t>
                        </w:r>
                      </w:p>
                    </w:txbxContent>
                  </v:textbox>
                </v:shape>
                <v:shape id="Text Box 2805" o:spid="_x0000_s2228" type="#_x0000_t202" style="position:absolute;left:3522;top:370;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IYucUA&#10;AADcAAAADwAAAGRycy9kb3ducmV2LnhtbESPQWvCQBSE74X+h+UVvNVNaxFNXUWKglCQxnjw+Mw+&#10;k8Xs25hdNf57Vyh4HGbmG2Yy62wtLtR641jBRz8BQVw4bbhUsM2X7yMQPiBrrB2Tght5mE1fXyaY&#10;anfljC6bUIoIYZ+igiqEJpXSFxVZ9H3XEEfv4FqLIcq2lLrFa4TbWn4myVBaNBwXKmzop6LiuDlb&#10;BfMdZwtzWu//skNm8nyc8O/wqFTvrZt/gwjUhWf4v73SCgZf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hi5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90</w:t>
                        </w:r>
                      </w:p>
                    </w:txbxContent>
                  </v:textbox>
                </v:shape>
                <v:shape id="Text Box 2806" o:spid="_x0000_s2229" type="#_x0000_t202" style="position:absolute;left:3754;top:323;width:294;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AzcYA&#10;AADcAAAADwAAAGRycy9kb3ducmV2LnhtbESPQWvCQBSE74X+h+UVvNVNq4hN3YgUBUEojemhx9fs&#10;M1mSfRuzq8Z/7xYKHoeZ+YZZLAfbijP13jhW8DJOQBCXThuuFHwXm+c5CB+QNbaOScGVPCyzx4cF&#10;ptpdOKfzPlQiQtinqKAOoUul9GVNFv3YdcTRO7jeYoiyr6Tu8RLhtpWvSTKTFg3HhRo7+qipbPYn&#10;q2D1w/naHD9/v/JDboriLeHdrFFq9DSs3kEEGsI9/N/eagWT6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uAzc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cm</w:t>
                        </w:r>
                      </w:p>
                    </w:txbxContent>
                  </v:textbox>
                </v:shape>
                <v:oval id="Oval 2807" o:spid="_x0000_s2230" style="position:absolute;left:3952;top:171;width:39;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pE8UA&#10;AADcAAAADwAAAGRycy9kb3ducmV2LnhtbESPT2vCQBTE74LfYXlCb7rRtirRVfoXvBRqIoi3Z/aZ&#10;xGbfhuxq0m/fFQoeh5n5DbNcd6YSV2pcaVnBeBSBIM6sLjlXsEs/h3MQziNrrCyTgl9ysF71e0uM&#10;tW15S9fE5yJA2MWooPC+jqV0WUEG3cjWxME72cagD7LJpW6wDXBTyUkUTaXBksNCgTW9FZT9JBej&#10;IE26WXumr9fLxzGtLH0f3if7g1IPg+5lAcJT5+/h//ZGK3h8eobbmXA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mkTxQAAANwAAAAPAAAAAAAAAAAAAAAAAJgCAABkcnMv&#10;ZG93bnJldi54bWxQSwUGAAAAAAQABAD1AAAAigMAAAAA&#10;" fillcolor="black">
                  <o:lock v:ext="edit" aspectratio="t"/>
                  <v:textbox inset="0,0,0,0"/>
                </v:oval>
                <v:oval id="Oval 2808" o:spid="_x0000_s2231" style="position:absolute;left:2827;top:157;width:39;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j3ZMYA&#10;AADcAAAADwAAAGRycy9kb3ducmV2LnhtbESPT2vCQBTE7wW/w/IEb3WjFpXoKv5poZdCmwji7Zl9&#10;JtHs25BdTfrtu4VCj8PM/IZZrjtTiQc1rrSsYDSMQBBnVpecKzikb89zEM4ja6wsk4JvcrBe9Z6W&#10;GGvb8hc9Ep+LAGEXo4LC+zqW0mUFGXRDWxMH72Ibgz7IJpe6wTbATSXHUTSVBksOCwXWtCsouyV3&#10;oyBNull7pY/t/fWcVpY+T/vx8aTUoN9tFiA8df4//Nd+1womL1P4PROOgF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mj3ZMYAAADcAAAADwAAAAAAAAAAAAAAAACYAgAAZHJz&#10;L2Rvd25yZXYueG1sUEsFBgAAAAAEAAQA9QAAAIsDAAAAAA==&#10;" fillcolor="black">
                  <o:lock v:ext="edit" aspectratio="t"/>
                  <v:textbox inset="0,0,0,0"/>
                </v:oval>
                <v:oval id="Oval 2809" o:spid="_x0000_s2232" style="position:absolute;left:1311;top:160;width:39;height: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RS/8YA&#10;AADcAAAADwAAAGRycy9kb3ducmV2LnhtbESPT2vCQBTE70K/w/IK3nSjllqiq/SPQi8Fmwji7Zl9&#10;JtHs25BdTfz2bqHgcZiZ3zDzZWcqcaXGlZYVjIYRCOLM6pJzBdt0PXgD4TyyxsoyKbiRg+XiqTfH&#10;WNuWf+ma+FwECLsYFRTe17GULivIoBvamjh4R9sY9EE2udQNtgFuKjmOoldpsOSwUGBNnwVl5+Ri&#10;FKRJN21P9PNxWR3SytJm/zXe7ZXqP3fvMxCeOv8I/7e/tYLJyxT+zoQj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SRS/8YAAADcAAAADwAAAAAAAAAAAAAAAACYAgAAZHJz&#10;L2Rvd25yZXYueG1sUEsFBgAAAAAEAAQA9QAAAIsDAAAAAA==&#10;" fillcolor="black">
                  <o:lock v:ext="edit" aspectratio="t"/>
                  <v:textbox inset="0,0,0,0"/>
                </v:oval>
                <v:oval id="Oval 2810" o:spid="_x0000_s2233" style="position:absolute;left:375;top:162;width:39;height: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vGjcMA&#10;AADcAAAADwAAAGRycy9kb3ducmV2LnhtbERPy2rCQBTdF/yH4QrudOKDKqmjtD7ATaFNCsXdbeaa&#10;RDN3QmY08e+dhdDl4byX685U4kaNKy0rGI8iEMSZ1SXnCn7S/XABwnlkjZVlUnAnB+tV72WJsbYt&#10;f9Mt8bkIIexiVFB4X8dSuqwgg25ka+LAnWxj0AfY5FI32IZwU8lJFL1KgyWHhgJr2hSUXZKrUZAm&#10;3bw90+fHdfeXVpa+jtvJ71GpQb97fwPhqfP/4qf7oBVMZ2FtOBOO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LvGjcMAAADcAAAADwAAAAAAAAAAAAAAAACYAgAAZHJzL2Rv&#10;d25yZXYueG1sUEsFBgAAAAAEAAQA9QAAAIgDAAAAAA==&#10;" fillcolor="black">
                  <o:lock v:ext="edit" aspectratio="t"/>
                  <v:textbox inset="0,0,0,0"/>
                </v:oval>
                <v:shape id="Text Box 2811" o:spid="_x0000_s2234" type="#_x0000_t202" style="position:absolute;left:280;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ovU8UA&#10;AADcAAAADwAAAGRycy9kb3ducmV2LnhtbESPQWvCQBSE7wX/w/KE3urGVkRTVxFRKAhiTA89vmaf&#10;yWL2bZrdavz3riB4HGbmG2a26GwtztR641jBcJCAIC6cNlwq+M43bxMQPiBrrB2Tgit5WMx7LzNM&#10;tbtwRudDKEWEsE9RQRVCk0rpi4os+oFriKN3dK3FEGVbSt3iJcJtLd+TZCwtGo4LFTa0qqg4Hf6t&#10;guUPZ2vzt/vdZ8fM5Pk04e34pNRrv1t+ggjUhWf40f7SCj5G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i9T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A</w:t>
                        </w:r>
                      </w:p>
                    </w:txbxContent>
                  </v:textbox>
                </v:shape>
                <v:shape id="Text Box 2812" o:spid="_x0000_s2235" type="#_x0000_t202" style="position:absolute;left:1224;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kQE8IA&#10;AADcAAAADwAAAGRycy9kb3ducmV2LnhtbERPz2vCMBS+D/Y/hDfwNlM3lFmNImMDQRDbevD4bJ5t&#10;sHnpmqj1vzcHYceP7/d82dtGXKnzxrGC0TABQVw6bbhSsC9+379A+ICssXFMCu7kYbl4fZljqt2N&#10;M7rmoRIxhH2KCuoQ2lRKX9Zk0Q9dSxy5k+sshgi7SuoObzHcNvIjSSbSouHYUGNL3zWV5/xiFawO&#10;nP2Yv+1xl50yUxTThDeTs1KDt341AxGoD//ip3utFXyO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qRATwgAAANwAAAAPAAAAAAAAAAAAAAAAAJgCAABkcnMvZG93&#10;bnJldi54bWxQSwUGAAAAAAQABAD1AAAAhwMAAAAA&#10;" filled="f" stroked="f">
                  <o:lock v:ext="edit" aspectratio="t"/>
                  <v:textbox inset="0,0,0,0">
                    <w:txbxContent>
                      <w:p w:rsidR="00064976" w:rsidRDefault="00064976" w:rsidP="00064976">
                        <w:pPr>
                          <w:rPr>
                            <w:sz w:val="15"/>
                            <w:szCs w:val="15"/>
                          </w:rPr>
                        </w:pPr>
                        <w:r>
                          <w:rPr>
                            <w:rFonts w:hint="eastAsia"/>
                            <w:sz w:val="15"/>
                            <w:szCs w:val="15"/>
                          </w:rPr>
                          <w:t>B</w:t>
                        </w:r>
                      </w:p>
                    </w:txbxContent>
                  </v:textbox>
                </v:shape>
                <v:shape id="Text Box 2813" o:spid="_x0000_s2236" type="#_x0000_t202" style="position:absolute;left:1971;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W1iMYA&#10;AADcAAAADwAAAGRycy9kb3ducmV2LnhtbESPQWvCQBSE7wX/w/KE3urGlkqNWUVEoVAojfHg8Zl9&#10;SRazb9PsVuO/dwuFHoeZ+YbJVoNtxYV6bxwrmE4SEMSl04ZrBYdi9/QGwgdkja1jUnAjD6vl6CHD&#10;VLsr53TZh1pECPsUFTQhdKmUvmzIop+4jjh6lesthij7WuoerxFuW/mcJDNp0XBcaLCjTUPlef9j&#10;FayPnG/N9+fpK69yUxTzhD9mZ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W1iM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C</w:t>
                        </w:r>
                      </w:p>
                    </w:txbxContent>
                  </v:textbox>
                </v:shape>
                <v:shape id="Text Box 2814" o:spid="_x0000_s2237" type="#_x0000_t202" style="position:absolute;left:2725;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cr/8YA&#10;AADcAAAADwAAAGRycy9kb3ducmV2LnhtbESPQWvCQBSE70L/w/IK3nRTp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cr/8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D</w:t>
                        </w:r>
                      </w:p>
                    </w:txbxContent>
                  </v:textbox>
                </v:shape>
                <v:shape id="Text Box 2815" o:spid="_x0000_s2238" type="#_x0000_t202" style="position:absolute;left:3862;top:211;width:226;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uOZMUA&#10;AADcAAAADwAAAGRycy9kb3ducmV2LnhtbESPQWvCQBSE74X+h+UVvNVNKxVNXUWKglCQxnjw+Mw+&#10;k8Xs25hdNf57Vyh4HGbmG2Yy62wtLtR641jBRz8BQVw4bbhUsM2X7yMQPiBrrB2Tght5mE1fXyaY&#10;anfljC6bUIoIYZ+igiqEJpXSFxVZ9H3XEEfv4FqLIcq2lLrFa4TbWn4myVBaNBwXKmzop6LiuDlb&#10;BfMdZwtzWu//skNm8nyc8O/wqFTvrZt/gwjUhWf4v73SCgZf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45k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E</w:t>
                        </w:r>
                      </w:p>
                    </w:txbxContent>
                  </v:textbox>
                </v:shape>
                <v:oval id="Oval 2816" o:spid="_x0000_s2239" style="position:absolute;left:2068;top:161;width:39;height: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9aVcUA&#10;AADcAAAADwAAAGRycy9kb3ducmV2LnhtbESPT2vCQBTE74LfYXlCb7rRtirRVfoXvBRqIoi3Z/aZ&#10;xGbfhuxq0m/fFQoeh5n5DbNcd6YSV2pcaVnBeBSBIM6sLjlXsEs/h3MQziNrrCyTgl9ysF71e0uM&#10;tW15S9fE5yJA2MWooPC+jqV0WUEG3cjWxME72cagD7LJpW6wDXBTyUkUTaXBksNCgTW9FZT9JBej&#10;IE26WXumr9fLxzGtLH0f3if7g1IPg+5lAcJT5+/h//ZGK3h8foLbmXA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L1pVxQAAANwAAAAPAAAAAAAAAAAAAAAAAJgCAABkcnMv&#10;ZG93bnJldi54bWxQSwUGAAAAAAQABAD1AAAAigMAAAAA&#10;" fillcolor="black">
                  <o:lock v:ext="edit" aspectratio="t"/>
                  <v:textbox inset="0,0,0,0"/>
                </v:oval>
                <v:group id="Group 2817" o:spid="_x0000_s2240" style="position:absolute;left:199;top:179;width:3778;height:185" coordsize="331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o:lock v:ext="edit" aspectratio="t"/>
                  <v:line id="Line 2818" o:spid="_x0000_s2241" style="position:absolute;visibility:visible;mso-wrap-style:square" from="1656,12" to="1656,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t8zccAAADcAAAADwAAAGRycy9kb3ducmV2LnhtbESPT2vCQBTE74LfYXlCb7qx0iCpq4il&#10;oD2U+gfa4zP7mkSzb8PuNkm/fbcgeBxm5jfMYtWbWrTkfGVZwXSSgCDOra64UHA6vo7nIHxA1lhb&#10;JgW/5GG1HA4WmGnb8Z7aQyhEhLDPUEEZQpNJ6fOSDPqJbYij922dwRClK6R22EW4qeVjkqTSYMVx&#10;ocSGNiXl18OPUfA++0jb9e5t23/u0nP+sj9/XTqn1MOoXz+DCNSHe/jW3moFs6c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K3zNxwAAANwAAAAPAAAAAAAA&#10;AAAAAAAAAKECAABkcnMvZG93bnJldi54bWxQSwUGAAAAAAQABAD5AAAAlQMAAAAA&#10;">
                    <o:lock v:ext="edit" aspectratio="t"/>
                  </v:line>
                  <v:line id="Line 2819" o:spid="_x0000_s2242" style="position:absolute;visibility:visible;mso-wrap-style:square" from="0,8" to="0,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fZVscAAADcAAAADwAAAGRycy9kb3ducmV2LnhtbESPQWvCQBSE7wX/w/IKvdVNK00luoq0&#10;FLSHolbQ4zP7TGKzb8PuNkn/vSsUPA4z8w0znfemFi05X1lW8DRMQBDnVldcKNh9fzyOQfiArLG2&#10;TAr+yMN8NribYqZtxxtqt6EQEcI+QwVlCE0mpc9LMuiHtiGO3sk6gyFKV0jtsItwU8vnJEmlwYrj&#10;QokNvZWU/2x/jYKv0TptF6vPZb9fpcf8fXM8nDun1MN9v5iACNSHW/i/vdQKRi+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nZ9lWxwAAANwAAAAPAAAAAAAA&#10;AAAAAAAAAKECAABkcnMvZG93bnJldi54bWxQSwUGAAAAAAQABAD5AAAAlQMAAAAA&#10;">
                    <o:lock v:ext="edit" aspectratio="t"/>
                  </v:line>
                  <v:line id="Line 2820" o:spid="_x0000_s2243" style="position:absolute;visibility:visible;mso-wrap-style:square" from="996,12" to="996,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hNJMQAAADcAAAADwAAAGRycy9kb3ducmV2LnhtbERPy2rCQBTdF/yH4Qru6sRKQ4mOIhZB&#10;uyj1Abq8Zq5JNHMnzEyT9O87i0KXh/OeL3tTi5acrywrmIwTEMS51RUXCk7HzfMbCB+QNdaWScEP&#10;eVguBk9zzLTteE/tIRQihrDPUEEZQpNJ6fOSDPqxbYgjd7POYIjQFVI77GK4qeVLkqTSYMWxocSG&#10;1iXlj8O3UfA5/Urb1e5j25936TV/318v984pNRr2qxmIQH34F/+5t1rB9DW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E0kxAAAANwAAAAPAAAAAAAAAAAA&#10;AAAAAKECAABkcnMvZG93bnJldi54bWxQSwUGAAAAAAQABAD5AAAAkgMAAAAA&#10;">
                    <o:lock v:ext="edit" aspectratio="t"/>
                  </v:line>
                  <v:line id="Line 2821" o:spid="_x0000_s2244" style="position:absolute;visibility:visible;mso-wrap-style:square" from="666,12" to="666,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Tov8cAAADcAAAADwAAAGRycy9kb3ducmV2LnhtbESPQWvCQBSE7wX/w/IKvdVNKw01uoq0&#10;FLSHolbQ4zP7TGKzb8PuNkn/vSsUPA4z8w0znfemFi05X1lW8DRMQBDnVldcKNh9fzy+gvABWWNt&#10;mRT8kYf5bHA3xUzbjjfUbkMhIoR9hgrKEJpMSp+XZNAPbUMcvZN1BkOUrpDaYRfhppbPSZJKgxXH&#10;hRIbeisp/9n+GgVfo3XaLlafy36/So/5++Z4OHdOqYf7fjEBEagPt/B/e6kVjF7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5tOi/xwAAANwAAAAPAAAAAAAA&#10;AAAAAAAAAKECAABkcnMvZG93bnJldi54bWxQSwUGAAAAAAQABAD5AAAAlQMAAAAA&#10;">
                    <o:lock v:ext="edit" aspectratio="t"/>
                  </v:line>
                  <v:line id="Line 2822" o:spid="_x0000_s2245" style="position:absolute;visibility:visible;mso-wrap-style:square" from="1326,12" to="1326,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KLn8QAAADcAAAADwAAAGRycy9kb3ducmV2LnhtbERPyWrDMBC9F/oPYgq5NXISMMWNHEJK&#10;IemhZIPmOLYmtltrZCTVdv8+OhRyfLx9uRpNK3pyvrGsYDZNQBCXVjdcKTif3p9fQPiArLG1TAr+&#10;yMMqf3xYYqbtwAfqj6ESMYR9hgrqELpMSl/WZNBPbUccuat1BkOErpLa4RDDTSvnSZJKgw3Hhho7&#10;2tRU/hx/jYLPxT7t17uP7fi1S4vy7VBcvgen1ORpXL+CCDSGu/jfvdUKFmmcH8/EIy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4oufxAAAANwAAAAPAAAAAAAAAAAA&#10;AAAAAKECAABkcnMvZG93bnJldi54bWxQSwUGAAAAAAQABAD5AAAAkgMAAAAA&#10;">
                    <o:lock v:ext="edit" aspectratio="t"/>
                  </v:line>
                  <v:line id="Line 2823" o:spid="_x0000_s2246" style="position:absolute;visibility:visible;mso-wrap-style:square" from="3,12" to="3,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4uBMYAAADcAAAADwAAAGRycy9kb3ducmV2LnhtbESPT2vCQBTE7wW/w/IK3urGCkFSV5FK&#10;QXso/oP2+My+Jmmzb8PumsRv7wqCx2FmfsPMFr2pRUvOV5YVjEcJCOLc6ooLBcfDx8sUhA/IGmvL&#10;pOBCHhbzwdMMM2073lG7D4WIEPYZKihDaDIpfV6SQT+yDXH0fq0zGKJ0hdQOuwg3tXxNklQarDgu&#10;lNjQe0n5//5sFHxNtmm73Hyu++9NespXu9PPX+eUGj73yzcQgfrwCN/ba61gko7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uLgTGAAAA3AAAAA8AAAAAAAAA&#10;AAAAAAAAoQIAAGRycy9kb3ducmV2LnhtbFBLBQYAAAAABAAEAPkAAACUAwAAAAA=&#10;">
                    <o:lock v:ext="edit" aspectratio="t"/>
                  </v:line>
                  <v:line id="Line 2824" o:spid="_x0000_s2247" style="position:absolute;visibility:visible;mso-wrap-style:square" from="336,12" to="336,1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ywc8YAAADcAAAADwAAAGRycy9kb3ducmV2LnhtbESPQWvCQBSE70L/w/IK3nSjQiipq4gi&#10;aA9FbaE9PrOvSdrs27C7JvHfu0LB4zAz3zDzZW9q0ZLzlWUFk3ECgji3uuJCwefHdvQCwgdkjbVl&#10;UnAlD8vF02COmbYdH6k9hUJECPsMFZQhNJmUPi/JoB/bhjh6P9YZDFG6QmqHXYSbWk6TJJUGK44L&#10;JTa0Lin/O12MgvfZIW1X+7dd/7VPz/nmeP7+7ZxSw+d+9QoiUB8e4f/2TiuYpVO4n4lHQC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8sHPGAAAA3AAAAA8AAAAAAAAA&#10;AAAAAAAAoQIAAGRycy9kb3ducmV2LnhtbFBLBQYAAAAABAAEAPkAAACUAwAAAAA=&#10;">
                    <o:lock v:ext="edit" aspectratio="t"/>
                  </v:line>
                  <v:line id="Line 2825" o:spid="_x0000_s2248" style="position:absolute;visibility:visible;mso-wrap-style:square" from="3312,0" to="3312,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AV6MYAAADcAAAADwAAAGRycy9kb3ducmV2LnhtbESPQWvCQBSE7wX/w/IK3uqmDQRJXUWU&#10;gvZQ1Bba4zP7mqRm34bdNYn/3hWEHoeZ+YaZLQbTiI6cry0reJ4kIIgLq2suFXx9vj1NQfiArLGx&#10;TAou5GExHz3MMNe25z11h1CKCGGfo4IqhDaX0hcVGfQT2xJH79c6gyFKV0rtsI9w08iXJMmkwZrj&#10;QoUtrSoqToezUfCR7rJuuX3fDN/b7Fis98efv94pNX4clq8gAg3hP3xvb7SCNEv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YwFejGAAAA3AAAAA8AAAAAAAAA&#10;AAAAAAAAoQIAAGRycy9kb3ducmV2LnhtbFBLBQYAAAAABAAEAPkAAACUAwAAAAA=&#10;">
                    <o:lock v:ext="edit" aspectratio="t"/>
                  </v:line>
                  <v:line id="Line 2826" o:spid="_x0000_s2249" style="position:absolute;visibility:visible;mso-wrap-style:square" from="2655,9" to="2655,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mNnMcAAADcAAAADwAAAGRycy9kb3ducmV2LnhtbESPT2vCQBTE74LfYXlCb7qxliC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2Y2cxwAAANwAAAAPAAAAAAAA&#10;AAAAAAAAAKECAABkcnMvZG93bnJldi54bWxQSwUGAAAAAAQABAD5AAAAlQMAAAAA&#10;">
                    <o:lock v:ext="edit" aspectratio="t"/>
                  </v:line>
                  <v:line id="Line 2827" o:spid="_x0000_s2250" style="position:absolute;visibility:visible;mso-wrap-style:square" from="2325,9" to="2325,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e2cMYAAADcAAAADwAAAGRycy9kb3ducmV2LnhtbESPQWsCMRSE74L/ITyhN81aIZTVKKIU&#10;tIdSbaEen5vX3a2blyVJd7f/vikUehxm5htmtRlsIzryoXasYT7LQBAXztRcanh7fZw+gAgR2WDj&#10;mDR8U4DNejxaYW5czyfqzrEUCcIhRw1VjG0uZSgqshhmriVO3ofzFmOSvpTGY5/gtpH3WaakxZrT&#10;QoUt7Soqbucvq+F58aK67fHpMLwf1bXYn66Xz95rfTcZtksQkYb4H/5rH4yGhVLweyYd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HtnDGAAAA3AAAAA8AAAAAAAAA&#10;AAAAAAAAoQIAAGRycy9kb3ducmV2LnhtbFBLBQYAAAAABAAEAPkAAACUAwAAAAA=&#10;">
                    <o:lock v:ext="edit" aspectratio="t"/>
                  </v:line>
                  <v:line id="Line 2828" o:spid="_x0000_s2251" style="position:absolute;visibility:visible;mso-wrap-style:square" from="2985,6" to="298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sT68cAAADcAAAADwAAAGRycy9kb3ducmV2LnhtbESPT2vCQBTE74LfYXlCb7qxQiqpq4il&#10;oD2U+gfa4zP7mkSzb8PuNkm/fbcgeBxm5jfMYtWbWrTkfGVZwXSSgCDOra64UHA6vo7nIHxA1lhb&#10;JgW/5GG1HA4WmGnb8Z7aQyhEhLDPUEEZQpNJ6fOSDPqJbYij922dwRClK6R22EW4qeVjkqTSYMVx&#10;ocSGNiXl18OPUfA++0jb9e5t23/u0nP+sj9/XTqn1MOoXz+DCNSHe/jW3moFs/QJ/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CxPrxwAAANwAAAAPAAAAAAAA&#10;AAAAAAAAAKECAABkcnMvZG93bnJldi54bWxQSwUGAAAAAAQABAD5AAAAlQMAAAAA&#10;">
                    <o:lock v:ext="edit" aspectratio="t"/>
                  </v:line>
                  <v:line id="Line 2829" o:spid="_x0000_s2252" style="position:absolute;visibility:visible;mso-wrap-style:square" from="1995,9" to="1995,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SHmcQAAADcAAAADwAAAGRycy9kb3ducmV2LnhtbERPyWrDMBC9F/oPYgq5NXISMMWNHEJK&#10;IemhZIPmOLYmtltrZCTVdv8+OhRyfLx9uRpNK3pyvrGsYDZNQBCXVjdcKTif3p9fQPiArLG1TAr+&#10;yMMqf3xYYqbtwAfqj6ESMYR9hgrqELpMSl/WZNBPbUccuat1BkOErpLa4RDDTSvnSZJKgw3Hhho7&#10;2tRU/hx/jYLPxT7t17uP7fi1S4vy7VBcvgen1ORpXL+CCDSGu/jfvdUKFmlcG8/EIyD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lIeZxAAAANwAAAAPAAAAAAAAAAAA&#10;AAAAAKECAABkcnMvZG93bnJldi54bWxQSwUGAAAAAAQABAD5AAAAkgMAAAAA&#10;">
                    <o:lock v:ext="edit" aspectratio="t"/>
                  </v:line>
                  <v:line id="Line 2830" o:spid="_x0000_s2253" style="position:absolute;visibility:visible;mso-wrap-style:square" from="171,5" to="17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giAscAAADcAAAADwAAAGRycy9kb3ducmV2LnhtbESPT2vCQBTE74LfYXlCb7qxQqipq4il&#10;oD2U+gfa4zP7mkSzb8PuNkm/fbcgeBxm5jfMYtWbWrTkfGVZwXSSgCDOra64UHA6vo6fQPiArLG2&#10;TAp+ycNqORwsMNO24z21h1CICGGfoYIyhCaT0uclGfQT2xBH79s6gyFKV0jtsItwU8vHJEmlwYrj&#10;QokNbUrKr4cfo+B99pG2693btv/cpef8ZX/+unROqYdRv34GEagP9/CtvdUKZukc/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32CICxwAAANwAAAAPAAAAAAAA&#10;AAAAAAAAAKECAABkcnMvZG93bnJldi54bWxQSwUGAAAAAAQABAD5AAAAlQMAAAAA&#10;">
                    <o:lock v:ext="edit" aspectratio="t"/>
                  </v:line>
                  <v:line id="Line 2831" o:spid="_x0000_s2254" style="position:absolute;visibility:visible;mso-wrap-style:square" from="105,5" to="105,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sdQsMAAADcAAAADwAAAGRycy9kb3ducmV2LnhtbERPy2rCQBTdC/7DcIXudNIKsaSOIi0F&#10;7UJ8gS6vmdskbeZOmJkm8e+dhdDl4bzny97UoiXnK8sKnicJCOLc6ooLBafj5/gVhA/IGmvLpOBG&#10;HpaL4WCOmbYd76k9hELEEPYZKihDaDIpfV6SQT+xDXHkvq0zGCJ0hdQOuxhuavmSJKk0WHFsKLGh&#10;95Ly38OfUbCd7tJ2tfla9+dNes0/9tfLT+eUehr1qzcQgfrwL36411rBdBbnxz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7HULDAAAA3AAAAA8AAAAAAAAAAAAA&#10;AAAAoQIAAGRycy9kb3ducmV2LnhtbFBLBQYAAAAABAAEAPkAAACRAwAAAAA=&#10;">
                    <o:lock v:ext="edit" aspectratio="t"/>
                  </v:line>
                  <v:line id="Line 2832" o:spid="_x0000_s2255" style="position:absolute;visibility:visible;mso-wrap-style:square" from="72,7" to="7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e42cYAAADcAAAADwAAAGRycy9kb3ducmV2LnhtbESPQWvCQBSE74L/YXmCN91YIZXUVcQi&#10;aA+laqE9PrPPJJp9G3a3Sfrvu4VCj8PMfMMs172pRUvOV5YVzKYJCOLc6ooLBe/n3WQBwgdkjbVl&#10;UvBNHtar4WCJmbYdH6k9hUJECPsMFZQhNJmUPi/JoJ/ahjh6V+sMhihdIbXDLsJNLR+SJJUGK44L&#10;JTa0LSm/n76Mgtf5W9puDi/7/uOQXvLn4+Xz1jmlxqN+8wQiUB/+w3/tvVYwf5z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3uNnGAAAA3AAAAA8AAAAAAAAA&#10;AAAAAAAAoQIAAGRycy9kb3ducmV2LnhtbFBLBQYAAAAABAAEAPkAAACUAwAAAAA=&#10;">
                    <o:lock v:ext="edit" aspectratio="t"/>
                  </v:line>
                  <v:line id="Line 2833" o:spid="_x0000_s2256" style="position:absolute;visibility:visible;mso-wrap-style:square" from="138,7" to="13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mrsYAAADcAAAADwAAAGRycy9kb3ducmV2LnhtbESPQWvCQBSE70L/w/IKvemmCqmkriIt&#10;BfUgVQvt8Zl9JrHZt2F3TeK/7xYEj8PMfMPMFr2pRUvOV5YVPI8SEMS51RUXCr4OH8MpCB+QNdaW&#10;ScGVPCzmD4MZZtp2vKN2HwoRIewzVFCG0GRS+rwkg35kG+LonawzGKJ0hdQOuwg3tRwnSSoNVhwX&#10;SmzoraT8d38xCraTz7Rdrjer/nudHvP33fHn3Dmlnh775SuIQH24h2/tlVYweRnD/5l4BO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lJq7GAAAA3AAAAA8AAAAAAAAA&#10;AAAAAAAAoQIAAGRycy9kb3ducmV2LnhtbFBLBQYAAAAABAAEAPkAAACUAwAAAAA=&#10;">
                    <o:lock v:ext="edit" aspectratio="t"/>
                  </v:line>
                  <v:line id="Line 2834" o:spid="_x0000_s2257" style="position:absolute;visibility:visible;mso-wrap-style:square" from="39,7" to="3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DNccAAADcAAAADwAAAGRycy9kb3ducmV2LnhtbESPQWvCQBSE74L/YXlCb7qxgbSkriKW&#10;gvZQqi3o8Zl9TaLZt2F3m6T/vlsQehxm5htmsRpMIzpyvrasYD5LQBAXVtdcKvj8eJk+gvABWWNj&#10;mRT8kIfVcjxaYK5tz3vqDqEUEcI+RwVVCG0upS8qMuhntiWO3pd1BkOUrpTaYR/hppH3SZJJgzXH&#10;hQpb2lRUXA/fRsFb+p51693rdjjusnPxvD+fLr1T6m4yrJ9ABBrCf/jW3moF6UMKf2fi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6YM1xwAAANwAAAAPAAAAAAAA&#10;AAAAAAAAAKECAABkcnMvZG93bnJldi54bWxQSwUGAAAAAAQABAD5AAAAlQMAAAAA&#10;">
                    <o:lock v:ext="edit" aspectratio="t"/>
                  </v:line>
                  <v:line id="Line 2835" o:spid="_x0000_s2258" style="position:absolute;visibility:visible;mso-wrap-style:square" from="269,5" to="26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AbQccAAADcAAAADwAAAGRycy9kb3ducmV2LnhtbESPQWvCQBSE7wX/w/IKvdVNa0kluoq0&#10;FLSHolbQ4zP7TGKzb8PuNkn/vSsUPA4z8w0znfemFi05X1lW8DRMQBDnVldcKNh9fzyOQfiArLG2&#10;TAr+yMN8NribYqZtxxtqt6EQEcI+QwVlCE0mpc9LMuiHtiGO3sk6gyFKV0jtsItwU8vnJEmlwYrj&#10;QokNvZWU/2x/jYKv0T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ABtBxwAAANwAAAAPAAAAAAAA&#10;AAAAAAAAAKECAABkcnMvZG93bnJldi54bWxQSwUGAAAAAAQABAD5AAAAlQMAAAAA&#10;">
                    <o:lock v:ext="edit" aspectratio="t"/>
                  </v:line>
                  <v:line id="Line 2836" o:spid="_x0000_s2259" style="position:absolute;visibility:visible;mso-wrap-style:square" from="237,7" to="23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y+2scAAADcAAAADwAAAGRycy9kb3ducmV2LnhtbESPQWvCQBSE7wX/w/IKvdVNK00luoq0&#10;FLSHolbQ4zP7TGKzb8PuNkn/vSsUPA4z8w0znfemFi05X1lW8DRMQBDnVldcKNh9fzyOQfiArLG2&#10;TAr+yMN8NribYqZtxxtqt6EQEcI+QwVlCE0mpc9LMuiHtiGO3sk6gyFKV0jtsItwU8vnJEmlwYrj&#10;QokNvZWU/2x/jYKv0TptF6vPZb9fpcf8fXM8nDun1MN9v5iACNSHW/i/vdQKRq8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TL7axwAAANwAAAAPAAAAAAAA&#10;AAAAAAAAAKECAABkcnMvZG93bnJldi54bWxQSwUGAAAAAAQABAD5AAAAlQMAAAAA&#10;">
                    <o:lock v:ext="edit" aspectratio="t"/>
                  </v:line>
                  <v:line id="Line 2837" o:spid="_x0000_s2260" style="position:absolute;visibility:visible;mso-wrap-style:square" from="302,7" to="30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54grccAAADcAAAADwAAAGRycy9kb3ducmV2LnhtbESPT2vCQBTE74LfYXlCb7qxQiqpq4il&#10;oD2U+gfa4zP7mkSzb8PuNkm/fbcgeBxm5jfMYtWbWrTkfGVZwXSSgCDOra64UHA6vo7nIHxA1lhb&#10;JgW/5GG1HA4WmGnb8Z7aQyhEhLDPUEEZQpNJ6fOSDPqJbYij922dwRClK6R22EW4qeVjkqTSYMVx&#10;ocSGNiXl18OPUfA++0jb9e5t23/u0nP+sj9/XTqn1MOoXz+DCNSHe/jW3moFs6cU/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niCtxwAAANwAAAAPAAAAAAAA&#10;AAAAAAAAAKECAABkcnMvZG93bnJldi54bWxQSwUGAAAAAAQABAD5AAAAlQMAAAAA&#10;">
                    <o:lock v:ext="edit" aspectratio="t"/>
                  </v:line>
                  <v:line id="Line 2838" o:spid="_x0000_s2261" style="position:absolute;visibility:visible;mso-wrap-style:square" from="204,7" to="20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KFNsYAAADcAAAADwAAAGRycy9kb3ducmV2LnhtbESPQWvCQBSE7wX/w/KE3urGClFSVxGl&#10;oD2UqoX2+Mw+k2j2bdjdJum/7xYEj8PMfMPMl72pRUvOV5YVjEcJCOLc6ooLBZ/H16cZCB+QNdaW&#10;ScEveVguBg9zzLTteE/tIRQiQthnqKAMocmk9HlJBv3INsTRO1tnMETpCqkddhFuavmcJKk0WHFc&#10;KLGhdUn59fBjFLxPPtJ2tXvb9l+79JRv9qfvS+eUehz2qxcQgfpwD9/aW61gMp3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ShTbGAAAA3AAAAA8AAAAAAAAA&#10;AAAAAAAAoQIAAGRycy9kb3ducmV2LnhtbFBLBQYAAAAABAAEAPkAAACUAwAAAAA=&#10;">
                    <o:lock v:ext="edit" aspectratio="t"/>
                  </v:line>
                  <v:line id="Line 2839" o:spid="_x0000_s2262" style="position:absolute;visibility:visible;mso-wrap-style:square" from="504,5" to="504,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0RRMMAAADcAAAADwAAAGRycy9kb3ducmV2LnhtbERPy2rCQBTdC/7DcIXudNIKsaSOIi0F&#10;7UJ8gS6vmdskbeZOmJkm8e+dhdDl4bzny97UoiXnK8sKnicJCOLc6ooLBafj5/gVhA/IGmvLpOBG&#10;HpaL4WCOmbYd76k9hELEEPYZKihDaDIpfV6SQT+xDXHkvq0zGCJ0hdQOuxhuavmSJKk0WHFsKLGh&#10;95Ly38OfUbCd7tJ2tfla9+dNes0/9tfLT+eUehr1qzcQgfrwL36411rBdBbXxjPxCMjF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NEUTDAAAA3AAAAA8AAAAAAAAAAAAA&#10;AAAAoQIAAGRycy9kb3ducmV2LnhtbFBLBQYAAAAABAAEAPkAAACRAwAAAAA=&#10;">
                    <o:lock v:ext="edit" aspectratio="t"/>
                  </v:line>
                  <v:line id="Line 2840" o:spid="_x0000_s2263" style="position:absolute;visibility:visible;mso-wrap-style:square" from="438,5" to="43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G038cAAADcAAAADwAAAGRycy9kb3ducmV2LnhtbESPQWvCQBSE74X+h+UVvNVNK6Q1uopY&#10;BO2hqBX0+Mw+k9Ts27C7TdJ/3y0UPA4z8w0znfemFi05X1lW8DRMQBDnVldcKDh8rh5fQfiArLG2&#10;TAp+yMN8dn83xUzbjnfU7kMhIoR9hgrKEJpMSp+XZNAPbUMcvYt1BkOUrpDaYRfhppbPSZJKgxXH&#10;hRIbWpaUX/ffRsHHaJu2i837uj9u0nP+tjufvjqn1OChX0xABOrDLfzfXmsFo5cx/J2JR0DO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AbTfxwAAANwAAAAPAAAAAAAA&#10;AAAAAAAAAKECAABkcnMvZG93bnJldi54bWxQSwUGAAAAAAQABAD5AAAAlQMAAAAA&#10;">
                    <o:lock v:ext="edit" aspectratio="t"/>
                  </v:line>
                  <v:line id="Line 2841" o:spid="_x0000_s2264" style="position:absolute;visibility:visible;mso-wrap-style:square" from="405,7" to="40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5tZcMAAADcAAAADwAAAGRycy9kb3ducmV2LnhtbERPz2vCMBS+C/4P4Qm7aeqEItUoogx0&#10;hzGdoMdn82yrzUtJsrb775fDYMeP7/dy3ZtatOR8ZVnBdJKAIM6trrhQcP56G89B+ICssbZMCn7I&#10;w3o1HCwx07bjI7WnUIgYwj5DBWUITSalz0sy6Ce2IY7c3TqDIUJXSO2wi+Gmlq9JkkqDFceGEhva&#10;lpQ/T99GwcfsM203h/d9fzmkt3x3vF0fnVPqZdRvFiAC9eFf/OfeawWz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ubWXDAAAA3AAAAA8AAAAAAAAAAAAA&#10;AAAAoQIAAGRycy9kb3ducmV2LnhtbFBLBQYAAAAABAAEAPkAAACRAwAAAAA=&#10;">
                    <o:lock v:ext="edit" aspectratio="t"/>
                  </v:line>
                  <v:line id="Line 2842" o:spid="_x0000_s2265" style="position:absolute;visibility:visible;mso-wrap-style:square" from="471,7" to="47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LI/sYAAADcAAAADwAAAGRycy9kb3ducmV2LnhtbESPQWvCQBSE7wX/w/IEb3WjQpDUVaQi&#10;aA+ittAen9nXJG32bdjdJvHfu4LQ4zAz3zCLVW9q0ZLzlWUFk3ECgji3uuJCwcf79nkOwgdkjbVl&#10;UnAlD6vl4GmBmbYdn6g9h0JECPsMFZQhNJmUPi/JoB/bhjh639YZDFG6QmqHXYSbWk6TJJUGK44L&#10;JTb0WlL+e/4zCg6zY9qu92+7/nOfXvLN6fL10zmlRsN+/QIiUB/+w4/2TiuYzSdwPxOP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iyP7GAAAA3AAAAA8AAAAAAAAA&#10;AAAAAAAAoQIAAGRycy9kb3ducmV2LnhtbFBLBQYAAAAABAAEAPkAAACUAwAAAAA=&#10;">
                    <o:lock v:ext="edit" aspectratio="t"/>
                  </v:line>
                  <v:line id="Line 2843" o:spid="_x0000_s2266" style="position:absolute;visibility:visible;mso-wrap-style:square" from="372,7" to="37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BWiccAAADcAAAADwAAAGRycy9kb3ducmV2LnhtbESPT2vCQBTE7wW/w/IKvTWbKgRJXUWU&#10;gvZQ/FNoj8/sa5KafRt2t0n67V1B8DjMzG+Y2WIwjejI+dqygpckBUFcWF1zqeDz+PY8BeEDssbG&#10;Min4Jw+L+ehhhrm2Pe+pO4RSRAj7HBVUIbS5lL6oyKBPbEscvR/rDIYoXSm1wz7CTSPHaZpJgzXH&#10;hQpbWlVUnA9/RsHHZJd1y+37ZvjaZqdivT99//ZOqafHYfkKItAQ7uFbe6MVTKZj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JcFaJxwAAANwAAAAPAAAAAAAA&#10;AAAAAAAAAKECAABkcnMvZG93bnJldi54bWxQSwUGAAAAAAQABAD5AAAAlQMAAAAA&#10;">
                    <o:lock v:ext="edit" aspectratio="t"/>
                  </v:line>
                  <v:line id="Line 2844" o:spid="_x0000_s2267" style="position:absolute;visibility:visible;mso-wrap-style:square" from="602,5" to="60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zzEsYAAADcAAAADwAAAGRycy9kb3ducmV2LnhtbESPQWvCQBSE7wX/w/KE3uqmDQSJriIV&#10;QXso1Rb0+Mw+k2j2bdjdJum/7xYKHoeZ+YaZLwfTiI6cry0reJ4kIIgLq2suFXx9bp6mIHxA1thY&#10;JgU/5GG5GD3MMde25z11h1CKCGGfo4IqhDaX0hcVGfQT2xJH72KdwRClK6V22Ee4aeRLkmTSYM1x&#10;ocKWXisqbodvo+A9/ci61e5tOxx32blY78+na++UehwPqxmIQEO4h//bW60gnabwdyYeAb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88xLGAAAA3AAAAA8AAAAAAAAA&#10;AAAAAAAAoQIAAGRycy9kb3ducmV2LnhtbFBLBQYAAAAABAAEAPkAAACUAwAAAAA=&#10;">
                    <o:lock v:ext="edit" aspectratio="t"/>
                  </v:line>
                  <v:line id="Line 2845" o:spid="_x0000_s2268" style="position:absolute;visibility:visible;mso-wrap-style:square" from="570,7" to="57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vJDMUAAADfAAAADwAAAGRycy9kb3ducmV2LnhtbERPTUvDQBC9C/6HZQRvdlcrQWK3pShC&#10;60FsFdrjNDsm0exs2F2T+O+dg+Dx8b4Xq8l3aqCY2sAWrmcGFHEVXMu1hfe3p6s7UCkjO+wCk4Uf&#10;SrBanp8tsHRh5B0N+1wrCeFUooUm577UOlUNeUyz0BML9xGixyww1tpFHCXcd/rGmEJ7bFkaGuzp&#10;oaHqa//tLbzMX4thvX3eTIdtcaoed6fj5xitvbyY1vegMk35X/zn3jiZb+bmV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vJDMUAAADfAAAADwAAAAAAAAAA&#10;AAAAAAChAgAAZHJzL2Rvd25yZXYueG1sUEsFBgAAAAAEAAQA+QAAAJMDAAAAAA==&#10;">
                    <o:lock v:ext="edit" aspectratio="t"/>
                  </v:line>
                  <v:line id="Line 2846" o:spid="_x0000_s2269" style="position:absolute;visibility:visible;mso-wrap-style:square" from="635,7" to="63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sl8YAAADfAAAADwAAAGRycy9kb3ducmV2LnhtbERPXWvCMBR9H/gfwhV8m4lzlNEZRTYE&#10;3YOoG2yP1+au7dbclCRru39vhMEeD+d7sRpsIzryoXasYTZVIIgLZ2ouNby9bm4fQISIbLBxTBp+&#10;KcBqObpZYG5cz0fqTrEUKYRDjhqqGNtcylBUZDFMXUucuE/nLcYEfSmNxz6F20beKZVJizWnhgpb&#10;eqqo+D79WA37+SHr1ruX7fC+y87F8/H88dV7rSfjYf0IItIQ/8V/7q1J89Vc3c/g+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3bJfGAAAA3wAAAA8AAAAAAAAA&#10;AAAAAAAAoQIAAGRycy9kb3ducmV2LnhtbFBLBQYAAAAABAAEAPkAAACUAwAAAAA=&#10;">
                    <o:lock v:ext="edit" aspectratio="t"/>
                  </v:line>
                  <v:line id="Line 2847" o:spid="_x0000_s2270" style="position:absolute;visibility:visible;mso-wrap-style:square" from="537,7" to="53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Xy4MYAAADfAAAADwAAAGRycy9kb3ducmV2LnhtbERPXWvCMBR9F/Yfwh3sTZPpKKMzimwM&#10;1IehbrA9Xpu7tltzU5LYdv/eDAQfD+d7vhxsIzryoXas4X6iQBAXztRcavh4fx0/gggR2WDjmDT8&#10;UYDl4mY0x9y4nvfUHWIpUgiHHDVUMba5lKGoyGKYuJY4cd/OW4wJ+lIaj30Kt42cKpVJizWnhgpb&#10;eq6o+D2crIa32S7rVpvtevjcZMfiZX/8+um91ne3w+oJRKQhXsUX99qk+WqmHqb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l8uDGAAAA3wAAAA8AAAAAAAAA&#10;AAAAAAAAoQIAAGRycy9kb3ducmV2LnhtbFBLBQYAAAAABAAEAPkAAACUAwAAAAA=&#10;">
                    <o:lock v:ext="edit" aspectratio="t"/>
                  </v:line>
                  <v:line id="Line 2848" o:spid="_x0000_s2271" style="position:absolute;visibility:visible;mso-wrap-style:square" from="834,5" to="834,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lXe8UAAADfAAAADwAAAGRycy9kb3ducmV2LnhtbERPXUvDMBR9H/gfwhV825JZKVKXjaEI&#10;mw/iprA93jXXtrO5KUls6783wsDHw/lerEbbip58aBxrmM8UCOLSmYYrDR/vz9N7ECEiG2wdk4Yf&#10;CrBaXk0WWBg38I76faxECuFQoIY6xq6QMpQ1WQwz1xEn7tN5izFBX0njcUjhtpW3SuXSYsOpocaO&#10;Hmsqv/bfVsNr9pb36+3LZjxs81P5tDsdz4PX+uZ6XD+AiDTGf/HFvTFpvsrU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lXe8UAAADfAAAADwAAAAAAAAAA&#10;AAAAAAChAgAAZHJzL2Rvd25yZXYueG1sUEsFBgAAAAAEAAQA+QAAAJMDAAAAAA==&#10;">
                    <o:lock v:ext="edit" aspectratio="t"/>
                  </v:line>
                  <v:line id="Line 2849" o:spid="_x0000_s2272" style="position:absolute;visibility:visible;mso-wrap-style:square" from="768,5" to="76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DPD8YAAADfAAAADwAAAGRycy9kb3ducmV2LnhtbERPXWvCMBR9H/gfwh34NpNNKaMzimwM&#10;dA8y3WB7vDZ3bWdzU5LYdv9+EQQfD+d7vhxsIzryoXas4X6iQBAXztRcavj8eL17BBEissHGMWn4&#10;owDLxehmjrlxPe+o28dSpBAOOWqoYmxzKUNRkcUwcS1x4n6ctxgT9KU0HvsUbhv5oFQmLdacGips&#10;6bmi4rg/WQ3b6XvWrTZv6+Frkx2Kl93h+7f3Wo9vh9UTiEhDvIov7rVJ89VUzW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OAzw/GAAAA3wAAAA8AAAAAAAAA&#10;AAAAAAAAoQIAAGRycy9kb3ducmV2LnhtbFBLBQYAAAAABAAEAPkAAACUAwAAAAA=&#10;">
                    <o:lock v:ext="edit" aspectratio="t"/>
                  </v:line>
                  <v:line id="Line 2850" o:spid="_x0000_s2273" style="position:absolute;visibility:visible;mso-wrap-style:square" from="735,7" to="73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xqlMYAAADfAAAADwAAAGRycy9kb3ducmV2LnhtbERPXUvDMBR9F/wP4Q58c8mcFqnLxpgI&#10;mw/iNkEf75prW9fclCS29d8vA2GPh/M9Wwy2ER35UDvWMBkrEMSFMzWXGj72L7ePIEJENtg4Jg1/&#10;FGAxv76aYW5cz1vqdrEUKYRDjhqqGNtcylBUZDGMXUucuG/nLcYEfSmNxz6F20beKZVJizWnhgpb&#10;WlVUHHe/VsPb9D3rlpvX9fC5yQ7F8/bw9dN7rW9Gw/IJRKQhXsT/7rVJ89VU3T/A+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MapTGAAAA3wAAAA8AAAAAAAAA&#10;AAAAAAAAoQIAAGRycy9kb3ducmV2LnhtbFBLBQYAAAAABAAEAPkAAACUAwAAAAA=&#10;">
                    <o:lock v:ext="edit" aspectratio="t"/>
                  </v:line>
                  <v:line id="Line 2851" o:spid="_x0000_s2274" style="position:absolute;visibility:visible;mso-wrap-style:square" from="801,7" to="80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7048UAAADfAAAADwAAAGRycy9kb3ducmV2LnhtbERPXWvCMBR9H+w/hDvY20ymUkZnFJkM&#10;dA+ibrA9Xpu7tltzU5Ksrf/eCMIeD+d7thhsIzryoXas4XGkQBAXztRcavh4f314AhEissHGMWk4&#10;UYDF/PZmhrlxPe+pO8RSpBAOOWqoYmxzKUNRkcUwci1x4r6dtxgT9KU0HvsUbhs5ViqTFmtODRW2&#10;9FJR8Xv4sxq2k13WLTdv6+Fzkx2L1f749dN7re/vhuUziEhD/Bdf3WuT5quJmm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7048UAAADfAAAADwAAAAAAAAAA&#10;AAAAAAChAgAAZHJzL2Rvd25yZXYueG1sUEsFBgAAAAAEAAQA+QAAAJMDAAAAAA==&#10;">
                    <o:lock v:ext="edit" aspectratio="t"/>
                  </v:line>
                  <v:line id="Line 2852" o:spid="_x0000_s2275" style="position:absolute;visibility:visible;mso-wrap-style:square" from="702,7" to="70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JReMYAAADfAAAADwAAAGRycy9kb3ducmV2LnhtbERPW0vDMBR+F/wP4Qx8c8mcdFKXjaEI&#10;mw+yi6CPZ82xrTYnJYlt/ffLQNjjx3efLwfbiI58qB1rmIwVCOLCmZpLDe+Hl9sHECEiG2wck4Y/&#10;CrBcXF/NMTeu5x11+1iKFMIhRw1VjG0uZSgqshjGriVO3JfzFmOCvpTGY5/CbSPvlMqkxZpTQ4Ut&#10;PVVU/Ox/rYa36TbrVpvX9fCxyY7F8+74+d17rW9Gw+oRRKQhXsT/7rVJ89VU3c/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SUXjGAAAA3wAAAA8AAAAAAAAA&#10;AAAAAAAAoQIAAGRycy9kb3ducmV2LnhtbFBLBQYAAAAABAAEAPkAAACUAwAAAAA=&#10;">
                    <o:lock v:ext="edit" aspectratio="t"/>
                  </v:line>
                  <v:line id="Line 2853" o:spid="_x0000_s2276" style="position:absolute;visibility:visible;mso-wrap-style:square" from="932,5" to="93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3FCsUAAADfAAAADwAAAGRycy9kb3ducmV2LnhtbERPTUvDQBC9C/6HZQRvdlcrQWK3pShC&#10;60FsFdrjNDsm0exs2F2T+O+dg+Dx8b4Xq8l3aqCY2sAWrmcGFHEVXMu1hfe3p6s7UCkjO+wCk4Uf&#10;SrBanp8tsHRh5B0N+1wrCeFUooUm577UOlUNeUyz0BML9xGixyww1tpFHCXcd/rGmEJ7bFkaGuzp&#10;oaHqa//tLbzMX4thvX3eTIdtcaoed6fj5xitvbyY1vegMk35X/zn3jiZb+bmV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s3FCsUAAADfAAAADwAAAAAAAAAA&#10;AAAAAAChAgAAZHJzL2Rvd25yZXYueG1sUEsFBgAAAAAEAAQA+QAAAJMDAAAAAA==&#10;">
                    <o:lock v:ext="edit" aspectratio="t"/>
                  </v:line>
                  <v:line id="Line 2854" o:spid="_x0000_s2277" style="position:absolute;visibility:visible;mso-wrap-style:square" from="900,7" to="90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FgkcYAAADfAAAADwAAAGRycy9kb3ducmV2LnhtbERPW0vDMBR+F/wP4Qx8c8mclFmXjaEI&#10;mw+yi6CPZ82xrTYnJYlt/ffLQNjjx3efLwfbiI58qB1rmIwVCOLCmZpLDe+Hl9sZiBCRDTaOScMf&#10;BVgurq/mmBvX8466fSxFCuGQo4YqxjaXMhQVWQxj1xIn7st5izFBX0rjsU/htpF3SmXSYs2pocKW&#10;nioqfva/VsPbdJt1q83revjYZMfieXf8/O691jejYfUIItIQL+J/99qk+Wqq7h/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2BYJHGAAAA3wAAAA8AAAAAAAAA&#10;AAAAAAAAoQIAAGRycy9kb3ducmV2LnhtbFBLBQYAAAAABAAEAPkAAACUAwAAAAA=&#10;">
                    <o:lock v:ext="edit" aspectratio="t"/>
                  </v:line>
                  <v:line id="Line 2855" o:spid="_x0000_s2278" style="position:absolute;visibility:visible;mso-wrap-style:square" from="965,7" to="96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Jf0cUAAADfAAAADwAAAGRycy9kb3ducmV2LnhtbERPTUvDQBC9C/6HZQRvdleLQWK3pShC&#10;60FsFdrjNDsm0exs2F2T+O+dg+Dx8b4Xq8l3aqCY2sAWrmcGFHEVXMu1hfe3p6s7UCkjO+wCk4Uf&#10;SrBanp8tsHRh5B0N+1wrCeFUooUm577UOlUNeUyz0BML9xGixyww1tpFHCXcd/rGmEJ7bFkaGuzp&#10;oaHqa//tLbzMX4thvX3eTIdtcaoed6fj5xitvbyY1vegMk35X/zn3jiZb+bmV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WJf0cUAAADfAAAADwAAAAAAAAAA&#10;AAAAAAChAgAAZHJzL2Rvd25yZXYueG1sUEsFBgAAAAAEAAQA+QAAAJMDAAAAAA==&#10;">
                    <o:lock v:ext="edit" aspectratio="t"/>
                  </v:line>
                  <v:line id="Line 2856" o:spid="_x0000_s2279" style="position:absolute;visibility:visible;mso-wrap-style:square" from="867,7" to="8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76SsYAAADfAAAADwAAAGRycy9kb3ducmV2LnhtbERPXWvCMBR9H/gfwhV8m4mTldEZRTYE&#10;3YOoG2yP1+au7dbclCRru39vhMEeD+d7sRpsIzryoXasYTZVIIgLZ2ouNby9bm4fQISIbLBxTBp+&#10;KcBqObpZYG5cz0fqTrEUKYRDjhqqGNtcylBUZDFMXUucuE/nLcYEfSmNxz6F20beKZVJizWnhgpb&#10;eqqo+D79WA37+SHr1ruX7fC+y87F8/H88dV7rSfjYf0IItIQ/8V/7q1J89Vc3c/g+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u+krGAAAA3wAAAA8AAAAAAAAA&#10;AAAAAAAAoQIAAGRycy9kb3ducmV2LnhtbFBLBQYAAAAABAAEAPkAAACUAwAAAAA=&#10;">
                    <o:lock v:ext="edit" aspectratio="t"/>
                  </v:line>
                  <v:line id="Line 2857" o:spid="_x0000_s2280" style="position:absolute;visibility:visible;mso-wrap-style:square" from="1165,5" to="1165,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xkPcYAAADfAAAADwAAAGRycy9kb3ducmV2LnhtbERPXWvCMBR9F/Yfwh3sTZMpK6MzimwM&#10;1IehbrA9Xpu7tltzU5LYdv/eDAQfD+d7vhxsIzryoXas4X6iQBAXztRcavh4fx0/gggR2WDjmDT8&#10;UYDl4mY0x9y4nvfUHWIpUgiHHDVUMba5lKGoyGKYuJY4cd/OW4wJ+lIaj30Kt42cKpVJizWnhgpb&#10;eq6o+D2crIa32S7rVpvtevjcZMfiZX/8+um91ne3w+oJRKQhXsUX99qk+WqmHqb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8ZD3GAAAA3wAAAA8AAAAAAAAA&#10;AAAAAAAAoQIAAGRycy9kb3ducmV2LnhtbFBLBQYAAAAABAAEAPkAAACUAwAAAAA=&#10;">
                    <o:lock v:ext="edit" aspectratio="t"/>
                  </v:line>
                  <v:line id="Line 2858" o:spid="_x0000_s2281" style="position:absolute;visibility:visible;mso-wrap-style:square" from="1099,5" to="1099,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DBpsUAAADfAAAADwAAAGRycy9kb3ducmV2LnhtbERPXUvDMBR9H/gfwhV825JZLFKXjaEI&#10;mw/iprA93jXXtrO5KUls6783wsDHw/lerEbbip58aBxrmM8UCOLSmYYrDR/vz9N7ECEiG2wdk4Yf&#10;CrBaXk0WWBg38I76faxECuFQoIY6xq6QMpQ1WQwz1xEn7tN5izFBX0njcUjhtpW3SuXSYsOpocaO&#10;Hmsqv/bfVsNr9pb36+3LZjxs81P5tDsdz4PX+uZ6XD+AiDTGf/HFvTFpvsrU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bDBpsUAAADfAAAADwAAAAAAAAAA&#10;AAAAAAChAgAAZHJzL2Rvd25yZXYueG1sUEsFBgAAAAAEAAQA+QAAAJMDAAAAAA==&#10;">
                    <o:lock v:ext="edit" aspectratio="t"/>
                  </v:line>
                  <v:line id="Line 2859" o:spid="_x0000_s2282" style="position:absolute;visibility:visible;mso-wrap-style:square" from="1066,7" to="106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lZ0sYAAADfAAAADwAAAGRycy9kb3ducmV2LnhtbERPXUvDMBR9F/wP4Q58c8mcFqnLxpgI&#10;mw/iNkEf75prW9fclCS29d8vA2GPh/M9Wwy2ER35UDvWMBkrEMSFMzWXGj72L7ePIEJENtg4Jg1/&#10;FGAxv76aYW5cz1vqdrEUKYRDjhqqGNtcylBUZDGMXUucuG/nLcYEfSmNxz6F20beKZVJizWnhgpb&#10;WlVUHHe/VsPb9D3rlpvX9fC5yQ7F8/bw9dN7rW9Gw/IJRKQhXsT/7rVJ89VUPdzD+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ZWdLGAAAA3wAAAA8AAAAAAAAA&#10;AAAAAAAAoQIAAGRycy9kb3ducmV2LnhtbFBLBQYAAAAABAAEAPkAAACUAwAAAAA=&#10;">
                    <o:lock v:ext="edit" aspectratio="t"/>
                  </v:line>
                  <v:line id="Line 2860" o:spid="_x0000_s2283" style="position:absolute;visibility:visible;mso-wrap-style:square" from="1132,7" to="1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X8ScYAAADfAAAADwAAAGRycy9kb3ducmV2LnhtbERPXWvCMBR9H/gfwh34NpNNLKMzimwM&#10;dA8y3WB7vDZ3bWdzU5LYdv9+EQQfD+d7vhxsIzryoXas4X6iQBAXztRcavj8eL17BBEissHGMWn4&#10;owDLxehmjrlxPe+o28dSpBAOOWqoYmxzKUNRkcUwcS1x4n6ctxgT9KU0HvsUbhv5oFQmLdacGips&#10;6bmi4rg/WQ3b6XvWrTZv6+Frkx2Kl93h+7f3Wo9vh9UTiEhDvIov7rVJ89VUzW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V/EnGAAAA3wAAAA8AAAAAAAAA&#10;AAAAAAAAoQIAAGRycy9kb3ducmV2LnhtbFBLBQYAAAAABAAEAPkAAACUAwAAAAA=&#10;">
                    <o:lock v:ext="edit" aspectratio="t"/>
                  </v:line>
                  <v:line id="Line 2861" o:spid="_x0000_s2284" style="position:absolute;visibility:visible;mso-wrap-style:square" from="1033,7" to="103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diPsUAAADfAAAADwAAAGRycy9kb3ducmV2LnhtbERPXWvCMBR9H+w/hDvY20ymWEZnFJkM&#10;dA+ibrA9Xpu7tltzU5Ksrf/eCMIeD+d7thhsIzryoXas4XGkQBAXztRcavh4f314AhEissHGMWk4&#10;UYDF/PZmhrlxPe+pO8RSpBAOOWqoYmxzKUNRkcUwci1x4r6dtxgT9KU0HvsUbhs5ViqTFmtODRW2&#10;9FJR8Xv4sxq2k13WLTdv6+Fzkx2L1f749dN7re/vhuUziEhD/Bdf3WuT5quJmm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cdiPsUAAADfAAAADwAAAAAAAAAA&#10;AAAAAAChAgAAZHJzL2Rvd25yZXYueG1sUEsFBgAAAAAEAAQA+QAAAJMDAAAAAA==&#10;">
                    <o:lock v:ext="edit" aspectratio="t"/>
                  </v:line>
                  <v:line id="Line 2862" o:spid="_x0000_s2285" style="position:absolute;visibility:visible;mso-wrap-style:square" from="1263,5" to="126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vHpcYAAADfAAAADwAAAGRycy9kb3ducmV2LnhtbERPW0vDMBR+F/wP4Qx8c8kcdlKXjaEI&#10;mw+yi6CPZ82xrTYnJYlt/ffLQNjjx3efLwfbiI58qB1rmIwVCOLCmZpLDe+Hl9sHECEiG2wck4Y/&#10;CrBcXF/NMTeu5x11+1iKFMIhRw1VjG0uZSgqshjGriVO3JfzFmOCvpTGY5/CbSPvlMqkxZpTQ4Ut&#10;PVVU/Ox/rYa36TbrVpvX9fCxyY7F8+74+d17rW9Gw+oRRKQhXsT/7rVJ89VU3c/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Lx6XGAAAA3wAAAA8AAAAAAAAA&#10;AAAAAAAAoQIAAGRycy9kb3ducmV2LnhtbFBLBQYAAAAABAAEAPkAAACUAwAAAAA=&#10;">
                    <o:lock v:ext="edit" aspectratio="t"/>
                  </v:line>
                  <v:line id="Line 2863" o:spid="_x0000_s2286" style="position:absolute;visibility:visible;mso-wrap-style:square" from="1231,7" to="123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RT18UAAADfAAAADwAAAGRycy9kb3ducmV2LnhtbERPTUvDQBC9C/6HZQRvdleLQWK3pShC&#10;60FsFdrjNDsm0exs2F2T+O+dg+Dx8b4Xq8l3aqCY2sAWrmcGFHEVXMu1hfe3p6s7UCkjO+wCk4Uf&#10;SrBanp8tsHRh5B0N+1wrCeFUooUm577UOlUNeUyz0BML9xGixyww1tpFHCXcd/rGmEJ7bFkaGuzp&#10;oaHqa//tLbzMX4thvX3eTIdtcaoed6fj5xitvbyY1vegMk35X/zn3jiZb+bmV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RT18UAAADfAAAADwAAAAAAAAAA&#10;AAAAAAChAgAAZHJzL2Rvd25yZXYueG1sUEsFBgAAAAAEAAQA+QAAAJMDAAAAAA==&#10;">
                    <o:lock v:ext="edit" aspectratio="t"/>
                  </v:line>
                  <v:line id="Line 2864" o:spid="_x0000_s2287" style="position:absolute;visibility:visible;mso-wrap-style:square" from="1296,7" to="129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j2TMYAAADfAAAADwAAAGRycy9kb3ducmV2LnhtbERPW0vDMBR+F/wP4Qx8c8kcllmXjaEI&#10;mw+yi6CPZ82xrTYnJYlt/ffLQNjjx3efLwfbiI58qB1rmIwVCOLCmZpLDe+Hl9sZiBCRDTaOScMf&#10;BVgurq/mmBvX8466fSxFCuGQo4YqxjaXMhQVWQxj1xIn7st5izFBX0rjsU/htpF3SmXSYs2pocKW&#10;nioqfva/VsPbdJt1q83revjYZMfieXf8/O691jejYfUIItIQL+J/99qk+Wqq7h/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Y9kzGAAAA3wAAAA8AAAAAAAAA&#10;AAAAAAAAoQIAAGRycy9kb3ducmV2LnhtbFBLBQYAAAAABAAEAPkAAACUAwAAAAA=&#10;">
                    <o:lock v:ext="edit" aspectratio="t"/>
                  </v:line>
                  <v:line id="Line 2865" o:spid="_x0000_s2288" style="position:absolute;visibility:visible;mso-wrap-style:square" from="1198,7" to="119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6VbMUAAADfAAAADwAAAGRycy9kb3ducmV2LnhtbERPTUvDQBC9C/6HZQRvdlcLQWK3pShC&#10;60FsFexxmp0m0exs2F2T+O+dg9Dj430vVpPv1EAxtYEt3M4MKOIquJZrCx/vzzf3oFJGdtgFJgu/&#10;lGC1vLxYYOnCyDsa9rlWEsKpRAtNzn2pdaoa8phmoScW7hSixyww1tpFHCXcd/rOmEJ7bFkaGuzp&#10;saHqe//jLbzO34phvX3ZTJ/b4lg97Y6HrzFae301rR9AZZryWfzv3jiZb+amkAf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w6VbMUAAADfAAAADwAAAAAAAAAA&#10;AAAAAAChAgAAZHJzL2Rvd25yZXYueG1sUEsFBgAAAAAEAAQA+QAAAJMDAAAAAA==&#10;">
                    <o:lock v:ext="edit" aspectratio="t"/>
                  </v:line>
                  <v:line id="Line 2866" o:spid="_x0000_s2289" style="position:absolute;visibility:visible;mso-wrap-style:square" from="1492,5" to="1492,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Iw98UAAADfAAAADwAAAGRycy9kb3ducmV2LnhtbERPXUvDMBR9F/wP4Qp7s8k2KFKXjaEM&#10;Nh9km4I+3jXXttrclCRr6783A2GPh/O9WI22FT350DjWMM0UCOLSmYYrDe9vm/sHECEiG2wdk4Zf&#10;CrBa3t4ssDBu4AP1x1iJFMKhQA11jF0hZShrshgy1xEn7st5izFBX0njcUjhtpUzpXJpseHUUGNH&#10;TzWVP8ez1fA63+f9eveyHT92+al8Ppw+vwev9eRuXD+CiDTGq/jfvTVpvpqrfAqXPwm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Iw98UAAADfAAAADwAAAAAAAAAA&#10;AAAAAAChAgAAZHJzL2Rvd25yZXYueG1sUEsFBgAAAAAEAAQA+QAAAJMDAAAAAA==&#10;">
                    <o:lock v:ext="edit" aspectratio="t"/>
                  </v:line>
                  <v:line id="Line 2867" o:spid="_x0000_s2290" style="position:absolute;visibility:visible;mso-wrap-style:square" from="1426,5" to="142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CugMUAAADfAAAADwAAAGRycy9kb3ducmV2LnhtbERPXUvDMBR9H/gfwhX2tiZuUEZdNoYi&#10;bD6Im4I+3jXXttrclCRr6783wmCPh/O92oy2FT350DjWcJcpEMSlMw1XGt7fnmZLECEiG2wdk4Zf&#10;CrBZ30xWWBg38IH6Y6xECuFQoIY6xq6QMpQ1WQyZ64gT9+W8xZigr6TxOKRw28q5Urm02HBqqLGj&#10;h5rKn+PZanhZvOb9dv+8Gz/2+al8PJw+vwev9fR23N6DiDTGq/ji3pk0Xy1UPof/Pwm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CugMUAAADfAAAADwAAAAAAAAAA&#10;AAAAAAChAgAAZHJzL2Rvd25yZXYueG1sUEsFBgAAAAAEAAQA+QAAAJMDAAAAAA==&#10;">
                    <o:lock v:ext="edit" aspectratio="t"/>
                  </v:line>
                  <v:line id="Line 2868" o:spid="_x0000_s2291" style="position:absolute;visibility:visible;mso-wrap-style:square" from="1393,7" to="139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wLG8UAAADfAAAADwAAAGRycy9kb3ducmV2LnhtbERPXUvDMBR9H/gfwhV82xItlFGXjaEI&#10;2x6Gm4I+3jXXttrclCS23b9fhIGPh/O9WI22FT350DjWcD9TIIhLZxquNLy/vUznIEJENtg6Jg1n&#10;CrBa3kwWWBg38IH6Y6xECuFQoIY6xq6QMpQ1WQwz1xEn7st5izFBX0njcUjhtpUPSuXSYsOpocaO&#10;nmoqf46/VsM+e8379Xa3GT+2+al8Ppw+vwev9d3tuH4EEWmM/+Kre2PSfJWpPIO/PwmAX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wLG8UAAADfAAAADwAAAAAAAAAA&#10;AAAAAAChAgAAZHJzL2Rvd25yZXYueG1sUEsFBgAAAAAEAAQA+QAAAJMDAAAAAA==&#10;">
                    <o:lock v:ext="edit" aspectratio="t"/>
                  </v:line>
                  <v:line id="Line 2869" o:spid="_x0000_s2292" style="position:absolute;visibility:visible;mso-wrap-style:square" from="1459,7" to="145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WTb8UAAADfAAAADwAAAGRycy9kb3ducmV2LnhtbERPXWvCMBR9H+w/hDvY20ymUkZnFJkM&#10;dA+ibrA9Xpu7tltzU5Ksrf/eCMIeD+d7thhsIzryoXas4XGkQBAXztRcavh4f314AhEissHGMWk4&#10;UYDF/PZmhrlxPe+pO8RSpBAOOWqoYmxzKUNRkcUwci1x4r6dtxgT9KU0HvsUbhs5ViqTFmtODRW2&#10;9FJR8Xv4sxq2k13WLTdv6+Fzkx2L1f749dN7re/vhuUziEhD/Bdf3WuT5quJyq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DWTb8UAAADfAAAADwAAAAAAAAAA&#10;AAAAAAChAgAAZHJzL2Rvd25yZXYueG1sUEsFBgAAAAAEAAQA+QAAAJMDAAAAAA==&#10;">
                    <o:lock v:ext="edit" aspectratio="t"/>
                  </v:line>
                  <v:line id="Line 2870" o:spid="_x0000_s2293" style="position:absolute;visibility:visible;mso-wrap-style:square" from="1360,7" to="136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k29MUAAADfAAAADwAAAGRycy9kb3ducmV2LnhtbERPXWvCMBR9H+w/hDvY20ymWEZnFJkM&#10;dA+ibrA9Xpu7tltzU5Ksrf/eCMIeD+d7thhsIzryoXas4XGkQBAXztRcavh4f314AhEissHGMWk4&#10;UYDF/PZmhrlxPe+pO8RSpBAOOWqoYmxzKUNRkcUwci1x4r6dtxgT9KU0HvsUbhs5ViqTFmtODRW2&#10;9FJR8Xv4sxq2k13WLTdv6+Fzkx2L1f749dN7re/vhuUziEhD/Bdf3WuT5quJyq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3k29MUAAADfAAAADwAAAAAAAAAA&#10;AAAAAAChAgAAZHJzL2Rvd25yZXYueG1sUEsFBgAAAAAEAAQA+QAAAJMDAAAAAA==&#10;">
                    <o:lock v:ext="edit" aspectratio="t"/>
                  </v:line>
                  <v:line id="Line 2871" o:spid="_x0000_s2294" style="position:absolute;visibility:visible;mso-wrap-style:square" from="1590,5" to="15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uog8UAAADfAAAADwAAAGRycy9kb3ducmV2LnhtbERPXUvDMBR9F/Yfwh345pI5CNItG8Mh&#10;bD6Im4J7vGuubbW5KUls6783guDj4XyvNqNrRU8hNp4NzGcKBHHpbcOVgdeXh5s7EDEhW2w9k4Fv&#10;irBZT65WWFg/8JH6U6pEDuFYoIE6pa6QMpY1OYwz3xFn7t0HhynDUEkbcMjhrpW3SmnpsOHcUGNH&#10;9zWVn6cvZ+Bp8az77eFxP74d9KXcHS/njyEYcz0dt0sQicb0L/5z722erxZKa/j9kwH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6uog8UAAADfAAAADwAAAAAAAAAA&#10;AAAAAAChAgAAZHJzL2Rvd25yZXYueG1sUEsFBgAAAAAEAAQA+QAAAJMDAAAAAA==&#10;">
                    <o:lock v:ext="edit" aspectratio="t"/>
                  </v:line>
                  <v:line id="Line 2872" o:spid="_x0000_s2295" style="position:absolute;visibility:visible;mso-wrap-style:square" from="1558,7" to="155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cNGMUAAADfAAAADwAAAGRycy9kb3ducmV2LnhtbERPXWvCMBR9H+w/hDvY20ymUEdnFJkM&#10;dA+ibrA9Xpu7tltzU5Ksrf/eCMIeD+d7thhsIzryoXas4XGkQBAXztRcavh4f314AhEissHGMWk4&#10;UYDF/PZmhrlxPe+pO8RSpBAOOWqoYmxzKUNRkcUwci1x4r6dtxgT9KU0HvsUbhs5ViqTFmtODRW2&#10;9FJR8Xv4sxq2k13WLTdv6+Fzkx2L1f749dN7re/vhuUziEhD/Bdf3WuT5quJyq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cNGMUAAADfAAAADwAAAAAAAAAA&#10;AAAAAAChAgAAZHJzL2Rvd25yZXYueG1sUEsFBgAAAAAEAAQA+QAAAJMDAAAAAA==&#10;">
                    <o:lock v:ext="edit" aspectratio="t"/>
                  </v:line>
                  <v:line id="Line 2873" o:spid="_x0000_s2296" style="position:absolute;visibility:visible;mso-wrap-style:square" from="1623,7" to="162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iZasUAAADfAAAADwAAAGRycy9kb3ducmV2LnhtbERPTUvDQBC9C/6HZQRvdlcLQWK3pShC&#10;60FsFexxmp0m0exs2F2T+O+dg9Dj430vVpPv1EAxtYEt3M4MKOIquJZrCx/vzzf3oFJGdtgFJgu/&#10;lGC1vLxYYOnCyDsa9rlWEsKpRAtNzn2pdaoa8phmoScW7hSixyww1tpFHCXcd/rOmEJ7bFkaGuzp&#10;saHqe//jLbzO34phvX3ZTJ/b4lg97Y6HrzFae301rR9AZZryWfzv3jiZb+amkMH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XiZasUAAADfAAAADwAAAAAAAAAA&#10;AAAAAAChAgAAZHJzL2Rvd25yZXYueG1sUEsFBgAAAAAEAAQA+QAAAJMDAAAAAA==&#10;">
                    <o:lock v:ext="edit" aspectratio="t"/>
                  </v:line>
                  <v:line id="Line 2874" o:spid="_x0000_s2297" style="position:absolute;visibility:visible;mso-wrap-style:square" from="1525,7" to="152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Q88cUAAADfAAAADwAAAGRycy9kb3ducmV2LnhtbERPXWvCMBR9H+w/hDvY20ymUFxnFJkM&#10;dA+ibrA9Xpu7tltzU5Ksrf/eCMIeD+d7thhsIzryoXas4XGkQBAXztRcavh4f32YgggR2WDjmDSc&#10;KMBifnszw9y4nvfUHWIpUgiHHDVUMba5lKGoyGIYuZY4cd/OW4wJ+lIaj30Kt40cK5VJizWnhgpb&#10;eqmo+D38WQ3byS7rlpu39fC5yY7Fan/8+um91vd3w/IZRKQh/ouv7rVJ89VEZU9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jQ88cUAAADfAAAADwAAAAAAAAAA&#10;AAAAAAChAgAAZHJzL2Rvd25yZXYueG1sUEsFBgAAAAAEAAQA+QAAAJMDAAAAAA==&#10;">
                    <o:lock v:ext="edit" aspectratio="t"/>
                  </v:line>
                  <v:line id="Line 2875" o:spid="_x0000_s2298" style="position:absolute;visibility:visible;mso-wrap-style:square" from="1826,5" to="1826,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cDscUAAADfAAAADwAAAGRycy9kb3ducmV2LnhtbERPTUvDQBC9C/6HZQRvdlcLUWK3pShC&#10;60FsFdrjNDsm0exs2F2T+O+dg+Dx8b4Xq8l3aqCY2sAWrmcGFHEVXMu1hfe3p6s7UCkjO+wCk4Uf&#10;SrBanp8tsHRh5B0N+1wrCeFUooUm577UOlUNeUyz0BML9xGixyww1tpFHCXcd/rGmEJ7bFkaGuzp&#10;oaHqa//tLbzMX4thvX3eTIdtcaoed6fj5xitvbyY1vegMk35X/zn3jiZb+bmV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tcDscUAAADfAAAADwAAAAAAAAAA&#10;AAAAAAChAgAAZHJzL2Rvd25yZXYueG1sUEsFBgAAAAAEAAQA+QAAAJMDAAAAAA==&#10;">
                    <o:lock v:ext="edit" aspectratio="t"/>
                  </v:line>
                  <v:line id="Line 2876" o:spid="_x0000_s2299" style="position:absolute;visibility:visible;mso-wrap-style:square" from="1760,5" to="176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umKsYAAADfAAAADwAAAGRycy9kb3ducmV2LnhtbERPXWvCMBR9H/gfwhV8m4kTutEZRTYE&#10;3cOYbrA9Xpu7tltzU5Ks7f69EQQfD+d7sRpsIzryoXasYTZVIIgLZ2ouNXy8b24fQISIbLBxTBr+&#10;KcBqObpZYG5cz3vqDrEUKYRDjhqqGNtcylBUZDFMXUucuG/nLcYEfSmNxz6F20beKZVJizWnhgpb&#10;eqqo+D38WQ2v87esW+9etsPnLjsWz/vj10/vtZ6Mh/UjiEhDvIov7q1J89Vc3c/g/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2bpirGAAAA3wAAAA8AAAAAAAAA&#10;AAAAAAAAoQIAAGRycy9kb3ducmV2LnhtbFBLBQYAAAAABAAEAPkAAACUAwAAAAA=&#10;">
                    <o:lock v:ext="edit" aspectratio="t"/>
                  </v:line>
                  <v:line id="Line 2877" o:spid="_x0000_s2300" style="position:absolute;visibility:visible;mso-wrap-style:square" from="1727,7" to="172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4XcYAAADfAAAADwAAAGRycy9kb3ducmV2LnhtbERPXWvCMBR9F/Yfwh3sTZMpdKMzimwM&#10;1AeZbrA9Xpu7tltzU5LY1n+/DAQfD+d7vhxsIzryoXas4X6iQBAXztRcavh4fx0/gggR2WDjmDSc&#10;KcBycTOaY25cz3vqDrEUKYRDjhqqGNtcylBUZDFMXEucuG/nLcYEfSmNxz6F20ZOlcqkxZpTQ4Ut&#10;PVdU/B5OVsNu9pZ1q812PXxusmPxsj9+/fRe67vbYfUEItIQr+KLe23SfDVTD1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JOF3GAAAA3wAAAA8AAAAAAAAA&#10;AAAAAAAAoQIAAGRycy9kb3ducmV2LnhtbFBLBQYAAAAABAAEAPkAAACUAwAAAAA=&#10;">
                    <o:lock v:ext="edit" aspectratio="t"/>
                  </v:line>
                  <v:line id="Line 2878" o:spid="_x0000_s2301" style="position:absolute;visibility:visible;mso-wrap-style:square" from="1793,7" to="1793,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WdxsUAAADfAAAADwAAAGRycy9kb3ducmV2LnhtbERPXUvDMBR9H/gfwhV825JZqFKXjaEI&#10;mw/iprA93jXXtrO5KUls6783wsDHw/lerEbbip58aBxrmM8UCOLSmYYrDR/vz9N7ECEiG2wdk4Yf&#10;CrBaXk0WWBg38I76faxECuFQoIY6xq6QMpQ1WQwz1xEn7tN5izFBX0njcUjhtpW3SuXSYsOpocaO&#10;Hmsqv/bfVsNr9pb36+3LZjxs81P5tDsdz4PX+uZ6XD+AiDTGf/HFvTFpvsrU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WdxsUAAADfAAAADwAAAAAAAAAA&#10;AAAAAAChAgAAZHJzL2Rvd25yZXYueG1sUEsFBgAAAAAEAAQA+QAAAJMDAAAAAA==&#10;">
                    <o:lock v:ext="edit" aspectratio="t"/>
                  </v:line>
                  <v:line id="Line 2879" o:spid="_x0000_s2302" style="position:absolute;visibility:visible;mso-wrap-style:square" from="1694,7" to="169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wFssYAAADfAAAADwAAAGRycy9kb3ducmV2LnhtbERPW0vDMBR+F/wP4Qx8c8mcdFKXjaEI&#10;mw+yi6CPZ82xrTYnJYlt/ffLQNjjx3efLwfbiI58qB1rmIwVCOLCmZpLDe+Hl9sHECEiG2wck4Y/&#10;CrBcXF/NMTeu5x11+1iKFMIhRw1VjG0uZSgqshjGriVO3JfzFmOCvpTGY5/CbSPvlMqkxZpTQ4Ut&#10;PVVU/Ox/rYa36TbrVpvX9fCxyY7F8+74+d17rW9Gw+oRRKQhXsT/7rVJ89VUze7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sBbLGAAAA3wAAAA8AAAAAAAAA&#10;AAAAAAAAoQIAAGRycy9kb3ducmV2LnhtbFBLBQYAAAAABAAEAPkAAACUAwAAAAA=&#10;">
                    <o:lock v:ext="edit" aspectratio="t"/>
                  </v:line>
                  <v:line id="Line 2880" o:spid="_x0000_s2303" style="position:absolute;visibility:visible;mso-wrap-style:square" from="1924,5" to="1924,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CgKcYAAADfAAAADwAAAGRycy9kb3ducmV2LnhtbERPW0vDMBR+F/wP4Qx8c8kcdlKXjaEI&#10;mw+yi6CPZ82xrTYnJYlt/ffLQNjjx3efLwfbiI58qB1rmIwVCOLCmZpLDe+Hl9sHECEiG2wck4Y/&#10;CrBcXF/NMTeu5x11+1iKFMIhRw1VjG0uZSgqshjGriVO3JfzFmOCvpTGY5/CbSPvlMqkxZpTQ4Ut&#10;PVVU/Ox/rYa36TbrVpvX9fCxyY7F8+74+d17rW9Gw+oRRKQhXsT/7rVJ89VUze7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KgoCnGAAAA3wAAAA8AAAAAAAAA&#10;AAAAAAAAoQIAAGRycy9kb3ducmV2LnhtbFBLBQYAAAAABAAEAPkAAACUAwAAAAA=&#10;">
                    <o:lock v:ext="edit" aspectratio="t"/>
                  </v:line>
                  <v:line id="Line 2881" o:spid="_x0000_s2304" style="position:absolute;visibility:visible;mso-wrap-style:square" from="1892,7" to="189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I+XsUAAADfAAAADwAAAGRycy9kb3ducmV2LnhtbERPXWvCMBR9H+w/hDvY20ymUEdnFJkM&#10;dA+ibrA9Xpu7tltzU5Ksrf/eCMIeD+d7thhsIzryoXas4XGkQBAXztRcavh4f314AhEissHGMWk4&#10;UYDF/PZmhrlxPe+pO8RSpBAOOWqoYmxzKUNRkcUwci1x4r6dtxgT9KU0HvsUbhs5ViqTFmtODRW2&#10;9FJR8Xv4sxq2k13WLTdv6+Fzkx2L1f749dN7re/vhuUziEhD/Bdf3WuT5quJmm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I+XsUAAADfAAAADwAAAAAAAAAA&#10;AAAAAAChAgAAZHJzL2Rvd25yZXYueG1sUEsFBgAAAAAEAAQA+QAAAJMDAAAAAA==&#10;">
                    <o:lock v:ext="edit" aspectratio="t"/>
                  </v:line>
                  <v:line id="Line 2882" o:spid="_x0000_s2305" style="position:absolute;visibility:visible;mso-wrap-style:square" from="1957,7" to="195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6bxcYAAADfAAAADwAAAGRycy9kb3ducmV2LnhtbERPXWvCMBR9H/gfwhX2NhMn1NEZRTYG&#10;6oNMN9ger81d29nclCRr679fhMEeD+d7sRpsIzryoXasYTpRIIgLZ2ouNby/vdw9gAgR2WDjmDRc&#10;KMBqObpZYG5czwfqjrEUKYRDjhqqGNtcylBUZDFMXEucuC/nLcYEfSmNxz6F20beK5VJizWnhgpb&#10;eqqoOB9/rIb97DXr1tvdZvjYZqfi+XD6/O691rfjYf0IItIQ/8V/7o1J89VMzedw/ZMA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0+m8XGAAAA3wAAAA8AAAAAAAAA&#10;AAAAAAAAoQIAAGRycy9kb3ducmV2LnhtbFBLBQYAAAAABAAEAPkAAACUAwAAAAA=&#10;">
                    <o:lock v:ext="edit" aspectratio="t"/>
                  </v:line>
                  <v:line id="Line 2883" o:spid="_x0000_s2306" style="position:absolute;visibility:visible;mso-wrap-style:square" from="1859,7" to="185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EPt8UAAADfAAAADwAAAGRycy9kb3ducmV2LnhtbERPTUvDQBC9C/6HZQRvdlcLUWK3pShC&#10;60FsFdrjNDsm0exs2F2T+O+dg+Dx8b4Xq8l3aqCY2sAWrmcGFHEVXMu1hfe3p6s7UCkjO+wCk4Uf&#10;SrBanp8tsHRh5B0N+1wrCeFUooUm577UOlUNeUyz0BML9xGixyww1tpFHCXcd/rGmEJ7bFkaGuzp&#10;oaHqa//tLbzMX4thvX3eTIdtcaoed6fj5xitvbyY1vegMk35X/zn3jiZb+bmV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KEPt8UAAADfAAAADwAAAAAAAAAA&#10;AAAAAAChAgAAZHJzL2Rvd25yZXYueG1sUEsFBgAAAAAEAAQA+QAAAJMDAAAAAA==&#10;">
                    <o:lock v:ext="edit" aspectratio="t"/>
                  </v:line>
                  <v:line id="Line 2884" o:spid="_x0000_s2307" style="position:absolute;visibility:visible;mso-wrap-style:square" from="2157,11" to="2157,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qLMUAAADfAAAADwAAAGRycy9kb3ducmV2LnhtbERPXUvDMBR9F/wP4Qq+uUQHVeuyMSbC&#10;5oNsVdDHu+ba1jU3JYlt9+8XQdjj4XzPFqNtRU8+NI413E4UCOLSmYYrDR/vLzcPIEJENtg6Jg1H&#10;CrCYX17MMDdu4B31RaxECuGQo4Y6xi6XMpQ1WQwT1xEn7tt5izFBX0njcUjhtpV3SmXSYsOpocaO&#10;VjWVh+LXanibbrN+uXldj5+bbF8+7/ZfP4PX+vpqXD6BiDTGs/jfvTZpvpqq+0f4+5MAyPk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2qLMUAAADfAAAADwAAAAAAAAAA&#10;AAAAAAChAgAAZHJzL2Rvd25yZXYueG1sUEsFBgAAAAAEAAQA+QAAAJMDAAAAAA==&#10;">
                    <o:lock v:ext="edit" aspectratio="t"/>
                  </v:line>
                  <v:line id="Line 2885" o:spid="_x0000_s2308" style="position:absolute;visibility:visible;mso-wrap-style:square" from="2091,11" to="2091,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JzlsUAAADfAAAADwAAAGRycy9kb3ducmV2LnhtbERPTUvDQBC9C/6HZQRvdlcLoaTdlqII&#10;rQexVbDHaXZMotnZsLsm8d87B8Hj432vNpPv1EAxtYEt3M4MKOIquJZrC2+vjzcLUCkjO+wCk4Uf&#10;SrBZX16ssHRh5AMNx1wrCeFUooUm577UOlUNeUyz0BML9xGixyww1tpFHCXcd/rOmEJ7bFkaGuzp&#10;vqHq6/jtLTzPX4phu3/aTe/74lw9HM6nzzFae301bZegMk35X/zn3jmZb+ZmIQ/k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wJzlsUAAADfAAAADwAAAAAAAAAA&#10;AAAAAAChAgAAZHJzL2Rvd25yZXYueG1sUEsFBgAAAAAEAAQA+QAAAJMDAAAAAA==&#10;">
                    <o:lock v:ext="edit" aspectratio="t"/>
                  </v:line>
                  <v:line id="Line 2886" o:spid="_x0000_s2309" style="position:absolute;visibility:visible;mso-wrap-style:square" from="2058,13" to="205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7WDcUAAADfAAAADwAAAGRycy9kb3ducmV2LnhtbERPXWvCMBR9H/gfwhX2NhMnFOmMIoqg&#10;exjTCe7x2ty1nc1NSbK2+/fLYLDHw/lerAbbiI58qB1rmE4UCOLCmZpLDee33cMcRIjIBhvHpOGb&#10;AqyWo7sF5sb1fKTuFEuRQjjkqKGKsc2lDEVFFsPEtcSJ+3DeYkzQl9J47FO4beSjUpm0WHNqqLCl&#10;TUXF7fRlNbzMXrNufXjeD5dDdi22x+v7Z++1vh8P6ycQkYb4L/5z702ar2ZqPoXfPwm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E7WDcUAAADfAAAADwAAAAAAAAAA&#10;AAAAAAChAgAAZHJzL2Rvd25yZXYueG1sUEsFBgAAAAAEAAQA+QAAAJMDAAAAAA==&#10;">
                    <o:lock v:ext="edit" aspectratio="t"/>
                  </v:line>
                  <v:line id="Line 2887" o:spid="_x0000_s2310" style="position:absolute;visibility:visible;mso-wrap-style:square" from="2124,13" to="212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xIesUAAADfAAAADwAAAGRycy9kb3ducmV2LnhtbERPXWvCMBR9F/Yfwh3sTZMpFOmMIhsD&#10;9WGoG2yP1+au7dbclCS23b83grDHw/lerAbbiI58qB1reJwoEMSFMzWXGj7eX8dzECEiG2wck4Y/&#10;CrBa3o0WmBvX84G6YyxFCuGQo4YqxjaXMhQVWQwT1xIn7tt5izFBX0rjsU/htpFTpTJpsebUUGFL&#10;zxUVv8ez1fA222fdervbDJ/b7FS8HE5fP73X+uF+WD+BiDTEf/HNvTFpvpqp+RSufxIA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xIesUAAADfAAAADwAAAAAAAAAA&#10;AAAAAAChAgAAZHJzL2Rvd25yZXYueG1sUEsFBgAAAAAEAAQA+QAAAJMDAAAAAA==&#10;">
                    <o:lock v:ext="edit" aspectratio="t"/>
                  </v:line>
                  <v:line id="Line 2888" o:spid="_x0000_s2311" style="position:absolute;visibility:visible;mso-wrap-style:square" from="2025,13" to="202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Dt4cUAAADfAAAADwAAAGRycy9kb3ducmV2LnhtbERPW0vDMBR+F/wP4Qi+uWQWyqjLxpgI&#10;mw/iLuAez5qzttqclCS29d8bQdjjx3efL0fbip58aBxrmE4UCOLSmYYrDcfDy8MMRIjIBlvHpOGH&#10;AiwXtzdzLIwbeEf9PlYihXAoUEMdY1dIGcqaLIaJ64gTd3HeYkzQV9J4HFK4beWjUrm02HBqqLGj&#10;dU3l1/7banjL3vN+tX3djB/b/Fw+786nz8FrfX83rp5ARBrjVfzv3pg0X2Vqls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9Dt4cUAAADfAAAADwAAAAAAAAAA&#10;AAAAAAChAgAAZHJzL2Rvd25yZXYueG1sUEsFBgAAAAAEAAQA+QAAAJMDAAAAAA==&#10;">
                    <o:lock v:ext="edit" aspectratio="t"/>
                  </v:line>
                  <v:line id="Line 2889" o:spid="_x0000_s2312" style="position:absolute;visibility:visible;mso-wrap-style:square" from="2255,11" to="225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l1lcYAAADfAAAADwAAAGRycy9kb3ducmV2LnhtbERPXWvCMBR9H+w/hDvwbSabo0hnFHEI&#10;ugdRN9ger81d29nclCRru39vhMEeD+d7thhsIzryoXas4WGsQBAXztRcanh/W99PQYSIbLBxTBp+&#10;KcBifnszw9y4ng/UHWMpUgiHHDVUMba5lKGoyGIYu5Y4cV/OW4wJ+lIaj30Kt418VCqTFmtODRW2&#10;tKqoOB9/rIbdZJ91y+3rZvjYZqfi5XD6/O691qO7YfkMItIQ/8V/7o1J89VETZ/g+icB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5dZXGAAAA3wAAAA8AAAAAAAAA&#10;AAAAAAAAoQIAAGRycy9kb3ducmV2LnhtbFBLBQYAAAAABAAEAPkAAACUAwAAAAA=&#10;">
                    <o:lock v:ext="edit" aspectratio="t"/>
                  </v:line>
                  <v:line id="Line 2890" o:spid="_x0000_s2313" style="position:absolute;visibility:visible;mso-wrap-style:square" from="2223,13" to="2223,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XQDsYAAADfAAAADwAAAGRycy9kb3ducmV2LnhtbERPXWvCMBR9H+w/hDvwbSabrEhnFHEI&#10;ugdRN9ger81d29nclCRru39vhMEeD+d7thhsIzryoXas4WGsQBAXztRcanh/W99PQYSIbLBxTBp+&#10;KcBifnszw9y4ng/UHWMpUgiHHDVUMba5lKGoyGIYu5Y4cV/OW4wJ+lIaj30Kt418VCqTFmtODRW2&#10;tKqoOB9/rIbdZJ91y+3rZvjYZqfi5XD6/O691qO7YfkMItIQ/8V/7o1J89VETZ/g+icB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10A7GAAAA3wAAAA8AAAAAAAAA&#10;AAAAAAAAoQIAAGRycy9kb3ducmV2LnhtbFBLBQYAAAAABAAEAPkAAACUAwAAAAA=&#10;">
                    <o:lock v:ext="edit" aspectratio="t"/>
                  </v:line>
                  <v:line id="Line 2891" o:spid="_x0000_s2314" style="position:absolute;visibility:visible;mso-wrap-style:square" from="2288,13" to="2288,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dOecUAAADfAAAADwAAAGRycy9kb3ducmV2LnhtbERPXUvDMBR9F/wP4Qq+2UQHZdSlZSjC&#10;5sNwU9DHu+baVpubksS2+/dGEPZ4ON+rara9GMmHzrGG20yBIK6d6bjR8Pb6dLMEESKywd4xaThR&#10;gKq8vFhhYdzEexoPsREphEOBGtoYh0LKULdkMWRuIE7cp/MWY4K+kcbjlMJtL++UyqXFjlNDiwM9&#10;tFR/H36sht3iJR/X2+fN/L7Nj/Xj/vjxNXmtr6/m9T2ISHM8i//dG5Pmq4Va5vD3JwGQ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dOecUAAADfAAAADwAAAAAAAAAA&#10;AAAAAAChAgAAZHJzL2Rvd25yZXYueG1sUEsFBgAAAAAEAAQA+QAAAJMDAAAAAA==&#10;">
                    <o:lock v:ext="edit" aspectratio="t"/>
                  </v:line>
                  <v:line id="Line 2892" o:spid="_x0000_s2315" style="position:absolute;visibility:visible;mso-wrap-style:square" from="2190,13" to="2190,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vr4sYAAADfAAAADwAAAGRycy9kb3ducmV2LnhtbERPXWvCMBR9H+w/hDvwbSab0ElnFHEI&#10;uocx3WB7vDZ3bWdzU5Ks7f69EQQfD+d7thhsIzryoXas4WGsQBAXztRcavj8WN9PQYSIbLBxTBr+&#10;KcBifnszw9y4nnfU7WMpUgiHHDVUMba5lKGoyGIYu5Y4cT/OW4wJ+lIaj30Kt418VCqTFmtODRW2&#10;tKqoOO7/rIa3yXvWLbevm+Frmx2Kl93h+7f3Wo/uhuUziEhDvIov7o1J89VETZ/g/CcBkP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r6+LGAAAA3wAAAA8AAAAAAAAA&#10;AAAAAAAAoQIAAGRycy9kb3ducmV2LnhtbFBLBQYAAAAABAAEAPkAAACUAwAAAAA=&#10;">
                    <o:lock v:ext="edit" aspectratio="t"/>
                  </v:line>
                  <v:line id="Line 2893" o:spid="_x0000_s2316" style="position:absolute;visibility:visible;mso-wrap-style:square" from="2491,8" to="2491,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R/kMUAAADfAAAADwAAAGRycy9kb3ducmV2LnhtbERPTUvDQBC9C/6HZQRvdlcLoaTdlqII&#10;rQexVbDHaXZMotnZsLsm8d87B8Hj432vNpPv1EAxtYEt3M4MKOIquJZrC2+vjzcLUCkjO+wCk4Uf&#10;SrBZX16ssHRh5AMNx1wrCeFUooUm577UOlUNeUyz0BML9xGixyww1tpFHCXcd/rOmEJ7bFkaGuzp&#10;vqHq6/jtLTzPX4phu3/aTe/74lw9HM6nzzFae301bZegMk35X/zn3jmZb+ZmIY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R/kMUAAADfAAAADwAAAAAAAAAA&#10;AAAAAAChAgAAZHJzL2Rvd25yZXYueG1sUEsFBgAAAAAEAAQA+QAAAJMDAAAAAA==&#10;">
                    <o:lock v:ext="edit" aspectratio="t"/>
                  </v:line>
                  <v:line id="Line 2894" o:spid="_x0000_s2317" style="position:absolute;visibility:visible;mso-wrap-style:square" from="2425,8" to="242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jaC8YAAADfAAAADwAAAGRycy9kb3ducmV2LnhtbERPXWvCMBR9H/gfwhX2NhMnFNcZRTYG&#10;6oNMN9ger81d29nclCRr679fhMEeD+d7sRpsIzryoXasYTpRIIgLZ2ouNby/vdzNQYSIbLBxTBou&#10;FGC1HN0sMDeu5wN1x1iKFMIhRw1VjG0uZSgqshgmriVO3JfzFmOCvpTGY5/CbSPvlcqkxZpTQ4Ut&#10;PVVUnI8/VsN+9pp16+1uM3xss1PxfDh9fvde69vxsH4EEWmI/+I/98ak+Wqm5g9w/ZMA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42gvGAAAA3wAAAA8AAAAAAAAA&#10;AAAAAAAAoQIAAGRycy9kb3ducmV2LnhtbFBLBQYAAAAABAAEAPkAAACUAwAAAAA=&#10;">
                    <o:lock v:ext="edit" aspectratio="t"/>
                  </v:line>
                  <v:line id="Line 2895" o:spid="_x0000_s2318" style="position:absolute;visibility:visible;mso-wrap-style:square" from="2392,10" to="239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vlS8UAAADfAAAADwAAAGRycy9kb3ducmV2LnhtbERPTUvDQBC9C/6HZQRvdlcLQWO3pShC&#10;60FsFdrjNDsm0exs2F2T+O+dg+Dx8b4Xq8l3aqCY2sAWrmcGFHEVXMu1hfe3p6tbUCkjO+wCk4Uf&#10;SrBanp8tsHRh5B0N+1wrCeFUooUm577UOlUNeUyz0BML9xGixyww1tpFHCXcd/rGmEJ7bFkaGuzp&#10;oaHqa//tLbzMX4thvX3eTIdtcaoed6fj5xitvbyY1vegMk35X/zn3jiZb+bmT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vlS8UAAADfAAAADwAAAAAAAAAA&#10;AAAAAAChAgAAZHJzL2Rvd25yZXYueG1sUEsFBgAAAAAEAAQA+QAAAJMDAAAAAA==&#10;">
                    <o:lock v:ext="edit" aspectratio="t"/>
                  </v:line>
                  <v:line id="Line 2896" o:spid="_x0000_s2319" style="position:absolute;visibility:visible;mso-wrap-style:square" from="2458,10" to="245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dA0MYAAADfAAAADwAAAGRycy9kb3ducmV2LnhtbERPXWvCMBR9H/gfwhV8m4kTytYZRTYE&#10;3cOYbrA9Xpu7tltzU5Ks7f69EQQfD+d7sRpsIzryoXasYTZVIIgLZ2ouNXy8b27vQYSIbLBxTBr+&#10;KcBqObpZYG5cz3vqDrEUKYRDjhqqGNtcylBUZDFMXUucuG/nLcYEfSmNxz6F20beKZVJizWnhgpb&#10;eqqo+D38WQ2v87esW+9etsPnLjsWz/vj10/vtZ6Mh/UjiEhDvIov7q1J89VcPczg/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2XQNDGAAAA3wAAAA8AAAAAAAAA&#10;AAAAAAAAoQIAAGRycy9kb3ducmV2LnhtbFBLBQYAAAAABAAEAPkAAACUAwAAAAA=&#10;">
                    <o:lock v:ext="edit" aspectratio="t"/>
                  </v:line>
                  <v:line id="Line 2897" o:spid="_x0000_s2320" style="position:absolute;visibility:visible;mso-wrap-style:square" from="2359,10" to="235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Xep8YAAADfAAAADwAAAGRycy9kb3ducmV2LnhtbERPXWvCMBR9F/Yfwh3sTZMplK0zimwM&#10;1AeZbrA9Xpu7tltzU5LY1n+/DAQfD+d7vhxsIzryoXas4X6iQBAXztRcavh4fx0/gAgR2WDjmDSc&#10;KcBycTOaY25cz3vqDrEUKYRDjhqqGNtcylBUZDFMXEucuG/nLcYEfSmNxz6F20ZOlcqkxZpTQ4Ut&#10;PVdU/B5OVsNu9pZ1q812PXxusmPxsj9+/fRe67vbYfUEItIQr+KLe23SfDVTj1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1F3qfGAAAA3wAAAA8AAAAAAAAA&#10;AAAAAAAAoQIAAGRycy9kb3ducmV2LnhtbFBLBQYAAAAABAAEAPkAAACUAwAAAAA=&#10;">
                    <o:lock v:ext="edit" aspectratio="t"/>
                  </v:line>
                  <v:line id="Line 2898" o:spid="_x0000_s2321" style="position:absolute;visibility:visible;mso-wrap-style:square" from="2589,8" to="258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l7PMUAAADfAAAADwAAAGRycy9kb3ducmV2LnhtbERPXUvDMBR9H/gfwhV825JZKFqXjaEI&#10;mw/iprA93jXXtrO5KUls6783wsDHw/lerEbbip58aBxrmM8UCOLSmYYrDR/vz9M7ECEiG2wdk4Yf&#10;CrBaXk0WWBg38I76faxECuFQoIY6xq6QMpQ1WQwz1xEn7tN5izFBX0njcUjhtpW3SuXSYsOpocaO&#10;Hmsqv/bfVsNr9pb36+3LZjxs81P5tDsdz4PX+uZ6XD+AiDTGf/HFvTFpvsrUf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l7PMUAAADfAAAADwAAAAAAAAAA&#10;AAAAAAChAgAAZHJzL2Rvd25yZXYueG1sUEsFBgAAAAAEAAQA+QAAAJMDAAAAAA==&#10;">
                    <o:lock v:ext="edit" aspectratio="t"/>
                  </v:line>
                  <v:line id="Line 2899" o:spid="_x0000_s2322" style="position:absolute;visibility:visible;mso-wrap-style:square" from="2557,10" to="255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DjSMYAAADfAAAADwAAAGRycy9kb3ducmV2LnhtbERPW0vDMBR+F/wP4Qx8c8mclFmXjaEI&#10;mw+yi6CPZ82xrTYnJYlt/ffLQNjjx3efLwfbiI58qB1rmIwVCOLCmZpLDe+Hl9sZiBCRDTaOScMf&#10;BVgurq/mmBvX8466fSxFCuGQo4YqxjaXMhQVWQxj1xIn7st5izFBX0rjsU/htpF3SmXSYs2pocKW&#10;nioqfva/VsPbdJt1q83revjYZMfieXf8/O691jejYfUIItIQL+J/99qk+WqqHu7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g40jGAAAA3wAAAA8AAAAAAAAA&#10;AAAAAAAAoQIAAGRycy9kb3ducmV2LnhtbFBLBQYAAAAABAAEAPkAAACUAwAAAAA=&#10;">
                    <o:lock v:ext="edit" aspectratio="t"/>
                  </v:line>
                  <v:line id="Line 2900" o:spid="_x0000_s2323" style="position:absolute;visibility:visible;mso-wrap-style:square" from="2622,10" to="262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xG08YAAADfAAAADwAAAGRycy9kb3ducmV2LnhtbERPW0vDMBR+F/wP4Qx8c8kcllmXjaEI&#10;mw+yi6CPZ82xrTYnJYlt/ffLQNjjx3efLwfbiI58qB1rmIwVCOLCmZpLDe+Hl9sZiBCRDTaOScMf&#10;BVgurq/mmBvX8466fSxFCuGQo4YqxjaXMhQVWQxj1xIn7st5izFBX0rjsU/htpF3SmXSYs2pocKW&#10;nioqfva/VsPbdJt1q83revjYZMfieXf8/O691jejYfUIItIQL+J/99qk+WqqHu7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sRtPGAAAA3wAAAA8AAAAAAAAA&#10;AAAAAAAAoQIAAGRycy9kb3ducmV2LnhtbFBLBQYAAAAABAAEAPkAAACUAwAAAAA=&#10;">
                    <o:lock v:ext="edit" aspectratio="t"/>
                  </v:line>
                  <v:line id="Line 2901" o:spid="_x0000_s2324" style="position:absolute;visibility:visible;mso-wrap-style:square" from="2524,10" to="252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7YpMUAAADfAAAADwAAAGRycy9kb3ducmV2LnhtbERPXWvCMBR9H+w/hDvY20ymUFxnFJkM&#10;dA+ibrA9Xpu7tltzU5Ksrf/eCMIeD+d7thhsIzryoXas4XGkQBAXztRcavh4f32YgggR2WDjmDSc&#10;KMBifnszw9y4nvfUHWIpUgiHHDVUMba5lKGoyGIYuZY4cd/OW4wJ+lIaj30Kt40cK5VJizWnhgpb&#10;eqmo+D38WQ3byS7rlpu39fC5yY7Fan/8+um91vd3w/IZRKQh/ouv7rVJ89VEPWV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7YpMUAAADfAAAADwAAAAAAAAAA&#10;AAAAAAChAgAAZHJzL2Rvd25yZXYueG1sUEsFBgAAAAAEAAQA+QAAAJMDAAAAAA==&#10;">
                    <o:lock v:ext="edit" aspectratio="t"/>
                  </v:line>
                  <v:line id="Line 2902" o:spid="_x0000_s2325" style="position:absolute;visibility:visible;mso-wrap-style:square" from="2818,5" to="2818,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J9P8UAAADfAAAADwAAAGRycy9kb3ducmV2LnhtbERPXUvDMBR9F/wP4Qq+uUQHVeuyMSbC&#10;5oNsVdDHu+ba1jU3JYlt9+8XQdjj4XzPFqNtRU8+NI413E4UCOLSmYYrDR/vLzcPIEJENtg6Jg1H&#10;CrCYX17MMDdu4B31RaxECuGQo4Y6xi6XMpQ1WQwT1xEn7tt5izFBX0njcUjhtpV3SmXSYsOpocaO&#10;VjWVh+LXanibbrN+uXldj5+bbF8+7/ZfP4PX+vpqXD6BiDTGs/jfvTZpvpqqx3v4+5MAyPk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J9P8UAAADfAAAADwAAAAAAAAAA&#10;AAAAAAChAgAAZHJzL2Rvd25yZXYueG1sUEsFBgAAAAAEAAQA+QAAAJMDAAAAAA==&#10;">
                    <o:lock v:ext="edit" aspectratio="t"/>
                  </v:line>
                  <v:line id="Line 2903" o:spid="_x0000_s2326" style="position:absolute;visibility:visible;mso-wrap-style:square" from="2752,5" to="275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pTcUAAADfAAAADwAAAGRycy9kb3ducmV2LnhtbERPTUvDQBC9C/6HZQRvdlcLQWO3pShC&#10;60FsFdrjNDsm0exs2F2T+O+dg+Dx8b4Xq8l3aqCY2sAWrmcGFHEVXMu1hfe3p6tbUCkjO+wCk4Uf&#10;SrBanp8tsHRh5B0N+1wrCeFUooUm577UOlUNeUyz0BML9xGixyww1tpFHCXcd/rGmEJ7bFkaGuzp&#10;oaHqa//tLbzMX4thvX3eTIdtcaoed6fj5xitvbyY1vegMk35X/zn3jiZb+bmT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K3pTcUAAADfAAAADwAAAAAAAAAA&#10;AAAAAAChAgAAZHJzL2Rvd25yZXYueG1sUEsFBgAAAAAEAAQA+QAAAJMDAAAAAA==&#10;">
                    <o:lock v:ext="edit" aspectratio="t"/>
                  </v:line>
                  <v:line id="Line 2904" o:spid="_x0000_s2327" style="position:absolute;visibility:visible;mso-wrap-style:square" from="2719,7" to="271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M1sYAAADfAAAADwAAAGRycy9kb3ducmV2LnhtbERPXWvCMBR9H+w/hDvwbSabUGZnFHEI&#10;uocx3WB7vDZ3bWdzU5Ks7f69EQQfD+d7thhsIzryoXas4WGsQBAXztRcavj8WN8/gQgR2WDjmDT8&#10;U4DF/PZmhrlxPe+o28dSpBAOOWqoYmxzKUNRkcUwdi1x4n6ctxgT9KU0HvsUbhv5qFQmLdacGips&#10;aVVRcdz/WQ1vk/esW25fN8PXNjsUL7vD92/vtR7dDctnEJGGeBVf3BuT5quJmk7h/CcBkP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hTNbGAAAA3wAAAA8AAAAAAAAA&#10;AAAAAAAAoQIAAGRycy9kb3ducmV2LnhtbFBLBQYAAAAABAAEAPkAAACUAwAAAAA=&#10;">
                    <o:lock v:ext="edit" aspectratio="t"/>
                  </v:line>
                  <v:line id="Line 2905" o:spid="_x0000_s2328" style="position:absolute;visibility:visible;mso-wrap-style:square" from="2785,7" to="278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B/UcUAAADfAAAADwAAAGRycy9kb3ducmV2LnhtbERPTUvDQBC9C/6HZQRvdrcWgqTdlqII&#10;rQexVbDHaXZMotnZsLsm8d87B8Hj432vNpPv1EAxtYEtzGcGFHEVXMu1hbfXx5s7UCkjO+wCk4Uf&#10;SrBZX16ssHRh5AMNx1wrCeFUooUm577UOlUNeUyz0BML9xGixyww1tpFHCXcd/rWmEJ7bFkaGuzp&#10;vqHq6/jtLTwvXophu3/aTe/74lw9HM6nzzFae301bZegMk35X/zn3jmZbxZzIw/k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B/UcUAAADfAAAADwAAAAAAAAAA&#10;AAAAAAChAgAAZHJzL2Rvd25yZXYueG1sUEsFBgAAAAAEAAQA+QAAAJMDAAAAAA==&#10;">
                    <o:lock v:ext="edit" aspectratio="t"/>
                  </v:line>
                  <v:line id="Line 2906" o:spid="_x0000_s2329" style="position:absolute;visibility:visible;mso-wrap-style:square" from="2686,7" to="268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zaysUAAADfAAAADwAAAGRycy9kb3ducmV2LnhtbERPW0vDMBR+F/wP4Qx8c0kdFKnLxpgI&#10;mw/iLuAez5qzttqclCS29d8bQdjjx3efL0fbip58aBxryKYKBHHpTMOVhuPh5f4RRIjIBlvHpOGH&#10;AiwXtzdzLIwbeEf9PlYihXAoUEMdY1dIGcqaLIap64gTd3HeYkzQV9J4HFK4beWDUrm02HBqqLGj&#10;dU3l1/7banibvef9avu6GT+2+bl83p1Pn4PX+m4yrp5ARBrjVfzv3pg0X80ylc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3zaysUAAADfAAAADwAAAAAAAAAA&#10;AAAAAAChAgAAZHJzL2Rvd25yZXYueG1sUEsFBgAAAAAEAAQA+QAAAJMDAAAAAA==&#10;">
                    <o:lock v:ext="edit" aspectratio="t"/>
                  </v:line>
                  <v:line id="Line 2907" o:spid="_x0000_s2330" style="position:absolute;visibility:visible;mso-wrap-style:square" from="2916,5" to="291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5EvcUAAADfAAAADwAAAGRycy9kb3ducmV2LnhtbERPXWvCMBR9F/Yfwh3sTRMVinRGkY2B&#10;+iDTDbbHa3PXdmtuSpK19d+bgbDHw/lergfbiI58qB1rmE4UCOLCmZpLDe9vL+MFiBCRDTaOScOF&#10;AqxXd6Ml5sb1fKTuFEuRQjjkqKGKsc2lDEVFFsPEtcSJ+3LeYkzQl9J47FO4beRMqUxarDk1VNjS&#10;U0XFz+nXajjMX7Nus9tvh49ddi6ej+fP795r/XA/bB5BRBriv/jm3po0X82nagZ/fxIA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65EvcUAAADfAAAADwAAAAAAAAAA&#10;AAAAAAChAgAAZHJzL2Rvd25yZXYueG1sUEsFBgAAAAAEAAQA+QAAAJMDAAAAAA==&#10;">
                    <o:lock v:ext="edit" aspectratio="t"/>
                  </v:line>
                  <v:line id="Line 2908" o:spid="_x0000_s2331" style="position:absolute;visibility:visible;mso-wrap-style:square" from="2884,7" to="288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LhJsgAAADfAAAADwAAAGRycy9kb3ducmV2LnhtbESPQWvCQBCF74L/YRmhN91YIZToKqIU&#10;tIdSraDHMTsm0exs2N0m6b/vFgqFuXy8N2/eLFa9qUVLzleWFUwnCQji3OqKCwWnz9fxCwgfkDXW&#10;lknBN3lYLYeDBWbadnyg9hgKEUPYZ6igDKHJpPR5SQb9xDbEUbtZZzBEdIXUDrsYbmr5nCSpNFhx&#10;vFBiQ5uS8sfxyyh4n32k7Xr/tuvP+/Sabw/Xy71zSj2N+vUcRKA+/Jv/tnc61k9mceD3nwggl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OLhJsgAAADfAAAADwAAAAAA&#10;AAAAAAAAAAChAgAAZHJzL2Rvd25yZXYueG1sUEsFBgAAAAAEAAQA+QAAAJYDAAAAAA==&#10;">
                    <o:lock v:ext="edit" aspectratio="t"/>
                  </v:line>
                  <v:line id="Line 2909" o:spid="_x0000_s2332" style="position:absolute;visibility:visible;mso-wrap-style:square" from="2949,7" to="294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t5UsYAAADfAAAADwAAAGRycy9kb3ducmV2LnhtbERPXWvCMBR9H/gfwhV8m4lzlNEZRTYE&#10;3YOoG2yP1+au7dbclCRru39vhMEeD+d7sRpsIzryoXasYTZVIIgLZ2ouNby9bm4fQISIbLBxTBp+&#10;KcBqObpZYG5cz0fqTrEUKYRDjhqqGNtcylBUZDFMXUucuE/nLcYEfSmNxz6F20beKZVJizWnhgpb&#10;eqqo+D79WA37+SHr1ruX7fC+y87F8/H88dV7rSfjYf0IItIQ/8V/7q1J89V8pu7h+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LeVLGAAAA3wAAAA8AAAAAAAAA&#10;AAAAAAAAoQIAAGRycy9kb3ducmV2LnhtbFBLBQYAAAAABAAEAPkAAACUAwAAAAA=&#10;">
                    <o:lock v:ext="edit" aspectratio="t"/>
                  </v:line>
                  <v:line id="Line 2910" o:spid="_x0000_s2333" style="position:absolute;visibility:visible;mso-wrap-style:square" from="2851,7" to="285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fcycYAAADfAAAADwAAAGRycy9kb3ducmV2LnhtbERPXWvCMBR9H/gfwhV8m4mTldEZRTYE&#10;3YOoG2yP1+au7dbclCRru39vhMEeD+d7sRpsIzryoXasYTZVIIgLZ2ouNby9bm4fQISIbLBxTBp+&#10;KcBqObpZYG5cz0fqTrEUKYRDjhqqGNtcylBUZDFMXUucuE/nLcYEfSmNxz6F20beKZVJizWnhgpb&#10;eqqo+D79WA37+SHr1ruX7fC+y87F8/H88dV7rSfjYf0IItIQ/8V/7q1J89V8pu7h+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H3MnGAAAA3wAAAA8AAAAAAAAA&#10;AAAAAAAAoQIAAGRycy9kb3ducmV2LnhtbFBLBQYAAAAABAAEAPkAAACUAwAAAAA=&#10;">
                    <o:lock v:ext="edit" aspectratio="t"/>
                  </v:line>
                  <v:line id="Line 2911" o:spid="_x0000_s2334" style="position:absolute;visibility:visible;mso-wrap-style:square" from="3148,5" to="3148,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VCvsUAAADfAAAADwAAAGRycy9kb3ducmV2LnhtbERPXUvDMBR9F/wP4Qp7s8k2KFKXjaEM&#10;Nh9km4I+3jXXttrclCRr6783A2GPh/O9WI22FT350DjWMM0UCOLSmYYrDe9vm/sHECEiG2wdk4Zf&#10;CrBa3t4ssDBu4AP1x1iJFMKhQA11jF0hZShrshgy1xEn7st5izFBX0njcUjhtpUzpXJpseHUUGNH&#10;TzWVP8ez1fA63+f9eveyHT92+al8Ppw+vwev9eRuXD+CiDTGq/jfvTVpvppPVQ6XPwmA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JVCvsUAAADfAAAADwAAAAAAAAAA&#10;AAAAAAChAgAAZHJzL2Rvd25yZXYueG1sUEsFBgAAAAAEAAQA+QAAAJMDAAAAAA==&#10;">
                    <o:lock v:ext="edit" aspectratio="t"/>
                  </v:line>
                  <v:line id="Line 2912" o:spid="_x0000_s2335" style="position:absolute;visibility:visible;mso-wrap-style:square" from="3082,5" to="308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nnJcYAAADfAAAADwAAAGRycy9kb3ducmV2LnhtbERPXWvCMBR9H/gfwhV8m4kTutEZRTYE&#10;3cOYbrA9Xpu7tltzU5Ks7f69EQQfD+d7sRpsIzryoXasYTZVIIgLZ2ouNXy8b24fQISIbLBxTBr+&#10;KcBqObpZYG5cz3vqDrEUKYRDjhqqGNtcylBUZDFMXUucuG/nLcYEfSmNxz6F20beKZVJizWnhgpb&#10;eqqo+D38WQ2v87esW+9etsPnLjsWz/vj10/vtZ6Mh/UjiEhDvIov7q1J89V8pu7h/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Z5yXGAAAA3wAAAA8AAAAAAAAA&#10;AAAAAAAAoQIAAGRycy9kb3ducmV2LnhtbFBLBQYAAAAABAAEAPkAAACUAwAAAAA=&#10;">
                    <o:lock v:ext="edit" aspectratio="t"/>
                  </v:line>
                  <v:line id="Line 2913" o:spid="_x0000_s2336" style="position:absolute;visibility:visible;mso-wrap-style:square" from="3049,7" to="304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ZzV8UAAADfAAAADwAAAGRycy9kb3ducmV2LnhtbERPTUvDQBC9C/6HZQRvdrcWgqTdlqII&#10;rQexVbDHaXZMotnZsLsm8d87B8Hj432vNpPv1EAxtYEtzGcGFHEVXMu1hbfXx5s7UCkjO+wCk4Uf&#10;SrBZX16ssHRh5AMNx1wrCeFUooUm577UOlUNeUyz0BML9xGixyww1tpFHCXcd/rWmEJ7bFkaGuzp&#10;vqHq6/jtLTwvXophu3/aTe/74lw9HM6nzzFae301bZegMk35X/zn3jmZbxZzI4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ZzV8UAAADfAAAADwAAAAAAAAAA&#10;AAAAAAChAgAAZHJzL2Rvd25yZXYueG1sUEsFBgAAAAAEAAQA+QAAAJMDAAAAAA==&#10;">
                    <o:lock v:ext="edit" aspectratio="t"/>
                  </v:line>
                  <v:line id="Line 2914" o:spid="_x0000_s2337" style="position:absolute;visibility:visible;mso-wrap-style:square" from="3115,7" to="3115,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rWzMYAAADfAAAADwAAAGRycy9kb3ducmV2LnhtbERPXWvCMBR9H/gfwhV8m4kTytYZRTYE&#10;3cOYbrA9Xpu7tltzU5Ks7f69EQQfD+d7sRpsIzryoXasYTZVIIgLZ2ouNXy8b27vQYSIbLBxTBr+&#10;KcBqObpZYG5cz3vqDrEUKYRDjhqqGNtcylBUZDFMXUucuG/nLcYEfSmNxz6F20beKZVJizWnhgpb&#10;eqqo+D38WQ2v87esW+9etsPnLjsWz/vj10/vtZ6Mh/UjiEhDvIov7q1J89V8ph7g/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0K1szGAAAA3wAAAA8AAAAAAAAA&#10;AAAAAAAAoQIAAGRycy9kb3ducmV2LnhtbFBLBQYAAAAABAAEAPkAAACUAwAAAAA=&#10;">
                    <o:lock v:ext="edit" aspectratio="t"/>
                  </v:line>
                  <v:line id="Line 2915" o:spid="_x0000_s2338" style="position:absolute;visibility:visible;mso-wrap-style:square" from="3016,7" to="301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npjMUAAADfAAAADwAAAGRycy9kb3ducmV2LnhtbERPTUvDQBC9C/6HZQRvdhMLQWK3pbQU&#10;Wg9iq6DHaXZMYrOzYXdN4r93DoLHx/terCbXqYFCbD0byGcZKOLK25ZrA2+vu7sHUDEhW+w8k4Ef&#10;irBaXl8tsLR+5CMNp1QrCeFYooEmpb7UOlYNOYwz3xML9+mDwyQw1NoGHCXcdfo+ywrtsGVpaLCn&#10;TUPV5fTtDDzPX4phfXjaT++H4lxtj+ePrzEYc3szrR9BJZrSv/jPvbcyP5vnuTyQPwJ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npjMUAAADfAAAADwAAAAAAAAAA&#10;AAAAAAChAgAAZHJzL2Rvd25yZXYueG1sUEsFBgAAAAAEAAQA+QAAAJMDAAAAAA==&#10;">
                    <o:lock v:ext="edit" aspectratio="t"/>
                  </v:line>
                  <v:line id="Line 2916" o:spid="_x0000_s2339" style="position:absolute;visibility:visible;mso-wrap-style:square" from="3246,5" to="324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VMF8UAAADfAAAADwAAAGRycy9kb3ducmV2LnhtbERPXWvCMBR9H+w/hDvY20w7oYxqFNkY&#10;6B6GuoE+XptrW21uSpK19d8bYeDj4XxP54NpREfO15YVpKMEBHFhdc2lgt+fz5c3ED4ga2wsk4IL&#10;eZjPHh+mmGvb84a6bShFDGGfo4IqhDaX0hcVGfQj2xJH7midwRChK6V22Mdw08jXJMmkwZpjQ4Ut&#10;vVdUnLd/RsH3eJ11i9XXctitskPxsTnsT71T6vlpWExABBrCXfzvXuo4PxmnaQq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VMF8UAAADfAAAADwAAAAAAAAAA&#10;AAAAAAChAgAAZHJzL2Rvd25yZXYueG1sUEsFBgAAAAAEAAQA+QAAAJMDAAAAAA==&#10;">
                    <o:lock v:ext="edit" aspectratio="t"/>
                  </v:line>
                  <v:line id="Line 2917" o:spid="_x0000_s2340" style="position:absolute;visibility:visible;mso-wrap-style:square" from="3214,7" to="321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fSYMUAAADfAAAADwAAAGRycy9kb3ducmV2LnhtbERPXWvCMBR9H+w/hDvY20yrUEY1imwM&#10;dA9DnaCP1+ba1jU3Jcna+u+NMNjj4XzPFoNpREfO15YVpKMEBHFhdc2lgv33x8srCB+QNTaWScGV&#10;PCzmjw8zzLXteUvdLpQihrDPUUEVQptL6YuKDPqRbYkjd7bOYIjQlVI77GO4aeQ4STJpsObYUGFL&#10;bxUVP7tfo+Brssm65fpzNRzW2al4356Ol94p9fw0LKcgAg3hX/znXuk4P5mk6Rj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nfSYMUAAADfAAAADwAAAAAAAAAA&#10;AAAAAAChAgAAZHJzL2Rvd25yZXYueG1sUEsFBgAAAAAEAAQA+QAAAJMDAAAAAA==&#10;">
                    <o:lock v:ext="edit" aspectratio="t"/>
                  </v:line>
                  <v:line id="Line 2918" o:spid="_x0000_s2341" style="position:absolute;visibility:visible;mso-wrap-style:square" from="3279,7" to="327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t3+8UAAADfAAAADwAAAGRycy9kb3ducmV2LnhtbERPXUvDMBR9F/wP4Qq+2bQrFKnLxlAG&#10;mw/ipuAe75q7tltzU5LY1n9vBGGPh/M9X06mEwM531pWkCUpCOLK6pZrBZ8f64dHED4ga+wsk4If&#10;8rBc3N7MsdR25B0N+1CLGMK+RAVNCH0ppa8aMugT2xNH7mSdwRChq6V2OMZw08lZmhbSYMuxocGe&#10;nhuqLvtvo+Atfy+G1fZ1M31ti2P1sjsezqNT6v5uWj2BCDSFq/jfvdFxfppnWQ5/fyI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t3+8UAAADfAAAADwAAAAAAAAAA&#10;AAAAAAChAgAAZHJzL2Rvd25yZXYueG1sUEsFBgAAAAAEAAQA+QAAAJMDAAAAAA==&#10;">
                    <o:lock v:ext="edit" aspectratio="t"/>
                  </v:line>
                  <v:line id="Line 2919" o:spid="_x0000_s2342" style="position:absolute;visibility:visible;mso-wrap-style:square" from="3181,7" to="318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Lvj8YAAADfAAAADwAAAGRycy9kb3ducmV2LnhtbERPXWvCMBR9H+w/hDvwbaado4xqFNkQ&#10;1IcxnaCP1+ba1jU3JYlt9++XwWCPh/M9WwymER05X1tWkI4TEMSF1TWXCg6fq8cXED4ga2wsk4Jv&#10;8rCY39/NMNe25x11+1CKGMI+RwVVCG0upS8qMujHtiWO3MU6gyFCV0rtsI/hppFPSZJJgzXHhgpb&#10;eq2o+NrfjIL3yUfWLTfb9XDcZOfibXc+XXun1OhhWE5BBBrCv/jPvdZxfjJJ02f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S74/GAAAA3wAAAA8AAAAAAAAA&#10;AAAAAAAAoQIAAGRycy9kb3ducmV2LnhtbFBLBQYAAAAABAAEAPkAAACUAwAAAAA=&#10;">
                    <o:lock v:ext="edit" aspectratio="t"/>
                  </v:line>
                </v:group>
                <w10:anchorlock/>
              </v:group>
            </w:pict>
          </mc:Fallback>
        </mc:AlternateContent>
      </w:r>
    </w:p>
    <w:p w:rsidR="00064976" w:rsidRDefault="00064976" w:rsidP="00064976">
      <w:pPr>
        <w:spacing w:line="360" w:lineRule="auto"/>
        <w:textAlignment w:val="center"/>
        <w:rPr>
          <w:rFonts w:ascii="宋体" w:hAnsi="宋体"/>
          <w:color w:val="000000"/>
        </w:rPr>
      </w:pPr>
      <w:r>
        <w:rPr>
          <w:color w:val="000000"/>
        </w:rPr>
        <w:t>28.</w:t>
      </w:r>
      <w:r w:rsidRPr="006F2F59">
        <w:rPr>
          <w:rFonts w:hint="eastAsia"/>
          <w:b/>
          <w:color w:val="000000"/>
        </w:rPr>
        <w:t xml:space="preserve"> </w:t>
      </w:r>
      <w:r w:rsidRPr="00E50DCE">
        <w:rPr>
          <w:rFonts w:hint="eastAsia"/>
          <w:b/>
          <w:color w:val="000000"/>
        </w:rPr>
        <w:t>（</w:t>
      </w:r>
      <w:r w:rsidRPr="00E50DCE">
        <w:rPr>
          <w:rFonts w:hint="eastAsia"/>
          <w:b/>
          <w:color w:val="000000"/>
        </w:rPr>
        <w:t>2</w:t>
      </w:r>
      <w:r w:rsidRPr="00E50DCE">
        <w:rPr>
          <w:b/>
          <w:color w:val="000000"/>
        </w:rPr>
        <w:t>020</w:t>
      </w:r>
      <w:r w:rsidRPr="00E50DCE">
        <w:rPr>
          <w:rFonts w:hint="eastAsia"/>
          <w:b/>
          <w:color w:val="000000"/>
        </w:rPr>
        <w:t>宝山二模）</w:t>
      </w:r>
      <w:r>
        <w:rPr>
          <w:rFonts w:ascii="宋体" w:hAnsi="宋体"/>
          <w:color w:val="000000"/>
        </w:rPr>
        <w:t>在“探究凸透镜成像规律”的实验中，所选凸透镜的焦距为</w:t>
      </w:r>
      <w:r>
        <w:rPr>
          <w:rFonts w:eastAsia="Times New Roman"/>
          <w:color w:val="000000"/>
        </w:rPr>
        <w:t>10</w:t>
      </w:r>
      <w:r>
        <w:rPr>
          <w:rFonts w:ascii="宋体" w:hAnsi="宋体"/>
          <w:color w:val="000000"/>
        </w:rPr>
        <w:t>厘米。安装好实验器材后，发现光屏上呈现图所示的烛焰的像，我们可以判定凸透镜和光屏的中心跟烛焰的中心________同一高度（选填“在”或</w:t>
      </w:r>
      <w:r>
        <w:rPr>
          <w:rFonts w:eastAsia="Times New Roman"/>
          <w:color w:val="000000"/>
        </w:rPr>
        <w:t xml:space="preserve"> </w:t>
      </w:r>
      <w:r>
        <w:rPr>
          <w:rFonts w:ascii="宋体" w:hAnsi="宋体"/>
          <w:color w:val="000000"/>
        </w:rPr>
        <w:t>“不在”）。器材规范调整好后，移动</w:t>
      </w:r>
      <w:proofErr w:type="gramStart"/>
      <w:r>
        <w:rPr>
          <w:rFonts w:ascii="宋体" w:hAnsi="宋体"/>
          <w:color w:val="000000"/>
        </w:rPr>
        <w:t>光屏至图</w:t>
      </w:r>
      <w:proofErr w:type="gramEnd"/>
      <w:r>
        <w:rPr>
          <w:rFonts w:ascii="宋体" w:hAnsi="宋体"/>
          <w:color w:val="000000"/>
        </w:rPr>
        <w:t>所示位置时，在光屏上得到有一个清晰的像，比较像与物，可以得出此时凸透镜所成的像是一个_______的像；测取光屏、烛焰分别至凸透镜的距离，可以比较得出此时像距______物距。</w:t>
      </w:r>
    </w:p>
    <w:p w:rsidR="00064976" w:rsidRDefault="00064976" w:rsidP="00064976">
      <w:pPr>
        <w:spacing w:line="360" w:lineRule="auto"/>
        <w:ind w:firstLineChars="300" w:firstLine="630"/>
        <w:jc w:val="left"/>
        <w:textAlignment w:val="center"/>
        <w:rPr>
          <w:rFonts w:ascii="宋体" w:hAnsi="宋体"/>
          <w:noProof/>
          <w:color w:val="000000"/>
        </w:rPr>
      </w:pPr>
      <w:r w:rsidRPr="00000D12">
        <w:rPr>
          <w:noProof/>
          <w:lang w:eastAsia="zh-TW"/>
        </w:rPr>
        <w:drawing>
          <wp:inline distT="0" distB="0" distL="0" distR="0" wp14:anchorId="01321DA1" wp14:editId="7AA765BA">
            <wp:extent cx="3741420" cy="1432560"/>
            <wp:effectExtent l="0" t="0" r="0" b="0"/>
            <wp:docPr id="18" name="图片 18" descr="C:\Users\A\Desktop\2020虹口二模\112650tsg6fehylqoo6ys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67105" name="Picture 6" descr="C:\Users\A\Desktop\2020虹口二模\112650tsg6fehylqoo6ysj.jpg"/>
                    <pic:cNvPicPr>
                      <a:picLocks noChangeAspect="1" noChangeArrowheads="1"/>
                    </pic:cNvPicPr>
                  </pic:nvPicPr>
                  <pic:blipFill>
                    <a:blip r:embed="rId20">
                      <a:extLst>
                        <a:ext uri="{28A0092B-C50C-407E-A947-70E740481C1C}">
                          <a14:useLocalDpi xmlns:a14="http://schemas.microsoft.com/office/drawing/2010/main" val="0"/>
                        </a:ext>
                      </a:extLst>
                    </a:blip>
                    <a:srcRect t="28667" r="29055" b="54850"/>
                    <a:stretch>
                      <a:fillRect/>
                    </a:stretch>
                  </pic:blipFill>
                  <pic:spPr bwMode="auto">
                    <a:xfrm>
                      <a:off x="0" y="0"/>
                      <a:ext cx="3741871" cy="1432732"/>
                    </a:xfrm>
                    <a:prstGeom prst="rect">
                      <a:avLst/>
                    </a:prstGeom>
                    <a:noFill/>
                    <a:ln>
                      <a:noFill/>
                    </a:ln>
                    <a:extLst>
                      <a:ext uri="{53640926-AAD7-44D8-BBD7-CCE9431645EC}">
                        <a14:shadowObscured xmlns:a14="http://schemas.microsoft.com/office/drawing/2010/main"/>
                      </a:ext>
                    </a:extLst>
                  </pic:spPr>
                </pic:pic>
              </a:graphicData>
            </a:graphic>
          </wp:inline>
        </w:drawing>
      </w:r>
    </w:p>
    <w:p w:rsidR="00064976" w:rsidRPr="00FF2E59" w:rsidRDefault="00064976" w:rsidP="00064976">
      <w:pPr>
        <w:spacing w:line="360" w:lineRule="auto"/>
        <w:rPr>
          <w:rFonts w:ascii="宋体" w:hAnsi="宋体"/>
          <w:szCs w:val="21"/>
        </w:rPr>
      </w:pPr>
      <w:r w:rsidRPr="00FF2E59">
        <w:rPr>
          <w:rFonts w:ascii="宋体" w:hAnsi="宋体"/>
          <w:bCs/>
          <w:spacing w:val="-6"/>
          <w:szCs w:val="21"/>
        </w:rPr>
        <w:t>2</w:t>
      </w:r>
      <w:r>
        <w:rPr>
          <w:rFonts w:ascii="宋体" w:hAnsi="宋体"/>
          <w:bCs/>
          <w:spacing w:val="-6"/>
          <w:szCs w:val="21"/>
        </w:rPr>
        <w:t>9</w:t>
      </w:r>
      <w:r w:rsidRPr="00FF2E59">
        <w:rPr>
          <w:rFonts w:ascii="宋体" w:hAnsi="宋体"/>
          <w:bCs/>
          <w:spacing w:val="-6"/>
          <w:szCs w:val="21"/>
        </w:rPr>
        <w:t>．</w:t>
      </w:r>
      <w:r w:rsidRPr="00FF2E59">
        <w:rPr>
          <w:rFonts w:ascii="宋体" w:hAnsi="宋体" w:hint="eastAsia"/>
          <w:b/>
          <w:szCs w:val="21"/>
        </w:rPr>
        <w:t>（2</w:t>
      </w:r>
      <w:r w:rsidRPr="00FF2E59">
        <w:rPr>
          <w:rFonts w:ascii="宋体" w:hAnsi="宋体"/>
          <w:b/>
          <w:szCs w:val="21"/>
        </w:rPr>
        <w:t>020</w:t>
      </w:r>
      <w:r w:rsidRPr="00FF2E59">
        <w:rPr>
          <w:rFonts w:ascii="宋体" w:hAnsi="宋体" w:hint="eastAsia"/>
          <w:b/>
          <w:szCs w:val="21"/>
        </w:rPr>
        <w:t>金山二模）</w:t>
      </w:r>
      <w:r w:rsidRPr="00FF2E59">
        <w:rPr>
          <w:rFonts w:ascii="宋体" w:hAnsi="宋体"/>
          <w:szCs w:val="21"/>
        </w:rPr>
        <w:t>如图</w:t>
      </w:r>
      <w:r w:rsidRPr="00FF2E59">
        <w:rPr>
          <w:rFonts w:ascii="宋体" w:hAnsi="宋体" w:hint="eastAsia"/>
          <w:szCs w:val="21"/>
        </w:rPr>
        <w:t>13</w:t>
      </w:r>
      <w:r w:rsidRPr="00FF2E59">
        <w:rPr>
          <w:rFonts w:ascii="宋体" w:hAnsi="宋体"/>
          <w:szCs w:val="21"/>
        </w:rPr>
        <w:t>所示，</w:t>
      </w:r>
      <w:r w:rsidRPr="00FF2E59">
        <w:rPr>
          <w:rFonts w:ascii="宋体" w:hAnsi="宋体" w:hint="eastAsia"/>
          <w:szCs w:val="21"/>
        </w:rPr>
        <w:t>某同学</w:t>
      </w:r>
      <w:r w:rsidRPr="00FF2E59">
        <w:rPr>
          <w:rFonts w:ascii="宋体" w:hAnsi="宋体"/>
          <w:szCs w:val="21"/>
        </w:rPr>
        <w:t>在</w:t>
      </w:r>
      <w:r w:rsidRPr="00FF2E59">
        <w:rPr>
          <w:rFonts w:ascii="宋体" w:hAnsi="宋体" w:hint="eastAsia"/>
          <w:szCs w:val="21"/>
        </w:rPr>
        <w:t>“探究凸透镜成像的规律”实验时，他先调节凸透镜、光屏的中心与</w:t>
      </w:r>
      <w:r w:rsidRPr="00FF2E59">
        <w:rPr>
          <w:rFonts w:ascii="宋体" w:hAnsi="宋体"/>
          <w:u w:val="single"/>
        </w:rPr>
        <w:t xml:space="preserve"> </w:t>
      </w:r>
      <w:r w:rsidRPr="00FF2E59">
        <w:rPr>
          <w:rFonts w:ascii="宋体" w:hAnsi="宋体" w:hint="eastAsia"/>
          <w:u w:val="single"/>
        </w:rPr>
        <w:t xml:space="preserve"> </w:t>
      </w:r>
      <w:r>
        <w:rPr>
          <w:rFonts w:ascii="宋体" w:hAnsi="宋体"/>
          <w:u w:val="single"/>
        </w:rPr>
        <w:t xml:space="preserve">      </w:t>
      </w:r>
      <w:r w:rsidRPr="00FF2E59">
        <w:rPr>
          <w:rFonts w:ascii="宋体" w:hAnsi="宋体"/>
          <w:u w:val="single"/>
        </w:rPr>
        <w:t xml:space="preserve">  </w:t>
      </w:r>
      <w:r w:rsidRPr="00FF2E59">
        <w:rPr>
          <w:rFonts w:ascii="宋体" w:hAnsi="宋体" w:hint="eastAsia"/>
          <w:u w:val="single"/>
        </w:rPr>
        <w:t xml:space="preserve"> </w:t>
      </w:r>
      <w:r w:rsidRPr="00FF2E59">
        <w:rPr>
          <w:rFonts w:ascii="宋体" w:hAnsi="宋体"/>
          <w:u w:val="single"/>
        </w:rPr>
        <w:t xml:space="preserve"> </w:t>
      </w:r>
      <w:r w:rsidRPr="00FF2E59">
        <w:rPr>
          <w:rFonts w:ascii="宋体" w:hAnsi="宋体" w:hint="eastAsia"/>
          <w:szCs w:val="21"/>
        </w:rPr>
        <w:t>的中心大致在同一高度，以保证在光屏上得到清晰的像。当处于如图13所示位置时，透镜的焦距可能为6厘米、12厘米或18厘米时，在光屏上得到一个</w:t>
      </w:r>
      <w:r w:rsidRPr="00FF2E59">
        <w:rPr>
          <w:rFonts w:ascii="宋体" w:hAnsi="宋体" w:hint="eastAsia"/>
          <w:u w:val="single"/>
        </w:rPr>
        <w:t xml:space="preserve"> </w:t>
      </w:r>
      <w:r w:rsidRPr="00FF2E59">
        <w:rPr>
          <w:rFonts w:ascii="宋体" w:hAnsi="宋体"/>
          <w:u w:val="single"/>
        </w:rPr>
        <w:t xml:space="preserve">    </w:t>
      </w:r>
      <w:r w:rsidRPr="00FF2E59">
        <w:rPr>
          <w:rFonts w:ascii="宋体" w:hAnsi="宋体" w:hint="eastAsia"/>
          <w:u w:val="single"/>
        </w:rPr>
        <w:t xml:space="preserve"> </w:t>
      </w:r>
      <w:r w:rsidRPr="00FF2E59">
        <w:rPr>
          <w:rFonts w:ascii="宋体" w:hAnsi="宋体"/>
          <w:u w:val="single"/>
        </w:rPr>
        <w:t xml:space="preserve">  </w:t>
      </w:r>
      <w:r w:rsidRPr="00FF2E59">
        <w:rPr>
          <w:rFonts w:ascii="宋体" w:hAnsi="宋体" w:hint="eastAsia"/>
          <w:szCs w:val="21"/>
        </w:rPr>
        <w:t>(选填“放大”或“缩小”) 清晰的像，可判断：他所选用的凸透镜焦距为</w:t>
      </w:r>
      <w:r w:rsidRPr="00FF2E59">
        <w:rPr>
          <w:rFonts w:ascii="宋体" w:hAnsi="宋体"/>
          <w:u w:val="single"/>
        </w:rPr>
        <w:t xml:space="preserve">  </w:t>
      </w:r>
      <w:r w:rsidRPr="00FF2E59">
        <w:rPr>
          <w:rFonts w:ascii="宋体" w:hAnsi="宋体" w:hint="eastAsia"/>
          <w:u w:val="single"/>
        </w:rPr>
        <w:t xml:space="preserve"> </w:t>
      </w:r>
      <w:r w:rsidRPr="00FF2E59">
        <w:rPr>
          <w:rFonts w:ascii="宋体" w:hAnsi="宋体"/>
          <w:u w:val="single"/>
        </w:rPr>
        <w:t xml:space="preserve"> </w:t>
      </w:r>
      <w:r>
        <w:rPr>
          <w:rFonts w:ascii="宋体" w:hAnsi="宋体"/>
          <w:u w:val="single"/>
        </w:rPr>
        <w:t xml:space="preserve"> </w:t>
      </w:r>
      <w:r w:rsidRPr="00FF2E59">
        <w:rPr>
          <w:rFonts w:ascii="宋体" w:hAnsi="宋体"/>
          <w:u w:val="single"/>
        </w:rPr>
        <w:t xml:space="preserve"> </w:t>
      </w:r>
      <w:r w:rsidRPr="00FF2E59">
        <w:rPr>
          <w:rFonts w:ascii="宋体" w:hAnsi="宋体" w:hint="eastAsia"/>
          <w:u w:val="single"/>
        </w:rPr>
        <w:t xml:space="preserve"> </w:t>
      </w:r>
      <w:r w:rsidRPr="00FF2E59">
        <w:rPr>
          <w:rFonts w:ascii="宋体" w:hAnsi="宋体"/>
          <w:u w:val="single"/>
        </w:rPr>
        <w:t xml:space="preserve">  </w:t>
      </w:r>
      <w:r w:rsidRPr="00FF2E59">
        <w:rPr>
          <w:rFonts w:ascii="宋体" w:hAnsi="宋体" w:hint="eastAsia"/>
          <w:szCs w:val="21"/>
        </w:rPr>
        <w:t>厘米</w:t>
      </w:r>
      <w:r w:rsidRPr="00FF2E59">
        <w:rPr>
          <w:rFonts w:ascii="宋体" w:hAnsi="宋体"/>
          <w:szCs w:val="21"/>
        </w:rPr>
        <w:t>。这实验现象可以说明</w:t>
      </w:r>
      <w:r w:rsidRPr="00FF2E59">
        <w:rPr>
          <w:rFonts w:ascii="宋体" w:hAnsi="宋体"/>
          <w:u w:val="single"/>
        </w:rPr>
        <w:t xml:space="preserve"> </w:t>
      </w:r>
      <w:r w:rsidRPr="00FF2E59">
        <w:rPr>
          <w:rFonts w:ascii="宋体" w:hAnsi="宋体" w:hint="eastAsia"/>
          <w:u w:val="single"/>
        </w:rPr>
        <w:t xml:space="preserve"> </w:t>
      </w:r>
      <w:r w:rsidRPr="00FF2E59">
        <w:rPr>
          <w:rFonts w:ascii="宋体" w:hAnsi="宋体"/>
          <w:u w:val="single"/>
        </w:rPr>
        <w:t xml:space="preserve">  </w:t>
      </w:r>
      <w:r w:rsidRPr="00FF2E59">
        <w:rPr>
          <w:rFonts w:ascii="宋体" w:hAnsi="宋体" w:hint="eastAsia"/>
          <w:u w:val="single"/>
        </w:rPr>
        <w:t xml:space="preserve"> </w:t>
      </w:r>
      <w:r w:rsidRPr="00FF2E59">
        <w:rPr>
          <w:rFonts w:ascii="宋体" w:hAnsi="宋体"/>
          <w:u w:val="single"/>
        </w:rPr>
        <w:t xml:space="preserve"> </w:t>
      </w:r>
      <w:r w:rsidRPr="00FF2E59">
        <w:rPr>
          <w:rFonts w:ascii="宋体" w:hAnsi="宋体"/>
          <w:szCs w:val="21"/>
        </w:rPr>
        <w:t>的成像特点（选填</w:t>
      </w:r>
      <w:r w:rsidRPr="00FF2E59">
        <w:rPr>
          <w:rFonts w:ascii="宋体" w:hAnsi="宋体" w:hint="eastAsia"/>
          <w:szCs w:val="21"/>
        </w:rPr>
        <w:t>“</w:t>
      </w:r>
      <w:r w:rsidRPr="00FF2E59">
        <w:rPr>
          <w:rFonts w:ascii="宋体" w:hAnsi="宋体"/>
          <w:szCs w:val="21"/>
        </w:rPr>
        <w:t>照相机</w:t>
      </w:r>
      <w:r w:rsidRPr="00FF2E59">
        <w:rPr>
          <w:rFonts w:ascii="宋体" w:hAnsi="宋体" w:hint="eastAsia"/>
          <w:szCs w:val="21"/>
        </w:rPr>
        <w:t>”</w:t>
      </w:r>
      <w:r w:rsidRPr="00FF2E59">
        <w:rPr>
          <w:rFonts w:ascii="宋体" w:hAnsi="宋体"/>
          <w:szCs w:val="21"/>
        </w:rPr>
        <w:t>，</w:t>
      </w:r>
      <w:r w:rsidRPr="00FF2E59">
        <w:rPr>
          <w:rFonts w:ascii="宋体" w:hAnsi="宋体" w:hint="eastAsia"/>
          <w:szCs w:val="21"/>
        </w:rPr>
        <w:t>“</w:t>
      </w:r>
      <w:r w:rsidRPr="00FF2E59">
        <w:rPr>
          <w:rFonts w:ascii="宋体" w:hAnsi="宋体"/>
          <w:szCs w:val="21"/>
        </w:rPr>
        <w:t>幻灯机</w:t>
      </w:r>
      <w:r w:rsidRPr="00FF2E59">
        <w:rPr>
          <w:rFonts w:ascii="宋体" w:hAnsi="宋体" w:hint="eastAsia"/>
          <w:szCs w:val="21"/>
        </w:rPr>
        <w:t>”</w:t>
      </w:r>
      <w:r w:rsidRPr="00FF2E59">
        <w:rPr>
          <w:rFonts w:ascii="宋体" w:hAnsi="宋体"/>
          <w:szCs w:val="21"/>
        </w:rPr>
        <w:t>或</w:t>
      </w:r>
      <w:r w:rsidRPr="00FF2E59">
        <w:rPr>
          <w:rFonts w:ascii="宋体" w:hAnsi="宋体" w:hint="eastAsia"/>
          <w:szCs w:val="21"/>
        </w:rPr>
        <w:t>“</w:t>
      </w:r>
      <w:r w:rsidRPr="00FF2E59">
        <w:rPr>
          <w:rFonts w:ascii="宋体" w:hAnsi="宋体"/>
          <w:szCs w:val="21"/>
        </w:rPr>
        <w:t>放大镜</w:t>
      </w:r>
      <w:r w:rsidRPr="00FF2E59">
        <w:rPr>
          <w:rFonts w:ascii="宋体" w:hAnsi="宋体" w:hint="eastAsia"/>
          <w:szCs w:val="21"/>
        </w:rPr>
        <w:t>”</w:t>
      </w:r>
      <w:r w:rsidRPr="00FF2E59">
        <w:rPr>
          <w:rFonts w:ascii="宋体" w:hAnsi="宋体"/>
          <w:szCs w:val="21"/>
        </w:rPr>
        <w:t>）。</w:t>
      </w:r>
    </w:p>
    <w:p w:rsidR="00064976" w:rsidRDefault="00064976" w:rsidP="00064976">
      <w:pPr>
        <w:spacing w:line="360" w:lineRule="auto"/>
        <w:ind w:firstLineChars="700" w:firstLine="1470"/>
        <w:jc w:val="left"/>
        <w:textAlignment w:val="center"/>
        <w:rPr>
          <w:rFonts w:ascii="宋体" w:hAnsi="宋体"/>
          <w:color w:val="000000"/>
        </w:rPr>
      </w:pPr>
      <w:r w:rsidRPr="00C2723C">
        <w:rPr>
          <w:noProof/>
          <w:lang w:eastAsia="zh-TW"/>
        </w:rPr>
        <mc:AlternateContent>
          <mc:Choice Requires="wpg">
            <w:drawing>
              <wp:inline distT="0" distB="0" distL="0" distR="0" wp14:anchorId="05EE21B2" wp14:editId="1B8F6B3B">
                <wp:extent cx="2796540" cy="1376045"/>
                <wp:effectExtent l="0" t="19050" r="3810" b="14605"/>
                <wp:docPr id="59" name="组合 59"/>
                <wp:cNvGraphicFramePr/>
                <a:graphic xmlns:a="http://schemas.openxmlformats.org/drawingml/2006/main">
                  <a:graphicData uri="http://schemas.microsoft.com/office/word/2010/wordprocessingGroup">
                    <wpg:wgp>
                      <wpg:cNvGrpSpPr/>
                      <wpg:grpSpPr>
                        <a:xfrm>
                          <a:off x="0" y="0"/>
                          <a:ext cx="2796540" cy="1376045"/>
                          <a:chOff x="3361" y="6548"/>
                          <a:chExt cx="4404" cy="2167"/>
                        </a:xfrm>
                      </wpg:grpSpPr>
                      <wps:wsp>
                        <wps:cNvPr id="60" name="文本框 513"/>
                        <wps:cNvSpPr txBox="1">
                          <a:spLocks noChangeAspect="1" noChangeArrowheads="1"/>
                        </wps:cNvSpPr>
                        <wps:spPr bwMode="auto">
                          <a:xfrm>
                            <a:off x="5362" y="8430"/>
                            <a:ext cx="482" cy="2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rFonts w:eastAsia="华文中宋"/>
                                  <w:sz w:val="18"/>
                                  <w:szCs w:val="18"/>
                                </w:rPr>
                              </w:pPr>
                              <w:r>
                                <w:rPr>
                                  <w:rFonts w:ascii="华文中宋" w:eastAsia="华文中宋" w:hAnsi="华文中宋"/>
                                  <w:sz w:val="18"/>
                                  <w:szCs w:val="18"/>
                                </w:rPr>
                                <w:t>图</w:t>
                              </w:r>
                              <w:r>
                                <w:rPr>
                                  <w:rFonts w:ascii="华文中宋" w:eastAsia="华文中宋" w:hAnsi="华文中宋" w:hint="eastAsia"/>
                                  <w:sz w:val="18"/>
                                  <w:szCs w:val="18"/>
                                </w:rPr>
                                <w:t>13</w:t>
                              </w:r>
                            </w:p>
                          </w:txbxContent>
                        </wps:txbx>
                        <wps:bodyPr rot="0" vert="horz" wrap="square" lIns="0" tIns="0" rIns="0" bIns="0" anchor="t" anchorCtr="0" upright="1"/>
                      </wps:wsp>
                      <wpg:grpSp>
                        <wpg:cNvPr id="61" name="组合 509"/>
                        <wpg:cNvGrpSpPr/>
                        <wpg:grpSpPr>
                          <a:xfrm>
                            <a:off x="3361" y="6548"/>
                            <a:ext cx="4404" cy="1725"/>
                            <a:chOff x="8650" y="73580"/>
                            <a:chExt cx="4404" cy="1725"/>
                          </a:xfrm>
                        </wpg:grpSpPr>
                        <wpg:grpSp>
                          <wpg:cNvPr id="62" name="组合 495"/>
                          <wpg:cNvGrpSpPr/>
                          <wpg:grpSpPr>
                            <a:xfrm>
                              <a:off x="8650" y="73685"/>
                              <a:ext cx="4404" cy="1620"/>
                              <a:chOff x="8650" y="73685"/>
                              <a:chExt cx="4404" cy="1620"/>
                            </a:xfrm>
                          </wpg:grpSpPr>
                          <wpg:grpSp>
                            <wpg:cNvPr id="63" name="组合 494"/>
                            <wpg:cNvGrpSpPr/>
                            <wpg:grpSpPr>
                              <a:xfrm>
                                <a:off x="8650" y="73685"/>
                                <a:ext cx="4404" cy="1620"/>
                                <a:chOff x="8650" y="73685"/>
                                <a:chExt cx="4404" cy="1620"/>
                              </a:xfrm>
                            </wpg:grpSpPr>
                            <wpg:grpSp>
                              <wpg:cNvPr id="100404" name="组合 479"/>
                              <wpg:cNvGrpSpPr/>
                              <wpg:grpSpPr>
                                <a:xfrm>
                                  <a:off x="8650" y="74415"/>
                                  <a:ext cx="4405" cy="890"/>
                                  <a:chOff x="8650" y="74415"/>
                                  <a:chExt cx="4405" cy="890"/>
                                </a:xfrm>
                              </wpg:grpSpPr>
                              <wpg:grpSp>
                                <wpg:cNvPr id="100409" name="组合 478"/>
                                <wpg:cNvGrpSpPr/>
                                <wpg:grpSpPr>
                                  <a:xfrm>
                                    <a:off x="8650" y="74415"/>
                                    <a:ext cx="4334" cy="890"/>
                                    <a:chOff x="8650" y="74415"/>
                                    <a:chExt cx="4334" cy="890"/>
                                  </a:xfrm>
                                </wpg:grpSpPr>
                                <wpg:grpSp>
                                  <wpg:cNvPr id="100410" name="组合 526"/>
                                  <wpg:cNvGrpSpPr>
                                    <a:grpSpLocks noChangeAspect="1"/>
                                  </wpg:cNvGrpSpPr>
                                  <wpg:grpSpPr>
                                    <a:xfrm>
                                      <a:off x="8880" y="74563"/>
                                      <a:ext cx="4086" cy="222"/>
                                      <a:chOff x="3234" y="2611"/>
                                      <a:chExt cx="3312" cy="179"/>
                                    </a:xfrm>
                                  </wpg:grpSpPr>
                                  <wps:wsp>
                                    <wps:cNvPr id="100411" name="直线 527"/>
                                    <wps:cNvCnPr>
                                      <a:cxnSpLocks noChangeAspect="1" noChangeShapeType="1"/>
                                    </wps:cNvCnPr>
                                    <wps:spPr bwMode="auto">
                                      <a:xfrm>
                                        <a:off x="489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12" name="直线 528"/>
                                    <wps:cNvCnPr>
                                      <a:cxnSpLocks noChangeAspect="1" noChangeShapeType="1"/>
                                    </wps:cNvCnPr>
                                    <wps:spPr bwMode="auto">
                                      <a:xfrm>
                                        <a:off x="3234" y="2636"/>
                                        <a:ext cx="0"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13" name="直线 529"/>
                                    <wps:cNvCnPr>
                                      <a:cxnSpLocks noChangeAspect="1" noChangeShapeType="1"/>
                                    </wps:cNvCnPr>
                                    <wps:spPr bwMode="auto">
                                      <a:xfrm>
                                        <a:off x="423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14" name="直线 530"/>
                                    <wps:cNvCnPr>
                                      <a:cxnSpLocks noChangeAspect="1" noChangeShapeType="1"/>
                                    </wps:cNvCnPr>
                                    <wps:spPr bwMode="auto">
                                      <a:xfrm>
                                        <a:off x="390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15" name="直线 531"/>
                                    <wps:cNvCnPr>
                                      <a:cxnSpLocks noChangeAspect="1" noChangeShapeType="1"/>
                                    </wps:cNvCnPr>
                                    <wps:spPr bwMode="auto">
                                      <a:xfrm>
                                        <a:off x="456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16" name="直线 532"/>
                                    <wps:cNvCnPr>
                                      <a:cxnSpLocks noChangeAspect="1" noChangeShapeType="1"/>
                                    </wps:cNvCnPr>
                                    <wps:spPr bwMode="auto">
                                      <a:xfrm>
                                        <a:off x="3237"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17" name="直线 533"/>
                                    <wps:cNvCnPr>
                                      <a:cxnSpLocks noChangeAspect="1" noChangeShapeType="1"/>
                                    </wps:cNvCnPr>
                                    <wps:spPr bwMode="auto">
                                      <a:xfrm>
                                        <a:off x="3570" y="2640"/>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18" name="直线 534"/>
                                    <wps:cNvCnPr>
                                      <a:cxnSpLocks noChangeAspect="1" noChangeShapeType="1"/>
                                    </wps:cNvCnPr>
                                    <wps:spPr bwMode="auto">
                                      <a:xfrm>
                                        <a:off x="6546" y="2628"/>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19" name="直线 535"/>
                                    <wps:cNvCnPr>
                                      <a:cxnSpLocks noChangeAspect="1" noChangeShapeType="1"/>
                                    </wps:cNvCnPr>
                                    <wps:spPr bwMode="auto">
                                      <a:xfrm>
                                        <a:off x="5889" y="2637"/>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0" name="直线 536"/>
                                    <wps:cNvCnPr>
                                      <a:cxnSpLocks noChangeAspect="1" noChangeShapeType="1"/>
                                    </wps:cNvCnPr>
                                    <wps:spPr bwMode="auto">
                                      <a:xfrm>
                                        <a:off x="5559" y="2637"/>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1" name="直线 537"/>
                                    <wps:cNvCnPr>
                                      <a:cxnSpLocks noChangeAspect="1" noChangeShapeType="1"/>
                                    </wps:cNvCnPr>
                                    <wps:spPr bwMode="auto">
                                      <a:xfrm>
                                        <a:off x="6219" y="2634"/>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2" name="直线 538"/>
                                    <wps:cNvCnPr>
                                      <a:cxnSpLocks noChangeAspect="1" noChangeShapeType="1"/>
                                    </wps:cNvCnPr>
                                    <wps:spPr bwMode="auto">
                                      <a:xfrm>
                                        <a:off x="5229" y="2637"/>
                                        <a:ext cx="0" cy="15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3" name="直线 539"/>
                                    <wps:cNvCnPr>
                                      <a:cxnSpLocks noChangeAspect="1" noChangeShapeType="1"/>
                                    </wps:cNvCnPr>
                                    <wps:spPr bwMode="auto">
                                      <a:xfrm>
                                        <a:off x="3405"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4" name="直线 540"/>
                                    <wps:cNvCnPr>
                                      <a:cxnSpLocks noChangeAspect="1" noChangeShapeType="1"/>
                                    </wps:cNvCnPr>
                                    <wps:spPr bwMode="auto">
                                      <a:xfrm>
                                        <a:off x="3339"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5" name="直线 541"/>
                                    <wps:cNvCnPr>
                                      <a:cxnSpLocks noChangeAspect="1" noChangeShapeType="1"/>
                                    </wps:cNvCnPr>
                                    <wps:spPr bwMode="auto">
                                      <a:xfrm>
                                        <a:off x="330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6" name="直线 542"/>
                                    <wps:cNvCnPr>
                                      <a:cxnSpLocks noChangeAspect="1" noChangeShapeType="1"/>
                                    </wps:cNvCnPr>
                                    <wps:spPr bwMode="auto">
                                      <a:xfrm>
                                        <a:off x="3372"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7" name="直线 543"/>
                                    <wps:cNvCnPr>
                                      <a:cxnSpLocks noChangeAspect="1" noChangeShapeType="1"/>
                                    </wps:cNvCnPr>
                                    <wps:spPr bwMode="auto">
                                      <a:xfrm>
                                        <a:off x="327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8" name="直线 544"/>
                                    <wps:cNvCnPr>
                                      <a:cxnSpLocks noChangeAspect="1" noChangeShapeType="1"/>
                                    </wps:cNvCnPr>
                                    <wps:spPr bwMode="auto">
                                      <a:xfrm>
                                        <a:off x="3503"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29" name="直线 545"/>
                                    <wps:cNvCnPr>
                                      <a:cxnSpLocks noChangeAspect="1" noChangeShapeType="1"/>
                                    </wps:cNvCnPr>
                                    <wps:spPr bwMode="auto">
                                      <a:xfrm>
                                        <a:off x="347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0" name="直线 546"/>
                                    <wps:cNvCnPr>
                                      <a:cxnSpLocks noChangeAspect="1" noChangeShapeType="1"/>
                                    </wps:cNvCnPr>
                                    <wps:spPr bwMode="auto">
                                      <a:xfrm>
                                        <a:off x="353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1" name="直线 547"/>
                                    <wps:cNvCnPr>
                                      <a:cxnSpLocks noChangeAspect="1" noChangeShapeType="1"/>
                                    </wps:cNvCnPr>
                                    <wps:spPr bwMode="auto">
                                      <a:xfrm>
                                        <a:off x="3438"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2" name="直线 548"/>
                                    <wps:cNvCnPr>
                                      <a:cxnSpLocks noChangeAspect="1" noChangeShapeType="1"/>
                                    </wps:cNvCnPr>
                                    <wps:spPr bwMode="auto">
                                      <a:xfrm>
                                        <a:off x="3738"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3" name="直线 549"/>
                                    <wps:cNvCnPr>
                                      <a:cxnSpLocks noChangeAspect="1" noChangeShapeType="1"/>
                                    </wps:cNvCnPr>
                                    <wps:spPr bwMode="auto">
                                      <a:xfrm>
                                        <a:off x="3672"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4" name="直线 550"/>
                                    <wps:cNvCnPr>
                                      <a:cxnSpLocks noChangeAspect="1" noChangeShapeType="1"/>
                                    </wps:cNvCnPr>
                                    <wps:spPr bwMode="auto">
                                      <a:xfrm>
                                        <a:off x="363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5" name="直线 551"/>
                                    <wps:cNvCnPr>
                                      <a:cxnSpLocks noChangeAspect="1" noChangeShapeType="1"/>
                                    </wps:cNvCnPr>
                                    <wps:spPr bwMode="auto">
                                      <a:xfrm>
                                        <a:off x="370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6" name="直线 552"/>
                                    <wps:cNvCnPr>
                                      <a:cxnSpLocks noChangeAspect="1" noChangeShapeType="1"/>
                                    </wps:cNvCnPr>
                                    <wps:spPr bwMode="auto">
                                      <a:xfrm>
                                        <a:off x="360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7" name="直线 553"/>
                                    <wps:cNvCnPr>
                                      <a:cxnSpLocks noChangeAspect="1" noChangeShapeType="1"/>
                                    </wps:cNvCnPr>
                                    <wps:spPr bwMode="auto">
                                      <a:xfrm>
                                        <a:off x="3836"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8" name="直线 554"/>
                                    <wps:cNvCnPr>
                                      <a:cxnSpLocks noChangeAspect="1" noChangeShapeType="1"/>
                                    </wps:cNvCnPr>
                                    <wps:spPr bwMode="auto">
                                      <a:xfrm>
                                        <a:off x="3804"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39" name="直线 555"/>
                                    <wps:cNvCnPr>
                                      <a:cxnSpLocks noChangeAspect="1" noChangeShapeType="1"/>
                                    </wps:cNvCnPr>
                                    <wps:spPr bwMode="auto">
                                      <a:xfrm>
                                        <a:off x="386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0" name="直线 556"/>
                                    <wps:cNvCnPr>
                                      <a:cxnSpLocks noChangeAspect="1" noChangeShapeType="1"/>
                                    </wps:cNvCnPr>
                                    <wps:spPr bwMode="auto">
                                      <a:xfrm>
                                        <a:off x="377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1" name="直线 557"/>
                                    <wps:cNvCnPr>
                                      <a:cxnSpLocks noChangeAspect="1" noChangeShapeType="1"/>
                                    </wps:cNvCnPr>
                                    <wps:spPr bwMode="auto">
                                      <a:xfrm>
                                        <a:off x="4068"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2" name="直线 558"/>
                                    <wps:cNvCnPr>
                                      <a:cxnSpLocks noChangeAspect="1" noChangeShapeType="1"/>
                                    </wps:cNvCnPr>
                                    <wps:spPr bwMode="auto">
                                      <a:xfrm>
                                        <a:off x="4002"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3" name="直线 559"/>
                                    <wps:cNvCnPr>
                                      <a:cxnSpLocks noChangeAspect="1" noChangeShapeType="1"/>
                                    </wps:cNvCnPr>
                                    <wps:spPr bwMode="auto">
                                      <a:xfrm>
                                        <a:off x="396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4" name="直线 560"/>
                                    <wps:cNvCnPr>
                                      <a:cxnSpLocks noChangeAspect="1" noChangeShapeType="1"/>
                                    </wps:cNvCnPr>
                                    <wps:spPr bwMode="auto">
                                      <a:xfrm>
                                        <a:off x="403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5" name="直线 561"/>
                                    <wps:cNvCnPr>
                                      <a:cxnSpLocks noChangeAspect="1" noChangeShapeType="1"/>
                                    </wps:cNvCnPr>
                                    <wps:spPr bwMode="auto">
                                      <a:xfrm>
                                        <a:off x="393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6" name="直线 562"/>
                                    <wps:cNvCnPr>
                                      <a:cxnSpLocks noChangeAspect="1" noChangeShapeType="1"/>
                                    </wps:cNvCnPr>
                                    <wps:spPr bwMode="auto">
                                      <a:xfrm>
                                        <a:off x="4166"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7" name="直线 563"/>
                                    <wps:cNvCnPr>
                                      <a:cxnSpLocks noChangeAspect="1" noChangeShapeType="1"/>
                                    </wps:cNvCnPr>
                                    <wps:spPr bwMode="auto">
                                      <a:xfrm>
                                        <a:off x="4134"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8" name="直线 564"/>
                                    <wps:cNvCnPr>
                                      <a:cxnSpLocks noChangeAspect="1" noChangeShapeType="1"/>
                                    </wps:cNvCnPr>
                                    <wps:spPr bwMode="auto">
                                      <a:xfrm>
                                        <a:off x="419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49" name="直线 565"/>
                                    <wps:cNvCnPr>
                                      <a:cxnSpLocks noChangeAspect="1" noChangeShapeType="1"/>
                                    </wps:cNvCnPr>
                                    <wps:spPr bwMode="auto">
                                      <a:xfrm>
                                        <a:off x="410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0" name="直线 566"/>
                                    <wps:cNvCnPr>
                                      <a:cxnSpLocks noChangeAspect="1" noChangeShapeType="1"/>
                                    </wps:cNvCnPr>
                                    <wps:spPr bwMode="auto">
                                      <a:xfrm>
                                        <a:off x="4399"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1" name="直线 567"/>
                                    <wps:cNvCnPr>
                                      <a:cxnSpLocks noChangeAspect="1" noChangeShapeType="1"/>
                                    </wps:cNvCnPr>
                                    <wps:spPr bwMode="auto">
                                      <a:xfrm>
                                        <a:off x="4333"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2" name="直线 568"/>
                                    <wps:cNvCnPr>
                                      <a:cxnSpLocks noChangeAspect="1" noChangeShapeType="1"/>
                                    </wps:cNvCnPr>
                                    <wps:spPr bwMode="auto">
                                      <a:xfrm>
                                        <a:off x="4300"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3" name="直线 569"/>
                                    <wps:cNvCnPr>
                                      <a:cxnSpLocks noChangeAspect="1" noChangeShapeType="1"/>
                                    </wps:cNvCnPr>
                                    <wps:spPr bwMode="auto">
                                      <a:xfrm>
                                        <a:off x="436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4" name="直线 570"/>
                                    <wps:cNvCnPr>
                                      <a:cxnSpLocks noChangeAspect="1" noChangeShapeType="1"/>
                                    </wps:cNvCnPr>
                                    <wps:spPr bwMode="auto">
                                      <a:xfrm>
                                        <a:off x="426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5" name="直线 571"/>
                                    <wps:cNvCnPr>
                                      <a:cxnSpLocks noChangeAspect="1" noChangeShapeType="1"/>
                                    </wps:cNvCnPr>
                                    <wps:spPr bwMode="auto">
                                      <a:xfrm>
                                        <a:off x="4497"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6" name="直线 572"/>
                                    <wps:cNvCnPr>
                                      <a:cxnSpLocks noChangeAspect="1" noChangeShapeType="1"/>
                                    </wps:cNvCnPr>
                                    <wps:spPr bwMode="auto">
                                      <a:xfrm>
                                        <a:off x="446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7" name="直线 573"/>
                                    <wps:cNvCnPr>
                                      <a:cxnSpLocks noChangeAspect="1" noChangeShapeType="1"/>
                                    </wps:cNvCnPr>
                                    <wps:spPr bwMode="auto">
                                      <a:xfrm>
                                        <a:off x="4530"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8" name="直线 574"/>
                                    <wps:cNvCnPr>
                                      <a:cxnSpLocks noChangeAspect="1" noChangeShapeType="1"/>
                                    </wps:cNvCnPr>
                                    <wps:spPr bwMode="auto">
                                      <a:xfrm>
                                        <a:off x="4432"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59" name="直线 575"/>
                                    <wps:cNvCnPr>
                                      <a:cxnSpLocks noChangeAspect="1" noChangeShapeType="1"/>
                                    </wps:cNvCnPr>
                                    <wps:spPr bwMode="auto">
                                      <a:xfrm>
                                        <a:off x="4726"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60" name="直线 576"/>
                                    <wps:cNvCnPr>
                                      <a:cxnSpLocks noChangeAspect="1" noChangeShapeType="1"/>
                                    </wps:cNvCnPr>
                                    <wps:spPr bwMode="auto">
                                      <a:xfrm>
                                        <a:off x="4660"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62" name="直线 577"/>
                                    <wps:cNvCnPr>
                                      <a:cxnSpLocks noChangeAspect="1" noChangeShapeType="1"/>
                                    </wps:cNvCnPr>
                                    <wps:spPr bwMode="auto">
                                      <a:xfrm>
                                        <a:off x="462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68" name="直线 578"/>
                                    <wps:cNvCnPr>
                                      <a:cxnSpLocks noChangeAspect="1" noChangeShapeType="1"/>
                                    </wps:cNvCnPr>
                                    <wps:spPr bwMode="auto">
                                      <a:xfrm>
                                        <a:off x="469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69" name="直线 579"/>
                                    <wps:cNvCnPr>
                                      <a:cxnSpLocks noChangeAspect="1" noChangeShapeType="1"/>
                                    </wps:cNvCnPr>
                                    <wps:spPr bwMode="auto">
                                      <a:xfrm>
                                        <a:off x="4594"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0" name="直线 580"/>
                                    <wps:cNvCnPr>
                                      <a:cxnSpLocks noChangeAspect="1" noChangeShapeType="1"/>
                                    </wps:cNvCnPr>
                                    <wps:spPr bwMode="auto">
                                      <a:xfrm>
                                        <a:off x="4824"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1" name="直线 581"/>
                                    <wps:cNvCnPr>
                                      <a:cxnSpLocks noChangeAspect="1" noChangeShapeType="1"/>
                                    </wps:cNvCnPr>
                                    <wps:spPr bwMode="auto">
                                      <a:xfrm>
                                        <a:off x="4792"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2" name="直线 582"/>
                                    <wps:cNvCnPr>
                                      <a:cxnSpLocks noChangeAspect="1" noChangeShapeType="1"/>
                                    </wps:cNvCnPr>
                                    <wps:spPr bwMode="auto">
                                      <a:xfrm>
                                        <a:off x="485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3" name="直线 583"/>
                                    <wps:cNvCnPr>
                                      <a:cxnSpLocks noChangeAspect="1" noChangeShapeType="1"/>
                                    </wps:cNvCnPr>
                                    <wps:spPr bwMode="auto">
                                      <a:xfrm>
                                        <a:off x="475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4" name="直线 584"/>
                                    <wps:cNvCnPr>
                                      <a:cxnSpLocks noChangeAspect="1" noChangeShapeType="1"/>
                                    </wps:cNvCnPr>
                                    <wps:spPr bwMode="auto">
                                      <a:xfrm>
                                        <a:off x="5060"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5" name="直线 585"/>
                                    <wps:cNvCnPr>
                                      <a:cxnSpLocks noChangeAspect="1" noChangeShapeType="1"/>
                                    </wps:cNvCnPr>
                                    <wps:spPr bwMode="auto">
                                      <a:xfrm>
                                        <a:off x="4994"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6" name="直线 586"/>
                                    <wps:cNvCnPr>
                                      <a:cxnSpLocks noChangeAspect="1" noChangeShapeType="1"/>
                                    </wps:cNvCnPr>
                                    <wps:spPr bwMode="auto">
                                      <a:xfrm>
                                        <a:off x="496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7" name="直线 587"/>
                                    <wps:cNvCnPr>
                                      <a:cxnSpLocks noChangeAspect="1" noChangeShapeType="1"/>
                                    </wps:cNvCnPr>
                                    <wps:spPr bwMode="auto">
                                      <a:xfrm>
                                        <a:off x="5027"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8" name="直线 588"/>
                                    <wps:cNvCnPr>
                                      <a:cxnSpLocks noChangeAspect="1" noChangeShapeType="1"/>
                                    </wps:cNvCnPr>
                                    <wps:spPr bwMode="auto">
                                      <a:xfrm>
                                        <a:off x="4928"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479" name="直线 589"/>
                                    <wps:cNvCnPr>
                                      <a:cxnSpLocks noChangeAspect="1" noChangeShapeType="1"/>
                                    </wps:cNvCnPr>
                                    <wps:spPr bwMode="auto">
                                      <a:xfrm>
                                        <a:off x="5158"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27" name="直线 590"/>
                                    <wps:cNvCnPr>
                                      <a:cxnSpLocks noChangeAspect="1" noChangeShapeType="1"/>
                                    </wps:cNvCnPr>
                                    <wps:spPr bwMode="auto">
                                      <a:xfrm>
                                        <a:off x="5126"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28" name="直线 591"/>
                                    <wps:cNvCnPr>
                                      <a:cxnSpLocks noChangeAspect="1" noChangeShapeType="1"/>
                                    </wps:cNvCnPr>
                                    <wps:spPr bwMode="auto">
                                      <a:xfrm>
                                        <a:off x="5191"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29" name="直线 592"/>
                                    <wps:cNvCnPr>
                                      <a:cxnSpLocks noChangeAspect="1" noChangeShapeType="1"/>
                                    </wps:cNvCnPr>
                                    <wps:spPr bwMode="auto">
                                      <a:xfrm>
                                        <a:off x="509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0" name="直线 593"/>
                                    <wps:cNvCnPr>
                                      <a:cxnSpLocks noChangeAspect="1" noChangeShapeType="1"/>
                                    </wps:cNvCnPr>
                                    <wps:spPr bwMode="auto">
                                      <a:xfrm>
                                        <a:off x="5391" y="2639"/>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1" name="直线 594"/>
                                    <wps:cNvCnPr>
                                      <a:cxnSpLocks noChangeAspect="1" noChangeShapeType="1"/>
                                    </wps:cNvCnPr>
                                    <wps:spPr bwMode="auto">
                                      <a:xfrm>
                                        <a:off x="5325" y="2639"/>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2" name="直线 595"/>
                                    <wps:cNvCnPr>
                                      <a:cxnSpLocks noChangeAspect="1" noChangeShapeType="1"/>
                                    </wps:cNvCnPr>
                                    <wps:spPr bwMode="auto">
                                      <a:xfrm>
                                        <a:off x="5292"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3" name="直线 596"/>
                                    <wps:cNvCnPr>
                                      <a:cxnSpLocks noChangeAspect="1" noChangeShapeType="1"/>
                                    </wps:cNvCnPr>
                                    <wps:spPr bwMode="auto">
                                      <a:xfrm>
                                        <a:off x="5358"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4" name="直线 597"/>
                                    <wps:cNvCnPr>
                                      <a:cxnSpLocks noChangeAspect="1" noChangeShapeType="1"/>
                                    </wps:cNvCnPr>
                                    <wps:spPr bwMode="auto">
                                      <a:xfrm>
                                        <a:off x="5259"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5" name="直线 598"/>
                                    <wps:cNvCnPr>
                                      <a:cxnSpLocks noChangeAspect="1" noChangeShapeType="1"/>
                                    </wps:cNvCnPr>
                                    <wps:spPr bwMode="auto">
                                      <a:xfrm>
                                        <a:off x="5489" y="2639"/>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6" name="直线 599"/>
                                    <wps:cNvCnPr>
                                      <a:cxnSpLocks noChangeAspect="1" noChangeShapeType="1"/>
                                    </wps:cNvCnPr>
                                    <wps:spPr bwMode="auto">
                                      <a:xfrm>
                                        <a:off x="5457"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7" name="直线 600"/>
                                    <wps:cNvCnPr>
                                      <a:cxnSpLocks noChangeAspect="1" noChangeShapeType="1"/>
                                    </wps:cNvCnPr>
                                    <wps:spPr bwMode="auto">
                                      <a:xfrm>
                                        <a:off x="5522"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8" name="直线 601"/>
                                    <wps:cNvCnPr>
                                      <a:cxnSpLocks noChangeAspect="1" noChangeShapeType="1"/>
                                    </wps:cNvCnPr>
                                    <wps:spPr bwMode="auto">
                                      <a:xfrm>
                                        <a:off x="5424" y="264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39" name="直线 602"/>
                                    <wps:cNvCnPr>
                                      <a:cxnSpLocks noChangeAspect="1" noChangeShapeType="1"/>
                                    </wps:cNvCnPr>
                                    <wps:spPr bwMode="auto">
                                      <a:xfrm>
                                        <a:off x="5725" y="2636"/>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40" name="直线 603"/>
                                    <wps:cNvCnPr>
                                      <a:cxnSpLocks noChangeAspect="1" noChangeShapeType="1"/>
                                    </wps:cNvCnPr>
                                    <wps:spPr bwMode="auto">
                                      <a:xfrm>
                                        <a:off x="5659" y="263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41" name="直线 604"/>
                                    <wps:cNvCnPr>
                                      <a:cxnSpLocks noChangeAspect="1" noChangeShapeType="1"/>
                                    </wps:cNvCnPr>
                                    <wps:spPr bwMode="auto">
                                      <a:xfrm>
                                        <a:off x="5626"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42" name="直线 605"/>
                                    <wps:cNvCnPr>
                                      <a:cxnSpLocks noChangeAspect="1" noChangeShapeType="1"/>
                                    </wps:cNvCnPr>
                                    <wps:spPr bwMode="auto">
                                      <a:xfrm>
                                        <a:off x="5692"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43" name="直线 606"/>
                                    <wps:cNvCnPr>
                                      <a:cxnSpLocks noChangeAspect="1" noChangeShapeType="1"/>
                                    </wps:cNvCnPr>
                                    <wps:spPr bwMode="auto">
                                      <a:xfrm>
                                        <a:off x="5593"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24" name="直线 607"/>
                                    <wps:cNvCnPr>
                                      <a:cxnSpLocks noChangeAspect="1" noChangeShapeType="1"/>
                                    </wps:cNvCnPr>
                                    <wps:spPr bwMode="auto">
                                      <a:xfrm>
                                        <a:off x="5823" y="2636"/>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25" name="直线 608"/>
                                    <wps:cNvCnPr>
                                      <a:cxnSpLocks noChangeAspect="1" noChangeShapeType="1"/>
                                    </wps:cNvCnPr>
                                    <wps:spPr bwMode="auto">
                                      <a:xfrm>
                                        <a:off x="5791"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26" name="直线 609"/>
                                    <wps:cNvCnPr>
                                      <a:cxnSpLocks noChangeAspect="1" noChangeShapeType="1"/>
                                    </wps:cNvCnPr>
                                    <wps:spPr bwMode="auto">
                                      <a:xfrm>
                                        <a:off x="5856"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27" name="直线 610"/>
                                    <wps:cNvCnPr>
                                      <a:cxnSpLocks noChangeAspect="1" noChangeShapeType="1"/>
                                    </wps:cNvCnPr>
                                    <wps:spPr bwMode="auto">
                                      <a:xfrm>
                                        <a:off x="5758" y="2638"/>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4" name="直线 611"/>
                                    <wps:cNvCnPr>
                                      <a:cxnSpLocks noChangeAspect="1" noChangeShapeType="1"/>
                                    </wps:cNvCnPr>
                                    <wps:spPr bwMode="auto">
                                      <a:xfrm>
                                        <a:off x="6052"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5" name="直线 612"/>
                                    <wps:cNvCnPr>
                                      <a:cxnSpLocks noChangeAspect="1" noChangeShapeType="1"/>
                                    </wps:cNvCnPr>
                                    <wps:spPr bwMode="auto">
                                      <a:xfrm>
                                        <a:off x="5986"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6" name="直线 613"/>
                                    <wps:cNvCnPr>
                                      <a:cxnSpLocks noChangeAspect="1" noChangeShapeType="1"/>
                                    </wps:cNvCnPr>
                                    <wps:spPr bwMode="auto">
                                      <a:xfrm>
                                        <a:off x="595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7" name="直线 614"/>
                                    <wps:cNvCnPr>
                                      <a:cxnSpLocks noChangeAspect="1" noChangeShapeType="1"/>
                                    </wps:cNvCnPr>
                                    <wps:spPr bwMode="auto">
                                      <a:xfrm>
                                        <a:off x="601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8" name="直线 615"/>
                                    <wps:cNvCnPr>
                                      <a:cxnSpLocks noChangeAspect="1" noChangeShapeType="1"/>
                                    </wps:cNvCnPr>
                                    <wps:spPr bwMode="auto">
                                      <a:xfrm>
                                        <a:off x="5920"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09" name="直线 616"/>
                                    <wps:cNvCnPr>
                                      <a:cxnSpLocks noChangeAspect="1" noChangeShapeType="1"/>
                                    </wps:cNvCnPr>
                                    <wps:spPr bwMode="auto">
                                      <a:xfrm>
                                        <a:off x="6150"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0" name="直线 617"/>
                                    <wps:cNvCnPr>
                                      <a:cxnSpLocks noChangeAspect="1" noChangeShapeType="1"/>
                                    </wps:cNvCnPr>
                                    <wps:spPr bwMode="auto">
                                      <a:xfrm>
                                        <a:off x="6118"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1" name="直线 618"/>
                                    <wps:cNvCnPr>
                                      <a:cxnSpLocks noChangeAspect="1" noChangeShapeType="1"/>
                                    </wps:cNvCnPr>
                                    <wps:spPr bwMode="auto">
                                      <a:xfrm>
                                        <a:off x="618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2" name="直线 619"/>
                                    <wps:cNvCnPr>
                                      <a:cxnSpLocks noChangeAspect="1" noChangeShapeType="1"/>
                                    </wps:cNvCnPr>
                                    <wps:spPr bwMode="auto">
                                      <a:xfrm>
                                        <a:off x="608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3" name="直线 620"/>
                                    <wps:cNvCnPr>
                                      <a:cxnSpLocks noChangeAspect="1" noChangeShapeType="1"/>
                                    </wps:cNvCnPr>
                                    <wps:spPr bwMode="auto">
                                      <a:xfrm>
                                        <a:off x="6382" y="2633"/>
                                        <a:ext cx="0" cy="102"/>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4" name="直线 621"/>
                                    <wps:cNvCnPr>
                                      <a:cxnSpLocks noChangeAspect="1" noChangeShapeType="1"/>
                                    </wps:cNvCnPr>
                                    <wps:spPr bwMode="auto">
                                      <a:xfrm>
                                        <a:off x="6316"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5" name="直线 622"/>
                                    <wps:cNvCnPr>
                                      <a:cxnSpLocks noChangeAspect="1" noChangeShapeType="1"/>
                                    </wps:cNvCnPr>
                                    <wps:spPr bwMode="auto">
                                      <a:xfrm>
                                        <a:off x="628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6" name="直线 623"/>
                                    <wps:cNvCnPr>
                                      <a:cxnSpLocks noChangeAspect="1" noChangeShapeType="1"/>
                                    </wps:cNvCnPr>
                                    <wps:spPr bwMode="auto">
                                      <a:xfrm>
                                        <a:off x="6349"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7" name="直线 624"/>
                                    <wps:cNvCnPr>
                                      <a:cxnSpLocks noChangeAspect="1" noChangeShapeType="1"/>
                                    </wps:cNvCnPr>
                                    <wps:spPr bwMode="auto">
                                      <a:xfrm>
                                        <a:off x="6250" y="2611"/>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8" name="直线 625"/>
                                    <wps:cNvCnPr>
                                      <a:cxnSpLocks noChangeAspect="1" noChangeShapeType="1"/>
                                    </wps:cNvCnPr>
                                    <wps:spPr bwMode="auto">
                                      <a:xfrm>
                                        <a:off x="6480" y="2633"/>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19" name="直线 626"/>
                                    <wps:cNvCnPr>
                                      <a:cxnSpLocks noChangeAspect="1" noChangeShapeType="1"/>
                                    </wps:cNvCnPr>
                                    <wps:spPr bwMode="auto">
                                      <a:xfrm>
                                        <a:off x="6448"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0" name="直线 627"/>
                                    <wps:cNvCnPr>
                                      <a:cxnSpLocks noChangeAspect="1" noChangeShapeType="1"/>
                                    </wps:cNvCnPr>
                                    <wps:spPr bwMode="auto">
                                      <a:xfrm>
                                        <a:off x="6513"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1" name="直线 628"/>
                                    <wps:cNvCnPr>
                                      <a:cxnSpLocks noChangeAspect="1" noChangeShapeType="1"/>
                                    </wps:cNvCnPr>
                                    <wps:spPr bwMode="auto">
                                      <a:xfrm>
                                        <a:off x="6415" y="2635"/>
                                        <a:ext cx="0" cy="64"/>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722" name="组合 477"/>
                                  <wpg:cNvGrpSpPr/>
                                  <wpg:grpSpPr>
                                    <a:xfrm>
                                      <a:off x="8650" y="74415"/>
                                      <a:ext cx="4334" cy="891"/>
                                      <a:chOff x="8663" y="73778"/>
                                      <a:chExt cx="4334" cy="891"/>
                                    </a:xfrm>
                                  </wpg:grpSpPr>
                                  <wps:wsp>
                                    <wps:cNvPr id="723" name="自选图形 514"/>
                                    <wps:cNvSpPr>
                                      <a:spLocks noChangeAspect="1" noChangeArrowheads="1"/>
                                    </wps:cNvSpPr>
                                    <wps:spPr bwMode="auto">
                                      <a:xfrm flipH="1">
                                        <a:off x="8663" y="73778"/>
                                        <a:ext cx="4335" cy="607"/>
                                      </a:xfrm>
                                      <a:prstGeom prst="cube">
                                        <a:avLst>
                                          <a:gd name="adj" fmla="val 29653"/>
                                        </a:avLst>
                                      </a:prstGeom>
                                      <a:noFill/>
                                      <a:ln w="9525">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g:grpSp>
                                    <wpg:cNvPr id="724" name="组合 639"/>
                                    <wpg:cNvGrpSpPr>
                                      <a:grpSpLocks noChangeAspect="1"/>
                                    </wpg:cNvGrpSpPr>
                                    <wpg:grpSpPr>
                                      <a:xfrm>
                                        <a:off x="9244" y="74391"/>
                                        <a:ext cx="3332" cy="279"/>
                                        <a:chOff x="4410" y="6124"/>
                                        <a:chExt cx="2702" cy="226"/>
                                      </a:xfrm>
                                    </wpg:grpSpPr>
                                    <wpg:grpSp>
                                      <wpg:cNvPr id="725" name="组合 640"/>
                                      <wpg:cNvGrpSpPr>
                                        <a:grpSpLocks noChangeAspect="1"/>
                                      </wpg:cNvGrpSpPr>
                                      <wpg:grpSpPr>
                                        <a:xfrm>
                                          <a:off x="4410" y="6125"/>
                                          <a:ext cx="346" cy="225"/>
                                          <a:chOff x="4410" y="6125"/>
                                          <a:chExt cx="346" cy="225"/>
                                        </a:xfrm>
                                      </wpg:grpSpPr>
                                      <wps:wsp>
                                        <wps:cNvPr id="726" name="矩形 641"/>
                                        <wps:cNvSpPr>
                                          <a:spLocks noChangeAspect="1" noChangeArrowheads="1"/>
                                        </wps:cNvSpPr>
                                        <wps:spPr bwMode="auto">
                                          <a:xfrm>
                                            <a:off x="4628" y="6200"/>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727" name="直线 642"/>
                                        <wps:cNvCnPr>
                                          <a:cxnSpLocks noChangeAspect="1" noChangeShapeType="1"/>
                                        </wps:cNvCnPr>
                                        <wps:spPr bwMode="auto">
                                          <a:xfrm flipH="1" flipV="1">
                                            <a:off x="4511" y="6131"/>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8" name="直线 643"/>
                                        <wps:cNvCnPr>
                                          <a:cxnSpLocks noChangeAspect="1" noChangeShapeType="1"/>
                                        </wps:cNvCnPr>
                                        <wps:spPr bwMode="auto">
                                          <a:xfrm flipH="1" flipV="1">
                                            <a:off x="4637" y="6125"/>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29" name="直线 644"/>
                                        <wps:cNvCnPr>
                                          <a:cxnSpLocks noChangeAspect="1" noChangeShapeType="1"/>
                                        </wps:cNvCnPr>
                                        <wps:spPr bwMode="auto">
                                          <a:xfrm flipH="1" flipV="1">
                                            <a:off x="4575" y="6318"/>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0" name="直线 645"/>
                                        <wps:cNvCnPr>
                                          <a:cxnSpLocks noChangeAspect="1" noChangeShapeType="1"/>
                                        </wps:cNvCnPr>
                                        <wps:spPr bwMode="auto">
                                          <a:xfrm flipH="1" flipV="1">
                                            <a:off x="4410" y="6125"/>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1" name="直线 646"/>
                                        <wps:cNvCnPr>
                                          <a:cxnSpLocks noChangeAspect="1" noChangeShapeType="1"/>
                                        </wps:cNvCnPr>
                                        <wps:spPr bwMode="auto">
                                          <a:xfrm>
                                            <a:off x="4568" y="6230"/>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732" name="矩形 647"/>
                                      <wps:cNvSpPr>
                                        <a:spLocks noChangeAspect="1" noChangeArrowheads="1"/>
                                      </wps:cNvSpPr>
                                      <wps:spPr bwMode="auto">
                                        <a:xfrm>
                                          <a:off x="6984" y="6199"/>
                                          <a:ext cx="128" cy="1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733" name="直线 648"/>
                                      <wps:cNvCnPr>
                                        <a:cxnSpLocks noChangeAspect="1" noChangeShapeType="1"/>
                                      </wps:cNvCnPr>
                                      <wps:spPr bwMode="auto">
                                        <a:xfrm flipH="1" flipV="1">
                                          <a:off x="6870" y="6130"/>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4" name="直线 649"/>
                                      <wps:cNvCnPr>
                                        <a:cxnSpLocks noChangeAspect="1" noChangeShapeType="1"/>
                                      </wps:cNvCnPr>
                                      <wps:spPr bwMode="auto">
                                        <a:xfrm flipH="1" flipV="1">
                                          <a:off x="6996" y="6124"/>
                                          <a:ext cx="113" cy="68"/>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5" name="直线 650"/>
                                      <wps:cNvCnPr>
                                        <a:cxnSpLocks noChangeAspect="1" noChangeShapeType="1"/>
                                      </wps:cNvCnPr>
                                      <wps:spPr bwMode="auto">
                                        <a:xfrm flipH="1" flipV="1">
                                          <a:off x="6931" y="6317"/>
                                          <a:ext cx="45" cy="2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6" name="直线 651"/>
                                      <wps:cNvCnPr>
                                        <a:cxnSpLocks noChangeAspect="1" noChangeShapeType="1"/>
                                      </wps:cNvCnPr>
                                      <wps:spPr bwMode="auto">
                                        <a:xfrm flipH="1" flipV="1">
                                          <a:off x="6766" y="6127"/>
                                          <a:ext cx="156" cy="99"/>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37" name="直线 652"/>
                                      <wps:cNvCnPr>
                                        <a:cxnSpLocks noChangeAspect="1" noChangeShapeType="1"/>
                                      </wps:cNvCnPr>
                                      <wps:spPr bwMode="auto">
                                        <a:xfrm>
                                          <a:off x="6924" y="6232"/>
                                          <a:ext cx="0" cy="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cNvPr id="738" name="组合 653"/>
                                <wpg:cNvGrpSpPr/>
                                <wpg:grpSpPr>
                                  <a:xfrm>
                                    <a:off x="8887" y="74746"/>
                                    <a:ext cx="4168" cy="355"/>
                                    <a:chOff x="4098" y="13682"/>
                                    <a:chExt cx="4168" cy="355"/>
                                  </a:xfrm>
                                </wpg:grpSpPr>
                                <wps:wsp>
                                  <wps:cNvPr id="739" name="文本框 654"/>
                                  <wps:cNvSpPr txBox="1">
                                    <a:spLocks noChangeAspect="1" noChangeArrowheads="1"/>
                                  </wps:cNvSpPr>
                                  <wps:spPr bwMode="auto">
                                    <a:xfrm>
                                      <a:off x="4098" y="13733"/>
                                      <a:ext cx="140"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0</w:t>
                                        </w:r>
                                      </w:p>
                                    </w:txbxContent>
                                  </wps:txbx>
                                  <wps:bodyPr rot="0" vert="horz" wrap="square" lIns="0" tIns="0" rIns="0" bIns="0" anchor="t" anchorCtr="0" upright="1"/>
                                </wps:wsp>
                                <wps:wsp>
                                  <wps:cNvPr id="740" name="文本框 655"/>
                                  <wps:cNvSpPr txBox="1">
                                    <a:spLocks noChangeAspect="1" noChangeArrowheads="1"/>
                                  </wps:cNvSpPr>
                                  <wps:spPr bwMode="auto">
                                    <a:xfrm>
                                      <a:off x="4422" y="13733"/>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10</w:t>
                                        </w:r>
                                      </w:p>
                                    </w:txbxContent>
                                  </wps:txbx>
                                  <wps:bodyPr rot="0" vert="horz" wrap="square" lIns="0" tIns="0" rIns="0" bIns="0" anchor="t" anchorCtr="0" upright="1"/>
                                </wps:wsp>
                                <wps:wsp>
                                  <wps:cNvPr id="741" name="文本框 656"/>
                                  <wps:cNvSpPr txBox="1">
                                    <a:spLocks noChangeAspect="1" noChangeArrowheads="1"/>
                                  </wps:cNvSpPr>
                                  <wps:spPr bwMode="auto">
                                    <a:xfrm>
                                      <a:off x="4836" y="13733"/>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20</w:t>
                                        </w:r>
                                      </w:p>
                                    </w:txbxContent>
                                  </wps:txbx>
                                  <wps:bodyPr rot="0" vert="horz" wrap="square" lIns="0" tIns="0" rIns="0" bIns="0" anchor="t" anchorCtr="0" upright="1"/>
                                </wps:wsp>
                                <wps:wsp>
                                  <wps:cNvPr id="742" name="文本框 657"/>
                                  <wps:cNvSpPr txBox="1">
                                    <a:spLocks noChangeAspect="1" noChangeArrowheads="1"/>
                                  </wps:cNvSpPr>
                                  <wps:spPr bwMode="auto">
                                    <a:xfrm>
                                      <a:off x="5241" y="13733"/>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30</w:t>
                                        </w:r>
                                      </w:p>
                                    </w:txbxContent>
                                  </wps:txbx>
                                  <wps:bodyPr rot="0" vert="horz" wrap="square" lIns="0" tIns="0" rIns="0" bIns="0" anchor="t" anchorCtr="0" upright="1"/>
                                </wps:wsp>
                                <wps:wsp>
                                  <wps:cNvPr id="743" name="文本框 658"/>
                                  <wps:cNvSpPr txBox="1">
                                    <a:spLocks noChangeAspect="1" noChangeArrowheads="1"/>
                                  </wps:cNvSpPr>
                                  <wps:spPr bwMode="auto">
                                    <a:xfrm>
                                      <a:off x="5640" y="13733"/>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40</w:t>
                                        </w:r>
                                      </w:p>
                                    </w:txbxContent>
                                  </wps:txbx>
                                  <wps:bodyPr rot="0" vert="horz" wrap="square" lIns="0" tIns="0" rIns="0" bIns="0" anchor="t" anchorCtr="0" upright="1"/>
                                </wps:wsp>
                                <wps:wsp>
                                  <wps:cNvPr id="752" name="文本框 659"/>
                                  <wps:cNvSpPr txBox="1">
                                    <a:spLocks noChangeAspect="1" noChangeArrowheads="1"/>
                                  </wps:cNvSpPr>
                                  <wps:spPr bwMode="auto">
                                    <a:xfrm>
                                      <a:off x="6118" y="13733"/>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50</w:t>
                                        </w:r>
                                      </w:p>
                                    </w:txbxContent>
                                  </wps:txbx>
                                  <wps:bodyPr rot="0" vert="horz" wrap="square" lIns="0" tIns="0" rIns="0" bIns="0" anchor="t" anchorCtr="0" upright="1"/>
                                </wps:wsp>
                                <wps:wsp>
                                  <wps:cNvPr id="753" name="文本框 660"/>
                                  <wps:cNvSpPr txBox="1">
                                    <a:spLocks noChangeAspect="1" noChangeArrowheads="1"/>
                                  </wps:cNvSpPr>
                                  <wps:spPr bwMode="auto">
                                    <a:xfrm>
                                      <a:off x="6473" y="13733"/>
                                      <a:ext cx="245"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60</w:t>
                                        </w:r>
                                      </w:p>
                                    </w:txbxContent>
                                  </wps:txbx>
                                  <wps:bodyPr rot="0" vert="horz" wrap="square" lIns="0" tIns="0" rIns="0" bIns="0" anchor="t" anchorCtr="0" upright="1"/>
                                </wps:wsp>
                                <wps:wsp>
                                  <wps:cNvPr id="754" name="文本框 661"/>
                                  <wps:cNvSpPr txBox="1">
                                    <a:spLocks noChangeAspect="1" noChangeArrowheads="1"/>
                                  </wps:cNvSpPr>
                                  <wps:spPr bwMode="auto">
                                    <a:xfrm>
                                      <a:off x="6883" y="13733"/>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70</w:t>
                                        </w:r>
                                      </w:p>
                                    </w:txbxContent>
                                  </wps:txbx>
                                  <wps:bodyPr rot="0" vert="horz" wrap="square" lIns="0" tIns="0" rIns="0" bIns="0" anchor="t" anchorCtr="0" upright="1"/>
                                </wps:wsp>
                                <wps:wsp>
                                  <wps:cNvPr id="755" name="文本框 662"/>
                                  <wps:cNvSpPr txBox="1">
                                    <a:spLocks noChangeAspect="1" noChangeArrowheads="1"/>
                                  </wps:cNvSpPr>
                                  <wps:spPr bwMode="auto">
                                    <a:xfrm>
                                      <a:off x="7299" y="13733"/>
                                      <a:ext cx="243"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80</w:t>
                                        </w:r>
                                      </w:p>
                                    </w:txbxContent>
                                  </wps:txbx>
                                  <wps:bodyPr rot="0" vert="horz" wrap="square" lIns="0" tIns="0" rIns="0" bIns="0" anchor="t" anchorCtr="0" upright="1"/>
                                </wps:wsp>
                                <wps:wsp>
                                  <wps:cNvPr id="756" name="文本框 663"/>
                                  <wps:cNvSpPr txBox="1">
                                    <a:spLocks noChangeAspect="1" noChangeArrowheads="1"/>
                                  </wps:cNvSpPr>
                                  <wps:spPr bwMode="auto">
                                    <a:xfrm>
                                      <a:off x="7697" y="13748"/>
                                      <a:ext cx="244"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90</w:t>
                                        </w:r>
                                      </w:p>
                                    </w:txbxContent>
                                  </wps:txbx>
                                  <wps:bodyPr rot="0" vert="horz" wrap="square" lIns="0" tIns="0" rIns="0" bIns="0" anchor="t" anchorCtr="0" upright="1"/>
                                </wps:wsp>
                                <wps:wsp>
                                  <wps:cNvPr id="757" name="文本框 664"/>
                                  <wps:cNvSpPr txBox="1">
                                    <a:spLocks noChangeAspect="1" noChangeArrowheads="1"/>
                                  </wps:cNvSpPr>
                                  <wps:spPr bwMode="auto">
                                    <a:xfrm>
                                      <a:off x="7948" y="13682"/>
                                      <a:ext cx="318" cy="28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Default="00064976" w:rsidP="00064976">
                                        <w:pPr>
                                          <w:rPr>
                                            <w:sz w:val="15"/>
                                            <w:szCs w:val="15"/>
                                          </w:rPr>
                                        </w:pPr>
                                        <w:r>
                                          <w:rPr>
                                            <w:rFonts w:hint="eastAsia"/>
                                            <w:sz w:val="15"/>
                                            <w:szCs w:val="15"/>
                                          </w:rPr>
                                          <w:t>cm</w:t>
                                        </w:r>
                                      </w:p>
                                    </w:txbxContent>
                                  </wps:txbx>
                                  <wps:bodyPr rot="0" vert="horz" wrap="square" lIns="0" tIns="0" rIns="0" bIns="0" anchor="t" anchorCtr="0" upright="1"/>
                                </wps:wsp>
                              </wpg:grpSp>
                            </wpg:grpSp>
                            <wpg:grpSp>
                              <wpg:cNvPr id="758" name="组合 481"/>
                              <wpg:cNvGrpSpPr>
                                <a:grpSpLocks noChangeAspect="1"/>
                              </wpg:cNvGrpSpPr>
                              <wpg:grpSpPr>
                                <a:xfrm>
                                  <a:off x="10573" y="73685"/>
                                  <a:ext cx="463" cy="931"/>
                                  <a:chOff x="5650" y="7223"/>
                                  <a:chExt cx="515" cy="1034"/>
                                </a:xfrm>
                              </wpg:grpSpPr>
                              <wps:wsp>
                                <wps:cNvPr id="759" name="任意多边形 482"/>
                                <wps:cNvSpPr>
                                  <a:spLocks noChangeAspect="1"/>
                                </wps:cNvSpPr>
                                <wps:spPr bwMode="auto">
                                  <a:xfrm>
                                    <a:off x="5849" y="7223"/>
                                    <a:ext cx="123" cy="575"/>
                                  </a:xfrm>
                                  <a:custGeom>
                                    <a:avLst/>
                                    <a:gdLst>
                                      <a:gd name="T0" fmla="*/ 61 w 123"/>
                                      <a:gd name="T1" fmla="*/ 0 h 575"/>
                                      <a:gd name="T2" fmla="*/ 25 w 123"/>
                                      <a:gd name="T3" fmla="*/ 55 h 575"/>
                                      <a:gd name="T4" fmla="*/ 12 w 123"/>
                                      <a:gd name="T5" fmla="*/ 117 h 575"/>
                                      <a:gd name="T6" fmla="*/ 3 w 123"/>
                                      <a:gd name="T7" fmla="*/ 196 h 575"/>
                                      <a:gd name="T8" fmla="*/ 0 w 123"/>
                                      <a:gd name="T9" fmla="*/ 264 h 575"/>
                                      <a:gd name="T10" fmla="*/ 0 w 123"/>
                                      <a:gd name="T11" fmla="*/ 287 h 575"/>
                                      <a:gd name="T12" fmla="*/ 0 w 123"/>
                                      <a:gd name="T13" fmla="*/ 311 h 575"/>
                                      <a:gd name="T14" fmla="*/ 3 w 123"/>
                                      <a:gd name="T15" fmla="*/ 378 h 575"/>
                                      <a:gd name="T16" fmla="*/ 9 w 123"/>
                                      <a:gd name="T17" fmla="*/ 438 h 575"/>
                                      <a:gd name="T18" fmla="*/ 21 w 123"/>
                                      <a:gd name="T19" fmla="*/ 505 h 575"/>
                                      <a:gd name="T20" fmla="*/ 46 w 123"/>
                                      <a:gd name="T21" fmla="*/ 566 h 575"/>
                                      <a:gd name="T22" fmla="*/ 61 w 123"/>
                                      <a:gd name="T23" fmla="*/ 574 h 575"/>
                                      <a:gd name="T24" fmla="*/ 66 w 123"/>
                                      <a:gd name="T25" fmla="*/ 573 h 575"/>
                                      <a:gd name="T26" fmla="*/ 98 w 123"/>
                                      <a:gd name="T27" fmla="*/ 519 h 575"/>
                                      <a:gd name="T28" fmla="*/ 111 w 123"/>
                                      <a:gd name="T29" fmla="*/ 457 h 575"/>
                                      <a:gd name="T30" fmla="*/ 120 w 123"/>
                                      <a:gd name="T31" fmla="*/ 378 h 575"/>
                                      <a:gd name="T32" fmla="*/ 123 w 123"/>
                                      <a:gd name="T33" fmla="*/ 311 h 575"/>
                                      <a:gd name="T34" fmla="*/ 123 w 123"/>
                                      <a:gd name="T35" fmla="*/ 287 h 575"/>
                                      <a:gd name="T36" fmla="*/ 123 w 123"/>
                                      <a:gd name="T37" fmla="*/ 264 h 575"/>
                                      <a:gd name="T38" fmla="*/ 120 w 123"/>
                                      <a:gd name="T39" fmla="*/ 196 h 575"/>
                                      <a:gd name="T40" fmla="*/ 114 w 123"/>
                                      <a:gd name="T41" fmla="*/ 135 h 575"/>
                                      <a:gd name="T42" fmla="*/ 102 w 123"/>
                                      <a:gd name="T43" fmla="*/ 68 h 575"/>
                                      <a:gd name="T44" fmla="*/ 76 w 123"/>
                                      <a:gd name="T45" fmla="*/ 8 h 575"/>
                                      <a:gd name="T46" fmla="*/ 61 w 123"/>
                                      <a:gd name="T47" fmla="*/ 0 h 5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123" h="575">
                                        <a:moveTo>
                                          <a:pt x="61" y="0"/>
                                        </a:moveTo>
                                        <a:lnTo>
                                          <a:pt x="25" y="55"/>
                                        </a:lnTo>
                                        <a:lnTo>
                                          <a:pt x="12" y="117"/>
                                        </a:lnTo>
                                        <a:lnTo>
                                          <a:pt x="3" y="196"/>
                                        </a:lnTo>
                                        <a:lnTo>
                                          <a:pt x="0" y="264"/>
                                        </a:lnTo>
                                        <a:lnTo>
                                          <a:pt x="0" y="287"/>
                                        </a:lnTo>
                                        <a:lnTo>
                                          <a:pt x="0" y="311"/>
                                        </a:lnTo>
                                        <a:lnTo>
                                          <a:pt x="3" y="378"/>
                                        </a:lnTo>
                                        <a:lnTo>
                                          <a:pt x="9" y="438"/>
                                        </a:lnTo>
                                        <a:lnTo>
                                          <a:pt x="21" y="505"/>
                                        </a:lnTo>
                                        <a:lnTo>
                                          <a:pt x="46" y="566"/>
                                        </a:lnTo>
                                        <a:lnTo>
                                          <a:pt x="61" y="574"/>
                                        </a:lnTo>
                                        <a:lnTo>
                                          <a:pt x="66" y="573"/>
                                        </a:lnTo>
                                        <a:lnTo>
                                          <a:pt x="98" y="519"/>
                                        </a:lnTo>
                                        <a:lnTo>
                                          <a:pt x="111" y="457"/>
                                        </a:lnTo>
                                        <a:lnTo>
                                          <a:pt x="120" y="378"/>
                                        </a:lnTo>
                                        <a:lnTo>
                                          <a:pt x="123" y="311"/>
                                        </a:lnTo>
                                        <a:lnTo>
                                          <a:pt x="123" y="287"/>
                                        </a:lnTo>
                                        <a:lnTo>
                                          <a:pt x="123" y="264"/>
                                        </a:lnTo>
                                        <a:lnTo>
                                          <a:pt x="120" y="196"/>
                                        </a:lnTo>
                                        <a:lnTo>
                                          <a:pt x="114" y="135"/>
                                        </a:lnTo>
                                        <a:lnTo>
                                          <a:pt x="102" y="68"/>
                                        </a:lnTo>
                                        <a:lnTo>
                                          <a:pt x="76" y="8"/>
                                        </a:lnTo>
                                        <a:lnTo>
                                          <a:pt x="61" y="0"/>
                                        </a:lnTo>
                                        <a:close/>
                                      </a:path>
                                    </a:pathLst>
                                  </a:custGeom>
                                  <a:noFill/>
                                  <a:ln w="9524">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cNvPr id="760" name="组合 483"/>
                                <wpg:cNvGrpSpPr>
                                  <a:grpSpLocks noChangeAspect="1"/>
                                </wpg:cNvGrpSpPr>
                                <wpg:grpSpPr>
                                  <a:xfrm>
                                    <a:off x="5650" y="7790"/>
                                    <a:ext cx="515" cy="467"/>
                                    <a:chOff x="5650" y="8590"/>
                                    <a:chExt cx="515" cy="467"/>
                                  </a:xfrm>
                                </wpg:grpSpPr>
                                <wps:wsp>
                                  <wps:cNvPr id="761" name="任意多边形 484"/>
                                  <wps:cNvSpPr>
                                    <a:spLocks noChangeAspect="1"/>
                                  </wps:cNvSpPr>
                                  <wps:spPr bwMode="auto">
                                    <a:xfrm>
                                      <a:off x="5651" y="8762"/>
                                      <a:ext cx="266" cy="291"/>
                                    </a:xfrm>
                                    <a:custGeom>
                                      <a:avLst/>
                                      <a:gdLst>
                                        <a:gd name="T0" fmla="*/ 266 w 266"/>
                                        <a:gd name="T1" fmla="*/ 178 h 291"/>
                                        <a:gd name="T2" fmla="*/ 266 w 266"/>
                                        <a:gd name="T3" fmla="*/ 290 h 291"/>
                                        <a:gd name="T4" fmla="*/ 0 w 266"/>
                                        <a:gd name="T5" fmla="*/ 111 h 291"/>
                                        <a:gd name="T6" fmla="*/ 0 w 266"/>
                                        <a:gd name="T7" fmla="*/ 0 h 291"/>
                                        <a:gd name="T8" fmla="*/ 266 w 266"/>
                                        <a:gd name="T9" fmla="*/ 178 h 291"/>
                                      </a:gdLst>
                                      <a:ahLst/>
                                      <a:cxnLst>
                                        <a:cxn ang="0">
                                          <a:pos x="T0" y="T1"/>
                                        </a:cxn>
                                        <a:cxn ang="0">
                                          <a:pos x="T2" y="T3"/>
                                        </a:cxn>
                                        <a:cxn ang="0">
                                          <a:pos x="T4" y="T5"/>
                                        </a:cxn>
                                        <a:cxn ang="0">
                                          <a:pos x="T6" y="T7"/>
                                        </a:cxn>
                                        <a:cxn ang="0">
                                          <a:pos x="T8" y="T9"/>
                                        </a:cxn>
                                      </a:cxnLst>
                                      <a:rect l="0" t="0" r="r" b="b"/>
                                      <a:pathLst>
                                        <a:path w="266" h="291">
                                          <a:moveTo>
                                            <a:pt x="266" y="178"/>
                                          </a:moveTo>
                                          <a:lnTo>
                                            <a:pt x="266" y="290"/>
                                          </a:lnTo>
                                          <a:lnTo>
                                            <a:pt x="0" y="111"/>
                                          </a:lnTo>
                                          <a:lnTo>
                                            <a:pt x="0" y="0"/>
                                          </a:lnTo>
                                          <a:lnTo>
                                            <a:pt x="266" y="178"/>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762" name="任意多边形 485"/>
                                  <wps:cNvSpPr>
                                    <a:spLocks noChangeAspect="1"/>
                                  </wps:cNvSpPr>
                                  <wps:spPr bwMode="auto">
                                    <a:xfrm>
                                      <a:off x="5651" y="8762"/>
                                      <a:ext cx="266" cy="291"/>
                                    </a:xfrm>
                                    <a:custGeom>
                                      <a:avLst/>
                                      <a:gdLst>
                                        <a:gd name="T0" fmla="*/ 0 w 266"/>
                                        <a:gd name="T1" fmla="*/ 111 h 291"/>
                                        <a:gd name="T2" fmla="*/ 266 w 266"/>
                                        <a:gd name="T3" fmla="*/ 290 h 291"/>
                                        <a:gd name="T4" fmla="*/ 266 w 266"/>
                                        <a:gd name="T5" fmla="*/ 178 h 291"/>
                                        <a:gd name="T6" fmla="*/ 0 w 266"/>
                                        <a:gd name="T7" fmla="*/ 0 h 291"/>
                                        <a:gd name="T8" fmla="*/ 0 w 266"/>
                                        <a:gd name="T9" fmla="*/ 111 h 291"/>
                                      </a:gdLst>
                                      <a:ahLst/>
                                      <a:cxnLst>
                                        <a:cxn ang="0">
                                          <a:pos x="T0" y="T1"/>
                                        </a:cxn>
                                        <a:cxn ang="0">
                                          <a:pos x="T2" y="T3"/>
                                        </a:cxn>
                                        <a:cxn ang="0">
                                          <a:pos x="T4" y="T5"/>
                                        </a:cxn>
                                        <a:cxn ang="0">
                                          <a:pos x="T6" y="T7"/>
                                        </a:cxn>
                                        <a:cxn ang="0">
                                          <a:pos x="T8" y="T9"/>
                                        </a:cxn>
                                      </a:cxnLst>
                                      <a:rect l="0" t="0" r="r" b="b"/>
                                      <a:pathLst>
                                        <a:path w="266" h="291">
                                          <a:moveTo>
                                            <a:pt x="0" y="111"/>
                                          </a:moveTo>
                                          <a:lnTo>
                                            <a:pt x="266" y="290"/>
                                          </a:lnTo>
                                          <a:lnTo>
                                            <a:pt x="266" y="178"/>
                                          </a:lnTo>
                                          <a:lnTo>
                                            <a:pt x="0" y="0"/>
                                          </a:lnTo>
                                          <a:lnTo>
                                            <a:pt x="0" y="111"/>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763" name="任意多边形 486"/>
                                  <wps:cNvSpPr>
                                    <a:spLocks noChangeAspect="1"/>
                                  </wps:cNvSpPr>
                                  <wps:spPr bwMode="auto">
                                    <a:xfrm>
                                      <a:off x="5650" y="8762"/>
                                      <a:ext cx="514" cy="179"/>
                                    </a:xfrm>
                                    <a:custGeom>
                                      <a:avLst/>
                                      <a:gdLst>
                                        <a:gd name="T0" fmla="*/ 514 w 514"/>
                                        <a:gd name="T1" fmla="*/ 178 h 179"/>
                                        <a:gd name="T2" fmla="*/ 274 w 514"/>
                                        <a:gd name="T3" fmla="*/ 178 h 179"/>
                                        <a:gd name="T4" fmla="*/ 0 w 514"/>
                                        <a:gd name="T5" fmla="*/ 0 h 179"/>
                                        <a:gd name="T6" fmla="*/ 240 w 514"/>
                                        <a:gd name="T7" fmla="*/ 0 h 179"/>
                                        <a:gd name="T8" fmla="*/ 514 w 514"/>
                                        <a:gd name="T9" fmla="*/ 178 h 179"/>
                                      </a:gdLst>
                                      <a:ahLst/>
                                      <a:cxnLst>
                                        <a:cxn ang="0">
                                          <a:pos x="T0" y="T1"/>
                                        </a:cxn>
                                        <a:cxn ang="0">
                                          <a:pos x="T2" y="T3"/>
                                        </a:cxn>
                                        <a:cxn ang="0">
                                          <a:pos x="T4" y="T5"/>
                                        </a:cxn>
                                        <a:cxn ang="0">
                                          <a:pos x="T6" y="T7"/>
                                        </a:cxn>
                                        <a:cxn ang="0">
                                          <a:pos x="T8" y="T9"/>
                                        </a:cxn>
                                      </a:cxnLst>
                                      <a:rect l="0" t="0" r="r" b="b"/>
                                      <a:pathLst>
                                        <a:path w="514" h="179">
                                          <a:moveTo>
                                            <a:pt x="514" y="178"/>
                                          </a:moveTo>
                                          <a:lnTo>
                                            <a:pt x="274" y="178"/>
                                          </a:lnTo>
                                          <a:lnTo>
                                            <a:pt x="0" y="0"/>
                                          </a:lnTo>
                                          <a:lnTo>
                                            <a:pt x="240" y="0"/>
                                          </a:lnTo>
                                          <a:lnTo>
                                            <a:pt x="514" y="178"/>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764" name="任意多边形 487"/>
                                  <wps:cNvSpPr>
                                    <a:spLocks noChangeAspect="1"/>
                                  </wps:cNvSpPr>
                                  <wps:spPr bwMode="auto">
                                    <a:xfrm>
                                      <a:off x="5650" y="8762"/>
                                      <a:ext cx="514" cy="179"/>
                                    </a:xfrm>
                                    <a:custGeom>
                                      <a:avLst/>
                                      <a:gdLst>
                                        <a:gd name="T0" fmla="*/ 240 w 514"/>
                                        <a:gd name="T1" fmla="*/ 0 h 179"/>
                                        <a:gd name="T2" fmla="*/ 514 w 514"/>
                                        <a:gd name="T3" fmla="*/ 178 h 179"/>
                                        <a:gd name="T4" fmla="*/ 274 w 514"/>
                                        <a:gd name="T5" fmla="*/ 178 h 179"/>
                                        <a:gd name="T6" fmla="*/ 0 w 514"/>
                                        <a:gd name="T7" fmla="*/ 0 h 179"/>
                                        <a:gd name="T8" fmla="*/ 240 w 514"/>
                                        <a:gd name="T9" fmla="*/ 0 h 179"/>
                                      </a:gdLst>
                                      <a:ahLst/>
                                      <a:cxnLst>
                                        <a:cxn ang="0">
                                          <a:pos x="T0" y="T1"/>
                                        </a:cxn>
                                        <a:cxn ang="0">
                                          <a:pos x="T2" y="T3"/>
                                        </a:cxn>
                                        <a:cxn ang="0">
                                          <a:pos x="T4" y="T5"/>
                                        </a:cxn>
                                        <a:cxn ang="0">
                                          <a:pos x="T6" y="T7"/>
                                        </a:cxn>
                                        <a:cxn ang="0">
                                          <a:pos x="T8" y="T9"/>
                                        </a:cxn>
                                      </a:cxnLst>
                                      <a:rect l="0" t="0" r="r" b="b"/>
                                      <a:pathLst>
                                        <a:path w="514" h="179">
                                          <a:moveTo>
                                            <a:pt x="240" y="0"/>
                                          </a:moveTo>
                                          <a:lnTo>
                                            <a:pt x="514" y="178"/>
                                          </a:lnTo>
                                          <a:lnTo>
                                            <a:pt x="274" y="178"/>
                                          </a:lnTo>
                                          <a:lnTo>
                                            <a:pt x="0" y="0"/>
                                          </a:lnTo>
                                          <a:lnTo>
                                            <a:pt x="240"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765" name="任意多边形 488"/>
                                  <wps:cNvSpPr>
                                    <a:spLocks noChangeAspect="1"/>
                                  </wps:cNvSpPr>
                                  <wps:spPr bwMode="auto">
                                    <a:xfrm>
                                      <a:off x="5864" y="8654"/>
                                      <a:ext cx="96" cy="213"/>
                                    </a:xfrm>
                                    <a:custGeom>
                                      <a:avLst/>
                                      <a:gdLst>
                                        <a:gd name="T0" fmla="*/ 52 w 96"/>
                                        <a:gd name="T1" fmla="*/ 0 h 213"/>
                                        <a:gd name="T2" fmla="*/ 96 w 96"/>
                                        <a:gd name="T3" fmla="*/ 5 h 213"/>
                                        <a:gd name="T4" fmla="*/ 96 w 96"/>
                                        <a:gd name="T5" fmla="*/ 206 h 213"/>
                                        <a:gd name="T6" fmla="*/ 48 w 96"/>
                                        <a:gd name="T7" fmla="*/ 212 h 213"/>
                                        <a:gd name="T8" fmla="*/ 44 w 96"/>
                                        <a:gd name="T9" fmla="*/ 212 h 213"/>
                                        <a:gd name="T10" fmla="*/ 0 w 96"/>
                                        <a:gd name="T11" fmla="*/ 206 h 213"/>
                                        <a:gd name="T12" fmla="*/ 0 w 96"/>
                                        <a:gd name="T13" fmla="*/ 5 h 213"/>
                                        <a:gd name="T14" fmla="*/ 48 w 96"/>
                                        <a:gd name="T15" fmla="*/ 0 h 213"/>
                                        <a:gd name="T16" fmla="*/ 52 w 96"/>
                                        <a:gd name="T17" fmla="*/ 0 h 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6" h="213">
                                          <a:moveTo>
                                            <a:pt x="52" y="0"/>
                                          </a:moveTo>
                                          <a:lnTo>
                                            <a:pt x="96" y="5"/>
                                          </a:lnTo>
                                          <a:lnTo>
                                            <a:pt x="96" y="206"/>
                                          </a:lnTo>
                                          <a:lnTo>
                                            <a:pt x="48" y="212"/>
                                          </a:lnTo>
                                          <a:lnTo>
                                            <a:pt x="44" y="212"/>
                                          </a:lnTo>
                                          <a:lnTo>
                                            <a:pt x="0" y="206"/>
                                          </a:lnTo>
                                          <a:lnTo>
                                            <a:pt x="0" y="5"/>
                                          </a:lnTo>
                                          <a:lnTo>
                                            <a:pt x="48" y="0"/>
                                          </a:lnTo>
                                          <a:lnTo>
                                            <a:pt x="52" y="0"/>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766" name="任意多边形 489"/>
                                  <wps:cNvSpPr>
                                    <a:spLocks noChangeAspect="1"/>
                                  </wps:cNvSpPr>
                                  <wps:spPr bwMode="auto">
                                    <a:xfrm>
                                      <a:off x="5864" y="8654"/>
                                      <a:ext cx="96" cy="213"/>
                                    </a:xfrm>
                                    <a:custGeom>
                                      <a:avLst/>
                                      <a:gdLst>
                                        <a:gd name="T0" fmla="*/ 48 w 96"/>
                                        <a:gd name="T1" fmla="*/ 0 h 213"/>
                                        <a:gd name="T2" fmla="*/ 0 w 96"/>
                                        <a:gd name="T3" fmla="*/ 5 h 213"/>
                                        <a:gd name="T4" fmla="*/ 0 w 96"/>
                                        <a:gd name="T5" fmla="*/ 206 h 213"/>
                                        <a:gd name="T6" fmla="*/ 48 w 96"/>
                                        <a:gd name="T7" fmla="*/ 212 h 213"/>
                                        <a:gd name="T8" fmla="*/ 52 w 96"/>
                                        <a:gd name="T9" fmla="*/ 212 h 213"/>
                                        <a:gd name="T10" fmla="*/ 96 w 96"/>
                                        <a:gd name="T11" fmla="*/ 206 h 213"/>
                                        <a:gd name="T12" fmla="*/ 96 w 96"/>
                                        <a:gd name="T13" fmla="*/ 5 h 213"/>
                                        <a:gd name="T14" fmla="*/ 48 w 96"/>
                                        <a:gd name="T15" fmla="*/ 0 h 21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 h="213">
                                          <a:moveTo>
                                            <a:pt x="48" y="0"/>
                                          </a:moveTo>
                                          <a:lnTo>
                                            <a:pt x="0" y="5"/>
                                          </a:lnTo>
                                          <a:lnTo>
                                            <a:pt x="0" y="206"/>
                                          </a:lnTo>
                                          <a:lnTo>
                                            <a:pt x="48" y="212"/>
                                          </a:lnTo>
                                          <a:lnTo>
                                            <a:pt x="52" y="212"/>
                                          </a:lnTo>
                                          <a:lnTo>
                                            <a:pt x="96" y="206"/>
                                          </a:lnTo>
                                          <a:lnTo>
                                            <a:pt x="96" y="5"/>
                                          </a:lnTo>
                                          <a:lnTo>
                                            <a:pt x="48"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767" name="任意多边形 490"/>
                                  <wps:cNvSpPr>
                                    <a:spLocks noChangeAspect="1"/>
                                  </wps:cNvSpPr>
                                  <wps:spPr bwMode="auto">
                                    <a:xfrm>
                                      <a:off x="5864" y="8660"/>
                                      <a:ext cx="96" cy="8"/>
                                    </a:xfrm>
                                    <a:custGeom>
                                      <a:avLst/>
                                      <a:gdLst>
                                        <a:gd name="T0" fmla="*/ 0 w 96"/>
                                        <a:gd name="T1" fmla="*/ 0 h 8"/>
                                        <a:gd name="T2" fmla="*/ 48 w 96"/>
                                        <a:gd name="T3" fmla="*/ 7 h 8"/>
                                        <a:gd name="T4" fmla="*/ 52 w 96"/>
                                        <a:gd name="T5" fmla="*/ 7 h 8"/>
                                        <a:gd name="T6" fmla="*/ 96 w 96"/>
                                        <a:gd name="T7" fmla="*/ 0 h 8"/>
                                        <a:gd name="T8" fmla="*/ 96 w 96"/>
                                        <a:gd name="T9" fmla="*/ 0 h 8"/>
                                      </a:gdLst>
                                      <a:ahLst/>
                                      <a:cxnLst>
                                        <a:cxn ang="0">
                                          <a:pos x="T0" y="T1"/>
                                        </a:cxn>
                                        <a:cxn ang="0">
                                          <a:pos x="T2" y="T3"/>
                                        </a:cxn>
                                        <a:cxn ang="0">
                                          <a:pos x="T4" y="T5"/>
                                        </a:cxn>
                                        <a:cxn ang="0">
                                          <a:pos x="T6" y="T7"/>
                                        </a:cxn>
                                        <a:cxn ang="0">
                                          <a:pos x="T8" y="T9"/>
                                        </a:cxn>
                                      </a:cxnLst>
                                      <a:rect l="0" t="0" r="r" b="b"/>
                                      <a:pathLst>
                                        <a:path w="96" h="8">
                                          <a:moveTo>
                                            <a:pt x="0" y="0"/>
                                          </a:moveTo>
                                          <a:lnTo>
                                            <a:pt x="48" y="7"/>
                                          </a:lnTo>
                                          <a:lnTo>
                                            <a:pt x="52" y="7"/>
                                          </a:lnTo>
                                          <a:lnTo>
                                            <a:pt x="96"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00224" name="任意多边形 491"/>
                                  <wps:cNvSpPr>
                                    <a:spLocks noChangeAspect="1"/>
                                  </wps:cNvSpPr>
                                  <wps:spPr bwMode="auto">
                                    <a:xfrm>
                                      <a:off x="5912" y="8590"/>
                                      <a:ext cx="0" cy="76"/>
                                    </a:xfrm>
                                    <a:custGeom>
                                      <a:avLst/>
                                      <a:gdLst>
                                        <a:gd name="T0" fmla="*/ 0 h 76"/>
                                        <a:gd name="T1" fmla="*/ 75 h 76"/>
                                      </a:gdLst>
                                      <a:ahLst/>
                                      <a:cxnLst>
                                        <a:cxn ang="0">
                                          <a:pos x="0" y="T0"/>
                                        </a:cxn>
                                        <a:cxn ang="0">
                                          <a:pos x="0" y="T1"/>
                                        </a:cxn>
                                      </a:cxnLst>
                                      <a:rect l="0" t="0" r="r" b="b"/>
                                      <a:pathLst>
                                        <a:path h="76">
                                          <a:moveTo>
                                            <a:pt x="0" y="0"/>
                                          </a:moveTo>
                                          <a:lnTo>
                                            <a:pt x="0" y="75"/>
                                          </a:lnTo>
                                        </a:path>
                                      </a:pathLst>
                                    </a:custGeom>
                                    <a:noFill/>
                                    <a:ln w="254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00225" name="任意多边形 492"/>
                                  <wps:cNvSpPr>
                                    <a:spLocks noChangeAspect="1"/>
                                  </wps:cNvSpPr>
                                  <wps:spPr bwMode="auto">
                                    <a:xfrm>
                                      <a:off x="6165" y="8947"/>
                                      <a:ext cx="0" cy="102"/>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00226" name="任意多边形 493"/>
                                  <wps:cNvSpPr>
                                    <a:spLocks noChangeAspect="1"/>
                                  </wps:cNvSpPr>
                                  <wps:spPr bwMode="auto">
                                    <a:xfrm>
                                      <a:off x="6043" y="8944"/>
                                      <a:ext cx="0" cy="113"/>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grpSp>
                          </wpg:grpSp>
                          <wpg:grpSp>
                            <wpg:cNvPr id="832" name="组合 468"/>
                            <wpg:cNvGrpSpPr/>
                            <wpg:grpSpPr>
                              <a:xfrm>
                                <a:off x="9746" y="73736"/>
                                <a:ext cx="463" cy="846"/>
                                <a:chOff x="3743" y="8289"/>
                                <a:chExt cx="463" cy="846"/>
                              </a:xfrm>
                            </wpg:grpSpPr>
                            <wpg:grpSp>
                              <wpg:cNvPr id="833" name="组合 469"/>
                              <wpg:cNvGrpSpPr/>
                              <wpg:grpSpPr>
                                <a:xfrm>
                                  <a:off x="3743" y="8870"/>
                                  <a:ext cx="463" cy="265"/>
                                  <a:chOff x="3743" y="8870"/>
                                  <a:chExt cx="463" cy="265"/>
                                </a:xfrm>
                              </wpg:grpSpPr>
                              <wps:wsp>
                                <wps:cNvPr id="834" name="任意多边形 470"/>
                                <wps:cNvSpPr>
                                  <a:spLocks noChangeAspect="1"/>
                                </wps:cNvSpPr>
                                <wps:spPr bwMode="auto">
                                  <a:xfrm>
                                    <a:off x="3744" y="8870"/>
                                    <a:ext cx="239" cy="262"/>
                                  </a:xfrm>
                                  <a:custGeom>
                                    <a:avLst/>
                                    <a:gdLst>
                                      <a:gd name="T0" fmla="*/ 0 w 266"/>
                                      <a:gd name="T1" fmla="*/ 111 h 291"/>
                                      <a:gd name="T2" fmla="*/ 266 w 266"/>
                                      <a:gd name="T3" fmla="*/ 290 h 291"/>
                                      <a:gd name="T4" fmla="*/ 266 w 266"/>
                                      <a:gd name="T5" fmla="*/ 178 h 291"/>
                                      <a:gd name="T6" fmla="*/ 0 w 266"/>
                                      <a:gd name="T7" fmla="*/ 0 h 291"/>
                                      <a:gd name="T8" fmla="*/ 0 w 266"/>
                                      <a:gd name="T9" fmla="*/ 111 h 291"/>
                                    </a:gdLst>
                                    <a:ahLst/>
                                    <a:cxnLst>
                                      <a:cxn ang="0">
                                        <a:pos x="T0" y="T1"/>
                                      </a:cxn>
                                      <a:cxn ang="0">
                                        <a:pos x="T2" y="T3"/>
                                      </a:cxn>
                                      <a:cxn ang="0">
                                        <a:pos x="T4" y="T5"/>
                                      </a:cxn>
                                      <a:cxn ang="0">
                                        <a:pos x="T6" y="T7"/>
                                      </a:cxn>
                                      <a:cxn ang="0">
                                        <a:pos x="T8" y="T9"/>
                                      </a:cxn>
                                    </a:cxnLst>
                                    <a:rect l="0" t="0" r="r" b="b"/>
                                    <a:pathLst>
                                      <a:path w="266" h="291">
                                        <a:moveTo>
                                          <a:pt x="0" y="111"/>
                                        </a:moveTo>
                                        <a:lnTo>
                                          <a:pt x="266" y="290"/>
                                        </a:lnTo>
                                        <a:lnTo>
                                          <a:pt x="266" y="178"/>
                                        </a:lnTo>
                                        <a:lnTo>
                                          <a:pt x="0" y="0"/>
                                        </a:lnTo>
                                        <a:lnTo>
                                          <a:pt x="0" y="111"/>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35" name="任意多边形 471"/>
                                <wps:cNvSpPr>
                                  <a:spLocks noChangeAspect="1"/>
                                </wps:cNvSpPr>
                                <wps:spPr bwMode="auto">
                                  <a:xfrm>
                                    <a:off x="3743" y="8870"/>
                                    <a:ext cx="463" cy="161"/>
                                  </a:xfrm>
                                  <a:custGeom>
                                    <a:avLst/>
                                    <a:gdLst>
                                      <a:gd name="T0" fmla="*/ 240 w 514"/>
                                      <a:gd name="T1" fmla="*/ 0 h 179"/>
                                      <a:gd name="T2" fmla="*/ 514 w 514"/>
                                      <a:gd name="T3" fmla="*/ 178 h 179"/>
                                      <a:gd name="T4" fmla="*/ 274 w 514"/>
                                      <a:gd name="T5" fmla="*/ 178 h 179"/>
                                      <a:gd name="T6" fmla="*/ 0 w 514"/>
                                      <a:gd name="T7" fmla="*/ 0 h 179"/>
                                      <a:gd name="T8" fmla="*/ 240 w 514"/>
                                      <a:gd name="T9" fmla="*/ 0 h 179"/>
                                    </a:gdLst>
                                    <a:ahLst/>
                                    <a:cxnLst>
                                      <a:cxn ang="0">
                                        <a:pos x="T0" y="T1"/>
                                      </a:cxn>
                                      <a:cxn ang="0">
                                        <a:pos x="T2" y="T3"/>
                                      </a:cxn>
                                      <a:cxn ang="0">
                                        <a:pos x="T4" y="T5"/>
                                      </a:cxn>
                                      <a:cxn ang="0">
                                        <a:pos x="T6" y="T7"/>
                                      </a:cxn>
                                      <a:cxn ang="0">
                                        <a:pos x="T8" y="T9"/>
                                      </a:cxn>
                                    </a:cxnLst>
                                    <a:rect l="0" t="0" r="r" b="b"/>
                                    <a:pathLst>
                                      <a:path w="514" h="179">
                                        <a:moveTo>
                                          <a:pt x="240" y="0"/>
                                        </a:moveTo>
                                        <a:lnTo>
                                          <a:pt x="514" y="178"/>
                                        </a:lnTo>
                                        <a:lnTo>
                                          <a:pt x="274" y="178"/>
                                        </a:lnTo>
                                        <a:lnTo>
                                          <a:pt x="0" y="0"/>
                                        </a:lnTo>
                                        <a:lnTo>
                                          <a:pt x="240" y="0"/>
                                        </a:lnTo>
                                        <a:close/>
                                      </a:path>
                                    </a:pathLst>
                                  </a:cu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36" name="任意多边形 472"/>
                                <wps:cNvSpPr>
                                  <a:spLocks noChangeAspect="1"/>
                                </wps:cNvSpPr>
                                <wps:spPr bwMode="auto">
                                  <a:xfrm>
                                    <a:off x="4206" y="9036"/>
                                    <a:ext cx="0" cy="92"/>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37" name="任意多边形 473"/>
                                <wps:cNvSpPr>
                                  <a:spLocks noChangeAspect="1"/>
                                </wps:cNvSpPr>
                                <wps:spPr bwMode="auto">
                                  <a:xfrm>
                                    <a:off x="4097" y="9034"/>
                                    <a:ext cx="0" cy="101"/>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grpSp>
                              <wpg:cNvPr id="838" name="组合 474"/>
                              <wpg:cNvGrpSpPr>
                                <a:grpSpLocks noChangeAspect="1"/>
                              </wpg:cNvGrpSpPr>
                              <wpg:grpSpPr>
                                <a:xfrm>
                                  <a:off x="3918" y="8289"/>
                                  <a:ext cx="91" cy="664"/>
                                  <a:chOff x="2873" y="2351"/>
                                  <a:chExt cx="101" cy="678"/>
                                </a:xfrm>
                              </wpg:grpSpPr>
                              <wps:wsp>
                                <wps:cNvPr id="839" name="自选图形 475"/>
                                <wps:cNvSpPr>
                                  <a:spLocks noChangeAspect="1" noChangeArrowheads="1"/>
                                </wps:cNvSpPr>
                                <wps:spPr bwMode="auto">
                                  <a:xfrm>
                                    <a:off x="2901" y="2604"/>
                                    <a:ext cx="68" cy="425"/>
                                  </a:xfrm>
                                  <a:prstGeom prst="can">
                                    <a:avLst>
                                      <a:gd name="adj" fmla="val 98524"/>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40" name="任意多边形 476"/>
                                <wps:cNvSpPr>
                                  <a:spLocks noChangeAspect="1"/>
                                </wps:cNvSpPr>
                                <wps:spPr bwMode="auto">
                                  <a:xfrm>
                                    <a:off x="2873" y="2351"/>
                                    <a:ext cx="101" cy="305"/>
                                  </a:xfrm>
                                  <a:custGeom>
                                    <a:avLst/>
                                    <a:gdLst>
                                      <a:gd name="T0" fmla="*/ 62 w 101"/>
                                      <a:gd name="T1" fmla="*/ 79 h 305"/>
                                      <a:gd name="T2" fmla="*/ 68 w 101"/>
                                      <a:gd name="T3" fmla="*/ 4 h 305"/>
                                      <a:gd name="T4" fmla="*/ 62 w 101"/>
                                      <a:gd name="T5" fmla="*/ 13 h 305"/>
                                      <a:gd name="T6" fmla="*/ 56 w 101"/>
                                      <a:gd name="T7" fmla="*/ 31 h 305"/>
                                      <a:gd name="T8" fmla="*/ 36 w 101"/>
                                      <a:gd name="T9" fmla="*/ 67 h 305"/>
                                      <a:gd name="T10" fmla="*/ 5 w 101"/>
                                      <a:gd name="T11" fmla="*/ 130 h 305"/>
                                      <a:gd name="T12" fmla="*/ 2 w 101"/>
                                      <a:gd name="T13" fmla="*/ 202 h 305"/>
                                      <a:gd name="T14" fmla="*/ 24 w 101"/>
                                      <a:gd name="T15" fmla="*/ 253 h 305"/>
                                      <a:gd name="T16" fmla="*/ 42 w 101"/>
                                      <a:gd name="T17" fmla="*/ 292 h 305"/>
                                      <a:gd name="T18" fmla="*/ 72 w 101"/>
                                      <a:gd name="T19" fmla="*/ 298 h 305"/>
                                      <a:gd name="T20" fmla="*/ 92 w 101"/>
                                      <a:gd name="T21" fmla="*/ 250 h 305"/>
                                      <a:gd name="T22" fmla="*/ 96 w 101"/>
                                      <a:gd name="T23" fmla="*/ 175 h 305"/>
                                      <a:gd name="T24" fmla="*/ 62 w 101"/>
                                      <a:gd name="T25" fmla="*/ 79 h 3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 h="305">
                                        <a:moveTo>
                                          <a:pt x="62" y="79"/>
                                        </a:moveTo>
                                        <a:cubicBezTo>
                                          <a:pt x="57" y="51"/>
                                          <a:pt x="68" y="15"/>
                                          <a:pt x="68" y="4"/>
                                        </a:cubicBezTo>
                                        <a:cubicBezTo>
                                          <a:pt x="67" y="0"/>
                                          <a:pt x="63" y="10"/>
                                          <a:pt x="62" y="13"/>
                                        </a:cubicBezTo>
                                        <a:cubicBezTo>
                                          <a:pt x="59" y="19"/>
                                          <a:pt x="60" y="26"/>
                                          <a:pt x="56" y="31"/>
                                        </a:cubicBezTo>
                                        <a:cubicBezTo>
                                          <a:pt x="51" y="39"/>
                                          <a:pt x="51" y="44"/>
                                          <a:pt x="36" y="67"/>
                                        </a:cubicBezTo>
                                        <a:cubicBezTo>
                                          <a:pt x="21" y="90"/>
                                          <a:pt x="4" y="106"/>
                                          <a:pt x="5" y="130"/>
                                        </a:cubicBezTo>
                                        <a:cubicBezTo>
                                          <a:pt x="6" y="154"/>
                                          <a:pt x="0" y="179"/>
                                          <a:pt x="2" y="202"/>
                                        </a:cubicBezTo>
                                        <a:cubicBezTo>
                                          <a:pt x="4" y="225"/>
                                          <a:pt x="17" y="232"/>
                                          <a:pt x="24" y="253"/>
                                        </a:cubicBezTo>
                                        <a:cubicBezTo>
                                          <a:pt x="31" y="267"/>
                                          <a:pt x="36" y="284"/>
                                          <a:pt x="42" y="292"/>
                                        </a:cubicBezTo>
                                        <a:cubicBezTo>
                                          <a:pt x="50" y="299"/>
                                          <a:pt x="64" y="305"/>
                                          <a:pt x="72" y="298"/>
                                        </a:cubicBezTo>
                                        <a:cubicBezTo>
                                          <a:pt x="82" y="297"/>
                                          <a:pt x="86" y="271"/>
                                          <a:pt x="92" y="250"/>
                                        </a:cubicBezTo>
                                        <a:cubicBezTo>
                                          <a:pt x="91" y="235"/>
                                          <a:pt x="101" y="203"/>
                                          <a:pt x="96" y="175"/>
                                        </a:cubicBezTo>
                                        <a:cubicBezTo>
                                          <a:pt x="91" y="147"/>
                                          <a:pt x="69" y="99"/>
                                          <a:pt x="62" y="79"/>
                                        </a:cubicBezTo>
                                        <a:close/>
                                      </a:path>
                                    </a:pathLst>
                                  </a:custGeom>
                                  <a:gradFill rotWithShape="1">
                                    <a:gsLst>
                                      <a:gs pos="0">
                                        <a:srgbClr val="BFBFBF"/>
                                      </a:gs>
                                      <a:gs pos="100000">
                                        <a:srgbClr val="BFBFBF">
                                          <a:gamma/>
                                          <a:shade val="46275"/>
                                          <a:invGamma/>
                                        </a:srgbClr>
                                      </a:gs>
                                    </a:gsLst>
                                    <a:lin ang="5400000" scaled="1"/>
                                  </a:gradFill>
                                  <a:ln w="6350">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grpSp>
                        </wpg:grpSp>
                        <wpg:grpSp>
                          <wpg:cNvPr id="841" name="组合 496"/>
                          <wpg:cNvGrpSpPr>
                            <a:grpSpLocks noChangeAspect="1"/>
                          </wpg:cNvGrpSpPr>
                          <wpg:grpSpPr>
                            <a:xfrm>
                              <a:off x="11792" y="73580"/>
                              <a:ext cx="464" cy="1016"/>
                              <a:chOff x="4427" y="7924"/>
                              <a:chExt cx="515" cy="1128"/>
                            </a:xfrm>
                          </wpg:grpSpPr>
                          <wpg:grpSp>
                            <wpg:cNvPr id="842" name="组合 497"/>
                            <wpg:cNvGrpSpPr>
                              <a:grpSpLocks noChangeAspect="1"/>
                            </wpg:cNvGrpSpPr>
                            <wpg:grpSpPr>
                              <a:xfrm>
                                <a:off x="4427" y="8585"/>
                                <a:ext cx="515" cy="467"/>
                                <a:chOff x="5650" y="8590"/>
                                <a:chExt cx="515" cy="467"/>
                              </a:xfrm>
                            </wpg:grpSpPr>
                            <wps:wsp>
                              <wps:cNvPr id="843" name="任意多边形 498"/>
                              <wps:cNvSpPr>
                                <a:spLocks noChangeAspect="1"/>
                              </wps:cNvSpPr>
                              <wps:spPr bwMode="auto">
                                <a:xfrm>
                                  <a:off x="5651" y="8762"/>
                                  <a:ext cx="266" cy="291"/>
                                </a:xfrm>
                                <a:custGeom>
                                  <a:avLst/>
                                  <a:gdLst>
                                    <a:gd name="T0" fmla="*/ 266 w 266"/>
                                    <a:gd name="T1" fmla="*/ 178 h 291"/>
                                    <a:gd name="T2" fmla="*/ 266 w 266"/>
                                    <a:gd name="T3" fmla="*/ 290 h 291"/>
                                    <a:gd name="T4" fmla="*/ 0 w 266"/>
                                    <a:gd name="T5" fmla="*/ 111 h 291"/>
                                    <a:gd name="T6" fmla="*/ 0 w 266"/>
                                    <a:gd name="T7" fmla="*/ 0 h 291"/>
                                    <a:gd name="T8" fmla="*/ 266 w 266"/>
                                    <a:gd name="T9" fmla="*/ 178 h 291"/>
                                  </a:gdLst>
                                  <a:ahLst/>
                                  <a:cxnLst>
                                    <a:cxn ang="0">
                                      <a:pos x="T0" y="T1"/>
                                    </a:cxn>
                                    <a:cxn ang="0">
                                      <a:pos x="T2" y="T3"/>
                                    </a:cxn>
                                    <a:cxn ang="0">
                                      <a:pos x="T4" y="T5"/>
                                    </a:cxn>
                                    <a:cxn ang="0">
                                      <a:pos x="T6" y="T7"/>
                                    </a:cxn>
                                    <a:cxn ang="0">
                                      <a:pos x="T8" y="T9"/>
                                    </a:cxn>
                                  </a:cxnLst>
                                  <a:rect l="0" t="0" r="r" b="b"/>
                                  <a:pathLst>
                                    <a:path w="266" h="291">
                                      <a:moveTo>
                                        <a:pt x="266" y="178"/>
                                      </a:moveTo>
                                      <a:lnTo>
                                        <a:pt x="266" y="290"/>
                                      </a:lnTo>
                                      <a:lnTo>
                                        <a:pt x="0" y="111"/>
                                      </a:lnTo>
                                      <a:lnTo>
                                        <a:pt x="0" y="0"/>
                                      </a:lnTo>
                                      <a:lnTo>
                                        <a:pt x="266" y="178"/>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44" name="任意多边形 499"/>
                              <wps:cNvSpPr>
                                <a:spLocks noChangeAspect="1"/>
                              </wps:cNvSpPr>
                              <wps:spPr bwMode="auto">
                                <a:xfrm>
                                  <a:off x="5651" y="8762"/>
                                  <a:ext cx="266" cy="291"/>
                                </a:xfrm>
                                <a:custGeom>
                                  <a:avLst/>
                                  <a:gdLst>
                                    <a:gd name="T0" fmla="*/ 0 w 266"/>
                                    <a:gd name="T1" fmla="*/ 111 h 291"/>
                                    <a:gd name="T2" fmla="*/ 266 w 266"/>
                                    <a:gd name="T3" fmla="*/ 290 h 291"/>
                                    <a:gd name="T4" fmla="*/ 266 w 266"/>
                                    <a:gd name="T5" fmla="*/ 178 h 291"/>
                                    <a:gd name="T6" fmla="*/ 0 w 266"/>
                                    <a:gd name="T7" fmla="*/ 0 h 291"/>
                                    <a:gd name="T8" fmla="*/ 0 w 266"/>
                                    <a:gd name="T9" fmla="*/ 111 h 291"/>
                                  </a:gdLst>
                                  <a:ahLst/>
                                  <a:cxnLst>
                                    <a:cxn ang="0">
                                      <a:pos x="T0" y="T1"/>
                                    </a:cxn>
                                    <a:cxn ang="0">
                                      <a:pos x="T2" y="T3"/>
                                    </a:cxn>
                                    <a:cxn ang="0">
                                      <a:pos x="T4" y="T5"/>
                                    </a:cxn>
                                    <a:cxn ang="0">
                                      <a:pos x="T6" y="T7"/>
                                    </a:cxn>
                                    <a:cxn ang="0">
                                      <a:pos x="T8" y="T9"/>
                                    </a:cxn>
                                  </a:cxnLst>
                                  <a:rect l="0" t="0" r="r" b="b"/>
                                  <a:pathLst>
                                    <a:path w="266" h="291">
                                      <a:moveTo>
                                        <a:pt x="0" y="111"/>
                                      </a:moveTo>
                                      <a:lnTo>
                                        <a:pt x="266" y="290"/>
                                      </a:lnTo>
                                      <a:lnTo>
                                        <a:pt x="266" y="178"/>
                                      </a:lnTo>
                                      <a:lnTo>
                                        <a:pt x="0" y="0"/>
                                      </a:lnTo>
                                      <a:lnTo>
                                        <a:pt x="0" y="111"/>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45" name="任意多边形 500"/>
                              <wps:cNvSpPr>
                                <a:spLocks noChangeAspect="1"/>
                              </wps:cNvSpPr>
                              <wps:spPr bwMode="auto">
                                <a:xfrm>
                                  <a:off x="5650" y="8762"/>
                                  <a:ext cx="514" cy="179"/>
                                </a:xfrm>
                                <a:custGeom>
                                  <a:avLst/>
                                  <a:gdLst>
                                    <a:gd name="T0" fmla="*/ 514 w 514"/>
                                    <a:gd name="T1" fmla="*/ 178 h 179"/>
                                    <a:gd name="T2" fmla="*/ 274 w 514"/>
                                    <a:gd name="T3" fmla="*/ 178 h 179"/>
                                    <a:gd name="T4" fmla="*/ 0 w 514"/>
                                    <a:gd name="T5" fmla="*/ 0 h 179"/>
                                    <a:gd name="T6" fmla="*/ 240 w 514"/>
                                    <a:gd name="T7" fmla="*/ 0 h 179"/>
                                    <a:gd name="T8" fmla="*/ 514 w 514"/>
                                    <a:gd name="T9" fmla="*/ 178 h 179"/>
                                  </a:gdLst>
                                  <a:ahLst/>
                                  <a:cxnLst>
                                    <a:cxn ang="0">
                                      <a:pos x="T0" y="T1"/>
                                    </a:cxn>
                                    <a:cxn ang="0">
                                      <a:pos x="T2" y="T3"/>
                                    </a:cxn>
                                    <a:cxn ang="0">
                                      <a:pos x="T4" y="T5"/>
                                    </a:cxn>
                                    <a:cxn ang="0">
                                      <a:pos x="T6" y="T7"/>
                                    </a:cxn>
                                    <a:cxn ang="0">
                                      <a:pos x="T8" y="T9"/>
                                    </a:cxn>
                                  </a:cxnLst>
                                  <a:rect l="0" t="0" r="r" b="b"/>
                                  <a:pathLst>
                                    <a:path w="514" h="179">
                                      <a:moveTo>
                                        <a:pt x="514" y="178"/>
                                      </a:moveTo>
                                      <a:lnTo>
                                        <a:pt x="274" y="178"/>
                                      </a:lnTo>
                                      <a:lnTo>
                                        <a:pt x="0" y="0"/>
                                      </a:lnTo>
                                      <a:lnTo>
                                        <a:pt x="240" y="0"/>
                                      </a:lnTo>
                                      <a:lnTo>
                                        <a:pt x="514" y="178"/>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46" name="任意多边形 501"/>
                              <wps:cNvSpPr>
                                <a:spLocks noChangeAspect="1"/>
                              </wps:cNvSpPr>
                              <wps:spPr bwMode="auto">
                                <a:xfrm>
                                  <a:off x="5650" y="8762"/>
                                  <a:ext cx="514" cy="179"/>
                                </a:xfrm>
                                <a:custGeom>
                                  <a:avLst/>
                                  <a:gdLst>
                                    <a:gd name="T0" fmla="*/ 240 w 514"/>
                                    <a:gd name="T1" fmla="*/ 0 h 179"/>
                                    <a:gd name="T2" fmla="*/ 514 w 514"/>
                                    <a:gd name="T3" fmla="*/ 178 h 179"/>
                                    <a:gd name="T4" fmla="*/ 274 w 514"/>
                                    <a:gd name="T5" fmla="*/ 178 h 179"/>
                                    <a:gd name="T6" fmla="*/ 0 w 514"/>
                                    <a:gd name="T7" fmla="*/ 0 h 179"/>
                                    <a:gd name="T8" fmla="*/ 240 w 514"/>
                                    <a:gd name="T9" fmla="*/ 0 h 179"/>
                                  </a:gdLst>
                                  <a:ahLst/>
                                  <a:cxnLst>
                                    <a:cxn ang="0">
                                      <a:pos x="T0" y="T1"/>
                                    </a:cxn>
                                    <a:cxn ang="0">
                                      <a:pos x="T2" y="T3"/>
                                    </a:cxn>
                                    <a:cxn ang="0">
                                      <a:pos x="T4" y="T5"/>
                                    </a:cxn>
                                    <a:cxn ang="0">
                                      <a:pos x="T6" y="T7"/>
                                    </a:cxn>
                                    <a:cxn ang="0">
                                      <a:pos x="T8" y="T9"/>
                                    </a:cxn>
                                  </a:cxnLst>
                                  <a:rect l="0" t="0" r="r" b="b"/>
                                  <a:pathLst>
                                    <a:path w="514" h="179">
                                      <a:moveTo>
                                        <a:pt x="240" y="0"/>
                                      </a:moveTo>
                                      <a:lnTo>
                                        <a:pt x="514" y="178"/>
                                      </a:lnTo>
                                      <a:lnTo>
                                        <a:pt x="274" y="178"/>
                                      </a:lnTo>
                                      <a:lnTo>
                                        <a:pt x="0" y="0"/>
                                      </a:lnTo>
                                      <a:lnTo>
                                        <a:pt x="240"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47" name="任意多边形 502"/>
                              <wps:cNvSpPr>
                                <a:spLocks noChangeAspect="1"/>
                              </wps:cNvSpPr>
                              <wps:spPr bwMode="auto">
                                <a:xfrm>
                                  <a:off x="5864" y="8654"/>
                                  <a:ext cx="96" cy="213"/>
                                </a:xfrm>
                                <a:custGeom>
                                  <a:avLst/>
                                  <a:gdLst>
                                    <a:gd name="T0" fmla="*/ 52 w 96"/>
                                    <a:gd name="T1" fmla="*/ 0 h 213"/>
                                    <a:gd name="T2" fmla="*/ 96 w 96"/>
                                    <a:gd name="T3" fmla="*/ 5 h 213"/>
                                    <a:gd name="T4" fmla="*/ 96 w 96"/>
                                    <a:gd name="T5" fmla="*/ 206 h 213"/>
                                    <a:gd name="T6" fmla="*/ 48 w 96"/>
                                    <a:gd name="T7" fmla="*/ 212 h 213"/>
                                    <a:gd name="T8" fmla="*/ 44 w 96"/>
                                    <a:gd name="T9" fmla="*/ 212 h 213"/>
                                    <a:gd name="T10" fmla="*/ 0 w 96"/>
                                    <a:gd name="T11" fmla="*/ 206 h 213"/>
                                    <a:gd name="T12" fmla="*/ 0 w 96"/>
                                    <a:gd name="T13" fmla="*/ 5 h 213"/>
                                    <a:gd name="T14" fmla="*/ 48 w 96"/>
                                    <a:gd name="T15" fmla="*/ 0 h 213"/>
                                    <a:gd name="T16" fmla="*/ 52 w 96"/>
                                    <a:gd name="T17" fmla="*/ 0 h 2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6" h="213">
                                      <a:moveTo>
                                        <a:pt x="52" y="0"/>
                                      </a:moveTo>
                                      <a:lnTo>
                                        <a:pt x="96" y="5"/>
                                      </a:lnTo>
                                      <a:lnTo>
                                        <a:pt x="96" y="206"/>
                                      </a:lnTo>
                                      <a:lnTo>
                                        <a:pt x="48" y="212"/>
                                      </a:lnTo>
                                      <a:lnTo>
                                        <a:pt x="44" y="212"/>
                                      </a:lnTo>
                                      <a:lnTo>
                                        <a:pt x="0" y="206"/>
                                      </a:lnTo>
                                      <a:lnTo>
                                        <a:pt x="0" y="5"/>
                                      </a:lnTo>
                                      <a:lnTo>
                                        <a:pt x="48" y="0"/>
                                      </a:lnTo>
                                      <a:lnTo>
                                        <a:pt x="52" y="0"/>
                                      </a:lnTo>
                                      <a:close/>
                                    </a:path>
                                  </a:pathLst>
                                </a:cu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48" name="任意多边形 503"/>
                              <wps:cNvSpPr>
                                <a:spLocks noChangeAspect="1"/>
                              </wps:cNvSpPr>
                              <wps:spPr bwMode="auto">
                                <a:xfrm>
                                  <a:off x="5864" y="8654"/>
                                  <a:ext cx="96" cy="213"/>
                                </a:xfrm>
                                <a:custGeom>
                                  <a:avLst/>
                                  <a:gdLst>
                                    <a:gd name="T0" fmla="*/ 48 w 96"/>
                                    <a:gd name="T1" fmla="*/ 0 h 213"/>
                                    <a:gd name="T2" fmla="*/ 0 w 96"/>
                                    <a:gd name="T3" fmla="*/ 5 h 213"/>
                                    <a:gd name="T4" fmla="*/ 0 w 96"/>
                                    <a:gd name="T5" fmla="*/ 206 h 213"/>
                                    <a:gd name="T6" fmla="*/ 48 w 96"/>
                                    <a:gd name="T7" fmla="*/ 212 h 213"/>
                                    <a:gd name="T8" fmla="*/ 52 w 96"/>
                                    <a:gd name="T9" fmla="*/ 212 h 213"/>
                                    <a:gd name="T10" fmla="*/ 96 w 96"/>
                                    <a:gd name="T11" fmla="*/ 206 h 213"/>
                                    <a:gd name="T12" fmla="*/ 96 w 96"/>
                                    <a:gd name="T13" fmla="*/ 5 h 213"/>
                                    <a:gd name="T14" fmla="*/ 48 w 96"/>
                                    <a:gd name="T15" fmla="*/ 0 h 213"/>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 h="213">
                                      <a:moveTo>
                                        <a:pt x="48" y="0"/>
                                      </a:moveTo>
                                      <a:lnTo>
                                        <a:pt x="0" y="5"/>
                                      </a:lnTo>
                                      <a:lnTo>
                                        <a:pt x="0" y="206"/>
                                      </a:lnTo>
                                      <a:lnTo>
                                        <a:pt x="48" y="212"/>
                                      </a:lnTo>
                                      <a:lnTo>
                                        <a:pt x="52" y="212"/>
                                      </a:lnTo>
                                      <a:lnTo>
                                        <a:pt x="96" y="206"/>
                                      </a:lnTo>
                                      <a:lnTo>
                                        <a:pt x="96" y="5"/>
                                      </a:lnTo>
                                      <a:lnTo>
                                        <a:pt x="48" y="0"/>
                                      </a:lnTo>
                                      <a:close/>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49" name="任意多边形 504"/>
                              <wps:cNvSpPr>
                                <a:spLocks noChangeAspect="1"/>
                              </wps:cNvSpPr>
                              <wps:spPr bwMode="auto">
                                <a:xfrm>
                                  <a:off x="5864" y="8660"/>
                                  <a:ext cx="96" cy="8"/>
                                </a:xfrm>
                                <a:custGeom>
                                  <a:avLst/>
                                  <a:gdLst>
                                    <a:gd name="T0" fmla="*/ 0 w 96"/>
                                    <a:gd name="T1" fmla="*/ 0 h 8"/>
                                    <a:gd name="T2" fmla="*/ 48 w 96"/>
                                    <a:gd name="T3" fmla="*/ 7 h 8"/>
                                    <a:gd name="T4" fmla="*/ 52 w 96"/>
                                    <a:gd name="T5" fmla="*/ 7 h 8"/>
                                    <a:gd name="T6" fmla="*/ 96 w 96"/>
                                    <a:gd name="T7" fmla="*/ 0 h 8"/>
                                    <a:gd name="T8" fmla="*/ 96 w 96"/>
                                    <a:gd name="T9" fmla="*/ 0 h 8"/>
                                  </a:gdLst>
                                  <a:ahLst/>
                                  <a:cxnLst>
                                    <a:cxn ang="0">
                                      <a:pos x="T0" y="T1"/>
                                    </a:cxn>
                                    <a:cxn ang="0">
                                      <a:pos x="T2" y="T3"/>
                                    </a:cxn>
                                    <a:cxn ang="0">
                                      <a:pos x="T4" y="T5"/>
                                    </a:cxn>
                                    <a:cxn ang="0">
                                      <a:pos x="T6" y="T7"/>
                                    </a:cxn>
                                    <a:cxn ang="0">
                                      <a:pos x="T8" y="T9"/>
                                    </a:cxn>
                                  </a:cxnLst>
                                  <a:rect l="0" t="0" r="r" b="b"/>
                                  <a:pathLst>
                                    <a:path w="96" h="8">
                                      <a:moveTo>
                                        <a:pt x="0" y="0"/>
                                      </a:moveTo>
                                      <a:lnTo>
                                        <a:pt x="48" y="7"/>
                                      </a:lnTo>
                                      <a:lnTo>
                                        <a:pt x="52" y="7"/>
                                      </a:lnTo>
                                      <a:lnTo>
                                        <a:pt x="96"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50" name="任意多边形 505"/>
                              <wps:cNvSpPr>
                                <a:spLocks noChangeAspect="1"/>
                              </wps:cNvSpPr>
                              <wps:spPr bwMode="auto">
                                <a:xfrm>
                                  <a:off x="5912" y="8590"/>
                                  <a:ext cx="0" cy="76"/>
                                </a:xfrm>
                                <a:custGeom>
                                  <a:avLst/>
                                  <a:gdLst>
                                    <a:gd name="T0" fmla="*/ 0 h 76"/>
                                    <a:gd name="T1" fmla="*/ 75 h 76"/>
                                  </a:gdLst>
                                  <a:ahLst/>
                                  <a:cxnLst>
                                    <a:cxn ang="0">
                                      <a:pos x="0" y="T0"/>
                                    </a:cxn>
                                    <a:cxn ang="0">
                                      <a:pos x="0" y="T1"/>
                                    </a:cxn>
                                  </a:cxnLst>
                                  <a:rect l="0" t="0" r="r" b="b"/>
                                  <a:pathLst>
                                    <a:path h="76">
                                      <a:moveTo>
                                        <a:pt x="0" y="0"/>
                                      </a:moveTo>
                                      <a:lnTo>
                                        <a:pt x="0" y="75"/>
                                      </a:lnTo>
                                    </a:path>
                                  </a:pathLst>
                                </a:custGeom>
                                <a:noFill/>
                                <a:ln w="25400">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51" name="任意多边形 506"/>
                              <wps:cNvSpPr>
                                <a:spLocks noChangeAspect="1"/>
                              </wps:cNvSpPr>
                              <wps:spPr bwMode="auto">
                                <a:xfrm>
                                  <a:off x="6165" y="8947"/>
                                  <a:ext cx="0" cy="102"/>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852" name="任意多边形 507"/>
                              <wps:cNvSpPr>
                                <a:spLocks noChangeAspect="1"/>
                              </wps:cNvSpPr>
                              <wps:spPr bwMode="auto">
                                <a:xfrm>
                                  <a:off x="6043" y="8944"/>
                                  <a:ext cx="0" cy="113"/>
                                </a:xfrm>
                                <a:custGeom>
                                  <a:avLst/>
                                  <a:gdLst>
                                    <a:gd name="T0" fmla="*/ 0 h 80"/>
                                    <a:gd name="T1" fmla="*/ 79 h 80"/>
                                  </a:gdLst>
                                  <a:ahLst/>
                                  <a:cxnLst>
                                    <a:cxn ang="0">
                                      <a:pos x="0" y="T0"/>
                                    </a:cxn>
                                    <a:cxn ang="0">
                                      <a:pos x="0" y="T1"/>
                                    </a:cxn>
                                  </a:cxnLst>
                                  <a:rect l="0" t="0" r="r" b="b"/>
                                  <a:pathLst>
                                    <a:path h="80">
                                      <a:moveTo>
                                        <a:pt x="0" y="0"/>
                                      </a:moveTo>
                                      <a:lnTo>
                                        <a:pt x="0" y="79"/>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853" name="自选图形 508"/>
                            <wps:cNvSpPr>
                              <a:spLocks noChangeAspect="1" noChangeArrowheads="1"/>
                            </wps:cNvSpPr>
                            <wps:spPr bwMode="auto">
                              <a:xfrm rot="5400000">
                                <a:off x="4283" y="8148"/>
                                <a:ext cx="817" cy="355"/>
                              </a:xfrm>
                              <a:prstGeom prst="parallelogram">
                                <a:avLst>
                                  <a:gd name="adj" fmla="val 79867"/>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grpSp>
                    </wpg:wgp>
                  </a:graphicData>
                </a:graphic>
              </wp:inline>
            </w:drawing>
          </mc:Choice>
          <mc:Fallback>
            <w:pict>
              <v:group id="组合 59" o:spid="_x0000_s2343" style="width:220.2pt;height:108.35pt;mso-position-horizontal-relative:char;mso-position-vertical-relative:line" coordorigin="3361,6548" coordsize="4404,2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">
                <v:shape id="文本框 513" o:spid="_x0000_s2344" type="#_x0000_t202" style="position:absolute;left:5362;top:8430;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ysAA&#10;AADbAAAADwAAAGRycy9kb3ducmV2LnhtbERPTYvCMBC9C/6HMMLeNNVD0WoUEQVhYdnaPexxbMY2&#10;2ExqE7X77zcHwePjfa82vW3EgzpvHCuYThIQxKXThisFP8VhPAfhA7LGxjEp+CMPm/VwsMJMuyfn&#10;9DiFSsQQ9hkqqENoMyl9WZNFP3EtceQurrMYIuwqqTt8xnDbyFmSpNKi4dhQY0u7msrr6W4VbH85&#10;35vb1/k7v+SmKBYJf6ZXpT5G/XYJIlAf3uKX+6gVpHF9/B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T/RysAAAADbAAAADwAAAAAAAAAAAAAAAACYAgAAZHJzL2Rvd25y&#10;ZXYueG1sUEsFBgAAAAAEAAQA9QAAAIUDAAAAAA==&#10;" filled="f" stroked="f">
                  <o:lock v:ext="edit" aspectratio="t"/>
                  <v:textbox inset="0,0,0,0">
                    <w:txbxContent>
                      <w:p w:rsidR="00064976" w:rsidRDefault="00064976" w:rsidP="00064976">
                        <w:pPr>
                          <w:rPr>
                            <w:rFonts w:eastAsia="华文中宋"/>
                            <w:sz w:val="18"/>
                            <w:szCs w:val="18"/>
                          </w:rPr>
                        </w:pPr>
                        <w:r>
                          <w:rPr>
                            <w:rFonts w:ascii="华文中宋" w:eastAsia="华文中宋" w:hAnsi="华文中宋"/>
                            <w:sz w:val="18"/>
                            <w:szCs w:val="18"/>
                          </w:rPr>
                          <w:t>图</w:t>
                        </w:r>
                        <w:r>
                          <w:rPr>
                            <w:rFonts w:ascii="华文中宋" w:eastAsia="华文中宋" w:hAnsi="华文中宋" w:hint="eastAsia"/>
                            <w:sz w:val="18"/>
                            <w:szCs w:val="18"/>
                          </w:rPr>
                          <w:t>13</w:t>
                        </w:r>
                      </w:p>
                    </w:txbxContent>
                  </v:textbox>
                </v:shape>
                <v:group id="组合 509" o:spid="_x0000_s2345" style="position:absolute;left:3361;top:6548;width:4404;height:1725" coordorigin="8650,73580" coordsize="4404,1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3FPzFAAAA2wAA&#10;AA8AAAAAAAAAAAAAAAAAqgIAAGRycy9kb3ducmV2LnhtbFBLBQYAAAAABAAEAPoAAACcAwAAAAA=&#10;">
                  <v:group id="组合 495" o:spid="_x0000_s2346" style="position:absolute;left:8650;top:73685;width:4404;height:1620" coordorigin="8650,73685" coordsize="4404,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group id="组合 494" o:spid="_x0000_s2347" style="position:absolute;left:8650;top:73685;width:4404;height:1620" coordorigin="8650,73685" coordsize="4404,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kvEMQAAADbAAAADwAAAGRycy9kb3ducmV2LnhtbESPQYvCMBSE78L+h/AW&#10;vGlaRZGuUURc8SALVkH29miebbF5KU22rf/eCAseh5n5hlmue1OJlhpXWlYQjyMQxJnVJecKLufv&#10;0QKE88gaK8uk4EEO1quPwRITbTs+UZv6XAQIuwQVFN7XiZQuK8igG9uaOHg32xj0QTa51A12AW4q&#10;OYmiuTRYclgosKZtQdk9/TMK9h12m2m8a4/32/bxe579XI8xKTX87DdfIDz1/h3+bx+0gvkU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ekvEMQAAADbAAAA&#10;DwAAAAAAAAAAAAAAAACqAgAAZHJzL2Rvd25yZXYueG1sUEsFBgAAAAAEAAQA+gAAAJsDAAAAAA==&#10;">
                      <v:group id="组合 479" o:spid="_x0000_s2348" style="position:absolute;left:8650;top:74415;width:4405;height:890" coordorigin="8650,74415" coordsize="4405,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pvEOMQAAADfAAAA&#10;DwAAAAAAAAAAAAAAAACqAgAAZHJzL2Rvd25yZXYueG1sUEsFBgAAAAAEAAQA+gAAAJsDAAAAAA==&#10;">
                        <v:group id="组合 478" o:spid="_x0000_s2349" style="position:absolute;left:8650;top:74415;width:4334;height:890" coordorigin="8650,74415" coordsize="4334,8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JprpsQAAADfAAAA&#10;DwAAAAAAAAAAAAAAAACqAgAAZHJzL2Rvd25yZXYueG1sUEsFBgAAAAAEAAQA+gAAAJsDAAAAAA==&#10;">
                          <v:group id="组合 526" o:spid="_x0000_s2350" style="position:absolute;left:8880;top:74563;width:4086;height:222" coordorigin="3234,2611" coordsize="3312,1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5VObFAAAA3wAA&#10;AA8AAAAAAAAAAAAAAAAAqgIAAGRycy9kb3ducmV2LnhtbFBLBQYAAAAABAAEAPoAAACcAwAAAAA=&#10;">
                            <o:lock v:ext="edit" aspectratio="t"/>
                            <v:line id="直线 527" o:spid="_x0000_s2351" style="position:absolute;visibility:visible;mso-wrap-style:square" from="4890,2640" to="489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GSgsUAAADfAAAADwAAAGRycy9kb3ducmV2LnhtbERPXUvDMBR9F/Yfwh345pKqFKnLxlCE&#10;zQdxU9ge75pr2625KUls6783wsDHw/meL0fbip58aBxryGYKBHHpTMOVhs+Pl5sHECEiG2wdk4Yf&#10;CrBcTK7mWBg38Jb6XaxECuFQoIY6xq6QMpQ1WQwz1xEn7st5izFBX0njcUjhtpW3SuXSYsOpocaO&#10;nmoqz7tvq+Ht7j3vV5vX9bjf5MfyeXs8nAav9fV0XD2CiDTGf/HFvTZpvlL3WQZ/fxI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GSgsUAAADfAAAADwAAAAAAAAAA&#10;AAAAAAChAgAAZHJzL2Rvd25yZXYueG1sUEsFBgAAAAAEAAQA+QAAAJMDAAAAAA==&#10;">
                              <o:lock v:ext="edit" aspectratio="t"/>
                            </v:line>
                            <v:line id="直线 528" o:spid="_x0000_s2352" style="position:absolute;visibility:visible;mso-wrap-style:square" from="3234,2636" to="3234,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MM9cYAAADfAAAADwAAAGRycy9kb3ducmV2LnhtbERPXWvCMBR9F/Yfwh34pok6yuiMIhsD&#10;3YOoG2yP1+au7dbclCRru39vhMEeD+d7uR5sIzryoXasYTZVIIgLZ2ouNby9Pk/uQYSIbLBxTBp+&#10;KcB6dTNaYm5cz0fqTrEUKYRDjhqqGNtcylBUZDFMXUucuE/nLcYEfSmNxz6F20bOlcqkxZpTQ4Ut&#10;PVZUfJ9+rIb94pB1m93LdnjfZefi6Xj++Oq91uPbYfMAItIQ/8V/7q1J85W6m83h+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zDPXGAAAA3wAAAA8AAAAAAAAA&#10;AAAAAAAAoQIAAGRycy9kb3ducmV2LnhtbFBLBQYAAAAABAAEAPkAAACUAwAAAAA=&#10;">
                              <o:lock v:ext="edit" aspectratio="t"/>
                            </v:line>
                            <v:line id="直线 529" o:spid="_x0000_s2353" style="position:absolute;visibility:visible;mso-wrap-style:square" from="4230,2640" to="423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pbsYAAADfAAAADwAAAGRycy9kb3ducmV2LnhtbERPXWvCMBR9H/gfwhV8m4lzlNEZRTYE&#10;3YOoG2yP1+au7dbclCRru39vhMEeD+d7sRpsIzryoXasYTZVIIgLZ2ouNby9bm4fQISIbLBxTBp+&#10;KcBqObpZYG5cz0fqTrEUKYRDjhqqGNtcylBUZDFMXUucuE/nLcYEfSmNxz6F20beKZVJizWnhgpb&#10;eqqo+D79WA37+SHr1ruX7fC+y87F8/H88dV7rSfjYf0IItIQ/8V/7q1J85W6n83h+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0/qW7GAAAA3wAAAA8AAAAAAAAA&#10;AAAAAAAAoQIAAGRycy9kb3ducmV2LnhtbFBLBQYAAAAABAAEAPkAAACUAwAAAAA=&#10;">
                              <o:lock v:ext="edit" aspectratio="t"/>
                            </v:line>
                            <v:line id="直线 530" o:spid="_x0000_s2354" style="position:absolute;visibility:visible;mso-wrap-style:square" from="3900,2640" to="390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YxGsUAAADfAAAADwAAAGRycy9kb3ducmV2LnhtbERPW0vDMBR+F/Yfwhn45pJdKFKXjeEY&#10;bD6Im4I+njXHttqclCS29d8bYbDHj+++XA+2ER35UDvWMJ0oEMSFMzWXGt5ed3f3IEJENtg4Jg2/&#10;FGC9Gt0sMTeu5yN1p1iKFMIhRw1VjG0uZSgqshgmriVO3KfzFmOCvpTGY5/CbSNnSmXSYs2pocKW&#10;Hisqvk8/VsPz/CXrNoen/fB+yM7F9nj++Oq91rfjYfMAItIQr+KLe2/SfKUW0wX8/0kA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YxGsUAAADfAAAADwAAAAAAAAAA&#10;AAAAAAChAgAAZHJzL2Rvd25yZXYueG1sUEsFBgAAAAAEAAQA+QAAAJMDAAAAAA==&#10;">
                              <o:lock v:ext="edit" aspectratio="t"/>
                            </v:line>
                            <v:line id="直线 531" o:spid="_x0000_s2355" style="position:absolute;visibility:visible;mso-wrap-style:square" from="4560,2640" to="456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qUgcYAAADfAAAADwAAAGRycy9kb3ducmV2LnhtbERPXUvDMBR9H/gfwhX2tiVzWqQuG8Mx&#10;2HwQNwV9vGuubbW5KUls679fBoKPh/O9WA22ER35UDvWMJsqEMSFMzWXGt5et5N7ECEiG2wck4Zf&#10;CrBaXo0WmBvX84G6YyxFCuGQo4YqxjaXMhQVWQxT1xIn7tN5izFBX0rjsU/htpE3SmXSYs2pocKW&#10;Hisqvo8/VsPz/CXr1vun3fC+z07F5nD6+Oq91uPrYf0AItIQ/8V/7p1J85W6nd3B5U8CIJ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alIHGAAAA3wAAAA8AAAAAAAAA&#10;AAAAAAAAoQIAAGRycy9kb3ducmV2LnhtbFBLBQYAAAAABAAEAPkAAACUAwAAAAA=&#10;">
                              <o:lock v:ext="edit" aspectratio="t"/>
                            </v:line>
                            <v:line id="直线 532" o:spid="_x0000_s2356" style="position:absolute;visibility:visible;mso-wrap-style:square" from="3237,2640" to="3237,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gK9sUAAADfAAAADwAAAGRycy9kb3ducmV2LnhtbERPXWvCMBR9F/Yfwh34polzlNEZRTYG&#10;ugdRN9ger81d2625KUnWdv/eCMIeD+d7sRpsIzryoXasYTZVIIgLZ2ouNby/vUweQISIbLBxTBr+&#10;KMBqeTNaYG5czwfqjrEUKYRDjhqqGNtcylBUZDFMXUucuC/nLcYEfSmNxz6F20beKZVJizWnhgpb&#10;eqqo+Dn+Wg27+T7r1tvXzfCxzU7F8+H0+d17rce3w/oRRKQh/ouv7o1J85W6n2Vw+ZMAyOU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UgK9sUAAADfAAAADwAAAAAAAAAA&#10;AAAAAAChAgAAZHJzL2Rvd25yZXYueG1sUEsFBgAAAAAEAAQA+QAAAJMDAAAAAA==&#10;">
                              <o:lock v:ext="edit" aspectratio="t"/>
                            </v:line>
                            <v:line id="直线 533" o:spid="_x0000_s2357" style="position:absolute;visibility:visible;mso-wrap-style:square" from="3570,2640" to="357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vbcYAAADfAAAADwAAAGRycy9kb3ducmV2LnhtbERPW0vDMBR+F/Yfwhn45pKpdFKXjaEI&#10;mw+yi6CPZ82xrTYnJYlt/ffLQNjjx3efLwfbiI58qB1rmE4UCOLCmZpLDe+Hl5sHECEiG2wck4Y/&#10;CrBcjK7mmBvX8466fSxFCuGQo4YqxjaXMhQVWQwT1xIn7st5izFBX0rjsU/htpG3SmXSYs2pocKW&#10;nioqfva/VsPb3TbrVpvX9fCxyY7F8+74+d17ra/Hw+oRRKQhXsT/7rVJ85W6n87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Er23GAAAA3wAAAA8AAAAAAAAA&#10;AAAAAAAAoQIAAGRycy9kb3ducmV2LnhtbFBLBQYAAAAABAAEAPkAAACUAwAAAAA=&#10;">
                              <o:lock v:ext="edit" aspectratio="t"/>
                            </v:line>
                            <v:line id="直线 534" o:spid="_x0000_s2358" style="position:absolute;visibility:visible;mso-wrap-style:square" from="6546,2628" to="6546,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s7H8UAAADfAAAADwAAAGRycy9kb3ducmV2LnhtbERPTUvDQBC9C/6HZQRvdrcqQWK3pShC&#10;60FsFdrjNDsm0exs2F2T+O+dg+Dx8b4Xq8l3aqCY2sAW5jMDirgKruXawvvb09UdqJSRHXaBycIP&#10;JVgtz88WWLow8o6Gfa6VhHAq0UKTc19qnaqGPKZZ6ImF+wjRYxYYa+0ijhLuO31tTKE9tiwNDfb0&#10;0FD1tf/2Fl5uXothvX3eTIdtcaoed6fj5xitvbyY1vegMk35X/zn3jiZb8ztXA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s7H8UAAADfAAAADwAAAAAAAAAA&#10;AAAAAAChAgAAZHJzL2Rvd25yZXYueG1sUEsFBgAAAAAEAAQA+QAAAJMDAAAAAA==&#10;">
                              <o:lock v:ext="edit" aspectratio="t"/>
                            </v:line>
                            <v:line id="直线 535" o:spid="_x0000_s2359" style="position:absolute;visibility:visible;mso-wrap-style:square" from="5889,2637" to="588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eehMYAAADfAAAADwAAAGRycy9kb3ducmV2LnhtbERPW0vDMBR+F/Yfwhn45pKplFmXjaEI&#10;mw+yi6CPZ82xrTYnJYlt/ffLQNjjx3efLwfbiI58qB1rmE4UCOLCmZpLDe+Hl5sZiBCRDTaOScMf&#10;BVguRldzzI3reUfdPpYihXDIUUMVY5tLGYqKLIaJa4kT9+W8xZigL6Xx2Kdw28hbpTJpsebUUGFL&#10;TxUVP/tfq+Htbpt1q83revjYZMfieXf8/O691tfjYfUIItIQL+J/99qk+UrdTx/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XnoTGAAAA3wAAAA8AAAAAAAAA&#10;AAAAAAAAoQIAAGRycy9kb3ducmV2LnhtbFBLBQYAAAAABAAEAPkAAACUAwAAAAA=&#10;">
                              <o:lock v:ext="edit" aspectratio="t"/>
                            </v:line>
                            <v:line id="直线 536" o:spid="_x0000_s2360" style="position:absolute;visibility:visible;mso-wrap-style:square" from="5559,2637" to="555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H9pMUAAADfAAAADwAAAGRycy9kb3ducmV2LnhtbERPTUvDQBC9C/6HZQRvdtcqQWK3pShC&#10;60FsFdrjNDsm0exs2F2T+O+dg+Dx8b4Xq8l3aqCY2sAWrmcGFHEVXMu1hfe3p6s7UCkjO+wCk4Uf&#10;SrBanp8tsHRh5B0N+1wrCeFUooUm577UOlUNeUyz0BML9xGixyww1tpFHCXcd3puTKE9tiwNDfb0&#10;0FD1tf/2Fl5uXothvX3eTIdtcaoed6fj5xitvbyY1vegMk35X/zn3jiZb8ztXB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4H9pMUAAADfAAAADwAAAAAAAAAA&#10;AAAAAAChAgAAZHJzL2Rvd25yZXYueG1sUEsFBgAAAAAEAAQA+QAAAJMDAAAAAA==&#10;">
                              <o:lock v:ext="edit" aspectratio="t"/>
                            </v:line>
                            <v:line id="直线 537" o:spid="_x0000_s2361" style="position:absolute;visibility:visible;mso-wrap-style:square" from="6219,2634" to="6219,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1YP8YAAADfAAAADwAAAGRycy9kb3ducmV2LnhtbERPXWvCMBR9F/Yfwh34pok6yuiMIhsD&#10;3YOoG2yP1+au7dbclCRru39vhMEeD+d7uR5sIzryoXasYTZVIIgLZ2ouNby9Pk/uQYSIbLBxTBp+&#10;KcB6dTNaYm5cz0fqTrEUKYRDjhqqGNtcylBUZDFMXUucuE/nLcYEfSmNxz6F20bOlcqkxZpTQ4Ut&#10;PVZUfJ9+rIb94pB1m93LdnjfZefi6Xj++Oq91uPbYfMAItIQ/8V/7q1J85W6m8/g+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NWD/GAAAA3wAAAA8AAAAAAAAA&#10;AAAAAAAAoQIAAGRycy9kb3ducmV2LnhtbFBLBQYAAAAABAAEAPkAAACUAwAAAAA=&#10;">
                              <o:lock v:ext="edit" aspectratio="t"/>
                            </v:line>
                            <v:line id="直线 538" o:spid="_x0000_s2362" style="position:absolute;visibility:visible;mso-wrap-style:square" from="5229,2637" to="522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GSMUAAADfAAAADwAAAGRycy9kb3ducmV2LnhtbERPXUvDMBR9F/Yfwh345pJVKVKXjaEI&#10;mw/iprA93jXXtrO5KUls6783wsDHw/lerEbbip58aBxrmM8UCOLSmYYrDR/vzzf3IEJENtg6Jg0/&#10;FGC1nFwtsDBu4B31+1iJFMKhQA11jF0hZShrshhmriNO3KfzFmOCvpLG45DCbSszpXJpseHUUGNH&#10;jzWVX/tvq+H19i3v19uXzXjY5qfyaXc6ngev9fV0XD+AiDTGf/HFvTFpvlJ3W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GSMUAAADfAAAADwAAAAAAAAAA&#10;AAAAAAChAgAAZHJzL2Rvd25yZXYueG1sUEsFBgAAAAAEAAQA+QAAAJMDAAAAAA==&#10;">
                              <o:lock v:ext="edit" aspectratio="t"/>
                            </v:line>
                            <v:line id="直线 539" o:spid="_x0000_s2363" style="position:absolute;visibility:visible;mso-wrap-style:square" from="3405,2633" to="3405,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Nj08YAAADfAAAADwAAAGRycy9kb3ducmV2LnhtbERPXWvCMBR9F/Yfwh3sTZPpKKMzimwM&#10;1IehbrA9Xpu7tltzU5LYdv/eDAQfD+d7vhxsIzryoXas4X6iQBAXztRcavh4fx0/gggR2WDjmDT8&#10;UYDl4mY0x9y4nvfUHWIpUgiHHDVUMba5lKGoyGKYuJY4cd/OW4wJ+lIaj30Kt42cKpVJizWnhgpb&#10;eq6o+D2crIa32S7rVpvtevjcZMfiZX/8+um91ne3w+oJRKQhXsUX99qk+Uo9TGf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NTY9PGAAAA3wAAAA8AAAAAAAAA&#10;AAAAAAAAoQIAAGRycy9kb3ducmV2LnhtbFBLBQYAAAAABAAEAPkAAACUAwAAAAA=&#10;">
                              <o:lock v:ext="edit" aspectratio="t"/>
                            </v:line>
                            <v:line id="直线 540" o:spid="_x0000_s2364" style="position:absolute;visibility:visible;mso-wrap-style:square" from="3339,2633" to="3339,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r7p8YAAADfAAAADwAAAGRycy9kb3ducmV2LnhtbERPXWvCMBR9H/gfwh34NpM5KaMzimwM&#10;dA8y3WB7vDZ3bWdzU5LYdv9+EQQfD+d7vhxsIzryoXas4X6iQBAXztRcavj8eL17BBEissHGMWn4&#10;owDLxehmjrlxPe+o28dSpBAOOWqoYmxzKUNRkcUwcS1x4n6ctxgT9KU0HvsUbhs5VSqTFmtODRW2&#10;9FxRcdyfrIbtw3vWrTZv6+Frkx2Kl93h+7f3Wo9vh9UTiEhDvIov7rVJ85WaTWd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6+6fGAAAA3wAAAA8AAAAAAAAA&#10;AAAAAAAAoQIAAGRycy9kb3ducmV2LnhtbFBLBQYAAAAABAAEAPkAAACUAwAAAAA=&#10;">
                              <o:lock v:ext="edit" aspectratio="t"/>
                            </v:line>
                            <v:line id="直线 541" o:spid="_x0000_s2365" style="position:absolute;visibility:visible;mso-wrap-style:square" from="3306,2635" to="330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ePMYAAADfAAAADwAAAGRycy9kb3ducmV2LnhtbERPXUvDMBR9F/wP4Qp7c4mbFqnLxtgY&#10;bD6Im4I+3jXXtq65KUls679fBoKPh/M9Wwy2ER35UDvWcDdWIIgLZ2ouNby/bW4fQYSIbLBxTBp+&#10;KcBifn01w9y4nvfUHWIpUgiHHDVUMba5lKGoyGIYu5Y4cV/OW4wJ+lIaj30Kt42cKJVJizWnhgpb&#10;WlVUnA4/VsPL9DXrlrvn7fCxy47Fen/8/O691qObYfkEItIQ/8V/7q1J85W6nzzA5U8CIO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jzGAAAA3wAAAA8AAAAAAAAA&#10;AAAAAAAAoQIAAGRycy9kb3ducmV2LnhtbFBLBQYAAAAABAAEAPkAAACUAwAAAAA=&#10;">
                              <o:lock v:ext="edit" aspectratio="t"/>
                            </v:line>
                            <v:line id="直线 542" o:spid="_x0000_s2366" style="position:absolute;visibility:visible;mso-wrap-style:square" from="3372,2635" to="337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TAS8UAAADfAAAADwAAAGRycy9kb3ducmV2LnhtbERPW0vDMBR+F/Yfwhn45pJNKVKXjTER&#10;Nh/EXUAfz5pj2605KUls6783wsDHj+8+Xw62ER35UDvWMJ0oEMSFMzWXGo6Hl7tHECEiG2wck4Yf&#10;CrBcjG7mmBvX8466fSxFCuGQo4YqxjaXMhQVWQwT1xIn7st5izFBX0rjsU/htpEzpTJpsebUUGFL&#10;64qKy/7bani7f8+61fZ1M3xss1PxvDt9nnuv9e14WD2BiDTEf/HVvTFpvlIPsw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TAS8UAAADfAAAADwAAAAAAAAAA&#10;AAAAAAChAgAAZHJzL2Rvd25yZXYueG1sUEsFBgAAAAAEAAQA+QAAAJMDAAAAAA==&#10;">
                              <o:lock v:ext="edit" aspectratio="t"/>
                            </v:line>
                            <v:line id="直线 543" o:spid="_x0000_s2367" style="position:absolute;visibility:visible;mso-wrap-style:square" from="3273,2635" to="327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hl0MYAAADfAAAADwAAAGRycy9kb3ducmV2LnhtbERPXUvDMBR9F/wP4Qq+ucQ56qjLxpgI&#10;mw/i5mB7vGuubV1zU5Ksrf/eCIKPh/M9Wwy2ER35UDvWcD9SIIgLZ2ouNew/Xu6mIEJENtg4Jg3f&#10;FGAxv76aYW5cz1vqdrEUKYRDjhqqGNtcylBUZDGMXEucuE/nLcYEfSmNxz6F20aOlcqkxZpTQ4Ut&#10;rSoqzruL1fD28J51y83rejhsslPxvD0dv3qv9e3NsHwCEWmI/+I/99qk+UpNxo/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xoZdDGAAAA3wAAAA8AAAAAAAAA&#10;AAAAAAAAoQIAAGRycy9kb3ducmV2LnhtbFBLBQYAAAAABAAEAPkAAACUAwAAAAA=&#10;">
                              <o:lock v:ext="edit" aspectratio="t"/>
                            </v:line>
                            <v:line id="直线 544" o:spid="_x0000_s2368" style="position:absolute;visibility:visible;mso-wrap-style:square" from="3503,2633" to="3503,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fxosUAAADfAAAADwAAAGRycy9kb3ducmV2LnhtbERPTUvDQBC9C/6HZQRvdtcqQWK3pShC&#10;60FsFdrjNDsm0exs2F2T+O+dg+Dx8b4Xq8l3aqCY2sAWrmcGFHEVXMu1hfe3p6s7UCkjO+wCk4Uf&#10;SrBanp8tsHRh5B0N+1wrCeFUooUm577UOlUNeUyz0BML9xGixyww1tpFHCXcd3puTKE9tiwNDfb0&#10;0FD1tf/2Fl5uXothvX3eTIdtcaoed6fj5xitvbyY1vegMk35X/zn3jiZb8ztXA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ffxosUAAADfAAAADwAAAAAAAAAA&#10;AAAAAAChAgAAZHJzL2Rvd25yZXYueG1sUEsFBgAAAAAEAAQA+QAAAJMDAAAAAA==&#10;">
                              <o:lock v:ext="edit" aspectratio="t"/>
                            </v:line>
                            <v:line id="直线 545" o:spid="_x0000_s2369" style="position:absolute;visibility:visible;mso-wrap-style:square" from="3471,2635" to="347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rtUOcYAAADfAAAADwAAAGRycy9kb3ducmV2LnhtbERPXUvDMBR9F/wP4Qq+ucQ5iqvLxpgI&#10;mw/i5mB7vGuubV1zU5Ksrf/eCIKPh/M9Wwy2ER35UDvWcD9SIIgLZ2ouNew/Xu4eQYSIbLBxTBq+&#10;KcBifn01w9y4nrfU7WIpUgiHHDVUMba5lKGoyGIYuZY4cZ/OW4wJ+lIaj30Kt40cK5VJizWnhgpb&#10;WlVUnHcXq+Ht4T3rlpvX9XDYZKfieXs6fvVe69ubYfkEItIQ/8V/7rVJ85WajK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7VDnGAAAA3wAAAA8AAAAAAAAA&#10;AAAAAAAAoQIAAGRycy9kb3ducmV2LnhtbFBLBQYAAAAABAAEAPkAAACUAwAAAAA=&#10;">
                              <o:lock v:ext="edit" aspectratio="t"/>
                            </v:line>
                            <v:line id="直线 546" o:spid="_x0000_s2370" style="position:absolute;visibility:visible;mso-wrap-style:square" from="3536,2635" to="353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hrecUAAADfAAAADwAAAGRycy9kb3ducmV2LnhtbERPTUvDQBC9C/6HZQRvdlcrQWK3pShC&#10;60FsFdrjNDsm0exs2F2T+O+dg+Dx8b4Xq8l3aqCY2sAWrmcGFHEVXMu1hfe3p6s7UCkjO+wCk4Uf&#10;SrBanp8tsHRh5B0N+1wrCeFUooUm577UOlUNeUyz0BML9xGixyww1tpFHCXcd/rGmEJ7bFkaGuzp&#10;oaHqa//tLbzMX4thvX3eTIdtcaoed6fj5xitvbyY1vegMk35X/zn3jiZb8ztXB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hrecUAAADfAAAADwAAAAAAAAAA&#10;AAAAAAChAgAAZHJzL2Rvd25yZXYueG1sUEsFBgAAAAAEAAQA+QAAAJMDAAAAAA==&#10;">
                              <o:lock v:ext="edit" aspectratio="t"/>
                            </v:line>
                            <v:line id="直线 547" o:spid="_x0000_s2371" style="position:absolute;visibility:visible;mso-wrap-style:square" from="3438,2635" to="343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O4sYAAADfAAAADwAAAGRycy9kb3ducmV2LnhtbERPXWvCMBR9H/gfwhV8m4lzlNEZRTYE&#10;3YOoG2yP1+au7dbclCRru39vhMEeD+d7sRpsIzryoXasYTZVIIgLZ2ouNby9bm4fQISIbLBxTBp+&#10;KcBqObpZYG5cz0fqTrEUKYRDjhqqGNtcylBUZDFMXUucuE/nLcYEfSmNxz6F20beKZVJizWnhgpb&#10;eqqo+D79WA37+SHr1ruX7fC+y87F8/H88dV7rSfjYf0IItIQ/8V/7q1J85W6n8/g+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UzuLGAAAA3wAAAA8AAAAAAAAA&#10;AAAAAAAAoQIAAGRycy9kb3ducmV2LnhtbFBLBQYAAAAABAAEAPkAAACUAwAAAAA=&#10;">
                              <o:lock v:ext="edit" aspectratio="t"/>
                            </v:line>
                            <v:line id="直线 548" o:spid="_x0000_s2372" style="position:absolute;visibility:visible;mso-wrap-style:square" from="3738,2633" to="3738,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ZQlcYAAADfAAAADwAAAGRycy9kb3ducmV2LnhtbERPXWvCMBR9F/Yfwh3sTZPpKKMzimwM&#10;1IehbrA9Xpu7tltzU5LYdv/eDAQfD+d7vhxsIzryoXas4X6iQBAXztRcavh4fx0/gggR2WDjmDT8&#10;UYDl4mY0x9y4nvfUHWIpUgiHHDVUMba5lKGoyGKYuJY4cd/OW4wJ+lIaj30Kt42cKpVJizWnhgpb&#10;eq6o+D2crIa32S7rVpvtevjcZMfiZX/8+um91ne3w+oJRKQhXsUX99qk+Uo9zKb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GUJXGAAAA3wAAAA8AAAAAAAAA&#10;AAAAAAAAoQIAAGRycy9kb3ducmV2LnhtbFBLBQYAAAAABAAEAPkAAACUAwAAAAA=&#10;">
                              <o:lock v:ext="edit" aspectratio="t"/>
                            </v:line>
                            <v:line id="直线 549" o:spid="_x0000_s2373" style="position:absolute;visibility:visible;mso-wrap-style:square" from="3672,2633" to="3672,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r1DsUAAADfAAAADwAAAGRycy9kb3ducmV2LnhtbERPXUvDMBR9H/gfwhV825JZKVKXjaEI&#10;mw/iprA93jXXtrO5KUls6783wsDHw/lerEbbip58aBxrmM8UCOLSmYYrDR/vz9N7ECEiG2wdk4Yf&#10;CrBaXk0WWBg38I76faxECuFQoIY6xq6QMpQ1WQwz1xEn7tN5izFBX0njcUjhtpW3SuXSYsOpocaO&#10;Hmsqv/bfVsNr9pb36+3LZjxs81P5tDsdz4PX+uZ6XD+AiDTGf/HFvTFpvlJ3W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or1DsUAAADfAAAADwAAAAAAAAAA&#10;AAAAAAChAgAAZHJzL2Rvd25yZXYueG1sUEsFBgAAAAAEAAQA+QAAAJMDAAAAAA==&#10;">
                              <o:lock v:ext="edit" aspectratio="t"/>
                            </v:line>
                            <v:line id="直线 550" o:spid="_x0000_s2374" style="position:absolute;visibility:visible;mso-wrap-style:square" from="3639,2635" to="363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NtesYAAADfAAAADwAAAGRycy9kb3ducmV2LnhtbERPXWvCMBR9H/gfwh34NpNNKaMzimwM&#10;dA8y3WB7vDZ3bWdzU5LYdv9+EQQfD+d7vhxsIzryoXas4X6iQBAXztRcavj8eL17BBEissHGMWn4&#10;owDLxehmjrlxPe+o28dSpBAOOWqoYmxzKUNRkcUwcS1x4n6ctxgT9KU0HvsUbhv5oFQmLdacGips&#10;6bmi4rg/WQ3b6XvWrTZv6+Frkx2Kl93h+7f3Wo9vh9UTiEhDvIov7rVJ85WaTWd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jbXrGAAAA3wAAAA8AAAAAAAAA&#10;AAAAAAAAoQIAAGRycy9kb3ducmV2LnhtbFBLBQYAAAAABAAEAPkAAACUAwAAAAA=&#10;">
                              <o:lock v:ext="edit" aspectratio="t"/>
                            </v:line>
                            <v:line id="直线 551" o:spid="_x0000_s2375" style="position:absolute;visibility:visible;mso-wrap-style:square" from="3705,2635" to="370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I4cYAAADfAAAADwAAAGRycy9kb3ducmV2LnhtbERPXUvDMBR9F/wP4Q58c8mcFqnLxpgI&#10;mw/iNkEf75prW9fclCS29d8vA2GPh/M9Wwy2ER35UDvWMBkrEMSFMzWXGj72L7ePIEJENtg4Jg1/&#10;FGAxv76aYW5cz1vqdrEUKYRDjhqqGNtcylBUZDGMXUucuG/nLcYEfSmNxz6F20beKZVJizWnhgpb&#10;WlVUHHe/VsPb9D3rlpvX9fC5yQ7F8/bw9dN7rW9Gw/IJRKQhXsT/7rVJ85W6nz7A+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vyOHGAAAA3wAAAA8AAAAAAAAA&#10;AAAAAAAAoQIAAGRycy9kb3ducmV2LnhtbFBLBQYAAAAABAAEAPkAAACUAwAAAAA=&#10;">
                              <o:lock v:ext="edit" aspectratio="t"/>
                            </v:line>
                            <v:line id="直线 552" o:spid="_x0000_s2376" style="position:absolute;visibility:visible;mso-wrap-style:square" from="3606,2635" to="360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1WlsUAAADfAAAADwAAAGRycy9kb3ducmV2LnhtbERPXWvCMBR9H+w/hDvY20ymUkZnFJkM&#10;dA+ibrA9Xpu7tltzU5Ksrf/eCMIeD+d7thhsIzryoXas4XGkQBAXztRcavh4f314AhEissHGMWk4&#10;UYDF/PZmhrlxPe+pO8RSpBAOOWqoYmxzKUNRkcUwci1x4r6dtxgT9KU0HvsUbhs5ViqTFmtODRW2&#10;9FJR8Xv4sxq2k13WLTdv6+Fzkx2L1f749dN7re/vhuUziEhD/Bdf3WuT5is1nWR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1WlsUAAADfAAAADwAAAAAAAAAA&#10;AAAAAAChAgAAZHJzL2Rvd25yZXYueG1sUEsFBgAAAAAEAAQA+QAAAJMDAAAAAA==&#10;">
                              <o:lock v:ext="edit" aspectratio="t"/>
                            </v:line>
                            <v:line id="直线 553" o:spid="_x0000_s2377" style="position:absolute;visibility:visible;mso-wrap-style:square" from="3836,2633" to="383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HzDcYAAADfAAAADwAAAGRycy9kb3ducmV2LnhtbERPW0vDMBR+F/wP4Qx8c8mcdFKXjaEI&#10;mw+yi6CPZ82xrTYnJYlt/ffLQNjjx3efLwfbiI58qB1rmIwVCOLCmZpLDe+Hl9sHECEiG2wck4Y/&#10;CrBcXF/NMTeu5x11+1iKFMIhRw1VjG0uZSgqshjGriVO3JfzFmOCvpTGY5/CbSPvlMqkxZpTQ4Ut&#10;PVVU/Ox/rYa36TbrVpvX9fCxyY7F8+74+d17rW9Gw+oRRKQhXsT/7rVJ85W6n87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x8w3GAAAA3wAAAA8AAAAAAAAA&#10;AAAAAAAAoQIAAGRycy9kb3ducmV2LnhtbFBLBQYAAAAABAAEAPkAAACUAwAAAAA=&#10;">
                              <o:lock v:ext="edit" aspectratio="t"/>
                            </v:line>
                            <v:line id="直线 554" o:spid="_x0000_s2378" style="position:absolute;visibility:visible;mso-wrap-style:square" from="3804,2635" to="380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5nf8UAAADfAAAADwAAAGRycy9kb3ducmV2LnhtbERPTUvDQBC9C/6HZQRvdlcrQWK3pShC&#10;60FsFdrjNDsm0exs2F2T+O+dg+Dx8b4Xq8l3aqCY2sAWrmcGFHEVXMu1hfe3p6s7UCkjO+wCk4Uf&#10;SrBanp8tsHRh5B0N+1wrCeFUooUm577UOlUNeUyz0BML9xGixyww1tpFHCXcd/rGmEJ7bFkaGuzp&#10;oaHqa//tLbzMX4thvX3eTIdtcaoed6fj5xitvbyY1vegMk35X/zn3jiZb8ztXA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5nf8UAAADfAAAADwAAAAAAAAAA&#10;AAAAAAChAgAAZHJzL2Rvd25yZXYueG1sUEsFBgAAAAAEAAQA+QAAAJMDAAAAAA==&#10;">
                              <o:lock v:ext="edit" aspectratio="t"/>
                            </v:line>
                            <v:line id="直线 555" o:spid="_x0000_s2379" style="position:absolute;visibility:visible;mso-wrap-style:square" from="3869,2635" to="386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2LC5MYAAADfAAAADwAAAGRycy9kb3ducmV2LnhtbERPW0vDMBR+F/wP4Qx8c8mclFmXjaEI&#10;mw+yi6CPZ82xrTYnJYlt/ffLQNjjx3efLwfbiI58qB1rmIwVCOLCmZpLDe+Hl9sZiBCRDTaOScMf&#10;BVgurq/mmBvX8466fSxFCuGQo4YqxjaXMhQVWQxj1xIn7st5izFBX0rjsU/htpF3SmXSYs2pocKW&#10;nioqfva/VsPbdJt1q83revjYZMfieXf8/O691jejYfUIItIQL+J/99qk+UrdTx/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iwuTGAAAA3wAAAA8AAAAAAAAA&#10;AAAAAAAAoQIAAGRycy9kb3ducmV2LnhtbFBLBQYAAAAABAAEAPkAAACUAwAAAAA=&#10;">
                              <o:lock v:ext="edit" aspectratio="t"/>
                            </v:line>
                            <v:line id="直线 556" o:spid="_x0000_s2380" style="position:absolute;visibility:visible;mso-wrap-style:square" from="3771,2635" to="377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4YBMUAAADfAAAADwAAAGRycy9kb3ducmV2LnhtbERPTUvDQBC9C/6HZQRvdlctQWK3pShC&#10;60FsFdrjNDsm0exs2F2T+O+dg+Dx8b4Xq8l3aqCY2sAWrmcGFHEVXMu1hfe3p6s7UCkjO+wCk4Uf&#10;SrBanp8tsHRh5B0N+1wrCeFUooUm577UOlUNeUyz0BML9xGixyww1tpFHCXcd/rGmEJ7bFkaGuzp&#10;oaHqa//tLbzcvhbDevu8mQ7b4lQ97k7HzzFae3kxre9BZZryv/jPvXEy35j5XB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l4YBMUAAADfAAAADwAAAAAAAAAA&#10;AAAAAAChAgAAZHJzL2Rvd25yZXYueG1sUEsFBgAAAAAEAAQA+QAAAJMDAAAAAA==&#10;">
                              <o:lock v:ext="edit" aspectratio="t"/>
                            </v:line>
                            <v:line id="直线 557" o:spid="_x0000_s2381" style="position:absolute;visibility:visible;mso-wrap-style:square" from="4068,2633" to="4068,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K9n8UAAADfAAAADwAAAGRycy9kb3ducmV2LnhtbERPW0vDMBR+F/Yfwhn45pJdKFKXjeEY&#10;bD6Im4I+njXHttqclCS29d8bYbDHj+++XA+2ER35UDvWMJ0oEMSFMzWXGt5ed3f3IEJENtg4Jg2/&#10;FGC9Gt0sMTeu5yN1p1iKFMIhRw1VjG0uZSgqshgmriVO3KfzFmOCvpTGY5/CbSNnSmXSYs2pocKW&#10;Hisqvk8/VsPz/CXrNoen/fB+yM7F9nj++Oq91rfjYfMAItIQr+KLe2/SfKUWiyn8/0kA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RK9n8UAAADfAAAADwAAAAAAAAAA&#10;AAAAAAChAgAAZHJzL2Rvd25yZXYueG1sUEsFBgAAAAAEAAQA+QAAAJMDAAAAAA==&#10;">
                              <o:lock v:ext="edit" aspectratio="t"/>
                            </v:line>
                            <v:line id="直线 558" o:spid="_x0000_s2382" style="position:absolute;visibility:visible;mso-wrap-style:square" from="4002,2633" to="4002,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Aj6MYAAADfAAAADwAAAGRycy9kb3ducmV2LnhtbERPXWvCMBR9H/gfwh34NpM5KaMzimwM&#10;dA8y3WB7vDZ3bWdzU5LYdv9+EQQfD+d7vhxsIzryoXas4X6iQBAXztRcavj8eL17BBEissHGMWn4&#10;owDLxehmjrlxPe+o28dSpBAOOWqoYmxzKUNRkcUwcS1x4n6ctxgT9KU0HvsUbhs5VSqTFmtODRW2&#10;9FxRcdyfrIbtw3vWrTZv6+Frkx2Kl93h+7f3Wo9vh9UTiEhDvIov7rVJ85Waza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I+jGAAAA3wAAAA8AAAAAAAAA&#10;AAAAAAAAoQIAAGRycy9kb3ducmV2LnhtbFBLBQYAAAAABAAEAPkAAACUAwAAAAA=&#10;">
                              <o:lock v:ext="edit" aspectratio="t"/>
                            </v:line>
                            <v:line id="直线 559" o:spid="_x0000_s2383" style="position:absolute;visibility:visible;mso-wrap-style:square" from="3969,2635" to="396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yGc8YAAADfAAAADwAAAGRycy9kb3ducmV2LnhtbERPXWvCMBR9H/gfwh34NpNNKaMzimwM&#10;dA8y3WB7vDZ3bWdzU5LYdv9+EQQfD+d7vhxsIzryoXas4X6iQBAXztRcavj8eL17BBEissHGMWn4&#10;owDLxehmjrlxPe+o28dSpBAOOWqoYmxzKUNRkcUwcS1x4n6ctxgT9KU0HvsUbhv5oFQmLdacGips&#10;6bmi4rg/WQ3b6XvWrTZv6+Frkx2Kl93h+7f3Wo9vh9UTiEhDvIov7rVJ85Waza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MhnPGAAAA3wAAAA8AAAAAAAAA&#10;AAAAAAAAoQIAAGRycy9kb3ducmV2LnhtbFBLBQYAAAAABAAEAPkAAACUAwAAAAA=&#10;">
                              <o:lock v:ext="edit" aspectratio="t"/>
                            </v:line>
                            <v:line id="直线 560" o:spid="_x0000_s2384" style="position:absolute;visibility:visible;mso-wrap-style:square" from="4035,2635" to="403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UeB8UAAADfAAAADwAAAGRycy9kb3ducmV2LnhtbERPXUvDMBR9F/Yfwh345pJpKVKXjaEI&#10;mw/iprA93jXXtrO5KUls6783wsDHw/lerEbbip58aBxrmM8UCOLSmYYrDR/vzzf3IEJENtg6Jg0/&#10;FGC1nFwtsDBu4B31+1iJFMKhQA11jF0hZShrshhmriNO3KfzFmOCvpLG45DCbStvlcqlxYZTQ40d&#10;PdZUfu2/rYbXu7e8X29fNuNhm5/Kp93peB681tfTcf0AItIY/8UX98ak+UplW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WUeB8UAAADfAAAADwAAAAAAAAAA&#10;AAAAAAChAgAAZHJzL2Rvd25yZXYueG1sUEsFBgAAAAAEAAQA+QAAAJMDAAAAAA==&#10;">
                              <o:lock v:ext="edit" aspectratio="t"/>
                            </v:line>
                            <v:line id="直线 561" o:spid="_x0000_s2385" style="position:absolute;visibility:visible;mso-wrap-style:square" from="3936,2635" to="393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m7nMYAAADfAAAADwAAAGRycy9kb3ducmV2LnhtbERPW0vDMBR+F/wP4Qx8c8l0llGXjaEI&#10;mw/iLrA9njXHttqclCS29d8bQdjjx3efLwfbiI58qB1rmIwVCOLCmZpLDYf9y+0MRIjIBhvHpOGH&#10;AiwX11dzzI3reUvdLpYihXDIUUMVY5tLGYqKLIaxa4kT9+G8xZigL6Xx2Kdw28g7pTJpsebUUGFL&#10;TxUVX7tvq+Ht/j3rVpvX9XDcZOfieXs+ffZe65vRsHoEEWmIF/G/e23SfKWm0wf4+5MA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4pu5zGAAAA3wAAAA8AAAAAAAAA&#10;AAAAAAAAoQIAAGRycy9kb3ducmV2LnhtbFBLBQYAAAAABAAEAPkAAACUAwAAAAA=&#10;">
                              <o:lock v:ext="edit" aspectratio="t"/>
                            </v:line>
                            <v:line id="直线 562" o:spid="_x0000_s2386" style="position:absolute;visibility:visible;mso-wrap-style:square" from="4166,2633" to="416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sl68UAAADfAAAADwAAAGRycy9kb3ducmV2LnhtbERPXWvCMBR9H+w/hDvwbSabUqQzijgE&#10;3cOYbrA9Xpu7trO5KUlsu3+/DAQfD+d7vhxsIzryoXas4WGsQBAXztRcavh439zPQISIbLBxTBp+&#10;KcBycXszx9y4nvfUHWIpUgiHHDVUMba5lKGoyGIYu5Y4cd/OW4wJ+lIaj30Kt418VCqTFmtODRW2&#10;tK6oOB3OVsPr5C3rVruX7fC5y47F8/749dN7rUd3w+oJRKQhXsUX99ak+UpNpxn8/0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vsl68UAAADfAAAADwAAAAAAAAAA&#10;AAAAAAChAgAAZHJzL2Rvd25yZXYueG1sUEsFBgAAAAAEAAQA+QAAAJMDAAAAAA==&#10;">
                              <o:lock v:ext="edit" aspectratio="t"/>
                            </v:line>
                            <v:line id="直线 563" o:spid="_x0000_s2387" style="position:absolute;visibility:visible;mso-wrap-style:square" from="4134,2635" to="413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eAcMYAAADfAAAADwAAAGRycy9kb3ducmV2LnhtbERPW0vDMBR+F/wP4Qx8c8l0dKMuG0MR&#10;Nh/EXWB7PGuObbU5KUls6783guDjx3dfrAbbiI58qB1rmIwVCOLCmZpLDcfD8+0cRIjIBhvHpOGb&#10;AqyW11cLzI3reUfdPpYihXDIUUMVY5tLGYqKLIaxa4kT9+68xZigL6Xx2Kdw28g7pTJpsebUUGFL&#10;jxUVn/svq+H1/i3r1tuXzXDaZpfiaXc5f/Re65vRsH4AEWmI/+I/98ak+UpNpzP4/ZMA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3gHDGAAAA3wAAAA8AAAAAAAAA&#10;AAAAAAAAoQIAAGRycy9kb3ducmV2LnhtbFBLBQYAAAAABAAEAPkAAACUAwAAAAA=&#10;">
                              <o:lock v:ext="edit" aspectratio="t"/>
                            </v:line>
                            <v:line id="直线 564" o:spid="_x0000_s2388" style="position:absolute;visibility:visible;mso-wrap-style:square" from="4199,2635" to="419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gUAsUAAADfAAAADwAAAGRycy9kb3ducmV2LnhtbERPTUvDQBC9C/6HZQRvdlctQWK3pShC&#10;60FsFdrjNDsm0exs2F2T+O+dg+Dx8b4Xq8l3aqCY2sAWrmcGFHEVXMu1hfe3p6s7UCkjO+wCk4Uf&#10;SrBanp8tsHRh5B0N+1wrCeFUooUm577UOlUNeUyz0BML9xGixyww1tpFHCXcd/rGmEJ7bFkaGuzp&#10;oaHqa//tLbzcvhbDevu8mQ7b4lQ97k7HzzFae3kxre9BZZryv/jPvXEy35j5XA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CgUAsUAAADfAAAADwAAAAAAAAAA&#10;AAAAAAChAgAAZHJzL2Rvd25yZXYueG1sUEsFBgAAAAAEAAQA+QAAAJMDAAAAAA==&#10;">
                              <o:lock v:ext="edit" aspectratio="t"/>
                            </v:line>
                            <v:line id="直线 565" o:spid="_x0000_s2389" style="position:absolute;visibility:visible;mso-wrap-style:square" from="4101,2635" to="410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SxmcYAAADfAAAADwAAAGRycy9kb3ducmV2LnhtbERPW0vDMBR+F/wP4Qx8c8l0lK0uG0MR&#10;Nh/EXWB7PGuObbU5KUls6783guDjx3dfrAbbiI58qB1rmIwVCOLCmZpLDcfD8+0MRIjIBhvHpOGb&#10;AqyW11cLzI3reUfdPpYihXDIUUMVY5tLGYqKLIaxa4kT9+68xZigL6Xx2Kdw28g7pTJpsebUUGFL&#10;jxUVn/svq+H1/i3r1tuXzXDaZpfiaXc5f/Re65vRsH4AEWmI/+I/98ak+UpNp3P4/ZMA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ksZnGAAAA3wAAAA8AAAAAAAAA&#10;AAAAAAAAoQIAAGRycy9kb3ducmV2LnhtbFBLBQYAAAAABAAEAPkAAACUAwAAAAA=&#10;">
                              <o:lock v:ext="edit" aspectratio="t"/>
                            </v:line>
                            <v:line id="直线 566" o:spid="_x0000_s2390" style="position:absolute;visibility:visible;mso-wrap-style:square" from="4399,2633" to="4399,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eO2cUAAADfAAAADwAAAGRycy9kb3ducmV2LnhtbERPS0vDQBC+C/6HZQRvdtdXkNhtKYrQ&#10;ehBbC/U4zY5JNDsbdtck/nvnIHj8+N7z5eQ7NVBMbWALlzMDirgKruXawv7t6eIOVMrIDrvAZOGH&#10;EiwXpydzLF0YeUvDLtdKQjiVaKHJuS+1TlVDHtMs9MTCfYToMQuMtXYRRwn3nb4yptAeW5aGBnt6&#10;aKj62n17Cy/Xr8Ww2jyvp8OmOFaP2+P75xitPT+bVvegMk35X/znXjuZb8zNrTyQPwJAL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4eO2cUAAADfAAAADwAAAAAAAAAA&#10;AAAAAAChAgAAZHJzL2Rvd25yZXYueG1sUEsFBgAAAAAEAAQA+QAAAJMDAAAAAA==&#10;">
                              <o:lock v:ext="edit" aspectratio="t"/>
                            </v:line>
                            <v:line id="直线 567" o:spid="_x0000_s2391" style="position:absolute;visibility:visible;mso-wrap-style:square" from="4333,2633" to="4333,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srQsYAAADfAAAADwAAAGRycy9kb3ducmV2LnhtbERPXUvDMBR9H/gfwhX2tiVzWqQuG8Mx&#10;2HwQNwV9vGuubbW5KUls679fBoKPh/O9WA22ER35UDvWMJsqEMSFMzWXGt5et5N7ECEiG2wck4Zf&#10;CrBaXo0WmBvX84G6YyxFCuGQo4YqxjaXMhQVWQxT1xIn7tN5izFBX0rjsU/htpE3SmXSYs2pocKW&#10;Hisqvo8/VsPz/CXr1vun3fC+z07F5nD6+Oq91uPrYf0AItIQ/8V/7p1J85W6vZvB5U8CIJ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LK0LGAAAA3wAAAA8AAAAAAAAA&#10;AAAAAAAAoQIAAGRycy9kb3ducmV2LnhtbFBLBQYAAAAABAAEAPkAAACUAwAAAAA=&#10;">
                              <o:lock v:ext="edit" aspectratio="t"/>
                            </v:line>
                            <v:line id="直线 568" o:spid="_x0000_s2392" style="position:absolute;visibility:visible;mso-wrap-style:square" from="4300,2635" to="430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m1NcYAAADfAAAADwAAAGRycy9kb3ducmV2LnhtbERPXUvDMBR9F/wP4Qp7c4mbFqnLxtgY&#10;bD6Im4I+3jXXtq65KUls679fBoKPh/M9Wwy2ER35UDvWcDdWIIgLZ2ouNby/bW4fQYSIbLBxTBp+&#10;KcBifn01w9y4nvfUHWIpUgiHHDVUMba5lKGoyGIYu5Y4cV/OW4wJ+lIaj30Kt42cKJVJizWnhgpb&#10;WlVUnA4/VsPL9DXrlrvn7fCxy47Fen/8/O691qObYfkEItIQ/8V/7q1J85W6f5jA5U8CIO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ZtTXGAAAA3wAAAA8AAAAAAAAA&#10;AAAAAAAAoQIAAGRycy9kb3ducmV2LnhtbFBLBQYAAAAABAAEAPkAAACUAwAAAAA=&#10;">
                              <o:lock v:ext="edit" aspectratio="t"/>
                            </v:line>
                            <v:line id="直线 569" o:spid="_x0000_s2393" style="position:absolute;visibility:visible;mso-wrap-style:square" from="4366,2635" to="436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UQrsYAAADfAAAADwAAAGRycy9kb3ducmV2LnhtbERPXUvDMBR9F/wP4Q58c8mcFqnLxpgI&#10;mw/iNkEf75prW9fclCS29d8vA2GPh/M9Wwy2ER35UDvWMBkrEMSFMzWXGj72L7ePIEJENtg4Jg1/&#10;FGAxv76aYW5cz1vqdrEUKYRDjhqqGNtcylBUZDGMXUucuG/nLcYEfSmNxz6F20beKZVJizWnhgpb&#10;WlVUHHe/VsPb9D3rlpvX9fC5yQ7F8/bw9dN7rW9Gw/IJRKQhXsT/7rVJ85W6f5jC+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VEK7GAAAA3wAAAA8AAAAAAAAA&#10;AAAAAAAAoQIAAGRycy9kb3ducmV2LnhtbFBLBQYAAAAABAAEAPkAAACUAwAAAAA=&#10;">
                              <o:lock v:ext="edit" aspectratio="t"/>
                            </v:line>
                            <v:line id="直线 570" o:spid="_x0000_s2394" style="position:absolute;visibility:visible;mso-wrap-style:square" from="4267,2635" to="426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yI2sYAAADfAAAADwAAAGRycy9kb3ducmV2LnhtbERPW0vDMBR+F/wP4Qx8c8l0llGXjaEI&#10;mw/iLrA9njXHttqclCS29d8bQdjjx3efLwfbiI58qB1rmIwVCOLCmZpLDYf9y+0MRIjIBhvHpOGH&#10;AiwX11dzzI3reUvdLpYihXDIUUMVY5tLGYqKLIaxa4kT9+G8xZigL6Xx2Kdw28g7pTJpsebUUGFL&#10;TxUVX7tvq+Ht/j3rVpvX9XDcZOfieXs+ffZe65vRsHoEEWmIF/G/e23SfKWmD1P4+5MA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8iNrGAAAA3wAAAA8AAAAAAAAA&#10;AAAAAAAAoQIAAGRycy9kb3ducmV2LnhtbFBLBQYAAAAABAAEAPkAAACUAwAAAAA=&#10;">
                              <o:lock v:ext="edit" aspectratio="t"/>
                            </v:line>
                            <v:line id="直线 571" o:spid="_x0000_s2395" style="position:absolute;visibility:visible;mso-wrap-style:square" from="4497,2633" to="4497,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tQcYAAADfAAAADwAAAGRycy9kb3ducmV2LnhtbERPW0vDMBR+F/wP4Qx8c8nUlVGXjaEI&#10;mw/iLrA9njXHttqclCS29d8bQdjjx3efLwfbiI58qB1rmIwVCOLCmZpLDYf9y+0MRIjIBhvHpOGH&#10;AiwX11dzzI3reUvdLpYihXDIUUMVY5tLGYqKLIaxa4kT9+G8xZigL6Xx2Kdw28g7pTJpsebUUGFL&#10;TxUVX7tvq+Ht/j3rVpvX9XDcZOfieXs+ffZe65vRsHoEEWmIF/G/e23SfKUeplP4+5MA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wLUHGAAAA3wAAAA8AAAAAAAAA&#10;AAAAAAAAoQIAAGRycy9kb3ducmV2LnhtbFBLBQYAAAAABAAEAPkAAACUAwAAAAA=&#10;">
                              <o:lock v:ext="edit" aspectratio="t"/>
                            </v:line>
                            <v:line id="直线 572" o:spid="_x0000_s2396" style="position:absolute;visibility:visible;mso-wrap-style:square" from="4465,2635" to="446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KzNsYAAADfAAAADwAAAGRycy9kb3ducmV2LnhtbERPXUvDMBR9H/gfwhV82xJ1FqnLxnAM&#10;Nh9km4I+3jXXttrclCRr6783wmCPh/M9Wwy2ER35UDvWcDtRIIgLZ2ouNby/rcePIEJENtg4Jg2/&#10;FGAxvxrNMDeu5z11h1iKFMIhRw1VjG0uZSgqshgmriVO3JfzFmOCvpTGY5/CbSPvlMqkxZpTQ4Ut&#10;PVdU/BxOVsPr/S7rltuXzfCxzY7Fan/8/O691jfXw/IJRKQhXsRn98ak+UpNHzL4/5MA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iszbGAAAA3wAAAA8AAAAAAAAA&#10;AAAAAAAAoQIAAGRycy9kb3ducmV2LnhtbFBLBQYAAAAABAAEAPkAAACUAwAAAAA=&#10;">
                              <o:lock v:ext="edit" aspectratio="t"/>
                            </v:line>
                            <v:line id="直线 573" o:spid="_x0000_s2397" style="position:absolute;visibility:visible;mso-wrap-style:square" from="4530,2635" to="453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4WrcYAAADfAAAADwAAAGRycy9kb3ducmV2LnhtbERPXUvDMBR9F/wP4Q725pK5rUpdNoYi&#10;bHsQNwV9vGuubbW5KUnW1n9vBMHHw/lergfbiI58qB1rmE4UCOLCmZpLDa8vj1e3IEJENtg4Jg3f&#10;FGC9urxYYm5czwfqjrEUKYRDjhqqGNtcylBUZDFMXEucuA/nLcYEfSmNxz6F20ZeK5VJizWnhgpb&#10;uq+o+DqerYan2XPWbXb77fC2y07Fw+H0/tl7rcejYXMHItIQ/8V/7q1J85WaL27g908C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uFq3GAAAA3wAAAA8AAAAAAAAA&#10;AAAAAAAAoQIAAGRycy9kb3ducmV2LnhtbFBLBQYAAAAABAAEAPkAAACUAwAAAAA=&#10;">
                              <o:lock v:ext="edit" aspectratio="t"/>
                            </v:line>
                            <v:line id="直线 574" o:spid="_x0000_s2398" style="position:absolute;visibility:visible;mso-wrap-style:square" from="4432,2635" to="443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GC38UAAADfAAAADwAAAGRycy9kb3ducmV2LnhtbERPS0vDQBC+C/6HZQRvdtdXkNhtKYrQ&#10;ehBbC/U4zY5JNDsbdtck/nvnIHj8+N7z5eQ7NVBMbWALlzMDirgKruXawv7t6eIOVMrIDrvAZOGH&#10;EiwXpydzLF0YeUvDLtdKQjiVaKHJuS+1TlVDHtMs9MTCfYToMQuMtXYRRwn3nb4yptAeW5aGBnt6&#10;aKj62n17Cy/Xr8Ww2jyvp8OmOFaP2+P75xitPT+bVvegMk35X/znXjuZb8zNrQyWPwJAL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fGC38UAAADfAAAADwAAAAAAAAAA&#10;AAAAAAChAgAAZHJzL2Rvd25yZXYueG1sUEsFBgAAAAAEAAQA+QAAAJMDAAAAAA==&#10;">
                              <o:lock v:ext="edit" aspectratio="t"/>
                            </v:line>
                            <v:line id="直线 575" o:spid="_x0000_s2399" style="position:absolute;visibility:visible;mso-wrap-style:square" from="4726,2633" to="4726,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r0nRMYAAADfAAAADwAAAGRycy9kb3ducmV2LnhtbERPXUvDMBR9F/wP4Q725pK5rWhdNoYi&#10;bHsQNwV9vGuubbW5KUnW1n9vBMHHw/lergfbiI58qB1rmE4UCOLCmZpLDa8vj1c3IEJENtg4Jg3f&#10;FGC9urxYYm5czwfqjrEUKYRDjhqqGNtcylBUZDFMXEucuA/nLcYEfSmNxz6F20ZeK5VJizWnhgpb&#10;uq+o+DqerYan2XPWbXb77fC2y07Fw+H0/tl7rcejYXMHItIQ/8V/7q1J85WaL27h908C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9J0TGAAAA3wAAAA8AAAAAAAAA&#10;AAAAAAAAoQIAAGRycy9kb3ducmV2LnhtbFBLBQYAAAAABAAEAPkAAACUAwAAAAA=&#10;">
                              <o:lock v:ext="edit" aspectratio="t"/>
                            </v:line>
                            <v:line id="直线 576" o:spid="_x0000_s2400" style="position:absolute;visibility:visible;mso-wrap-style:square" from="4660,2633" to="466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tEZMUAAADfAAAADwAAAGRycy9kb3ducmV2LnhtbERPS0vDQBC+C/6HZQRvdtcHQdJuS1GE&#10;1oPYKtjjNDsm0exs2F2T+O+dg9Djx/derCbfqYFiagNbuJ4ZUMRVcC3XFt7fnq7uQaWM7LALTBZ+&#10;KcFqeX62wNKFkXc07HOtJIRTiRaanPtS61Q15DHNQk8s3GeIHrPAWGsXcZRw3+kbYwrtsWVpaLCn&#10;h4aq7/2Pt/By+1oM6+3zZvrYFsfqcXc8fI3R2suLaT0HlWnKJ/G/e+NkvjF3hTyQPw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tEZMUAAADfAAAADwAAAAAAAAAA&#10;AAAAAAChAgAAZHJzL2Rvd25yZXYueG1sUEsFBgAAAAAEAAQA+QAAAJMDAAAAAA==&#10;">
                              <o:lock v:ext="edit" aspectratio="t"/>
                            </v:line>
                            <v:line id="直线 577" o:spid="_x0000_s2401" style="position:absolute;visibility:visible;mso-wrap-style:square" from="4627,2635" to="462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V/iMUAAADfAAAADwAAAGRycy9kb3ducmV2LnhtbERPW0vDMBR+F/Yfwhn45pJNKVKXjTER&#10;Nh/EXUAfz5pj2605KUls6783wsDHj+8+Xw62ER35UDvWMJ0oEMSFMzWXGo6Hl7tHECEiG2wck4Yf&#10;CrBcjG7mmBvX8466fSxFCuGQo4YqxjaXMhQVWQwT1xIn7st5izFBX0rjsU/htpEzpTJpsebUUGFL&#10;64qKy/7bani7f8+61fZ1M3xss1PxvDt9nnuv9e14WD2BiDTEf/HVvTFpvlIP2Q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V/iMUAAADfAAAADwAAAAAAAAAA&#10;AAAAAAChAgAAZHJzL2Rvd25yZXYueG1sUEsFBgAAAAAEAAQA+QAAAJMDAAAAAA==&#10;">
                              <o:lock v:ext="edit" aspectratio="t"/>
                            </v:line>
                            <v:line id="直线 578" o:spid="_x0000_s2402" style="position:absolute;visibility:visible;mso-wrap-style:square" from="4693,2635" to="469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1IYsUAAADfAAAADwAAAGRycy9kb3ducmV2LnhtbERPS0vDQBC+C/6HZQRvdtcHQdJuS1GE&#10;1oPYKtjjNDsm0exs2F2T+O+dg9Djx/derCbfqYFiagNbuJ4ZUMRVcC3XFt7fnq7uQaWM7LALTBZ+&#10;KcFqeX62wNKFkXc07HOtJIRTiRaanPtS61Q15DHNQk8s3GeIHrPAWGsXcZRw3+kbYwrtsWVpaLCn&#10;h4aq7/2Pt/By+1oM6+3zZvrYFsfqcXc8fI3R2suLaT0HlWnKJ/G/e+NkvjF3hQyWPwJ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1IYsUAAADfAAAADwAAAAAAAAAA&#10;AAAAAAChAgAAZHJzL2Rvd25yZXYueG1sUEsFBgAAAAAEAAQA+QAAAJMDAAAAAA==&#10;">
                              <o:lock v:ext="edit" aspectratio="t"/>
                            </v:line>
                            <v:line id="直线 579" o:spid="_x0000_s2403" style="position:absolute;visibility:visible;mso-wrap-style:square" from="4594,2635" to="459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Ht+cYAAADfAAAADwAAAGRycy9kb3ducmV2LnhtbERPXUvDMBR9F/wP4Qq+uUQdZdZlYzgG&#10;mw+yTUEf75prW21uSpK19d8vA2GPh/M9nQ+2ER35UDvWcD9SIIgLZ2ouNXy8r+4mIEJENtg4Jg1/&#10;FGA+u76aYm5czzvq9rEUKYRDjhqqGNtcylBUZDGMXEucuG/nLcYEfSmNxz6F20Y+KJVJizWnhgpb&#10;eqmo+N0frYa3x23WLTav6+Fzkx2K5e7w9dN7rW9vhsUziEhDvIj/3WuT5is1zp7g/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R7fnGAAAA3wAAAA8AAAAAAAAA&#10;AAAAAAAAoQIAAGRycy9kb3ducmV2LnhtbFBLBQYAAAAABAAEAPkAAACUAwAAAAA=&#10;">
                              <o:lock v:ext="edit" aspectratio="t"/>
                            </v:line>
                            <v:line id="直线 580" o:spid="_x0000_s2404" style="position:absolute;visibility:visible;mso-wrap-style:square" from="4824,2633" to="4824,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LSucUAAADfAAAADwAAAGRycy9kb3ducmV2LnhtbERPS0vDQBC+C/6HZQRvdtcHUWK3pShC&#10;60FsFdrjNDsm0exs2F2T+O+dg+Dx43vPl5Pv1EAxtYEtXM4MKOIquJZrC+9vTxd3oFJGdtgFJgs/&#10;lGC5OD2ZY+nCyFsadrlWEsKpRAtNzn2pdaoa8phmoScW7iNEj1lgrLWLOEq47/SVMYX22LI0NNjT&#10;Q0PV1+7bW3i5fi2G1eZ5Pe03xbF63B4Pn2O09vxsWt2DyjTlf/Gfe+1kvjE3t/JA/ggAv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LSucUAAADfAAAADwAAAAAAAAAA&#10;AAAAAAChAgAAZHJzL2Rvd25yZXYueG1sUEsFBgAAAAAEAAQA+QAAAJMDAAAAAA==&#10;">
                              <o:lock v:ext="edit" aspectratio="t"/>
                            </v:line>
                            <v:line id="直线 581" o:spid="_x0000_s2405" style="position:absolute;visibility:visible;mso-wrap-style:square" from="4792,2635" to="479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53IsYAAADfAAAADwAAAGRycy9kb3ducmV2LnhtbERPW0vDMBR+F/Yfwhn45pKpdFKXjaEI&#10;mw+yi6CPZ82xrTYnJYlt/ffLQNjjx3efLwfbiI58qB1rmE4UCOLCmZpLDe+Hl5sHECEiG2wck4Y/&#10;CrBcjK7mmBvX8466fSxFCuGQo4YqxjaXMhQVWQwT1xIn7st5izFBX0rjsU/htpG3SmXSYs2pocKW&#10;nioqfva/VsPb3TbrVpvX9fCxyY7F8+74+d17ra/Hw+oRRKQhXsT/7rVJ85W6n03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9+dyLGAAAA3wAAAA8AAAAAAAAA&#10;AAAAAAAAoQIAAGRycy9kb3ducmV2LnhtbFBLBQYAAAAABAAEAPkAAACUAwAAAAA=&#10;">
                              <o:lock v:ext="edit" aspectratio="t"/>
                            </v:line>
                            <v:line id="直线 582" o:spid="_x0000_s2406" style="position:absolute;visibility:visible;mso-wrap-style:square" from="4857,2635" to="485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zpVcYAAADfAAAADwAAAGRycy9kb3ducmV2LnhtbERPXUvDMBR9F/wP4Qq+ucQ56qjLxpgI&#10;mw/i5mB7vGuubV1zU5Ksrf/eCIKPh/M9Wwy2ER35UDvWcD9SIIgLZ2ouNew/Xu6mIEJENtg4Jg3f&#10;FGAxv76aYW5cz1vqdrEUKYRDjhqqGNtcylBUZDGMXEucuE/nLcYEfSmNxz6F20aOlcqkxZpTQ4Ut&#10;rSoqzruL1fD28J51y83rejhsslPxvD0dv3qv9e3NsHwCEWmI/+I/99qk+UpNHs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6VXGAAAA3wAAAA8AAAAAAAAA&#10;AAAAAAAAoQIAAGRycy9kb3ducmV2LnhtbFBLBQYAAAAABAAEAPkAAACUAwAAAAA=&#10;">
                              <o:lock v:ext="edit" aspectratio="t"/>
                            </v:line>
                            <v:line id="直线 583" o:spid="_x0000_s2407" style="position:absolute;visibility:visible;mso-wrap-style:square" from="4759,2635" to="475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BMzsYAAADfAAAADwAAAGRycy9kb3ducmV2LnhtbERPW0vDMBR+F/wP4Qx8c8mcdFKXjaEI&#10;mw+yi6CPZ82xrTYnJYlt/ffLQNjjx3efLwfbiI58qB1rmIwVCOLCmZpLDe+Hl9sHECEiG2wck4Y/&#10;CrBcXF/NMTeu5x11+1iKFMIhRw1VjG0uZSgqshjGriVO3JfzFmOCvpTGY5/CbSPvlMqkxZpTQ4Ut&#10;PVVU/Ox/rYa36TbrVpvX9fCxyY7F8+74+d17rW9Gw+oRRKQhXsT/7rVJ85W6n03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gTM7GAAAA3wAAAA8AAAAAAAAA&#10;AAAAAAAAoQIAAGRycy9kb3ducmV2LnhtbFBLBQYAAAAABAAEAPkAAACUAwAAAAA=&#10;">
                              <o:lock v:ext="edit" aspectratio="t"/>
                            </v:line>
                            <v:line id="直线 584" o:spid="_x0000_s2408" style="position:absolute;visibility:visible;mso-wrap-style:square" from="5060,2633" to="5060,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nUusYAAADfAAAADwAAAGRycy9kb3ducmV2LnhtbERPW0vDMBR+F/wP4Qx8c8l0dKMuG0MR&#10;Nh/EXWB7PGuObbU5KUls6783guDjx3dfrAbbiI58qB1rmIwVCOLCmZpLDcfD8+0cRIjIBhvHpOGb&#10;AqyW11cLzI3reUfdPpYihXDIUUMVY5tLGYqKLIaxa4kT9+68xZigL6Xx2Kdw28g7pTJpsebUUGFL&#10;jxUVn/svq+H1/i3r1tuXzXDaZpfiaXc5f/Re65vRsH4AEWmI/+I/98ak+UpNZ1P4/ZMA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J1LrGAAAA3wAAAA8AAAAAAAAA&#10;AAAAAAAAoQIAAGRycy9kb3ducmV2LnhtbFBLBQYAAAAABAAEAPkAAACUAwAAAAA=&#10;">
                              <o:lock v:ext="edit" aspectratio="t"/>
                            </v:line>
                            <v:line id="直线 585" o:spid="_x0000_s2409" style="position:absolute;visibility:visible;mso-wrap-style:square" from="4994,2633" to="4994,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VxIcYAAADfAAAADwAAAGRycy9kb3ducmV2LnhtbERPXUvDMBR9F/wP4Q725pK5rUpdNoYi&#10;bHsQNwV9vGuubbW5KUnW1n9vBMHHw/lergfbiI58qB1rmE4UCOLCmZpLDa8vj1e3IEJENtg4Jg3f&#10;FGC9urxYYm5czwfqjrEUKYRDjhqqGNtcylBUZDFMXEucuA/nLcYEfSmNxz6F20ZeK5VJizWnhgpb&#10;uq+o+DqerYan2XPWbXb77fC2y07Fw+H0/tl7rcejYXMHItIQ/8V/7q1J85Wa3yzg908C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FcSHGAAAA3wAAAA8AAAAAAAAA&#10;AAAAAAAAoQIAAGRycy9kb3ducmV2LnhtbFBLBQYAAAAABAAEAPkAAACUAwAAAAA=&#10;">
                              <o:lock v:ext="edit" aspectratio="t"/>
                            </v:line>
                            <v:line id="直线 586" o:spid="_x0000_s2410" style="position:absolute;visibility:visible;mso-wrap-style:square" from="4961,2635" to="496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fvVsYAAADfAAAADwAAAGRycy9kb3ducmV2LnhtbERPXUvDMBR9F/wP4Qq+uUQdndRlYzgG&#10;mw+yTUEf75prW21uSpK19d8vA2GPh/M9nQ+2ER35UDvWcD9SIIgLZ2ouNXy8r+6eQISIbLBxTBr+&#10;KMB8dn01xdy4nnfU7WMpUgiHHDVUMba5lKGoyGIYuZY4cd/OW4wJ+lIaj30Kt418UCqTFmtODRW2&#10;9FJR8bs/Wg1vj9usW2xe18PnJjsUy93h66f3Wt/eDItnEJGGeBH/u9cmzVdqPMng/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X71bGAAAA3wAAAA8AAAAAAAAA&#10;AAAAAAAAoQIAAGRycy9kb3ducmV2LnhtbFBLBQYAAAAABAAEAPkAAACUAwAAAAA=&#10;">
                              <o:lock v:ext="edit" aspectratio="t"/>
                            </v:line>
                            <v:line id="直线 587" o:spid="_x0000_s2411" style="position:absolute;visibility:visible;mso-wrap-style:square" from="5027,2635" to="502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tKzcYAAADfAAAADwAAAGRycy9kb3ducmV2LnhtbERPW0vDMBR+F/wP4Qx8c8lUulGXjaEI&#10;mw/iLrA9njXHttqclCS29d8bQdjjx3efLwfbiI58qB1rmIwVCOLCmZpLDYf9y+0MRIjIBhvHpOGH&#10;AiwX11dzzI3reUvdLpYihXDIUUMVY5tLGYqKLIaxa4kT9+G8xZigL6Xx2Kdw28g7pTJpsebUUGFL&#10;TxUVX7tvq+Ht/j3rVpvX9XDcZOfieXs+ffZe65vRsHoEEWmIF/G/e23SfKUeplP4+5MA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Ss3GAAAA3wAAAA8AAAAAAAAA&#10;AAAAAAAAoQIAAGRycy9kb3ducmV2LnhtbFBLBQYAAAAABAAEAPkAAACUAwAAAAA=&#10;">
                              <o:lock v:ext="edit" aspectratio="t"/>
                            </v:line>
                            <v:line id="直线 588" o:spid="_x0000_s2412" style="position:absolute;visibility:visible;mso-wrap-style:square" from="4928,2635" to="492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ev8UAAADfAAAADwAAAGRycy9kb3ducmV2LnhtbERPS0vDQBC+C/6HZQRvdtcHUWK3pShC&#10;60FsFdrjNDsm0exs2F2T+O+dg+Dx43vPl5Pv1EAxtYEtXM4MKOIquJZrC+9vTxd3oFJGdtgFJgs/&#10;lGC5OD2ZY+nCyFsadrlWEsKpRAtNzn2pdaoa8phmoScW7iNEj1lgrLWLOEq47/SVMYX22LI0NNjT&#10;Q0PV1+7bW3i5fi2G1eZ5Pe03xbF63B4Pn2O09vxsWt2DyjTlf/Gfe+1kvjE3tzJY/ggAv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ev8UAAADfAAAADwAAAAAAAAAA&#10;AAAAAAChAgAAZHJzL2Rvd25yZXYueG1sUEsFBgAAAAAEAAQA+QAAAJMDAAAAAA==&#10;">
                              <o:lock v:ext="edit" aspectratio="t"/>
                            </v:line>
                            <v:line id="直线 589" o:spid="_x0000_s2413" style="position:absolute;visibility:visible;mso-wrap-style:square" from="5158,2633" to="5158,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h7JMYAAADfAAAADwAAAGRycy9kb3ducmV2LnhtbERPXUvDMBR9F/wP4Qq+uUQdVeuyMZTB&#10;tgdxU9DHu+baVpubkmRt9++XwcDHw/mezAbbiI58qB1ruB0pEMSFMzWXGj4/FjePIEJENtg4Jg0H&#10;CjCbXl5MMDeu5w1121iKFMIhRw1VjG0uZSgqshhGriVO3I/zFmOCvpTGY5/CbSPvlMqkxZpTQ4Ut&#10;vVRU/G33VsPb/XvWzVfr5fC1ynbF62b3/dt7ra+vhvkziEhD/Bef3UuT5is1fniC058EQE6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IeyTGAAAA3wAAAA8AAAAAAAAA&#10;AAAAAAAAoQIAAGRycy9kb3ducmV2LnhtbFBLBQYAAAAABAAEAPkAAACUAwAAAAA=&#10;">
                              <o:lock v:ext="edit" aspectratio="t"/>
                            </v:line>
                            <v:line id="直线 590" o:spid="_x0000_s2414" style="position:absolute;visibility:visible;mso-wrap-style:square" from="5126,2635" to="512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lqTcYAAADfAAAADwAAAGRycy9kb3ducmV2LnhtbERPXUvDMBR9F/wP4Qq+ucTJ6qjLxpgI&#10;mw/i5mB7vGuubV1zU5Ksrf/eCIKPh/M9Wwy2ER35UDvWcD9SIIgLZ2ouNew/Xu6mIEJENtg4Jg3f&#10;FGAxv76aYW5cz1vqdrEUKYRDjhqqGNtcylBUZDGMXEucuE/nLcYEfSmNxz6F20aOlcqkxZpTQ4Ut&#10;rSoqzruL1fD28J51y83rejhsslPxvD0dv3qv9e3NsHwCEWmI/+I/99qk+UpNxo/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Jak3GAAAA3wAAAA8AAAAAAAAA&#10;AAAAAAAAoQIAAGRycy9kb3ducmV2LnhtbFBLBQYAAAAABAAEAPkAAACUAwAAAAA=&#10;">
                              <o:lock v:ext="edit" aspectratio="t"/>
                            </v:line>
                            <v:line id="直线 591" o:spid="_x0000_s2415" style="position:absolute;visibility:visible;mso-wrap-style:square" from="5191,2635" to="519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b+P8UAAADfAAAADwAAAGRycy9kb3ducmV2LnhtbERPTUvDQBC9C/6HZQRvdteKQWK3pShC&#10;60FsFdrjNDsm0exs2F2T+O+dg+Dx8b4Xq8l3aqCY2sAWrmcGFHEVXMu1hfe3p6s7UCkjO+wCk4Uf&#10;SrBanp8tsHRh5B0N+1wrCeFUooUm577UOlUNeUyz0BML9xGixyww1tpFHCXcd3puTKE9tiwNDfb0&#10;0FD1tf/2Fl5uXothvX3eTIdtcaoed6fj5xitvbyY1vegMk35X/zn3jiZb8ztXA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xb+P8UAAADfAAAADwAAAAAAAAAA&#10;AAAAAAChAgAAZHJzL2Rvd25yZXYueG1sUEsFBgAAAAAEAAQA+QAAAJMDAAAAAA==&#10;">
                              <o:lock v:ext="edit" aspectratio="t"/>
                            </v:line>
                            <v:line id="直线 592" o:spid="_x0000_s2416" style="position:absolute;visibility:visible;mso-wrap-style:square" from="5093,2635" to="509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pbpMYAAADfAAAADwAAAGRycy9kb3ducmV2LnhtbERPXUvDMBR9F/wP4Qq+ucTJiqvLxpgI&#10;mw/i5mB7vGuubV1zU5Ksrf/eCIKPh/M9Wwy2ER35UDvWcD9SIIgLZ2ouNew/Xu4eQYSIbLBxTBq+&#10;KcBifn01w9y4nrfU7WIpUgiHHDVUMba5lKGoyGIYuZY4cZ/OW4wJ+lIaj30Kt40cK5VJizWnhgpb&#10;WlVUnHcXq+Ht4T3rlpvX9XDYZKfieXs6fvVe69ubYfkEItIQ/8V/7rVJ85WajK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aW6TGAAAA3wAAAA8AAAAAAAAA&#10;AAAAAAAAoQIAAGRycy9kb3ducmV2LnhtbFBLBQYAAAAABAAEAPkAAACUAwAAAAA=&#10;">
                              <o:lock v:ext="edit" aspectratio="t"/>
                            </v:line>
                            <v:line id="直线 593" o:spid="_x0000_s2417" style="position:absolute;visibility:visible;mso-wrap-style:square" from="5391,2639" to="5391,2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lk5MUAAADfAAAADwAAAGRycy9kb3ducmV2LnhtbERPTUvDQBC9C/6HZQRvdleLQWK3pShC&#10;60FsFdrjNDsm0exs2F2T+O+dg+Dx8b4Xq8l3aqCY2sAWrmcGFHEVXMu1hfe3p6s7UCkjO+wCk4Uf&#10;SrBanp8tsHRh5B0N+1wrCeFUooUm577UOlUNeUyz0BML9xGixyww1tpFHCXcd/rGmEJ7bFkaGuzp&#10;oaHqa//tLbzMX4thvX3eTIdtcaoed6fj5xitvbyY1vegMk35X/zn3jiZb8ztXB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Llk5MUAAADfAAAADwAAAAAAAAAA&#10;AAAAAAChAgAAZHJzL2Rvd25yZXYueG1sUEsFBgAAAAAEAAQA+QAAAJMDAAAAAA==&#10;">
                              <o:lock v:ext="edit" aspectratio="t"/>
                            </v:line>
                            <v:line id="直线 594" o:spid="_x0000_s2418" style="position:absolute;visibility:visible;mso-wrap-style:square" from="5325,2639" to="5325,2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Bf8YAAADfAAAADwAAAGRycy9kb3ducmV2LnhtbERPXWvCMBR9H/gfwhV8m4mTldEZRTYE&#10;3YOoG2yP1+au7dbclCRru39vhMEeD+d7sRpsIzryoXasYTZVIIgLZ2ouNby9bm4fQISIbLBxTBp+&#10;KcBqObpZYG5cz0fqTrEUKYRDjhqqGNtcylBUZDFMXUucuE/nLcYEfSmNxz6F20beKZVJizWnhgpb&#10;eqqo+D79WA37+SHr1ruX7fC+y87F8/H88dV7rSfjYf0IItIQ/8V/7q1J85W6n8/g+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wX/GAAAA3wAAAA8AAAAAAAAA&#10;AAAAAAAAoQIAAGRycy9kb3ducmV2LnhtbFBLBQYAAAAABAAEAPkAAACUAwAAAAA=&#10;">
                              <o:lock v:ext="edit" aspectratio="t"/>
                            </v:line>
                            <v:line id="直线 595" o:spid="_x0000_s2419" style="position:absolute;visibility:visible;mso-wrap-style:square" from="5292,2641" to="5292,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dfCMYAAADfAAAADwAAAGRycy9kb3ducmV2LnhtbERPXWvCMBR9F/Yfwh3sTZMpK6MzimwM&#10;1IehbrA9Xpu7tltzU5LYdv/eDAQfD+d7vhxsIzryoXas4X6iQBAXztRcavh4fx0/gggR2WDjmDT8&#10;UYDl4mY0x9y4nvfUHWIpUgiHHDVUMba5lKGoyGKYuJY4cd/OW4wJ+lIaj30Kt42cKpVJizWnhgpb&#10;eq6o+D2crIa32S7rVpvtevjcZMfiZX/8+um91ne3w+oJRKQhXsUX99qk+Uo9zKb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nXwjGAAAA3wAAAA8AAAAAAAAA&#10;AAAAAAAAoQIAAGRycy9kb3ducmV2LnhtbFBLBQYAAAAABAAEAPkAAACUAwAAAAA=&#10;">
                              <o:lock v:ext="edit" aspectratio="t"/>
                            </v:line>
                            <v:line id="直线 596" o:spid="_x0000_s2420" style="position:absolute;visibility:visible;mso-wrap-style:square" from="5358,2641" to="5358,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v6k8UAAADfAAAADwAAAGRycy9kb3ducmV2LnhtbERPXUvDMBR9H/gfwhV825JZLFKXjaEI&#10;mw/iprA93jXXtrO5KUls6783wsDHw/lerEbbip58aBxrmM8UCOLSmYYrDR/vz9N7ECEiG2wdk4Yf&#10;CrBaXk0WWBg38I76faxECuFQoIY6xq6QMpQ1WQwz1xEn7tN5izFBX0njcUjhtpW3SuXSYsOpocaO&#10;Hmsqv/bfVsNr9pb36+3LZjxs81P5tDsdz4PX+uZ6XD+AiDTGf/HFvTFpvlJ3W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v6k8UAAADfAAAADwAAAAAAAAAA&#10;AAAAAAChAgAAZHJzL2Rvd25yZXYueG1sUEsFBgAAAAAEAAQA+QAAAJMDAAAAAA==&#10;">
                              <o:lock v:ext="edit" aspectratio="t"/>
                            </v:line>
                            <v:line id="直线 597" o:spid="_x0000_s2421" style="position:absolute;visibility:visible;mso-wrap-style:square" from="5259,2641" to="5259,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Ji58YAAADfAAAADwAAAGRycy9kb3ducmV2LnhtbERPXUvDMBR9F/wP4Q58c8mcFqnLxpgI&#10;mw/iNkEf75prW9fclCS29d8vA2GPh/M9Wwy2ER35UDvWMBkrEMSFMzWXGj72L7ePIEJENtg4Jg1/&#10;FGAxv76aYW5cz1vqdrEUKYRDjhqqGNtcylBUZDGMXUucuG/nLcYEfSmNxz6F20beKZVJizWnhgpb&#10;WlVUHHe/VsPb9D3rlpvX9fC5yQ7F8/bw9dN7rW9Gw/IJRKQhXsT/7rVJ85V6mN7D+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YufGAAAA3wAAAA8AAAAAAAAA&#10;AAAAAAAAoQIAAGRycy9kb3ducmV2LnhtbFBLBQYAAAAABAAEAPkAAACUAwAAAAA=&#10;">
                              <o:lock v:ext="edit" aspectratio="t"/>
                            </v:line>
                            <v:line id="直线 598" o:spid="_x0000_s2422" style="position:absolute;visibility:visible;mso-wrap-style:square" from="5489,2639" to="5489,2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7HfMYAAADfAAAADwAAAGRycy9kb3ducmV2LnhtbERPXWvCMBR9H/gfwh34NpNNLKMzimwM&#10;dA8y3WB7vDZ3bWdzU5LYdv9+EQQfD+d7vhxsIzryoXas4X6iQBAXztRcavj8eL17BBEissHGMWn4&#10;owDLxehmjrlxPe+o28dSpBAOOWqoYmxzKUNRkcUwcS1x4n6ctxgT9KU0HvsUbhv5oFQmLdacGips&#10;6bmi4rg/WQ3b6XvWrTZv6+Frkx2Kl93h+7f3Wo9vh9UTiEhDvIov7rVJ85WaTWd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Ox3zGAAAA3wAAAA8AAAAAAAAA&#10;AAAAAAAAoQIAAGRycy9kb3ducmV2LnhtbFBLBQYAAAAABAAEAPkAAACUAwAAAAA=&#10;">
                              <o:lock v:ext="edit" aspectratio="t"/>
                            </v:line>
                            <v:line id="直线 599" o:spid="_x0000_s2423" style="position:absolute;visibility:visible;mso-wrap-style:square" from="5457,2641" to="5457,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xZC8UAAADfAAAADwAAAGRycy9kb3ducmV2LnhtbERPXWvCMBR9H+w/hDvY20ymWEZnFJkM&#10;dA+ibrA9Xpu7tltzU5Ksrf/eCMIeD+d7thhsIzryoXas4XGkQBAXztRcavh4f314AhEissHGMWk4&#10;UYDF/PZmhrlxPe+pO8RSpBAOOWqoYmxzKUNRkcUwci1x4r6dtxgT9KU0HvsUbhs5ViqTFmtODRW2&#10;9FJR8Xv4sxq2k13WLTdv6+Fzkx2L1f749dN7re/vhuUziEhD/Bdf3WuT5is1nWR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xZC8UAAADfAAAADwAAAAAAAAAA&#10;AAAAAAChAgAAZHJzL2Rvd25yZXYueG1sUEsFBgAAAAAEAAQA+QAAAJMDAAAAAA==&#10;">
                              <o:lock v:ext="edit" aspectratio="t"/>
                            </v:line>
                            <v:line id="直线 600" o:spid="_x0000_s2424" style="position:absolute;visibility:visible;mso-wrap-style:square" from="5522,2641" to="5522,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D8kMYAAADfAAAADwAAAGRycy9kb3ducmV2LnhtbERPW0vDMBR+F/wP4Qx8c8kcdlKXjaEI&#10;mw+yi6CPZ82xrTYnJYlt/ffLQNjjx3efLwfbiI58qB1rmIwVCOLCmZpLDe+Hl9sHECEiG2wck4Y/&#10;CrBcXF/NMTeu5x11+1iKFMIhRw1VjG0uZSgqshjGriVO3JfzFmOCvpTGY5/CbSPvlMqkxZpTQ4Ut&#10;PVVU/Ox/rYa36TbrVpvX9fCxyY7F8+74+d17rW9Gw+oRRKQhXsT/7rVJ85W6n87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9Q/JDGAAAA3wAAAA8AAAAAAAAA&#10;AAAAAAAAoQIAAGRycy9kb3ducmV2LnhtbFBLBQYAAAAABAAEAPkAAACUAwAAAAA=&#10;">
                              <o:lock v:ext="edit" aspectratio="t"/>
                            </v:line>
                            <v:line id="直线 601" o:spid="_x0000_s2425" style="position:absolute;visibility:visible;mso-wrap-style:square" from="5424,2641" to="5424,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9o4sUAAADfAAAADwAAAGRycy9kb3ducmV2LnhtbERPTUvDQBC9C/6HZQRvdleLQWK3pShC&#10;60FsFdrjNDsm0exs2F2T+O+dg+Dx8b4Xq8l3aqCY2sAWrmcGFHEVXMu1hfe3p6s7UCkjO+wCk4Uf&#10;SrBanp8tsHRh5B0N+1wrCeFUooUm577UOlUNeUyz0BML9xGixyww1tpFHCXcd/rGmEJ7bFkaGuzp&#10;oaHqa//tLbzMX4thvX3eTIdtcaoed6fj5xitvbyY1vegMk35X/zn3jiZb8ztXA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s9o4sUAAADfAAAADwAAAAAAAAAA&#10;AAAAAAChAgAAZHJzL2Rvd25yZXYueG1sUEsFBgAAAAAEAAQA+QAAAJMDAAAAAA==&#10;">
                              <o:lock v:ext="edit" aspectratio="t"/>
                            </v:line>
                            <v:line id="直线 602" o:spid="_x0000_s2426" style="position:absolute;visibility:visible;mso-wrap-style:square" from="5725,2636" to="5725,2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PNecYAAADfAAAADwAAAGRycy9kb3ducmV2LnhtbERPW0vDMBR+F/wP4Qx8c8kcllmXjaEI&#10;mw+yi6CPZ82xrTYnJYlt/ffLQNjjx3efLwfbiI58qB1rmIwVCOLCmZpLDe+Hl9sZiBCRDTaOScMf&#10;BVgurq/mmBvX8466fSxFCuGQo4YqxjaXMhQVWQxj1xIn7st5izFBX0rjsU/htpF3SmXSYs2pocKW&#10;nioqfva/VsPbdJt1q83revjYZMfieXf8/O691jejYfUIItIQL+J/99qk+UrdTx/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DzXnGAAAA3wAAAA8AAAAAAAAA&#10;AAAAAAAAoQIAAGRycy9kb3ducmV2LnhtbFBLBQYAAAAABAAEAPkAAACUAwAAAAA=&#10;">
                              <o:lock v:ext="edit" aspectratio="t"/>
                            </v:line>
                            <v:line id="直线 603" o:spid="_x0000_s2427" style="position:absolute;visibility:visible;mso-wrap-style:square" from="5659,2636" to="5659,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8XmcUAAADfAAAADwAAAGRycy9kb3ducmV2LnhtbERPS0vDQBC+C/6HZQRvdtdXkNhtKYrQ&#10;ehBbC/U4zY5JNDsbdtck/nvnIHj8+N7z5eQ7NVBMbWALlzMDirgKruXawv7t6eIOVMrIDrvAZOGH&#10;EiwXpydzLF0YeUvDLtdKQjiVaKHJuS+1TlVDHtMs9MTCfYToMQuMtXYRRwn3nb4yptAeW5aGBnt6&#10;aKj62n17Cy/Xr8Ww2jyvp8OmOFaP2+P75xitPT+bVvegMk35X/znXjuZb8ztjTyQPwJAL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L8XmcUAAADfAAAADwAAAAAAAAAA&#10;AAAAAAChAgAAZHJzL2Rvd25yZXYueG1sUEsFBgAAAAAEAAQA+QAAAJMDAAAAAA==&#10;">
                              <o:lock v:ext="edit" aspectratio="t"/>
                            </v:line>
                            <v:line id="直线 604" o:spid="_x0000_s2428" style="position:absolute;visibility:visible;mso-wrap-style:square" from="5626,2638" to="5626,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yAsYAAADfAAAADwAAAGRycy9kb3ducmV2LnhtbERPXUvDMBR9H/gfwhX2tiVzWqQuG8Mx&#10;2HwQNwV9vGuubbW5KUls679fBoKPh/O9WA22ER35UDvWMJsqEMSFMzWXGt5et5N7ECEiG2wck4Zf&#10;CrBaXo0WmBvX84G6YyxFCuGQo4YqxjaXMhQVWQxT1xIn7tN5izFBX0rjsU/htpE3SmXSYs2pocKW&#10;Hisqvo8/VsPz/CXr1vun3fC+z07F5nD6+Oq91uPrYf0AItIQ/8V/7p1J85W6u53B5U8CIJ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zsgLGAAAA3wAAAA8AAAAAAAAA&#10;AAAAAAAAoQIAAGRycy9kb3ducmV2LnhtbFBLBQYAAAAABAAEAPkAAACUAwAAAAA=&#10;">
                              <o:lock v:ext="edit" aspectratio="t"/>
                            </v:line>
                            <v:line id="直线 605" o:spid="_x0000_s2429" style="position:absolute;visibility:visible;mso-wrap-style:square" from="5692,2638" to="5692,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EsdcYAAADfAAAADwAAAGRycy9kb3ducmV2LnhtbERPXUvDMBR9F/wP4Qp7c4mbFqnLxtgY&#10;bD6Im4I+3jXXtq65KUls679fBoKPh/M9Wwy2ER35UDvWcDdWIIgLZ2ouNby/bW4fQYSIbLBxTBp+&#10;KcBifn01w9y4nvfUHWIpUgiHHDVUMba5lKGoyGIYu5Y4cV/OW4wJ+lIaj30Kt42cKJVJizWnhgpb&#10;WlVUnA4/VsPL9DXrlrvn7fCxy47Fen/8/O691qObYfkEItIQ/8V/7q1J85V6uJ/A5U8CIO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hLHXGAAAA3wAAAA8AAAAAAAAA&#10;AAAAAAAAoQIAAGRycy9kb3ducmV2LnhtbFBLBQYAAAAABAAEAPkAAACUAwAAAAA=&#10;">
                              <o:lock v:ext="edit" aspectratio="t"/>
                            </v:line>
                            <v:line id="直线 606" o:spid="_x0000_s2430" style="position:absolute;visibility:visible;mso-wrap-style:square" from="5593,2638" to="5593,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2J7sYAAADfAAAADwAAAGRycy9kb3ducmV2LnhtbERPXUvDMBR9F/wP4Q58c8mcFqnLxpgI&#10;mw/iNkEf75prW9fclCS29d8vA2GPh/M9Wwy2ER35UDvWMBkrEMSFMzWXGj72L7ePIEJENtg4Jg1/&#10;FGAxv76aYW5cz1vqdrEUKYRDjhqqGNtcylBUZDGMXUucuG/nLcYEfSmNxz6F20beKZVJizWnhgpb&#10;WlVUHHe/VsPb9D3rlpvX9fC5yQ7F8/bw9dN7rW9Gw/IJRKQhXsT/7rVJ85V6uJ/C+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tie7GAAAA3wAAAA8AAAAAAAAA&#10;AAAAAAAAoQIAAGRycy9kb3ducmV2LnhtbFBLBQYAAAAABAAEAPkAAACUAwAAAAA=&#10;">
                              <o:lock v:ext="edit" aspectratio="t"/>
                            </v:line>
                            <v:line id="直线 607" o:spid="_x0000_s2431" style="position:absolute;visibility:visible;mso-wrap-style:square" from="5823,2636" to="5823,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DT+MUAAADdAAAADwAAAGRycy9kb3ducmV2LnhtbERPTWvCQBC9F/wPywje6qZaQo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DT+MUAAADdAAAADwAAAAAAAAAA&#10;AAAAAAChAgAAZHJzL2Rvd25yZXYueG1sUEsFBgAAAAAEAAQA+QAAAJMDAAAAAA==&#10;">
                              <o:lock v:ext="edit" aspectratio="t"/>
                            </v:line>
                            <v:line id="直线 608" o:spid="_x0000_s2432" style="position:absolute;visibility:visible;mso-wrap-style:square" from="5791,2638" to="5791,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x2Y8UAAADdAAAADwAAAGRycy9kb3ducmV2LnhtbERPTWvCQBC9F/wPywje6qZKQ4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x2Y8UAAADdAAAADwAAAAAAAAAA&#10;AAAAAAChAgAAZHJzL2Rvd25yZXYueG1sUEsFBgAAAAAEAAQA+QAAAJMDAAAAAA==&#10;">
                              <o:lock v:ext="edit" aspectratio="t"/>
                            </v:line>
                            <v:line id="直线 609" o:spid="_x0000_s2433" style="position:absolute;visibility:visible;mso-wrap-style:square" from="5856,2638" to="5856,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7oFMQAAADdAAAADwAAAGRycy9kb3ducmV2LnhtbERPTWvCQBC9C/6HZYTedKOFUKKriFLQ&#10;Hkq1gh7H7JhEs7Nhd5uk/75bKPQ2j/c5i1VvatGS85VlBdNJAoI4t7riQsHp83X8AsIHZI21ZVLw&#10;TR5Wy+FggZm2HR+oPYZCxBD2GSooQ2gyKX1ekkE/sQ1x5G7WGQwRukJqh10MN7WcJUkqDVYcG0ps&#10;aFNS/jh+GQXvzx9pu96/7frzPr3m28P1cu+cUk+jfj0HEagP/+I/907H+cks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vugUxAAAAN0AAAAPAAAAAAAAAAAA&#10;AAAAAKECAABkcnMvZG93bnJldi54bWxQSwUGAAAAAAQABAD5AAAAkgMAAAAA&#10;">
                              <o:lock v:ext="edit" aspectratio="t"/>
                            </v:line>
                            <v:line id="直线 610" o:spid="_x0000_s2434" style="position:absolute;visibility:visible;mso-wrap-style:square" from="5758,2638" to="5758,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j8UAAADdAAAADwAAAGRycy9kb3ducmV2LnhtbERPTWvCQBC9F/wPywje6qYKaYmuIpaC&#10;eijVFvQ4ZsckNTsbdtck/ffdgtDbPN7nzJe9qUVLzleWFTyNExDEudUVFwq+Pt8eX0D4gKyxtkwK&#10;fsjDcjF4mGOmbcd7ag+hEDGEfYYKyhCaTEqfl2TQj21DHLmLdQZDhK6Q2mEXw00tJ0mSSoMVx4YS&#10;G1qXlF8PN6PgffqRtqvtbtMft+k5f92fT9+dU2o07FczEIH68C++uzc6zk8m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j8UAAADdAAAADwAAAAAAAAAA&#10;AAAAAAChAgAAZHJzL2Rvd25yZXYueG1sUEsFBgAAAAAEAAQA+QAAAJMDAAAAAA==&#10;">
                              <o:lock v:ext="edit" aspectratio="t"/>
                            </v:line>
                            <v:line id="直线 611" o:spid="_x0000_s2435" style="position:absolute;visibility:visible;mso-wrap-style:square" from="6052,2633" to="6052,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nEJccAAADcAAAADwAAAGRycy9kb3ducmV2LnhtbESPQWvCQBSE74L/YXlCb7ppK2lJXUVa&#10;CtqDqC20x2f2NYlm34bdNUn/vSsIPQ4z8w0zW/SmFi05X1lWcD9JQBDnVldcKPj6fB8/g/ABWWNt&#10;mRT8kYfFfDiYYaZtxztq96EQEcI+QwVlCE0mpc9LMugntiGO3q91BkOUrpDaYRfhppYPSZJKgxXH&#10;hRIbei0pP+3PRsHmcZu2y/XHqv9ep4f8bXf4OXZOqbtRv3wBEagP/+Fbe6UVPCV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icQlxwAAANwAAAAPAAAAAAAA&#10;AAAAAAAAAKECAABkcnMvZG93bnJldi54bWxQSwUGAAAAAAQABAD5AAAAlQMAAAAA&#10;">
                              <o:lock v:ext="edit" aspectratio="t"/>
                            </v:line>
                            <v:line id="直线 612" o:spid="_x0000_s2436" style="position:absolute;visibility:visible;mso-wrap-style:square" from="5986,2633" to="598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VhvscAAADcAAAADwAAAGRycy9kb3ducmV2LnhtbESPQWvCQBSE74L/YXlCb7ppi2lJXUVa&#10;CtqDqC20x2f2NYlm34bdNUn/vSsIPQ4z8w0zW/SmFi05X1lWcD9JQBDnVldcKPj6fB8/g/ABWWNt&#10;mRT8kYfFfDiYYaZtxztq96EQEcI+QwVlCE0mpc9LMugntiGO3q91BkOUrpDaYRfhppYPSZJKgxXH&#10;hRIbei0pP+3PRsHmcZu2y/XHqv9ep4f8bXf4OXZOqbtRv3wBEagP/+Fbe6UVPCV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xWG+xwAAANwAAAAPAAAAAAAA&#10;AAAAAAAAAKECAABkcnMvZG93bnJldi54bWxQSwUGAAAAAAQABAD5AAAAlQMAAAAA&#10;">
                              <o:lock v:ext="edit" aspectratio="t"/>
                            </v:line>
                            <v:line id="直线 613" o:spid="_x0000_s2437" style="position:absolute;visibility:visible;mso-wrap-style:square" from="5953,2635" to="595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f/yccAAADcAAAADwAAAGRycy9kb3ducmV2LnhtbESPT2vCQBTE74V+h+UJvdWNLaQSXUVa&#10;Cuqh1D+gx2f2mcRm34bdNUm/vSsUehxm5jfMdN6bWrTkfGVZwWiYgCDOra64ULDffT6PQfiArLG2&#10;TAp+ycN89vgwxUzbjjfUbkMhIoR9hgrKEJpMSp+XZNAPbUMcvbN1BkOUrpDaYRfhppYvSZJKgxXH&#10;hRIbei8p/9lejYKv1++0XazWy/6wSk/5x+Z0vHROqadBv5iACNSH//Bfe6kVvCUp3M/EIyB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F//JxwAAANwAAAAPAAAAAAAA&#10;AAAAAAAAAKECAABkcnMvZG93bnJldi54bWxQSwUGAAAAAAQABAD5AAAAlQMAAAAA&#10;">
                              <o:lock v:ext="edit" aspectratio="t"/>
                            </v:line>
                            <v:line id="直线 614" o:spid="_x0000_s2438" style="position:absolute;visibility:visible;mso-wrap-style:square" from="6019,2635" to="601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1taUsYAAADcAAAADwAAAGRycy9kb3ducmV2LnhtbESPQWvCQBSE7wX/w/KE3upGhSipq0hF&#10;0B6k2kJ7fGZfk9js27C7TdJ/3xUEj8PMfMMsVr2pRUvOV5YVjEcJCOLc6ooLBR/v26c5CB+QNdaW&#10;ScEfeVgtBw8LzLTt+EjtKRQiQthnqKAMocmk9HlJBv3INsTR+7bOYIjSFVI77CLc1HKSJKk0WHFc&#10;KLGhl5Lyn9OvUXCYvqXtev+66z/36TnfHM9fl84p9Tjs188gAvXhHr61d1rBLJnB9Uw8AnL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9bWlLGAAAA3AAAAA8AAAAAAAAA&#10;AAAAAAAAoQIAAGRycy9kb3ducmV2LnhtbFBLBQYAAAAABAAEAPkAAACUAwAAAAA=&#10;">
                              <o:lock v:ext="edit" aspectratio="t"/>
                            </v:line>
                            <v:line id="直线 615" o:spid="_x0000_s2439" style="position:absolute;visibility:visible;mso-wrap-style:square" from="5920,2635" to="592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TOIMMAAADcAAAADwAAAGRycy9kb3ducmV2LnhtbERPz2vCMBS+D/wfwhN2m6kb1FGNIspA&#10;PQx1g3l8Nm9tZ/NSkth2/705CB4/vt+zRW9q0ZLzlWUF41ECgji3uuJCwffXx8s7CB+QNdaWScE/&#10;eVjMB08zzLTt+EDtMRQihrDPUEEZQpNJ6fOSDPqRbYgj92udwRChK6R22MVwU8vXJEmlwYpjQ4kN&#10;rUrKL8erUfD5tk/b5Xa36X+26TlfH86nv84p9Tzsl1MQgfrwEN/dG61gksS18Uw8AnJ+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EziDDAAAA3AAAAA8AAAAAAAAAAAAA&#10;AAAAoQIAAGRycy9kb3ducmV2LnhtbFBLBQYAAAAABAAEAPkAAACRAwAAAAA=&#10;">
                              <o:lock v:ext="edit" aspectratio="t"/>
                            </v:line>
                            <v:line id="直线 616" o:spid="_x0000_s2440" style="position:absolute;visibility:visible;mso-wrap-style:square" from="6150,2633" to="615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hru8cAAADcAAAADwAAAGRycy9kb3ducmV2LnhtbESPQWvCQBSE74L/YXlCb7ppC7FNXUVa&#10;CupB1Bba4zP7mkSzb8PumqT/visIPQ4z8w0zW/SmFi05X1lWcD9JQBDnVldcKPj8eB8/gfABWWNt&#10;mRT8kofFfDiYYaZtx3tqD6EQEcI+QwVlCE0mpc9LMugntiGO3o91BkOUrpDaYRfhppYPSZJKgxXH&#10;hRIbei0pPx8uRsH2cZe2y/Vm1X+t02P+tj9+nzqn1N2oX76ACNSH//CtvdIKpskzXM/E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iGu7xwAAANwAAAAPAAAAAAAA&#10;AAAAAAAAAKECAABkcnMvZG93bnJldi54bWxQSwUGAAAAAAQABAD5AAAAlQMAAAAA&#10;">
                              <o:lock v:ext="edit" aspectratio="t"/>
                            </v:line>
                            <v:line id="直线 617" o:spid="_x0000_s2441" style="position:absolute;visibility:visible;mso-wrap-style:square" from="6118,2635" to="611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tU+8MAAADcAAAADwAAAGRycy9kb3ducmV2LnhtbERPy2rCQBTdC/7DcAvd6cQW0pI6iigF&#10;dVF8gS6vmdskNXMnzIxJ+vfOotDl4byn897UoiXnK8sKJuMEBHFudcWFgtPxc/QOwgdkjbVlUvBL&#10;Huaz4WCKmbYd76k9hELEEPYZKihDaDIpfV6SQT+2DXHkvq0zGCJ0hdQOuxhuavmSJKk0WHFsKLGh&#10;ZUn57XA3Cr5ed2m72GzX/XmTXvPV/nr56ZxSz0/94gNEoD78i//ca63gbRLnxzPx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rVPvDAAAA3AAAAA8AAAAAAAAAAAAA&#10;AAAAoQIAAGRycy9kb3ducmV2LnhtbFBLBQYAAAAABAAEAPkAAACRAwAAAAA=&#10;">
                              <o:lock v:ext="edit" aspectratio="t"/>
                            </v:line>
                            <v:line id="直线 618" o:spid="_x0000_s2442" style="position:absolute;visibility:visible;mso-wrap-style:square" from="6183,2635" to="618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fxYMcAAADcAAAADwAAAGRycy9kb3ducmV2LnhtbESPQWvCQBSE7wX/w/IEb3WTCqmkriIt&#10;Be2hVFvQ4zP7mkSzb8PuNkn/fbcgeBxm5htmsRpMIzpyvrasIJ0mIIgLq2suFXx9vt7PQfiArLGx&#10;TAp+ycNqObpbYK5tzzvq9qEUEcI+RwVVCG0upS8qMuintiWO3rd1BkOUrpTaYR/hppEPSZJJgzXH&#10;hQpbeq6ouOx/jIL32UfWrbdvm+GwzU7Fy+50PPdOqcl4WD+BCDSEW/ja3mgFj2kK/2fi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J/FgxwAAANwAAAAPAAAAAAAA&#10;AAAAAAAAAKECAABkcnMvZG93bnJldi54bWxQSwUGAAAAAAQABAD5AAAAlQMAAAAA&#10;">
                              <o:lock v:ext="edit" aspectratio="t"/>
                            </v:line>
                            <v:line id="直线 619" o:spid="_x0000_s2443" style="position:absolute;visibility:visible;mso-wrap-style:square" from="6085,2635" to="608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VvF8YAAADcAAAADwAAAGRycy9kb3ducmV2LnhtbESPQWvCQBSE70L/w/IK3nSjQiqpq0hL&#10;QXsoVQvt8Zl9JrHZt2F3m6T/3hUEj8PMfMMsVr2pRUvOV5YVTMYJCOLc6ooLBV+Ht9EchA/IGmvL&#10;pOCfPKyWD4MFZtp2vKN2HwoRIewzVFCG0GRS+rwkg35sG+LonawzGKJ0hdQOuwg3tZwmSSoNVhwX&#10;SmzopaT8d/9nFHzMPtN2vX3f9N/b9Ji/7o4/584pNXzs188gAvXhHr61N1rB02QK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1bxfGAAAA3AAAAA8AAAAAAAAA&#10;AAAAAAAAoQIAAGRycy9kb3ducmV2LnhtbFBLBQYAAAAABAAEAPkAAACUAwAAAAA=&#10;">
                              <o:lock v:ext="edit" aspectratio="t"/>
                            </v:line>
                            <v:line id="直线 620" o:spid="_x0000_s2444" style="position:absolute;visibility:visible;mso-wrap-style:square" from="6382,2633" to="6382,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nKjMYAAADcAAAADwAAAGRycy9kb3ducmV2LnhtbESPQWvCQBSE74L/YXmCN91YIZXUVcQi&#10;aA+laqE9PrPPJJp9G3a3Sfrvu4VCj8PMfMMs172pRUvOV5YVzKYJCOLc6ooLBe/n3WQBwgdkjbVl&#10;UvBNHtar4WCJmbYdH6k9hUJECPsMFZQhNJmUPi/JoJ/ahjh6V+sMhihdIbXDLsJNLR+SJJUGK44L&#10;JTa0LSm/n76Mgtf5W9puDi/7/uOQXvLn4+Xz1jmlxqN+8wQiUB/+w3/tvVbwOJvD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5yozGAAAA3AAAAA8AAAAAAAAA&#10;AAAAAAAAoQIAAGRycy9kb3ducmV2LnhtbFBLBQYAAAAABAAEAPkAAACUAwAAAAA=&#10;">
                              <o:lock v:ext="edit" aspectratio="t"/>
                            </v:line>
                            <v:line id="直线 621" o:spid="_x0000_s2445" style="position:absolute;visibility:visible;mso-wrap-style:square" from="6316,2633" to="631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lBS+McAAADcAAAADwAAAGRycy9kb3ducmV2LnhtbESPQWvCQBSE74X+h+UVeqsbraQluopY&#10;CtpDUVtoj8/sM4lm34bdNUn/vSsUPA4z8w0znfemFi05X1lWMBwkIIhzqysuFHx/vT+9gvABWWNt&#10;mRT8kYf57P5uipm2HW+p3YVCRAj7DBWUITSZlD4vyaAf2IY4egfrDIYoXSG1wy7CTS1HSZJKgxXH&#10;hRIbWpaUn3Zno+DzeZO2i/XHqv9Zp/v8bbv/PXZOqceHfjEBEagPt/B/e6UVvAz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aUFL4xwAAANwAAAAPAAAAAAAA&#10;AAAAAAAAAKECAABkcnMvZG93bnJldi54bWxQSwUGAAAAAAQABAD5AAAAlQMAAAAA&#10;">
                              <o:lock v:ext="edit" aspectratio="t"/>
                            </v:line>
                            <v:line id="直线 622" o:spid="_x0000_s2446" style="position:absolute;visibility:visible;mso-wrap-style:square" from="6283,2635" to="628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z3Y8cAAADcAAAADwAAAGRycy9kb3ducmV2LnhtbESPQWvCQBSE74X+h+UVeqsbLaYluopY&#10;CtpDUVtoj8/sM4lm34bdNUn/vSsUPA4z8w0znfemFi05X1lWMBwkIIhzqysuFHx/vT+9gvABWWNt&#10;mRT8kYf57P5uipm2HW+p3YVCRAj7DBWUITSZlD4vyaAf2IY4egfrDIYoXSG1wy7CTS1HSZJKgxXH&#10;hRIbWpaUn3Zno+DzeZO2i/XHqv9Zp/v8bbv/PXZOqceHfjEBEagPt/B/e6UVvAz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HPdjxwAAANwAAAAPAAAAAAAA&#10;AAAAAAAAAKECAABkcnMvZG93bnJldi54bWxQSwUGAAAAAAQABAD5AAAAlQMAAAAA&#10;">
                              <o:lock v:ext="edit" aspectratio="t"/>
                            </v:line>
                            <v:line id="直线 623" o:spid="_x0000_s2447" style="position:absolute;visibility:visible;mso-wrap-style:square" from="6349,2635" to="634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5pFMYAAADcAAAADwAAAGRycy9kb3ducmV2LnhtbESPQWvCQBSE7wX/w/IKvdWNFlJJXUVa&#10;BPUg1Rba4zP7mqRm34bdNYn/3hUEj8PMfMNM572pRUvOV5YVjIYJCOLc6ooLBd9fy+cJCB+QNdaW&#10;ScGZPMxng4cpZtp2vKN2HwoRIewzVFCG0GRS+rwkg35oG+Lo/VlnMETpCqkddhFuajlOklQarDgu&#10;lNjQe0n5cX8yCrYvn2m7WG9W/c86PeQfu8Pvf+eUenrsF28gAvXhHr61V1rB6yiF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XOaRTGAAAA3AAAAA8AAAAAAAAA&#10;AAAAAAAAoQIAAGRycy9kb3ducmV2LnhtbFBLBQYAAAAABAAEAPkAAACUAwAAAAA=&#10;">
                              <o:lock v:ext="edit" aspectratio="t"/>
                            </v:line>
                            <v:line id="直线 624" o:spid="_x0000_s2448" style="position:absolute;visibility:visible;mso-wrap-style:square" from="6250,2611" to="6250,26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Mj8YAAADcAAAADwAAAGRycy9kb3ducmV2LnhtbESPQWvCQBSE74X+h+UVeqsbLURJXUUq&#10;BfUgVQvt8Zl9JrHZt2F3m8R/3xUEj8PMfMNM572pRUvOV5YVDAcJCOLc6ooLBV+Hj5cJCB+QNdaW&#10;ScGFPMxnjw9TzLTteEftPhQiQthnqKAMocmk9HlJBv3ANsTRO1lnMETpCqkddhFuajlKklQarDgu&#10;lNjQe0n57/7PKNi+fqbtYr1Z9d/r9Jgvd8efc+eUen7qF28gAvXhHr61V1rBeDiG65l4BOTs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CzI/GAAAA3AAAAA8AAAAAAAAA&#10;AAAAAAAAoQIAAGRycy9kb3ducmV2LnhtbFBLBQYAAAAABAAEAPkAAACUAwAAAAA=&#10;">
                              <o:lock v:ext="edit" aspectratio="t"/>
                            </v:line>
                            <v:line id="直线 625" o:spid="_x0000_s2449" style="position:absolute;visibility:visible;mso-wrap-style:square" from="6480,2633" to="648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1Y/cMAAADcAAAADwAAAGRycy9kb3ducmV2LnhtbERPy2rCQBTdC/7DcAvd6cQW0pI6iigF&#10;dVF8gS6vmdskNXMnzIxJ+vfOotDl4byn897UoiXnK8sKJuMEBHFudcWFgtPxc/QOwgdkjbVlUvBL&#10;Huaz4WCKmbYd76k9hELEEPYZKihDaDIpfV6SQT+2DXHkvq0zGCJ0hdQOuxhuavmSJKk0WHFsKLGh&#10;ZUn57XA3Cr5ed2m72GzX/XmTXvPV/nr56ZxSz0/94gNEoD78i//ca63gbRLXxjPxC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dWP3DAAAA3AAAAA8AAAAAAAAAAAAA&#10;AAAAoQIAAGRycy9kb3ducmV2LnhtbFBLBQYAAAAABAAEAPkAAACRAwAAAAA=&#10;">
                              <o:lock v:ext="edit" aspectratio="t"/>
                            </v:line>
                            <v:line id="直线 626" o:spid="_x0000_s2450" style="position:absolute;visibility:visible;mso-wrap-style:square" from="6448,2635" to="644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H9ZscAAADcAAAADwAAAGRycy9kb3ducmV2LnhtbESPQWvCQBSE70L/w/IKvenGFtIaXUVa&#10;CtpDUSvo8Zl9JtHs27C7TdJ/3y0UPA4z8w0zW/SmFi05X1lWMB4lIIhzqysuFOy/3ocvIHxA1lhb&#10;JgU/5GExvxvMMNO24y21u1CICGGfoYIyhCaT0uclGfQj2xBH72ydwRClK6R22EW4qeVjkqTSYMVx&#10;ocSGXkvKr7tvo+DzaZO2y/XHqj+s01P+tj0dL51T6uG+X05BBOrDLfzfXmkFz+MJ/J2JR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Uf1mxwAAANwAAAAPAAAAAAAA&#10;AAAAAAAAAKECAABkcnMvZG93bnJldi54bWxQSwUGAAAAAAQABAD5AAAAlQMAAAAA&#10;">
                              <o:lock v:ext="edit" aspectratio="t"/>
                            </v:line>
                            <v:line id="直线 627" o:spid="_x0000_s2451" style="position:absolute;visibility:visible;mso-wrap-style:square" from="6513,2635" to="651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eeRsQAAADcAAAADwAAAGRycy9kb3ducmV2LnhtbERPy2rCQBTdF/yH4Qru6kSFtERHEUtB&#10;uyj1Abq8Zq5JNHMnzEyT9O87i0KXh/NerHpTi5acrywrmIwTEMS51RUXCk7H9+dXED4ga6wtk4If&#10;8rBaDp4WmGnb8Z7aQyhEDGGfoYIyhCaT0uclGfRj2xBH7madwRChK6R22MVwU8tpkqTSYMWxocSG&#10;NiXlj8O3UfA5+0rb9e5j25936TV/218v984pNRr26zmIQH34F/+5t1rByzTOj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B55GxAAAANwAAAAPAAAAAAAAAAAA&#10;AAAAAKECAABkcnMvZG93bnJldi54bWxQSwUGAAAAAAQABAD5AAAAkgMAAAAA&#10;">
                              <o:lock v:ext="edit" aspectratio="t"/>
                            </v:line>
                            <v:line id="直线 628" o:spid="_x0000_s2452" style="position:absolute;visibility:visible;mso-wrap-style:square" from="6415,2635" to="641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s73cYAAADcAAAADwAAAGRycy9kb3ducmV2LnhtbESPQWvCQBSE70L/w/IK3nSjQiqpq0hL&#10;QXsoVQvt8Zl9JrHZt2F3m6T/3hUEj8PMfMMsVr2pRUvOV5YVTMYJCOLc6ooLBV+Ht9EchA/IGmvL&#10;pOCfPKyWD4MFZtp2vKN2HwoRIewzVFCG0GRS+rwkg35sG+LonawzGKJ0hdQOuwg3tZwmSSoNVhwX&#10;SmzopaT8d/9nFHzMPtN2vX3f9N/b9Ji/7o4/584pNXzs188gAvXhHr61N1rB03QC1zPxCMjl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LO93GAAAA3AAAAA8AAAAAAAAA&#10;AAAAAAAAoQIAAGRycy9kb3ducmV2LnhtbFBLBQYAAAAABAAEAPkAAACUAwAAAAA=&#10;">
                              <o:lock v:ext="edit" aspectratio="t"/>
                            </v:line>
                          </v:group>
                          <v:group id="组合 477" o:spid="_x0000_s2453" style="position:absolute;left:8650;top:74415;width:4334;height:891" coordorigin="8663,73778" coordsize="4334,8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Q/KMUAAADcAAAADwAAAGRycy9kb3ducmV2LnhtbESPT2vCQBTE7wW/w/IE&#10;b3WTSKtEVxFR6UEK/gHx9sg+k2D2bciuSfz23UKhx2FmfsMsVr2pREuNKy0riMcRCOLM6pJzBZfz&#10;7n0GwnlkjZVlUvAiB6vl4G2BqbYdH6k9+VwECLsUFRTe16mULivIoBvbmjh4d9sY9EE2udQNdgFu&#10;KplE0ac0WHJYKLCmTUHZ4/Q0CvYddutJvG0Pj/vmdTt/fF8PMSk1GvbrOQhPvf8P/7W/tIJp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kPyjFAAAA3AAA&#10;AA8AAAAAAAAAAAAAAAAAqgIAAGRycy9kb3ducmV2LnhtbFBLBQYAAAAABAAEAPoAAACcAwAAAAA=&#10;">
                            <v:shape id="自选图形 514" o:spid="_x0000_s2454" type="#_x0000_t16" style="position:absolute;left:8663;top:73778;width:4335;height:6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A5esUA&#10;AADcAAAADwAAAGRycy9kb3ducmV2LnhtbESPT2sCMRTE7wW/Q3iCl1KzplB1axQptbR48g89Pzav&#10;u6vJy7KJ7vrtTaHQ4zAzv2EWq95ZcaU21J41TMYZCOLCm5pLDcfD5mkGIkRkg9YzabhRgNVy8LDA&#10;3PiOd3Tdx1IkCIccNVQxNrmUoajIYRj7hjh5P751GJNsS2la7BLcWamy7EU6rDktVNjQW0XFeX9x&#10;Gh5P3Wa+tR8z9T0/fr0bpXaNVVqPhv36FUSkPv6H/9qfRsNUPcPvmXQ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Dl6xQAAANwAAAAPAAAAAAAAAAAAAAAAAJgCAABkcnMv&#10;ZG93bnJldi54bWxQSwUGAAAAAAQABAD1AAAAigMAAAAA&#10;" adj="6405" filled="f">
                              <o:lock v:ext="edit" aspectratio="t"/>
                              <v:textbox inset="0,0,0,0"/>
                            </v:shape>
                            <v:group id="组合 639" o:spid="_x0000_s2455" style="position:absolute;left:9244;top:74391;width:3332;height:279" coordorigin="4410,6124"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o:lock v:ext="edit" aspectratio="t"/>
                              <v:group id="组合 640" o:spid="_x0000_s2456" style="position:absolute;left:4410;top:6125;width:346;height:225" coordorigin="4410,6125"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2nXMUAAADcAAAADwAAAGRycy9kb3ducmV2LnhtbESPQYvCMBSE78L+h/CE&#10;vWlaF3WpRhFZlz2IoC6It0fzbIvNS2liW/+9EQSPw8x8w8yXnSlFQ7UrLCuIhxEI4tTqgjMF/8fN&#10;4BuE88gaS8uk4E4OlouP3hwTbVveU3PwmQgQdgkqyL2vEildmpNBN7QVcfAutjbog6wzqWtsA9yU&#10;chRFE2mw4LCQY0XrnNLr4WYU/LbYrr7in2Z7vazv5+N4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Np1zFAAAA3AAA&#10;AA8AAAAAAAAAAAAAAAAAqgIAAGRycy9kb3ducmV2LnhtbFBLBQYAAAAABAAEAPoAAACcAwAAAAA=&#10;">
                                <o:lock v:ext="edit" aspectratio="t"/>
                                <v:rect id="矩形 641" o:spid="_x0000_s2457" style="position:absolute;left:4628;top:6200;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xicUA&#10;AADcAAAADwAAAGRycy9kb3ducmV2LnhtbESPX2vCMBTF3wW/Q7jC3jRVNpVqFBEE2ZhsVcTHS3Nt&#10;q81NabJa9+mXgeDj4fz5cebL1pSiodoVlhUMBxEI4tTqgjMFh/2mPwXhPLLG0jIpuJOD5aLbmWOs&#10;7Y2/qUl8JsIIuxgV5N5XsZQuzcmgG9iKOHhnWxv0QdaZ1DXewrgp5SiKxtJgwYGQY0XrnNJr8mMC&#10;97W6HHbvu83n/ffYuK+PU/J2tkq99NrVDISn1j/Dj/ZWK5iMxvB/Jhw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77GJxQAAANwAAAAPAAAAAAAAAAAAAAAAAJgCAABkcnMv&#10;ZG93bnJldi54bWxQSwUGAAAAAAQABAD1AAAAigMAAAAA&#10;">
                                  <o:lock v:ext="edit" aspectratio="t"/>
                                  <v:textbox inset="0,0,0,0"/>
                                </v:rect>
                                <v:line id="直线 642" o:spid="_x0000_s2458" style="position:absolute;flip:x y;visibility:visible;mso-wrap-style:square" from="4511,6131" to="4624,6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q/y8QAAADcAAAADwAAAGRycy9kb3ducmV2LnhtbESPT4vCMBTE74LfITzBi6ypVVS6RhFh&#10;xZPin2Wvj+bZFpuX0mRt9dNvFgSPw8z8hlmsWlOKO9WusKxgNIxAEKdWF5wpuJy/PuYgnEfWWFom&#10;BQ9ysFp2OwtMtG34SPeTz0SAsEtQQe59lUjp0pwMuqGtiIN3tbVBH2SdSV1jE+CmlHEUTaXBgsNC&#10;jhVtckpvp1+jAHn/HM+bEU3kln5cvD8M1t9Xpfq9dv0JwlPr3+FXe6cVzOIZ/J8JR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ur/LxAAAANwAAAAPAAAAAAAAAAAA&#10;AAAAAKECAABkcnMvZG93bnJldi54bWxQSwUGAAAAAAQABAD5AAAAkgMAAAAA&#10;">
                                  <o:lock v:ext="edit" aspectratio="t"/>
                                </v:line>
                                <v:line id="直线 643" o:spid="_x0000_s2459" style="position:absolute;flip:x y;visibility:visible;mso-wrap-style:square" from="4637,6125" to="4750,6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UrucIAAADcAAAADwAAAGRycy9kb3ducmV2LnhtbERPTWvCQBC9F/oflin0UszGtGhIXUWE&#10;Sk8pRkuvQ3ZMQrOzIbsm0V/vHgo9Pt73ajOZVgzUu8aygnkUgyAurW64UnA6fsxSEM4ja2wtk4Ir&#10;OdisHx9WmGk78oGGwlcihLDLUEHtfZdJ6cqaDLrIdsSBO9veoA+wr6TucQzhppVJHC+kwYZDQ40d&#10;7Woqf4uLUYCc317TcU5vck8/Lsm/XrbfZ6Wen6btOwhPk/8X/7k/tYJlEtaGM+EIyP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iUrucIAAADcAAAADwAAAAAAAAAAAAAA&#10;AAChAgAAZHJzL2Rvd25yZXYueG1sUEsFBgAAAAAEAAQA+QAAAJADAAAAAA==&#10;">
                                  <o:lock v:ext="edit" aspectratio="t"/>
                                </v:line>
                                <v:line id="直线 644" o:spid="_x0000_s2460" style="position:absolute;flip:x y;visibility:visible;mso-wrap-style:square" from="4575,6318" to="4620,6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OIsUAAADcAAAADwAAAGRycy9kb3ducmV2LnhtbESPT2vCQBTE70K/w/IKvZS6MYq1MatI&#10;oeJJMbb0+si+/MHs25DdmrSf3hUKHoeZ+Q2TrgfTiAt1rrasYDKOQBDnVtdcKvg8fbwsQDiPrLGx&#10;TAp+ycF69TBKMdG25yNdMl+KAGGXoILK+zaR0uUVGXRj2xIHr7CdQR9kV0rdYR/gppFxFM2lwZrD&#10;QoUtvVeUn7MfowB5/zdd9BOayS19u3h/eN58FUo9PQ6bJQhPg7+H/9s7reA1foPbmXAE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mOIsUAAADcAAAADwAAAAAAAAAA&#10;AAAAAAChAgAAZHJzL2Rvd25yZXYueG1sUEsFBgAAAAAEAAQA+QAAAJMDAAAAAA==&#10;">
                                  <o:lock v:ext="edit" aspectratio="t"/>
                                </v:line>
                                <v:line id="直线 645" o:spid="_x0000_s2461" style="position:absolute;flip:x y;visibility:visible;mso-wrap-style:square" from="4410,6125" to="4566,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qxYsAAAADcAAAADwAAAGRycy9kb3ducmV2LnhtbERPy4rCMBTdC/5DuMJsRFMfqFSjiOAw&#10;K8UXbi/NtS02N6WJtuPXm4Xg8nDei1VjCvGkyuWWFQz6EQjixOqcUwXn07Y3A+E8ssbCMin4Jwer&#10;Zbu1wFjbmg/0PPpUhBB2MSrIvC9jKV2SkUHXtyVx4G62MugDrFKpK6xDuCnkMIom0mDOoSHDkjYZ&#10;JffjwyhA3r1Gs3pAY/lLVzfc7bvry02pn06znoPw1Piv+OP+0wqmozA/nAlHQC7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2KsWLAAAAA3AAAAA8AAAAAAAAAAAAAAAAA&#10;oQIAAGRycy9kb3ducmV2LnhtbFBLBQYAAAAABAAEAPkAAACOAwAAAAA=&#10;">
                                  <o:lock v:ext="edit" aspectratio="t"/>
                                </v:line>
                                <v:line id="直线 646" o:spid="_x0000_s2462" style="position:absolute;visibility:visible;mso-wrap-style:square" from="4568,6230" to="4568,6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KtAMYAAADcAAAADwAAAGRycy9kb3ducmV2LnhtbESPQWvCQBSE74L/YXmCN91YIZXUVcQi&#10;aA+laqE9PrPPJJp9G3a3Sfrvu4VCj8PMfMMs172pRUvOV5YVzKYJCOLc6ooLBe/n3WQBwgdkjbVl&#10;UvBNHtar4WCJmbYdH6k9hUJECPsMFZQhNJmUPi/JoJ/ahjh6V+sMhihdIbXDLsJNLR+SJJUGK44L&#10;JTa0LSm/n76Mgtf5W9puDi/7/uOQXvLn4+Xz1jmlxqN+8wQiUB/+w3/tvVbwOJ/B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SrQDGAAAA3AAAAA8AAAAAAAAA&#10;AAAAAAAAoQIAAGRycy9kb3ducmV2LnhtbFBLBQYAAAAABAAEAPkAAACUAwAAAAA=&#10;">
                                  <o:lock v:ext="edit" aspectratio="t"/>
                                </v:line>
                              </v:group>
                              <v:rect id="矩形 647" o:spid="_x0000_s2463" style="position:absolute;left:6984;top:6199;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0hV8YA&#10;AADcAAAADwAAAGRycy9kb3ducmV2LnhtbESPX2vCMBTF3wf7DuEOfJvpdE7pjCKCIBNlVhEfL821&#10;7dbclCbW6qdfBGGPh/PnxxlPW1OKhmpXWFbw1o1AEKdWF5wp2O8WryMQziNrLC2Tgis5mE6en8YY&#10;a3vhLTWJz0QYYRejgtz7KpbSpTkZdF1bEQfvZGuDPsg6k7rGSxg3pexF0Yc0WHAg5FjRPKf0Nzmb&#10;wH2vfvabr81ifb0dGve9OiaDk1Wq89LOPkF4av1/+NFeagXDfg/uZ8IRkJ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0hV8YAAADcAAAADwAAAAAAAAAAAAAAAACYAgAAZHJz&#10;L2Rvd25yZXYueG1sUEsFBgAAAAAEAAQA9QAAAIsDAAAAAA==&#10;">
                                <o:lock v:ext="edit" aspectratio="t"/>
                                <v:textbox inset="0,0,0,0"/>
                              </v:rect>
                              <v:line id="直线 648" o:spid="_x0000_s2464" style="position:absolute;flip:x y;visibility:visible;mso-wrap-style:square" from="6870,6130" to="6983,6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gvFcMAAADcAAAADwAAAGRycy9kb3ducmV2LnhtbESPQYvCMBSE74L/ITzBy6KpVlSqUURw&#10;8aTo7rLXR/Nsi81LaaLt+uuNsOBxmJlvmOW6NaW4U+0KywpGwwgEcWp1wZmC76/dYA7CeWSNpWVS&#10;8EcO1qtuZ4mJtg2f6H72mQgQdgkqyL2vEildmpNBN7QVcfAutjbog6wzqWtsAtyUchxFU2mw4LCQ&#10;Y0XbnNLr+WYUIB8e8bwZ0UR+0q8bH44fm5+LUv1eu1mA8NT6d/i/vdcKZnEMrzPhCMjV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YLxXDAAAA3AAAAA8AAAAAAAAAAAAA&#10;AAAAoQIAAGRycy9kb3ducmV2LnhtbFBLBQYAAAAABAAEAPkAAACRAwAAAAA=&#10;">
                                <o:lock v:ext="edit" aspectratio="t"/>
                              </v:line>
                              <v:line id="直线 649" o:spid="_x0000_s2465" style="position:absolute;flip:x y;visibility:visible;mso-wrap-style:square" from="6996,6124" to="7109,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G3YcUAAADcAAAADwAAAGRycy9kb3ducmV2LnhtbESPQWvCQBSE7wX/w/KEXopuTKRK6ioi&#10;WHpKMVV6fWSfSTD7NmTXJO2v7xYKPQ4z8w2z2Y2mET11rrasYDGPQBAXVtdcKjh/HGdrEM4ja2ws&#10;k4IvcrDbTh42mGo78In63JciQNilqKDyvk2ldEVFBt3ctsTBu9rOoA+yK6XucAhw08g4ip6lwZrD&#10;QoUtHSoqbvndKEDOvpP1sKClfKVPF2fvT/vLVanH6bh/AeFp9P/hv/abVrBKlvB7JhwBu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rG3YcUAAADcAAAADwAAAAAAAAAA&#10;AAAAAAChAgAAZHJzL2Rvd25yZXYueG1sUEsFBgAAAAAEAAQA+QAAAJMDAAAAAA==&#10;">
                                <o:lock v:ext="edit" aspectratio="t"/>
                              </v:line>
                              <v:line id="直线 650" o:spid="_x0000_s2466" style="position:absolute;flip:x y;visibility:visible;mso-wrap-style:square" from="6931,6317" to="6976,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S+sQAAADcAAAADwAAAGRycy9kb3ducmV2LnhtbESPS4vCQBCE7wv+h6GFvYhO1PVBdBQR&#10;FE+KL7w2mTYJZnpCZtZk99c7C8Iei6r6ipovG1OIJ1Uut6yg34tAECdW55wquJw33SkI55E1FpZJ&#10;wQ85WC5aH3OMta35SM+TT0WAsItRQeZ9GUvpkowMup4tiYN3t5VBH2SVSl1hHeCmkIMoGkuDOYeF&#10;DEtaZ5Q8Tt9GAfL+dzit+/Qlt3Rzg/2hs7relfpsN6sZCE+N/w+/2zutYDIcwd+ZcATk4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RL6xAAAANwAAAAPAAAAAAAAAAAA&#10;AAAAAKECAABkcnMvZG93bnJldi54bWxQSwUGAAAAAAQABAD5AAAAkgMAAAAA&#10;">
                                <o:lock v:ext="edit" aspectratio="t"/>
                              </v:line>
                              <v:line id="直线 651" o:spid="_x0000_s2467" style="position:absolute;flip:x y;visibility:visible;mso-wrap-style:square" from="6766,6127" to="6922,6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MjcUAAADcAAAADwAAAGRycy9kb3ducmV2LnhtbESPQWvCQBSE7wX/w/KEXopuTIpK6ioi&#10;WHpKaar0+sg+k2D2bciuSdpf3y0UPA4z8w2z2Y2mET11rrasYDGPQBAXVtdcKjh9HmdrEM4ja2ws&#10;k4JvcrDbTh42mGo78Af1uS9FgLBLUUHlfZtK6YqKDLq5bYmDd7GdQR9kV0rd4RDgppFxFC2lwZrD&#10;QoUtHSoqrvnNKEDOfpL1sKBn+UpfLs7en/bni1KP03H/AsLT6O/h//abVrBKlvB3JhwBuf0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MjcUAAADcAAAADwAAAAAAAAAA&#10;AAAAAAChAgAAZHJzL2Rvd25yZXYueG1sUEsFBgAAAAAEAAQA+QAAAJMDAAAAAA==&#10;">
                                <o:lock v:ext="edit" aspectratio="t"/>
                              </v:line>
                              <v:line id="直线 652" o:spid="_x0000_s2468" style="position:absolute;visibility:visible;mso-wrap-style:square" from="6924,6232" to="6924,6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eQ78YAAADcAAAADwAAAGRycy9kb3ducmV2LnhtbESPQWvCQBSE7wX/w/KE3urGClFSVxGl&#10;oD2UqoX2+Mw+k2j2bdjdJum/7xYEj8PMfMPMl72pRUvOV5YVjEcJCOLc6ooLBZ/H16cZCB+QNdaW&#10;ScEveVguBg9zzLTteE/tIRQiQthnqKAMocmk9HlJBv3INsTRO1tnMETpCqkddhFuavmcJKk0WHFc&#10;KLGhdUn59fBjFLxPPtJ2tXvb9l+79JRv9qfvS+eUehz2qxcQgfpwD9/aW61gOpnC/5l4BOTi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E3kO/GAAAA3AAAAA8AAAAAAAAA&#10;AAAAAAAAoQIAAGRycy9kb3ducmV2LnhtbFBLBQYAAAAABAAEAPkAAACUAwAAAAA=&#10;">
                                <o:lock v:ext="edit" aspectratio="t"/>
                              </v:line>
                            </v:group>
                          </v:group>
                        </v:group>
                        <v:group id="组合 653" o:spid="_x0000_s2469" style="position:absolute;left:8887;top:74746;width:4168;height:355" coordorigin="4098,13682" coordsize="4168,3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WeH8IAAADcAAAADwAAAGRycy9kb3ducmV2LnhtbERPTYvCMBC9C/sfwizs&#10;TdOuqEvXKCKueBDBuiDehmZsi82kNLGt/94cBI+P9z1f9qYSLTWutKwgHkUgiDOrS84V/J/+hj8g&#10;nEfWWFkmBQ9ysFx8DOaYaNvxkdrU5yKEsEtQQeF9nUjpsoIMupGtiQN3tY1BH2CTS91gF8JNJb+j&#10;aCoNlhwaCqxpXVB2S+9GwbbDbjWON+3+dl0/LqfJ4byPSamvz371C8JT79/il3unFczG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2Vnh/CAAAA3AAAAA8A&#10;AAAAAAAAAAAAAAAAqgIAAGRycy9kb3ducmV2LnhtbFBLBQYAAAAABAAEAPoAAACZAwAAAAA=&#10;">
                          <v:shape id="文本框 654" o:spid="_x0000_s2470" type="#_x0000_t202" style="position:absolute;left:4098;top:13733;width:140;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PwN8UA&#10;AADcAAAADwAAAGRycy9kb3ducmV2LnhtbESPQWvCQBSE74L/YXlCb7qxBaupq4goFAQxpoceX7PP&#10;ZDH7Ns1uNf57Vyh4HGbmG2a+7GwtLtR641jBeJSAIC6cNlwq+Mq3wykIH5A11o5JwY08LBf93hxT&#10;7a6c0eUYShEh7FNUUIXQpFL6oiKLfuQa4uidXGsxRNmWUrd4jXBby9ckmUiLhuNChQ2tKyrOxz+r&#10;YPXN2cb87n8O2SkzeT5LeDc5K/Uy6FYfIAJ14Rn+b39qBe9vM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A3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0</w:t>
                                  </w:r>
                                </w:p>
                              </w:txbxContent>
                            </v:textbox>
                          </v:shape>
                          <v:shape id="文本框 655" o:spid="_x0000_s2471" type="#_x0000_t202" style="position:absolute;left:4422;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8q18IA&#10;AADcAAAADwAAAGRycy9kb3ducmV2LnhtbERPz2vCMBS+D/wfwhN2m6kiblajiCgMBrJaDx6fzbMN&#10;Ni+1ybT+9+Yg7Pjx/Z4vO1uLG7XeOFYwHCQgiAunDZcKDvn24wuED8gaa8ek4EEelove2xxT7e6c&#10;0W0fShFD2KeooAqhSaX0RUUW/cA1xJE7u9ZiiLAtpW7xHsNtLUdJMpEWDceGChtaV1Rc9n9WwerI&#10;2cZcd6ff7JyZPJ8m/DO5KPXe71YzEIG68C9+ub+1gs9x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yrXwgAAANwAAAAPAAAAAAAAAAAAAAAAAJgCAABkcnMvZG93&#10;bnJldi54bWxQSwUGAAAAAAQABAD1AAAAhwMAAAAA&#10;" filled="f" stroked="f">
                            <o:lock v:ext="edit" aspectratio="t"/>
                            <v:textbox inset="0,0,0,0">
                              <w:txbxContent>
                                <w:p w:rsidR="00064976" w:rsidRDefault="00064976" w:rsidP="00064976">
                                  <w:pPr>
                                    <w:rPr>
                                      <w:sz w:val="15"/>
                                      <w:szCs w:val="15"/>
                                    </w:rPr>
                                  </w:pPr>
                                  <w:r>
                                    <w:rPr>
                                      <w:rFonts w:hint="eastAsia"/>
                                      <w:sz w:val="15"/>
                                      <w:szCs w:val="15"/>
                                    </w:rPr>
                                    <w:t>10</w:t>
                                  </w:r>
                                </w:p>
                              </w:txbxContent>
                            </v:textbox>
                          </v:shape>
                          <v:shape id="文本框 656" o:spid="_x0000_s2472" type="#_x0000_t202" style="position:absolute;left:4836;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OPTMYA&#10;AADcAAAADwAAAGRycy9kb3ducmV2LnhtbESPQWvCQBSE7wX/w/KE3urGUmyNWUVEoVCQxnjw+My+&#10;JIvZt2l2q+m/dwuFHoeZ+YbJVoNtxZV6bxwrmE4SEMSl04ZrBcdi9/QGwgdkja1jUvBDHlbL0UOG&#10;qXY3zul6CLWIEPYpKmhC6FIpfdmQRT9xHXH0KtdbDFH2tdQ93iLctvI5SWbSouG40GBHm4bKy+Hb&#10;KlifON+ar/35M69yUxTzhD9mF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OPTM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20</w:t>
                                  </w:r>
                                </w:p>
                              </w:txbxContent>
                            </v:textbox>
                          </v:shape>
                          <v:shape id="文本框 657" o:spid="_x0000_s2473" type="#_x0000_t202" style="position:absolute;left:5241;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ERO8YA&#10;AADcAAAADwAAAGRycy9kb3ducmV2LnhtbESPQWvCQBSE74X+h+UVvNVNRbS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ERO8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30</w:t>
                                  </w:r>
                                </w:p>
                              </w:txbxContent>
                            </v:textbox>
                          </v:shape>
                          <v:shape id="文本框 658" o:spid="_x0000_s2474" type="#_x0000_t202" style="position:absolute;left:5640;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20oMYA&#10;AADcAAAADwAAAGRycy9kb3ducmV2LnhtbESPQWvCQBSE70L/w/IKvemmrdi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20oM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40</w:t>
                                  </w:r>
                                </w:p>
                              </w:txbxContent>
                            </v:textbox>
                          </v:shape>
                          <v:shape id="文本框 659" o:spid="_x0000_s2475" type="#_x0000_t202" style="position:absolute;left:6118;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iH5sYA&#10;AADcAAAADwAAAGRycy9kb3ducmV2LnhtbESPQWvCQBSE74X+h+UVvNVNBbW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iH5s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50</w:t>
                                  </w:r>
                                </w:p>
                              </w:txbxContent>
                            </v:textbox>
                          </v:shape>
                          <v:shape id="文本框 660" o:spid="_x0000_s2476" type="#_x0000_t202" style="position:absolute;left:6473;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QifcYA&#10;AADcAAAADwAAAGRycy9kb3ducmV2LnhtbESPQWvCQBSE70L/w/IKvemmLdq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Qifc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60</w:t>
                                  </w:r>
                                </w:p>
                              </w:txbxContent>
                            </v:textbox>
                          </v:shape>
                          <v:shape id="文本框 661" o:spid="_x0000_s2477" type="#_x0000_t202" style="position:absolute;left:6883;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26CcYA&#10;AADcAAAADwAAAGRycy9kb3ducmV2LnhtbESPQWvCQBSE70L/w/IKvemmpdq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26Cc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70</w:t>
                                  </w:r>
                                </w:p>
                              </w:txbxContent>
                            </v:textbox>
                          </v:shape>
                          <v:shape id="文本框 662" o:spid="_x0000_s2478" type="#_x0000_t202" style="position:absolute;left:7299;top:13733;width:243;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EfksUA&#10;AADcAAAADwAAAGRycy9kb3ducmV2LnhtbESPT2vCQBTE7wW/w/KE3upGwT+NriJioSBIY3ro8TX7&#10;TBazb2N2q/HbuwXB4zAzv2EWq87W4kKtN44VDAcJCOLCacOlgu/8420GwgdkjbVjUnAjD6tl72WB&#10;qXZXzuhyCKWIEPYpKqhCaFIpfVGRRT9wDXH0jq61GKJsS6lbvEa4reUoSSbSouG4UGFDm4qK0+HP&#10;Klj/cLY15/3vV3bMTJ6/J7ybnJR67XfrOYhAXXiGH+1PrWA6HsP/mXgE5P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UR+S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80</w:t>
                                  </w:r>
                                </w:p>
                              </w:txbxContent>
                            </v:textbox>
                          </v:shape>
                          <v:shape id="文本框 663" o:spid="_x0000_s2479" type="#_x0000_t202" style="position:absolute;left:7697;top:13748;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OB5cUA&#10;AADcAAAADwAAAGRycy9kb3ducmV2LnhtbESPQWvCQBSE74L/YXmF3nRToa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g4HlxQAAANwAAAAPAAAAAAAAAAAAAAAAAJgCAABkcnMv&#10;ZG93bnJldi54bWxQSwUGAAAAAAQABAD1AAAAigMAAAAA&#10;" filled="f" stroked="f">
                            <o:lock v:ext="edit" aspectratio="t"/>
                            <v:textbox inset="0,0,0,0">
                              <w:txbxContent>
                                <w:p w:rsidR="00064976" w:rsidRDefault="00064976" w:rsidP="00064976">
                                  <w:pPr>
                                    <w:rPr>
                                      <w:sz w:val="15"/>
                                      <w:szCs w:val="15"/>
                                    </w:rPr>
                                  </w:pPr>
                                  <w:r>
                                    <w:rPr>
                                      <w:rFonts w:hint="eastAsia"/>
                                      <w:sz w:val="15"/>
                                      <w:szCs w:val="15"/>
                                    </w:rPr>
                                    <w:t>90</w:t>
                                  </w:r>
                                </w:p>
                              </w:txbxContent>
                            </v:textbox>
                          </v:shape>
                          <v:shape id="文本框 664" o:spid="_x0000_s2480" type="#_x0000_t202" style="position:absolute;left:7948;top:13682;width:31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8kfsYA&#10;AADcAAAADwAAAGRycy9kb3ducmV2LnhtbESPT2vCQBTE74V+h+UVvNVNC/5p6kakKAhCaUwPPb5m&#10;n8mS7NuYXTV+e7dQ8DjMzG+YxXKwrThT741jBS/jBARx6bThSsF3sXmeg/ABWWPrmBRcycMye3xY&#10;YKrdhXM670MlIoR9igrqELpUSl/WZNGPXUccvYPrLYYo+0rqHi8Rblv5miRTadFwXKixo4+aymZ/&#10;sgpWP5yvzfHz9ys/5KYo3hLeTRulRk/D6h1EoCHcw//trVYwm8zg70w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88kfsYAAADc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cm</w:t>
                                  </w:r>
                                </w:p>
                              </w:txbxContent>
                            </v:textbox>
                          </v:shape>
                        </v:group>
                      </v:group>
                      <v:group id="组合 481" o:spid="_x0000_s2481" style="position:absolute;left:10573;top:73685;width:463;height:931" coordorigin="5650,7223" coordsize="515,10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Ep7v8MAAADcAAAADwAAAGRycy9kb3ducmV2LnhtbERPTWvCQBC9F/wPywi9&#10;1U0UW4luQpBaepBCVRBvQ3ZMQrKzIbtN4r/vHgo9Pt73LptMKwbqXW1ZQbyIQBAXVtdcKricDy8b&#10;EM4ja2wtk4IHOcjS2dMOE21H/qbh5EsRQtglqKDyvkukdEVFBt3CdsSBu9veoA+wL6XucQzhppXL&#10;KHqVBmsODRV2tK+oaE4/RsHHiGO+it+HY3PfP27n9df1GJNSz/Mp34LwNPl/8Z/7Uyt4W4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Snu/wwAAANwAAAAP&#10;AAAAAAAAAAAAAAAAAKoCAABkcnMvZG93bnJldi54bWxQSwUGAAAAAAQABAD6AAAAmgMAAAAA&#10;">
                        <o:lock v:ext="edit" aspectratio="t"/>
                        <v:shape id="任意多边形 482" o:spid="_x0000_s2482" style="position:absolute;left:5849;top:7223;width:123;height:575;visibility:visible;mso-wrap-style:square;v-text-anchor:top" coordsize="123,5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bXYsUA&#10;AADcAAAADwAAAGRycy9kb3ducmV2LnhtbESPS2vCQBSF9wX/w3AFd3Xio1qjo4ggKChW2427S+aa&#10;BDN3YmY08d87hUKXh/P4OLNFYwrxoMrllhX0uhEI4sTqnFMFP9/r908QziNrLCyTgic5WMxbbzOM&#10;ta35SI+TT0UYYRejgsz7MpbSJRkZdF1bEgfvYiuDPsgqlbrCOoybQvajaCQN5hwIGZa0yii5nu4m&#10;cAfn4aY229vxEu3dTt/l17h3UKrTbpZTEJ4a/x/+a2+0gvHHBH7PhCMg5y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htdixQAAANwAAAAPAAAAAAAAAAAAAAAAAJgCAABkcnMv&#10;ZG93bnJldi54bWxQSwUGAAAAAAQABAD1AAAAigMAAAAA&#10;" path="m61,l25,55,12,117,3,196,,264r,23l,311r3,67l9,438r12,67l46,566r15,8l66,573,98,519r13,-62l120,378r3,-67l123,287r,-23l120,196r-6,-61l102,68,76,8,61,xe" filled="f" strokeweight=".26456mm">
                          <v:path arrowok="t" o:connecttype="custom" o:connectlocs="61,0;25,55;12,117;3,196;0,264;0,287;0,311;3,378;9,438;21,505;46,566;61,574;66,573;98,519;111,457;120,378;123,311;123,287;123,264;120,196;114,135;102,68;76,8;61,0" o:connectangles="0,0,0,0,0,0,0,0,0,0,0,0,0,0,0,0,0,0,0,0,0,0,0,0"/>
                          <o:lock v:ext="edit" aspectratio="t"/>
                        </v:shape>
                        <v:group id="组合 483" o:spid="_x0000_s2483" style="position:absolute;left:5650;top:7790;width:515;height:467" coordorigin="5650,8590" coordsize="515,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C9BMMAAADcAAAADwAAAGRycy9kb3ducmV2LnhtbERPTWvCQBC9F/wPywi9&#10;1U2UWoluQpBaepBCVRBvQ3ZMQrKzIbtN4r/vHgo9Pt73LptMKwbqXW1ZQbyIQBAXVtdcKricDy8b&#10;EM4ja2wtk4IHOcjS2dMOE21H/qbh5EsRQtglqKDyvkukdEVFBt3CdsSBu9veoA+wL6XucQzhppXL&#10;KFpLgzWHhgo72ldUNKcfo+BjxDFfxe/DsbnvH7fz69f1GJNSz/Mp34LwNPl/8Z/7Uyt4W4f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UL0EwwAAANwAAAAP&#10;AAAAAAAAAAAAAAAAAKoCAABkcnMvZG93bnJldi54bWxQSwUGAAAAAAQABAD6AAAAmgMAAAAA&#10;">
                          <o:lock v:ext="edit" aspectratio="t"/>
                          <v:shape id="任意多边形 484" o:spid="_x0000_s2484" style="position:absolute;left:5651;top:8762;width:266;height:291;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qxMYA&#10;AADcAAAADwAAAGRycy9kb3ducmV2LnhtbESPQWvCQBSE7wX/w/IEL6XZWEqUmFVEFATJQSstvT2y&#10;zySYfRuy2yT++26h0OMwM98w2WY0jeipc7VlBfMoBkFcWF1zqeD6fnhZgnAeWWNjmRQ8yMFmPXnK&#10;MNV24DP1F1+KAGGXooLK+zaV0hUVGXSRbYmDd7OdQR9kV0rd4RDgppGvcZxIgzWHhQpb2lVU3C/f&#10;RsEpyXPqG/o64JmeP3b75efbtlBqNh23KxCeRv8f/msftYJFMoffM+E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qxMYAAADcAAAADwAAAAAAAAAAAAAAAACYAgAAZHJz&#10;L2Rvd25yZXYueG1sUEsFBgAAAAAEAAQA9QAAAIsDAAAAAA==&#10;" path="m266,178r,112l,111,,,266,178xe" stroked="f">
                            <v:path arrowok="t" o:connecttype="custom" o:connectlocs="266,178;266,290;0,111;0,0;266,178" o:connectangles="0,0,0,0,0"/>
                            <o:lock v:ext="edit" aspectratio="t"/>
                          </v:shape>
                          <v:shape id="任意多边形 485" o:spid="_x0000_s2485" style="position:absolute;left:5651;top:8762;width:266;height:291;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JMZsUA&#10;AADcAAAADwAAAGRycy9kb3ducmV2LnhtbESPW4vCMBSE3xf8D+EI+7am9qG7VKN4BQVh8QY+Hppj&#10;W0xOSpPV+u83Cws+DjPzDTOedtaIO7W+dqxgOEhAEBdO11wqOB3XH18gfEDWaByTgid5mE56b2PM&#10;tXvwnu6HUIoIYZ+jgiqEJpfSFxVZ9APXEEfv6lqLIcq2lLrFR4RbI9MkyaTFmuNChQ0tKipuhx+r&#10;YD/LFpeV2a03y+Fcd9vUfJvdWan3fjcbgQjUhVf4v73RCj6zFP7OxCMgJ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UkxmxQAAANwAAAAPAAAAAAAAAAAAAAAAAJgCAABkcnMv&#10;ZG93bnJldi54bWxQSwUGAAAAAAQABAD1AAAAigMAAAAA&#10;" path="m,111l266,290r,-112l,,,111xe" filled="f">
                            <v:path arrowok="t" o:connecttype="custom" o:connectlocs="0,111;266,290;266,178;0,0;0,111" o:connectangles="0,0,0,0,0"/>
                            <o:lock v:ext="edit" aspectratio="t"/>
                          </v:shape>
                          <v:shape id="任意多边形 486" o:spid="_x0000_s2486" style="position:absolute;left:5650;top:8762;width:514;height:179;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o9sMYA&#10;AADcAAAADwAAAGRycy9kb3ducmV2LnhtbESPQWsCMRSE7wX/Q3iCF9FsLVhZjVKEQilVrHrQ23Pz&#10;3N1287Ik0d3+eyMIPQ4z8w0zW7SmEldyvrSs4HmYgCDOrC45V7DfvQ8mIHxA1lhZJgV/5GEx7zzN&#10;MNW24W+6bkMuIoR9igqKEOpUSp8VZNAPbU0cvbN1BkOULpfaYRPhppKjJBlLgyXHhQJrWhaU/W4v&#10;RsHncrXeHfzqWG+SLzw1rv+z1helet32bQoiUBv+w4/2h1bwOn6B+5l4BO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o9sMYAAADcAAAADwAAAAAAAAAAAAAAAACYAgAAZHJz&#10;L2Rvd25yZXYueG1sUEsFBgAAAAAEAAQA9QAAAIsDAAAAAA==&#10;" path="m514,178r-240,l,,240,,514,178xe" stroked="f">
                            <v:path arrowok="t" o:connecttype="custom" o:connectlocs="514,178;274,178;0,0;240,0;514,178" o:connectangles="0,0,0,0,0"/>
                            <o:lock v:ext="edit" aspectratio="t"/>
                          </v:shape>
                          <v:shape id="任意多边形 487" o:spid="_x0000_s2487" style="position:absolute;left:5650;top:8762;width:514;height:179;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PukccA&#10;AADcAAAADwAAAGRycy9kb3ducmV2LnhtbESPQWvCQBSE74L/YXmCF6mblmps6iqlKBTxoimU3h7Z&#10;1yQ0+zZk1yTm13cLgsdhZr5h1tveVKKlxpWWFTzOIxDEmdUl5wo+0/3DCoTzyBory6TgSg62m/Fo&#10;jYm2HZ+oPftcBAi7BBUU3teJlC4ryKCb25o4eD+2MeiDbHKpG+wC3FTyKYqW0mDJYaHAmt4Lyn7P&#10;F6NADy863S2u8lS2s6/h+7g6LOJMqemkf3sF4an39/Ct/aEVxMtn+D8TjoD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T7pHHAAAA3AAAAA8AAAAAAAAAAAAAAAAAmAIAAGRy&#10;cy9kb3ducmV2LnhtbFBLBQYAAAAABAAEAPUAAACMAwAAAAA=&#10;" path="m240,l514,178r-240,l,,240,xe" filled="f">
                            <v:path arrowok="t" o:connecttype="custom" o:connectlocs="240,0;514,178;274,178;0,0;240,0" o:connectangles="0,0,0,0,0"/>
                            <o:lock v:ext="edit" aspectratio="t"/>
                          </v:shape>
                          <v:shape id="任意多边形 488" o:spid="_x0000_s2488" style="position:absolute;left:5864;top:8654;width:96;height:213;visibility:visible;mso-wrap-style:square;v-text-anchor:top" coordsize="9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FKIccA&#10;AADcAAAADwAAAGRycy9kb3ducmV2LnhtbESP3WrCQBSE7wu+w3KE3unGgj9EVylFQSiCVQv17pg9&#10;TUKyZ8Pu1sQ+vVsQejnMzDfMYtWZWlzJ+dKygtEwAUGcWV1yruB03AxmIHxA1lhbJgU38rBa9p4W&#10;mGrb8gddDyEXEcI+RQVFCE0qpc8KMuiHtiGO3rd1BkOULpfaYRvhppYvSTKRBkuOCwU29FZQVh1+&#10;jIL1bp28/37tbtV+tG11db5o93lR6rnfvc5BBOrCf/jR3moF08kY/s7EIyC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ehSiHHAAAA3AAAAA8AAAAAAAAAAAAAAAAAmAIAAGRy&#10;cy9kb3ducmV2LnhtbFBLBQYAAAAABAAEAPUAAACMAwAAAAA=&#10;" path="m52,l96,5r,201l48,212r-4,l,206,,5,48,r4,xe" stroked="f">
                            <v:path arrowok="t" o:connecttype="custom" o:connectlocs="52,0;96,5;96,206;48,212;44,212;0,206;0,5;48,0;52,0" o:connectangles="0,0,0,0,0,0,0,0,0"/>
                            <o:lock v:ext="edit" aspectratio="t"/>
                          </v:shape>
                          <v:shape id="任意多边形 489" o:spid="_x0000_s2489" style="position:absolute;left:5864;top:8654;width:96;height:213;visibility:visible;mso-wrap-style:square;v-text-anchor:top" coordsize="9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h7MYA&#10;AADcAAAADwAAAGRycy9kb3ducmV2LnhtbESPS2vDMBCE74X8B7GF3mI5IXWCEyWElkBdaIvzuC/W&#10;+kGtlbGU2P33VSHQ4zAz3zCb3WhacaPeNZYVzKIYBHFhdcOVgvPpMF2BcB5ZY2uZFPyQg9128rDB&#10;VNuBc7odfSUChF2KCmrvu1RKV9Rk0EW2Iw5eaXuDPsi+krrHIcBNK+dxnEiDDYeFGjt6qan4Pl6N&#10;gu5rReX89crn5/wyyz7LJFt8vCv19Dju1yA8jf4/fG+/aQXLJIG/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h7MYAAADcAAAADwAAAAAAAAAAAAAAAACYAgAAZHJz&#10;L2Rvd25yZXYueG1sUEsFBgAAAAAEAAQA9QAAAIsDAAAAAA==&#10;" path="m48,l,5,,206r48,6l52,212r44,-6l96,5,48,xe" filled="f">
                            <v:path arrowok="t" o:connecttype="custom" o:connectlocs="48,0;0,5;0,206;48,212;52,212;96,206;96,5;48,0" o:connectangles="0,0,0,0,0,0,0,0"/>
                            <o:lock v:ext="edit" aspectratio="t"/>
                          </v:shape>
                          <v:shape id="任意多边形 490" o:spid="_x0000_s2490" style="position:absolute;left:5864;top:8660;width:96;height:8;visibility:visible;mso-wrap-style:square;v-text-anchor:top" coordsize="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gHC8UA&#10;AADcAAAADwAAAGRycy9kb3ducmV2LnhtbESP0WrCQBRE34X+w3ILfRHdtA+JRDdBCkJbVFr1Ay67&#10;1yQ0ezdk15j+fVcQfBxm5gyzKkfbioF63zhW8DpPQBBrZxquFJyOm9kChA/IBlvHpOCPPJTF02SF&#10;uXFX/qHhECoRIexzVFCH0OVSel2TRT93HXH0zq63GKLsK2l6vEa4beVbkqTSYsNxocaO3mvSv4eL&#10;VbBpE7uefn+m3S7Tzddl2OutJ6Vensf1EkSgMTzC9/aHUZClGdzOxCMg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aAcLxQAAANwAAAAPAAAAAAAAAAAAAAAAAJgCAABkcnMv&#10;ZG93bnJldi54bWxQSwUGAAAAAAQABAD1AAAAigMAAAAA&#10;" path="m,l48,7r4,l96,e" filled="f">
                            <v:path arrowok="t" o:connecttype="custom" o:connectlocs="0,0;48,7;52,7;96,0;96,0" o:connectangles="0,0,0,0,0"/>
                            <o:lock v:ext="edit" aspectratio="t"/>
                          </v:shape>
                          <v:shape id="任意多边形 491" o:spid="_x0000_s2491" style="position:absolute;left:5912;top:8590;width:0;height:76;visibility:visible;mso-wrap-style:square;v-text-anchor:top" coordsize="0,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iL/sUA&#10;AADfAAAADwAAAGRycy9kb3ducmV2LnhtbERPXUvDMBR9F/wP4Q72Ii5ZcaJ16ZDBmCBMnb74dm3u&#10;mtLmpmuyrf77ZSD4eDjf88XgWnGkPtSeNUwnCgRx6U3NlYavz9XtA4gQkQ22nknDLwVYFNdXc8yN&#10;P/EHHbexEimEQ44abIxdLmUoLTkME98RJ27ne4cxwb6SpsdTCnetzJS6lw5rTg0WO1paKpvtwaUZ&#10;++ZbmRu7fuPN47u17essm/5oPR4Nz08gIg3xX/znfjHJp1SW3cHlTwIgiz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Iv+xQAAAN8AAAAPAAAAAAAAAAAAAAAAAJgCAABkcnMv&#10;ZG93bnJldi54bWxQSwUGAAAAAAQABAD1AAAAigMAAAAA&#10;" path="m,l,75e" filled="f" strokeweight="2pt">
                            <v:path arrowok="t" o:connecttype="custom" o:connectlocs="0,0;0,75" o:connectangles="0,0"/>
                            <o:lock v:ext="edit" aspectratio="t"/>
                          </v:shape>
                          <v:shape id="任意多边形 492" o:spid="_x0000_s2492" style="position:absolute;left:6165;top:8947;width:0;height:102;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FKbMQA&#10;AADfAAAADwAAAGRycy9kb3ducmV2LnhtbERPy4rCMBTdD/gP4QpuBk2mMKLVKM4Mgi4EH924uzTX&#10;ttjclCZq5+8nA4LLw3nPl52txZ1aXznW8DFSIIhzZyouNGSn9XACwgdkg7Vj0vBLHpaL3tscU+Me&#10;fKD7MRQihrBPUUMZQpNK6fOSLPqRa4gjd3GtxRBhW0jT4iOG21omSo2lxYpjQ4kNfZeUX483qwF/&#10;9pt3md2mk2S/zbbnw05+7YLWg363moEI1IWX+OnemDhfqST5hP8/EY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xSmzEAAAA3wAAAA8AAAAAAAAAAAAAAAAAmAIAAGRycy9k&#10;b3ducmV2LnhtbFBLBQYAAAAABAAEAPUAAACJAwAAAAA=&#10;" path="m,l,79e" filled="f">
                            <v:path arrowok="t" o:connecttype="custom" o:connectlocs="0,0;0,101" o:connectangles="0,0"/>
                            <o:lock v:ext="edit" aspectratio="t"/>
                          </v:shape>
                          <v:shape id="任意多边形 493" o:spid="_x0000_s2493" style="position:absolute;left:6043;top:8944;width:0;height:113;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PUG8MA&#10;AADfAAAADwAAAGRycy9kb3ducmV2LnhtbERPy4rCMBTdC/5DuIIb0WS6EK1G0RkGdCH46Mbdpbm2&#10;xeamNFHr308GBmZ5OO/lurO1eFLrK8caPiYKBHHuTMWFhuzyPZ6B8AHZYO2YNLzJw3rV7y0xNe7F&#10;J3qeQyFiCPsUNZQhNKmUPi/Jop+4hjhyN9daDBG2hTQtvmK4rWWi1FRarDg2lNjQZ0n5/fywGvDr&#10;uBvJ7DGfJcd9tr+eDnJ7CFoPB91mASJQF/7Ff+6difOVSpIp/P6JAOTq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PUG8MAAADfAAAADwAAAAAAAAAAAAAAAACYAgAAZHJzL2Rv&#10;d25yZXYueG1sUEsFBgAAAAAEAAQA9QAAAIgDAAAAAA==&#10;" path="m,l,79e" filled="f">
                            <v:path arrowok="t" o:connecttype="custom" o:connectlocs="0,0;0,112" o:connectangles="0,0"/>
                            <o:lock v:ext="edit" aspectratio="t"/>
                          </v:shape>
                        </v:group>
                      </v:group>
                    </v:group>
                    <v:group id="组合 468" o:spid="_x0000_s2494" style="position:absolute;left:9746;top:73736;width:463;height:846" coordorigin="3743,8289" coordsize="463,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sk9o8YAAADcAAAADwAAAGRycy9kb3ducmV2LnhtbESPT2vCQBTE74V+h+UV&#10;vNVNlJYQXUVEi4cg1BSKt0f2mQSzb0N2mz/fvisUehxm5jfMejuaRvTUudqygngegSAurK65VPCV&#10;H18TEM4ja2wsk4KJHGw3z09rTLUd+JP6iy9FgLBLUUHlfZtK6YqKDLq5bYmDd7OdQR9kV0rd4RDg&#10;ppGLKHqXBmsOCxW2tK+ouF9+jIKPAYfdMj702f22n6752/k7i0mp2cu4W4HwNPr/8F/7pBUkyw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yT2jxgAAANwA&#10;AAAPAAAAAAAAAAAAAAAAAKoCAABkcnMvZG93bnJldi54bWxQSwUGAAAAAAQABAD6AAAAnQMAAAAA&#10;">
                      <v:group id="组合 469" o:spid="_x0000_s2495" style="position:absolute;left:3743;top:8870;width:463;height:265" coordorigin="3743,8870" coordsize="46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WYOMQAAADcAAAADwAAAGRycy9kb3ducmV2LnhtbESPQYvCMBSE7wv+h/CE&#10;va1pLbtINYqIyh5EWBXE26N5tsXmpTSxrf9+Iwgeh5n5hpktelOJlhpXWlYQjyIQxJnVJecKTsfN&#10;1wSE88gaK8uk4EEOFvPBxwxTbTv+o/bgcxEg7FJUUHhfp1K6rCCDbmRr4uBdbWPQB9nkUjfYBbip&#10;5DiKfqTBksNCgTWtCspuh7tRsO2wWybxut3drqvH5fi9P+9iUupz2C+nIDz1/h1+tX+1gkm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WYOMQAAADcAAAA&#10;DwAAAAAAAAAAAAAAAACqAgAAZHJzL2Rvd25yZXYueG1sUEsFBgAAAAAEAAQA+gAAAJsDAAAAAA==&#10;">
                        <v:shape id="任意多边形 470" o:spid="_x0000_s2496" style="position:absolute;left:3744;top:8870;width:239;height:262;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KwsUA&#10;AADcAAAADwAAAGRycy9kb3ducmV2LnhtbESPW4vCMBSE3wX/QziCb5p6QaRrFK/ggrDo7sI+Hppj&#10;W0xOShO1/vuNIPg4zMw3zGzRWCNuVPvSsYJBPwFBnDldcq7g53vXm4LwAVmjcUwKHuRhMW+3Zphq&#10;d+cj3U4hFxHCPkUFRQhVKqXPCrLo+64ijt7Z1RZDlHUudY33CLdGDpNkIi2WHBcKrGhdUHY5Xa2C&#10;43Ky/tuaw26/Gax08zk0X+bwq1S30yw/QARqwjv8au+1guloDM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8MrCxQAAANwAAAAPAAAAAAAAAAAAAAAAAJgCAABkcnMv&#10;ZG93bnJldi54bWxQSwUGAAAAAAQABAD1AAAAigMAAAAA&#10;" path="m,111l266,290r,-112l,,,111xe" filled="f">
                          <v:path arrowok="t" o:connecttype="custom" o:connectlocs="0,100;239,261;239,160;0,0;0,100" o:connectangles="0,0,0,0,0"/>
                          <o:lock v:ext="edit" aspectratio="t"/>
                        </v:shape>
                        <v:shape id="任意多边形 471" o:spid="_x0000_s2497" style="position:absolute;left:3743;top:8870;width:463;height:161;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OYoMYA&#10;AADcAAAADwAAAGRycy9kb3ducmV2LnhtbESPT2vCQBTE7wW/w/IEb81GbYOmrlIqUikImvbg8ZF9&#10;TYLZtyG7+dNv3y0UPA4z8xtmsxtNLXpqXWVZwTyKQRDnVldcKPj6PDyuQDiPrLG2TAp+yMFuO3nY&#10;YKrtwBfqM1+IAGGXooLS+yaV0uUlGXSRbYiD921bgz7ItpC6xSHATS0XcZxIgxWHhRIbeispv2Wd&#10;UXB6p/35ao69Xi7OnZNPyX6dfCg1m46vLyA8jf4e/m8ftYLV8hn+zoQjIL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MOYoMYAAADcAAAADwAAAAAAAAAAAAAAAACYAgAAZHJz&#10;L2Rvd25yZXYueG1sUEsFBgAAAAAEAAQA9QAAAIsDAAAAAA==&#10;" path="m240,l514,178r-240,l,,240,xe">
                          <v:path arrowok="t" o:connecttype="custom" o:connectlocs="216,0;463,160;247,160;0,0;216,0" o:connectangles="0,0,0,0,0"/>
                          <o:lock v:ext="edit" aspectratio="t"/>
                        </v:shape>
                        <v:shape id="任意多边形 472" o:spid="_x0000_s2498" style="position:absolute;left:4206;top:9036;width:0;height:92;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Nv1MYA&#10;AADcAAAADwAAAGRycy9kb3ducmV2LnhtbESPQWvCQBSE74X+h+UVvBTdaEFidJVWKSQHwaS5eHtk&#10;X5PQ7NuQXTX9911B6HGYmW+YzW40nbjS4FrLCuazCARxZXXLtYLy63Mag3AeWWNnmRT8koPd9vlp&#10;g4m2N87pWvhaBAi7BBU03veJlK5qyKCb2Z44eN92MOiDHGqpB7wFuOnkIoqW0mDLYaHBnvYNVT/F&#10;xSjAwyl9leVlFS9OWZmd86P8OHqlJi/j+xqEp9H/hx/tVCuI35ZwPxOOgN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4Nv1MYAAADcAAAADwAAAAAAAAAAAAAAAACYAgAAZHJz&#10;L2Rvd25yZXYueG1sUEsFBgAAAAAEAAQA9QAAAIsDAAAAAA==&#10;" path="m,l,79e" filled="f">
                          <v:path arrowok="t" o:connecttype="custom" o:connectlocs="0,0;0,91" o:connectangles="0,0"/>
                          <o:lock v:ext="edit" aspectratio="t"/>
                        </v:shape>
                        <v:shape id="任意多边形 473" o:spid="_x0000_s2499" style="position:absolute;left:4097;top:9034;width:0;height:101;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T8cA&#10;AADcAAAADwAAAGRycy9kb3ducmV2LnhtbESPT2vCQBTE70K/w/IKvUjdVEFj6ib0DwU9BNTm4u2R&#10;fU1Cs29DdjXx23cLgsdhZn7DbLLRtOJCvWssK3iZRSCIS6sbrhQU31/PMQjnkTW2lknBlRxk6cNk&#10;g4m2Ax/ocvSVCBB2CSqove8SKV1Zk0E3sx1x8H5sb9AH2VdS9zgEuGnlPIqW0mDDYaHGjj5qKn+P&#10;Z6MAP/fbqSzO63i+3xW70yGX77lX6ulxfHsF4Wn09/CtvdUK4sUK/s+EIyD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Pyk/HAAAA3AAAAA8AAAAAAAAAAAAAAAAAmAIAAGRy&#10;cy9kb3ducmV2LnhtbFBLBQYAAAAABAAEAPUAAACMAwAAAAA=&#10;" path="m,l,79e" filled="f">
                          <v:path arrowok="t" o:connecttype="custom" o:connectlocs="0,0;0,100" o:connectangles="0,0"/>
                          <o:lock v:ext="edit" aspectratio="t"/>
                        </v:shape>
                      </v:group>
                      <v:group id="组合 474" o:spid="_x0000_s2500" style="position:absolute;left:3918;top:8289;width:91;height:664" coordorigin="2873,2351" coordsize="101,6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yEKScIAAADcAAAADwAAAGRycy9kb3ducmV2LnhtbERPy4rCMBTdC/5DuMLs&#10;NO2IIh1TERmHWYjgA2R2l+baljY3pYlt/fvJQnB5OO/1ZjC16Kh1pWUF8SwCQZxZXXKu4HrZT1cg&#10;nEfWWFsmBU9ysEnHozUm2vZ8ou7scxFC2CWooPC+SaR0WUEG3cw2xIG729agD7DNpW6xD+Gmlp9R&#10;tJQGSw4NBTa0Kyirzg+j4KfHfjuPv7tDdd89/y6L4+0Qk1Ifk2H7BcLT4N/il/tXK1jNw9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shCknCAAAA3AAAAA8A&#10;AAAAAAAAAAAAAAAAqgIAAGRycy9kb3ducmV2LnhtbFBLBQYAAAAABAAEAPoAAACZAwAAAAA=&#10;">
                        <o:lock v:ext="edit" aspectratio="t"/>
                        <v:shape id="自选图形 475" o:spid="_x0000_s2501" type="#_x0000_t22" style="position:absolute;left:2901;top:2604;width:68;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lgsUA&#10;AADcAAAADwAAAGRycy9kb3ducmV2LnhtbESPQWvCQBSE7wX/w/IEb3VXRYmpq4igeNBDbSw9PrKv&#10;STT7NmRXTf99tyD0OMzMN8xi1dla3Kn1lWMNo6ECQZw7U3GhIfvYviYgfEA2WDsmDT/kYbXsvSww&#10;Ne7B73Q/hUJECPsUNZQhNKmUPi/Joh+6hjh63661GKJsC2lafES4reVYqZm0WHFcKLGhTUn59XSz&#10;GtTFZwc1zerz9Tg6TpLb7svaT60H/W79BiJQF/7Dz/beaEgmc/g7E4+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7GWCxQAAANwAAAAPAAAAAAAAAAAAAAAAAJgCAABkcnMv&#10;ZG93bnJldi54bWxQSwUGAAAAAAQABAD1AAAAigMAAAAA&#10;" adj="3405">
                          <o:lock v:ext="edit" aspectratio="t"/>
                        </v:shape>
                        <v:shape id="任意多边形 476" o:spid="_x0000_s2502" style="position:absolute;left:2873;top:2351;width:101;height:305;visibility:visible;mso-wrap-style:square;v-text-anchor:top" coordsize="101,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Nko7sA&#10;AADcAAAADwAAAGRycy9kb3ducmV2LnhtbERPSwrCMBDdC94hjOBOU0WLVKOIILj1c4CxGZvSZlKb&#10;VOvtzUJw+Xj/za63tXhR60vHCmbTBARx7nTJhYLb9ThZgfABWWPtmBR8yMNuOxxsMNPuzWd6XUIh&#10;Ygj7DBWYEJpMSp8bsuinriGO3MO1FkOEbSF1i+8Ybms5T5JUWiw5Nhhs6GAory6dVXAw8/tD+/Sz&#10;dHktZdU9+32aKjUe9fs1iEB9+It/7pNWsFrE+fFMPAJy+w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yTZKO7AAAA3AAAAA8AAAAAAAAAAAAAAAAAmAIAAGRycy9kb3ducmV2Lnht&#10;bFBLBQYAAAAABAAEAPUAAACAAwAAAAA=&#10;" path="m62,79c57,51,68,15,68,4,67,,63,10,62,13v-3,6,-2,13,-6,18c51,39,51,44,36,67,21,90,4,106,5,130,6,154,,179,2,202v2,23,15,30,22,51c31,267,36,284,42,292v8,7,22,13,30,6c82,297,86,271,92,250v-1,-15,9,-47,4,-75c91,147,69,99,62,79xe" fillcolor="#bfbfbf" strokeweight=".5pt">
                          <v:fill color2="#585858" rotate="t" focus="100%" type="gradient"/>
                          <v:path arrowok="t" o:connecttype="custom" o:connectlocs="62,79;68,4;62,13;56,31;36,67;5,130;2,202;24,253;42,292;72,298;92,250;96,175;62,79" o:connectangles="0,0,0,0,0,0,0,0,0,0,0,0,0"/>
                          <o:lock v:ext="edit" aspectratio="t"/>
                        </v:shape>
                      </v:group>
                    </v:group>
                  </v:group>
                  <v:group id="组合 496" o:spid="_x0000_s2503" style="position:absolute;left:11792;top:73580;width:464;height:1016" coordorigin="4427,7924" coordsize="515,11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3QqcQAAADcAAAADwAAAGRycy9kb3ducmV2LnhtbESPQYvCMBSE78L+h/CE&#10;vWnaXV2kGkXEXTyIoC6It0fzbIvNS2liW/+9EQSPw8x8w8wWnSlFQ7UrLCuIhxEI4tTqgjMF/8ff&#10;wQSE88gaS8uk4E4OFvOP3gwTbVveU3PwmQgQdgkqyL2vEildmpNBN7QVcfAutjbog6wzqWtsA9yU&#10;8iuKfqTBgsNCjhWtckqvh5tR8Ndiu/yO1832elndz8fx7rSNSanPfrecgvDU+Xf41d5oBZNR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h3QqcQAAADcAAAA&#10;DwAAAAAAAAAAAAAAAACqAgAAZHJzL2Rvd25yZXYueG1sUEsFBgAAAAAEAAQA+gAAAJsDAAAAAA==&#10;">
                    <o:lock v:ext="edit" aspectratio="t"/>
                    <v:group id="组合 497" o:spid="_x0000_s2504" style="position:absolute;left:4427;top:8585;width:515;height:467" coordorigin="5650,8590" coordsize="515,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9O3sUAAADcAAAADwAAAGRycy9kb3ducmV2LnhtbESPT4vCMBTE78J+h/AW&#10;9qZpXRWpRhHZXTyI4B8Qb4/m2Rabl9Jk2/rtjSB4HGbmN8x82ZlSNFS7wrKCeBCBIE6tLjhTcDr+&#10;9qcgnEfWWFomBXdysFx89OaYaNvynpqDz0SAsEtQQe59lUjp0pwMuoGtiIN3tbVBH2SdSV1jG+Cm&#10;lMMomkiDBYeFHCta55TeDv9GwV+L7eo7/mm2t+v6fjmOd+dtTEp9fXarGQhPnX+HX+2NVjAdDe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PTt7FAAAA3AAA&#10;AA8AAAAAAAAAAAAAAAAAqgIAAGRycy9kb3ducmV2LnhtbFBLBQYAAAAABAAEAPoAAACcAwAAAAA=&#10;">
                      <o:lock v:ext="edit" aspectratio="t"/>
                      <v:shape id="任意多边形 498" o:spid="_x0000_s2505" style="position:absolute;left:5651;top:8762;width:266;height:291;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KZHsYA&#10;AADcAAAADwAAAGRycy9kb3ducmV2LnhtbESPQWvCQBSE70L/w/IKvYjZtJUQ0qwiUqEgHoyi9PbI&#10;viah2bchu03iv+8WCh6HmfmGydeTacVAvWssK3iOYhDEpdUNVwrOp90iBeE8ssbWMim4kYP16mGW&#10;Y6btyEcaCl+JAGGXoYLa+y6T0pU1GXSR7YiD92V7gz7IvpK6xzHATStf4jiRBhsOCzV2tK2p/C5+&#10;jIJ9cjjQ0NLnDo80v2zf0+tyUyr19Dht3kB4mvw9/N/+0ArS5Sv8nQ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KZHsYAAADcAAAADwAAAAAAAAAAAAAAAACYAgAAZHJz&#10;L2Rvd25yZXYueG1sUEsFBgAAAAAEAAQA9QAAAIsDAAAAAA==&#10;" path="m266,178r,112l,111,,,266,178xe" stroked="f">
                        <v:path arrowok="t" o:connecttype="custom" o:connectlocs="266,178;266,290;0,111;0,0;266,178" o:connectangles="0,0,0,0,0"/>
                        <o:lock v:ext="edit" aspectratio="t"/>
                      </v:shape>
                      <v:shape id="任意多边形 499" o:spid="_x0000_s2506" style="position:absolute;left:5651;top:8762;width:266;height:291;visibility:visible;mso-wrap-style:square;v-text-anchor:top" coordsize="266,2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5v8YA&#10;AADcAAAADwAAAGRycy9kb3ducmV2LnhtbESPzWrDMBCE74G+g9hCb4mcYExwo4T8gguGkrSFHBdr&#10;Y5tIK2Opifv2VaGQ4zAz3zCL1WCNuFHvW8cKppMEBHHldMu1gs+Pw3gOwgdkjcYxKfghD6vl02iB&#10;uXZ3PtLtFGoRIexzVNCE0OVS+qohi37iOuLoXVxvMUTZ11L3eI9wa+QsSTJpseW40GBH24aq6+nb&#10;Kjius+15b8pDsZtu9PA2M++m/FLq5XlYv4IINIRH+L9daAXzNIW/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5v8YAAADcAAAADwAAAAAAAAAAAAAAAACYAgAAZHJz&#10;L2Rvd25yZXYueG1sUEsFBgAAAAAEAAQA9QAAAIsDAAAAAA==&#10;" path="m,111l266,290r,-112l,,,111xe" filled="f">
                        <v:path arrowok="t" o:connecttype="custom" o:connectlocs="0,111;266,290;266,178;0,0;0,111" o:connectangles="0,0,0,0,0"/>
                        <o:lock v:ext="edit" aspectratio="t"/>
                      </v:shape>
                      <v:shape id="任意多边形 500" o:spid="_x0000_s2507" style="position:absolute;left:5650;top:8762;width:514;height:179;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7IacYA&#10;AADcAAAADwAAAGRycy9kb3ducmV2LnhtbESPQWsCMRSE74L/ITyhF6lZSy2yGqUIQilVrPbQ3p6b&#10;5+7azcuSRHf990YQPA4z8w0znbemEmdyvrSsYDhIQBBnVpecK/jZLZ/HIHxA1lhZJgUX8jCfdTtT&#10;TLVt+JvO25CLCGGfooIihDqV0mcFGfQDWxNH72CdwRCly6V22ES4qeRLkrxJgyXHhQJrWhSU/W9P&#10;RsHnYrXe/frVX71JvnDfuP5xrU9KPfXa9wmIQG14hO/tD61g/DqC25l4BOTs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7IacYAAADcAAAADwAAAAAAAAAAAAAAAACYAgAAZHJz&#10;L2Rvd25yZXYueG1sUEsFBgAAAAAEAAQA9QAAAIsDAAAAAA==&#10;" path="m514,178r-240,l,,240,,514,178xe" stroked="f">
                        <v:path arrowok="t" o:connecttype="custom" o:connectlocs="514,178;274,178;0,0;240,0;514,178" o:connectangles="0,0,0,0,0"/>
                        <o:lock v:ext="edit" aspectratio="t"/>
                      </v:shape>
                      <v:shape id="任意多边形 501" o:spid="_x0000_s2508" style="position:absolute;left:5650;top:8762;width:514;height:179;visibility:visible;mso-wrap-style:square;v-text-anchor:top" coordsize="514,1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wdS8cA&#10;AADcAAAADwAAAGRycy9kb3ducmV2LnhtbESPQWvCQBSE74L/YXlCL1I3So1p6ioiLZTiJVoQb4/s&#10;axKafRuy2xjz67uFgsdhZr5h1tve1KKj1lWWFcxnEQji3OqKCwWfp7fHBITzyBpry6TgRg62m/Fo&#10;jam2V86oO/pCBAi7FBWU3jeplC4vyaCb2YY4eF+2NeiDbAupW7wGuKnlIopiabDisFBiQ/uS8u/j&#10;j1Ggh2d9el3eZFZ10/NwOSQfy1Wu1MOk372A8NT7e/i//a4VJE8x/J0JR0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MHUvHAAAA3AAAAA8AAAAAAAAAAAAAAAAAmAIAAGRy&#10;cy9kb3ducmV2LnhtbFBLBQYAAAAABAAEAPUAAACMAwAAAAA=&#10;" path="m240,l514,178r-240,l,,240,xe" filled="f">
                        <v:path arrowok="t" o:connecttype="custom" o:connectlocs="240,0;514,178;274,178;0,0;240,0" o:connectangles="0,0,0,0,0"/>
                        <o:lock v:ext="edit" aspectratio="t"/>
                      </v:shape>
                      <v:shape id="任意多边形 502" o:spid="_x0000_s2509" style="position:absolute;left:5864;top:8654;width:96;height:213;visibility:visible;mso-wrap-style:square;v-text-anchor:top" coordsize="9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65+8YA&#10;AADcAAAADwAAAGRycy9kb3ducmV2LnhtbESPQWvCQBSE74L/YXmCN90oYiW6ShEFQYTWtlBvz+xr&#10;EpJ9G3ZXE/vru4VCj8PMfMOsNp2pxZ2cLy0rmIwTEMSZ1SXnCt7f9qMFCB+QNdaWScGDPGzW/d4K&#10;U21bfqX7OeQiQtinqKAIoUml9FlBBv3YNsTR+7LOYIjS5VI7bCPc1HKaJHNpsOS4UGBD24Ky6nwz&#10;CnanXXL8/jw9qpfJodXV5ardx1Wp4aB7XoII1IX/8F/7oBUsZk/weyYe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T65+8YAAADcAAAADwAAAAAAAAAAAAAAAACYAgAAZHJz&#10;L2Rvd25yZXYueG1sUEsFBgAAAAAEAAQA9QAAAIsDAAAAAA==&#10;" path="m52,l96,5r,201l48,212r-4,l,206,,5,48,r4,xe" stroked="f">
                        <v:path arrowok="t" o:connecttype="custom" o:connectlocs="52,0;96,5;96,206;48,212;44,212;0,206;0,5;48,0;52,0" o:connectangles="0,0,0,0,0,0,0,0,0"/>
                        <o:lock v:ext="edit" aspectratio="t"/>
                      </v:shape>
                      <v:shape id="任意多边形 503" o:spid="_x0000_s2510" style="position:absolute;left:5864;top:8654;width:96;height:213;visibility:visible;mso-wrap-style:square;v-text-anchor:top" coordsize="96,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YM8IA&#10;AADcAAAADwAAAGRycy9kb3ducmV2LnhtbERPy2rCQBTdF/oPwy10VyeGKCFmIqWlUAtVtHZ/ydw8&#10;MHMnZCYx/XtnUXB5OO98O5tOTDS41rKC5SICQVxa3XKt4Pzz8ZKCcB5ZY2eZFPyRg23x+JBjpu2V&#10;jzSdfC1CCLsMFTTe95mUrmzIoFvYnjhwlR0M+gCHWuoBryHcdDKOorU02HJoaLCnt4bKy2k0CvpD&#10;SlX8PvJ5dfxd7vbVepd8fyn1/DS/bkB4mv1d/O/+1ArSJKwNZ8IRkM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OtgzwgAAANwAAAAPAAAAAAAAAAAAAAAAAJgCAABkcnMvZG93&#10;bnJldi54bWxQSwUGAAAAAAQABAD1AAAAhwMAAAAA&#10;" path="m48,l,5,,206r48,6l52,212r44,-6l96,5,48,xe" filled="f">
                        <v:path arrowok="t" o:connecttype="custom" o:connectlocs="48,0;0,5;0,206;48,212;52,212;96,206;96,5;48,0" o:connectangles="0,0,0,0,0,0,0,0"/>
                        <o:lock v:ext="edit" aspectratio="t"/>
                      </v:shape>
                      <v:shape id="任意多边形 504" o:spid="_x0000_s2511" style="position:absolute;left:5864;top:8660;width:96;height:8;visibility:visible;mso-wrap-style:square;v-text-anchor:top" coordsize="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r+1MUA&#10;AADcAAAADwAAAGRycy9kb3ducmV2LnhtbESP3WrCQBSE7wXfYTlCb4puWkRj6ipSEFpR8acPcNg9&#10;TUKzZ0N2jfHtXaHg5TAz3zDzZWcr0VLjS8cK3kYJCGLtTMm5gp/zepiC8AHZYOWYFNzIw3LR780x&#10;M+7KR2pPIRcRwj5DBUUIdSal1wVZ9CNXE0fv1zUWQ5RNLk2D1wi3lXxPkom0WHJcKLCmz4L03+li&#10;FayrxK5eD9+TejfV5ebS7vXWk1Ivg271ASJQF57h//aXUZCOZ/A4E4+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uv7UxQAAANwAAAAPAAAAAAAAAAAAAAAAAJgCAABkcnMv&#10;ZG93bnJldi54bWxQSwUGAAAAAAQABAD1AAAAigMAAAAA&#10;" path="m,l48,7r4,l96,e" filled="f">
                        <v:path arrowok="t" o:connecttype="custom" o:connectlocs="0,0;48,7;52,7;96,0;96,0" o:connectangles="0,0,0,0,0"/>
                        <o:lock v:ext="edit" aspectratio="t"/>
                      </v:shape>
                      <v:shape id="任意多边形 505" o:spid="_x0000_s2512" style="position:absolute;left:5912;top:8590;width:0;height:76;visibility:visible;mso-wrap-style:square;v-text-anchor:top" coordsize="0,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OfP8YA&#10;AADcAAAADwAAAGRycy9kb3ducmV2LnhtbESPTWsCQQyG7wX/wxDBS9FZBYuujiJCsVDoh3rxFnfi&#10;zuJOZrsz1e2/bw6FHsOb98mT5brztbpRG6vABsajDBRxEWzFpYHj4Xk4AxUTssU6MBn4oQjrVe9h&#10;ibkNd/6k2z6VSiAcczTgUmpyrWPhyGMchYZYsktoPSYZ21LbFu8C97WeZNmT9lixXHDY0NZRcd1/&#10;e9H4up4y++h27/w2/3Cufp1OxmdjBv1uswCVqEv/y3/tF2tgNhV9eUYIo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OfP8YAAADcAAAADwAAAAAAAAAAAAAAAACYAgAAZHJz&#10;L2Rvd25yZXYueG1sUEsFBgAAAAAEAAQA9QAAAIsDAAAAAA==&#10;" path="m,l,75e" filled="f" strokeweight="2pt">
                        <v:path arrowok="t" o:connecttype="custom" o:connectlocs="0,0;0,75" o:connectangles="0,0"/>
                        <o:lock v:ext="edit" aspectratio="t"/>
                      </v:shape>
                      <v:shape id="任意多边形 506" o:spid="_x0000_s2513" style="position:absolute;left:6165;top:8947;width:0;height:102;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USAMUA&#10;AADcAAAADwAAAGRycy9kb3ducmV2LnhtbESPT4vCMBTE7wt+h/AEL4umCiu1GkV3EfQg+KcXb4/m&#10;2Rabl9JE7X57Iwgeh5n5DTNbtKYSd2pcaVnBcBCBIM6sLjlXkJ7W/RiE88gaK8uk4J8cLOadrxkm&#10;2j74QPejz0WAsEtQQeF9nUjpsoIMuoGtiYN3sY1BH2STS93gI8BNJUdRNJYGSw4LBdb0W1B2Pd6M&#10;Avzbb75lepvEo/023Z4PO7naeaV63XY5BeGp9Z/wu73RCuKfIbzOhCMg5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tRIAxQAAANwAAAAPAAAAAAAAAAAAAAAAAJgCAABkcnMv&#10;ZG93bnJldi54bWxQSwUGAAAAAAQABAD1AAAAigMAAAAA&#10;" path="m,l,79e" filled="f">
                        <v:path arrowok="t" o:connecttype="custom" o:connectlocs="0,0;0,101" o:connectangles="0,0"/>
                        <o:lock v:ext="edit" aspectratio="t"/>
                      </v:shape>
                      <v:shape id="任意多边形 507" o:spid="_x0000_s2514" style="position:absolute;left:6043;top:8944;width:0;height:113;visibility:visible;mso-wrap-style:square;v-text-anchor:top" coordsize="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eMd8cA&#10;AADcAAAADwAAAGRycy9kb3ducmV2LnhtbESPzWrDMBCE74W8g9hAL6WRa2hw3CgmbSnYh0B+fOlt&#10;sba2ibUyluK4b18VAjkOM/MNs84m04mRBtdaVvCyiEAQV1a3XCsoT1/PCQjnkTV2lknBLznINrOH&#10;NabaXvlA49HXIkDYpaig8b5PpXRVQwbdwvbEwfuxg0Ef5FBLPeA1wE0n4yhaSoMth4UGe/poqDof&#10;L0YBfu7zJ1leVkm8L8ri+7CT7zuv1ON82r6B8DT5e/jWzrWC5DWG/zPhCMjN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njHfHAAAA3AAAAA8AAAAAAAAAAAAAAAAAmAIAAGRy&#10;cy9kb3ducmV2LnhtbFBLBQYAAAAABAAEAPUAAACMAwAAAAA=&#10;" path="m,l,79e" filled="f">
                        <v:path arrowok="t" o:connecttype="custom" o:connectlocs="0,0;0,112" o:connectangles="0,0"/>
                        <o:lock v:ext="edit" aspectratio="t"/>
                      </v:shape>
                    </v:group>
                    <v:shape id="自选图形 508" o:spid="_x0000_s2515" type="#_x0000_t7" style="position:absolute;left:4283;top:8148;width:817;height:355;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l8psYA&#10;AADcAAAADwAAAGRycy9kb3ducmV2LnhtbESPQWvCQBSE7wX/w/KE3urGFEWiqxRBKC1FjHrw9sw+&#10;s6HZt2l2G+O/dwsFj8PMfMMsVr2tRUetrxwrGI8SEMSF0xWXCg77zcsMhA/IGmvHpOBGHlbLwdMC&#10;M+2uvKMuD6WIEPYZKjAhNJmUvjBk0Y9cQxy9i2sthijbUuoWrxFua5kmyVRarDguGGxobaj4zn+t&#10;gp/PMt0YvKT5ZPvxNT2eu3x32ir1POzf5iAC9eER/m+/awWzySv8nYlH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l8psYAAADcAAAADwAAAAAAAAAAAAAAAACYAgAAZHJz&#10;L2Rvd25yZXYueG1sUEsFBgAAAAAEAAQA9QAAAIsDAAAAAA==&#10;" adj="7496">
                      <o:lock v:ext="edit" aspectratio="t"/>
                    </v:shape>
                  </v:group>
                </v:group>
                <w10:anchorlock/>
              </v:group>
            </w:pict>
          </mc:Fallback>
        </mc:AlternateContent>
      </w:r>
    </w:p>
    <w:p w:rsidR="00064976" w:rsidRPr="00FF2E59" w:rsidRDefault="00064976" w:rsidP="00064976">
      <w:pPr>
        <w:pStyle w:val="HTML"/>
        <w:spacing w:line="360" w:lineRule="auto"/>
        <w:jc w:val="both"/>
        <w:rPr>
          <w:rFonts w:ascii="Times New Roman" w:hAnsi="Times New Roman"/>
          <w:sz w:val="21"/>
          <w:szCs w:val="21"/>
        </w:rPr>
      </w:pPr>
      <w:r>
        <w:rPr>
          <w:rFonts w:ascii="Times New Roman" w:hAnsi="Times New Roman"/>
          <w:sz w:val="21"/>
          <w:szCs w:val="21"/>
        </w:rPr>
        <w:t>30</w:t>
      </w:r>
      <w:r w:rsidRPr="00FF2E59">
        <w:rPr>
          <w:rFonts w:ascii="Times New Roman"/>
          <w:sz w:val="21"/>
          <w:szCs w:val="21"/>
        </w:rPr>
        <w:t>．</w:t>
      </w:r>
      <w:r w:rsidRPr="00FF2E59">
        <w:rPr>
          <w:rFonts w:ascii="Times New Roman" w:hAnsi="Times New Roman" w:hint="eastAsia"/>
          <w:b/>
          <w:sz w:val="21"/>
          <w:szCs w:val="21"/>
        </w:rPr>
        <w:t>（</w:t>
      </w:r>
      <w:r w:rsidRPr="00FF2E59">
        <w:rPr>
          <w:rFonts w:ascii="Times New Roman" w:hAnsi="Times New Roman" w:hint="eastAsia"/>
          <w:b/>
          <w:sz w:val="21"/>
          <w:szCs w:val="21"/>
        </w:rPr>
        <w:t>2</w:t>
      </w:r>
      <w:r w:rsidRPr="00FF2E59">
        <w:rPr>
          <w:rFonts w:ascii="Times New Roman" w:hAnsi="Times New Roman"/>
          <w:b/>
          <w:sz w:val="21"/>
          <w:szCs w:val="21"/>
        </w:rPr>
        <w:t>020</w:t>
      </w:r>
      <w:r w:rsidRPr="00FF2E59">
        <w:rPr>
          <w:rFonts w:ascii="Times New Roman" w:hAnsi="Times New Roman" w:hint="eastAsia"/>
          <w:b/>
          <w:sz w:val="21"/>
          <w:szCs w:val="21"/>
        </w:rPr>
        <w:t>奉贤二模）</w:t>
      </w:r>
      <w:proofErr w:type="gramStart"/>
      <w:r w:rsidRPr="00FF2E59">
        <w:rPr>
          <w:rFonts w:ascii="Times New Roman"/>
          <w:sz w:val="21"/>
          <w:szCs w:val="21"/>
        </w:rPr>
        <w:t>某小组</w:t>
      </w:r>
      <w:proofErr w:type="gramEnd"/>
      <w:r w:rsidRPr="00FF2E59">
        <w:rPr>
          <w:rFonts w:ascii="Times New Roman"/>
          <w:sz w:val="21"/>
          <w:szCs w:val="21"/>
        </w:rPr>
        <w:t>同学</w:t>
      </w:r>
      <w:r w:rsidRPr="007820DC">
        <w:rPr>
          <w:sz w:val="21"/>
          <w:szCs w:val="21"/>
        </w:rPr>
        <w:t>在“探究凸透镜成像规律”实验中，在光具座</w:t>
      </w:r>
      <w:r w:rsidRPr="00FF2E59">
        <w:rPr>
          <w:rFonts w:ascii="Times New Roman"/>
          <w:sz w:val="21"/>
          <w:szCs w:val="21"/>
        </w:rPr>
        <w:t>上将蜡烛、光</w:t>
      </w:r>
      <w:proofErr w:type="gramStart"/>
      <w:r w:rsidRPr="00FF2E59">
        <w:rPr>
          <w:rFonts w:ascii="Times New Roman"/>
          <w:sz w:val="21"/>
          <w:szCs w:val="21"/>
        </w:rPr>
        <w:t>屏分别</w:t>
      </w:r>
      <w:proofErr w:type="gramEnd"/>
      <w:r w:rsidRPr="00FF2E59">
        <w:rPr>
          <w:rFonts w:ascii="Times New Roman"/>
          <w:sz w:val="21"/>
          <w:szCs w:val="21"/>
        </w:rPr>
        <w:t>置于透镜的</w:t>
      </w:r>
      <w:r w:rsidRPr="00FF2E59">
        <w:rPr>
          <w:rFonts w:ascii="Times New Roman" w:hint="eastAsia"/>
          <w:sz w:val="21"/>
          <w:szCs w:val="21"/>
          <w:u w:val="single"/>
        </w:rPr>
        <w:t xml:space="preserve"> </w:t>
      </w:r>
      <w:r w:rsidRPr="00FF2E59">
        <w:rPr>
          <w:rFonts w:ascii="Times New Roman"/>
          <w:sz w:val="21"/>
          <w:szCs w:val="21"/>
          <w:u w:val="single"/>
        </w:rPr>
        <w:t xml:space="preserve"> </w:t>
      </w:r>
      <w:r>
        <w:rPr>
          <w:rFonts w:ascii="Times New Roman" w:hint="eastAsia"/>
          <w:sz w:val="21"/>
          <w:szCs w:val="21"/>
          <w:u w:val="single"/>
        </w:rPr>
        <w:t xml:space="preserve"> </w:t>
      </w:r>
      <w:r>
        <w:rPr>
          <w:rFonts w:ascii="Times New Roman"/>
          <w:sz w:val="21"/>
          <w:szCs w:val="21"/>
          <w:u w:val="single"/>
        </w:rPr>
        <w:t xml:space="preserve">  </w:t>
      </w:r>
      <w:r w:rsidRPr="00FF2E59">
        <w:rPr>
          <w:rFonts w:ascii="Times New Roman"/>
          <w:sz w:val="21"/>
          <w:szCs w:val="21"/>
        </w:rPr>
        <w:t>，调整透镜和光屏的高度，使它们的中心与烛焰的中心在</w:t>
      </w:r>
      <w:r w:rsidRPr="00FF2E59">
        <w:rPr>
          <w:rFonts w:ascii="Times New Roman" w:hint="eastAsia"/>
          <w:sz w:val="21"/>
          <w:szCs w:val="21"/>
          <w:u w:val="single"/>
        </w:rPr>
        <w:t xml:space="preserve"> </w:t>
      </w:r>
      <w:r w:rsidRPr="00FF2E59">
        <w:rPr>
          <w:rFonts w:ascii="Times New Roman"/>
          <w:sz w:val="21"/>
          <w:szCs w:val="21"/>
          <w:u w:val="single"/>
        </w:rPr>
        <w:t xml:space="preserve"> </w:t>
      </w:r>
      <w:r>
        <w:rPr>
          <w:rFonts w:ascii="Times New Roman" w:hint="eastAsia"/>
          <w:sz w:val="21"/>
          <w:szCs w:val="21"/>
          <w:u w:val="single"/>
        </w:rPr>
        <w:t xml:space="preserve"> </w:t>
      </w:r>
      <w:r>
        <w:rPr>
          <w:rFonts w:ascii="Times New Roman"/>
          <w:sz w:val="21"/>
          <w:szCs w:val="21"/>
          <w:u w:val="single"/>
        </w:rPr>
        <w:t xml:space="preserve"> </w:t>
      </w:r>
      <w:r w:rsidRPr="00FF2E59">
        <w:rPr>
          <w:rFonts w:ascii="Times New Roman"/>
          <w:sz w:val="21"/>
          <w:szCs w:val="21"/>
        </w:rPr>
        <w:t>高度，使烛焰的像能成在光屏的中央。现有焦距分别为</w:t>
      </w:r>
      <w:r w:rsidRPr="00FF2E59">
        <w:rPr>
          <w:rFonts w:ascii="Times New Roman" w:hAnsi="Times New Roman"/>
          <w:sz w:val="21"/>
          <w:szCs w:val="21"/>
        </w:rPr>
        <w:t>25</w:t>
      </w:r>
      <w:r w:rsidRPr="00FF2E59">
        <w:rPr>
          <w:rFonts w:ascii="Times New Roman"/>
          <w:sz w:val="21"/>
          <w:szCs w:val="21"/>
        </w:rPr>
        <w:t>厘米、</w:t>
      </w:r>
      <w:r w:rsidRPr="00FF2E59">
        <w:rPr>
          <w:rFonts w:ascii="Times New Roman" w:hAnsi="Times New Roman"/>
          <w:sz w:val="21"/>
          <w:szCs w:val="21"/>
        </w:rPr>
        <w:t>10</w:t>
      </w:r>
      <w:r w:rsidRPr="00FF2E59">
        <w:rPr>
          <w:rFonts w:ascii="Times New Roman"/>
          <w:sz w:val="21"/>
          <w:szCs w:val="21"/>
        </w:rPr>
        <w:t>厘米及</w:t>
      </w:r>
      <w:r w:rsidRPr="00FF2E59">
        <w:rPr>
          <w:rFonts w:ascii="Times New Roman" w:hAnsi="Times New Roman"/>
          <w:sz w:val="21"/>
          <w:szCs w:val="21"/>
        </w:rPr>
        <w:t>5</w:t>
      </w:r>
      <w:r w:rsidRPr="00FF2E59">
        <w:rPr>
          <w:rFonts w:ascii="Times New Roman"/>
          <w:sz w:val="21"/>
          <w:szCs w:val="21"/>
        </w:rPr>
        <w:t>厘米的甲、乙、丙三个凸透镜，选择其中一个放在光具座的</w:t>
      </w:r>
      <w:r w:rsidRPr="00FF2E59">
        <w:rPr>
          <w:rFonts w:ascii="Times New Roman" w:hAnsi="Times New Roman"/>
          <w:sz w:val="21"/>
          <w:szCs w:val="21"/>
        </w:rPr>
        <w:t>B</w:t>
      </w:r>
      <w:r w:rsidRPr="00FF2E59">
        <w:rPr>
          <w:rFonts w:ascii="Times New Roman"/>
          <w:sz w:val="21"/>
          <w:szCs w:val="21"/>
        </w:rPr>
        <w:t>刻度线对应处，如图</w:t>
      </w:r>
      <w:r w:rsidRPr="00FF2E59">
        <w:rPr>
          <w:rFonts w:ascii="Times New Roman" w:hAnsi="Times New Roman"/>
          <w:sz w:val="21"/>
          <w:szCs w:val="21"/>
        </w:rPr>
        <w:t>17</w:t>
      </w:r>
      <w:r w:rsidRPr="00FF2E59">
        <w:rPr>
          <w:rFonts w:ascii="Times New Roman"/>
          <w:sz w:val="21"/>
          <w:szCs w:val="21"/>
        </w:rPr>
        <w:t>所示。将蜡烛放于</w:t>
      </w:r>
      <w:r w:rsidRPr="00FF2E59">
        <w:rPr>
          <w:rFonts w:ascii="Times New Roman" w:hAnsi="Times New Roman"/>
          <w:sz w:val="21"/>
          <w:szCs w:val="21"/>
        </w:rPr>
        <w:t>A</w:t>
      </w:r>
      <w:r w:rsidRPr="00FF2E59">
        <w:rPr>
          <w:rFonts w:ascii="Times New Roman"/>
          <w:sz w:val="21"/>
          <w:szCs w:val="21"/>
        </w:rPr>
        <w:t>刻度线对应处，在</w:t>
      </w:r>
      <w:r w:rsidRPr="00FF2E59">
        <w:rPr>
          <w:rFonts w:ascii="Times New Roman" w:hAnsi="Times New Roman"/>
          <w:sz w:val="21"/>
          <w:szCs w:val="21"/>
        </w:rPr>
        <w:t>CD</w:t>
      </w:r>
      <w:r w:rsidRPr="00FF2E59">
        <w:rPr>
          <w:rFonts w:ascii="Times New Roman"/>
          <w:sz w:val="21"/>
          <w:szCs w:val="21"/>
        </w:rPr>
        <w:t>间移动光屏时，可看找到一个清晰的像，则实验所用的是</w:t>
      </w:r>
      <w:r w:rsidRPr="00FF2E59">
        <w:rPr>
          <w:rFonts w:ascii="Times New Roman" w:hint="eastAsia"/>
          <w:sz w:val="21"/>
          <w:szCs w:val="21"/>
          <w:u w:val="single"/>
        </w:rPr>
        <w:t xml:space="preserve"> </w:t>
      </w:r>
      <w:r w:rsidRPr="00FF2E59">
        <w:rPr>
          <w:rFonts w:ascii="Times New Roman"/>
          <w:sz w:val="21"/>
          <w:szCs w:val="21"/>
          <w:u w:val="single"/>
        </w:rPr>
        <w:t xml:space="preserve"> </w:t>
      </w:r>
      <w:r>
        <w:rPr>
          <w:rFonts w:ascii="Times New Roman" w:hint="eastAsia"/>
          <w:sz w:val="21"/>
          <w:szCs w:val="21"/>
          <w:u w:val="single"/>
        </w:rPr>
        <w:t xml:space="preserve"> </w:t>
      </w:r>
      <w:r w:rsidRPr="00FF2E59">
        <w:rPr>
          <w:rFonts w:ascii="Times New Roman" w:hint="eastAsia"/>
          <w:sz w:val="21"/>
          <w:szCs w:val="21"/>
          <w:u w:val="single"/>
        </w:rPr>
        <w:t xml:space="preserve"> </w:t>
      </w:r>
      <w:r w:rsidRPr="00FF2E59">
        <w:rPr>
          <w:rFonts w:ascii="Times New Roman"/>
          <w:sz w:val="21"/>
          <w:szCs w:val="21"/>
        </w:rPr>
        <w:t>透镜。保持蜡烛与光屏的位置不变，为了得到另一种性质的像，可将凸透镜向</w:t>
      </w:r>
      <w:r w:rsidRPr="00FF2E59">
        <w:rPr>
          <w:rFonts w:ascii="Times New Roman" w:hint="eastAsia"/>
          <w:sz w:val="21"/>
          <w:szCs w:val="21"/>
          <w:u w:val="single"/>
        </w:rPr>
        <w:t xml:space="preserve"> </w:t>
      </w:r>
      <w:r w:rsidRPr="00FF2E59">
        <w:rPr>
          <w:rFonts w:ascii="Times New Roman"/>
          <w:sz w:val="21"/>
          <w:szCs w:val="21"/>
          <w:u w:val="single"/>
        </w:rPr>
        <w:t xml:space="preserve"> </w:t>
      </w:r>
      <w:r>
        <w:rPr>
          <w:rFonts w:ascii="Times New Roman" w:hint="eastAsia"/>
          <w:sz w:val="21"/>
          <w:szCs w:val="21"/>
          <w:u w:val="single"/>
        </w:rPr>
        <w:t xml:space="preserve"> </w:t>
      </w:r>
      <w:r w:rsidRPr="00FF2E59">
        <w:rPr>
          <w:rFonts w:ascii="Times New Roman" w:hint="eastAsia"/>
          <w:sz w:val="21"/>
          <w:szCs w:val="21"/>
          <w:u w:val="single"/>
        </w:rPr>
        <w:t xml:space="preserve"> </w:t>
      </w:r>
      <w:r w:rsidRPr="00FF2E59">
        <w:rPr>
          <w:rFonts w:ascii="Times New Roman"/>
          <w:sz w:val="21"/>
          <w:szCs w:val="21"/>
          <w:u w:val="single"/>
        </w:rPr>
        <w:t xml:space="preserve"> </w:t>
      </w:r>
      <w:r w:rsidRPr="00FF2E59">
        <w:rPr>
          <w:rFonts w:ascii="Times New Roman"/>
          <w:sz w:val="21"/>
          <w:szCs w:val="21"/>
        </w:rPr>
        <w:t>移动（选填</w:t>
      </w:r>
      <w:r w:rsidRPr="00FF2E59">
        <w:rPr>
          <w:rFonts w:ascii="Times New Roman" w:hAnsi="Times New Roman"/>
          <w:sz w:val="21"/>
          <w:szCs w:val="21"/>
        </w:rPr>
        <w:t>“</w:t>
      </w:r>
      <w:r w:rsidRPr="00FF2E59">
        <w:rPr>
          <w:rFonts w:ascii="Times New Roman"/>
          <w:sz w:val="21"/>
          <w:szCs w:val="21"/>
        </w:rPr>
        <w:t>左</w:t>
      </w:r>
      <w:r w:rsidRPr="00FF2E59">
        <w:rPr>
          <w:rFonts w:ascii="Times New Roman" w:hAnsi="Times New Roman"/>
          <w:sz w:val="21"/>
          <w:szCs w:val="21"/>
        </w:rPr>
        <w:t>”</w:t>
      </w:r>
      <w:r w:rsidRPr="00FF2E59">
        <w:rPr>
          <w:rFonts w:ascii="Times New Roman"/>
          <w:sz w:val="21"/>
          <w:szCs w:val="21"/>
        </w:rPr>
        <w:t>或</w:t>
      </w:r>
      <w:r w:rsidRPr="00FF2E59">
        <w:rPr>
          <w:rFonts w:ascii="Times New Roman" w:hAnsi="Times New Roman"/>
          <w:sz w:val="21"/>
          <w:szCs w:val="21"/>
        </w:rPr>
        <w:t>“</w:t>
      </w:r>
      <w:r w:rsidRPr="00FF2E59">
        <w:rPr>
          <w:rFonts w:ascii="Times New Roman"/>
          <w:sz w:val="21"/>
          <w:szCs w:val="21"/>
        </w:rPr>
        <w:t>右</w:t>
      </w:r>
      <w:r w:rsidRPr="00FF2E59">
        <w:rPr>
          <w:rFonts w:ascii="Times New Roman" w:hAnsi="Times New Roman"/>
          <w:sz w:val="21"/>
          <w:szCs w:val="21"/>
        </w:rPr>
        <w:t>”</w:t>
      </w:r>
      <w:r w:rsidRPr="00FF2E59">
        <w:rPr>
          <w:rFonts w:ascii="Times New Roman"/>
          <w:sz w:val="21"/>
          <w:szCs w:val="21"/>
        </w:rPr>
        <w:t>），此时如果凸透镜的位置移过</w:t>
      </w:r>
      <w:r w:rsidRPr="00FF2E59">
        <w:rPr>
          <w:rFonts w:ascii="Times New Roman" w:hint="eastAsia"/>
          <w:sz w:val="21"/>
          <w:szCs w:val="21"/>
          <w:u w:val="single"/>
        </w:rPr>
        <w:t xml:space="preserve"> </w:t>
      </w:r>
      <w:r w:rsidRPr="00FF2E59">
        <w:rPr>
          <w:rFonts w:ascii="Times New Roman"/>
          <w:sz w:val="21"/>
          <w:szCs w:val="21"/>
          <w:u w:val="single"/>
        </w:rPr>
        <w:t xml:space="preserve"> </w:t>
      </w:r>
      <w:r>
        <w:rPr>
          <w:rFonts w:ascii="Times New Roman" w:hint="eastAsia"/>
          <w:sz w:val="21"/>
          <w:szCs w:val="21"/>
          <w:u w:val="single"/>
        </w:rPr>
        <w:t xml:space="preserve"> </w:t>
      </w:r>
      <w:r w:rsidRPr="00FF2E59">
        <w:rPr>
          <w:rFonts w:ascii="Times New Roman"/>
          <w:sz w:val="21"/>
          <w:szCs w:val="21"/>
          <w:u w:val="single"/>
        </w:rPr>
        <w:t xml:space="preserve"> </w:t>
      </w:r>
      <w:r w:rsidRPr="00FF2E59">
        <w:rPr>
          <w:rFonts w:ascii="Times New Roman"/>
          <w:sz w:val="21"/>
          <w:szCs w:val="21"/>
        </w:rPr>
        <w:t>厘米刻度线，则在光屏上找不到像。</w:t>
      </w:r>
    </w:p>
    <w:p w:rsidR="00064976" w:rsidRPr="00C04A26" w:rsidRDefault="00064976" w:rsidP="00064976">
      <w:pPr>
        <w:pStyle w:val="HTML"/>
        <w:spacing w:line="360" w:lineRule="auto"/>
        <w:ind w:firstLineChars="500" w:firstLine="1050"/>
        <w:rPr>
          <w:rFonts w:ascii="Times New Roman" w:hAnsi="Times New Roman"/>
          <w:sz w:val="21"/>
          <w:szCs w:val="21"/>
        </w:rPr>
      </w:pPr>
      <w:r w:rsidRPr="00C04A26">
        <w:rPr>
          <w:rFonts w:ascii="Times New Roman" w:hAnsi="Times New Roman"/>
          <w:noProof/>
          <w:sz w:val="21"/>
          <w:szCs w:val="21"/>
          <w:lang w:eastAsia="zh-TW"/>
        </w:rPr>
        <w:drawing>
          <wp:inline distT="0" distB="0" distL="0" distR="0" wp14:anchorId="4175136C" wp14:editId="4376FE76">
            <wp:extent cx="2637155" cy="1156970"/>
            <wp:effectExtent l="0" t="0" r="0" b="5080"/>
            <wp:docPr id="103711" name="图片 10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36885"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37155" cy="1156970"/>
                    </a:xfrm>
                    <a:prstGeom prst="rect">
                      <a:avLst/>
                    </a:prstGeom>
                  </pic:spPr>
                </pic:pic>
              </a:graphicData>
            </a:graphic>
          </wp:inline>
        </w:drawing>
      </w:r>
    </w:p>
    <w:p w:rsidR="00064976" w:rsidRDefault="00064976" w:rsidP="00064976">
      <w:pPr>
        <w:spacing w:line="360" w:lineRule="auto"/>
        <w:textAlignment w:val="center"/>
        <w:rPr>
          <w:rFonts w:ascii="宋体" w:hAnsi="宋体"/>
          <w:color w:val="000000"/>
        </w:rPr>
      </w:pPr>
      <w:r>
        <w:rPr>
          <w:color w:val="000000"/>
        </w:rPr>
        <w:t>31.</w:t>
      </w:r>
      <w:r w:rsidRPr="002F547D">
        <w:rPr>
          <w:rFonts w:hint="eastAsia"/>
          <w:b/>
          <w:szCs w:val="21"/>
        </w:rPr>
        <w:t xml:space="preserve"> </w:t>
      </w:r>
      <w:r w:rsidRPr="009C6CFF">
        <w:rPr>
          <w:rFonts w:hint="eastAsia"/>
          <w:b/>
          <w:szCs w:val="21"/>
        </w:rPr>
        <w:t>（</w:t>
      </w:r>
      <w:r w:rsidRPr="009C6CFF">
        <w:rPr>
          <w:rFonts w:hint="eastAsia"/>
          <w:b/>
          <w:szCs w:val="21"/>
        </w:rPr>
        <w:t>2</w:t>
      </w:r>
      <w:r w:rsidRPr="009C6CFF">
        <w:rPr>
          <w:b/>
          <w:szCs w:val="21"/>
        </w:rPr>
        <w:t>020</w:t>
      </w:r>
      <w:r>
        <w:rPr>
          <w:rFonts w:hint="eastAsia"/>
          <w:b/>
          <w:szCs w:val="21"/>
        </w:rPr>
        <w:t>浦东新区</w:t>
      </w:r>
      <w:r w:rsidRPr="009C6CFF">
        <w:rPr>
          <w:rFonts w:hint="eastAsia"/>
          <w:b/>
          <w:szCs w:val="21"/>
        </w:rPr>
        <w:t>二模）</w:t>
      </w:r>
      <w:r>
        <w:rPr>
          <w:rFonts w:ascii="宋体" w:hAnsi="宋体"/>
          <w:color w:val="000000"/>
        </w:rPr>
        <w:t>在“探究平面镜成像的特点”实验中，为了便于确定________，</w:t>
      </w:r>
    </w:p>
    <w:p w:rsidR="00064976" w:rsidRDefault="00064976" w:rsidP="00064976">
      <w:pPr>
        <w:spacing w:line="360" w:lineRule="auto"/>
        <w:textAlignment w:val="center"/>
        <w:rPr>
          <w:rFonts w:ascii="宋体" w:hAnsi="宋体"/>
          <w:color w:val="000000"/>
        </w:rPr>
      </w:pPr>
      <w:r>
        <w:rPr>
          <w:rFonts w:ascii="宋体" w:hAnsi="宋体"/>
          <w:color w:val="000000"/>
        </w:rPr>
        <w:t>采用玻璃板作为平面镜；实验时需要多次改变点燃蜡烛的位置重复进行实验，是为了____</w:t>
      </w:r>
      <w:r>
        <w:rPr>
          <w:rFonts w:eastAsia="Times New Roman"/>
          <w:color w:val="000000"/>
        </w:rPr>
        <w:t>(</w:t>
      </w:r>
      <w:r>
        <w:rPr>
          <w:rFonts w:ascii="宋体" w:hAnsi="宋体"/>
          <w:color w:val="000000"/>
        </w:rPr>
        <w:t>选填字母</w:t>
      </w:r>
      <w:r>
        <w:rPr>
          <w:rFonts w:eastAsia="Times New Roman"/>
          <w:color w:val="000000"/>
        </w:rPr>
        <w:t>A</w:t>
      </w:r>
      <w:r>
        <w:rPr>
          <w:rFonts w:ascii="宋体" w:hAnsi="宋体"/>
          <w:color w:val="000000"/>
        </w:rPr>
        <w:t>“得到普遍规律”或</w:t>
      </w:r>
      <w:r>
        <w:rPr>
          <w:rFonts w:eastAsia="Times New Roman"/>
          <w:color w:val="000000"/>
        </w:rPr>
        <w:t>B</w:t>
      </w:r>
      <w:r>
        <w:rPr>
          <w:rFonts w:ascii="宋体" w:hAnsi="宋体"/>
          <w:color w:val="000000"/>
        </w:rPr>
        <w:t>“求平均值减小误差”</w:t>
      </w:r>
      <w:r>
        <w:rPr>
          <w:rFonts w:eastAsia="Times New Roman"/>
          <w:color w:val="000000"/>
        </w:rPr>
        <w:t>)</w:t>
      </w:r>
      <w:r>
        <w:rPr>
          <w:rFonts w:ascii="宋体" w:hAnsi="宋体"/>
          <w:color w:val="000000"/>
        </w:rPr>
        <w:t>。如图所示是“探究凸透镜成像的规律”的实验装置，实验时为了保证光源的像成在光屏中央，要使凸透镜和光屏的中心跟烛焰的中心大致在________；若凸透镜焦距为</w:t>
      </w:r>
      <w:r>
        <w:rPr>
          <w:rFonts w:eastAsia="Times New Roman"/>
          <w:color w:val="000000"/>
        </w:rPr>
        <w:t>10</w:t>
      </w:r>
      <w:r>
        <w:rPr>
          <w:rFonts w:ascii="宋体" w:hAnsi="宋体"/>
          <w:color w:val="000000"/>
        </w:rPr>
        <w:t>厘米，将光源置于光具座上</w:t>
      </w:r>
      <w:r>
        <w:rPr>
          <w:rFonts w:eastAsia="Times New Roman"/>
          <w:color w:val="000000"/>
        </w:rPr>
        <w:t>45</w:t>
      </w:r>
      <w:r>
        <w:rPr>
          <w:rFonts w:ascii="宋体" w:hAnsi="宋体"/>
          <w:color w:val="000000"/>
        </w:rPr>
        <w:t>厘米刻度处时，通过移动光屏，__________</w:t>
      </w:r>
      <w:r>
        <w:rPr>
          <w:rFonts w:eastAsia="Times New Roman"/>
          <w:color w:val="000000"/>
        </w:rPr>
        <w:t>(</w:t>
      </w:r>
      <w:r>
        <w:rPr>
          <w:rFonts w:ascii="宋体" w:hAnsi="宋体"/>
          <w:color w:val="000000"/>
        </w:rPr>
        <w:t>选填“能”或“不能”</w:t>
      </w:r>
      <w:r>
        <w:rPr>
          <w:rFonts w:eastAsia="Times New Roman"/>
          <w:color w:val="000000"/>
        </w:rPr>
        <w:t>)</w:t>
      </w:r>
      <w:r>
        <w:rPr>
          <w:rFonts w:ascii="宋体" w:hAnsi="宋体"/>
          <w:color w:val="000000"/>
        </w:rPr>
        <w:t>在光屏上得到像。</w:t>
      </w:r>
    </w:p>
    <w:p w:rsidR="00064976" w:rsidRDefault="00064976" w:rsidP="00064976">
      <w:pPr>
        <w:spacing w:line="360" w:lineRule="auto"/>
        <w:ind w:firstLineChars="700" w:firstLine="1470"/>
        <w:jc w:val="left"/>
        <w:textAlignment w:val="center"/>
        <w:rPr>
          <w:color w:val="000000"/>
        </w:rPr>
      </w:pPr>
      <w:r>
        <w:rPr>
          <w:rFonts w:ascii="宋体" w:hAnsi="宋体"/>
          <w:noProof/>
          <w:color w:val="000000"/>
          <w:lang w:eastAsia="zh-TW"/>
        </w:rPr>
        <w:drawing>
          <wp:inline distT="0" distB="0" distL="0" distR="0" wp14:anchorId="5B877A0E" wp14:editId="776258A1">
            <wp:extent cx="2918460" cy="1242060"/>
            <wp:effectExtent l="0" t="0" r="0" b="0"/>
            <wp:docPr id="103549" name="图片 1035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610863" name="Picture 1"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2918460" cy="1242060"/>
                    </a:xfrm>
                    <a:prstGeom prst="rect">
                      <a:avLst/>
                    </a:prstGeom>
                    <a:noFill/>
                    <a:ln>
                      <a:noFill/>
                    </a:ln>
                  </pic:spPr>
                </pic:pic>
              </a:graphicData>
            </a:graphic>
          </wp:inline>
        </w:drawing>
      </w:r>
    </w:p>
    <w:p w:rsidR="00064976" w:rsidRPr="00620657" w:rsidRDefault="00064976" w:rsidP="00064976">
      <w:pPr>
        <w:tabs>
          <w:tab w:val="left" w:pos="420"/>
          <w:tab w:val="left" w:pos="2835"/>
        </w:tabs>
        <w:spacing w:line="360" w:lineRule="auto"/>
        <w:rPr>
          <w:rFonts w:ascii="宋体" w:hAnsi="宋体"/>
        </w:rPr>
      </w:pPr>
      <w:r>
        <w:rPr>
          <w:rFonts w:ascii="宋体" w:hAnsi="宋体"/>
          <w:szCs w:val="21"/>
        </w:rPr>
        <w:t>32</w:t>
      </w:r>
      <w:r w:rsidRPr="00E27CD0">
        <w:rPr>
          <w:rFonts w:ascii="宋体" w:hAnsi="宋体"/>
          <w:szCs w:val="21"/>
        </w:rPr>
        <w:t xml:space="preserve">. </w:t>
      </w:r>
      <w:r w:rsidRPr="00E27CD0">
        <w:rPr>
          <w:rFonts w:ascii="宋体" w:hAnsi="宋体" w:hint="eastAsia"/>
          <w:b/>
          <w:szCs w:val="21"/>
        </w:rPr>
        <w:t>（2</w:t>
      </w:r>
      <w:r w:rsidRPr="00E27CD0">
        <w:rPr>
          <w:rFonts w:ascii="宋体" w:hAnsi="宋体"/>
          <w:b/>
          <w:szCs w:val="21"/>
        </w:rPr>
        <w:t>020</w:t>
      </w:r>
      <w:r w:rsidRPr="00E27CD0">
        <w:rPr>
          <w:rFonts w:ascii="宋体" w:hAnsi="宋体" w:hint="eastAsia"/>
          <w:b/>
          <w:szCs w:val="21"/>
        </w:rPr>
        <w:t>杨浦</w:t>
      </w:r>
      <w:r w:rsidRPr="00E27CD0">
        <w:rPr>
          <w:rFonts w:ascii="宋体" w:hAnsi="宋体"/>
          <w:b/>
          <w:szCs w:val="21"/>
        </w:rPr>
        <w:t>区</w:t>
      </w:r>
      <w:r w:rsidRPr="00E27CD0">
        <w:rPr>
          <w:rFonts w:ascii="宋体" w:hAnsi="宋体" w:hint="eastAsia"/>
          <w:b/>
          <w:szCs w:val="21"/>
        </w:rPr>
        <w:t>二模）</w:t>
      </w:r>
      <w:r w:rsidRPr="00E27CD0">
        <w:rPr>
          <w:rFonts w:ascii="宋体" w:hAnsi="宋体"/>
          <w:szCs w:val="21"/>
        </w:rPr>
        <w:t>在图15中，凸透镜的焦距为10厘米</w:t>
      </w:r>
      <w:r w:rsidRPr="00E27CD0">
        <w:rPr>
          <w:rFonts w:ascii="宋体" w:hAnsi="宋体" w:hint="eastAsia"/>
          <w:szCs w:val="21"/>
        </w:rPr>
        <w:t>，</w:t>
      </w:r>
      <w:r w:rsidRPr="00E27CD0">
        <w:rPr>
          <w:rFonts w:ascii="宋体" w:hAnsi="宋体"/>
          <w:szCs w:val="21"/>
        </w:rPr>
        <w:t>保</w:t>
      </w:r>
      <w:r w:rsidRPr="00E27CD0">
        <w:rPr>
          <w:rFonts w:ascii="宋体" w:hAnsi="宋体"/>
          <w:color w:val="000000"/>
          <w:szCs w:val="21"/>
        </w:rPr>
        <w:t>持图中</w:t>
      </w:r>
      <w:r w:rsidRPr="00E27CD0">
        <w:rPr>
          <w:rFonts w:ascii="宋体" w:hAnsi="宋体"/>
          <w:szCs w:val="21"/>
        </w:rPr>
        <w:t>透镜的位置不变</w:t>
      </w:r>
      <w:r w:rsidRPr="00E27CD0">
        <w:rPr>
          <w:rFonts w:ascii="宋体" w:hAnsi="宋体" w:hint="eastAsia"/>
          <w:szCs w:val="21"/>
        </w:rPr>
        <w:t>。</w:t>
      </w:r>
      <w:r w:rsidRPr="00E27CD0">
        <w:rPr>
          <w:rFonts w:ascii="宋体" w:hAnsi="宋体"/>
          <w:szCs w:val="21"/>
        </w:rPr>
        <w:t>若蜡烛位于光具座的A点处，则应在</w:t>
      </w:r>
      <w:r w:rsidRPr="00E27CD0">
        <w:rPr>
          <w:rFonts w:ascii="宋体" w:hAnsi="宋体" w:hint="eastAsia"/>
          <w:u w:val="single"/>
        </w:rPr>
        <w:t xml:space="preserve"> </w:t>
      </w:r>
      <w:r w:rsidRPr="00E27CD0">
        <w:rPr>
          <w:rFonts w:ascii="宋体" w:hAnsi="宋体"/>
          <w:u w:val="single"/>
        </w:rPr>
        <w:t xml:space="preserve">      </w:t>
      </w:r>
      <w:r w:rsidRPr="00E27CD0">
        <w:rPr>
          <w:rFonts w:ascii="宋体" w:hAnsi="宋体"/>
          <w:szCs w:val="21"/>
        </w:rPr>
        <w:t>厘米刻度范围内移动光</w:t>
      </w:r>
      <w:proofErr w:type="gramStart"/>
      <w:r w:rsidRPr="00E27CD0">
        <w:rPr>
          <w:rFonts w:ascii="宋体" w:hAnsi="宋体"/>
          <w:szCs w:val="21"/>
        </w:rPr>
        <w:t>屏寻找</w:t>
      </w:r>
      <w:proofErr w:type="gramEnd"/>
      <w:r w:rsidRPr="00E27CD0">
        <w:rPr>
          <w:rFonts w:ascii="宋体" w:hAnsi="宋体"/>
          <w:szCs w:val="21"/>
        </w:rPr>
        <w:t>像</w:t>
      </w:r>
      <w:r w:rsidRPr="00E27CD0">
        <w:rPr>
          <w:rFonts w:ascii="宋体" w:hAnsi="宋体"/>
          <w:color w:val="000000"/>
          <w:szCs w:val="21"/>
        </w:rPr>
        <w:t>，光屏上的</w:t>
      </w:r>
      <w:r w:rsidRPr="00E27CD0">
        <w:rPr>
          <w:rFonts w:ascii="宋体" w:hAnsi="宋体"/>
          <w:szCs w:val="21"/>
        </w:rPr>
        <w:t>像一定是</w:t>
      </w:r>
      <w:r w:rsidRPr="00E27CD0">
        <w:rPr>
          <w:rFonts w:ascii="宋体" w:hAnsi="宋体" w:hint="eastAsia"/>
          <w:u w:val="single"/>
        </w:rPr>
        <w:t xml:space="preserve"> </w:t>
      </w:r>
      <w:r w:rsidRPr="00E27CD0">
        <w:rPr>
          <w:rFonts w:ascii="宋体" w:hAnsi="宋体"/>
          <w:u w:val="single"/>
        </w:rPr>
        <w:t xml:space="preserve">      </w:t>
      </w:r>
      <w:r w:rsidRPr="00E27CD0">
        <w:rPr>
          <w:rFonts w:ascii="宋体" w:hAnsi="宋体"/>
        </w:rPr>
        <w:t>的</w:t>
      </w:r>
      <w:r w:rsidRPr="00E27CD0">
        <w:rPr>
          <w:rFonts w:ascii="宋体" w:hAnsi="宋体"/>
          <w:szCs w:val="21"/>
        </w:rPr>
        <w:t>（选填</w:t>
      </w:r>
      <w:r w:rsidRPr="00E27CD0">
        <w:rPr>
          <w:rFonts w:ascii="宋体" w:hAnsi="宋体"/>
          <w:kern w:val="21"/>
        </w:rPr>
        <w:t>“</w:t>
      </w:r>
      <w:r w:rsidRPr="00E27CD0">
        <w:rPr>
          <w:rFonts w:ascii="宋体" w:hAnsi="宋体"/>
          <w:szCs w:val="21"/>
        </w:rPr>
        <w:t>放大</w:t>
      </w:r>
      <w:r w:rsidRPr="00E27CD0">
        <w:rPr>
          <w:rFonts w:ascii="宋体" w:hAnsi="宋体"/>
          <w:kern w:val="21"/>
        </w:rPr>
        <w:t>”</w:t>
      </w:r>
      <w:r w:rsidRPr="00E27CD0">
        <w:rPr>
          <w:rFonts w:ascii="宋体" w:hAnsi="宋体"/>
          <w:szCs w:val="21"/>
        </w:rPr>
        <w:t>、</w:t>
      </w:r>
      <w:r w:rsidRPr="00E27CD0">
        <w:rPr>
          <w:rFonts w:ascii="宋体" w:hAnsi="宋体"/>
          <w:kern w:val="21"/>
        </w:rPr>
        <w:t>“</w:t>
      </w:r>
      <w:r w:rsidRPr="00E27CD0">
        <w:rPr>
          <w:rFonts w:ascii="宋体" w:hAnsi="宋体"/>
          <w:szCs w:val="21"/>
        </w:rPr>
        <w:t>缩小</w:t>
      </w:r>
      <w:r w:rsidRPr="00E27CD0">
        <w:rPr>
          <w:rFonts w:ascii="宋体" w:hAnsi="宋体"/>
          <w:kern w:val="21"/>
        </w:rPr>
        <w:t>”</w:t>
      </w:r>
      <w:r w:rsidRPr="00E27CD0">
        <w:rPr>
          <w:rFonts w:ascii="宋体" w:hAnsi="宋体"/>
          <w:szCs w:val="21"/>
        </w:rPr>
        <w:t>或</w:t>
      </w:r>
      <w:r w:rsidRPr="00E27CD0">
        <w:rPr>
          <w:rFonts w:ascii="宋体" w:hAnsi="宋体"/>
          <w:kern w:val="21"/>
        </w:rPr>
        <w:t>“</w:t>
      </w:r>
      <w:r w:rsidRPr="00E27CD0">
        <w:rPr>
          <w:rFonts w:ascii="宋体" w:hAnsi="宋体"/>
          <w:szCs w:val="21"/>
        </w:rPr>
        <w:t>等大</w:t>
      </w:r>
      <w:r w:rsidRPr="00E27CD0">
        <w:rPr>
          <w:rFonts w:ascii="宋体" w:hAnsi="宋体"/>
          <w:kern w:val="21"/>
        </w:rPr>
        <w:t>”）</w:t>
      </w:r>
      <w:r w:rsidRPr="00E27CD0">
        <w:rPr>
          <w:rFonts w:ascii="宋体" w:hAnsi="宋体"/>
        </w:rPr>
        <w:t>；</w:t>
      </w:r>
      <w:r w:rsidRPr="00E27CD0">
        <w:rPr>
          <w:rFonts w:ascii="宋体" w:hAnsi="宋体"/>
          <w:szCs w:val="21"/>
        </w:rPr>
        <w:t>若蜡烛位于光具座的B点处，则应将光屏置于</w:t>
      </w:r>
      <w:r w:rsidRPr="00E27CD0">
        <w:rPr>
          <w:rFonts w:ascii="宋体" w:hAnsi="宋体" w:hint="eastAsia"/>
          <w:u w:val="single"/>
        </w:rPr>
        <w:t xml:space="preserve"> </w:t>
      </w:r>
      <w:r w:rsidRPr="00E27CD0">
        <w:rPr>
          <w:rFonts w:ascii="宋体" w:hAnsi="宋体"/>
          <w:u w:val="single"/>
        </w:rPr>
        <w:t xml:space="preserve">      </w:t>
      </w:r>
      <w:r w:rsidRPr="00E27CD0">
        <w:rPr>
          <w:rFonts w:ascii="宋体" w:hAnsi="宋体"/>
          <w:szCs w:val="21"/>
        </w:rPr>
        <w:t>厘米刻度处，能在光屏上看到清晰的像。</w:t>
      </w:r>
    </w:p>
    <w:p w:rsidR="00064976" w:rsidRDefault="00064976" w:rsidP="00064976">
      <w:pPr>
        <w:widowControl/>
        <w:spacing w:line="360" w:lineRule="auto"/>
        <w:ind w:firstLineChars="700" w:firstLine="1470"/>
        <w:jc w:val="left"/>
        <w:rPr>
          <w:rFonts w:ascii="宋体" w:hAnsi="宋体"/>
          <w:szCs w:val="21"/>
        </w:rPr>
      </w:pPr>
      <w:r w:rsidRPr="00E27CD0">
        <w:rPr>
          <w:rFonts w:ascii="宋体" w:hAnsi="宋体"/>
          <w:noProof/>
          <w:lang w:eastAsia="zh-TW"/>
        </w:rPr>
        <mc:AlternateContent>
          <mc:Choice Requires="wpg">
            <w:drawing>
              <wp:inline distT="0" distB="0" distL="0" distR="0" wp14:anchorId="5C6ECA17" wp14:editId="214BC4D3">
                <wp:extent cx="3041073" cy="1191491"/>
                <wp:effectExtent l="38100" t="0" r="6985" b="8890"/>
                <wp:docPr id="100565" name="组合 100565"/>
                <wp:cNvGraphicFramePr/>
                <a:graphic xmlns:a="http://schemas.openxmlformats.org/drawingml/2006/main">
                  <a:graphicData uri="http://schemas.microsoft.com/office/word/2010/wordprocessingGroup">
                    <wpg:wgp>
                      <wpg:cNvGrpSpPr/>
                      <wpg:grpSpPr>
                        <a:xfrm>
                          <a:off x="0" y="0"/>
                          <a:ext cx="3041073" cy="1191491"/>
                          <a:chOff x="4438" y="73676"/>
                          <a:chExt cx="4252" cy="1722"/>
                        </a:xfrm>
                      </wpg:grpSpPr>
                      <wpg:grpSp>
                        <wpg:cNvPr id="100566" name="组合 507"/>
                        <wpg:cNvGrpSpPr/>
                        <wpg:grpSpPr>
                          <a:xfrm>
                            <a:off x="4438" y="73676"/>
                            <a:ext cx="4252" cy="1506"/>
                            <a:chOff x="4407" y="74061"/>
                            <a:chExt cx="4252" cy="1506"/>
                          </a:xfrm>
                        </wpg:grpSpPr>
                        <wpg:grpSp>
                          <wpg:cNvPr id="100567" name="组合 496"/>
                          <wpg:cNvGrpSpPr/>
                          <wpg:grpSpPr>
                            <a:xfrm>
                              <a:off x="4407" y="74061"/>
                              <a:ext cx="4252" cy="1507"/>
                              <a:chOff x="4407" y="74061"/>
                              <a:chExt cx="4252" cy="1507"/>
                            </a:xfrm>
                          </wpg:grpSpPr>
                          <wpg:grpSp>
                            <wpg:cNvPr id="100568" name="组合 385"/>
                            <wpg:cNvGrpSpPr/>
                            <wpg:grpSpPr>
                              <a:xfrm>
                                <a:off x="4407" y="74866"/>
                                <a:ext cx="4252" cy="702"/>
                                <a:chOff x="4315" y="77810"/>
                                <a:chExt cx="4252" cy="702"/>
                              </a:xfrm>
                            </wpg:grpSpPr>
                            <wps:wsp>
                              <wps:cNvPr id="100569" name="Line 362"/>
                              <wps:cNvCnPr>
                                <a:cxnSpLocks noChangeAspect="1" noChangeShapeType="1"/>
                              </wps:cNvCnPr>
                              <wps:spPr bwMode="auto">
                                <a:xfrm flipH="1">
                                  <a:off x="4315" y="77810"/>
                                  <a:ext cx="0"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0570" name="组合 384"/>
                              <wpg:cNvGrpSpPr/>
                              <wpg:grpSpPr>
                                <a:xfrm>
                                  <a:off x="4315" y="77824"/>
                                  <a:ext cx="4252" cy="689"/>
                                  <a:chOff x="4315" y="77824"/>
                                  <a:chExt cx="4252" cy="689"/>
                                </a:xfrm>
                              </wpg:grpSpPr>
                              <wps:wsp>
                                <wps:cNvPr id="100571" name="AutoShape 361"/>
                                <wps:cNvSpPr>
                                  <a:spLocks noChangeAspect="1" noChangeArrowheads="1"/>
                                </wps:cNvSpPr>
                                <wps:spPr bwMode="auto">
                                  <a:xfrm flipV="1">
                                    <a:off x="4315" y="77824"/>
                                    <a:ext cx="4066" cy="128"/>
                                  </a:xfrm>
                                  <a:prstGeom prst="parallelogram">
                                    <a:avLst>
                                      <a:gd name="adj" fmla="val 160887"/>
                                    </a:avLst>
                                  </a:prstGeom>
                                  <a:solidFill>
                                    <a:srgbClr val="FFFFFF"/>
                                  </a:solidFill>
                                  <a:ln w="9525">
                                    <a:solidFill>
                                      <a:srgbClr val="000000"/>
                                    </a:solidFill>
                                    <a:miter lim="800000"/>
                                    <a:headEnd/>
                                    <a:tailEnd/>
                                  </a:ln>
                                </wps:spPr>
                                <wps:bodyPr rot="0" vert="horz" wrap="square" anchor="t" anchorCtr="0" upright="1"/>
                              </wps:wsp>
                              <wpg:grpSp>
                                <wpg:cNvPr id="100572" name="Group 363"/>
                                <wpg:cNvGrpSpPr/>
                                <wpg:grpSpPr>
                                  <a:xfrm>
                                    <a:off x="4315" y="77951"/>
                                    <a:ext cx="4253" cy="562"/>
                                    <a:chOff x="5408" y="13597"/>
                                    <a:chExt cx="4253" cy="562"/>
                                  </a:xfrm>
                                </wpg:grpSpPr>
                                <wpg:grpSp>
                                  <wpg:cNvPr id="100573" name="Group 364"/>
                                  <wpg:cNvGrpSpPr/>
                                  <wpg:grpSpPr>
                                    <a:xfrm>
                                      <a:off x="8785" y="13829"/>
                                      <a:ext cx="397" cy="330"/>
                                      <a:chOff x="2415" y="12378"/>
                                      <a:chExt cx="397" cy="330"/>
                                    </a:xfrm>
                                  </wpg:grpSpPr>
                                  <wps:wsp>
                                    <wps:cNvPr id="100574" name="Line 365"/>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75" name="Line 366"/>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76" name="Line 367"/>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77" name="Line 368"/>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78" name="Line 369"/>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79" name="Line 370"/>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0" name="Line 371"/>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1" name="Line 372"/>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2" name="Line 373"/>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0583" name="Group 374"/>
                                  <wpg:cNvGrpSpPr/>
                                  <wpg:grpSpPr>
                                    <a:xfrm>
                                      <a:off x="5874" y="13826"/>
                                      <a:ext cx="397" cy="330"/>
                                      <a:chOff x="2415" y="12378"/>
                                      <a:chExt cx="397" cy="330"/>
                                    </a:xfrm>
                                  </wpg:grpSpPr>
                                  <wps:wsp>
                                    <wps:cNvPr id="100584" name="Line 375"/>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5" name="Line 376"/>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6" name="Line 377"/>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7" name="Line 378"/>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8" name="Line 379"/>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89" name="Line 380"/>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0" name="Line 381"/>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1" name="Line 382"/>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2" name="Line 383"/>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0593" name="Rectangle 384"/>
                                  <wps:cNvSpPr>
                                    <a:spLocks noChangeAspect="1" noChangeArrowheads="1"/>
                                  </wps:cNvSpPr>
                                  <wps:spPr bwMode="auto">
                                    <a:xfrm>
                                      <a:off x="5607" y="13597"/>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100594" name="Line 385"/>
                                  <wps:cNvCnPr>
                                    <a:cxnSpLocks noChangeAspect="1" noChangeShapeType="1"/>
                                  </wps:cNvCnPr>
                                  <wps:spPr bwMode="auto">
                                    <a:xfrm>
                                      <a:off x="583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5" name="Line 386"/>
                                  <wps:cNvCnPr>
                                    <a:cxnSpLocks noChangeAspect="1" noChangeShapeType="1"/>
                                  </wps:cNvCnPr>
                                  <wps:spPr bwMode="auto">
                                    <a:xfrm>
                                      <a:off x="587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6" name="Line 387"/>
                                  <wps:cNvCnPr>
                                    <a:cxnSpLocks noChangeAspect="1" noChangeShapeType="1"/>
                                  </wps:cNvCnPr>
                                  <wps:spPr bwMode="auto">
                                    <a:xfrm>
                                      <a:off x="590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7" name="Line 388"/>
                                  <wps:cNvCnPr>
                                    <a:cxnSpLocks noChangeAspect="1" noChangeShapeType="1"/>
                                  </wps:cNvCnPr>
                                  <wps:spPr bwMode="auto">
                                    <a:xfrm>
                                      <a:off x="594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8" name="Line 389"/>
                                  <wps:cNvCnPr>
                                    <a:cxnSpLocks noChangeAspect="1" noChangeShapeType="1"/>
                                  </wps:cNvCnPr>
                                  <wps:spPr bwMode="auto">
                                    <a:xfrm>
                                      <a:off x="598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99" name="Line 390"/>
                                  <wps:cNvCnPr>
                                    <a:cxnSpLocks noChangeAspect="1" noChangeShapeType="1"/>
                                  </wps:cNvCnPr>
                                  <wps:spPr bwMode="auto">
                                    <a:xfrm>
                                      <a:off x="601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0" name="Line 391"/>
                                  <wps:cNvCnPr>
                                    <a:cxnSpLocks noChangeAspect="1" noChangeShapeType="1"/>
                                  </wps:cNvCnPr>
                                  <wps:spPr bwMode="auto">
                                    <a:xfrm>
                                      <a:off x="605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1" name="Line 392"/>
                                  <wps:cNvCnPr>
                                    <a:cxnSpLocks noChangeAspect="1" noChangeShapeType="1"/>
                                  </wps:cNvCnPr>
                                  <wps:spPr bwMode="auto">
                                    <a:xfrm>
                                      <a:off x="608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2" name="Line 393"/>
                                  <wps:cNvCnPr>
                                    <a:cxnSpLocks noChangeAspect="1" noChangeShapeType="1"/>
                                  </wps:cNvCnPr>
                                  <wps:spPr bwMode="auto">
                                    <a:xfrm>
                                      <a:off x="612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3" name="Line 394"/>
                                  <wps:cNvCnPr>
                                    <a:cxnSpLocks noChangeAspect="1" noChangeShapeType="1"/>
                                  </wps:cNvCnPr>
                                  <wps:spPr bwMode="auto">
                                    <a:xfrm>
                                      <a:off x="616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4" name="Line 395"/>
                                  <wps:cNvCnPr>
                                    <a:cxnSpLocks noChangeAspect="1" noChangeShapeType="1"/>
                                  </wps:cNvCnPr>
                                  <wps:spPr bwMode="auto">
                                    <a:xfrm>
                                      <a:off x="619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5" name="Line 396"/>
                                  <wps:cNvCnPr>
                                    <a:cxnSpLocks noChangeAspect="1" noChangeShapeType="1"/>
                                  </wps:cNvCnPr>
                                  <wps:spPr bwMode="auto">
                                    <a:xfrm>
                                      <a:off x="623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6" name="Line 397"/>
                                  <wps:cNvCnPr>
                                    <a:cxnSpLocks noChangeAspect="1" noChangeShapeType="1"/>
                                  </wps:cNvCnPr>
                                  <wps:spPr bwMode="auto">
                                    <a:xfrm>
                                      <a:off x="626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7" name="Line 398"/>
                                  <wps:cNvCnPr>
                                    <a:cxnSpLocks noChangeAspect="1" noChangeShapeType="1"/>
                                  </wps:cNvCnPr>
                                  <wps:spPr bwMode="auto">
                                    <a:xfrm>
                                      <a:off x="630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8" name="Line 399"/>
                                  <wps:cNvCnPr>
                                    <a:cxnSpLocks noChangeAspect="1" noChangeShapeType="1"/>
                                  </wps:cNvCnPr>
                                  <wps:spPr bwMode="auto">
                                    <a:xfrm>
                                      <a:off x="633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09" name="Line 400"/>
                                  <wps:cNvCnPr>
                                    <a:cxnSpLocks noChangeAspect="1" noChangeShapeType="1"/>
                                  </wps:cNvCnPr>
                                  <wps:spPr bwMode="auto">
                                    <a:xfrm>
                                      <a:off x="637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0" name="Line 401"/>
                                  <wps:cNvCnPr>
                                    <a:cxnSpLocks noChangeAspect="1" noChangeShapeType="1"/>
                                  </wps:cNvCnPr>
                                  <wps:spPr bwMode="auto">
                                    <a:xfrm>
                                      <a:off x="641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1" name="Line 402"/>
                                  <wps:cNvCnPr>
                                    <a:cxnSpLocks noChangeAspect="1" noChangeShapeType="1"/>
                                  </wps:cNvCnPr>
                                  <wps:spPr bwMode="auto">
                                    <a:xfrm>
                                      <a:off x="644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2" name="Line 403"/>
                                  <wps:cNvCnPr>
                                    <a:cxnSpLocks noChangeAspect="1" noChangeShapeType="1"/>
                                  </wps:cNvCnPr>
                                  <wps:spPr bwMode="auto">
                                    <a:xfrm>
                                      <a:off x="648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3" name="Line 404"/>
                                  <wps:cNvCnPr>
                                    <a:cxnSpLocks noChangeAspect="1" noChangeShapeType="1"/>
                                  </wps:cNvCnPr>
                                  <wps:spPr bwMode="auto">
                                    <a:xfrm>
                                      <a:off x="651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4" name="Line 405"/>
                                  <wps:cNvCnPr>
                                    <a:cxnSpLocks noChangeAspect="1" noChangeShapeType="1"/>
                                  </wps:cNvCnPr>
                                  <wps:spPr bwMode="auto">
                                    <a:xfrm>
                                      <a:off x="655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5" name="Line 406"/>
                                  <wps:cNvCnPr>
                                    <a:cxnSpLocks noChangeAspect="1" noChangeShapeType="1"/>
                                  </wps:cNvCnPr>
                                  <wps:spPr bwMode="auto">
                                    <a:xfrm>
                                      <a:off x="659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6" name="Line 407"/>
                                  <wps:cNvCnPr>
                                    <a:cxnSpLocks noChangeAspect="1" noChangeShapeType="1"/>
                                  </wps:cNvCnPr>
                                  <wps:spPr bwMode="auto">
                                    <a:xfrm>
                                      <a:off x="662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7" name="Line 408"/>
                                  <wps:cNvCnPr>
                                    <a:cxnSpLocks noChangeAspect="1" noChangeShapeType="1"/>
                                  </wps:cNvCnPr>
                                  <wps:spPr bwMode="auto">
                                    <a:xfrm>
                                      <a:off x="666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8" name="Line 409"/>
                                  <wps:cNvCnPr>
                                    <a:cxnSpLocks noChangeAspect="1" noChangeShapeType="1"/>
                                  </wps:cNvCnPr>
                                  <wps:spPr bwMode="auto">
                                    <a:xfrm>
                                      <a:off x="669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19" name="Line 410"/>
                                  <wps:cNvCnPr>
                                    <a:cxnSpLocks noChangeAspect="1" noChangeShapeType="1"/>
                                  </wps:cNvCnPr>
                                  <wps:spPr bwMode="auto">
                                    <a:xfrm>
                                      <a:off x="6734"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0" name="Line 411"/>
                                  <wps:cNvCnPr>
                                    <a:cxnSpLocks noChangeAspect="1" noChangeShapeType="1"/>
                                  </wps:cNvCnPr>
                                  <wps:spPr bwMode="auto">
                                    <a:xfrm>
                                      <a:off x="677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1" name="Line 412"/>
                                  <wps:cNvCnPr>
                                    <a:cxnSpLocks noChangeAspect="1" noChangeShapeType="1"/>
                                  </wps:cNvCnPr>
                                  <wps:spPr bwMode="auto">
                                    <a:xfrm>
                                      <a:off x="680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2" name="Line 413"/>
                                  <wps:cNvCnPr>
                                    <a:cxnSpLocks noChangeAspect="1" noChangeShapeType="1"/>
                                  </wps:cNvCnPr>
                                  <wps:spPr bwMode="auto">
                                    <a:xfrm>
                                      <a:off x="684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3" name="Line 414"/>
                                  <wps:cNvCnPr>
                                    <a:cxnSpLocks noChangeAspect="1" noChangeShapeType="1"/>
                                  </wps:cNvCnPr>
                                  <wps:spPr bwMode="auto">
                                    <a:xfrm>
                                      <a:off x="687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4" name="Line 415"/>
                                  <wps:cNvCnPr>
                                    <a:cxnSpLocks noChangeAspect="1" noChangeShapeType="1"/>
                                  </wps:cNvCnPr>
                                  <wps:spPr bwMode="auto">
                                    <a:xfrm>
                                      <a:off x="6914"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5" name="Line 416"/>
                                  <wps:cNvCnPr>
                                    <a:cxnSpLocks noChangeAspect="1" noChangeShapeType="1"/>
                                  </wps:cNvCnPr>
                                  <wps:spPr bwMode="auto">
                                    <a:xfrm>
                                      <a:off x="694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6" name="Line 417"/>
                                  <wps:cNvCnPr>
                                    <a:cxnSpLocks noChangeAspect="1" noChangeShapeType="1"/>
                                  </wps:cNvCnPr>
                                  <wps:spPr bwMode="auto">
                                    <a:xfrm>
                                      <a:off x="698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7" name="Line 418"/>
                                  <wps:cNvCnPr>
                                    <a:cxnSpLocks noChangeAspect="1" noChangeShapeType="1"/>
                                  </wps:cNvCnPr>
                                  <wps:spPr bwMode="auto">
                                    <a:xfrm>
                                      <a:off x="702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8" name="Line 419"/>
                                  <wps:cNvCnPr>
                                    <a:cxnSpLocks noChangeAspect="1" noChangeShapeType="1"/>
                                  </wps:cNvCnPr>
                                  <wps:spPr bwMode="auto">
                                    <a:xfrm>
                                      <a:off x="705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29" name="Line 420"/>
                                  <wps:cNvCnPr>
                                    <a:cxnSpLocks noChangeAspect="1" noChangeShapeType="1"/>
                                  </wps:cNvCnPr>
                                  <wps:spPr bwMode="auto">
                                    <a:xfrm>
                                      <a:off x="7093"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0" name="Line 421"/>
                                  <wps:cNvCnPr>
                                    <a:cxnSpLocks noChangeAspect="1" noChangeShapeType="1"/>
                                  </wps:cNvCnPr>
                                  <wps:spPr bwMode="auto">
                                    <a:xfrm>
                                      <a:off x="712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1" name="Line 422"/>
                                  <wps:cNvCnPr>
                                    <a:cxnSpLocks noChangeAspect="1" noChangeShapeType="1"/>
                                  </wps:cNvCnPr>
                                  <wps:spPr bwMode="auto">
                                    <a:xfrm>
                                      <a:off x="716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2" name="Line 423"/>
                                  <wps:cNvCnPr>
                                    <a:cxnSpLocks noChangeAspect="1" noChangeShapeType="1"/>
                                  </wps:cNvCnPr>
                                  <wps:spPr bwMode="auto">
                                    <a:xfrm>
                                      <a:off x="720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3" name="Line 424"/>
                                  <wps:cNvCnPr>
                                    <a:cxnSpLocks noChangeAspect="1" noChangeShapeType="1"/>
                                  </wps:cNvCnPr>
                                  <wps:spPr bwMode="auto">
                                    <a:xfrm>
                                      <a:off x="723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4" name="Line 425"/>
                                  <wps:cNvCnPr>
                                    <a:cxnSpLocks noChangeAspect="1" noChangeShapeType="1"/>
                                  </wps:cNvCnPr>
                                  <wps:spPr bwMode="auto">
                                    <a:xfrm>
                                      <a:off x="7272"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5" name="Line 426"/>
                                  <wps:cNvCnPr>
                                    <a:cxnSpLocks noChangeAspect="1" noChangeShapeType="1"/>
                                  </wps:cNvCnPr>
                                  <wps:spPr bwMode="auto">
                                    <a:xfrm>
                                      <a:off x="730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6" name="Line 427"/>
                                  <wps:cNvCnPr>
                                    <a:cxnSpLocks noChangeAspect="1" noChangeShapeType="1"/>
                                  </wps:cNvCnPr>
                                  <wps:spPr bwMode="auto">
                                    <a:xfrm>
                                      <a:off x="734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7" name="Line 428"/>
                                  <wps:cNvCnPr>
                                    <a:cxnSpLocks noChangeAspect="1" noChangeShapeType="1"/>
                                  </wps:cNvCnPr>
                                  <wps:spPr bwMode="auto">
                                    <a:xfrm>
                                      <a:off x="738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8" name="Line 429"/>
                                  <wps:cNvCnPr>
                                    <a:cxnSpLocks noChangeAspect="1" noChangeShapeType="1"/>
                                  </wps:cNvCnPr>
                                  <wps:spPr bwMode="auto">
                                    <a:xfrm>
                                      <a:off x="741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39" name="Line 430"/>
                                  <wps:cNvCnPr>
                                    <a:cxnSpLocks noChangeAspect="1" noChangeShapeType="1"/>
                                  </wps:cNvCnPr>
                                  <wps:spPr bwMode="auto">
                                    <a:xfrm>
                                      <a:off x="7452"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0" name="Line 431"/>
                                  <wps:cNvCnPr>
                                    <a:cxnSpLocks noChangeAspect="1" noChangeShapeType="1"/>
                                  </wps:cNvCnPr>
                                  <wps:spPr bwMode="auto">
                                    <a:xfrm>
                                      <a:off x="748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1" name="Line 432"/>
                                  <wps:cNvCnPr>
                                    <a:cxnSpLocks noChangeAspect="1" noChangeShapeType="1"/>
                                  </wps:cNvCnPr>
                                  <wps:spPr bwMode="auto">
                                    <a:xfrm>
                                      <a:off x="752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2" name="Line 433"/>
                                  <wps:cNvCnPr>
                                    <a:cxnSpLocks noChangeAspect="1" noChangeShapeType="1"/>
                                  </wps:cNvCnPr>
                                  <wps:spPr bwMode="auto">
                                    <a:xfrm>
                                      <a:off x="755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3" name="Line 434"/>
                                  <wps:cNvCnPr>
                                    <a:cxnSpLocks noChangeAspect="1" noChangeShapeType="1"/>
                                  </wps:cNvCnPr>
                                  <wps:spPr bwMode="auto">
                                    <a:xfrm>
                                      <a:off x="759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4" name="Line 435"/>
                                  <wps:cNvCnPr>
                                    <a:cxnSpLocks noChangeAspect="1" noChangeShapeType="1"/>
                                  </wps:cNvCnPr>
                                  <wps:spPr bwMode="auto">
                                    <a:xfrm>
                                      <a:off x="7631"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5" name="Line 436"/>
                                  <wps:cNvCnPr>
                                    <a:cxnSpLocks noChangeAspect="1" noChangeShapeType="1"/>
                                  </wps:cNvCnPr>
                                  <wps:spPr bwMode="auto">
                                    <a:xfrm>
                                      <a:off x="766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6" name="Line 437"/>
                                  <wps:cNvCnPr>
                                    <a:cxnSpLocks noChangeAspect="1" noChangeShapeType="1"/>
                                  </wps:cNvCnPr>
                                  <wps:spPr bwMode="auto">
                                    <a:xfrm>
                                      <a:off x="770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7" name="Line 438"/>
                                  <wps:cNvCnPr>
                                    <a:cxnSpLocks noChangeAspect="1" noChangeShapeType="1"/>
                                  </wps:cNvCnPr>
                                  <wps:spPr bwMode="auto">
                                    <a:xfrm>
                                      <a:off x="773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8" name="Line 439"/>
                                  <wps:cNvCnPr>
                                    <a:cxnSpLocks noChangeAspect="1" noChangeShapeType="1"/>
                                  </wps:cNvCnPr>
                                  <wps:spPr bwMode="auto">
                                    <a:xfrm>
                                      <a:off x="777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49" name="Line 440"/>
                                  <wps:cNvCnPr>
                                    <a:cxnSpLocks noChangeAspect="1" noChangeShapeType="1"/>
                                  </wps:cNvCnPr>
                                  <wps:spPr bwMode="auto">
                                    <a:xfrm>
                                      <a:off x="7810"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0" name="Line 441"/>
                                  <wps:cNvCnPr>
                                    <a:cxnSpLocks noChangeAspect="1" noChangeShapeType="1"/>
                                  </wps:cNvCnPr>
                                  <wps:spPr bwMode="auto">
                                    <a:xfrm>
                                      <a:off x="784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1" name="Line 442"/>
                                  <wps:cNvCnPr>
                                    <a:cxnSpLocks noChangeAspect="1" noChangeShapeType="1"/>
                                  </wps:cNvCnPr>
                                  <wps:spPr bwMode="auto">
                                    <a:xfrm>
                                      <a:off x="788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2" name="Line 443"/>
                                  <wps:cNvCnPr>
                                    <a:cxnSpLocks noChangeAspect="1" noChangeShapeType="1"/>
                                  </wps:cNvCnPr>
                                  <wps:spPr bwMode="auto">
                                    <a:xfrm>
                                      <a:off x="791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3" name="Line 444"/>
                                  <wps:cNvCnPr>
                                    <a:cxnSpLocks noChangeAspect="1" noChangeShapeType="1"/>
                                  </wps:cNvCnPr>
                                  <wps:spPr bwMode="auto">
                                    <a:xfrm>
                                      <a:off x="795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4" name="Line 445"/>
                                  <wps:cNvCnPr>
                                    <a:cxnSpLocks noChangeAspect="1" noChangeShapeType="1"/>
                                  </wps:cNvCnPr>
                                  <wps:spPr bwMode="auto">
                                    <a:xfrm>
                                      <a:off x="7990"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5" name="Line 446"/>
                                  <wps:cNvCnPr>
                                    <a:cxnSpLocks noChangeAspect="1" noChangeShapeType="1"/>
                                  </wps:cNvCnPr>
                                  <wps:spPr bwMode="auto">
                                    <a:xfrm>
                                      <a:off x="802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6" name="Line 447"/>
                                  <wps:cNvCnPr>
                                    <a:cxnSpLocks noChangeAspect="1" noChangeShapeType="1"/>
                                  </wps:cNvCnPr>
                                  <wps:spPr bwMode="auto">
                                    <a:xfrm>
                                      <a:off x="806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7" name="Line 448"/>
                                  <wps:cNvCnPr>
                                    <a:cxnSpLocks noChangeAspect="1" noChangeShapeType="1"/>
                                  </wps:cNvCnPr>
                                  <wps:spPr bwMode="auto">
                                    <a:xfrm>
                                      <a:off x="809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8" name="Line 449"/>
                                  <wps:cNvCnPr>
                                    <a:cxnSpLocks noChangeAspect="1" noChangeShapeType="1"/>
                                  </wps:cNvCnPr>
                                  <wps:spPr bwMode="auto">
                                    <a:xfrm>
                                      <a:off x="813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59" name="Line 450"/>
                                  <wps:cNvCnPr>
                                    <a:cxnSpLocks noChangeAspect="1" noChangeShapeType="1"/>
                                  </wps:cNvCnPr>
                                  <wps:spPr bwMode="auto">
                                    <a:xfrm>
                                      <a:off x="8169"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0" name="Line 451"/>
                                  <wps:cNvCnPr>
                                    <a:cxnSpLocks noChangeAspect="1" noChangeShapeType="1"/>
                                  </wps:cNvCnPr>
                                  <wps:spPr bwMode="auto">
                                    <a:xfrm>
                                      <a:off x="820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1" name="Line 452"/>
                                  <wps:cNvCnPr>
                                    <a:cxnSpLocks noChangeAspect="1" noChangeShapeType="1"/>
                                  </wps:cNvCnPr>
                                  <wps:spPr bwMode="auto">
                                    <a:xfrm>
                                      <a:off x="824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2" name="Line 453"/>
                                  <wps:cNvCnPr>
                                    <a:cxnSpLocks noChangeAspect="1" noChangeShapeType="1"/>
                                  </wps:cNvCnPr>
                                  <wps:spPr bwMode="auto">
                                    <a:xfrm>
                                      <a:off x="827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3" name="Line 454"/>
                                  <wps:cNvCnPr>
                                    <a:cxnSpLocks noChangeAspect="1" noChangeShapeType="1"/>
                                  </wps:cNvCnPr>
                                  <wps:spPr bwMode="auto">
                                    <a:xfrm>
                                      <a:off x="831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4" name="Line 455"/>
                                  <wps:cNvCnPr>
                                    <a:cxnSpLocks noChangeAspect="1" noChangeShapeType="1"/>
                                  </wps:cNvCnPr>
                                  <wps:spPr bwMode="auto">
                                    <a:xfrm>
                                      <a:off x="8348"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5" name="Line 456"/>
                                  <wps:cNvCnPr>
                                    <a:cxnSpLocks noChangeAspect="1" noChangeShapeType="1"/>
                                  </wps:cNvCnPr>
                                  <wps:spPr bwMode="auto">
                                    <a:xfrm>
                                      <a:off x="838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6" name="Line 457"/>
                                  <wps:cNvCnPr>
                                    <a:cxnSpLocks noChangeAspect="1" noChangeShapeType="1"/>
                                  </wps:cNvCnPr>
                                  <wps:spPr bwMode="auto">
                                    <a:xfrm>
                                      <a:off x="842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7" name="Line 458"/>
                                  <wps:cNvCnPr>
                                    <a:cxnSpLocks noChangeAspect="1" noChangeShapeType="1"/>
                                  </wps:cNvCnPr>
                                  <wps:spPr bwMode="auto">
                                    <a:xfrm>
                                      <a:off x="845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8" name="Line 459"/>
                                  <wps:cNvCnPr>
                                    <a:cxnSpLocks noChangeAspect="1" noChangeShapeType="1"/>
                                  </wps:cNvCnPr>
                                  <wps:spPr bwMode="auto">
                                    <a:xfrm>
                                      <a:off x="849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69" name="Line 460"/>
                                  <wps:cNvCnPr>
                                    <a:cxnSpLocks noChangeAspect="1" noChangeShapeType="1"/>
                                  </wps:cNvCnPr>
                                  <wps:spPr bwMode="auto">
                                    <a:xfrm>
                                      <a:off x="8528"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0" name="Line 461"/>
                                  <wps:cNvCnPr>
                                    <a:cxnSpLocks noChangeAspect="1" noChangeShapeType="1"/>
                                  </wps:cNvCnPr>
                                  <wps:spPr bwMode="auto">
                                    <a:xfrm>
                                      <a:off x="856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1" name="Line 462"/>
                                  <wps:cNvCnPr>
                                    <a:cxnSpLocks noChangeAspect="1" noChangeShapeType="1"/>
                                  </wps:cNvCnPr>
                                  <wps:spPr bwMode="auto">
                                    <a:xfrm>
                                      <a:off x="860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2" name="Line 463"/>
                                  <wps:cNvCnPr>
                                    <a:cxnSpLocks noChangeAspect="1" noChangeShapeType="1"/>
                                  </wps:cNvCnPr>
                                  <wps:spPr bwMode="auto">
                                    <a:xfrm>
                                      <a:off x="8636"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3" name="Line 464"/>
                                  <wps:cNvCnPr>
                                    <a:cxnSpLocks noChangeAspect="1" noChangeShapeType="1"/>
                                  </wps:cNvCnPr>
                                  <wps:spPr bwMode="auto">
                                    <a:xfrm>
                                      <a:off x="867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4" name="Line 465"/>
                                  <wps:cNvCnPr>
                                    <a:cxnSpLocks noChangeAspect="1" noChangeShapeType="1"/>
                                  </wps:cNvCnPr>
                                  <wps:spPr bwMode="auto">
                                    <a:xfrm>
                                      <a:off x="870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5" name="Line 466"/>
                                  <wps:cNvCnPr>
                                    <a:cxnSpLocks noChangeAspect="1" noChangeShapeType="1"/>
                                  </wps:cNvCnPr>
                                  <wps:spPr bwMode="auto">
                                    <a:xfrm>
                                      <a:off x="874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6" name="Line 467"/>
                                  <wps:cNvCnPr>
                                    <a:cxnSpLocks noChangeAspect="1" noChangeShapeType="1"/>
                                  </wps:cNvCnPr>
                                  <wps:spPr bwMode="auto">
                                    <a:xfrm>
                                      <a:off x="877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7" name="Line 468"/>
                                  <wps:cNvCnPr>
                                    <a:cxnSpLocks noChangeAspect="1" noChangeShapeType="1"/>
                                  </wps:cNvCnPr>
                                  <wps:spPr bwMode="auto">
                                    <a:xfrm>
                                      <a:off x="881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8" name="Line 469"/>
                                  <wps:cNvCnPr>
                                    <a:cxnSpLocks noChangeAspect="1" noChangeShapeType="1"/>
                                  </wps:cNvCnPr>
                                  <wps:spPr bwMode="auto">
                                    <a:xfrm>
                                      <a:off x="8851"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79" name="Line 470"/>
                                  <wps:cNvCnPr>
                                    <a:cxnSpLocks noChangeAspect="1" noChangeShapeType="1"/>
                                  </wps:cNvCnPr>
                                  <wps:spPr bwMode="auto">
                                    <a:xfrm>
                                      <a:off x="8887"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0" name="Line 471"/>
                                  <wps:cNvCnPr>
                                    <a:cxnSpLocks noChangeAspect="1" noChangeShapeType="1"/>
                                  </wps:cNvCnPr>
                                  <wps:spPr bwMode="auto">
                                    <a:xfrm>
                                      <a:off x="8923"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1" name="Line 472"/>
                                  <wps:cNvCnPr>
                                    <a:cxnSpLocks noChangeAspect="1" noChangeShapeType="1"/>
                                  </wps:cNvCnPr>
                                  <wps:spPr bwMode="auto">
                                    <a:xfrm>
                                      <a:off x="895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2" name="Line 473"/>
                                  <wps:cNvCnPr>
                                    <a:cxnSpLocks noChangeAspect="1" noChangeShapeType="1"/>
                                  </wps:cNvCnPr>
                                  <wps:spPr bwMode="auto">
                                    <a:xfrm>
                                      <a:off x="8995"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3" name="Line 474"/>
                                  <wps:cNvCnPr>
                                    <a:cxnSpLocks noChangeAspect="1" noChangeShapeType="1"/>
                                  </wps:cNvCnPr>
                                  <wps:spPr bwMode="auto">
                                    <a:xfrm>
                                      <a:off x="903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4" name="Line 475"/>
                                  <wps:cNvCnPr>
                                    <a:cxnSpLocks noChangeAspect="1" noChangeShapeType="1"/>
                                  </wps:cNvCnPr>
                                  <wps:spPr bwMode="auto">
                                    <a:xfrm>
                                      <a:off x="906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5" name="Line 476"/>
                                  <wps:cNvCnPr>
                                    <a:cxnSpLocks noChangeAspect="1" noChangeShapeType="1"/>
                                  </wps:cNvCnPr>
                                  <wps:spPr bwMode="auto">
                                    <a:xfrm>
                                      <a:off x="910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6" name="Line 477"/>
                                  <wps:cNvCnPr>
                                    <a:cxnSpLocks noChangeAspect="1" noChangeShapeType="1"/>
                                  </wps:cNvCnPr>
                                  <wps:spPr bwMode="auto">
                                    <a:xfrm>
                                      <a:off x="9138"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7" name="Line 478"/>
                                  <wps:cNvCnPr>
                                    <a:cxnSpLocks noChangeAspect="1" noChangeShapeType="1"/>
                                  </wps:cNvCnPr>
                                  <wps:spPr bwMode="auto">
                                    <a:xfrm>
                                      <a:off x="917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8" name="Line 479"/>
                                  <wps:cNvCnPr>
                                    <a:cxnSpLocks noChangeAspect="1" noChangeShapeType="1"/>
                                  </wps:cNvCnPr>
                                  <wps:spPr bwMode="auto">
                                    <a:xfrm>
                                      <a:off x="9210"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89" name="Line 480"/>
                                  <wps:cNvCnPr>
                                    <a:cxnSpLocks noChangeAspect="1" noChangeShapeType="1"/>
                                  </wps:cNvCnPr>
                                  <wps:spPr bwMode="auto">
                                    <a:xfrm>
                                      <a:off x="9246"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90" name="Line 481"/>
                                  <wps:cNvCnPr>
                                    <a:cxnSpLocks noChangeAspect="1" noChangeShapeType="1"/>
                                  </wps:cNvCnPr>
                                  <wps:spPr bwMode="auto">
                                    <a:xfrm>
                                      <a:off x="9282"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91" name="Line 482"/>
                                  <wps:cNvCnPr>
                                    <a:cxnSpLocks noChangeAspect="1" noChangeShapeType="1"/>
                                  </wps:cNvCnPr>
                                  <wps:spPr bwMode="auto">
                                    <a:xfrm>
                                      <a:off x="9317"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92" name="Line 483"/>
                                  <wps:cNvCnPr>
                                    <a:cxnSpLocks noChangeAspect="1" noChangeShapeType="1"/>
                                  </wps:cNvCnPr>
                                  <wps:spPr bwMode="auto">
                                    <a:xfrm>
                                      <a:off x="9354"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93" name="Line 484"/>
                                  <wps:cNvCnPr>
                                    <a:cxnSpLocks noChangeAspect="1" noChangeShapeType="1"/>
                                  </wps:cNvCnPr>
                                  <wps:spPr bwMode="auto">
                                    <a:xfrm>
                                      <a:off x="9389" y="13597"/>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94" name="Line 485"/>
                                  <wps:cNvCnPr>
                                    <a:cxnSpLocks noChangeAspect="1" noChangeShapeType="1"/>
                                  </wps:cNvCnPr>
                                  <wps:spPr bwMode="auto">
                                    <a:xfrm>
                                      <a:off x="9425" y="13597"/>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695" name="Text Box 486"/>
                                  <wps:cNvSpPr txBox="1">
                                    <a:spLocks noChangeAspect="1" noChangeArrowheads="1"/>
                                  </wps:cNvSpPr>
                                  <wps:spPr bwMode="auto">
                                    <a:xfrm>
                                      <a:off x="5837" y="13655"/>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0</w:t>
                                        </w:r>
                                      </w:p>
                                    </w:txbxContent>
                                  </wps:txbx>
                                  <wps:bodyPr rot="0" vert="horz" wrap="square" lIns="0" tIns="0" rIns="0" bIns="0" anchor="t" anchorCtr="0" upright="1"/>
                                </wps:wsp>
                                <wps:wsp>
                                  <wps:cNvPr id="100696" name="Text Box 487"/>
                                  <wps:cNvSpPr txBox="1">
                                    <a:spLocks noChangeAspect="1" noChangeArrowheads="1"/>
                                  </wps:cNvSpPr>
                                  <wps:spPr bwMode="auto">
                                    <a:xfrm>
                                      <a:off x="612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10</w:t>
                                        </w:r>
                                      </w:p>
                                    </w:txbxContent>
                                  </wps:txbx>
                                  <wps:bodyPr rot="0" vert="horz" wrap="square" lIns="0" tIns="0" rIns="0" bIns="0" anchor="t" anchorCtr="0" upright="1"/>
                                </wps:wsp>
                                <wps:wsp>
                                  <wps:cNvPr id="100697" name="Text Box 488"/>
                                  <wps:cNvSpPr txBox="1">
                                    <a:spLocks noChangeAspect="1" noChangeArrowheads="1"/>
                                  </wps:cNvSpPr>
                                  <wps:spPr bwMode="auto">
                                    <a:xfrm>
                                      <a:off x="6480"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20</w:t>
                                        </w:r>
                                      </w:p>
                                    </w:txbxContent>
                                  </wps:txbx>
                                  <wps:bodyPr rot="0" vert="horz" wrap="square" lIns="0" tIns="0" rIns="0" bIns="0" anchor="t" anchorCtr="0" upright="1"/>
                                </wps:wsp>
                                <wps:wsp>
                                  <wps:cNvPr id="100698" name="Text Box 489"/>
                                  <wps:cNvSpPr txBox="1">
                                    <a:spLocks noChangeAspect="1" noChangeArrowheads="1"/>
                                  </wps:cNvSpPr>
                                  <wps:spPr bwMode="auto">
                                    <a:xfrm>
                                      <a:off x="6839"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30</w:t>
                                        </w:r>
                                      </w:p>
                                    </w:txbxContent>
                                  </wps:txbx>
                                  <wps:bodyPr rot="0" vert="horz" wrap="square" lIns="0" tIns="0" rIns="0" bIns="0" anchor="t" anchorCtr="0" upright="1"/>
                                </wps:wsp>
                                <wps:wsp>
                                  <wps:cNvPr id="100699" name="Text Box 490"/>
                                  <wps:cNvSpPr txBox="1">
                                    <a:spLocks noChangeAspect="1" noChangeArrowheads="1"/>
                                  </wps:cNvSpPr>
                                  <wps:spPr bwMode="auto">
                                    <a:xfrm>
                                      <a:off x="7182" y="13656"/>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40</w:t>
                                        </w:r>
                                      </w:p>
                                    </w:txbxContent>
                                  </wps:txbx>
                                  <wps:bodyPr rot="0" vert="horz" wrap="square" lIns="0" tIns="0" rIns="0" bIns="0" anchor="t" anchorCtr="0" upright="1"/>
                                </wps:wsp>
                                <wps:wsp>
                                  <wps:cNvPr id="100700" name="Text Box 491"/>
                                  <wps:cNvSpPr txBox="1">
                                    <a:spLocks noChangeAspect="1" noChangeArrowheads="1"/>
                                  </wps:cNvSpPr>
                                  <wps:spPr bwMode="auto">
                                    <a:xfrm>
                                      <a:off x="757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50</w:t>
                                        </w:r>
                                      </w:p>
                                    </w:txbxContent>
                                  </wps:txbx>
                                  <wps:bodyPr rot="0" vert="horz" wrap="square" lIns="0" tIns="0" rIns="0" bIns="0" anchor="t" anchorCtr="0" upright="1"/>
                                </wps:wsp>
                                <wps:wsp>
                                  <wps:cNvPr id="100701" name="Text Box 492"/>
                                  <wps:cNvSpPr txBox="1">
                                    <a:spLocks noChangeAspect="1" noChangeArrowheads="1"/>
                                  </wps:cNvSpPr>
                                  <wps:spPr bwMode="auto">
                                    <a:xfrm>
                                      <a:off x="7915"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60</w:t>
                                        </w:r>
                                      </w:p>
                                    </w:txbxContent>
                                  </wps:txbx>
                                  <wps:bodyPr rot="0" vert="horz" wrap="square" lIns="0" tIns="0" rIns="0" bIns="0" anchor="t" anchorCtr="0" upright="1"/>
                                </wps:wsp>
                                <wps:wsp>
                                  <wps:cNvPr id="100702" name="Text Box 493"/>
                                  <wps:cNvSpPr txBox="1">
                                    <a:spLocks noChangeAspect="1" noChangeArrowheads="1"/>
                                  </wps:cNvSpPr>
                                  <wps:spPr bwMode="auto">
                                    <a:xfrm>
                                      <a:off x="8273" y="13656"/>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70</w:t>
                                        </w:r>
                                      </w:p>
                                    </w:txbxContent>
                                  </wps:txbx>
                                  <wps:bodyPr rot="0" vert="horz" wrap="square" lIns="0" tIns="0" rIns="0" bIns="0" anchor="t" anchorCtr="0" upright="1"/>
                                </wps:wsp>
                                <wps:wsp>
                                  <wps:cNvPr id="100703" name="Text Box 494"/>
                                  <wps:cNvSpPr txBox="1">
                                    <a:spLocks noChangeAspect="1" noChangeArrowheads="1"/>
                                  </wps:cNvSpPr>
                                  <wps:spPr bwMode="auto">
                                    <a:xfrm>
                                      <a:off x="8632"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80</w:t>
                                        </w:r>
                                      </w:p>
                                    </w:txbxContent>
                                  </wps:txbx>
                                  <wps:bodyPr rot="0" vert="horz" wrap="square" lIns="0" tIns="0" rIns="0" bIns="0" anchor="t" anchorCtr="0" upright="1"/>
                                </wps:wsp>
                                <wps:wsp>
                                  <wps:cNvPr id="100704" name="Text Box 495"/>
                                  <wps:cNvSpPr txBox="1">
                                    <a:spLocks noChangeAspect="1" noChangeArrowheads="1"/>
                                  </wps:cNvSpPr>
                                  <wps:spPr bwMode="auto">
                                    <a:xfrm>
                                      <a:off x="8991" y="13656"/>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90</w:t>
                                        </w:r>
                                      </w:p>
                                    </w:txbxContent>
                                  </wps:txbx>
                                  <wps:bodyPr rot="0" vert="horz" wrap="square" lIns="0" tIns="0" rIns="0" bIns="0" anchor="t" anchorCtr="0" upright="1"/>
                                </wps:wsp>
                                <wps:wsp>
                                  <wps:cNvPr id="100705" name="Line 496"/>
                                  <wps:cNvCnPr>
                                    <a:cxnSpLocks noChangeShapeType="1"/>
                                  </wps:cNvCnPr>
                                  <wps:spPr bwMode="auto">
                                    <a:xfrm>
                                      <a:off x="5408" y="13767"/>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706" name="Text Box 497"/>
                                  <wps:cNvSpPr txBox="1">
                                    <a:spLocks noChangeAspect="1" noChangeArrowheads="1"/>
                                  </wps:cNvSpPr>
                                  <wps:spPr bwMode="auto">
                                    <a:xfrm>
                                      <a:off x="9231" y="13639"/>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cm</w:t>
                                        </w:r>
                                      </w:p>
                                    </w:txbxContent>
                                  </wps:txbx>
                                  <wps:bodyPr rot="0" vert="horz" wrap="square" lIns="0" tIns="0" rIns="0" bIns="0" anchor="t" anchorCtr="0" upright="1"/>
                                </wps:wsp>
                              </wpg:grpSp>
                            </wpg:grpSp>
                          </wpg:grpSp>
                          <wpg:grpSp>
                            <wpg:cNvPr id="100707" name="组合 383"/>
                            <wpg:cNvGrpSpPr/>
                            <wpg:grpSpPr>
                              <a:xfrm>
                                <a:off x="6344" y="74061"/>
                                <a:ext cx="370" cy="932"/>
                                <a:chOff x="6255" y="77027"/>
                                <a:chExt cx="370" cy="932"/>
                              </a:xfrm>
                            </wpg:grpSpPr>
                            <wpg:grpSp>
                              <wpg:cNvPr id="100708" name="Group 499"/>
                              <wpg:cNvGrpSpPr/>
                              <wpg:grpSpPr>
                                <a:xfrm>
                                  <a:off x="6263" y="77027"/>
                                  <a:ext cx="363" cy="932"/>
                                  <a:chOff x="3944" y="8707"/>
                                  <a:chExt cx="363" cy="932"/>
                                </a:xfrm>
                              </wpg:grpSpPr>
                              <wps:wsp>
                                <wps:cNvPr id="100709" name="AutoShape 500"/>
                                <wps:cNvSpPr>
                                  <a:spLocks noChangeAspect="1" noChangeArrowheads="1"/>
                                </wps:cNvSpPr>
                                <wps:spPr bwMode="auto">
                                  <a:xfrm flipV="1">
                                    <a:off x="3944" y="9428"/>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100710" name="Rectangle 501"/>
                                <wps:cNvSpPr>
                                  <a:spLocks noChangeAspect="1" noChangeArrowheads="1"/>
                                </wps:cNvSpPr>
                                <wps:spPr bwMode="auto">
                                  <a:xfrm>
                                    <a:off x="4134" y="9559"/>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100711" name="Oval 502"/>
                                <wps:cNvSpPr>
                                  <a:spLocks noChangeAspect="1" noChangeArrowheads="1"/>
                                </wps:cNvSpPr>
                                <wps:spPr bwMode="auto">
                                  <a:xfrm>
                                    <a:off x="4085" y="9243"/>
                                    <a:ext cx="80" cy="51"/>
                                  </a:xfrm>
                                  <a:prstGeom prst="ellipse">
                                    <a:avLst/>
                                  </a:prstGeom>
                                  <a:solidFill>
                                    <a:srgbClr val="FFFFFF"/>
                                  </a:solidFill>
                                  <a:ln w="9525">
                                    <a:solidFill>
                                      <a:srgbClr val="000000"/>
                                    </a:solidFill>
                                    <a:round/>
                                    <a:headEnd/>
                                    <a:tailEnd/>
                                  </a:ln>
                                </wps:spPr>
                                <wps:bodyPr rot="0" vert="horz" wrap="square" anchor="t" anchorCtr="0" upright="1"/>
                              </wps:wsp>
                              <wps:wsp>
                                <wps:cNvPr id="100712" name="Line 503"/>
                                <wps:cNvCnPr>
                                  <a:cxnSpLocks noChangeAspect="1" noChangeShapeType="1"/>
                                </wps:cNvCnPr>
                                <wps:spPr bwMode="auto">
                                  <a:xfrm>
                                    <a:off x="4085" y="9271"/>
                                    <a:ext cx="0" cy="2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713" name="Line 504"/>
                                <wps:cNvCnPr>
                                  <a:cxnSpLocks noChangeAspect="1" noChangeShapeType="1"/>
                                </wps:cNvCnPr>
                                <wps:spPr bwMode="auto">
                                  <a:xfrm>
                                    <a:off x="4165" y="9264"/>
                                    <a:ext cx="0" cy="22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714" name="Arc 505"/>
                                <wps:cNvSpPr>
                                  <a:spLocks noChangeAspect="1"/>
                                </wps:cNvSpPr>
                                <wps:spPr bwMode="auto">
                                  <a:xfrm rot="7901522">
                                    <a:off x="4099" y="9466"/>
                                    <a:ext cx="56" cy="55"/>
                                  </a:xfrm>
                                  <a:custGeom>
                                    <a:avLst/>
                                    <a:gdLst>
                                      <a:gd name="T0" fmla="*/ 2 w 21600"/>
                                      <a:gd name="T1" fmla="*/ 0 h 21600"/>
                                      <a:gd name="T2" fmla="*/ 56 w 21600"/>
                                      <a:gd name="T3" fmla="*/ 55 h 21600"/>
                                      <a:gd name="T4" fmla="*/ 0 w 21600"/>
                                      <a:gd name="T5" fmla="*/ 50 h 21600"/>
                                      <a:gd name="T6" fmla="*/ 0 60000 65536"/>
                                      <a:gd name="T7" fmla="*/ 0 60000 65536"/>
                                      <a:gd name="T8" fmla="*/ 0 60000 65536"/>
                                    </a:gdLst>
                                    <a:ahLst/>
                                    <a:cxnLst>
                                      <a:cxn ang="T6">
                                        <a:pos x="T0" y="T1"/>
                                      </a:cxn>
                                      <a:cxn ang="T7">
                                        <a:pos x="T2" y="T3"/>
                                      </a:cxn>
                                      <a:cxn ang="T8">
                                        <a:pos x="T4" y="T5"/>
                                      </a:cxn>
                                    </a:cxnLst>
                                    <a:rect l="0" t="0" r="r" b="b"/>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0715" name="Oval 506"/>
                                <wps:cNvSpPr>
                                  <a:spLocks noChangeAspect="1" noChangeArrowheads="1"/>
                                </wps:cNvSpPr>
                                <wps:spPr bwMode="auto">
                                  <a:xfrm>
                                    <a:off x="4074" y="8707"/>
                                    <a:ext cx="101" cy="556"/>
                                  </a:xfrm>
                                  <a:prstGeom prst="ellipse">
                                    <a:avLst/>
                                  </a:prstGeom>
                                  <a:solidFill>
                                    <a:srgbClr val="FFFFFF"/>
                                  </a:solidFill>
                                  <a:ln w="9525">
                                    <a:solidFill>
                                      <a:srgbClr val="000000"/>
                                    </a:solidFill>
                                    <a:round/>
                                    <a:headEnd/>
                                    <a:tailEnd/>
                                  </a:ln>
                                </wps:spPr>
                                <wps:bodyPr rot="0" vert="horz" wrap="square" anchor="t" anchorCtr="0" upright="1"/>
                              </wps:wsp>
                              <wps:wsp>
                                <wps:cNvPr id="100716" name="Line 507"/>
                                <wps:cNvCnPr>
                                  <a:cxnSpLocks noChangeAspect="1" noChangeShapeType="1"/>
                                </wps:cNvCnPr>
                                <wps:spPr bwMode="auto">
                                  <a:xfrm flipV="1">
                                    <a:off x="4222" y="9565"/>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717" name="Rectangle 508"/>
                                <wps:cNvSpPr>
                                  <a:spLocks noChangeArrowheads="1"/>
                                </wps:cNvSpPr>
                                <wps:spPr bwMode="auto">
                                  <a:xfrm>
                                    <a:off x="4096" y="9358"/>
                                    <a:ext cx="62" cy="1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s:wsp>
                              <wps:cNvPr id="100718" name="AutoShape 498"/>
                              <wps:cNvSpPr>
                                <a:spLocks noChangeAspect="1" noChangeArrowheads="1"/>
                              </wps:cNvSpPr>
                              <wps:spPr bwMode="auto">
                                <a:xfrm rot="16200000">
                                  <a:off x="6246" y="77750"/>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g:grpSp>
                        </wpg:grpSp>
                        <wpg:grpSp>
                          <wpg:cNvPr id="100719" name="组合 497"/>
                          <wpg:cNvGrpSpPr/>
                          <wpg:grpSpPr>
                            <a:xfrm>
                              <a:off x="5691" y="74527"/>
                              <a:ext cx="610" cy="548"/>
                              <a:chOff x="5691" y="74527"/>
                              <a:chExt cx="610" cy="548"/>
                            </a:xfrm>
                          </wpg:grpSpPr>
                          <pic:pic xmlns:pic="http://schemas.openxmlformats.org/drawingml/2006/picture">
                            <pic:nvPicPr>
                              <pic:cNvPr id="100720" name="图片 1"/>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5849" y="74941"/>
                                <a:ext cx="135" cy="135"/>
                              </a:xfrm>
                              <a:prstGeom prst="rect">
                                <a:avLst/>
                              </a:prstGeom>
                              <a:noFill/>
                              <a:extLst>
                                <a:ext uri="{909E8E84-426E-40DD-AFC4-6F175D3DCCD1}">
                                  <a14:hiddenFill xmlns:a14="http://schemas.microsoft.com/office/drawing/2010/main">
                                    <a:solidFill>
                                      <a:srgbClr val="FFFFFF"/>
                                    </a:solidFill>
                                  </a14:hiddenFill>
                                </a:ext>
                              </a:extLst>
                            </pic:spPr>
                          </pic:pic>
                          <wps:wsp>
                            <wps:cNvPr id="100721" name="文本框 399"/>
                            <wps:cNvSpPr txBox="1">
                              <a:spLocks noChangeArrowheads="1"/>
                            </wps:cNvSpPr>
                            <wps:spPr bwMode="auto">
                              <a:xfrm>
                                <a:off x="5691" y="74530"/>
                                <a:ext cx="40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064976" w:rsidRDefault="00064976" w:rsidP="00064976">
                                  <w:pPr>
                                    <w:rPr>
                                      <w:sz w:val="18"/>
                                      <w:szCs w:val="18"/>
                                    </w:rPr>
                                  </w:pPr>
                                  <w:r>
                                    <w:rPr>
                                      <w:rFonts w:hint="eastAsia"/>
                                      <w:sz w:val="18"/>
                                      <w:szCs w:val="18"/>
                                    </w:rPr>
                                    <w:t>B</w:t>
                                  </w:r>
                                </w:p>
                              </w:txbxContent>
                            </wps:txbx>
                            <wps:bodyPr rot="0" vert="horz" wrap="square" anchor="t" anchorCtr="0" upright="1"/>
                          </wps:wsp>
                          <pic:pic xmlns:pic="http://schemas.openxmlformats.org/drawingml/2006/picture">
                            <pic:nvPicPr>
                              <pic:cNvPr id="100722" name="图片 1"/>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6034" y="74940"/>
                                <a:ext cx="135" cy="135"/>
                              </a:xfrm>
                              <a:prstGeom prst="rect">
                                <a:avLst/>
                              </a:prstGeom>
                              <a:noFill/>
                              <a:extLst>
                                <a:ext uri="{909E8E84-426E-40DD-AFC4-6F175D3DCCD1}">
                                  <a14:hiddenFill xmlns:a14="http://schemas.microsoft.com/office/drawing/2010/main">
                                    <a:solidFill>
                                      <a:srgbClr val="FFFFFF"/>
                                    </a:solidFill>
                                  </a14:hiddenFill>
                                </a:ext>
                              </a:extLst>
                            </pic:spPr>
                          </pic:pic>
                          <wps:wsp>
                            <wps:cNvPr id="100723" name="文本框 95"/>
                            <wps:cNvSpPr txBox="1">
                              <a:spLocks noChangeArrowheads="1"/>
                            </wps:cNvSpPr>
                            <wps:spPr bwMode="auto">
                              <a:xfrm>
                                <a:off x="5895" y="74527"/>
                                <a:ext cx="40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064976" w:rsidRDefault="00064976" w:rsidP="00064976">
                                  <w:pPr>
                                    <w:rPr>
                                      <w:sz w:val="18"/>
                                      <w:szCs w:val="18"/>
                                    </w:rPr>
                                  </w:pPr>
                                  <w:r>
                                    <w:rPr>
                                      <w:rFonts w:hint="eastAsia"/>
                                      <w:sz w:val="18"/>
                                      <w:szCs w:val="18"/>
                                    </w:rPr>
                                    <w:t>A</w:t>
                                  </w:r>
                                </w:p>
                              </w:txbxContent>
                            </wps:txbx>
                            <wps:bodyPr rot="0" vert="horz" wrap="square" anchor="t" anchorCtr="0" upright="1"/>
                          </wps:wsp>
                        </wpg:grpSp>
                      </wpg:grpSp>
                      <wps:wsp>
                        <wps:cNvPr id="100724" name="文本框 953"/>
                        <wps:cNvSpPr txBox="1">
                          <a:spLocks noChangeArrowheads="1"/>
                        </wps:cNvSpPr>
                        <wps:spPr bwMode="auto">
                          <a:xfrm>
                            <a:off x="6234" y="74970"/>
                            <a:ext cx="807"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064976" w:rsidRDefault="00064976" w:rsidP="00064976">
                              <w:pPr>
                                <w:rPr>
                                  <w:rFonts w:eastAsia="华文中宋"/>
                                  <w:sz w:val="18"/>
                                  <w:szCs w:val="18"/>
                                </w:rPr>
                              </w:pPr>
                              <w:r>
                                <w:rPr>
                                  <w:rFonts w:eastAsia="华文中宋"/>
                                  <w:sz w:val="18"/>
                                  <w:szCs w:val="18"/>
                                </w:rPr>
                                <w:t>图</w:t>
                              </w:r>
                              <w:r>
                                <w:rPr>
                                  <w:rFonts w:eastAsia="华文中宋"/>
                                  <w:sz w:val="18"/>
                                  <w:szCs w:val="18"/>
                                </w:rPr>
                                <w:t>1</w:t>
                              </w:r>
                              <w:r>
                                <w:rPr>
                                  <w:rFonts w:eastAsia="华文中宋" w:hint="eastAsia"/>
                                  <w:sz w:val="18"/>
                                  <w:szCs w:val="18"/>
                                </w:rPr>
                                <w:t>5</w:t>
                              </w:r>
                            </w:p>
                          </w:txbxContent>
                        </wps:txbx>
                        <wps:bodyPr rot="0" vert="horz" wrap="square" anchor="t" anchorCtr="0" upright="1"/>
                      </wps:wsp>
                    </wpg:wgp>
                  </a:graphicData>
                </a:graphic>
              </wp:inline>
            </w:drawing>
          </mc:Choice>
          <mc:Fallback>
            <w:pict>
              <v:group id="组合 100565" o:spid="_x0000_s2516" style="width:239.45pt;height:93.8pt;mso-position-horizontal-relative:char;mso-position-vertical-relative:line" coordorigin="4438,73676" coordsize="4252,172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">
                <v:group id="组合 507" o:spid="_x0000_s2517" style="position:absolute;left:4438;top:73676;width:4252;height:1506" coordorigin="4407,74061" coordsize="4252,15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sV6cQAAADfAAAA&#10;DwAAAAAAAAAAAAAAAACqAgAAZHJzL2Rvd25yZXYueG1sUEsFBgAAAAAEAAQA+gAAAJsDAAAAAA==&#10;">
                  <v:group id="组合 496" o:spid="_x0000_s2518" style="position:absolute;left:4407;top:74061;width:4252;height:1507" coordorigin="4407,74061" coordsize="4252,1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XewcsQAAADfAAAA&#10;DwAAAAAAAAAAAAAAAACqAgAAZHJzL2Rvd25yZXYueG1sUEsFBgAAAAAEAAQA+gAAAJsDAAAAAA==&#10;">
                    <v:group id="组合 385" o:spid="_x0000_s2519" style="position:absolute;left:4407;top:74866;width:4252;height:702" coordorigin="4315,77810" coordsize="4252,7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OgkAMQAAADfAAAA&#10;DwAAAAAAAAAAAAAAAACqAgAAZHJzL2Rvd25yZXYueG1sUEsFBgAAAAAEAAQA+gAAAJsDAAAAAA==&#10;">
                      <v:line id="Line 362" o:spid="_x0000_s2520" style="position:absolute;flip:x;visibility:visible;mso-wrap-style:square" from="4315,77810" to="4315,78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ztjcUAAADfAAAADwAAAGRycy9kb3ducmV2LnhtbERPTWsCMRC9F/wPYYReiiYtrehqFCkU&#10;evBSlZXepptxs+xmsk1S3f77plDo8fG+V5vBdeJCITaeNdxPFQjiypuGaw3Hw8tkDiImZIOdZ9Lw&#10;TRE269HNCgvjr/xGl32qRQ7hWKAGm1JfSBkrSw7j1PfEmTv74DBlGGppAl5zuOvkg1Iz6bDh3GCx&#10;p2dLVbv/chrkfHf3GbYfj23Znk4LW1Zl/77T+nY8bJcgEg3pX/znfjV5vlJPswX8/skA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ztjcUAAADfAAAADwAAAAAAAAAA&#10;AAAAAAChAgAAZHJzL2Rvd25yZXYueG1sUEsFBgAAAAAEAAQA+QAAAJMDAAAAAA==&#10;">
                        <o:lock v:ext="edit" aspectratio="t"/>
                      </v:line>
                      <v:group id="组合 384" o:spid="_x0000_s2521" style="position:absolute;left:4315;top:77824;width:4252;height:689" coordorigin="4315,77824" coordsize="4252,6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NHvtvFAAAA3wAA&#10;AA8AAAAAAAAAAAAAAAAAqgIAAGRycy9kb3ducmV2LnhtbFBLBQYAAAAABAAEAPoAAACcAwAAAAA=&#10;">
                        <v:shape id="AutoShape 361" o:spid="_x0000_s2522" type="#_x0000_t7" style="position:absolute;left:4315;top:77824;width:4066;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EfcMMA&#10;AADfAAAADwAAAGRycy9kb3ducmV2LnhtbERP22oCMRB9L/QfwhR8KTVRqpbVKEUoCEXByweMybi7&#10;uJksSXS3f98IhT4ezn2x6l0j7hRi7VnDaKhAEBtvay41nI5fbx8gYkK22HgmDT8UYbV8flpgYX3H&#10;e7ofUilyCMcCNVQptYWU0VTkMA59S5y5iw8OU4ahlDZgl8NdI8dKTaXDmnNDhS2tKzLXw81p2F75&#10;e2Lk+LjuTuHd7Mrd6/l803rw0n/OQSTq07/4z72xeb5Sk9kIHn8yA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bEfcMMAAADfAAAADwAAAAAAAAAAAAAAAACYAgAAZHJzL2Rv&#10;d25yZXYueG1sUEsFBgAAAAAEAAQA9QAAAIgDAAAAAA==&#10;" adj="1094">
                          <o:lock v:ext="edit" aspectratio="t"/>
                        </v:shape>
                        <v:group id="Group 363" o:spid="_x0000_s2523" style="position:absolute;left:4315;top:77951;width:4253;height:562" coordorigin="5408,13597"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NmFN8QAAADfAAAA&#10;DwAAAAAAAAAAAAAAAACqAgAAZHJzL2Rvd25yZXYueG1sUEsFBgAAAAAEAAQA+gAAAJsDAAAAAA==&#10;">
                          <v:group id="Group 364" o:spid="_x0000_s2524" style="position:absolute;left:8785;top:13829;width:397;height:330"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5UgrMQAAADfAAAA&#10;DwAAAAAAAAAAAAAAAACqAgAAZHJzL2Rvd25yZXYueG1sUEsFBgAAAAAEAAQA+gAAAJsDAAAAAA==&#10;">
                            <v:line id="Line 365" o:spid="_x0000_s2525"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TUzsYAAADfAAAADwAAAGRycy9kb3ducmV2LnhtbERPTUsDMRC9C/6HMIIXaZNK1bptWoog&#10;eOjFKlt6GzfTzbKbyTaJ7frvjVDw+Hjfi9XgOnGiEBvPGiZjBYK48qbhWsPnx+toBiImZIOdZ9Lw&#10;QxFWy+urBRbGn/mdTttUixzCsUANNqW+kDJWlhzGse+JM3fwwWHKMNTSBDzncNfJe6UepcOGc4PF&#10;nl4sVe3222mQs83dMay/pm3Z7nbPtqzKfr/R+vZmWM9BJBrSv/jifjN5vlIPT1P4+5MB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01M7GAAAA3wAAAA8AAAAAAAAA&#10;AAAAAAAAoQIAAGRycy9kb3ducmV2LnhtbFBLBQYAAAAABAAEAPkAAACUAwAAAAA=&#10;">
                              <o:lock v:ext="edit" aspectratio="t"/>
                            </v:line>
                            <v:line id="Line 366" o:spid="_x0000_s2526"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hxVcYAAADfAAAADwAAAGRycy9kb3ducmV2LnhtbERPTUsDMRC9C/6HMIIXaZNKq3VtWoog&#10;eOjFKlt6GzfjZtnNZJvEdvvvjVDw+Hjfi9XgOnGkEBvPGiZjBYK48qbhWsPnx+toDiImZIOdZ9Jw&#10;pgir5fXVAgvjT/xOx22qRQ7hWKAGm1JfSBkrSw7j2PfEmfv2wWHKMNTSBDzlcNfJe6UepMOGc4PF&#10;nl4sVe32x2mQ883dIay/pm3Z7nZPtqzKfr/R+vZmWD+DSDSkf/HF/WbyfKVmjzP4+5MB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4cVXGAAAA3wAAAA8AAAAAAAAA&#10;AAAAAAAAoQIAAGRycy9kb3ducmV2LnhtbFBLBQYAAAAABAAEAPkAAACUAwAAAAA=&#10;">
                              <o:lock v:ext="edit" aspectratio="t"/>
                            </v:line>
                            <v:line id="Line 367" o:spid="_x0000_s2527"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rvIsYAAADfAAAADwAAAGRycy9kb3ducmV2LnhtbERPTUsDMRC9C/6HMIIXaZNKrXVtWoog&#10;eOjFKlt6GzfjZtnNZJvEdvvvjVDw+Hjfi9XgOnGkEBvPGiZjBYK48qbhWsPnx+toDiImZIOdZ9Jw&#10;pgir5fXVAgvjT/xOx22qRQ7hWKAGm1JfSBkrSw7j2PfEmfv2wWHKMNTSBDzlcNfJe6Vm0mHDucFi&#10;Ty+Wqnb74zTI+ebuENZf07Zsd7snW1Zlv99ofXszrJ9BJBrSv/jifjN5vlIPjzP4+5MB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q7yLGAAAA3wAAAA8AAAAAAAAA&#10;AAAAAAAAoQIAAGRycy9kb3ducmV2LnhtbFBLBQYAAAAABAAEAPkAAACUAwAAAAA=&#10;">
                              <o:lock v:ext="edit" aspectratio="t"/>
                            </v:line>
                            <v:line id="Line 368" o:spid="_x0000_s2528"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FUMYAAADfAAAADwAAAGRycy9kb3ducmV2LnhtbERPW0vDMBR+F/wP4Qx8c8kUu1GXjaEI&#10;mw/iLrA9njXHttqclCS29d8bQdjjx3efLwfbiI58qB1rmIwVCOLCmZpLDYf9y+0MRIjIBhvHpOGH&#10;AiwX11dzzI3reUvdLpYihXDIUUMVY5tLGYqKLIaxa4kT9+G8xZigL6Xx2Kdw28g7pTJpsebUUGFL&#10;TxUVX7tvq+Ht/j3rVpvX9XDcZOfieXs+ffZe65vRsHoEEWmIF/G/e23SfKUeplP4+5MA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6RVDGAAAA3wAAAA8AAAAAAAAA&#10;AAAAAAAAoQIAAGRycy9kb3ducmV2LnhtbFBLBQYAAAAABAAEAPkAAACUAwAAAAA=&#10;">
                              <o:lock v:ext="edit" aspectratio="t"/>
                            </v:line>
                            <v:line id="Line 369" o:spid="_x0000_s2529"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j9TMQAAADfAAAADwAAAGRycy9kb3ducmV2LnhtbERPTU/CQBC9k/gfNmPihcAuiEoqCyEm&#10;Gk8QK8brpDu0jd3ZprvS6q9nDiQcX973ajP4Rp2oi3VgC7OpAUVcBFdzaeHw+TpZgooJ2WETmCz8&#10;UYTN+ma0wsyFnj/olKdSSQjHDC1UKbWZ1rGoyGOchpZYuGPoPCaBXaldh72E+0bPjXnUHmuWhgpb&#10;eqmo+Ml/vQXk3f/9sp/RQr/Rd5zv9uPt19Hau9th+wwq0ZCu4ov73cl8Yx6eZLD8EQB6fQ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iP1MxAAAAN8AAAAPAAAAAAAAAAAA&#10;AAAAAKECAABkcnMvZG93bnJldi54bWxQSwUGAAAAAAQABAD5AAAAkgMAAAAA&#10;">
                              <o:lock v:ext="edit" aspectratio="t"/>
                            </v:line>
                            <v:line id="Line 370" o:spid="_x0000_s2530"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V7UMYAAADfAAAADwAAAGRycy9kb3ducmV2LnhtbERPTUsDMRC9C/6HMEIv0iYWre3atBRB&#10;8NCLrWzpbdyMm2U3kzWJ7frvjVDw+Hjfy/XgOnGiEBvPGu4mCgRx5U3DtYb3/ct4DiImZIOdZ9Lw&#10;QxHWq+urJRbGn/mNTrtUixzCsUANNqW+kDJWlhzGie+JM/fpg8OUYailCXjO4a6TU6Vm0mHDucFi&#10;T8+Wqnb37TTI+fb2K2w+7tuyPRwWtqzK/rjVenQzbJ5AJBrSv/jifjV5vlIPjwv4+5MB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1e1DGAAAA3wAAAA8AAAAAAAAA&#10;AAAAAAAAoQIAAGRycy9kb3ducmV2LnhtbFBLBQYAAAAABAAEAPkAAACUAwAAAAA=&#10;">
                              <o:lock v:ext="edit" aspectratio="t"/>
                            </v:line>
                            <v:line id="Line 371" o:spid="_x0000_s2531"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atA8UAAADfAAAADwAAAGRycy9kb3ducmV2LnhtbERPTUvDQBC9C/6HZQRvdlfFUGK3pShC&#10;60FsFdrjNDsm0exs2F2T+O+dg+Dx8b4Xq8l3aqCY2sAWrmcGFHEVXMu1hfe3p6s5qJSRHXaBycIP&#10;JVgtz88WWLow8o6Gfa6VhHAq0UKTc19qnaqGPKZZ6ImF+wjRYxYYa+0ijhLuO31jTKE9tiwNDfb0&#10;0FD1tf/2Fl5uX4thvX3eTIdtcaoed6fj5xitvbyY1vegMk35X/zn3jiZb8zdXB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atA8UAAADfAAAADwAAAAAAAAAA&#10;AAAAAAChAgAAZHJzL2Rvd25yZXYueG1sUEsFBgAAAAAEAAQA+QAAAJMDAAAAAA==&#10;"/>
                            <v:line id="Line 372" o:spid="_x0000_s2532"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oImMYAAADfAAAADwAAAGRycy9kb3ducmV2LnhtbERPXWvCMBR9H+w/hDvY20zcWJHOKLIx&#10;UB9E3WB7vDZ3bbfmpiSx7f69EQQfD+d7Oh9sIzryoXasYTxSIIgLZ2ouNXx+vD9MQISIbLBxTBr+&#10;KcB8dnszxdy4nnfU7WMpUgiHHDVUMba5lKGoyGIYuZY4cT/OW4wJ+lIaj30Kt418VCqTFmtODRW2&#10;9FpR8bc/Wg2bp23WLVbr5fC1yg7F2+7w/dt7re/vhsULiEhDvIov7qVJ85V6nozh/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KCJjGAAAA3wAAAA8AAAAAAAAA&#10;AAAAAAAAoQIAAGRycy9kb3ducmV2LnhtbFBLBQYAAAAABAAEAPkAAACUAwAAAAA=&#10;"/>
                            <v:line id="Line 373" o:spid="_x0000_s2533"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iW78YAAADfAAAADwAAAGRycy9kb3ducmV2LnhtbERPXWvCMBR9F/Yfwh34psmUFemMIhsD&#10;3YOoG2yP1+au7dbclCRru39vhMEeD+d7uR5sIzryoXas4W6qQBAXztRcanh7fZ4sQISIbLBxTBp+&#10;KcB6dTNaYm5cz0fqTrEUKYRDjhqqGNtcylBUZDFMXUucuE/nLcYEfSmNxz6F20bOlMqkxZpTQ4Ut&#10;PVZUfJ9+rIb9/JB1m93LdnjfZefi6Xj++Oq91uPbYfMAItIQ/8V/7q1J85W6X8zg+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yYlu/GAAAA3wAAAA8AAAAAAAAA&#10;AAAAAAAAoQIAAGRycy9kb3ducmV2LnhtbFBLBQYAAAAABAAEAPkAAACUAwAAAAA=&#10;"/>
                          </v:group>
                          <v:group id="Group 374" o:spid="_x0000_s2534" style="position:absolute;left:5874;top:13826;width:397;height:330"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QFCLwwAAAN8AAAAP&#10;AAAAAAAAAAAAAAAAAKoCAABkcnMvZG93bnJldi54bWxQSwUGAAAAAAQABAD6AAAAmgMAAAAA&#10;">
                            <v:line id="Line 375" o:spid="_x0000_s2535"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Gk6cUAAADfAAAADwAAAGRycy9kb3ducmV2LnhtbERPz0vDMBS+C/sfwhO8yJZM5qjdsjEE&#10;wcMuTunw9tY8m9LmpSZxq/+9EQSPH9/v9XZ0vThTiK1nDfOZAkFce9Nyo+Ht9WlagIgJ2WDvmTR8&#10;U4TtZnK1xtL4C7/Q+ZAakUM4lqjBpjSUUsbaksM48wNx5j58cJgyDI00AS853PXyTqmldNhybrA4&#10;0KOlujt8OQ2y2N9+ht1p0VXd8fhgq7oa3vda31yPuxWIRGP6F/+5n02er9R9sYDfPxm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Gk6cUAAADfAAAADwAAAAAAAAAA&#10;AAAAAAChAgAAZHJzL2Rvd25yZXYueG1sUEsFBgAAAAAEAAQA+QAAAJMDAAAAAA==&#10;">
                              <o:lock v:ext="edit" aspectratio="t"/>
                            </v:line>
                            <v:line id="Line 376" o:spid="_x0000_s2536"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0BcsUAAADfAAAADwAAAGRycy9kb3ducmV2LnhtbERPz0vDMBS+C/sfwhO8yJZM3KjdsjEE&#10;wcMuTunw9tY8m9LmpSZxq/+9EQSPH9/v9XZ0vThTiK1nDfOZAkFce9Nyo+Ht9WlagIgJ2WDvmTR8&#10;U4TtZnK1xtL4C7/Q+ZAakUM4lqjBpjSUUsbaksM48wNx5j58cJgyDI00AS853PXyTqmldNhybrA4&#10;0KOlujt8OQ2y2N9+ht3pvqu64/HBVnU1vO+1vrkedysQicb0L/5zP5s8X6lFsYDfPxmA3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0BcsUAAADfAAAADwAAAAAAAAAA&#10;AAAAAAChAgAAZHJzL2Rvd25yZXYueG1sUEsFBgAAAAAEAAQA+QAAAJMDAAAAAA==&#10;">
                              <o:lock v:ext="edit" aspectratio="t"/>
                            </v:line>
                            <v:line id="Line 377" o:spid="_x0000_s2537"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BcUAAADfAAAADwAAAGRycy9kb3ducmV2LnhtbERPz0vDMBS+C/sfwht4EZdMdHR12RiC&#10;4GEXp3R4e2ueTWnz0iVxq/+9EQSPH9/v1WZ0vThTiK1nDfOZAkFce9Nyo+H97fm2ABETssHeM2n4&#10;pgib9eRqhaXxF36l8z41IodwLFGDTWkopYy1JYdx5gfizH364DBlGBppAl5yuOvlnVIL6bDl3GBx&#10;oCdLdbf/chpksbs5he3xvqu6w2Fpq7oaPnZaX0/H7SOIRGP6F/+5X0yer9RDsYDfPxm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BcUAAADfAAAADwAAAAAAAAAA&#10;AAAAAAChAgAAZHJzL2Rvd25yZXYueG1sUEsFBgAAAAAEAAQA+QAAAJMDAAAAAA==&#10;">
                              <o:lock v:ext="edit" aspectratio="t"/>
                            </v:line>
                            <v:line id="Line 378" o:spid="_x0000_s2538"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81d8YAAADfAAAADwAAAGRycy9kb3ducmV2LnhtbERPXUvDMBR9F/wP4Qp7c4kO66jLxnAM&#10;Nh9km4I+3jXXttrclCS29d8vA2GPh/M9Wwy2ER35UDvWcDdWIIgLZ2ouNby/rW+nIEJENtg4Jg1/&#10;FGAxv76aYW5cz3vqDrEUKYRDjhqqGNtcylBUZDGMXUucuC/nLcYEfSmNxz6F20beK5VJizWnhgpb&#10;eq6o+Dn8Wg2vk13WLbcvm+Fjmx2L1f74+d17rUc3w/IJRKQhXsT/7o1J85V6mD7C+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vNXfGAAAA3wAAAA8AAAAAAAAA&#10;AAAAAAAAoQIAAGRycy9kb3ducmV2LnhtbFBLBQYAAAAABAAEAPkAAACUAwAAAAA=&#10;">
                              <o:lock v:ext="edit" aspectratio="t"/>
                            </v:line>
                            <v:line id="Line 379" o:spid="_x0000_s2539"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2Na8QAAADfAAAADwAAAGRycy9kb3ducmV2LnhtbERPTWvCQBC9F/oflin0IrqrtRKiq0ih&#10;pSeltuJ1yI5JMDsbsluT9td3DkKPj/e92gy+UVfqYh3YwnRiQBEXwdVcWvj6fB1noGJCdtgEJgs/&#10;FGGzvr9bYe5Czx90PaRSSQjHHC1UKbW51rGoyGOchJZYuHPoPCaBXaldh72E+0bPjFlojzVLQ4Ut&#10;vVRUXA7f3gLy7vcp66c01290irPdfrQ9nq19fBi2S1CJhvQvvrnfncw35jmTwfJHAO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XY1rxAAAAN8AAAAPAAAAAAAAAAAA&#10;AAAAAKECAABkcnMvZG93bnJldi54bWxQSwUGAAAAAAQABAD5AAAAkgMAAAAA&#10;">
                              <o:lock v:ext="edit" aspectratio="t"/>
                            </v:line>
                            <v:line id="Line 380" o:spid="_x0000_s2540"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ALd8UAAADfAAAADwAAAGRycy9kb3ducmV2LnhtbERPz0vDMBS+C/sfwht4EZdMVLpu2RiC&#10;4GEXp3R4ezZvTWnz0iVxq/+9EQSPH9/v1WZ0vThTiK1nDfOZAkFce9Nyo+H97fm2ABETssHeM2n4&#10;pgib9eRqhaXxF36l8z41IodwLFGDTWkopYy1JYdx5gfizB19cJgyDI00AS853PXyTqlH6bDl3GBx&#10;oCdLdbf/chpksbs5he3nfVd1h8PCVnU1fOy0vp6O2yWIRGP6F/+5X0yer9RDsYDfPxmAX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ALd8UAAADfAAAADwAAAAAAAAAA&#10;AAAAAAChAgAAZHJzL2Rvd25yZXYueG1sUEsFBgAAAAAEAAQA+QAAAJMDAAAAAA==&#10;">
                              <o:lock v:ext="edit" aspectratio="t"/>
                            </v:line>
                            <v:line id="Line 381" o:spid="_x0000_s2541"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873sUAAADfAAAADwAAAGRycy9kb3ducmV2LnhtbERPTUvDQBC9C/6HZQRvdlfFoLHbUhSh&#10;9SC2Cu1xmh2TaHY27K5J/PfOQfD4eN/z5eQ7NVBMbWALlzMDirgKruXawvvb08UtqJSRHXaBycIP&#10;JVguTk/mWLow8paGXa6VhHAq0UKTc19qnaqGPKZZ6ImF+wjRYxYYa+0ijhLuO31lTKE9tiwNDfb0&#10;0FD1tfv2Fl6uX4thtXleT/tNcawet8fD5xitPT+bVvegMk35X/znXjuZb8zNnTyQPwJAL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873sUAAADfAAAADwAAAAAAAAAA&#10;AAAAAAChAgAAZHJzL2Rvd25yZXYueG1sUEsFBgAAAAAEAAQA+QAAAJMDAAAAAA==&#10;"/>
                            <v:line id="Line 382" o:spid="_x0000_s2542"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OeRcYAAADfAAAADwAAAGRycy9kb3ducmV2LnhtbERPW0vDMBR+F/Yfwhn45pIpllmXjaEI&#10;mw+yi6CPZ82xrTYnJYlt/ffLQNjjx3efLwfbiI58qB1rmE4UCOLCmZpLDe+Hl5sZiBCRDTaOScMf&#10;BVguRldzzI3reUfdPpYihXDIUUMVY5tLGYqKLIaJa4kT9+W8xZigL6Xx2Kdw28hbpTJpsebUUGFL&#10;TxUVP/tfq+Htbpt1q83revjYZMfieXf8/O691tfjYfUIItIQL+J/99qk+UrdP0z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TnkXGAAAA3wAAAA8AAAAAAAAA&#10;AAAAAAAAoQIAAGRycy9kb3ducmV2LnhtbFBLBQYAAAAABAAEAPkAAACUAwAAAAA=&#10;"/>
                            <v:line id="Line 383" o:spid="_x0000_s2543"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EAMsYAAADfAAAADwAAAGRycy9kb3ducmV2LnhtbERPXUvDMBR9F/wP4Qq+ucTJiqvLxpgI&#10;mw/i5mB7vGuubV1zU5Ksrf/eCIKPh/M9Wwy2ER35UDvWcD9SIIgLZ2ouNew/Xu4eQYSIbLBxTBq+&#10;KcBifn01w9y4nrfU7WIpUgiHHDVUMba5lKGoyGIYuZY4cZ/OW4wJ+lIaj30Kt40cK5VJizWnhgpb&#10;WlVUnHcXq+Ht4T3rlpvX9XDYZKfieXs6fvVe69ubYfkEItIQ/8V/7rVJ85WaTM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BADLGAAAA3wAAAA8AAAAAAAAA&#10;AAAAAAAAoQIAAGRycy9kb3ducmV2LnhtbFBLBQYAAAAABAAEAPkAAACUAwAAAAA=&#10;"/>
                          </v:group>
                          <v:rect id="Rectangle 384" o:spid="_x0000_s2544" style="position:absolute;left:5607;top:13597;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53CMQA&#10;AADfAAAADwAAAGRycy9kb3ducmV2LnhtbERPz2vCMBS+D/Y/hDfYbSZTHLM2lbHh0KO2l92ezbOt&#10;a15KE7XzrzfCwOPH9ztdDLYVJ+p941jD60iBIC6dabjSUOTLl3cQPiAbbB2Thj/ysMgeH1JMjDvz&#10;hk7bUIkYwj5BDXUIXSKlL2uy6EeuI47c3vUWQ4R9JU2P5xhuWzlW6k1abDg21NjRZ03l7/ZoNeya&#10;cYGXTf6t7Gw5CeshPxx/vrR+fho+5iACDeEu/nevTJyv1HQ2gdufCEB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udwjEAAAA3wAAAA8AAAAAAAAAAAAAAAAAmAIAAGRycy9k&#10;b3ducmV2LnhtbFBLBQYAAAAABAAEAPUAAACJAwAAAAA=&#10;">
                            <o:lock v:ext="edit" aspectratio="t"/>
                          </v:rect>
                          <v:line id="Line 385" o:spid="_x0000_s2545" style="position:absolute;visibility:visible;mso-wrap-style:square" from="5837,13597" to="583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Q93cYAAADfAAAADwAAAGRycy9kb3ducmV2LnhtbERPXUvDMBR9F/wP4Q725pK5rWhdNoYi&#10;bHsQNwV9vGuubbW5KUnW1n9vBMHHw/lergfbiI58qB1rmE4UCOLCmZpLDa8vj1c3IEJENtg4Jg3f&#10;FGC9urxYYm5czwfqjrEUKYRDjhqqGNtcylBUZDFMXEucuA/nLcYEfSmNxz6F20ZeK5VJizWnhgpb&#10;uq+o+DqerYan2XPWbXb77fC2y07Fw+H0/tl7rcejYXMHItIQ/8V/7q1J85Va3M7h908C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nkPd3GAAAA3wAAAA8AAAAAAAAA&#10;AAAAAAAAoQIAAGRycy9kb3ducmV2LnhtbFBLBQYAAAAABAAEAPkAAACUAwAAAAA=&#10;">
                            <o:lock v:ext="edit" aspectratio="t"/>
                          </v:line>
                          <v:line id="Line 386" o:spid="_x0000_s2546" style="position:absolute;visibility:visible;mso-wrap-style:square" from="5873,13597" to="587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iYRsYAAADfAAAADwAAAGRycy9kb3ducmV2LnhtbERPW0vDMBR+F/wP4Qx8c8mUla0uG0MR&#10;Nh/EXWB7PGuObbU5KUls6783guDjx3dfrAbbiI58qB1rmIwVCOLCmZpLDcfD8+0MRIjIBhvHpOGb&#10;AqyW11cLzI3reUfdPpYihXDIUUMVY5tLGYqKLIaxa4kT9+68xZigL6Xx2Kdw28g7pTJpsebUUGFL&#10;jxUVn/svq+H1/i3r1tuXzXDaZpfiaXc5f/Re65vRsH4AEWmI/+I/98ak+UpN51P4/ZMA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omEbGAAAA3wAAAA8AAAAAAAAA&#10;AAAAAAAAoQIAAGRycy9kb3ducmV2LnhtbFBLBQYAAAAABAAEAPkAAACUAwAAAAA=&#10;">
                            <o:lock v:ext="edit" aspectratio="t"/>
                          </v:line>
                          <v:line id="Line 387" o:spid="_x0000_s2547" style="position:absolute;visibility:visible;mso-wrap-style:square" from="5908,13597" to="590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oGMcYAAADfAAAADwAAAGRycy9kb3ducmV2LnhtbERPXUvDMBR9F/wP4Qq+uURlZdZlYzgG&#10;mw+yTUEf75prW21uSpK19d8vA2GPh/M9nQ+2ER35UDvWcD9SIIgLZ2ouNXy8r+4mIEJENtg4Jg1/&#10;FGA+u76aYm5czzvq9rEUKYRDjhqqGNtcylBUZDGMXEucuG/nLcYEfSmNxz6F20Y+KJVJizWnhgpb&#10;eqmo+N0frYa3x23WLTav6+Fzkx2K5e7w9dN7rW9vhsUziEhDvIj/3WuT5is1fsrg/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6BjHGAAAA3wAAAA8AAAAAAAAA&#10;AAAAAAAAoQIAAGRycy9kb3ducmV2LnhtbFBLBQYAAAAABAAEAPkAAACUAwAAAAA=&#10;">
                            <o:lock v:ext="edit" aspectratio="t"/>
                          </v:line>
                          <v:line id="Line 388" o:spid="_x0000_s2548" style="position:absolute;visibility:visible;mso-wrap-style:square" from="5945,13597" to="594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ajqsYAAADfAAAADwAAAGRycy9kb3ducmV2LnhtbERPXUvDMBR9F/wP4Qq+uURlVeuyMZTB&#10;tgdxU9DHu+baVpubkmRt9++XwcDHw/mezAbbiI58qB1ruB0pEMSFMzWXGj4/FjePIEJENtg4Jg0H&#10;CjCbXl5MMDeu5w1121iKFMIhRw1VjG0uZSgqshhGriVO3I/zFmOCvpTGY5/CbSPvlMqkxZpTQ4Ut&#10;vVRU/G33VsPb/XvWzVfr5fC1ynbF62b3/dt7ra+vhvkziEhD/Bef3UuT5is1fnqA058EQE6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2o6rGAAAA3wAAAA8AAAAAAAAA&#10;AAAAAAAAoQIAAGRycy9kb3ducmV2LnhtbFBLBQYAAAAABAAEAPkAAACUAwAAAAA=&#10;">
                            <o:lock v:ext="edit" aspectratio="t"/>
                          </v:line>
                          <v:line id="Line 389" o:spid="_x0000_s2549" style="position:absolute;visibility:visible;mso-wrap-style:square" from="5980,13597" to="598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k32MUAAADfAAAADwAAAGRycy9kb3ducmV2LnhtbERPTUvDQBC9C/6HZQRvdlfFoLHbUhSh&#10;9SC2Cu1xmh2TaHY27K5J/PfOQfD4eN/z5eQ7NVBMbWALlzMDirgKruXawvvb08UtqJSRHXaBycIP&#10;JVguTk/mWLow8paGXa6VhHAq0UKTc19qnaqGPKZZ6ImF+wjRYxYYa+0ijhLuO31lTKE9tiwNDfb0&#10;0FD1tfv2Fl6uX4thtXleT/tNcawet8fD5xitPT+bVvegMk35X/znXjuZb8zNnQyWPwJAL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k32MUAAADfAAAADwAAAAAAAAAA&#10;AAAAAAChAgAAZHJzL2Rvd25yZXYueG1sUEsFBgAAAAAEAAQA+QAAAJMDAAAAAA==&#10;">
                            <o:lock v:ext="edit" aspectratio="t"/>
                          </v:line>
                          <v:line id="Line 390" o:spid="_x0000_s2550" style="position:absolute;visibility:visible;mso-wrap-style:square" from="6016,13597" to="601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SQ8YAAADfAAAADwAAAGRycy9kb3ducmV2LnhtbERPXUvDMBR9F/wP4Qp7c4kOi6vLxnAM&#10;Nh9km4I+3jXXttrclCS29d8vA2GPh/M9Wwy2ER35UDvWcDdWIIgLZ2ouNby/rW8fQYSIbLBxTBr+&#10;KMBifn01w9y4nvfUHWIpUgiHHDVUMba5lKGoyGIYu5Y4cV/OW4wJ+lIaj30Kt428VyqTFmtODRW2&#10;9FxR8XP4tRpeJ7usW25fNsPHNjsWq/3x87v3Wo9uhuUTiEhDvIj/3RuT5iv1MJ3C+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lkkPGAAAA3wAAAA8AAAAAAAAA&#10;AAAAAAAAoQIAAGRycy9kb3ducmV2LnhtbFBLBQYAAAAABAAEAPkAAACUAwAAAAA=&#10;">
                            <o:lock v:ext="edit" aspectratio="t"/>
                          </v:line>
                          <v:line id="Line 391" o:spid="_x0000_s2551" style="position:absolute;visibility:visible;mso-wrap-style:square" from="6052,13597" to="605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DPJccAAADfAAAADwAAAGRycy9kb3ducmV2LnhtbESPQUvDQBCF74L/YRmhN7vRQiix21IU&#10;oe2h2CrocZodk2h2Nuxuk/TfO4eCx8e89817i9XoWtVTiI1nAw/TDBRx6W3DlYGP99f7OaiYkC22&#10;nsnAhSKslrc3CyysH/hA/TFVSiAcCzRQp9QVWseyJodx6jtiuX374DCJDJW2AQeBu1Y/ZlmuHTYs&#10;H2rs6Lmm8vd4dgb2s7e8X293m/Fzm5/Kl8Pp62cIxkzuxvUTqERj+jdf0xsr9YWYyQLZIwL0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8M8lxwAAAN8AAAAPAAAAAAAA&#10;AAAAAAAAAKECAABkcnMvZG93bnJldi54bWxQSwUGAAAAAAQABAD5AAAAlQMAAAAA&#10;">
                            <o:lock v:ext="edit" aspectratio="t"/>
                          </v:line>
                          <v:line id="Line 392" o:spid="_x0000_s2552" style="position:absolute;visibility:visible;mso-wrap-style:square" from="6088,13597" to="608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xqvscAAADfAAAADwAAAGRycy9kb3ducmV2LnhtbESPwWrCQBCG7wXfYRnBW93YQijRVUQR&#10;tIdSraDHMTsm0exs2F2T9O27hUKPH//838zMFr2pRUvOV5YVTMYJCOLc6ooLBcevzfMbCB+QNdaW&#10;ScE3eVjMB08zzLTteE/tIRQiSthnqKAMocmk9HlJBv3YNsQxu1pnMER0hdQOuyg3tXxJklQarDhu&#10;KLGhVUn5/fAwCj5eP9N2uXvf9qddesnX+8v51jmlRsN+OQURqA//w3/trY7nR2Mygd9/IoC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vGq+xwAAAN8AAAAPAAAAAAAA&#10;AAAAAAAAAKECAABkcnMvZG93bnJldi54bWxQSwUGAAAAAAQABAD5AAAAlQMAAAAA&#10;">
                            <o:lock v:ext="edit" aspectratio="t"/>
                          </v:line>
                          <v:line id="Line 393" o:spid="_x0000_s2553" style="position:absolute;visibility:visible;mso-wrap-style:square" from="6124,13597" to="612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70yccAAADfAAAADwAAAGRycy9kb3ducmV2LnhtbESPwWrCQBCG74LvsIzQm260EEp0FVEK&#10;2kOpVtDjmB2TaHY27G6T9O27hUKPH//838wsVr2pRUvOV5YVTCcJCOLc6ooLBafP1/ELCB+QNdaW&#10;ScE3eVgth4MFZtp2fKD2GAoRJewzVFCG0GRS+rwkg35iG+KY3awzGCK6QmqHXZSbWs6SJJUGK44b&#10;SmxoU1L+OH4ZBe/PH2m73r/t+vM+vebbw/Vy75xST6N+PQcRqA//w3/tnY7nR2Myg99/Io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bvTJxwAAAN8AAAAPAAAAAAAA&#10;AAAAAAAAAKECAABkcnMvZG93bnJldi54bWxQSwUGAAAAAAQABAD5AAAAlQMAAAAA&#10;">
                            <o:lock v:ext="edit" aspectratio="t"/>
                          </v:line>
                          <v:line id="Line 394" o:spid="_x0000_s2554" style="position:absolute;visibility:visible;mso-wrap-style:square" from="6160,13597" to="616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JRUscAAADfAAAADwAAAGRycy9kb3ducmV2LnhtbESPwWrCQBCG74LvsIzQm26sEEp0FVEK&#10;2kOpVtDjmB2TaHY27G6T9O27hUKPH//838wsVr2pRUvOV5YVTCcJCOLc6ooLBafP1/ELCB+QNdaW&#10;ScE3eVgth4MFZtp2fKD2GAoRJewzVFCG0GRS+rwkg35iG+KY3awzGCK6QmqHXZSbWj4nSSoNVhw3&#10;lNjQpqT8cfwyCt5nH2m73r/t+vM+vebbw/Vy75xST6N+PQcRqA//w3/tnY7nR2Myg99/Io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IlFSxwAAAN8AAAAPAAAAAAAA&#10;AAAAAAAAAKECAABkcnMvZG93bnJldi54bWxQSwUGAAAAAAQABAD5AAAAlQMAAAAA&#10;">
                            <o:lock v:ext="edit" aspectratio="t"/>
                          </v:line>
                          <v:line id="Line 395" o:spid="_x0000_s2555" style="position:absolute;visibility:visible;mso-wrap-style:square" from="6196,13597" to="619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vJJsgAAADfAAAADwAAAGRycy9kb3ducmV2LnhtbESPTWvCQBCG74X+h2WE3urGtgSJriIt&#10;BfUg9QP0OGbHJDY7G3bXJP33XaHQ48M77zMz03lvatGS85VlBaNhAoI4t7riQsFh//k8BuEDssba&#10;Min4IQ/z2ePDFDNtO95SuwuFiBL2GSooQ2gyKX1ekkE/tA1xzC7WGQwRXSG1wy7KTS1fkiSVBiuO&#10;G0ps6L2k/Ht3Mwo2r19pu1itl/1xlZ7zj+35dO2cUk+DfjEBEagP/8N/7aWO50dj8gb3fyKAn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svJJsgAAADfAAAADwAAAAAA&#10;AAAAAAAAAAChAgAAZHJzL2Rvd25yZXYueG1sUEsFBgAAAAAEAAQA+QAAAJYDAAAAAA==&#10;">
                            <o:lock v:ext="edit" aspectratio="t"/>
                          </v:line>
                          <v:line id="Line 396" o:spid="_x0000_s2556" style="position:absolute;visibility:visible;mso-wrap-style:square" from="6232,13597" to="623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dsvcgAAADfAAAADwAAAGRycy9kb3ducmV2LnhtbESPTWvCQBCG74X+h2WE3urGlgaJriIt&#10;BfUg9QP0OGbHJDY7G3bXJP33XaHQ48M77zMz03lvatGS85VlBaNhAoI4t7riQsFh//k8BuEDssba&#10;Min4IQ/z2ePDFDNtO95SuwuFiBL2GSooQ2gyKX1ekkE/tA1xzC7WGQwRXSG1wy7KTS1fkiSVBiuO&#10;G0ps6L2k/Ht3Mwo2r19pu1itl/1xlZ7zj+35dO2cUk+DfjEBEagP/8N/7aWO50dj8gb3fyKAn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YdsvcgAAADfAAAADwAAAAAA&#10;AAAAAAAAAAChAgAAZHJzL2Rvd25yZXYueG1sUEsFBgAAAAAEAAQA+QAAAJYDAAAAAA==&#10;">
                            <o:lock v:ext="edit" aspectratio="t"/>
                          </v:line>
                          <v:line id="Line 397" o:spid="_x0000_s2557" style="position:absolute;visibility:visible;mso-wrap-style:square" from="6267,13597" to="626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XyyscAAADfAAAADwAAAGRycy9kb3ducmV2LnhtbESPTWvCQBCG74L/YRnBm25sIZTUVUQR&#10;tIdSP6Aex+yYpM3Oht01Sf99t1Dw+PDO+8zMfNmbWrTkfGVZwWyagCDOra64UHA+bScvIHxA1lhb&#10;JgU/5GG5GA7mmGnb8YHaYyhElLDPUEEZQpNJ6fOSDPqpbYhjdrPOYIjoCqkddlFuavmUJKk0WHHc&#10;UGJD65Ly7+PdKHh//kjb1f5t13/u02u+OVwvX51TajzqV68gAvXhMfzf3ul4fjQmKfz9EwHk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VfLKxwAAAN8AAAAPAAAAAAAA&#10;AAAAAAAAAKECAABkcnMvZG93bnJldi54bWxQSwUGAAAAAAQABAD5AAAAlQMAAAAA&#10;">
                            <o:lock v:ext="edit" aspectratio="t"/>
                          </v:line>
                          <v:line id="Line 398" o:spid="_x0000_s2558" style="position:absolute;visibility:visible;mso-wrap-style:square" from="6304,13597" to="630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lXUcgAAADfAAAADwAAAGRycy9kb3ducmV2LnhtbESPTWvCQBCG74X+h2WE3urGFlKJriIt&#10;BfVQ6gfoccyOSWx2NuyuSfrvXaHQ48M77zMz03lvatGS85VlBaNhAoI4t7riQsF+9/k8BuEDssba&#10;Min4JQ/z2ePDFDNtO95Quw2FiBL2GSooQ2gyKX1ekkE/tA1xzM7WGQwRXSG1wy7KTS1fkiSVBiuO&#10;G0ps6L2k/Gd7NQq+Xr/TdrFaL/vDKj3lH5vT8dI5pZ4G/WICIlAf/of/2ksdz4/G5A3u/0QA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hlXUcgAAADfAAAADwAAAAAA&#10;AAAAAAAAAAChAgAAZHJzL2Rvd25yZXYueG1sUEsFBgAAAAAEAAQA+QAAAJYDAAAAAA==&#10;">
                            <o:lock v:ext="edit" aspectratio="t"/>
                          </v:line>
                          <v:line id="Line 399" o:spid="_x0000_s2559" style="position:absolute;visibility:visible;mso-wrap-style:square" from="6339,13597" to="633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bDI8cAAADfAAAADwAAAGRycy9kb3ducmV2LnhtbESPQUvDQBCF74L/YRmhN7vRQiix21IU&#10;oe2h2CrocZodk2h2Nuxuk/TfO4eCx8e89817i9XoWtVTiI1nAw/TDBRx6W3DlYGP99f7OaiYkC22&#10;nsnAhSKslrc3CyysH/hA/TFVSiAcCzRQp9QVWseyJodx6jtiuX374DCJDJW2AQeBu1Y/ZlmuHTYs&#10;H2rs6Lmm8vd4dgb2s7e8X293m/Fzm5/Kl8Pp62cIxkzuxvUTqERj+jdf0xsr9YWYSWHZIwL0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hsMjxwAAAN8AAAAPAAAAAAAA&#10;AAAAAAAAAKECAABkcnMvZG93bnJldi54bWxQSwUGAAAAAAQABAD5AAAAlQMAAAAA&#10;">
                            <o:lock v:ext="edit" aspectratio="t"/>
                          </v:line>
                          <v:line id="Line 400" o:spid="_x0000_s2560" style="position:absolute;visibility:visible;mso-wrap-style:square" from="6375,13597" to="637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pmuMgAAADfAAAADwAAAGRycy9kb3ducmV2LnhtbESPTWvCQBCG74X+h2WE3urGFkKNriIt&#10;BfVQ6gfoccyOSWx2NuyuSfrvXaHQ48M77zMz03lvatGS85VlBaNhAoI4t7riQsF+9/n8BsIHZI21&#10;ZVLwSx7ms8eHKWbadryhdhsKESXsM1RQhtBkUvq8JIN+aBvimJ2tMxgiukJqh12Um1q+JEkqDVYc&#10;N5TY0HtJ+c/2ahR8vX6n7WK1XvaHVXrKPzan46VzSj0N+sUERKA+/A//tZc6nh+NyRju/0QA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MpmuMgAAADfAAAADwAAAAAA&#10;AAAAAAAAAAChAgAAZHJzL2Rvd25yZXYueG1sUEsFBgAAAAAEAAQA+QAAAJYDAAAAAA==&#10;">
                            <o:lock v:ext="edit" aspectratio="t"/>
                          </v:line>
                          <v:line id="Line 401" o:spid="_x0000_s2561" style="position:absolute;visibility:visible;mso-wrap-style:square" from="6411,13597" to="641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lZ+MgAAADfAAAADwAAAGRycy9kb3ducmV2LnhtbESPQUvDQBCF70L/wzIFb3ZThSCx21Ja&#10;hNaD2CrY4zQ7TaLZ2bC7JvHfOwehx8e89817i9XoWtVTiI1nA/NZBoq49LbhysDH+/PdI6iYkC22&#10;nsnAL0VYLSc3CyysH/hA/TFVSiAcCzRQp9QVWseyJodx5jtiuV18cJhEhkrbgIPAXavvsyzXDhuW&#10;DzV2tKmp/D7+OAOvD295v96/7MbPfX4ut4fz6WsIxtxOx/UTqERjupr/0zsr9YU4lwWyRwT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ClZ+MgAAADfAAAADwAAAAAA&#10;AAAAAAAAAAChAgAAZHJzL2Rvd25yZXYueG1sUEsFBgAAAAAEAAQA+QAAAJYDAAAAAA==&#10;">
                            <o:lock v:ext="edit" aspectratio="t"/>
                          </v:line>
                          <v:line id="Line 402" o:spid="_x0000_s2562" style="position:absolute;visibility:visible;mso-wrap-style:square" from="6447,13597" to="644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X8Y8cAAADfAAAADwAAAGRycy9kb3ducmV2LnhtbESPwWrCQBCG74W+wzKF3uomCqGkriKK&#10;oB5EbaE9jtlpkpqdDbvbJL69KxR6/Pjn/2ZmOh9MIzpyvrasIB0lIIgLq2suFXy8r19eQfiArLGx&#10;TAqu5GE+e3yYYq5tz0fqTqEUUcI+RwVVCG0upS8qMuhHtiWO2bd1BkNEV0rtsI9y08hxkmTSYM1x&#10;Q4UtLSsqLqdfo2A/OWTdYrvbDJ/b7Fysjuevn94p9fw0LN5ABBrC//Bfe6Pj+dGYpnD/JwLI2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ZfxjxwAAAN8AAAAPAAAAAAAA&#10;AAAAAAAAAKECAABkcnMvZG93bnJldi54bWxQSwUGAAAAAAQABAD5AAAAlQMAAAAA&#10;">
                            <o:lock v:ext="edit" aspectratio="t"/>
                          </v:line>
                          <v:line id="Line 403" o:spid="_x0000_s2563" style="position:absolute;visibility:visible;mso-wrap-style:square" from="6483,13597" to="648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diFMgAAADfAAAADwAAAGRycy9kb3ducmV2LnhtbESPTWvCQBCG7wX/wzKF3upGC0FSV5FK&#10;QXso9QPqccyOSTQ7G3a3Sfz3bkHw+PDO+8zMdN6bWrTkfGVZwWiYgCDOra64ULDffb5OQPiArLG2&#10;TAqu5GE+GzxNMdO24w2121CIKGGfoYIyhCaT0uclGfRD2xDH7GSdwRDRFVI77KLc1HKcJKk0WHHc&#10;UGJDHyXll+2fUfD99pO2i/XXqv9dp8d8uTkezp1T6uW5X7yDCNSHx/C9vdLx/GgcjeH/nwggZ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7diFMgAAADfAAAADwAAAAAA&#10;AAAAAAAAAAChAgAAZHJzL2Rvd25yZXYueG1sUEsFBgAAAAAEAAQA+QAAAJYDAAAAAA==&#10;">
                            <o:lock v:ext="edit" aspectratio="t"/>
                          </v:line>
                          <v:line id="Line 404" o:spid="_x0000_s2564" style="position:absolute;visibility:visible;mso-wrap-style:square" from="6518,13597" to="651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vHj8cAAADfAAAADwAAAGRycy9kb3ducmV2LnhtbESPTWvCQBCG7wX/wzIFb3VjhSCpq0il&#10;oD0Uv6A9jtlpkjY7G3bXJP57VxA8PrzzPjMzW/SmFi05X1lWMB4lIIhzqysuFBwPHy9TED4ga6wt&#10;k4ILeVjMB08zzLTteEftPhQiSthnqKAMocmk9HlJBv3INsQx+7XOYIjoCqkddlFuavmaJKk0WHHc&#10;UGJD7yXl//uzUfA12abtcvO57r836Slf7U4/f51TavjcL99ABOrDY/jeXut4fjSOJ3D7JwLI+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8ePxwAAAN8AAAAPAAAAAAAA&#10;AAAAAAAAAKECAABkcnMvZG93bnJldi54bWxQSwUGAAAAAAQABAD5AAAAlQMAAAAA&#10;">
                            <o:lock v:ext="edit" aspectratio="t"/>
                          </v:line>
                          <v:line id="Line 405" o:spid="_x0000_s2565" style="position:absolute;visibility:visible;mso-wrap-style:square" from="6555,13597" to="655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Jf+8gAAADfAAAADwAAAGRycy9kb3ducmV2LnhtbESPwWrCQBCG7wXfYZlCb3WjLUFSV5EW&#10;QT2I2kJ7HLPTJDU7G3bXJH17VxA8fvzzfzMznfemFi05X1lWMBomIIhzqysuFHx9Lp8nIHxA1lhb&#10;JgX/5GE+GzxMMdO24z21h1CIKGGfoYIyhCaT0uclGfRD2xDH7Nc6gyGiK6R22EW5qeU4SVJpsOK4&#10;ocSG3kvKT4ezUbB92aXtYr1Z9d/r9Jh/7I8/f51T6umxX7yBCNSH+/CtvdLx/GgcvcL1nwg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xJf+8gAAADfAAAADwAAAAAA&#10;AAAAAAAAAAChAgAAZHJzL2Rvd25yZXYueG1sUEsFBgAAAAAEAAQA+QAAAJYDAAAAAA==&#10;">
                            <o:lock v:ext="edit" aspectratio="t"/>
                          </v:line>
                          <v:line id="Line 406" o:spid="_x0000_s2566" style="position:absolute;visibility:visible;mso-wrap-style:square" from="6590,13597" to="659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76YMgAAADfAAAADwAAAGRycy9kb3ducmV2LnhtbESPwWrCQBCG7wXfYZlCb3WjpUFSV5EW&#10;QT2I2kJ7HLPTJDU7G3bXJH17VxA8fvzzfzMznfemFi05X1lWMBomIIhzqysuFHx9Lp8nIHxA1lhb&#10;JgX/5GE+GzxMMdO24z21h1CIKGGfoYIyhCaT0uclGfRD2xDH7Nc6gyGiK6R22EW5qeU4SVJpsOK4&#10;ocSG3kvKT4ezUbB92aXtYr1Z9d/r9Jh/7I8/f51T6umxX7yBCNSH+/CtvdLx/GgcvcL1nwg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F76YMgAAADfAAAADwAAAAAA&#10;AAAAAAAAAAChAgAAZHJzL2Rvd25yZXYueG1sUEsFBgAAAAAEAAQA+QAAAJYDAAAAAA==&#10;">
                            <o:lock v:ext="edit" aspectratio="t"/>
                          </v:line>
                          <v:line id="Line 407" o:spid="_x0000_s2567" style="position:absolute;visibility:visible;mso-wrap-style:square" from="6626,13597" to="662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xkF8cAAADfAAAADwAAAGRycy9kb3ducmV2LnhtbESPwWrCQBCG7wXfYRnBW93YQijRVUQR&#10;tIdSraDHMTsm0exs2F2T9O27hUKPH//838zMFr2pRUvOV5YVTMYJCOLc6ooLBcevzfMbCB+QNdaW&#10;ScE3eVjMB08zzLTteE/tIRQiSthnqKAMocmk9HlJBv3YNsQxu1pnMER0hdQOuyg3tXxJklQarDhu&#10;KLGhVUn5/fAwCj5eP9N2uXvf9qddesnX+8v51jmlRsN+OQURqA//w3/trY7nR+Mkhd9/IoC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jGQXxwAAAN8AAAAPAAAAAAAA&#10;AAAAAAAAAKECAABkcnMvZG93bnJldi54bWxQSwUGAAAAAAQABAD5AAAAlQMAAAAA&#10;">
                            <o:lock v:ext="edit" aspectratio="t"/>
                          </v:line>
                          <v:line id="Line 408" o:spid="_x0000_s2568" style="position:absolute;visibility:visible;mso-wrap-style:square" from="6662,13597" to="666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BjMgAAADfAAAADwAAAGRycy9kb3ducmV2LnhtbESPwWrCQBCG7wXfYZlCb3WjhVRSV5EW&#10;QT1ItYX2OGanSWp2NuyuSXx7VxA8fvzzfzMznfemFi05X1lWMBomIIhzqysuFHx/LZ8nIHxA1lhb&#10;JgVn8jCfDR6mmGnb8Y7afShElLDPUEEZQpNJ6fOSDPqhbYhj9medwRDRFVI77KLc1HKcJKk0WHHc&#10;UGJD7yXlx/3JKNi+fKbtYr1Z9T/r9JB/7A6//51T6umxX7yBCNSH+/CtvdLx/GgcvcL1nwg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DBjMgAAADfAAAADwAAAAAA&#10;AAAAAAAAAAChAgAAZHJzL2Rvd25yZXYueG1sUEsFBgAAAAAEAAQA+QAAAJYDAAAAAA==&#10;">
                            <o:lock v:ext="edit" aspectratio="t"/>
                          </v:line>
                          <v:line id="Line 409" o:spid="_x0000_s2569" style="position:absolute;visibility:visible;mso-wrap-style:square" from="6698,13597" to="669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9V/sgAAADfAAAADwAAAGRycy9kb3ducmV2LnhtbESPQUvDQBCF70L/wzIFb3ZThSCx21Ja&#10;hNaD2CrY4zQ7TaLZ2bC7JvHfOwehx8e89817i9XoWtVTiI1nA/NZBoq49LbhysDH+/PdI6iYkC22&#10;nsnAL0VYLSc3CyysH/hA/TFVSiAcCzRQp9QVWseyJodx5jtiuV18cJhEhkrbgIPAXavvsyzXDhuW&#10;DzV2tKmp/D7+OAOvD295v96/7MbPfX4ut4fz6WsIxtxOx/UTqERjupr/0zsr9YU4l8KyRwT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l9V/sgAAADfAAAADwAAAAAA&#10;AAAAAAAAAAChAgAAZHJzL2Rvd25yZXYueG1sUEsFBgAAAAAEAAQA+QAAAJYDAAAAAA==&#10;">
                            <o:lock v:ext="edit" aspectratio="t"/>
                          </v:line>
                          <v:line id="Line 410" o:spid="_x0000_s2570" style="position:absolute;visibility:visible;mso-wrap-style:square" from="6734,13597" to="6734,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PwZcgAAADfAAAADwAAAGRycy9kb3ducmV2LnhtbESPwWrCQBCG7wXfYZlCb3WjhVBTV5EW&#10;QT1ItYX2OGanSWp2NuyuSXx7VxA8fvzzfzMznfemFi05X1lWMBomIIhzqysuFHx/LZ9fQfiArLG2&#10;TArO5GE+GzxMMdO24x21+1CIKGGfoYIyhCaT0uclGfRD2xDH7M86gyGiK6R22EW5qeU4SVJpsOK4&#10;ocSG3kvKj/uTUbB9+UzbxXqz6n/W6SH/2B1+/zun1NNjv3gDEagP9+Fbe6Xj+dE4msD1nwg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RPwZcgAAADfAAAADwAAAAAA&#10;AAAAAAAAAAChAgAAZHJzL2Rvd25yZXYueG1sUEsFBgAAAAAEAAQA+QAAAJYDAAAAAA==&#10;">
                            <o:lock v:ext="edit" aspectratio="t"/>
                          </v:line>
                          <v:line id="Line 411" o:spid="_x0000_s2571" style="position:absolute;visibility:visible;mso-wrap-style:square" from="6770,13597" to="677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WTRcgAAADfAAAADwAAAGRycy9kb3ducmV2LnhtbESPT0vDQBDF74LfYRnBm920QpDYbSkV&#10;ofUg9g/Y4zQ7TaLZ2bC7JvHbOwehx8e895v35svRtaqnEBvPBqaTDBRx6W3DlYHj4fXhCVRMyBZb&#10;z2TglyIsF7c3cyysH3hH/T5VSiAcCzRQp9QVWseyJodx4jtiuV18cJhEhkrbgIPAXatnWZZrhw3L&#10;hxo7WtdUfu9/nIH3x4+8X23fNuPnNj+XL7vz6WsIxtzfjatnUInGdDX/pzdW6gtxJgtkjwj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kWTRcgAAADfAAAADwAAAAAA&#10;AAAAAAAAAAChAgAAZHJzL2Rvd25yZXYueG1sUEsFBgAAAAAEAAQA+QAAAJYDAAAAAA==&#10;">
                            <o:lock v:ext="edit" aspectratio="t"/>
                          </v:line>
                          <v:line id="Line 412" o:spid="_x0000_s2572" style="position:absolute;visibility:visible;mso-wrap-style:square" from="6806,13597" to="680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k23sgAAADfAAAADwAAAGRycy9kb3ducmV2LnhtbESPTWvCQBCG7wX/wzKF3upGC0FSV5FK&#10;QXso9QPqccyOSTQ7G3a3Sfz3bkHw+PDO+8zMdN6bWrTkfGVZwWiYgCDOra64ULDffb5OQPiArLG2&#10;TAqu5GE+GzxNMdO24w2121CIKGGfoYIyhCaT0uclGfRD2xDH7GSdwRDRFVI77KLc1HKcJKk0WHHc&#10;UGJDHyXll+2fUfD99pO2i/XXqv9dp8d8uTkezp1T6uW5X7yDCNSHx/C9vdLx/Ggcj+D/nwggZ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Qk23sgAAADfAAAADwAAAAAA&#10;AAAAAAAAAAChAgAAZHJzL2Rvd25yZXYueG1sUEsFBgAAAAAEAAQA+QAAAJYDAAAAAA==&#10;">
                            <o:lock v:ext="edit" aspectratio="t"/>
                          </v:line>
                          <v:line id="Line 413" o:spid="_x0000_s2573" style="position:absolute;visibility:visible;mso-wrap-style:square" from="6842,13597" to="684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uoqccAAADfAAAADwAAAGRycy9kb3ducmV2LnhtbESPwWrCQBCG7wXfYZlCb3XTFIKkriJK&#10;QT2I2kJ7HLPTJDU7G3a3SXx7VxB6/Pjn/2ZmOh9MIzpyvras4GWcgCAurK65VPD58f48AeEDssbG&#10;Mim4kIf5bPQwxVzbng/UHUMpooR9jgqqENpcSl9UZNCPbUscsx/rDIaIrpTaYR/lppFpkmTSYM1x&#10;Q4UtLSsqzsc/o2D3us+6xWa7Hr422alYHU7fv71T6ulxWLyBCDSE/+F7e63j+dGYpnD7JwLI2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26ipxwAAAN8AAAAPAAAAAAAA&#10;AAAAAAAAAKECAABkcnMvZG93bnJldi54bWxQSwUGAAAAAAQABAD5AAAAlQMAAAAA&#10;">
                            <o:lock v:ext="edit" aspectratio="t"/>
                          </v:line>
                          <v:line id="Line 414" o:spid="_x0000_s2574" style="position:absolute;visibility:visible;mso-wrap-style:square" from="6877,13597" to="687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cNMscAAADfAAAADwAAAGRycy9kb3ducmV2LnhtbESPwWrCQBCG70LfYZmCN92oEErqKqII&#10;2kNRW2iPY3aapM3Oht01iW/vCgWPH//838zMl72pRUvOV5YVTMYJCOLc6ooLBZ8f29ELCB+QNdaW&#10;ScGVPCwXT4M5Ztp2fKT2FAoRJewzVFCG0GRS+rwkg35sG+KY/VhnMER0hdQOuyg3tZwmSSoNVhw3&#10;lNjQuqT873QxCt5nh7Rd7d92/dc+Peeb4/n7t3NKDZ/71SuIQH14DP+3dzqeH43TGdz/iQByc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lw0yxwAAAN8AAAAPAAAAAAAA&#10;AAAAAAAAAKECAABkcnMvZG93bnJldi54bWxQSwUGAAAAAAQABAD5AAAAlQMAAAAA&#10;">
                            <o:lock v:ext="edit" aspectratio="t"/>
                          </v:line>
                          <v:line id="Line 415" o:spid="_x0000_s2575" style="position:absolute;visibility:visible;mso-wrap-style:square" from="6914,13597" to="6914,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6VRsgAAADfAAAADwAAAGRycy9kb3ducmV2LnhtbESPwWrCQBCG7wXfYRmht7qplVBSVxFF&#10;0B5EbaE9jtlpkpqdDbvbJL69Kwg9fvzzfzMznfemFi05X1lW8DxKQBDnVldcKPj8WD+9gvABWWNt&#10;mRRcyMN8NniYYqZtxwdqj6EQUcI+QwVlCE0mpc9LMuhHtiGO2Y91BkNEV0jtsItyU8txkqTSYMVx&#10;Q4kNLUvKz8c/o2D3sk/bxfZ9039t01O+Opy+fzun1OOwX7yBCNSH/+F7e6Pj+dE4nsDtnwg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X6VRsgAAADfAAAADwAAAAAA&#10;AAAAAAAAAAChAgAAZHJzL2Rvd25yZXYueG1sUEsFBgAAAAAEAAQA+QAAAJYDAAAAAA==&#10;">
                            <o:lock v:ext="edit" aspectratio="t"/>
                          </v:line>
                          <v:line id="Line 416" o:spid="_x0000_s2576" style="position:absolute;visibility:visible;mso-wrap-style:square" from="6949,13597" to="694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Iw3cgAAADfAAAADwAAAGRycy9kb3ducmV2LnhtbESPwWrCQBCG7wXfYRmht7qpxVBSVxFF&#10;0B5EbaE9jtlpkpqdDbvbJL69Kwg9fvzzfzMznfemFi05X1lW8DxKQBDnVldcKPj8WD+9gvABWWNt&#10;mRRcyMN8NniYYqZtxwdqj6EQUcI+QwVlCE0mpc9LMuhHtiGO2Y91BkNEV0jtsItyU8txkqTSYMVx&#10;Q4kNLUvKz8c/o2D3sk/bxfZ9039t01O+Opy+fzun1OOwX7yBCNSH/+F7e6Pj+dE4nsDtnwg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jIw3cgAAADfAAAADwAAAAAA&#10;AAAAAAAAAAChAgAAZHJzL2Rvd25yZXYueG1sUEsFBgAAAAAEAAQA+QAAAJYDAAAAAA==&#10;">
                            <o:lock v:ext="edit" aspectratio="t"/>
                          </v:line>
                          <v:line id="Line 417" o:spid="_x0000_s2577" style="position:absolute;visibility:visible;mso-wrap-style:square" from="6985,13597" to="698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CuqscAAADfAAAADwAAAGRycy9kb3ducmV2LnhtbESPwWrCQBCG74LvsIzQm260EEp0FVEK&#10;2kOpVtDjmB2TaHY27G6T9O27hUKPH//838wsVr2pRUvOV5YVTCcJCOLc6ooLBafP1/ELCB+QNdaW&#10;ScE3eVgth4MFZtp2fKD2GAoRJewzVFCG0GRS+rwkg35iG+KY3awzGCK6QmqHXZSbWs6SJJUGK44b&#10;SmxoU1L+OH4ZBe/PH2m73r/t+vM+vebbw/Vy75xST6N+PQcRqA//w3/tnY7nR+Mshd9/Io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4K6qxwAAAN8AAAAPAAAAAAAA&#10;AAAAAAAAAKECAABkcnMvZG93bnJldi54bWxQSwUGAAAAAAQABAD5AAAAlQMAAAAA&#10;">
                            <o:lock v:ext="edit" aspectratio="t"/>
                          </v:line>
                          <v:line id="Line 418" o:spid="_x0000_s2578" style="position:absolute;visibility:visible;mso-wrap-style:square" from="7021,13597" to="702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wLMcgAAADfAAAADwAAAGRycy9kb3ducmV2LnhtbESPwWrCQBCG7wXfYRmht7qphVhSVxFF&#10;0B5EbaE9jtlpkpqdDbvbJL69Kwg9fvzzfzMznfemFi05X1lW8DxKQBDnVldcKPj8WD+9gvABWWNt&#10;mRRcyMN8NniYYqZtxwdqj6EQUcI+QwVlCE0mpc9LMuhHtiGO2Y91BkNEV0jtsItyU8txkqTSYMVx&#10;Q4kNLUvKz8c/o2D3sk/bxfZ9039t01O+Opy+fzun1OOwX7yBCNSH/+F7e6Pj+dE4nsDtnwg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awLMcgAAADfAAAADwAAAAAA&#10;AAAAAAAAAAChAgAAZHJzL2Rvd25yZXYueG1sUEsFBgAAAAAEAAQA+QAAAJYDAAAAAA==&#10;">
                            <o:lock v:ext="edit" aspectratio="t"/>
                          </v:line>
                          <v:line id="Line 419" o:spid="_x0000_s2579" style="position:absolute;visibility:visible;mso-wrap-style:square" from="7057,13597" to="705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OfQ8gAAADfAAAADwAAAGRycy9kb3ducmV2LnhtbESPT0vDQBDF74LfYRnBm920QpDYbSkV&#10;ofUg9g/Y4zQ7TaLZ2bC7JvHbOwehx8e895v35svRtaqnEBvPBqaTDBRx6W3DlYHj4fXhCVRMyBZb&#10;z2TglyIsF7c3cyysH3hH/T5VSiAcCzRQp9QVWseyJodx4jtiuV18cJhEhkrbgIPAXatnWZZrhw3L&#10;hxo7WtdUfu9/nIH3x4+8X23fNuPnNj+XL7vz6WsIxtzfjatnUInGdDX/pzdW6gtxJoVljwj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DOfQ8gAAADfAAAADwAAAAAA&#10;AAAAAAAAAAChAgAAZHJzL2Rvd25yZXYueG1sUEsFBgAAAAAEAAQA+QAAAJYDAAAAAA==&#10;">
                            <o:lock v:ext="edit" aspectratio="t"/>
                          </v:line>
                          <v:line id="Line 420" o:spid="_x0000_s2580" style="position:absolute;visibility:visible;mso-wrap-style:square" from="7093,13597" to="7093,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862MgAAADfAAAADwAAAGRycy9kb3ducmV2LnhtbESPwWrCQBCG7wXfYRmht7qphWBTVxFF&#10;0B5EbaE9jtlpkpqdDbvbJL69Kwg9fvzzfzMznfemFi05X1lW8DxKQBDnVldcKPj8WD9NQPiArLG2&#10;TAou5GE+GzxMMdO24wO1x1CIKGGfoYIyhCaT0uclGfQj2xDH7Mc6gyGiK6R22EW5qeU4SVJpsOK4&#10;ocSGliXl5+OfUbB72aftYvu+6b+26SlfHU7fv51T6nHYL95ABOrD//C9vdHx/Ggcv8Ltnwg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3862MgAAADfAAAADwAAAAAA&#10;AAAAAAAAAAChAgAAZHJzL2Rvd25yZXYueG1sUEsFBgAAAAAEAAQA+QAAAJYDAAAAAA==&#10;">
                            <o:lock v:ext="edit" aspectratio="t"/>
                          </v:line>
                          <v:line id="Line 421" o:spid="_x0000_s2581" style="position:absolute;visibility:visible;mso-wrap-style:square" from="7128,13597" to="712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wFmMgAAADfAAAADwAAAGRycy9kb3ducmV2LnhtbESPT0vDQBDF74LfYRnBm93UQpDYbSkV&#10;ofUg9g/Y4zQ7TaLZ2bC7JvHbOwehx8e895v35svRtaqnEBvPBqaTDBRx6W3DlYHj4fXhCVRMyBZb&#10;z2TglyIsF7c3cyysH3hH/T5VSiAcCzRQp9QVWseyJodx4jtiuV18cJhEhkrbgIPAXasfsyzXDhuW&#10;DzV2tK6p/N7/OAPvs4+8X23fNuPnNj+XL7vz6WsIxtzfjatnUInGdDX/pzdW6gtxJgtkjwj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5wFmMgAAADfAAAADwAAAAAA&#10;AAAAAAAAAAChAgAAZHJzL2Rvd25yZXYueG1sUEsFBgAAAAAEAAQA+QAAAJYDAAAAAA==&#10;">
                            <o:lock v:ext="edit" aspectratio="t"/>
                          </v:line>
                          <v:line id="Line 422" o:spid="_x0000_s2582" style="position:absolute;visibility:visible;mso-wrap-style:square" from="7165,13597" to="716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CgA8cAAADfAAAADwAAAGRycy9kb3ducmV2LnhtbESPTWvCQBCG7wX/wzIFb3VjhSCpq0il&#10;oD0Uv6A9jtlpkjY7G3bXJP57VxA8PrzzPjMzW/SmFi05X1lWMB4lIIhzqysuFBwPHy9TED4ga6wt&#10;k4ILeVjMB08zzLTteEftPhQiSthnqKAMocmk9HlJBv3INsQx+7XOYIjoCqkddlFuavmaJKk0WHHc&#10;UGJD7yXl//uzUfA12abtcvO57r836Slf7U4/f51TavjcL99ABOrDY/jeXut4fjROxnD7JwLI+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0KADxwAAAN8AAAAPAAAAAAAA&#10;AAAAAAAAAKECAABkcnMvZG93bnJldi54bWxQSwUGAAAAAAQABAD5AAAAlQMAAAAA&#10;">
                            <o:lock v:ext="edit" aspectratio="t"/>
                          </v:line>
                          <v:line id="Line 423" o:spid="_x0000_s2583" style="position:absolute;visibility:visible;mso-wrap-style:square" from="7200,13597" to="720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I+dMcAAADfAAAADwAAAGRycy9kb3ducmV2LnhtbESPwWrCQBCG70LfYZmCN92oEErqKqII&#10;2kNRW2iPY3aapM3Oht01iW/vCgWPH//838zMl72pRUvOV5YVTMYJCOLc6ooLBZ8f29ELCB+QNdaW&#10;ScGVPCwXT4M5Ztp2fKT2FAoRJewzVFCG0GRS+rwkg35sG+KY/VhnMER0hdQOuyg3tZwmSSoNVhw3&#10;lNjQuqT873QxCt5nh7Rd7d92/dc+Peeb4/n7t3NKDZ/71SuIQH14DP+3dzqeH42zKdz/iQByc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Aj50xwAAAN8AAAAPAAAAAAAA&#10;AAAAAAAAAKECAABkcnMvZG93bnJldi54bWxQSwUGAAAAAAQABAD5AAAAlQMAAAAA&#10;">
                            <o:lock v:ext="edit" aspectratio="t"/>
                          </v:line>
                          <v:line id="Line 424" o:spid="_x0000_s2584" style="position:absolute;visibility:visible;mso-wrap-style:square" from="7236,13597" to="723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6b78cAAADfAAAADwAAAGRycy9kb3ducmV2LnhtbESPwWrCQBCG7wXfYZmCt7ppA0FSVxGl&#10;oD0UtYX2OGanSWp2NuyuSXx7VxB6/Pjn/2ZmthhMIzpyvras4HmSgCAurK65VPD1+fY0BeEDssbG&#10;Mim4kIfFfPQww1zbnvfUHUIpooR9jgqqENpcSl9UZNBPbEscs1/rDIaIrpTaYR/lppEvSZJJgzXH&#10;DRW2tKqoOB3ORsFHusu65fZ9M3xvs2Ox3h9//nqn1PhxWL6CCDSE/+F7e6Pj+dGYpnD7JwLI+R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TpvvxwAAAN8AAAAPAAAAAAAA&#10;AAAAAAAAAKECAABkcnMvZG93bnJldi54bWxQSwUGAAAAAAQABAD5AAAAlQMAAAAA&#10;">
                            <o:lock v:ext="edit" aspectratio="t"/>
                          </v:line>
                          <v:line id="Line 425" o:spid="_x0000_s2585" style="position:absolute;visibility:visible;mso-wrap-style:square" from="7272,13597" to="7272,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cDm8gAAADfAAAADwAAAGRycy9kb3ducmV2LnhtbESPTWvCQBCG74L/YRmhN91YS5DUVcRS&#10;0B5K/YD2OGanSTQ7G3a3SfrvuwXB48M77zMzi1VvatGS85VlBdNJAoI4t7riQsHp+Dqeg/ABWWNt&#10;mRT8kofVcjhYYKZtx3tqD6EQUcI+QwVlCE0mpc9LMugntiGO2bd1BkNEV0jtsItyU8vHJEmlwYrj&#10;hhIb2pSUXw8/RsH77CNt17u3bf+5S8/5y/78demcUg+jfv0MIlAf7sO39lbH86Nx9gT//0QAuf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KcDm8gAAADfAAAADwAAAAAA&#10;AAAAAAAAAAChAgAAZHJzL2Rvd25yZXYueG1sUEsFBgAAAAAEAAQA+QAAAJYDAAAAAA==&#10;">
                            <o:lock v:ext="edit" aspectratio="t"/>
                          </v:line>
                          <v:line id="Line 426" o:spid="_x0000_s2586" style="position:absolute;visibility:visible;mso-wrap-style:square" from="7308,13597" to="730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mAMgAAADfAAAADwAAAGRycy9kb3ducmV2LnhtbESPTWvCQBCG74L/YRmhN91YaZDUVcRS&#10;0B5K/YD2OGanSTQ7G3a3SfrvuwXB48M77zMzi1VvatGS85VlBdNJAoI4t7riQsHp+Dqeg/ABWWNt&#10;mRT8kofVcjhYYKZtx3tqD6EQUcI+QwVlCE0mpc9LMugntiGO2bd1BkNEV0jtsItyU8vHJEmlwYrj&#10;hhIb2pSUXw8/RsH77CNt17u3bf+5S8/5y/78demcUg+jfv0MIlAf7sO39lbH86Nx9gT//0QAuf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umAMgAAADfAAAADwAAAAAA&#10;AAAAAAAAAAChAgAAZHJzL2Rvd25yZXYueG1sUEsFBgAAAAAEAAQA+QAAAJYDAAAAAA==&#10;">
                            <o:lock v:ext="edit" aspectratio="t"/>
                          </v:line>
                          <v:line id="Line 427" o:spid="_x0000_s2587" style="position:absolute;visibility:visible;mso-wrap-style:square" from="7344,13597" to="734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k4d8cAAADfAAAADwAAAGRycy9kb3ducmV2LnhtbESPwWrCQBCG74LvsIzQm26sEEp0FVEK&#10;2kOpVtDjmB2TaHY27G6T9O27hUKPH//838wsVr2pRUvOV5YVTCcJCOLc6ooLBafP1/ELCB+QNdaW&#10;ScE3eVgth4MFZtp2fKD2GAoRJewzVFCG0GRS+rwkg35iG+KY3awzGCK6QmqHXZSbWj4nSSoNVhw3&#10;lNjQpqT8cfwyCt5nH2m73r/t+vM+vebbw/Vy75xST6N+PQcRqA//w3/tnY7nR+Mshd9/Io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OTh3xwAAAN8AAAAPAAAAAAAA&#10;AAAAAAAAAKECAABkcnMvZG93bnJldi54bWxQSwUGAAAAAAQABAD5AAAAlQMAAAAA&#10;">
                            <o:lock v:ext="edit" aspectratio="t"/>
                          </v:line>
                          <v:line id="Line 428" o:spid="_x0000_s2588" style="position:absolute;visibility:visible;mso-wrap-style:square" from="7380,13597" to="738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Wd7MgAAADfAAAADwAAAGRycy9kb3ducmV2LnhtbESPTWvCQBCG74L/YRmhN91YIZXUVcRS&#10;0B5K/YD2OGanSTQ7G3a3SfrvuwXB48M77zMzi1VvatGS85VlBdNJAoI4t7riQsHp+Dqeg/ABWWNt&#10;mRT8kofVcjhYYKZtx3tqD6EQUcI+QwVlCE0mpc9LMugntiGO2bd1BkNEV0jtsItyU8vHJEmlwYrj&#10;hhIb2pSUXw8/RsH77CNt17u3bf+5S8/5y/78demcUg+jfv0MIlAf7sO39lbH86Nx9gT//0QAuf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HWd7MgAAADfAAAADwAAAAAA&#10;AAAAAAAAAAChAgAAZHJzL2Rvd25yZXYueG1sUEsFBgAAAAAEAAQA+QAAAJYDAAAAAA==&#10;">
                            <o:lock v:ext="edit" aspectratio="t"/>
                          </v:line>
                          <v:line id="Line 429" o:spid="_x0000_s2589" style="position:absolute;visibility:visible;mso-wrap-style:square" from="7416,13597" to="741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oJnsgAAADfAAAADwAAAGRycy9kb3ducmV2LnhtbESPT0vDQBDF74LfYRnBm93UQpDYbSkV&#10;ofUg9g/Y4zQ7TaLZ2bC7JvHbOwehx8e895v35svRtaqnEBvPBqaTDBRx6W3DlYHj4fXhCVRMyBZb&#10;z2TglyIsF7c3cyysH3hH/T5VSiAcCzRQp9QVWseyJodx4jtiuV18cJhEhkrbgIPAXasfsyzXDhuW&#10;DzV2tK6p/N7/OAPvs4+8X23fNuPnNj+XL7vz6WsIxtzfjatnUInGdDX/pzdW6gtxJoVljwj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eoJnsgAAADfAAAADwAAAAAA&#10;AAAAAAAAAAChAgAAZHJzL2Rvd25yZXYueG1sUEsFBgAAAAAEAAQA+QAAAJYDAAAAAA==&#10;">
                            <o:lock v:ext="edit" aspectratio="t"/>
                          </v:line>
                          <v:line id="Line 430" o:spid="_x0000_s2590" style="position:absolute;visibility:visible;mso-wrap-style:square" from="7452,13597" to="7452,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asBcgAAADfAAAADwAAAGRycy9kb3ducmV2LnhtbESPTWvCQBCG74L/YRmhN91YIdTUVcRS&#10;0B5K/YD2OGanSTQ7G3a3SfrvuwXB48M77zMzi1VvatGS85VlBdNJAoI4t7riQsHp+Dp+AuEDssba&#10;Min4JQ+r5XCwwEzbjvfUHkIhooR9hgrKEJpMSp+XZNBPbEMcs2/rDIaIrpDaYRflppaPSZJKgxXH&#10;DSU2tCkpvx5+jIL32Ufarndv2/5zl57zl/3569I5pR5G/foZRKA+3Idv7a2O50fjbA7//0QAuf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qasBcgAAADfAAAADwAAAAAA&#10;AAAAAAAAAAChAgAAZHJzL2Rvd25yZXYueG1sUEsFBgAAAAAEAAQA+QAAAJYDAAAAAA==&#10;">
                            <o:lock v:ext="edit" aspectratio="t"/>
                          </v:line>
                          <v:line id="Line 431" o:spid="_x0000_s2591" style="position:absolute;visibility:visible;mso-wrap-style:square" from="7487,13597" to="748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p25cgAAADfAAAADwAAAGRycy9kb3ducmV2LnhtbESPQUvDQBCF70L/wzIFb3ZTlSBpt6Uo&#10;QutBbBXscZodk9jsbNhdk/jvnYPQ42Pe++a95Xp0reopxMazgfksA0VcettwZeDj/fnmAVRMyBZb&#10;z2TglyKsV5OrJRbWD7yn/pAqJRCOBRqoU+oKrWNZk8M48x2x3L58cJhEhkrbgIPAXatvsyzXDhuW&#10;DzV29FhTeT78OAOvd295v9m9bMfPXX4qn/an4/cQjLmejpsFqERjupj/01sr9YV4Lwtkjwj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5p25cgAAADfAAAADwAAAAAA&#10;AAAAAAAAAAChAgAAZHJzL2Rvd25yZXYueG1sUEsFBgAAAAAEAAQA+QAAAJYDAAAAAA==&#10;">
                            <o:lock v:ext="edit" aspectratio="t"/>
                          </v:line>
                          <v:line id="Line 432" o:spid="_x0000_s2592" style="position:absolute;visibility:visible;mso-wrap-style:square" from="7524,13597" to="752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bTfsgAAADfAAAADwAAAGRycy9kb3ducmV2LnhtbESPwWrCQBCG7wXfYZlCb3WjLUFSV5EW&#10;QT2I2kJ7HLPTJDU7G3bXJH17VxA8fvzzfzMznfemFi05X1lWMBomIIhzqysuFHx9Lp8nIHxA1lhb&#10;JgX/5GE+GzxMMdO24z21h1CIKGGfoYIyhCaT0uclGfRD2xDH7Nc6gyGiK6R22EW5qeU4SVJpsOK4&#10;ocSG3kvKT4ezUbB92aXtYr1Z9d/r9Jh/7I8/f51T6umxX7yBCNSH+/CtvdLx/Gh8HcH1nwg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NbTfsgAAADfAAAADwAAAAAA&#10;AAAAAAAAAAChAgAAZHJzL2Rvd25yZXYueG1sUEsFBgAAAAAEAAQA+QAAAJYDAAAAAA==&#10;">
                            <o:lock v:ext="edit" aspectratio="t"/>
                          </v:line>
                          <v:line id="Line 433" o:spid="_x0000_s2593" style="position:absolute;visibility:visible;mso-wrap-style:square" from="7559,13597" to="755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NCcgAAADfAAAADwAAAGRycy9kb3ducmV2LnhtbESPwWrCQBCG7wXfYRmht7qplVBSVxFF&#10;0B5EbaE9jtlpkpqdDbvbJL69Kwg9fvzzfzMznfemFi05X1lW8DxKQBDnVldcKPj8WD+9gvABWWNt&#10;mRRcyMN8NniYYqZtxwdqj6EQUcI+QwVlCE0mpc9LMuhHtiGO2Y91BkNEV0jtsItyU8txkqTSYMVx&#10;Q4kNLUvKz8c/o2D3sk/bxfZ9039t01O+Opy+fzun1OOwX7yBCNSH/+F7e6Pj+dE4GcPtnwg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RNCcgAAADfAAAADwAAAAAA&#10;AAAAAAAAAAChAgAAZHJzL2Rvd25yZXYueG1sUEsFBgAAAAAEAAQA+QAAAJYDAAAAAA==&#10;">
                            <o:lock v:ext="edit" aspectratio="t"/>
                          </v:line>
                          <v:line id="Line 434" o:spid="_x0000_s2594" style="position:absolute;visibility:visible;mso-wrap-style:square" from="7595,13597" to="759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joksgAAADfAAAADwAAAGRycy9kb3ducmV2LnhtbESPTWvCQBCG74L/YRmhN91YS5DUVcRS&#10;0B5K/YD2OGanSTQ7G3a3SfrvuwXB48M77zMzi1VvatGS85VlBdNJAoI4t7riQsHp+Dqeg/ABWWNt&#10;mRT8kofVcjhYYKZtx3tqD6EQUcI+QwVlCE0mpc9LMugntiGO2bd1BkNEV0jtsItyU8vHJEmlwYrj&#10;hhIb2pSUXw8/RsH77CNt17u3bf+5S8/5y/78demcUg+jfv0MIlAf7sO39lbH86PxaQb//0QAuf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0joksgAAADfAAAADwAAAAAA&#10;AAAAAAAAAAChAgAAZHJzL2Rvd25yZXYueG1sUEsFBgAAAAAEAAQA+QAAAJYDAAAAAA==&#10;">
                            <o:lock v:ext="edit" aspectratio="t"/>
                          </v:line>
                          <v:line id="Line 435" o:spid="_x0000_s2595" style="position:absolute;visibility:visible;mso-wrap-style:square" from="7631,13597" to="7631,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Fw5sgAAADfAAAADwAAAGRycy9kb3ducmV2LnhtbESPTWvCQBCG7wX/wzJCb3VjK0FSVxFL&#10;QXsofkF7HLPTJJqdDbvbJP33bkHw+PDO+8zMbNGbWrTkfGVZwXiUgCDOra64UHA8vD9NQfiArLG2&#10;TAr+yMNiPniYYaZtxztq96EQUcI+QwVlCE0mpc9LMuhHtiGO2Y91BkNEV0jtsItyU8vnJEmlwYrj&#10;hhIbWpWUX/a/RsHnyzZtl5uPdf+1SU/52+70fe6cUo/DfvkKIlAf7sO39lrH86NxMoH/fyKAnF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KFw5sgAAADfAAAADwAAAAAA&#10;AAAAAAAAAAChAgAAZHJzL2Rvd25yZXYueG1sUEsFBgAAAAAEAAQA+QAAAJYDAAAAAA==&#10;">
                            <o:lock v:ext="edit" aspectratio="t"/>
                          </v:line>
                          <v:line id="Line 436" o:spid="_x0000_s2596" style="position:absolute;visibility:visible;mso-wrap-style:square" from="7667,13597" to="766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VfcgAAADfAAAADwAAAGRycy9kb3ducmV2LnhtbESPwWrCQBCG74LvsIzQm27aaiipq0hL&#10;QXsQtYX2OGanSTQ7G3bXJH17Vyj0+PHP/83MfNmbWrTkfGVZwf0kAUGcW11xoeDz4238BMIHZI21&#10;ZVLwSx6Wi+Fgjpm2He+pPYRCRAn7DBWUITSZlD4vyaCf2IY4Zj/WGQwRXSG1wy7KTS0fkiSVBiuO&#10;G0ps6KWk/Hy4GAXbx13arjbv6/5rkx7z1/3x+9Q5pe5G/eoZRKA+/A//tdc6nh+N0xnc/okAcnE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3VfcgAAADfAAAADwAAAAAA&#10;AAAAAAAAAAChAgAAZHJzL2Rvd25yZXYueG1sUEsFBgAAAAAEAAQA+QAAAJYDAAAAAA==&#10;">
                            <o:lock v:ext="edit" aspectratio="t"/>
                          </v:line>
                          <v:line id="Line 437" o:spid="_x0000_s2597" style="position:absolute;visibility:visible;mso-wrap-style:square" from="7703,13597" to="770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9LCsgAAADfAAAADwAAAGRycy9kb3ducmV2LnhtbESPTWvCQBCG74X+h2WE3urGtgSJriIt&#10;BfUg9QP0OGbHJDY7G3bXJP33XaHQ48M77zMz03lvatGS85VlBaNhAoI4t7riQsFh//k8BuEDssba&#10;Min4IQ/z2ePDFDNtO95SuwuFiBL2GSooQ2gyKX1ekkE/tA1xzC7WGQwRXSG1wy7KTS1fkiSVBiuO&#10;G0ps6L2k/Ht3Mwo2r19pu1itl/1xlZ7zj+35dO2cUk+DfjEBEagP/8N/7aWO50fjWwr3fyKAn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z9LCsgAAADfAAAADwAAAAAA&#10;AAAAAAAAAAChAgAAZHJzL2Rvd25yZXYueG1sUEsFBgAAAAAEAAQA+QAAAJYDAAAAAA==&#10;">
                            <o:lock v:ext="edit" aspectratio="t"/>
                          </v:line>
                          <v:line id="Line 438" o:spid="_x0000_s2598" style="position:absolute;visibility:visible;mso-wrap-style:square" from="7738,13597" to="773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PukcgAAADfAAAADwAAAGRycy9kb3ducmV2LnhtbESPwWrCQBCG74LvsIzQm27aSlpSV5GW&#10;gvYgagvtccxOk2h2NuyuSfr2riD0+PHP/83MbNGbWrTkfGVZwf0kAUGcW11xoeDr8338DMIHZI21&#10;ZVLwRx4W8+Fghpm2He+o3YdCRAn7DBWUITSZlD4vyaCf2IY4Zr/WGQwRXSG1wy7KTS0fkiSVBiuO&#10;G0ps6LWk/LQ/GwWbx23aLtcfq/57nR7yt93h59g5pe5G/fIFRKA+/A/f2isdz4/G6RNc/4kA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HPukcgAAADfAAAADwAAAAAA&#10;AAAAAAAAAAChAgAAZHJzL2Rvd25yZXYueG1sUEsFBgAAAAAEAAQA+QAAAJYDAAAAAA==&#10;">
                            <o:lock v:ext="edit" aspectratio="t"/>
                          </v:line>
                          <v:line id="Line 439" o:spid="_x0000_s2599" style="position:absolute;visibility:visible;mso-wrap-style:square" from="7775,13597" to="777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x648gAAADfAAAADwAAAGRycy9kb3ducmV2LnhtbESPQUvDQBCF70L/wzIFb3ZTlSBpt6Uo&#10;QutBbBXscZodk9jsbNhdk/jvnYPQ42Pe++a95Xp0reopxMazgfksA0VcettwZeDj/fnmAVRMyBZb&#10;z2TglyKsV5OrJRbWD7yn/pAqJRCOBRqoU+oKrWNZk8M48x2x3L58cJhEhkrbgIPAXatvsyzXDhuW&#10;DzV29FhTeT78OAOvd295v9m9bMfPXX4qn/an4/cQjLmejpsFqERjupj/01sr9YV4L4Vljwj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ex648gAAADfAAAADwAAAAAA&#10;AAAAAAAAAAChAgAAZHJzL2Rvd25yZXYueG1sUEsFBgAAAAAEAAQA+QAAAJYDAAAAAA==&#10;">
                            <o:lock v:ext="edit" aspectratio="t"/>
                          </v:line>
                          <v:line id="Line 440" o:spid="_x0000_s2600" style="position:absolute;visibility:visible;mso-wrap-style:square" from="7810,13597" to="7810,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DfeMgAAADfAAAADwAAAGRycy9kb3ducmV2LnhtbESPwWrCQBCG74LvsIzQm27aSmhTV5GW&#10;gvYgagvtccxOk2h2NuyuSfr2riD0+PHP/83MbNGbWrTkfGVZwf0kAUGcW11xoeDr8338BMIHZI21&#10;ZVLwRx4W8+Fghpm2He+o3YdCRAn7DBWUITSZlD4vyaCf2IY4Zr/WGQwRXSG1wy7KTS0fkiSVBiuO&#10;G0ps6LWk/LQ/GwWbx23aLtcfq/57nR7yt93h59g5pe5G/fIFRKA+/A/f2isdz4/G6TNc/4kA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qDfeMgAAADfAAAADwAAAAAA&#10;AAAAAAAAAAChAgAAZHJzL2Rvd25yZXYueG1sUEsFBgAAAAAEAAQA+QAAAJYDAAAAAA==&#10;">
                            <o:lock v:ext="edit" aspectratio="t"/>
                          </v:line>
                          <v:line id="Line 441" o:spid="_x0000_s2601" style="position:absolute;visibility:visible;mso-wrap-style:square" from="7846,13597" to="784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PgOMgAAADfAAAADwAAAGRycy9kb3ducmV2LnhtbESPQUvDQBCF70L/wzIFb3ZTxSBpt6Uo&#10;QutBbBXscZodk9jsbNhdk/jvnYPQ42Pe++a95Xp0reopxMazgfksA0VcettwZeDj/fnmAVRMyBZb&#10;z2TglyKsV5OrJRbWD7yn/pAqJRCOBRqoU+oKrWNZk8M48x2x3L58cJhEhkrbgIPAXatvsyzXDhuW&#10;DzV29FhTeT78OAOvd295v9m9bMfPXX4qn/an4/cQjLmejpsFqERjupj/01sr9YV4Lwtkjwj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kPgOMgAAADfAAAADwAAAAAA&#10;AAAAAAAAAAChAgAAZHJzL2Rvd25yZXYueG1sUEsFBgAAAAAEAAQA+QAAAJYDAAAAAA==&#10;">
                            <o:lock v:ext="edit" aspectratio="t"/>
                          </v:line>
                          <v:line id="Line 442" o:spid="_x0000_s2602" style="position:absolute;visibility:visible;mso-wrap-style:square" from="7882,13597" to="788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9Fo8gAAADfAAAADwAAAGRycy9kb3ducmV2LnhtbESPwWrCQBCG7wXfYZlCb3WjpUFSV5EW&#10;QT2I2kJ7HLPTJDU7G3bXJH17VxA8fvzzfzMznfemFi05X1lWMBomIIhzqysuFHx9Lp8nIHxA1lhb&#10;JgX/5GE+GzxMMdO24z21h1CIKGGfoYIyhCaT0uclGfRD2xDH7Nc6gyGiK6R22EW5qeU4SVJpsOK4&#10;ocSG3kvKT4ezUbB92aXtYr1Z9d/r9Jh/7I8/f51T6umxX7yBCNSH+/CtvdLx/Gh8HcH1nwg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Q9Fo8gAAADfAAAADwAAAAAA&#10;AAAAAAAAAAChAgAAZHJzL2Rvd25yZXYueG1sUEsFBgAAAAAEAAQA+QAAAJYDAAAAAA==&#10;">
                            <o:lock v:ext="edit" aspectratio="t"/>
                          </v:line>
                          <v:line id="Line 443" o:spid="_x0000_s2603" style="position:absolute;visibility:visible;mso-wrap-style:square" from="7918,13597" to="791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3b1MgAAADfAAAADwAAAGRycy9kb3ducmV2LnhtbESPwWrCQBCG7wXfYRmht7qpxVBSVxFF&#10;0B5EbaE9jtlpkpqdDbvbJL69Kwg9fvzzfzMznfemFi05X1lW8DxKQBDnVldcKPj8WD+9gvABWWNt&#10;mRRcyMN8NniYYqZtxwdqj6EQUcI+QwVlCE0mpc9LMuhHtiGO2Y91BkNEV0jtsItyU8txkqTSYMVx&#10;Q4kNLUvKz8c/o2D3sk/bxfZ9039t01O+Opy+fzun1OOwX7yBCNSH/+F7e6Pj+dE4GcPtnwg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d3b1MgAAADfAAAADwAAAAAA&#10;AAAAAAAAAAChAgAAZHJzL2Rvd25yZXYueG1sUEsFBgAAAAAEAAQA+QAAAJYDAAAAAA==&#10;">
                            <o:lock v:ext="edit" aspectratio="t"/>
                          </v:line>
                          <v:line id="Line 444" o:spid="_x0000_s2604" style="position:absolute;visibility:visible;mso-wrap-style:square" from="7954,13597" to="795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F+T8gAAADfAAAADwAAAGRycy9kb3ducmV2LnhtbESPTWvCQBCG74L/YRmhN91YaZDUVcRS&#10;0B5K/YD2OGanSTQ7G3a3SfrvuwXB48M77zMzi1VvatGS85VlBdNJAoI4t7riQsHp+Dqeg/ABWWNt&#10;mRT8kofVcjhYYKZtx3tqD6EQUcI+QwVlCE0mpc9LMugntiGO2bd1BkNEV0jtsItyU8vHJEmlwYrj&#10;hhIb2pSUXw8/RsH77CNt17u3bf+5S8/5y/78demcUg+jfv0MIlAf7sO39lbH86PxaQb//0QAuf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pF+T8gAAADfAAAADwAAAAAA&#10;AAAAAAAAAAChAgAAZHJzL2Rvd25yZXYueG1sUEsFBgAAAAAEAAQA+QAAAJYDAAAAAA==&#10;">
                            <o:lock v:ext="edit" aspectratio="t"/>
                          </v:line>
                          <v:line id="Line 445" o:spid="_x0000_s2605" style="position:absolute;visibility:visible;mso-wrap-style:square" from="7990,13597" to="7990,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jmO8gAAADfAAAADwAAAGRycy9kb3ducmV2LnhtbESPwWrCQBCG74LvsIzQm27aaiipq0hL&#10;QXsQtYX2OGanSTQ7G3bXJH17Vyj0+PHP/83MfNmbWrTkfGVZwf0kAUGcW11xoeDz4238BMIHZI21&#10;ZVLwSx6Wi+Fgjpm2He+pPYRCRAn7DBWUITSZlD4vyaCf2IY4Zj/WGQwRXSG1wy7KTS0fkiSVBiuO&#10;G0ps6KWk/Hy4GAXbx13arjbv6/5rkx7z1/3x+9Q5pe5G/eoZRKA+/A//tdc6nh+Nsync/okAcnE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XjmO8gAAADfAAAADwAAAAAA&#10;AAAAAAAAAAChAgAAZHJzL2Rvd25yZXYueG1sUEsFBgAAAAAEAAQA+QAAAJYDAAAAAA==&#10;">
                            <o:lock v:ext="edit" aspectratio="t"/>
                          </v:line>
                          <v:line id="Line 446" o:spid="_x0000_s2606" style="position:absolute;visibility:visible;mso-wrap-style:square" from="8026,13597" to="802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RDoMgAAADfAAAADwAAAGRycy9kb3ducmV2LnhtbESPTWvCQBCG7wX/wzJCb3Vji0FSVxFL&#10;QXsofkF7HLPTJJqdDbvbJP33bkHw+PDO+8zMbNGbWrTkfGVZwXiUgCDOra64UHA8vD9NQfiArLG2&#10;TAr+yMNiPniYYaZtxztq96EQUcI+QwVlCE0mpc9LMuhHtiGO2Y91BkNEV0jtsItyU8vnJEmlwYrj&#10;hhIbWpWUX/a/RsHnyzZtl5uPdf+1SU/52+70fe6cUo/DfvkKIlAf7sO39lrH86NxMoH/fyKAnF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jRDoMgAAADfAAAADwAAAAAA&#10;AAAAAAAAAAChAgAAZHJzL2Rvd25yZXYueG1sUEsFBgAAAAAEAAQA+QAAAJYDAAAAAA==&#10;">
                            <o:lock v:ext="edit" aspectratio="t"/>
                          </v:line>
                          <v:line id="Line 447" o:spid="_x0000_s2607" style="position:absolute;visibility:visible;mso-wrap-style:square" from="8062,13597" to="806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bd18gAAADfAAAADwAAAGRycy9kb3ducmV2LnhtbESPTWvCQBCG74X+h2WE3urGlgaJriIt&#10;BfUg9QP0OGbHJDY7G3bXJP33XaHQ48M77zMz03lvatGS85VlBaNhAoI4t7riQsFh//k8BuEDssba&#10;Min4IQ/z2ePDFDNtO95SuwuFiBL2GSooQ2gyKX1ekkE/tA1xzC7WGQwRXSG1wy7KTS1fkiSVBiuO&#10;G0ps6L2k/Ht3Mwo2r19pu1itl/1xlZ7zj+35dO2cUk+DfjEBEagP/8N/7aWO50fjWwr3fyKAn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ubd18gAAADfAAAADwAAAAAA&#10;AAAAAAAAAAChAgAAZHJzL2Rvd25yZXYueG1sUEsFBgAAAAAEAAQA+QAAAJYDAAAAAA==&#10;">
                            <o:lock v:ext="edit" aspectratio="t"/>
                          </v:line>
                          <v:line id="Line 448" o:spid="_x0000_s2608" style="position:absolute;visibility:visible;mso-wrap-style:square" from="8097,13597" to="809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p4TMgAAADfAAAADwAAAGRycy9kb3ducmV2LnhtbESPwWrCQBCG74LvsIzQm27aYlpSV5GW&#10;gvYgagvtccxOk2h2NuyuSfr2riD0+PHP/83MbNGbWrTkfGVZwf0kAUGcW11xoeDr8338DMIHZI21&#10;ZVLwRx4W8+Fghpm2He+o3YdCRAn7DBWUITSZlD4vyaCf2IY4Zr/WGQwRXSG1wy7KTS0fkiSVBiuO&#10;G0ps6LWk/LQ/GwWbx23aLtcfq/57nR7yt93h59g5pe5G/fIFRKA+/A/f2isdz4/G6RNc/4kA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ap4TMgAAADfAAAADwAAAAAA&#10;AAAAAAAAAAChAgAAZHJzL2Rvd25yZXYueG1sUEsFBgAAAAAEAAQA+QAAAJYDAAAAAA==&#10;">
                            <o:lock v:ext="edit" aspectratio="t"/>
                          </v:line>
                          <v:line id="Line 449" o:spid="_x0000_s2609" style="position:absolute;visibility:visible;mso-wrap-style:square" from="8134,13597" to="813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XsPsgAAADfAAAADwAAAGRycy9kb3ducmV2LnhtbESPQUvDQBCF70L/wzIFb3ZTxSBpt6Uo&#10;QutBbBXscZodk9jsbNhdk/jvnYPQ42Pe++a95Xp0reopxMazgfksA0VcettwZeDj/fnmAVRMyBZb&#10;z2TglyKsV5OrJRbWD7yn/pAqJRCOBRqoU+oKrWNZk8M48x2x3L58cJhEhkrbgIPAXatvsyzXDhuW&#10;DzV29FhTeT78OAOvd295v9m9bMfPXX4qn/an4/cQjLmejpsFqERjupj/01sr9YV4L4Vljwj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DXsPsgAAADfAAAADwAAAAAA&#10;AAAAAAAAAAChAgAAZHJzL2Rvd25yZXYueG1sUEsFBgAAAAAEAAQA+QAAAJYDAAAAAA==&#10;">
                            <o:lock v:ext="edit" aspectratio="t"/>
                          </v:line>
                          <v:line id="Line 450" o:spid="_x0000_s2610" style="position:absolute;visibility:visible;mso-wrap-style:square" from="8169,13597" to="8169,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lJpcgAAADfAAAADwAAAGRycy9kb3ducmV2LnhtbESPwWrCQBCG74LvsIzQm27aYmhTV5GW&#10;gvYgagvtccxOk2h2NuyuSfr2riD0+PHP/83MbNGbWrTkfGVZwf0kAUGcW11xoeDr8338BMIHZI21&#10;ZVLwRx4W8+Fghpm2He+o3YdCRAn7DBWUITSZlD4vyaCf2IY4Zr/WGQwRXSG1wy7KTS0fkiSVBiuO&#10;G0ps6LWk/LQ/GwWbx23aLtcfq/57nR7yt93h59g5pe5G/fIFRKA+/A/f2isdz4/G6TNc/4kA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3lJpcgAAADfAAAADwAAAAAA&#10;AAAAAAAAAAChAgAAZHJzL2Rvd25yZXYueG1sUEsFBgAAAAAEAAQA+QAAAJYDAAAAAA==&#10;">
                            <o:lock v:ext="edit" aspectratio="t"/>
                          </v:line>
                          <v:line id="Line 451" o:spid="_x0000_s2611" style="position:absolute;visibility:visible;mso-wrap-style:square" from="8205,13597" to="820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8qhccAAADfAAAADwAAAGRycy9kb3ducmV2LnhtbESPQUvDQBCF74L/YRmhN7vRQiix21IU&#10;oe2h2CrocZodk2h2Nuxuk/TfO4eCx8e89817i9XoWtVTiI1nAw/TDBRx6W3DlYGP99f7OaiYkC22&#10;nsnAhSKslrc3CyysH/hA/TFVSiAcCzRQp9QVWseyJodx6jtiuX374DCJDJW2AQeBu1Y/ZlmuHTYs&#10;H2rs6Lmm8vd4dgb2s7e8X293m/Fzm5/Kl8Pp62cIxkzuxvUTqERj+jdf0xsr9YWYywLZIwL0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oLyqFxwAAAN8AAAAPAAAAAAAA&#10;AAAAAAAAAKECAABkcnMvZG93bnJldi54bWxQSwUGAAAAAAQABAD5AAAAlQMAAAAA&#10;">
                            <o:lock v:ext="edit" aspectratio="t"/>
                          </v:line>
                          <v:line id="Line 452" o:spid="_x0000_s2612" style="position:absolute;visibility:visible;mso-wrap-style:square" from="8241,13597" to="824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OPHscAAADfAAAADwAAAGRycy9kb3ducmV2LnhtbESPwWrCQBCG7wXfYRnBW93YQijRVUQR&#10;tIdSraDHMTsm0exs2F2T9O27hUKPH//838zMFr2pRUvOV5YVTMYJCOLc6ooLBcevzfMbCB+QNdaW&#10;ScE3eVjMB08zzLTteE/tIRQiSthnqKAMocmk9HlJBv3YNsQxu1pnMER0hdQOuyg3tXxJklQarDhu&#10;KLGhVUn5/fAwCj5eP9N2uXvf9qddesnX+8v51jmlRsN+OQURqA//w3/trY7nR2M6gd9/IoC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Y48exwAAAN8AAAAPAAAAAAAA&#10;AAAAAAAAAKECAABkcnMvZG93bnJldi54bWxQSwUGAAAAAAQABAD5AAAAlQMAAAAA&#10;">
                            <o:lock v:ext="edit" aspectratio="t"/>
                          </v:line>
                          <v:line id="Line 453" o:spid="_x0000_s2613" style="position:absolute;visibility:visible;mso-wrap-style:square" from="8277,13597" to="827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ERaccAAADfAAAADwAAAGRycy9kb3ducmV2LnhtbESPwWrCQBCG74LvsIzQm260EEp0FVEK&#10;2kOpVtDjmB2TaHY27G6T9O27hUKPH//838wsVr2pRUvOV5YVTCcJCOLc6ooLBafP1/ELCB+QNdaW&#10;ScE3eVgth4MFZtp2fKD2GAoRJewzVFCG0GRS+rwkg35iG+KY3awzGCK6QmqHXZSbWs6SJJUGK44b&#10;SmxoU1L+OH4ZBe/PH2m73r/t+vM+vebbw/Vy75xST6N+PQcRqA//w3/tnY7nR2M6g99/Io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sRFpxwAAAN8AAAAPAAAAAAAA&#10;AAAAAAAAAKECAABkcnMvZG93bnJldi54bWxQSwUGAAAAAAQABAD5AAAAlQMAAAAA&#10;">
                            <o:lock v:ext="edit" aspectratio="t"/>
                          </v:line>
                          <v:line id="Line 454" o:spid="_x0000_s2614" style="position:absolute;visibility:visible;mso-wrap-style:square" from="8313,13597" to="831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208scAAADfAAAADwAAAGRycy9kb3ducmV2LnhtbESPwWrCQBCG74LvsIzQm26sEEp0FVEK&#10;2kOpVtDjmB2TaHY27G6T9O27hUKPH//838wsVr2pRUvOV5YVTCcJCOLc6ooLBafP1/ELCB+QNdaW&#10;ScE3eVgth4MFZtp2fKD2GAoRJewzVFCG0GRS+rwkg35iG+KY3awzGCK6QmqHXZSbWj4nSSoNVhw3&#10;lNjQpqT8cfwyCt5nH2m73r/t+vM+vebbw/Vy75xST6N+PQcRqA//w3/tnY7nR2M6g99/Io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Y/bTyxwAAAN8AAAAPAAAAAAAA&#10;AAAAAAAAAKECAABkcnMvZG93bnJldi54bWxQSwUGAAAAAAQABAD5AAAAlQMAAAAA&#10;">
                            <o:lock v:ext="edit" aspectratio="t"/>
                          </v:line>
                          <v:line id="Line 455" o:spid="_x0000_s2615" style="position:absolute;visibility:visible;mso-wrap-style:square" from="8348,13597" to="8348,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QshsgAAADfAAAADwAAAGRycy9kb3ducmV2LnhtbESPTWvCQBCG74X+h2WE3urGtgSJriIt&#10;BfUg9QP0OGbHJDY7G3bXJP33XaHQ48M77zMz03lvatGS85VlBaNhAoI4t7riQsFh//k8BuEDssba&#10;Min4IQ/z2ePDFDNtO95SuwuFiBL2GSooQ2gyKX1ekkE/tA1xzC7WGQwRXSG1wy7KTS1fkiSVBiuO&#10;G0ps6L2k/Ht3Mwo2r19pu1itl/1xlZ7zj+35dO2cUk+DfjEBEagP/8N/7aWO50dj+gb3fyKAn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xQshsgAAADfAAAADwAAAAAA&#10;AAAAAAAAAAChAgAAZHJzL2Rvd25yZXYueG1sUEsFBgAAAAAEAAQA+QAAAJYDAAAAAA==&#10;">
                            <o:lock v:ext="edit" aspectratio="t"/>
                          </v:line>
                          <v:line id="Line 456" o:spid="_x0000_s2616" style="position:absolute;visibility:visible;mso-wrap-style:square" from="8385,13597" to="838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iJHcgAAADfAAAADwAAAGRycy9kb3ducmV2LnhtbESPTWvCQBCG74X+h2WE3urGlgaJriIt&#10;BfUg9QP0OGbHJDY7G3bXJP33XaHQ48M77zMz03lvatGS85VlBaNhAoI4t7riQsFh//k8BuEDssba&#10;Min4IQ/z2ePDFDNtO95SuwuFiBL2GSooQ2gyKX1ekkE/tA1xzC7WGQwRXSG1wy7KTS1fkiSVBiuO&#10;G0ps6L2k/Ht3Mwo2r19pu1itl/1xlZ7zj+35dO2cUk+DfjEBEagP/8N/7aWO50dj+gb3fyKAnP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FiJHcgAAADfAAAADwAAAAAA&#10;AAAAAAAAAAChAgAAZHJzL2Rvd25yZXYueG1sUEsFBgAAAAAEAAQA+QAAAJYDAAAAAA==&#10;">
                            <o:lock v:ext="edit" aspectratio="t"/>
                          </v:line>
                          <v:line id="Line 457" o:spid="_x0000_s2617" style="position:absolute;visibility:visible;mso-wrap-style:square" from="8420,13597" to="842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oXascAAADfAAAADwAAAGRycy9kb3ducmV2LnhtbESPwWoCMRCG7wXfIYzQW822hVBWo0hF&#10;0B5KtQU9jptxd3UzWZJ0d/v2TaHg8eOf/5uZ2WKwjejIh9qxhsdJBoK4cKbmUsPX5/rhBUSIyAYb&#10;x6ThhwIs5qO7GebG9byjbh9LkSQcctRQxdjmUoaiIoth4lrilJ2dtxgT+lIaj32S20Y+ZZmSFmtO&#10;Gyps6bWi4rr/threnz9Ut9y+bYbDVp2K1e50vPRe6/vxsJyCiDTE2/B/e2PS+cmoFPz9kwDk/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ihdqxwAAAN8AAAAPAAAAAAAA&#10;AAAAAAAAAKECAABkcnMvZG93bnJldi54bWxQSwUGAAAAAAQABAD5AAAAlQMAAAAA&#10;">
                            <o:lock v:ext="edit" aspectratio="t"/>
                          </v:line>
                          <v:line id="Line 458" o:spid="_x0000_s2618" style="position:absolute;visibility:visible;mso-wrap-style:square" from="8456,13597" to="845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ay8cgAAADfAAAADwAAAGRycy9kb3ducmV2LnhtbESPTWvCQBCG74X+h2WE3urGFlKJriIt&#10;BfVQ6gfoccyOSWx2NuyuSfrvXaHQ48M77zMz03lvatGS85VlBaNhAoI4t7riQsF+9/k8BuEDssba&#10;Min4JQ/z2ePDFDNtO95Quw2FiBL2GSooQ2gyKX1ekkE/tA1xzM7WGQwRXSG1wy7KTS1fkiSVBiuO&#10;G0ps6L2k/Gd7NQq+Xr/TdrFaL/vDKj3lH5vT8dI5pZ4G/WICIlAf/of/2ksdz4/G9A3u/0QA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8ay8cgAAADfAAAADwAAAAAA&#10;AAAAAAAAAAChAgAAZHJzL2Rvd25yZXYueG1sUEsFBgAAAAAEAAQA+QAAAJYDAAAAAA==&#10;">
                            <o:lock v:ext="edit" aspectratio="t"/>
                          </v:line>
                          <v:line id="Line 459" o:spid="_x0000_s2619" style="position:absolute;visibility:visible;mso-wrap-style:square" from="8492,13597" to="849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kmg8cAAADfAAAADwAAAGRycy9kb3ducmV2LnhtbESPQUvDQBCF74L/YRmhN7vRQiix21IU&#10;oe2h2CrocZodk2h2Nuxuk/TfO4eCx8e89817i9XoWtVTiI1nAw/TDBRx6W3DlYGP99f7OaiYkC22&#10;nsnAhSKslrc3CyysH/hA/TFVSiAcCzRQp9QVWseyJodx6jtiuX374DCJDJW2AQeBu1Y/ZlmuHTYs&#10;H2rs6Lmm8vd4dgb2s7e8X293m/Fzm5/Kl8Pp62cIxkzuxvUTqERj+jdf0xsr9YWYS2HZIwL0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WSaDxwAAAN8AAAAPAAAAAAAA&#10;AAAAAAAAAKECAABkcnMvZG93bnJldi54bWxQSwUGAAAAAAQABAD5AAAAlQMAAAAA&#10;">
                            <o:lock v:ext="edit" aspectratio="t"/>
                          </v:line>
                          <v:line id="Line 460" o:spid="_x0000_s2620" style="position:absolute;visibility:visible;mso-wrap-style:square" from="8528,13597" to="8528,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WDGMgAAADfAAAADwAAAGRycy9kb3ducmV2LnhtbESPTWvCQBCG74X+h2WE3urGFkKNriIt&#10;BfVQ6gfoccyOSWx2NuyuSfrvXaHQ48M77zMz03lvatGS85VlBaNhAoI4t7riQsF+9/n8BsIHZI21&#10;ZVLwSx7ms8eHKWbadryhdhsKESXsM1RQhtBkUvq8JIN+aBvimJ2tMxgiukJqh12Um1q+JEkqDVYc&#10;N5TY0HtJ+c/2ahR8vX6n7WK1XvaHVXrKPzan46VzSj0N+sUERKA+/A//tZc6nh+N6Rju/0QA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RWDGMgAAADfAAAADwAAAAAA&#10;AAAAAAAAAAChAgAAZHJzL2Rvd25yZXYueG1sUEsFBgAAAAAEAAQA+QAAAJYDAAAAAA==&#10;">
                            <o:lock v:ext="edit" aspectratio="t"/>
                          </v:line>
                          <v:line id="Line 461" o:spid="_x0000_s2621" style="position:absolute;visibility:visible;mso-wrap-style:square" from="8564,13597" to="856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a8WMgAAADfAAAADwAAAGRycy9kb3ducmV2LnhtbESPQUvDQBCF70L/wzIFb3ZThShpt6Uo&#10;QutBbBXscZodk9jsbNhdk/jvnYPQ42Pe++a95Xp0reopxMazgfksA0VcettwZeDj/fnmAVRMyBZb&#10;z2TglyKsV5OrJRbWD7yn/pAqJRCOBRqoU+oKrWNZk8M48x2x3L58cJhEhkrbgIPAXatvsyzXDhuW&#10;DzV29FhTeT78OAOvd295v9m9bMfPXX4qn/an4/cQjLmejpsFqERjupj/01sr9YV4Lwtkjwj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fa8WMgAAADfAAAADwAAAAAA&#10;AAAAAAAAAAChAgAAZHJzL2Rvd25yZXYueG1sUEsFBgAAAAAEAAQA+QAAAJYDAAAAAA==&#10;">
                            <o:lock v:ext="edit" aspectratio="t"/>
                          </v:line>
                          <v:line id="Line 462" o:spid="_x0000_s2622" style="position:absolute;visibility:visible;mso-wrap-style:square" from="8600,13597" to="860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oZw8gAAADfAAAADwAAAGRycy9kb3ducmV2LnhtbESPwWrCQBCG7wXfYZlCb3WjhVRSV5EW&#10;QT1ItYX2OGanSWp2NuyuSXx7VxA8fvzzfzMznfemFi05X1lWMBomIIhzqysuFHx/LZ8nIHxA1lhb&#10;JgVn8jCfDR6mmGnb8Y7afShElLDPUEEZQpNJ6fOSDPqhbYhj9medwRDRFVI77KLc1HKcJKk0WHHc&#10;UGJD7yXlx/3JKNi+fKbtYr1Z9T/r9JB/7A6//51T6umxX7yBCNSH+/CtvdLx/Gh8HcH1nwg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roZw8gAAADfAAAADwAAAAAA&#10;AAAAAAAAAAChAgAAZHJzL2Rvd25yZXYueG1sUEsFBgAAAAAEAAQA+QAAAJYDAAAAAA==&#10;">
                            <o:lock v:ext="edit" aspectratio="t"/>
                          </v:line>
                          <v:line id="Line 463" o:spid="_x0000_s2623" style="position:absolute;visibility:visible;mso-wrap-style:square" from="8636,13597" to="8636,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iHtMgAAADfAAAADwAAAGRycy9kb3ducmV2LnhtbESPwWrCQBCG7wXfYRmht7qphVhSVxFF&#10;0B5EbaE9jtlpkpqdDbvbJL69Kwg9fvzzfzMznfemFi05X1lW8DxKQBDnVldcKPj8WD+9gvABWWNt&#10;mRRcyMN8NniYYqZtxwdqj6EQUcI+QwVlCE0mpc9LMuhHtiGO2Y91BkNEV0jtsItyU8txkqTSYMVx&#10;Q4kNLUvKz8c/o2D3sk/bxfZ9039t01O+Opy+fzun1OOwX7yBCNSH/+F7e6Pj+dE4GcPtnwg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miHtMgAAADfAAAADwAAAAAA&#10;AAAAAAAAAAChAgAAZHJzL2Rvd25yZXYueG1sUEsFBgAAAAAEAAQA+QAAAJYDAAAAAA==&#10;">
                            <o:lock v:ext="edit" aspectratio="t"/>
                          </v:line>
                          <v:line id="Line 464" o:spid="_x0000_s2624" style="position:absolute;visibility:visible;mso-wrap-style:square" from="8672,13597" to="867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QiL8gAAADfAAAADwAAAGRycy9kb3ducmV2LnhtbESPTWvCQBCG74L/YRmhN91YIZXUVcRS&#10;0B5K/YD2OGanSTQ7G3a3SfrvuwXB48M77zMzi1VvatGS85VlBdNJAoI4t7riQsHp+Dqeg/ABWWNt&#10;mRT8kofVcjhYYKZtx3tqD6EQUcI+QwVlCE0mpc9LMugntiGO2bd1BkNEV0jtsItyU8vHJEmlwYrj&#10;hhIb2pSUXw8/RsH77CNt17u3bf+5S8/5y/78demcUg+jfv0MIlAf7sO39lbH86PxaQb//0QAuf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SQiL8gAAADfAAAADwAAAAAA&#10;AAAAAAAAAAChAgAAZHJzL2Rvd25yZXYueG1sUEsFBgAAAAAEAAQA+QAAAJYDAAAAAA==&#10;">
                            <o:lock v:ext="edit" aspectratio="t"/>
                          </v:line>
                          <v:line id="Line 465" o:spid="_x0000_s2625" style="position:absolute;visibility:visible;mso-wrap-style:square" from="8707,13597" to="870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26W8gAAADfAAAADwAAAGRycy9kb3ducmV2LnhtbESPwWrCQBCG74LvsIzQm27aSlpSV5GW&#10;gvYgagvtccxOk2h2NuyuSfr2riD0+PHP/83MbNGbWrTkfGVZwf0kAUGcW11xoeDr8338DMIHZI21&#10;ZVLwRx4W8+Fghpm2He+o3YdCRAn7DBWUITSZlD4vyaCf2IY4Zr/WGQwRXSG1wy7KTS0fkiSVBiuO&#10;G0ps6LWk/LQ/GwWbx23aLtcfq/57nR7yt93h59g5pe5G/fIFRKA+/A/f2isdz4/Gpylc/4kA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s26W8gAAADfAAAADwAAAAAA&#10;AAAAAAAAAAChAgAAZHJzL2Rvd25yZXYueG1sUEsFBgAAAAAEAAQA+QAAAJYDAAAAAA==&#10;">
                            <o:lock v:ext="edit" aspectratio="t"/>
                          </v:line>
                          <v:line id="Line 466" o:spid="_x0000_s2626" style="position:absolute;visibility:visible;mso-wrap-style:square" from="8744,13597" to="874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EfwMgAAADfAAAADwAAAGRycy9kb3ducmV2LnhtbESPwWrCQBCG74LvsIzQm27aYlpSV5GW&#10;gvYgagvtccxOk2h2NuyuSfr2riD0+PHP/83MbNGbWrTkfGVZwf0kAUGcW11xoeDr8338DMIHZI21&#10;ZVLwRx4W8+Fghpm2He+o3YdCRAn7DBWUITSZlD4vyaCf2IY4Zr/WGQwRXSG1wy7KTS0fkiSVBiuO&#10;G0ps6LWk/LQ/GwWbx23aLtcfq/57nR7yt93h59g5pe5G/fIFRKA+/A/f2isdz4/Gpylc/4kA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YEfwMgAAADfAAAADwAAAAAA&#10;AAAAAAAAAAChAgAAZHJzL2Rvd25yZXYueG1sUEsFBgAAAAAEAAQA+QAAAJYDAAAAAA==&#10;">
                            <o:lock v:ext="edit" aspectratio="t"/>
                          </v:line>
                          <v:line id="Line 467" o:spid="_x0000_s2627" style="position:absolute;visibility:visible;mso-wrap-style:square" from="8779,13597" to="877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Bt8gAAADfAAAADwAAAGRycy9kb3ducmV2LnhtbESPTWvCQBCG74X+h2WE3urGFlKJriIt&#10;BfVQ6gfoccyOSWx2NuyuSfrvXaHQ48M77zMz03lvatGS85VlBaNhAoI4t7riQsF+9/k8BuEDssba&#10;Min4JQ/z2ePDFDNtO95Quw2FiBL2GSooQ2gyKX1ekkE/tA1xzM7WGQwRXSG1wy7KTS1fkiSVBiuO&#10;G0ps6L2k/Gd7NQq+Xr/TdrFaL/vDKj3lH5vT8dI5pZ4G/WICIlAf/of/2ksdz4/GtxTu/0QA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VOBt8gAAADfAAAADwAAAAAA&#10;AAAAAAAAAAChAgAAZHJzL2Rvd25yZXYueG1sUEsFBgAAAAAEAAQA+QAAAJYDAAAAAA==&#10;">
                            <o:lock v:ext="edit" aspectratio="t"/>
                          </v:line>
                          <v:line id="Line 468" o:spid="_x0000_s2628" style="position:absolute;visibility:visible;mso-wrap-style:square" from="8815,13597" to="881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8kLMgAAADfAAAADwAAAGRycy9kb3ducmV2LnhtbESPwWrCQBCG7wXfYRmht7pRIUrqKlIR&#10;tAepttAex+w0ic3Oht1tkr59VxA8fvzzfzOzWPWmFi05X1lWMB4lIIhzqysuFHy8b5/mIHxA1lhb&#10;JgV/5GG1HDwsMNO24yO1p1CIKGGfoYIyhCaT0uclGfQj2xDH7Ns6gyGiK6R22EW5qeUkSVJpsOK4&#10;ocSGXkrKf06/RsFh+pa26/3rrv/cp+d8czx/XTqn1OOwXz+DCNSH+/CtvdPx/GiczeD6TwSQy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h8kLMgAAADfAAAADwAAAAAA&#10;AAAAAAAAAAChAgAAZHJzL2Rvd25yZXYueG1sUEsFBgAAAAAEAAQA+QAAAJYDAAAAAA==&#10;">
                            <o:lock v:ext="edit" aspectratio="t"/>
                          </v:line>
                          <v:line id="Line 469" o:spid="_x0000_s2629" style="position:absolute;visibility:visible;mso-wrap-style:square" from="8851,13597" to="8851,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CwXsgAAADfAAAADwAAAGRycy9kb3ducmV2LnhtbESPQUvDQBCF70L/wzIFb3ZThShpt6Uo&#10;QutBbBXscZodk9jsbNhdk/jvnYPQ42Pe++a95Xp0reopxMazgfksA0VcettwZeDj/fnmAVRMyBZb&#10;z2TglyKsV5OrJRbWD7yn/pAqJRCOBRqoU+oKrWNZk8M48x2x3L58cJhEhkrbgIPAXatvsyzXDhuW&#10;DzV29FhTeT78OAOvd295v9m9bMfPXX4qn/an4/cQjLmejpsFqERjupj/01sr9YV4L4Vljwj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4CwXsgAAADfAAAADwAAAAAA&#10;AAAAAAAAAAChAgAAZHJzL2Rvd25yZXYueG1sUEsFBgAAAAAEAAQA+QAAAJYDAAAAAA==&#10;">
                            <o:lock v:ext="edit" aspectratio="t"/>
                          </v:line>
                          <v:line id="Line 470" o:spid="_x0000_s2630" style="position:absolute;visibility:visible;mso-wrap-style:square" from="8887,13597" to="8887,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wVxcgAAADfAAAADwAAAGRycy9kb3ducmV2LnhtbESPwWrCQBCG74LvsIzQm27aQmxTV5GW&#10;gnoQtYX2OGanSTQ7G3bXJH37riD0+PHP/83MbNGbWrTkfGVZwf0kAUGcW11xoeDz4338BMIHZI21&#10;ZVLwSx4W8+Fghpm2He+pPYRCRAn7DBWUITSZlD4vyaCf2IY4Zj/WGQwRXSG1wy7KTS0fkiSVBiuO&#10;G0ps6LWk/Hy4GAXbx13aLtebVf+1To/52/74feqcUnejfvkCIlAf/odv7ZWO50fj9Bmu/0QAOf8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MwVxcgAAADfAAAADwAAAAAA&#10;AAAAAAAAAAChAgAAZHJzL2Rvd25yZXYueG1sUEsFBgAAAAAEAAQA+QAAAJYDAAAAAA==&#10;">
                            <o:lock v:ext="edit" aspectratio="t"/>
                          </v:line>
                          <v:line id="Line 471" o:spid="_x0000_s2631" style="position:absolute;visibility:visible;mso-wrap-style:square" from="8923,13597" to="8923,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PMf8gAAADfAAAADwAAAGRycy9kb3ducmV2LnhtbESPT0vDQBDF74LfYRnBm91UIZTYbSkV&#10;ofUg9g/Y4zQ7TaLZ2bC7JvHbOwehx8e895v35svRtaqnEBvPBqaTDBRx6W3DlYHj4fVhBiomZIut&#10;ZzLwSxGWi9ubORbWD7yjfp8qJRCOBRqoU+oKrWNZk8M48R2x3C4+OEwiQ6VtwEHgrtWPWZZrhw3L&#10;hxo7WtdUfu9/nIH3p4+8X23fNuPnNj+XL7vz6WsIxtzfjatnUInGdDX/pzdW6gtxJgtkjwj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CPMf8gAAADfAAAADwAAAAAA&#10;AAAAAAAAAAChAgAAZHJzL2Rvd25yZXYueG1sUEsFBgAAAAAEAAQA+QAAAJYDAAAAAA==&#10;">
                            <o:lock v:ext="edit" aspectratio="t"/>
                          </v:line>
                          <v:line id="Line 472" o:spid="_x0000_s2632" style="position:absolute;visibility:visible;mso-wrap-style:square" from="8958,13597" to="895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9p5McAAADfAAAADwAAAGRycy9kb3ducmV2LnhtbESPTWvCQBCG7wX/wzKF3upGC0FSV5GK&#10;oD0Uv6Aex+yYRLOzYXebpP/eLRQ8PrzzPjMznfemFi05X1lWMBomIIhzqysuFBwPq9cJCB+QNdaW&#10;ScEveZjPBk9TzLTteEftPhQiSthnqKAMocmk9HlJBv3QNsQxu1hnMER0hdQOuyg3tRwnSSoNVhw3&#10;lNjQR0n5bf9jFHy9bdN2sflc99+b9Jwvd+fTtXNKvTz3i3cQgfrwGP5vr3U8PxonI/j7JwLI2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b2nkxwAAAN8AAAAPAAAAAAAA&#10;AAAAAAAAAKECAABkcnMvZG93bnJldi54bWxQSwUGAAAAAAQABAD5AAAAlQMAAAAA&#10;">
                            <o:lock v:ext="edit" aspectratio="t"/>
                          </v:line>
                          <v:line id="Line 473" o:spid="_x0000_s2633" style="position:absolute;visibility:visible;mso-wrap-style:square" from="8995,13597" to="8995,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33k8cAAADfAAAADwAAAGRycy9kb3ducmV2LnhtbESPwWrCQBCG70LfYZmCN92oECR1FVEE&#10;7aGoLbTHMTtN0mZnw+42Sd/eFQSPH//838wsVr2pRUvOV5YVTMYJCOLc6ooLBR/vu9EchA/IGmvL&#10;pOCfPKyWT4MFZtp2fKL2HAoRJewzVFCG0GRS+rwkg35sG+KYfVtnMER0hdQOuyg3tZwmSSoNVhw3&#10;lNjQpqT89/xnFLzNjmm7Przu+89Desm3p8vXT+eUGj736xcQgfrwGL639zqeH43zKdz+iQBye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HvfeTxwAAAN8AAAAPAAAAAAAA&#10;AAAAAAAAAKECAABkcnMvZG93bnJldi54bWxQSwUGAAAAAAQABAD5AAAAlQMAAAAA&#10;">
                            <o:lock v:ext="edit" aspectratio="t"/>
                          </v:line>
                          <v:line id="Line 474" o:spid="_x0000_s2634" style="position:absolute;visibility:visible;mso-wrap-style:square" from="9030,13597" to="903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FSCMcAAADfAAAADwAAAGRycy9kb3ducmV2LnhtbESPwWrCQBCG70LfYZmCN92oECR1FVEE&#10;7aGoLbTHMTtN0mZnw+42Sd/eFQSPH//838wsVr2pRUvOV5YVTMYJCOLc6ooLBR/vu9EchA/IGmvL&#10;pOCfPKyWT4MFZtp2fKL2HAoRJewzVFCG0GRS+rwkg35sG+KYfVtnMER0hdQOuyg3tZwmSSoNVhw3&#10;lNjQpqT89/xnFLzNjmm7Przu+89Desm3p8vXT+eUGj736xcQgfrwGL639zqeH43zGdz+iQBye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8VIIxwAAAN8AAAAPAAAAAAAA&#10;AAAAAAAAAKECAABkcnMvZG93bnJldi54bWxQSwUGAAAAAAQABAD5AAAAlQMAAAAA&#10;">
                            <o:lock v:ext="edit" aspectratio="t"/>
                          </v:line>
                          <v:line id="Line 475" o:spid="_x0000_s2635" style="position:absolute;visibility:visible;mso-wrap-style:square" from="9066,13597" to="906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jKfMgAAADfAAAADwAAAGRycy9kb3ducmV2LnhtbESPwWrCQBCG74LvsIzgTTfWEiR1FWkp&#10;aA+laqE9jtkxiWZnw+42Sd++WxA8fvzzfzOzXPemFi05X1lWMJsmIIhzqysuFHweXycLED4ga6wt&#10;k4Jf8rBeDQdLzLTteE/tIRQiSthnqKAMocmk9HlJBv3UNsQxO1tnMER0hdQOuyg3tXxIklQarDhu&#10;KLGh55Ly6+HHKHiff6TtZve27b926Sl/2Z++L51TajzqN08gAvXhPnxrb3U8PxoXj/D/TwS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xjKfMgAAADfAAAADwAAAAAA&#10;AAAAAAAAAAChAgAAZHJzL2Rvd25yZXYueG1sUEsFBgAAAAAEAAQA+QAAAJYDAAAAAA==&#10;">
                            <o:lock v:ext="edit" aspectratio="t"/>
                          </v:line>
                          <v:line id="Line 476" o:spid="_x0000_s2636" style="position:absolute;visibility:visible;mso-wrap-style:square" from="9102,13597" to="910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Rv58gAAADfAAAADwAAAGRycy9kb3ducmV2LnhtbESPwWrCQBCG74LvsIzgTTdWGiR1FWkp&#10;aA+laqE9jtkxiWZnw+42Sd++WxA8fvzzfzOzXPemFi05X1lWMJsmIIhzqysuFHweXycLED4ga6wt&#10;k4Jf8rBeDQdLzLTteE/tIRQiSthnqKAMocmk9HlJBv3UNsQxO1tnMER0hdQOuyg3tXxIklQarDhu&#10;KLGh55Ly6+HHKHiff6TtZve27b926Sl/2Z++L51TajzqN08gAvXhPnxrb3U8PxoXj/D/TwS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FRv58gAAADfAAAADwAAAAAA&#10;AAAAAAAAAAChAgAAZHJzL2Rvd25yZXYueG1sUEsFBgAAAAAEAAQA+QAAAJYDAAAAAA==&#10;">
                            <o:lock v:ext="edit" aspectratio="t"/>
                          </v:line>
                          <v:line id="Line 477" o:spid="_x0000_s2637" style="position:absolute;visibility:visible;mso-wrap-style:square" from="9138,13597" to="9138,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bxkMcAAADfAAAADwAAAGRycy9kb3ducmV2LnhtbESPwWrCQBCG74LvsIzQm25sIUh0FVEK&#10;2kOpVtDjmB2TaHY27G6T9O27hUKPH//838wsVr2pRUvOV5YVTCcJCOLc6ooLBafP1/EMhA/IGmvL&#10;pOCbPKyWw8ECM207PlB7DIWIEvYZKihDaDIpfV6SQT+xDXHMbtYZDBFdIbXDLspNLZ+TJJUGK44b&#10;SmxoU1L+OH4ZBe8vH2m73r/t+vM+vebbw/Vy75xST6N+PQcRqA//w3/tnY7nR+Mshd9/IoB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hvGQxwAAAN8AAAAPAAAAAAAA&#10;AAAAAAAAAKECAABkcnMvZG93bnJldi54bWxQSwUGAAAAAAQABAD5AAAAlQMAAAAA&#10;">
                            <o:lock v:ext="edit" aspectratio="t"/>
                          </v:line>
                          <v:line id="Line 478" o:spid="_x0000_s2638" style="position:absolute;visibility:visible;mso-wrap-style:square" from="9174,13597" to="917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pUC8gAAADfAAAADwAAAGRycy9kb3ducmV2LnhtbESPwWrCQBCG7wXfYZlCb3VTC6mkriIt&#10;gnqQqoX2OGanSWp2NuyuSXx7VxA8fvzzfzMzmfWmFi05X1lW8DJMQBDnVldcKPjeL57HIHxA1lhb&#10;JgVn8jCbDh4mmGnb8ZbaXShElLDPUEEZQpNJ6fOSDPqhbYhj9medwRDRFVI77KLc1HKUJKk0WHHc&#10;UGJDHyXlx93JKNi8fqXtfLVe9j+r9JB/bg+//51T6umxn7+DCNSH+/CtvdTx/Ggcv8H1nwggp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8pUC8gAAADfAAAADwAAAAAA&#10;AAAAAAAAAAChAgAAZHJzL2Rvd25yZXYueG1sUEsFBgAAAAAEAAQA+QAAAJYDAAAAAA==&#10;">
                            <o:lock v:ext="edit" aspectratio="t"/>
                          </v:line>
                          <v:line id="Line 479" o:spid="_x0000_s2639" style="position:absolute;visibility:visible;mso-wrap-style:square" from="9210,13597" to="9210,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XAecgAAADfAAAADwAAAGRycy9kb3ducmV2LnhtbESPT0vDQBDF74LfYRnBm91UIZTYbSkV&#10;ofUg9g/Y4zQ7TaLZ2bC7JvHbOwehx8e895v35svRtaqnEBvPBqaTDBRx6W3DlYHj4fVhBiomZIut&#10;ZzLwSxGWi9ubORbWD7yjfp8qJRCOBRqoU+oKrWNZk8M48R2x3C4+OEwiQ6VtwEHgrtWPWZZrhw3L&#10;hxo7WtdUfu9/nIH3p4+8X23fNuPnNj+XL7vz6WsIxtzfjatnUInGdDX/pzdW6gtxJoVljwj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lXAecgAAADfAAAADwAAAAAA&#10;AAAAAAAAAAChAgAAZHJzL2Rvd25yZXYueG1sUEsFBgAAAAAEAAQA+QAAAJYDAAAAAA==&#10;">
                            <o:lock v:ext="edit" aspectratio="t"/>
                          </v:line>
                          <v:line id="Line 480" o:spid="_x0000_s2640" style="position:absolute;visibility:visible;mso-wrap-style:square" from="9246,13597" to="9246,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ll4sgAAADfAAAADwAAAGRycy9kb3ducmV2LnhtbESPwWrCQBCG7wXfYRmht7pRIWjqKlIR&#10;tAepttAex+w0ic3Oht1tkr59VxA8fvzzfzOzWPWmFi05X1lWMB4lIIhzqysuFHy8b59mIHxA1lhb&#10;JgV/5GG1HDwsMNO24yO1p1CIKGGfoYIyhCaT0uclGfQj2xDH7Ns6gyGiK6R22EW5qeUkSVJpsOK4&#10;ocSGXkrKf06/RsFh+pa26/3rrv/cp+d8czx/XTqn1OOwXz+DCNSH+/CtvdPx/GiczeH6TwSQy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ll4sgAAADfAAAADwAAAAAA&#10;AAAAAAAAAAChAgAAZHJzL2Rvd25yZXYueG1sUEsFBgAAAAAEAAQA+QAAAJYDAAAAAA==&#10;">
                            <o:lock v:ext="edit" aspectratio="t"/>
                          </v:line>
                          <v:line id="Line 481" o:spid="_x0000_s2641" style="position:absolute;visibility:visible;mso-wrap-style:square" from="9282,13597" to="9282,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paosgAAADfAAAADwAAAGRycy9kb3ducmV2LnhtbESPQUvDQBCF70L/wzIFb3ZThaBpt6Uo&#10;QutBbBXscZodk9jsbNhdk/jvnYPQ42Pe++a95Xp0reopxMazgfksA0VcettwZeDj/fnmHlRMyBZb&#10;z2TglyKsV5OrJRbWD7yn/pAqJRCOBRqoU+oKrWNZk8M48x2x3L58cJhEhkrbgIPAXatvsyzXDhuW&#10;DzV29FhTeT78OAOvd295v9m9bMfPXX4qn/an4/cQjLmejpsFqERjupj/01sr9YX4IAtkjwj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fpaosgAAADfAAAADwAAAAAA&#10;AAAAAAAAAAChAgAAZHJzL2Rvd25yZXYueG1sUEsFBgAAAAAEAAQA+QAAAJYDAAAAAA==&#10;">
                            <o:lock v:ext="edit" aspectratio="t"/>
                          </v:line>
                          <v:line id="Line 482" o:spid="_x0000_s2642" style="position:absolute;visibility:visible;mso-wrap-style:square" from="9317,13597" to="9317,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b/OcgAAADfAAAADwAAAGRycy9kb3ducmV2LnhtbESPwWrCQBCG7wXfYZlCb3WjhVBTV5EW&#10;QT1ItYX2OGanSWp2NuyuSXx7VxA8fvzzfzMznfemFi05X1lWMBomIIhzqysuFHx/LZ9fQfiArLG2&#10;TArO5GE+GzxMMdO24x21+1CIKGGfoYIyhCaT0uclGfRD2xDH7M86gyGiK6R22EW5qeU4SVJpsOK4&#10;ocSG3kvKj/uTUbB9+UzbxXqz6n/W6SH/2B1+/zun1NNjv3gDEagP9+Fbe6Xj+dE4GcH1nwg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rb/OcgAAADfAAAADwAAAAAA&#10;AAAAAAAAAAChAgAAZHJzL2Rvd25yZXYueG1sUEsFBgAAAAAEAAQA+QAAAJYDAAAAAA==&#10;">
                            <o:lock v:ext="edit" aspectratio="t"/>
                          </v:line>
                          <v:line id="Line 483" o:spid="_x0000_s2643" style="position:absolute;visibility:visible;mso-wrap-style:square" from="9354,13597" to="9354,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RhTsgAAADfAAAADwAAAGRycy9kb3ducmV2LnhtbESPwWrCQBCG7wXfYRmht7qphWBTVxFF&#10;0B5EbaE9jtlpkpqdDbvbJL69Kwg9fvzzfzMznfemFi05X1lW8DxKQBDnVldcKPj8WD9NQPiArLG2&#10;TAou5GE+GzxMMdO24wO1x1CIKGGfoYIyhCaT0uclGfQj2xDH7Mc6gyGiK6R22EW5qeU4SVJpsOK4&#10;ocSGliXl5+OfUbB72aftYvu+6b+26SlfHU7fv51T6nHYL95ABOrD//C9vdHx/Gh8HcPtnwg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mRhTsgAAADfAAAADwAAAAAA&#10;AAAAAAAAAAChAgAAZHJzL2Rvd25yZXYueG1sUEsFBgAAAAAEAAQA+QAAAJYDAAAAAA==&#10;">
                            <o:lock v:ext="edit" aspectratio="t"/>
                          </v:line>
                          <v:line id="Line 484" o:spid="_x0000_s2644" style="position:absolute;visibility:visible;mso-wrap-style:square" from="9389,13597" to="9389,136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jE1cgAAADfAAAADwAAAGRycy9kb3ducmV2LnhtbESPTWvCQBCG74L/YRmhN91YIdTUVcRS&#10;0B5K/YD2OGanSTQ7G3a3SfrvuwXB48M77zMzi1VvatGS85VlBdNJAoI4t7riQsHp+Dp+AuEDssba&#10;Min4JQ+r5XCwwEzbjvfUHkIhooR9hgrKEJpMSp+XZNBPbEMcs2/rDIaIrpDaYRflppaPSZJKgxXH&#10;DSU2tCkpvx5+jIL32Ufarndv2/5zl57zl/3569I5pR5G/foZRKA+3Idv7a2O50fjfAb//0QAuf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SjE1cgAAADfAAAADwAAAAAA&#10;AAAAAAAAAAChAgAAZHJzL2Rvd25yZXYueG1sUEsFBgAAAAAEAAQA+QAAAJYDAAAAAA==&#10;">
                            <o:lock v:ext="edit" aspectratio="t"/>
                          </v:line>
                          <v:line id="Line 485" o:spid="_x0000_s2645" style="position:absolute;visibility:visible;mso-wrap-style:square" from="9425,13597" to="9425,13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FcocgAAADfAAAADwAAAGRycy9kb3ducmV2LnhtbESPwWrCQBCG74LvsIzQm27aSmhTV5GW&#10;gvYgagvtccxOk2h2NuyuSfr2riD0+PHP/83MbNGbWrTkfGVZwf0kAUGcW11xoeDr8338BMIHZI21&#10;ZVLwRx4W8+Fghpm2He+o3YdCRAn7DBWUITSZlD4vyaCf2IY4Zr/WGQwRXSG1wy7KTS0fkiSVBiuO&#10;G0ps6LWk/LQ/GwWbx23aLtcfq/57nR7yt93h59g5pe5G/fIFRKA+/A/f2isdz4/G5ylc/4kAcn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sFcocgAAADfAAAADwAAAAAA&#10;AAAAAAAAAAChAgAAZHJzL2Rvd25yZXYueG1sUEsFBgAAAAAEAAQA+QAAAJYDAAAAAA==&#10;">
                            <o:lock v:ext="edit" aspectratio="t"/>
                          </v:line>
                          <v:shape id="Text Box 486" o:spid="_x0000_s2646" type="#_x0000_t202" style="position:absolute;left:5837;top:13655;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vbTMYA&#10;AADfAAAADwAAAGRycy9kb3ducmV2LnhtbESPwWrCQBCG7wXfYZmCt7qpoNTUVUQUBKEY48HjNDsm&#10;i9nZmF01vn1XKHj8+Of/ZmY672wtbtR641jB5yABQVw4bbhUcMjXH18gfEDWWDsmBQ/yMJ/13qaY&#10;anfnjG77UIooYZ+igiqEJpXSFxVZ9APXEMfs5FqLIWJbSt3iPcptLYdJMpYWDccNFTa0rKg4769W&#10;weLI2cpcfn532SkzeT5JeDs+K9V/7xbfIAJ14TX8397oeH40Tkbw/CcC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jvbTMYAAADfAAAADwAAAAAAAAAAAAAAAACYAgAAZHJz&#10;L2Rvd25yZXYueG1sUEsFBgAAAAAEAAQA9QAAAIsDAAAAAA==&#10;" filled="f" stroked="f">
                            <o:lock v:ext="edit" aspectratio="t"/>
                            <v:textbox inset="0,0,0,0">
                              <w:txbxContent>
                                <w:p w:rsidR="00064976" w:rsidRDefault="00064976" w:rsidP="00064976">
                                  <w:pPr>
                                    <w:pStyle w:val="a6"/>
                                    <w:rPr>
                                      <w:szCs w:val="24"/>
                                    </w:rPr>
                                  </w:pPr>
                                  <w:r>
                                    <w:rPr>
                                      <w:rFonts w:hint="eastAsia"/>
                                      <w:szCs w:val="24"/>
                                    </w:rPr>
                                    <w:t>0</w:t>
                                  </w:r>
                                </w:p>
                              </w:txbxContent>
                            </v:textbox>
                          </v:shape>
                          <v:shape id="Text Box 487" o:spid="_x0000_s2647" type="#_x0000_t202" style="position:absolute;left:612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lFO8cA&#10;AADfAAAADwAAAGRycy9kb3ducmV2LnhtbESPwWrDMAyG74O9g9Fgt8VZD6HN6pYyVhgMStPssKMW&#10;q4lpLGexl6RvXxcKPX78+j9Jy/VkWzFQ741jBa9JCoK4ctpwreC73L7MQfiArLF1TArO5GG9enxY&#10;Yq7dyAUNh1CLKGGfo4ImhC6X0lcNWfSJ64hjdnS9xRCxr6XucYxy28pZmmbSouG4ocGO3huqTod/&#10;q2Dzw8WH+dv97otjYcpykfJXdlLq+WnavIEINIX78K39qeP50bjI4PpPBJCrC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7pRTvHAAAA3wAAAA8AAAAAAAAAAAAAAAAAmAIAAGRy&#10;cy9kb3ducmV2LnhtbFBLBQYAAAAABAAEAPUAAACMAwAAAAA=&#10;" filled="f" stroked="f">
                            <o:lock v:ext="edit" aspectratio="t"/>
                            <v:textbox inset="0,0,0,0">
                              <w:txbxContent>
                                <w:p w:rsidR="00064976" w:rsidRDefault="00064976" w:rsidP="00064976">
                                  <w:pPr>
                                    <w:pStyle w:val="a6"/>
                                    <w:rPr>
                                      <w:szCs w:val="24"/>
                                    </w:rPr>
                                  </w:pPr>
                                  <w:r>
                                    <w:rPr>
                                      <w:rFonts w:hint="eastAsia"/>
                                      <w:szCs w:val="24"/>
                                    </w:rPr>
                                    <w:t>10</w:t>
                                  </w:r>
                                </w:p>
                              </w:txbxContent>
                            </v:textbox>
                          </v:shape>
                          <v:shape id="Text Box 488" o:spid="_x0000_s2648" type="#_x0000_t202" style="position:absolute;left:6480;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XgoMYA&#10;AADfAAAADwAAAGRycy9kb3ducmV2LnhtbESPwWrCQBCG74W+wzKCt7rRg9boRqQoFITSmB56HLOT&#10;ZDE7G7NbTd/eLRQ8fvzzfzOz3gy2FVfqvXGsYDpJQBCXThuuFXwV+5dXED4ga2wdk4Jf8rDJnp/W&#10;mGp345yux1CLKGGfooImhC6V0pcNWfQT1xHHrHK9xRCxr6Xu8RbltpWzJJlLi4bjhgY7emuoPB9/&#10;rILtN+c7c/k4feZVbopimfBhflZqPBq2KxCBhvAY/m+/63h+NC4X8PdPBJD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XgoMYAAADfAAAADwAAAAAAAAAAAAAAAACYAgAAZHJz&#10;L2Rvd25yZXYueG1sUEsFBgAAAAAEAAQA9QAAAIsDAAAAAA==&#10;" filled="f" stroked="f">
                            <o:lock v:ext="edit" aspectratio="t"/>
                            <v:textbox inset="0,0,0,0">
                              <w:txbxContent>
                                <w:p w:rsidR="00064976" w:rsidRDefault="00064976" w:rsidP="00064976">
                                  <w:pPr>
                                    <w:pStyle w:val="a6"/>
                                    <w:rPr>
                                      <w:szCs w:val="24"/>
                                    </w:rPr>
                                  </w:pPr>
                                  <w:r>
                                    <w:rPr>
                                      <w:rFonts w:hint="eastAsia"/>
                                      <w:szCs w:val="24"/>
                                    </w:rPr>
                                    <w:t>20</w:t>
                                  </w:r>
                                </w:p>
                              </w:txbxContent>
                            </v:textbox>
                          </v:shape>
                          <v:shape id="Text Box 489" o:spid="_x0000_s2649" type="#_x0000_t202" style="position:absolute;left:6839;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p00sYA&#10;AADfAAAADwAAAGRycy9kb3ducmV2LnhtbESPQWvCQBCF7wX/wzKCt7qxB6nRVUQsFArSGA8ex+yY&#10;LGZn0+xW03/fORR6fMx737y32gy+VXfqowtsYDbNQBFXwTquDZzKt+dXUDEhW2wDk4EfirBZj55W&#10;mNvw4ILux1QrgXDM0UCTUpdrHauGPMZp6Ijldg29xySyr7Xt8SFw3+qXLJtrj47lQ4Md7Rqqbsdv&#10;b2B75mLvvg6Xz+JauLJcZPwxvxkzGQ/bJahEQ/o3/6XfrdQX4kIKyx4R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p00sYAAADfAAAADwAAAAAAAAAAAAAAAACYAgAAZHJz&#10;L2Rvd25yZXYueG1sUEsFBgAAAAAEAAQA9QAAAIsDAAAAAA==&#10;" filled="f" stroked="f">
                            <o:lock v:ext="edit" aspectratio="t"/>
                            <v:textbox inset="0,0,0,0">
                              <w:txbxContent>
                                <w:p w:rsidR="00064976" w:rsidRDefault="00064976" w:rsidP="00064976">
                                  <w:pPr>
                                    <w:pStyle w:val="a6"/>
                                    <w:rPr>
                                      <w:szCs w:val="24"/>
                                    </w:rPr>
                                  </w:pPr>
                                  <w:r>
                                    <w:rPr>
                                      <w:rFonts w:hint="eastAsia"/>
                                      <w:szCs w:val="24"/>
                                    </w:rPr>
                                    <w:t>30</w:t>
                                  </w:r>
                                </w:p>
                              </w:txbxContent>
                            </v:textbox>
                          </v:shape>
                          <v:shape id="Text Box 490" o:spid="_x0000_s2650" type="#_x0000_t202" style="position:absolute;left:7182;top:13656;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bRSccA&#10;AADfAAAADwAAAGRycy9kb3ducmV2LnhtbESPwWrDMAyG74W9g9Fgt8bpDmFJ65ZSNhgMRtP00KMa&#10;q4lpLGexl2ZvXw8GO378+j9Jq81kOzHS4I1jBYskBUFcO224UXCs3uYvIHxA1tg5JgU/5GGzfpit&#10;sNDuxiWNh9CIKGFfoII2hL6Q0tctWfSJ64ljdnGDxRBxaKQe8BbltpPPaZpJi4bjhhZ72rVUXw/f&#10;VsH2xOWr+fo878tLaaoqT/kjuyr19DhtlyACTeF/+K/9ruP50Zjn8PtPBJD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20UnHAAAA3wAAAA8AAAAAAAAAAAAAAAAAmAIAAGRy&#10;cy9kb3ducmV2LnhtbFBLBQYAAAAABAAEAPUAAACMAwAAAAA=&#10;" filled="f" stroked="f">
                            <o:lock v:ext="edit" aspectratio="t"/>
                            <v:textbox inset="0,0,0,0">
                              <w:txbxContent>
                                <w:p w:rsidR="00064976" w:rsidRDefault="00064976" w:rsidP="00064976">
                                  <w:pPr>
                                    <w:pStyle w:val="a6"/>
                                    <w:rPr>
                                      <w:szCs w:val="24"/>
                                    </w:rPr>
                                  </w:pPr>
                                  <w:r>
                                    <w:rPr>
                                      <w:rFonts w:hint="eastAsia"/>
                                      <w:szCs w:val="24"/>
                                    </w:rPr>
                                    <w:t>40</w:t>
                                  </w:r>
                                </w:p>
                              </w:txbxContent>
                            </v:textbox>
                          </v:shape>
                          <v:shape id="Text Box 491" o:spid="_x0000_s2651" type="#_x0000_t202" style="position:absolute;left:757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fizsQA&#10;AADfAAAADwAAAGRycy9kb3ducmV2LnhtbERPTUsDMRC9C/6HMAVvNqmHatempYhCQRC320OP42a6&#10;G7qZrJu0Xf+9cxA8Pt73cj2GTl1oSD6yhdnUgCKuo/PcWNhXb/dPoFJGdthFJgs/lGC9ur1ZYuHi&#10;lUu67HKjJIRTgRbanPtC61S3FDBNY08s3DEOAbPAodFuwKuEh04/GDPXAT1LQ4s9vbRUn3bnYGFz&#10;4PLVf398fZbH0lfVwvD7/GTt3WTcPIPKNOZ/8Z9762S+MY9GHsgfAa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n4s7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50</w:t>
                                  </w:r>
                                </w:p>
                              </w:txbxContent>
                            </v:textbox>
                          </v:shape>
                          <v:shape id="Text Box 492" o:spid="_x0000_s2652" type="#_x0000_t202" style="position:absolute;left:7915;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HVcMA&#10;AADfAAAADwAAAGRycy9kb3ducmV2LnhtbERPz2vCMBS+C/sfwhN208Qd3FaNImMDYSDW7uDx2Tzb&#10;YPPSNVHrf78IA48f3+/5sneNuFAXrGcNk7ECQVx6Y7nS8FN8jd5AhIhssPFMGm4UYLl4GswxM/7K&#10;OV12sRIphEOGGuoY20zKUNbkMIx9S5y4o+8cxgS7SpoOryncNfJFqal0aDk11NjSR03laXd2GlZ7&#10;zj/t7+awzY+5LYp3xd/Tk9bPw341AxGpjw/xv3tt0nylXtUE7n8S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HVcMAAADfAAAADwAAAAAAAAAAAAAAAACYAgAAZHJzL2Rv&#10;d25yZXYueG1sUEsFBgAAAAAEAAQA9QAAAIgDAAAAAA==&#10;" filled="f" stroked="f">
                            <o:lock v:ext="edit" aspectratio="t"/>
                            <v:textbox inset="0,0,0,0">
                              <w:txbxContent>
                                <w:p w:rsidR="00064976" w:rsidRDefault="00064976" w:rsidP="00064976">
                                  <w:pPr>
                                    <w:pStyle w:val="a6"/>
                                    <w:rPr>
                                      <w:szCs w:val="24"/>
                                    </w:rPr>
                                  </w:pPr>
                                  <w:r>
                                    <w:rPr>
                                      <w:rFonts w:hint="eastAsia"/>
                                      <w:szCs w:val="24"/>
                                    </w:rPr>
                                    <w:t>60</w:t>
                                  </w:r>
                                </w:p>
                              </w:txbxContent>
                            </v:textbox>
                          </v:shape>
                          <v:shape id="Text Box 493" o:spid="_x0000_s2653" type="#_x0000_t202" style="position:absolute;left:8273;top:13656;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nZIsMA&#10;AADfAAAADwAAAGRycy9kb3ducmV2LnhtbERPz2vCMBS+C/sfwhvspsk86OyMIqIwGAxrPez41jzb&#10;YPNSm0y7/94IA48f3+/5sneNuFAXrGcNryMFgrj0xnKl4VBsh28gQkQ22HgmDX8UYLl4GswxM/7K&#10;OV32sRIphEOGGuoY20zKUNbkMIx8S5y4o+8cxgS7SpoOryncNXKs1EQ6tJwaamxpXVN52v86Datv&#10;zjf2/PWzy4+5LYqZ4s/JSeuX5371DiJSHx/if/eHSfOVmqox3P8kAHJx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nZIsMAAADfAAAADwAAAAAAAAAAAAAAAACYAgAAZHJzL2Rv&#10;d25yZXYueG1sUEsFBgAAAAAEAAQA9QAAAIgDAAAAAA==&#10;" filled="f" stroked="f">
                            <o:lock v:ext="edit" aspectratio="t"/>
                            <v:textbox inset="0,0,0,0">
                              <w:txbxContent>
                                <w:p w:rsidR="00064976" w:rsidRDefault="00064976" w:rsidP="00064976">
                                  <w:pPr>
                                    <w:pStyle w:val="a6"/>
                                    <w:rPr>
                                      <w:szCs w:val="24"/>
                                    </w:rPr>
                                  </w:pPr>
                                  <w:r>
                                    <w:rPr>
                                      <w:rFonts w:hint="eastAsia"/>
                                      <w:szCs w:val="24"/>
                                    </w:rPr>
                                    <w:t>70</w:t>
                                  </w:r>
                                </w:p>
                              </w:txbxContent>
                            </v:textbox>
                          </v:shape>
                          <v:shape id="Text Box 494" o:spid="_x0000_s2654" type="#_x0000_t202" style="position:absolute;left:8632;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V8ucQA&#10;AADfAAAADwAAAGRycy9kb3ducmV2LnhtbERPXWvCMBR9H/gfwh3sbSZz4LbOKCIKgiCr3cMe75pr&#10;G2xuahO1/nszGPh4ON+TWe8acaYuWM8aXoYKBHHpjeVKw3exen4HESKywcYzabhSgNl08DDBzPgL&#10;53TexUqkEA4ZaqhjbDMpQ1mTwzD0LXHi9r5zGBPsKmk6vKRw18iRUmPp0HJqqLGlRU3lYXdyGuY/&#10;nC/tcfv7le9zWxQfijfjg9ZPj/38E0SkPt7F/+61SfOVelOv8PcnAZ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1fLn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80</w:t>
                                  </w:r>
                                </w:p>
                              </w:txbxContent>
                            </v:textbox>
                          </v:shape>
                          <v:shape id="Text Box 495" o:spid="_x0000_s2655" type="#_x0000_t202" style="position:absolute;left:8991;top:13656;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zkzcQA&#10;AADfAAAADwAAAGRycy9kb3ducmV2LnhtbERPXWvCMBR9H/gfwh3sbSaT4bbOKCIKgiCr3cMe75pr&#10;G2xuahO1/nszGPh4ON+TWe8acaYuWM8aXoYKBHHpjeVKw3exen4HESKywcYzabhSgNl08DDBzPgL&#10;53TexUqkEA4ZaqhjbDMpQ1mTwzD0LXHi9r5zGBPsKmk6vKRw18iRUmPp0HJqqLGlRU3lYXdyGuY/&#10;nC/tcfv7le9zWxQfijfjg9ZPj/38E0SkPt7F/+61SfOVelOv8PcnAZDT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5M3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90</w:t>
                                  </w:r>
                                </w:p>
                              </w:txbxContent>
                            </v:textbox>
                          </v:shape>
                          <v:line id="Line 496" o:spid="_x0000_s2656" style="position:absolute;visibility:visible;mso-wrap-style:square" from="5408,13767" to="5603,139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ZjIMUAAADfAAAADwAAAGRycy9kb3ducmV2LnhtbERPXUvDMBR9F/wP4Qq+uURlndRlYzgG&#10;mw+yTUEf75prW21uSpK19d8vA2GPh/M9nQ+2ER35UDvWcD9SIIgLZ2ouNXy8r+6eQISIbLBxTBr+&#10;KMB8dn01xdy4nnfU7WMpUgiHHDVUMba5lKGoyGIYuZY4cd/OW4wJ+lIaj30Kt418UCqTFmtODRW2&#10;9FJR8bs/Wg1vj9usW2xe18PnJjsUy93h66f3Wt/eDItnEJGGeBH/u9cmzVdqosZw/pMAyNk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2ZjIMUAAADfAAAADwAAAAAAAAAA&#10;AAAAAAChAgAAZHJzL2Rvd25yZXYueG1sUEsFBgAAAAAEAAQA+QAAAJMDAAAAAA==&#10;"/>
                          <v:shape id="Text Box 497" o:spid="_x0000_s2657" type="#_x0000_t202" style="position:absolute;left:9231;top:13639;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LfIcMA&#10;AADfAAAADwAAAGRycy9kb3ducmV2LnhtbERPz2vCMBS+D/wfwhvsNpN5qFtnFBEFYTBW68HjW/Ns&#10;g81LbaJ2/70ZDHb8+H7PFoNrxZX6YD1reBkrEMSVN5ZrDfty8/wKIkRkg61n0vBDARbz0cMMc+Nv&#10;XNB1F2uRQjjkqKGJsculDFVDDsPYd8SJO/reYUywr6Xp8ZbCXSsnSmXSoeXU0GBHq4aq0+7iNCwP&#10;XKzt+fP7qzgWtizfFH9kJ62fHoflO4hIQ/wX/7m3Js1Xaqoy+P2TAM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LfIcMAAADfAAAADwAAAAAAAAAAAAAAAACYAgAAZHJzL2Rv&#10;d25yZXYueG1sUEsFBgAAAAAEAAQA9QAAAIgDAAAAAA==&#10;" filled="f" stroked="f">
                            <o:lock v:ext="edit" aspectratio="t"/>
                            <v:textbox inset="0,0,0,0">
                              <w:txbxContent>
                                <w:p w:rsidR="00064976" w:rsidRDefault="00064976" w:rsidP="00064976">
                                  <w:pPr>
                                    <w:pStyle w:val="a6"/>
                                    <w:rPr>
                                      <w:szCs w:val="24"/>
                                    </w:rPr>
                                  </w:pPr>
                                  <w:r>
                                    <w:rPr>
                                      <w:rFonts w:hint="eastAsia"/>
                                      <w:szCs w:val="24"/>
                                    </w:rPr>
                                    <w:t>cm</w:t>
                                  </w:r>
                                </w:p>
                              </w:txbxContent>
                            </v:textbox>
                          </v:shape>
                        </v:group>
                      </v:group>
                    </v:group>
                    <v:group id="组合 383" o:spid="_x0000_s2658" style="position:absolute;left:6344;top:74061;width:370;height:932" coordorigin="6255,77027" coordsize="370,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Ww7M8QAAADfAAAA&#10;DwAAAAAAAAAAAAAAAACqAgAAZHJzL2Rvd25yZXYueG1sUEsFBgAAAAAEAAQA+gAAAJsDAAAAAA==&#10;">
                      <v:group id="Group 499" o:spid="_x0000_s2659" style="position:absolute;left:6263;top:77027;width:363;height:932" coordorigin="3944,8707" coordsize="36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POvQcQAAADfAAAA&#10;DwAAAAAAAAAAAAAAAACqAgAAZHJzL2Rvd25yZXYueG1sUEsFBgAAAAAEAAQA+gAAAJsDAAAAAA==&#10;">
                        <v:shape id="AutoShape 500" o:spid="_x0000_s2660" type="#_x0000_t7" style="position:absolute;left:3944;top:9428;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rbJ8UA&#10;AADfAAAADwAAAGRycy9kb3ducmV2LnhtbESPTYvCMBCG78L+hzDCXmRNVsSPapRFVvCkaNf72Ixt&#10;sZmUJmr33xtB8PjwzvvMzHzZ2krcqPGlYw3ffQWCOHOm5FzDX7r+moDwAdlg5Zg0/JOH5eKjM8fE&#10;uDvv6XYIuYgS9glqKEKoEyl9VpBF33c1cczOrrEYIja5NA3eo9xWcqDUSFosOW4osKZVQdnlcLXR&#10;Mu2tTHqc/Kbr3eY0vKrL9jxQWn92258ZiEBteA+/2hsTz1dqrKbw/CcC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tsnxQAAAN8AAAAPAAAAAAAAAAAAAAAAAJgCAABkcnMv&#10;ZG93bnJldi54bWxQSwUGAAAAAAQABAD1AAAAigMAAAAA&#10;" adj="11455">
                          <o:lock v:ext="edit" aspectratio="t"/>
                        </v:shape>
                        <v:rect id="Rectangle 501" o:spid="_x0000_s2661" style="position:absolute;left:4134;top:9559;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uExMMA&#10;AADfAAAADwAAAGRycy9kb3ducmV2LnhtbERPPW/CMBDdK/U/WFeJrdhQidKAQVUrEB0hLGzX+EjS&#10;xucoNhD49b2hEuPT+54ve9+oM3WxDmxhNDSgiIvgai4t7PPV8xRUTMgOm8Bk4UoRlovHhzlmLlx4&#10;S+ddKpWEcMzQQpVSm2kdi4o8xmFoiYU7hs5jEtiV2nV4kXDf6LExE+2xZmmosKWPiorf3clb+K7H&#10;e7xt87Xxb6uX9NXnP6fDp7WDp/59BipRn+7if/fGyXxjXkfyQP4IAL3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WuExMMAAADfAAAADwAAAAAAAAAAAAAAAACYAgAAZHJzL2Rv&#10;d25yZXYueG1sUEsFBgAAAAAEAAQA9QAAAIgDAAAAAA==&#10;">
                          <o:lock v:ext="edit" aspectratio="t"/>
                        </v:rect>
                        <v:oval id="Oval 502" o:spid="_x0000_s2662" style="position:absolute;left:4085;top:9243;width:80;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RB6cMA&#10;AADfAAAADwAAAGRycy9kb3ducmV2LnhtbERPTUvDQBC9C/6HZYTe7G4MrRK7LcVSqIceTPU+ZKdJ&#10;aHY2ZMc0/ntXKHh8vO/VZvKdGmmIbWAL2dyAIq6Ca7m28HnaP76AioLssAtMFn4owmZ9f7fCwoUr&#10;f9BYSq1SCMcCLTQifaF1rBryGOehJ07cOQweJcGh1m7Aawr3nX4yZqk9tpwaGuzpraHqUn57C7t6&#10;Wy5HncsiP+8Osrh8Hd/zzNrZw7R9BSU0yb/45j64NN+Y5yyDvz8JgF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RB6cMAAADfAAAADwAAAAAAAAAAAAAAAACYAgAAZHJzL2Rv&#10;d25yZXYueG1sUEsFBgAAAAAEAAQA9QAAAIgDAAAAAA==&#10;">
                          <o:lock v:ext="edit" aspectratio="t"/>
                        </v:oval>
                        <v:line id="Line 503" o:spid="_x0000_s2663" style="position:absolute;visibility:visible;mso-wrap-style:square" from="4085,9271" to="4085,9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ZticYAAADfAAAADwAAAGRycy9kb3ducmV2LnhtbERPXWvCMBR9F/Yfwh34pokK3eiMIhsD&#10;3cOYbrA9Xpu7tltzU5Ks7f69EQQfD+d7uR5sIzryoXasYTZVIIgLZ2ouNXy8P0/uQYSIbLBxTBr+&#10;KcB6dTNaYm5cz3vqDrEUKYRDjhqqGNtcylBUZDFMXUucuG/nLcYEfSmNxz6F20bOlcqkxZpTQ4Ut&#10;PVZU/B7+rIbXxVvWbXYv2+Fzlx2Lp/3x66f3Wo9vh80DiEhDvIov7q1J85W6m83h/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WbYnGAAAA3wAAAA8AAAAAAAAA&#10;AAAAAAAAoQIAAGRycy9kb3ducmV2LnhtbFBLBQYAAAAABAAEAPkAAACUAwAAAAA=&#10;">
                          <o:lock v:ext="edit" aspectratio="t"/>
                        </v:line>
                        <v:line id="Line 504" o:spid="_x0000_s2664" style="position:absolute;visibility:visible;mso-wrap-style:square" from="4165,9264" to="4165,9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hrIEsYAAADfAAAADwAAAGRycy9kb3ducmV2LnhtbERPXWvCMBR9H/gfwhV8m4kTutEZRTYE&#10;3cOYbrA9Xpu7tltzU5Ks7f69EQQfD+d7sRpsIzryoXasYTZVIIgLZ2ouNXy8b24fQISIbLBxTBr+&#10;KcBqObpZYG5cz3vqDrEUKYRDjhqqGNtcylBUZDFMXUucuG/nLcYEfSmNxz6F20beKZVJizWnhgpb&#10;eqqo+D38WQ2v87esW+9etsPnLjsWz/vj10/vtZ6Mh/UjiEhDvIov7q1J85W6n83h/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ayBLGAAAA3wAAAA8AAAAAAAAA&#10;AAAAAAAAoQIAAGRycy9kb3ducmV2LnhtbFBLBQYAAAAABAAEAPkAAACUAwAAAAA=&#10;">
                          <o:lock v:ext="edit" aspectratio="t"/>
                        </v:line>
                        <v:shape id="Arc 505" o:spid="_x0000_s2665" style="position:absolute;left:4099;top:9466;width:56;height:55;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jWdMUA&#10;AADfAAAADwAAAGRycy9kb3ducmV2LnhtbERPy2oCMRTdF/yHcAvuamIpVkaj9EFBURdqXbi7TK4z&#10;o5ObcRJ19OuNUOjycN7DcWNLcabaF441dDsKBHHqTMGZht/1z0sfhA/IBkvHpOFKHsaj1tMQE+Mu&#10;vKTzKmQihrBPUEMeQpVI6dOcLPqOq4gjt3O1xRBhnUlT4yWG21K+KtWTFguODTlW9JVTelidrIbP&#10;4+76jdaVs83i6Obr6X4ri5vW7efmYwAiUBP+xX/uiYnzlXrvvsHjTwQgR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KNZ0xQAAAN8AAAAPAAAAAAAAAAAAAAAAAJgCAABkcnMv&#10;ZG93bnJldi54bWxQSwUGAAAAAAQABAD1AAAAigMAAAAA&#10;" path="m905,-1nfc12472,485,21600,10003,21600,21581v,677,-32,1355,-96,2030em905,-1nsc12472,485,21600,10003,21600,21581v,677,-32,1355,-96,2030l,21581,905,-1xe" filled="f">
                          <v:path arrowok="t" o:connecttype="custom" o:connectlocs="0,0;0,0;0,0" o:connectangles="0,0,0"/>
                          <o:lock v:ext="edit" aspectratio="t"/>
                        </v:shape>
                        <v:oval id="Oval 506" o:spid="_x0000_s2666" style="position:absolute;left:4074;top:8707;width:101;height:5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9H6sMA&#10;AADfAAAADwAAAGRycy9kb3ducmV2LnhtbERPTUvDQBC9C/6HZQre7G4MqZJ2W4pFqAcPpnofstMk&#10;NDsbsmMa/70rCB4f73uzm32vJhpjF9hCtjSgiOvgOm4sfJxe7p9ARUF22AcmC98UYbe9vdlg6cKV&#10;32mqpFEphGOJFlqRodQ61i15jMswECfuHEaPkuDYaDfiNYX7Xj8Ys9IeO04NLQ703FJ9qb68hUOz&#10;r1aTzqXIz4ejFJfPt9c8s/ZuMe/XoIRm+Rf/uY8uzTfmMSvg908Co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9H6sMAAADfAAAADwAAAAAAAAAAAAAAAACYAgAAZHJzL2Rv&#10;d25yZXYueG1sUEsFBgAAAAAEAAQA9QAAAIgDAAAAAA==&#10;">
                          <o:lock v:ext="edit" aspectratio="t"/>
                        </v:oval>
                        <v:line id="Line 507" o:spid="_x0000_s2667" style="position:absolute;flip:y;visibility:visible;mso-wrap-style:square" from="4222,9565" to="4222,9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FkY8UAAADfAAAADwAAAGRycy9kb3ducmV2LnhtbERPTWsCMRC9F/ofwhR6KTWxFKurUUQo&#10;9OClWlZ6GzfjZtnNZE1S3f77plDo8fG+F6vBdeJCITaeNYxHCgRx5U3DtYaP/evjFERMyAY7z6Th&#10;myKslrc3CyyMv/I7XXapFjmEY4EabEp9IWWsLDmMI98TZ+7kg8OUYailCXjN4a6TT0pNpMOGc4PF&#10;njaWqnb35TTI6fbhHNbH57ZsD4eZLauy/9xqfX83rOcgEg3pX/znfjN5vlIv4wn8/skA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jFkY8UAAADfAAAADwAAAAAAAAAA&#10;AAAAAAChAgAAZHJzL2Rvd25yZXYueG1sUEsFBgAAAAAEAAQA+QAAAJMDAAAAAA==&#10;">
                          <o:lock v:ext="edit" aspectratio="t"/>
                        </v:line>
                        <v:rect id="Rectangle 508" o:spid="_x0000_s2668" style="position:absolute;left:4096;top:9358;width:62;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CWZcMA&#10;AADfAAAADwAAAGRycy9kb3ducmV2LnhtbERPW2vCMBR+F/YfwhF808TpquuMMgRBcD54AV8PzbEt&#10;NiddE7X+ezMY+Pjx3WeL1lbiRo0vHWsYDhQI4syZknMNx8OqPwXhA7LByjFpeJCHxfytM8PUuDvv&#10;6LYPuYgh7FPUUIRQp1L6rCCLfuBq4sidXWMxRNjk0jR4j+G2ku9KJdJiybGhwJqWBWWX/dVqwGRs&#10;frfn0c9hc03wM2/V6uOktO512+8vEIHa8BL/u9cmzldqMpzA358I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CWZcMAAADfAAAADwAAAAAAAAAAAAAAAACYAgAAZHJzL2Rv&#10;d25yZXYueG1sUEsFBgAAAAAEAAQA9QAAAIgDAAAAAA==&#10;" stroked="f"/>
                      </v:group>
                      <v:shape id="AutoShape 498" o:spid="_x0000_s2669" type="#_x0000_t7" style="position:absolute;left:6246;top:77750;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iFoMMA&#10;AADfAAAADwAAAGRycy9kb3ducmV2LnhtbERPzUoDMRC+C75DGMGbTVrQLWvTUkRBwYO2PsCwmW6W&#10;bibLJrtN3945CB4/vv/NroRezTSmLrKF5cKAIm6i67i18HN8e1iDShnZYR+ZLFwpwW57e7PB2sUL&#10;f9N8yK2SEE41WvA5D7XWqfEUMC3iQCzcKY4Bs8Cx1W7Ei4SHXq+MedIBO5YGjwO9eGrOhylYOK58&#10;Ol2n6VyZ8rF/rb6G8jk/Wnt/V/bPoDKV/C/+c787mW9MtZTB8kcA6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iFoMMAAADfAAAADwAAAAAAAAAAAAAAAACYAgAAZHJzL2Rv&#10;d25yZXYueG1sUEsFBgAAAAAEAAQA9QAAAIgDAAAAAA==&#10;" adj="13315">
                        <o:lock v:ext="edit" aspectratio="t"/>
                      </v:shape>
                    </v:group>
                  </v:group>
                  <v:group id="组合 497" o:spid="_x0000_s2670" style="position:absolute;left:5691;top:74527;width:610;height:548" coordorigin="5691,74527" coordsize="610,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mnAfFAAAA3wAA&#10;AA8AAAAAAAAAAAAAAAAAqgIAAGRycy9kb3ducmV2LnhtbFBLBQYAAAAABAAEAPoAAACcAwAAAAA=&#10;">
                    <v:shape id="图片 1" o:spid="_x0000_s2671" type="#_x0000_t75" style="position:absolute;left:5849;top:74941;width:135;height:1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1hlnDAAAA3wAAAA8AAABkcnMvZG93bnJldi54bWxET01LAzEQvQv+hzCCN5tYRMvatIiiePHg&#10;um3tbdhMN4vJZNnEdv33zkHw+Hjfy/UUgzrSmPvEFq5nBhRxm1zPnYXm4/lqASoXZIchMVn4oQzr&#10;1fnZEiuXTvxOx7p0SkI4V2jBlzJUWufWU8Q8SwOxcIc0RiwCx067EU8SHoOeG3OrI/YsDR4HevTU&#10;ftXf0cLW3Ox8HV429Pa5bcJ+Y9A8NdZeXkwP96AKTeVf/Od+dTLfmLu5PJA/AkCv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LWGWcMAAADfAAAADwAAAAAAAAAAAAAAAACf&#10;AgAAZHJzL2Rvd25yZXYueG1sUEsFBgAAAAAEAAQA9wAAAI8DAAAAAA==&#10;">
                      <v:imagedata r:id="rId24" o:title=""/>
                    </v:shape>
                    <v:shape id="文本框 399" o:spid="_x0000_s2672" type="#_x0000_t202" style="position:absolute;left:5691;top:74530;width:40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AnzcUA&#10;AADfAAAADwAAAGRycy9kb3ducmV2LnhtbERPy2rCQBTdC/2H4Rbc6YwBq6SOIgFpkbrwsXF3zVyT&#10;0MydNDPV2K/vCILLw3nPFp2txYVaXznWMBoqEMS5MxUXGg771WAKwgdkg7Vj0nAjD4v5S2+GqXFX&#10;3tJlFwoRQ9inqKEMoUml9HlJFv3QNcSRO7vWYoiwLaRp8RrDbS0Tpd6kxYpjQ4kNZSXl37tfq2Gd&#10;rTa4PSV2+ldnH1/nZfNzOI617r92y3cQgbrwFD/cnybOV2qSjOD+JwK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ICfNxQAAAN8AAAAPAAAAAAAAAAAAAAAAAJgCAABkcnMv&#10;ZG93bnJldi54bWxQSwUGAAAAAAQABAD1AAAAigMAAAAA&#10;" filled="f" stroked="f" strokeweight=".5pt">
                      <v:textbox>
                        <w:txbxContent>
                          <w:p w:rsidR="00064976" w:rsidRDefault="00064976" w:rsidP="00064976">
                            <w:pPr>
                              <w:rPr>
                                <w:sz w:val="18"/>
                                <w:szCs w:val="18"/>
                              </w:rPr>
                            </w:pPr>
                            <w:r>
                              <w:rPr>
                                <w:rFonts w:hint="eastAsia"/>
                                <w:sz w:val="18"/>
                                <w:szCs w:val="18"/>
                              </w:rPr>
                              <w:t>B</w:t>
                            </w:r>
                          </w:p>
                        </w:txbxContent>
                      </v:textbox>
                    </v:shape>
                    <v:shape id="图片 1" o:spid="_x0000_s2673" type="#_x0000_t75" style="position:absolute;left:6034;top:74940;width:135;height:1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rvbXDAAAA3wAAAA8AAABkcnMvZG93bnJldi54bWxET89LwzAUvgv+D+EJu7lkZajUZWMoG148&#10;WLupt0fzbIrJS2ni1v33iyDs+PH9XqxG78SBhtgF1jCbKhDETTAdtxrq983tA4iYkA26wKThRBFW&#10;y+urBZYmHPmNDlVqRQ7hWKIGm1JfShkbSx7jNPTEmfsOg8eU4dBKM+Axh3snC6XupMeOc4PFnp4s&#10;NT/Vr9ewV/MPW7ntjl4/97X72ilUz7XWk5tx/Qgi0Zgu4n/3i8nzlbovCvj7kwHI5R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yu9tcMAAADfAAAADwAAAAAAAAAAAAAAAACf&#10;AgAAZHJzL2Rvd25yZXYueG1sUEsFBgAAAAAEAAQA9wAAAI8DAAAAAA==&#10;">
                      <v:imagedata r:id="rId24" o:title=""/>
                    </v:shape>
                    <v:shape id="文本框 95" o:spid="_x0000_s2674" type="#_x0000_t202" style="position:absolute;left:5895;top:74527;width:40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cIcUA&#10;AADfAAAADwAAAGRycy9kb3ducmV2LnhtbERPz2vCMBS+D/wfwht4m8k6dFKNIgWZyDzovOz21jzb&#10;YvNSm6h1f/0yEDx+fL+n887W4kKtrxxreB0oEMS5MxUXGvZfy5cxCB+QDdaOScONPMxnvacppsZd&#10;eUuXXShEDGGfooYyhCaV0uclWfQD1xBH7uBaiyHCtpCmxWsMt7VMlBpJixXHhhIbykrKj7uz1bDO&#10;lhvc/iR2/FtnH5+HRXPafw+17j93iwmIQF14iO/ulYnzlXpP3uD/TwQ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vhwhxQAAAN8AAAAPAAAAAAAAAAAAAAAAAJgCAABkcnMv&#10;ZG93bnJldi54bWxQSwUGAAAAAAQABAD1AAAAigMAAAAA&#10;" filled="f" stroked="f" strokeweight=".5pt">
                      <v:textbox>
                        <w:txbxContent>
                          <w:p w:rsidR="00064976" w:rsidRDefault="00064976" w:rsidP="00064976">
                            <w:pPr>
                              <w:rPr>
                                <w:sz w:val="18"/>
                                <w:szCs w:val="18"/>
                              </w:rPr>
                            </w:pPr>
                            <w:r>
                              <w:rPr>
                                <w:rFonts w:hint="eastAsia"/>
                                <w:sz w:val="18"/>
                                <w:szCs w:val="18"/>
                              </w:rPr>
                              <w:t>A</w:t>
                            </w:r>
                          </w:p>
                        </w:txbxContent>
                      </v:textbox>
                    </v:shape>
                  </v:group>
                </v:group>
                <v:shape id="文本框 953" o:spid="_x0000_s2675" type="#_x0000_t202" style="position:absolute;left:6234;top:74970;width:807;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eEVcUA&#10;AADfAAAADwAAAGRycy9kb3ducmV2LnhtbERPz2vCMBS+D/wfwht4m8nKdFKNIgWZyDzovOz21jzb&#10;YvNSm6h1f/0yEDx+fL+n887W4kKtrxxreB0oEMS5MxUXGvZfy5cxCB+QDdaOScONPMxnvacppsZd&#10;eUuXXShEDGGfooYyhCaV0uclWfQD1xBH7uBaiyHCtpCmxWsMt7VMlBpJixXHhhIbykrKj7uz1bDO&#10;lhvc/iR2/FtnH5+HRXPafw+17j93iwmIQF14iO/ulYnzlXpP3uD/TwQ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4RVxQAAAN8AAAAPAAAAAAAAAAAAAAAAAJgCAABkcnMv&#10;ZG93bnJldi54bWxQSwUGAAAAAAQABAD1AAAAigMAAAAA&#10;" filled="f" stroked="f" strokeweight=".5pt">
                  <v:textbox>
                    <w:txbxContent>
                      <w:p w:rsidR="00064976" w:rsidRDefault="00064976" w:rsidP="00064976">
                        <w:pPr>
                          <w:rPr>
                            <w:rFonts w:eastAsia="华文中宋"/>
                            <w:sz w:val="18"/>
                            <w:szCs w:val="18"/>
                          </w:rPr>
                        </w:pPr>
                        <w:r>
                          <w:rPr>
                            <w:rFonts w:eastAsia="华文中宋"/>
                            <w:sz w:val="18"/>
                            <w:szCs w:val="18"/>
                          </w:rPr>
                          <w:t>图</w:t>
                        </w:r>
                        <w:r>
                          <w:rPr>
                            <w:rFonts w:eastAsia="华文中宋"/>
                            <w:sz w:val="18"/>
                            <w:szCs w:val="18"/>
                          </w:rPr>
                          <w:t>1</w:t>
                        </w:r>
                        <w:r>
                          <w:rPr>
                            <w:rFonts w:eastAsia="华文中宋" w:hint="eastAsia"/>
                            <w:sz w:val="18"/>
                            <w:szCs w:val="18"/>
                          </w:rPr>
                          <w:t>5</w:t>
                        </w:r>
                      </w:p>
                    </w:txbxContent>
                  </v:textbox>
                </v:shape>
                <w10:anchorlock/>
              </v:group>
            </w:pict>
          </mc:Fallback>
        </mc:AlternateContent>
      </w:r>
    </w:p>
    <w:p w:rsidR="00064976" w:rsidRPr="0019225C" w:rsidRDefault="00064976" w:rsidP="00064976">
      <w:pPr>
        <w:spacing w:line="360" w:lineRule="auto"/>
      </w:pPr>
      <w:r>
        <w:t>3</w:t>
      </w:r>
      <w:r>
        <w:rPr>
          <w:rFonts w:hint="eastAsia"/>
        </w:rPr>
        <w:t>3</w:t>
      </w:r>
      <w:r>
        <w:rPr>
          <w:rFonts w:hint="eastAsia"/>
        </w:rPr>
        <w:t>．图</w:t>
      </w:r>
      <w:r>
        <w:rPr>
          <w:rFonts w:hint="eastAsia"/>
        </w:rPr>
        <w:t>13</w:t>
      </w:r>
      <w:r>
        <w:rPr>
          <w:rFonts w:hint="eastAsia"/>
        </w:rPr>
        <w:t>所示，实验装置</w:t>
      </w:r>
      <w:r>
        <w:rPr>
          <w:rFonts w:hint="eastAsia"/>
        </w:rPr>
        <w:t>M</w:t>
      </w:r>
      <w:r>
        <w:rPr>
          <w:rFonts w:hint="eastAsia"/>
        </w:rPr>
        <w:t>的名称是</w:t>
      </w:r>
      <w:r>
        <w:rPr>
          <w:rFonts w:hint="eastAsia"/>
        </w:rPr>
        <w:t>__________</w:t>
      </w:r>
      <w:r>
        <w:rPr>
          <w:rFonts w:hint="eastAsia"/>
        </w:rPr>
        <w:t>。实验时，在该装置上依次放置蜡烛、凸透镜和光屏，并调整透镜和光屏的中心大致与烛焰的中心在</w:t>
      </w:r>
      <w:r>
        <w:rPr>
          <w:rFonts w:hint="eastAsia"/>
        </w:rPr>
        <w:t>__________</w:t>
      </w:r>
      <w:r>
        <w:rPr>
          <w:rFonts w:hint="eastAsia"/>
        </w:rPr>
        <w:t>高度，以保证烛焰的像能成在光屏的</w:t>
      </w:r>
      <w:r>
        <w:rPr>
          <w:rFonts w:hint="eastAsia"/>
        </w:rPr>
        <w:t>__________</w:t>
      </w:r>
      <w:r>
        <w:rPr>
          <w:rFonts w:hint="eastAsia"/>
        </w:rPr>
        <w:t>。若所用透镜焦距为</w:t>
      </w:r>
      <w:r>
        <w:rPr>
          <w:rFonts w:hint="eastAsia"/>
        </w:rPr>
        <w:t>15</w:t>
      </w:r>
      <w:r>
        <w:rPr>
          <w:rFonts w:hint="eastAsia"/>
        </w:rPr>
        <w:t>厘米，当蜡烛和光屏处在图示</w:t>
      </w:r>
      <w:r>
        <w:rPr>
          <w:rFonts w:hint="eastAsia"/>
        </w:rPr>
        <w:t>A</w:t>
      </w:r>
      <w:r>
        <w:rPr>
          <w:rFonts w:hint="eastAsia"/>
        </w:rPr>
        <w:t>、</w:t>
      </w:r>
      <w:r>
        <w:rPr>
          <w:rFonts w:hint="eastAsia"/>
        </w:rPr>
        <w:t>D</w:t>
      </w:r>
      <w:r>
        <w:rPr>
          <w:rFonts w:hint="eastAsia"/>
        </w:rPr>
        <w:t>位置时，恰能在光屏上得到清晰的像，则透镜的位置可能在</w:t>
      </w:r>
      <w:r>
        <w:rPr>
          <w:rFonts w:hint="eastAsia"/>
        </w:rPr>
        <w:t>__________</w:t>
      </w:r>
      <w:r>
        <w:rPr>
          <w:rFonts w:hint="eastAsia"/>
        </w:rPr>
        <w:t>之间（选填“</w:t>
      </w:r>
      <w:r>
        <w:rPr>
          <w:rFonts w:hint="eastAsia"/>
        </w:rPr>
        <w:t>AB</w:t>
      </w:r>
      <w:r>
        <w:rPr>
          <w:rFonts w:hint="eastAsia"/>
        </w:rPr>
        <w:t>”、“</w:t>
      </w:r>
      <w:r>
        <w:rPr>
          <w:rFonts w:hint="eastAsia"/>
        </w:rPr>
        <w:t>BC</w:t>
      </w:r>
      <w:r>
        <w:rPr>
          <w:rFonts w:hint="eastAsia"/>
        </w:rPr>
        <w:t>”、“</w:t>
      </w:r>
      <w:r>
        <w:rPr>
          <w:rFonts w:hint="eastAsia"/>
        </w:rPr>
        <w:t>CD</w:t>
      </w:r>
      <w:r>
        <w:rPr>
          <w:rFonts w:hint="eastAsia"/>
        </w:rPr>
        <w:t>”）。</w:t>
      </w:r>
    </w:p>
    <w:p w:rsidR="00064976" w:rsidRPr="00843ADE" w:rsidRDefault="00064976" w:rsidP="00064976">
      <w:pPr>
        <w:widowControl/>
        <w:spacing w:line="360" w:lineRule="auto"/>
        <w:ind w:firstLineChars="600" w:firstLine="1260"/>
        <w:jc w:val="left"/>
        <w:rPr>
          <w:szCs w:val="21"/>
        </w:rPr>
      </w:pPr>
      <w:r>
        <w:rPr>
          <w:noProof/>
          <w:lang w:eastAsia="zh-TW"/>
        </w:rPr>
        <mc:AlternateContent>
          <mc:Choice Requires="wpg">
            <w:drawing>
              <wp:inline distT="0" distB="0" distL="0" distR="0" wp14:anchorId="750B4393" wp14:editId="4C2C4594">
                <wp:extent cx="2701290" cy="1128395"/>
                <wp:effectExtent l="38100" t="0" r="3810" b="14605"/>
                <wp:docPr id="102206" name="组合 102206"/>
                <wp:cNvGraphicFramePr/>
                <a:graphic xmlns:a="http://schemas.openxmlformats.org/drawingml/2006/main">
                  <a:graphicData uri="http://schemas.microsoft.com/office/word/2010/wordprocessingGroup">
                    <wpg:wgp>
                      <wpg:cNvGrpSpPr/>
                      <wpg:grpSpPr>
                        <a:xfrm>
                          <a:off x="0" y="0"/>
                          <a:ext cx="2701290" cy="1128395"/>
                          <a:chOff x="0" y="0"/>
                          <a:chExt cx="4254" cy="1777"/>
                        </a:xfrm>
                      </wpg:grpSpPr>
                      <wps:wsp>
                        <wps:cNvPr id="102207" name="文本框 775"/>
                        <wps:cNvSpPr txBox="1">
                          <a:spLocks noChangeArrowheads="1"/>
                        </wps:cNvSpPr>
                        <wps:spPr bwMode="auto">
                          <a:xfrm>
                            <a:off x="2044" y="1447"/>
                            <a:ext cx="816"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r>
                                <w:rPr>
                                  <w:rFonts w:hint="eastAsia"/>
                                </w:rPr>
                                <w:t>图</w:t>
                              </w:r>
                              <w:r>
                                <w:rPr>
                                  <w:rFonts w:hint="eastAsia"/>
                                </w:rPr>
                                <w:t>13</w:t>
                              </w:r>
                            </w:p>
                          </w:txbxContent>
                        </wps:txbx>
                        <wps:bodyPr rot="0" vert="horz" wrap="square" lIns="0" tIns="0" rIns="0" bIns="0" anchor="t" anchorCtr="0" upright="1"/>
                      </wps:wsp>
                      <wpg:grpSp>
                        <wpg:cNvPr id="102208" name="组合 787"/>
                        <wpg:cNvGrpSpPr/>
                        <wpg:grpSpPr>
                          <a:xfrm>
                            <a:off x="0" y="0"/>
                            <a:ext cx="4254" cy="1592"/>
                            <a:chOff x="0" y="0"/>
                            <a:chExt cx="4254" cy="1592"/>
                          </a:xfrm>
                        </wpg:grpSpPr>
                        <wpg:grpSp>
                          <wpg:cNvPr id="102209" name="组合 782"/>
                          <wpg:cNvGrpSpPr/>
                          <wpg:grpSpPr>
                            <a:xfrm>
                              <a:off x="0" y="0"/>
                              <a:ext cx="4254" cy="1592"/>
                              <a:chOff x="0" y="0"/>
                              <a:chExt cx="4254" cy="1592"/>
                            </a:xfrm>
                          </wpg:grpSpPr>
                          <wpg:grpSp>
                            <wpg:cNvPr id="102210" name="组合 781"/>
                            <wpg:cNvGrpSpPr/>
                            <wpg:grpSpPr>
                              <a:xfrm>
                                <a:off x="0" y="0"/>
                                <a:ext cx="4254" cy="1592"/>
                                <a:chOff x="0" y="0"/>
                                <a:chExt cx="4254" cy="1592"/>
                              </a:xfrm>
                            </wpg:grpSpPr>
                            <wpg:grpSp>
                              <wpg:cNvPr id="102211" name="组合 774"/>
                              <wpg:cNvGrpSpPr/>
                              <wpg:grpSpPr>
                                <a:xfrm>
                                  <a:off x="0" y="902"/>
                                  <a:ext cx="4255" cy="690"/>
                                  <a:chOff x="0" y="0"/>
                                  <a:chExt cx="4255" cy="690"/>
                                </a:xfrm>
                              </wpg:grpSpPr>
                              <wps:wsp>
                                <wps:cNvPr id="102212" name="AutoShape 4411"/>
                                <wps:cNvSpPr>
                                  <a:spLocks noChangeAspect="1" noChangeArrowheads="1"/>
                                </wps:cNvSpPr>
                                <wps:spPr bwMode="auto">
                                  <a:xfrm flipV="1">
                                    <a:off x="0" y="0"/>
                                    <a:ext cx="4066" cy="128"/>
                                  </a:xfrm>
                                  <a:prstGeom prst="parallelogram">
                                    <a:avLst>
                                      <a:gd name="adj" fmla="val 160887"/>
                                    </a:avLst>
                                  </a:prstGeom>
                                  <a:solidFill>
                                    <a:srgbClr val="FFFFFF"/>
                                  </a:solidFill>
                                  <a:ln w="9525">
                                    <a:solidFill>
                                      <a:srgbClr val="000000"/>
                                    </a:solidFill>
                                    <a:miter lim="800000"/>
                                    <a:headEnd/>
                                    <a:tailEnd/>
                                  </a:ln>
                                </wps:spPr>
                                <wps:bodyPr rot="0" vert="horz" wrap="square" anchor="t" anchorCtr="0" upright="1"/>
                              </wps:wsp>
                              <wps:wsp>
                                <wps:cNvPr id="102213" name="Line 4412"/>
                                <wps:cNvCnPr>
                                  <a:cxnSpLocks noChangeAspect="1" noChangeShapeType="1"/>
                                </wps:cNvCnPr>
                                <wps:spPr bwMode="auto">
                                  <a:xfrm flipH="1">
                                    <a:off x="1" y="0"/>
                                    <a:ext cx="1" cy="3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2214" name="Group 4413"/>
                                <wpg:cNvGrpSpPr/>
                                <wpg:grpSpPr>
                                  <a:xfrm>
                                    <a:off x="3" y="128"/>
                                    <a:ext cx="4253" cy="562"/>
                                    <a:chOff x="0" y="0"/>
                                    <a:chExt cx="4253" cy="562"/>
                                  </a:xfrm>
                                </wpg:grpSpPr>
                                <wpg:grpSp>
                                  <wpg:cNvPr id="102215" name="Group 4414"/>
                                  <wpg:cNvGrpSpPr/>
                                  <wpg:grpSpPr>
                                    <a:xfrm>
                                      <a:off x="3377" y="232"/>
                                      <a:ext cx="397" cy="330"/>
                                      <a:chOff x="0" y="0"/>
                                      <a:chExt cx="397" cy="330"/>
                                    </a:xfrm>
                                  </wpg:grpSpPr>
                                  <wps:wsp>
                                    <wps:cNvPr id="102216" name="Line 4415"/>
                                    <wps:cNvCnPr>
                                      <a:cxnSpLocks noChangeAspect="1" noChangeShapeType="1"/>
                                    </wps:cNvCnPr>
                                    <wps:spPr bwMode="auto">
                                      <a:xfrm flipH="1">
                                        <a:off x="191" y="176"/>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17" name="Line 4416"/>
                                    <wps:cNvCnPr>
                                      <a:cxnSpLocks noChangeAspect="1" noChangeShapeType="1"/>
                                    </wps:cNvCnPr>
                                    <wps:spPr bwMode="auto">
                                      <a:xfrm flipH="1">
                                        <a:off x="245" y="150"/>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18" name="Line 4417"/>
                                    <wps:cNvCnPr>
                                      <a:cxnSpLocks noChangeAspect="1" noChangeShapeType="1"/>
                                    </wps:cNvCnPr>
                                    <wps:spPr bwMode="auto">
                                      <a:xfrm flipH="1">
                                        <a:off x="397" y="146"/>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19" name="Line 4418"/>
                                    <wps:cNvCnPr>
                                      <a:cxnSpLocks noChangeAspect="1" noChangeShapeType="1"/>
                                    </wps:cNvCnPr>
                                    <wps:spPr bwMode="auto">
                                      <a:xfrm>
                                        <a:off x="245" y="330"/>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20" name="Line 4419"/>
                                    <wps:cNvCnPr>
                                      <a:cxnSpLocks noChangeAspect="1" noChangeShapeType="1"/>
                                    </wps:cNvCnPr>
                                    <wps:spPr bwMode="auto">
                                      <a:xfrm flipH="1" flipV="1">
                                        <a:off x="193" y="293"/>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21" name="Line 4420"/>
                                    <wps:cNvCnPr>
                                      <a:cxnSpLocks noChangeAspect="1" noChangeShapeType="1"/>
                                    </wps:cNvCnPr>
                                    <wps:spPr bwMode="auto">
                                      <a:xfrm flipV="1">
                                        <a:off x="245" y="151"/>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22" name="Line 4421"/>
                                    <wps:cNvCnPr>
                                      <a:cxnSpLocks noChangeShapeType="1"/>
                                    </wps:cNvCnPr>
                                    <wps:spPr bwMode="auto">
                                      <a:xfrm>
                                        <a:off x="0" y="30"/>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23" name="Line 4422"/>
                                    <wps:cNvCnPr>
                                      <a:cxnSpLocks noChangeShapeType="1"/>
                                    </wps:cNvCnPr>
                                    <wps:spPr bwMode="auto">
                                      <a:xfrm>
                                        <a:off x="54" y="3"/>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24" name="Line 4423"/>
                                    <wps:cNvCnPr>
                                      <a:cxnSpLocks noChangeShapeType="1"/>
                                    </wps:cNvCnPr>
                                    <wps:spPr bwMode="auto">
                                      <a:xfrm>
                                        <a:off x="198" y="0"/>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225" name="Group 4424"/>
                                  <wpg:cNvGrpSpPr/>
                                  <wpg:grpSpPr>
                                    <a:xfrm>
                                      <a:off x="466" y="229"/>
                                      <a:ext cx="397" cy="330"/>
                                      <a:chOff x="0" y="0"/>
                                      <a:chExt cx="397" cy="330"/>
                                    </a:xfrm>
                                  </wpg:grpSpPr>
                                  <wps:wsp>
                                    <wps:cNvPr id="102226" name="Line 4425"/>
                                    <wps:cNvCnPr>
                                      <a:cxnSpLocks noChangeAspect="1" noChangeShapeType="1"/>
                                    </wps:cNvCnPr>
                                    <wps:spPr bwMode="auto">
                                      <a:xfrm flipH="1">
                                        <a:off x="191" y="176"/>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27" name="Line 4426"/>
                                    <wps:cNvCnPr>
                                      <a:cxnSpLocks noChangeAspect="1" noChangeShapeType="1"/>
                                    </wps:cNvCnPr>
                                    <wps:spPr bwMode="auto">
                                      <a:xfrm flipH="1">
                                        <a:off x="245" y="150"/>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28" name="Line 4427"/>
                                    <wps:cNvCnPr>
                                      <a:cxnSpLocks noChangeAspect="1" noChangeShapeType="1"/>
                                    </wps:cNvCnPr>
                                    <wps:spPr bwMode="auto">
                                      <a:xfrm flipH="1">
                                        <a:off x="397" y="146"/>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29" name="Line 4428"/>
                                    <wps:cNvCnPr>
                                      <a:cxnSpLocks noChangeAspect="1" noChangeShapeType="1"/>
                                    </wps:cNvCnPr>
                                    <wps:spPr bwMode="auto">
                                      <a:xfrm>
                                        <a:off x="245" y="330"/>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30" name="Line 4429"/>
                                    <wps:cNvCnPr>
                                      <a:cxnSpLocks noChangeAspect="1" noChangeShapeType="1"/>
                                    </wps:cNvCnPr>
                                    <wps:spPr bwMode="auto">
                                      <a:xfrm flipH="1" flipV="1">
                                        <a:off x="193" y="293"/>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31" name="Line 4430"/>
                                    <wps:cNvCnPr>
                                      <a:cxnSpLocks noChangeAspect="1" noChangeShapeType="1"/>
                                    </wps:cNvCnPr>
                                    <wps:spPr bwMode="auto">
                                      <a:xfrm flipV="1">
                                        <a:off x="245" y="151"/>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32" name="Line 4431"/>
                                    <wps:cNvCnPr>
                                      <a:cxnSpLocks noChangeShapeType="1"/>
                                    </wps:cNvCnPr>
                                    <wps:spPr bwMode="auto">
                                      <a:xfrm>
                                        <a:off x="0" y="30"/>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33" name="Line 4432"/>
                                    <wps:cNvCnPr>
                                      <a:cxnSpLocks noChangeShapeType="1"/>
                                    </wps:cNvCnPr>
                                    <wps:spPr bwMode="auto">
                                      <a:xfrm>
                                        <a:off x="54" y="3"/>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34" name="Line 4433"/>
                                    <wps:cNvCnPr>
                                      <a:cxnSpLocks noChangeShapeType="1"/>
                                    </wps:cNvCnPr>
                                    <wps:spPr bwMode="auto">
                                      <a:xfrm>
                                        <a:off x="198" y="0"/>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235" name="Rectangle 4434"/>
                                  <wps:cNvSpPr>
                                    <a:spLocks noChangeAspect="1" noChangeArrowheads="1"/>
                                  </wps:cNvSpPr>
                                  <wps:spPr bwMode="auto">
                                    <a:xfrm>
                                      <a:off x="199" y="0"/>
                                      <a:ext cx="3854" cy="321"/>
                                    </a:xfrm>
                                    <a:prstGeom prst="rect">
                                      <a:avLst/>
                                    </a:prstGeom>
                                    <a:solidFill>
                                      <a:srgbClr val="FFFFFF"/>
                                    </a:solidFill>
                                    <a:ln w="9525">
                                      <a:solidFill>
                                        <a:srgbClr val="000000"/>
                                      </a:solidFill>
                                      <a:miter lim="800000"/>
                                      <a:headEnd/>
                                      <a:tailEnd/>
                                    </a:ln>
                                  </wps:spPr>
                                  <wps:bodyPr rot="0" vert="horz" wrap="square" anchor="t" anchorCtr="0" upright="1"/>
                                </wps:wsp>
                                <wps:wsp>
                                  <wps:cNvPr id="102236" name="Line 4435"/>
                                  <wps:cNvCnPr>
                                    <a:cxnSpLocks noChangeAspect="1" noChangeShapeType="1"/>
                                  </wps:cNvCnPr>
                                  <wps:spPr bwMode="auto">
                                    <a:xfrm>
                                      <a:off x="429"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37" name="Line 4436"/>
                                  <wps:cNvCnPr>
                                    <a:cxnSpLocks noChangeAspect="1" noChangeShapeType="1"/>
                                  </wps:cNvCnPr>
                                  <wps:spPr bwMode="auto">
                                    <a:xfrm>
                                      <a:off x="465"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38" name="Line 4437"/>
                                  <wps:cNvCnPr>
                                    <a:cxnSpLocks noChangeAspect="1" noChangeShapeType="1"/>
                                  </wps:cNvCnPr>
                                  <wps:spPr bwMode="auto">
                                    <a:xfrm>
                                      <a:off x="50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39" name="Line 4438"/>
                                  <wps:cNvCnPr>
                                    <a:cxnSpLocks noChangeAspect="1" noChangeShapeType="1"/>
                                  </wps:cNvCnPr>
                                  <wps:spPr bwMode="auto">
                                    <a:xfrm>
                                      <a:off x="537"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0" name="Line 4439"/>
                                  <wps:cNvCnPr>
                                    <a:cxnSpLocks noChangeAspect="1" noChangeShapeType="1"/>
                                  </wps:cNvCnPr>
                                  <wps:spPr bwMode="auto">
                                    <a:xfrm>
                                      <a:off x="57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1" name="Line 4440"/>
                                  <wps:cNvCnPr>
                                    <a:cxnSpLocks noChangeAspect="1" noChangeShapeType="1"/>
                                  </wps:cNvCnPr>
                                  <wps:spPr bwMode="auto">
                                    <a:xfrm>
                                      <a:off x="608"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2" name="Line 4441"/>
                                  <wps:cNvCnPr>
                                    <a:cxnSpLocks noChangeAspect="1" noChangeShapeType="1"/>
                                  </wps:cNvCnPr>
                                  <wps:spPr bwMode="auto">
                                    <a:xfrm>
                                      <a:off x="64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3" name="Line 4442"/>
                                  <wps:cNvCnPr>
                                    <a:cxnSpLocks noChangeAspect="1" noChangeShapeType="1"/>
                                  </wps:cNvCnPr>
                                  <wps:spPr bwMode="auto">
                                    <a:xfrm>
                                      <a:off x="68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4" name="Line 4443"/>
                                  <wps:cNvCnPr>
                                    <a:cxnSpLocks noChangeAspect="1" noChangeShapeType="1"/>
                                  </wps:cNvCnPr>
                                  <wps:spPr bwMode="auto">
                                    <a:xfrm>
                                      <a:off x="71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5" name="Line 4444"/>
                                  <wps:cNvCnPr>
                                    <a:cxnSpLocks noChangeAspect="1" noChangeShapeType="1"/>
                                  </wps:cNvCnPr>
                                  <wps:spPr bwMode="auto">
                                    <a:xfrm>
                                      <a:off x="75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6" name="Line 4445"/>
                                  <wps:cNvCnPr>
                                    <a:cxnSpLocks noChangeAspect="1" noChangeShapeType="1"/>
                                  </wps:cNvCnPr>
                                  <wps:spPr bwMode="auto">
                                    <a:xfrm>
                                      <a:off x="788"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7" name="Line 4446"/>
                                  <wps:cNvCnPr>
                                    <a:cxnSpLocks noChangeAspect="1" noChangeShapeType="1"/>
                                  </wps:cNvCnPr>
                                  <wps:spPr bwMode="auto">
                                    <a:xfrm>
                                      <a:off x="82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8" name="Line 4447"/>
                                  <wps:cNvCnPr>
                                    <a:cxnSpLocks noChangeAspect="1" noChangeShapeType="1"/>
                                  </wps:cNvCnPr>
                                  <wps:spPr bwMode="auto">
                                    <a:xfrm>
                                      <a:off x="859"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49" name="Line 4448"/>
                                  <wps:cNvCnPr>
                                    <a:cxnSpLocks noChangeAspect="1" noChangeShapeType="1"/>
                                  </wps:cNvCnPr>
                                  <wps:spPr bwMode="auto">
                                    <a:xfrm>
                                      <a:off x="89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0" name="Line 4449"/>
                                  <wps:cNvCnPr>
                                    <a:cxnSpLocks noChangeAspect="1" noChangeShapeType="1"/>
                                  </wps:cNvCnPr>
                                  <wps:spPr bwMode="auto">
                                    <a:xfrm>
                                      <a:off x="931"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1" name="Line 4450"/>
                                  <wps:cNvCnPr>
                                    <a:cxnSpLocks noChangeAspect="1" noChangeShapeType="1"/>
                                  </wps:cNvCnPr>
                                  <wps:spPr bwMode="auto">
                                    <a:xfrm>
                                      <a:off x="967"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2" name="Line 4451"/>
                                  <wps:cNvCnPr>
                                    <a:cxnSpLocks noChangeAspect="1" noChangeShapeType="1"/>
                                  </wps:cNvCnPr>
                                  <wps:spPr bwMode="auto">
                                    <a:xfrm>
                                      <a:off x="1003"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3" name="Line 4452"/>
                                  <wps:cNvCnPr>
                                    <a:cxnSpLocks noChangeAspect="1" noChangeShapeType="1"/>
                                  </wps:cNvCnPr>
                                  <wps:spPr bwMode="auto">
                                    <a:xfrm>
                                      <a:off x="1039"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4" name="Line 4453"/>
                                  <wps:cNvCnPr>
                                    <a:cxnSpLocks noChangeAspect="1" noChangeShapeType="1"/>
                                  </wps:cNvCnPr>
                                  <wps:spPr bwMode="auto">
                                    <a:xfrm>
                                      <a:off x="1075"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5" name="Line 4454"/>
                                  <wps:cNvCnPr>
                                    <a:cxnSpLocks noChangeAspect="1" noChangeShapeType="1"/>
                                  </wps:cNvCnPr>
                                  <wps:spPr bwMode="auto">
                                    <a:xfrm>
                                      <a:off x="111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6" name="Line 4455"/>
                                  <wps:cNvCnPr>
                                    <a:cxnSpLocks noChangeAspect="1" noChangeShapeType="1"/>
                                  </wps:cNvCnPr>
                                  <wps:spPr bwMode="auto">
                                    <a:xfrm>
                                      <a:off x="1147"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7" name="Line 4456"/>
                                  <wps:cNvCnPr>
                                    <a:cxnSpLocks noChangeAspect="1" noChangeShapeType="1"/>
                                  </wps:cNvCnPr>
                                  <wps:spPr bwMode="auto">
                                    <a:xfrm>
                                      <a:off x="118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8" name="Line 4457"/>
                                  <wps:cNvCnPr>
                                    <a:cxnSpLocks noChangeAspect="1" noChangeShapeType="1"/>
                                  </wps:cNvCnPr>
                                  <wps:spPr bwMode="auto">
                                    <a:xfrm>
                                      <a:off x="1218"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59" name="Line 4458"/>
                                  <wps:cNvCnPr>
                                    <a:cxnSpLocks noChangeAspect="1" noChangeShapeType="1"/>
                                  </wps:cNvCnPr>
                                  <wps:spPr bwMode="auto">
                                    <a:xfrm>
                                      <a:off x="125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0" name="Line 4459"/>
                                  <wps:cNvCnPr>
                                    <a:cxnSpLocks noChangeAspect="1" noChangeShapeType="1"/>
                                  </wps:cNvCnPr>
                                  <wps:spPr bwMode="auto">
                                    <a:xfrm>
                                      <a:off x="129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1" name="Line 4460"/>
                                  <wps:cNvCnPr>
                                    <a:cxnSpLocks noChangeAspect="1" noChangeShapeType="1"/>
                                  </wps:cNvCnPr>
                                  <wps:spPr bwMode="auto">
                                    <a:xfrm>
                                      <a:off x="1326"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2" name="Line 4461"/>
                                  <wps:cNvCnPr>
                                    <a:cxnSpLocks noChangeAspect="1" noChangeShapeType="1"/>
                                  </wps:cNvCnPr>
                                  <wps:spPr bwMode="auto">
                                    <a:xfrm>
                                      <a:off x="136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3" name="Line 4462"/>
                                  <wps:cNvCnPr>
                                    <a:cxnSpLocks noChangeAspect="1" noChangeShapeType="1"/>
                                  </wps:cNvCnPr>
                                  <wps:spPr bwMode="auto">
                                    <a:xfrm>
                                      <a:off x="1398"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4" name="Line 4463"/>
                                  <wps:cNvCnPr>
                                    <a:cxnSpLocks noChangeAspect="1" noChangeShapeType="1"/>
                                  </wps:cNvCnPr>
                                  <wps:spPr bwMode="auto">
                                    <a:xfrm>
                                      <a:off x="143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5" name="Line 4464"/>
                                  <wps:cNvCnPr>
                                    <a:cxnSpLocks noChangeAspect="1" noChangeShapeType="1"/>
                                  </wps:cNvCnPr>
                                  <wps:spPr bwMode="auto">
                                    <a:xfrm>
                                      <a:off x="1469"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6" name="Line 4465"/>
                                  <wps:cNvCnPr>
                                    <a:cxnSpLocks noChangeAspect="1" noChangeShapeType="1"/>
                                  </wps:cNvCnPr>
                                  <wps:spPr bwMode="auto">
                                    <a:xfrm>
                                      <a:off x="1506"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7" name="Line 4466"/>
                                  <wps:cNvCnPr>
                                    <a:cxnSpLocks noChangeAspect="1" noChangeShapeType="1"/>
                                  </wps:cNvCnPr>
                                  <wps:spPr bwMode="auto">
                                    <a:xfrm>
                                      <a:off x="1541"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8" name="Line 4467"/>
                                  <wps:cNvCnPr>
                                    <a:cxnSpLocks noChangeAspect="1" noChangeShapeType="1"/>
                                  </wps:cNvCnPr>
                                  <wps:spPr bwMode="auto">
                                    <a:xfrm>
                                      <a:off x="1577"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69" name="Line 4468"/>
                                  <wps:cNvCnPr>
                                    <a:cxnSpLocks noChangeAspect="1" noChangeShapeType="1"/>
                                  </wps:cNvCnPr>
                                  <wps:spPr bwMode="auto">
                                    <a:xfrm>
                                      <a:off x="1613"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0" name="Line 4469"/>
                                  <wps:cNvCnPr>
                                    <a:cxnSpLocks noChangeAspect="1" noChangeShapeType="1"/>
                                  </wps:cNvCnPr>
                                  <wps:spPr bwMode="auto">
                                    <a:xfrm>
                                      <a:off x="1649"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1" name="Line 4470"/>
                                  <wps:cNvCnPr>
                                    <a:cxnSpLocks noChangeAspect="1" noChangeShapeType="1"/>
                                  </wps:cNvCnPr>
                                  <wps:spPr bwMode="auto">
                                    <a:xfrm>
                                      <a:off x="1685"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2" name="Line 4471"/>
                                  <wps:cNvCnPr>
                                    <a:cxnSpLocks noChangeAspect="1" noChangeShapeType="1"/>
                                  </wps:cNvCnPr>
                                  <wps:spPr bwMode="auto">
                                    <a:xfrm>
                                      <a:off x="172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3" name="Line 4472"/>
                                  <wps:cNvCnPr>
                                    <a:cxnSpLocks noChangeAspect="1" noChangeShapeType="1"/>
                                  </wps:cNvCnPr>
                                  <wps:spPr bwMode="auto">
                                    <a:xfrm>
                                      <a:off x="1757"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4" name="Line 4473"/>
                                  <wps:cNvCnPr>
                                    <a:cxnSpLocks noChangeAspect="1" noChangeShapeType="1"/>
                                  </wps:cNvCnPr>
                                  <wps:spPr bwMode="auto">
                                    <a:xfrm>
                                      <a:off x="179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5" name="Line 4474"/>
                                  <wps:cNvCnPr>
                                    <a:cxnSpLocks noChangeAspect="1" noChangeShapeType="1"/>
                                  </wps:cNvCnPr>
                                  <wps:spPr bwMode="auto">
                                    <a:xfrm>
                                      <a:off x="1828"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6" name="Line 4475"/>
                                  <wps:cNvCnPr>
                                    <a:cxnSpLocks noChangeAspect="1" noChangeShapeType="1"/>
                                  </wps:cNvCnPr>
                                  <wps:spPr bwMode="auto">
                                    <a:xfrm>
                                      <a:off x="1864"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7" name="Line 4476"/>
                                  <wps:cNvCnPr>
                                    <a:cxnSpLocks noChangeAspect="1" noChangeShapeType="1"/>
                                  </wps:cNvCnPr>
                                  <wps:spPr bwMode="auto">
                                    <a:xfrm>
                                      <a:off x="190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8" name="Line 4477"/>
                                  <wps:cNvCnPr>
                                    <a:cxnSpLocks noChangeAspect="1" noChangeShapeType="1"/>
                                  </wps:cNvCnPr>
                                  <wps:spPr bwMode="auto">
                                    <a:xfrm>
                                      <a:off x="193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79" name="Line 4478"/>
                                  <wps:cNvCnPr>
                                    <a:cxnSpLocks noChangeAspect="1" noChangeShapeType="1"/>
                                  </wps:cNvCnPr>
                                  <wps:spPr bwMode="auto">
                                    <a:xfrm>
                                      <a:off x="197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0" name="Line 4479"/>
                                  <wps:cNvCnPr>
                                    <a:cxnSpLocks noChangeAspect="1" noChangeShapeType="1"/>
                                  </wps:cNvCnPr>
                                  <wps:spPr bwMode="auto">
                                    <a:xfrm>
                                      <a:off x="2008"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1" name="Line 4480"/>
                                  <wps:cNvCnPr>
                                    <a:cxnSpLocks noChangeAspect="1" noChangeShapeType="1"/>
                                  </wps:cNvCnPr>
                                  <wps:spPr bwMode="auto">
                                    <a:xfrm>
                                      <a:off x="2044"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2" name="Line 4481"/>
                                  <wps:cNvCnPr>
                                    <a:cxnSpLocks noChangeAspect="1" noChangeShapeType="1"/>
                                  </wps:cNvCnPr>
                                  <wps:spPr bwMode="auto">
                                    <a:xfrm>
                                      <a:off x="2079"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3" name="Line 4482"/>
                                  <wps:cNvCnPr>
                                    <a:cxnSpLocks noChangeAspect="1" noChangeShapeType="1"/>
                                  </wps:cNvCnPr>
                                  <wps:spPr bwMode="auto">
                                    <a:xfrm>
                                      <a:off x="211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4" name="Line 4483"/>
                                  <wps:cNvCnPr>
                                    <a:cxnSpLocks noChangeAspect="1" noChangeShapeType="1"/>
                                  </wps:cNvCnPr>
                                  <wps:spPr bwMode="auto">
                                    <a:xfrm>
                                      <a:off x="2151"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5" name="Line 4484"/>
                                  <wps:cNvCnPr>
                                    <a:cxnSpLocks noChangeAspect="1" noChangeShapeType="1"/>
                                  </wps:cNvCnPr>
                                  <wps:spPr bwMode="auto">
                                    <a:xfrm>
                                      <a:off x="2187"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6" name="Line 4485"/>
                                  <wps:cNvCnPr>
                                    <a:cxnSpLocks noChangeAspect="1" noChangeShapeType="1"/>
                                  </wps:cNvCnPr>
                                  <wps:spPr bwMode="auto">
                                    <a:xfrm>
                                      <a:off x="2223"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7" name="Line 4486"/>
                                  <wps:cNvCnPr>
                                    <a:cxnSpLocks noChangeAspect="1" noChangeShapeType="1"/>
                                  </wps:cNvCnPr>
                                  <wps:spPr bwMode="auto">
                                    <a:xfrm>
                                      <a:off x="2259"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8" name="Line 4487"/>
                                  <wps:cNvCnPr>
                                    <a:cxnSpLocks noChangeAspect="1" noChangeShapeType="1"/>
                                  </wps:cNvCnPr>
                                  <wps:spPr bwMode="auto">
                                    <a:xfrm>
                                      <a:off x="2295"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89" name="Line 4488"/>
                                  <wps:cNvCnPr>
                                    <a:cxnSpLocks noChangeAspect="1" noChangeShapeType="1"/>
                                  </wps:cNvCnPr>
                                  <wps:spPr bwMode="auto">
                                    <a:xfrm>
                                      <a:off x="233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0" name="Line 4489"/>
                                  <wps:cNvCnPr>
                                    <a:cxnSpLocks noChangeAspect="1" noChangeShapeType="1"/>
                                  </wps:cNvCnPr>
                                  <wps:spPr bwMode="auto">
                                    <a:xfrm>
                                      <a:off x="2367"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1" name="Line 4490"/>
                                  <wps:cNvCnPr>
                                    <a:cxnSpLocks noChangeAspect="1" noChangeShapeType="1"/>
                                  </wps:cNvCnPr>
                                  <wps:spPr bwMode="auto">
                                    <a:xfrm>
                                      <a:off x="2402"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2" name="Line 4491"/>
                                  <wps:cNvCnPr>
                                    <a:cxnSpLocks noChangeAspect="1" noChangeShapeType="1"/>
                                  </wps:cNvCnPr>
                                  <wps:spPr bwMode="auto">
                                    <a:xfrm>
                                      <a:off x="2438"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3" name="Line 4492"/>
                                  <wps:cNvCnPr>
                                    <a:cxnSpLocks noChangeAspect="1" noChangeShapeType="1"/>
                                  </wps:cNvCnPr>
                                  <wps:spPr bwMode="auto">
                                    <a:xfrm>
                                      <a:off x="247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4" name="Line 4493"/>
                                  <wps:cNvCnPr>
                                    <a:cxnSpLocks noChangeAspect="1" noChangeShapeType="1"/>
                                  </wps:cNvCnPr>
                                  <wps:spPr bwMode="auto">
                                    <a:xfrm>
                                      <a:off x="251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5" name="Line 4494"/>
                                  <wps:cNvCnPr>
                                    <a:cxnSpLocks noChangeAspect="1" noChangeShapeType="1"/>
                                  </wps:cNvCnPr>
                                  <wps:spPr bwMode="auto">
                                    <a:xfrm>
                                      <a:off x="254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6" name="Line 4495"/>
                                  <wps:cNvCnPr>
                                    <a:cxnSpLocks noChangeAspect="1" noChangeShapeType="1"/>
                                  </wps:cNvCnPr>
                                  <wps:spPr bwMode="auto">
                                    <a:xfrm>
                                      <a:off x="2582"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7" name="Line 4496"/>
                                  <wps:cNvCnPr>
                                    <a:cxnSpLocks noChangeAspect="1" noChangeShapeType="1"/>
                                  </wps:cNvCnPr>
                                  <wps:spPr bwMode="auto">
                                    <a:xfrm>
                                      <a:off x="2618"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8" name="Line 4497"/>
                                  <wps:cNvCnPr>
                                    <a:cxnSpLocks noChangeAspect="1" noChangeShapeType="1"/>
                                  </wps:cNvCnPr>
                                  <wps:spPr bwMode="auto">
                                    <a:xfrm>
                                      <a:off x="265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299" name="Line 4498"/>
                                  <wps:cNvCnPr>
                                    <a:cxnSpLocks noChangeAspect="1" noChangeShapeType="1"/>
                                  </wps:cNvCnPr>
                                  <wps:spPr bwMode="auto">
                                    <a:xfrm>
                                      <a:off x="2689"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0" name="Line 4499"/>
                                  <wps:cNvCnPr>
                                    <a:cxnSpLocks noChangeAspect="1" noChangeShapeType="1"/>
                                  </wps:cNvCnPr>
                                  <wps:spPr bwMode="auto">
                                    <a:xfrm>
                                      <a:off x="272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1" name="Line 4500"/>
                                  <wps:cNvCnPr>
                                    <a:cxnSpLocks noChangeAspect="1" noChangeShapeType="1"/>
                                  </wps:cNvCnPr>
                                  <wps:spPr bwMode="auto">
                                    <a:xfrm>
                                      <a:off x="2761"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2" name="Line 4501"/>
                                  <wps:cNvCnPr>
                                    <a:cxnSpLocks noChangeAspect="1" noChangeShapeType="1"/>
                                  </wps:cNvCnPr>
                                  <wps:spPr bwMode="auto">
                                    <a:xfrm>
                                      <a:off x="2797"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3" name="Line 4502"/>
                                  <wps:cNvCnPr>
                                    <a:cxnSpLocks noChangeAspect="1" noChangeShapeType="1"/>
                                  </wps:cNvCnPr>
                                  <wps:spPr bwMode="auto">
                                    <a:xfrm>
                                      <a:off x="2833"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4" name="Line 4503"/>
                                  <wps:cNvCnPr>
                                    <a:cxnSpLocks noChangeAspect="1" noChangeShapeType="1"/>
                                  </wps:cNvCnPr>
                                  <wps:spPr bwMode="auto">
                                    <a:xfrm>
                                      <a:off x="2869"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5" name="Line 4504"/>
                                  <wps:cNvCnPr>
                                    <a:cxnSpLocks noChangeAspect="1" noChangeShapeType="1"/>
                                  </wps:cNvCnPr>
                                  <wps:spPr bwMode="auto">
                                    <a:xfrm>
                                      <a:off x="2905"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6" name="Line 4505"/>
                                  <wps:cNvCnPr>
                                    <a:cxnSpLocks noChangeAspect="1" noChangeShapeType="1"/>
                                  </wps:cNvCnPr>
                                  <wps:spPr bwMode="auto">
                                    <a:xfrm>
                                      <a:off x="2940"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7" name="Line 4506"/>
                                  <wps:cNvCnPr>
                                    <a:cxnSpLocks noChangeAspect="1" noChangeShapeType="1"/>
                                  </wps:cNvCnPr>
                                  <wps:spPr bwMode="auto">
                                    <a:xfrm>
                                      <a:off x="2977"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8" name="Line 4507"/>
                                  <wps:cNvCnPr>
                                    <a:cxnSpLocks noChangeAspect="1" noChangeShapeType="1"/>
                                  </wps:cNvCnPr>
                                  <wps:spPr bwMode="auto">
                                    <a:xfrm>
                                      <a:off x="301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09" name="Line 4508"/>
                                  <wps:cNvCnPr>
                                    <a:cxnSpLocks noChangeAspect="1" noChangeShapeType="1"/>
                                  </wps:cNvCnPr>
                                  <wps:spPr bwMode="auto">
                                    <a:xfrm>
                                      <a:off x="3048"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0" name="Line 4509"/>
                                  <wps:cNvCnPr>
                                    <a:cxnSpLocks noChangeAspect="1" noChangeShapeType="1"/>
                                  </wps:cNvCnPr>
                                  <wps:spPr bwMode="auto">
                                    <a:xfrm>
                                      <a:off x="308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1" name="Line 4510"/>
                                  <wps:cNvCnPr>
                                    <a:cxnSpLocks noChangeAspect="1" noChangeShapeType="1"/>
                                  </wps:cNvCnPr>
                                  <wps:spPr bwMode="auto">
                                    <a:xfrm>
                                      <a:off x="3120"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2" name="Line 4511"/>
                                  <wps:cNvCnPr>
                                    <a:cxnSpLocks noChangeAspect="1" noChangeShapeType="1"/>
                                  </wps:cNvCnPr>
                                  <wps:spPr bwMode="auto">
                                    <a:xfrm>
                                      <a:off x="315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3" name="Line 4512"/>
                                  <wps:cNvCnPr>
                                    <a:cxnSpLocks noChangeAspect="1" noChangeShapeType="1"/>
                                  </wps:cNvCnPr>
                                  <wps:spPr bwMode="auto">
                                    <a:xfrm>
                                      <a:off x="319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4" name="Line 4513"/>
                                  <wps:cNvCnPr>
                                    <a:cxnSpLocks noChangeAspect="1" noChangeShapeType="1"/>
                                  </wps:cNvCnPr>
                                  <wps:spPr bwMode="auto">
                                    <a:xfrm>
                                      <a:off x="3228"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5" name="Line 4514"/>
                                  <wps:cNvCnPr>
                                    <a:cxnSpLocks noChangeAspect="1" noChangeShapeType="1"/>
                                  </wps:cNvCnPr>
                                  <wps:spPr bwMode="auto">
                                    <a:xfrm>
                                      <a:off x="326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6" name="Line 4515"/>
                                  <wps:cNvCnPr>
                                    <a:cxnSpLocks noChangeAspect="1" noChangeShapeType="1"/>
                                  </wps:cNvCnPr>
                                  <wps:spPr bwMode="auto">
                                    <a:xfrm>
                                      <a:off x="3299"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7" name="Line 4516"/>
                                  <wps:cNvCnPr>
                                    <a:cxnSpLocks noChangeAspect="1" noChangeShapeType="1"/>
                                  </wps:cNvCnPr>
                                  <wps:spPr bwMode="auto">
                                    <a:xfrm>
                                      <a:off x="333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8" name="Line 4517"/>
                                  <wps:cNvCnPr>
                                    <a:cxnSpLocks noChangeAspect="1" noChangeShapeType="1"/>
                                  </wps:cNvCnPr>
                                  <wps:spPr bwMode="auto">
                                    <a:xfrm>
                                      <a:off x="3371"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19" name="Line 4518"/>
                                  <wps:cNvCnPr>
                                    <a:cxnSpLocks noChangeAspect="1" noChangeShapeType="1"/>
                                  </wps:cNvCnPr>
                                  <wps:spPr bwMode="auto">
                                    <a:xfrm>
                                      <a:off x="3407"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0" name="Line 4519"/>
                                  <wps:cNvCnPr>
                                    <a:cxnSpLocks noChangeAspect="1" noChangeShapeType="1"/>
                                  </wps:cNvCnPr>
                                  <wps:spPr bwMode="auto">
                                    <a:xfrm>
                                      <a:off x="3443"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1" name="Line 4520"/>
                                  <wps:cNvCnPr>
                                    <a:cxnSpLocks noChangeAspect="1" noChangeShapeType="1"/>
                                  </wps:cNvCnPr>
                                  <wps:spPr bwMode="auto">
                                    <a:xfrm>
                                      <a:off x="3479"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2" name="Line 4521"/>
                                  <wps:cNvCnPr>
                                    <a:cxnSpLocks noChangeAspect="1" noChangeShapeType="1"/>
                                  </wps:cNvCnPr>
                                  <wps:spPr bwMode="auto">
                                    <a:xfrm>
                                      <a:off x="3515"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3" name="Line 4522"/>
                                  <wps:cNvCnPr>
                                    <a:cxnSpLocks noChangeAspect="1" noChangeShapeType="1"/>
                                  </wps:cNvCnPr>
                                  <wps:spPr bwMode="auto">
                                    <a:xfrm>
                                      <a:off x="355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4" name="Line 4523"/>
                                  <wps:cNvCnPr>
                                    <a:cxnSpLocks noChangeAspect="1" noChangeShapeType="1"/>
                                  </wps:cNvCnPr>
                                  <wps:spPr bwMode="auto">
                                    <a:xfrm>
                                      <a:off x="3587"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5" name="Line 4524"/>
                                  <wps:cNvCnPr>
                                    <a:cxnSpLocks noChangeAspect="1" noChangeShapeType="1"/>
                                  </wps:cNvCnPr>
                                  <wps:spPr bwMode="auto">
                                    <a:xfrm>
                                      <a:off x="362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6" name="Line 4525"/>
                                  <wps:cNvCnPr>
                                    <a:cxnSpLocks noChangeAspect="1" noChangeShapeType="1"/>
                                  </wps:cNvCnPr>
                                  <wps:spPr bwMode="auto">
                                    <a:xfrm>
                                      <a:off x="3658"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7" name="Line 4526"/>
                                  <wps:cNvCnPr>
                                    <a:cxnSpLocks noChangeAspect="1" noChangeShapeType="1"/>
                                  </wps:cNvCnPr>
                                  <wps:spPr bwMode="auto">
                                    <a:xfrm>
                                      <a:off x="369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8" name="Line 4527"/>
                                  <wps:cNvCnPr>
                                    <a:cxnSpLocks noChangeAspect="1" noChangeShapeType="1"/>
                                  </wps:cNvCnPr>
                                  <wps:spPr bwMode="auto">
                                    <a:xfrm>
                                      <a:off x="3730"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29" name="Line 4528"/>
                                  <wps:cNvCnPr>
                                    <a:cxnSpLocks noChangeAspect="1" noChangeShapeType="1"/>
                                  </wps:cNvCnPr>
                                  <wps:spPr bwMode="auto">
                                    <a:xfrm>
                                      <a:off x="376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30" name="Line 4529"/>
                                  <wps:cNvCnPr>
                                    <a:cxnSpLocks noChangeAspect="1" noChangeShapeType="1"/>
                                  </wps:cNvCnPr>
                                  <wps:spPr bwMode="auto">
                                    <a:xfrm>
                                      <a:off x="3802"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31" name="Line 4530"/>
                                  <wps:cNvCnPr>
                                    <a:cxnSpLocks noChangeAspect="1" noChangeShapeType="1"/>
                                  </wps:cNvCnPr>
                                  <wps:spPr bwMode="auto">
                                    <a:xfrm>
                                      <a:off x="3838"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32" name="Line 4531"/>
                                  <wps:cNvCnPr>
                                    <a:cxnSpLocks noChangeAspect="1" noChangeShapeType="1"/>
                                  </wps:cNvCnPr>
                                  <wps:spPr bwMode="auto">
                                    <a:xfrm>
                                      <a:off x="3874"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33" name="Line 4532"/>
                                  <wps:cNvCnPr>
                                    <a:cxnSpLocks noChangeAspect="1" noChangeShapeType="1"/>
                                  </wps:cNvCnPr>
                                  <wps:spPr bwMode="auto">
                                    <a:xfrm>
                                      <a:off x="3909"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34" name="Line 4533"/>
                                  <wps:cNvCnPr>
                                    <a:cxnSpLocks noChangeAspect="1" noChangeShapeType="1"/>
                                  </wps:cNvCnPr>
                                  <wps:spPr bwMode="auto">
                                    <a:xfrm>
                                      <a:off x="3946"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35" name="Line 4534"/>
                                  <wps:cNvCnPr>
                                    <a:cxnSpLocks noChangeAspect="1" noChangeShapeType="1"/>
                                  </wps:cNvCnPr>
                                  <wps:spPr bwMode="auto">
                                    <a:xfrm>
                                      <a:off x="3981" y="0"/>
                                      <a:ext cx="0" cy="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36" name="Line 4535"/>
                                  <wps:cNvCnPr>
                                    <a:cxnSpLocks noChangeAspect="1" noChangeShapeType="1"/>
                                  </wps:cNvCnPr>
                                  <wps:spPr bwMode="auto">
                                    <a:xfrm>
                                      <a:off x="4017" y="0"/>
                                      <a:ext cx="0" cy="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37" name="Text Box 4536"/>
                                  <wps:cNvSpPr txBox="1">
                                    <a:spLocks noChangeAspect="1" noChangeArrowheads="1"/>
                                  </wps:cNvSpPr>
                                  <wps:spPr bwMode="auto">
                                    <a:xfrm>
                                      <a:off x="429" y="58"/>
                                      <a:ext cx="421"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0</w:t>
                                        </w:r>
                                      </w:p>
                                    </w:txbxContent>
                                  </wps:txbx>
                                  <wps:bodyPr rot="0" vert="horz" wrap="square" lIns="0" tIns="0" rIns="0" bIns="0" anchor="t" anchorCtr="0" upright="1"/>
                                </wps:wsp>
                                <wps:wsp>
                                  <wps:cNvPr id="102338" name="Text Box 4537"/>
                                  <wps:cNvSpPr txBox="1">
                                    <a:spLocks noChangeAspect="1" noChangeArrowheads="1"/>
                                  </wps:cNvSpPr>
                                  <wps:spPr bwMode="auto">
                                    <a:xfrm>
                                      <a:off x="713" y="5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 w:val="6"/>
                                            <w:szCs w:val="6"/>
                                          </w:rPr>
                                          <w:t xml:space="preserve"> </w:t>
                                        </w:r>
                                        <w:r>
                                          <w:rPr>
                                            <w:rFonts w:hint="eastAsia"/>
                                            <w:szCs w:val="24"/>
                                          </w:rPr>
                                          <w:t>A</w:t>
                                        </w:r>
                                      </w:p>
                                    </w:txbxContent>
                                  </wps:txbx>
                                  <wps:bodyPr rot="0" vert="horz" wrap="square" lIns="0" tIns="0" rIns="0" bIns="0" anchor="t" anchorCtr="0" upright="1"/>
                                </wps:wsp>
                                <wps:wsp>
                                  <wps:cNvPr id="102339" name="Text Box 4538"/>
                                  <wps:cNvSpPr txBox="1">
                                    <a:spLocks noChangeAspect="1" noChangeArrowheads="1"/>
                                  </wps:cNvSpPr>
                                  <wps:spPr bwMode="auto">
                                    <a:xfrm>
                                      <a:off x="1072" y="5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20</w:t>
                                        </w:r>
                                      </w:p>
                                    </w:txbxContent>
                                  </wps:txbx>
                                  <wps:bodyPr rot="0" vert="horz" wrap="square" lIns="0" tIns="0" rIns="0" bIns="0" anchor="t" anchorCtr="0" upright="1"/>
                                </wps:wsp>
                                <wps:wsp>
                                  <wps:cNvPr id="102340" name="Text Box 4539"/>
                                  <wps:cNvSpPr txBox="1">
                                    <a:spLocks noChangeAspect="1" noChangeArrowheads="1"/>
                                  </wps:cNvSpPr>
                                  <wps:spPr bwMode="auto">
                                    <a:xfrm>
                                      <a:off x="1431" y="5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30</w:t>
                                        </w:r>
                                      </w:p>
                                    </w:txbxContent>
                                  </wps:txbx>
                                  <wps:bodyPr rot="0" vert="horz" wrap="square" lIns="0" tIns="0" rIns="0" bIns="0" anchor="t" anchorCtr="0" upright="1"/>
                                </wps:wsp>
                                <wps:wsp>
                                  <wps:cNvPr id="102341" name="Text Box 4540"/>
                                  <wps:cNvSpPr txBox="1">
                                    <a:spLocks noChangeAspect="1" noChangeArrowheads="1"/>
                                  </wps:cNvSpPr>
                                  <wps:spPr bwMode="auto">
                                    <a:xfrm>
                                      <a:off x="1774" y="59"/>
                                      <a:ext cx="287"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FC7044" w:rsidRDefault="00064976" w:rsidP="00064976">
                                        <w:pPr>
                                          <w:pStyle w:val="a6"/>
                                          <w:rPr>
                                            <w:sz w:val="21"/>
                                            <w:szCs w:val="21"/>
                                          </w:rPr>
                                        </w:pPr>
                                        <w:r>
                                          <w:rPr>
                                            <w:rFonts w:hint="eastAsia"/>
                                            <w:sz w:val="6"/>
                                            <w:szCs w:val="6"/>
                                          </w:rPr>
                                          <w:t xml:space="preserve">  </w:t>
                                        </w:r>
                                        <w:r w:rsidRPr="00FC7044">
                                          <w:rPr>
                                            <w:rFonts w:hint="eastAsia"/>
                                            <w:color w:val="FF0000"/>
                                            <w:sz w:val="21"/>
                                            <w:szCs w:val="21"/>
                                          </w:rPr>
                                          <w:t>C</w:t>
                                        </w:r>
                                      </w:p>
                                    </w:txbxContent>
                                  </wps:txbx>
                                  <wps:bodyPr rot="0" vert="horz" wrap="square" lIns="0" tIns="0" rIns="0" bIns="0" anchor="t" anchorCtr="0" upright="1"/>
                                </wps:wsp>
                                <wps:wsp>
                                  <wps:cNvPr id="102342" name="Text Box 4541"/>
                                  <wps:cNvSpPr txBox="1">
                                    <a:spLocks noChangeAspect="1" noChangeArrowheads="1"/>
                                  </wps:cNvSpPr>
                                  <wps:spPr bwMode="auto">
                                    <a:xfrm>
                                      <a:off x="2163" y="5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50</w:t>
                                        </w:r>
                                      </w:p>
                                    </w:txbxContent>
                                  </wps:txbx>
                                  <wps:bodyPr rot="0" vert="horz" wrap="square" lIns="0" tIns="0" rIns="0" bIns="0" anchor="t" anchorCtr="0" upright="1"/>
                                </wps:wsp>
                                <wps:wsp>
                                  <wps:cNvPr id="102343" name="Text Box 4542"/>
                                  <wps:cNvSpPr txBox="1">
                                    <a:spLocks noChangeAspect="1" noChangeArrowheads="1"/>
                                  </wps:cNvSpPr>
                                  <wps:spPr bwMode="auto">
                                    <a:xfrm>
                                      <a:off x="2507" y="5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60</w:t>
                                        </w:r>
                                      </w:p>
                                    </w:txbxContent>
                                  </wps:txbx>
                                  <wps:bodyPr rot="0" vert="horz" wrap="square" lIns="0" tIns="0" rIns="0" bIns="0" anchor="t" anchorCtr="0" upright="1"/>
                                </wps:wsp>
                                <wps:wsp>
                                  <wps:cNvPr id="102344" name="Text Box 4543"/>
                                  <wps:cNvSpPr txBox="1">
                                    <a:spLocks noChangeAspect="1" noChangeArrowheads="1"/>
                                  </wps:cNvSpPr>
                                  <wps:spPr bwMode="auto">
                                    <a:xfrm>
                                      <a:off x="2865" y="59"/>
                                      <a:ext cx="252"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70</w:t>
                                        </w:r>
                                      </w:p>
                                    </w:txbxContent>
                                  </wps:txbx>
                                  <wps:bodyPr rot="0" vert="horz" wrap="square" lIns="0" tIns="0" rIns="0" bIns="0" anchor="t" anchorCtr="0" upright="1"/>
                                </wps:wsp>
                                <wps:wsp>
                                  <wps:cNvPr id="102345" name="Text Box 4544"/>
                                  <wps:cNvSpPr txBox="1">
                                    <a:spLocks noChangeAspect="1" noChangeArrowheads="1"/>
                                  </wps:cNvSpPr>
                                  <wps:spPr bwMode="auto">
                                    <a:xfrm>
                                      <a:off x="3224" y="5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FC7044" w:rsidRDefault="00064976" w:rsidP="00064976">
                                        <w:pPr>
                                          <w:pStyle w:val="a6"/>
                                          <w:rPr>
                                            <w:sz w:val="21"/>
                                            <w:szCs w:val="21"/>
                                          </w:rPr>
                                        </w:pPr>
                                        <w:r>
                                          <w:rPr>
                                            <w:rFonts w:hint="eastAsia"/>
                                            <w:sz w:val="6"/>
                                            <w:szCs w:val="6"/>
                                          </w:rPr>
                                          <w:t xml:space="preserve"> </w:t>
                                        </w:r>
                                        <w:r w:rsidRPr="00FC7044">
                                          <w:rPr>
                                            <w:rFonts w:hint="eastAsia"/>
                                            <w:color w:val="FF0000"/>
                                            <w:sz w:val="21"/>
                                            <w:szCs w:val="21"/>
                                          </w:rPr>
                                          <w:t>D</w:t>
                                        </w:r>
                                      </w:p>
                                    </w:txbxContent>
                                  </wps:txbx>
                                  <wps:bodyPr rot="0" vert="horz" wrap="square" lIns="0" tIns="0" rIns="0" bIns="0" anchor="t" anchorCtr="0" upright="1"/>
                                </wps:wsp>
                                <wps:wsp>
                                  <wps:cNvPr id="102346" name="Text Box 4545"/>
                                  <wps:cNvSpPr txBox="1">
                                    <a:spLocks noChangeAspect="1" noChangeArrowheads="1"/>
                                  </wps:cNvSpPr>
                                  <wps:spPr bwMode="auto">
                                    <a:xfrm>
                                      <a:off x="3583" y="59"/>
                                      <a:ext cx="251" cy="2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90</w:t>
                                        </w:r>
                                      </w:p>
                                    </w:txbxContent>
                                  </wps:txbx>
                                  <wps:bodyPr rot="0" vert="horz" wrap="square" lIns="0" tIns="0" rIns="0" bIns="0" anchor="t" anchorCtr="0" upright="1"/>
                                </wps:wsp>
                                <wps:wsp>
                                  <wps:cNvPr id="102347" name="Line 4546"/>
                                  <wps:cNvCnPr>
                                    <a:cxnSpLocks noChangeShapeType="1"/>
                                  </wps:cNvCnPr>
                                  <wps:spPr bwMode="auto">
                                    <a:xfrm>
                                      <a:off x="0" y="170"/>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48" name="Text Box 4547"/>
                                  <wps:cNvSpPr txBox="1">
                                    <a:spLocks noChangeAspect="1" noChangeArrowheads="1"/>
                                  </wps:cNvSpPr>
                                  <wps:spPr bwMode="auto">
                                    <a:xfrm>
                                      <a:off x="3823" y="42"/>
                                      <a:ext cx="430"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Pr>
                                            <w:rFonts w:hint="eastAsia"/>
                                            <w:szCs w:val="24"/>
                                          </w:rPr>
                                          <w:t>cm</w:t>
                                        </w:r>
                                      </w:p>
                                    </w:txbxContent>
                                  </wps:txbx>
                                  <wps:bodyPr rot="0" vert="horz" wrap="square" lIns="0" tIns="0" rIns="0" bIns="0" anchor="t" anchorCtr="0" upright="1"/>
                                </wps:wsp>
                              </wpg:grpSp>
                            </wpg:grpSp>
                            <wpg:grpSp>
                              <wpg:cNvPr id="102349" name="Group 4559"/>
                              <wpg:cNvGrpSpPr/>
                              <wpg:grpSpPr>
                                <a:xfrm>
                                  <a:off x="3008" y="0"/>
                                  <a:ext cx="385" cy="1026"/>
                                  <a:chOff x="0" y="0"/>
                                  <a:chExt cx="385" cy="1026"/>
                                </a:xfrm>
                              </wpg:grpSpPr>
                              <wps:wsp>
                                <wps:cNvPr id="102350" name="AutoShape 4560"/>
                                <wps:cNvSpPr>
                                  <a:spLocks noChangeAspect="1" noChangeArrowheads="1"/>
                                </wps:cNvSpPr>
                                <wps:spPr bwMode="auto">
                                  <a:xfrm rot="16200000">
                                    <a:off x="6" y="825"/>
                                    <a:ext cx="207" cy="189"/>
                                  </a:xfrm>
                                  <a:prstGeom prst="parallelogram">
                                    <a:avLst>
                                      <a:gd name="adj" fmla="val 67514"/>
                                    </a:avLst>
                                  </a:prstGeom>
                                  <a:solidFill>
                                    <a:srgbClr val="FFFFFF"/>
                                  </a:solidFill>
                                  <a:ln w="9525">
                                    <a:solidFill>
                                      <a:srgbClr val="000000"/>
                                    </a:solidFill>
                                    <a:miter lim="800000"/>
                                    <a:headEnd/>
                                    <a:tailEnd/>
                                  </a:ln>
                                </wps:spPr>
                                <wps:bodyPr rot="0" vert="horz" wrap="square" anchor="t" anchorCtr="0" upright="1"/>
                              </wps:wsp>
                              <wps:wsp>
                                <wps:cNvPr id="102351" name="AutoShape 4561"/>
                                <wps:cNvSpPr>
                                  <a:spLocks noChangeAspect="1" noChangeArrowheads="1"/>
                                </wps:cNvSpPr>
                                <wps:spPr bwMode="auto">
                                  <a:xfrm flipV="1">
                                    <a:off x="17" y="815"/>
                                    <a:ext cx="363" cy="128"/>
                                  </a:xfrm>
                                  <a:prstGeom prst="parallelogram">
                                    <a:avLst>
                                      <a:gd name="adj" fmla="val 150397"/>
                                    </a:avLst>
                                  </a:prstGeom>
                                  <a:solidFill>
                                    <a:srgbClr val="FFFFFF"/>
                                  </a:solidFill>
                                  <a:ln w="9525">
                                    <a:solidFill>
                                      <a:srgbClr val="000000"/>
                                    </a:solidFill>
                                    <a:miter lim="800000"/>
                                    <a:headEnd/>
                                    <a:tailEnd/>
                                  </a:ln>
                                </wps:spPr>
                                <wps:bodyPr rot="0" vert="horz" wrap="square" anchor="t" anchorCtr="0" upright="1"/>
                              </wps:wsp>
                              <wps:wsp>
                                <wps:cNvPr id="102352" name="Rectangle 4562"/>
                                <wps:cNvSpPr>
                                  <a:spLocks noChangeAspect="1" noChangeArrowheads="1"/>
                                </wps:cNvSpPr>
                                <wps:spPr bwMode="auto">
                                  <a:xfrm>
                                    <a:off x="207" y="946"/>
                                    <a:ext cx="172" cy="80"/>
                                  </a:xfrm>
                                  <a:prstGeom prst="rect">
                                    <a:avLst/>
                                  </a:prstGeom>
                                  <a:solidFill>
                                    <a:srgbClr val="FFFFFF"/>
                                  </a:solidFill>
                                  <a:ln w="9525">
                                    <a:solidFill>
                                      <a:srgbClr val="000000"/>
                                    </a:solidFill>
                                    <a:miter lim="800000"/>
                                    <a:headEnd/>
                                    <a:tailEnd/>
                                  </a:ln>
                                </wps:spPr>
                                <wps:bodyPr rot="0" vert="horz" wrap="square" anchor="t" anchorCtr="0" upright="1"/>
                              </wps:wsp>
                              <wps:wsp>
                                <wps:cNvPr id="102353" name="Line 4563"/>
                                <wps:cNvCnPr>
                                  <a:cxnSpLocks noChangeShapeType="1"/>
                                </wps:cNvCnPr>
                                <wps:spPr bwMode="auto">
                                  <a:xfrm>
                                    <a:off x="188" y="704"/>
                                    <a:ext cx="0" cy="17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102354" name="Line 4564"/>
                                <wps:cNvCnPr>
                                  <a:cxnSpLocks noChangeAspect="1" noChangeShapeType="1"/>
                                </wps:cNvCnPr>
                                <wps:spPr bwMode="auto">
                                  <a:xfrm flipV="1">
                                    <a:off x="295" y="952"/>
                                    <a:ext cx="0" cy="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2355" name="Group 4565"/>
                                <wpg:cNvGrpSpPr>
                                  <a:grpSpLocks noChangeAspect="1"/>
                                </wpg:cNvGrpSpPr>
                                <wpg:grpSpPr>
                                  <a:xfrm>
                                    <a:off x="0" y="0"/>
                                    <a:ext cx="385" cy="811"/>
                                    <a:chOff x="0" y="0"/>
                                    <a:chExt cx="281" cy="471"/>
                                  </a:xfrm>
                                </wpg:grpSpPr>
                                <wps:wsp>
                                  <wps:cNvPr id="102356" name="Line 4566"/>
                                  <wps:cNvCnPr>
                                    <a:cxnSpLocks noChangeAspect="1" noChangeShapeType="1"/>
                                  </wps:cNvCnPr>
                                  <wps:spPr bwMode="auto">
                                    <a:xfrm>
                                      <a:off x="0" y="1"/>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57" name="Line 4567"/>
                                  <wps:cNvCnPr>
                                    <a:cxnSpLocks noChangeAspect="1" noChangeShapeType="1"/>
                                  </wps:cNvCnPr>
                                  <wps:spPr bwMode="auto">
                                    <a:xfrm>
                                      <a:off x="279" y="120"/>
                                      <a:ext cx="1" cy="3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58" name="Line 4568"/>
                                  <wps:cNvCnPr>
                                    <a:cxnSpLocks noChangeAspect="1" noChangeShapeType="1"/>
                                  </wps:cNvCnPr>
                                  <wps:spPr bwMode="auto">
                                    <a:xfrm>
                                      <a:off x="0" y="0"/>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59" name="Line 4569"/>
                                  <wps:cNvCnPr>
                                    <a:cxnSpLocks noChangeAspect="1" noChangeShapeType="1"/>
                                  </wps:cNvCnPr>
                                  <wps:spPr bwMode="auto">
                                    <a:xfrm>
                                      <a:off x="3" y="351"/>
                                      <a:ext cx="278"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02360" name="Group 4570"/>
                              <wpg:cNvGrpSpPr>
                                <a:grpSpLocks noChangeAspect="1"/>
                              </wpg:cNvGrpSpPr>
                              <wpg:grpSpPr>
                                <a:xfrm>
                                  <a:off x="512" y="204"/>
                                  <a:ext cx="364" cy="821"/>
                                  <a:chOff x="0" y="0"/>
                                  <a:chExt cx="364" cy="821"/>
                                </a:xfrm>
                              </wpg:grpSpPr>
                              <wpg:grpSp>
                                <wpg:cNvPr id="102361" name="Group 4571"/>
                                <wpg:cNvGrpSpPr>
                                  <a:grpSpLocks noChangeAspect="1"/>
                                </wpg:cNvGrpSpPr>
                                <wpg:grpSpPr>
                                  <a:xfrm>
                                    <a:off x="0" y="0"/>
                                    <a:ext cx="364" cy="820"/>
                                    <a:chOff x="0" y="0"/>
                                    <a:chExt cx="364" cy="820"/>
                                  </a:xfrm>
                                </wpg:grpSpPr>
                                <wps:wsp>
                                  <wps:cNvPr id="102362" name="AutoShape 4572"/>
                                  <wps:cNvSpPr>
                                    <a:spLocks noChangeAspect="1" noChangeArrowheads="1"/>
                                  </wps:cNvSpPr>
                                  <wps:spPr bwMode="auto">
                                    <a:xfrm rot="16200000">
                                      <a:off x="-8" y="619"/>
                                      <a:ext cx="207" cy="190"/>
                                    </a:xfrm>
                                    <a:prstGeom prst="parallelogram">
                                      <a:avLst>
                                        <a:gd name="adj" fmla="val 67159"/>
                                      </a:avLst>
                                    </a:prstGeom>
                                    <a:solidFill>
                                      <a:srgbClr val="FFFFFF"/>
                                    </a:solidFill>
                                    <a:ln w="9525">
                                      <a:solidFill>
                                        <a:srgbClr val="000000"/>
                                      </a:solidFill>
                                      <a:miter lim="800000"/>
                                      <a:headEnd/>
                                      <a:tailEnd/>
                                    </a:ln>
                                  </wps:spPr>
                                  <wps:bodyPr rot="0" vert="horz" wrap="square" anchor="t" anchorCtr="0" upright="1"/>
                                </wps:wsp>
                                <wpg:grpSp>
                                  <wpg:cNvPr id="102363" name="Group 4573"/>
                                  <wpg:cNvGrpSpPr>
                                    <a:grpSpLocks noChangeAspect="1"/>
                                  </wpg:cNvGrpSpPr>
                                  <wpg:grpSpPr>
                                    <a:xfrm>
                                      <a:off x="0" y="0"/>
                                      <a:ext cx="364" cy="820"/>
                                      <a:chOff x="0" y="0"/>
                                      <a:chExt cx="364" cy="820"/>
                                    </a:xfrm>
                                  </wpg:grpSpPr>
                                  <wps:wsp>
                                    <wps:cNvPr id="102364" name="Rectangle 4574"/>
                                    <wps:cNvSpPr>
                                      <a:spLocks noChangeAspect="1" noChangeArrowheads="1"/>
                                    </wps:cNvSpPr>
                                    <wps:spPr bwMode="auto">
                                      <a:xfrm>
                                        <a:off x="190" y="740"/>
                                        <a:ext cx="173" cy="80"/>
                                      </a:xfrm>
                                      <a:prstGeom prst="rect">
                                        <a:avLst/>
                                      </a:prstGeom>
                                      <a:solidFill>
                                        <a:srgbClr val="FFFFFF"/>
                                      </a:solidFill>
                                      <a:ln w="9525">
                                        <a:solidFill>
                                          <a:srgbClr val="000000"/>
                                        </a:solidFill>
                                        <a:miter lim="800000"/>
                                        <a:headEnd/>
                                        <a:tailEnd/>
                                      </a:ln>
                                    </wps:spPr>
                                    <wps:bodyPr rot="0" vert="horz" wrap="square" anchor="t" anchorCtr="0" upright="1"/>
                                  </wps:wsp>
                                  <wpg:grpSp>
                                    <wpg:cNvPr id="102365" name="Group 4575"/>
                                    <wpg:cNvGrpSpPr>
                                      <a:grpSpLocks noChangeAspect="1"/>
                                    </wpg:cNvGrpSpPr>
                                    <wpg:grpSpPr>
                                      <a:xfrm>
                                        <a:off x="0" y="0"/>
                                        <a:ext cx="364" cy="737"/>
                                        <a:chOff x="0" y="0"/>
                                        <a:chExt cx="364" cy="737"/>
                                      </a:xfrm>
                                    </wpg:grpSpPr>
                                    <wps:wsp>
                                      <wps:cNvPr id="102366" name="AutoShape 4576"/>
                                      <wps:cNvSpPr>
                                        <a:spLocks noChangeAspect="1" noChangeArrowheads="1"/>
                                      </wps:cNvSpPr>
                                      <wps:spPr bwMode="auto">
                                        <a:xfrm flipV="1">
                                          <a:off x="0" y="609"/>
                                          <a:ext cx="364" cy="128"/>
                                        </a:xfrm>
                                        <a:prstGeom prst="parallelogram">
                                          <a:avLst>
                                            <a:gd name="adj" fmla="val 150811"/>
                                          </a:avLst>
                                        </a:prstGeom>
                                        <a:solidFill>
                                          <a:srgbClr val="FFFFFF"/>
                                        </a:solidFill>
                                        <a:ln w="9525">
                                          <a:solidFill>
                                            <a:srgbClr val="000000"/>
                                          </a:solidFill>
                                          <a:miter lim="800000"/>
                                          <a:headEnd/>
                                          <a:tailEnd/>
                                        </a:ln>
                                      </wps:spPr>
                                      <wps:bodyPr rot="0" vert="horz" wrap="square" anchor="t" anchorCtr="0" upright="1"/>
                                    </wps:wsp>
                                    <wps:wsp>
                                      <wps:cNvPr id="102367" name="Oval 4577"/>
                                      <wps:cNvSpPr>
                                        <a:spLocks noChangeAspect="1" noChangeArrowheads="1"/>
                                      </wps:cNvSpPr>
                                      <wps:spPr bwMode="auto">
                                        <a:xfrm>
                                          <a:off x="142" y="249"/>
                                          <a:ext cx="81" cy="51"/>
                                        </a:xfrm>
                                        <a:prstGeom prst="ellipse">
                                          <a:avLst/>
                                        </a:prstGeom>
                                        <a:solidFill>
                                          <a:srgbClr val="FFFFFF"/>
                                        </a:solidFill>
                                        <a:ln w="9525">
                                          <a:solidFill>
                                            <a:srgbClr val="000000"/>
                                          </a:solidFill>
                                          <a:round/>
                                          <a:headEnd/>
                                          <a:tailEnd/>
                                        </a:ln>
                                      </wps:spPr>
                                      <wps:bodyPr rot="0" vert="horz" wrap="square" anchor="t" anchorCtr="0" upright="1"/>
                                    </wps:wsp>
                                    <wps:wsp>
                                      <wps:cNvPr id="102368" name="Line 4578"/>
                                      <wps:cNvCnPr>
                                        <a:cxnSpLocks noChangeAspect="1" noChangeShapeType="1"/>
                                      </wps:cNvCnPr>
                                      <wps:spPr bwMode="auto">
                                        <a:xfrm>
                                          <a:off x="142" y="284"/>
                                          <a:ext cx="0" cy="3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69" name="Line 4579"/>
                                      <wps:cNvCnPr>
                                        <a:cxnSpLocks noChangeAspect="1" noChangeShapeType="1"/>
                                      </wps:cNvCnPr>
                                      <wps:spPr bwMode="auto">
                                        <a:xfrm>
                                          <a:off x="223" y="275"/>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370" name="Arc 4580"/>
                                      <wps:cNvSpPr>
                                        <a:spLocks noChangeAspect="1"/>
                                      </wps:cNvSpPr>
                                      <wps:spPr bwMode="auto">
                                        <a:xfrm rot="7901522">
                                          <a:off x="156" y="641"/>
                                          <a:ext cx="56" cy="56"/>
                                        </a:xfrm>
                                        <a:custGeom>
                                          <a:avLst/>
                                          <a:gdLst>
                                            <a:gd name="G0" fmla="+- 0 0 0"/>
                                            <a:gd name="G1" fmla="+- 21581 0 0"/>
                                            <a:gd name="G2" fmla="+- 21600 0 0"/>
                                            <a:gd name="T0" fmla="*/ 905 w 21600"/>
                                            <a:gd name="T1" fmla="*/ 0 h 23611"/>
                                            <a:gd name="T2" fmla="*/ 21504 w 21600"/>
                                            <a:gd name="T3" fmla="*/ 23611 h 23611"/>
                                            <a:gd name="T4" fmla="*/ 0 w 21600"/>
                                            <a:gd name="T5" fmla="*/ 21581 h 23611"/>
                                          </a:gdLst>
                                          <a:ahLst/>
                                          <a:cxnLst>
                                            <a:cxn ang="0">
                                              <a:pos x="T0" y="T1"/>
                                            </a:cxn>
                                            <a:cxn ang="0">
                                              <a:pos x="T2" y="T3"/>
                                            </a:cxn>
                                            <a:cxn ang="0">
                                              <a:pos x="T4" y="T5"/>
                                            </a:cxn>
                                          </a:cxnLst>
                                          <a:rect l="0" t="0" r="r" b="b"/>
                                          <a:pathLst>
                                            <a:path w="21600" h="23611" fill="none">
                                              <a:moveTo>
                                                <a:pt x="905" y="-1"/>
                                              </a:moveTo>
                                              <a:cubicBezTo>
                                                <a:pt x="12472" y="485"/>
                                                <a:pt x="21600" y="10003"/>
                                                <a:pt x="21600" y="21581"/>
                                              </a:cubicBezTo>
                                              <a:cubicBezTo>
                                                <a:pt x="21600" y="22258"/>
                                                <a:pt x="21568" y="22936"/>
                                                <a:pt x="21504" y="23611"/>
                                              </a:cubicBezTo>
                                            </a:path>
                                            <a:path w="21600" h="23611" stroke="0">
                                              <a:moveTo>
                                                <a:pt x="905" y="-1"/>
                                              </a:moveTo>
                                              <a:cubicBezTo>
                                                <a:pt x="12472" y="485"/>
                                                <a:pt x="21600" y="10003"/>
                                                <a:pt x="21600" y="21581"/>
                                              </a:cubicBezTo>
                                              <a:cubicBezTo>
                                                <a:pt x="21600" y="22258"/>
                                                <a:pt x="21568" y="22936"/>
                                                <a:pt x="21504" y="23611"/>
                                              </a:cubicBezTo>
                                              <a:lnTo>
                                                <a:pt x="0" y="2158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2371" name="未知"/>
                                      <wps:cNvSpPr>
                                        <a:spLocks noChangeAspect="1"/>
                                      </wps:cNvSpPr>
                                      <wps:spPr bwMode="auto">
                                        <a:xfrm>
                                          <a:off x="139" y="0"/>
                                          <a:ext cx="85" cy="280"/>
                                        </a:xfrm>
                                        <a:custGeom>
                                          <a:avLst/>
                                          <a:gdLst>
                                            <a:gd name="T0" fmla="*/ 90 w 113"/>
                                            <a:gd name="T1" fmla="*/ 13 h 372"/>
                                            <a:gd name="T2" fmla="*/ 61 w 113"/>
                                            <a:gd name="T3" fmla="*/ 66 h 372"/>
                                            <a:gd name="T4" fmla="*/ 52 w 113"/>
                                            <a:gd name="T5" fmla="*/ 79 h 372"/>
                                            <a:gd name="T6" fmla="*/ 44 w 113"/>
                                            <a:gd name="T7" fmla="*/ 92 h 372"/>
                                            <a:gd name="T8" fmla="*/ 37 w 113"/>
                                            <a:gd name="T9" fmla="*/ 110 h 372"/>
                                            <a:gd name="T10" fmla="*/ 27 w 113"/>
                                            <a:gd name="T11" fmla="*/ 122 h 372"/>
                                            <a:gd name="T12" fmla="*/ 15 w 113"/>
                                            <a:gd name="T13" fmla="*/ 143 h 372"/>
                                            <a:gd name="T14" fmla="*/ 0 w 113"/>
                                            <a:gd name="T15" fmla="*/ 199 h 372"/>
                                            <a:gd name="T16" fmla="*/ 3 w 113"/>
                                            <a:gd name="T17" fmla="*/ 250 h 372"/>
                                            <a:gd name="T18" fmla="*/ 18 w 113"/>
                                            <a:gd name="T19" fmla="*/ 298 h 372"/>
                                            <a:gd name="T20" fmla="*/ 30 w 113"/>
                                            <a:gd name="T21" fmla="*/ 328 h 372"/>
                                            <a:gd name="T22" fmla="*/ 36 w 113"/>
                                            <a:gd name="T23" fmla="*/ 346 h 372"/>
                                            <a:gd name="T24" fmla="*/ 50 w 113"/>
                                            <a:gd name="T25" fmla="*/ 369 h 372"/>
                                            <a:gd name="T26" fmla="*/ 65 w 113"/>
                                            <a:gd name="T27" fmla="*/ 372 h 372"/>
                                            <a:gd name="T28" fmla="*/ 78 w 113"/>
                                            <a:gd name="T29" fmla="*/ 366 h 372"/>
                                            <a:gd name="T30" fmla="*/ 86 w 113"/>
                                            <a:gd name="T31" fmla="*/ 360 h 372"/>
                                            <a:gd name="T32" fmla="*/ 95 w 113"/>
                                            <a:gd name="T33" fmla="*/ 343 h 372"/>
                                            <a:gd name="T34" fmla="*/ 103 w 113"/>
                                            <a:gd name="T35" fmla="*/ 322 h 372"/>
                                            <a:gd name="T36" fmla="*/ 107 w 113"/>
                                            <a:gd name="T37" fmla="*/ 303 h 372"/>
                                            <a:gd name="T38" fmla="*/ 108 w 113"/>
                                            <a:gd name="T39" fmla="*/ 271 h 372"/>
                                            <a:gd name="T40" fmla="*/ 110 w 113"/>
                                            <a:gd name="T41" fmla="*/ 237 h 372"/>
                                            <a:gd name="T42" fmla="*/ 105 w 113"/>
                                            <a:gd name="T43" fmla="*/ 208 h 372"/>
                                            <a:gd name="T44" fmla="*/ 97 w 113"/>
                                            <a:gd name="T45" fmla="*/ 171 h 372"/>
                                            <a:gd name="T46" fmla="*/ 84 w 113"/>
                                            <a:gd name="T47" fmla="*/ 139 h 372"/>
                                            <a:gd name="T48" fmla="*/ 95 w 113"/>
                                            <a:gd name="T49" fmla="*/ 57 h 372"/>
                                            <a:gd name="T50" fmla="*/ 90 w 113"/>
                                            <a:gd name="T51" fmla="*/ 13 h 3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C0C0C0">
                                                <a:gamma/>
                                                <a:shade val="46275"/>
                                                <a:invGamma/>
                                              </a:srgbClr>
                                            </a:gs>
                                            <a:gs pos="100000">
                                              <a:srgbClr val="C0C0C0"/>
                                            </a:gs>
                                          </a:gsLst>
                                          <a:lin ang="5400000" scaled="1"/>
                                        </a:gradFill>
                                        <a:ln w="9525">
                                          <a:solidFill>
                                            <a:srgbClr val="000000"/>
                                          </a:solidFill>
                                          <a:round/>
                                          <a:headEnd/>
                                          <a:tailEnd/>
                                        </a:ln>
                                      </wps:spPr>
                                      <wps:bodyPr rot="0" vert="horz" wrap="square" anchor="t" anchorCtr="0" upright="1"/>
                                    </wps:wsp>
                                    <wps:wsp>
                                      <wps:cNvPr id="102372" name="Rectangle 4582"/>
                                      <wps:cNvSpPr>
                                        <a:spLocks noChangeAspect="1" noChangeArrowheads="1"/>
                                      </wps:cNvSpPr>
                                      <wps:spPr bwMode="auto">
                                        <a:xfrm>
                                          <a:off x="150" y="513"/>
                                          <a:ext cx="66" cy="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grpSp>
                              </wpg:grpSp>
                              <wps:wsp>
                                <wps:cNvPr id="102373" name="Line 4583"/>
                                <wps:cNvCnPr>
                                  <a:cxnSpLocks noChangeAspect="1" noChangeShapeType="1"/>
                                </wps:cNvCnPr>
                                <wps:spPr bwMode="auto">
                                  <a:xfrm flipV="1">
                                    <a:off x="283" y="745"/>
                                    <a:ext cx="0"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02374" name="文本框 775"/>
                            <wps:cNvSpPr txBox="1">
                              <a:spLocks noChangeArrowheads="1"/>
                            </wps:cNvSpPr>
                            <wps:spPr bwMode="auto">
                              <a:xfrm>
                                <a:off x="1288" y="1088"/>
                                <a:ext cx="213"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FC7044" w:rsidRDefault="00064976" w:rsidP="00064976">
                                  <w:pPr>
                                    <w:rPr>
                                      <w:color w:val="FF0000"/>
                                    </w:rPr>
                                  </w:pPr>
                                  <w:r w:rsidRPr="00FC7044">
                                    <w:rPr>
                                      <w:rFonts w:hint="eastAsia"/>
                                      <w:color w:val="FF0000"/>
                                    </w:rPr>
                                    <w:t>B</w:t>
                                  </w:r>
                                </w:p>
                              </w:txbxContent>
                            </wps:txbx>
                            <wps:bodyPr rot="0" vert="horz" wrap="square" lIns="0" tIns="0" rIns="0" bIns="0" anchor="t" anchorCtr="0" upright="1"/>
                          </wps:wsp>
                        </wpg:grpSp>
                        <wpg:grpSp>
                          <wpg:cNvPr id="102375" name="组合 786"/>
                          <wpg:cNvGrpSpPr/>
                          <wpg:grpSpPr>
                            <a:xfrm>
                              <a:off x="1776" y="294"/>
                              <a:ext cx="832" cy="676"/>
                              <a:chOff x="0" y="0"/>
                              <a:chExt cx="832" cy="676"/>
                            </a:xfrm>
                          </wpg:grpSpPr>
                          <wps:wsp>
                            <wps:cNvPr id="102376" name="文本框 775"/>
                            <wps:cNvSpPr txBox="1">
                              <a:spLocks noChangeArrowheads="1"/>
                            </wps:cNvSpPr>
                            <wps:spPr bwMode="auto">
                              <a:xfrm>
                                <a:off x="620" y="0"/>
                                <a:ext cx="213" cy="3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r>
                                    <w:rPr>
                                      <w:rFonts w:hint="eastAsia"/>
                                    </w:rPr>
                                    <w:t>M</w:t>
                                  </w:r>
                                </w:p>
                              </w:txbxContent>
                            </wps:txbx>
                            <wps:bodyPr rot="0" vert="horz" wrap="square" lIns="0" tIns="0" rIns="0" bIns="0" anchor="t" anchorCtr="0" upright="1"/>
                          </wps:wsp>
                          <wps:wsp>
                            <wps:cNvPr id="102377" name="箭头 783"/>
                            <wps:cNvCnPr>
                              <a:cxnSpLocks noChangeShapeType="1"/>
                            </wps:cNvCnPr>
                            <wps:spPr bwMode="auto">
                              <a:xfrm flipH="1">
                                <a:off x="0" y="242"/>
                                <a:ext cx="600" cy="434"/>
                              </a:xfrm>
                              <a:prstGeom prst="line">
                                <a:avLst/>
                              </a:prstGeom>
                              <a:noFill/>
                              <a:ln w="9525">
                                <a:solidFill>
                                  <a:srgbClr val="000000"/>
                                </a:solidFill>
                                <a:round/>
                                <a:headEnd/>
                                <a:tailEnd type="stealth" w="sm" len="sm"/>
                              </a:ln>
                              <a:extLst>
                                <a:ext uri="{909E8E84-426E-40DD-AFC4-6F175D3DCCD1}">
                                  <a14:hiddenFill xmlns:a14="http://schemas.microsoft.com/office/drawing/2010/main">
                                    <a:noFill/>
                                  </a14:hiddenFill>
                                </a:ext>
                              </a:extLst>
                            </wps:spPr>
                            <wps:bodyPr/>
                          </wps:wsp>
                        </wpg:grpSp>
                      </wpg:grpSp>
                    </wpg:wgp>
                  </a:graphicData>
                </a:graphic>
              </wp:inline>
            </w:drawing>
          </mc:Choice>
          <mc:Fallback>
            <w:pict>
              <v:group id="组合 102206" o:spid="_x0000_s2676" style="width:212.7pt;height:88.85pt;mso-position-horizontal-relative:char;mso-position-vertical-relative:line" coordsize="4254,1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">
                <v:shape id="文本框 775" o:spid="_x0000_s2677" type="#_x0000_t202" style="position:absolute;left:2044;top:1447;width:816;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FflsQA&#10;AADfAAAADwAAAGRycy9kb3ducmV2LnhtbERPz2vCMBS+D/Y/hDfYbSb2oFs1isgGwmBYu8OOb82z&#10;DTYvtYna/fdGGHj8+H7Pl4NrxZn6YD1rGI8UCOLKG8u1hu/y4+UVRIjIBlvPpOGPAiwXjw9zzI2/&#10;cEHnXaxFCuGQo4Ymxi6XMlQNOQwj3xEnbu97hzHBvpamx0sKd63MlJpIh5ZTQ4MdrRuqDruT07D6&#10;4eLdHr9+t8W+sGX5pvhzctD6+WlYzUBEGuJd/O/emDRfZZmawu1PA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RX5bEAAAA3wAAAA8AAAAAAAAAAAAAAAAAmAIAAGRycy9k&#10;b3ducmV2LnhtbFBLBQYAAAAABAAEAPUAAACJAwAAAAA=&#10;" filled="f" stroked="f">
                  <v:textbox inset="0,0,0,0">
                    <w:txbxContent>
                      <w:p w:rsidR="00064976" w:rsidRDefault="00064976" w:rsidP="00064976">
                        <w:r>
                          <w:rPr>
                            <w:rFonts w:hint="eastAsia"/>
                          </w:rPr>
                          <w:t>图</w:t>
                        </w:r>
                        <w:r>
                          <w:rPr>
                            <w:rFonts w:hint="eastAsia"/>
                          </w:rPr>
                          <w:t>13</w:t>
                        </w:r>
                      </w:p>
                    </w:txbxContent>
                  </v:textbox>
                </v:shape>
                <v:group id="组合 787" o:spid="_x0000_s2678" style="position:absolute;width:4254;height:1592" coordsize="4254,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CyKbcQAAADfAAAA&#10;DwAAAAAAAAAAAAAAAACqAgAAZHJzL2Rvd25yZXYueG1sUEsFBgAAAAAEAAQA+gAAAJsDAAAAAA==&#10;">
                  <v:group id="组合 782" o:spid="_x0000_s2679" style="position:absolute;width:4254;height:1592" coordsize="4254,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2Av9sQAAADfAAAA&#10;DwAAAAAAAAAAAAAAAACqAgAAZHJzL2Rvd25yZXYueG1sUEsFBgAAAAAEAAQA+gAAAJsDAAAAAA==&#10;">
                    <v:group id="组合 781" o:spid="_x0000_s2680" style="position:absolute;width:4254;height:1592" coordsize="4254,1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MQtsQAAADfAAAA&#10;DwAAAAAAAAAAAAAAAACqAgAAZHJzL2Rvd25yZXYueG1sUEsFBgAAAAAEAAQA+gAAAJsDAAAAAA==&#10;">
                      <v:group id="组合 774" o:spid="_x0000_s2681" style="position:absolute;top:902;width:4255;height:690" coordsize="425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M+1LcQAAADfAAAA&#10;DwAAAAAAAAAAAAAAAACqAgAAZHJzL2Rvd25yZXYueG1sUEsFBgAAAAAEAAQA+gAAAJsDAAAAAA==&#10;">
                        <v:shape id="AutoShape 4411" o:spid="_x0000_s2682" type="#_x0000_t7" style="position:absolute;width:4066;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cvasMA&#10;AADfAAAADwAAAGRycy9kb3ducmV2LnhtbERP3WrCMBS+H/gO4Qi7GTM1OBnVKEMYDMaEqQ9wTI5t&#10;sTkpSbTd2y+C4OXH979cD64VVwqx8axhOilAEBtvG640HPafr+8gYkK22HomDX8UYb0aPS2xtL7n&#10;X7ruUiVyCMcSNdQpdaWU0dTkME58R5y5kw8OU4ahkjZgn8NdK1VRzKXDhnNDjR1tajLn3cVp+Dnz&#10;95uRar/pD2FmttX25Xi8aP08Hj4WIBIN6SG+u79snl8oNVVw+5MB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cvasMAAADfAAAADwAAAAAAAAAAAAAAAACYAgAAZHJzL2Rv&#10;d25yZXYueG1sUEsFBgAAAAAEAAQA9QAAAIgDAAAAAA==&#10;" adj="1094">
                          <o:lock v:ext="edit" aspectratio="t"/>
                        </v:shape>
                        <v:line id="Line 4412" o:spid="_x0000_s2683" style="position:absolute;flip:x;visibility:visible;mso-wrap-style:square" from="1,0" to="2,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ni18UAAADfAAAADwAAAGRycy9kb3ducmV2LnhtbERPz2vCMBS+C/sfwhvsMjS1k6GdUWQw&#10;2MHLdFS8PZu3prR56ZJMu/9+EQYeP77fy/VgO3EmHxrHCqaTDARx5XTDtYLP/dt4DiJEZI2dY1Lw&#10;SwHWq7vREgvtLvxB512sRQrhUKACE2NfSBkqQxbDxPXEifty3mJM0NdSe7ykcNvJPMuepcWGU4PB&#10;nl4NVe3uxyqQ8+3jt9+cZm3ZHg4LU1Zlf9wq9XA/bF5ARBriTfzvftdpfpbn0ye4/kkA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pni18UAAADfAAAADwAAAAAAAAAA&#10;AAAAAAChAgAAZHJzL2Rvd25yZXYueG1sUEsFBgAAAAAEAAQA+QAAAJMDAAAAAA==&#10;">
                          <o:lock v:ext="edit" aspectratio="t"/>
                        </v:line>
                        <v:group id="Group 4413" o:spid="_x0000_s2684" style="position:absolute;left:3;top:128;width:4253;height:562" coordsize="4253,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LgWtcQAAADfAAAA&#10;DwAAAAAAAAAAAAAAAACqAgAAZHJzL2Rvd25yZXYueG1sUEsFBgAAAAAEAAQA+gAAAJsDAAAAAA==&#10;">
                          <v:group id="Group 4414" o:spid="_x0000_s2685" style="position:absolute;left:3377;top:232;width:397;height:330"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9LMuwwAAAN8AAAAP&#10;AAAAAAAAAAAAAAAAAKoCAABkcnMvZG93bnJldi54bWxQSwUGAAAAAAQABAD6AAAAmgMAAAAA&#10;">
                            <v:line id="Line 4415" o:spid="_x0000_s2686" style="position:absolute;flip:x;visibility:visible;mso-wrap-style:square" from="191,176" to="191,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5BT8UAAADfAAAADwAAAGRycy9kb3ducmV2LnhtbERPz2vCMBS+C/sfwht4kZlaRFxnFBkM&#10;PHjRjcpub81bU9q8dEnU+t8vg4HHj+/3ajPYTlzIh8axgtk0A0FcOd1wreDj/e1pCSJEZI2dY1Jw&#10;owCb9cNohYV2Vz7Q5RhrkUI4FKjAxNgXUobKkMUwdT1x4r6dtxgT9LXUHq8p3HYyz7KFtNhwajDY&#10;06uhqj2erQK53E9+/PZr3pbt6fRsyqrsP/dKjR+H7QuISEO8i//dO53mZ3k+W8DfnwRAr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5BT8UAAADfAAAADwAAAAAAAAAA&#10;AAAAAAChAgAAZHJzL2Rvd25yZXYueG1sUEsFBgAAAAAEAAQA+QAAAJMDAAAAAA==&#10;">
                              <o:lock v:ext="edit" aspectratio="t"/>
                            </v:line>
                            <v:line id="Line 4416" o:spid="_x0000_s2687" style="position:absolute;flip:x;visibility:visible;mso-wrap-style:square" from="245,150" to="24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Lk1MUAAADfAAAADwAAAGRycy9kb3ducmV2LnhtbERPz2vCMBS+C/sfwhvsMjS1DKedUWQw&#10;2MHLdFS8PZu3prR56ZJMu/9+EQYeP77fy/VgO3EmHxrHCqaTDARx5XTDtYLP/dt4DiJEZI2dY1Lw&#10;SwHWq7vREgvtLvxB512sRQrhUKACE2NfSBkqQxbDxPXEifty3mJM0NdSe7ykcNvJPMtm0mLDqcFg&#10;T6+Gqnb3YxXI+fbx229OT23ZHg4LU1Zlf9wq9XA/bF5ARBriTfzvftdpfpbn02e4/kkA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aLk1MUAAADfAAAADwAAAAAAAAAA&#10;AAAAAAChAgAAZHJzL2Rvd25yZXYueG1sUEsFBgAAAAAEAAQA+QAAAJMDAAAAAA==&#10;">
                              <o:lock v:ext="edit" aspectratio="t"/>
                            </v:line>
                            <v:line id="Line 4417" o:spid="_x0000_s2688" style="position:absolute;flip:x;visibility:visible;mso-wrap-style:square" from="397,146" to="397,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1wpsUAAADfAAAADwAAAGRycy9kb3ducmV2LnhtbERPTUvDQBC9C/6HZQQvYjcNIjXtthRB&#10;8NCLtaR4G7PTbEh2Nu6ubfz3zkHw+Hjfq83kB3WmmLrABuazAhRxE2zHrYHD+8v9AlTKyBaHwGTg&#10;hxJs1tdXK6xsuPAbnfe5VRLCqUIDLuex0jo1jjymWRiJhTuF6DELjK22ES8S7gddFsWj9tixNDgc&#10;6dlR0++/vQG92N19xe3nQ1/3x+OTq5t6/NgZc3szbZegMk35X/znfrUyvyjLuQyWPw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D1wpsUAAADfAAAADwAAAAAAAAAA&#10;AAAAAAChAgAAZHJzL2Rvd25yZXYueG1sUEsFBgAAAAAEAAQA+QAAAJMDAAAAAA==&#10;">
                              <o:lock v:ext="edit" aspectratio="t"/>
                            </v:line>
                            <v:line id="Line 4418" o:spid="_x0000_s2689" style="position:absolute;visibility:visible;mso-wrap-style:square" from="245,330" to="395,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3a1MUAAADfAAAADwAAAGRycy9kb3ducmV2LnhtbERPXUvDMBR9F/wP4Qq+2XQVyuyWlqEI&#10;mw+yTcE93jXXttrclCS29d8bQfDxcL7X1Wx6MZLznWUFiyQFQVxb3XGj4PXl8WYJwgdkjb1lUvBN&#10;Hqry8mKNhbYTH2g8hkbEEPYFKmhDGAopfd2SQZ/YgThy79YZDBG6RmqHUww3vczSNJcGO44NLQ50&#10;31L9efwyCp5v9/m42T1t57ddfq4fDufTx+SUur6aNysQgebwL/5zb3Wcn2bZ4g5+/0QA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y3a1MUAAADfAAAADwAAAAAAAAAA&#10;AAAAAAChAgAAZHJzL2Rvd25yZXYueG1sUEsFBgAAAAAEAAQA+QAAAJMDAAAAAA==&#10;">
                              <o:lock v:ext="edit" aspectratio="t"/>
                            </v:line>
                            <v:line id="Line 4419" o:spid="_x0000_s2690" style="position:absolute;flip:x y;visibility:visible;mso-wrap-style:square" from="193,293" to="244,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aVmsMAAADfAAAADwAAAGRycy9kb3ducmV2LnhtbERPTWvCQBC9F/oflhF6KbpxW4pEV5FC&#10;S09KteJ1yI5JMDsbsluT9tc7B8Hj430vVoNv1IW6WAe2MJ1koIiL4GouLfzsP8YzUDEhO2wCk4U/&#10;irBaPj4sMHeh52+67FKpJIRjjhaqlNpc61hU5DFOQkss3Cl0HpPArtSuw17CfaNNlr1pjzVLQ4Ut&#10;vVdUnHe/3gLy5v9l1k/pVX/SMZrN9nl9OFn7NBrWc1CJhnQX39xfTuZnxhh5IH8EgF5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WlZrDAAAA3wAAAA8AAAAAAAAAAAAA&#10;AAAAoQIAAGRycy9kb3ducmV2LnhtbFBLBQYAAAAABAAEAPkAAACRAwAAAAA=&#10;">
                              <o:lock v:ext="edit" aspectratio="t"/>
                            </v:line>
                            <v:line id="Line 4420" o:spid="_x0000_s2691" style="position:absolute;flip:y;visibility:visible;mso-wrap-style:square" from="245,151" to="39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sThsUAAADfAAAADwAAAGRycy9kb3ducmV2LnhtbERPz2vCMBS+D/wfwhN2GZpaxnDVKDIY&#10;7OBlTiq7PZtnU9q8dEmm3X+/CILHj+/3cj3YTpzJh8axgtk0A0FcOd1wrWD/9T6ZgwgRWWPnmBT8&#10;UYD1avSwxEK7C3/SeRdrkUI4FKjAxNgXUobKkMUwdT1x4k7OW4wJ+lpqj5cUbjuZZ9mLtNhwajDY&#10;05uhqt39WgVyvn368Zvjc1u2h8OrKauy/94q9TgeNgsQkYZ4F9/cHzrNz/I8n8H1TwI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sThsUAAADfAAAADwAAAAAAAAAA&#10;AAAAAAChAgAAZHJzL2Rvd25yZXYueG1sUEsFBgAAAAAEAAQA+QAAAJMDAAAAAA==&#10;">
                              <o:lock v:ext="edit" aspectratio="t"/>
                            </v:line>
                            <v:line id="Line 4421" o:spid="_x0000_s2692" style="position:absolute;visibility:visible;mso-wrap-style:square" from="0,30" to="195,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CGMcAAADfAAAADwAAAGRycy9kb3ducmV2LnhtbESPQWvCQBCF74L/YRmhN91oIZToKqIU&#10;tIdSraDHMTsm0exs2N0m6b/vFgqd28d78+bNYtWbWrTkfGVZwXSSgCDOra64UHD6fB2/gPABWWNt&#10;mRR8k4fVcjhYYKZtxwdqj6EQMYR9hgrKEJpMSp+XZNBPbEMctZt1BkNEV0jtsIvhppazJEmlwYrj&#10;hRIb2pSUP45fRsH780farvdvu/68T6/59nC93Dun1NOoX89BBOrDv/lve6dj/WQWB37/iQB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5YIYxwAAAN8AAAAPAAAAAAAA&#10;AAAAAAAAAKECAABkcnMvZG93bnJldi54bWxQSwUGAAAAAAQABAD5AAAAlQMAAAAA&#10;"/>
                            <v:line id="Line 4422" o:spid="_x0000_s2693" style="position:absolute;visibility:visible;mso-wrap-style:square" from="54,3" to="2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kng8UAAADfAAAADwAAAGRycy9kb3ducmV2LnhtbERPXWvCMBR9H/gfwhX2NtNVKKMaRSaC&#10;7mFMN9DHa3Ntq81NSbK2+/fLYODj4XzPl4NpREfO15YVPE8SEMSF1TWXCr4+N08vIHxA1thYJgU/&#10;5GG5GD3MMde25z11h1CKGMI+RwVVCG0upS8qMugntiWO3MU6gyFCV0rtsI/hppFpkmTSYM2xocKW&#10;Xisqbodvo+B9+pF1q93bdjjusnOx3p9P194p9TgeVjMQgYZwF/+7tzrOT9I0nc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Kkng8UAAADfAAAADwAAAAAAAAAA&#10;AAAAAAChAgAAZHJzL2Rvd25yZXYueG1sUEsFBgAAAAAEAAQA+QAAAJMDAAAAAA==&#10;"/>
                            <v:line id="Line 4423" o:spid="_x0000_s2694" style="position:absolute;visibility:visible;mso-wrap-style:square" from="198,0" to="39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C/98UAAADfAAAADwAAAGRycy9kb3ducmV2LnhtbERPXWvCMBR9H/gfwhX2NlO7UaQzijgG&#10;uocx3UAfr81dW21uSpK13b9fBoKPh/M9Xw6mER05X1tWMJ0kIIgLq2suFXx9vj7MQPiArLGxTAp+&#10;ycNyMbqbY65tzzvq9qEUMYR9jgqqENpcSl9UZNBPbEscuW/rDIYIXSm1wz6Gm0amSZJJgzXHhgpb&#10;WldUXPY/RsH740fWrbZvm+GwzU7Fy+50PPdOqfvxsHoGEWgIN/HVvdFxfpKm6RP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0C/98UAAADfAAAADwAAAAAAAAAA&#10;AAAAAAChAgAAZHJzL2Rvd25yZXYueG1sUEsFBgAAAAAEAAQA+QAAAJMDAAAAAA==&#10;"/>
                          </v:group>
                          <v:group id="Group 4424" o:spid="_x0000_s2695" style="position:absolute;left:466;top:229;width:397;height:330"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mHmTwwAAAN8AAAAP&#10;AAAAAAAAAAAAAAAAAKoCAABkcnMvZG93bnJldi54bWxQSwUGAAAAAAQABAD6AAAAmgMAAAAA&#10;">
                            <v:line id="Line 4425" o:spid="_x0000_s2696" style="position:absolute;flip:x;visibility:visible;mso-wrap-style:square" from="191,176" to="191,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KL8sUAAADfAAAADwAAAGRycy9kb3ducmV2LnhtbERPz2vCMBS+D/wfwhO8DE1XhrhqFBkM&#10;dvAyHZXdns2zKW1euiTT+t8vA2HHj+/3ajPYTlzIh8axgqdZBoK4crrhWsHn4W26ABEissbOMSm4&#10;UYDNevSwwkK7K3/QZR9rkUI4FKjAxNgXUobKkMUwcz1x4s7OW4wJ+lpqj9cUbjuZZ9lcWmw4NRjs&#10;6dVQ1e5/rAK52D1+++3puS3b4/HFlFXZf+2UmoyH7RJEpCH+i+/ud53mZ3mez+HvTwI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KL8sUAAADfAAAADwAAAAAAAAAA&#10;AAAAAAChAgAAZHJzL2Rvd25yZXYueG1sUEsFBgAAAAAEAAQA+QAAAJMDAAAAAA==&#10;">
                              <o:lock v:ext="edit" aspectratio="t"/>
                            </v:line>
                            <v:line id="Line 4426" o:spid="_x0000_s2697" style="position:absolute;flip:x;visibility:visible;mso-wrap-style:square" from="245,150" to="245,3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4uacUAAADfAAAADwAAAGRycy9kb3ducmV2LnhtbERPz2vCMBS+D/Y/hCfsMma6MjatRhFh&#10;sIOXqVS8PZtnU9q81CTT7r9fBoMdP77f8+VgO3ElHxrHCp7HGQjiyumGawX73fvTBESIyBo7x6Tg&#10;mwIsF/d3cyy0u/EnXbexFimEQ4EKTIx9IWWoDFkMY9cTJ+7svMWYoK+l9nhL4baTeZa9SosNpwaD&#10;Pa0NVe32yyqQk83jxa9OL23ZHg5TU1Zlf9wo9TAaVjMQkYb4L/5zf+g0P8vz/A1+/yQA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84uacUAAADfAAAADwAAAAAAAAAA&#10;AAAAAAChAgAAZHJzL2Rvd25yZXYueG1sUEsFBgAAAAAEAAQA+QAAAJMDAAAAAA==&#10;">
                              <o:lock v:ext="edit" aspectratio="t"/>
                            </v:line>
                            <v:line id="Line 4427" o:spid="_x0000_s2698" style="position:absolute;flip:x;visibility:visible;mso-wrap-style:square" from="397,146" to="397,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G6G8UAAADfAAAADwAAAGRycy9kb3ducmV2LnhtbERPTUvDQBC9C/6HZYRexG4MIjV2W4pQ&#10;6KEXq6R4G7NjNiQ7G3e3bfz3zkHw+Hjfy/XkB3WmmLrABu7nBSjiJtiOWwPvb9u7BaiUkS0OgcnA&#10;DyVYr66vlljZcOFXOh9yqySEU4UGXM5jpXVqHHlM8zASC/cVoscsMLbaRrxIuB90WRSP2mPH0uBw&#10;pBdHTX84eQN6sb/9jpvPh77uj8cnVzf1+LE3ZnYzbZ5BZZryv/jPvbMyvyjLUgbLHwG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lG6G8UAAADfAAAADwAAAAAAAAAA&#10;AAAAAAChAgAAZHJzL2Rvd25yZXYueG1sUEsFBgAAAAAEAAQA+QAAAJMDAAAAAA==&#10;">
                              <o:lock v:ext="edit" aspectratio="t"/>
                            </v:line>
                            <v:line id="Line 4428" o:spid="_x0000_s2699" style="position:absolute;visibility:visible;mso-wrap-style:square" from="245,330" to="395,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EQacUAAADfAAAADwAAAGRycy9kb3ducmV2LnhtbERPXWvCMBR9H/gfwhX2NlM7KLMzijgG&#10;uocx3UAfr81dW21uSpK13b9fBoKPh/M9Xw6mER05X1tWMJ0kIIgLq2suFXx9vj48gfABWWNjmRT8&#10;koflYnQ3x1zbnnfU7UMpYgj7HBVUIbS5lL6oyKCf2JY4ct/WGQwRulJqh30MN41MkySTBmuODRW2&#10;tK6ouOx/jIL3x4+sW23fNsNhm52Kl93peO6dUvfjYfUMItAQbuKre6Pj/CRN0x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UEQacUAAADfAAAADwAAAAAAAAAA&#10;AAAAAAChAgAAZHJzL2Rvd25yZXYueG1sUEsFBgAAAAAEAAQA+QAAAJMDAAAAAA==&#10;">
                              <o:lock v:ext="edit" aspectratio="t"/>
                            </v:line>
                            <v:line id="Line 4429" o:spid="_x0000_s2700" style="position:absolute;flip:x y;visibility:visible;mso-wrap-style:square" from="193,293" to="244,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8DR8MAAADfAAAADwAAAGRycy9kb3ducmV2LnhtbERPTWvCQBC9F/wPywi9FN0YpUh0FSm0&#10;9GTRKl6H7JgEs7MhuzXRX985CB4f73u57l2trtSGyrOByTgBRZx7W3Fh4PD7OZqDChHZYu2ZDNwo&#10;wHo1eFliZn3HO7ruY6EkhEOGBsoYm0zrkJfkMIx9Qyzc2bcOo8C20LbFTsJdrdMkedcOK5aGEhv6&#10;KCm/7P+cAeTtfTrvJjTTX3QK6fbnbXM8G/M67DcLUJH6+BQ/3N9W5idpOpUH8kcA6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PA0fDAAAA3wAAAA8AAAAAAAAAAAAA&#10;AAAAoQIAAGRycy9kb3ducmV2LnhtbFBLBQYAAAAABAAEAPkAAACRAwAAAAA=&#10;">
                              <o:lock v:ext="edit" aspectratio="t"/>
                            </v:line>
                            <v:line id="Line 4430" o:spid="_x0000_s2701" style="position:absolute;flip:y;visibility:visible;mso-wrap-style:square" from="245,151" to="397,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KFW8UAAADfAAAADwAAAGRycy9kb3ducmV2LnhtbERPz2vCMBS+C/sfwhvsMjS1k6GdUWQw&#10;2MHLdFS8PZu3prR56ZJMu/9+EQYeP77fy/VgO3EmHxrHCqaTDARx5XTDtYLP/dt4DiJEZI2dY1Lw&#10;SwHWq7vREgvtLvxB512sRQrhUKACE2NfSBkqQxbDxPXEifty3mJM0NdSe7ykcNvJPMuepcWGU4PB&#10;nl4NVe3uxyqQ8+3jt9+cZm3ZHg4LU1Zlf9wq9XA/bF5ARBriTfzvftdpfpbnT1O4/kkA5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rKFW8UAAADfAAAADwAAAAAAAAAA&#10;AAAAAAChAgAAZHJzL2Rvd25yZXYueG1sUEsFBgAAAAAEAAQA+QAAAJMDAAAAAA==&#10;">
                              <o:lock v:ext="edit" aspectratio="t"/>
                            </v:line>
                            <v:line id="Line 4431" o:spid="_x0000_s2702" style="position:absolute;visibility:visible;mso-wrap-style:square" from="0,30" to="195,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wUxcUAAADfAAAADwAAAGRycy9kb3ducmV2LnhtbERPXWvCMBR9H/gfwhX2NtNVKKMaRSaC&#10;7mFMN9DHa3Ntq81NSbK2+/fLYODj4XzPl4NpREfO15YVPE8SEMSF1TWXCr4+N08vIHxA1thYJgU/&#10;5GG5GD3MMde25z11h1CKGMI+RwVVCG0upS8qMugntiWO3MU6gyFCV0rtsI/hppFpkmTSYM2xocKW&#10;Xisqbodvo+B9+pF1q93bdjjusnOx3p9P194p9TgeVjMQgYZwF/+7tzrOT9J0m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wUxcUAAADfAAAADwAAAAAAAAAA&#10;AAAAAAChAgAAZHJzL2Rvd25yZXYueG1sUEsFBgAAAAAEAAQA+QAAAJMDAAAAAA==&#10;"/>
                            <v:line id="Line 4432" o:spid="_x0000_s2703" style="position:absolute;visibility:visible;mso-wrap-style:square" from="54,3" to="249,1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CxXsUAAADfAAAADwAAAGRycy9kb3ducmV2LnhtbERPXUvDMBR9F/wP4Qq+udQWitSlZSjC&#10;5oO4KbjHu+au7dbclCS29d8bQdjj4Xwvq9n0YiTnO8sK7hcJCOLa6o4bBZ8fL3cPIHxA1thbJgU/&#10;5KEqr6+WWGg78ZbGXWhEDGFfoII2hKGQ0tctGfQLOxBH7midwRCha6R2OMVw08s0SXJpsOPY0OJA&#10;Ty3V5923UfCWvefjavO6nr82+aF+3h72p8kpdXszrx5BBJrDRfzvXus4P0nTLIO/PxGAL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CxXsUAAADfAAAADwAAAAAAAAAA&#10;AAAAAAChAgAAZHJzL2Rvd25yZXYueG1sUEsFBgAAAAAEAAQA+QAAAJMDAAAAAA==&#10;"/>
                            <v:line id="Line 4433" o:spid="_x0000_s2704" style="position:absolute;visibility:visible;mso-wrap-style:square" from="198,0" to="393,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kpKsYAAADfAAAADwAAAGRycy9kb3ducmV2LnhtbERPXWvCMBR9H+w/hDvY20xXRxnVKLIx&#10;0D2IOkEfr821rWtuSpK13b83wmCPh/M9nQ+mER05X1tW8DxKQBAXVtdcKth/fTy9gvABWWNjmRT8&#10;kof57P5uirm2PW+p24VSxBD2OSqoQmhzKX1RkUE/si1x5M7WGQwRulJqh30MN41MkySTBmuODRW2&#10;9FZR8b37MQrW403WLVafy+Gwyk7F+/Z0vPROqceHYTEBEWgI/+I/91LH+Umajl/g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6ZKSrGAAAA3wAAAA8AAAAAAAAA&#10;AAAAAAAAoQIAAGRycy9kb3ducmV2LnhtbFBLBQYAAAAABAAEAPkAAACUAwAAAAA=&#10;"/>
                          </v:group>
                          <v:rect id="Rectangle 4434" o:spid="_x0000_s2705" style="position:absolute;left:199;width:3854;height:3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ZeEMMA&#10;AADfAAAADwAAAGRycy9kb3ducmV2LnhtbERPz2vCMBS+C/sfwht402QVRTujjIlDj1ov3t6at7Zb&#10;81KaqJ1/vREEjx/f7/mys7U4U+srxxrehgoEce5MxYWGQ7YeTEH4gGywdkwa/snDcvHSm2Nq3IV3&#10;dN6HQsQQ9ilqKENoUil9XpJFP3QNceR+XGsxRNgW0rR4ieG2lolSE2mx4thQYkOfJeV/+5PV8F0l&#10;B7zusi9lZ+tR2HbZ7+m40rr/2n28gwjUhaf44d6YOF8lyWgM9z8R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ZeEMMAAADfAAAADwAAAAAAAAAAAAAAAACYAgAAZHJzL2Rv&#10;d25yZXYueG1sUEsFBgAAAAAEAAQA9QAAAIgDAAAAAA==&#10;">
                            <o:lock v:ext="edit" aspectratio="t"/>
                          </v:rect>
                          <v:line id="Line 4435" o:spid="_x0000_s2706" style="position:absolute;visibility:visible;mso-wrap-style:square" from="429,0" to="429,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cSxsUAAADfAAAADwAAAGRycy9kb3ducmV2LnhtbERPXWvCMBR9H/gfwhX2NtNVKKMaRSaC&#10;7mFMN9DHa3Ntq81NSbK2+/fLYODj4XzPl4NpREfO15YVPE8SEMSF1TWXCr4+N08vIHxA1thYJgU/&#10;5GG5GD3MMde25z11h1CKGMI+RwVVCG0upS8qMugntiWO3MU6gyFCV0rtsI/hppFpkmTSYM2xocKW&#10;Xisqbodvo+B9+pF1q93bdjjusnOx3p9P194p9TgeVjMQgYZwF/+7tzrOT9J0msH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QcSxsUAAADfAAAADwAAAAAAAAAA&#10;AAAAAAChAgAAZHJzL2Rvd25yZXYueG1sUEsFBgAAAAAEAAQA+QAAAJMDAAAAAA==&#10;">
                            <o:lock v:ext="edit" aspectratio="t"/>
                          </v:line>
                          <v:line id="Line 4436" o:spid="_x0000_s2707" style="position:absolute;visibility:visible;mso-wrap-style:square" from="465,0" to="46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u3XcYAAADfAAAADwAAAGRycy9kb3ducmV2LnhtbERPXWvCMBR9H+w/hDvY20xXoRvVKLIx&#10;0D2M6QR9vDbXtq65KUnWdv/eCIKPh/M9nQ+mER05X1tW8DxKQBAXVtdcKtj+fDy9gvABWWNjmRT8&#10;k4f57P5uirm2Pa+p24RSxBD2OSqoQmhzKX1RkUE/si1x5I7WGQwRulJqh30MN41MkySTBmuODRW2&#10;9FZR8bv5Mwq+xt9Zt1h9LofdKjsU7+vD/tQ7pR4fhsUERKAh3MRX91LH+Umajl/g8icCkL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5Lt13GAAAA3wAAAA8AAAAAAAAA&#10;AAAAAAAAoQIAAGRycy9kb3ducmV2LnhtbFBLBQYAAAAABAAEAPkAAACUAwAAAAA=&#10;">
                            <o:lock v:ext="edit" aspectratio="t"/>
                          </v:line>
                          <v:line id="Line 4437" o:spid="_x0000_s2708" style="position:absolute;visibility:visible;mso-wrap-style:square" from="500,0" to="5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QjL8UAAADfAAAADwAAAGRycy9kb3ducmV2LnhtbERPTUvDQBC9C/0Pywje7MYUgsRuS2kR&#10;Wg9iq6DHaXZMYrOzYXdN4r93DoLHx/terifXqYFCbD0buJtnoIgrb1uuDby9Pt7eg4oJ2WLnmQz8&#10;UIT1ana1xNL6kY80nFKtJIRjiQaalPpS61g15DDOfU8s3KcPDpPAUGsbcJRw1+k8ywrtsGVpaLCn&#10;bUPV5fTtDDwvXophc3jaT++H4lztjuePrzEYc3M9bR5AJZrSv/jPvbcyP8vzhQyW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9QjL8UAAADfAAAADwAAAAAAAAAA&#10;AAAAAAChAgAAZHJzL2Rvd25yZXYueG1sUEsFBgAAAAAEAAQA+QAAAJMDAAAAAA==&#10;">
                            <o:lock v:ext="edit" aspectratio="t"/>
                          </v:line>
                          <v:line id="Line 4438" o:spid="_x0000_s2709" style="position:absolute;visibility:visible;mso-wrap-style:square" from="537,0" to="53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iGtMYAAADfAAAADwAAAGRycy9kb3ducmV2LnhtbERPXWvCMBR9H+w/hDvY20xXoWzVKLIx&#10;0D2M6QR9vDbXtq65KUnWdv/eCIKPh/M9nQ+mER05X1tW8DxKQBAXVtdcKtj+fDy9gPABWWNjmRT8&#10;k4f57P5uirm2Pa+p24RSxBD2OSqoQmhzKX1RkUE/si1x5I7WGQwRulJqh30MN41MkySTBmuODRW2&#10;9FZR8bv5Mwq+xt9Zt1h9LofdKjsU7+vD/tQ7pR4fhsUERKAh3MRX91LH+Umajl/h8icCkL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YhrTGAAAA3wAAAA8AAAAAAAAA&#10;AAAAAAAAoQIAAGRycy9kb3ducmV2LnhtbFBLBQYAAAAABAAEAPkAAACUAwAAAAA=&#10;">
                            <o:lock v:ext="edit" aspectratio="t"/>
                          </v:line>
                          <v:line id="Line 4439" o:spid="_x0000_s2710" style="position:absolute;visibility:visible;mso-wrap-style:square" from="572,0" to="57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RcVMUAAADfAAAADwAAAGRycy9kb3ducmV2LnhtbERPTUvDQBC9C/0PyxS82Y1RgsRuS6kI&#10;rQexVdDjNDsmsdnZsLsm8d87B8Hj430v15Pr1EAhtp4NXC8yUMSVty3XBt5eH6/uQMWEbLHzTAZ+&#10;KMJ6NbtYYmn9yAcajqlWEsKxRANNSn2pdawachgXvicW7tMHh0lgqLUNOEq463SeZYV22LI0NNjT&#10;tqHqfPx2Bp5vXophs3/aTe/74lQ9HE4fX2Mw5nI+be5BJZrSv/jPvbMyP8vzW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aRcVMUAAADfAAAADwAAAAAAAAAA&#10;AAAAAAChAgAAZHJzL2Rvd25yZXYueG1sUEsFBgAAAAAEAAQA+QAAAJMDAAAAAA==&#10;">
                            <o:lock v:ext="edit" aspectratio="t"/>
                          </v:line>
                          <v:line id="Line 4440" o:spid="_x0000_s2711" style="position:absolute;visibility:visible;mso-wrap-style:square" from="608,0" to="608,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j5z8UAAADfAAAADwAAAGRycy9kb3ducmV2LnhtbERPXUvDMBR9F/wP4Qp7c+k6KdItLUMR&#10;tj2Im4J7vGuubbW5KUnW1n9vBMHHw/lel5PpxEDOt5YVLOYJCOLK6pZrBW+vT7f3IHxA1thZJgXf&#10;5KEsrq/WmGs78oGGY6hFDGGfo4ImhD6X0lcNGfRz2xNH7sM6gyFCV0vtcIzhppNpkmTSYMuxocGe&#10;Hhqqvo4Xo+B5+ZINm91+O73vsnP1eDifPken1Oxm2qxABJrCv/jPvdVxfpKmdwv4/RMBy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uj5z8UAAADfAAAADwAAAAAAAAAA&#10;AAAAAAChAgAAZHJzL2Rvd25yZXYueG1sUEsFBgAAAAAEAAQA+QAAAJMDAAAAAA==&#10;">
                            <o:lock v:ext="edit" aspectratio="t"/>
                          </v:line>
                          <v:line id="Line 4441" o:spid="_x0000_s2712" style="position:absolute;visibility:visible;mso-wrap-style:square" from="644,0" to="64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pnuMUAAADfAAAADwAAAGRycy9kb3ducmV2LnhtbERPXWvCMBR9H/gfwhX2NlO7UaQzijgG&#10;uocx3UAfr81dW21uSpK13b9fBoKPh/M9Xw6mER05X1tWMJ0kIIgLq2suFXx9vj7MQPiArLGxTAp+&#10;ycNyMbqbY65tzzvq9qEUMYR9jgqqENpcSl9UZNBPbEscuW/rDIYIXSm1wz6Gm0amSZJJgzXHhgpb&#10;WldUXPY/RsH740fWrbZvm+GwzU7Fy+50PPdOqfvxsHoGEWgIN/HVvdFxfpKmTy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jpnuMUAAADfAAAADwAAAAAAAAAA&#10;AAAAAAChAgAAZHJzL2Rvd25yZXYueG1sUEsFBgAAAAAEAAQA+QAAAJMDAAAAAA==&#10;">
                            <o:lock v:ext="edit" aspectratio="t"/>
                          </v:line>
                          <v:line id="Line 4442" o:spid="_x0000_s2713" style="position:absolute;visibility:visible;mso-wrap-style:square" from="680,0" to="68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bCI8YAAADfAAAADwAAAGRycy9kb3ducmV2LnhtbERPXWvCMBR9H+w/hDvY20xXRxnVKLIx&#10;0D2IOkEfr821rWtuSpK13b83wmCPh/M9nQ+mER05X1tW8DxKQBAXVtdcKth/fTy9gvABWWNjmRT8&#10;kof57P5uirm2PW+p24VSxBD2OSqoQmhzKX1RkUE/si1x5M7WGQwRulJqh30MN41MkySTBmuODRW2&#10;9FZR8b37MQrW403WLVafy+Gwyk7F+/Z0vPROqceHYTEBEWgI/+I/91LH+Umavoz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2wiPGAAAA3wAAAA8AAAAAAAAA&#10;AAAAAAAAoQIAAGRycy9kb3ducmV2LnhtbFBLBQYAAAAABAAEAPkAAACUAwAAAAA=&#10;">
                            <o:lock v:ext="edit" aspectratio="t"/>
                          </v:line>
                          <v:line id="Line 4443" o:spid="_x0000_s2714" style="position:absolute;visibility:visible;mso-wrap-style:square" from="716,0" to="71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9aV8YAAADfAAAADwAAAGRycy9kb3ducmV2LnhtbERPXWvCMBR9H+w/hDvwbaarUkY1imwI&#10;uoehTtDHa3PXdmtuShLb7t+bwWCPh/M9Xw6mER05X1tW8DROQBAXVtdcKjh+rB+fQfiArLGxTAp+&#10;yMNycX83x1zbnvfUHUIpYgj7HBVUIbS5lL6oyKAf25Y4cp/WGQwRulJqh30MN41MkySTBmuODRW2&#10;9FJR8X24GgXvk13WrbZvm+G0zS7F6/5y/uqdUqOHYTUDEWgI/+I/90bH+UmaTqfw+ycC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fWlfGAAAA3wAAAA8AAAAAAAAA&#10;AAAAAAAAoQIAAGRycy9kb3ducmV2LnhtbFBLBQYAAAAABAAEAPkAAACUAwAAAAA=&#10;">
                            <o:lock v:ext="edit" aspectratio="t"/>
                          </v:line>
                          <v:line id="Line 4444" o:spid="_x0000_s2715" style="position:absolute;visibility:visible;mso-wrap-style:square" from="752,0" to="75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zMYAAADfAAAADwAAAGRycy9kb3ducmV2LnhtbERPW0vDMBR+H/gfwhF821KrllGXjTER&#10;Nh/EXWB7PGuObV1zUpLY1n9vBGGPH999thhMIzpyvras4H6SgCAurK65VHDYv46nIHxA1thYJgU/&#10;5GExvxnNMNe25y11u1CKGMI+RwVVCG0upS8qMugntiWO3Kd1BkOErpTaYR/DTSPTJMmkwZpjQ4Ut&#10;rSoqLrtvo+D94SPrlpu39XDcZOfiZXs+ffVOqbvbYfkMItAQruJ/91rH+UmaPj7B358I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T/8zGAAAA3wAAAA8AAAAAAAAA&#10;AAAAAAAAoQIAAGRycy9kb3ducmV2LnhtbFBLBQYAAAAABAAEAPkAAACUAwAAAAA=&#10;">
                            <o:lock v:ext="edit" aspectratio="t"/>
                          </v:line>
                          <v:line id="Line 4445" o:spid="_x0000_s2716" style="position:absolute;visibility:visible;mso-wrap-style:square" from="788,0" to="788,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Fhu8UAAADfAAAADwAAAGRycy9kb3ducmV2LnhtbERPXWvCMBR9H/gfwhX2NlO7UaQzijgG&#10;uocx3UAfr81dW21uSpK13b9fBoKPh/M9Xw6mER05X1tWMJ0kIIgLq2suFXx9vj7MQPiArLGxTAp+&#10;ycNyMbqbY65tzzvq9qEUMYR9jgqqENpcSl9UZNBPbEscuW/rDIYIXSm1wz6Gm0amSZJJgzXHhgpb&#10;WldUXPY/RsH740fWrbZvm+GwzU7Fy+50PPdOqfvxsHoGEWgIN/HVvdFxfpKmTx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Fhu8UAAADfAAAADwAAAAAAAAAA&#10;AAAAAAChAgAAZHJzL2Rvd25yZXYueG1sUEsFBgAAAAAEAAQA+QAAAJMDAAAAAA==&#10;">
                            <o:lock v:ext="edit" aspectratio="t"/>
                          </v:line>
                          <v:line id="Line 4446" o:spid="_x0000_s2717" style="position:absolute;visibility:visible;mso-wrap-style:square" from="824,0" to="82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3EIMYAAADfAAAADwAAAGRycy9kb3ducmV2LnhtbERPW0vDMBR+F/wP4Qi+udQq3ajLxpgI&#10;mw/iLrA9njXHtq45KUls679fBoKPH999Oh9MIzpyvras4HGUgCAurK65VLDfvT1MQPiArLGxTAp+&#10;ycN8dnszxVzbnjfUbUMpYgj7HBVUIbS5lL6oyKAf2ZY4cl/WGQwRulJqh30MN41MkySTBmuODRW2&#10;tKyoOG9/jIKPp8+sW6zfV8NhnZ2K183p+N07pe7vhsULiEBD+Bf/uVc6zk/S9Hk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NxCDGAAAA3wAAAA8AAAAAAAAA&#10;AAAAAAAAoQIAAGRycy9kb3ducmV2LnhtbFBLBQYAAAAABAAEAPkAAACUAwAAAAA=&#10;">
                            <o:lock v:ext="edit" aspectratio="t"/>
                          </v:line>
                          <v:line id="Line 4447" o:spid="_x0000_s2718" style="position:absolute;visibility:visible;mso-wrap-style:square" from="859,0" to="85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JQUsUAAADfAAAADwAAAGRycy9kb3ducmV2LnhtbERPTUvDQBC9C/0PyxS82Y1RgsRuS6kI&#10;rQexVdDjNDsmsdnZsLsm8d87B8Hj430v15Pr1EAhtp4NXC8yUMSVty3XBt5eH6/uQMWEbLHzTAZ+&#10;KMJ6NbtYYmn9yAcajqlWEsKxRANNSn2pdawachgXvicW7tMHh0lgqLUNOEq463SeZYV22LI0NNjT&#10;tqHqfPx2Bp5vXophs3/aTe/74lQ9HE4fX2Mw5nI+be5BJZrSv/jPvbMyP8vzWxks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JQUsUAAADfAAAADwAAAAAAAAAA&#10;AAAAAAChAgAAZHJzL2Rvd25yZXYueG1sUEsFBgAAAAAEAAQA+QAAAJMDAAAAAA==&#10;">
                            <o:lock v:ext="edit" aspectratio="t"/>
                          </v:line>
                          <v:line id="Line 4448" o:spid="_x0000_s2719" style="position:absolute;visibility:visible;mso-wrap-style:square" from="896,0" to="89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71ycYAAADfAAAADwAAAGRycy9kb3ducmV2LnhtbERPW0vDMBR+F/wP4Qi+udQqZavLxpgI&#10;mw/iLrA9njXHtq45KUls679fBoKPH999Oh9MIzpyvras4HGUgCAurK65VLDfvT2MQfiArLGxTAp+&#10;ycN8dnszxVzbnjfUbUMpYgj7HBVUIbS5lL6oyKAf2ZY4cl/WGQwRulJqh30MN41MkySTBmuODRW2&#10;tKyoOG9/jIKPp8+sW6zfV8NhnZ2K183p+N07pe7vhsULiEBD+Bf/uVc6zk/S9HkC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e9cnGAAAA3wAAAA8AAAAAAAAA&#10;AAAAAAAAoQIAAGRycy9kb3ducmV2LnhtbFBLBQYAAAAABAAEAPkAAACUAwAAAAA=&#10;">
                            <o:lock v:ext="edit" aspectratio="t"/>
                          </v:line>
                          <v:line id="Line 4449" o:spid="_x0000_s2720" style="position:absolute;visibility:visible;mso-wrap-style:square" from="931,0" to="93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3KicUAAADfAAAADwAAAGRycy9kb3ducmV2LnhtbERPTUvDQBC9C/0PyxS82Y0Rg8RuS6kI&#10;rQexVdDjNDsmsdnZsLsm8d87B8Hj430v15Pr1EAhtp4NXC8yUMSVty3XBt5eH6/uQMWEbLHzTAZ+&#10;KMJ6NbtYYmn9yAcajqlWEsKxRANNSn2pdawachgXvicW7tMHh0lgqLUNOEq463SeZYV22LI0NNjT&#10;tqHqfPx2Bp5vXophs3/aTe/74lQ9HE4fX2Mw5nI+be5BJZrSv/jPvbMyP8vzW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3KicUAAADfAAAADwAAAAAAAAAA&#10;AAAAAAChAgAAZHJzL2Rvd25yZXYueG1sUEsFBgAAAAAEAAQA+QAAAJMDAAAAAA==&#10;">
                            <o:lock v:ext="edit" aspectratio="t"/>
                          </v:line>
                          <v:line id="Line 4450" o:spid="_x0000_s2721" style="position:absolute;visibility:visible;mso-wrap-style:square" from="967,0" to="967,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FvEsUAAADfAAAADwAAAGRycy9kb3ducmV2LnhtbERPXUvDMBR9F/wP4Qp7c+k6LNItLUMR&#10;tj2Im4J7vGuubbW5KUnW1n9vBMHHw/lel5PpxEDOt5YVLOYJCOLK6pZrBW+vT7f3IHxA1thZJgXf&#10;5KEsrq/WmGs78oGGY6hFDGGfo4ImhD6X0lcNGfRz2xNH7sM6gyFCV0vtcIzhppNpkmTSYMuxocGe&#10;Hhqqvo4Xo+B5+ZINm91+O73vsnP1eDifPken1Oxm2qxABJrCv/jPvdVxfpKmdwv4/RMBy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FvEsUAAADfAAAADwAAAAAAAAAA&#10;AAAAAAChAgAAZHJzL2Rvd25yZXYueG1sUEsFBgAAAAAEAAQA+QAAAJMDAAAAAA==&#10;">
                            <o:lock v:ext="edit" aspectratio="t"/>
                          </v:line>
                          <v:line id="Line 4451" o:spid="_x0000_s2722" style="position:absolute;visibility:visible;mso-wrap-style:square" from="1003,0" to="100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xZcUAAADfAAAADwAAAGRycy9kb3ducmV2LnhtbERPXWvCMBR9H/gfwhX2NlM7VqQzijgG&#10;uocx3UAfr81dW21uSpK13b9fBoKPh/M9Xw6mER05X1tWMJ0kIIgLq2suFXx9vj7MQPiArLGxTAp+&#10;ycNyMbqbY65tzzvq9qEUMYR9jgqqENpcSl9UZNBPbEscuW/rDIYIXSm1wz6Gm0amSZJJgzXHhgpb&#10;WldUXPY/RsH740fWrbZvm+GwzU7Fy+50PPdOqfvxsHoGEWgIN/HVvdFxfpKmTy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xZcUAAADfAAAADwAAAAAAAAAA&#10;AAAAAAChAgAAZHJzL2Rvd25yZXYueG1sUEsFBgAAAAAEAAQA+QAAAJMDAAAAAA==&#10;">
                            <o:lock v:ext="edit" aspectratio="t"/>
                          </v:line>
                          <v:line id="Line 4452" o:spid="_x0000_s2723" style="position:absolute;visibility:visible;mso-wrap-style:square" from="1039,0" to="103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9U/sYAAADfAAAADwAAAGRycy9kb3ducmV2LnhtbERPXWvCMBR9H+w/hDvY20xXWRnVKLIx&#10;0D2IOkEfr821rWtuSpK13b83wmCPh/M9nQ+mER05X1tW8DxKQBAXVtdcKth/fTy9gvABWWNjmRT8&#10;kof57P5uirm2PW+p24VSxBD2OSqoQmhzKX1RkUE/si1x5M7WGQwRulJqh30MN41MkySTBmuODRW2&#10;9FZR8b37MQrW403WLVafy+Gwyk7F+/Z0vPROqceHYTEBEWgI/+I/91LH+Umavoz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vVP7GAAAA3wAAAA8AAAAAAAAA&#10;AAAAAAAAoQIAAGRycy9kb3ducmV2LnhtbFBLBQYAAAAABAAEAPkAAACUAwAAAAA=&#10;">
                            <o:lock v:ext="edit" aspectratio="t"/>
                          </v:line>
                          <v:line id="Line 4453" o:spid="_x0000_s2724" style="position:absolute;visibility:visible;mso-wrap-style:square" from="1075,0" to="107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bMisYAAADfAAAADwAAAGRycy9kb3ducmV2LnhtbERPW0vDMBR+H/gfwhF821KrllGXjTER&#10;Nh/EXWB7PGuObV1zUpLY1n9vBGGPH999thhMIzpyvras4H6SgCAurK65VHDYv46nIHxA1thYJgU/&#10;5GExvxnNMNe25y11u1CKGMI+RwVVCG0upS8qMugntiWO3Kd1BkOErpTaYR/DTSPTJMmkwZpjQ4Ut&#10;rSoqLrtvo+D94SPrlpu39XDcZOfiZXs+ffVOqbvbYfkMItAQruJ/91rH+UmaPj3C358I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GzIrGAAAA3wAAAA8AAAAAAAAA&#10;AAAAAAAAoQIAAGRycy9kb3ducmV2LnhtbFBLBQYAAAAABAAEAPkAAACUAwAAAAA=&#10;">
                            <o:lock v:ext="edit" aspectratio="t"/>
                          </v:line>
                          <v:line id="Line 4454" o:spid="_x0000_s2725" style="position:absolute;visibility:visible;mso-wrap-style:square" from="1110,0" to="11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ppEcYAAADfAAAADwAAAGRycy9kb3ducmV2LnhtbERPXWvCMBR9H+w/hDvwbaarWEY1imwI&#10;uoehTtDHa3PXdmtuShLb7t+bwWCPh/M9Xw6mER05X1tW8DROQBAXVtdcKjh+rB+fQfiArLGxTAp+&#10;yMNycX83x1zbnvfUHUIpYgj7HBVUIbS5lL6oyKAf25Y4cp/WGQwRulJqh30MN41MkySTBmuODRW2&#10;9FJR8X24GgXvk13WrbZvm+G0zS7F6/5y/uqdUqOHYTUDEWgI/+I/90bH+UmaTqfw+ycC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KaRHGAAAA3wAAAA8AAAAAAAAA&#10;AAAAAAAAoQIAAGRycy9kb3ducmV2LnhtbFBLBQYAAAAABAAEAPkAAACUAwAAAAA=&#10;">
                            <o:lock v:ext="edit" aspectratio="t"/>
                          </v:line>
                          <v:line id="Line 4455" o:spid="_x0000_s2726" style="position:absolute;visibility:visible;mso-wrap-style:square" from="1147,0" to="1147,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j3ZsUAAADfAAAADwAAAGRycy9kb3ducmV2LnhtbERPXWvCMBR9H/gfwhX2NlM7VqQzijgG&#10;uocx3UAfr81dW21uSpK13b9fBoKPh/M9Xw6mER05X1tWMJ0kIIgLq2suFXx9vj7MQPiArLGxTAp+&#10;ycNyMbqbY65tzzvq9qEUMYR9jgqqENpcSl9UZNBPbEscuW/rDIYIXSm1wz6Gm0amSZJJgzXHhgpb&#10;WldUXPY/RsH740fWrbZvm+GwzU7Fy+50PPdOqfvxsHoGEWgIN/HVvdFxfpKmTx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j3ZsUAAADfAAAADwAAAAAAAAAA&#10;AAAAAAChAgAAZHJzL2Rvd25yZXYueG1sUEsFBgAAAAAEAAQA+QAAAJMDAAAAAA==&#10;">
                            <o:lock v:ext="edit" aspectratio="t"/>
                          </v:line>
                          <v:line id="Line 4456" o:spid="_x0000_s2727" style="position:absolute;visibility:visible;mso-wrap-style:square" from="1182,0" to="118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5RS/cYAAADfAAAADwAAAGRycy9kb3ducmV2LnhtbERPW0vDMBR+F/wP4Qi+udSK3ajLxpgI&#10;mw/iLrA9njXHtq45KUls679fBoKPH999Oh9MIzpyvras4HGUgCAurK65VLDfvT1MQPiArLGxTAp+&#10;ycN8dnszxVzbnjfUbUMpYgj7HBVUIbS5lL6oyKAf2ZY4cl/WGQwRulJqh30MN41MkySTBmuODRW2&#10;tKyoOG9/jIKPp8+sW6zfV8NhnZ2K183p+N07pe7vhsULiEBD+Bf/uVc6zk/S9Hk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OUUv3GAAAA3wAAAA8AAAAAAAAA&#10;AAAAAAAAoQIAAGRycy9kb3ducmV2LnhtbFBLBQYAAAAABAAEAPkAAACUAwAAAAA=&#10;">
                            <o:lock v:ext="edit" aspectratio="t"/>
                          </v:line>
                          <v:line id="Line 4457" o:spid="_x0000_s2728" style="position:absolute;visibility:visible;mso-wrap-style:square" from="1218,0" to="121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vGj8UAAADfAAAADwAAAGRycy9kb3ducmV2LnhtbERPTUvDQBC9C/0PyxS82Y0Rg8RuS6kI&#10;rQexVdDjNDsmsdnZsLsm8d87B8Hj430v15Pr1EAhtp4NXC8yUMSVty3XBt5eH6/uQMWEbLHzTAZ+&#10;KMJ6NbtYYmn9yAcajqlWEsKxRANNSn2pdawachgXvicW7tMHh0lgqLUNOEq463SeZYV22LI0NNjT&#10;tqHqfPx2Bp5vXophs3/aTe/74lQ9HE4fX2Mw5nI+be5BJZrSv/jPvbMyP8vzWxks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vGj8UAAADfAAAADwAAAAAAAAAA&#10;AAAAAAChAgAAZHJzL2Rvd25yZXYueG1sUEsFBgAAAAAEAAQA+QAAAJMDAAAAAA==&#10;">
                            <o:lock v:ext="edit" aspectratio="t"/>
                          </v:line>
                          <v:line id="Line 4458" o:spid="_x0000_s2729" style="position:absolute;visibility:visible;mso-wrap-style:square" from="1254,0" to="125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jFMYAAADfAAAADwAAAGRycy9kb3ducmV2LnhtbERPW0vDMBR+F/wP4Qi+udSKZavLxpgI&#10;mw/iLrA9njXHtq45KUls679fBoKPH999Oh9MIzpyvras4HGUgCAurK65VLDfvT2MQfiArLGxTAp+&#10;ycN8dnszxVzbnjfUbUMpYgj7HBVUIbS5lL6oyKAf2ZY4cl/WGQwRulJqh30MN41MkySTBmuODRW2&#10;tKyoOG9/jIKPp8+sW6zfV8NhnZ2K183p+N07pe7vhsULiEBD+Bf/uVc6zk/S9HkC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1HYxTGAAAA3wAAAA8AAAAAAAAA&#10;AAAAAAAAoQIAAGRycy9kb3ducmV2LnhtbFBLBQYAAAAABAAEAPkAAACUAwAAAAA=&#10;">
                            <o:lock v:ext="edit" aspectratio="t"/>
                          </v:line>
                          <v:line id="Line 4459" o:spid="_x0000_s2730" style="position:absolute;visibility:visible;mso-wrap-style:square" from="1290,0" to="129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EANMUAAADfAAAADwAAAGRycy9kb3ducmV2LnhtbERPTUvDQBC9C/6HZQRvdtMIQWK3pbQU&#10;Wg9iq6DHaXZMotnZsLsm8d87B6HHx/terCbXqYFCbD0bmM8yUMSVty3XBt5ed3cPoGJCtth5JgO/&#10;FGG1vL5aYGn9yEcaTqlWEsKxRANNSn2pdawachhnvicW7tMHh0lgqLUNOEq463SeZYV22LI0NNjT&#10;pqHq+/TjDDzfvxTD+vC0n94PxbnaHs8fX2Mw5vZmWj+CSjSli/jfvbcyP8vzQh7IHwG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hEANMUAAADfAAAADwAAAAAAAAAA&#10;AAAAAAChAgAAZHJzL2Rvd25yZXYueG1sUEsFBgAAAAAEAAQA+QAAAJMDAAAAAA==&#10;">
                            <o:lock v:ext="edit" aspectratio="t"/>
                          </v:line>
                          <v:line id="Line 4460" o:spid="_x0000_s2731" style="position:absolute;visibility:visible;mso-wrap-style:square" from="1326,0" to="1326,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2lr8UAAADfAAAADwAAAGRycy9kb3ducmV2LnhtbERPXWvCMBR9H+w/hDvY20ztoIxqFNkY&#10;6B6GuoE+XptrW21uSpK19d8bYeDj4XxP54NpREfO15YVjEcJCOLC6ppLBb8/ny9vIHxA1thYJgUX&#10;8jCfPT5MMde25w1121CKGMI+RwVVCG0upS8qMuhHtiWO3NE6gyFCV0rtsI/hppFpkmTSYM2xocKW&#10;3isqzts/o+D7dZ11i9XXctitskPxsTnsT71T6vlpWExABBrCXfzvXuo4P0nTbAy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V2lr8UAAADfAAAADwAAAAAAAAAA&#10;AAAAAAChAgAAZHJzL2Rvd25yZXYueG1sUEsFBgAAAAAEAAQA+QAAAJMDAAAAAA==&#10;">
                            <o:lock v:ext="edit" aspectratio="t"/>
                          </v:line>
                          <v:line id="Line 4461" o:spid="_x0000_s2732" style="position:absolute;visibility:visible;mso-wrap-style:square" from="1362,0" to="136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872MUAAADfAAAADwAAAGRycy9kb3ducmV2LnhtbERPXWvCMBR9H/gfwh3sbabroEg1iigD&#10;3cOYbjAfr821rTY3Jcna+u/NQNjj4XzPFoNpREfO15YVvIwTEMSF1TWXCr6/3p4nIHxA1thYJgVX&#10;8rCYjx5mmGvb8466fShFDGGfo4IqhDaX0hcVGfRj2xJH7mSdwRChK6V22Mdw08g0STJpsObYUGFL&#10;q4qKy/7XKPh4/cy65fZ9M/xss2Ox3h0P594p9fQ4LKcgAg3hX3x3b3Scn6RplsLfnwh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Y872MUAAADfAAAADwAAAAAAAAAA&#10;AAAAAAChAgAAZHJzL2Rvd25yZXYueG1sUEsFBgAAAAAEAAQA+QAAAJMDAAAAAA==&#10;">
                            <o:lock v:ext="edit" aspectratio="t"/>
                          </v:line>
                          <v:line id="Line 4462" o:spid="_x0000_s2733" style="position:absolute;visibility:visible;mso-wrap-style:square" from="1398,0" to="139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OeQ8UAAADfAAAADwAAAGRycy9kb3ducmV2LnhtbERPXWvCMBR9H/gfwhX2NtNVKKMaRSaC&#10;7mFMN9DHa3Ntq81NSbK2+/fLYODj4XzPl4NpREfO15YVPE8SEMSF1TWXCr4+N08vIHxA1thYJgU/&#10;5GG5GD3MMde25z11h1CKGMI+RwVVCG0upS8qMugntiWO3MU6gyFCV0rtsI/hppFpkmTSYM2xocKW&#10;Xisqbodvo+B9+pF1q93bdjjusnOx3p9P194p9TgeVjMQgYZwF/+7tzrOT9I0m8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sOeQ8UAAADfAAAADwAAAAAAAAAA&#10;AAAAAAChAgAAZHJzL2Rvd25yZXYueG1sUEsFBgAAAAAEAAQA+QAAAJMDAAAAAA==&#10;">
                            <o:lock v:ext="edit" aspectratio="t"/>
                          </v:line>
                          <v:line id="Line 4463" o:spid="_x0000_s2734" style="position:absolute;visibility:visible;mso-wrap-style:square" from="1434,0" to="143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oGN8UAAADfAAAADwAAAGRycy9kb3ducmV2LnhtbERPXWvCMBR9H/gfwhX2NlO7UaQzijgG&#10;uocx3UAfr81dW21uSpK13b9fBoKPh/M9Xw6mER05X1tWMJ0kIIgLq2suFXx9vj7MQPiArLGxTAp+&#10;ycNyMbqbY65tzzvq9qEUMYR9jgqqENpcSl9UZNBPbEscuW/rDIYIXSm1wz6Gm0amSZJJgzXHhgpb&#10;WldUXPY/RsH740fWrbZvm+GwzU7Fy+50PPdOqfvxsHoGEWgIN/HVvdFxfpKm2RP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SoGN8UAAADfAAAADwAAAAAAAAAA&#10;AAAAAAChAgAAZHJzL2Rvd25yZXYueG1sUEsFBgAAAAAEAAQA+QAAAJMDAAAAAA==&#10;">
                            <o:lock v:ext="edit" aspectratio="t"/>
                          </v:line>
                          <v:line id="Line 4464" o:spid="_x0000_s2735" style="position:absolute;visibility:visible;mso-wrap-style:square" from="1469,0" to="146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ajrMUAAADfAAAADwAAAGRycy9kb3ducmV2LnhtbERPXWvCMBR9H/gfwhX2NlM7VqQzijgG&#10;uocx3UAfr81dW21uSpK13b9fBoKPh/M9Xw6mER05X1tWMJ0kIIgLq2suFXx9vj7MQPiArLGxTAp+&#10;ycNyMbqbY65tzzvq9qEUMYR9jgqqENpcSl9UZNBPbEscuW/rDIYIXSm1wz6Gm0amSZJJgzXHhgpb&#10;WldUXPY/RsH740fWrbZvm+GwzU7Fy+50PPdOqfvxsHoGEWgIN/HVvdFxfpKm2RP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majrMUAAADfAAAADwAAAAAAAAAA&#10;AAAAAAChAgAAZHJzL2Rvd25yZXYueG1sUEsFBgAAAAAEAAQA+QAAAJMDAAAAAA==&#10;">
                            <o:lock v:ext="edit" aspectratio="t"/>
                          </v:line>
                          <v:line id="Line 4465" o:spid="_x0000_s2736" style="position:absolute;visibility:visible;mso-wrap-style:square" from="1506,0" to="1506,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Q928UAAADfAAAADwAAAGRycy9kb3ducmV2LnhtbERPXUvDMBR9H/gfwhX2tqVWCKMuG0MR&#10;Nh/ETUEf75prW21uSpK13b9fhIGPh/O9XI+2FT350DjWcDfPQBCXzjRcafh4f54tQISIbLB1TBrO&#10;FGC9upkssTBu4D31h1iJFMKhQA11jF0hZShrshjmriNO3LfzFmOCvpLG45DCbSvzLFPSYsOpocaO&#10;Hmsqfw8nq+H1/k31m93LdvzcqWP5tD9+/Qxe6+ntuHkAEWmM/+Kre2vS/CzPlYK/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Q928UAAADfAAAADwAAAAAAAAAA&#10;AAAAAAChAgAAZHJzL2Rvd25yZXYueG1sUEsFBgAAAAAEAAQA+QAAAJMDAAAAAA==&#10;">
                            <o:lock v:ext="edit" aspectratio="t"/>
                          </v:line>
                          <v:line id="Line 4466" o:spid="_x0000_s2737" style="position:absolute;visibility:visible;mso-wrap-style:square" from="1541,0" to="154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iYQMUAAADfAAAADwAAAGRycy9kb3ducmV2LnhtbERPXWvCMBR9H/gfwhX2NlM76KQzijgG&#10;uocx3UAfr81dW21uSpK13b9fBoKPh/M9Xw6mER05X1tWMJ0kIIgLq2suFXx9vj7MQPiArLGxTAp+&#10;ycNyMbqbY65tzzvq9qEUMYR9jgqqENpcSl9UZNBPbEscuW/rDIYIXSm1wz6Gm0amSZJJgzXHhgpb&#10;WldUXPY/RsH740fWrbZvm+GwzU7Fy+50PPdOqfvxsHoGEWgIN/HVvdFxfpKm2RP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fiYQMUAAADfAAAADwAAAAAAAAAA&#10;AAAAAAChAgAAZHJzL2Rvd25yZXYueG1sUEsFBgAAAAAEAAQA+QAAAJMDAAAAAA==&#10;">
                            <o:lock v:ext="edit" aspectratio="t"/>
                          </v:line>
                          <v:line id="Line 4467" o:spid="_x0000_s2738" style="position:absolute;visibility:visible;mso-wrap-style:square" from="1577,0" to="157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cMMsUAAADfAAAADwAAAGRycy9kb3ducmV2LnhtbERPTUvDQBC9C/6HZQRvdtMIQWK3pbQU&#10;Wg9iq6DHaXZMotnZsLsm8d87B6HHx/terCbXqYFCbD0bmM8yUMSVty3XBt5ed3cPoGJCtth5JgO/&#10;FGG1vL5aYGn9yEcaTqlWEsKxRANNSn2pdawachhnvicW7tMHh0lgqLUNOEq463SeZYV22LI0NNjT&#10;pqHq+/TjDDzfvxTD+vC0n94PxbnaHs8fX2Mw5vZmWj+CSjSli/jfvbcyP8vzQgbLHwG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cMMsUAAADfAAAADwAAAAAAAAAA&#10;AAAAAAChAgAAZHJzL2Rvd25yZXYueG1sUEsFBgAAAAAEAAQA+QAAAJMDAAAAAA==&#10;">
                            <o:lock v:ext="edit" aspectratio="t"/>
                          </v:line>
                          <v:line id="Line 4468" o:spid="_x0000_s2739" style="position:absolute;visibility:visible;mso-wrap-style:square" from="1613,0" to="161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upqcUAAADfAAAADwAAAGRycy9kb3ducmV2LnhtbERPXWvCMBR9H/gfwhX2NlM7KLMzijgG&#10;uocx3UAfr81dW21uSpK13b9fBoKPh/M9Xw6mER05X1tWMJ0kIIgLq2suFXx9vj48gfABWWNjmRT8&#10;koflYnQ3x1zbnnfU7UMpYgj7HBVUIbS5lL6oyKCf2JY4ct/WGQwRulJqh30MN41MkySTBmuODRW2&#10;tK6ouOx/jIL3x4+sW23fNsNhm52Kl93peO6dUvfjYfUMItAQbuKre6Pj/CRNsx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yupqcUAAADfAAAADwAAAAAAAAAA&#10;AAAAAAChAgAAZHJzL2Rvd25yZXYueG1sUEsFBgAAAAAEAAQA+QAAAJMDAAAAAA==&#10;">
                            <o:lock v:ext="edit" aspectratio="t"/>
                          </v:line>
                          <v:line id="Line 4469" o:spid="_x0000_s2740" style="position:absolute;visibility:visible;mso-wrap-style:square" from="1649,0" to="164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iW6cUAAADfAAAADwAAAGRycy9kb3ducmV2LnhtbERPTUvDQBC9C/0PyxS82Y0RosRuS6kI&#10;rQexVdDjNDsmsdnZsLsm8d87B8Hj430v15Pr1EAhtp4NXC8yUMSVty3XBt5eH6/uQMWEbLHzTAZ+&#10;KMJ6NbtYYmn9yAcajqlWEsKxRANNSn2pdawachgXvicW7tMHh0lgqLUNOEq463SeZYV22LI0NNjT&#10;tqHqfPx2Bp5vXophs3/aTe/74lQ9HE4fX2Mw5nI+be5BJZrSv/jPvbMyP8vzW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8iW6cUAAADfAAAADwAAAAAAAAAA&#10;AAAAAAChAgAAZHJzL2Rvd25yZXYueG1sUEsFBgAAAAAEAAQA+QAAAJMDAAAAAA==&#10;">
                            <o:lock v:ext="edit" aspectratio="t"/>
                          </v:line>
                          <v:line id="Line 4470" o:spid="_x0000_s2741" style="position:absolute;visibility:visible;mso-wrap-style:square" from="1685,0" to="1685,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IQzcsUAAADfAAAADwAAAGRycy9kb3ducmV2LnhtbERPXUvDMBR9F/wP4Qq+2XQVOumWlqEI&#10;mw+yTcE93jXXttrclCS29d8bQfDxcL7X1Wx6MZLznWUFiyQFQVxb3XGj4PXl8eYOhA/IGnvLpOCb&#10;PFTl5cUaC20nPtB4DI2IIewLVNCGMBRS+rolgz6xA3Hk3q0zGCJ0jdQOpxhuepmlaS4NdhwbWhzo&#10;vqX68/hlFDzf7vNxs3vazm+7/Fw/HM6nj8kpdX01b1YgAs3hX/zn3uo4P82y5QJ+/0QA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IQzcsUAAADfAAAADwAAAAAAAAAA&#10;AAAAAAChAgAAZHJzL2Rvd25yZXYueG1sUEsFBgAAAAAEAAQA+QAAAJMDAAAAAA==&#10;">
                            <o:lock v:ext="edit" aspectratio="t"/>
                          </v:line>
                          <v:line id="Line 4471" o:spid="_x0000_s2742" style="position:absolute;visibility:visible;mso-wrap-style:square" from="1720,0" to="172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atBcUAAADfAAAADwAAAGRycy9kb3ducmV2LnhtbERPXWvCMBR9H/gfwhX2NlM76KQzijgG&#10;uocx3UAfr81dW21uSpK13b9fBoKPh/M9Xw6mER05X1tWMJ0kIIgLq2suFXx9vj7MQPiArLGxTAp+&#10;ycNyMbqbY65tzzvq9qEUMYR9jgqqENpcSl9UZNBPbEscuW/rDIYIXSm1wz6Gm0amSZJJgzXHhgpb&#10;WldUXPY/RsH740fWrbZvm+GwzU7Fy+50PPdOqfvxsHoGEWgIN/HVvdFxfpKmTy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FatBcUAAADfAAAADwAAAAAAAAAA&#10;AAAAAAChAgAAZHJzL2Rvd25yZXYueG1sUEsFBgAAAAAEAAQA+QAAAJMDAAAAAA==&#10;">
                            <o:lock v:ext="edit" aspectratio="t"/>
                          </v:line>
                          <v:line id="Line 4472" o:spid="_x0000_s2743" style="position:absolute;visibility:visible;mso-wrap-style:square" from="1757,0" to="175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oInsYAAADfAAAADwAAAGRycy9kb3ducmV2LnhtbERPXWvCMBR9H+w/hDvY20xXoRvVKLIx&#10;0D2M6QR9vDbXtq65KUnWdv/eCIKPh/M9nQ+mER05X1tW8DxKQBAXVtdcKtj+fDy9gvABWWNjmRT8&#10;k4f57P5uirm2Pa+p24RSxBD2OSqoQmhzKX1RkUE/si1x5I7WGQwRulJqh30MN41MkySTBmuODRW2&#10;9FZR8bv5Mwq+xt9Zt1h9LofdKjsU7+vD/tQ7pR4fhsUERKAh3MRX91LH+Umavozh8icCkL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aCJ7GAAAA3wAAAA8AAAAAAAAA&#10;AAAAAAAAoQIAAGRycy9kb3ducmV2LnhtbFBLBQYAAAAABAAEAPkAAACUAwAAAAA=&#10;">
                            <o:lock v:ext="edit" aspectratio="t"/>
                          </v:line>
                          <v:line id="Line 4473" o:spid="_x0000_s2744" style="position:absolute;visibility:visible;mso-wrap-style:square" from="1792,0" to="179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OQ6sYAAADfAAAADwAAAGRycy9kb3ducmV2LnhtbERPW0vDMBR+F/wP4Qi+udQq3ajLxpgI&#10;mw/iLrA9njXHtq45KUls679fBoKPH999Oh9MIzpyvras4HGUgCAurK65VLDfvT1MQPiArLGxTAp+&#10;ycN8dnszxVzbnjfUbUMpYgj7HBVUIbS5lL6oyKAf2ZY4cl/WGQwRulJqh30MN41MkySTBmuODRW2&#10;tKyoOG9/jIKPp8+sW6zfV8NhnZ2K183p+N07pe7vhsULiEBD+Bf/uVc6zk/SdPw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kOrGAAAA3wAAAA8AAAAAAAAA&#10;AAAAAAAAoQIAAGRycy9kb3ducmV2LnhtbFBLBQYAAAAABAAEAPkAAACUAwAAAAA=&#10;">
                            <o:lock v:ext="edit" aspectratio="t"/>
                          </v:line>
                          <v:line id="Line 4474" o:spid="_x0000_s2745" style="position:absolute;visibility:visible;mso-wrap-style:square" from="1828,0" to="182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81ccYAAADfAAAADwAAAGRycy9kb3ducmV2LnhtbERPW0vDMBR+F/wP4Qi+udSK3ajLxpgI&#10;mw/iLrA9njXHtq45KUls679fBoKPH999Oh9MIzpyvras4HGUgCAurK65VLDfvT1MQPiArLGxTAp+&#10;ycN8dnszxVzbnjfUbUMpYgj7HBVUIbS5lL6oyKAf2ZY4cl/WGQwRulJqh30MN41MkySTBmuODRW2&#10;tKyoOG9/jIKPp8+sW6zfV8NhnZ2K183p+N07pe7vhsULiEBD+Bf/uVc6zk/SdPw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NXHGAAAA3wAAAA8AAAAAAAAA&#10;AAAAAAAAoQIAAGRycy9kb3ducmV2LnhtbFBLBQYAAAAABAAEAPkAAACUAwAAAAA=&#10;">
                            <o:lock v:ext="edit" aspectratio="t"/>
                          </v:line>
                          <v:line id="Line 4475" o:spid="_x0000_s2746" style="position:absolute;visibility:visible;mso-wrap-style:square" from="1864,0" to="1864,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22rBsUAAADfAAAADwAAAGRycy9kb3ducmV2LnhtbERPXWvCMBR9H/gfwhX2NlM76KQzijgG&#10;uocx3UAfr81dW21uSpK13b9fBoKPh/M9Xw6mER05X1tWMJ0kIIgLq2suFXx9vj7MQPiArLGxTAp+&#10;ycNyMbqbY65tzzvq9qEUMYR9jgqqENpcSl9UZNBPbEscuW/rDIYIXSm1wz6Gm0amSZJJgzXHhgpb&#10;WldUXPY/RsH740fWrbZvm+GwzU7Fy+50PPdOqfvxsHoGEWgIN/HVvdFxfpKmTx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22rBsUAAADfAAAADwAAAAAAAAAA&#10;AAAAAAChAgAAZHJzL2Rvd25yZXYueG1sUEsFBgAAAAAEAAQA+QAAAJMDAAAAAA==&#10;">
                            <o:lock v:ext="edit" aspectratio="t"/>
                          </v:line>
                          <v:line id="Line 4476" o:spid="_x0000_s2747" style="position:absolute;visibility:visible;mso-wrap-style:square" from="1900,0" to="190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EOncYAAADfAAAADwAAAGRycy9kb3ducmV2LnhtbERPXWvCMBR9H+w/hCv4NlM7qKMaRTYG&#10;uoehTtDHa3PXdmtuShLb7t+bwWCPh/O9WA2mER05X1tWMJ0kIIgLq2suFRw/Xh+eQPiArLGxTAp+&#10;yMNqeX+3wFzbnvfUHUIpYgj7HBVUIbS5lL6oyKCf2JY4cp/WGQwRulJqh30MN41MkySTBmuODRW2&#10;9FxR8X24GgXvj7usW2/fNsNpm12Kl/3l/NU7pcajYT0HEWgI/+I/90bH+Umazmbw+ycCk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ghDp3GAAAA3wAAAA8AAAAAAAAA&#10;AAAAAAAAoQIAAGRycy9kb3ducmV2LnhtbFBLBQYAAAAABAAEAPkAAACUAwAAAAA=&#10;">
                            <o:lock v:ext="edit" aspectratio="t"/>
                          </v:line>
                          <v:line id="Line 4477" o:spid="_x0000_s2748" style="position:absolute;visibility:visible;mso-wrap-style:square" from="1936,0" to="193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6a78UAAADfAAAADwAAAGRycy9kb3ducmV2LnhtbERPTUvDQBC9C/0PyxS82Y0RosRuS6kI&#10;rQexVdDjNDsmsdnZsLsm8d87B8Hj430v15Pr1EAhtp4NXC8yUMSVty3XBt5eH6/uQMWEbLHzTAZ+&#10;KMJ6NbtYYmn9yAcajqlWEsKxRANNSn2pdawachgXvicW7tMHh0lgqLUNOEq463SeZYV22LI0NNjT&#10;tqHqfPx2Bp5vXophs3/aTe/74lQ9HE4fX2Mw5nI+be5BJZrSv/jPvbMyP8vzWxks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b6a78UAAADfAAAADwAAAAAAAAAA&#10;AAAAAAChAgAAZHJzL2Rvd25yZXYueG1sUEsFBgAAAAAEAAQA+QAAAJMDAAAAAA==&#10;">
                            <o:lock v:ext="edit" aspectratio="t"/>
                          </v:line>
                          <v:line id="Line 4478" o:spid="_x0000_s2749" style="position:absolute;visibility:visible;mso-wrap-style:square" from="1972,0" to="197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I/dMYAAADfAAAADwAAAGRycy9kb3ducmV2LnhtbERPW0vDMBR+H/gfwhF821Ir1K0uG2Mi&#10;bD6Iu8D2eNYc27rmpCSxrf/eCIKPH999vhxMIzpyvras4H6SgCAurK65VHA8vIynIHxA1thYJgXf&#10;5GG5uBnNMde25x11+1CKGMI+RwVVCG0upS8qMugntiWO3Id1BkOErpTaYR/DTSPTJMmkwZpjQ4Ut&#10;rSsqrvsvo+Dt4T3rVtvXzXDaZpfieXc5f/ZOqbvbYfUEItAQ/sV/7o2O85M0fZzB758I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yP3TGAAAA3wAAAA8AAAAAAAAA&#10;AAAAAAAAoQIAAGRycy9kb3ducmV2LnhtbFBLBQYAAAAABAAEAPkAAACUAwAAAAA=&#10;">
                            <o:lock v:ext="edit" aspectratio="t"/>
                          </v:line>
                          <v:line id="Line 4479" o:spid="_x0000_s2750" style="position:absolute;visibility:visible;mso-wrap-style:square" from="2008,0" to="200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3mzsUAAADfAAAADwAAAGRycy9kb3ducmV2LnhtbERPTUvDQBC9C/0Pywje7MYIocRuS2kR&#10;Wg9iq6DHaXZMYrOzYXdN4r93DoLHx/terifXqYFCbD0buJtnoIgrb1uuDby9Pt4uQMWEbLHzTAZ+&#10;KMJ6NbtaYmn9yEcaTqlWEsKxRANNSn2pdawachjnvicW7tMHh0lgqLUNOEq463SeZYV22LI0NNjT&#10;tqHqcvp2Bp7vX4phc3jaT++H4lztjuePrzEYc3M9bR5AJZrSv/jPvbcyP8vzhTyQ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h3mzsUAAADfAAAADwAAAAAAAAAA&#10;AAAAAAChAgAAZHJzL2Rvd25yZXYueG1sUEsFBgAAAAAEAAQA+QAAAJMDAAAAAA==&#10;">
                            <o:lock v:ext="edit" aspectratio="t"/>
                          </v:line>
                          <v:line id="Line 4480" o:spid="_x0000_s2751" style="position:absolute;visibility:visible;mso-wrap-style:square" from="2044,0" to="2044,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FDVcUAAADfAAAADwAAAGRycy9kb3ducmV2LnhtbERPXWvCMBR9H+w/hDvY20ztoEg1imwM&#10;dA9DnaCP1+ba1jU3Jcna7t8bQdjj4XzPFoNpREfO15YVjEcJCOLC6ppLBfvvj5cJCB+QNTaWScEf&#10;eVjMHx9mmGvb85a6XShFDGGfo4IqhDaX0hcVGfQj2xJH7mydwRChK6V22Mdw08g0STJpsObYUGFL&#10;bxUVP7tfo+DrdZN1y/Xnajiss1Pxvj0dL71T6vlpWE5BBBrCv/juXuk4P0nTyRhufyIA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FDVcUAAADfAAAADwAAAAAAAAAA&#10;AAAAAAChAgAAZHJzL2Rvd25yZXYueG1sUEsFBgAAAAAEAAQA+QAAAJMDAAAAAA==&#10;">
                            <o:lock v:ext="edit" aspectratio="t"/>
                          </v:line>
                          <v:line id="Line 4481" o:spid="_x0000_s2752" style="position:absolute;visibility:visible;mso-wrap-style:square" from="2079,0" to="207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PdIsUAAADfAAAADwAAAGRycy9kb3ducmV2LnhtbERPXWvCMBR9H/gfwhX2NtN1UKQaRSaC&#10;7mFMN9DHa3Ntq81NSbK2+/fLYODj4XzPl4NpREfO15YVPE8SEMSF1TWXCr4+N09TED4ga2wsk4If&#10;8rBcjB7mmGvb8566QyhFDGGfo4IqhDaX0hcVGfQT2xJH7mKdwRChK6V22Mdw08g0STJpsObYUGFL&#10;rxUVt8O3UfD+8pF1q93bdjjusnOx3p9P194p9TgeVjMQgYZwF/+7tzrOT9J0m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YPdIsUAAADfAAAADwAAAAAAAAAA&#10;AAAAAAChAgAAZHJzL2Rvd25yZXYueG1sUEsFBgAAAAAEAAQA+QAAAJMDAAAAAA==&#10;">
                            <o:lock v:ext="edit" aspectratio="t"/>
                          </v:line>
                          <v:line id="Line 4482" o:spid="_x0000_s2753" style="position:absolute;visibility:visible;mso-wrap-style:square" from="2116,0" to="211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94ucUAAADfAAAADwAAAGRycy9kb3ducmV2LnhtbERPXWvCMBR9H+w/hDvwbaarUKQaRTYE&#10;3cNQJ+jjtbm2dc1NSbK2+/dmMNjj4XzPl4NpREfO15YVvIwTEMSF1TWXCo6f6+cpCB+QNTaWScEP&#10;eVguHh/mmGvb8566QyhFDGGfo4IqhDaX0hcVGfRj2xJH7mqdwRChK6V22Mdw08g0STJpsObYUGFL&#10;rxUVX4dvo+Bjssu61fZ9M5y22aV421/Ot94pNXoaVjMQgYbwL/5zb3Scn6TpdAK/fyIA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s94ucUAAADfAAAADwAAAAAAAAAA&#10;AAAAAAChAgAAZHJzL2Rvd25yZXYueG1sUEsFBgAAAAAEAAQA+QAAAJMDAAAAAA==&#10;">
                            <o:lock v:ext="edit" aspectratio="t"/>
                          </v:line>
                          <v:line id="Line 4483" o:spid="_x0000_s2754" style="position:absolute;visibility:visible;mso-wrap-style:square" from="2151,0" to="215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bgzcYAAADfAAAADwAAAGRycy9kb3ducmV2LnhtbERPXWvCMBR9H+w/hDvY20ztRpFqFJkI&#10;ugeZbqCP1+ba1jU3Jcna7t8vwmCPh/M9WwymER05X1tWMB4lIIgLq2suFXx+rJ8mIHxA1thYJgU/&#10;5GExv7+bYa5tz3vqDqEUMYR9jgqqENpcSl9UZNCPbEscuYt1BkOErpTaYR/DTSPTJMmkwZpjQ4Ut&#10;vVZUfB2+jYLd83vWLbdvm+G4zc7Fan8+XXun1OPDsJyCCDSEf/Gfe6Pj/CRNJy9w+xMB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0m4M3GAAAA3wAAAA8AAAAAAAAA&#10;AAAAAAAAoQIAAGRycy9kb3ducmV2LnhtbFBLBQYAAAAABAAEAPkAAACUAwAAAAA=&#10;">
                            <o:lock v:ext="edit" aspectratio="t"/>
                          </v:line>
                          <v:line id="Line 4484" o:spid="_x0000_s2755" style="position:absolute;visibility:visible;mso-wrap-style:square" from="2187,0" to="218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pFVsYAAADfAAAADwAAAGRycy9kb3ducmV2LnhtbERPXWvCMBR9H+w/hDvY20ztWJFqFJkI&#10;ugeZbqCP1+ba1jU3Jcna7t8vwmCPh/M9WwymER05X1tWMB4lIIgLq2suFXx+rJ8mIHxA1thYJgU/&#10;5GExv7+bYa5tz3vqDqEUMYR9jgqqENpcSl9UZNCPbEscuYt1BkOErpTaYR/DTSPTJMmkwZpjQ4Ut&#10;vVZUfB2+jYLd83vWLbdvm+G4zc7Fan8+XXun1OPDsJyCCDSEf/Gfe6Pj/CRNJy9w+xMB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qRVbGAAAA3wAAAA8AAAAAAAAA&#10;AAAAAAAAoQIAAGRycy9kb3ducmV2LnhtbFBLBQYAAAAABAAEAPkAAACUAwAAAAA=&#10;">
                            <o:lock v:ext="edit" aspectratio="t"/>
                          </v:line>
                          <v:line id="Line 4485" o:spid="_x0000_s2756" style="position:absolute;visibility:visible;mso-wrap-style:square" from="2223,0" to="2223,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jbIcUAAADfAAAADwAAAGRycy9kb3ducmV2LnhtbERPXWvCMBR9H/gfwhX2NtN1UKQaRSaC&#10;7mFMN9DHa3Ntq81NSbK2+/fLYODj4XzPl4NpREfO15YVPE8SEMSF1TWXCr4+N09TED4ga2wsk4If&#10;8rBcjB7mmGvb8566QyhFDGGfo4IqhDaX0hcVGfQT2xJH7mKdwRChK6V22Mdw08g0STJpsObYUGFL&#10;rxUVt8O3UfD+8pF1q93bdjjusnOx3p9P194p9TgeVjMQgYZwF/+7tzrOT9J0msH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jbIcUAAADfAAAADwAAAAAAAAAA&#10;AAAAAAChAgAAZHJzL2Rvd25yZXYueG1sUEsFBgAAAAAEAAQA+QAAAJMDAAAAAA==&#10;">
                            <o:lock v:ext="edit" aspectratio="t"/>
                          </v:line>
                          <v:line id="Line 4486" o:spid="_x0000_s2757" style="position:absolute;visibility:visible;mso-wrap-style:square" from="2259,0" to="225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R+usYAAADfAAAADwAAAGRycy9kb3ducmV2LnhtbERPXWvCMBR9H+w/hDvY20ztoJNqFJkI&#10;uocx3UAfr821rWtuSpK13b83wmCPh/M9WwymER05X1tWMB4lIIgLq2suFXx9rp8mIHxA1thYJgW/&#10;5GExv7+bYa5tzzvq9qEUMYR9jgqqENpcSl9UZNCPbEscubN1BkOErpTaYR/DTSPTJMmkwZpjQ4Ut&#10;vVZUfO9/jIL354+sW27fNsNhm52K1e50vPROqceHYTkFEWgI/+I/90bH+UmaTl7g9icC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30frrGAAAA3wAAAA8AAAAAAAAA&#10;AAAAAAAAoQIAAGRycy9kb3ducmV2LnhtbFBLBQYAAAAABAAEAPkAAACUAwAAAAA=&#10;">
                            <o:lock v:ext="edit" aspectratio="t"/>
                          </v:line>
                          <v:line id="Line 4487" o:spid="_x0000_s2758" style="position:absolute;visibility:visible;mso-wrap-style:square" from="2295,0" to="229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vqyMUAAADfAAAADwAAAGRycy9kb3ducmV2LnhtbERPTUvDQBC9C/0Pywje7MYIocRuS2kR&#10;Wg9iq6DHaXZMYrOzYXdN4r93DoLHx/terifXqYFCbD0buJtnoIgrb1uuDby9Pt4uQMWEbLHzTAZ+&#10;KMJ6NbtaYmn9yEcaTqlWEsKxRANNSn2pdawachjnvicW7tMHh0lgqLUNOEq463SeZYV22LI0NNjT&#10;tqHqcvp2Bp7vX4phc3jaT++H4lztjuePrzEYc3M9bR5AJZrSv/jPvbcyP8vzhQyW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vqyMUAAADfAAAADwAAAAAAAAAA&#10;AAAAAAChAgAAZHJzL2Rvd25yZXYueG1sUEsFBgAAAAAEAAQA+QAAAJMDAAAAAA==&#10;">
                            <o:lock v:ext="edit" aspectratio="t"/>
                          </v:line>
                          <v:line id="Line 4488" o:spid="_x0000_s2759" style="position:absolute;visibility:visible;mso-wrap-style:square" from="2330,0" to="233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dPU8YAAADfAAAADwAAAGRycy9kb3ducmV2LnhtbERPXWvCMBR9H+w/hCv4NlM7KK4aRTYG&#10;uoehTtDHa3PXdmtuShLb7t+bwWCPh/O9WA2mER05X1tWMJ0kIIgLq2suFRw/Xh9mIHxA1thYJgU/&#10;5GG1vL9bYK5tz3vqDqEUMYR9jgqqENpcSl9UZNBPbEscuU/rDIYIXSm1wz6Gm0amSZJJgzXHhgpb&#10;eq6o+D5cjYL3x13Wrbdvm+G0zS7Fy/5y/uqdUuPRsJ6DCDSEf/Gfe6Pj/CRNZ0/w+ycCk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nT1PGAAAA3wAAAA8AAAAAAAAA&#10;AAAAAAAAoQIAAGRycy9kb3ducmV2LnhtbFBLBQYAAAAABAAEAPkAAACUAwAAAAA=&#10;">
                            <o:lock v:ext="edit" aspectratio="t"/>
                          </v:line>
                          <v:line id="Line 4489" o:spid="_x0000_s2760" style="position:absolute;visibility:visible;mso-wrap-style:square" from="2367,0" to="236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RwE8UAAADfAAAADwAAAGRycy9kb3ducmV2LnhtbERPTUvDQBC9C/0PyxS82Y0RgsZuS6kI&#10;rQexVdDjNDsmsdnZsLsm8d87B8Hj430v15Pr1EAhtp4NXC8yUMSVty3XBt5eH69uQcWEbLHzTAZ+&#10;KMJ6NbtYYmn9yAcajqlWEsKxRANNSn2pdawachgXvicW7tMHh0lgqLUNOEq463SeZYV22LI0NNjT&#10;tqHqfPx2Bp5vXophs3/aTe/74lQ9HE4fX2Mw5nI+be5BJZrSv/jPvbMyP8vzO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8RwE8UAAADfAAAADwAAAAAAAAAA&#10;AAAAAAChAgAAZHJzL2Rvd25yZXYueG1sUEsFBgAAAAAEAAQA+QAAAJMDAAAAAA==&#10;">
                            <o:lock v:ext="edit" aspectratio="t"/>
                          </v:line>
                          <v:line id="Line 4490" o:spid="_x0000_s2761" style="position:absolute;visibility:visible;mso-wrap-style:square" from="2402,0" to="2402,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ViMUAAADfAAAADwAAAGRycy9kb3ducmV2LnhtbERPXUvDMBR9F/wP4Qq+2XQVyuyWlqEI&#10;mw+yTcE93jXXttrclCS29d8bQfDxcL7X1Wx6MZLznWUFiyQFQVxb3XGj4PXl8WYJwgdkjb1lUvBN&#10;Hqry8mKNhbYTH2g8hkbEEPYFKmhDGAopfd2SQZ/YgThy79YZDBG6RmqHUww3vczSNJcGO44NLQ50&#10;31L9efwyCp5v9/m42T1t57ddfq4fDufTx+SUur6aNysQgebwL/5zb3Wcn2bZ3QJ+/0QA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jViMUAAADfAAAADwAAAAAAAAAA&#10;AAAAAAChAgAAZHJzL2Rvd25yZXYueG1sUEsFBgAAAAAEAAQA+QAAAJMDAAAAAA==&#10;">
                            <o:lock v:ext="edit" aspectratio="t"/>
                          </v:line>
                          <v:line id="Line 4491" o:spid="_x0000_s2762" style="position:absolute;visibility:visible;mso-wrap-style:square" from="2438,0" to="243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pL/8UAAADfAAAADwAAAGRycy9kb3ducmV2LnhtbERPXWvCMBR9H/gfwhX2NlM7KLMzijgG&#10;uocx3UAfr81dW21uSpK13b9fBoKPh/M9Xw6mER05X1tWMJ0kIIgLq2suFXx9vj48gfABWWNjmRT8&#10;koflYnQ3x1zbnnfU7UMpYgj7HBVUIbS5lL6oyKCf2JY4ct/WGQwRulJqh30MN41MkySTBmuODRW2&#10;tK6ouOx/jIL3x4+sW23fNsNhm52Kl93peO6dUvfjYfUMItAQbuKre6Pj/CRNZy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pL/8UAAADfAAAADwAAAAAAAAAA&#10;AAAAAAChAgAAZHJzL2Rvd25yZXYueG1sUEsFBgAAAAAEAAQA+QAAAJMDAAAAAA==&#10;">
                            <o:lock v:ext="edit" aspectratio="t"/>
                          </v:line>
                          <v:line id="Line 4492" o:spid="_x0000_s2763" style="position:absolute;visibility:visible;mso-wrap-style:square" from="2474,0" to="247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buZMYAAADfAAAADwAAAGRycy9kb3ducmV2LnhtbERPXWvCMBR9H+w/hDvY20xXoWzVKLIx&#10;0D2M6QR9vDbXtq65KUnWdv/eCIKPh/M9nQ+mER05X1tW8DxKQBAXVtdcKtj+fDy9gPABWWNjmRT8&#10;k4f57P5uirm2Pa+p24RSxBD2OSqoQmhzKX1RkUE/si1x5I7WGQwRulJqh30MN41MkySTBmuODRW2&#10;9FZR8bv5Mwq+xt9Zt1h9LofdKjsU7+vD/tQ7pR4fhsUERKAh3MRX91LH+Umavo7h8icCkL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cW7mTGAAAA3wAAAA8AAAAAAAAA&#10;AAAAAAAAoQIAAGRycy9kb3ducmV2LnhtbFBLBQYAAAAABAAEAPkAAACUAwAAAAA=&#10;">
                            <o:lock v:ext="edit" aspectratio="t"/>
                          </v:line>
                          <v:line id="Line 4493" o:spid="_x0000_s2764" style="position:absolute;visibility:visible;mso-wrap-style:square" from="2510,0" to="251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92EMYAAADfAAAADwAAAGRycy9kb3ducmV2LnhtbERPW0vDMBR+F/wP4Qi+udQqZavLxpgI&#10;mw/iLrA9njXHtq45KUls679fBoKPH999Oh9MIzpyvras4HGUgCAurK65VLDfvT2MQfiArLGxTAp+&#10;ycN8dnszxVzbnjfUbUMpYgj7HBVUIbS5lL6oyKAf2ZY4cl/WGQwRulJqh30MN41MkySTBmuODRW2&#10;tKyoOG9/jIKPp8+sW6zfV8NhnZ2K183p+N07pe7vhsULiEBD+Bf/uVc6zk/SdPI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dhDGAAAA3wAAAA8AAAAAAAAA&#10;AAAAAAAAoQIAAGRycy9kb3ducmV2LnhtbFBLBQYAAAAABAAEAPkAAACUAwAAAAA=&#10;">
                            <o:lock v:ext="edit" aspectratio="t"/>
                          </v:line>
                          <v:line id="Line 4494" o:spid="_x0000_s2765" style="position:absolute;visibility:visible;mso-wrap-style:square" from="2546,0" to="254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PTi8YAAADfAAAADwAAAGRycy9kb3ducmV2LnhtbERPW0vDMBR+F/wP4Qi+udSKZavLxpgI&#10;mw/iLrA9njXHtq45KUls679fBoKPH999Oh9MIzpyvras4HGUgCAurK65VLDfvT2MQfiArLGxTAp+&#10;ycN8dnszxVzbnjfUbUMpYgj7HBVUIbS5lL6oyKAf2ZY4cl/WGQwRulJqh30MN41MkySTBmuODRW2&#10;tKyoOG9/jIKPp8+sW6zfV8NhnZ2K183p+N07pe7vhsULiEBD+Bf/uVc6zk/SdPIM1z8RgJx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z04vGAAAA3wAAAA8AAAAAAAAA&#10;AAAAAAAAoQIAAGRycy9kb3ducmV2LnhtbFBLBQYAAAAABAAEAPkAAACUAwAAAAA=&#10;">
                            <o:lock v:ext="edit" aspectratio="t"/>
                          </v:line>
                          <v:line id="Line 4495" o:spid="_x0000_s2766" style="position:absolute;visibility:visible;mso-wrap-style:square" from="2582,0" to="2582,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FN/MUAAADfAAAADwAAAGRycy9kb3ducmV2LnhtbERPXWvCMBR9H/gfwhX2NlM7KLMzijgG&#10;uocx3UAfr81dW21uSpK13b9fBoKPh/M9Xw6mER05X1tWMJ0kIIgLq2suFXx9vj48gfABWWNjmRT8&#10;koflYnQ3x1zbnnfU7UMpYgj7HBVUIbS5lL6oyKCf2JY4ct/WGQwRulJqh30MN41MkySTBmuODRW2&#10;tK6ouOx/jIL3x4+sW23fNsNhm52Kl93peO6dUvfjYfUMItAQbuKre6Pj/CRNZx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2FN/MUAAADfAAAADwAAAAAAAAAA&#10;AAAAAAChAgAAZHJzL2Rvd25yZXYueG1sUEsFBgAAAAAEAAQA+QAAAJMDAAAAAA==&#10;">
                            <o:lock v:ext="edit" aspectratio="t"/>
                          </v:line>
                          <v:line id="Line 4496" o:spid="_x0000_s2767" style="position:absolute;visibility:visible;mso-wrap-style:square" from="2618,0" to="261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3oZ8YAAADfAAAADwAAAGRycy9kb3ducmV2LnhtbERPW0vDMBR+H/gfwhF821Ir1K0uG2Mi&#10;bD6Iu8D2eNYc27rmpCSxrf/eCIKPH999vhxMIzpyvras4H6SgCAurK65VHA8vIynIHxA1thYJgXf&#10;5GG5uBnNMde25x11+1CKGMI+RwVVCG0upS8qMugntiWO3Id1BkOErpTaYR/DTSPTJMmkwZpjQ4Ut&#10;rSsqrvsvo+Dt4T3rVtvXzXDaZpfieXc5f/ZOqbvbYfUEItAQ/sV/7o2O85M0nT3C758I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gt6GfGAAAA3wAAAA8AAAAAAAAA&#10;AAAAAAAAoQIAAGRycy9kb3ducmV2LnhtbFBLBQYAAAAABAAEAPkAAACUAwAAAAA=&#10;">
                            <o:lock v:ext="edit" aspectratio="t"/>
                          </v:line>
                          <v:line id="Line 4497" o:spid="_x0000_s2768" style="position:absolute;visibility:visible;mso-wrap-style:square" from="2654,0" to="265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J8FcUAAADfAAAADwAAAGRycy9kb3ducmV2LnhtbERPTUvDQBC9C/0PyxS82Y0RgsZuS6kI&#10;rQexVdDjNDsmsdnZsLsm8d87B8Hj430v15Pr1EAhtp4NXC8yUMSVty3XBt5eH69uQcWEbLHzTAZ+&#10;KMJ6NbtYYmn9yAcajqlWEsKxRANNSn2pdawachgXvicW7tMHh0lgqLUNOEq463SeZYV22LI0NNjT&#10;tqHqfPx2Bp5vXophs3/aTe/74lQ9HE4fX2Mw5nI+be5BJZrSv/jPvbMyP8vzOxks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bJ8FcUAAADfAAAADwAAAAAAAAAA&#10;AAAAAAChAgAAZHJzL2Rvd25yZXYueG1sUEsFBgAAAAAEAAQA+QAAAJMDAAAAAA==&#10;">
                            <o:lock v:ext="edit" aspectratio="t"/>
                          </v:line>
                          <v:line id="Line 4498" o:spid="_x0000_s2769" style="position:absolute;visibility:visible;mso-wrap-style:square" from="2689,0" to="268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7ZjsYAAADfAAAADwAAAGRycy9kb3ducmV2LnhtbERPXWvCMBR9H+w/hDvY20ztoMxqFJkI&#10;uocx3UAfr821rWtuSpK13b83wmCPh/M9WwymER05X1tWMB4lIIgLq2suFXx9rp9eQPiArLGxTAp+&#10;ycNifn83w1zbnnfU7UMpYgj7HBVUIbS5lL6oyKAf2ZY4cmfrDIYIXSm1wz6Gm0amSZJJgzXHhgpb&#10;eq2o+N7/GAXvzx9Zt9y+bYbDNjsVq93peOmdUo8Pw3IKItAQ/sV/7o2O85M0nUzg9icC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2Y7GAAAA3wAAAA8AAAAAAAAA&#10;AAAAAAAAoQIAAGRycy9kb3ducmV2LnhtbFBLBQYAAAAABAAEAPkAAACUAwAAAAA=&#10;">
                            <o:lock v:ext="edit" aspectratio="t"/>
                          </v:line>
                          <v:line id="Line 4499" o:spid="_x0000_s2770" style="position:absolute;visibility:visible;mso-wrap-style:square" from="2726,0" to="272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qCcUAAADfAAAADwAAAGRycy9kb3ducmV2LnhtbERPTUvDQBC9C/6HZQRvdtcWgqTdlqII&#10;rQexVbDHaXZMotnZsLsm8d87B8Hj432vNpPv1EAxtYEt3M4MKOIquJZrC2+vjzd3oFJGdtgFJgs/&#10;lGCzvrxYYenCyAcajrlWEsKpRAtNzn2pdaoa8phmoScW7iNEj1lgrLWLOEq47/TcmEJ7bFkaGuzp&#10;vqHq6/jtLTwvXophu3/aTe/74lw9HM6nzzFae301bZegMk35X/zn3jmZb+YLIw/k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S/qCcUAAADfAAAADwAAAAAAAAAA&#10;AAAAAAChAgAAZHJzL2Rvd25yZXYueG1sUEsFBgAAAAAEAAQA+QAAAJMDAAAAAA==&#10;">
                            <o:lock v:ext="edit" aspectratio="t"/>
                          </v:line>
                          <v:line id="Line 4500" o:spid="_x0000_s2771" style="position:absolute;visibility:visible;mso-wrap-style:square" from="2761,0" to="2761,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NPksUAAADfAAAADwAAAGRycy9kb3ducmV2LnhtbERPXWvCMBR9F/Yfwh3sTRMVinRGkY2B&#10;+iDTDbbHa3PXdmtuSpK19d+bgbDHw/lergfbiI58qB1rmE4UCOLCmZpLDe9vL+MFiBCRDTaOScOF&#10;AqxXd6Ml5sb1fKTuFEuRQjjkqKGKsc2lDEVFFsPEtcSJ+3LeYkzQl9J47FO4beRMqUxarDk1VNjS&#10;U0XFz+nXajjMX7Nus9tvh49ddi6ej+fP795r/XA/bB5BRBriv/jm3po0X83magp/fxIA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NPksUAAADfAAAADwAAAAAAAAAA&#10;AAAAAAChAgAAZHJzL2Rvd25yZXYueG1sUEsFBgAAAAAEAAQA+QAAAJMDAAAAAA==&#10;">
                            <o:lock v:ext="edit" aspectratio="t"/>
                          </v:line>
                          <v:line id="Line 4501" o:spid="_x0000_s2772" style="position:absolute;visibility:visible;mso-wrap-style:square" from="2797,0" to="279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HR5cUAAADfAAAADwAAAGRycy9kb3ducmV2LnhtbERPW0vDMBR+F/wP4Qi+uWQdFKnLxpgI&#10;mw/iLuAez5qzttqclCS29d8bQdjjx3efL0fbip58aBxrmE4UCOLSmYYrDcfDy8MjiBCRDbaOScMP&#10;BVgubm/mWBg38I76faxECuFQoIY6xq6QMpQ1WQwT1xEn7uK8xZigr6TxOKRw28pMqVxabDg11NjR&#10;uqbya/9tNbzN3vN+tX3djB/b/Fw+786nz8FrfX83rp5ARBrjVfzv3pg0X2Uzlc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HR5cUAAADfAAAADwAAAAAAAAAA&#10;AAAAAAChAgAAZHJzL2Rvd25yZXYueG1sUEsFBgAAAAAEAAQA+QAAAJMDAAAAAA==&#10;">
                            <o:lock v:ext="edit" aspectratio="t"/>
                          </v:line>
                          <v:line id="Line 4502" o:spid="_x0000_s2773" style="position:absolute;visibility:visible;mso-wrap-style:square" from="2833,0" to="283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0fsUAAADfAAAADwAAAGRycy9kb3ducmV2LnhtbERPW0vDMBR+F/wP4Qi+uWQrFKnLxpgI&#10;mw/iLuAez5qzttqclCS29d8bQdjjx3efL0fbip58aBxrmE4UCOLSmYYrDcfDy8MjiBCRDbaOScMP&#10;BVgubm/mWBg38I76faxECuFQoIY6xq6QMpQ1WQwT1xEn7uK8xZigr6TxOKRw28qZUrm02HBqqLGj&#10;dU3l1/7banjL3vN+tX3djB/b/Fw+786nz8FrfX83rp5ARBrjVfzv3pg0X80ylc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10fsUAAADfAAAADwAAAAAAAAAA&#10;AAAAAAChAgAAZHJzL2Rvd25yZXYueG1sUEsFBgAAAAAEAAQA+QAAAJMDAAAAAA==&#10;">
                            <o:lock v:ext="edit" aspectratio="t"/>
                          </v:line>
                          <v:line id="Line 4503" o:spid="_x0000_s2774" style="position:absolute;visibility:visible;mso-wrap-style:square" from="2869,0" to="286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TsCsYAAADfAAAADwAAAGRycy9kb3ducmV2LnhtbERPXWvCMBR9F/Yfwh3sTZPpKKMzimwM&#10;1IehbrA9Xpu7tltzU5LYdv/eDAQfD+d7vhxsIzryoXas4X6iQBAXztRcavh4fx0/gggR2WDjmDT8&#10;UYDl4mY0x9y4nvfUHWIpUgiHHDVUMba5lKGoyGKYuJY4cd/OW4wJ+lIaj30Kt42cKpVJizWnhgpb&#10;eq6o+D2crIa32S7rVpvtevjcZMfiZX/8+um91ne3w+oJRKQhXsUX99qk+Wo6Uw/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YU7ArGAAAA3wAAAA8AAAAAAAAA&#10;AAAAAAAAoQIAAGRycy9kb3ducmV2LnhtbFBLBQYAAAAABAAEAPkAAACUAwAAAAA=&#10;">
                            <o:lock v:ext="edit" aspectratio="t"/>
                          </v:line>
                          <v:line id="Line 4504" o:spid="_x0000_s2775" style="position:absolute;visibility:visible;mso-wrap-style:square" from="2905,0" to="290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hJkcYAAADfAAAADwAAAGRycy9kb3ducmV2LnhtbERPXWvCMBR9F/Yfwh3sTZMpK6MzimwM&#10;1IehbrA9Xpu7tltzU5LYdv/eDAQfD+d7vhxsIzryoXas4X6iQBAXztRcavh4fx0/gggR2WDjmDT8&#10;UYDl4mY0x9y4nvfUHWIpUgiHHDVUMba5lKGoyGKYuJY4cd/OW4wJ+lIaj30Kt42cKpVJizWnhgpb&#10;eq6o+D2crIa32S7rVpvtevjcZMfiZX/8+um91ne3w+oJRKQhXsUX99qk+Wo6Uw/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YSZHGAAAA3wAAAA8AAAAAAAAA&#10;AAAAAAAAoQIAAGRycy9kb3ducmV2LnhtbFBLBQYAAAAABAAEAPkAAACUAwAAAAA=&#10;">
                            <o:lock v:ext="edit" aspectratio="t"/>
                          </v:line>
                          <v:line id="Line 4505" o:spid="_x0000_s2776" style="position:absolute;visibility:visible;mso-wrap-style:square" from="2940,0" to="2940,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rX5sUAAADfAAAADwAAAGRycy9kb3ducmV2LnhtbERPXUvDMBR9H/gfwhX2tiZuUEZdNoYi&#10;bD6Im4I+3jXXttrclCRr6783wmCPh/O92oy2FT350DjWcJcpEMSlMw1XGt7fnmZLECEiG2wdk4Zf&#10;CrBZ30xWWBg38IH6Y6xECuFQoIY6xq6QMpQ1WQyZ64gT9+W8xZigr6TxOKRw28q5Urm02HBqqLGj&#10;h5rKn+PZanhZvOb9dv+8Gz/2+al8PJw+vwev9fR23N6DiDTGq/ji3pk0X80XKof/Pwm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YrX5sUAAADfAAAADwAAAAAAAAAA&#10;AAAAAAChAgAAZHJzL2Rvd25yZXYueG1sUEsFBgAAAAAEAAQA+QAAAJMDAAAAAA==&#10;">
                            <o:lock v:ext="edit" aspectratio="t"/>
                          </v:line>
                          <v:line id="Line 4506" o:spid="_x0000_s2777" style="position:absolute;visibility:visible;mso-wrap-style:square" from="2977,0" to="297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ZyfcYAAADfAAAADwAAAGRycy9kb3ducmV2LnhtbERPXWvCMBR9F/Yfwh3sTZMpdKMzimwM&#10;1AeZbrA9Xpu7tltzU5LY1n+/DAQfD+d7vhxsIzryoXas4X6iQBAXztRcavh4fx0/gggR2WDjmDSc&#10;KcBycTOaY25cz3vqDrEUKYRDjhqqGNtcylBUZDFMXEucuG/nLcYEfSmNxz6F20ZOlcqkxZpTQ4Ut&#10;PVdU/B5OVsNu9pZ1q812PXxusmPxsj9+/fRe67vbYfUEItIQr+KLe23SfDWdqQf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Gcn3GAAAA3wAAAA8AAAAAAAAA&#10;AAAAAAAAoQIAAGRycy9kb3ducmV2LnhtbFBLBQYAAAAABAAEAPkAAACUAwAAAAA=&#10;">
                            <o:lock v:ext="edit" aspectratio="t"/>
                          </v:line>
                          <v:line id="Line 4507" o:spid="_x0000_s2778" style="position:absolute;visibility:visible;mso-wrap-style:square" from="3012,0" to="301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nmD8UAAADfAAAADwAAAGRycy9kb3ducmV2LnhtbERPTUvDQBC9C/6HZQRvdtcWgqTdlqII&#10;rQexVbDHaXZMotnZsLsm8d87B8Hj432vNpPv1EAxtYEt3M4MKOIquJZrC2+vjzd3oFJGdtgFJgs/&#10;lGCzvrxYYenCyAcajrlWEsKpRAtNzn2pdaoa8phmoScW7iNEj1lgrLWLOEq47/TcmEJ7bFkaGuzp&#10;vqHq6/jtLTwvXophu3/aTe/74lw9HM6nzzFae301bZegMk35X/zn3jmZb+YLI4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1nmD8UAAADfAAAADwAAAAAAAAAA&#10;AAAAAAChAgAAZHJzL2Rvd25yZXYueG1sUEsFBgAAAAAEAAQA+QAAAJMDAAAAAA==&#10;">
                            <o:lock v:ext="edit" aspectratio="t"/>
                          </v:line>
                          <v:line id="Line 4508" o:spid="_x0000_s2779" style="position:absolute;visibility:visible;mso-wrap-style:square" from="3048,0" to="304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VDlMYAAADfAAAADwAAAGRycy9kb3ducmV2LnhtbERPXWvCMBR9F/Yfwh3sTZMplK0zimwM&#10;1AeZbrA9Xpu7tltzU5LY1n+/DAQfD+d7vhxsIzryoXas4X6iQBAXztRcavh4fx0/gAgR2WDjmDSc&#10;KcBycTOaY25cz3vqDrEUKYRDjhqqGNtcylBUZDFMXEucuG/nLcYEfSmNxz6F20ZOlcqkxZpTQ4Ut&#10;PVdU/B5OVsNu9pZ1q812PXxusmPxsj9+/fRe67vbYfUEItIQr+KLe23SfDWdqUf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VQ5TGAAAA3wAAAA8AAAAAAAAA&#10;AAAAAAAAoQIAAGRycy9kb3ducmV2LnhtbFBLBQYAAAAABAAEAPkAAACUAwAAAAA=&#10;">
                            <o:lock v:ext="edit" aspectratio="t"/>
                          </v:line>
                          <v:line id="Line 4509" o:spid="_x0000_s2780" style="position:absolute;visibility:visible;mso-wrap-style:square" from="3084,0" to="308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Z81MUAAADfAAAADwAAAGRycy9kb3ducmV2LnhtbERPS0vDQBC+C/0Pywje7KYtBIndlmIR&#10;Wg9iH6DHaXZMotnZsLsm8d87B6HHj++9XI+uVT2F2Hg2MJtmoIhLbxuuDJxPz/cPoGJCtth6JgO/&#10;FGG9mtwssbB+4AP1x1QpCeFYoIE6pa7QOpY1OYxT3xEL9+mDwyQwVNoGHCTctXqeZbl22LA01NjR&#10;U03l9/HHGXhdvOX9Zv+yG9/3+aXcHi4fX0Mw5u523DyCSjSmq/jfvbMyP5svZvJA/ggA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Z81MUAAADfAAAADwAAAAAAAAAA&#10;AAAAAAChAgAAZHJzL2Rvd25yZXYueG1sUEsFBgAAAAAEAAQA+QAAAJMDAAAAAA==&#10;">
                            <o:lock v:ext="edit" aspectratio="t"/>
                          </v:line>
                          <v:line id="Line 4510" o:spid="_x0000_s2781" style="position:absolute;visibility:visible;mso-wrap-style:square" from="3120,0" to="3120,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rZT8UAAADfAAAADwAAAGRycy9kb3ducmV2LnhtbERPXWvCMBR9H+w/hDvY20yrUEY1imwM&#10;dA9DnaCP1+ba1jU3Jcna+u+NMNjj4XzPFoNpREfO15YVpKMEBHFhdc2lgv33x8srCB+QNTaWScGV&#10;PCzmjw8zzLXteUvdLpQihrDPUUEVQptL6YuKDPqRbYkjd7bOYIjQlVI77GO4aeQ4STJpsObYUGFL&#10;bxUVP7tfo+Brssm65fpzNRzW2al4356Ol94p9fw0LKcgAg3hX/znXuk4PxlP0h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7rZT8UAAADfAAAADwAAAAAAAAAA&#10;AAAAAAChAgAAZHJzL2Rvd25yZXYueG1sUEsFBgAAAAAEAAQA+QAAAJMDAAAAAA==&#10;">
                            <o:lock v:ext="edit" aspectratio="t"/>
                          </v:line>
                          <v:line id="Line 4511" o:spid="_x0000_s2782" style="position:absolute;visibility:visible;mso-wrap-style:square" from="3156,0" to="315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hHOMUAAADfAAAADwAAAGRycy9kb3ducmV2LnhtbERPXWvCMBR9H+w/hDvY20ytUEY1imwM&#10;dA9DnaCP1+ba1jU3Jcna+u+NMNjj4XzPFoNpREfO15YVjEcJCOLC6ppLBfvvj5dXED4ga2wsk4Ir&#10;eVjMHx9mmGvb85a6XShFDGGfo4IqhDaX0hcVGfQj2xJH7mydwRChK6V22Mdw08g0STJpsObYUGFL&#10;bxUVP7tfo+Brssm65fpzNRzW2al4356Ol94p9fw0LKcgAg3hX/znXuk4P0kn4x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hHOMUAAADfAAAADwAAAAAAAAAA&#10;AAAAAAChAgAAZHJzL2Rvd25yZXYueG1sUEsFBgAAAAAEAAQA+QAAAJMDAAAAAA==&#10;">
                            <o:lock v:ext="edit" aspectratio="t"/>
                          </v:line>
                          <v:line id="Line 4512" o:spid="_x0000_s2783" style="position:absolute;visibility:visible;mso-wrap-style:square" from="3192,0" to="319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Tio8UAAADfAAAADwAAAGRycy9kb3ducmV2LnhtbERPXWvCMBR9H+w/hDvY20y1UEY1imwM&#10;dA9DnaCP1+ba1jU3Jcna+u+NMNjj4XzPFoNpREfO15YVjEcJCOLC6ppLBfvvj5dXED4ga2wsk4Ir&#10;eVjMHx9mmGvb85a6XShFDGGfo4IqhDaX0hcVGfQj2xJH7mydwRChK6V22Mdw08hJkmTSYM2xocKW&#10;3ioqfna/RsFXusm65fpzNRzW2al4356Ol94p9fw0LKcgAg3hX/znXuk4P5mk4x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Tio8UAAADfAAAADwAAAAAAAAAA&#10;AAAAAAChAgAAZHJzL2Rvd25yZXYueG1sUEsFBgAAAAAEAAQA+QAAAJMDAAAAAA==&#10;">
                            <o:lock v:ext="edit" aspectratio="t"/>
                          </v:line>
                          <v:line id="Line 4513" o:spid="_x0000_s2784" style="position:absolute;visibility:visible;mso-wrap-style:square" from="3228,0" to="3228,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81618UAAADfAAAADwAAAGRycy9kb3ducmV2LnhtbERPW2vCMBR+H+w/hDPY20zVUUY1imwM&#10;dA/iDfTx2Bzbbs1JSbK2+/dGEPb48d2n897UoiXnK8sKhoMEBHFudcWFgsP+8+UNhA/IGmvLpOCP&#10;PMxnjw9TzLTteEvtLhQihrDPUEEZQpNJ6fOSDPqBbYgjd7HOYIjQFVI77GK4qeUoSVJpsOLYUGJD&#10;7yXlP7tfo2A93qTtYvW17I+r9Jx/bM+n784p9fzULyYgAvXhX3x3L3Wcn4zGw1e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81618UAAADfAAAADwAAAAAAAAAA&#10;AAAAAAChAgAAZHJzL2Rvd25yZXYueG1sUEsFBgAAAAAEAAQA+QAAAJMDAAAAAA==&#10;">
                            <o:lock v:ext="edit" aspectratio="t"/>
                          </v:line>
                          <v:line id="Line 4514" o:spid="_x0000_s2785" style="position:absolute;visibility:visible;mso-wrap-style:square" from="3264,0" to="326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HfTMUAAADfAAAADwAAAGRycy9kb3ducmV2LnhtbERPW2vCMBR+H+w/hDPY20xVVkY1imwM&#10;dA/iDfTx2Bzbbs1JSbK2+/dGEPb48d2n897UoiXnK8sKhoMEBHFudcWFgsP+8+UNhA/IGmvLpOCP&#10;PMxnjw9TzLTteEvtLhQihrDPUEEZQpNJ6fOSDPqBbYgjd7HOYIjQFVI77GK4qeUoSVJpsOLYUGJD&#10;7yXlP7tfo2A93qTtYvW17I+r9Jx/bM+n784p9fzULyYgAvXhX3x3L3Wcn4zGw1e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HfTMUAAADfAAAADwAAAAAAAAAA&#10;AAAAAAChAgAAZHJzL2Rvd25yZXYueG1sUEsFBgAAAAAEAAQA+QAAAJMDAAAAAA==&#10;">
                            <o:lock v:ext="edit" aspectratio="t"/>
                          </v:line>
                          <v:line id="Line 4515" o:spid="_x0000_s2786" style="position:absolute;visibility:visible;mso-wrap-style:square" from="3299,0" to="3299,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NBO8UAAADfAAAADwAAAGRycy9kb3ducmV2LnhtbERPXWvCMBR9H/gfwhX2NlMVilSjyETQ&#10;PYzpBvPx2lzbuuamJFlb/70ZCHs8nO/Fqje1aMn5yrKC8SgBQZxbXXGh4Otz+zID4QOyxtoyKbiR&#10;h9Vy8LTATNuOD9QeQyFiCPsMFZQhNJmUPi/JoB/ZhjhyF+sMhghdIbXDLoabWk6SJJUGK44NJTb0&#10;WlL+c/w1Ct6nH2m73r/t+u99es43h/Pp2jmlnof9eg4iUB/+xQ/3Tsf5yWQ6TuHvTwQ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NBO8UAAADfAAAADwAAAAAAAAAA&#10;AAAAAAChAgAAZHJzL2Rvd25yZXYueG1sUEsFBgAAAAAEAAQA+QAAAJMDAAAAAA==&#10;">
                            <o:lock v:ext="edit" aspectratio="t"/>
                          </v:line>
                          <v:line id="Line 4516" o:spid="_x0000_s2787" style="position:absolute;visibility:visible;mso-wrap-style:square" from="3336,0" to="333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koMYAAADfAAAADwAAAGRycy9kb3ducmV2LnhtbERPW2vCMBR+H+w/hDPY20xV6EY1imwM&#10;dA8yL6CPx+bYdmtOSpK19d8bQdjjx3efzntTi5acrywrGA4SEMS51RUXCva7z5c3ED4ga6wtk4IL&#10;eZjPHh+mmGnb8YbabShEDGGfoYIyhCaT0uclGfQD2xBH7mydwRChK6R22MVwU8tRkqTSYMWxocSG&#10;3kvKf7d/RsF6/J22i9XXsj+s0lP+sTkdfzqn1PNTv5iACNSHf/HdvdRxfjIaD1/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f5KDGAAAA3wAAAA8AAAAAAAAA&#10;AAAAAAAAoQIAAGRycy9kb3ducmV2LnhtbFBLBQYAAAAABAAEAPkAAACUAwAAAAA=&#10;">
                            <o:lock v:ext="edit" aspectratio="t"/>
                          </v:line>
                          <v:line id="Line 4517" o:spid="_x0000_s2788" style="position:absolute;visibility:visible;mso-wrap-style:square" from="3371,0" to="337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Bw0sUAAADfAAAADwAAAGRycy9kb3ducmV2LnhtbERPS0vDQBC+C/0Pywje7KYtBIndlmIR&#10;Wg9iH6DHaXZMotnZsLsm8d87B6HHj++9XI+uVT2F2Hg2MJtmoIhLbxuuDJxPz/cPoGJCtth6JgO/&#10;FGG9mtwssbB+4AP1x1QpCeFYoIE6pa7QOpY1OYxT3xEL9+mDwyQwVNoGHCTctXqeZbl22LA01NjR&#10;U03l9/HHGXhdvOX9Zv+yG9/3+aXcHi4fX0Mw5u523DyCSjSmq/jfvbMyP5svZjJY/ggA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Bw0sUAAADfAAAADwAAAAAAAAAA&#10;AAAAAAChAgAAZHJzL2Rvd25yZXYueG1sUEsFBgAAAAAEAAQA+QAAAJMDAAAAAA==&#10;">
                            <o:lock v:ext="edit" aspectratio="t"/>
                          </v:line>
                          <v:line id="Line 4518" o:spid="_x0000_s2789" style="position:absolute;visibility:visible;mso-wrap-style:square" from="3407,0" to="340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zVScYAAADfAAAADwAAAGRycy9kb3ducmV2LnhtbERPW2vCMBR+H+w/hDPY20xVKFs1imwM&#10;dA8yL6CPx+bYdmtOSpK19d8bQdjjx3efzntTi5acrywrGA4SEMS51RUXCva7z5dXED4ga6wtk4IL&#10;eZjPHh+mmGnb8YbabShEDGGfoYIyhCaT0uclGfQD2xBH7mydwRChK6R22MVwU8tRkqTSYMWxocSG&#10;3kvKf7d/RsF6/J22i9XXsj+s0lP+sTkdfzqn1PNTv5iACNSHf/HdvdRxfjIaD9/g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3M1UnGAAAA3wAAAA8AAAAAAAAA&#10;AAAAAAAAoQIAAGRycy9kb3ducmV2LnhtbFBLBQYAAAAABAAEAPkAAACUAwAAAAA=&#10;">
                            <o:lock v:ext="edit" aspectratio="t"/>
                          </v:line>
                          <v:line id="Line 4519" o:spid="_x0000_s2790" style="position:absolute;visibility:visible;mso-wrap-style:square" from="3443,0" to="344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q2acUAAADfAAAADwAAAGRycy9kb3ducmV2LnhtbERPTUvDQBC9C/0Pywje7MYUgsRuS2kR&#10;Wg9iq6DHaXZMYrOzYXdN4r93DoLHx/terifXqYFCbD0buJtnoIgrb1uuDby9Pt7eg4oJ2WLnmQz8&#10;UIT1ana1xNL6kY80nFKtJIRjiQaalPpS61g15DDOfU8s3KcPDpPAUGsbcJRw1+k8ywrtsGVpaLCn&#10;bUPV5fTtDDwvXophc3jaT++H4lztjuePrzEYc3M9bR5AJZrSv/jPvbcyP8sXuTyQ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q2acUAAADfAAAADwAAAAAAAAAA&#10;AAAAAAChAgAAZHJzL2Rvd25yZXYueG1sUEsFBgAAAAAEAAQA+QAAAJMDAAAAAA==&#10;">
                            <o:lock v:ext="edit" aspectratio="t"/>
                          </v:line>
                          <v:line id="Line 4520" o:spid="_x0000_s2791" style="position:absolute;visibility:visible;mso-wrap-style:square" from="3479,0" to="3479,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YT8sUAAADfAAAADwAAAGRycy9kb3ducmV2LnhtbERPXWvCMBR9H+w/hDvY20ytUEY1imwM&#10;dA9DnaCP1+ba1jU3Jcna+u+NMNjj4XzPFoNpREfO15YVjEcJCOLC6ppLBfvvj5dXED4ga2wsk4Ir&#10;eVjMHx9mmGvb85a6XShFDGGfo4IqhDaX0hcVGfQj2xJH7mydwRChK6V22Mdw08g0STJpsObYUGFL&#10;bxUVP7tfo+Brssm65fpzNRzW2al4356Ol94p9fw0LKcgAg3hX/znXuk4P0kn6Rj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dYT8sUAAADfAAAADwAAAAAAAAAA&#10;AAAAAAChAgAAZHJzL2Rvd25yZXYueG1sUEsFBgAAAAAEAAQA+QAAAJMDAAAAAA==&#10;">
                            <o:lock v:ext="edit" aspectratio="t"/>
                          </v:line>
                          <v:line id="Line 4521" o:spid="_x0000_s2792" style="position:absolute;visibility:visible;mso-wrap-style:square" from="3515,0" to="351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SNhcUAAADfAAAADwAAAGRycy9kb3ducmV2LnhtbERPXWvCMBR9H/gfwhX2NtNVKKMaRSaC&#10;7mFMN9DHa3Ntq81NSbK2+/fLYODj4XzPl4NpREfO15YVPE8SEMSF1TWXCr4+N08vIHxA1thYJgU/&#10;5GG5GD3MMde25z11h1CKGMI+RwVVCG0upS8qMugntiWO3MU6gyFCV0rtsI/hppFpkmTSYM2xocKW&#10;Xisqbodvo+B9+pF1q93bdjjusnOx3p9P194p9TgeVjMQgYZwF/+7tzrOT9Jpm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QSNhcUAAADfAAAADwAAAAAAAAAA&#10;AAAAAAChAgAAZHJzL2Rvd25yZXYueG1sUEsFBgAAAAAEAAQA+QAAAJMDAAAAAA==&#10;">
                            <o:lock v:ext="edit" aspectratio="t"/>
                          </v:line>
                          <v:line id="Line 4522" o:spid="_x0000_s2793" style="position:absolute;visibility:visible;mso-wrap-style:square" from="3550,0" to="355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goHsUAAADfAAAADwAAAGRycy9kb3ducmV2LnhtbERPXUvDMBR9F/wP4Qq+udQWitSlZSjC&#10;5oO4KbjHu+au7dbclCS29d8bQdjj4Xwvq9n0YiTnO8sK7hcJCOLa6o4bBZ8fL3cPIHxA1thbJgU/&#10;5KEqr6+WWGg78ZbGXWhEDGFfoII2hKGQ0tctGfQLOxBH7midwRCha6R2OMVw08s0SXJpsOPY0OJA&#10;Ty3V5923UfCWvefjavO6nr82+aF+3h72p8kpdXszrx5BBJrDRfzvXus4P0mzNIO/PxGAL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kgoHsUAAADfAAAADwAAAAAAAAAA&#10;AAAAAAChAgAAZHJzL2Rvd25yZXYueG1sUEsFBgAAAAAEAAQA+QAAAJMDAAAAAA==&#10;">
                            <o:lock v:ext="edit" aspectratio="t"/>
                          </v:line>
                          <v:line id="Line 4523" o:spid="_x0000_s2794" style="position:absolute;visibility:visible;mso-wrap-style:square" from="3587,0" to="3587,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GwasYAAADfAAAADwAAAGRycy9kb3ducmV2LnhtbERPXWvCMBR9H+w/hDvY20xXRxnVKLIx&#10;0D2IOkEfr821rWtuSpK13b83wmCPh/M9nQ+mER05X1tW8DxKQBAXVtdcKth/fTy9gvABWWNjmRT8&#10;kof57P5uirm2PW+p24VSxBD2OSqoQmhzKX1RkUE/si1x5M7WGQwRulJqh30MN41MkySTBmuODRW2&#10;9FZR8b37MQrW403WLVafy+Gwyk7F+/Z0vPROqceHYTEBEWgI/+I/91LH+Uk6Tl/g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2hsGrGAAAA3wAAAA8AAAAAAAAA&#10;AAAAAAAAoQIAAGRycy9kb3ducmV2LnhtbFBLBQYAAAAABAAEAPkAAACUAwAAAAA=&#10;">
                            <o:lock v:ext="edit" aspectratio="t"/>
                          </v:line>
                          <v:line id="Line 4524" o:spid="_x0000_s2795" style="position:absolute;visibility:visible;mso-wrap-style:square" from="3622,0" to="36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0V8cYAAADfAAAADwAAAGRycy9kb3ducmV2LnhtbERPXWvCMBR9H+w/hDvY20xXWRnVKLIx&#10;0D2IOkEfr821rWtuSpK13b83wmCPh/M9nQ+mER05X1tW8DxKQBAXVtdcKth/fTy9gvABWWNjmRT8&#10;kof57P5uirm2PW+p24VSxBD2OSqoQmhzKX1RkUE/si1x5M7WGQwRulJqh30MN41MkySTBmuODRW2&#10;9FZR8b37MQrW403WLVafy+Gwyk7F+/Z0vPROqceHYTEBEWgI/+I/91LH+Uk6Tl/g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tFfHGAAAA3wAAAA8AAAAAAAAA&#10;AAAAAAAAoQIAAGRycy9kb3ducmV2LnhtbFBLBQYAAAAABAAEAPkAAACUAwAAAAA=&#10;">
                            <o:lock v:ext="edit" aspectratio="t"/>
                          </v:line>
                          <v:line id="Line 4525" o:spid="_x0000_s2796" style="position:absolute;visibility:visible;mso-wrap-style:square" from="3658,0" to="3658,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LhsUAAADfAAAADwAAAGRycy9kb3ducmV2LnhtbERPXWvCMBR9H/gfwhX2NtNVKKMaRSaC&#10;7mFMN9DHa3Ntq81NSbK2+/fLYODj4XzPl4NpREfO15YVPE8SEMSF1TWXCr4+N08vIHxA1thYJgU/&#10;5GG5GD3MMde25z11h1CKGMI+RwVVCG0upS8qMugntiWO3MU6gyFCV0rtsI/hppFpkmTSYM2xocKW&#10;Xisqbodvo+B9+pF1q93bdjjusnOx3p9P194p9TgeVjMQgYZwF/+7tzrOT9JpmsH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j+LhsUAAADfAAAADwAAAAAAAAAA&#10;AAAAAAChAgAAZHJzL2Rvd25yZXYueG1sUEsFBgAAAAAEAAQA+QAAAJMDAAAAAA==&#10;">
                            <o:lock v:ext="edit" aspectratio="t"/>
                          </v:line>
                          <v:line id="Line 4526" o:spid="_x0000_s2797" style="position:absolute;visibility:visible;mso-wrap-style:square" from="3694,0" to="369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MuHcYAAADfAAAADwAAAGRycy9kb3ducmV2LnhtbERPXWvCMBR9H+w/hDvY20xXoRvVKLIx&#10;0D2M6QR9vDbXtq65KUnWdv/eCIKPh/M9nQ+mER05X1tW8DxKQBAXVtdcKtj+fDy9gvABWWNjmRT8&#10;k4f57P5uirm2Pa+p24RSxBD2OSqoQmhzKX1RkUE/si1x5I7WGQwRulJqh30MN41MkySTBmuODRW2&#10;9FZR8bv5Mwq+xt9Zt1h9LofdKjsU7+vD/tQ7pR4fhsUERKAh3MRX91LH+Uk6Tl/g8icCkL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1zLh3GAAAA3wAAAA8AAAAAAAAA&#10;AAAAAAAAoQIAAGRycy9kb3ducmV2LnhtbFBLBQYAAAAABAAEAPkAAACUAwAAAAA=&#10;">
                            <o:lock v:ext="edit" aspectratio="t"/>
                          </v:line>
                          <v:line id="Line 4527" o:spid="_x0000_s2798" style="position:absolute;visibility:visible;mso-wrap-style:square" from="3730,0" to="3730,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y6b8UAAADfAAAADwAAAGRycy9kb3ducmV2LnhtbERPTUvDQBC9C/0Pywje7MYUgsRuS2kR&#10;Wg9iq6DHaXZMYrOzYXdN4r93DoLHx/terifXqYFCbD0buJtnoIgrb1uuDby9Pt7eg4oJ2WLnmQz8&#10;UIT1ana1xNL6kY80nFKtJIRjiQaalPpS61g15DDOfU8s3KcPDpPAUGsbcJRw1+k8ywrtsGVpaLCn&#10;bUPV5fTtDDwvXophc3jaT++H4lztjuePrzEYc3M9bR5AJZrSv/jPvbcyP8sXuQyW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Oy6b8UAAADfAAAADwAAAAAAAAAA&#10;AAAAAAChAgAAZHJzL2Rvd25yZXYueG1sUEsFBgAAAAAEAAQA+QAAAJMDAAAAAA==&#10;">
                            <o:lock v:ext="edit" aspectratio="t"/>
                          </v:line>
                          <v:line id="Line 4528" o:spid="_x0000_s2799" style="position:absolute;visibility:visible;mso-wrap-style:square" from="3766,0" to="376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6Af9MYAAADfAAAADwAAAGRycy9kb3ducmV2LnhtbERPXWvCMBR9H+w/hDvY20xXoWzVKLIx&#10;0D2M6QR9vDbXtq65KUnWdv/eCIKPh/M9nQ+mER05X1tW8DxKQBAXVtdcKtj+fDy9gPABWWNjmRT8&#10;k4f57P5uirm2Pa+p24RSxBD2OSqoQmhzKX1RkUE/si1x5I7WGQwRulJqh30MN41MkySTBmuODRW2&#10;9FZR8bv5Mwq+xt9Zt1h9LofdKjsU7+vD/tQ7pR4fhsUERKAh3MRX91LH+Uk6Tl/h8icCkL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OgH/TGAAAA3wAAAA8AAAAAAAAA&#10;AAAAAAAAoQIAAGRycy9kb3ducmV2LnhtbFBLBQYAAAAABAAEAPkAAACUAwAAAAA=&#10;">
                            <o:lock v:ext="edit" aspectratio="t"/>
                          </v:line>
                          <v:line id="Line 4529" o:spid="_x0000_s2800" style="position:absolute;visibility:visible;mso-wrap-style:square" from="3802,0" to="380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MgtMUAAADfAAAADwAAAGRycy9kb3ducmV2LnhtbERPTUvDQBC9C/0Pywje7MYGgsRuS2kR&#10;Wg9iq6DHaXZMYrOzYXdN4r93DoLHx/terifXqYFCbD0buJtnoIgrb1uuDby9Pt7eg4oJ2WLnmQz8&#10;UIT1ana1xNL6kY80nFKtJIRjiQaalPpS61g15DDOfU8s3KcPDpPAUGsbcJRw1+lFlhXaYcvS0GBP&#10;24aqy+nbGXjOX4phc3jaT++H4lztjuePrzEYc3M9bR5AJZrSv/jPvbcyP1vkuTyQPwJ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MgtMUAAADfAAAADwAAAAAAAAAA&#10;AAAAAAChAgAAZHJzL2Rvd25yZXYueG1sUEsFBgAAAAAEAAQA+QAAAJMDAAAAAA==&#10;">
                            <o:lock v:ext="edit" aspectratio="t"/>
                          </v:line>
                          <v:line id="Line 4530" o:spid="_x0000_s2801" style="position:absolute;visibility:visible;mso-wrap-style:square" from="3838,0" to="3838,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FL8UAAADfAAAADwAAAGRycy9kb3ducmV2LnhtbERPXWvCMBR9H+w/hDvY20y1UEY1imwM&#10;dA9DnaCP1+ba1jU3Jcna+u+NMNjj4XzPFoNpREfO15YVjEcJCOLC6ppLBfvvj5dXED4ga2wsk4Ir&#10;eVjMHx9mmGvb85a6XShFDGGfo4IqhDaX0hcVGfQj2xJH7mydwRChK6V22Mdw08hJkmTSYM2xocKW&#10;3ioqfna/RsFXusm65fpzNRzW2al4356Ol94p9fw0LKcgAg3hX/znXuk4P5mk6Rj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FL8UAAADfAAAADwAAAAAAAAAA&#10;AAAAAAChAgAAZHJzL2Rvd25yZXYueG1sUEsFBgAAAAAEAAQA+QAAAJMDAAAAAA==&#10;">
                            <o:lock v:ext="edit" aspectratio="t"/>
                          </v:line>
                          <v:line id="Line 4531" o:spid="_x0000_s2802" style="position:absolute;visibility:visible;mso-wrap-style:square" from="3874,0" to="3874,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0bWMUAAADfAAAADwAAAGRycy9kb3ducmV2LnhtbERPXUvDMBR9F/wP4Qq+udQWitSlZSjC&#10;5oO4KbjHu+au7dbclCS29d8bQdjj4Xwvq9n0YiTnO8sK7hcJCOLa6o4bBZ8fL3cPIHxA1thbJgU/&#10;5KEqr6+WWGg78ZbGXWhEDGFfoII2hKGQ0tctGfQLOxBH7midwRCha6R2OMVw08s0SXJpsOPY0OJA&#10;Ty3V5923UfCWvefjavO6nr82+aF+3h72p8kpdXszrx5BBJrDRfzvXus4P0mzLIW/PxGAL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N0bWMUAAADfAAAADwAAAAAAAAAA&#10;AAAAAAChAgAAZHJzL2Rvd25yZXYueG1sUEsFBgAAAAAEAAQA+QAAAJMDAAAAAA==&#10;">
                            <o:lock v:ext="edit" aspectratio="t"/>
                          </v:line>
                          <v:line id="Line 4532" o:spid="_x0000_s2803" style="position:absolute;visibility:visible;mso-wrap-style:square" from="3909,0" to="390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G+w8UAAADfAAAADwAAAGRycy9kb3ducmV2LnhtbERPXWvCMBR9H/gfwhX2NtNZKKMaRSaC&#10;7mFMN9DHa3Ntq81NSbK2+/fLYODj4XzPl4NpREfO15YVPE8SEMSF1TWXCr4+N08vIHxA1thYJgU/&#10;5GG5GD3MMde25z11h1CKGMI+RwVVCG0upS8qMugntiWO3MU6gyFCV0rtsI/hppHTJMmkwZpjQ4Ut&#10;vVZU3A7fRsF7+pF1q93bdjjusnOx3p9P194p9TgeVjMQgYZwF/+7tzrOT6ZpmsL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5G+w8UAAADfAAAADwAAAAAAAAAA&#10;AAAAAAChAgAAZHJzL2Rvd25yZXYueG1sUEsFBgAAAAAEAAQA+QAAAJMDAAAAAA==&#10;">
                            <o:lock v:ext="edit" aspectratio="t"/>
                          </v:line>
                          <v:line id="Line 4533" o:spid="_x0000_s2804" style="position:absolute;visibility:visible;mso-wrap-style:square" from="3946,0" to="3946,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gmt8YAAADfAAAADwAAAGRycy9kb3ducmV2LnhtbERPXUvDMBR9H/gfwhX2tqauUqRbNsbG&#10;YPNB3BTc411zbavNTUliW/+9EQQfD+d7uR5NK3pyvrGs4C5JQRCXVjdcKXh92c8eQPiArLG1TAq+&#10;ycN6dTNZYqHtwCfqz6ESMYR9gQrqELpCSl/WZNAntiOO3Lt1BkOErpLa4RDDTSvnaZpLgw3Hhho7&#10;2tZUfp6/jIKn7DnvN8fHw/h2zK/l7nS9fAxOqentuFmACDSGf/Gf+6Dj/HSeZffw+ycC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4JrfGAAAA3wAAAA8AAAAAAAAA&#10;AAAAAAAAoQIAAGRycy9kb3ducmV2LnhtbFBLBQYAAAAABAAEAPkAAACUAwAAAAA=&#10;">
                            <o:lock v:ext="edit" aspectratio="t"/>
                          </v:line>
                          <v:line id="Line 4534" o:spid="_x0000_s2805" style="position:absolute;visibility:visible;mso-wrap-style:square" from="3981,0" to="398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SDLMYAAADfAAAADwAAAGRycy9kb3ducmV2LnhtbERPXUvDMBR9H/gfwhX2tqauWKRbNsbG&#10;YPNB3BTc411zbavNTUliW/+9EQQfD+d7uR5NK3pyvrGs4C5JQRCXVjdcKXh92c8eQPiArLG1TAq+&#10;ycN6dTNZYqHtwCfqz6ESMYR9gQrqELpCSl/WZNAntiOO3Lt1BkOErpLa4RDDTSvnaZpLgw3Hhho7&#10;2tZUfp6/jIKn7DnvN8fHw/h2zK/l7nS9fAxOqentuFmACDSGf/Gf+6Dj/HSeZffw+ycC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0gyzGAAAA3wAAAA8AAAAAAAAA&#10;AAAAAAAAoQIAAGRycy9kb3ducmV2LnhtbFBLBQYAAAAABAAEAPkAAACUAwAAAAA=&#10;">
                            <o:lock v:ext="edit" aspectratio="t"/>
                          </v:line>
                          <v:line id="Line 4535" o:spid="_x0000_s2806" style="position:absolute;visibility:visible;mso-wrap-style:square" from="4017,0" to="4017,1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dW8UAAADfAAAADwAAAGRycy9kb3ducmV2LnhtbERPXWvCMBR9H/gfwhX2NtNZKKMaRSaC&#10;7mFMN9DHa3Ntq81NSbK2+/fLYODj4XzPl4NpREfO15YVPE8SEMSF1TWXCr4+N08vIHxA1thYJgU/&#10;5GG5GD3MMde25z11h1CKGMI+RwVVCG0upS8qMugntiWO3MU6gyFCV0rtsI/hppHTJMmkwZpjQ4Ut&#10;vVZU3A7fRsF7+pF1q93bdjjusnOx3p9P194p9TgeVjMQgYZwF/+7tzrOT6ZpmsHfnwh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YdW8UAAADfAAAADwAAAAAAAAAA&#10;AAAAAAChAgAAZHJzL2Rvd25yZXYueG1sUEsFBgAAAAAEAAQA+QAAAJMDAAAAAA==&#10;">
                            <o:lock v:ext="edit" aspectratio="t"/>
                          </v:line>
                          <v:shape id="Text Box 4536" o:spid="_x0000_s2807" type="#_x0000_t202" style="position:absolute;left:429;top:58;width:42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yatsQA&#10;AADfAAAADwAAAGRycy9kb3ducmV2LnhtbERPXWvCMBR9H/gfwh34NpMpuK0aRURhIIzV7mGP1+ba&#10;Bpub2mRa//0yGPh4ON/zZe8acaEuWM8ankcKBHHpjeVKw1exfXoFESKywcYzabhRgOVi8DDHzPgr&#10;53TZx0qkEA4ZaqhjbDMpQ1mTwzDyLXHijr5zGBPsKmk6vKZw18ixUlPp0HJqqLGldU3laf/jNKy+&#10;Od/Y88fhMz/mtijeFO+mJ62Hj/1qBiJSH+/if/e7SfPVeDJ5gb8/CY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cmrb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0</w:t>
                                  </w:r>
                                </w:p>
                              </w:txbxContent>
                            </v:textbox>
                          </v:shape>
                          <v:shape id="Text Box 4537" o:spid="_x0000_s2808" type="#_x0000_t202" style="position:absolute;left:713;top:5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MOxMQA&#10;AADfAAAADwAAAGRycy9kb3ducmV2LnhtbERPTUsDMRC9C/0PYQRvNrGFYtempRQFQRC320OP42a6&#10;G7qZrJvYrv/eOQgeH+97tRlDpy40JB/ZwsPUgCKuo/PcWDhUL/ePoFJGdthFJgs/lGCzntyssHDx&#10;yiVd9rlREsKpQAttzn2hdapbCpimsScW7hSHgFng0Gg34FXCQ6dnxix0QM/S0GJPu5bq8/47WNge&#10;uXz2X++fH+Wp9FW1NPy2OFt7dztun0BlGvO/+M/96mS+mc3nMlj+CAC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DDsT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 w:val="6"/>
                                      <w:szCs w:val="6"/>
                                    </w:rPr>
                                    <w:t xml:space="preserve"> </w:t>
                                  </w:r>
                                  <w:r>
                                    <w:rPr>
                                      <w:rFonts w:hint="eastAsia"/>
                                      <w:szCs w:val="24"/>
                                    </w:rPr>
                                    <w:t>A</w:t>
                                  </w:r>
                                </w:p>
                              </w:txbxContent>
                            </v:textbox>
                          </v:shape>
                          <v:shape id="Text Box 4538" o:spid="_x0000_s2809" type="#_x0000_t202" style="position:absolute;left:1072;top:5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X8QA&#10;AADfAAAADwAAAGRycy9kb3ducmV2LnhtbERPXWvCMBR9F/YfwhX2pokKMjujyJgwEIa1e9jjXXNt&#10;g81N10St/34RBj4ezvdy3btGXKgL1rOGyViBIC69sVxp+Cq2oxcQISIbbDyThhsFWK+eBkvMjL9y&#10;TpdDrEQK4ZChhjrGNpMylDU5DGPfEifu6DuHMcGukqbDawp3jZwqNZcOLaeGGlt6q6k8Hc5Ow+ab&#10;83f7+/mzz4+5LYqF4t38pPXzsN+8gojUx4f43/1h0nw1nc0WcP+TA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Pq1/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20</w:t>
                                  </w:r>
                                </w:p>
                              </w:txbxContent>
                            </v:textbox>
                          </v:shape>
                          <v:shape id="Text Box 4539" o:spid="_x0000_s2810" type="#_x0000_t202" style="position:absolute;left:1431;top:5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xv8QA&#10;AADfAAAADwAAAGRycy9kb3ducmV2LnhtbERPTUsDMRC9C/0PYQRvNrFK0bVpKUVBEIrb9eBx3Ex3&#10;QzeTdRPb9d93DkKPj/e9WI2hU0cako9s4W5qQBHX0XluLHxWr7ePoFJGdthFJgt/lGC1nFwtsHDx&#10;xCUdd7lREsKpQAttzn2hdapbCpimsScWbh+HgFng0Gg34EnCQ6dnxsx1QM/S0GJPm5bqw+43WFh/&#10;cfnif7bfH+W+9FX1ZPh9frD25npcP4PKNOaL+N/95mS+md0/yAP5IwD08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zcb/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30</w:t>
                                  </w:r>
                                </w:p>
                              </w:txbxContent>
                            </v:textbox>
                          </v:shape>
                          <v:shape id="Text Box 4540" o:spid="_x0000_s2811" type="#_x0000_t202" style="position:absolute;left:1774;top:59;width:287;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7/UJMQA&#10;AADfAAAADwAAAGRycy9kb3ducmV2LnhtbERPXWvCMBR9F/Yfwh34pok6ZKtGkaEgDMZq97DHa3Nt&#10;g81N10Tt/v0yGPh4ON/Lde8acaUuWM8aJmMFgrj0xnKl4bPYjZ5BhIhssPFMGn4owHr1MFhiZvyN&#10;c7oeYiVSCIcMNdQxtpmUoazJYRj7ljhxJ985jAl2lTQd3lK4a+RUqbl0aDk11NjSa03l+XBxGjZf&#10;nG/t9/vxIz/ltiheFL/Nz1oPH/vNAkSkPt7F/+69SfPVdPY0gb8/CY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1CTEAAAA3wAAAA8AAAAAAAAAAAAAAAAAmAIAAGRycy9k&#10;b3ducmV2LnhtbFBLBQYAAAAABAAEAPUAAACJAwAAAAA=&#10;" filled="f" stroked="f">
                            <o:lock v:ext="edit" aspectratio="t"/>
                            <v:textbox inset="0,0,0,0">
                              <w:txbxContent>
                                <w:p w:rsidR="00064976" w:rsidRPr="00FC7044" w:rsidRDefault="00064976" w:rsidP="00064976">
                                  <w:pPr>
                                    <w:pStyle w:val="a6"/>
                                    <w:rPr>
                                      <w:sz w:val="21"/>
                                      <w:szCs w:val="21"/>
                                    </w:rPr>
                                  </w:pPr>
                                  <w:r>
                                    <w:rPr>
                                      <w:rFonts w:hint="eastAsia"/>
                                      <w:sz w:val="6"/>
                                      <w:szCs w:val="6"/>
                                    </w:rPr>
                                    <w:t xml:space="preserve">  </w:t>
                                  </w:r>
                                  <w:r w:rsidRPr="00FC7044">
                                    <w:rPr>
                                      <w:rFonts w:hint="eastAsia"/>
                                      <w:color w:val="FF0000"/>
                                      <w:sz w:val="21"/>
                                      <w:szCs w:val="21"/>
                                    </w:rPr>
                                    <w:t>C</w:t>
                                  </w:r>
                                </w:p>
                              </w:txbxContent>
                            </v:textbox>
                          </v:shape>
                          <v:shape id="Text Box 4541" o:spid="_x0000_s2812" type="#_x0000_t202" style="position:absolute;left:2163;top:5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1KU8QA&#10;AADfAAAADwAAAGRycy9kb3ducmV2LnhtbERPXUvDMBR9F/wP4Qq+ucQ6htZlY4iCMBi29WGPd81d&#10;G9bc1CZu3b9fBoKPh/M9X46uE0cagvWs4XGiQBDX3lhuNHxXHw/PIEJENth5Jg1nCrBc3N7MMTf+&#10;xAUdy9iIFMIhRw1tjH0uZahbchgmvidO3N4PDmOCQyPNgKcU7jqZKTWTDi2nhhZ7emupPpS/TsNq&#10;y8W7/dnsvop9YavqRfF6dtD6/m5cvYKINMZ/8Z/706T5KnuaZnD9kwDIx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tSlP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50</w:t>
                                  </w:r>
                                </w:p>
                              </w:txbxContent>
                            </v:textbox>
                          </v:shape>
                          <v:shape id="Text Box 4542" o:spid="_x0000_s2813" type="#_x0000_t202" style="position:absolute;left:2507;top:5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vyMQA&#10;AADfAAAADwAAAGRycy9kb3ducmV2LnhtbERPXWvCMBR9H/gfwh34NpPpkK0aRURhMJDV7mGP1+ba&#10;Bpub2mTa/ftFGPh4ON/zZe8acaEuWM8ankcKBHHpjeVKw1exfXoFESKywcYzafilAMvF4GGOmfFX&#10;zumyj5VIIRwy1FDH2GZShrImh2HkW+LEHX3nMCbYVdJ0eE3hrpFjpabSoeXUUGNL65rK0/7HaVh9&#10;c76x593hMz/mtijeFH9MT1oPH/vVDESkPt7F/+53k+ar8eRlArc/CY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h78j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60</w:t>
                                  </w:r>
                                </w:p>
                              </w:txbxContent>
                            </v:textbox>
                          </v:shape>
                          <v:shape id="Text Box 4543" o:spid="_x0000_s2814" type="#_x0000_t202" style="position:absolute;left:2865;top:59;width:252;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h3vMQA&#10;AADfAAAADwAAAGRycy9kb3ducmV2LnhtbERPXWvCMBR9H+w/hDvY20zmRGY1igwHgiCr3YOP1+ba&#10;Bpub2mTa/ftFGPh4ON+zRe8acaEuWM8aXgcKBHHpjeVKw3fx+fIOIkRkg41n0vBLARbzx4cZZsZf&#10;OafLLlYihXDIUEMdY5tJGcqaHIaBb4kTd/Sdw5hgV0nT4TWFu0YOlRpLh5ZTQ40tfdRUnnY/TsNy&#10;z/nKnreHr/yY26KYKN6MT1o/P/XLKYhIfbyL/91rk+ar4dtoBLc/CY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Id7z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70</w:t>
                                  </w:r>
                                </w:p>
                              </w:txbxContent>
                            </v:textbox>
                          </v:shape>
                          <v:shape id="Text Box 4544" o:spid="_x0000_s2815" type="#_x0000_t202" style="position:absolute;left:3224;top:5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TSJ8UA&#10;AADfAAAADwAAAGRycy9kb3ducmV2LnhtbERPXWvCMBR9F/Yfwh3sTZPpJtoZRYaDgTCs3cMer821&#10;DTY3XZNp9+/NYODj4XwvVr1rxJm6YD1reBwpEMSlN5YrDZ/F23AGIkRkg41n0vBLAVbLu8ECM+Mv&#10;nNN5HyuRQjhkqKGOsc2kDGVNDsPIt8SJO/rOYUywq6Tp8JLCXSPHSk2lQ8upocaWXmsqT/sfp2H9&#10;xfnGfn8cdvkxt0UxV7ydnrR+uO/XLyAi9fEm/ne/mzRfjSdPz/D3JwG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NInxQAAAN8AAAAPAAAAAAAAAAAAAAAAAJgCAABkcnMv&#10;ZG93bnJldi54bWxQSwUGAAAAAAQABAD1AAAAigMAAAAA&#10;" filled="f" stroked="f">
                            <o:lock v:ext="edit" aspectratio="t"/>
                            <v:textbox inset="0,0,0,0">
                              <w:txbxContent>
                                <w:p w:rsidR="00064976" w:rsidRPr="00FC7044" w:rsidRDefault="00064976" w:rsidP="00064976">
                                  <w:pPr>
                                    <w:pStyle w:val="a6"/>
                                    <w:rPr>
                                      <w:sz w:val="21"/>
                                      <w:szCs w:val="21"/>
                                    </w:rPr>
                                  </w:pPr>
                                  <w:r>
                                    <w:rPr>
                                      <w:rFonts w:hint="eastAsia"/>
                                      <w:sz w:val="6"/>
                                      <w:szCs w:val="6"/>
                                    </w:rPr>
                                    <w:t xml:space="preserve"> </w:t>
                                  </w:r>
                                  <w:r w:rsidRPr="00FC7044">
                                    <w:rPr>
                                      <w:rFonts w:hint="eastAsia"/>
                                      <w:color w:val="FF0000"/>
                                      <w:sz w:val="21"/>
                                      <w:szCs w:val="21"/>
                                    </w:rPr>
                                    <w:t>D</w:t>
                                  </w:r>
                                </w:p>
                              </w:txbxContent>
                            </v:textbox>
                          </v:shape>
                          <v:shape id="Text Box 4545" o:spid="_x0000_s2816" type="#_x0000_t202" style="position:absolute;left:3583;top:59;width:251;height:2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ZMUMUA&#10;AADfAAAADwAAAGRycy9kb3ducmV2LnhtbERPW2vCMBR+H+w/hDPwbSZeKLMaRcYGA2Gs1gcfj82x&#10;DTYnXZNp9++XwWCPH999tRlcK67UB+tZw2SsQBBX3liuNRzK18cnECEiG2w9k4ZvCrBZ39+tMDf+&#10;xgVd97EWKYRDjhqaGLtcylA15DCMfUecuLPvHcYE+1qaHm8p3LVyqlQmHVpODQ129NxQddl/OQ3b&#10;Ixcv9vP99FGcC1uWC8W77KL16GHYLkFEGuK/+M/9ZtJ8NZ3NM/j9kwD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VkxQxQAAAN8AAAAPAAAAAAAAAAAAAAAAAJgCAABkcnMv&#10;ZG93bnJldi54bWxQSwUGAAAAAAQABAD1AAAAigMAAAAA&#10;" filled="f" stroked="f">
                            <o:lock v:ext="edit" aspectratio="t"/>
                            <v:textbox inset="0,0,0,0">
                              <w:txbxContent>
                                <w:p w:rsidR="00064976" w:rsidRDefault="00064976" w:rsidP="00064976">
                                  <w:pPr>
                                    <w:pStyle w:val="a6"/>
                                    <w:rPr>
                                      <w:szCs w:val="24"/>
                                    </w:rPr>
                                  </w:pPr>
                                  <w:r>
                                    <w:rPr>
                                      <w:rFonts w:hint="eastAsia"/>
                                      <w:szCs w:val="24"/>
                                    </w:rPr>
                                    <w:t>90</w:t>
                                  </w:r>
                                </w:p>
                              </w:txbxContent>
                            </v:textbox>
                          </v:shape>
                          <v:line id="Line 4546" o:spid="_x0000_s2817" style="position:absolute;visibility:visible;mso-wrap-style:square" from="0,170" to="195,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zLvcYAAADfAAAADwAAAGRycy9kb3ducmV2LnhtbERPXWvCMBR9H/gfwhX2NlN11NEZRTYG&#10;uoehTnCP1+baVpubkmRt9++XwcDHw/meL3tTi5acrywrGI8SEMS51RUXCg6fbw9PIHxA1lhbJgU/&#10;5GG5GNzNMdO24x21+1CIGMI+QwVlCE0mpc9LMuhHtiGO3Nk6gyFCV0jtsIvhppaTJEmlwYpjQ4kN&#10;vZSUX/ffRsHHdJu2q837uj9u0lP+ujt9XTqn1P2wXz2DCNSHm/jfvdZxfjKZPs7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sy73GAAAA3wAAAA8AAAAAAAAA&#10;AAAAAAAAoQIAAGRycy9kb3ducmV2LnhtbFBLBQYAAAAABAAEAPkAAACUAwAAAAA=&#10;"/>
                          <v:shape id="Text Box 4547" o:spid="_x0000_s2818" type="#_x0000_t202" style="position:absolute;left:3823;top:42;width:430;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V9ucQA&#10;AADfAAAADwAAAGRycy9kb3ducmV2LnhtbERPTUsDMRC9C/0PYQRvNrFK0bVpKUVBEIrb9eBx3Ex3&#10;QzeTdRPb9d93DkKPj/e9WI2hU0cako9s4W5qQBHX0XluLHxWr7ePoFJGdthFJgt/lGC1nFwtsHDx&#10;xCUdd7lREsKpQAttzn2hdapbCpimsScWbh+HgFng0Gg34EnCQ6dnxsx1QM/S0GJPm5bqw+43WFh/&#10;cfnif7bfH+W+9FX1ZPh9frD25npcP4PKNOaL+N/95mS+md0/yGD5IwD08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FfbnEAAAA3wAAAA8AAAAAAAAAAAAAAAAAmAIAAGRycy9k&#10;b3ducmV2LnhtbFBLBQYAAAAABAAEAPUAAACJAwAAAAA=&#10;" filled="f" stroked="f">
                            <o:lock v:ext="edit" aspectratio="t"/>
                            <v:textbox inset="0,0,0,0">
                              <w:txbxContent>
                                <w:p w:rsidR="00064976" w:rsidRDefault="00064976" w:rsidP="00064976">
                                  <w:pPr>
                                    <w:pStyle w:val="a6"/>
                                    <w:rPr>
                                      <w:szCs w:val="24"/>
                                    </w:rPr>
                                  </w:pPr>
                                  <w:r>
                                    <w:rPr>
                                      <w:rFonts w:hint="eastAsia"/>
                                      <w:szCs w:val="24"/>
                                    </w:rPr>
                                    <w:t>cm</w:t>
                                  </w:r>
                                </w:p>
                              </w:txbxContent>
                            </v:textbox>
                          </v:shape>
                        </v:group>
                      </v:group>
                      <v:group id="Group 4559" o:spid="_x0000_s2819" style="position:absolute;left:3008;width:385;height:1026" coordsize="385,10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uZq8QAAADfAAAA&#10;DwAAAAAAAAAAAAAAAACqAgAAZHJzL2Rvd25yZXYueG1sUEsFBgAAAAAEAAQA+gAAAJsDAAAAAA==&#10;">
                        <v:shape id="AutoShape 4560" o:spid="_x0000_s2820" type="#_x0000_t7" style="position:absolute;left:6;top:825;width:207;height:18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oa18MA&#10;AADfAAAADwAAAGRycy9kb3ducmV2LnhtbERPzUoDMRC+C75DGMGbTVyplbVpKaKg4EFbH2DYTDdL&#10;N5Nlk92mb+8cBI8f3/96W0KvZhpTF9nC/cKAIm6i67i18HN4u3sClTKywz4yWbhQgu3m+mqNtYtn&#10;/qZ5n1slIZxqtOBzHmqtU+MpYFrEgVi4YxwDZoFjq92IZwkPva6MedQBO5YGjwO9eGpO+ylYOFQ+&#10;HS/TdFqZ8rF7XX0N5XNeWnt7U3bPoDKV/C/+c787mW+qh6U8kD8C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toa18MAAADfAAAADwAAAAAAAAAAAAAAAACYAgAAZHJzL2Rv&#10;d25yZXYueG1sUEsFBgAAAAAEAAQA9QAAAIgDAAAAAA==&#10;" adj="13315">
                          <o:lock v:ext="edit" aspectratio="t"/>
                        </v:shape>
                        <v:shape id="AutoShape 4561" o:spid="_x0000_s2821" type="#_x0000_t7" style="position:absolute;left:17;top:815;width:363;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HSjcYA&#10;AADfAAAADwAAAGRycy9kb3ducmV2LnhtbESPwWrCQBCG74LvsIzQS6m7prZodBWRCp6UGr2P2TEJ&#10;ZmdDdtX07buFgsePf/5vZubLztbiTq2vHGsYDRUI4tyZigsNx2zzNgHhA7LB2jFp+CEPy0W/N8fU&#10;uAd/0/0QChEl7FPUUIbQpFL6vCSLfuga4phdXGsxRGwLaVp8RLmtZaLUp7RYcdxQYkPrkvLr4Waj&#10;Zfq6Ntlp8pVt9tvz+Kauu0uitH4ZdKsZiEBdeA7/t7cmnq+S948R/P0TAe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NHSjcYAAADfAAAADwAAAAAAAAAAAAAAAACYAgAAZHJz&#10;L2Rvd25yZXYueG1sUEsFBgAAAAAEAAQA9QAAAIsDAAAAAA==&#10;" adj="11455">
                          <o:lock v:ext="edit" aspectratio="t"/>
                        </v:shape>
                        <v:rect id="Rectangle 4562" o:spid="_x0000_s2822" style="position:absolute;left:207;top:946;width:172;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EsWcMA&#10;AADfAAAADwAAAGRycy9kb3ducmV2LnhtbERPz2vCMBS+C/sfwht402QVRTujjIlDj1ov3t6at7Zb&#10;81KaqJ1/vREEjx/f7/mys7U4U+srxxrehgoEce5MxYWGQ7YeTEH4gGywdkwa/snDcvHSm2Nq3IV3&#10;dN6HQsQQ9ilqKENoUil9XpJFP3QNceR+XGsxRNgW0rR4ieG2lolSE2mx4thQYkOfJeV/+5PV8F0l&#10;B7zusi9lZ+tR2HbZ7+m40rr/2n28gwjUhaf44d6YOF8lo3EC9z8R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EsWcMAAADfAAAADwAAAAAAAAAAAAAAAACYAgAAZHJzL2Rv&#10;d25yZXYueG1sUEsFBgAAAAAEAAQA9QAAAIgDAAAAAA==&#10;">
                          <o:lock v:ext="edit" aspectratio="t"/>
                        </v:rect>
                        <v:line id="Line 4563" o:spid="_x0000_s2823" style="position:absolute;visibility:visible;mso-wrap-style:square" from="188,704" to="188,8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10KL8AAADfAAAADwAAAGRycy9kb3ducmV2LnhtbERPvQrCMBDeBd8hnOCmqYoi1SgiVNzE&#10;6uJ2NmdbbC6liVrf3giC48f3v1y3phJPalxpWcFoGIEgzqwuOVdwPiWDOQjnkTVWlknBmxysV93O&#10;EmNtX3ykZ+pzEULYxaig8L6OpXRZQQbd0NbEgbvZxqAPsMmlbvAVwk0lx1E0kwZLDg0F1rQtKLun&#10;D6PgfjlPk91hq09VutHXPPGX600r1e+1mwUIT63/i3/uvQ7zo/FkOoHvnwBArj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n10KL8AAADfAAAADwAAAAAAAAAAAAAAAACh&#10;AgAAZHJzL2Rvd25yZXYueG1sUEsFBgAAAAAEAAQA+QAAAI0DAAAAAA==&#10;" strokeweight="2pt"/>
                        <v:line id="Line 4564" o:spid="_x0000_s2824" style="position:absolute;flip:y;visibility:visible;mso-wrap-style:square" from="295,952" to="295,1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vM/sYAAADfAAAADwAAAGRycy9kb3ducmV2LnhtbERPz2vCMBS+D/Y/hDfwMjSdOtHOKDIY&#10;7OBlblS8PZtnU9q8dEnU+t8vg8GOH9/v5bq3rbiQD7VjBU+jDARx6XTNlYKvz7fhHESIyBpbx6Tg&#10;RgHWq/u7JebaXfmDLrtYiRTCIUcFJsYulzKUhiyGkeuIE3dy3mJM0FdSe7ymcNvKcZbNpMWaU4PB&#10;jl4Nlc3ubBXI+fbx22+O06Zo9vuFKcqiO2yVGjz0mxcQkfr4L/5zv+s0PxtPnqfw+ycB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7zP7GAAAA3wAAAA8AAAAAAAAA&#10;AAAAAAAAoQIAAGRycy9kb3ducmV2LnhtbFBLBQYAAAAABAAEAPkAAACUAwAAAAA=&#10;">
                          <o:lock v:ext="edit" aspectratio="t"/>
                        </v:line>
                        <v:group id="Group 4565" o:spid="_x0000_s2825" style="position:absolute;width:385;height:811" coordsize="281,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38Fc8QAAADfAAAA&#10;DwAAAAAAAAAAAAAAAACqAgAAZHJzL2Rvd25yZXYueG1sUEsFBgAAAAAEAAQA+gAAAJsDAAAAAA==&#10;">
                          <o:lock v:ext="edit" aspectratio="t"/>
                          <v:line id="Line 4566" o:spid="_x0000_s2826" style="position:absolute;visibility:visible;mso-wrap-style:square" from="0,1" to="1,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4+8UAAADfAAAADwAAAGRycy9kb3ducmV2LnhtbERPW2vCMBR+F/YfwhnsTdMpK9IZRTYG&#10;6sPwMtgej82xrWtOShLb7t+bgeDjx3efLXpTi5acrywreB4lIIhzqysuFHwdPoZTED4ga6wtk4I/&#10;8rCYPwxmmGnb8Y7afShEDGGfoYIyhCaT0uclGfQj2xBH7mSdwRChK6R22MVwU8txkqTSYMWxocSG&#10;3krKf/cXo+Bzsk3b5Xqz6r/X6TF/3x1/zp1T6umxX76CCNSHu/jmXuk4PxlPXlL4/xMByP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4+8UAAADfAAAADwAAAAAAAAAA&#10;AAAAAAChAgAAZHJzL2Rvd25yZXYueG1sUEsFBgAAAAAEAAQA+QAAAJMDAAAAAA==&#10;">
                            <o:lock v:ext="edit" aspectratio="t"/>
                          </v:line>
                          <v:line id="Line 4567" o:spid="_x0000_s2827" style="position:absolute;visibility:visible;mso-wrap-style:square" from="279,120" to="280,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VdYMYAAADfAAAADwAAAGRycy9kb3ducmV2LnhtbERPXWvCMBR9H/gfwhX2NlOV1dEZRTYG&#10;uoehTnCP1+baVpubkmRt9++XwcDHw/meL3tTi5acrywrGI8SEMS51RUXCg6fbw9PIHxA1lhbJgU/&#10;5GG5GNzNMdO24x21+1CIGMI+QwVlCE0mpc9LMuhHtiGO3Nk6gyFCV0jtsIvhppaTJEmlwYpjQ4kN&#10;vZSUX/ffRsHHdJu2q837uj9u0lP+ujt9XTqn1P2wXz2DCNSHm/jfvdZxfjKZPs7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1XWDGAAAA3wAAAA8AAAAAAAAA&#10;AAAAAAAAoQIAAGRycy9kb3ducmV2LnhtbFBLBQYAAAAABAAEAPkAAACUAwAAAAA=&#10;">
                            <o:lock v:ext="edit" aspectratio="t"/>
                          </v:line>
                          <v:line id="Line 4568" o:spid="_x0000_s2828" style="position:absolute;visibility:visible;mso-wrap-style:square" from="0,0" to="278,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rJEsUAAADfAAAADwAAAGRycy9kb3ducmV2LnhtbERPTUvDQBC9C/0Pywje7MYWQ4ndlqII&#10;rQexraDHaXZMYrOzYXdN4r93DkKPj/e9XI+uVT2F2Hg2cDfNQBGX3jZcGXg/Pt8uQMWEbLH1TAZ+&#10;KcJ6NblaYmH9wHvqD6lSEsKxQAN1Sl2hdSxrchinviMW7ssHh0lgqLQNOEi4a/Usy3LtsGFpqLGj&#10;x5rK8+HHGXidv+X9ZveyHT92+al82p8+v4dgzM31uHkAlWhMF/G/e2tlfjab38t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OrJEsUAAADfAAAADwAAAAAAAAAA&#10;AAAAAAChAgAAZHJzL2Rvd25yZXYueG1sUEsFBgAAAAAEAAQA+QAAAJMDAAAAAA==&#10;">
                            <o:lock v:ext="edit" aspectratio="t"/>
                          </v:line>
                          <v:line id="Line 4569" o:spid="_x0000_s2829" style="position:absolute;visibility:visible;mso-wrap-style:square" from="3,351" to="281,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6ZsicYAAADfAAAADwAAAGRycy9kb3ducmV2LnhtbERPXWvCMBR9H/gfwhX2NlOVFdcZRTYG&#10;uoehTnCP1+baVpubkmRt9++XwcDHw/meL3tTi5acrywrGI8SEMS51RUXCg6fbw8zED4ga6wtk4If&#10;8rBcDO7mmGnb8Y7afShEDGGfoYIyhCaT0uclGfQj2xBH7mydwRChK6R22MVwU8tJkqTSYMWxocSG&#10;XkrKr/tvo+Bjuk3b1eZ93R836Sl/3Z2+Lp1T6n7Yr55BBOrDTfzvXus4P5lMH5/g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mbInGAAAA3wAAAA8AAAAAAAAA&#10;AAAAAAAAoQIAAGRycy9kb3ducmV2LnhtbFBLBQYAAAAABAAEAPkAAACUAwAAAAA=&#10;">
                            <o:lock v:ext="edit" aspectratio="t"/>
                          </v:line>
                        </v:group>
                      </v:group>
                      <v:group id="Group 4570" o:spid="_x0000_s2830" style="position:absolute;left:512;top:204;width:364;height:821" coordsize="364,8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WRsVsQAAADfAAAA&#10;DwAAAAAAAAAAAAAAAACqAgAAZHJzL2Rvd25yZXYueG1sUEsFBgAAAAAEAAQA+gAAAJsDAAAAAA==&#10;">
                        <o:lock v:ext="edit" aspectratio="t"/>
                        <v:group id="Group 4571" o:spid="_x0000_s2831" style="position:absolute;width:364;height:820"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MnNwwAAAN8AAAAP&#10;AAAAAAAAAAAAAAAAAKoCAABkcnMvZG93bnJldi54bWxQSwUGAAAAAAQABAD6AAAAmgMAAAAA&#10;">
                          <o:lock v:ext="edit" aspectratio="t"/>
                          <v:shape id="AutoShape 4572" o:spid="_x0000_s2832" type="#_x0000_t7" style="position:absolute;left:-8;top:619;width:207;height:19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jrhsMA&#10;AADfAAAADwAAAGRycy9kb3ducmV2LnhtbERP3WrCMBS+H+wdwhl4NxM7pqMaRcSBg11M3QMcmmNT&#10;bE5Kk9b49stgsMuP73+1Sa4VI/Wh8axhNlUgiCtvGq41fJ/fn99AhIhssPVMGu4UYLN+fFhhafyN&#10;jzSeYi1yCIcSNdgYu1LKUFlyGKa+I87cxfcOY4Z9LU2PtxzuWlkoNZcOG84NFjvaWaqup8FpOBc2&#10;XO7DcF2o9LHdL7669Dm+aj15StsliEgp/ov/3AeT56viZV7A758M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yjrhsMAAADfAAAADwAAAAAAAAAAAAAAAACYAgAAZHJzL2Rv&#10;d25yZXYueG1sUEsFBgAAAAAEAAQA9QAAAIgDAAAAAA==&#10;" adj="13315">
                            <o:lock v:ext="edit" aspectratio="t"/>
                          </v:shape>
                          <v:group id="Group 4573" o:spid="_x0000_s2833" style="position:absolute;width:364;height:820" coordsize="364,8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bbyIcQAAADfAAAA&#10;DwAAAAAAAAAAAAAAAACqAgAAZHJzL2Rvd25yZXYueG1sUEsFBgAAAAAEAAQA+gAAAJsDAAAAAA==&#10;">
                            <o:lock v:ext="edit" aspectratio="t"/>
                            <v:rect id="Rectangle 4574" o:spid="_x0000_s2834" style="position:absolute;left:190;top:740;width:173;height: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bC8MA&#10;AADfAAAADwAAAGRycy9kb3ducmV2LnhtbERPz2vCMBS+D/Y/hCfsNhPrkFmNMhSHHrVedns2z7ba&#10;vJQmat1fbwYDjx/f7+m8s7W4UusrxxoGfQWCOHem4kLDPlu9f4LwAdlg7Zg03MnDfPb6MsXUuBtv&#10;6boLhYgh7FPUUIbQpFL6vCSLvu8a4sgdXWsxRNgW0rR4i+G2lolSI2mx4thQYkOLkvLz7mI1HKpk&#10;j7/b7FvZ8WoYNl12uvwstX7rdV8TEIG68BT/u9cmzlfJcPQBf38i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jbC8MAAADfAAAADwAAAAAAAAAAAAAAAACYAgAAZHJzL2Rv&#10;d25yZXYueG1sUEsFBgAAAAAEAAQA9QAAAIgDAAAAAA==&#10;">
                              <o:lock v:ext="edit" aspectratio="t"/>
                            </v:rect>
                            <v:group id="Group 4575" o:spid="_x0000_s2835" style="position:absolute;width:364;height:737" coordsize="364,7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E8/OwwAAAN8AAAAP&#10;AAAAAAAAAAAAAAAAAKoCAABkcnMvZG93bnJldi54bWxQSwUGAAAAAAQABAD6AAAAmgMAAAAA&#10;">
                              <o:lock v:ext="edit" aspectratio="t"/>
                              <v:shape id="AutoShape 4576" o:spid="_x0000_s2836" type="#_x0000_t7" style="position:absolute;top:609;width:364;height:128;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ARMYA&#10;AADfAAAADwAAAGRycy9kb3ducmV2LnhtbESPwWrCQBCG74W+wzKFXkrdNS1Bo6uIVPBk0dT7mB2T&#10;YHY2ZFdN394VBI8f//zfzEznvW3EhTpfO9YwHCgQxIUzNZca/vLV5wiED8gGG8ek4Z88zGevL1PM&#10;jLvyli67UIooYZ+hhiqENpPSFxVZ9APXEsfs6DqLIWJXStPhNcptIxOlUmmx5rihwpaWFRWn3dlG&#10;y/hjafL96Cdf/a4P32d12hwTpfX7W7+YgAjUh+fwo7028XyVfKUp3P+JAH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VSARMYAAADfAAAADwAAAAAAAAAAAAAAAACYAgAAZHJz&#10;L2Rvd25yZXYueG1sUEsFBgAAAAAEAAQA9QAAAIsDAAAAAA==&#10;" adj="11455">
                                <o:lock v:ext="edit" aspectratio="t"/>
                              </v:shape>
                              <v:oval id="Oval 4577" o:spid="_x0000_s2837" style="position:absolute;left:142;top:249;width:8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klysMA&#10;AADfAAAADwAAAGRycy9kb3ducmV2LnhtbERPTWvCQBC9C/0PyxR6040G05K6ilQKeujBtL0P2TEJ&#10;ZmdDdhrjv3eFgsfH+15tRteqgfrQeDYwnyWgiEtvG64M/Hx/Tt9ABUG22HomA1cKsFk/TVaYW3/h&#10;Iw2FVCqGcMjRQC3S5VqHsiaHYeY74sidfO9QIuwrbXu8xHDX6kWSZNphw7Ghxo4+airPxZ8zsKu2&#10;RTboVJbpabeX5fn365DOjXl5HrfvoIRGeYj/3Xsb5yeLNHuF+58IQK9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klysMAAADfAAAADwAAAAAAAAAAAAAAAACYAgAAZHJzL2Rv&#10;d25yZXYueG1sUEsFBgAAAAAEAAQA9QAAAIgDAAAAAA==&#10;">
                                <o:lock v:ext="edit" aspectratio="t"/>
                              </v:oval>
                              <v:line id="Line 4578" o:spid="_x0000_s2838" style="position:absolute;visibility:visible;mso-wrap-style:square" from="142,284" to="142,6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YDr8UAAADfAAAADwAAAGRycy9kb3ducmV2LnhtbERPTUvDQBC9C/0PyxS82U1bCJJ2W4pF&#10;aD2IrYI9TrNjEs3Oht01if/eOQgeH+97vR1dq3oKsfFsYD7LQBGX3jZcGXh7fby7BxUTssXWMxn4&#10;oQjbzeRmjYX1A5+oP6dKSQjHAg3UKXWF1rGsyWGc+Y5YuA8fHCaBodI24CDhrtWLLMu1w4alocaO&#10;Hmoqv87fzsDz8iXvd8enw/h+zK/l/nS9fA7BmNvpuFuBSjSmf/Gf+2BlfrZY5jJY/ggAv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oYDr8UAAADfAAAADwAAAAAAAAAA&#10;AAAAAAChAgAAZHJzL2Rvd25yZXYueG1sUEsFBgAAAAAEAAQA+QAAAJMDAAAAAA==&#10;">
                                <o:lock v:ext="edit" aspectratio="t"/>
                              </v:line>
                              <v:line id="Line 4579" o:spid="_x0000_s2839" style="position:absolute;visibility:visible;mso-wrap-style:square" from="223,275" to="223,6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qmNMUAAADfAAAADwAAAGRycy9kb3ducmV2LnhtbERPXWvCMBR9F/Yfwh3sTdMplNkZRTYG&#10;6oNMHWyP1+ba1jU3JYlt/ffLQPDxcL5ni97UoiXnK8sKnkcJCOLc6ooLBV+Hj+ELCB+QNdaWScGV&#10;PCzmD4MZZtp2vKN2HwoRQ9hnqKAMocmk9HlJBv3INsSRO1lnMEToCqkddjHc1HKcJKk0WHFsKLGh&#10;t5Ly3/3FKNhOPtN2ud6s+u91eszfd8efc+eUenrsl68gAvXhLr65VzrOT8aTdAr/fyIAOf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cqmNMUAAADfAAAADwAAAAAAAAAA&#10;AAAAAAChAgAAZHJzL2Rvd25yZXYueG1sUEsFBgAAAAAEAAQA+QAAAJMDAAAAAA==&#10;">
                                <o:lock v:ext="edit" aspectratio="t"/>
                              </v:line>
                              <v:shape id="Arc 4580" o:spid="_x0000_s2840" style="position:absolute;left:156;top:641;width:56;height:56;rotation:8630569fd;visibility:visible;mso-wrap-style:square;v-text-anchor:top" coordsize="21600,236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Xtm8QA&#10;AADfAAAADwAAAGRycy9kb3ducmV2LnhtbERPS0sDMRC+C/0PYQRvNmsFrWvTUlpXvAh9qOdhM91d&#10;TCbLJnbTf+8cBI8f33uxyt6pMw2xC2zgblqAIq6D7bgx8HGsbuegYkK26AKTgQtFWC0nVwssbRh5&#10;T+dDapSEcCzRQJtSX2od65Y8xmnoiYU7hcFjEjg02g44Srh3elYUD9pjx9LQYk+blurvw483MO63&#10;7+ttdcn5VH29vLqnT8e7ypib67x+BpUop3/xn/vNyvxidv8oD+SPAN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l7ZvEAAAA3wAAAA8AAAAAAAAAAAAAAAAAmAIAAGRycy9k&#10;b3ducmV2LnhtbFBLBQYAAAAABAAEAPUAAACJAwAAAAA=&#10;" path="m905,-1nfc12472,485,21600,10003,21600,21581v,677,-32,1355,-96,2030em905,-1nsc12472,485,21600,10003,21600,21581v,677,-32,1355,-96,2030l,21581,905,-1xe" filled="f">
                                <v:path arrowok="t" o:connecttype="custom" o:connectlocs="2,0;56,56;0,51" o:connectangles="0,0,0"/>
                                <o:lock v:ext="edit" aspectratio="t"/>
                              </v:shape>
                              <v:shape id="未知" o:spid="_x0000_s2841" style="position:absolute;left:139;width:85;height:2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mTW8UA&#10;AADfAAAADwAAAGRycy9kb3ducmV2LnhtbERPW2vCMBR+F/YfwhnsTVMv6OiMImPqQGTU+eDeDs1Z&#10;U9aclCSr3b9fBsIeP777ct3bRnTkQ+1YwXiUgSAuna65UnB+3w4fQYSIrLFxTAp+KMB6dTdYYq7d&#10;lQvqTrESKYRDjgpMjG0uZSgNWQwj1xIn7tN5izFBX0nt8ZrCbSMnWTaXFmtODQZbejZUfp2+rYKi&#10;DpePcHzrd5tisTcvMz/fdQelHu77zROISH38F9/crzrNzybTxRj+/iQA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ZNbxQAAAN8AAAAPAAAAAAAAAAAAAAAAAJgCAABkcnMv&#10;ZG93bnJldi54bWxQSwUGAAAAAAQABAD1AAAAig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68,10;46,50;39,59;33,69;28,83;20,92;11,108;0,150;2,188;14,224;23,247;27,260;38,278;49,280;59,275;65,271;71,258;77,242;80,228;81,204;83,178;79,157;73,129;63,105;71,43;68,10" o:connectangles="0,0,0,0,0,0,0,0,0,0,0,0,0,0,0,0,0,0,0,0,0,0,0,0,0,0"/>
                                <o:lock v:ext="edit" aspectratio="t"/>
                              </v:shape>
                              <v:rect id="Rectangle 4582" o:spid="_x0000_s2842" style="position:absolute;left:150;top:513;width:66;height: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b67MQA&#10;AADfAAAADwAAAGRycy9kb3ducmV2LnhtbERPW2vCMBR+F/YfwhnsTZPVWV3XVMZAGEwfvICvh+bY&#10;ljUnXRO1+/fLQPDx47vny8G24kK9bxxreJ4oEMSlMw1XGg771XgBwgdkg61j0vBLHpbFwyjHzLgr&#10;b+myC5WIIewz1FCH0GVS+rImi37iOuLInVxvMUTYV9L0eI3htpWJUqm02HBsqLGjj5rK793ZasD0&#10;xfxsTtP1/uuc4ms1qNXsqLR+ehze30AEGsJdfHN/mjhfJdN5Av9/IgBZ/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uzEAAAA3wAAAA8AAAAAAAAAAAAAAAAAmAIAAGRycy9k&#10;b3ducmV2LnhtbFBLBQYAAAAABAAEAPUAAACJAwAAAAA=&#10;" stroked="f">
                                <o:lock v:ext="edit" aspectratio="t"/>
                              </v:rect>
                            </v:group>
                          </v:group>
                        </v:group>
                        <v:line id="Line 4583" o:spid="_x0000_s2843" style="position:absolute;flip:y;visibility:visible;mso-wrap-style:square" from="283,745" to="283,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cI6sYAAADfAAAADwAAAGRycy9kb3ducmV2LnhtbERPz2vCMBS+D/Y/hDfwMjSdjqmdUWQg&#10;ePAyNyrens2zKW1euiRq998vg8GOH9/vxaq3rbiSD7VjBU+jDARx6XTNlYLPj81wBiJEZI2tY1Lw&#10;TQFWy/u7Beba3fidrvtYiRTCIUcFJsYulzKUhiyGkeuIE3d23mJM0FdSe7ylcNvKcZa9SIs1pwaD&#10;Hb0ZKpv9xSqQs93jl1+fnpuiORzmpiiL7rhTavDQr19BROrjv/jPvdVpfjaeTCfw+ycB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nCOrGAAAA3wAAAA8AAAAAAAAA&#10;AAAAAAAAoQIAAGRycy9kb3ducmV2LnhtbFBLBQYAAAAABAAEAPkAAACUAwAAAAA=&#10;">
                          <o:lock v:ext="edit" aspectratio="t"/>
                        </v:line>
                      </v:group>
                    </v:group>
                    <v:shape id="文本框 775" o:spid="_x0000_s2844" type="#_x0000_t202" style="position:absolute;left:1288;top:1088;width:213;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S9AcUA&#10;AADfAAAADwAAAGRycy9kb3ducmV2LnhtbERPXUvDMBR9F/wP4Qp7c4mbTFebjSEOBEHW1Yc9Xpu7&#10;NrS5qU221X9vBMHHw/nO16PrxJmGYD1ruJsqEMSVN5ZrDR/l9vYRRIjIBjvPpOGbAqxX11c5ZsZf&#10;uKDzPtYihXDIUEMTY59JGaqGHIap74kTd/SDw5jgUEsz4CWFu07OlFpIh5ZTQ4M9PTdUtfuT07A5&#10;cPFiv94/d8WxsGW5VPy2aLWe3IybJxCRxvgv/nO/mjRfzeYP9/D7JwGQ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L0BxQAAAN8AAAAPAAAAAAAAAAAAAAAAAJgCAABkcnMv&#10;ZG93bnJldi54bWxQSwUGAAAAAAQABAD1AAAAigMAAAAA&#10;" filled="f" stroked="f">
                      <v:textbox inset="0,0,0,0">
                        <w:txbxContent>
                          <w:p w:rsidR="00064976" w:rsidRPr="00FC7044" w:rsidRDefault="00064976" w:rsidP="00064976">
                            <w:pPr>
                              <w:rPr>
                                <w:color w:val="FF0000"/>
                              </w:rPr>
                            </w:pPr>
                            <w:r w:rsidRPr="00FC7044">
                              <w:rPr>
                                <w:rFonts w:hint="eastAsia"/>
                                <w:color w:val="FF0000"/>
                              </w:rPr>
                              <w:t>B</w:t>
                            </w:r>
                          </w:p>
                        </w:txbxContent>
                      </v:textbox>
                    </v:shape>
                  </v:group>
                  <v:group id="组合 786" o:spid="_x0000_s2845" style="position:absolute;left:1776;top:294;width:832;height:676" coordsize="832,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MpZE8QAAADfAAAA&#10;DwAAAAAAAAAAAAAAAACqAgAAZHJzL2Rvd25yZXYueG1sUEsFBgAAAAAEAAQA+gAAAJsDAAAAAA==&#10;">
                    <v:shape id="文本框 775" o:spid="_x0000_s2846" type="#_x0000_t202" style="position:absolute;left:620;width:213;height:3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qG7cQA&#10;AADfAAAADwAAAGRycy9kb3ducmV2LnhtbERPXWvCMBR9H+w/hDvwbSYq1FmNImODwWCs1gcfr821&#10;DTY3XZNp9++XgbDHw/lebQbXigv1wXrWMBkrEMSVN5ZrDfvy9fEJRIjIBlvPpOGHAmzW93crzI2/&#10;ckGXXaxFCuGQo4Ymxi6XMlQNOQxj3xEn7uR7hzHBvpamx2sKd62cKpVJh5ZTQ4MdPTdUnXffTsP2&#10;wMWL/fo4fhanwpblQvF7dtZ69DBslyAiDfFffHO/mTRfTWfzDP7+JAB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6hu3EAAAA3wAAAA8AAAAAAAAAAAAAAAAAmAIAAGRycy9k&#10;b3ducmV2LnhtbFBLBQYAAAAABAAEAPUAAACJAwAAAAA=&#10;" filled="f" stroked="f">
                      <v:textbox inset="0,0,0,0">
                        <w:txbxContent>
                          <w:p w:rsidR="00064976" w:rsidRDefault="00064976" w:rsidP="00064976">
                            <w:r>
                              <w:rPr>
                                <w:rFonts w:hint="eastAsia"/>
                              </w:rPr>
                              <w:t>M</w:t>
                            </w:r>
                          </w:p>
                        </w:txbxContent>
                      </v:textbox>
                    </v:shape>
                    <v:line id="箭头 783" o:spid="_x0000_s2847" style="position:absolute;flip:x;visibility:visible;mso-wrap-style:square" from="0,242" to="600,6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AR6cUAAADfAAAADwAAAGRycy9kb3ducmV2LnhtbERPXWvCMBR9F/Yfwh34pqk6VumMIoOh&#10;D7LRbiC+XZprW9bchCRq9++XwcDHw/lebQbTiyv50FlWMJtmIIhrqztuFHx9vk2WIEJE1thbJgU/&#10;FGCzfhitsND2xiVdq9iIFMKhQAVtjK6QMtQtGQxT64gTd7beYEzQN1J7vKVw08t5lj1Lgx2nhhYd&#10;vbZUf1cXo+DUfPjdIlSHc/e+deVxdnBP5VKp8eOwfQERaYh38b97r9P8bL7Ic/j7kwD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AR6cUAAADfAAAADwAAAAAAAAAA&#10;AAAAAAChAgAAZHJzL2Rvd25yZXYueG1sUEsFBgAAAAAEAAQA+QAAAJMDAAAAAA==&#10;">
                      <v:stroke endarrow="classic" endarrowwidth="narrow" endarrowlength="short"/>
                    </v:line>
                  </v:group>
                </v:group>
                <w10:anchorlock/>
              </v:group>
            </w:pict>
          </mc:Fallback>
        </mc:AlternateContent>
      </w:r>
    </w:p>
    <w:p w:rsidR="00064976" w:rsidRPr="00620657" w:rsidRDefault="00064976" w:rsidP="00064976">
      <w:pPr>
        <w:spacing w:line="360" w:lineRule="auto"/>
        <w:rPr>
          <w:rFonts w:ascii="宋体" w:hAnsi="宋体"/>
          <w:kern w:val="0"/>
          <w:szCs w:val="20"/>
        </w:rPr>
      </w:pPr>
      <w:r>
        <w:rPr>
          <w:bCs/>
          <w:spacing w:val="-6"/>
          <w:szCs w:val="21"/>
        </w:rPr>
        <w:t>3</w:t>
      </w:r>
      <w:r w:rsidRPr="00057CFF">
        <w:rPr>
          <w:rFonts w:hint="eastAsia"/>
          <w:bCs/>
          <w:spacing w:val="-6"/>
          <w:szCs w:val="21"/>
        </w:rPr>
        <w:t>4</w:t>
      </w:r>
      <w:r w:rsidRPr="00057CFF">
        <w:rPr>
          <w:rFonts w:hint="eastAsia"/>
          <w:bCs/>
          <w:spacing w:val="-6"/>
          <w:szCs w:val="21"/>
        </w:rPr>
        <w:t>．</w:t>
      </w:r>
      <w:r w:rsidRPr="00750234">
        <w:rPr>
          <w:rFonts w:hint="eastAsia"/>
          <w:b/>
          <w:szCs w:val="21"/>
        </w:rPr>
        <w:t>（</w:t>
      </w:r>
      <w:r w:rsidRPr="00750234">
        <w:rPr>
          <w:rFonts w:hint="eastAsia"/>
          <w:b/>
          <w:szCs w:val="21"/>
        </w:rPr>
        <w:t>2018</w:t>
      </w:r>
      <w:r w:rsidRPr="00750234">
        <w:rPr>
          <w:rFonts w:hint="eastAsia"/>
          <w:b/>
          <w:szCs w:val="21"/>
        </w:rPr>
        <w:t>金山二模）</w:t>
      </w:r>
      <w:r w:rsidRPr="00057CFF">
        <w:rPr>
          <w:rFonts w:ascii="宋体" w:hAnsi="宋体" w:hint="eastAsia"/>
          <w:szCs w:val="21"/>
        </w:rPr>
        <w:t>在“探究凸透镜成像规律”的实验中，首先调节烛焰、凸透镜、光屏的中心大致在</w:t>
      </w:r>
      <w:r w:rsidRPr="00057CFF">
        <w:rPr>
          <w:rFonts w:ascii="宋体" w:hAnsi="宋体" w:hint="eastAsia"/>
          <w:szCs w:val="21"/>
          <w:u w:val="single"/>
        </w:rPr>
        <w:t xml:space="preserve">  </w:t>
      </w:r>
      <w:r>
        <w:rPr>
          <w:rFonts w:ascii="宋体" w:hAnsi="宋体" w:hint="eastAsia"/>
          <w:bCs/>
          <w:spacing w:val="-6"/>
          <w:szCs w:val="21"/>
          <w:u w:val="single"/>
        </w:rPr>
        <w:t xml:space="preserve"> </w:t>
      </w:r>
      <w:r w:rsidRPr="00057CFF">
        <w:rPr>
          <w:rFonts w:ascii="宋体" w:hAnsi="宋体" w:hint="eastAsia"/>
          <w:szCs w:val="21"/>
          <w:u w:val="single"/>
        </w:rPr>
        <w:t xml:space="preserve">    </w:t>
      </w:r>
      <w:r w:rsidRPr="00057CFF">
        <w:rPr>
          <w:rFonts w:ascii="宋体" w:hAnsi="宋体" w:hint="eastAsia"/>
          <w:szCs w:val="21"/>
        </w:rPr>
        <w:t>，以保证凸透镜所成的实像呈现在光屏的</w:t>
      </w:r>
      <w:r w:rsidRPr="00057CFF">
        <w:rPr>
          <w:rFonts w:ascii="宋体" w:hAnsi="宋体" w:hint="eastAsia"/>
          <w:szCs w:val="21"/>
          <w:u w:val="single"/>
        </w:rPr>
        <w:t xml:space="preserve">  </w:t>
      </w:r>
      <w:r>
        <w:rPr>
          <w:rFonts w:ascii="宋体" w:hAnsi="宋体" w:hint="eastAsia"/>
          <w:bCs/>
          <w:spacing w:val="-6"/>
          <w:szCs w:val="21"/>
          <w:u w:val="single"/>
        </w:rPr>
        <w:t xml:space="preserve"> </w:t>
      </w:r>
      <w:r w:rsidRPr="00057CFF">
        <w:rPr>
          <w:rFonts w:ascii="宋体" w:hAnsi="宋体" w:hint="eastAsia"/>
          <w:bCs/>
          <w:spacing w:val="-6"/>
          <w:szCs w:val="21"/>
          <w:u w:val="single"/>
        </w:rPr>
        <w:t xml:space="preserve">  </w:t>
      </w:r>
      <w:r w:rsidRPr="00057CFF">
        <w:rPr>
          <w:rFonts w:ascii="宋体" w:hAnsi="宋体" w:hint="eastAsia"/>
          <w:szCs w:val="21"/>
        </w:rPr>
        <w:t>。然后将蜡烛放置在光具座的A点位置不变，分别选择焦距为5厘米、10厘米、20厘米的凸透镜，在如图13所示BC间移动</w:t>
      </w:r>
      <w:proofErr w:type="gramStart"/>
      <w:r w:rsidRPr="00057CFF">
        <w:rPr>
          <w:rFonts w:ascii="宋体" w:hAnsi="宋体" w:hint="eastAsia"/>
          <w:szCs w:val="21"/>
        </w:rPr>
        <w:t>光屏时得到</w:t>
      </w:r>
      <w:proofErr w:type="gramEnd"/>
      <w:r w:rsidRPr="00057CFF">
        <w:rPr>
          <w:rFonts w:ascii="宋体" w:hAnsi="宋体" w:hint="eastAsia"/>
          <w:szCs w:val="21"/>
        </w:rPr>
        <w:t>清晰的像，可判断：这个像是</w:t>
      </w:r>
      <w:r w:rsidRPr="00057CFF">
        <w:rPr>
          <w:rFonts w:ascii="宋体" w:hAnsi="宋体" w:hint="eastAsia"/>
          <w:szCs w:val="21"/>
          <w:u w:val="single"/>
        </w:rPr>
        <w:t xml:space="preserve">  </w:t>
      </w:r>
      <w:r>
        <w:rPr>
          <w:rFonts w:ascii="宋体" w:hAnsi="宋体" w:hint="eastAsia"/>
          <w:bCs/>
          <w:spacing w:val="-6"/>
          <w:szCs w:val="21"/>
          <w:u w:val="single"/>
        </w:rPr>
        <w:t xml:space="preserve"> </w:t>
      </w:r>
      <w:r w:rsidRPr="00057CFF">
        <w:rPr>
          <w:rFonts w:ascii="宋体" w:hAnsi="宋体" w:hint="eastAsia"/>
          <w:szCs w:val="21"/>
          <w:u w:val="single"/>
        </w:rPr>
        <w:t xml:space="preserve">  </w:t>
      </w:r>
      <w:r w:rsidRPr="00057CFF">
        <w:rPr>
          <w:rFonts w:ascii="宋体" w:hAnsi="宋体" w:hint="eastAsia"/>
          <w:szCs w:val="21"/>
        </w:rPr>
        <w:t>(选填“放大”或“缩小”) 的，实验中所选用的透镜焦距可能是</w:t>
      </w:r>
      <w:r w:rsidRPr="00057CFF">
        <w:rPr>
          <w:rFonts w:ascii="宋体" w:hAnsi="宋体" w:hint="eastAsia"/>
          <w:szCs w:val="21"/>
          <w:u w:val="single"/>
        </w:rPr>
        <w:t xml:space="preserve">  </w:t>
      </w:r>
      <w:r>
        <w:rPr>
          <w:rFonts w:ascii="宋体" w:hAnsi="宋体" w:hint="eastAsia"/>
          <w:bCs/>
          <w:spacing w:val="-6"/>
          <w:szCs w:val="21"/>
          <w:u w:val="single"/>
        </w:rPr>
        <w:t xml:space="preserve"> </w:t>
      </w:r>
      <w:r w:rsidRPr="00057CFF">
        <w:rPr>
          <w:rFonts w:ascii="宋体" w:hAnsi="宋体" w:hint="eastAsia"/>
          <w:szCs w:val="21"/>
          <w:u w:val="single"/>
        </w:rPr>
        <w:t xml:space="preserve"> </w:t>
      </w:r>
      <w:r w:rsidRPr="00057CFF">
        <w:rPr>
          <w:rFonts w:ascii="宋体" w:hAnsi="宋体" w:hint="eastAsia"/>
          <w:szCs w:val="21"/>
        </w:rPr>
        <w:t>厘米。</w:t>
      </w:r>
    </w:p>
    <w:p w:rsidR="00064976" w:rsidRPr="00057CFF" w:rsidRDefault="00064976" w:rsidP="00064976">
      <w:pPr>
        <w:rPr>
          <w:rFonts w:ascii="宋体" w:hAnsi="宋体"/>
        </w:rPr>
      </w:pPr>
      <w:r>
        <w:rPr>
          <w:rFonts w:hint="eastAsia"/>
          <w:bCs/>
          <w:noProof/>
          <w:spacing w:val="-6"/>
          <w:szCs w:val="21"/>
          <w:lang w:eastAsia="zh-TW"/>
        </w:rPr>
        <mc:AlternateContent>
          <mc:Choice Requires="wpg">
            <w:drawing>
              <wp:inline distT="0" distB="0" distL="0" distR="0" wp14:anchorId="38C93019" wp14:editId="1946F1A0">
                <wp:extent cx="3105150" cy="1484434"/>
                <wp:effectExtent l="0" t="0" r="0" b="1905"/>
                <wp:docPr id="103780" name="组合 103780"/>
                <wp:cNvGraphicFramePr/>
                <a:graphic xmlns:a="http://schemas.openxmlformats.org/drawingml/2006/main">
                  <a:graphicData uri="http://schemas.microsoft.com/office/word/2010/wordprocessingGroup">
                    <wpg:wgp>
                      <wpg:cNvGrpSpPr/>
                      <wpg:grpSpPr>
                        <a:xfrm>
                          <a:off x="0" y="0"/>
                          <a:ext cx="3105150" cy="1484434"/>
                          <a:chOff x="0" y="0"/>
                          <a:chExt cx="3105150" cy="1484434"/>
                        </a:xfrm>
                      </wpg:grpSpPr>
                      <wps:wsp>
                        <wps:cNvPr id="867" name="文本框 548"/>
                        <wps:cNvSpPr txBox="1">
                          <a:spLocks noChangeArrowheads="1"/>
                        </wps:cNvSpPr>
                        <wps:spPr bwMode="auto">
                          <a:xfrm>
                            <a:off x="879231" y="1160584"/>
                            <a:ext cx="1790591" cy="3238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064976" w:rsidRPr="00AF1F33" w:rsidRDefault="00064976" w:rsidP="00064976">
                              <w:pPr>
                                <w:rPr>
                                  <w:rFonts w:ascii="宋体" w:hAnsi="宋体" w:cs="黑体"/>
                                  <w:sz w:val="18"/>
                                  <w:szCs w:val="18"/>
                                </w:rPr>
                              </w:pPr>
                              <w:r>
                                <w:rPr>
                                  <w:rFonts w:ascii="黑体" w:eastAsia="黑体" w:hAnsi="黑体" w:cs="黑体" w:hint="eastAsia"/>
                                  <w:sz w:val="18"/>
                                  <w:szCs w:val="18"/>
                                </w:rPr>
                                <w:t xml:space="preserve">         </w:t>
                              </w:r>
                              <w:r w:rsidRPr="00AF1F33">
                                <w:rPr>
                                  <w:rFonts w:ascii="宋体" w:hAnsi="宋体" w:cs="黑体" w:hint="eastAsia"/>
                                  <w:sz w:val="18"/>
                                  <w:szCs w:val="18"/>
                                </w:rPr>
                                <w:t xml:space="preserve">图13                 </w:t>
                              </w:r>
                            </w:p>
                          </w:txbxContent>
                        </wps:txbx>
                        <wps:bodyPr rot="0" vert="horz" wrap="square" anchor="t" anchorCtr="0" upright="1"/>
                      </wps:wsp>
                      <wpg:grpSp>
                        <wpg:cNvPr id="1084" name="组合 457"/>
                        <wpg:cNvGrpSpPr/>
                        <wpg:grpSpPr>
                          <a:xfrm>
                            <a:off x="0" y="0"/>
                            <a:ext cx="3105150" cy="1111250"/>
                            <a:chOff x="2917" y="7283"/>
                            <a:chExt cx="4392" cy="1666"/>
                          </a:xfrm>
                        </wpg:grpSpPr>
                        <wps:wsp>
                          <wps:cNvPr id="1085" name="文本框 32"/>
                          <wps:cNvSpPr txBox="1">
                            <a:spLocks noChangeAspect="1" noChangeArrowheads="1"/>
                          </wps:cNvSpPr>
                          <wps:spPr bwMode="auto">
                            <a:xfrm>
                              <a:off x="3866" y="8272"/>
                              <a:ext cx="3197"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ascii="Arial Black" w:hAnsi="Arial Black"/>
                                    <w:b/>
                                    <w:sz w:val="15"/>
                                    <w:szCs w:val="15"/>
                                  </w:rPr>
                                  <w:t>A</w:t>
                                </w:r>
                                <w:r>
                                  <w:rPr>
                                    <w:rFonts w:hint="eastAsia"/>
                                    <w:sz w:val="15"/>
                                    <w:szCs w:val="15"/>
                                  </w:rPr>
                                  <w:t xml:space="preserve">                   </w:t>
                                </w:r>
                                <w:r>
                                  <w:rPr>
                                    <w:rFonts w:ascii="Arial Black" w:hAnsi="Arial Black"/>
                                    <w:b/>
                                    <w:sz w:val="15"/>
                                    <w:szCs w:val="15"/>
                                  </w:rPr>
                                  <w:t>B</w:t>
                                </w:r>
                                <w:r>
                                  <w:rPr>
                                    <w:rFonts w:hint="eastAsia"/>
                                    <w:sz w:val="15"/>
                                    <w:szCs w:val="15"/>
                                  </w:rPr>
                                  <w:t xml:space="preserve">       </w:t>
                                </w:r>
                                <w:r>
                                  <w:rPr>
                                    <w:rFonts w:ascii="Arial Black" w:hAnsi="Arial Black"/>
                                    <w:b/>
                                    <w:sz w:val="15"/>
                                    <w:szCs w:val="15"/>
                                  </w:rPr>
                                  <w:t>C</w:t>
                                </w:r>
                              </w:p>
                            </w:txbxContent>
                          </wps:txbx>
                          <wps:bodyPr rot="0" vert="horz" wrap="square" lIns="0" tIns="0" rIns="0" bIns="0" anchor="t" anchorCtr="0" upright="1"/>
                        </wps:wsp>
                        <wpg:grpSp>
                          <wpg:cNvPr id="1086" name="组合 456"/>
                          <wpg:cNvGrpSpPr/>
                          <wpg:grpSpPr>
                            <a:xfrm>
                              <a:off x="2917" y="7283"/>
                              <a:ext cx="4392" cy="1666"/>
                              <a:chOff x="2917" y="7283"/>
                              <a:chExt cx="4392" cy="1666"/>
                            </a:xfrm>
                          </wpg:grpSpPr>
                          <wpg:grpSp>
                            <wpg:cNvPr id="1087" name="组合 443"/>
                            <wpg:cNvGrpSpPr/>
                            <wpg:grpSpPr>
                              <a:xfrm>
                                <a:off x="2917" y="8073"/>
                                <a:ext cx="4392" cy="876"/>
                                <a:chOff x="7942" y="6906"/>
                                <a:chExt cx="4392" cy="876"/>
                              </a:xfrm>
                            </wpg:grpSpPr>
                            <wpg:grpSp>
                              <wpg:cNvPr id="1172" name="组合 442"/>
                              <wpg:cNvGrpSpPr/>
                              <wpg:grpSpPr>
                                <a:xfrm>
                                  <a:off x="7942" y="6906"/>
                                  <a:ext cx="4392" cy="876"/>
                                  <a:chOff x="7942" y="6906"/>
                                  <a:chExt cx="4392" cy="876"/>
                                </a:xfrm>
                              </wpg:grpSpPr>
                              <wpg:grpSp>
                                <wpg:cNvPr id="1173" name="组合 441"/>
                                <wpg:cNvGrpSpPr/>
                                <wpg:grpSpPr>
                                  <a:xfrm>
                                    <a:off x="7942" y="6906"/>
                                    <a:ext cx="4392" cy="876"/>
                                    <a:chOff x="7942" y="6906"/>
                                    <a:chExt cx="4392" cy="876"/>
                                  </a:xfrm>
                                </wpg:grpSpPr>
                                <wpg:grpSp>
                                  <wpg:cNvPr id="1174" name="组合 152"/>
                                  <wpg:cNvGrpSpPr/>
                                  <wpg:grpSpPr>
                                    <a:xfrm>
                                      <a:off x="7942" y="6906"/>
                                      <a:ext cx="4392" cy="876"/>
                                      <a:chOff x="3921" y="5051"/>
                                      <a:chExt cx="4392" cy="876"/>
                                    </a:xfrm>
                                  </wpg:grpSpPr>
                                  <wpg:grpSp>
                                    <wpg:cNvPr id="1175" name="组合 153"/>
                                    <wpg:cNvGrpSpPr/>
                                    <wpg:grpSpPr>
                                      <a:xfrm>
                                        <a:off x="3921" y="5051"/>
                                        <a:ext cx="4392" cy="608"/>
                                        <a:chOff x="3921" y="6146"/>
                                        <a:chExt cx="4392" cy="608"/>
                                      </a:xfrm>
                                    </wpg:grpSpPr>
                                    <wpg:grpSp>
                                      <wpg:cNvPr id="1176" name="组合 293"/>
                                      <wpg:cNvGrpSpPr/>
                                      <wpg:grpSpPr>
                                        <a:xfrm>
                                          <a:off x="4145" y="6414"/>
                                          <a:ext cx="4168" cy="340"/>
                                          <a:chOff x="4098" y="13682"/>
                                          <a:chExt cx="4168" cy="340"/>
                                        </a:xfrm>
                                      </wpg:grpSpPr>
                                      <wps:wsp>
                                        <wps:cNvPr id="1177" name="文本框 294"/>
                                        <wps:cNvSpPr txBox="1">
                                          <a:spLocks noChangeAspect="1" noChangeArrowheads="1"/>
                                        </wps:cNvSpPr>
                                        <wps:spPr bwMode="auto">
                                          <a:xfrm>
                                            <a:off x="4098" y="13733"/>
                                            <a:ext cx="140"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0</w:t>
                                              </w:r>
                                            </w:p>
                                          </w:txbxContent>
                                        </wps:txbx>
                                        <wps:bodyPr rot="0" vert="horz" wrap="square" lIns="0" tIns="0" rIns="0" bIns="0" anchor="t" anchorCtr="0" upright="1"/>
                                      </wps:wsp>
                                      <wps:wsp>
                                        <wps:cNvPr id="1178" name="文本框 295"/>
                                        <wps:cNvSpPr txBox="1">
                                          <a:spLocks noChangeAspect="1" noChangeArrowheads="1"/>
                                        </wps:cNvSpPr>
                                        <wps:spPr bwMode="auto">
                                          <a:xfrm>
                                            <a:off x="4422" y="13733"/>
                                            <a:ext cx="24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10</w:t>
                                              </w:r>
                                            </w:p>
                                          </w:txbxContent>
                                        </wps:txbx>
                                        <wps:bodyPr rot="0" vert="horz" wrap="square" lIns="0" tIns="0" rIns="0" bIns="0" anchor="t" anchorCtr="0" upright="1"/>
                                      </wps:wsp>
                                      <wps:wsp>
                                        <wps:cNvPr id="1179" name="文本框 296"/>
                                        <wps:cNvSpPr txBox="1">
                                          <a:spLocks noChangeAspect="1" noChangeArrowheads="1"/>
                                        </wps:cNvSpPr>
                                        <wps:spPr bwMode="auto">
                                          <a:xfrm>
                                            <a:off x="4836" y="13733"/>
                                            <a:ext cx="24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20</w:t>
                                              </w:r>
                                            </w:p>
                                          </w:txbxContent>
                                        </wps:txbx>
                                        <wps:bodyPr rot="0" vert="horz" wrap="square" lIns="0" tIns="0" rIns="0" bIns="0" anchor="t" anchorCtr="0" upright="1"/>
                                      </wps:wsp>
                                      <wps:wsp>
                                        <wps:cNvPr id="1180" name="文本框 297"/>
                                        <wps:cNvSpPr txBox="1">
                                          <a:spLocks noChangeAspect="1" noChangeArrowheads="1"/>
                                        </wps:cNvSpPr>
                                        <wps:spPr bwMode="auto">
                                          <a:xfrm>
                                            <a:off x="5241" y="13733"/>
                                            <a:ext cx="24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30</w:t>
                                              </w:r>
                                            </w:p>
                                          </w:txbxContent>
                                        </wps:txbx>
                                        <wps:bodyPr rot="0" vert="horz" wrap="square" lIns="0" tIns="0" rIns="0" bIns="0" anchor="t" anchorCtr="0" upright="1"/>
                                      </wps:wsp>
                                      <wps:wsp>
                                        <wps:cNvPr id="1181" name="文本框 298"/>
                                        <wps:cNvSpPr txBox="1">
                                          <a:spLocks noChangeAspect="1" noChangeArrowheads="1"/>
                                        </wps:cNvSpPr>
                                        <wps:spPr bwMode="auto">
                                          <a:xfrm>
                                            <a:off x="5640" y="13733"/>
                                            <a:ext cx="24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40</w:t>
                                              </w:r>
                                            </w:p>
                                          </w:txbxContent>
                                        </wps:txbx>
                                        <wps:bodyPr rot="0" vert="horz" wrap="square" lIns="0" tIns="0" rIns="0" bIns="0" anchor="t" anchorCtr="0" upright="1"/>
                                      </wps:wsp>
                                      <wps:wsp>
                                        <wps:cNvPr id="1182" name="文本框 299"/>
                                        <wps:cNvSpPr txBox="1">
                                          <a:spLocks noChangeAspect="1" noChangeArrowheads="1"/>
                                        </wps:cNvSpPr>
                                        <wps:spPr bwMode="auto">
                                          <a:xfrm>
                                            <a:off x="6058" y="13733"/>
                                            <a:ext cx="24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50</w:t>
                                              </w:r>
                                            </w:p>
                                          </w:txbxContent>
                                        </wps:txbx>
                                        <wps:bodyPr rot="0" vert="horz" wrap="square" lIns="0" tIns="0" rIns="0" bIns="0" anchor="t" anchorCtr="0" upright="1"/>
                                      </wps:wsp>
                                      <wps:wsp>
                                        <wps:cNvPr id="1183" name="文本框 300"/>
                                        <wps:cNvSpPr txBox="1">
                                          <a:spLocks noChangeAspect="1" noChangeArrowheads="1"/>
                                        </wps:cNvSpPr>
                                        <wps:spPr bwMode="auto">
                                          <a:xfrm>
                                            <a:off x="6473" y="13733"/>
                                            <a:ext cx="24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60</w:t>
                                              </w:r>
                                            </w:p>
                                          </w:txbxContent>
                                        </wps:txbx>
                                        <wps:bodyPr rot="0" vert="horz" wrap="square" lIns="0" tIns="0" rIns="0" bIns="0" anchor="t" anchorCtr="0" upright="1"/>
                                      </wps:wsp>
                                      <wps:wsp>
                                        <wps:cNvPr id="1184" name="文本框 301"/>
                                        <wps:cNvSpPr txBox="1">
                                          <a:spLocks noChangeAspect="1" noChangeArrowheads="1"/>
                                        </wps:cNvSpPr>
                                        <wps:spPr bwMode="auto">
                                          <a:xfrm>
                                            <a:off x="6883" y="13733"/>
                                            <a:ext cx="24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70</w:t>
                                              </w:r>
                                            </w:p>
                                          </w:txbxContent>
                                        </wps:txbx>
                                        <wps:bodyPr rot="0" vert="horz" wrap="square" lIns="0" tIns="0" rIns="0" bIns="0" anchor="t" anchorCtr="0" upright="1"/>
                                      </wps:wsp>
                                      <wps:wsp>
                                        <wps:cNvPr id="1185" name="文本框 302"/>
                                        <wps:cNvSpPr txBox="1">
                                          <a:spLocks noChangeAspect="1" noChangeArrowheads="1"/>
                                        </wps:cNvSpPr>
                                        <wps:spPr bwMode="auto">
                                          <a:xfrm>
                                            <a:off x="7299" y="13733"/>
                                            <a:ext cx="243"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80</w:t>
                                              </w:r>
                                            </w:p>
                                          </w:txbxContent>
                                        </wps:txbx>
                                        <wps:bodyPr rot="0" vert="horz" wrap="square" lIns="0" tIns="0" rIns="0" bIns="0" anchor="t" anchorCtr="0" upright="1"/>
                                      </wps:wsp>
                                      <wps:wsp>
                                        <wps:cNvPr id="1186" name="文本框 303"/>
                                        <wps:cNvSpPr txBox="1">
                                          <a:spLocks noChangeAspect="1" noChangeArrowheads="1"/>
                                        </wps:cNvSpPr>
                                        <wps:spPr bwMode="auto">
                                          <a:xfrm>
                                            <a:off x="7697" y="13733"/>
                                            <a:ext cx="24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90</w:t>
                                              </w:r>
                                            </w:p>
                                          </w:txbxContent>
                                        </wps:txbx>
                                        <wps:bodyPr rot="0" vert="horz" wrap="square" lIns="0" tIns="0" rIns="0" bIns="0" anchor="t" anchorCtr="0" upright="1"/>
                                      </wps:wsp>
                                      <wps:wsp>
                                        <wps:cNvPr id="1187" name="文本框 304"/>
                                        <wps:cNvSpPr txBox="1">
                                          <a:spLocks noChangeAspect="1" noChangeArrowheads="1"/>
                                        </wps:cNvSpPr>
                                        <wps:spPr bwMode="auto">
                                          <a:xfrm>
                                            <a:off x="7948" y="13682"/>
                                            <a:ext cx="31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rPr>
                                                  <w:sz w:val="15"/>
                                                  <w:szCs w:val="15"/>
                                                </w:rPr>
                                              </w:pPr>
                                              <w:r>
                                                <w:rPr>
                                                  <w:rFonts w:hint="eastAsia"/>
                                                  <w:sz w:val="15"/>
                                                  <w:szCs w:val="15"/>
                                                </w:rPr>
                                                <w:t>cm</w:t>
                                              </w:r>
                                            </w:p>
                                          </w:txbxContent>
                                        </wps:txbx>
                                        <wps:bodyPr rot="0" vert="horz" wrap="square" lIns="0" tIns="0" rIns="0" bIns="0" anchor="t" anchorCtr="0" upright="1"/>
                                      </wps:wsp>
                                    </wpg:grpSp>
                                    <wpg:grpSp>
                                      <wpg:cNvPr id="1188" name="组合 166"/>
                                      <wpg:cNvGrpSpPr/>
                                      <wpg:grpSpPr>
                                        <a:xfrm>
                                          <a:off x="3921" y="6146"/>
                                          <a:ext cx="4334" cy="606"/>
                                          <a:chOff x="3921" y="5036"/>
                                          <a:chExt cx="4334" cy="606"/>
                                        </a:xfrm>
                                      </wpg:grpSpPr>
                                      <wps:wsp>
                                        <wps:cNvPr id="1189" name="自选图形 154"/>
                                        <wps:cNvSpPr>
                                          <a:spLocks noChangeAspect="1" noChangeArrowheads="1"/>
                                        </wps:cNvSpPr>
                                        <wps:spPr bwMode="auto">
                                          <a:xfrm flipH="1">
                                            <a:off x="3921" y="5036"/>
                                            <a:ext cx="4335" cy="607"/>
                                          </a:xfrm>
                                          <a:prstGeom prst="cube">
                                            <a:avLst>
                                              <a:gd name="adj" fmla="val 29653"/>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t" anchorCtr="0" upright="1"/>
                                      </wps:wsp>
                                      <wpg:grpSp>
                                        <wpg:cNvPr id="1190" name="组合 166"/>
                                        <wpg:cNvGrpSpPr>
                                          <a:grpSpLocks noChangeAspect="1"/>
                                        </wpg:cNvGrpSpPr>
                                        <wpg:grpSpPr>
                                          <a:xfrm>
                                            <a:off x="4138" y="5219"/>
                                            <a:ext cx="4086" cy="201"/>
                                            <a:chOff x="3234" y="2628"/>
                                            <a:chExt cx="3312" cy="162"/>
                                          </a:xfrm>
                                        </wpg:grpSpPr>
                                        <wps:wsp>
                                          <wps:cNvPr id="1191" name="直线 167"/>
                                          <wps:cNvCnPr>
                                            <a:cxnSpLocks noChangeAspect="1" noChangeShapeType="1"/>
                                          </wps:cNvCnPr>
                                          <wps:spPr bwMode="auto">
                                            <a:xfrm>
                                              <a:off x="4890" y="2640"/>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2" name="直线 168"/>
                                          <wps:cNvCnPr>
                                            <a:cxnSpLocks noChangeAspect="1" noChangeShapeType="1"/>
                                          </wps:cNvCnPr>
                                          <wps:spPr bwMode="auto">
                                            <a:xfrm>
                                              <a:off x="3234" y="2636"/>
                                              <a:ext cx="0"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3" name="直线 169"/>
                                          <wps:cNvCnPr>
                                            <a:cxnSpLocks noChangeAspect="1" noChangeShapeType="1"/>
                                          </wps:cNvCnPr>
                                          <wps:spPr bwMode="auto">
                                            <a:xfrm>
                                              <a:off x="4230" y="2640"/>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4" name="直线 170"/>
                                          <wps:cNvCnPr>
                                            <a:cxnSpLocks noChangeAspect="1" noChangeShapeType="1"/>
                                          </wps:cNvCnPr>
                                          <wps:spPr bwMode="auto">
                                            <a:xfrm>
                                              <a:off x="3900" y="2640"/>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5" name="直线 171"/>
                                          <wps:cNvCnPr>
                                            <a:cxnSpLocks noChangeAspect="1" noChangeShapeType="1"/>
                                          </wps:cNvCnPr>
                                          <wps:spPr bwMode="auto">
                                            <a:xfrm>
                                              <a:off x="4560" y="2640"/>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6" name="直线 172"/>
                                          <wps:cNvCnPr>
                                            <a:cxnSpLocks noChangeAspect="1" noChangeShapeType="1"/>
                                          </wps:cNvCnPr>
                                          <wps:spPr bwMode="auto">
                                            <a:xfrm>
                                              <a:off x="3237" y="2640"/>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7" name="直线 173"/>
                                          <wps:cNvCnPr>
                                            <a:cxnSpLocks noChangeAspect="1" noChangeShapeType="1"/>
                                          </wps:cNvCnPr>
                                          <wps:spPr bwMode="auto">
                                            <a:xfrm>
                                              <a:off x="3570" y="2640"/>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8" name="直线 174"/>
                                          <wps:cNvCnPr>
                                            <a:cxnSpLocks noChangeAspect="1" noChangeShapeType="1"/>
                                          </wps:cNvCnPr>
                                          <wps:spPr bwMode="auto">
                                            <a:xfrm>
                                              <a:off x="6546" y="2628"/>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9" name="直线 175"/>
                                          <wps:cNvCnPr>
                                            <a:cxnSpLocks noChangeAspect="1" noChangeShapeType="1"/>
                                          </wps:cNvCnPr>
                                          <wps:spPr bwMode="auto">
                                            <a:xfrm>
                                              <a:off x="5889" y="2637"/>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0" name="直线 176"/>
                                          <wps:cNvCnPr>
                                            <a:cxnSpLocks noChangeAspect="1" noChangeShapeType="1"/>
                                          </wps:cNvCnPr>
                                          <wps:spPr bwMode="auto">
                                            <a:xfrm>
                                              <a:off x="5559" y="2637"/>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1" name="直线 177"/>
                                          <wps:cNvCnPr>
                                            <a:cxnSpLocks noChangeAspect="1" noChangeShapeType="1"/>
                                          </wps:cNvCnPr>
                                          <wps:spPr bwMode="auto">
                                            <a:xfrm>
                                              <a:off x="6219" y="2634"/>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2" name="直线 178"/>
                                          <wps:cNvCnPr>
                                            <a:cxnSpLocks noChangeAspect="1" noChangeShapeType="1"/>
                                          </wps:cNvCnPr>
                                          <wps:spPr bwMode="auto">
                                            <a:xfrm>
                                              <a:off x="5229" y="2637"/>
                                              <a:ext cx="0"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3" name="直线 179"/>
                                          <wps:cNvCnPr>
                                            <a:cxnSpLocks noChangeAspect="1" noChangeShapeType="1"/>
                                          </wps:cNvCnPr>
                                          <wps:spPr bwMode="auto">
                                            <a:xfrm>
                                              <a:off x="3405" y="2633"/>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4" name="直线 180"/>
                                          <wps:cNvCnPr>
                                            <a:cxnSpLocks noChangeAspect="1" noChangeShapeType="1"/>
                                          </wps:cNvCnPr>
                                          <wps:spPr bwMode="auto">
                                            <a:xfrm>
                                              <a:off x="3339"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5" name="直线 181"/>
                                          <wps:cNvCnPr>
                                            <a:cxnSpLocks noChangeAspect="1" noChangeShapeType="1"/>
                                          </wps:cNvCnPr>
                                          <wps:spPr bwMode="auto">
                                            <a:xfrm>
                                              <a:off x="3306"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6" name="直线 182"/>
                                          <wps:cNvCnPr>
                                            <a:cxnSpLocks noChangeAspect="1" noChangeShapeType="1"/>
                                          </wps:cNvCnPr>
                                          <wps:spPr bwMode="auto">
                                            <a:xfrm>
                                              <a:off x="3372"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7" name="直线 183"/>
                                          <wps:cNvCnPr>
                                            <a:cxnSpLocks noChangeAspect="1" noChangeShapeType="1"/>
                                          </wps:cNvCnPr>
                                          <wps:spPr bwMode="auto">
                                            <a:xfrm>
                                              <a:off x="3273"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8" name="直线 184"/>
                                          <wps:cNvCnPr>
                                            <a:cxnSpLocks noChangeAspect="1" noChangeShapeType="1"/>
                                          </wps:cNvCnPr>
                                          <wps:spPr bwMode="auto">
                                            <a:xfrm>
                                              <a:off x="3503"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9" name="直线 185"/>
                                          <wps:cNvCnPr>
                                            <a:cxnSpLocks noChangeAspect="1" noChangeShapeType="1"/>
                                          </wps:cNvCnPr>
                                          <wps:spPr bwMode="auto">
                                            <a:xfrm>
                                              <a:off x="3471"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0" name="直线 186"/>
                                          <wps:cNvCnPr>
                                            <a:cxnSpLocks noChangeAspect="1" noChangeShapeType="1"/>
                                          </wps:cNvCnPr>
                                          <wps:spPr bwMode="auto">
                                            <a:xfrm>
                                              <a:off x="3536"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1" name="直线 187"/>
                                          <wps:cNvCnPr>
                                            <a:cxnSpLocks noChangeAspect="1" noChangeShapeType="1"/>
                                          </wps:cNvCnPr>
                                          <wps:spPr bwMode="auto">
                                            <a:xfrm>
                                              <a:off x="3438"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2" name="直线 188"/>
                                          <wps:cNvCnPr>
                                            <a:cxnSpLocks noChangeAspect="1" noChangeShapeType="1"/>
                                          </wps:cNvCnPr>
                                          <wps:spPr bwMode="auto">
                                            <a:xfrm>
                                              <a:off x="3738" y="2633"/>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3" name="直线 189"/>
                                          <wps:cNvCnPr>
                                            <a:cxnSpLocks noChangeAspect="1" noChangeShapeType="1"/>
                                          </wps:cNvCnPr>
                                          <wps:spPr bwMode="auto">
                                            <a:xfrm>
                                              <a:off x="3672"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4" name="直线 190"/>
                                          <wps:cNvCnPr>
                                            <a:cxnSpLocks noChangeAspect="1" noChangeShapeType="1"/>
                                          </wps:cNvCnPr>
                                          <wps:spPr bwMode="auto">
                                            <a:xfrm>
                                              <a:off x="3639"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5" name="直线 191"/>
                                          <wps:cNvCnPr>
                                            <a:cxnSpLocks noChangeAspect="1" noChangeShapeType="1"/>
                                          </wps:cNvCnPr>
                                          <wps:spPr bwMode="auto">
                                            <a:xfrm>
                                              <a:off x="3705"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61" name="直线 192"/>
                                          <wps:cNvCnPr>
                                            <a:cxnSpLocks noChangeAspect="1" noChangeShapeType="1"/>
                                          </wps:cNvCnPr>
                                          <wps:spPr bwMode="auto">
                                            <a:xfrm>
                                              <a:off x="3606"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63" name="直线 193"/>
                                          <wps:cNvCnPr>
                                            <a:cxnSpLocks noChangeAspect="1" noChangeShapeType="1"/>
                                          </wps:cNvCnPr>
                                          <wps:spPr bwMode="auto">
                                            <a:xfrm>
                                              <a:off x="3836"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64" name="直线 194"/>
                                          <wps:cNvCnPr>
                                            <a:cxnSpLocks noChangeAspect="1" noChangeShapeType="1"/>
                                          </wps:cNvCnPr>
                                          <wps:spPr bwMode="auto">
                                            <a:xfrm>
                                              <a:off x="3804"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65" name="直线 195"/>
                                          <wps:cNvCnPr>
                                            <a:cxnSpLocks noChangeAspect="1" noChangeShapeType="1"/>
                                          </wps:cNvCnPr>
                                          <wps:spPr bwMode="auto">
                                            <a:xfrm>
                                              <a:off x="3869"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66" name="直线 196"/>
                                          <wps:cNvCnPr>
                                            <a:cxnSpLocks noChangeAspect="1" noChangeShapeType="1"/>
                                          </wps:cNvCnPr>
                                          <wps:spPr bwMode="auto">
                                            <a:xfrm>
                                              <a:off x="3771"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67" name="直线 197"/>
                                          <wps:cNvCnPr>
                                            <a:cxnSpLocks noChangeAspect="1" noChangeShapeType="1"/>
                                          </wps:cNvCnPr>
                                          <wps:spPr bwMode="auto">
                                            <a:xfrm>
                                              <a:off x="4068" y="2633"/>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0" name="直线 198"/>
                                          <wps:cNvCnPr>
                                            <a:cxnSpLocks noChangeAspect="1" noChangeShapeType="1"/>
                                          </wps:cNvCnPr>
                                          <wps:spPr bwMode="auto">
                                            <a:xfrm>
                                              <a:off x="4002"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1" name="直线 199"/>
                                          <wps:cNvCnPr>
                                            <a:cxnSpLocks noChangeAspect="1" noChangeShapeType="1"/>
                                          </wps:cNvCnPr>
                                          <wps:spPr bwMode="auto">
                                            <a:xfrm>
                                              <a:off x="3969"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2" name="直线 200"/>
                                          <wps:cNvCnPr>
                                            <a:cxnSpLocks noChangeAspect="1" noChangeShapeType="1"/>
                                          </wps:cNvCnPr>
                                          <wps:spPr bwMode="auto">
                                            <a:xfrm>
                                              <a:off x="4035"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3" name="直线 201"/>
                                          <wps:cNvCnPr>
                                            <a:cxnSpLocks noChangeAspect="1" noChangeShapeType="1"/>
                                          </wps:cNvCnPr>
                                          <wps:spPr bwMode="auto">
                                            <a:xfrm>
                                              <a:off x="3936"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4" name="直线 202"/>
                                          <wps:cNvCnPr>
                                            <a:cxnSpLocks noChangeAspect="1" noChangeShapeType="1"/>
                                          </wps:cNvCnPr>
                                          <wps:spPr bwMode="auto">
                                            <a:xfrm>
                                              <a:off x="4166"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5" name="直线 203"/>
                                          <wps:cNvCnPr>
                                            <a:cxnSpLocks noChangeAspect="1" noChangeShapeType="1"/>
                                          </wps:cNvCnPr>
                                          <wps:spPr bwMode="auto">
                                            <a:xfrm>
                                              <a:off x="4134"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6" name="直线 204"/>
                                          <wps:cNvCnPr>
                                            <a:cxnSpLocks noChangeAspect="1" noChangeShapeType="1"/>
                                          </wps:cNvCnPr>
                                          <wps:spPr bwMode="auto">
                                            <a:xfrm>
                                              <a:off x="4199"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7" name="直线 205"/>
                                          <wps:cNvCnPr>
                                            <a:cxnSpLocks noChangeAspect="1" noChangeShapeType="1"/>
                                          </wps:cNvCnPr>
                                          <wps:spPr bwMode="auto">
                                            <a:xfrm>
                                              <a:off x="4101"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8" name="直线 206"/>
                                          <wps:cNvCnPr>
                                            <a:cxnSpLocks noChangeAspect="1" noChangeShapeType="1"/>
                                          </wps:cNvCnPr>
                                          <wps:spPr bwMode="auto">
                                            <a:xfrm>
                                              <a:off x="4399" y="2633"/>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89" name="直线 207"/>
                                          <wps:cNvCnPr>
                                            <a:cxnSpLocks noChangeAspect="1" noChangeShapeType="1"/>
                                          </wps:cNvCnPr>
                                          <wps:spPr bwMode="auto">
                                            <a:xfrm>
                                              <a:off x="4333"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0" name="直线 208"/>
                                          <wps:cNvCnPr>
                                            <a:cxnSpLocks noChangeAspect="1" noChangeShapeType="1"/>
                                          </wps:cNvCnPr>
                                          <wps:spPr bwMode="auto">
                                            <a:xfrm>
                                              <a:off x="4300"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1" name="直线 209"/>
                                          <wps:cNvCnPr>
                                            <a:cxnSpLocks noChangeAspect="1" noChangeShapeType="1"/>
                                          </wps:cNvCnPr>
                                          <wps:spPr bwMode="auto">
                                            <a:xfrm>
                                              <a:off x="4366"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2" name="直线 210"/>
                                          <wps:cNvCnPr>
                                            <a:cxnSpLocks noChangeAspect="1" noChangeShapeType="1"/>
                                          </wps:cNvCnPr>
                                          <wps:spPr bwMode="auto">
                                            <a:xfrm>
                                              <a:off x="4267"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3" name="直线 211"/>
                                          <wps:cNvCnPr>
                                            <a:cxnSpLocks noChangeAspect="1" noChangeShapeType="1"/>
                                          </wps:cNvCnPr>
                                          <wps:spPr bwMode="auto">
                                            <a:xfrm>
                                              <a:off x="4497"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4" name="直线 212"/>
                                          <wps:cNvCnPr>
                                            <a:cxnSpLocks noChangeAspect="1" noChangeShapeType="1"/>
                                          </wps:cNvCnPr>
                                          <wps:spPr bwMode="auto">
                                            <a:xfrm>
                                              <a:off x="4465"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5" name="直线 213"/>
                                          <wps:cNvCnPr>
                                            <a:cxnSpLocks noChangeAspect="1" noChangeShapeType="1"/>
                                          </wps:cNvCnPr>
                                          <wps:spPr bwMode="auto">
                                            <a:xfrm>
                                              <a:off x="4530"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6" name="直线 214"/>
                                          <wps:cNvCnPr>
                                            <a:cxnSpLocks noChangeAspect="1" noChangeShapeType="1"/>
                                          </wps:cNvCnPr>
                                          <wps:spPr bwMode="auto">
                                            <a:xfrm>
                                              <a:off x="4432"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7" name="直线 215"/>
                                          <wps:cNvCnPr>
                                            <a:cxnSpLocks noChangeAspect="1" noChangeShapeType="1"/>
                                          </wps:cNvCnPr>
                                          <wps:spPr bwMode="auto">
                                            <a:xfrm>
                                              <a:off x="4726" y="2633"/>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8" name="直线 216"/>
                                          <wps:cNvCnPr>
                                            <a:cxnSpLocks noChangeAspect="1" noChangeShapeType="1"/>
                                          </wps:cNvCnPr>
                                          <wps:spPr bwMode="auto">
                                            <a:xfrm>
                                              <a:off x="4660"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499" name="直线 217"/>
                                          <wps:cNvCnPr>
                                            <a:cxnSpLocks noChangeAspect="1" noChangeShapeType="1"/>
                                          </wps:cNvCnPr>
                                          <wps:spPr bwMode="auto">
                                            <a:xfrm>
                                              <a:off x="4627"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0" name="直线 218"/>
                                          <wps:cNvCnPr>
                                            <a:cxnSpLocks noChangeAspect="1" noChangeShapeType="1"/>
                                          </wps:cNvCnPr>
                                          <wps:spPr bwMode="auto">
                                            <a:xfrm>
                                              <a:off x="4693"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1" name="直线 219"/>
                                          <wps:cNvCnPr>
                                            <a:cxnSpLocks noChangeAspect="1" noChangeShapeType="1"/>
                                          </wps:cNvCnPr>
                                          <wps:spPr bwMode="auto">
                                            <a:xfrm>
                                              <a:off x="4594"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2" name="直线 220"/>
                                          <wps:cNvCnPr>
                                            <a:cxnSpLocks noChangeAspect="1" noChangeShapeType="1"/>
                                          </wps:cNvCnPr>
                                          <wps:spPr bwMode="auto">
                                            <a:xfrm>
                                              <a:off x="4824"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3" name="直线 221"/>
                                          <wps:cNvCnPr>
                                            <a:cxnSpLocks noChangeAspect="1" noChangeShapeType="1"/>
                                          </wps:cNvCnPr>
                                          <wps:spPr bwMode="auto">
                                            <a:xfrm>
                                              <a:off x="4792"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4" name="直线 222"/>
                                          <wps:cNvCnPr>
                                            <a:cxnSpLocks noChangeAspect="1" noChangeShapeType="1"/>
                                          </wps:cNvCnPr>
                                          <wps:spPr bwMode="auto">
                                            <a:xfrm>
                                              <a:off x="4857"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5" name="直线 223"/>
                                          <wps:cNvCnPr>
                                            <a:cxnSpLocks noChangeAspect="1" noChangeShapeType="1"/>
                                          </wps:cNvCnPr>
                                          <wps:spPr bwMode="auto">
                                            <a:xfrm>
                                              <a:off x="4759"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6" name="直线 224"/>
                                          <wps:cNvCnPr>
                                            <a:cxnSpLocks noChangeAspect="1" noChangeShapeType="1"/>
                                          </wps:cNvCnPr>
                                          <wps:spPr bwMode="auto">
                                            <a:xfrm>
                                              <a:off x="5060" y="2633"/>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7" name="直线 225"/>
                                          <wps:cNvCnPr>
                                            <a:cxnSpLocks noChangeAspect="1" noChangeShapeType="1"/>
                                          </wps:cNvCnPr>
                                          <wps:spPr bwMode="auto">
                                            <a:xfrm>
                                              <a:off x="4994"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8" name="直线 226"/>
                                          <wps:cNvCnPr>
                                            <a:cxnSpLocks noChangeAspect="1" noChangeShapeType="1"/>
                                          </wps:cNvCnPr>
                                          <wps:spPr bwMode="auto">
                                            <a:xfrm>
                                              <a:off x="4961"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09" name="直线 227"/>
                                          <wps:cNvCnPr>
                                            <a:cxnSpLocks noChangeAspect="1" noChangeShapeType="1"/>
                                          </wps:cNvCnPr>
                                          <wps:spPr bwMode="auto">
                                            <a:xfrm>
                                              <a:off x="5027"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0" name="直线 228"/>
                                          <wps:cNvCnPr>
                                            <a:cxnSpLocks noChangeAspect="1" noChangeShapeType="1"/>
                                          </wps:cNvCnPr>
                                          <wps:spPr bwMode="auto">
                                            <a:xfrm>
                                              <a:off x="4928"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1" name="直线 229"/>
                                          <wps:cNvCnPr>
                                            <a:cxnSpLocks noChangeAspect="1" noChangeShapeType="1"/>
                                          </wps:cNvCnPr>
                                          <wps:spPr bwMode="auto">
                                            <a:xfrm>
                                              <a:off x="5158"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2" name="直线 230"/>
                                          <wps:cNvCnPr>
                                            <a:cxnSpLocks noChangeAspect="1" noChangeShapeType="1"/>
                                          </wps:cNvCnPr>
                                          <wps:spPr bwMode="auto">
                                            <a:xfrm>
                                              <a:off x="5126"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3" name="直线 231"/>
                                          <wps:cNvCnPr>
                                            <a:cxnSpLocks noChangeAspect="1" noChangeShapeType="1"/>
                                          </wps:cNvCnPr>
                                          <wps:spPr bwMode="auto">
                                            <a:xfrm>
                                              <a:off x="5191"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4" name="直线 232"/>
                                          <wps:cNvCnPr>
                                            <a:cxnSpLocks noChangeAspect="1" noChangeShapeType="1"/>
                                          </wps:cNvCnPr>
                                          <wps:spPr bwMode="auto">
                                            <a:xfrm>
                                              <a:off x="5093"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5" name="直线 233"/>
                                          <wps:cNvCnPr>
                                            <a:cxnSpLocks noChangeAspect="1" noChangeShapeType="1"/>
                                          </wps:cNvCnPr>
                                          <wps:spPr bwMode="auto">
                                            <a:xfrm>
                                              <a:off x="5391" y="2639"/>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6" name="直线 234"/>
                                          <wps:cNvCnPr>
                                            <a:cxnSpLocks noChangeAspect="1" noChangeShapeType="1"/>
                                          </wps:cNvCnPr>
                                          <wps:spPr bwMode="auto">
                                            <a:xfrm>
                                              <a:off x="5325" y="2639"/>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7" name="直线 235"/>
                                          <wps:cNvCnPr>
                                            <a:cxnSpLocks noChangeAspect="1" noChangeShapeType="1"/>
                                          </wps:cNvCnPr>
                                          <wps:spPr bwMode="auto">
                                            <a:xfrm>
                                              <a:off x="5292" y="264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8" name="直线 236"/>
                                          <wps:cNvCnPr>
                                            <a:cxnSpLocks noChangeAspect="1" noChangeShapeType="1"/>
                                          </wps:cNvCnPr>
                                          <wps:spPr bwMode="auto">
                                            <a:xfrm>
                                              <a:off x="5358" y="264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19" name="直线 237"/>
                                          <wps:cNvCnPr>
                                            <a:cxnSpLocks noChangeAspect="1" noChangeShapeType="1"/>
                                          </wps:cNvCnPr>
                                          <wps:spPr bwMode="auto">
                                            <a:xfrm>
                                              <a:off x="5259" y="264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20" name="直线 238"/>
                                          <wps:cNvCnPr>
                                            <a:cxnSpLocks noChangeAspect="1" noChangeShapeType="1"/>
                                          </wps:cNvCnPr>
                                          <wps:spPr bwMode="auto">
                                            <a:xfrm>
                                              <a:off x="5489" y="2639"/>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21" name="直线 239"/>
                                          <wps:cNvCnPr>
                                            <a:cxnSpLocks noChangeAspect="1" noChangeShapeType="1"/>
                                          </wps:cNvCnPr>
                                          <wps:spPr bwMode="auto">
                                            <a:xfrm>
                                              <a:off x="5457" y="264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22" name="直线 240"/>
                                          <wps:cNvCnPr>
                                            <a:cxnSpLocks noChangeAspect="1" noChangeShapeType="1"/>
                                          </wps:cNvCnPr>
                                          <wps:spPr bwMode="auto">
                                            <a:xfrm>
                                              <a:off x="5522" y="264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23" name="直线 241"/>
                                          <wps:cNvCnPr>
                                            <a:cxnSpLocks noChangeAspect="1" noChangeShapeType="1"/>
                                          </wps:cNvCnPr>
                                          <wps:spPr bwMode="auto">
                                            <a:xfrm>
                                              <a:off x="5424" y="2641"/>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24" name="直线 242"/>
                                          <wps:cNvCnPr>
                                            <a:cxnSpLocks noChangeAspect="1" noChangeShapeType="1"/>
                                          </wps:cNvCnPr>
                                          <wps:spPr bwMode="auto">
                                            <a:xfrm>
                                              <a:off x="5725" y="2636"/>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25" name="直线 243"/>
                                          <wps:cNvCnPr>
                                            <a:cxnSpLocks noChangeAspect="1" noChangeShapeType="1"/>
                                          </wps:cNvCnPr>
                                          <wps:spPr bwMode="auto">
                                            <a:xfrm>
                                              <a:off x="5659" y="263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26" name="直线 244"/>
                                          <wps:cNvCnPr>
                                            <a:cxnSpLocks noChangeAspect="1" noChangeShapeType="1"/>
                                          </wps:cNvCnPr>
                                          <wps:spPr bwMode="auto">
                                            <a:xfrm>
                                              <a:off x="5626" y="263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44" name="直线 245"/>
                                          <wps:cNvCnPr>
                                            <a:cxnSpLocks noChangeAspect="1" noChangeShapeType="1"/>
                                          </wps:cNvCnPr>
                                          <wps:spPr bwMode="auto">
                                            <a:xfrm>
                                              <a:off x="5692" y="263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45" name="直线 246"/>
                                          <wps:cNvCnPr>
                                            <a:cxnSpLocks noChangeAspect="1" noChangeShapeType="1"/>
                                          </wps:cNvCnPr>
                                          <wps:spPr bwMode="auto">
                                            <a:xfrm>
                                              <a:off x="5593" y="263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46" name="直线 247"/>
                                          <wps:cNvCnPr>
                                            <a:cxnSpLocks noChangeAspect="1" noChangeShapeType="1"/>
                                          </wps:cNvCnPr>
                                          <wps:spPr bwMode="auto">
                                            <a:xfrm>
                                              <a:off x="5823" y="2636"/>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47" name="直线 248"/>
                                          <wps:cNvCnPr>
                                            <a:cxnSpLocks noChangeAspect="1" noChangeShapeType="1"/>
                                          </wps:cNvCnPr>
                                          <wps:spPr bwMode="auto">
                                            <a:xfrm>
                                              <a:off x="5791" y="263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48" name="直线 249"/>
                                          <wps:cNvCnPr>
                                            <a:cxnSpLocks noChangeAspect="1" noChangeShapeType="1"/>
                                          </wps:cNvCnPr>
                                          <wps:spPr bwMode="auto">
                                            <a:xfrm>
                                              <a:off x="5856" y="263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49" name="直线 250"/>
                                          <wps:cNvCnPr>
                                            <a:cxnSpLocks noChangeAspect="1" noChangeShapeType="1"/>
                                          </wps:cNvCnPr>
                                          <wps:spPr bwMode="auto">
                                            <a:xfrm>
                                              <a:off x="5758" y="2638"/>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0" name="直线 251"/>
                                          <wps:cNvCnPr>
                                            <a:cxnSpLocks noChangeAspect="1" noChangeShapeType="1"/>
                                          </wps:cNvCnPr>
                                          <wps:spPr bwMode="auto">
                                            <a:xfrm>
                                              <a:off x="6052" y="2633"/>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1" name="直线 252"/>
                                          <wps:cNvCnPr>
                                            <a:cxnSpLocks noChangeAspect="1" noChangeShapeType="1"/>
                                          </wps:cNvCnPr>
                                          <wps:spPr bwMode="auto">
                                            <a:xfrm>
                                              <a:off x="5986"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2" name="直线 253"/>
                                          <wps:cNvCnPr>
                                            <a:cxnSpLocks noChangeAspect="1" noChangeShapeType="1"/>
                                          </wps:cNvCnPr>
                                          <wps:spPr bwMode="auto">
                                            <a:xfrm>
                                              <a:off x="5953"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3" name="直线 254"/>
                                          <wps:cNvCnPr>
                                            <a:cxnSpLocks noChangeAspect="1" noChangeShapeType="1"/>
                                          </wps:cNvCnPr>
                                          <wps:spPr bwMode="auto">
                                            <a:xfrm>
                                              <a:off x="6019"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4" name="直线 255"/>
                                          <wps:cNvCnPr>
                                            <a:cxnSpLocks noChangeAspect="1" noChangeShapeType="1"/>
                                          </wps:cNvCnPr>
                                          <wps:spPr bwMode="auto">
                                            <a:xfrm>
                                              <a:off x="5920"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5" name="直线 256"/>
                                          <wps:cNvCnPr>
                                            <a:cxnSpLocks noChangeAspect="1" noChangeShapeType="1"/>
                                          </wps:cNvCnPr>
                                          <wps:spPr bwMode="auto">
                                            <a:xfrm>
                                              <a:off x="6150"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6" name="直线 257"/>
                                          <wps:cNvCnPr>
                                            <a:cxnSpLocks noChangeAspect="1" noChangeShapeType="1"/>
                                          </wps:cNvCnPr>
                                          <wps:spPr bwMode="auto">
                                            <a:xfrm>
                                              <a:off x="6118"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7" name="直线 258"/>
                                          <wps:cNvCnPr>
                                            <a:cxnSpLocks noChangeAspect="1" noChangeShapeType="1"/>
                                          </wps:cNvCnPr>
                                          <wps:spPr bwMode="auto">
                                            <a:xfrm>
                                              <a:off x="6183"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8" name="直线 259"/>
                                          <wps:cNvCnPr>
                                            <a:cxnSpLocks noChangeAspect="1" noChangeShapeType="1"/>
                                          </wps:cNvCnPr>
                                          <wps:spPr bwMode="auto">
                                            <a:xfrm>
                                              <a:off x="6085"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59" name="直线 260"/>
                                          <wps:cNvCnPr>
                                            <a:cxnSpLocks noChangeAspect="1" noChangeShapeType="1"/>
                                          </wps:cNvCnPr>
                                          <wps:spPr bwMode="auto">
                                            <a:xfrm>
                                              <a:off x="6382" y="2633"/>
                                              <a:ext cx="0" cy="1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60" name="直线 261"/>
                                          <wps:cNvCnPr>
                                            <a:cxnSpLocks noChangeAspect="1" noChangeShapeType="1"/>
                                          </wps:cNvCnPr>
                                          <wps:spPr bwMode="auto">
                                            <a:xfrm>
                                              <a:off x="6316"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61" name="直线 262"/>
                                          <wps:cNvCnPr>
                                            <a:cxnSpLocks noChangeAspect="1" noChangeShapeType="1"/>
                                          </wps:cNvCnPr>
                                          <wps:spPr bwMode="auto">
                                            <a:xfrm>
                                              <a:off x="6283"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62" name="直线 263"/>
                                          <wps:cNvCnPr>
                                            <a:cxnSpLocks noChangeAspect="1" noChangeShapeType="1"/>
                                          </wps:cNvCnPr>
                                          <wps:spPr bwMode="auto">
                                            <a:xfrm>
                                              <a:off x="6349"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63" name="直线 264"/>
                                          <wps:cNvCnPr>
                                            <a:cxnSpLocks noChangeAspect="1" noChangeShapeType="1"/>
                                          </wps:cNvCnPr>
                                          <wps:spPr bwMode="auto">
                                            <a:xfrm>
                                              <a:off x="6250"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564" name="直线 265"/>
                                          <wps:cNvCnPr>
                                            <a:cxnSpLocks noChangeAspect="1" noChangeShapeType="1"/>
                                          </wps:cNvCnPr>
                                          <wps:spPr bwMode="auto">
                                            <a:xfrm>
                                              <a:off x="6480" y="2633"/>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20" name="直线 266"/>
                                          <wps:cNvCnPr>
                                            <a:cxnSpLocks noChangeAspect="1" noChangeShapeType="1"/>
                                          </wps:cNvCnPr>
                                          <wps:spPr bwMode="auto">
                                            <a:xfrm>
                                              <a:off x="6448"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21" name="直线 267"/>
                                          <wps:cNvCnPr>
                                            <a:cxnSpLocks noChangeAspect="1" noChangeShapeType="1"/>
                                          </wps:cNvCnPr>
                                          <wps:spPr bwMode="auto">
                                            <a:xfrm>
                                              <a:off x="6513"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22" name="直线 268"/>
                                          <wps:cNvCnPr>
                                            <a:cxnSpLocks noChangeAspect="1" noChangeShapeType="1"/>
                                          </wps:cNvCnPr>
                                          <wps:spPr bwMode="auto">
                                            <a:xfrm>
                                              <a:off x="6415" y="2635"/>
                                              <a:ext cx="0" cy="6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101123" name="组合 279"/>
                                    <wpg:cNvGrpSpPr>
                                      <a:grpSpLocks noChangeAspect="1"/>
                                    </wpg:cNvGrpSpPr>
                                    <wpg:grpSpPr>
                                      <a:xfrm>
                                        <a:off x="4502" y="5649"/>
                                        <a:ext cx="3332" cy="279"/>
                                        <a:chOff x="4410" y="6124"/>
                                        <a:chExt cx="2702" cy="226"/>
                                      </a:xfrm>
                                    </wpg:grpSpPr>
                                    <wpg:grpSp>
                                      <wpg:cNvPr id="101124" name="组合 280"/>
                                      <wpg:cNvGrpSpPr>
                                        <a:grpSpLocks noChangeAspect="1"/>
                                      </wpg:cNvGrpSpPr>
                                      <wpg:grpSpPr>
                                        <a:xfrm>
                                          <a:off x="4410" y="6125"/>
                                          <a:ext cx="346" cy="225"/>
                                          <a:chOff x="4410" y="6125"/>
                                          <a:chExt cx="346" cy="225"/>
                                        </a:xfrm>
                                      </wpg:grpSpPr>
                                      <wps:wsp>
                                        <wps:cNvPr id="101125" name="矩形 281"/>
                                        <wps:cNvSpPr>
                                          <a:spLocks noChangeAspect="1" noChangeArrowheads="1"/>
                                        </wps:cNvSpPr>
                                        <wps:spPr bwMode="auto">
                                          <a:xfrm>
                                            <a:off x="4628" y="6200"/>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101126" name="直线 282"/>
                                        <wps:cNvCnPr>
                                          <a:cxnSpLocks noChangeAspect="1" noChangeShapeType="1"/>
                                        </wps:cNvCnPr>
                                        <wps:spPr bwMode="auto">
                                          <a:xfrm flipH="1" flipV="1">
                                            <a:off x="4511" y="6131"/>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27" name="直线 283"/>
                                        <wps:cNvCnPr>
                                          <a:cxnSpLocks noChangeAspect="1" noChangeShapeType="1"/>
                                        </wps:cNvCnPr>
                                        <wps:spPr bwMode="auto">
                                          <a:xfrm flipH="1" flipV="1">
                                            <a:off x="4637" y="6125"/>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28" name="直线 284"/>
                                        <wps:cNvCnPr>
                                          <a:cxnSpLocks noChangeAspect="1" noChangeShapeType="1"/>
                                        </wps:cNvCnPr>
                                        <wps:spPr bwMode="auto">
                                          <a:xfrm flipH="1" flipV="1">
                                            <a:off x="4575" y="6318"/>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29" name="直线 285"/>
                                        <wps:cNvCnPr>
                                          <a:cxnSpLocks noChangeAspect="1" noChangeShapeType="1"/>
                                        </wps:cNvCnPr>
                                        <wps:spPr bwMode="auto">
                                          <a:xfrm flipH="1" flipV="1">
                                            <a:off x="4410" y="6125"/>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30" name="直线 286"/>
                                        <wps:cNvCnPr>
                                          <a:cxnSpLocks noChangeAspect="1" noChangeShapeType="1"/>
                                        </wps:cNvCnPr>
                                        <wps:spPr bwMode="auto">
                                          <a:xfrm>
                                            <a:off x="4568" y="6230"/>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131" name="矩形 287"/>
                                      <wps:cNvSpPr>
                                        <a:spLocks noChangeAspect="1" noChangeArrowheads="1"/>
                                      </wps:cNvSpPr>
                                      <wps:spPr bwMode="auto">
                                        <a:xfrm>
                                          <a:off x="6984" y="6199"/>
                                          <a:ext cx="128" cy="150"/>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101132" name="直线 288"/>
                                      <wps:cNvCnPr>
                                        <a:cxnSpLocks noChangeAspect="1" noChangeShapeType="1"/>
                                      </wps:cNvCnPr>
                                      <wps:spPr bwMode="auto">
                                        <a:xfrm flipH="1" flipV="1">
                                          <a:off x="6870" y="6130"/>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33" name="直线 289"/>
                                      <wps:cNvCnPr>
                                        <a:cxnSpLocks noChangeAspect="1" noChangeShapeType="1"/>
                                      </wps:cNvCnPr>
                                      <wps:spPr bwMode="auto">
                                        <a:xfrm flipH="1" flipV="1">
                                          <a:off x="6996" y="6124"/>
                                          <a:ext cx="113"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34" name="直线 290"/>
                                      <wps:cNvCnPr>
                                        <a:cxnSpLocks noChangeAspect="1" noChangeShapeType="1"/>
                                      </wps:cNvCnPr>
                                      <wps:spPr bwMode="auto">
                                        <a:xfrm flipH="1" flipV="1">
                                          <a:off x="6931" y="6317"/>
                                          <a:ext cx="45" cy="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35" name="直线 291"/>
                                      <wps:cNvCnPr>
                                        <a:cxnSpLocks noChangeAspect="1" noChangeShapeType="1"/>
                                      </wps:cNvCnPr>
                                      <wps:spPr bwMode="auto">
                                        <a:xfrm flipH="1" flipV="1">
                                          <a:off x="6766" y="6127"/>
                                          <a:ext cx="156" cy="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136" name="直线 292"/>
                                      <wps:cNvCnPr>
                                        <a:cxnSpLocks noChangeAspect="1" noChangeShapeType="1"/>
                                      </wps:cNvCnPr>
                                      <wps:spPr bwMode="auto">
                                        <a:xfrm>
                                          <a:off x="6924" y="6232"/>
                                          <a:ext cx="0" cy="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01137" name="椭圆 273"/>
                                  <wps:cNvSpPr>
                                    <a:spLocks noChangeAspect="1" noChangeArrowheads="1"/>
                                  </wps:cNvSpPr>
                                  <wps:spPr bwMode="auto">
                                    <a:xfrm>
                                      <a:off x="8971" y="7072"/>
                                      <a:ext cx="42" cy="40"/>
                                    </a:xfrm>
                                    <a:prstGeom prst="ellipse">
                                      <a:avLst/>
                                    </a:prstGeom>
                                    <a:solidFill>
                                      <a:srgbClr val="000000"/>
                                    </a:solidFill>
                                    <a:ln w="9525">
                                      <a:solidFill>
                                        <a:srgbClr val="000000"/>
                                      </a:solidFill>
                                      <a:round/>
                                      <a:headEnd/>
                                      <a:tailEnd/>
                                    </a:ln>
                                  </wps:spPr>
                                  <wps:bodyPr rot="0" vert="horz" wrap="square" lIns="0" tIns="0" rIns="0" bIns="0" anchor="t" anchorCtr="0" upright="1"/>
                                </wps:wsp>
                              </wpg:grpSp>
                              <wps:wsp>
                                <wps:cNvPr id="101138" name="椭圆 273"/>
                                <wps:cNvSpPr>
                                  <a:spLocks noChangeAspect="1" noChangeArrowheads="1"/>
                                </wps:cNvSpPr>
                                <wps:spPr bwMode="auto">
                                  <a:xfrm>
                                    <a:off x="10396" y="7057"/>
                                    <a:ext cx="42" cy="40"/>
                                  </a:xfrm>
                                  <a:prstGeom prst="ellipse">
                                    <a:avLst/>
                                  </a:prstGeom>
                                  <a:solidFill>
                                    <a:srgbClr val="000000"/>
                                  </a:solidFill>
                                  <a:ln w="9525">
                                    <a:solidFill>
                                      <a:srgbClr val="000000"/>
                                    </a:solidFill>
                                    <a:round/>
                                    <a:headEnd/>
                                    <a:tailEnd/>
                                  </a:ln>
                                </wps:spPr>
                                <wps:bodyPr rot="0" vert="horz" wrap="square" lIns="0" tIns="0" rIns="0" bIns="0" anchor="t" anchorCtr="0" upright="1"/>
                              </wps:wsp>
                            </wpg:grpSp>
                            <wps:wsp>
                              <wps:cNvPr id="101139" name="椭圆 273"/>
                              <wps:cNvSpPr>
                                <a:spLocks noChangeAspect="1" noChangeArrowheads="1"/>
                              </wps:cNvSpPr>
                              <wps:spPr bwMode="auto">
                                <a:xfrm>
                                  <a:off x="11011" y="7057"/>
                                  <a:ext cx="42" cy="40"/>
                                </a:xfrm>
                                <a:prstGeom prst="ellipse">
                                  <a:avLst/>
                                </a:prstGeom>
                                <a:solidFill>
                                  <a:srgbClr val="000000"/>
                                </a:solidFill>
                                <a:ln w="9525">
                                  <a:solidFill>
                                    <a:srgbClr val="000000"/>
                                  </a:solidFill>
                                  <a:round/>
                                  <a:headEnd/>
                                  <a:tailEnd/>
                                </a:ln>
                              </wps:spPr>
                              <wps:bodyPr rot="0" vert="horz" wrap="square" lIns="0" tIns="0" rIns="0" bIns="0" anchor="t" anchorCtr="0" upright="1"/>
                            </wps:wsp>
                          </wpg:grpSp>
                          <wpg:grpSp>
                            <wpg:cNvPr id="101140" name="组合 1945"/>
                            <wpg:cNvGrpSpPr/>
                            <wpg:grpSpPr>
                              <a:xfrm>
                                <a:off x="4823" y="7283"/>
                                <a:ext cx="456" cy="970"/>
                                <a:chOff x="4571" y="1556"/>
                                <a:chExt cx="812" cy="1584"/>
                              </a:xfrm>
                            </wpg:grpSpPr>
                            <wpg:grpSp>
                              <wpg:cNvPr id="101141" name="组合 1946"/>
                              <wpg:cNvGrpSpPr/>
                              <wpg:grpSpPr>
                                <a:xfrm>
                                  <a:off x="4571" y="2692"/>
                                  <a:ext cx="812" cy="448"/>
                                  <a:chOff x="8820" y="5859"/>
                                  <a:chExt cx="353" cy="195"/>
                                </a:xfrm>
                              </wpg:grpSpPr>
                              <wps:wsp>
                                <wps:cNvPr id="101142" name="自选图形 1947"/>
                                <wps:cNvSpPr>
                                  <a:spLocks noChangeArrowheads="1"/>
                                </wps:cNvSpPr>
                                <wps:spPr bwMode="auto">
                                  <a:xfrm rot="5400000" flipH="1" flipV="1">
                                    <a:off x="8810" y="5863"/>
                                    <a:ext cx="195" cy="182"/>
                                  </a:xfrm>
                                  <a:prstGeom prst="parallelogram">
                                    <a:avLst>
                                      <a:gd name="adj" fmla="val 65933"/>
                                    </a:avLst>
                                  </a:prstGeom>
                                  <a:solidFill>
                                    <a:srgbClr val="FFFFFF"/>
                                  </a:solidFill>
                                  <a:ln w="9525">
                                    <a:solidFill>
                                      <a:srgbClr val="000000"/>
                                    </a:solidFill>
                                    <a:miter lim="800000"/>
                                    <a:headEnd/>
                                    <a:tailEnd/>
                                  </a:ln>
                                </wps:spPr>
                                <wps:bodyPr rot="0" vert="horz" wrap="square" lIns="0" tIns="0" rIns="0" bIns="0" anchor="t" anchorCtr="0" upright="1"/>
                              </wps:wsp>
                              <wps:wsp>
                                <wps:cNvPr id="47040" name="自选图形 1948"/>
                                <wps:cNvSpPr>
                                  <a:spLocks noChangeArrowheads="1"/>
                                </wps:cNvSpPr>
                                <wps:spPr bwMode="auto">
                                  <a:xfrm flipH="1">
                                    <a:off x="8820" y="5859"/>
                                    <a:ext cx="352" cy="120"/>
                                  </a:xfrm>
                                  <a:prstGeom prst="parallelogram">
                                    <a:avLst>
                                      <a:gd name="adj" fmla="val 156662"/>
                                    </a:avLst>
                                  </a:prstGeom>
                                  <a:solidFill>
                                    <a:srgbClr val="FFFFFF"/>
                                  </a:solidFill>
                                  <a:ln w="9525">
                                    <a:solidFill>
                                      <a:srgbClr val="000000"/>
                                    </a:solidFill>
                                    <a:miter lim="800000"/>
                                    <a:headEnd/>
                                    <a:tailEnd/>
                                  </a:ln>
                                </wps:spPr>
                                <wps:bodyPr rot="0" vert="horz" wrap="square" lIns="0" tIns="0" rIns="0" bIns="0" anchor="t" anchorCtr="0" upright="1"/>
                              </wps:wsp>
                              <wps:wsp>
                                <wps:cNvPr id="47041" name="矩形 1949"/>
                                <wps:cNvSpPr>
                                  <a:spLocks noChangeArrowheads="1"/>
                                </wps:cNvSpPr>
                                <wps:spPr bwMode="auto">
                                  <a:xfrm>
                                    <a:off x="9003" y="5979"/>
                                    <a:ext cx="170" cy="74"/>
                                  </a:xfrm>
                                  <a:prstGeom prst="rect">
                                    <a:avLst/>
                                  </a:prstGeom>
                                  <a:solidFill>
                                    <a:srgbClr val="FFFFFF"/>
                                  </a:solidFill>
                                  <a:ln w="9525">
                                    <a:solidFill>
                                      <a:srgbClr val="000000"/>
                                    </a:solidFill>
                                    <a:miter lim="800000"/>
                                    <a:headEnd/>
                                    <a:tailEnd/>
                                  </a:ln>
                                </wps:spPr>
                                <wps:bodyPr rot="0" vert="horz" wrap="square" lIns="0" tIns="0" rIns="0" bIns="0" anchor="t" anchorCtr="0" upright="1"/>
                              </wps:wsp>
                              <wps:wsp>
                                <wps:cNvPr id="47042" name="直线 1950"/>
                                <wps:cNvCnPr>
                                  <a:cxnSpLocks noChangeShapeType="1"/>
                                </wps:cNvCnPr>
                                <wps:spPr bwMode="auto">
                                  <a:xfrm>
                                    <a:off x="9089" y="5982"/>
                                    <a:ext cx="0" cy="66"/>
                                  </a:xfrm>
                                  <a:prstGeom prst="line">
                                    <a:avLst/>
                                  </a:prstGeom>
                                  <a:noFill/>
                                  <a:ln w="9525">
                                    <a:solidFill>
                                      <a:srgbClr val="000000"/>
                                    </a:solidFill>
                                    <a:round/>
                                    <a:headEnd/>
                                    <a:tailEnd/>
                                  </a:ln>
                                </wps:spPr>
                                <wps:bodyPr/>
                              </wps:wsp>
                            </wpg:grpSp>
                            <wps:wsp>
                              <wps:cNvPr id="47043" name="自选图形 1951"/>
                              <wps:cNvSpPr>
                                <a:spLocks noChangeArrowheads="1"/>
                              </wps:cNvSpPr>
                              <wps:spPr bwMode="auto">
                                <a:xfrm>
                                  <a:off x="4909" y="2527"/>
                                  <a:ext cx="152" cy="327"/>
                                </a:xfrm>
                                <a:prstGeom prst="can">
                                  <a:avLst>
                                    <a:gd name="adj" fmla="val 13406"/>
                                  </a:avLst>
                                </a:prstGeom>
                                <a:solidFill>
                                  <a:srgbClr val="FFFFFF"/>
                                </a:solidFill>
                                <a:ln w="9525">
                                  <a:solidFill>
                                    <a:srgbClr val="000000"/>
                                  </a:solidFill>
                                  <a:round/>
                                  <a:headEnd/>
                                  <a:tailEnd/>
                                </a:ln>
                              </wps:spPr>
                              <wps:bodyPr rot="0" vert="horz" wrap="square" lIns="0" tIns="0" rIns="0" bIns="0" anchor="t" anchorCtr="0" upright="1"/>
                            </wps:wsp>
                            <wps:wsp>
                              <wps:cNvPr id="47044" name="椭圆 1952"/>
                              <wps:cNvSpPr>
                                <a:spLocks noChangeArrowheads="1"/>
                              </wps:cNvSpPr>
                              <wps:spPr bwMode="auto">
                                <a:xfrm>
                                  <a:off x="4884" y="1556"/>
                                  <a:ext cx="196" cy="884"/>
                                </a:xfrm>
                                <a:prstGeom prst="ellipse">
                                  <a:avLst/>
                                </a:prstGeom>
                                <a:solidFill>
                                  <a:srgbClr val="FFFFFF"/>
                                </a:solidFill>
                                <a:ln w="9525">
                                  <a:solidFill>
                                    <a:srgbClr val="000000"/>
                                  </a:solidFill>
                                  <a:round/>
                                  <a:headEnd/>
                                  <a:tailEnd/>
                                </a:ln>
                              </wps:spPr>
                              <wps:bodyPr rot="0" vert="horz" wrap="square" lIns="0" tIns="0" rIns="0" bIns="0" anchor="t" anchorCtr="0" upright="1"/>
                            </wps:wsp>
                            <wps:wsp>
                              <wps:cNvPr id="47045" name="直线 1953"/>
                              <wps:cNvCnPr>
                                <a:cxnSpLocks noChangeShapeType="1"/>
                              </wps:cNvCnPr>
                              <wps:spPr bwMode="auto">
                                <a:xfrm>
                                  <a:off x="4985" y="2427"/>
                                  <a:ext cx="0" cy="118"/>
                                </a:xfrm>
                                <a:prstGeom prst="line">
                                  <a:avLst/>
                                </a:prstGeom>
                                <a:noFill/>
                                <a:ln w="25400">
                                  <a:solidFill>
                                    <a:srgbClr val="000000"/>
                                  </a:solidFill>
                                  <a:round/>
                                  <a:headEnd/>
                                  <a:tailEnd/>
                                </a:ln>
                              </wps:spPr>
                              <wps:bodyPr/>
                            </wps:wsp>
                          </wpg:grpSp>
                        </wpg:grpSp>
                      </wpg:grpSp>
                    </wpg:wgp>
                  </a:graphicData>
                </a:graphic>
              </wp:inline>
            </w:drawing>
          </mc:Choice>
          <mc:Fallback>
            <w:pict>
              <v:group id="组合 103780" o:spid="_x0000_s2848" style="width:244.5pt;height:116.9pt;mso-position-horizontal-relative:char;mso-position-vertical-relative:line" coordsize="31051,148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">
                <v:shape id="文本框 548" o:spid="_x0000_s2849" type="#_x0000_t202" style="position:absolute;left:8792;top:11605;width:17906;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0msQA&#10;AADcAAAADwAAAGRycy9kb3ducmV2LnhtbESPT4vCMBTE7wt+h/AEb2vioq5Wo8iK4Mll/QfeHs2z&#10;LTYvpYm2fnuzsLDHYWZ+w8yXrS3Fg2pfONYw6CsQxKkzBWcajofN+wSED8gGS8ek4UkelovO2xwT&#10;4xr+occ+ZCJC2CeoIQ+hSqT0aU4Wfd9VxNG7utpiiLLOpKmxiXBbyg+lxtJiwXEhx4q+ckpv+7vV&#10;cNpdL+eh+s7WdlQ1rlWS7VRq3eu2qxmIQG34D/+1t0bDZPwJv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ZNJrEAAAA3AAAAA8AAAAAAAAAAAAAAAAAmAIAAGRycy9k&#10;b3ducmV2LnhtbFBLBQYAAAAABAAEAPUAAACJAwAAAAA=&#10;" filled="f" stroked="f">
                  <v:textbox>
                    <w:txbxContent>
                      <w:p w:rsidR="00064976" w:rsidRPr="00AF1F33" w:rsidRDefault="00064976" w:rsidP="00064976">
                        <w:pPr>
                          <w:rPr>
                            <w:rFonts w:ascii="宋体" w:hAnsi="宋体" w:cs="黑体"/>
                            <w:sz w:val="18"/>
                            <w:szCs w:val="18"/>
                          </w:rPr>
                        </w:pPr>
                        <w:r>
                          <w:rPr>
                            <w:rFonts w:ascii="黑体" w:eastAsia="黑体" w:hAnsi="黑体" w:cs="黑体" w:hint="eastAsia"/>
                            <w:sz w:val="18"/>
                            <w:szCs w:val="18"/>
                          </w:rPr>
                          <w:t xml:space="preserve">         </w:t>
                        </w:r>
                        <w:r w:rsidRPr="00AF1F33">
                          <w:rPr>
                            <w:rFonts w:ascii="宋体" w:hAnsi="宋体" w:cs="黑体" w:hint="eastAsia"/>
                            <w:sz w:val="18"/>
                            <w:szCs w:val="18"/>
                          </w:rPr>
                          <w:t xml:space="preserve">图13                 </w:t>
                        </w:r>
                      </w:p>
                    </w:txbxContent>
                  </v:textbox>
                </v:shape>
                <v:group id="组合 457" o:spid="_x0000_s2850" style="position:absolute;width:31051;height:11112" coordorigin="2917,7283" coordsize="4392,1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JsOsUAAADdAAAADwAAAGRycy9kb3ducmV2LnhtbERPS2uDQBC+F/Iflink&#10;1qwmbQg2q0hoQg+hkAeU3gZ3oqI7K+5Wzb/vFgq9zcf3nG02mVYM1LvasoJ4EYEgLqyuuVRwveyf&#10;NiCcR9bYWiYFd3KQpbOHLSbajnyi4exLEULYJaig8r5LpHRFRQbdwnbEgbvZ3qAPsC+l7nEM4aaV&#10;yyhaS4M1h4YKO9pVVDTnb6PgMOKYr+K34djcdvevy8vH5zEmpeaPU/4KwtPk/8V/7ncd5kebZ/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1ybDrFAAAA3QAA&#10;AA8AAAAAAAAAAAAAAAAAqgIAAGRycy9kb3ducmV2LnhtbFBLBQYAAAAABAAEAPoAAACcAwAAAAA=&#10;">
                  <v:shape id="文本框 32" o:spid="_x0000_s2851" type="#_x0000_t202" style="position:absolute;left:3866;top:8272;width:3197;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zBesQA&#10;AADdAAAADwAAAGRycy9kb3ducmV2LnhtbERP32vCMBB+F/Y/hBvszSYTJq4ziojCYDCs3cMeb83Z&#10;BptLbaJ2/70ZDHy7j+/nzZeDa8WF+mA9a3jOFAjiyhvLtYavcjuegQgR2WDrmTT8UoDl4mE0x9z4&#10;Kxd02cdapBAOOWpoYuxyKUPVkMOQ+Y44cQffO4wJ9rU0PV5TuGvlRKmpdGg5NTTY0bqh6rg/Ow2r&#10;by429vT5sysOhS3LV8Uf06PWT4/D6g1EpCHexf/ud5Pmq9kL/H2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8wXrEAAAA3QAAAA8AAAAAAAAAAAAAAAAAmAIAAGRycy9k&#10;b3ducmV2LnhtbFBLBQYAAAAABAAEAPUAAACJAwAAAAA=&#10;" filled="f" stroked="f">
                    <o:lock v:ext="edit" aspectratio="t"/>
                    <v:textbox inset="0,0,0,0">
                      <w:txbxContent>
                        <w:p w:rsidR="00064976" w:rsidRDefault="00064976" w:rsidP="00064976">
                          <w:pPr>
                            <w:rPr>
                              <w:sz w:val="15"/>
                              <w:szCs w:val="15"/>
                            </w:rPr>
                          </w:pPr>
                          <w:r>
                            <w:rPr>
                              <w:rFonts w:ascii="Arial Black" w:hAnsi="Arial Black"/>
                              <w:b/>
                              <w:sz w:val="15"/>
                              <w:szCs w:val="15"/>
                            </w:rPr>
                            <w:t>A</w:t>
                          </w:r>
                          <w:r>
                            <w:rPr>
                              <w:rFonts w:hint="eastAsia"/>
                              <w:sz w:val="15"/>
                              <w:szCs w:val="15"/>
                            </w:rPr>
                            <w:t xml:space="preserve">                   </w:t>
                          </w:r>
                          <w:r>
                            <w:rPr>
                              <w:rFonts w:ascii="Arial Black" w:hAnsi="Arial Black"/>
                              <w:b/>
                              <w:sz w:val="15"/>
                              <w:szCs w:val="15"/>
                            </w:rPr>
                            <w:t>B</w:t>
                          </w:r>
                          <w:r>
                            <w:rPr>
                              <w:rFonts w:hint="eastAsia"/>
                              <w:sz w:val="15"/>
                              <w:szCs w:val="15"/>
                            </w:rPr>
                            <w:t xml:space="preserve">       </w:t>
                          </w:r>
                          <w:r>
                            <w:rPr>
                              <w:rFonts w:ascii="Arial Black" w:hAnsi="Arial Black"/>
                              <w:b/>
                              <w:sz w:val="15"/>
                              <w:szCs w:val="15"/>
                            </w:rPr>
                            <w:t>C</w:t>
                          </w:r>
                        </w:p>
                      </w:txbxContent>
                    </v:textbox>
                  </v:shape>
                  <v:group id="组合 456" o:spid="_x0000_s2852" style="position:absolute;left:2917;top:7283;width:4392;height:1666" coordorigin="2917,7283" coordsize="4392,16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7FfWwwAAAN0AAAAP&#10;AAAAAAAAAAAAAAAAAKoCAABkcnMvZG93bnJldi54bWxQSwUGAAAAAAQABAD6AAAAmgMAAAAA&#10;">
                    <v:group id="组合 443" o:spid="_x0000_s2853" style="position:absolute;left:2917;top:8073;width:4392;height:876" coordorigin="7942,6906" coordsize="439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DyTcUAAADdAAAADwAAAGRycy9kb3ducmV2LnhtbERPS2uDQBC+F/Iflink&#10;1qwmtAk2q0hoQg+hkAeU3gZ3oqI7K+5Wzb/vFgq9zcf3nG02mVYM1LvasoJ4EYEgLqyuuVRwveyf&#10;NiCcR9bYWiYFd3KQpbOHLSbajnyi4exLEULYJaig8r5LpHRFRQbdwnbEgbvZ3qAPsC+l7nEM4aaV&#10;yyh6kQZrDg0VdrSrqGjO30bBYcQxX8Vvw7G57e5fl+ePz2NMSs0fp/wVhKfJ/4v/3O86zI82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g8k3FAAAA3QAA&#10;AA8AAAAAAAAAAAAAAAAAqgIAAGRycy9kb3ducmV2LnhtbFBLBQYAAAAABAAEAPoAAACcAwAAAAA=&#10;">
                      <v:group id="组合 442" o:spid="_x0000_s2854" style="position:absolute;left:7942;top:6906;width:4392;height:876" coordorigin="7942,6906" coordsize="439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uMub8UAAADdAAAADwAAAGRycy9kb3ducmV2LnhtbERPS2vCQBC+F/wPywi9&#10;1U0irSV1FREtPUjBRCi9DdkxCWZnQ3bN4993C4Xe5uN7zno7mkb01LnasoJ4EYEgLqyuuVRwyY9P&#10;ryCcR9bYWCYFEznYbmYPa0y1HfhMfeZLEULYpaig8r5NpXRFRQbdwrbEgbvazqAPsCul7nAI4aaR&#10;SRS9SIM1h4YKW9pXVNyyu1HwPuCwW8aH/nS77qfv/Pnz6xSTUo/zcfcGwtPo/8V/7g8d5ser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7jLm/FAAAA3QAA&#10;AA8AAAAAAAAAAAAAAAAAqgIAAGRycy9kb3ducmV2LnhtbFBLBQYAAAAABAAEAPoAAACcAwAAAAA=&#10;">
                        <v:group id="组合 441" o:spid="_x0000_s2855" style="position:absolute;left:7942;top:6906;width:4392;height:876" coordorigin="7942,6906" coordsize="439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v:group id="组合 152" o:spid="_x0000_s2856" style="position:absolute;left:7942;top:6906;width:4392;height:876" coordorigin="3921,5051" coordsize="4392,8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YTgMQAAADdAAAADwAAAGRycy9kb3ducmV2LnhtbERPTWvCQBC9F/wPywje&#10;dBNtbYmuIqLFgwhqoXgbsmMSzM6G7JrEf+8WhN7m8T5nvuxMKRqqXWFZQTyKQBCnVhecKfg5b4df&#10;IJxH1lhaJgUPcrBc9N7mmGjb8pGak89ECGGXoILc+yqR0qU5GXQjWxEH7mprgz7AOpO6xjaEm1KO&#10;o2gqDRYcGnKsaJ1TejvdjYLvFtvVJN40+9t1/bicPw6/+5iUGvS71QyEp87/i1/unQ7z4893+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kYTgMQAAADdAAAA&#10;DwAAAAAAAAAAAAAAAACqAgAAZHJzL2Rvd25yZXYueG1sUEsFBgAAAAAEAAQA+gAAAJsDAAAAAA==&#10;">
                            <v:group id="组合 153" o:spid="_x0000_s2857" style="position:absolute;left:3921;top:5051;width:4392;height:608" coordorigin="3921,6146" coordsize="4392,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Qq2G8MAAADdAAAADwAAAGRycy9kb3ducmV2LnhtbERPS4vCMBC+L/gfwgje&#10;NK2iLl2jiKh4EMEHLHsbmrEtNpPSxLb++82CsLf5+J6zWHWmFA3VrrCsIB5FIIhTqwvOFNyuu+En&#10;COeRNZaWScGLHKyWvY8FJtq2fKbm4jMRQtglqCD3vkqkdGlOBt3IVsSBu9vaoA+wzqSusQ3hppTj&#10;KJpJgwWHhhwr2uSUPi5Po2DfYruexNvm+LhvXj/X6en7GJNSg363/gLhqfP/4rf7oMP8e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CrYbwwAAAN0AAAAP&#10;AAAAAAAAAAAAAAAAAKoCAABkcnMvZG93bnJldi54bWxQSwUGAAAAAAQABAD6AAAAmgMAAAAA&#10;">
                              <v:group id="组合 293" o:spid="_x0000_s2858" style="position:absolute;left:4145;top:6414;width:4168;height:340" coordorigin="4098,13682" coordsize="4168,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gobMMAAADdAAAADwAAAGRycy9kb3ducmV2LnhtbERPS4vCMBC+C/6HMIK3&#10;Na2yunSNIqLiQRZ8wLK3oRnbYjMpTWzrv98Igrf5+J4zX3amFA3VrrCsIB5FIIhTqwvOFFzO248v&#10;EM4jaywtk4IHOVgu+r05Jtq2fKTm5DMRQtglqCD3vkqkdGlOBt3IVsSBu9raoA+wzqSusQ3hppTj&#10;KJpKgwWHhhwrWueU3k53o2DXYruaxJvmcLuuH3/nz5/fQ0xKDQfd6huEp86/xS/3Xof58Ww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2ChswwAAAN0AAAAP&#10;AAAAAAAAAAAAAAAAAKoCAABkcnMvZG93bnJldi54bWxQSwUGAAAAAAQABAD6AAAAmgMAAAAA&#10;">
                                <v:shape id="文本框 294" o:spid="_x0000_s2859" type="#_x0000_t202" style="position:absolute;left:4098;top:13733;width:140;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aFLMMA&#10;AADdAAAADwAAAGRycy9kb3ducmV2LnhtbERPTYvCMBC9L/gfwgje1tQ96G41isgKgrBY68Hj2Ixt&#10;sJnUJmr99xthYW/zeJ8zW3S2FndqvXGsYDRMQBAXThsuFRzy9fsnCB+QNdaOScGTPCzmvbcZpto9&#10;OKP7PpQihrBPUUEVQpNK6YuKLPqha4gjd3atxRBhW0rd4iOG21p+JMlYWjQcGypsaFVRcdnfrILl&#10;kbNvc/057bJzZvL8K+Ht+KLUoN8tpyACdeFf/Ofe6Dh/NJnA65t4gp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paFLMMAAADdAAAADwAAAAAAAAAAAAAAAACYAgAAZHJzL2Rv&#10;d25yZXYueG1sUEsFBgAAAAAEAAQA9QAAAIgDAAAAAA==&#10;" filled="f" stroked="f">
                                  <o:lock v:ext="edit" aspectratio="t"/>
                                  <v:textbox inset="0,0,0,0">
                                    <w:txbxContent>
                                      <w:p w:rsidR="00064976" w:rsidRDefault="00064976" w:rsidP="00064976">
                                        <w:pPr>
                                          <w:rPr>
                                            <w:sz w:val="15"/>
                                            <w:szCs w:val="15"/>
                                          </w:rPr>
                                        </w:pPr>
                                        <w:r>
                                          <w:rPr>
                                            <w:rFonts w:hint="eastAsia"/>
                                            <w:sz w:val="15"/>
                                            <w:szCs w:val="15"/>
                                          </w:rPr>
                                          <w:t>0</w:t>
                                        </w:r>
                                      </w:p>
                                    </w:txbxContent>
                                  </v:textbox>
                                </v:shape>
                                <v:shape id="文本框 295" o:spid="_x0000_s2860" type="#_x0000_t202" style="position:absolute;left:4422;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RXsYA&#10;AADdAAAADwAAAGRycy9kb3ducmV2LnhtbESPQWvCQBCF74X+h2UEb3VjD9pGV5HSQkEQY3rocZod&#10;k8XsbJrdavz3zkHobYb35r1vluvBt+pMfXSBDUwnGSjiKljHtYGv8uPpBVRMyBbbwGTgShHWq8eH&#10;JeY2XLig8yHVSkI45migSanLtY5VQx7jJHTEoh1D7zHJ2tfa9niRcN/q5yybaY+OpaHBjt4aqk6H&#10;P29g883Fu/vd/eyLY+HK8jXj7exkzHg0bBagEg3p33y//rSCP50LrnwjI+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kRXsYAAADd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10</w:t>
                                        </w:r>
                                      </w:p>
                                    </w:txbxContent>
                                  </v:textbox>
                                </v:shape>
                                <v:shape id="文本框 296" o:spid="_x0000_s2861" type="#_x0000_t202" style="position:absolute;left:4836;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W0xcMA&#10;AADdAAAADwAAAGRycy9kb3ducmV2LnhtbERPTWvCQBC9C/0PyxS86cYe1KSuIsVCQSjGeOhxmh2T&#10;xexszG41/feuIHibx/ucxaq3jbhQ541jBZNxAoK4dNpwpeBQfI7mIHxA1tg4JgX/5GG1fBksMNPu&#10;yjld9qESMYR9hgrqENpMSl/WZNGPXUscuaPrLIYIu0rqDq8x3DbyLUmm0qLh2FBjSx81laf9n1Ww&#10;/uF8Y87fv7v8mJuiSBPeTk9KDV/79TuIQH14ih/uLx3nT2Yp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W0xcMAAADdAAAADwAAAAAAAAAAAAAAAACYAgAAZHJzL2Rv&#10;d25yZXYueG1sUEsFBgAAAAAEAAQA9QAAAIgDAAAAAA==&#10;" filled="f" stroked="f">
                                  <o:lock v:ext="edit" aspectratio="t"/>
                                  <v:textbox inset="0,0,0,0">
                                    <w:txbxContent>
                                      <w:p w:rsidR="00064976" w:rsidRDefault="00064976" w:rsidP="00064976">
                                        <w:pPr>
                                          <w:rPr>
                                            <w:sz w:val="15"/>
                                            <w:szCs w:val="15"/>
                                          </w:rPr>
                                        </w:pPr>
                                        <w:r>
                                          <w:rPr>
                                            <w:rFonts w:hint="eastAsia"/>
                                            <w:sz w:val="15"/>
                                            <w:szCs w:val="15"/>
                                          </w:rPr>
                                          <w:t>20</w:t>
                                        </w:r>
                                      </w:p>
                                    </w:txbxContent>
                                  </v:textbox>
                                </v:shape>
                                <v:shape id="文本框 297" o:spid="_x0000_s2862" type="#_x0000_t202" style="position:absolute;left:5241;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ptf8YA&#10;AADdAAAADwAAAGRycy9kb3ducmV2LnhtbESPQWvCQBCF74X+h2WE3pqNPYimriJSoVAoxvTQ4zQ7&#10;JovZ2ZjdavrvOwfB2wzvzXvfLNej79SFhugCG5hmOSjiOljHjYGvavc8BxUTssUuMBn4owjr1ePD&#10;EgsbrlzS5ZAaJSEcCzTQptQXWse6JY8xCz2xaMcweEyyDo22A14l3Hf6Jc9n2qNjaWixp21L9enw&#10;6w1svrl8c+fPn315LF1VLXL+mJ2MeZqMm1dQicZ0N9+u363gT+fCL9/ICHr1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Kptf8YAAADdAAAADwAAAAAAAAAAAAAAAACYAgAAZHJz&#10;L2Rvd25yZXYueG1sUEsFBgAAAAAEAAQA9QAAAIsDAAAAAA==&#10;" filled="f" stroked="f">
                                  <o:lock v:ext="edit" aspectratio="t"/>
                                  <v:textbox inset="0,0,0,0">
                                    <w:txbxContent>
                                      <w:p w:rsidR="00064976" w:rsidRDefault="00064976" w:rsidP="00064976">
                                        <w:pPr>
                                          <w:rPr>
                                            <w:sz w:val="15"/>
                                            <w:szCs w:val="15"/>
                                          </w:rPr>
                                        </w:pPr>
                                        <w:r>
                                          <w:rPr>
                                            <w:rFonts w:hint="eastAsia"/>
                                            <w:sz w:val="15"/>
                                            <w:szCs w:val="15"/>
                                          </w:rPr>
                                          <w:t>30</w:t>
                                        </w:r>
                                      </w:p>
                                    </w:txbxContent>
                                  </v:textbox>
                                </v:shape>
                                <v:shape id="文本框 298" o:spid="_x0000_s2863" type="#_x0000_t202" style="position:absolute;left:5640;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I5MQA&#10;AADdAAAADwAAAGRycy9kb3ducmV2LnhtbERPTWvCQBC9F/wPywje6iY9iI1ugpQWBKE0xoPHaXZM&#10;FrOzaXbV9N93BaG3ebzPWRej7cSVBm8cK0jnCQji2mnDjYJD9fG8BOEDssbOMSn4JQ9FPnlaY6bd&#10;jUu67kMjYgj7DBW0IfSZlL5uyaKfu544cic3WAwRDo3UA95iuO3kS5IspEXDsaHFnt5aqs/7i1Ww&#10;OXL5bn4+v7/KU2mq6jXh3eKs1Gw6blYgAo3hX/xwb3Wcny5TuH8TT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yOTEAAAA3Q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40</w:t>
                                        </w:r>
                                      </w:p>
                                    </w:txbxContent>
                                  </v:textbox>
                                </v:shape>
                                <v:shape id="文本框 299" o:spid="_x0000_s2864" type="#_x0000_t202" style="position:absolute;left:6058;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RWk8IA&#10;AADdAAAADwAAAGRycy9kb3ducmV2LnhtbERPTYvCMBC9C/sfwgjeNNWDaDWKyC4sCGKtB49jM7bB&#10;ZtJtslr/vVlY8DaP9znLdWdrcafWG8cKxqMEBHHhtOFSwSn/Gs5A+ICssXZMCp7kYb366C0x1e7B&#10;Gd2PoRQxhH2KCqoQmlRKX1Rk0Y9cQxy5q2sthgjbUuoWHzHc1nKSJFNp0XBsqLChbUXF7fhrFWzO&#10;nH2an/3lkF0zk+fzhHfTm1KDfrdZgAjUhbf43/2t4/zxbAJ/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NFaTwgAAAN0AAAAPAAAAAAAAAAAAAAAAAJgCAABkcnMvZG93&#10;bnJldi54bWxQSwUGAAAAAAQABAD1AAAAhwMAAAAA&#10;" filled="f" stroked="f">
                                  <o:lock v:ext="edit" aspectratio="t"/>
                                  <v:textbox inset="0,0,0,0">
                                    <w:txbxContent>
                                      <w:p w:rsidR="00064976" w:rsidRDefault="00064976" w:rsidP="00064976">
                                        <w:pPr>
                                          <w:rPr>
                                            <w:sz w:val="15"/>
                                            <w:szCs w:val="15"/>
                                          </w:rPr>
                                        </w:pPr>
                                        <w:r>
                                          <w:rPr>
                                            <w:rFonts w:hint="eastAsia"/>
                                            <w:sz w:val="15"/>
                                            <w:szCs w:val="15"/>
                                          </w:rPr>
                                          <w:t>50</w:t>
                                        </w:r>
                                      </w:p>
                                    </w:txbxContent>
                                  </v:textbox>
                                </v:shape>
                                <v:shape id="文本框 300" o:spid="_x0000_s2865" type="#_x0000_t202" style="position:absolute;left:6473;top:13733;width:24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zCMQA&#10;AADdAAAADwAAAGRycy9kb3ducmV2LnhtbERPTWvCQBC9F/oflin01mysIJq6EZEKQqE0xoPHaXZM&#10;lmRnY3bV9N93CwVv83ifs1yNthNXGrxxrGCSpCCIK6cN1woO5fZlDsIHZI2dY1LwQx5W+ePDEjPt&#10;blzQdR9qEUPYZ6igCaHPpPRVQxZ94nriyJ3cYDFEONRSD3iL4baTr2k6kxYNx4YGe9o0VLX7i1Ww&#10;PnLxbs6f31/FqTBluUj5Y9Yq9fw0rt9ABBrDXfzv3uk4fzKfwt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48wjEAAAA3Q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60</w:t>
                                        </w:r>
                                      </w:p>
                                    </w:txbxContent>
                                  </v:textbox>
                                </v:shape>
                                <v:shape id="文本框 301" o:spid="_x0000_s2866" type="#_x0000_t202" style="position:absolute;left:6883;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FrfMQA&#10;AADdAAAADwAAAGRycy9kb3ducmV2LnhtbERPTWvCQBC9F/oflin01mwsIpq6EZEKQqE0xoPHaXZM&#10;lmRnY3bV9N93CwVv83ifs1yNthNXGrxxrGCSpCCIK6cN1woO5fZlDsIHZI2dY1LwQx5W+ePDEjPt&#10;blzQdR9qEUPYZ6igCaHPpPRVQxZ94nriyJ3cYDFEONRSD3iL4baTr2k6kxYNx4YGe9o0VLX7i1Ww&#10;PnLxbs6f31/FqTBluUj5Y9Yq9fw0rt9ABBrDXfzv3uk4fzKfwt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Ra3zEAAAA3Q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70</w:t>
                                        </w:r>
                                      </w:p>
                                    </w:txbxContent>
                                  </v:textbox>
                                </v:shape>
                                <v:shape id="文本框 302" o:spid="_x0000_s2867" type="#_x0000_t202" style="position:absolute;left:7299;top:13733;width:243;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3O58QA&#10;AADdAAAADwAAAGRycy9kb3ducmV2LnhtbERPTWvCQBC9F/oflin01mwsKJq6EZEKQqE0xoPHaXZM&#10;lmRnY3bV9N93CwVv83ifs1yNthNXGrxxrGCSpCCIK6cN1woO5fZlDsIHZI2dY1LwQx5W+ePDEjPt&#10;blzQdR9qEUPYZ6igCaHPpPRVQxZ94nriyJ3cYDFEONRSD3iL4baTr2k6kxYNx4YGe9o0VLX7i1Ww&#10;PnLxbs6f31/FqTBluUj5Y9Yq9fw0rt9ABBrDXfzv3uk4fzKfwt838QSZ/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dzufEAAAA3Q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80</w:t>
                                        </w:r>
                                      </w:p>
                                    </w:txbxContent>
                                  </v:textbox>
                                </v:shape>
                                <v:shape id="文本框 303" o:spid="_x0000_s2868" type="#_x0000_t202" style="position:absolute;left:7697;top:13733;width:244;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9QkMQA&#10;AADdAAAADwAAAGRycy9kb3ducmV2LnhtbERPTWvCQBC9F/wPywi9NRt7CDZ1E6RYEArFGA89TrNj&#10;spidjdlV03/vFgq9zeN9zqqcbC+uNHrjWMEiSUEQN04bbhUc6venJQgfkDX2jknBD3koi9nDCnPt&#10;blzRdR9aEUPY56igC2HIpfRNRxZ94gbiyB3daDFEOLZSj3iL4baXz2maSYuGY0OHA7111Jz2F6tg&#10;/cXVxpw/v3fVsTJ1/ZLyR3ZS6nE+rV9BBJrCv/jPvdVx/mKZwe838QR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PUJDEAAAA3QAAAA8AAAAAAAAAAAAAAAAAmAIAAGRycy9k&#10;b3ducmV2LnhtbFBLBQYAAAAABAAEAPUAAACJAwAAAAA=&#10;" filled="f" stroked="f">
                                  <o:lock v:ext="edit" aspectratio="t"/>
                                  <v:textbox inset="0,0,0,0">
                                    <w:txbxContent>
                                      <w:p w:rsidR="00064976" w:rsidRDefault="00064976" w:rsidP="00064976">
                                        <w:pPr>
                                          <w:rPr>
                                            <w:sz w:val="15"/>
                                            <w:szCs w:val="15"/>
                                          </w:rPr>
                                        </w:pPr>
                                        <w:r>
                                          <w:rPr>
                                            <w:rFonts w:hint="eastAsia"/>
                                            <w:sz w:val="15"/>
                                            <w:szCs w:val="15"/>
                                          </w:rPr>
                                          <w:t>90</w:t>
                                        </w:r>
                                      </w:p>
                                    </w:txbxContent>
                                  </v:textbox>
                                </v:shape>
                                <v:shape id="文本框 304" o:spid="_x0000_s2869" type="#_x0000_t202" style="position:absolute;left:7948;top:13682;width:31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P1C8MA&#10;AADdAAAADwAAAGRycy9kb3ducmV2LnhtbERPTYvCMBC9C/6HMMLeNNWDq9UosriwICzW7mGPYzO2&#10;wWbSbbJa/70RBG/zeJ+zXHe2FhdqvXGsYDxKQBAXThsuFfzkn8MZCB+QNdaOScGNPKxX/d4SU+2u&#10;nNHlEEoRQ9inqKAKoUml9EVFFv3INcSRO7nWYoiwLaVu8RrDbS0nSTKVFg3Hhgob+qioOB/+rYLN&#10;L2db8/d93GenzOT5POHd9KzU26DbLEAE6sJL/HR/6Th/PHuHxzfxBLm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0P1C8MAAADdAAAADwAAAAAAAAAAAAAAAACYAgAAZHJzL2Rv&#10;d25yZXYueG1sUEsFBgAAAAAEAAQA9QAAAIgDAAAAAA==&#10;" filled="f" stroked="f">
                                  <o:lock v:ext="edit" aspectratio="t"/>
                                  <v:textbox inset="0,0,0,0">
                                    <w:txbxContent>
                                      <w:p w:rsidR="00064976" w:rsidRDefault="00064976" w:rsidP="00064976">
                                        <w:pPr>
                                          <w:rPr>
                                            <w:sz w:val="15"/>
                                            <w:szCs w:val="15"/>
                                          </w:rPr>
                                        </w:pPr>
                                        <w:r>
                                          <w:rPr>
                                            <w:rFonts w:hint="eastAsia"/>
                                            <w:sz w:val="15"/>
                                            <w:szCs w:val="15"/>
                                          </w:rPr>
                                          <w:t>cm</w:t>
                                        </w:r>
                                      </w:p>
                                    </w:txbxContent>
                                  </v:textbox>
                                </v:shape>
                              </v:group>
                              <v:group id="组合 166" o:spid="_x0000_s2870" style="position:absolute;left:3921;top:6146;width:4334;height:606" coordorigin="3921,5036" coordsize="4334,6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3mmixgAAAN0A&#10;AAAPAAAAAAAAAAAAAAAAAKoCAABkcnMvZG93bnJldi54bWxQSwUGAAAAAAQABAD6AAAAnQMAAAAA&#10;">
                                <v:shape id="自选图形 154" o:spid="_x0000_s2871" type="#_x0000_t16" style="position:absolute;left:3921;top:5036;width:4335;height:607;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ewBsQA&#10;AADdAAAADwAAAGRycy9kb3ducmV2LnhtbERPyWrDMBC9F/oPYgq5lEaODsV2o4RSmpDSUxZyHqyJ&#10;7VQaGUuJnb+PCoXe5vHWmS9HZ8WV+tB61jCbZiCIK29arjUc9quXHESIyAatZ9JwowDLxePDHEvj&#10;B97SdRdrkUI4lKihibErpQxVQw7D1HfEiTv53mFMsK+l6XFI4c5KlWWv0mHLqaHBjj4aqn52F6fh&#10;+Tysim+7ztWxOHx9GqW2nVVaT57G9zcQkcb4L/5zb0yaP8sL+P0mnS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3sAbEAAAA3QAAAA8AAAAAAAAAAAAAAAAAmAIAAGRycy9k&#10;b3ducmV2LnhtbFBLBQYAAAAABAAEAPUAAACJAwAAAAA=&#10;" adj="6405" filled="f">
                                  <o:lock v:ext="edit" aspectratio="t"/>
                                  <v:textbox inset="0,0,0,0"/>
                                </v:shape>
                                <v:group id="组合 166" o:spid="_x0000_s2872" style="position:absolute;left:4138;top:5219;width:4086;height:201" coordorigin="3234,2628" coordsize="3312,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HzeccAAADdAAAADwAAAGRycy9kb3ducmV2LnhtbESPQWvCQBCF70L/wzKF&#10;3nSTFqWNriLSlh5EMBaKtyE7JsHsbMhuk/jvnUOhtxnem/e+WW1G16ieulB7NpDOElDEhbc1lwa+&#10;Tx/TV1AhIltsPJOBGwXYrB8mK8ysH/hIfR5LJSEcMjRQxdhmWoeiIodh5lti0S6+cxhl7UptOxwk&#10;3DX6OUkW2mHN0lBhS7uKimv+6wx8DjhsX9L3fn+97G7n0/zws0/JmKfHcbsEFWmM/+a/6y8r+Omb&#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XHzeccAAADd&#10;AAAADwAAAAAAAAAAAAAAAACqAgAAZHJzL2Rvd25yZXYueG1sUEsFBgAAAAAEAAQA+gAAAJ4DAAAA&#10;AA==&#10;">
                                  <o:lock v:ext="edit" aspectratio="t"/>
                                  <v:line id="直线 167" o:spid="_x0000_s2873" style="position:absolute;visibility:visible;mso-wrap-style:square" from="4890,2640" to="489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m2GsUAAADdAAAADwAAAGRycy9kb3ducmV2LnhtbERPTWvCQBC9F/wPywje6iYVQk1dRVoK&#10;2kOptqDHMTtNotnZsLtN0n/fLQje5vE+Z7EaTCM6cr62rCCdJiCIC6trLhV8fb7eP4LwAVljY5kU&#10;/JKH1XJ0t8Bc25531O1DKWII+xwVVCG0uZS+qMign9qWOHLf1hkMEbpSaod9DDeNfEiSTBqsOTZU&#10;2NJzRcVl/2MUvM8+sm69fdsMh212Kl52p+O5d0pNxsP6CUSgIdzEV/dGx/npPIX/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gm2GsUAAADdAAAADwAAAAAAAAAA&#10;AAAAAAChAgAAZHJzL2Rvd25yZXYueG1sUEsFBgAAAAAEAAQA+QAAAJMDAAAAAA==&#10;">
                                    <o:lock v:ext="edit" aspectratio="t"/>
                                  </v:line>
                                  <v:line id="直线 168" o:spid="_x0000_s2874" style="position:absolute;visibility:visible;mso-wrap-style:square" from="3234,2636" to="3234,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sobcUAAADdAAAADwAAAGRycy9kb3ducmV2LnhtbERPTWvCQBC9C/0PyxS86UaFUFNXkZaC&#10;9lCqFtrjmB2T2Oxs2N0m6b93BcHbPN7nLFa9qUVLzleWFUzGCQji3OqKCwVfh7fREwgfkDXWlknB&#10;P3lYLR8GC8y07XhH7T4UIoawz1BBGUKTSenzkgz6sW2II3eyzmCI0BVSO+xiuKnlNElSabDi2FBi&#10;Qy8l5b/7P6PgY/aZtuvt+6b/3qbH/HV3/Dl3TqnhY79+BhGoD3fxzb3Rcf5kPoXrN/EE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sobcUAAADdAAAADwAAAAAAAAAA&#10;AAAAAAChAgAAZHJzL2Rvd25yZXYueG1sUEsFBgAAAAAEAAQA+QAAAJMDAAAAAA==&#10;">
                                    <o:lock v:ext="edit" aspectratio="t"/>
                                  </v:line>
                                  <v:line id="直线 169" o:spid="_x0000_s2875" style="position:absolute;visibility:visible;mso-wrap-style:square" from="4230,2640" to="423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eN9sUAAADdAAAADwAAAGRycy9kb3ducmV2LnhtbERPTWvCQBC9C/6HZQRvurFCqKmriEXQ&#10;HkrVQnscs2MSzc6G3W2S/vtuodDbPN7nLNe9qUVLzleWFcymCQji3OqKCwXv593kEYQPyBpry6Tg&#10;mzysV8PBEjNtOz5SewqFiCHsM1RQhtBkUvq8JIN+ahviyF2tMxgidIXUDrsYbmr5kCSpNFhxbCix&#10;oW1J+f30ZRS8zt/SdnN42fcfh/SSPx8vn7fOKTUe9ZsnEIH68C/+c+91nD9bzO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eN9sUAAADdAAAADwAAAAAAAAAA&#10;AAAAAAChAgAAZHJzL2Rvd25yZXYueG1sUEsFBgAAAAAEAAQA+QAAAJMDAAAAAA==&#10;">
                                    <o:lock v:ext="edit" aspectratio="t"/>
                                  </v:line>
                                  <v:line id="直线 170" o:spid="_x0000_s2876" style="position:absolute;visibility:visible;mso-wrap-style:square" from="3900,2640" to="390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4VgsYAAADdAAAADwAAAGRycy9kb3ducmV2LnhtbERPTWvCQBC9F/oflin0VjdaCW10FbEU&#10;tIeittAex+yYRLOzYXdN0n/vCgVv83ifM533phYtOV9ZVjAcJCCIc6srLhR8f70/vYDwAVljbZkU&#10;/JGH+ez+boqZth1vqd2FQsQQ9hkqKENoMil9XpJBP7ANceQO1hkMEbpCaoddDDe1HCVJKg1WHBtK&#10;bGhZUn7anY2Cz+dN2i7WH6v+Z53u87ft/vfYOaUeH/rFBESgPtzE/+6VjvOHr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FYLGAAAA3QAAAA8AAAAAAAAA&#10;AAAAAAAAoQIAAGRycy9kb3ducmV2LnhtbFBLBQYAAAAABAAEAPkAAACUAwAAAAA=&#10;">
                                    <o:lock v:ext="edit" aspectratio="t"/>
                                  </v:line>
                                  <v:line id="直线 171" o:spid="_x0000_s2877" style="position:absolute;visibility:visible;mso-wrap-style:square" from="4560,2640" to="456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KwGcYAAADdAAAADwAAAGRycy9kb3ducmV2LnhtbERPTWvCQBC9F/oflin0VjdaDG10FbEU&#10;tIeittAex+yYRLOzYXdN0n/vCgVv83ifM533phYtOV9ZVjAcJCCIc6srLhR8f70/vYDwAVljbZkU&#10;/JGH+ez+boqZth1vqd2FQsQQ9hkqKENoMil9XpJBP7ANceQO1hkMEbpCaoddDDe1HCVJKg1WHBtK&#10;bGhZUn7anY2Cz+dN2i7WH6v+Z53u87ft/vfYOaUeH/rFBESgPtzE/+6VjvOHr2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ysBnGAAAA3QAAAA8AAAAAAAAA&#10;AAAAAAAAoQIAAGRycy9kb3ducmV2LnhtbFBLBQYAAAAABAAEAPkAAACUAwAAAAA=&#10;">
                                    <o:lock v:ext="edit" aspectratio="t"/>
                                  </v:line>
                                  <v:line id="直线 172" o:spid="_x0000_s2878" style="position:absolute;visibility:visible;mso-wrap-style:square" from="3237,2640" to="3237,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AubsUAAADdAAAADwAAAGRycy9kb3ducmV2LnhtbERPTWvCQBC9F/wPyxR6qxsthJq6irQI&#10;6kGqLbTHMTtNUrOzYXdN4r93BcHbPN7nTOe9qUVLzleWFYyGCQji3OqKCwXfX8vnVxA+IGusLZOC&#10;M3mYzwYPU8y07XhH7T4UIoawz1BBGUKTSenzkgz6oW2II/dnncEQoSukdtjFcFPLcZKk0mDFsaHE&#10;ht5Lyo/7k1GwfflM28V6s+p/1ukh/9gdfv87p9TTY794AxGoD3fxzb3Scf5oks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eAubsUAAADdAAAADwAAAAAAAAAA&#10;AAAAAAChAgAAZHJzL2Rvd25yZXYueG1sUEsFBgAAAAAEAAQA+QAAAJMDAAAAAA==&#10;">
                                    <o:lock v:ext="edit" aspectratio="t"/>
                                  </v:line>
                                  <v:line id="直线 173" o:spid="_x0000_s2879" style="position:absolute;visibility:visible;mso-wrap-style:square" from="3570,2640" to="3570,2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yL9cYAAADdAAAADwAAAGRycy9kb3ducmV2LnhtbERPTWvCQBC9C/0PyxR6040tpDW6irQU&#10;tIeiVtDjmB2TaHY27G6T9N93CwVv83ifM1v0phYtOV9ZVjAeJSCIc6srLhTsv96HLyB8QNZYWyYF&#10;P+RhMb8bzDDTtuMttbtQiBjCPkMFZQhNJqXPSzLoR7YhjtzZOoMhQldI7bCL4aaWj0mSSoMVx4YS&#10;G3otKb/uvo2Cz6dN2i7XH6v+sE5P+dv2dLx0TqmH+345BRGoDzfxv3ul4/zx5Bn+voknyP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qsi/XGAAAA3QAAAA8AAAAAAAAA&#10;AAAAAAAAoQIAAGRycy9kb3ducmV2LnhtbFBLBQYAAAAABAAEAPkAAACUAwAAAAA=&#10;">
                                    <o:lock v:ext="edit" aspectratio="t"/>
                                  </v:line>
                                  <v:line id="直线 174" o:spid="_x0000_s2880" style="position:absolute;visibility:visible;mso-wrap-style:square" from="6546,2628" to="6546,27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Mfh8gAAADdAAAADwAAAGRycy9kb3ducmV2LnhtbESPT0vDQBDF70K/wzKCN7upQtDYbSmK&#10;0HoQ+wfa4zQ7JrHZ2bC7JvHbOwfB2wzvzXu/mS9H16qeQmw8G5hNM1DEpbcNVwYO+9fbB1AxIVts&#10;PZOBH4qwXEyu5lhYP/CW+l2qlIRwLNBAnVJXaB3LmhzGqe+IRfv0wWGSNVTaBhwk3LX6Lsty7bBh&#10;aaixo+eaysvu2xl4v//I+9XmbT0eN/m5fNmeT19DMObmelw9gUo0pn/z3/XaCv7sUX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zMfh8gAAADdAAAADwAAAAAA&#10;AAAAAAAAAAChAgAAZHJzL2Rvd25yZXYueG1sUEsFBgAAAAAEAAQA+QAAAJYDAAAAAA==&#10;">
                                    <o:lock v:ext="edit" aspectratio="t"/>
                                  </v:line>
                                  <v:line id="直线 175" o:spid="_x0000_s2881" style="position:absolute;visibility:visible;mso-wrap-style:square" from="5889,2637" to="588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6HMUAAADdAAAADwAAAGRycy9kb3ducmV2LnhtbERPS2vCQBC+F/wPywje6sYKoaauIi0F&#10;7UHqA9rjmJ0m0exs2N0m8d93C4K3+fieM1/2phYtOV9ZVjAZJyCIc6srLhQcD++PzyB8QNZYWyYF&#10;V/KwXAwe5php2/GO2n0oRAxhn6GCMoQmk9LnJRn0Y9sQR+7HOoMhQldI7bCL4aaWT0mSSoMVx4YS&#10;G3otKb/sf42C7fQzbVebj3X/tUlP+dvu9H3unFKjYb96ARGoD3fxzb3Wcf5kNoP/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6HMUAAADdAAAADwAAAAAAAAAA&#10;AAAAAAChAgAAZHJzL2Rvd25yZXYueG1sUEsFBgAAAAAEAAQA+QAAAJMDAAAAAA==&#10;">
                                    <o:lock v:ext="edit" aspectratio="t"/>
                                  </v:line>
                                  <v:line id="直线 176" o:spid="_x0000_s2882" style="position:absolute;visibility:visible;mso-wrap-style:square" from="5559,2637" to="555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rnescAAADdAAAADwAAAGRycy9kb3ducmV2LnhtbESPT2vCQBDF74LfYRnBm25sIZTUVUQR&#10;tIdS/0A9jtkxSZudDbtrkn77bqHgbYb33m/ezJe9qUVLzleWFcymCQji3OqKCwXn03byAsIHZI21&#10;ZVLwQx6Wi+Fgjpm2HR+oPYZCRAj7DBWUITSZlD4vyaCf2oY4ajfrDIa4ukJqh12Em1o+JUkqDVYc&#10;L5TY0Lqk/Pt4Nwrenz/SdrV/2/Wf+/Sabw7Xy1fnlBqP+tUriEB9eJj/0zsd60ck/H0TR5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aud6xwAAAN0AAAAPAAAAAAAA&#10;AAAAAAAAAKECAABkcnMvZG93bnJldi54bWxQSwUGAAAAAAQABAD5AAAAlQMAAAAA&#10;">
                                    <o:lock v:ext="edit" aspectratio="t"/>
                                  </v:line>
                                  <v:line id="直线 177" o:spid="_x0000_s2883" style="position:absolute;visibility:visible;mso-wrap-style:square" from="6219,2634" to="6219,2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C4cUAAADdAAAADwAAAGRycy9kb3ducmV2LnhtbERPS2vCQBC+F/wPyxR6qxstBEldRSoF&#10;7aHUB9TjmB2TaHY27G6T+O/dguBtPr7nTOe9qUVLzleWFYyGCQji3OqKCwX73efrBIQPyBpry6Tg&#10;Sh7ms8HTFDNtO95Quw2FiCHsM1RQhtBkUvq8JIN+aBviyJ2sMxgidIXUDrsYbmo5TpJUGqw4NpTY&#10;0EdJ+WX7ZxR8v/2k7WL9tep/1+kxX26Oh3PnlHp57hfvIAL14SG+u1c6zh8nI/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ZC4cUAAADdAAAADwAAAAAAAAAA&#10;AAAAAAChAgAAZHJzL2Rvd25yZXYueG1sUEsFBgAAAAAEAAQA+QAAAJMDAAAAAA==&#10;">
                                    <o:lock v:ext="edit" aspectratio="t"/>
                                  </v:line>
                                  <v:line id="直线 178" o:spid="_x0000_s2884" style="position:absolute;visibility:visible;mso-wrap-style:square" from="5229,2637" to="5229,2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TclsUAAADdAAAADwAAAGRycy9kb3ducmV2LnhtbERPTWvCQBC9F/wPyxR6q5umECR1FVEK&#10;6kHUFtrjmJ0mqdnZsLtN4r93BaG3ebzPmc4H04iOnK8tK3gZJyCIC6trLhV8frw/T0D4gKyxsUwK&#10;LuRhPhs9TDHXtucDdcdQihjCPkcFVQhtLqUvKjLox7YljtyPdQZDhK6U2mEfw00j0yTJpMGaY0OF&#10;LS0rKs7HP6Ng97rPusVmux6+NtmpWB1O37+9U+rpcVi8gQg0hH/x3b3WcX6apHD7Jp4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TclsUAAADdAAAADwAAAAAAAAAA&#10;AAAAAAChAgAAZHJzL2Rvd25yZXYueG1sUEsFBgAAAAAEAAQA+QAAAJMDAAAAAA==&#10;">
                                    <o:lock v:ext="edit" aspectratio="t"/>
                                  </v:line>
                                  <v:line id="直线 179" o:spid="_x0000_s2885" style="position:absolute;visibility:visible;mso-wrap-style:square" from="3405,2633" to="3405,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h5DcQAAADdAAAADwAAAGRycy9kb3ducmV2LnhtbERPTWvCQBC9C/0PyxS86UaFUFJXEUXQ&#10;HoraQnscs9MkbXY27K5J/PeuUPA2j/c582VvatGS85VlBZNxAoI4t7riQsHnx3b0AsIHZI21ZVJw&#10;JQ/LxdNgjpm2HR+pPYVCxBD2GSooQ2gyKX1ekkE/tg1x5H6sMxgidIXUDrsYbmo5TZJUGqw4NpTY&#10;0Lqk/O90MQreZ4e0Xe3fdv3XPj3nm+P5+7dzSg2f+9UriEB9eIj/3Tsd50+TG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uHkNxAAAAN0AAAAPAAAAAAAAAAAA&#10;AAAAAKECAABkcnMvZG93bnJldi54bWxQSwUGAAAAAAQABAD5AAAAkgMAAAAA&#10;">
                                    <o:lock v:ext="edit" aspectratio="t"/>
                                  </v:line>
                                  <v:line id="直线 180" o:spid="_x0000_s2886" style="position:absolute;visibility:visible;mso-wrap-style:square" from="3339,2633" to="3339,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HhecUAAADdAAAADwAAAGRycy9kb3ducmV2LnhtbERPTWvCQBC9F/wPywje6qZaQomuIpaC&#10;eijVFvQ4ZsckNTsbdtck/ffdgtDbPN7nzJe9qUVLzleWFTyNExDEudUVFwq+Pt8eX0D4gKyxtkwK&#10;fsjDcjF4mGOmbcd7ag+hEDGEfYYKyhCaTEqfl2TQj21DHLmLdQZDhK6Q2mEXw00tJ0mSSoMVx4YS&#10;G1qXlF8PN6PgffqRtqvtbtMft+k5f92fT9+dU2o07FczEIH68C++uzc6zp8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VHhecUAAADdAAAADwAAAAAAAAAA&#10;AAAAAAChAgAAZHJzL2Rvd25yZXYueG1sUEsFBgAAAAAEAAQA+QAAAJMDAAAAAA==&#10;">
                                    <o:lock v:ext="edit" aspectratio="t"/>
                                  </v:line>
                                  <v:line id="直线 181" o:spid="_x0000_s2887" style="position:absolute;visibility:visible;mso-wrap-style:square" from="3306,2635" to="330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1E4sUAAADdAAAADwAAAGRycy9kb3ducmV2LnhtbERPTWvCQBC9F/wPywje6qZKQ4muIpaC&#10;eijVFvQ4ZsckNTsbdtck/ffdgtDbPN7nzJe9qUVLzleWFTyNExDEudUVFwq+Pt8eX0D4gKyxtkwK&#10;fsjDcjF4mGOmbcd7ag+hEDGEfYYKyhCaTEqfl2TQj21DHLmLdQZDhK6Q2mEXw00tJ0mSSoMVx4YS&#10;G1qXlF8PN6PgffqRtqvtbtMft+k5f92fT9+dU2o07FczEIH68C++uzc6zp8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1E4sUAAADdAAAADwAAAAAAAAAA&#10;AAAAAAChAgAAZHJzL2Rvd25yZXYueG1sUEsFBgAAAAAEAAQA+QAAAJMDAAAAAA==&#10;">
                                    <o:lock v:ext="edit" aspectratio="t"/>
                                  </v:line>
                                  <v:line id="直线 182" o:spid="_x0000_s2888" style="position:absolute;visibility:visible;mso-wrap-style:square" from="3372,2635" to="337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alcQAAADdAAAADwAAAGRycy9kb3ducmV2LnhtbERPTWvCQBC9C/6HZYTedKOFUKKriFLQ&#10;Hkq1gh7H7JhEs7Nhd5uk/75bKPQ2j/c5i1VvatGS85VlBdNJAoI4t7riQsHp83X8AsIHZI21ZVLw&#10;TR5Wy+FggZm2HR+oPYZCxBD2GSooQ2gyKX1ekkE/sQ1x5G7WGQwRukJqh10MN7WcJUkqDVYcG0ps&#10;aFNS/jh+GQXvzx9pu96/7frzPr3m28P1cu+cUk+jfj0HEagP/+I/907H+bMkhd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z9qVxAAAAN0AAAAPAAAAAAAAAAAA&#10;AAAAAKECAABkcnMvZG93bnJldi54bWxQSwUGAAAAAAQABAD5AAAAkgMAAAAA&#10;">
                                    <o:lock v:ext="edit" aspectratio="t"/>
                                  </v:line>
                                  <v:line id="直线 183" o:spid="_x0000_s2889" style="position:absolute;visibility:visible;mso-wrap-style:square" from="3273,2635" to="327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N/DsUAAADdAAAADwAAAGRycy9kb3ducmV2LnhtbERPTWvCQBC9F/wPywje6qYKaYmuIpaC&#10;eijVFvQ4ZsckNTsbdtck/ffdgtDbPN7nzJe9qUVLzleWFTyNExDEudUVFwq+Pt8eX0D4gKyxtkwK&#10;fsjDcjF4mGOmbcd7ag+hEDGEfYYKyhCaTEqfl2TQj21DHLmLdQZDhK6Q2mEXw00tJ0mSSoMVx4YS&#10;G1qXlF8PN6PgffqRtqvtbtMft+k5f92fT9+dU2o07FczEIH68C++uzc6zp8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N/DsUAAADdAAAADwAAAAAAAAAA&#10;AAAAAAChAgAAZHJzL2Rvd25yZXYueG1sUEsFBgAAAAAEAAQA+QAAAJMDAAAAAA==&#10;">
                                    <o:lock v:ext="edit" aspectratio="t"/>
                                  </v:line>
                                  <v:line id="直线 184" o:spid="_x0000_s2890" style="position:absolute;visibility:visible;mso-wrap-style:square" from="3503,2633" to="3503,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BzrfMgAAADdAAAADwAAAGRycy9kb3ducmV2LnhtbESPT0vDQBDF74LfYRnBm920QpDYbSkV&#10;ofUg9g/Y4zQ7TaLZ2bC7JvHbOwehtxnem/d+M1+OrlU9hdh4NjCdZKCIS28brgwcD68PT6BiQrbY&#10;eiYDvxRhubi9mWNh/cA76vepUhLCsUADdUpdoXUsa3IYJ74jFu3ig8Mka6i0DThIuGv1LMty7bBh&#10;aaixo3VN5ff+xxl4f/zI+9X2bTN+bvNz+bI7n76GYMz93bh6BpVoTFfz//XGCv4s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BzrfMgAAADdAAAADwAAAAAA&#10;AAAAAAAAAAChAgAAZHJzL2Rvd25yZXYueG1sUEsFBgAAAAAEAAQA+QAAAJYDAAAAAA==&#10;">
                                    <o:lock v:ext="edit" aspectratio="t"/>
                                  </v:line>
                                  <v:line id="直线 185" o:spid="_x0000_s2891" style="position:absolute;visibility:visible;mso-wrap-style:square" from="3471,2635" to="347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BO58UAAADdAAAADwAAAGRycy9kb3ducmV2LnhtbERPTWvCQBC9F/wPywje6qYKoY2uIpaC&#10;eijVFvQ4ZsckNTsbdtck/ffdgtDbPN7nzJe9qUVLzleWFTyNExDEudUVFwq+Pt8en0H4gKyxtkwK&#10;fsjDcjF4mGOmbcd7ag+hEDGEfYYKyhCaTEqfl2TQj21DHLmLdQZDhK6Q2mEXw00tJ0mSSoMVx4YS&#10;G1qXlF8PN6PgffqRtqvtbtMft+k5f92fT9+dU2o07FczEIH68C++uzc6zp8k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1BO58UAAADdAAAADwAAAAAAAAAA&#10;AAAAAAChAgAAZHJzL2Rvd25yZXYueG1sUEsFBgAAAAAEAAQA+QAAAJMDAAAAAA==&#10;">
                                    <o:lock v:ext="edit" aspectratio="t"/>
                                  </v:line>
                                  <v:line id="直线 186" o:spid="_x0000_s2892" style="position:absolute;visibility:visible;mso-wrap-style:square" from="3536,2635" to="353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Nxp8gAAADdAAAADwAAAGRycy9kb3ducmV2LnhtbESPQUvDQBCF74L/YRnBm920QpC021Ja&#10;Cq0HsVWwx2l2TGKzs2F3TeK/dw6Ctxnem/e+WaxG16qeQmw8G5hOMlDEpbcNVwbe33YPT6BiQrbY&#10;eiYDPxRhtby9WWBh/cBH6k+pUhLCsUADdUpdoXUsa3IYJ74jFu3TB4dJ1lBpG3CQcNfqWZbl2mHD&#10;0lBjR5uayuvp2xl4eXzN+/XheT9+HPJLuT1ezl9DMOb+blzPQSUa07/573pvBX82FX75Rkb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7Nxp8gAAADdAAAADwAAAAAA&#10;AAAAAAAAAAChAgAAZHJzL2Rvd25yZXYueG1sUEsFBgAAAAAEAAQA+QAAAJYDAAAAAA==&#10;">
                                    <o:lock v:ext="edit" aspectratio="t"/>
                                  </v:line>
                                  <v:line id="直线 187" o:spid="_x0000_s2893" style="position:absolute;visibility:visible;mso-wrap-style:square" from="3438,2635" to="343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UPMUAAADdAAAADwAAAGRycy9kb3ducmV2LnhtbERPTWvCQBC9C/6HZQq96SYWQkldRSoF&#10;7aGoLdTjmB2TtNnZsLtN4r93hYK3ebzPmS8H04iOnK8tK0inCQjiwuqaSwVfn2+TZxA+IGtsLJOC&#10;C3lYLsajOeba9ryn7hBKEUPY56igCqHNpfRFRQb91LbEkTtbZzBE6EqpHfYx3DRyliSZNFhzbKiw&#10;pdeKit/Dn1Hw8bTLutX2fTN8b7NTsd6fjj+9U+rxYVi9gAg0hLv4373Rcf4sTeH2TTxBL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P/UPMUAAADdAAAADwAAAAAAAAAA&#10;AAAAAAChAgAAZHJzL2Rvd25yZXYueG1sUEsFBgAAAAAEAAQA+QAAAJMDAAAAAA==&#10;">
                                    <o:lock v:ext="edit" aspectratio="t"/>
                                  </v:line>
                                  <v:line id="直线 188" o:spid="_x0000_s2894" style="position:absolute;visibility:visible;mso-wrap-style:square" from="3738,2633" to="3738,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1KS8UAAADdAAAADwAAAGRycy9kb3ducmV2LnhtbERPS2vCQBC+C/0PyxR6040phJK6irQU&#10;tIfiC+pxzI5J2uxs2N0m8d+7QsHbfHzPmS0G04iOnK8tK5hOEhDEhdU1lwoO+4/xCwgfkDU2lknB&#10;hTws5g+jGeba9rylbhdKEUPY56igCqHNpfRFRQb9xLbEkTtbZzBE6EqpHfYx3DQyTZJMGqw5NlTY&#10;0ltFxe/uzyj4et5k3XL9uRq+19mpeN+ejj+9U+rpcVi+ggg0hLv4373ScX46Te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C1KS8UAAADdAAAADwAAAAAAAAAA&#10;AAAAAAChAgAAZHJzL2Rvd25yZXYueG1sUEsFBgAAAAAEAAQA+QAAAJMDAAAAAA==&#10;">
                                    <o:lock v:ext="edit" aspectratio="t"/>
                                  </v:line>
                                  <v:line id="直线 189" o:spid="_x0000_s2895" style="position:absolute;visibility:visible;mso-wrap-style:square" from="3672,2633" to="3672,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Hv0MUAAADdAAAADwAAAGRycy9kb3ducmV2LnhtbERPTWvCQBC9F/wPywi91Y0KQaKrSEXQ&#10;Hkq1hXocs2MSm50Nu9sk/nu3IPQ2j/c5i1VvatGS85VlBeNRAoI4t7riQsHX5/ZlBsIHZI21ZVJw&#10;Iw+r5eBpgZm2HR+oPYZCxBD2GSooQ2gyKX1ekkE/sg1x5C7WGQwRukJqh10MN7WcJEkqDVYcG0ps&#10;6LWk/Of4axS8Tz/Sdr1/2/Xf+/Scbw7n07VzSj0P+/UcRKA+/Isf7p2O8yfjK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2Hv0MUAAADdAAAADwAAAAAAAAAA&#10;AAAAAAChAgAAZHJzL2Rvd25yZXYueG1sUEsFBgAAAAAEAAQA+QAAAJMDAAAAAA==&#10;">
                                    <o:lock v:ext="edit" aspectratio="t"/>
                                  </v:line>
                                  <v:line id="直线 190" o:spid="_x0000_s2896" style="position:absolute;visibility:visible;mso-wrap-style:square" from="3639,2635" to="363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h3pMUAAADdAAAADwAAAGRycy9kb3ducmV2LnhtbERPS2vCQBC+C/0PyxS86UYtQVJXkZaC&#10;9iA+Cu1xzI5JbHY27G6T9N+7QqG3+fies1j1phYtOV9ZVjAZJyCIc6srLhR8nN5GcxA+IGusLZOC&#10;X/KwWj4MFphp2/GB2mMoRAxhn6GCMoQmk9LnJRn0Y9sQR+5incEQoSukdtjFcFPLaZKk0mDFsaHE&#10;hl5Kyr+PP0bBbrZP2/X2fdN/btNz/no4f107p9TwsV8/gwjUh3/xn3uj4/zp5An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h3pMUAAADdAAAADwAAAAAAAAAA&#10;AAAAAAChAgAAZHJzL2Rvd25yZXYueG1sUEsFBgAAAAAEAAQA+QAAAJMDAAAAAA==&#10;">
                                    <o:lock v:ext="edit" aspectratio="t"/>
                                  </v:line>
                                  <v:line id="直线 191" o:spid="_x0000_s2897" style="position:absolute;visibility:visible;mso-wrap-style:square" from="3705,2635" to="370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TSP8UAAADdAAAADwAAAGRycy9kb3ducmV2LnhtbERPS2vCQBC+C/0PyxS86UalQVJXkZaC&#10;9iA+Cu1xzI5JbHY27G6T9N+7QqG3+fies1j1phYtOV9ZVjAZJyCIc6srLhR8nN5GcxA+IGusLZOC&#10;X/KwWj4MFphp2/GB2mMoRAxhn6GCMoQmk9LnJRn0Y9sQR+5incEQoSukdtjFcFPLaZKk0mDFsaHE&#10;hl5Kyr+PP0bBbrZP2/X2fdN/btNz/no4f107p9TwsV8/gwjUh3/xn3uj4/zp5An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8TSP8UAAADdAAAADwAAAAAAAAAA&#10;AAAAAAChAgAAZHJzL2Rvd25yZXYueG1sUEsFBgAAAAAEAAQA+QAAAJMDAAAAAA==&#10;">
                                    <o:lock v:ext="edit" aspectratio="t"/>
                                  </v:line>
                                  <v:line id="直线 192" o:spid="_x0000_s2898" style="position:absolute;visibility:visible;mso-wrap-style:square" from="3606,2635" to="360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fh/8UAAADfAAAADwAAAGRycy9kb3ducmV2LnhtbERPXWvCMBR9F/Yfwh34polzlNEZRTYG&#10;ugdRN9ger81d2625KUnWdv/eCMIeD+d7sRpsIzryoXasYTZVIIgLZ2ouNby/vUweQISIbLBxTBr+&#10;KMBqeTNaYG5czwfqjrEUKYRDjhqqGNtcylBUZDFMXUucuC/nLcYEfSmNxz6F20beKZVJizWnhgpb&#10;eqqo+Dn+Wg27+T7r1tvXzfCxzU7F8+H0+d17rce3w/oRRKQh/ouv7o1J85W6z2Zw+ZMAyOU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qfh/8UAAADfAAAADwAAAAAAAAAA&#10;AAAAAAChAgAAZHJzL2Rvd25yZXYueG1sUEsFBgAAAAAEAAQA+QAAAJMDAAAAAA==&#10;">
                                    <o:lock v:ext="edit" aspectratio="t"/>
                                  </v:line>
                                  <v:line id="直线 193" o:spid="_x0000_s2899" style="position:absolute;visibility:visible;mso-wrap-style:square" from="3836,2633" to="383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naE8UAAADfAAAADwAAAGRycy9kb3ducmV2LnhtbERPXWvCMBR9H+w/hDvY20ymUkZnFJkM&#10;dA+ibrA9Xpu7tltzU5Ksrf/eCMIeD+d7thhsIzryoXas4XGkQBAXztRcavh4f314AhEissHGMWk4&#10;UYDF/PZmhrlxPe+pO8RSpBAOOWqoYmxzKUNRkcUwci1x4r6dtxgT9KU0HvsUbhs5ViqTFmtODRW2&#10;9FJR8Xv4sxq2k13WLTdv6+Fzkx2L1f749dN7re/vhuUziEhD/Bdf3WuT5is1zS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naE8UAAADfAAAADwAAAAAAAAAA&#10;AAAAAAChAgAAZHJzL2Rvd25yZXYueG1sUEsFBgAAAAAEAAQA+QAAAJMDAAAAAA==&#10;">
                                    <o:lock v:ext="edit" aspectratio="t"/>
                                  </v:line>
                                  <v:line id="直线 194" o:spid="_x0000_s2900" style="position:absolute;visibility:visible;mso-wrap-style:square" from="3804,2635" to="380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CZ8UAAADfAAAADwAAAGRycy9kb3ducmV2LnhtbERPXWvCMBR9H+w/hDvwbSabUqQzijgE&#10;3cOYbrA9Xpu7trO5KUlsu3+/DAQfD+d7vhxsIzryoXas4WGsQBAXztRcavh439zPQISIbLBxTBp+&#10;KcBycXszx9y4nvfUHWIpUgiHHDVUMba5lKGoyGIYu5Y4cd/OW4wJ+lIaj30Kt418VCqTFmtODRW2&#10;tK6oOB3OVsPr5C3rVruX7fC5y47F8/749dN7rUd3w+oJRKQhXsUX99ak+UpNsyn8/0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CZ8UAAADfAAAADwAAAAAAAAAA&#10;AAAAAAChAgAAZHJzL2Rvd25yZXYueG1sUEsFBgAAAAAEAAQA+QAAAJMDAAAAAA==&#10;">
                                    <o:lock v:ext="edit" aspectratio="t"/>
                                  </v:line>
                                  <v:line id="直线 195" o:spid="_x0000_s2901" style="position:absolute;visibility:visible;mso-wrap-style:square" from="3869,2635" to="386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zn/MYAAADfAAAADwAAAGRycy9kb3ducmV2LnhtbERPXUvDMBR9H/gfwhV82xJ1FqnLxnAM&#10;Nh9km4I+3jXXttrclCRr6783wmCPh/M9Wwy2ER35UDvWcDtRIIgLZ2ouNby/rcePIEJENtg4Jg2/&#10;FGAxvxrNMDeu5z11h1iKFMIhRw1VjG0uZSgqshgmriVO3JfzFmOCvpTGY5/CbSPvlMqkxZpTQ4Ut&#10;PVdU/BxOVsPr/S7rltuXzfCxzY7Fan/8/O691jfXw/IJRKQhXsRn98ak+UpNswf4/5MA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5/zGAAAA3wAAAA8AAAAAAAAA&#10;AAAAAAAAoQIAAGRycy9kb3ducmV2LnhtbFBLBQYAAAAABAAEAPkAAACUAwAAAAA=&#10;">
                                    <o:lock v:ext="edit" aspectratio="t"/>
                                  </v:line>
                                  <v:line id="直线 196" o:spid="_x0000_s2902" style="position:absolute;visibility:visible;mso-wrap-style:square" from="3771,2635" to="377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55i8UAAADfAAAADwAAAGRycy9kb3ducmV2LnhtbERPXUvDMBR9F/wP4Q58c8lUwuiWjaEI&#10;mw/iNsE93jXXttrclCS29d8bQfDxcL6X69G1oqcQG88GZlMFgrj0tuHKwOvx8XoOIiZki61nMvBN&#10;Edary4slFtYPvKf+kCqRQzgWaKBOqSukjGVNDuPUd8SZe/fBYcowVNIGHHK4a+WNUlo6bDg31NjR&#10;fU3l5+HLGXi+fdH9Zve0Hd92+lw+7M+njyEYczUZNwsQicb0L/5zb22er9Sd1vD7JwO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55i8UAAADfAAAADwAAAAAAAAAA&#10;AAAAAAChAgAAZHJzL2Rvd25yZXYueG1sUEsFBgAAAAAEAAQA+QAAAJMDAAAAAA==&#10;">
                                    <o:lock v:ext="edit" aspectratio="t"/>
                                  </v:line>
                                  <v:line id="直线 197" o:spid="_x0000_s2903" style="position:absolute;visibility:visible;mso-wrap-style:square" from="4068,2633" to="4068,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LcEMYAAADfAAAADwAAAGRycy9kb3ducmV2LnhtbERPXUvDMBR9F/wP4Qq+uUQdndRlYzgG&#10;mw+yTUEf75prW21uSpK19d8vA2GPh/M9nQ+2ER35UDvWcD9SIIgLZ2ouNXy8r+6eQISIbLBxTBr+&#10;KMB8dn01xdy4nnfU7WMpUgiHHDVUMba5lKGoyGIYuZY4cd/OW4wJ+lIaj30Kt418UCqTFmtODRW2&#10;9FJR8bs/Wg1vj9usW2xe18PnJjsUy93h66f3Wt/eDItnEJGGeBH/u9cmzVdqnE3g/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C3BDGAAAA3wAAAA8AAAAAAAAA&#10;AAAAAAAAoQIAAGRycy9kb3ducmV2LnhtbFBLBQYAAAAABAAEAPkAAACUAwAAAAA=&#10;">
                                    <o:lock v:ext="edit" aspectratio="t"/>
                                  </v:line>
                                  <v:line id="直线 198" o:spid="_x0000_s2904" style="position:absolute;visibility:visible;mso-wrap-style:square" from="4002,2633" to="4002,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einsUAAADfAAAADwAAAGRycy9kb3ducmV2LnhtbERPS0vDQBC+C/6HZQRvdtcHocRuS1GE&#10;1oPYKrTHaXZMotnZsLsm8d87B8Hjx/derCbfqYFiagNbuJ4ZUMRVcC3XFt7fnq7moFJGdtgFJgs/&#10;lGC1PD9bYOnCyDsa9rlWEsKpRAtNzn2pdaoa8phmoScW7iNEj1lgrLWLOEq47/SNMYX22LI0NNjT&#10;Q0PV1/7bW3i5fS2G9fZ5Mx22xal63J2On2O09vJiWt+DyjTlf/Gfe+NkvjF3c3kgfwSAX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einsUAAADfAAAADwAAAAAAAAAA&#10;AAAAAAChAgAAZHJzL2Rvd25yZXYueG1sUEsFBgAAAAAEAAQA+QAAAJMDAAAAAA==&#10;">
                                    <o:lock v:ext="edit" aspectratio="t"/>
                                  </v:line>
                                  <v:line id="直线 199" o:spid="_x0000_s2905" style="position:absolute;visibility:visible;mso-wrap-style:square" from="3969,2635" to="396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sHBcYAAADfAAAADwAAAGRycy9kb3ducmV2LnhtbERPXWvCMBR9H+w/hDvY20zcRpHOKLIx&#10;UB9E3WB7vDZ3bbfmpiSx7f69EQQfD+d7Oh9sIzryoXasYTxSIIgLZ2ouNXx+vD9MQISIbLBxTBr+&#10;KcB8dnszxdy4nnfU7WMpUgiHHDVUMba5lKGoyGIYuZY4cT/OW4wJ+lIaj30Kt418VCqTFmtODRW2&#10;9FpR8bc/Wg2bp23WLVbr5fC1yg7F2+7w/dt7re/vhsULiEhDvIov7qVJ85V6nozh/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rBwXGAAAA3wAAAA8AAAAAAAAA&#10;AAAAAAAAoQIAAGRycy9kb3ducmV2LnhtbFBLBQYAAAAABAAEAPkAAACUAwAAAAA=&#10;">
                                    <o:lock v:ext="edit" aspectratio="t"/>
                                  </v:line>
                                  <v:line id="直线 200" o:spid="_x0000_s2906" style="position:absolute;visibility:visible;mso-wrap-style:square" from="4035,2635" to="403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mZcsYAAADfAAAADwAAAGRycy9kb3ducmV2LnhtbERPXWvCMBR9F/Yfwh34psl0FOmMIhsD&#10;3YOoG2yP1+au7dbclCRru39vhMEeD+d7uR5sIzryoXas4W6qQBAXztRcanh7fZ4sQISIbLBxTBp+&#10;KcB6dTNaYm5cz0fqTrEUKYRDjhqqGNtcylBUZDFMXUucuE/nLcYEfSmNxz6F20bOlMqkxZpTQ4Ut&#10;PVZUfJ9+rIb9/JB1m93LdnjfZefi6Xj++Oq91uPbYfMAItIQ/8V/7q1J85W6X8zg+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5mXLGAAAA3wAAAA8AAAAAAAAA&#10;AAAAAAAAoQIAAGRycy9kb3ducmV2LnhtbFBLBQYAAAAABAAEAPkAAACUAwAAAAA=&#10;">
                                    <o:lock v:ext="edit" aspectratio="t"/>
                                  </v:line>
                                  <v:line id="直线 201" o:spid="_x0000_s2907" style="position:absolute;visibility:visible;mso-wrap-style:square" from="3936,2635" to="393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U86cYAAADfAAAADwAAAGRycy9kb3ducmV2LnhtbERPXWvCMBR9H+w/hDvwbSabo0hnFHEI&#10;ugdRN9ger81d29nclCRru39vhMEeD+d7thhsIzryoXas4WGsQBAXztRcanh/W99PQYSIbLBxTBp+&#10;KcBifnszw9y4ng/UHWMpUgiHHDVUMba5lKGoyGIYu5Y4cV/OW4wJ+lIaj30Kt418VCqTFmtODRW2&#10;tKqoOB9/rIbdZJ91y+3rZvjYZqfi5XD6/O691qO7YfkMItIQ/8V/7o1J85V6mk7g+icB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1POnGAAAA3wAAAA8AAAAAAAAA&#10;AAAAAAAAoQIAAGRycy9kb3ducmV2LnhtbFBLBQYAAAAABAAEAPkAAACUAwAAAAA=&#10;">
                                    <o:lock v:ext="edit" aspectratio="t"/>
                                  </v:line>
                                  <v:line id="直线 202" o:spid="_x0000_s2908" style="position:absolute;visibility:visible;mso-wrap-style:square" from="4166,2633" to="416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ykncYAAADfAAAADwAAAGRycy9kb3ducmV2LnhtbERPXWvCMBR9H+w/hDvY20ymUqQziiiC&#10;7mFMN9ger81d29nclCRru3+/DAQfD+d7vhxsIzryoXas4XGkQBAXztRcanh/2z7MQISIbLBxTBp+&#10;KcBycXszx9y4ng/UHWMpUgiHHDVUMba5lKGoyGIYuZY4cV/OW4wJ+lIaj30Kt40cK5VJizWnhgpb&#10;WldUnI8/VsPL5DXrVvvn3fCxz07F5nD6/O691vd3w+oJRKQhXsUX986k+UpNZ1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cpJ3GAAAA3wAAAA8AAAAAAAAA&#10;AAAAAAAAoQIAAGRycy9kb3ducmV2LnhtbFBLBQYAAAAABAAEAPkAAACUAwAAAAA=&#10;">
                                    <o:lock v:ext="edit" aspectratio="t"/>
                                  </v:line>
                                  <v:line id="直线 203" o:spid="_x0000_s2909" style="position:absolute;visibility:visible;mso-wrap-style:square" from="4134,2635" to="413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ABBsYAAADfAAAADwAAAGRycy9kb3ducmV2LnhtbERPXUvDMBR9H/gfwhX2tiU6LaMuG8Mx&#10;2HwQNwV9vGuubbW5KUls679fBoKPh/O9WA22ER35UDvWcDNVIIgLZ2ouNby9bidzECEiG2wck4Zf&#10;CrBaXo0WmBvX84G6YyxFCuGQo4YqxjaXMhQVWQxT1xIn7tN5izFBX0rjsU/htpG3SmXSYs2pocKW&#10;Hisqvo8/VsPz7CXr1vun3fC+z07F5nD6+Oq91uPrYf0AItIQ/8V/7p1J85W6m9/D5U8CIJ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QAQbGAAAA3wAAAA8AAAAAAAAA&#10;AAAAAAAAoQIAAGRycy9kb3ducmV2LnhtbFBLBQYAAAAABAAEAPkAAACUAwAAAAA=&#10;">
                                    <o:lock v:ext="edit" aspectratio="t"/>
                                  </v:line>
                                  <v:line id="直线 204" o:spid="_x0000_s2910" style="position:absolute;visibility:visible;mso-wrap-style:square" from="4199,2635" to="419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KfccUAAADfAAAADwAAAGRycy9kb3ducmV2LnhtbERPXWvCMBR9H+w/hDvY20zmRpFqFNkQ&#10;1IcxnaCP1+au7dbclCS23b9fBsIeD+d7thhsIzryoXas4XGkQBAXztRcajh8rB4mIEJENtg4Jg0/&#10;FGAxv72ZYW5czzvq9rEUKYRDjhqqGNtcylBUZDGMXEucuE/nLcYEfSmNxz6F20aOlcqkxZpTQ4Ut&#10;vVRUfO8vVsPb03vWLTfb9XDcZOfidXc+ffVe6/u7YTkFEWmI/+Kre23SfKWeJxn8/UkA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UKfccUAAADfAAAADwAAAAAAAAAA&#10;AAAAAAChAgAAZHJzL2Rvd25yZXYueG1sUEsFBgAAAAAEAAQA+QAAAJMDAAAAAA==&#10;">
                                    <o:lock v:ext="edit" aspectratio="t"/>
                                  </v:line>
                                  <v:line id="直线 205" o:spid="_x0000_s2911" style="position:absolute;visibility:visible;mso-wrap-style:square" from="4101,2635" to="410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466sYAAADfAAAADwAAAGRycy9kb3ducmV2LnhtbERPXUvDMBR9F/wP4Qp7c4lO6qjLxnAM&#10;Nh9km4I+3jXXttrclCS29d8vA2GPh/M9Wwy2ER35UDvWcDdWIIgLZ2ouNby/rW+nIEJENtg4Jg1/&#10;FGAxv76aYW5cz3vqDrEUKYRDjhqqGNtcylBUZDGMXUucuC/nLcYEfSmNxz6F20beK5VJizWnhgpb&#10;eq6o+Dn8Wg2vk13WLbcvm+Fjmx2L1f74+d17rUc3w/IJRKQhXsT/7o1J85V6mD7C+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OOurGAAAA3wAAAA8AAAAAAAAA&#10;AAAAAAAAoQIAAGRycy9kb3ducmV2LnhtbFBLBQYAAAAABAAEAPkAAACUAwAAAAA=&#10;">
                                    <o:lock v:ext="edit" aspectratio="t"/>
                                  </v:line>
                                  <v:line id="直线 206" o:spid="_x0000_s2912" style="position:absolute;visibility:visible;mso-wrap-style:square" from="4399,2633" to="4399,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GumMUAAADfAAAADwAAAGRycy9kb3ducmV2LnhtbERPS0vDQBC+C/6HZQRvdtcHocRuS1GE&#10;1oPYKrTHaXZMotnZsLsm8d87B8Hjx/derCbfqYFiagNbuJ4ZUMRVcC3XFt7fnq7moFJGdtgFJgs/&#10;lGC1PD9bYOnCyDsa9rlWEsKpRAtNzn2pdaoa8phmoScW7iNEj1lgrLWLOEq47/SNMYX22LI0NNjT&#10;Q0PV1/7bW3i5fS2G9fZ5Mx22xal63J2On2O09vJiWt+DyjTlf/Gfe+NkvjF3cxksfwSAXv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5GumMUAAADfAAAADwAAAAAAAAAA&#10;AAAAAAChAgAAZHJzL2Rvd25yZXYueG1sUEsFBgAAAAAEAAQA+QAAAJMDAAAAAA==&#10;">
                                    <o:lock v:ext="edit" aspectratio="t"/>
                                  </v:line>
                                  <v:line id="直线 207" o:spid="_x0000_s2913" style="position:absolute;visibility:visible;mso-wrap-style:square" from="4333,2633" to="4333,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0LA8YAAADfAAAADwAAAGRycy9kb3ducmV2LnhtbERPW0vDMBR+F/wP4Qx8c8lUylaXjaEI&#10;mw/iLrA9njXHttqclCS29d8bQdjjx3efLwfbiI58qB1rmIwVCOLCmZpLDYf9y+0URIjIBhvHpOGH&#10;AiwX11dzzI3reUvdLpYihXDIUUMVY5tLGYqKLIaxa4kT9+G8xZigL6Xx2Kdw28g7pTJpsebUUGFL&#10;TxUVX7tvq+Ht/j3rVpvX9XDcZOfieXs+ffZe65vRsHoEEWmIF/G/e23SfKUepjP4+5MA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TdCwPGAAAA3wAAAA8AAAAAAAAA&#10;AAAAAAAAoQIAAGRycy9kb3ducmV2LnhtbFBLBQYAAAAABAAEAPkAAACUAwAAAAA=&#10;">
                                    <o:lock v:ext="edit" aspectratio="t"/>
                                  </v:line>
                                  <v:line id="直线 208" o:spid="_x0000_s2914" style="position:absolute;visibility:visible;mso-wrap-style:square" from="4300,2635" to="430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40Q8UAAADfAAAADwAAAGRycy9kb3ducmV2LnhtbERPS0vDQBC+C/6HZQRvdtcHQWO3pShC&#10;60FsFdrjNDsm0exs2F2T+O+dg+Dx43vPl5Pv1EAxtYEtXM4MKOIquJZrC+9vTxe3oFJGdtgFJgs/&#10;lGC5OD2ZY+nCyFsadrlWEsKpRAtNzn2pdaoa8phmoScW7iNEj1lgrLWLOEq47/SVMYX22LI0NNjT&#10;Q0PV1+7bW3i5fi2G1eZ5Pe03xbF63B4Pn2O09vxsWt2DyjTlf/Gfe+1kvjE3d/JA/ggAv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40Q8UAAADfAAAADwAAAAAAAAAA&#10;AAAAAAChAgAAZHJzL2Rvd25yZXYueG1sUEsFBgAAAAAEAAQA+QAAAJMDAAAAAA==&#10;">
                                    <o:lock v:ext="edit" aspectratio="t"/>
                                  </v:line>
                                  <v:line id="直线 209" o:spid="_x0000_s2915" style="position:absolute;visibility:visible;mso-wrap-style:square" from="4366,2635" to="436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KR2MYAAADfAAAADwAAAGRycy9kb3ducmV2LnhtbERPW0vDMBR+F/Yfwhn45pKplFmXjaEI&#10;mw+yi6CPZ82xrTYnJYlt/ffLQNjjx3efLwfbiI58qB1rmE4UCOLCmZpLDe+Hl5sZiBCRDTaOScMf&#10;BVguRldzzI3reUfdPpYihXDIUUMVY5tLGYqKLIaJa4kT9+W8xZigL6Xx2Kdw28hbpTJpsebUUGFL&#10;TxUVP/tfq+Htbpt1q83revjYZMfieXf8/O691tfjYfUIItIQL+J/99qk+UrdP0z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9ykdjGAAAA3wAAAA8AAAAAAAAA&#10;AAAAAAAAoQIAAGRycy9kb3ducmV2LnhtbFBLBQYAAAAABAAEAPkAAACUAwAAAAA=&#10;">
                                    <o:lock v:ext="edit" aspectratio="t"/>
                                  </v:line>
                                  <v:line id="直线 210" o:spid="_x0000_s2916" style="position:absolute;visibility:visible;mso-wrap-style:square" from="4267,2635" to="426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APr8YAAADfAAAADwAAAGRycy9kb3ducmV2LnhtbERPXUvDMBR9F/wP4Qq+ucQ5iqvLxpgI&#10;mw/i5mB7vGuubV1zU5Ksrf/eCIKPh/M9Wwy2ER35UDvWcD9SIIgLZ2ouNew/Xu4eQYSIbLBxTBq+&#10;KcBifn01w9y4nrfU7WIpUgiHHDVUMba5lKGoyGIYuZY4cZ/OW4wJ+lIaj30Kt40cK5VJizWnhgpb&#10;WlVUnHcXq+Ht4T3rlpvX9XDYZKfieXs6fvVe69ubYfkEItIQ/8V/7rVJ85WaTM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D6/GAAAA3wAAAA8AAAAAAAAA&#10;AAAAAAAAoQIAAGRycy9kb3ducmV2LnhtbFBLBQYAAAAABAAEAPkAAACUAwAAAAA=&#10;">
                                    <o:lock v:ext="edit" aspectratio="t"/>
                                  </v:line>
                                  <v:line id="直线 211" o:spid="_x0000_s2917" style="position:absolute;visibility:visible;mso-wrap-style:square" from="4497,2633" to="4497,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yqNMYAAADfAAAADwAAAGRycy9kb3ducmV2LnhtbERPW0vDMBR+F/wP4Qx8c8mclFmXjaEI&#10;mw+yi6CPZ82xrTYnJYlt/ffLQNjjx3efLwfbiI58qB1rmIwVCOLCmZpLDe+Hl9sZiBCRDTaOScMf&#10;BVgurq/mmBvX8466fSxFCuGQo4YqxjaXMhQVWQxj1xIn7st5izFBX0rjsU/htpF3SmXSYs2pocKW&#10;nioqfva/VsPbdJt1q83revjYZMfieXf8/O691jejYfUIItIQL+J/99qk+UrdP0z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DsqjTGAAAA3wAAAA8AAAAAAAAA&#10;AAAAAAAAoQIAAGRycy9kb3ducmV2LnhtbFBLBQYAAAAABAAEAPkAAACUAwAAAAA=&#10;">
                                    <o:lock v:ext="edit" aspectratio="t"/>
                                  </v:line>
                                  <v:line id="直线 212" o:spid="_x0000_s2918" style="position:absolute;visibility:visible;mso-wrap-style:square" from="4465,2635" to="446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UyQMYAAADfAAAADwAAAGRycy9kb3ducmV2LnhtbERPW0vDMBR+F/wP4Qx8c8l0lK0uG0MR&#10;Nh/EXWB7PGuObbU5KUls6783guDjx3dfrAbbiI58qB1rmIwVCOLCmZpLDcfD8+0MRIjIBhvHpOGb&#10;AqyW11cLzI3reUfdPpYihXDIUUMVY5tLGYqKLIaxa4kT9+68xZigL6Xx2Kdw28g7pTJpsebUUGFL&#10;jxUVn/svq+H1/i3r1tuXzXDaZpfiaXc5f/Re65vRsH4AEWmI/+I/98ak+UpN51P4/ZMA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FMkDGAAAA3wAAAA8AAAAAAAAA&#10;AAAAAAAAoQIAAGRycy9kb3ducmV2LnhtbFBLBQYAAAAABAAEAPkAAACUAwAAAAA=&#10;">
                                    <o:lock v:ext="edit" aspectratio="t"/>
                                  </v:line>
                                  <v:line id="直线 213" o:spid="_x0000_s2919" style="position:absolute;visibility:visible;mso-wrap-style:square" from="4530,2635" to="453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mX28YAAADfAAAADwAAAGRycy9kb3ducmV2LnhtbERPXUvDMBR9F/wP4Q725pK5rWhdNoYi&#10;bHsQNwV9vGuubbW5KUnW1n9vBMHHw/lergfbiI58qB1rmE4UCOLCmZpLDa8vj1c3IEJENtg4Jg3f&#10;FGC9urxYYm5czwfqjrEUKYRDjhqqGNtcylBUZDFMXEucuA/nLcYEfSmNxz6F20ZeK5VJizWnhgpb&#10;uq+o+DqerYan2XPWbXb77fC2y07Fw+H0/tl7rcejYXMHItIQ/8V/7q1J85Wa3y7g908C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Jl9vGAAAA3wAAAA8AAAAAAAAA&#10;AAAAAAAAoQIAAGRycy9kb3ducmV2LnhtbFBLBQYAAAAABAAEAPkAAACUAwAAAAA=&#10;">
                                    <o:lock v:ext="edit" aspectratio="t"/>
                                  </v:line>
                                  <v:line id="直线 214" o:spid="_x0000_s2920" style="position:absolute;visibility:visible;mso-wrap-style:square" from="4432,2635" to="443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JrMYAAADfAAAADwAAAGRycy9kb3ducmV2LnhtbERPXUvDMBR9F/wP4Qq+uUQdZdZlYzgG&#10;mw+yTUEf75prW21uSpK19d8vA2GPh/M9nQ+2ER35UDvWcD9SIIgLZ2ouNXy8r+4mIEJENtg4Jg1/&#10;FGA+u76aYm5czzvq9rEUKYRDjhqqGNtcylBUZDGMXEucuG/nLcYEfSmNxz6F20Y+KJVJizWnhgpb&#10;eqmo+N0frYa3x23WLTav6+Fzkx2K5e7w9dN7rW9vhsUziEhDvIj/3WuT5is1fsrg/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bCazGAAAA3wAAAA8AAAAAAAAA&#10;AAAAAAAAoQIAAGRycy9kb3ducmV2LnhtbFBLBQYAAAAABAAEAPkAAACUAwAAAAA=&#10;">
                                    <o:lock v:ext="edit" aspectratio="t"/>
                                  </v:line>
                                  <v:line id="直线 215" o:spid="_x0000_s2921" style="position:absolute;visibility:visible;mso-wrap-style:square" from="4726,2633" to="4726,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esN8YAAADfAAAADwAAAGRycy9kb3ducmV2LnhtbERPXUvDMBR9F/wP4Qq+uUQdVeuyMZTB&#10;tgdxU9DHu+baVpubkmRt9++XwcDHw/mezAbbiI58qB1ruB0pEMSFMzWXGj4/FjePIEJENtg4Jg0H&#10;CjCbXl5MMDeu5w1121iKFMIhRw1VjG0uZSgqshhGriVO3I/zFmOCvpTGY5/CbSPvlMqkxZpTQ4Ut&#10;vVRU/G33VsPb/XvWzVfr5fC1ynbF62b3/dt7ra+vhvkziEhD/Bef3UuT5is1fnqA058EQE6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rDfGAAAA3wAAAA8AAAAAAAAA&#10;AAAAAAAAoQIAAGRycy9kb3ducmV2LnhtbFBLBQYAAAAABAAEAPkAAACUAwAAAAA=&#10;">
                                    <o:lock v:ext="edit" aspectratio="t"/>
                                  </v:line>
                                  <v:line id="直线 216" o:spid="_x0000_s2922" style="position:absolute;visibility:visible;mso-wrap-style:square" from="4660,2633" to="466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4RcUAAADfAAAADwAAAGRycy9kb3ducmV2LnhtbERPS0vDQBC+C/6HZQRvdtcHQWO3pShC&#10;60FsFdrjNDsm0exs2F2T+O+dg+Dx43vPl5Pv1EAxtYEtXM4MKOIquJZrC+9vTxe3oFJGdtgFJgs/&#10;lGC5OD2ZY+nCyFsadrlWEsKpRAtNzn2pdaoa8phmoScW7iNEj1lgrLWLOEq47/SVMYX22LI0NNjT&#10;Q0PV1+7bW3i5fi2G1eZ5Pe03xbF63B4Pn2O09vxsWt2DyjTlf/Gfe+1kvjE3dzJY/ggAv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kg4RcUAAADfAAAADwAAAAAAAAAA&#10;AAAAAAChAgAAZHJzL2Rvd25yZXYueG1sUEsFBgAAAAAEAAQA+QAAAJMDAAAAAA==&#10;">
                                    <o:lock v:ext="edit" aspectratio="t"/>
                                  </v:line>
                                  <v:line id="直线 217" o:spid="_x0000_s2923" style="position:absolute;visibility:visible;mso-wrap-style:square" from="4627,2635" to="462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Sd3sYAAADfAAAADwAAAGRycy9kb3ducmV2LnhtbERPXUvDMBR9F/wP4Qp7c4lOiqvLxnAM&#10;Nh9km4I+3jXXttrclCS29d8vA2GPh/M9Wwy2ER35UDvWcDdWIIgLZ2ouNby/rW8fQYSIbLBxTBr+&#10;KMBifn01w9y4nvfUHWIpUgiHHDVUMba5lKGoyGIYu5Y4cV/OW4wJ+lIaj30Kt428VyqTFmtODRW2&#10;9FxR8XP4tRpeJ7usW25fNsPHNjsWq/3x87v3Wo9uhuUTiEhDvIj/3RuT5iv1MJ3C+U8CIOc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End7GAAAA3wAAAA8AAAAAAAAA&#10;AAAAAAAAoQIAAGRycy9kb3ducmV2LnhtbFBLBQYAAAAABAAEAPkAAACUAwAAAAA=&#10;">
                                    <o:lock v:ext="edit" aspectratio="t"/>
                                  </v:line>
                                  <v:line id="直线 218" o:spid="_x0000_s2924" style="position:absolute;visibility:visible;mso-wrap-style:square" from="4693,2635" to="469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WuWcUAAADfAAAADwAAAGRycy9kb3ducmV2LnhtbERPTUvDQBC9C/6HZQRvdlfFIGm3pShC&#10;60FsFexxmh2TaHY27K5J/PfOQejx8b4Xq8l3aqCY2sAWrmcGFHEVXMu1hfe3p6t7UCkjO+wCk4Vf&#10;SrBanp8tsHRh5B0N+1wrCeFUooUm577UOlUNeUyz0BML9xmixyww1tpFHCXcd/rGmEJ7bFkaGuzp&#10;oaHqe//jLbzcvhbDevu8mT62xbF63B0PX2O09vJiWs9BZZrySfzv3jiZb8ydkQf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tWuWcUAAADfAAAADwAAAAAAAAAA&#10;AAAAAAChAgAAZHJzL2Rvd25yZXYueG1sUEsFBgAAAAAEAAQA+QAAAJMDAAAAAA==&#10;">
                                    <o:lock v:ext="edit" aspectratio="t"/>
                                  </v:line>
                                  <v:line id="直线 219" o:spid="_x0000_s2925" style="position:absolute;visibility:visible;mso-wrap-style:square" from="4594,2635" to="4594,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kLwsUAAADfAAAADwAAAGRycy9kb3ducmV2LnhtbERPW0vDMBR+F/Yfwhn45pIpllGXjaEI&#10;mw/iLqCPZ82x7daclCS29d8bYbDHj+8+Xw62ER35UDvWMJ0oEMSFMzWXGg7717sZiBCRDTaOScMv&#10;BVguRjdzzI3reUvdLpYihXDIUUMVY5tLGYqKLIaJa4kT9+28xZigL6Xx2Kdw28h7pTJpsebUUGFL&#10;zxUV592P1fD+8JF1q83bevjcZMfiZXv8OvVe69vxsHoCEWmIV/HFvTZpvlKPagr/fxIA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kLwsUAAADfAAAADwAAAAAAAAAA&#10;AAAAAAChAgAAZHJzL2Rvd25yZXYueG1sUEsFBgAAAAAEAAQA+QAAAJMDAAAAAA==&#10;">
                                    <o:lock v:ext="edit" aspectratio="t"/>
                                  </v:line>
                                  <v:line id="直线 220" o:spid="_x0000_s2926" style="position:absolute;visibility:visible;mso-wrap-style:square" from="4824,2633" to="4824,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uVtcUAAADfAAAADwAAAGRycy9kb3ducmV2LnhtbERPW0vDMBR+F/Yfwhn45pJNLFKXjTER&#10;Nh/EXUAfz5pj2605KUls6783wsDHj+8+Xw62ER35UDvWMJ0oEMSFMzWXGo6Hl7tHECEiG2wck4Yf&#10;CrBcjG7mmBvX8466fSxFCuGQo4YqxjaXMhQVWQwT1xIn7st5izFBX0rjsU/htpEzpTJpsebUUGFL&#10;64qKy/7bani7f8+61fZ1M3xss1PxvDt9nnuv9e14WD2BiDTEf/HVvTFpvlIPagZ/fxI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UuVtcUAAADfAAAADwAAAAAAAAAA&#10;AAAAAAChAgAAZHJzL2Rvd25yZXYueG1sUEsFBgAAAAAEAAQA+QAAAJMDAAAAAA==&#10;">
                                    <o:lock v:ext="edit" aspectratio="t"/>
                                  </v:line>
                                  <v:line id="直线 221" o:spid="_x0000_s2927" style="position:absolute;visibility:visible;mso-wrap-style:square" from="4792,2635" to="4792,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cwLsUAAADfAAAADwAAAGRycy9kb3ducmV2LnhtbERPXWvCMBR9H+w/hDvY20ymWEZnFJkM&#10;dA+ibrA9Xpu7tltzU5Ksrf/eCMIeD+d7thhsIzryoXas4XGkQBAXztRcavh4f314AhEissHGMWk4&#10;UYDF/PZmhrlxPe+pO8RSpBAOOWqoYmxzKUNRkcUwci1x4r6dtxgT9KU0HvsUbhs5ViqTFmtODRW2&#10;9FJR8Xv4sxq2k13WLTdv6+Fzkx2L1f749dN7re/vhuUziEhD/Bdf3WuT5is1VRO4/EkA5PwM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gcwLsUAAADfAAAADwAAAAAAAAAA&#10;AAAAAAChAgAAZHJzL2Rvd25yZXYueG1sUEsFBgAAAAAEAAQA+QAAAJMDAAAAAA==&#10;">
                                    <o:lock v:ext="edit" aspectratio="t"/>
                                  </v:line>
                                  <v:line id="直线 222" o:spid="_x0000_s2928" style="position:absolute;visibility:visible;mso-wrap-style:square" from="4857,2635" to="485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6oWsUAAADfAAAADwAAAGRycy9kb3ducmV2LnhtbERPXUvDMBR9H/gfwhV82xJ1FqnLxnAM&#10;Nh9km4I+3jXXttrclCRr6783wmCPh/M9Wwy2ER35UDvWcDtRIIgLZ2ouNby/rcePIEJENtg4Jg2/&#10;FGAxvxrNMDeu5z11h1iKFMIhRw1VjG0uZSgqshgmriVO3JfzFmOCvpTGY5/CbSPvlMqkxZpTQ4Ut&#10;PVdU/BxOVsPr/S7rltuXzfCxzY7Fan/8/O691jfXw/IJRKQhXsRn98ak+Uo9qCn8/0kA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6oWsUAAADfAAAADwAAAAAAAAAA&#10;AAAAAAChAgAAZHJzL2Rvd25yZXYueG1sUEsFBgAAAAAEAAQA+QAAAJMDAAAAAA==&#10;">
                                    <o:lock v:ext="edit" aspectratio="t"/>
                                  </v:line>
                                  <v:line id="直线 223" o:spid="_x0000_s2929" style="position:absolute;visibility:visible;mso-wrap-style:square" from="4759,2635" to="475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INwcUAAADfAAAADwAAAGRycy9kb3ducmV2LnhtbERPXWvCMBR9H+w/hDvwbSabWKQzijgE&#10;3cOYbrA9Xpu7trO5KUlsu3+/DAQfD+d7vhxsIzryoXas4WGsQBAXztRcavh439zPQISIbLBxTBp+&#10;KcBycXszx9y4nvfUHWIpUgiHHDVUMba5lKGoyGIYu5Y4cd/OW4wJ+lIaj30Kt418VCqTFmtODRW2&#10;tK6oOB3OVsPr5C3rVruX7fC5y47F8/749dN7rUd3w+oJRKQhXsUX99ak+UpN1RT+/yQA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INwcUAAADfAAAADwAAAAAAAAAA&#10;AAAAAAChAgAAZHJzL2Rvd25yZXYueG1sUEsFBgAAAAAEAAQA+QAAAJMDAAAAAA==&#10;">
                                    <o:lock v:ext="edit" aspectratio="t"/>
                                  </v:line>
                                  <v:line id="直线 224" o:spid="_x0000_s2930" style="position:absolute;visibility:visible;mso-wrap-style:square" from="5060,2633" to="5060,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CTtsUAAADfAAAADwAAAGRycy9kb3ducmV2LnhtbERPW0vDMBR+F/wP4Qx8c8kUy+iWjaEI&#10;mw/iLrA9njVnbWdzUpLY1n9vBMHHj+8+Xw62ER35UDvWMBkrEMSFMzWXGg771/spiBCRDTaOScM3&#10;BVgubm/mmBvX85a6XSxFCuGQo4YqxjaXMhQVWQxj1xIn7uK8xZigL6Xx2Kdw28gHpTJpsebUUGFL&#10;zxUVn7svq+H98SPrVpu39XDcZOfiZXs+XXuv9d1oWM1ARBriv/jPvTZpvlJPKoPfPwmAX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nCTtsUAAADfAAAADwAAAAAAAAAA&#10;AAAAAAChAgAAZHJzL2Rvd25yZXYueG1sUEsFBgAAAAAEAAQA+QAAAJMDAAAAAA==&#10;">
                                    <o:lock v:ext="edit" aspectratio="t"/>
                                  </v:line>
                                  <v:line id="直线 225" o:spid="_x0000_s2931" style="position:absolute;visibility:visible;mso-wrap-style:square" from="4994,2633" to="4994,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w2LcUAAADfAAAADwAAAGRycy9kb3ducmV2LnhtbERPXUvDMBR9F/wP4Qq+uURlndRlYzgG&#10;mw+yTUEf75prW21uSpK19d8vA2GPh/M9nQ+2ER35UDvWcD9SIIgLZ2ouNXy8r+6eQISIbLBxTBr+&#10;KMB8dn01xdy4nnfU7WMpUgiHHDVUMba5lKGoyGIYuZY4cd/OW4wJ+lIaj30Kt418UCqTFmtODRW2&#10;9FJR8bs/Wg1vj9usW2xe18PnJjsUy93h66f3Wt/eDItnEJGGeBH/u9cmzVdqrCZw/pMAyNk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w2LcUAAADfAAAADwAAAAAAAAAA&#10;AAAAAAChAgAAZHJzL2Rvd25yZXYueG1sUEsFBgAAAAAEAAQA+QAAAJMDAAAAAA==&#10;">
                                    <o:lock v:ext="edit" aspectratio="t"/>
                                  </v:line>
                                  <v:line id="直线 226" o:spid="_x0000_s2932" style="position:absolute;visibility:visible;mso-wrap-style:square" from="4961,2635" to="496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OiX8UAAADfAAAADwAAAGRycy9kb3ducmV2LnhtbERPTUvDQBC9C/6HZQRvdlfFIGm3pShC&#10;60FsFexxmh2TaHY27K5J/PfOQejx8b4Xq8l3aqCY2sAWrmcGFHEVXMu1hfe3p6t7UCkjO+wCk4Vf&#10;SrBanp8tsHRh5B0N+1wrCeFUooUm577UOlUNeUyz0BML9xmixyww1tpFHCXcd/rGmEJ7bFkaGuzp&#10;oaHqe//jLbzcvhbDevu8mT62xbF63B0PX2O09vJiWs9BZZrySfzv3jiZb8ydkcH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KOiX8UAAADfAAAADwAAAAAAAAAA&#10;AAAAAAChAgAAZHJzL2Rvd25yZXYueG1sUEsFBgAAAAAEAAQA+QAAAJMDAAAAAA==&#10;">
                                    <o:lock v:ext="edit" aspectratio="t"/>
                                  </v:line>
                                  <v:line id="直线 227" o:spid="_x0000_s2933" style="position:absolute;visibility:visible;mso-wrap-style:square" from="5027,2635" to="5027,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HxMUAAADfAAAADwAAAGRycy9kb3ducmV2LnhtbERPXUvDMBR9F/wP4Qq+uURlZdZlYzgG&#10;mw+yTUEf75prW21uSpK19d8vA2GPh/M9nQ+2ER35UDvWcD9SIIgLZ2ouNXy8r+4mIEJENtg4Jg1/&#10;FGA+u76aYm5czzvq9rEUKYRDjhqqGNtcylBUZDGMXEucuG/nLcYEfSmNxz6F20Y+KJVJizWnhgpb&#10;eqmo+N0frYa3x23WLTav6+Fzkx2K5e7w9dN7rW9vhsUziEhDvIj/3WuT5is1Vk9w/pMAyNk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8HxMUAAADfAAAADwAAAAAAAAAA&#10;AAAAAAChAgAAZHJzL2Rvd25yZXYueG1sUEsFBgAAAAAEAAQA+QAAAJMDAAAAAA==&#10;">
                                    <o:lock v:ext="edit" aspectratio="t"/>
                                  </v:line>
                                  <v:line id="直线 228" o:spid="_x0000_s2934" style="position:absolute;visibility:visible;mso-wrap-style:square" from="4928,2635" to="492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w4hMUAAADfAAAADwAAAGRycy9kb3ducmV2LnhtbERPTUvDQBC9C/6HZQRvdreKQWK3pShC&#10;60FsFdrjNDsm0exs2F2T+O+dg+Dx8b4Xq8l3aqCY2sAW5jMDirgKruXawvvb09UdqJSRHXaBycIP&#10;JVgtz88WWLow8o6Gfa6VhHAq0UKTc19qnaqGPKZZ6ImF+wjRYxYYa+0ijhLuO31tTKE9tiwNDfb0&#10;0FD1tf/2Fl5uXothvX3eTIdtcaoed6fj5xitvbyY1vegMk35X/zn3jiZb8ztXB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w4hMUAAADfAAAADwAAAAAAAAAA&#10;AAAAAAChAgAAZHJzL2Rvd25yZXYueG1sUEsFBgAAAAAEAAQA+QAAAJMDAAAAAA==&#10;">
                                    <o:lock v:ext="edit" aspectratio="t"/>
                                  </v:line>
                                  <v:line id="直线 229" o:spid="_x0000_s2935" style="position:absolute;visibility:visible;mso-wrap-style:square" from="5158,2633" to="5158,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CdH8UAAADfAAAADwAAAGRycy9kb3ducmV2LnhtbERPXUvDMBR9F/Yfwh345pIqFqnLxlCE&#10;zQdxU9ge75pr2625KUls6783wsDHw/meL0fbip58aBxryGYKBHHpTMOVhs+Pl5sHECEiG2wdk4Yf&#10;CrBcTK7mWBg38Jb6XaxECuFQoIY6xq6QMpQ1WQwz1xEn7st5izFBX0njcUjhtpW3SuXSYsOpocaO&#10;nmoqz7tvq+Ht7j3vV5vX9bjf5MfyeXs8nAav9fV0XD2CiDTGf/HFvTZpvlL3WQZ/fxI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CdH8UAAADfAAAADwAAAAAAAAAA&#10;AAAAAAChAgAAZHJzL2Rvd25yZXYueG1sUEsFBgAAAAAEAAQA+QAAAJMDAAAAAA==&#10;">
                                    <o:lock v:ext="edit" aspectratio="t"/>
                                  </v:line>
                                  <v:line id="直线 230" o:spid="_x0000_s2936" style="position:absolute;visibility:visible;mso-wrap-style:square" from="5126,2635" to="5126,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IDaMYAAADfAAAADwAAAGRycy9kb3ducmV2LnhtbERPXWvCMBR9F/Yfwh34ponKyuiMIhsD&#10;3YOoG2yP1+au7dbclCRru39vhMEeD+d7uR5sIzryoXasYTZVIIgLZ2ouNby9Pk/uQYSIbLBxTBp+&#10;KcB6dTNaYm5cz0fqTrEUKYRDjhqqGNtcylBUZDFMXUucuE/nLcYEfSmNxz6F20bOlcqkxZpTQ4Ut&#10;PVZUfJ9+rIb94pB1m93LdnjfZefi6Xj++Oq91uPbYfMAItIQ/8V/7q1J85W6m83h+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SA2jGAAAA3wAAAA8AAAAAAAAA&#10;AAAAAAAAoQIAAGRycy9kb3ducmV2LnhtbFBLBQYAAAAABAAEAPkAAACUAwAAAAA=&#10;">
                                    <o:lock v:ext="edit" aspectratio="t"/>
                                  </v:line>
                                  <v:line id="直线 231" o:spid="_x0000_s2937" style="position:absolute;visibility:visible;mso-wrap-style:square" from="5191,2635" to="5191,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6m88YAAADfAAAADwAAAGRycy9kb3ducmV2LnhtbERPXWvCMBR9H/gfwhV8m4mTldEZRTYE&#10;3YOoG2yP1+au7dbclCRru39vhMEeD+d7sRpsIzryoXasYTZVIIgLZ2ouNby9bm4fQISIbLBxTBp+&#10;KcBqObpZYG5cz0fqTrEUKYRDjhqqGNtcylBUZDFMXUucuE/nLcYEfSmNxz6F20beKZVJizWnhgpb&#10;eqqo+D79WA37+SHr1ruX7fC+y87F8/H88dV7rSfjYf0IItIQ/8V/7q1J85W6n83h+icBkM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epvPGAAAA3wAAAA8AAAAAAAAA&#10;AAAAAAAAoQIAAGRycy9kb3ducmV2LnhtbFBLBQYAAAAABAAEAPkAAACUAwAAAAA=&#10;">
                                    <o:lock v:ext="edit" aspectratio="t"/>
                                  </v:line>
                                  <v:line id="直线 232" o:spid="_x0000_s2938" style="position:absolute;visibility:visible;mso-wrap-style:square" from="5093,2635" to="509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c+h8YAAADfAAAADwAAAGRycy9kb3ducmV2LnhtbERPXUvDMBR9H/gfwhX2tiVzWqQuG8Mx&#10;2HwQNwV9vGuubbW5KUls679fBoKPh/O9WA22ER35UDvWMJsqEMSFMzWXGt5et5N7ECEiG2wck4Zf&#10;CrBaXo0WmBvX84G6YyxFCuGQo4YqxjaXMhQVWQxT1xIn7tN5izFBX0rjsU/htpE3SmXSYs2pocKW&#10;Hisqvo8/VsPz/CXr1vun3fC+z07F5nD6+Oq91uPrYf0AItIQ/8V/7p1J85W6m93C5U8CIJ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3PofGAAAA3wAAAA8AAAAAAAAA&#10;AAAAAAAAoQIAAGRycy9kb3ducmV2LnhtbFBLBQYAAAAABAAEAPkAAACUAwAAAAA=&#10;">
                                    <o:lock v:ext="edit" aspectratio="t"/>
                                  </v:line>
                                  <v:line id="直线 233" o:spid="_x0000_s2939" style="position:absolute;visibility:visible;mso-wrap-style:square" from="5391,2639" to="5391,2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ubHMYAAADfAAAADwAAAGRycy9kb3ducmV2LnhtbERPXWvCMBR9H/gfwhX2NhMVy+iMIhNB&#10;9zCmG2yP1+au7dbclCRru3+/DAQfD+d7uR5sIzryoXasYTpRIIgLZ2ouNby97u7uQYSIbLBxTBp+&#10;KcB6NbpZYm5cz0fqTrEUKYRDjhqqGNtcylBUZDFMXEucuE/nLcYEfSmNxz6F20bOlMqkxZpTQ4Ut&#10;PVZUfJ9+rIbn+UvWbQ5P++H9kJ2L7fH88dV7rW/Hw+YBRKQhXsUX996k+Uotpgv4/5MA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7mxzGAAAA3wAAAA8AAAAAAAAA&#10;AAAAAAAAoQIAAGRycy9kb3ducmV2LnhtbFBLBQYAAAAABAAEAPkAAACUAwAAAAA=&#10;">
                                    <o:lock v:ext="edit" aspectratio="t"/>
                                  </v:line>
                                  <v:line id="直线 234" o:spid="_x0000_s2940" style="position:absolute;visibility:visible;mso-wrap-style:square" from="5325,2639" to="5325,2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kFa8UAAADfAAAADwAAAGRycy9kb3ducmV2LnhtbERPXWvCMBR9F/Yfwh34pomTldEZRTYG&#10;ugdRN9ger81d2625KUnWdv/eCMIeD+d7sRpsIzryoXasYTZVIIgLZ2ouNby/vUweQISIbLBxTBr+&#10;KMBqeTNaYG5czwfqjrEUKYRDjhqqGNtcylBUZDFMXUucuC/nLcYEfSmNxz6F20beKZVJizWnhgpb&#10;eqqo+Dn+Wg27+T7r1tvXzfCxzU7F8+H0+d17rce3w/oRRKQh/ouv7o1J85W6n2Vw+ZMAyOU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6kFa8UAAADfAAAADwAAAAAAAAAA&#10;AAAAAAChAgAAZHJzL2Rvd25yZXYueG1sUEsFBgAAAAAEAAQA+QAAAJMDAAAAAA==&#10;">
                                    <o:lock v:ext="edit" aspectratio="t"/>
                                  </v:line>
                                  <v:line id="直线 235" o:spid="_x0000_s2941" style="position:absolute;visibility:visible;mso-wrap-style:square" from="5292,2641" to="5292,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Wg8MYAAADfAAAADwAAAGRycy9kb3ducmV2LnhtbERPW0vDMBR+F/Yfwhn45pIpdlKXjaEI&#10;mw+yi6CPZ82xrTYnJYlt/ffLQNjjx3efLwfbiI58qB1rmE4UCOLCmZpLDe+Hl5sHECEiG2wck4Y/&#10;CrBcjK7mmBvX8466fSxFCuGQo4YqxjaXMhQVWQwT1xIn7st5izFBX0rjsU/htpG3SmXSYs2pocKW&#10;nioqfva/VsPb3TbrVpvX9fCxyY7F8+74+d17ra/Hw+oRRKQhXsT/7rVJ85W6n87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TloPDGAAAA3wAAAA8AAAAAAAAA&#10;AAAAAAAAoQIAAGRycy9kb3ducmV2LnhtbFBLBQYAAAAABAAEAPkAAACUAwAAAAA=&#10;">
                                    <o:lock v:ext="edit" aspectratio="t"/>
                                  </v:line>
                                  <v:line id="直线 236" o:spid="_x0000_s2942" style="position:absolute;visibility:visible;mso-wrap-style:square" from="5358,2641" to="5358,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o0gsUAAADfAAAADwAAAGRycy9kb3ducmV2LnhtbERPTUvDQBC9C/6HZQRvdreKQWK3pShC&#10;60FsFdrjNDsm0exs2F2T+O+dg+Dx8b4Xq8l3aqCY2sAW5jMDirgKruXawvvb09UdqJSRHXaBycIP&#10;JVgtz88WWLow8o6Gfa6VhHAq0UKTc19qnaqGPKZZ6ImF+wjRYxYYa+0ijhLuO31tTKE9tiwNDfb0&#10;0FD1tf/2Fl5uXothvX3eTIdtcaoed6fj5xitvbyY1vegMk35X/zn3jiZb8ztXA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Xo0gsUAAADfAAAADwAAAAAAAAAA&#10;AAAAAAChAgAAZHJzL2Rvd25yZXYueG1sUEsFBgAAAAAEAAQA+QAAAJMDAAAAAA==&#10;">
                                    <o:lock v:ext="edit" aspectratio="t"/>
                                  </v:line>
                                  <v:line id="直线 237" o:spid="_x0000_s2943" style="position:absolute;visibility:visible;mso-wrap-style:square" from="5259,2641" to="5259,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aRGcYAAADfAAAADwAAAGRycy9kb3ducmV2LnhtbERPW0vDMBR+F/Yfwhn45pIpllmXjaEI&#10;mw+yi6CPZ82xrTYnJYlt/ffLQNjjx3efLwfbiI58qB1rmE4UCOLCmZpLDe+Hl5sZiBCRDTaOScMf&#10;BVguRldzzI3reUfdPpYihXDIUUMVY5tLGYqKLIaJa4kT9+W8xZigL6Xx2Kdw28hbpTJpsebUUGFL&#10;TxUVP/tfq+Htbpt1q83revjYZMfieXf8/O691tfjYfUIItIQL+J/99qk+UrdTx/g/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2kRnGAAAA3wAAAA8AAAAAAAAA&#10;AAAAAAAAoQIAAGRycy9kb3ducmV2LnhtbFBLBQYAAAAABAAEAPkAAACUAwAAAAA=&#10;">
                                    <o:lock v:ext="edit" aspectratio="t"/>
                                  </v:line>
                                  <v:line id="直线 238" o:spid="_x0000_s2944" style="position:absolute;visibility:visible;mso-wrap-style:square" from="5489,2639" to="5489,27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DyOcUAAADfAAAADwAAAGRycy9kb3ducmV2LnhtbERPTUvDQBC9C/6HZQRvdteKQWK3pShC&#10;60FsFdrjNDsm0exs2F2T+O+dg+Dx8b4Xq8l3aqCY2sAWrmcGFHEVXMu1hfe3p6s7UCkjO+wCk4Uf&#10;SrBanp8tsHRh5B0N+1wrCeFUooUm577UOlUNeUyz0BML9xGixyww1tpFHCXcd3puTKE9tiwNDfb0&#10;0FD1tf/2Fl5uXothvX3eTIdtcaoed6fj5xitvbyY1vegMk35X/zn3jiZb8ztXB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DyOcUAAADfAAAADwAAAAAAAAAA&#10;AAAAAAChAgAAZHJzL2Rvd25yZXYueG1sUEsFBgAAAAAEAAQA+QAAAJMDAAAAAA==&#10;">
                                    <o:lock v:ext="edit" aspectratio="t"/>
                                  </v:line>
                                  <v:line id="直线 239" o:spid="_x0000_s2945" style="position:absolute;visibility:visible;mso-wrap-style:square" from="5457,2641" to="5457,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osYAAADfAAAADwAAAGRycy9kb3ducmV2LnhtbERPXWvCMBR9F/Yfwh34ponKyuiMIhsD&#10;3YOoG2yP1+au7dbclCRru39vhMEeD+d7uR5sIzryoXasYTZVIIgLZ2ouNby9Pk/uQYSIbLBxTBp+&#10;KcB6dTNaYm5cz0fqTrEUKYRDjhqqGNtcylBUZDFMXUucuE/nLcYEfSmNxz6F20bOlcqkxZpTQ4Ut&#10;PVZUfJ9+rIb94pB1m93LdnjfZefi6Xj++Oq91uPbYfMAItIQ/8V/7q1J85W6m8/g+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sV6LGAAAA3wAAAA8AAAAAAAAA&#10;AAAAAAAAoQIAAGRycy9kb3ducmV2LnhtbFBLBQYAAAAABAAEAPkAAACUAwAAAAA=&#10;">
                                    <o:lock v:ext="edit" aspectratio="t"/>
                                  </v:line>
                                  <v:line id="直线 240" o:spid="_x0000_s2946" style="position:absolute;visibility:visible;mso-wrap-style:square" from="5522,2641" to="5522,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7J1cUAAADfAAAADwAAAGRycy9kb3ducmV2LnhtbERPXUvDMBR9F/Yfwh345pJVLFKXjaEI&#10;mw/iprA93jXXtrO5KUls6783wsDHw/lerEbbip58aBxrmM8UCOLSmYYrDR/vzzf3IEJENtg6Jg0/&#10;FGC1nFwtsDBu4B31+1iJFMKhQA11jF0hZShrshhmriNO3KfzFmOCvpLG45DCbSszpXJpseHUUGNH&#10;jzWVX/tvq+H19i3v19uXzXjY5qfyaXc6ngev9fV0XD+AiDTGf/HFvTFpvlJ3W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7J1cUAAADfAAAADwAAAAAAAAAA&#10;AAAAAAChAgAAZHJzL2Rvd25yZXYueG1sUEsFBgAAAAAEAAQA+QAAAJMDAAAAAA==&#10;">
                                    <o:lock v:ext="edit" aspectratio="t"/>
                                  </v:line>
                                  <v:line id="直线 241" o:spid="_x0000_s2947" style="position:absolute;visibility:visible;mso-wrap-style:square" from="5424,2641" to="5424,2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JsTsYAAADfAAAADwAAAGRycy9kb3ducmV2LnhtbERPXWvCMBR9F/Yfwh3sTZMpK6MzimwM&#10;1IehbrA9Xpu7tltzU5LYdv/eDAQfD+d7vhxsIzryoXas4X6iQBAXztRcavh4fx0/gggR2WDjmDT8&#10;UYDl4mY0x9y4nvfUHWIpUgiHHDVUMba5lKGoyGKYuJY4cd/OW4wJ+lIaj30Kt42cKpVJizWnhgpb&#10;eq6o+D2crIa32S7rVpvtevjcZMfiZX/8+um91ne3w+oJRKQhXsUX99qk+Uo9TGf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ybE7GAAAA3wAAAA8AAAAAAAAA&#10;AAAAAAAAoQIAAGRycy9kb3ducmV2LnhtbFBLBQYAAAAABAAEAPkAAACUAwAAAAA=&#10;">
                                    <o:lock v:ext="edit" aspectratio="t"/>
                                  </v:line>
                                  <v:line id="直线 242" o:spid="_x0000_s2948" style="position:absolute;visibility:visible;mso-wrap-style:square" from="5725,2636" to="5725,27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lv0OsYAAADfAAAADwAAAGRycy9kb3ducmV2LnhtbERPXUvDMBR9F/wP4Qp7c4mbFqnLxtgY&#10;bD6Im4I+3jXXtq65KUls679fBoKPh/M9Wwy2ER35UDvWcDdWIIgLZ2ouNby/bW4fQYSIbLBxTBp+&#10;KcBifn01w9y4nvfUHWIpUgiHHDVUMba5lKGoyGIYu5Y4cV/OW4wJ+lIaj30Kt42cKJVJizWnhgpb&#10;WlVUnA4/VsPL9DXrlrvn7fCxy47Fen/8/O691qObYfkEItIQ/8V/7q1J85V6mNzD5U8CIO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b9DrGAAAA3wAAAA8AAAAAAAAA&#10;AAAAAAAAoQIAAGRycy9kb3ducmV2LnhtbFBLBQYAAAAABAAEAPkAAACUAwAAAAA=&#10;">
                                    <o:lock v:ext="edit" aspectratio="t"/>
                                  </v:line>
                                  <v:line id="直线 243" o:spid="_x0000_s2949" style="position:absolute;visibility:visible;mso-wrap-style:square" from="5659,2636" to="5659,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dRocYAAADfAAAADwAAAGRycy9kb3ducmV2LnhtbERPXWvCMBR9H/gfwh34NpM5LKMzimwM&#10;dA8y3WB7vDZ3bWdzU5LYdv9+EQQfD+d7vhxsIzryoXas4X6iQBAXztRcavj8eL17BBEissHGMWn4&#10;owDLxehmjrlxPe+o28dSpBAOOWqoYmxzKUNRkcUwcS1x4n6ctxgT9KU0HvsUbhs5VSqTFmtODRW2&#10;9FxRcdyfrIbtw3vWrTZv6+Frkx2Kl93h+7f3Wo9vh9UTiEhDvIov7rVJ85WaTWd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XUaHGAAAA3wAAAA8AAAAAAAAA&#10;AAAAAAAAoQIAAGRycy9kb3ducmV2LnhtbFBLBQYAAAAABAAEAPkAAACUAwAAAAA=&#10;">
                                    <o:lock v:ext="edit" aspectratio="t"/>
                                  </v:line>
                                  <v:line id="直线 244" o:spid="_x0000_s2950" style="position:absolute;visibility:visible;mso-wrap-style:square" from="5626,2638" to="5626,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XP1sUAAADfAAAADwAAAGRycy9kb3ducmV2LnhtbERPW0vDMBR+F/Yfwhn45pJNLFKXjTER&#10;Nh/EXUAfz5pj2605KUls6783wsDHj+8+Xw62ER35UDvWMJ0oEMSFMzWXGo6Hl7tHECEiG2wck4Yf&#10;CrBcjG7mmBvX8466fSxFCuGQo4YqxjaXMhQVWQwT1xIn7st5izFBX0rjsU/htpEzpTJpsebUUGFL&#10;64qKy/7bani7f8+61fZ1M3xss1PxvDt9nnuv9e14WD2BiDTEf/HVvTFpvlIPsw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cXP1sUAAADfAAAADwAAAAAAAAAA&#10;AAAAAAChAgAAZHJzL2Rvd25yZXYueG1sUEsFBgAAAAAEAAQA+QAAAJMDAAAAAA==&#10;">
                                    <o:lock v:ext="edit" aspectratio="t"/>
                                  </v:line>
                                  <v:line id="直线 245" o:spid="_x0000_s2951" style="position:absolute;visibility:visible;mso-wrap-style:square" from="5692,2638" to="5692,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QRmsYAAADfAAAADwAAAGRycy9kb3ducmV2LnhtbERPW0vDMBR+F/wP4Qx8c8l0llGXjaEI&#10;mw/iLrA9njXHttqclCS29d8bQdjjx3efLwfbiI58qB1rmIwVCOLCmZpLDYf9y+0MRIjIBhvHpOGH&#10;AiwX11dzzI3reUvdLpYihXDIUUMVY5tLGYqKLIaxa4kT9+G8xZigL6Xx2Kdw28g7pTJpsebUUGFL&#10;TxUVX7tvq+Ht/j3rVpvX9XDcZOfieXs+ffZe65vRsHoEEWmIF/G/e23SfKUeplP4+5MA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EEZrGAAAA3wAAAA8AAAAAAAAA&#10;AAAAAAAAoQIAAGRycy9kb3ducmV2LnhtbFBLBQYAAAAABAAEAPkAAACUAwAAAAA=&#10;">
                                    <o:lock v:ext="edit" aspectratio="t"/>
                                  </v:line>
                                  <v:line id="直线 246" o:spid="_x0000_s2952" style="position:absolute;visibility:visible;mso-wrap-style:square" from="5593,2638" to="5593,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i0AcYAAADfAAAADwAAAGRycy9kb3ducmV2LnhtbERPW0vDMBR+F/wP4Qx8c8nUlVGXjaEI&#10;mw/iLrA9njXHttqclCS29d8bQdjjx3efLwfbiI58qB1rmIwVCOLCmZpLDYf9y+0MRIjIBhvHpOGH&#10;AiwX11dzzI3reUvdLpYihXDIUUMVY5tLGYqKLIaxa4kT9+G8xZigL6Xx2Kdw28g7pTJpsebUUGFL&#10;TxUVX7tvq+Ht/j3rVpvX9XDcZOfieXs+ffZe65vRsHoEEWmIF/G/e23SfKWmD1P4+5MA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ItAHGAAAA3wAAAA8AAAAAAAAA&#10;AAAAAAAAoQIAAGRycy9kb3ducmV2LnhtbFBLBQYAAAAABAAEAPkAAACUAwAAAAA=&#10;">
                                    <o:lock v:ext="edit" aspectratio="t"/>
                                  </v:line>
                                  <v:line id="直线 247" o:spid="_x0000_s2953" style="position:absolute;visibility:visible;mso-wrap-style:square" from="5823,2636" to="5823,2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oqdsYAAADfAAAADwAAAGRycy9kb3ducmV2LnhtbERPXUvDMBR9H/gfwhV82xJ1FqnLxnAM&#10;Nh9km4I+3jXXttrclCRr6783wmCPh/M9Wwy2ER35UDvWcDtRIIgLZ2ouNby/rcePIEJENtg4Jg2/&#10;FGAxvxrNMDeu5z11h1iKFMIhRw1VjG0uZSgqshgmriVO3JfzFmOCvpTGY5/CbSPvlMqkxZpTQ4Ut&#10;PVdU/BxOVsPr/S7rltuXzfCxzY7Fan/8/O691jfXw/IJRKQhXsRn98ak+Uo9TDP4/5MA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aKnbGAAAA3wAAAA8AAAAAAAAA&#10;AAAAAAAAoQIAAGRycy9kb3ducmV2LnhtbFBLBQYAAAAABAAEAPkAAACUAwAAAAA=&#10;">
                                    <o:lock v:ext="edit" aspectratio="t"/>
                                  </v:line>
                                  <v:line id="直线 248" o:spid="_x0000_s2954" style="position:absolute;visibility:visible;mso-wrap-style:square" from="5791,2638" to="5791,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aP7cYAAADfAAAADwAAAGRycy9kb3ducmV2LnhtbERPXUvDMBR9F/wP4Q725pK5rUpdNoYi&#10;bHsQNwV9vGuubbW5KUnW1n9vBMHHw/lergfbiI58qB1rmE4UCOLCmZpLDa8vj1e3IEJENtg4Jg3f&#10;FGC9urxYYm5czwfqjrEUKYRDjhqqGNtcylBUZDFMXEucuA/nLcYEfSmNxz6F20ZeK5VJizWnhgpb&#10;uq+o+DqerYan2XPWbXb77fC2y07Fw+H0/tl7rcejYXMHItIQ/8V/7q1J85VazG/g908C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Wj+3GAAAA3wAAAA8AAAAAAAAA&#10;AAAAAAAAoQIAAGRycy9kb3ducmV2LnhtbFBLBQYAAAAABAAEAPkAAACUAwAAAAA=&#10;">
                                    <o:lock v:ext="edit" aspectratio="t"/>
                                  </v:line>
                                  <v:line id="直线 249" o:spid="_x0000_s2955" style="position:absolute;visibility:visible;mso-wrap-style:square" from="5856,2638" to="5856,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kbn8UAAADfAAAADwAAAGRycy9kb3ducmV2LnhtbERPS0vDQBC+C/6HZQRvdtdXkNhtKYrQ&#10;ehBbC/U4zY5JNDsbdtck/nvnIHj8+N7z5eQ7NVBMbWALlzMDirgKruXawv7t6eIOVMrIDrvAZOGH&#10;EiwXpydzLF0YeUvDLtdKQjiVaKHJuS+1TlVDHtMs9MTCfYToMQuMtXYRRwn3nb4yptAeW5aGBnt6&#10;aKj62n17Cy/Xr8Ww2jyvp8OmOFaP2+P75xitPT+bVvegMk35X/znXjuZb8ztjQyWPwJAL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kbn8UAAADfAAAADwAAAAAAAAAA&#10;AAAAAAChAgAAZHJzL2Rvd25yZXYueG1sUEsFBgAAAAAEAAQA+QAAAJMDAAAAAA==&#10;">
                                    <o:lock v:ext="edit" aspectratio="t"/>
                                  </v:line>
                                  <v:line id="直线 250" o:spid="_x0000_s2956" style="position:absolute;visibility:visible;mso-wrap-style:square" from="5758,2638" to="5758,2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W+BMYAAADfAAAADwAAAGRycy9kb3ducmV2LnhtbERPXUvDMBR9F/wP4Q725pK5rWhdNoYi&#10;bHsQNwV9vGuubbW5KUnW1n9vBMHHw/lergfbiI58qB1rmE4UCOLCmZpLDa8vj1c3IEJENtg4Jg3f&#10;FGC9urxYYm5czwfqjrEUKYRDjhqqGNtcylBUZDFMXEucuA/nLcYEfSmNxz6F20ZeK5VJizWnhgpb&#10;uq+o+DqerYan2XPWbXb77fC2y07Fw+H0/tl7rcejYXMHItIQ/8V/7q1J85VazG/h908CIF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FvgTGAAAA3wAAAA8AAAAAAAAA&#10;AAAAAAAAoQIAAGRycy9kb3ducmV2LnhtbFBLBQYAAAAABAAEAPkAAACUAwAAAAA=&#10;">
                                    <o:lock v:ext="edit" aspectratio="t"/>
                                  </v:line>
                                  <v:line id="直线 251" o:spid="_x0000_s2957" style="position:absolute;visibility:visible;mso-wrap-style:square" from="6052,2633" to="6052,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aBRMUAAADfAAAADwAAAGRycy9kb3ducmV2LnhtbERPTUvDQBC9C/6HZQRvdlelQWK3pShC&#10;60FsFdrjNDsm0exs2F2T+O+dg+Dx8b4Xq8l3aqCY2sAWrmcGFHEVXMu1hfe3p6s7UCkjO+wCk4Uf&#10;SrBanp8tsHRh5B0N+1wrCeFUooUm577UOlUNeUyz0BML9xGixyww1tpFHCXcd/rGmEJ7bFkaGuzp&#10;oaHqa//tLbzcvhbDevu8mQ7b4lQ97k7HzzFae3kxre9BZZryv/jPvXEy35j5XB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WaBRMUAAADfAAAADwAAAAAAAAAA&#10;AAAAAAChAgAAZHJzL2Rvd25yZXYueG1sUEsFBgAAAAAEAAQA+QAAAJMDAAAAAA==&#10;">
                                    <o:lock v:ext="edit" aspectratio="t"/>
                                  </v:line>
                                  <v:line id="直线 252" o:spid="_x0000_s2958" style="position:absolute;visibility:visible;mso-wrap-style:square" from="5986,2633" to="598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ok38YAAADfAAAADwAAAGRycy9kb3ducmV2LnhtbERPXWvCMBR9H/gfwhX2NhMVy+iMIhNB&#10;9zCmG2yP1+au7dbclCRru3+/DAQfD+d7uR5sIzryoXasYTpRIIgLZ2ouNby97u7uQYSIbLBxTBp+&#10;KcB6NbpZYm5cz0fqTrEUKYRDjhqqGNtcylBUZDFMXEucuE/nLcYEfSmNxz6F20bOlMqkxZpTQ4Ut&#10;PVZUfJ9+rIbn+UvWbQ5P++H9kJ2L7fH88dV7rW/Hw+YBRKQhXsUX996k+UotFlP4/5MA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qJN/GAAAA3wAAAA8AAAAAAAAA&#10;AAAAAAAAoQIAAGRycy9kb3ducmV2LnhtbFBLBQYAAAAABAAEAPkAAACUAwAAAAA=&#10;">
                                    <o:lock v:ext="edit" aspectratio="t"/>
                                  </v:line>
                                  <v:line id="直线 253" o:spid="_x0000_s2959" style="position:absolute;visibility:visible;mso-wrap-style:square" from="5953,2635" to="595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i6qMYAAADfAAAADwAAAGRycy9kb3ducmV2LnhtbERPXWvCMBR9H/gfwh34NpM5LKMzimwM&#10;dA8y3WB7vDZ3bWdzU5LYdv9+EQQfD+d7vhxsIzryoXas4X6iQBAXztRcavj8eL17BBEissHGMWn4&#10;owDLxehmjrlxPe+o28dSpBAOOWqoYmxzKUNRkcUwcS1x4n6ctxgT9KU0HvsUbhs5VSqTFmtODRW2&#10;9FxRcdyfrIbtw3vWrTZv6+Frkx2Kl93h+7f3Wo9vh9UTiEhDvIov7rVJ85Waza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4uqjGAAAA3wAAAA8AAAAAAAAA&#10;AAAAAAAAoQIAAGRycy9kb3ducmV2LnhtbFBLBQYAAAAABAAEAPkAAACUAwAAAAA=&#10;">
                                    <o:lock v:ext="edit" aspectratio="t"/>
                                  </v:line>
                                  <v:line id="直线 254" o:spid="_x0000_s2960" style="position:absolute;visibility:visible;mso-wrap-style:square" from="6019,2635" to="601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QfM8YAAADfAAAADwAAAGRycy9kb3ducmV2LnhtbERPXWvCMBR9H/gfwh34NpNNLKMzimwM&#10;dA8y3WB7vDZ3bWdzU5LYdv9+EQQfD+d7vhxsIzryoXas4X6iQBAXztRcavj8eL17BBEissHGMWn4&#10;owDLxehmjrlxPe+o28dSpBAOOWqoYmxzKUNRkcUwcS1x4n6ctxgT9KU0HvsUbhv5oFQmLdacGips&#10;6bmi4rg/WQ3b6XvWrTZv6+Frkx2Kl93h+7f3Wo9vh9UTiEhDvIov7rVJ85Waza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0HzPGAAAA3wAAAA8AAAAAAAAA&#10;AAAAAAAAoQIAAGRycy9kb3ducmV2LnhtbFBLBQYAAAAABAAEAPkAAACUAwAAAAA=&#10;">
                                    <o:lock v:ext="edit" aspectratio="t"/>
                                  </v:line>
                                  <v:line id="直线 255" o:spid="_x0000_s2961" style="position:absolute;visibility:visible;mso-wrap-style:square" from="5920,2635" to="592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2HR8YAAADfAAAADwAAAGRycy9kb3ducmV2LnhtbERPW0vDMBR+F/wP4Qx8c8nUlVGXjaEI&#10;mw/iLrA9njXHttqclCS29d8bQdjjx3efLwfbiI58qB1rmIwVCOLCmZpLDYf9y+0MRIjIBhvHpOGH&#10;AiwX11dzzI3reUvdLpYihXDIUUMVY5tLGYqKLIaxa4kT9+G8xZigL6Xx2Kdw28g7pTJpsebUUGFL&#10;TxUVX7tvq+Ht/j3rVpvX9XDcZOfieXs+ffZe65vRsHoEEWmIF/G/e23SfKWm0wf4+5MA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dh0fGAAAA3wAAAA8AAAAAAAAA&#10;AAAAAAAAoQIAAGRycy9kb3ducmV2LnhtbFBLBQYAAAAABAAEAPkAAACUAwAAAAA=&#10;">
                                    <o:lock v:ext="edit" aspectratio="t"/>
                                  </v:line>
                                  <v:line id="直线 256" o:spid="_x0000_s2962" style="position:absolute;visibility:visible;mso-wrap-style:square" from="6150,2633" to="615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Ei3MUAAADfAAAADwAAAGRycy9kb3ducmV2LnhtbERPXUvDMBR9F/Yfwh345pIpLVKXjaEI&#10;mw/iprA93jXXtrO5KUls6783wsDHw/lerEbbip58aBxrmM8UCOLSmYYrDR/vzzf3IEJENtg6Jg0/&#10;FGC1nFwtsDBu4B31+1iJFMKhQA11jF0hZShrshhmriNO3KfzFmOCvpLG45DCbStvlcqlxYZTQ40d&#10;PdZUfu2/rYbXu7e8X29fNuNhm5/Kp93peB681tfTcf0AItIY/8UX98ak+UplW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Ei3MUAAADfAAAADwAAAAAAAAAA&#10;AAAAAAChAgAAZHJzL2Rvd25yZXYueG1sUEsFBgAAAAAEAAQA+QAAAJMDAAAAAA==&#10;">
                                    <o:lock v:ext="edit" aspectratio="t"/>
                                  </v:line>
                                  <v:line id="直线 257" o:spid="_x0000_s2963" style="position:absolute;visibility:visible;mso-wrap-style:square" from="6118,2635" to="611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O8q8UAAADfAAAADwAAAGRycy9kb3ducmV2LnhtbERPXWvCMBR9H+w/hDvwbSabWKQzijgE&#10;3cOYbrA9Xpu7trO5KUlsu3+/DAQfD+d7vhxsIzryoXas4WGsQBAXztRcavh439zPQISIbLBxTBp+&#10;KcBycXszx9y4nvfUHWIpUgiHHDVUMba5lKGoyGIYu5Y4cd/OW4wJ+lIaj30Kt418VCqTFmtODRW2&#10;tK6oOB3OVsPr5C3rVruX7fC5y47F8/749dN7rUd3w+oJRKQhXsUX99ak+UpNpxn8/0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cO8q8UAAADfAAAADwAAAAAAAAAA&#10;AAAAAAChAgAAZHJzL2Rvd25yZXYueG1sUEsFBgAAAAAEAAQA+QAAAJMDAAAAAA==&#10;">
                                    <o:lock v:ext="edit" aspectratio="t"/>
                                  </v:line>
                                  <v:line id="直线 258" o:spid="_x0000_s2964" style="position:absolute;visibility:visible;mso-wrap-style:square" from="6183,2635" to="618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8ZMMYAAADfAAAADwAAAGRycy9kb3ducmV2LnhtbERPW0vDMBR+F/wP4Qx8c8mUdaMuG0MR&#10;Nh/EXWB7PGuObbU5KUls6783guDjx3dfrAbbiI58qB1rmIwVCOLCmZpLDcfD8+0cRIjIBhvHpOGb&#10;AqyW11cLzI3reUfdPpYihXDIUUMVY5tLGYqKLIaxa4kT9+68xZigL6Xx2Kdw28g7pTJpsebUUGFL&#10;jxUVn/svq+H1/i3r1tuXzXDaZpfiaXc5f/Re65vRsH4AEWmI/+I/98ak+UpNpzP4/ZMA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KPGTDGAAAA3wAAAA8AAAAAAAAA&#10;AAAAAAAAoQIAAGRycy9kb3ducmV2LnhtbFBLBQYAAAAABAAEAPkAAACUAwAAAAA=&#10;">
                                    <o:lock v:ext="edit" aspectratio="t"/>
                                  </v:line>
                                  <v:line id="直线 259" o:spid="_x0000_s2965" style="position:absolute;visibility:visible;mso-wrap-style:square" from="6085,2635" to="608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CNQsUAAADfAAAADwAAAGRycy9kb3ducmV2LnhtbERPTUvDQBC9C/6HZQRvdlelQWK3pShC&#10;60FsFdrjNDsm0exs2F2T+O+dg+Dx8b4Xq8l3aqCY2sAWrmcGFHEVXMu1hfe3p6s7UCkjO+wCk4Uf&#10;SrBanp8tsHRh5B0N+1wrCeFUooUm577UOlUNeUyz0BML9xGixyww1tpFHCXcd/rGmEJ7bFkaGuzp&#10;oaHqa//tLbzcvhbDevu8mQ7b4lQ97k7HzzFae3kxre9BZZryv/jPvXEy35j5XA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CNQsUAAADfAAAADwAAAAAAAAAA&#10;AAAAAAChAgAAZHJzL2Rvd25yZXYueG1sUEsFBgAAAAAEAAQA+QAAAJMDAAAAAA==&#10;">
                                    <o:lock v:ext="edit" aspectratio="t"/>
                                  </v:line>
                                  <v:line id="直线 260" o:spid="_x0000_s2966" style="position:absolute;visibility:visible;mso-wrap-style:square" from="6382,2633" to="6382,27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wo2cYAAADfAAAADwAAAGRycy9kb3ducmV2LnhtbERPW0vDMBR+F/wP4Qx8c8mUla0uG0MR&#10;Nh/EXWB7PGuObbU5KUls6783guDjx3dfrAbbiI58qB1rmIwVCOLCmZpLDcfD8+0MRIjIBhvHpOGb&#10;AqyW11cLzI3reUfdPpYihXDIUUMVY5tLGYqKLIaxa4kT9+68xZigL6Xx2Kdw28g7pTJpsebUUGFL&#10;jxUVn/svq+H1/i3r1tuXzXDaZpfiaXc5f/Re65vRsH4AEWmI/+I/98ak+UpNp3P4/ZMAy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cKNnGAAAA3wAAAA8AAAAAAAAA&#10;AAAAAAAAoQIAAGRycy9kb3ducmV2LnhtbFBLBQYAAAAABAAEAPkAAACUAwAAAAA=&#10;">
                                    <o:lock v:ext="edit" aspectratio="t"/>
                                  </v:line>
                                  <v:line id="直线 261" o:spid="_x0000_s2967" style="position:absolute;visibility:visible;mso-wrap-style:square" from="6316,2633" to="6316,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pL+cUAAADfAAAADwAAAGRycy9kb3ducmV2LnhtbERPTUvDQBC9C/6HZQRvdlfFIGm3pShC&#10;60FsFexxmh2TaHY27K5J/PfOQejx8b4Xq8l3aqCY2sAWrmcGFHEVXMu1hfe3p6t7UCkjO+wCk4Vf&#10;SrBanp8tsHRh5B0N+1wrCeFUooUm577UOlUNeUyz0BML9xmixyww1tpFHCXcd/rGmEJ7bFkaGuzp&#10;oaHqe//jLbzcvhbDevu8mT62xbF63B0PX2O09vJiWs9BZZrySfzv3jiZb8xdIQ/kjwD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wpL+cUAAADfAAAADwAAAAAAAAAA&#10;AAAAAAChAgAAZHJzL2Rvd25yZXYueG1sUEsFBgAAAAAEAAQA+QAAAJMDAAAAAA==&#10;">
                                    <o:lock v:ext="edit" aspectratio="t"/>
                                  </v:line>
                                  <v:line id="直线 262" o:spid="_x0000_s2968" style="position:absolute;visibility:visible;mso-wrap-style:square" from="6283,2635" to="628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buYsUAAADfAAAADwAAAGRycy9kb3ducmV2LnhtbERPXWvCMBR9F/Yfwh34pomTldEZRTYG&#10;ugdRN9ger81d2625KUnWdv/eCMIeD+d7sRpsIzryoXasYTZVIIgLZ2ouNby/vUweQISIbLBxTBr+&#10;KMBqeTNaYG5czwfqjrEUKYRDjhqqGNtcylBUZDFMXUucuC/nLcYEfSmNxz6F20beKZVJizWnhgpb&#10;eqqo+Dn+Wg27+T7r1tvXzfCxzU7F8+H0+d17rce3w/oRRKQh/ouv7o1J85W6z2Zw+ZMAyOU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buYsUAAADfAAAADwAAAAAAAAAA&#10;AAAAAAChAgAAZHJzL2Rvd25yZXYueG1sUEsFBgAAAAAEAAQA+QAAAJMDAAAAAA==&#10;">
                                    <o:lock v:ext="edit" aspectratio="t"/>
                                  </v:line>
                                  <v:line id="直线 263" o:spid="_x0000_s2969" style="position:absolute;visibility:visible;mso-wrap-style:square" from="6349,2635" to="6349,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RwFcUAAADfAAAADwAAAGRycy9kb3ducmV2LnhtbERPW0vDMBR+F/Yfwhn45pJNLFKXjTER&#10;Nh/EXUAfz5pj2605KUls6783wsDHj+8+Xw62ER35UDvWMJ0oEMSFMzWXGo6Hl7tHECEiG2wck4Yf&#10;CrBcjG7mmBvX8466fSxFCuGQo4YqxjaXMhQVWQwT1xIn7st5izFBX0rjsU/htpEzpTJpsebUUGFL&#10;64qKy/7bani7f8+61fZ1M3xss1PxvDt9nnuv9e14WD2BiDTEf/HVvTFpvlIP2Q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RwFcUAAADfAAAADwAAAAAAAAAA&#10;AAAAAAChAgAAZHJzL2Rvd25yZXYueG1sUEsFBgAAAAAEAAQA+QAAAJMDAAAAAA==&#10;">
                                    <o:lock v:ext="edit" aspectratio="t"/>
                                  </v:line>
                                  <v:line id="直线 264" o:spid="_x0000_s2970" style="position:absolute;visibility:visible;mso-wrap-style:square" from="6250,2635" to="6250,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jVjsUAAADfAAAADwAAAGRycy9kb3ducmV2LnhtbERPXWvCMBR9H+w/hDvY20ymWEZnFJkM&#10;dA+ibrA9Xpu7tltzU5Ksrf/eCMIeD+d7thhsIzryoXas4XGkQBAXztRcavh4f314AhEissHGMWk4&#10;UYDF/PZmhrlxPe+pO8RSpBAOOWqoYmxzKUNRkcUwci1x4r6dtxgT9KU0HvsUbhs5ViqTFmtODRW2&#10;9FJR8Xv4sxq2k13WLTdv6+Fzkx2L1f749dN7re/vhuUziEhD/Bdf3WuT5is1zSZw+ZMAyPk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9jVjsUAAADfAAAADwAAAAAAAAAA&#10;AAAAAAChAgAAZHJzL2Rvd25yZXYueG1sUEsFBgAAAAAEAAQA+QAAAJMDAAAAAA==&#10;">
                                    <o:lock v:ext="edit" aspectratio="t"/>
                                  </v:line>
                                  <v:line id="直线 265" o:spid="_x0000_s2971" style="position:absolute;visibility:visible;mso-wrap-style:square" from="6480,2633" to="6480,26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FN+sYAAADfAAAADwAAAGRycy9kb3ducmV2LnhtbERPXUvDMBR9H/gfwhV82xJ1FqnLxnAM&#10;Nh9km4I+3jXXttrclCRr6783wmCPh/M9Wwy2ER35UDvWcDtRIIgLZ2ouNby/rcePIEJENtg4Jg2/&#10;FGAxvxrNMDeu5z11h1iKFMIhRw1VjG0uZSgqshgmriVO3JfzFmOCvpTGY5/CbSPvlMqkxZpTQ4Ut&#10;PVdU/BxOVsPr/S7rltuXzfCxzY7Fan/8/O691jfXw/IJRKQhXsRn98ak+Uo9ZFP4/5MA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xTfrGAAAA3wAAAA8AAAAAAAAA&#10;AAAAAAAAoQIAAGRycy9kb3ducmV2LnhtbFBLBQYAAAAABAAEAPkAAACUAwAAAAA=&#10;">
                                    <o:lock v:ext="edit" aspectratio="t"/>
                                  </v:line>
                                  <v:line id="直线 266" o:spid="_x0000_s2972" style="position:absolute;visibility:visible;mso-wrap-style:square" from="6448,2635" to="6448,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SlmcUAAADfAAAADwAAAGRycy9kb3ducmV2LnhtbERPTUvDQBC9C/6HZQRvdpMKQWK3pbQU&#10;Wg9iq6DHaXZMYrOzYXdN4r93DoLHx/terCbXqYFCbD0byGcZKOLK25ZrA2+vu7sHUDEhW+w8k4Ef&#10;irBaXl8tsLR+5CMNp1QrCeFYooEmpb7UOlYNOYwz3xML9+mDwyQw1NoGHCXcdXqeZYV22LI0NNjT&#10;pqHqcvp2Bp7vX4phfXjaT++H4lxtj+ePrzEYc3szrR9BJZrSv/jPvbcyP8vzuTyQPwJ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SlmcUAAADfAAAADwAAAAAAAAAA&#10;AAAAAAChAgAAZHJzL2Rvd25yZXYueG1sUEsFBgAAAAAEAAQA+QAAAJMDAAAAAA==&#10;">
                                    <o:lock v:ext="edit" aspectratio="t"/>
                                  </v:line>
                                  <v:line id="直线 267" o:spid="_x0000_s2973" style="position:absolute;visibility:visible;mso-wrap-style:square" from="6513,2635" to="6513,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AAsUAAADfAAAADwAAAGRycy9kb3ducmV2LnhtbERPXWvCMBR9H+w/hDvY20zroIxqFNkY&#10;6B6GuoE+XptrW21uSpK19d8bYeDj4XxP54NpREfO15YVpKMEBHFhdc2lgt+fz5c3ED4ga2wsk4IL&#10;eZjPHh+mmGvb84a6bShFDGGfo4IqhDaX0hcVGfQj2xJH7midwRChK6V22Mdw08hxkmTSYM2xocKW&#10;3isqzts/o+D7dZ11i9XXctitskPxsTnsT71T6vlpWExABBrCXfzvXuo4P0nTcQq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AAsUAAADfAAAADwAAAAAAAAAA&#10;AAAAAAChAgAAZHJzL2Rvd25yZXYueG1sUEsFBgAAAAAEAAQA+QAAAJMDAAAAAA==&#10;">
                                    <o:lock v:ext="edit" aspectratio="t"/>
                                  </v:line>
                                  <v:line id="直线 268" o:spid="_x0000_s2974" style="position:absolute;visibility:visible;mso-wrap-style:square" from="6415,2635" to="6415,2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qedcUAAADfAAAADwAAAGRycy9kb3ducmV2LnhtbERPXUvDMBR9F/wP4Qq+2bQdFKnLxlAG&#10;2x7GNgV9vGuubbW5KUls6783A2GPh/M9X06mEwM531pWkCUpCOLK6pZrBW+v64dHED4ga+wsk4Jf&#10;8rBc3N7MsdR25CMNp1CLGMK+RAVNCH0ppa8aMugT2xNH7tM6gyFCV0vtcIzhppN5mhbSYMuxocGe&#10;nhuqvk8/RsF+diiG1Xa3md63xbl6OZ4/vkan1P3dtHoCEWgKV/G/e6Pj/DTL8hwufyIA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aqedcUAAADfAAAADwAAAAAAAAAA&#10;AAAAAAChAgAAZHJzL2Rvd25yZXYueG1sUEsFBgAAAAAEAAQA+QAAAJMDAAAAAA==&#10;">
                                    <o:lock v:ext="edit" aspectratio="t"/>
                                  </v:line>
                                </v:group>
                              </v:group>
                            </v:group>
                            <v:group id="组合 279" o:spid="_x0000_s2975" style="position:absolute;left:4502;top:5649;width:3332;height:279" coordorigin="4410,6124" coordsize="2702,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clgRwwAAAN8AAAAP&#10;AAAAAAAAAAAAAAAAAKoCAABkcnMvZG93bnJldi54bWxQSwUGAAAAAAQABAD6AAAAmgMAAAAA&#10;">
                              <o:lock v:ext="edit" aspectratio="t"/>
                              <v:group id="组合 280" o:spid="_x0000_s2976" style="position:absolute;left:4410;top:6125;width:346;height:225" coordorigin="4410,6125" coordsize="346,2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JvAZcQAAADfAAAA&#10;DwAAAAAAAAAAAAAAAACqAgAAZHJzL2Rvd25yZXYueG1sUEsFBgAAAAAEAAQA+gAAAJsDAAAAAA==&#10;">
                                <o:lock v:ext="edit" aspectratio="t"/>
                                <v:rect id="矩形 281" o:spid="_x0000_s2977" style="position:absolute;left:4628;top:6200;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XBYcUA&#10;AADfAAAADwAAAGRycy9kb3ducmV2LnhtbERPXWvCMBR9H/gfwhX2NtPKHFJNiwiCbEy2KuLjpbm2&#10;1eamNFmt+/XLYLDHw/leZoNpRE+dqy0riCcRCOLC6ppLBYf95mkOwnlkjY1lUnAnB1k6elhiou2N&#10;P6nPfSlCCLsEFVTet4mUrqjIoJvYljhwZ9sZ9AF2pdQd3kK4aeQ0il6kwZpDQ4UtrSsqrvmXCb3P&#10;7eWwe91t3u/fx959vJ3y2dkq9TgeVgsQngb/L/5zb3WYH8XxdAa/fwIAm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ZcFhxQAAAN8AAAAPAAAAAAAAAAAAAAAAAJgCAABkcnMv&#10;ZG93bnJldi54bWxQSwUGAAAAAAQABAD1AAAAigMAAAAA&#10;">
                                  <o:lock v:ext="edit" aspectratio="t"/>
                                  <v:textbox inset="0,0,0,0"/>
                                </v:rect>
                                <v:line id="直线 282" o:spid="_x0000_s2978" style="position:absolute;flip:x y;visibility:visible;mso-wrap-style:square" from="4511,6131" to="4624,61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y0GMQAAADfAAAADwAAAGRycy9kb3ducmV2LnhtbERPTWvCQBC9F/oflil4KXWTtIhE1xAK&#10;FU+R2havQ3ZMQrOzIbtNYn+9KwgeH+97nU2mFQP1rrGsIJ5HIIhLqxuuFHx/fbwsQTiPrLG1TArO&#10;5CDbPD6sMdV25E8aDr4SIYRdigpq77tUSlfWZNDNbUccuJPtDfoA+0rqHscQblqZRNFCGmw4NNTY&#10;0XtN5e/hzyhALv5fl2NMb3JLR5cU++f856TU7GnKVyA8Tf4uvrl3OsyP4jhZwPVPAC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vLQYxAAAAN8AAAAPAAAAAAAAAAAA&#10;AAAAAKECAABkcnMvZG93bnJldi54bWxQSwUGAAAAAAQABAD5AAAAkgMAAAAA&#10;">
                                  <o:lock v:ext="edit" aspectratio="t"/>
                                </v:line>
                                <v:line id="直线 283" o:spid="_x0000_s2979" style="position:absolute;flip:x y;visibility:visible;mso-wrap-style:square" from="4637,6125" to="4750,61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ARg8MAAADfAAAADwAAAGRycy9kb3ducmV2LnhtbERPy2rCQBTdF/yH4Qpuik4Si0p0FBEq&#10;riy+cHvJXJNg5k7ITE306zuFQpeH816sOlOJBzWutKwgHkUgiDOrS84VnE+fwxkI55E1VpZJwZMc&#10;rJa9twWm2rZ8oMfR5yKEsEtRQeF9nUrpsoIMupGtiQN3s41BH2CTS91gG8JNJZMomkiDJYeGAmva&#10;FJTdj99GAfL+NZ61MX3ILV1dsv96X19uSg363XoOwlPn/8V/7p0O86M4Tqbw+ycA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wEYPDAAAA3wAAAA8AAAAAAAAAAAAA&#10;AAAAoQIAAGRycy9kb3ducmV2LnhtbFBLBQYAAAAABAAEAPkAAACRAwAAAAA=&#10;">
                                  <o:lock v:ext="edit" aspectratio="t"/>
                                </v:line>
                                <v:line id="直线 284" o:spid="_x0000_s2980" style="position:absolute;flip:x y;visibility:visible;mso-wrap-style:square" from="4575,6318" to="4620,6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F8cMAAADfAAAADwAAAGRycy9kb3ducmV2LnhtbERPTWvCQBC9F/oflhG8lLpJLCLRVaRQ&#10;6clStXgdsmMSzM6G7Nak/vrOQfD4eN/L9eAadaUu1J4NpJMEFHHhbc2lgePh43UOKkRki41nMvBH&#10;Adar56cl5tb3/E3XfSyVhHDI0UAVY5trHYqKHIaJb4mFO/vOYRTYldp22Eu4a3SWJDPtsGZpqLCl&#10;94qKy/7XGUDe3abzPqU3vaVTyHZfL5ufszHj0bBZgIo0xIf47v60Mj9J00wGyx8BoF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vhfHDAAAA3wAAAA8AAAAAAAAAAAAA&#10;AAAAoQIAAGRycy9kb3ducmV2LnhtbFBLBQYAAAAABAAEAPkAAACRAwAAAAA=&#10;">
                                  <o:lock v:ext="edit" aspectratio="t"/>
                                </v:line>
                                <v:line id="直线 285" o:spid="_x0000_s2981" style="position:absolute;flip:x y;visibility:visible;mso-wrap-style:square" from="4410,6125" to="4566,62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MgasQAAADfAAAADwAAAGRycy9kb3ducmV2LnhtbERPy2rCQBTdC/2H4Ra6kTpJKsWmGUUK&#10;lq4U04rbS+bmQTN3QmY0ab/eEQSXh/POVqNpxZl611hWEM8iEMSF1Q1XCn6+N88LEM4ja2wtk4I/&#10;crBaPkwyTLUdeE/n3FcihLBLUUHtfZdK6YqaDLqZ7YgDV9reoA+wr6TucQjhppVJFL1Kgw2Hhho7&#10;+qip+M1PRgHy9v9lMcQ0l590dMl2N10fSqWeHsf1OwhPo7+Lb+4vHeZHcZy8wfVPAC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IyBqxAAAAN8AAAAPAAAAAAAAAAAA&#10;AAAAAKECAABkcnMvZG93bnJldi54bWxQSwUGAAAAAAQABAD5AAAAkgMAAAAA&#10;">
                                  <o:lock v:ext="edit" aspectratio="t"/>
                                </v:line>
                                <v:line id="直线 286" o:spid="_x0000_s2982" style="position:absolute;visibility:visible;mso-wrap-style:square" from="4568,6230" to="4568,6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zRMUAAADfAAAADwAAAGRycy9kb3ducmV2LnhtbERPTUvDQBC9C/6HZQRvdhMLQWK3pbQU&#10;Wg9iq6DHaXZMYrOzYXdN4r93DoLHx/terCbXqYFCbD0byGcZKOLK25ZrA2+vu7sHUDEhW+w8k4Ef&#10;irBaXl8tsLR+5CMNp1QrCeFYooEmpb7UOlYNOYwz3xML9+mDwyQw1NoGHCXcdfo+ywrtsGVpaLCn&#10;TUPV5fTtDDzPX4phfXjaT++H4lxtj+ePrzEYc3szrR9BJZrSv/jPvbcyP8vzuTyQPwJ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0zRMUAAADfAAAADwAAAAAAAAAA&#10;AAAAAAChAgAAZHJzL2Rvd25yZXYueG1sUEsFBgAAAAAEAAQA+QAAAJMDAAAAAA==&#10;">
                                  <o:lock v:ext="edit" aspectratio="t"/>
                                </v:line>
                              </v:group>
                              <v:rect id="矩形 287" o:spid="_x0000_s2983" style="position:absolute;left:6984;top:6199;width:128;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dRv8UA&#10;AADfAAAADwAAAGRycy9kb3ducmV2LnhtbERPW2vCMBR+F/Yfwhnszab1xuiMMgRBNhTtZOzx0Bzb&#10;bs1JabJa9+sXQfDx47vPl72pRUetqywrSKIYBHFudcWFguPHevgMwnlkjbVlUnAhB8vFw2COqbZn&#10;PlCX+UKEEHYpKii9b1IpXV6SQRfZhjhwJ9sa9AG2hdQtnkO4qeUojmfSYMWhocSGViXlP9mvCb2T&#10;5vu4e9utt5e/z87t37+y6ckq9fTYv76A8NT7u/jm3ugwP06ScQLXPwGAXP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h1G/xQAAAN8AAAAPAAAAAAAAAAAAAAAAAJgCAABkcnMv&#10;ZG93bnJldi54bWxQSwUGAAAAAAQABAD1AAAAigMAAAAA&#10;">
                                <o:lock v:ext="edit" aspectratio="t"/>
                                <v:textbox inset="0,0,0,0"/>
                              </v:rect>
                              <v:line id="直线 288" o:spid="_x0000_s2984" style="position:absolute;flip:x y;visibility:visible;mso-wrap-style:square" from="6870,6130" to="6983,6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4kxsIAAADfAAAADwAAAGRycy9kb3ducmV2LnhtbERPTYvCMBC9C/sfwix4EU1bZZFqFFlY&#10;8aTo7uJ1aMa22ExKE2311xtB8Ph43/NlZypxpcaVlhXEowgEcWZ1ybmCv9+f4RSE88gaK8uk4EYO&#10;louP3hxTbVve0/XgcxFC2KWooPC+TqV0WUEG3cjWxIE72cagD7DJpW6wDeGmkkkUfUmDJYeGAmv6&#10;Lig7Hy5GAfL2Pp62MU3kmo4u2e4Gq/+TUv3PbjUD4anzb/HLvdFhfhTH4wSefwIA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F4kxsIAAADfAAAADwAAAAAAAAAAAAAA&#10;AAChAgAAZHJzL2Rvd25yZXYueG1sUEsFBgAAAAAEAAQA+QAAAJADAAAAAA==&#10;">
                                <o:lock v:ext="edit" aspectratio="t"/>
                              </v:line>
                              <v:line id="直线 289" o:spid="_x0000_s2985" style="position:absolute;flip:x y;visibility:visible;mso-wrap-style:square" from="6996,6124" to="7109,6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KBXcQAAADfAAAADwAAAGRycy9kb3ducmV2LnhtbERPTWvCQBC9F/wPywi9FN3EFJHUTRDB&#10;0lNKtcXrkB2T0OxsyG6TtL++KwgeH+97m0+mFQP1rrGsIF5GIIhLqxuuFHyeDosNCOeRNbaWScEv&#10;Ociz2cMWU21H/qDh6CsRQtilqKD2vkuldGVNBt3SdsSBu9jeoA+wr6TucQzhppWrKFpLgw2Hhho7&#10;2tdUfh9/jALk4i/ZjDE9y1c6u1Xx/rT7uij1OJ92LyA8Tf4uvrnfdJgfxXGSwPVPACC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EoFdxAAAAN8AAAAPAAAAAAAAAAAA&#10;AAAAAKECAABkcnMvZG93bnJldi54bWxQSwUGAAAAAAQABAD5AAAAkgMAAAAA&#10;">
                                <o:lock v:ext="edit" aspectratio="t"/>
                              </v:line>
                              <v:line id="直线 290" o:spid="_x0000_s2986" style="position:absolute;flip:x y;visibility:visible;mso-wrap-style:square" from="6931,6317" to="6976,6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sZKcIAAADfAAAADwAAAGRycy9kb3ducmV2LnhtbERPTYvCMBC9C/6HMIIXWdOqSOkaRQTF&#10;k7LqstehGdtiMylNtHV//UZY8Ph434tVZyrxoMaVlhXE4wgEcWZ1ybmCy3n7kYBwHlljZZkUPMnB&#10;atnvLTDVtuUvepx8LkIIuxQVFN7XqZQuK8igG9uaOHBX2xj0ATa51A22IdxUchJFc2mw5NBQYE2b&#10;grLb6W4UIB9+p0kb00zu6MdNDsfR+vuq1HDQrT9BeOr8W/zv3uswP4rj6QxefwIAuf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PsZKcIAAADfAAAADwAAAAAAAAAAAAAA&#10;AAChAgAAZHJzL2Rvd25yZXYueG1sUEsFBgAAAAAEAAQA+QAAAJADAAAAAA==&#10;">
                                <o:lock v:ext="edit" aspectratio="t"/>
                              </v:line>
                              <v:line id="直线 291" o:spid="_x0000_s2987" style="position:absolute;flip:x y;visibility:visible;mso-wrap-style:square" from="6766,6127" to="6922,6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7e8ssIAAADfAAAADwAAAGRycy9kb3ducmV2LnhtbERPy4rCMBTdD/gP4QpuZEzrY5COUURQ&#10;ZqX4wu2lubZlmpvSRFvn640gzPJw3rNFa0pxp9oVlhXEgwgEcWp1wZmC03H9OQXhPLLG0jIpeJCD&#10;xbzzMcNE24b3dD/4TIQQdgkqyL2vEildmpNBN7AVceCutjboA6wzqWtsQrgp5TCKvqTBgkNDjhWt&#10;ckp/DzejAHn7N5o2MY3lhi5uuN31l+erUr1uu/wG4an1/+K3+0eH+VEcjybw+hMA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7e8ssIAAADfAAAADwAAAAAAAAAAAAAA&#10;AAChAgAAZHJzL2Rvd25yZXYueG1sUEsFBgAAAAAEAAQA+QAAAJADAAAAAA==&#10;">
                                <o:lock v:ext="edit" aspectratio="t"/>
                              </v:line>
                              <v:line id="直线 292" o:spid="_x0000_s2988" style="position:absolute;visibility:visible;mso-wrap-style:square" from="6924,6232" to="6924,6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gOq8UAAADfAAAADwAAAGRycy9kb3ducmV2LnhtbERPXWvCMBR9H+w/hDvY20w7oYxqFNkY&#10;6B6GuoE+XptrW21uSpK19d8bYeDj4XxP54NpREfO15YVpKMEBHFhdc2lgt+fz5c3ED4ga2wsk4IL&#10;eZjPHh+mmGvb84a6bShFDGGfo4IqhDaX0hcVGfQj2xJH7midwRChK6V22Mdw08jXJMmkwZpjQ4Ut&#10;vVdUnLd/RsH3eJ11i9XXctitskPxsTnsT71T6vlpWExABBrCXfzvXuo4P0nTcQa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0gOq8UAAADfAAAADwAAAAAAAAAA&#10;AAAAAAChAgAAZHJzL2Rvd25yZXYueG1sUEsFBgAAAAAEAAQA+QAAAJMDAAAAAA==&#10;">
                                <o:lock v:ext="edit" aspectratio="t"/>
                              </v:line>
                            </v:group>
                          </v:group>
                          <v:oval id="椭圆 273" o:spid="_x0000_s2989" style="position:absolute;left:8971;top:7072;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nfqsQA&#10;AADfAAAADwAAAGRycy9kb3ducmV2LnhtbERPTWvCQBC9F/wPywje6iYWVKKraFvBS6FNBPE2Zsck&#10;mp0N2dWk/75bKPT4eN/LdW9q8aDWVZYVxOMIBHFudcWFgkO2e56DcB5ZY22ZFHyTg/Vq8LTERNuO&#10;v+iR+kKEEHYJKii9bxIpXV6SQTe2DXHgLrY16ANsC6lb7EK4qeUkiqbSYMWhocSGXkvKb+ndKMjS&#10;ftZd6WN7fz9ntaXP09vkeFJqNOw3CxCeev8v/nPvdZgfxfHLDH7/BAB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536rEAAAA3wAAAA8AAAAAAAAAAAAAAAAAmAIAAGRycy9k&#10;b3ducmV2LnhtbFBLBQYAAAAABAAEAPUAAACJAwAAAAA=&#10;" fillcolor="black">
                            <o:lock v:ext="edit" aspectratio="t"/>
                            <v:textbox inset="0,0,0,0"/>
                          </v:oval>
                        </v:group>
                        <v:oval id="椭圆 273" o:spid="_x0000_s2990" style="position:absolute;left:10396;top:7057;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L2MUA&#10;AADfAAAADwAAAGRycy9kb3ducmV2LnhtbERPS0vDQBC+C/6HZYTe7CYtVEm7LfYheBE0EaS3aXZM&#10;otnZkN026b93DoLHj++92oyuVRfqQ+PZQDpNQBGX3jZcGfgonu8fQYWIbLH1TAauFGCzvr1ZYWb9&#10;wO90yWOlJIRDhgbqGLtM61DW5DBMfUcs3JfvHUaBfaVtj4OEu1bPkmShHTYsDTV2tKup/MnPzkCR&#10;jw/DN71uz4dT0Xp6O+5nn0djJnfj0xJUpDH+i//cL1bmJ2k6l8HyRwD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pkvYxQAAAN8AAAAPAAAAAAAAAAAAAAAAAJgCAABkcnMv&#10;ZG93bnJldi54bWxQSwUGAAAAAAQABAD1AAAAigMAAAAA&#10;" fillcolor="black">
                          <o:lock v:ext="edit" aspectratio="t"/>
                          <v:textbox inset="0,0,0,0"/>
                        </v:oval>
                      </v:group>
                      <v:oval id="椭圆 273" o:spid="_x0000_s2991" style="position:absolute;left:11011;top:7057;width:42;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ruQ8UA&#10;AADfAAAADwAAAGRycy9kb3ducmV2LnhtbERPTWvCQBC9F/wPywi91U0UWo2uYmsLvQhtIoi3MTsm&#10;0exsyK4m/fduodDj430vVr2pxY1aV1lWEI8iEMS51RUXCnbZx9MUhPPIGmvLpOCHHKyWg4cFJtp2&#10;/E231BcihLBLUEHpfZNI6fKSDLqRbYgDd7KtQR9gW0jdYhfCTS3HUfQsDVYcGkps6K2k/JJejYIs&#10;7V+6M21fr+/HrLb0ddiM9welHof9eg7CU+//xX/uTx3mR3E8mcHvnwB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6u5DxQAAAN8AAAAPAAAAAAAAAAAAAAAAAJgCAABkcnMv&#10;ZG93bnJldi54bWxQSwUGAAAAAAQABAD1AAAAigMAAAAA&#10;" fillcolor="black">
                        <o:lock v:ext="edit" aspectratio="t"/>
                        <v:textbox inset="0,0,0,0"/>
                      </v:oval>
                    </v:group>
                    <v:group id="组合 1945" o:spid="_x0000_s2992" style="position:absolute;left:4823;top:7283;width:456;height:970" coordorigin="4571,1556" coordsize="812,1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5/I8bFAAAA3wAA&#10;AA8AAAAAAAAAAAAAAAAAqgIAAGRycy9kb3ducmV2LnhtbFBLBQYAAAAABAAEAPoAAACcAwAAAAA=&#10;">
                      <v:group id="组合 1946" o:spid="_x0000_s2993" style="position:absolute;left:4571;top:2692;width:812;height:448" coordorigin="8820,5859" coordsize="35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OGXcQAAADfAAAA&#10;DwAAAAAAAAAAAAAAAACqAgAAZHJzL2Rvd25yZXYueG1sUEsFBgAAAAAEAAQA+gAAAJsDAAAAAA==&#10;">
                        <v:shape id="自选图形 1947" o:spid="_x0000_s2994" type="#_x0000_t7" style="position:absolute;left:8810;top:5863;width:195;height:182;rotation:9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CbHcUA&#10;AADfAAAADwAAAGRycy9kb3ducmV2LnhtbERPy2oCMRTdF/yHcAV3NTMiUqdGUUGoC6G1doq7y+TO&#10;g05upknU8e+bQqHLw3kvVr1pxZWcbywrSMcJCOLC6oYrBaf33eMTCB+QNbaWScGdPKyWg4cFZtre&#10;+I2ux1CJGMI+QwV1CF0mpS9qMujHtiOOXGmdwRChq6R2eIvhppWTJJlJgw3Hhho72tZUfB0vRsFr&#10;rh2X+fazy8/fm91HOT/vpwelRsN+/QwiUB/+xX/uFx3nJ2k6ncDvnwh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QJsdxQAAAN8AAAAPAAAAAAAAAAAAAAAAAJgCAABkcnMv&#10;ZG93bnJldi54bWxQSwUGAAAAAAQABAD1AAAAigMAAAAA&#10;" adj="13292">
                          <v:textbox inset="0,0,0,0"/>
                        </v:shape>
                        <v:shape id="自选图形 1948" o:spid="_x0000_s2995" type="#_x0000_t7" style="position:absolute;left:8820;top:5859;width:352;height:12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mbcUA&#10;AADeAAAADwAAAGRycy9kb3ducmV2LnhtbESP22rCQBCG7wXfYRnBO7MxpAdSVxFDQUR6SPsAQ3ZM&#10;FrOzIbuN8e27F4Ve/vwnvs1usp0YafDGsYJ1koIgrp023Cj4/npdPYPwAVlj55gU3MnDbjufbbDQ&#10;7safNFahEXGEfYEK2hD6Qkpft2TRJ64njt7FDRZDlEMj9YC3OG47maXpo7RoOD602NOhpfpa/VgF&#10;Vcn6YqqPc5n5MXt7OJ/M/f2k1HIx7V9ABJrCf/ivfdQK8qc0jwARJ6K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X+ZtxQAAAN4AAAAPAAAAAAAAAAAAAAAAAJgCAABkcnMv&#10;ZG93bnJldi54bWxQSwUGAAAAAAQABAD1AAAAigMAAAAA&#10;" adj="11536">
                          <v:textbox inset="0,0,0,0"/>
                        </v:shape>
                        <v:rect id="矩形 1949" o:spid="_x0000_s2996" style="position:absolute;left:9003;top:5979;width:170;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ZH/scA&#10;AADeAAAADwAAAGRycy9kb3ducmV2LnhtbESPX2vCMBTF3wW/Q7jC3jR1dDo6o4yBMJTJVmXs8dJc&#10;22pzU5qsVj+9EQQfD+fPjzNbdKYSLTWutKxgPIpAEGdWl5wr2G2Xw1cQziNrrCyTgjM5WMz7vRkm&#10;2p74h9rU5yKMsEtQQeF9nUjpsoIMupGtiYO3t41BH2STS93gKYybSj5H0UQaLDkQCqzpo6DsmP6b&#10;wI3rw26z2iy/zpff1n2v/9KXvVXqadC9v4Hw1PlH+N7+1AriaRSP4XYnXAE5v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WR/7HAAAA3gAAAA8AAAAAAAAAAAAAAAAAmAIAAGRy&#10;cy9kb3ducmV2LnhtbFBLBQYAAAAABAAEAPUAAACMAwAAAAA=&#10;">
                          <v:textbox inset="0,0,0,0"/>
                        </v:rect>
                        <v:line id="直线 1950" o:spid="_x0000_s2997" style="position:absolute;visibility:visible;mso-wrap-style:square" from="9089,5982" to="9089,60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5x/skAAADeAAAADwAAAGRycy9kb3ducmV2LnhtbESPQWvCQBSE7wX/w/KE3upGK7GkriIt&#10;Be2hqBXs8Zl9JtHs27C7TdJ/3y0UPA4z8w0zX/amFi05X1lWMB4lIIhzqysuFBw+3x6eQPiArLG2&#10;TAp+yMNyMbibY6Ztxztq96EQEcI+QwVlCE0mpc9LMuhHtiGO3tk6gyFKV0jtsItwU8tJkqTSYMVx&#10;ocSGXkrKr/tvo+DjcZu2q837uj9u0lP+ujt9XTqn1P2wXz2DCNSHW/i/vdYKprNkOoG/O/EKyMU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zecf7JAAAA3gAAAA8AAAAA&#10;AAAAAAAAAAAAoQIAAGRycy9kb3ducmV2LnhtbFBLBQYAAAAABAAEAPkAAACXAwAAAAA=&#10;"/>
                      </v:group>
                      <v:shape id="自选图形 1951" o:spid="_x0000_s2998" type="#_x0000_t22" style="position:absolute;left:4909;top:2527;width:152;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VbrccA&#10;AADeAAAADwAAAGRycy9kb3ducmV2LnhtbESPT2sCMRTE74V+h/AKvdWsdnFlNUrpH5D21LWCx8fm&#10;uVncvCybVKOfvikIHoeZ+Q2zWEXbiSMNvnWsYDzKQBDXTrfcKPjZfDzNQPiArLFzTArO5GG1vL9b&#10;YKndib/pWIVGJAj7EhWYEPpSSl8bsuhHridO3t4NFkOSQyP1gKcEt52cZNlUWmw5LRjs6dVQfah+&#10;rYL3t+2lOhu7iXmR7+VkV3zFz0Kpx4f4MgcRKIZb+NpeawV5keXP8H8nXQ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FW63HAAAA3gAAAA8AAAAAAAAAAAAAAAAAmAIAAGRy&#10;cy9kb3ducmV2LnhtbFBLBQYAAAAABAAEAPUAAACMAwAAAAA=&#10;" adj="1346">
                        <v:textbox inset="0,0,0,0"/>
                      </v:shape>
                      <v:oval id="椭圆 1952" o:spid="_x0000_s2999" style="position:absolute;left:4884;top:1556;width:196;height:8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yjK8QA&#10;AADeAAAADwAAAGRycy9kb3ducmV2LnhtbESPQWsCMRSE7wX/Q3iCt5pVFltWo6go9la6Fc/PzTNZ&#10;3Lwsm6jrv28KhR6HmfmGWax614g7daH2rGAyzkAQV17XbBQcv/ev7yBCRNbYeCYFTwqwWg5eFlho&#10;/+AvupfRiAThUKACG2NbSBkqSw7D2LfEybv4zmFMsjNSd/hIcNfIaZbNpMOa04LFlraWqmt5cwqu&#10;zfkQ9zgrp4f8c2OscTt+npQaDfv1HESkPv6H/9ofWkH+luU5/N5JV0A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soyvEAAAA3gAAAA8AAAAAAAAAAAAAAAAAmAIAAGRycy9k&#10;b3ducmV2LnhtbFBLBQYAAAAABAAEAPUAAACJAwAAAAA=&#10;">
                        <v:textbox inset="0,0,0,0"/>
                      </v:oval>
                      <v:line id="直线 1953" o:spid="_x0000_s3000" style="position:absolute;visibility:visible;mso-wrap-style:square" from="4985,2427" to="4985,2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OocQAAADeAAAADwAAAGRycy9kb3ducmV2LnhtbESPS4vCQBCE74L/YWjBm04UX8SMIkIW&#10;b8tGL97aTOeBmZ6QmdX4752FBY9FVX1FJfveNOJBnastK5hNIxDEudU1lwou53SyAeE8ssbGMil4&#10;kYP9bjhIMNb2yT/0yHwpAoRdjAoq79tYSpdXZNBNbUscvMJ2Bn2QXSl1h88AN42cR9FKGqw5LFTY&#10;0rGi/J79GgX362WZfn0f9bnJDvpWpv56K7RS41F/2ILw1PtP+L990goW62ixhL874QrI3R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1A6hxAAAAN4AAAAPAAAAAAAAAAAA&#10;AAAAAKECAABkcnMvZG93bnJldi54bWxQSwUGAAAAAAQABAD5AAAAkgMAAAAA&#10;" strokeweight="2pt"/>
                    </v:group>
                  </v:group>
                </v:group>
                <w10:anchorlock/>
              </v:group>
            </w:pict>
          </mc:Fallback>
        </mc:AlternateContent>
      </w:r>
    </w:p>
    <w:p w:rsidR="00064976" w:rsidRPr="00DC35C9" w:rsidRDefault="00064976" w:rsidP="00064976">
      <w:pPr>
        <w:adjustRightInd w:val="0"/>
        <w:spacing w:line="360" w:lineRule="auto"/>
        <w:textAlignment w:val="baseline"/>
        <w:rPr>
          <w:kern w:val="0"/>
          <w:szCs w:val="20"/>
        </w:rPr>
      </w:pPr>
      <w:r>
        <w:rPr>
          <w:kern w:val="0"/>
          <w:szCs w:val="20"/>
        </w:rPr>
        <w:t>35</w:t>
      </w:r>
      <w:r w:rsidRPr="00AE3F0D">
        <w:rPr>
          <w:color w:val="000000"/>
          <w:kern w:val="0"/>
          <w:szCs w:val="21"/>
        </w:rPr>
        <w:t>．</w:t>
      </w:r>
      <w:r w:rsidRPr="00AE3F0D">
        <w:rPr>
          <w:rFonts w:hint="eastAsia"/>
          <w:kern w:val="0"/>
          <w:szCs w:val="20"/>
        </w:rPr>
        <w:t>某同学在探究凸透镜成像规律时，将点燃的蜡烛放置在凸透镜</w:t>
      </w:r>
      <w:r w:rsidRPr="00AE3F0D">
        <w:rPr>
          <w:kern w:val="0"/>
          <w:szCs w:val="20"/>
        </w:rPr>
        <w:t>A</w:t>
      </w:r>
      <w:r w:rsidRPr="00AE3F0D">
        <w:rPr>
          <w:rFonts w:hint="eastAsia"/>
          <w:kern w:val="0"/>
          <w:szCs w:val="20"/>
        </w:rPr>
        <w:t>（焦距</w:t>
      </w:r>
      <w:r w:rsidRPr="00AE3F0D">
        <w:rPr>
          <w:kern w:val="0"/>
          <w:szCs w:val="20"/>
        </w:rPr>
        <w:t>20</w:t>
      </w:r>
      <w:r w:rsidRPr="00AE3F0D">
        <w:rPr>
          <w:rFonts w:hint="eastAsia"/>
          <w:kern w:val="0"/>
          <w:szCs w:val="20"/>
        </w:rPr>
        <w:t>厘米）前某一位置上，调节光屏，直到光屏上出现清晰的像，观察到的现象如图</w:t>
      </w:r>
      <w:r w:rsidRPr="00AE3F0D">
        <w:rPr>
          <w:rFonts w:hint="eastAsia"/>
          <w:kern w:val="0"/>
          <w:szCs w:val="20"/>
        </w:rPr>
        <w:t>7</w:t>
      </w:r>
      <w:r w:rsidRPr="00AE3F0D">
        <w:rPr>
          <w:rFonts w:hint="eastAsia"/>
          <w:kern w:val="0"/>
          <w:szCs w:val="20"/>
        </w:rPr>
        <w:t>（</w:t>
      </w:r>
      <w:r w:rsidRPr="00AE3F0D">
        <w:rPr>
          <w:kern w:val="0"/>
          <w:szCs w:val="20"/>
        </w:rPr>
        <w:t>a</w:t>
      </w:r>
      <w:r w:rsidRPr="00AE3F0D">
        <w:rPr>
          <w:rFonts w:hint="eastAsia"/>
          <w:kern w:val="0"/>
          <w:szCs w:val="20"/>
        </w:rPr>
        <w:t>）所示。接着他保持蜡烛的位置不变，调换不同的凸透镜重复实验，实验过程及观察到的现象如图</w:t>
      </w:r>
      <w:r w:rsidRPr="00AE3F0D">
        <w:rPr>
          <w:kern w:val="0"/>
          <w:szCs w:val="20"/>
        </w:rPr>
        <w:t>7</w:t>
      </w:r>
      <w:r w:rsidRPr="00AE3F0D">
        <w:rPr>
          <w:rFonts w:hint="eastAsia"/>
          <w:kern w:val="0"/>
          <w:szCs w:val="20"/>
        </w:rPr>
        <w:t>（</w:t>
      </w:r>
      <w:r w:rsidRPr="00AE3F0D">
        <w:rPr>
          <w:kern w:val="0"/>
          <w:szCs w:val="20"/>
        </w:rPr>
        <w:t>b</w:t>
      </w:r>
      <w:r w:rsidRPr="00AE3F0D">
        <w:rPr>
          <w:rFonts w:hint="eastAsia"/>
          <w:kern w:val="0"/>
          <w:szCs w:val="20"/>
        </w:rPr>
        <w:t>）、（</w:t>
      </w:r>
      <w:r w:rsidRPr="00AE3F0D">
        <w:rPr>
          <w:kern w:val="0"/>
          <w:szCs w:val="20"/>
        </w:rPr>
        <w:t>c</w:t>
      </w:r>
      <w:r w:rsidRPr="00AE3F0D">
        <w:rPr>
          <w:rFonts w:hint="eastAsia"/>
          <w:kern w:val="0"/>
          <w:szCs w:val="20"/>
        </w:rPr>
        <w:t>）所示，已知</w:t>
      </w:r>
      <w:proofErr w:type="spellStart"/>
      <w:r w:rsidRPr="00AE3F0D">
        <w:rPr>
          <w:i/>
          <w:kern w:val="0"/>
          <w:szCs w:val="20"/>
        </w:rPr>
        <w:t>f</w:t>
      </w:r>
      <w:r w:rsidRPr="00AE3F0D">
        <w:rPr>
          <w:kern w:val="0"/>
          <w:szCs w:val="20"/>
          <w:vertAlign w:val="subscript"/>
        </w:rPr>
        <w:t>A</w:t>
      </w:r>
      <w:proofErr w:type="spellEnd"/>
      <w:r w:rsidRPr="00AE3F0D">
        <w:rPr>
          <w:rFonts w:hint="eastAsia"/>
          <w:kern w:val="0"/>
          <w:szCs w:val="20"/>
        </w:rPr>
        <w:t>＞</w:t>
      </w:r>
      <w:proofErr w:type="spellStart"/>
      <w:r w:rsidRPr="00AE3F0D">
        <w:rPr>
          <w:i/>
          <w:kern w:val="0"/>
          <w:szCs w:val="20"/>
        </w:rPr>
        <w:t>f</w:t>
      </w:r>
      <w:r w:rsidRPr="00AE3F0D">
        <w:rPr>
          <w:kern w:val="0"/>
          <w:szCs w:val="20"/>
          <w:vertAlign w:val="subscript"/>
        </w:rPr>
        <w:t>B</w:t>
      </w:r>
      <w:proofErr w:type="spellEnd"/>
      <w:r w:rsidRPr="00AE3F0D">
        <w:rPr>
          <w:rFonts w:hint="eastAsia"/>
          <w:kern w:val="0"/>
          <w:szCs w:val="20"/>
        </w:rPr>
        <w:t>＞</w:t>
      </w:r>
      <w:proofErr w:type="spellStart"/>
      <w:r w:rsidRPr="00AE3F0D">
        <w:rPr>
          <w:i/>
          <w:kern w:val="0"/>
          <w:szCs w:val="20"/>
        </w:rPr>
        <w:t>f</w:t>
      </w:r>
      <w:r w:rsidRPr="00AE3F0D">
        <w:rPr>
          <w:kern w:val="0"/>
          <w:szCs w:val="20"/>
          <w:vertAlign w:val="subscript"/>
        </w:rPr>
        <w:t>C</w:t>
      </w:r>
      <w:proofErr w:type="spellEnd"/>
      <w:r w:rsidRPr="00AE3F0D">
        <w:rPr>
          <w:rFonts w:hint="eastAsia"/>
          <w:kern w:val="0"/>
          <w:szCs w:val="20"/>
        </w:rPr>
        <w:t>。请仔细观察实验现象归纳得出初步结论。</w:t>
      </w:r>
    </w:p>
    <w:p w:rsidR="00064976" w:rsidRPr="00AE3F0D" w:rsidRDefault="00064976" w:rsidP="00064976">
      <w:pPr>
        <w:adjustRightInd w:val="0"/>
        <w:spacing w:line="288" w:lineRule="auto"/>
        <w:ind w:firstLineChars="200" w:firstLine="420"/>
        <w:textAlignment w:val="baseline"/>
        <w:rPr>
          <w:rFonts w:ascii="华文中宋" w:eastAsia="华文中宋" w:hAnsi="华文中宋"/>
          <w:kern w:val="0"/>
          <w:szCs w:val="21"/>
        </w:rPr>
      </w:pPr>
      <w:r w:rsidRPr="00AE3F0D">
        <w:rPr>
          <w:rFonts w:ascii="华文中宋" w:eastAsia="华文中宋" w:hAnsi="华文中宋"/>
          <w:noProof/>
          <w:kern w:val="0"/>
          <w:szCs w:val="21"/>
          <w:lang w:eastAsia="zh-TW"/>
        </w:rPr>
        <w:drawing>
          <wp:inline distT="0" distB="0" distL="0" distR="0" wp14:anchorId="7AC85594" wp14:editId="728815DC">
            <wp:extent cx="254000" cy="254000"/>
            <wp:effectExtent l="0" t="0" r="0" b="0"/>
            <wp:docPr id="105194" name="图片 10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851228" name=""/>
                    <pic:cNvPicPr>
                      <a:picLocks noChangeAspect="1"/>
                    </pic:cNvPicPr>
                  </pic:nvPicPr>
                  <pic:blipFill>
                    <a:blip r:embed="rId25"/>
                    <a:stretch>
                      <a:fillRect/>
                    </a:stretch>
                  </pic:blipFill>
                  <pic:spPr>
                    <a:xfrm>
                      <a:off x="0" y="0"/>
                      <a:ext cx="254000" cy="254000"/>
                    </a:xfrm>
                    <a:prstGeom prst="rect">
                      <a:avLst/>
                    </a:prstGeom>
                  </pic:spPr>
                </pic:pic>
              </a:graphicData>
            </a:graphic>
          </wp:inline>
        </w:drawing>
      </w:r>
    </w:p>
    <w:p w:rsidR="00064976" w:rsidRPr="00AE3F0D" w:rsidRDefault="00064976" w:rsidP="00064976">
      <w:pPr>
        <w:adjustRightInd w:val="0"/>
        <w:spacing w:line="288" w:lineRule="auto"/>
        <w:textAlignment w:val="baseline"/>
        <w:rPr>
          <w:rFonts w:ascii="华文中宋" w:eastAsia="华文中宋" w:hAnsi="华文中宋"/>
          <w:kern w:val="0"/>
          <w:szCs w:val="21"/>
        </w:rPr>
      </w:pPr>
      <w:r w:rsidRPr="00AE3F0D">
        <w:rPr>
          <w:noProof/>
          <w:kern w:val="0"/>
          <w:szCs w:val="20"/>
          <w:lang w:eastAsia="zh-TW"/>
        </w:rPr>
        <mc:AlternateContent>
          <mc:Choice Requires="wpg">
            <w:drawing>
              <wp:inline distT="0" distB="0" distL="0" distR="0" wp14:anchorId="64A99EC6" wp14:editId="5A3CF9EE">
                <wp:extent cx="5436870" cy="1381760"/>
                <wp:effectExtent l="19050" t="0" r="11430" b="8890"/>
                <wp:docPr id="101690" name="组合 101690"/>
                <wp:cNvGraphicFramePr/>
                <a:graphic xmlns:a="http://schemas.openxmlformats.org/drawingml/2006/main">
                  <a:graphicData uri="http://schemas.microsoft.com/office/word/2010/wordprocessingGroup">
                    <wpg:wgp>
                      <wpg:cNvGrpSpPr/>
                      <wpg:grpSpPr>
                        <a:xfrm>
                          <a:off x="0" y="0"/>
                          <a:ext cx="5436870" cy="1381760"/>
                          <a:chOff x="1479" y="10673"/>
                          <a:chExt cx="9280" cy="2359"/>
                        </a:xfrm>
                      </wpg:grpSpPr>
                      <wps:wsp>
                        <wps:cNvPr id="101691" name="Text Box 735"/>
                        <wps:cNvSpPr txBox="1">
                          <a:spLocks noChangeArrowheads="1"/>
                        </wps:cNvSpPr>
                        <wps:spPr bwMode="auto">
                          <a:xfrm>
                            <a:off x="6417" y="12777"/>
                            <a:ext cx="395"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r>
                                <w:rPr>
                                  <w:rFonts w:hint="eastAsia"/>
                                  <w:sz w:val="18"/>
                                </w:rPr>
                                <w:t>图</w:t>
                              </w:r>
                              <w:r>
                                <w:rPr>
                                  <w:rFonts w:hint="eastAsia"/>
                                  <w:sz w:val="18"/>
                                </w:rPr>
                                <w:t>7</w:t>
                              </w:r>
                            </w:p>
                          </w:txbxContent>
                        </wps:txbx>
                        <wps:bodyPr rot="0" vert="horz" wrap="square" lIns="0" tIns="0" rIns="0" bIns="0" anchor="t" anchorCtr="0" upright="1"/>
                      </wps:wsp>
                      <wpg:grpSp>
                        <wpg:cNvPr id="101692" name="Group 161"/>
                        <wpg:cNvGrpSpPr/>
                        <wpg:grpSpPr>
                          <a:xfrm>
                            <a:off x="1479" y="10987"/>
                            <a:ext cx="3171" cy="1658"/>
                            <a:chOff x="1898" y="2561"/>
                            <a:chExt cx="3060" cy="1870"/>
                          </a:xfrm>
                        </wpg:grpSpPr>
                        <wpg:grpSp>
                          <wpg:cNvPr id="101693" name="Group 162"/>
                          <wpg:cNvGrpSpPr/>
                          <wpg:grpSpPr>
                            <a:xfrm>
                              <a:off x="1898" y="3606"/>
                              <a:ext cx="3060" cy="825"/>
                              <a:chOff x="2111" y="4868"/>
                              <a:chExt cx="8383" cy="3315"/>
                            </a:xfrm>
                          </wpg:grpSpPr>
                          <wpg:grpSp>
                            <wpg:cNvPr id="101694" name="Group 163"/>
                            <wpg:cNvGrpSpPr/>
                            <wpg:grpSpPr>
                              <a:xfrm>
                                <a:off x="2111" y="4868"/>
                                <a:ext cx="8383" cy="3315"/>
                                <a:chOff x="2111" y="4868"/>
                                <a:chExt cx="8383" cy="3315"/>
                              </a:xfrm>
                            </wpg:grpSpPr>
                            <wpg:grpSp>
                              <wpg:cNvPr id="101695" name="Group 164"/>
                              <wpg:cNvGrpSpPr/>
                              <wpg:grpSpPr>
                                <a:xfrm>
                                  <a:off x="8696" y="6601"/>
                                  <a:ext cx="822" cy="1582"/>
                                  <a:chOff x="2415" y="12378"/>
                                  <a:chExt cx="397" cy="330"/>
                                </a:xfrm>
                              </wpg:grpSpPr>
                              <wps:wsp>
                                <wps:cNvPr id="128" name="Line 165"/>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Line 166"/>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Line 167"/>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Line 168"/>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Line 169"/>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Line 170"/>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 name="Line 171"/>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 name="Line 172"/>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 name="Line 173"/>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5" name="Group 174"/>
                              <wpg:cNvGrpSpPr/>
                              <wpg:grpSpPr>
                                <a:xfrm>
                                  <a:off x="3244" y="6587"/>
                                  <a:ext cx="823" cy="1582"/>
                                  <a:chOff x="2415" y="12378"/>
                                  <a:chExt cx="397" cy="330"/>
                                </a:xfrm>
                              </wpg:grpSpPr>
                              <wps:wsp>
                                <wps:cNvPr id="146" name="Line 175"/>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Line 176"/>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8" name="Line 177"/>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 name="Line 178"/>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 name="Line 179"/>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180"/>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 name="Line 181"/>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 name="Line 182"/>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4" name="Line 183"/>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5" name="Group 184"/>
                              <wpg:cNvGrpSpPr/>
                              <wpg:grpSpPr>
                                <a:xfrm>
                                  <a:off x="2111" y="4868"/>
                                  <a:ext cx="8383" cy="2745"/>
                                  <a:chOff x="2111" y="4875"/>
                                  <a:chExt cx="8383" cy="2745"/>
                                </a:xfrm>
                              </wpg:grpSpPr>
                              <wps:wsp>
                                <wps:cNvPr id="156" name="AutoShape 185"/>
                                <wps:cNvSpPr>
                                  <a:spLocks noChangeAspect="1" noChangeArrowheads="1"/>
                                </wps:cNvSpPr>
                                <wps:spPr bwMode="auto">
                                  <a:xfrm flipV="1">
                                    <a:off x="2111" y="4917"/>
                                    <a:ext cx="7988" cy="614"/>
                                  </a:xfrm>
                                  <a:prstGeom prst="parallelogram">
                                    <a:avLst>
                                      <a:gd name="adj" fmla="val 65892"/>
                                    </a:avLst>
                                  </a:prstGeom>
                                  <a:solidFill>
                                    <a:srgbClr val="FFFFFF"/>
                                  </a:solidFill>
                                  <a:ln w="9525">
                                    <a:solidFill>
                                      <a:srgbClr val="000000"/>
                                    </a:solidFill>
                                    <a:miter lim="800000"/>
                                    <a:headEnd/>
                                    <a:tailEnd/>
                                  </a:ln>
                                </wps:spPr>
                                <wps:bodyPr rot="0" vert="horz" wrap="square" anchor="t" anchorCtr="0" upright="1"/>
                              </wps:wsp>
                              <wps:wsp>
                                <wps:cNvPr id="157" name="Line 186"/>
                                <wps:cNvCnPr>
                                  <a:cxnSpLocks noChangeAspect="1" noChangeShapeType="1"/>
                                </wps:cNvCnPr>
                                <wps:spPr bwMode="auto">
                                  <a:xfrm flipH="1">
                                    <a:off x="2113" y="4875"/>
                                    <a:ext cx="0" cy="14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 name="Line 187"/>
                                <wps:cNvCnPr>
                                  <a:cxnSpLocks noChangeShapeType="1"/>
                                </wps:cNvCnPr>
                                <wps:spPr bwMode="auto">
                                  <a:xfrm>
                                    <a:off x="2113" y="6342"/>
                                    <a:ext cx="404" cy="7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59" name="Group 188"/>
                                <wpg:cNvGrpSpPr/>
                                <wpg:grpSpPr>
                                  <a:xfrm>
                                    <a:off x="2507" y="5501"/>
                                    <a:ext cx="7987" cy="2119"/>
                                    <a:chOff x="2524" y="5484"/>
                                    <a:chExt cx="7987" cy="2119"/>
                                  </a:xfrm>
                                </wpg:grpSpPr>
                                <wpg:grpSp>
                                  <wpg:cNvPr id="160" name="Group 189"/>
                                  <wpg:cNvGrpSpPr/>
                                  <wpg:grpSpPr>
                                    <a:xfrm>
                                      <a:off x="2524" y="5484"/>
                                      <a:ext cx="7584" cy="1539"/>
                                      <a:chOff x="2513" y="5489"/>
                                      <a:chExt cx="7584" cy="1539"/>
                                    </a:xfrm>
                                  </wpg:grpSpPr>
                                  <wpg:grpSp>
                                    <wpg:cNvPr id="161" name="Group 190"/>
                                    <wpg:cNvGrpSpPr/>
                                    <wpg:grpSpPr>
                                      <a:xfrm>
                                        <a:off x="2513" y="5489"/>
                                        <a:ext cx="7584" cy="1539"/>
                                        <a:chOff x="2513" y="5489"/>
                                        <a:chExt cx="7584" cy="1539"/>
                                      </a:xfrm>
                                    </wpg:grpSpPr>
                                    <wpg:grpSp>
                                      <wpg:cNvPr id="162" name="Group 191"/>
                                      <wpg:cNvGrpSpPr/>
                                      <wpg:grpSpPr>
                                        <a:xfrm>
                                          <a:off x="2513" y="5489"/>
                                          <a:ext cx="7584" cy="1539"/>
                                          <a:chOff x="2513" y="5489"/>
                                          <a:chExt cx="7584" cy="1539"/>
                                        </a:xfrm>
                                      </wpg:grpSpPr>
                                      <wpg:grpSp>
                                        <wpg:cNvPr id="163" name="Group 192"/>
                                        <wpg:cNvGrpSpPr/>
                                        <wpg:grpSpPr>
                                          <a:xfrm>
                                            <a:off x="2513" y="5489"/>
                                            <a:ext cx="7584" cy="1539"/>
                                            <a:chOff x="2513" y="5489"/>
                                            <a:chExt cx="7584" cy="1539"/>
                                          </a:xfrm>
                                        </wpg:grpSpPr>
                                        <wpg:grpSp>
                                          <wpg:cNvPr id="164" name="Group 193"/>
                                          <wpg:cNvGrpSpPr/>
                                          <wpg:grpSpPr>
                                            <a:xfrm>
                                              <a:off x="2513" y="5489"/>
                                              <a:ext cx="7584" cy="1539"/>
                                              <a:chOff x="2513" y="5489"/>
                                              <a:chExt cx="7584" cy="1539"/>
                                            </a:xfrm>
                                          </wpg:grpSpPr>
                                          <wpg:grpSp>
                                            <wpg:cNvPr id="165" name="Group 194"/>
                                            <wpg:cNvGrpSpPr/>
                                            <wpg:grpSpPr>
                                              <a:xfrm>
                                                <a:off x="2513" y="5489"/>
                                                <a:ext cx="7584" cy="1539"/>
                                                <a:chOff x="2513" y="5489"/>
                                                <a:chExt cx="7584" cy="1539"/>
                                              </a:xfrm>
                                            </wpg:grpSpPr>
                                            <wpg:grpSp>
                                              <wpg:cNvPr id="166" name="Group 195"/>
                                              <wpg:cNvGrpSpPr/>
                                              <wpg:grpSpPr>
                                                <a:xfrm>
                                                  <a:off x="2513" y="5489"/>
                                                  <a:ext cx="7584" cy="1539"/>
                                                  <a:chOff x="2513" y="5489"/>
                                                  <a:chExt cx="7584" cy="1539"/>
                                                </a:xfrm>
                                              </wpg:grpSpPr>
                                              <wpg:grpSp>
                                                <wpg:cNvPr id="167" name="Group 196"/>
                                                <wpg:cNvGrpSpPr/>
                                                <wpg:grpSpPr>
                                                  <a:xfrm>
                                                    <a:off x="2513" y="5489"/>
                                                    <a:ext cx="7584" cy="1539"/>
                                                    <a:chOff x="2513" y="5489"/>
                                                    <a:chExt cx="7584" cy="1539"/>
                                                  </a:xfrm>
                                                </wpg:grpSpPr>
                                                <wpg:grpSp>
                                                  <wpg:cNvPr id="168" name="Group 197"/>
                                                  <wpg:cNvGrpSpPr/>
                                                  <wpg:grpSpPr>
                                                    <a:xfrm>
                                                      <a:off x="2513" y="5489"/>
                                                      <a:ext cx="7584" cy="1539"/>
                                                      <a:chOff x="2513" y="5489"/>
                                                      <a:chExt cx="7584" cy="1539"/>
                                                    </a:xfrm>
                                                  </wpg:grpSpPr>
                                                  <wps:wsp>
                                                    <wps:cNvPr id="169" name="Rectangle 198"/>
                                                    <wps:cNvSpPr>
                                                      <a:spLocks noChangeAspect="1" noChangeArrowheads="1"/>
                                                    </wps:cNvSpPr>
                                                    <wps:spPr bwMode="auto">
                                                      <a:xfrm>
                                                        <a:off x="2513" y="5489"/>
                                                        <a:ext cx="7584" cy="1539"/>
                                                      </a:xfrm>
                                                      <a:prstGeom prst="rect">
                                                        <a:avLst/>
                                                      </a:prstGeom>
                                                      <a:solidFill>
                                                        <a:srgbClr val="FFFFFF"/>
                                                      </a:solidFill>
                                                      <a:ln w="9525">
                                                        <a:solidFill>
                                                          <a:srgbClr val="000000"/>
                                                        </a:solidFill>
                                                        <a:miter lim="800000"/>
                                                        <a:headEnd/>
                                                        <a:tailEnd/>
                                                      </a:ln>
                                                    </wps:spPr>
                                                    <wps:bodyPr rot="0" vert="horz" wrap="square" anchor="t" anchorCtr="0" upright="1"/>
                                                  </wps:wsp>
                                                  <wps:wsp>
                                                    <wps:cNvPr id="170" name="Line 199"/>
                                                    <wps:cNvCnPr>
                                                      <a:cxnSpLocks noChangeAspect="1" noChangeShapeType="1"/>
                                                    </wps:cNvCnPr>
                                                    <wps:spPr bwMode="auto">
                                                      <a:xfrm>
                                                        <a:off x="2588"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Line 200"/>
                                                    <wps:cNvCnPr>
                                                      <a:cxnSpLocks noChangeAspect="1" noChangeShapeType="1"/>
                                                    </wps:cNvCnPr>
                                                    <wps:spPr bwMode="auto">
                                                      <a:xfrm>
                                                        <a:off x="266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2" name="Line 201"/>
                                                    <wps:cNvCnPr>
                                                      <a:cxnSpLocks noChangeAspect="1" noChangeShapeType="1"/>
                                                    </wps:cNvCnPr>
                                                    <wps:spPr bwMode="auto">
                                                      <a:xfrm>
                                                        <a:off x="273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Line 202"/>
                                                    <wps:cNvCnPr>
                                                      <a:cxnSpLocks noChangeAspect="1" noChangeShapeType="1"/>
                                                    </wps:cNvCnPr>
                                                    <wps:spPr bwMode="auto">
                                                      <a:xfrm>
                                                        <a:off x="281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Line 203"/>
                                                    <wps:cNvCnPr>
                                                      <a:cxnSpLocks noChangeAspect="1" noChangeShapeType="1"/>
                                                    </wps:cNvCnPr>
                                                    <wps:spPr bwMode="auto">
                                                      <a:xfrm>
                                                        <a:off x="288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 name="Line 204"/>
                                                    <wps:cNvCnPr>
                                                      <a:cxnSpLocks noChangeAspect="1" noChangeShapeType="1"/>
                                                    </wps:cNvCnPr>
                                                    <wps:spPr bwMode="auto">
                                                      <a:xfrm>
                                                        <a:off x="2958"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Line 205"/>
                                                    <wps:cNvCnPr>
                                                      <a:cxnSpLocks noChangeAspect="1" noChangeShapeType="1"/>
                                                    </wps:cNvCnPr>
                                                    <wps:spPr bwMode="auto">
                                                      <a:xfrm>
                                                        <a:off x="303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Line 206"/>
                                                    <wps:cNvCnPr>
                                                      <a:cxnSpLocks noChangeAspect="1" noChangeShapeType="1"/>
                                                    </wps:cNvCnPr>
                                                    <wps:spPr bwMode="auto">
                                                      <a:xfrm>
                                                        <a:off x="310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 name="Line 207"/>
                                                    <wps:cNvCnPr>
                                                      <a:cxnSpLocks noChangeAspect="1" noChangeShapeType="1"/>
                                                    </wps:cNvCnPr>
                                                    <wps:spPr bwMode="auto">
                                                      <a:xfrm>
                                                        <a:off x="318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Line 208"/>
                                                    <wps:cNvCnPr>
                                                      <a:cxnSpLocks noChangeAspect="1" noChangeShapeType="1"/>
                                                    </wps:cNvCnPr>
                                                    <wps:spPr bwMode="auto">
                                                      <a:xfrm>
                                                        <a:off x="325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 name="Line 209"/>
                                                    <wps:cNvCnPr>
                                                      <a:cxnSpLocks noChangeAspect="1" noChangeShapeType="1"/>
                                                    </wps:cNvCnPr>
                                                    <wps:spPr bwMode="auto">
                                                      <a:xfrm>
                                                        <a:off x="3331"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81" name="Line 210"/>
                                                  <wps:cNvCnPr>
                                                    <a:cxnSpLocks noChangeAspect="1" noChangeShapeType="1"/>
                                                  </wps:cNvCnPr>
                                                  <wps:spPr bwMode="auto">
                                                    <a:xfrm>
                                                      <a:off x="340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2" name="Line 211"/>
                                                  <wps:cNvCnPr>
                                                    <a:cxnSpLocks noChangeAspect="1" noChangeShapeType="1"/>
                                                  </wps:cNvCnPr>
                                                  <wps:spPr bwMode="auto">
                                                    <a:xfrm>
                                                      <a:off x="347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3" name="Line 212"/>
                                                  <wps:cNvCnPr>
                                                    <a:cxnSpLocks noChangeAspect="1" noChangeShapeType="1"/>
                                                  </wps:cNvCnPr>
                                                  <wps:spPr bwMode="auto">
                                                    <a:xfrm>
                                                      <a:off x="355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 name="Line 213"/>
                                                  <wps:cNvCnPr>
                                                    <a:cxnSpLocks noChangeAspect="1" noChangeShapeType="1"/>
                                                  </wps:cNvCnPr>
                                                  <wps:spPr bwMode="auto">
                                                    <a:xfrm>
                                                      <a:off x="362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 name="Line 214"/>
                                                  <wps:cNvCnPr>
                                                    <a:cxnSpLocks noChangeAspect="1" noChangeShapeType="1"/>
                                                  </wps:cNvCnPr>
                                                  <wps:spPr bwMode="auto">
                                                    <a:xfrm>
                                                      <a:off x="3702"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 name="Line 215"/>
                                                  <wps:cNvCnPr>
                                                    <a:cxnSpLocks noChangeAspect="1" noChangeShapeType="1"/>
                                                  </wps:cNvCnPr>
                                                  <wps:spPr bwMode="auto">
                                                    <a:xfrm>
                                                      <a:off x="377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 name="Line 216"/>
                                                  <wps:cNvCnPr>
                                                    <a:cxnSpLocks noChangeAspect="1" noChangeShapeType="1"/>
                                                  </wps:cNvCnPr>
                                                  <wps:spPr bwMode="auto">
                                                    <a:xfrm>
                                                      <a:off x="385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 name="Line 217"/>
                                                  <wps:cNvCnPr>
                                                    <a:cxnSpLocks noChangeAspect="1" noChangeShapeType="1"/>
                                                  </wps:cNvCnPr>
                                                  <wps:spPr bwMode="auto">
                                                    <a:xfrm>
                                                      <a:off x="392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 name="Line 218"/>
                                                  <wps:cNvCnPr>
                                                    <a:cxnSpLocks noChangeAspect="1" noChangeShapeType="1"/>
                                                  </wps:cNvCnPr>
                                                  <wps:spPr bwMode="auto">
                                                    <a:xfrm>
                                                      <a:off x="3999" y="5489"/>
                                                      <a:ext cx="0" cy="3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0" name="Line 219"/>
                                                  <wps:cNvCnPr>
                                                    <a:cxnSpLocks noChangeAspect="1" noChangeShapeType="1"/>
                                                  </wps:cNvCnPr>
                                                  <wps:spPr bwMode="auto">
                                                    <a:xfrm>
                                                      <a:off x="4075"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91" name="Line 220"/>
                                                <wps:cNvCnPr>
                                                  <a:cxnSpLocks noChangeAspect="1" noChangeShapeType="1"/>
                                                </wps:cNvCnPr>
                                                <wps:spPr bwMode="auto">
                                                  <a:xfrm>
                                                    <a:off x="414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696" name="Line 221"/>
                                                <wps:cNvCnPr>
                                                  <a:cxnSpLocks noChangeAspect="1" noChangeShapeType="1"/>
                                                </wps:cNvCnPr>
                                                <wps:spPr bwMode="auto">
                                                  <a:xfrm>
                                                    <a:off x="422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697" name="Line 222"/>
                                                <wps:cNvCnPr>
                                                  <a:cxnSpLocks noChangeAspect="1" noChangeShapeType="1"/>
                                                </wps:cNvCnPr>
                                                <wps:spPr bwMode="auto">
                                                  <a:xfrm>
                                                    <a:off x="429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698" name="Line 223"/>
                                                <wps:cNvCnPr>
                                                  <a:cxnSpLocks noChangeAspect="1" noChangeShapeType="1"/>
                                                </wps:cNvCnPr>
                                                <wps:spPr bwMode="auto">
                                                  <a:xfrm>
                                                    <a:off x="437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699" name="Line 224"/>
                                                <wps:cNvCnPr>
                                                  <a:cxnSpLocks noChangeAspect="1" noChangeShapeType="1"/>
                                                </wps:cNvCnPr>
                                                <wps:spPr bwMode="auto">
                                                  <a:xfrm>
                                                    <a:off x="4446"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00" name="Line 225"/>
                                                <wps:cNvCnPr>
                                                  <a:cxnSpLocks noChangeAspect="1" noChangeShapeType="1"/>
                                                </wps:cNvCnPr>
                                                <wps:spPr bwMode="auto">
                                                  <a:xfrm>
                                                    <a:off x="452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01" name="Line 226"/>
                                                <wps:cNvCnPr>
                                                  <a:cxnSpLocks noChangeAspect="1" noChangeShapeType="1"/>
                                                </wps:cNvCnPr>
                                                <wps:spPr bwMode="auto">
                                                  <a:xfrm>
                                                    <a:off x="459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02" name="Line 227"/>
                                                <wps:cNvCnPr>
                                                  <a:cxnSpLocks noChangeAspect="1" noChangeShapeType="1"/>
                                                </wps:cNvCnPr>
                                                <wps:spPr bwMode="auto">
                                                  <a:xfrm>
                                                    <a:off x="467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03" name="Line 228"/>
                                                <wps:cNvCnPr>
                                                  <a:cxnSpLocks noChangeAspect="1" noChangeShapeType="1"/>
                                                </wps:cNvCnPr>
                                                <wps:spPr bwMode="auto">
                                                  <a:xfrm>
                                                    <a:off x="474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04" name="Line 229"/>
                                                <wps:cNvCnPr>
                                                  <a:cxnSpLocks noChangeAspect="1" noChangeShapeType="1"/>
                                                </wps:cNvCnPr>
                                                <wps:spPr bwMode="auto">
                                                  <a:xfrm>
                                                    <a:off x="4819"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705" name="Line 230"/>
                                              <wps:cNvCnPr>
                                                <a:cxnSpLocks noChangeAspect="1" noChangeShapeType="1"/>
                                              </wps:cNvCnPr>
                                              <wps:spPr bwMode="auto">
                                                <a:xfrm>
                                                  <a:off x="489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06" name="Line 231"/>
                                              <wps:cNvCnPr>
                                                <a:cxnSpLocks noChangeAspect="1" noChangeShapeType="1"/>
                                              </wps:cNvCnPr>
                                              <wps:spPr bwMode="auto">
                                                <a:xfrm>
                                                  <a:off x="496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07" name="Line 232"/>
                                              <wps:cNvCnPr>
                                                <a:cxnSpLocks noChangeAspect="1" noChangeShapeType="1"/>
                                              </wps:cNvCnPr>
                                              <wps:spPr bwMode="auto">
                                                <a:xfrm>
                                                  <a:off x="504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08" name="Line 233"/>
                                              <wps:cNvCnPr>
                                                <a:cxnSpLocks noChangeAspect="1" noChangeShapeType="1"/>
                                              </wps:cNvCnPr>
                                              <wps:spPr bwMode="auto">
                                                <a:xfrm>
                                                  <a:off x="511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09" name="Line 234"/>
                                              <wps:cNvCnPr>
                                                <a:cxnSpLocks noChangeAspect="1" noChangeShapeType="1"/>
                                              </wps:cNvCnPr>
                                              <wps:spPr bwMode="auto">
                                                <a:xfrm>
                                                  <a:off x="5190"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10" name="Line 235"/>
                                              <wps:cNvCnPr>
                                                <a:cxnSpLocks noChangeAspect="1" noChangeShapeType="1"/>
                                              </wps:cNvCnPr>
                                              <wps:spPr bwMode="auto">
                                                <a:xfrm>
                                                  <a:off x="526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11" name="Line 236"/>
                                              <wps:cNvCnPr>
                                                <a:cxnSpLocks noChangeAspect="1" noChangeShapeType="1"/>
                                              </wps:cNvCnPr>
                                              <wps:spPr bwMode="auto">
                                                <a:xfrm>
                                                  <a:off x="533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12" name="Line 237"/>
                                              <wps:cNvCnPr>
                                                <a:cxnSpLocks noChangeAspect="1" noChangeShapeType="1"/>
                                              </wps:cNvCnPr>
                                              <wps:spPr bwMode="auto">
                                                <a:xfrm>
                                                  <a:off x="541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13" name="Line 238"/>
                                              <wps:cNvCnPr>
                                                <a:cxnSpLocks noChangeAspect="1" noChangeShapeType="1"/>
                                              </wps:cNvCnPr>
                                              <wps:spPr bwMode="auto">
                                                <a:xfrm>
                                                  <a:off x="548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14" name="Line 239"/>
                                              <wps:cNvCnPr>
                                                <a:cxnSpLocks noChangeAspect="1" noChangeShapeType="1"/>
                                              </wps:cNvCnPr>
                                              <wps:spPr bwMode="auto">
                                                <a:xfrm>
                                                  <a:off x="5561"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715" name="Line 240"/>
                                            <wps:cNvCnPr>
                                              <a:cxnSpLocks noChangeAspect="1" noChangeShapeType="1"/>
                                            </wps:cNvCnPr>
                                            <wps:spPr bwMode="auto">
                                              <a:xfrm>
                                                <a:off x="563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16" name="Line 241"/>
                                            <wps:cNvCnPr>
                                              <a:cxnSpLocks noChangeAspect="1" noChangeShapeType="1"/>
                                            </wps:cNvCnPr>
                                            <wps:spPr bwMode="auto">
                                              <a:xfrm>
                                                <a:off x="571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17" name="Line 242"/>
                                            <wps:cNvCnPr>
                                              <a:cxnSpLocks noChangeAspect="1" noChangeShapeType="1"/>
                                            </wps:cNvCnPr>
                                            <wps:spPr bwMode="auto">
                                              <a:xfrm>
                                                <a:off x="578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18" name="Line 243"/>
                                            <wps:cNvCnPr>
                                              <a:cxnSpLocks noChangeAspect="1" noChangeShapeType="1"/>
                                            </wps:cNvCnPr>
                                            <wps:spPr bwMode="auto">
                                              <a:xfrm>
                                                <a:off x="585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19" name="Line 244"/>
                                            <wps:cNvCnPr>
                                              <a:cxnSpLocks noChangeAspect="1" noChangeShapeType="1"/>
                                            </wps:cNvCnPr>
                                            <wps:spPr bwMode="auto">
                                              <a:xfrm>
                                                <a:off x="5934"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0" name="Line 245"/>
                                            <wps:cNvCnPr>
                                              <a:cxnSpLocks noChangeAspect="1" noChangeShapeType="1"/>
                                            </wps:cNvCnPr>
                                            <wps:spPr bwMode="auto">
                                              <a:xfrm>
                                                <a:off x="600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1" name="Line 246"/>
                                            <wps:cNvCnPr>
                                              <a:cxnSpLocks noChangeAspect="1" noChangeShapeType="1"/>
                                            </wps:cNvCnPr>
                                            <wps:spPr bwMode="auto">
                                              <a:xfrm>
                                                <a:off x="608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2" name="Line 247"/>
                                            <wps:cNvCnPr>
                                              <a:cxnSpLocks noChangeAspect="1" noChangeShapeType="1"/>
                                            </wps:cNvCnPr>
                                            <wps:spPr bwMode="auto">
                                              <a:xfrm>
                                                <a:off x="615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3" name="Line 248"/>
                                            <wps:cNvCnPr>
                                              <a:cxnSpLocks noChangeAspect="1" noChangeShapeType="1"/>
                                            </wps:cNvCnPr>
                                            <wps:spPr bwMode="auto">
                                              <a:xfrm>
                                                <a:off x="623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4" name="Line 249"/>
                                            <wps:cNvCnPr>
                                              <a:cxnSpLocks noChangeAspect="1" noChangeShapeType="1"/>
                                            </wps:cNvCnPr>
                                            <wps:spPr bwMode="auto">
                                              <a:xfrm>
                                                <a:off x="6305"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5" name="Line 250"/>
                                            <wps:cNvCnPr>
                                              <a:cxnSpLocks noChangeAspect="1" noChangeShapeType="1"/>
                                            </wps:cNvCnPr>
                                            <wps:spPr bwMode="auto">
                                              <a:xfrm>
                                                <a:off x="637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6" name="Line 251"/>
                                            <wps:cNvCnPr>
                                              <a:cxnSpLocks noChangeAspect="1" noChangeShapeType="1"/>
                                            </wps:cNvCnPr>
                                            <wps:spPr bwMode="auto">
                                              <a:xfrm>
                                                <a:off x="645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7" name="Line 252"/>
                                            <wps:cNvCnPr>
                                              <a:cxnSpLocks noChangeAspect="1" noChangeShapeType="1"/>
                                            </wps:cNvCnPr>
                                            <wps:spPr bwMode="auto">
                                              <a:xfrm>
                                                <a:off x="652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8" name="Line 253"/>
                                            <wps:cNvCnPr>
                                              <a:cxnSpLocks noChangeAspect="1" noChangeShapeType="1"/>
                                            </wps:cNvCnPr>
                                            <wps:spPr bwMode="auto">
                                              <a:xfrm>
                                                <a:off x="660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29" name="Line 254"/>
                                            <wps:cNvCnPr>
                                              <a:cxnSpLocks noChangeAspect="1" noChangeShapeType="1"/>
                                            </wps:cNvCnPr>
                                            <wps:spPr bwMode="auto">
                                              <a:xfrm>
                                                <a:off x="6676"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30" name="Line 255"/>
                                            <wps:cNvCnPr>
                                              <a:cxnSpLocks noChangeAspect="1" noChangeShapeType="1"/>
                                            </wps:cNvCnPr>
                                            <wps:spPr bwMode="auto">
                                              <a:xfrm>
                                                <a:off x="675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31" name="Line 256"/>
                                            <wps:cNvCnPr>
                                              <a:cxnSpLocks noChangeAspect="1" noChangeShapeType="1"/>
                                            </wps:cNvCnPr>
                                            <wps:spPr bwMode="auto">
                                              <a:xfrm>
                                                <a:off x="682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32" name="Line 257"/>
                                            <wps:cNvCnPr>
                                              <a:cxnSpLocks noChangeAspect="1" noChangeShapeType="1"/>
                                            </wps:cNvCnPr>
                                            <wps:spPr bwMode="auto">
                                              <a:xfrm>
                                                <a:off x="689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33" name="Line 258"/>
                                            <wps:cNvCnPr>
                                              <a:cxnSpLocks noChangeAspect="1" noChangeShapeType="1"/>
                                            </wps:cNvCnPr>
                                            <wps:spPr bwMode="auto">
                                              <a:xfrm>
                                                <a:off x="697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34" name="Line 259"/>
                                            <wps:cNvCnPr>
                                              <a:cxnSpLocks noChangeAspect="1" noChangeShapeType="1"/>
                                            </wps:cNvCnPr>
                                            <wps:spPr bwMode="auto">
                                              <a:xfrm>
                                                <a:off x="7049"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735" name="Line 260"/>
                                          <wps:cNvCnPr>
                                            <a:cxnSpLocks noChangeAspect="1" noChangeShapeType="1"/>
                                          </wps:cNvCnPr>
                                          <wps:spPr bwMode="auto">
                                            <a:xfrm>
                                              <a:off x="712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36" name="Line 261"/>
                                          <wps:cNvCnPr>
                                            <a:cxnSpLocks noChangeAspect="1" noChangeShapeType="1"/>
                                          </wps:cNvCnPr>
                                          <wps:spPr bwMode="auto">
                                            <a:xfrm>
                                              <a:off x="719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37" name="Line 262"/>
                                          <wps:cNvCnPr>
                                            <a:cxnSpLocks noChangeAspect="1" noChangeShapeType="1"/>
                                          </wps:cNvCnPr>
                                          <wps:spPr bwMode="auto">
                                            <a:xfrm>
                                              <a:off x="727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38" name="Line 263"/>
                                          <wps:cNvCnPr>
                                            <a:cxnSpLocks noChangeAspect="1" noChangeShapeType="1"/>
                                          </wps:cNvCnPr>
                                          <wps:spPr bwMode="auto">
                                            <a:xfrm>
                                              <a:off x="734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39" name="Line 264"/>
                                          <wps:cNvCnPr>
                                            <a:cxnSpLocks noChangeAspect="1" noChangeShapeType="1"/>
                                          </wps:cNvCnPr>
                                          <wps:spPr bwMode="auto">
                                            <a:xfrm>
                                              <a:off x="7420"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0" name="Line 265"/>
                                          <wps:cNvCnPr>
                                            <a:cxnSpLocks noChangeAspect="1" noChangeShapeType="1"/>
                                          </wps:cNvCnPr>
                                          <wps:spPr bwMode="auto">
                                            <a:xfrm>
                                              <a:off x="749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1" name="Line 266"/>
                                          <wps:cNvCnPr>
                                            <a:cxnSpLocks noChangeAspect="1" noChangeShapeType="1"/>
                                          </wps:cNvCnPr>
                                          <wps:spPr bwMode="auto">
                                            <a:xfrm>
                                              <a:off x="756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2" name="Line 267"/>
                                          <wps:cNvCnPr>
                                            <a:cxnSpLocks noChangeAspect="1" noChangeShapeType="1"/>
                                          </wps:cNvCnPr>
                                          <wps:spPr bwMode="auto">
                                            <a:xfrm>
                                              <a:off x="764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3" name="Line 268"/>
                                          <wps:cNvCnPr>
                                            <a:cxnSpLocks noChangeAspect="1" noChangeShapeType="1"/>
                                          </wps:cNvCnPr>
                                          <wps:spPr bwMode="auto">
                                            <a:xfrm>
                                              <a:off x="771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4" name="Line 269"/>
                                          <wps:cNvCnPr>
                                            <a:cxnSpLocks noChangeAspect="1" noChangeShapeType="1"/>
                                          </wps:cNvCnPr>
                                          <wps:spPr bwMode="auto">
                                            <a:xfrm>
                                              <a:off x="7790"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5" name="Line 270"/>
                                          <wps:cNvCnPr>
                                            <a:cxnSpLocks noChangeAspect="1" noChangeShapeType="1"/>
                                          </wps:cNvCnPr>
                                          <wps:spPr bwMode="auto">
                                            <a:xfrm>
                                              <a:off x="786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6" name="Line 271"/>
                                          <wps:cNvCnPr>
                                            <a:cxnSpLocks noChangeAspect="1" noChangeShapeType="1"/>
                                          </wps:cNvCnPr>
                                          <wps:spPr bwMode="auto">
                                            <a:xfrm>
                                              <a:off x="794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7" name="Line 272"/>
                                          <wps:cNvCnPr>
                                            <a:cxnSpLocks noChangeAspect="1" noChangeShapeType="1"/>
                                          </wps:cNvCnPr>
                                          <wps:spPr bwMode="auto">
                                            <a:xfrm>
                                              <a:off x="801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8" name="Line 273"/>
                                          <wps:cNvCnPr>
                                            <a:cxnSpLocks noChangeAspect="1" noChangeShapeType="1"/>
                                          </wps:cNvCnPr>
                                          <wps:spPr bwMode="auto">
                                            <a:xfrm>
                                              <a:off x="808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49" name="Line 274"/>
                                          <wps:cNvCnPr>
                                            <a:cxnSpLocks noChangeAspect="1" noChangeShapeType="1"/>
                                          </wps:cNvCnPr>
                                          <wps:spPr bwMode="auto">
                                            <a:xfrm>
                                              <a:off x="8163"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750" name="Line 275"/>
                                        <wps:cNvCnPr>
                                          <a:cxnSpLocks noChangeAspect="1" noChangeShapeType="1"/>
                                        </wps:cNvCnPr>
                                        <wps:spPr bwMode="auto">
                                          <a:xfrm>
                                            <a:off x="823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51" name="Line 276"/>
                                        <wps:cNvCnPr>
                                          <a:cxnSpLocks noChangeAspect="1" noChangeShapeType="1"/>
                                        </wps:cNvCnPr>
                                        <wps:spPr bwMode="auto">
                                          <a:xfrm>
                                            <a:off x="831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52" name="Line 277"/>
                                        <wps:cNvCnPr>
                                          <a:cxnSpLocks noChangeAspect="1" noChangeShapeType="1"/>
                                        </wps:cNvCnPr>
                                        <wps:spPr bwMode="auto">
                                          <a:xfrm>
                                            <a:off x="838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53" name="Line 278"/>
                                        <wps:cNvCnPr>
                                          <a:cxnSpLocks noChangeAspect="1" noChangeShapeType="1"/>
                                        </wps:cNvCnPr>
                                        <wps:spPr bwMode="auto">
                                          <a:xfrm>
                                            <a:off x="846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54" name="Line 279"/>
                                        <wps:cNvCnPr>
                                          <a:cxnSpLocks noChangeAspect="1" noChangeShapeType="1"/>
                                        </wps:cNvCnPr>
                                        <wps:spPr bwMode="auto">
                                          <a:xfrm>
                                            <a:off x="8534"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55" name="Line 280"/>
                                        <wps:cNvCnPr>
                                          <a:cxnSpLocks noChangeAspect="1" noChangeShapeType="1"/>
                                        </wps:cNvCnPr>
                                        <wps:spPr bwMode="auto">
                                          <a:xfrm>
                                            <a:off x="861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56" name="Line 281"/>
                                        <wps:cNvCnPr>
                                          <a:cxnSpLocks noChangeAspect="1" noChangeShapeType="1"/>
                                        </wps:cNvCnPr>
                                        <wps:spPr bwMode="auto">
                                          <a:xfrm>
                                            <a:off x="868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57" name="Line 282"/>
                                        <wps:cNvCnPr>
                                          <a:cxnSpLocks noChangeAspect="1" noChangeShapeType="1"/>
                                        </wps:cNvCnPr>
                                        <wps:spPr bwMode="auto">
                                          <a:xfrm>
                                            <a:off x="875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58" name="Line 283"/>
                                        <wps:cNvCnPr>
                                          <a:cxnSpLocks noChangeAspect="1" noChangeShapeType="1"/>
                                        </wps:cNvCnPr>
                                        <wps:spPr bwMode="auto">
                                          <a:xfrm>
                                            <a:off x="883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59" name="Line 284"/>
                                        <wps:cNvCnPr>
                                          <a:cxnSpLocks noChangeAspect="1" noChangeShapeType="1"/>
                                        </wps:cNvCnPr>
                                        <wps:spPr bwMode="auto">
                                          <a:xfrm>
                                            <a:off x="8907"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760" name="Line 285"/>
                                      <wps:cNvCnPr>
                                        <a:cxnSpLocks noChangeAspect="1" noChangeShapeType="1"/>
                                      </wps:cNvCnPr>
                                      <wps:spPr bwMode="auto">
                                        <a:xfrm>
                                          <a:off x="898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61" name="Line 286"/>
                                      <wps:cNvCnPr>
                                        <a:cxnSpLocks noChangeAspect="1" noChangeShapeType="1"/>
                                      </wps:cNvCnPr>
                                      <wps:spPr bwMode="auto">
                                        <a:xfrm>
                                          <a:off x="905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62" name="Line 287"/>
                                      <wps:cNvCnPr>
                                        <a:cxnSpLocks noChangeAspect="1" noChangeShapeType="1"/>
                                      </wps:cNvCnPr>
                                      <wps:spPr bwMode="auto">
                                        <a:xfrm>
                                          <a:off x="913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63" name="Line 288"/>
                                      <wps:cNvCnPr>
                                        <a:cxnSpLocks noChangeAspect="1" noChangeShapeType="1"/>
                                      </wps:cNvCnPr>
                                      <wps:spPr bwMode="auto">
                                        <a:xfrm>
                                          <a:off x="920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64" name="Line 289"/>
                                      <wps:cNvCnPr>
                                        <a:cxnSpLocks noChangeAspect="1" noChangeShapeType="1"/>
                                      </wps:cNvCnPr>
                                      <wps:spPr bwMode="auto">
                                        <a:xfrm>
                                          <a:off x="9278"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65" name="Line 290"/>
                                      <wps:cNvCnPr>
                                        <a:cxnSpLocks noChangeAspect="1" noChangeShapeType="1"/>
                                      </wps:cNvCnPr>
                                      <wps:spPr bwMode="auto">
                                        <a:xfrm>
                                          <a:off x="935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66" name="Line 291"/>
                                      <wps:cNvCnPr>
                                        <a:cxnSpLocks noChangeAspect="1" noChangeShapeType="1"/>
                                      </wps:cNvCnPr>
                                      <wps:spPr bwMode="auto">
                                        <a:xfrm>
                                          <a:off x="942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67" name="Line 292"/>
                                      <wps:cNvCnPr>
                                        <a:cxnSpLocks noChangeAspect="1" noChangeShapeType="1"/>
                                      </wps:cNvCnPr>
                                      <wps:spPr bwMode="auto">
                                        <a:xfrm>
                                          <a:off x="950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68" name="Line 293"/>
                                      <wps:cNvCnPr>
                                        <a:cxnSpLocks noChangeAspect="1" noChangeShapeType="1"/>
                                      </wps:cNvCnPr>
                                      <wps:spPr bwMode="auto">
                                        <a:xfrm>
                                          <a:off x="957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69" name="Line 294"/>
                                      <wps:cNvCnPr>
                                        <a:cxnSpLocks noChangeAspect="1" noChangeShapeType="1"/>
                                      </wps:cNvCnPr>
                                      <wps:spPr bwMode="auto">
                                        <a:xfrm>
                                          <a:off x="9651"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770" name="Line 295"/>
                                    <wps:cNvCnPr>
                                      <a:cxnSpLocks noChangeAspect="1" noChangeShapeType="1"/>
                                    </wps:cNvCnPr>
                                    <wps:spPr bwMode="auto">
                                      <a:xfrm>
                                        <a:off x="9726" y="553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71" name="Line 296"/>
                                    <wps:cNvCnPr>
                                      <a:cxnSpLocks noChangeAspect="1" noChangeShapeType="1"/>
                                    </wps:cNvCnPr>
                                    <wps:spPr bwMode="auto">
                                      <a:xfrm>
                                        <a:off x="9798" y="553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72" name="Line 297"/>
                                    <wps:cNvCnPr>
                                      <a:cxnSpLocks noChangeAspect="1" noChangeShapeType="1"/>
                                    </wps:cNvCnPr>
                                    <wps:spPr bwMode="auto">
                                      <a:xfrm>
                                        <a:off x="9875" y="553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73" name="Line 298"/>
                                    <wps:cNvCnPr>
                                      <a:cxnSpLocks noChangeAspect="1" noChangeShapeType="1"/>
                                    </wps:cNvCnPr>
                                    <wps:spPr bwMode="auto">
                                      <a:xfrm>
                                        <a:off x="994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774" name="Text Box 299"/>
                                  <wps:cNvSpPr txBox="1">
                                    <a:spLocks noChangeAspect="1" noChangeArrowheads="1"/>
                                  </wps:cNvSpPr>
                                  <wps:spPr bwMode="auto">
                                    <a:xfrm>
                                      <a:off x="2588" y="5839"/>
                                      <a:ext cx="872" cy="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0</w:t>
                                        </w:r>
                                      </w:p>
                                    </w:txbxContent>
                                  </wps:txbx>
                                  <wps:bodyPr rot="0" vert="horz" wrap="square" lIns="0" tIns="0" rIns="0" bIns="0" anchor="t" anchorCtr="0" upright="1"/>
                                </wps:wsp>
                                <wps:wsp>
                                  <wps:cNvPr id="101775" name="Text Box 300"/>
                                  <wps:cNvSpPr txBox="1">
                                    <a:spLocks noChangeAspect="1" noChangeArrowheads="1"/>
                                  </wps:cNvSpPr>
                                  <wps:spPr bwMode="auto">
                                    <a:xfrm>
                                      <a:off x="3176"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10</w:t>
                                        </w:r>
                                      </w:p>
                                    </w:txbxContent>
                                  </wps:txbx>
                                  <wps:bodyPr rot="0" vert="horz" wrap="square" lIns="0" tIns="0" rIns="0" bIns="0" anchor="t" anchorCtr="0" upright="1"/>
                                </wps:wsp>
                                <wps:wsp>
                                  <wps:cNvPr id="101776" name="Text Box 301"/>
                                  <wps:cNvSpPr txBox="1">
                                    <a:spLocks noChangeAspect="1" noChangeArrowheads="1"/>
                                  </wps:cNvSpPr>
                                  <wps:spPr bwMode="auto">
                                    <a:xfrm>
                                      <a:off x="3920"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20</w:t>
                                        </w:r>
                                      </w:p>
                                    </w:txbxContent>
                                  </wps:txbx>
                                  <wps:bodyPr rot="0" vert="horz" wrap="square" lIns="0" tIns="0" rIns="0" bIns="0" anchor="t" anchorCtr="0" upright="1"/>
                                </wps:wsp>
                                <wps:wsp>
                                  <wps:cNvPr id="101777" name="Text Box 302"/>
                                  <wps:cNvSpPr txBox="1">
                                    <a:spLocks noChangeAspect="1" noChangeArrowheads="1"/>
                                  </wps:cNvSpPr>
                                  <wps:spPr bwMode="auto">
                                    <a:xfrm>
                                      <a:off x="4664"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30</w:t>
                                        </w:r>
                                      </w:p>
                                    </w:txbxContent>
                                  </wps:txbx>
                                  <wps:bodyPr rot="0" vert="horz" wrap="square" lIns="0" tIns="0" rIns="0" bIns="0" anchor="t" anchorCtr="0" upright="1"/>
                                </wps:wsp>
                                <wps:wsp>
                                  <wps:cNvPr id="101778" name="Text Box 303"/>
                                  <wps:cNvSpPr txBox="1">
                                    <a:spLocks noChangeAspect="1" noChangeArrowheads="1"/>
                                  </wps:cNvSpPr>
                                  <wps:spPr bwMode="auto">
                                    <a:xfrm>
                                      <a:off x="5374" y="5772"/>
                                      <a:ext cx="595"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40</w:t>
                                        </w:r>
                                      </w:p>
                                    </w:txbxContent>
                                  </wps:txbx>
                                  <wps:bodyPr rot="0" vert="horz" wrap="square" lIns="0" tIns="0" rIns="0" bIns="0" anchor="t" anchorCtr="0" upright="1"/>
                                </wps:wsp>
                                <wps:wsp>
                                  <wps:cNvPr id="101779" name="Text Box 304"/>
                                  <wps:cNvSpPr txBox="1">
                                    <a:spLocks noChangeAspect="1" noChangeArrowheads="1"/>
                                  </wps:cNvSpPr>
                                  <wps:spPr bwMode="auto">
                                    <a:xfrm>
                                      <a:off x="6180" y="5772"/>
                                      <a:ext cx="521"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50</w:t>
                                        </w:r>
                                      </w:p>
                                    </w:txbxContent>
                                  </wps:txbx>
                                  <wps:bodyPr rot="0" vert="horz" wrap="square" lIns="0" tIns="0" rIns="0" bIns="0" anchor="t" anchorCtr="0" upright="1"/>
                                </wps:wsp>
                                <wps:wsp>
                                  <wps:cNvPr id="101780" name="Text Box 305"/>
                                  <wps:cNvSpPr txBox="1">
                                    <a:spLocks noChangeAspect="1" noChangeArrowheads="1"/>
                                  </wps:cNvSpPr>
                                  <wps:spPr bwMode="auto">
                                    <a:xfrm>
                                      <a:off x="6893"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60</w:t>
                                        </w:r>
                                      </w:p>
                                    </w:txbxContent>
                                  </wps:txbx>
                                  <wps:bodyPr rot="0" vert="horz" wrap="square" lIns="0" tIns="0" rIns="0" bIns="0" anchor="t" anchorCtr="0" upright="1"/>
                                </wps:wsp>
                                <wps:wsp>
                                  <wps:cNvPr id="101781" name="Text Box 306"/>
                                  <wps:cNvSpPr txBox="1">
                                    <a:spLocks noChangeAspect="1" noChangeArrowheads="1"/>
                                  </wps:cNvSpPr>
                                  <wps:spPr bwMode="auto">
                                    <a:xfrm>
                                      <a:off x="7635" y="5772"/>
                                      <a:ext cx="522"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70</w:t>
                                        </w:r>
                                      </w:p>
                                    </w:txbxContent>
                                  </wps:txbx>
                                  <wps:bodyPr rot="0" vert="horz" wrap="square" lIns="0" tIns="0" rIns="0" bIns="0" anchor="t" anchorCtr="0" upright="1"/>
                                </wps:wsp>
                                <wps:wsp>
                                  <wps:cNvPr id="101782" name="Text Box 307"/>
                                  <wps:cNvSpPr txBox="1">
                                    <a:spLocks noChangeAspect="1" noChangeArrowheads="1"/>
                                  </wps:cNvSpPr>
                                  <wps:spPr bwMode="auto">
                                    <a:xfrm>
                                      <a:off x="8379"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80</w:t>
                                        </w:r>
                                      </w:p>
                                    </w:txbxContent>
                                  </wps:txbx>
                                  <wps:bodyPr rot="0" vert="horz" wrap="square" lIns="0" tIns="0" rIns="0" bIns="0" anchor="t" anchorCtr="0" upright="1"/>
                                </wps:wsp>
                                <wps:wsp>
                                  <wps:cNvPr id="101783" name="Text Box 308"/>
                                  <wps:cNvSpPr txBox="1">
                                    <a:spLocks noChangeAspect="1" noChangeArrowheads="1"/>
                                  </wps:cNvSpPr>
                                  <wps:spPr bwMode="auto">
                                    <a:xfrm>
                                      <a:off x="9123"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90</w:t>
                                        </w:r>
                                      </w:p>
                                    </w:txbxContent>
                                  </wps:txbx>
                                  <wps:bodyPr rot="0" vert="horz" wrap="square" lIns="0" tIns="0" rIns="0" bIns="0" anchor="t" anchorCtr="0" upright="1"/>
                                </wps:wsp>
                                <wps:wsp>
                                  <wps:cNvPr id="101784" name="Text Box 309"/>
                                  <wps:cNvSpPr txBox="1">
                                    <a:spLocks noChangeAspect="1" noChangeArrowheads="1"/>
                                  </wps:cNvSpPr>
                                  <wps:spPr bwMode="auto">
                                    <a:xfrm>
                                      <a:off x="9620" y="5690"/>
                                      <a:ext cx="891"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cm</w:t>
                                        </w:r>
                                      </w:p>
                                    </w:txbxContent>
                                  </wps:txbx>
                                  <wps:bodyPr rot="0" vert="horz" wrap="square" lIns="0" tIns="0" rIns="0" bIns="0" anchor="t" anchorCtr="0" upright="1"/>
                                </wps:wsp>
                              </wpg:grpSp>
                            </wpg:grpSp>
                          </wpg:grpSp>
                          <wps:wsp>
                            <wps:cNvPr id="101785" name="Line 310"/>
                            <wps:cNvCnPr>
                              <a:cxnSpLocks noChangeAspect="1" noChangeShapeType="1"/>
                            </wps:cNvCnPr>
                            <wps:spPr bwMode="auto">
                              <a:xfrm>
                                <a:off x="10026"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786" name="Group 311"/>
                          <wpg:cNvGrpSpPr/>
                          <wpg:grpSpPr>
                            <a:xfrm>
                              <a:off x="4439" y="2561"/>
                              <a:ext cx="276" cy="1199"/>
                              <a:chOff x="7222" y="695"/>
                              <a:chExt cx="757" cy="4818"/>
                            </a:xfrm>
                          </wpg:grpSpPr>
                          <wpg:grpSp>
                            <wpg:cNvPr id="101787" name="Group 312"/>
                            <wpg:cNvGrpSpPr/>
                            <wpg:grpSpPr>
                              <a:xfrm>
                                <a:off x="7222" y="695"/>
                                <a:ext cx="757" cy="4818"/>
                                <a:chOff x="7218" y="695"/>
                                <a:chExt cx="757" cy="4818"/>
                              </a:xfrm>
                            </wpg:grpSpPr>
                            <wps:wsp>
                              <wps:cNvPr id="101788" name="AutoShape 313"/>
                              <wps:cNvSpPr>
                                <a:spLocks noChangeAspect="1" noChangeArrowheads="1"/>
                              </wps:cNvSpPr>
                              <wps:spPr bwMode="auto">
                                <a:xfrm rot="16200000">
                                  <a:off x="6918" y="4821"/>
                                  <a:ext cx="992" cy="392"/>
                                </a:xfrm>
                                <a:prstGeom prst="parallelogram">
                                  <a:avLst>
                                    <a:gd name="adj" fmla="val 155996"/>
                                  </a:avLst>
                                </a:prstGeom>
                                <a:solidFill>
                                  <a:srgbClr val="FFFFFF"/>
                                </a:solidFill>
                                <a:ln w="9525">
                                  <a:solidFill>
                                    <a:srgbClr val="000000"/>
                                  </a:solidFill>
                                  <a:miter lim="800000"/>
                                  <a:headEnd/>
                                  <a:tailEnd/>
                                </a:ln>
                              </wps:spPr>
                              <wps:bodyPr rot="0" vert="horz" wrap="square" anchor="t" anchorCtr="0" upright="1"/>
                            </wps:wsp>
                            <wpg:grpSp>
                              <wpg:cNvPr id="101789" name="Group 314"/>
                              <wpg:cNvGrpSpPr/>
                              <wpg:grpSpPr>
                                <a:xfrm>
                                  <a:off x="7222" y="695"/>
                                  <a:ext cx="753" cy="4818"/>
                                  <a:chOff x="7219" y="695"/>
                                  <a:chExt cx="753" cy="4818"/>
                                </a:xfrm>
                              </wpg:grpSpPr>
                              <wps:wsp>
                                <wps:cNvPr id="101790" name="Rectangle 315"/>
                                <wps:cNvSpPr>
                                  <a:spLocks noChangeAspect="1" noChangeArrowheads="1"/>
                                </wps:cNvSpPr>
                                <wps:spPr bwMode="auto">
                                  <a:xfrm>
                                    <a:off x="7610" y="5130"/>
                                    <a:ext cx="357" cy="383"/>
                                  </a:xfrm>
                                  <a:prstGeom prst="rect">
                                    <a:avLst/>
                                  </a:prstGeom>
                                  <a:solidFill>
                                    <a:srgbClr val="FFFFFF"/>
                                  </a:solidFill>
                                  <a:ln w="9525">
                                    <a:solidFill>
                                      <a:srgbClr val="000000"/>
                                    </a:solidFill>
                                    <a:miter lim="800000"/>
                                    <a:headEnd/>
                                    <a:tailEnd/>
                                  </a:ln>
                                </wps:spPr>
                                <wps:bodyPr rot="0" vert="horz" wrap="square" anchor="t" anchorCtr="0" upright="1"/>
                              </wps:wsp>
                              <wpg:grpSp>
                                <wpg:cNvPr id="101791" name="Group 316"/>
                                <wpg:cNvGrpSpPr/>
                                <wpg:grpSpPr>
                                  <a:xfrm>
                                    <a:off x="7219" y="695"/>
                                    <a:ext cx="753" cy="4420"/>
                                    <a:chOff x="7216" y="695"/>
                                    <a:chExt cx="753" cy="4420"/>
                                  </a:xfrm>
                                </wpg:grpSpPr>
                                <wps:wsp>
                                  <wps:cNvPr id="101792" name="AutoShape 317"/>
                                  <wps:cNvSpPr>
                                    <a:spLocks noChangeAspect="1" noChangeArrowheads="1"/>
                                  </wps:cNvSpPr>
                                  <wps:spPr bwMode="auto">
                                    <a:xfrm flipV="1">
                                      <a:off x="7216" y="4502"/>
                                      <a:ext cx="753" cy="613"/>
                                    </a:xfrm>
                                    <a:prstGeom prst="parallelogram">
                                      <a:avLst>
                                        <a:gd name="adj" fmla="val 65144"/>
                                      </a:avLst>
                                    </a:prstGeom>
                                    <a:solidFill>
                                      <a:srgbClr val="FFFFFF"/>
                                    </a:solidFill>
                                    <a:ln w="9525">
                                      <a:solidFill>
                                        <a:srgbClr val="000000"/>
                                      </a:solidFill>
                                      <a:miter lim="800000"/>
                                      <a:headEnd/>
                                      <a:tailEnd/>
                                    </a:ln>
                                  </wps:spPr>
                                  <wps:bodyPr rot="0" vert="horz" wrap="square" anchor="t" anchorCtr="0" upright="1"/>
                                </wps:wsp>
                                <wps:wsp>
                                  <wps:cNvPr id="101793" name="Line 318"/>
                                  <wps:cNvCnPr>
                                    <a:cxnSpLocks noChangeAspect="1" noChangeShapeType="1"/>
                                  </wps:cNvCnPr>
                                  <wps:spPr bwMode="auto">
                                    <a:xfrm>
                                      <a:off x="7621" y="4296"/>
                                      <a:ext cx="2" cy="54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1794" name="Group 319"/>
                                  <wpg:cNvGrpSpPr/>
                                  <wpg:grpSpPr>
                                    <a:xfrm>
                                      <a:off x="7322" y="695"/>
                                      <a:ext cx="583" cy="3903"/>
                                      <a:chOff x="7322" y="695"/>
                                      <a:chExt cx="583" cy="3903"/>
                                    </a:xfrm>
                                  </wpg:grpSpPr>
                                  <wps:wsp>
                                    <wps:cNvPr id="101795" name="Line 320"/>
                                    <wps:cNvCnPr>
                                      <a:cxnSpLocks noChangeAspect="1" noChangeShapeType="1"/>
                                    </wps:cNvCnPr>
                                    <wps:spPr bwMode="auto">
                                      <a:xfrm flipH="1" flipV="1">
                                        <a:off x="7324" y="729"/>
                                        <a:ext cx="4" cy="32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96" name="Line 321"/>
                                    <wps:cNvCnPr>
                                      <a:cxnSpLocks noChangeAspect="1" noChangeShapeType="1"/>
                                    </wps:cNvCnPr>
                                    <wps:spPr bwMode="auto">
                                      <a:xfrm>
                                        <a:off x="7899" y="1319"/>
                                        <a:ext cx="4" cy="3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97" name="Line 322"/>
                                    <wps:cNvCnPr>
                                      <a:cxnSpLocks noChangeAspect="1" noChangeShapeType="1"/>
                                    </wps:cNvCnPr>
                                    <wps:spPr bwMode="auto">
                                      <a:xfrm>
                                        <a:off x="7322" y="695"/>
                                        <a:ext cx="576" cy="5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798" name="Line 323"/>
                                    <wps:cNvCnPr>
                                      <a:cxnSpLocks noChangeAspect="1" noChangeShapeType="1"/>
                                    </wps:cNvCnPr>
                                    <wps:spPr bwMode="auto">
                                      <a:xfrm>
                                        <a:off x="7328" y="4022"/>
                                        <a:ext cx="577"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101799" name="Line 324"/>
                            <wps:cNvCnPr>
                              <a:cxnSpLocks noChangeAspect="1" noChangeShapeType="1"/>
                            </wps:cNvCnPr>
                            <wps:spPr bwMode="auto">
                              <a:xfrm flipV="1">
                                <a:off x="7793" y="5158"/>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800" name="Group 325"/>
                          <wpg:cNvGrpSpPr/>
                          <wpg:grpSpPr>
                            <a:xfrm>
                              <a:off x="2803" y="2647"/>
                              <a:ext cx="275" cy="1111"/>
                              <a:chOff x="5718" y="1007"/>
                              <a:chExt cx="752" cy="4468"/>
                            </a:xfrm>
                          </wpg:grpSpPr>
                          <wpg:grpSp>
                            <wpg:cNvPr id="101801" name="Group 326"/>
                            <wpg:cNvGrpSpPr/>
                            <wpg:grpSpPr>
                              <a:xfrm>
                                <a:off x="5718" y="1007"/>
                                <a:ext cx="752" cy="4468"/>
                                <a:chOff x="5731" y="1007"/>
                                <a:chExt cx="752" cy="4468"/>
                              </a:xfrm>
                            </wpg:grpSpPr>
                            <wps:wsp>
                              <wps:cNvPr id="101802" name="AutoShape 327"/>
                              <wps:cNvSpPr>
                                <a:spLocks noChangeAspect="1" noChangeArrowheads="1"/>
                              </wps:cNvSpPr>
                              <wps:spPr bwMode="auto">
                                <a:xfrm flipV="1">
                                  <a:off x="5731" y="4463"/>
                                  <a:ext cx="752" cy="614"/>
                                </a:xfrm>
                                <a:prstGeom prst="parallelogram">
                                  <a:avLst>
                                    <a:gd name="adj" fmla="val 64952"/>
                                  </a:avLst>
                                </a:prstGeom>
                                <a:solidFill>
                                  <a:srgbClr val="FFFFFF"/>
                                </a:solidFill>
                                <a:ln w="9525">
                                  <a:solidFill>
                                    <a:srgbClr val="000000"/>
                                  </a:solidFill>
                                  <a:miter lim="800000"/>
                                  <a:headEnd/>
                                  <a:tailEnd/>
                                </a:ln>
                              </wps:spPr>
                              <wps:bodyPr rot="0" vert="horz" wrap="square" anchor="t" anchorCtr="0" upright="1"/>
                            </wps:wsp>
                            <wps:wsp>
                              <wps:cNvPr id="101803" name="AutoShape 328"/>
                              <wps:cNvSpPr>
                                <a:spLocks noChangeAspect="1" noChangeArrowheads="1"/>
                              </wps:cNvSpPr>
                              <wps:spPr bwMode="auto">
                                <a:xfrm rot="16200000">
                                  <a:off x="5432" y="4783"/>
                                  <a:ext cx="993" cy="392"/>
                                </a:xfrm>
                                <a:prstGeom prst="parallelogram">
                                  <a:avLst>
                                    <a:gd name="adj" fmla="val 156153"/>
                                  </a:avLst>
                                </a:prstGeom>
                                <a:solidFill>
                                  <a:srgbClr val="FFFFFF"/>
                                </a:solidFill>
                                <a:ln w="9525">
                                  <a:solidFill>
                                    <a:srgbClr val="000000"/>
                                  </a:solidFill>
                                  <a:miter lim="800000"/>
                                  <a:headEnd/>
                                  <a:tailEnd/>
                                </a:ln>
                              </wps:spPr>
                              <wps:bodyPr rot="0" vert="horz" wrap="square" anchor="t" anchorCtr="0" upright="1"/>
                            </wps:wsp>
                            <wps:wsp>
                              <wps:cNvPr id="101804" name="Rectangle 329"/>
                              <wps:cNvSpPr>
                                <a:spLocks noChangeAspect="1" noChangeArrowheads="1"/>
                              </wps:cNvSpPr>
                              <wps:spPr bwMode="auto">
                                <a:xfrm>
                                  <a:off x="6125" y="5091"/>
                                  <a:ext cx="356" cy="384"/>
                                </a:xfrm>
                                <a:prstGeom prst="rect">
                                  <a:avLst/>
                                </a:prstGeom>
                                <a:solidFill>
                                  <a:srgbClr val="FFFFFF"/>
                                </a:solidFill>
                                <a:ln w="9525">
                                  <a:solidFill>
                                    <a:srgbClr val="000000"/>
                                  </a:solidFill>
                                  <a:miter lim="800000"/>
                                  <a:headEnd/>
                                  <a:tailEnd/>
                                </a:ln>
                              </wps:spPr>
                              <wps:bodyPr rot="0" vert="horz" wrap="square" anchor="t" anchorCtr="0" upright="1"/>
                            </wps:wsp>
                            <wpg:grpSp>
                              <wpg:cNvPr id="101805" name="Group 330"/>
                              <wpg:cNvGrpSpPr/>
                              <wpg:grpSpPr>
                                <a:xfrm>
                                  <a:off x="6000" y="1007"/>
                                  <a:ext cx="209" cy="3907"/>
                                  <a:chOff x="6000" y="1007"/>
                                  <a:chExt cx="209" cy="3907"/>
                                </a:xfrm>
                              </wpg:grpSpPr>
                              <wps:wsp>
                                <wps:cNvPr id="101806" name="Oval 331"/>
                                <wps:cNvSpPr>
                                  <a:spLocks noChangeAspect="1" noChangeArrowheads="1"/>
                                </wps:cNvSpPr>
                                <wps:spPr bwMode="auto">
                                  <a:xfrm>
                                    <a:off x="6023" y="3576"/>
                                    <a:ext cx="166" cy="245"/>
                                  </a:xfrm>
                                  <a:prstGeom prst="ellipse">
                                    <a:avLst/>
                                  </a:prstGeom>
                                  <a:solidFill>
                                    <a:srgbClr val="FFFFFF"/>
                                  </a:solidFill>
                                  <a:ln w="9525">
                                    <a:solidFill>
                                      <a:srgbClr val="000000"/>
                                    </a:solidFill>
                                    <a:round/>
                                    <a:headEnd/>
                                    <a:tailEnd/>
                                  </a:ln>
                                </wps:spPr>
                                <wps:bodyPr rot="0" vert="horz" wrap="square" anchor="t" anchorCtr="0" upright="1"/>
                              </wps:wsp>
                              <wps:wsp>
                                <wps:cNvPr id="101807" name="Line 332"/>
                                <wps:cNvCnPr>
                                  <a:cxnSpLocks noChangeAspect="1" noChangeShapeType="1"/>
                                </wps:cNvCnPr>
                                <wps:spPr bwMode="auto">
                                  <a:xfrm>
                                    <a:off x="6023" y="3711"/>
                                    <a:ext cx="0" cy="1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08" name="Line 333"/>
                                <wps:cNvCnPr>
                                  <a:cxnSpLocks noChangeAspect="1" noChangeShapeType="1"/>
                                </wps:cNvCnPr>
                                <wps:spPr bwMode="auto">
                                  <a:xfrm>
                                    <a:off x="6189" y="3677"/>
                                    <a:ext cx="0" cy="10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09" name="Arc 334"/>
                                <wps:cNvSpPr>
                                  <a:spLocks noChangeAspect="1"/>
                                </wps:cNvSpPr>
                                <wps:spPr bwMode="auto">
                                  <a:xfrm rot="7901522">
                                    <a:off x="5974" y="4723"/>
                                    <a:ext cx="269" cy="114"/>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32 w 21600"/>
                                      <a:gd name="T10" fmla="*/ 3221 h 21600"/>
                                      <a:gd name="T11" fmla="*/ 18468 w 21600"/>
                                      <a:gd name="T12" fmla="*/ 18379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1810" name="Oval 335"/>
                                <wps:cNvSpPr>
                                  <a:spLocks noChangeAspect="1" noChangeArrowheads="1"/>
                                </wps:cNvSpPr>
                                <wps:spPr bwMode="auto">
                                  <a:xfrm>
                                    <a:off x="6000" y="1007"/>
                                    <a:ext cx="209" cy="2665"/>
                                  </a:xfrm>
                                  <a:prstGeom prst="ellipse">
                                    <a:avLst/>
                                  </a:prstGeom>
                                  <a:solidFill>
                                    <a:srgbClr val="FFFFFF"/>
                                  </a:solidFill>
                                  <a:ln w="9525">
                                    <a:solidFill>
                                      <a:srgbClr val="000000"/>
                                    </a:solidFill>
                                    <a:round/>
                                    <a:headEnd/>
                                    <a:tailEnd/>
                                  </a:ln>
                                </wps:spPr>
                                <wps:bodyPr rot="0" vert="horz" wrap="square" anchor="t" anchorCtr="0" upright="1"/>
                              </wps:wsp>
                            </wpg:grpSp>
                          </wpg:grpSp>
                          <wps:wsp>
                            <wps:cNvPr id="101811" name="Line 336"/>
                            <wps:cNvCnPr>
                              <a:cxnSpLocks noChangeAspect="1" noChangeShapeType="1"/>
                            </wps:cNvCnPr>
                            <wps:spPr bwMode="auto">
                              <a:xfrm flipV="1">
                                <a:off x="6307" y="5120"/>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812" name="Group 337"/>
                          <wpg:cNvGrpSpPr/>
                          <wpg:grpSpPr>
                            <a:xfrm>
                              <a:off x="1998" y="2790"/>
                              <a:ext cx="275" cy="970"/>
                              <a:chOff x="2415" y="6930"/>
                              <a:chExt cx="518" cy="2101"/>
                            </a:xfrm>
                          </wpg:grpSpPr>
                          <wpg:grpSp>
                            <wpg:cNvPr id="101813" name="Group 338"/>
                            <wpg:cNvGrpSpPr/>
                            <wpg:grpSpPr>
                              <a:xfrm>
                                <a:off x="2415" y="6930"/>
                                <a:ext cx="518" cy="2101"/>
                                <a:chOff x="2415" y="6930"/>
                                <a:chExt cx="518" cy="2101"/>
                              </a:xfrm>
                            </wpg:grpSpPr>
                            <wps:wsp>
                              <wps:cNvPr id="101814" name="AutoShape 339"/>
                              <wps:cNvSpPr>
                                <a:spLocks noChangeAspect="1" noChangeArrowheads="1"/>
                              </wps:cNvSpPr>
                              <wps:spPr bwMode="auto">
                                <a:xfrm flipV="1">
                                  <a:off x="2415" y="8486"/>
                                  <a:ext cx="518" cy="331"/>
                                </a:xfrm>
                                <a:prstGeom prst="parallelogram">
                                  <a:avLst>
                                    <a:gd name="adj" fmla="val 82993"/>
                                  </a:avLst>
                                </a:prstGeom>
                                <a:solidFill>
                                  <a:srgbClr val="FFFFFF"/>
                                </a:solidFill>
                                <a:ln w="9525">
                                  <a:solidFill>
                                    <a:srgbClr val="000000"/>
                                  </a:solidFill>
                                  <a:miter lim="800000"/>
                                  <a:headEnd/>
                                  <a:tailEnd/>
                                </a:ln>
                              </wps:spPr>
                              <wps:bodyPr rot="0" vert="horz" wrap="square" anchor="t" anchorCtr="0" upright="1"/>
                            </wps:wsp>
                            <wps:wsp>
                              <wps:cNvPr id="101815" name="AutoShape 340"/>
                              <wps:cNvSpPr>
                                <a:spLocks noChangeAspect="1" noChangeArrowheads="1"/>
                              </wps:cNvSpPr>
                              <wps:spPr bwMode="auto">
                                <a:xfrm rot="16200000">
                                  <a:off x="2284" y="8628"/>
                                  <a:ext cx="535" cy="271"/>
                                </a:xfrm>
                                <a:prstGeom prst="parallelogram">
                                  <a:avLst>
                                    <a:gd name="adj" fmla="val 121695"/>
                                  </a:avLst>
                                </a:prstGeom>
                                <a:solidFill>
                                  <a:srgbClr val="FFFFFF"/>
                                </a:solidFill>
                                <a:ln w="9525">
                                  <a:solidFill>
                                    <a:srgbClr val="000000"/>
                                  </a:solidFill>
                                  <a:miter lim="800000"/>
                                  <a:headEnd/>
                                  <a:tailEnd/>
                                </a:ln>
                              </wps:spPr>
                              <wps:bodyPr rot="0" vert="horz" wrap="square" anchor="t" anchorCtr="0" upright="1"/>
                            </wps:wsp>
                            <wps:wsp>
                              <wps:cNvPr id="101816" name="Rectangle 341"/>
                              <wps:cNvSpPr>
                                <a:spLocks noChangeAspect="1" noChangeArrowheads="1"/>
                              </wps:cNvSpPr>
                              <wps:spPr bwMode="auto">
                                <a:xfrm>
                                  <a:off x="2686" y="8825"/>
                                  <a:ext cx="246" cy="206"/>
                                </a:xfrm>
                                <a:prstGeom prst="rect">
                                  <a:avLst/>
                                </a:prstGeom>
                                <a:solidFill>
                                  <a:srgbClr val="FFFFFF"/>
                                </a:solidFill>
                                <a:ln w="9525">
                                  <a:solidFill>
                                    <a:srgbClr val="000000"/>
                                  </a:solidFill>
                                  <a:miter lim="800000"/>
                                  <a:headEnd/>
                                  <a:tailEnd/>
                                </a:ln>
                              </wps:spPr>
                              <wps:bodyPr rot="0" vert="horz" wrap="square" anchor="t" anchorCtr="0" upright="1"/>
                            </wps:wsp>
                            <wpg:grpSp>
                              <wpg:cNvPr id="101817" name="Group 342"/>
                              <wpg:cNvGrpSpPr/>
                              <wpg:grpSpPr>
                                <a:xfrm>
                                  <a:off x="2589" y="6930"/>
                                  <a:ext cx="121" cy="1783"/>
                                  <a:chOff x="2589" y="6930"/>
                                  <a:chExt cx="121" cy="1783"/>
                                </a:xfrm>
                              </wpg:grpSpPr>
                              <wps:wsp>
                                <wps:cNvPr id="101818" name="Oval 343"/>
                                <wps:cNvSpPr>
                                  <a:spLocks noChangeAspect="1" noChangeArrowheads="1"/>
                                </wps:cNvSpPr>
                                <wps:spPr bwMode="auto">
                                  <a:xfrm>
                                    <a:off x="2595" y="7555"/>
                                    <a:ext cx="115" cy="132"/>
                                  </a:xfrm>
                                  <a:prstGeom prst="ellipse">
                                    <a:avLst/>
                                  </a:prstGeom>
                                  <a:solidFill>
                                    <a:srgbClr val="FFFFFF"/>
                                  </a:solidFill>
                                  <a:ln w="9525">
                                    <a:solidFill>
                                      <a:srgbClr val="000000"/>
                                    </a:solidFill>
                                    <a:round/>
                                    <a:headEnd/>
                                    <a:tailEnd/>
                                  </a:ln>
                                </wps:spPr>
                                <wps:bodyPr rot="0" vert="horz" wrap="square" anchor="t" anchorCtr="0" upright="1"/>
                              </wps:wsp>
                              <wps:wsp>
                                <wps:cNvPr id="101819" name="Line 344"/>
                                <wps:cNvCnPr>
                                  <a:cxnSpLocks noChangeAspect="1" noChangeShapeType="1"/>
                                </wps:cNvCnPr>
                                <wps:spPr bwMode="auto">
                                  <a:xfrm>
                                    <a:off x="2595" y="7646"/>
                                    <a:ext cx="0" cy="1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20" name="Line 345"/>
                                <wps:cNvCnPr>
                                  <a:cxnSpLocks noChangeAspect="1" noChangeShapeType="1"/>
                                </wps:cNvCnPr>
                                <wps:spPr bwMode="auto">
                                  <a:xfrm>
                                    <a:off x="2710" y="7623"/>
                                    <a:ext cx="0" cy="1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21" name="Arc 346"/>
                                <wps:cNvSpPr>
                                  <a:spLocks noChangeAspect="1"/>
                                </wps:cNvSpPr>
                                <wps:spPr bwMode="auto">
                                  <a:xfrm rot="7901522">
                                    <a:off x="2581" y="8601"/>
                                    <a:ext cx="145" cy="80"/>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28 w 21600"/>
                                      <a:gd name="T10" fmla="*/ 3240 h 21600"/>
                                      <a:gd name="T11" fmla="*/ 18472 w 21600"/>
                                      <a:gd name="T12" fmla="*/ 18360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1822" name="Freeform 347"/>
                                <wps:cNvSpPr>
                                  <a:spLocks noChangeAspect="1"/>
                                </wps:cNvSpPr>
                                <wps:spPr bwMode="auto">
                                  <a:xfrm>
                                    <a:off x="2589" y="6930"/>
                                    <a:ext cx="114" cy="685"/>
                                  </a:xfrm>
                                  <a:custGeom>
                                    <a:avLst/>
                                    <a:gdLst>
                                      <a:gd name="T0" fmla="*/ 93 w 113"/>
                                      <a:gd name="T1" fmla="*/ 81 h 372"/>
                                      <a:gd name="T2" fmla="*/ 64 w 113"/>
                                      <a:gd name="T3" fmla="*/ 414 h 372"/>
                                      <a:gd name="T4" fmla="*/ 52 w 113"/>
                                      <a:gd name="T5" fmla="*/ 492 h 372"/>
                                      <a:gd name="T6" fmla="*/ 44 w 113"/>
                                      <a:gd name="T7" fmla="*/ 573 h 372"/>
                                      <a:gd name="T8" fmla="*/ 37 w 113"/>
                                      <a:gd name="T9" fmla="*/ 689 h 372"/>
                                      <a:gd name="T10" fmla="*/ 27 w 113"/>
                                      <a:gd name="T11" fmla="*/ 762 h 372"/>
                                      <a:gd name="T12" fmla="*/ 15 w 113"/>
                                      <a:gd name="T13" fmla="*/ 891 h 372"/>
                                      <a:gd name="T14" fmla="*/ 0 w 113"/>
                                      <a:gd name="T15" fmla="*/ 1241 h 372"/>
                                      <a:gd name="T16" fmla="*/ 3 w 113"/>
                                      <a:gd name="T17" fmla="*/ 1560 h 372"/>
                                      <a:gd name="T18" fmla="*/ 18 w 113"/>
                                      <a:gd name="T19" fmla="*/ 1862 h 372"/>
                                      <a:gd name="T20" fmla="*/ 30 w 113"/>
                                      <a:gd name="T21" fmla="*/ 2048 h 372"/>
                                      <a:gd name="T22" fmla="*/ 36 w 113"/>
                                      <a:gd name="T23" fmla="*/ 2160 h 372"/>
                                      <a:gd name="T24" fmla="*/ 50 w 113"/>
                                      <a:gd name="T25" fmla="*/ 2302 h 372"/>
                                      <a:gd name="T26" fmla="*/ 68 w 113"/>
                                      <a:gd name="T27" fmla="*/ 2322 h 372"/>
                                      <a:gd name="T28" fmla="*/ 81 w 113"/>
                                      <a:gd name="T29" fmla="*/ 2285 h 372"/>
                                      <a:gd name="T30" fmla="*/ 89 w 113"/>
                                      <a:gd name="T31" fmla="*/ 2248 h 372"/>
                                      <a:gd name="T32" fmla="*/ 98 w 113"/>
                                      <a:gd name="T33" fmla="*/ 2143 h 372"/>
                                      <a:gd name="T34" fmla="*/ 106 w 113"/>
                                      <a:gd name="T35" fmla="*/ 2011 h 372"/>
                                      <a:gd name="T36" fmla="*/ 110 w 113"/>
                                      <a:gd name="T37" fmla="*/ 1893 h 372"/>
                                      <a:gd name="T38" fmla="*/ 111 w 113"/>
                                      <a:gd name="T39" fmla="*/ 1692 h 372"/>
                                      <a:gd name="T40" fmla="*/ 113 w 113"/>
                                      <a:gd name="T41" fmla="*/ 1479 h 372"/>
                                      <a:gd name="T42" fmla="*/ 108 w 113"/>
                                      <a:gd name="T43" fmla="*/ 1298 h 372"/>
                                      <a:gd name="T44" fmla="*/ 100 w 113"/>
                                      <a:gd name="T45" fmla="*/ 1068 h 372"/>
                                      <a:gd name="T46" fmla="*/ 87 w 113"/>
                                      <a:gd name="T47" fmla="*/ 867 h 372"/>
                                      <a:gd name="T48" fmla="*/ 98 w 113"/>
                                      <a:gd name="T49" fmla="*/ 355 h 372"/>
                                      <a:gd name="T50" fmla="*/ 93 w 113"/>
                                      <a:gd name="T51" fmla="*/ 81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grpSp>
                          <wps:wsp>
                            <wps:cNvPr id="101823" name="Line 348"/>
                            <wps:cNvCnPr>
                              <a:cxnSpLocks noChangeAspect="1" noChangeShapeType="1"/>
                            </wps:cNvCnPr>
                            <wps:spPr bwMode="auto">
                              <a:xfrm flipV="1">
                                <a:off x="2805" y="8816"/>
                                <a:ext cx="0" cy="1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824" name="Freeform 349"/>
                          <wps:cNvSpPr>
                            <a:spLocks noChangeAspect="1"/>
                          </wps:cNvSpPr>
                          <wps:spPr bwMode="auto">
                            <a:xfrm rot="10800000">
                              <a:off x="4517" y="2707"/>
                              <a:ext cx="127" cy="586"/>
                            </a:xfrm>
                            <a:custGeom>
                              <a:avLst/>
                              <a:gdLst>
                                <a:gd name="T0" fmla="*/ 128 w 113"/>
                                <a:gd name="T1" fmla="*/ 50 h 372"/>
                                <a:gd name="T2" fmla="*/ 88 w 113"/>
                                <a:gd name="T3" fmla="*/ 258 h 372"/>
                                <a:gd name="T4" fmla="*/ 73 w 113"/>
                                <a:gd name="T5" fmla="*/ 307 h 372"/>
                                <a:gd name="T6" fmla="*/ 62 w 113"/>
                                <a:gd name="T7" fmla="*/ 359 h 372"/>
                                <a:gd name="T8" fmla="*/ 53 w 113"/>
                                <a:gd name="T9" fmla="*/ 430 h 372"/>
                                <a:gd name="T10" fmla="*/ 38 w 113"/>
                                <a:gd name="T11" fmla="*/ 476 h 372"/>
                                <a:gd name="T12" fmla="*/ 21 w 113"/>
                                <a:gd name="T13" fmla="*/ 558 h 372"/>
                                <a:gd name="T14" fmla="*/ 0 w 113"/>
                                <a:gd name="T15" fmla="*/ 777 h 372"/>
                                <a:gd name="T16" fmla="*/ 3 w 113"/>
                                <a:gd name="T17" fmla="*/ 978 h 372"/>
                                <a:gd name="T18" fmla="*/ 25 w 113"/>
                                <a:gd name="T19" fmla="*/ 1164 h 372"/>
                                <a:gd name="T20" fmla="*/ 43 w 113"/>
                                <a:gd name="T21" fmla="*/ 1282 h 372"/>
                                <a:gd name="T22" fmla="*/ 51 w 113"/>
                                <a:gd name="T23" fmla="*/ 1353 h 372"/>
                                <a:gd name="T24" fmla="*/ 71 w 113"/>
                                <a:gd name="T25" fmla="*/ 1441 h 372"/>
                                <a:gd name="T26" fmla="*/ 92 w 113"/>
                                <a:gd name="T27" fmla="*/ 1454 h 372"/>
                                <a:gd name="T28" fmla="*/ 111 w 113"/>
                                <a:gd name="T29" fmla="*/ 1432 h 372"/>
                                <a:gd name="T30" fmla="*/ 123 w 113"/>
                                <a:gd name="T31" fmla="*/ 1407 h 372"/>
                                <a:gd name="T32" fmla="*/ 135 w 113"/>
                                <a:gd name="T33" fmla="*/ 1341 h 372"/>
                                <a:gd name="T34" fmla="*/ 146 w 113"/>
                                <a:gd name="T35" fmla="*/ 1259 h 372"/>
                                <a:gd name="T36" fmla="*/ 152 w 113"/>
                                <a:gd name="T37" fmla="*/ 1183 h 372"/>
                                <a:gd name="T38" fmla="*/ 153 w 113"/>
                                <a:gd name="T39" fmla="*/ 1060 h 372"/>
                                <a:gd name="T40" fmla="*/ 156 w 113"/>
                                <a:gd name="T41" fmla="*/ 926 h 372"/>
                                <a:gd name="T42" fmla="*/ 149 w 113"/>
                                <a:gd name="T43" fmla="*/ 814 h 372"/>
                                <a:gd name="T44" fmla="*/ 138 w 113"/>
                                <a:gd name="T45" fmla="*/ 668 h 372"/>
                                <a:gd name="T46" fmla="*/ 119 w 113"/>
                                <a:gd name="T47" fmla="*/ 543 h 372"/>
                                <a:gd name="T48" fmla="*/ 135 w 113"/>
                                <a:gd name="T49" fmla="*/ 224 h 372"/>
                                <a:gd name="T50" fmla="*/ 128 w 113"/>
                                <a:gd name="T51" fmla="*/ 50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grpSp>
                        <wpg:cNvPr id="101825" name="Group 1377"/>
                        <wpg:cNvGrpSpPr/>
                        <wpg:grpSpPr>
                          <a:xfrm>
                            <a:off x="7588" y="10985"/>
                            <a:ext cx="3171" cy="1661"/>
                            <a:chOff x="7617" y="10952"/>
                            <a:chExt cx="3171" cy="1661"/>
                          </a:xfrm>
                        </wpg:grpSpPr>
                        <wpg:grpSp>
                          <wpg:cNvPr id="101826" name="Group 351"/>
                          <wpg:cNvGrpSpPr/>
                          <wpg:grpSpPr>
                            <a:xfrm>
                              <a:off x="7617" y="11882"/>
                              <a:ext cx="3171" cy="731"/>
                              <a:chOff x="2111" y="4868"/>
                              <a:chExt cx="8383" cy="3315"/>
                            </a:xfrm>
                          </wpg:grpSpPr>
                          <wpg:grpSp>
                            <wpg:cNvPr id="101827" name="Group 352"/>
                            <wpg:cNvGrpSpPr/>
                            <wpg:grpSpPr>
                              <a:xfrm>
                                <a:off x="2111" y="4868"/>
                                <a:ext cx="8383" cy="3315"/>
                                <a:chOff x="2111" y="4868"/>
                                <a:chExt cx="8383" cy="3315"/>
                              </a:xfrm>
                            </wpg:grpSpPr>
                            <wpg:grpSp>
                              <wpg:cNvPr id="101828" name="Group 353"/>
                              <wpg:cNvGrpSpPr/>
                              <wpg:grpSpPr>
                                <a:xfrm>
                                  <a:off x="8696" y="6601"/>
                                  <a:ext cx="822" cy="1582"/>
                                  <a:chOff x="2415" y="12378"/>
                                  <a:chExt cx="397" cy="330"/>
                                </a:xfrm>
                              </wpg:grpSpPr>
                              <wps:wsp>
                                <wps:cNvPr id="101829" name="Line 354"/>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30" name="Line 355"/>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31" name="Line 356"/>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32" name="Line 357"/>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33" name="Line 358"/>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34" name="Line 359"/>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35" name="Line 360"/>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36" name="Line 361"/>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37" name="Line 362"/>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838" name="Group 363"/>
                              <wpg:cNvGrpSpPr/>
                              <wpg:grpSpPr>
                                <a:xfrm>
                                  <a:off x="3244" y="6587"/>
                                  <a:ext cx="823" cy="1582"/>
                                  <a:chOff x="2415" y="12378"/>
                                  <a:chExt cx="397" cy="330"/>
                                </a:xfrm>
                              </wpg:grpSpPr>
                              <wps:wsp>
                                <wps:cNvPr id="101839" name="Line 364"/>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40" name="Line 365"/>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41" name="Line 366"/>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42" name="Line 367"/>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43" name="Line 368"/>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44" name="Line 369"/>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45" name="Line 370"/>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46" name="Line 371"/>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47" name="Line 372"/>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848" name="Group 373"/>
                              <wpg:cNvGrpSpPr/>
                              <wpg:grpSpPr>
                                <a:xfrm>
                                  <a:off x="2111" y="4868"/>
                                  <a:ext cx="8383" cy="2745"/>
                                  <a:chOff x="2111" y="4875"/>
                                  <a:chExt cx="8383" cy="2745"/>
                                </a:xfrm>
                              </wpg:grpSpPr>
                              <wps:wsp>
                                <wps:cNvPr id="101849" name="AutoShape 374"/>
                                <wps:cNvSpPr>
                                  <a:spLocks noChangeAspect="1" noChangeArrowheads="1"/>
                                </wps:cNvSpPr>
                                <wps:spPr bwMode="auto">
                                  <a:xfrm flipV="1">
                                    <a:off x="2111" y="4917"/>
                                    <a:ext cx="7988" cy="614"/>
                                  </a:xfrm>
                                  <a:prstGeom prst="parallelogram">
                                    <a:avLst>
                                      <a:gd name="adj" fmla="val 65892"/>
                                    </a:avLst>
                                  </a:prstGeom>
                                  <a:solidFill>
                                    <a:srgbClr val="FFFFFF"/>
                                  </a:solidFill>
                                  <a:ln w="9525">
                                    <a:solidFill>
                                      <a:srgbClr val="000000"/>
                                    </a:solidFill>
                                    <a:miter lim="800000"/>
                                    <a:headEnd/>
                                    <a:tailEnd/>
                                  </a:ln>
                                </wps:spPr>
                                <wps:bodyPr rot="0" vert="horz" wrap="square" anchor="t" anchorCtr="0" upright="1"/>
                              </wps:wsp>
                              <wps:wsp>
                                <wps:cNvPr id="101850" name="Line 375"/>
                                <wps:cNvCnPr>
                                  <a:cxnSpLocks noChangeAspect="1" noChangeShapeType="1"/>
                                </wps:cNvCnPr>
                                <wps:spPr bwMode="auto">
                                  <a:xfrm flipH="1">
                                    <a:off x="2113" y="4875"/>
                                    <a:ext cx="0" cy="14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51" name="Line 376"/>
                                <wps:cNvCnPr>
                                  <a:cxnSpLocks noChangeShapeType="1"/>
                                </wps:cNvCnPr>
                                <wps:spPr bwMode="auto">
                                  <a:xfrm>
                                    <a:off x="2113" y="6342"/>
                                    <a:ext cx="404" cy="7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1852" name="Group 377"/>
                                <wpg:cNvGrpSpPr/>
                                <wpg:grpSpPr>
                                  <a:xfrm>
                                    <a:off x="2507" y="5501"/>
                                    <a:ext cx="7987" cy="2119"/>
                                    <a:chOff x="2524" y="5484"/>
                                    <a:chExt cx="7987" cy="2119"/>
                                  </a:xfrm>
                                </wpg:grpSpPr>
                                <wpg:grpSp>
                                  <wpg:cNvPr id="101853" name="Group 378"/>
                                  <wpg:cNvGrpSpPr/>
                                  <wpg:grpSpPr>
                                    <a:xfrm>
                                      <a:off x="2524" y="5484"/>
                                      <a:ext cx="7584" cy="1539"/>
                                      <a:chOff x="2513" y="5489"/>
                                      <a:chExt cx="7584" cy="1539"/>
                                    </a:xfrm>
                                  </wpg:grpSpPr>
                                  <wpg:grpSp>
                                    <wpg:cNvPr id="101854" name="Group 379"/>
                                    <wpg:cNvGrpSpPr/>
                                    <wpg:grpSpPr>
                                      <a:xfrm>
                                        <a:off x="2513" y="5489"/>
                                        <a:ext cx="7584" cy="1539"/>
                                        <a:chOff x="2513" y="5489"/>
                                        <a:chExt cx="7584" cy="1539"/>
                                      </a:xfrm>
                                    </wpg:grpSpPr>
                                    <wpg:grpSp>
                                      <wpg:cNvPr id="101855" name="Group 380"/>
                                      <wpg:cNvGrpSpPr/>
                                      <wpg:grpSpPr>
                                        <a:xfrm>
                                          <a:off x="2513" y="5489"/>
                                          <a:ext cx="7584" cy="1539"/>
                                          <a:chOff x="2513" y="5489"/>
                                          <a:chExt cx="7584" cy="1539"/>
                                        </a:xfrm>
                                      </wpg:grpSpPr>
                                      <wpg:grpSp>
                                        <wpg:cNvPr id="101856" name="Group 381"/>
                                        <wpg:cNvGrpSpPr/>
                                        <wpg:grpSpPr>
                                          <a:xfrm>
                                            <a:off x="2513" y="5489"/>
                                            <a:ext cx="7584" cy="1539"/>
                                            <a:chOff x="2513" y="5489"/>
                                            <a:chExt cx="7584" cy="1539"/>
                                          </a:xfrm>
                                        </wpg:grpSpPr>
                                        <wpg:grpSp>
                                          <wpg:cNvPr id="101857" name="Group 382"/>
                                          <wpg:cNvGrpSpPr/>
                                          <wpg:grpSpPr>
                                            <a:xfrm>
                                              <a:off x="2513" y="5489"/>
                                              <a:ext cx="7584" cy="1539"/>
                                              <a:chOff x="2513" y="5489"/>
                                              <a:chExt cx="7584" cy="1539"/>
                                            </a:xfrm>
                                          </wpg:grpSpPr>
                                          <wpg:grpSp>
                                            <wpg:cNvPr id="101858" name="Group 383"/>
                                            <wpg:cNvGrpSpPr/>
                                            <wpg:grpSpPr>
                                              <a:xfrm>
                                                <a:off x="2513" y="5489"/>
                                                <a:ext cx="7584" cy="1539"/>
                                                <a:chOff x="2513" y="5489"/>
                                                <a:chExt cx="7584" cy="1539"/>
                                              </a:xfrm>
                                            </wpg:grpSpPr>
                                            <wpg:grpSp>
                                              <wpg:cNvPr id="101859" name="Group 384"/>
                                              <wpg:cNvGrpSpPr/>
                                              <wpg:grpSpPr>
                                                <a:xfrm>
                                                  <a:off x="2513" y="5489"/>
                                                  <a:ext cx="7584" cy="1539"/>
                                                  <a:chOff x="2513" y="5489"/>
                                                  <a:chExt cx="7584" cy="1539"/>
                                                </a:xfrm>
                                              </wpg:grpSpPr>
                                              <wpg:grpSp>
                                                <wpg:cNvPr id="101860" name="Group 385"/>
                                                <wpg:cNvGrpSpPr/>
                                                <wpg:grpSpPr>
                                                  <a:xfrm>
                                                    <a:off x="2513" y="5489"/>
                                                    <a:ext cx="7584" cy="1539"/>
                                                    <a:chOff x="2513" y="5489"/>
                                                    <a:chExt cx="7584" cy="1539"/>
                                                  </a:xfrm>
                                                </wpg:grpSpPr>
                                                <wpg:grpSp>
                                                  <wpg:cNvPr id="101861" name="Group 386"/>
                                                  <wpg:cNvGrpSpPr/>
                                                  <wpg:grpSpPr>
                                                    <a:xfrm>
                                                      <a:off x="2513" y="5489"/>
                                                      <a:ext cx="7584" cy="1539"/>
                                                      <a:chOff x="2513" y="5489"/>
                                                      <a:chExt cx="7584" cy="1539"/>
                                                    </a:xfrm>
                                                  </wpg:grpSpPr>
                                                  <wps:wsp>
                                                    <wps:cNvPr id="101862" name="Rectangle 387"/>
                                                    <wps:cNvSpPr>
                                                      <a:spLocks noChangeAspect="1" noChangeArrowheads="1"/>
                                                    </wps:cNvSpPr>
                                                    <wps:spPr bwMode="auto">
                                                      <a:xfrm>
                                                        <a:off x="2513" y="5489"/>
                                                        <a:ext cx="7584" cy="1539"/>
                                                      </a:xfrm>
                                                      <a:prstGeom prst="rect">
                                                        <a:avLst/>
                                                      </a:prstGeom>
                                                      <a:solidFill>
                                                        <a:srgbClr val="FFFFFF"/>
                                                      </a:solidFill>
                                                      <a:ln w="9525">
                                                        <a:solidFill>
                                                          <a:srgbClr val="000000"/>
                                                        </a:solidFill>
                                                        <a:miter lim="800000"/>
                                                        <a:headEnd/>
                                                        <a:tailEnd/>
                                                      </a:ln>
                                                    </wps:spPr>
                                                    <wps:bodyPr rot="0" vert="horz" wrap="square" anchor="t" anchorCtr="0" upright="1"/>
                                                  </wps:wsp>
                                                  <wps:wsp>
                                                    <wps:cNvPr id="101863" name="Line 388"/>
                                                    <wps:cNvCnPr>
                                                      <a:cxnSpLocks noChangeAspect="1" noChangeShapeType="1"/>
                                                    </wps:cNvCnPr>
                                                    <wps:spPr bwMode="auto">
                                                      <a:xfrm>
                                                        <a:off x="2588"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64" name="Line 389"/>
                                                    <wps:cNvCnPr>
                                                      <a:cxnSpLocks noChangeAspect="1" noChangeShapeType="1"/>
                                                    </wps:cNvCnPr>
                                                    <wps:spPr bwMode="auto">
                                                      <a:xfrm>
                                                        <a:off x="266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65" name="Line 390"/>
                                                    <wps:cNvCnPr>
                                                      <a:cxnSpLocks noChangeAspect="1" noChangeShapeType="1"/>
                                                    </wps:cNvCnPr>
                                                    <wps:spPr bwMode="auto">
                                                      <a:xfrm>
                                                        <a:off x="273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66" name="Line 391"/>
                                                    <wps:cNvCnPr>
                                                      <a:cxnSpLocks noChangeAspect="1" noChangeShapeType="1"/>
                                                    </wps:cNvCnPr>
                                                    <wps:spPr bwMode="auto">
                                                      <a:xfrm>
                                                        <a:off x="281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67" name="Line 392"/>
                                                    <wps:cNvCnPr>
                                                      <a:cxnSpLocks noChangeAspect="1" noChangeShapeType="1"/>
                                                    </wps:cNvCnPr>
                                                    <wps:spPr bwMode="auto">
                                                      <a:xfrm>
                                                        <a:off x="288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68" name="Line 393"/>
                                                    <wps:cNvCnPr>
                                                      <a:cxnSpLocks noChangeAspect="1" noChangeShapeType="1"/>
                                                    </wps:cNvCnPr>
                                                    <wps:spPr bwMode="auto">
                                                      <a:xfrm>
                                                        <a:off x="2958"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69" name="Line 394"/>
                                                    <wps:cNvCnPr>
                                                      <a:cxnSpLocks noChangeAspect="1" noChangeShapeType="1"/>
                                                    </wps:cNvCnPr>
                                                    <wps:spPr bwMode="auto">
                                                      <a:xfrm>
                                                        <a:off x="303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70" name="Line 395"/>
                                                    <wps:cNvCnPr>
                                                      <a:cxnSpLocks noChangeAspect="1" noChangeShapeType="1"/>
                                                    </wps:cNvCnPr>
                                                    <wps:spPr bwMode="auto">
                                                      <a:xfrm>
                                                        <a:off x="310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71" name="Line 396"/>
                                                    <wps:cNvCnPr>
                                                      <a:cxnSpLocks noChangeAspect="1" noChangeShapeType="1"/>
                                                    </wps:cNvCnPr>
                                                    <wps:spPr bwMode="auto">
                                                      <a:xfrm>
                                                        <a:off x="318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72" name="Line 397"/>
                                                    <wps:cNvCnPr>
                                                      <a:cxnSpLocks noChangeAspect="1" noChangeShapeType="1"/>
                                                    </wps:cNvCnPr>
                                                    <wps:spPr bwMode="auto">
                                                      <a:xfrm>
                                                        <a:off x="325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73" name="Line 398"/>
                                                    <wps:cNvCnPr>
                                                      <a:cxnSpLocks noChangeAspect="1" noChangeShapeType="1"/>
                                                    </wps:cNvCnPr>
                                                    <wps:spPr bwMode="auto">
                                                      <a:xfrm>
                                                        <a:off x="3331"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874" name="Line 399"/>
                                                  <wps:cNvCnPr>
                                                    <a:cxnSpLocks noChangeAspect="1" noChangeShapeType="1"/>
                                                  </wps:cNvCnPr>
                                                  <wps:spPr bwMode="auto">
                                                    <a:xfrm>
                                                      <a:off x="340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75" name="Line 400"/>
                                                  <wps:cNvCnPr>
                                                    <a:cxnSpLocks noChangeAspect="1" noChangeShapeType="1"/>
                                                  </wps:cNvCnPr>
                                                  <wps:spPr bwMode="auto">
                                                    <a:xfrm>
                                                      <a:off x="347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76" name="Line 401"/>
                                                  <wps:cNvCnPr>
                                                    <a:cxnSpLocks noChangeAspect="1" noChangeShapeType="1"/>
                                                  </wps:cNvCnPr>
                                                  <wps:spPr bwMode="auto">
                                                    <a:xfrm>
                                                      <a:off x="355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77" name="Line 402"/>
                                                  <wps:cNvCnPr>
                                                    <a:cxnSpLocks noChangeAspect="1" noChangeShapeType="1"/>
                                                  </wps:cNvCnPr>
                                                  <wps:spPr bwMode="auto">
                                                    <a:xfrm>
                                                      <a:off x="362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78" name="Line 403"/>
                                                  <wps:cNvCnPr>
                                                    <a:cxnSpLocks noChangeAspect="1" noChangeShapeType="1"/>
                                                  </wps:cNvCnPr>
                                                  <wps:spPr bwMode="auto">
                                                    <a:xfrm>
                                                      <a:off x="3702"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79" name="Line 404"/>
                                                  <wps:cNvCnPr>
                                                    <a:cxnSpLocks noChangeAspect="1" noChangeShapeType="1"/>
                                                  </wps:cNvCnPr>
                                                  <wps:spPr bwMode="auto">
                                                    <a:xfrm>
                                                      <a:off x="377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80" name="Line 405"/>
                                                  <wps:cNvCnPr>
                                                    <a:cxnSpLocks noChangeAspect="1" noChangeShapeType="1"/>
                                                  </wps:cNvCnPr>
                                                  <wps:spPr bwMode="auto">
                                                    <a:xfrm>
                                                      <a:off x="385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81" name="Line 406"/>
                                                  <wps:cNvCnPr>
                                                    <a:cxnSpLocks noChangeAspect="1" noChangeShapeType="1"/>
                                                  </wps:cNvCnPr>
                                                  <wps:spPr bwMode="auto">
                                                    <a:xfrm>
                                                      <a:off x="392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82" name="Line 407"/>
                                                  <wps:cNvCnPr>
                                                    <a:cxnSpLocks noChangeAspect="1" noChangeShapeType="1"/>
                                                  </wps:cNvCnPr>
                                                  <wps:spPr bwMode="auto">
                                                    <a:xfrm>
                                                      <a:off x="3999" y="5489"/>
                                                      <a:ext cx="0" cy="3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83" name="Line 408"/>
                                                  <wps:cNvCnPr>
                                                    <a:cxnSpLocks noChangeAspect="1" noChangeShapeType="1"/>
                                                  </wps:cNvCnPr>
                                                  <wps:spPr bwMode="auto">
                                                    <a:xfrm>
                                                      <a:off x="4075"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884" name="Line 409"/>
                                                <wps:cNvCnPr>
                                                  <a:cxnSpLocks noChangeAspect="1" noChangeShapeType="1"/>
                                                </wps:cNvCnPr>
                                                <wps:spPr bwMode="auto">
                                                  <a:xfrm>
                                                    <a:off x="414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85" name="Line 410"/>
                                                <wps:cNvCnPr>
                                                  <a:cxnSpLocks noChangeAspect="1" noChangeShapeType="1"/>
                                                </wps:cNvCnPr>
                                                <wps:spPr bwMode="auto">
                                                  <a:xfrm>
                                                    <a:off x="422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86" name="Line 411"/>
                                                <wps:cNvCnPr>
                                                  <a:cxnSpLocks noChangeAspect="1" noChangeShapeType="1"/>
                                                </wps:cNvCnPr>
                                                <wps:spPr bwMode="auto">
                                                  <a:xfrm>
                                                    <a:off x="429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87" name="Line 412"/>
                                                <wps:cNvCnPr>
                                                  <a:cxnSpLocks noChangeAspect="1" noChangeShapeType="1"/>
                                                </wps:cNvCnPr>
                                                <wps:spPr bwMode="auto">
                                                  <a:xfrm>
                                                    <a:off x="437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88" name="Line 413"/>
                                                <wps:cNvCnPr>
                                                  <a:cxnSpLocks noChangeAspect="1" noChangeShapeType="1"/>
                                                </wps:cNvCnPr>
                                                <wps:spPr bwMode="auto">
                                                  <a:xfrm>
                                                    <a:off x="4446"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89" name="Line 414"/>
                                                <wps:cNvCnPr>
                                                  <a:cxnSpLocks noChangeAspect="1" noChangeShapeType="1"/>
                                                </wps:cNvCnPr>
                                                <wps:spPr bwMode="auto">
                                                  <a:xfrm>
                                                    <a:off x="452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90" name="Line 415"/>
                                                <wps:cNvCnPr>
                                                  <a:cxnSpLocks noChangeAspect="1" noChangeShapeType="1"/>
                                                </wps:cNvCnPr>
                                                <wps:spPr bwMode="auto">
                                                  <a:xfrm>
                                                    <a:off x="459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91" name="Line 416"/>
                                                <wps:cNvCnPr>
                                                  <a:cxnSpLocks noChangeAspect="1" noChangeShapeType="1"/>
                                                </wps:cNvCnPr>
                                                <wps:spPr bwMode="auto">
                                                  <a:xfrm>
                                                    <a:off x="467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92" name="Line 417"/>
                                                <wps:cNvCnPr>
                                                  <a:cxnSpLocks noChangeAspect="1" noChangeShapeType="1"/>
                                                </wps:cNvCnPr>
                                                <wps:spPr bwMode="auto">
                                                  <a:xfrm>
                                                    <a:off x="474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93" name="Line 418"/>
                                                <wps:cNvCnPr>
                                                  <a:cxnSpLocks noChangeAspect="1" noChangeShapeType="1"/>
                                                </wps:cNvCnPr>
                                                <wps:spPr bwMode="auto">
                                                  <a:xfrm>
                                                    <a:off x="4819"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894" name="Line 419"/>
                                              <wps:cNvCnPr>
                                                <a:cxnSpLocks noChangeAspect="1" noChangeShapeType="1"/>
                                              </wps:cNvCnPr>
                                              <wps:spPr bwMode="auto">
                                                <a:xfrm>
                                                  <a:off x="489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95" name="Line 420"/>
                                              <wps:cNvCnPr>
                                                <a:cxnSpLocks noChangeAspect="1" noChangeShapeType="1"/>
                                              </wps:cNvCnPr>
                                              <wps:spPr bwMode="auto">
                                                <a:xfrm>
                                                  <a:off x="496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96" name="Line 421"/>
                                              <wps:cNvCnPr>
                                                <a:cxnSpLocks noChangeAspect="1" noChangeShapeType="1"/>
                                              </wps:cNvCnPr>
                                              <wps:spPr bwMode="auto">
                                                <a:xfrm>
                                                  <a:off x="504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97" name="Line 422"/>
                                              <wps:cNvCnPr>
                                                <a:cxnSpLocks noChangeAspect="1" noChangeShapeType="1"/>
                                              </wps:cNvCnPr>
                                              <wps:spPr bwMode="auto">
                                                <a:xfrm>
                                                  <a:off x="511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98" name="Line 423"/>
                                              <wps:cNvCnPr>
                                                <a:cxnSpLocks noChangeAspect="1" noChangeShapeType="1"/>
                                              </wps:cNvCnPr>
                                              <wps:spPr bwMode="auto">
                                                <a:xfrm>
                                                  <a:off x="5190"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899" name="Line 424"/>
                                              <wps:cNvCnPr>
                                                <a:cxnSpLocks noChangeAspect="1" noChangeShapeType="1"/>
                                              </wps:cNvCnPr>
                                              <wps:spPr bwMode="auto">
                                                <a:xfrm>
                                                  <a:off x="526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00" name="Line 425"/>
                                              <wps:cNvCnPr>
                                                <a:cxnSpLocks noChangeAspect="1" noChangeShapeType="1"/>
                                              </wps:cNvCnPr>
                                              <wps:spPr bwMode="auto">
                                                <a:xfrm>
                                                  <a:off x="533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01" name="Line 426"/>
                                              <wps:cNvCnPr>
                                                <a:cxnSpLocks noChangeAspect="1" noChangeShapeType="1"/>
                                              </wps:cNvCnPr>
                                              <wps:spPr bwMode="auto">
                                                <a:xfrm>
                                                  <a:off x="541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02" name="Line 427"/>
                                              <wps:cNvCnPr>
                                                <a:cxnSpLocks noChangeAspect="1" noChangeShapeType="1"/>
                                              </wps:cNvCnPr>
                                              <wps:spPr bwMode="auto">
                                                <a:xfrm>
                                                  <a:off x="548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03" name="Line 428"/>
                                              <wps:cNvCnPr>
                                                <a:cxnSpLocks noChangeAspect="1" noChangeShapeType="1"/>
                                              </wps:cNvCnPr>
                                              <wps:spPr bwMode="auto">
                                                <a:xfrm>
                                                  <a:off x="5561"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904" name="Line 429"/>
                                            <wps:cNvCnPr>
                                              <a:cxnSpLocks noChangeAspect="1" noChangeShapeType="1"/>
                                            </wps:cNvCnPr>
                                            <wps:spPr bwMode="auto">
                                              <a:xfrm>
                                                <a:off x="563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05" name="Line 430"/>
                                            <wps:cNvCnPr>
                                              <a:cxnSpLocks noChangeAspect="1" noChangeShapeType="1"/>
                                            </wps:cNvCnPr>
                                            <wps:spPr bwMode="auto">
                                              <a:xfrm>
                                                <a:off x="571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06" name="Line 431"/>
                                            <wps:cNvCnPr>
                                              <a:cxnSpLocks noChangeAspect="1" noChangeShapeType="1"/>
                                            </wps:cNvCnPr>
                                            <wps:spPr bwMode="auto">
                                              <a:xfrm>
                                                <a:off x="578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07" name="Line 432"/>
                                            <wps:cNvCnPr>
                                              <a:cxnSpLocks noChangeAspect="1" noChangeShapeType="1"/>
                                            </wps:cNvCnPr>
                                            <wps:spPr bwMode="auto">
                                              <a:xfrm>
                                                <a:off x="585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08" name="Line 433"/>
                                            <wps:cNvCnPr>
                                              <a:cxnSpLocks noChangeAspect="1" noChangeShapeType="1"/>
                                            </wps:cNvCnPr>
                                            <wps:spPr bwMode="auto">
                                              <a:xfrm>
                                                <a:off x="5934"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09" name="Line 434"/>
                                            <wps:cNvCnPr>
                                              <a:cxnSpLocks noChangeAspect="1" noChangeShapeType="1"/>
                                            </wps:cNvCnPr>
                                            <wps:spPr bwMode="auto">
                                              <a:xfrm>
                                                <a:off x="600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0" name="Line 435"/>
                                            <wps:cNvCnPr>
                                              <a:cxnSpLocks noChangeAspect="1" noChangeShapeType="1"/>
                                            </wps:cNvCnPr>
                                            <wps:spPr bwMode="auto">
                                              <a:xfrm>
                                                <a:off x="608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1" name="Line 436"/>
                                            <wps:cNvCnPr>
                                              <a:cxnSpLocks noChangeAspect="1" noChangeShapeType="1"/>
                                            </wps:cNvCnPr>
                                            <wps:spPr bwMode="auto">
                                              <a:xfrm>
                                                <a:off x="615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2" name="Line 437"/>
                                            <wps:cNvCnPr>
                                              <a:cxnSpLocks noChangeAspect="1" noChangeShapeType="1"/>
                                            </wps:cNvCnPr>
                                            <wps:spPr bwMode="auto">
                                              <a:xfrm>
                                                <a:off x="623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3" name="Line 438"/>
                                            <wps:cNvCnPr>
                                              <a:cxnSpLocks noChangeAspect="1" noChangeShapeType="1"/>
                                            </wps:cNvCnPr>
                                            <wps:spPr bwMode="auto">
                                              <a:xfrm>
                                                <a:off x="6305"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4" name="Line 439"/>
                                            <wps:cNvCnPr>
                                              <a:cxnSpLocks noChangeAspect="1" noChangeShapeType="1"/>
                                            </wps:cNvCnPr>
                                            <wps:spPr bwMode="auto">
                                              <a:xfrm>
                                                <a:off x="637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5" name="Line 440"/>
                                            <wps:cNvCnPr>
                                              <a:cxnSpLocks noChangeAspect="1" noChangeShapeType="1"/>
                                            </wps:cNvCnPr>
                                            <wps:spPr bwMode="auto">
                                              <a:xfrm>
                                                <a:off x="645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6" name="Line 441"/>
                                            <wps:cNvCnPr>
                                              <a:cxnSpLocks noChangeAspect="1" noChangeShapeType="1"/>
                                            </wps:cNvCnPr>
                                            <wps:spPr bwMode="auto">
                                              <a:xfrm>
                                                <a:off x="652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7" name="Line 442"/>
                                            <wps:cNvCnPr>
                                              <a:cxnSpLocks noChangeAspect="1" noChangeShapeType="1"/>
                                            </wps:cNvCnPr>
                                            <wps:spPr bwMode="auto">
                                              <a:xfrm>
                                                <a:off x="660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8" name="Line 443"/>
                                            <wps:cNvCnPr>
                                              <a:cxnSpLocks noChangeAspect="1" noChangeShapeType="1"/>
                                            </wps:cNvCnPr>
                                            <wps:spPr bwMode="auto">
                                              <a:xfrm>
                                                <a:off x="6676"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19" name="Line 444"/>
                                            <wps:cNvCnPr>
                                              <a:cxnSpLocks noChangeAspect="1" noChangeShapeType="1"/>
                                            </wps:cNvCnPr>
                                            <wps:spPr bwMode="auto">
                                              <a:xfrm>
                                                <a:off x="675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20" name="Line 445"/>
                                            <wps:cNvCnPr>
                                              <a:cxnSpLocks noChangeAspect="1" noChangeShapeType="1"/>
                                            </wps:cNvCnPr>
                                            <wps:spPr bwMode="auto">
                                              <a:xfrm>
                                                <a:off x="682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21" name="Line 446"/>
                                            <wps:cNvCnPr>
                                              <a:cxnSpLocks noChangeAspect="1" noChangeShapeType="1"/>
                                            </wps:cNvCnPr>
                                            <wps:spPr bwMode="auto">
                                              <a:xfrm>
                                                <a:off x="689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22" name="Line 447"/>
                                            <wps:cNvCnPr>
                                              <a:cxnSpLocks noChangeAspect="1" noChangeShapeType="1"/>
                                            </wps:cNvCnPr>
                                            <wps:spPr bwMode="auto">
                                              <a:xfrm>
                                                <a:off x="697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23" name="Line 448"/>
                                            <wps:cNvCnPr>
                                              <a:cxnSpLocks noChangeAspect="1" noChangeShapeType="1"/>
                                            </wps:cNvCnPr>
                                            <wps:spPr bwMode="auto">
                                              <a:xfrm>
                                                <a:off x="7049"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924" name="Line 449"/>
                                          <wps:cNvCnPr>
                                            <a:cxnSpLocks noChangeAspect="1" noChangeShapeType="1"/>
                                          </wps:cNvCnPr>
                                          <wps:spPr bwMode="auto">
                                            <a:xfrm>
                                              <a:off x="712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25" name="Line 450"/>
                                          <wps:cNvCnPr>
                                            <a:cxnSpLocks noChangeAspect="1" noChangeShapeType="1"/>
                                          </wps:cNvCnPr>
                                          <wps:spPr bwMode="auto">
                                            <a:xfrm>
                                              <a:off x="719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26" name="Line 451"/>
                                          <wps:cNvCnPr>
                                            <a:cxnSpLocks noChangeAspect="1" noChangeShapeType="1"/>
                                          </wps:cNvCnPr>
                                          <wps:spPr bwMode="auto">
                                            <a:xfrm>
                                              <a:off x="727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27" name="Line 452"/>
                                          <wps:cNvCnPr>
                                            <a:cxnSpLocks noChangeAspect="1" noChangeShapeType="1"/>
                                          </wps:cNvCnPr>
                                          <wps:spPr bwMode="auto">
                                            <a:xfrm>
                                              <a:off x="734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28" name="Line 453"/>
                                          <wps:cNvCnPr>
                                            <a:cxnSpLocks noChangeAspect="1" noChangeShapeType="1"/>
                                          </wps:cNvCnPr>
                                          <wps:spPr bwMode="auto">
                                            <a:xfrm>
                                              <a:off x="7420"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29" name="Line 454"/>
                                          <wps:cNvCnPr>
                                            <a:cxnSpLocks noChangeAspect="1" noChangeShapeType="1"/>
                                          </wps:cNvCnPr>
                                          <wps:spPr bwMode="auto">
                                            <a:xfrm>
                                              <a:off x="749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30" name="Line 455"/>
                                          <wps:cNvCnPr>
                                            <a:cxnSpLocks noChangeAspect="1" noChangeShapeType="1"/>
                                          </wps:cNvCnPr>
                                          <wps:spPr bwMode="auto">
                                            <a:xfrm>
                                              <a:off x="756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31" name="Line 456"/>
                                          <wps:cNvCnPr>
                                            <a:cxnSpLocks noChangeAspect="1" noChangeShapeType="1"/>
                                          </wps:cNvCnPr>
                                          <wps:spPr bwMode="auto">
                                            <a:xfrm>
                                              <a:off x="764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32" name="Line 457"/>
                                          <wps:cNvCnPr>
                                            <a:cxnSpLocks noChangeAspect="1" noChangeShapeType="1"/>
                                          </wps:cNvCnPr>
                                          <wps:spPr bwMode="auto">
                                            <a:xfrm>
                                              <a:off x="771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33" name="Line 458"/>
                                          <wps:cNvCnPr>
                                            <a:cxnSpLocks noChangeAspect="1" noChangeShapeType="1"/>
                                          </wps:cNvCnPr>
                                          <wps:spPr bwMode="auto">
                                            <a:xfrm>
                                              <a:off x="7790"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34" name="Line 459"/>
                                          <wps:cNvCnPr>
                                            <a:cxnSpLocks noChangeAspect="1" noChangeShapeType="1"/>
                                          </wps:cNvCnPr>
                                          <wps:spPr bwMode="auto">
                                            <a:xfrm>
                                              <a:off x="786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35" name="Line 460"/>
                                          <wps:cNvCnPr>
                                            <a:cxnSpLocks noChangeAspect="1" noChangeShapeType="1"/>
                                          </wps:cNvCnPr>
                                          <wps:spPr bwMode="auto">
                                            <a:xfrm>
                                              <a:off x="794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36" name="Line 461"/>
                                          <wps:cNvCnPr>
                                            <a:cxnSpLocks noChangeAspect="1" noChangeShapeType="1"/>
                                          </wps:cNvCnPr>
                                          <wps:spPr bwMode="auto">
                                            <a:xfrm>
                                              <a:off x="801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37" name="Line 462"/>
                                          <wps:cNvCnPr>
                                            <a:cxnSpLocks noChangeAspect="1" noChangeShapeType="1"/>
                                          </wps:cNvCnPr>
                                          <wps:spPr bwMode="auto">
                                            <a:xfrm>
                                              <a:off x="808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38" name="Line 463"/>
                                          <wps:cNvCnPr>
                                            <a:cxnSpLocks noChangeAspect="1" noChangeShapeType="1"/>
                                          </wps:cNvCnPr>
                                          <wps:spPr bwMode="auto">
                                            <a:xfrm>
                                              <a:off x="8163"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939" name="Line 464"/>
                                        <wps:cNvCnPr>
                                          <a:cxnSpLocks noChangeAspect="1" noChangeShapeType="1"/>
                                        </wps:cNvCnPr>
                                        <wps:spPr bwMode="auto">
                                          <a:xfrm>
                                            <a:off x="823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40" name="Line 465"/>
                                        <wps:cNvCnPr>
                                          <a:cxnSpLocks noChangeAspect="1" noChangeShapeType="1"/>
                                        </wps:cNvCnPr>
                                        <wps:spPr bwMode="auto">
                                          <a:xfrm>
                                            <a:off x="831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41" name="Line 466"/>
                                        <wps:cNvCnPr>
                                          <a:cxnSpLocks noChangeAspect="1" noChangeShapeType="1"/>
                                        </wps:cNvCnPr>
                                        <wps:spPr bwMode="auto">
                                          <a:xfrm>
                                            <a:off x="838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42" name="Line 467"/>
                                        <wps:cNvCnPr>
                                          <a:cxnSpLocks noChangeAspect="1" noChangeShapeType="1"/>
                                        </wps:cNvCnPr>
                                        <wps:spPr bwMode="auto">
                                          <a:xfrm>
                                            <a:off x="846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43" name="Line 468"/>
                                        <wps:cNvCnPr>
                                          <a:cxnSpLocks noChangeAspect="1" noChangeShapeType="1"/>
                                        </wps:cNvCnPr>
                                        <wps:spPr bwMode="auto">
                                          <a:xfrm>
                                            <a:off x="8534"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44" name="Line 469"/>
                                        <wps:cNvCnPr>
                                          <a:cxnSpLocks noChangeAspect="1" noChangeShapeType="1"/>
                                        </wps:cNvCnPr>
                                        <wps:spPr bwMode="auto">
                                          <a:xfrm>
                                            <a:off x="861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45" name="Line 470"/>
                                        <wps:cNvCnPr>
                                          <a:cxnSpLocks noChangeAspect="1" noChangeShapeType="1"/>
                                        </wps:cNvCnPr>
                                        <wps:spPr bwMode="auto">
                                          <a:xfrm>
                                            <a:off x="868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46" name="Line 471"/>
                                        <wps:cNvCnPr>
                                          <a:cxnSpLocks noChangeAspect="1" noChangeShapeType="1"/>
                                        </wps:cNvCnPr>
                                        <wps:spPr bwMode="auto">
                                          <a:xfrm>
                                            <a:off x="875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47" name="Line 472"/>
                                        <wps:cNvCnPr>
                                          <a:cxnSpLocks noChangeAspect="1" noChangeShapeType="1"/>
                                        </wps:cNvCnPr>
                                        <wps:spPr bwMode="auto">
                                          <a:xfrm>
                                            <a:off x="883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48" name="Line 473"/>
                                        <wps:cNvCnPr>
                                          <a:cxnSpLocks noChangeAspect="1" noChangeShapeType="1"/>
                                        </wps:cNvCnPr>
                                        <wps:spPr bwMode="auto">
                                          <a:xfrm>
                                            <a:off x="8907"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949" name="Line 474"/>
                                      <wps:cNvCnPr>
                                        <a:cxnSpLocks noChangeAspect="1" noChangeShapeType="1"/>
                                      </wps:cNvCnPr>
                                      <wps:spPr bwMode="auto">
                                        <a:xfrm>
                                          <a:off x="898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0" name="Line 475"/>
                                      <wps:cNvCnPr>
                                        <a:cxnSpLocks noChangeAspect="1" noChangeShapeType="1"/>
                                      </wps:cNvCnPr>
                                      <wps:spPr bwMode="auto">
                                        <a:xfrm>
                                          <a:off x="905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1" name="Line 476"/>
                                      <wps:cNvCnPr>
                                        <a:cxnSpLocks noChangeAspect="1" noChangeShapeType="1"/>
                                      </wps:cNvCnPr>
                                      <wps:spPr bwMode="auto">
                                        <a:xfrm>
                                          <a:off x="913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2" name="Line 477"/>
                                      <wps:cNvCnPr>
                                        <a:cxnSpLocks noChangeAspect="1" noChangeShapeType="1"/>
                                      </wps:cNvCnPr>
                                      <wps:spPr bwMode="auto">
                                        <a:xfrm>
                                          <a:off x="920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3" name="Line 478"/>
                                      <wps:cNvCnPr>
                                        <a:cxnSpLocks noChangeAspect="1" noChangeShapeType="1"/>
                                      </wps:cNvCnPr>
                                      <wps:spPr bwMode="auto">
                                        <a:xfrm>
                                          <a:off x="9278"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4" name="Line 479"/>
                                      <wps:cNvCnPr>
                                        <a:cxnSpLocks noChangeAspect="1" noChangeShapeType="1"/>
                                      </wps:cNvCnPr>
                                      <wps:spPr bwMode="auto">
                                        <a:xfrm>
                                          <a:off x="935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5" name="Line 480"/>
                                      <wps:cNvCnPr>
                                        <a:cxnSpLocks noChangeAspect="1" noChangeShapeType="1"/>
                                      </wps:cNvCnPr>
                                      <wps:spPr bwMode="auto">
                                        <a:xfrm>
                                          <a:off x="942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6" name="Line 481"/>
                                      <wps:cNvCnPr>
                                        <a:cxnSpLocks noChangeAspect="1" noChangeShapeType="1"/>
                                      </wps:cNvCnPr>
                                      <wps:spPr bwMode="auto">
                                        <a:xfrm>
                                          <a:off x="950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7" name="Line 482"/>
                                      <wps:cNvCnPr>
                                        <a:cxnSpLocks noChangeAspect="1" noChangeShapeType="1"/>
                                      </wps:cNvCnPr>
                                      <wps:spPr bwMode="auto">
                                        <a:xfrm>
                                          <a:off x="957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58" name="Line 483"/>
                                      <wps:cNvCnPr>
                                        <a:cxnSpLocks noChangeAspect="1" noChangeShapeType="1"/>
                                      </wps:cNvCnPr>
                                      <wps:spPr bwMode="auto">
                                        <a:xfrm>
                                          <a:off x="9651"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959" name="Line 484"/>
                                    <wps:cNvCnPr>
                                      <a:cxnSpLocks noChangeAspect="1" noChangeShapeType="1"/>
                                    </wps:cNvCnPr>
                                    <wps:spPr bwMode="auto">
                                      <a:xfrm>
                                        <a:off x="9726" y="553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60" name="Line 485"/>
                                    <wps:cNvCnPr>
                                      <a:cxnSpLocks noChangeAspect="1" noChangeShapeType="1"/>
                                    </wps:cNvCnPr>
                                    <wps:spPr bwMode="auto">
                                      <a:xfrm>
                                        <a:off x="9798" y="553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61" name="Line 486"/>
                                    <wps:cNvCnPr>
                                      <a:cxnSpLocks noChangeAspect="1" noChangeShapeType="1"/>
                                    </wps:cNvCnPr>
                                    <wps:spPr bwMode="auto">
                                      <a:xfrm>
                                        <a:off x="9875" y="553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62" name="Line 487"/>
                                    <wps:cNvCnPr>
                                      <a:cxnSpLocks noChangeAspect="1" noChangeShapeType="1"/>
                                    </wps:cNvCnPr>
                                    <wps:spPr bwMode="auto">
                                      <a:xfrm>
                                        <a:off x="994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963" name="Text Box 488"/>
                                  <wps:cNvSpPr txBox="1">
                                    <a:spLocks noChangeAspect="1" noChangeArrowheads="1"/>
                                  </wps:cNvSpPr>
                                  <wps:spPr bwMode="auto">
                                    <a:xfrm>
                                      <a:off x="2588" y="5839"/>
                                      <a:ext cx="872" cy="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0</w:t>
                                        </w:r>
                                      </w:p>
                                    </w:txbxContent>
                                  </wps:txbx>
                                  <wps:bodyPr rot="0" vert="horz" wrap="square" lIns="0" tIns="0" rIns="0" bIns="0" anchor="t" anchorCtr="0" upright="1"/>
                                </wps:wsp>
                                <wps:wsp>
                                  <wps:cNvPr id="101964" name="Text Box 489"/>
                                  <wps:cNvSpPr txBox="1">
                                    <a:spLocks noChangeAspect="1" noChangeArrowheads="1"/>
                                  </wps:cNvSpPr>
                                  <wps:spPr bwMode="auto">
                                    <a:xfrm>
                                      <a:off x="3176"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10</w:t>
                                        </w:r>
                                      </w:p>
                                    </w:txbxContent>
                                  </wps:txbx>
                                  <wps:bodyPr rot="0" vert="horz" wrap="square" lIns="0" tIns="0" rIns="0" bIns="0" anchor="t" anchorCtr="0" upright="1"/>
                                </wps:wsp>
                                <wps:wsp>
                                  <wps:cNvPr id="101965" name="Text Box 490"/>
                                  <wps:cNvSpPr txBox="1">
                                    <a:spLocks noChangeAspect="1" noChangeArrowheads="1"/>
                                  </wps:cNvSpPr>
                                  <wps:spPr bwMode="auto">
                                    <a:xfrm>
                                      <a:off x="3920"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20</w:t>
                                        </w:r>
                                      </w:p>
                                    </w:txbxContent>
                                  </wps:txbx>
                                  <wps:bodyPr rot="0" vert="horz" wrap="square" lIns="0" tIns="0" rIns="0" bIns="0" anchor="t" anchorCtr="0" upright="1"/>
                                </wps:wsp>
                                <wps:wsp>
                                  <wps:cNvPr id="101966" name="Text Box 491"/>
                                  <wps:cNvSpPr txBox="1">
                                    <a:spLocks noChangeAspect="1" noChangeArrowheads="1"/>
                                  </wps:cNvSpPr>
                                  <wps:spPr bwMode="auto">
                                    <a:xfrm>
                                      <a:off x="4664"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30</w:t>
                                        </w:r>
                                      </w:p>
                                    </w:txbxContent>
                                  </wps:txbx>
                                  <wps:bodyPr rot="0" vert="horz" wrap="square" lIns="0" tIns="0" rIns="0" bIns="0" anchor="t" anchorCtr="0" upright="1"/>
                                </wps:wsp>
                                <wps:wsp>
                                  <wps:cNvPr id="101967" name="Text Box 492"/>
                                  <wps:cNvSpPr txBox="1">
                                    <a:spLocks noChangeAspect="1" noChangeArrowheads="1"/>
                                  </wps:cNvSpPr>
                                  <wps:spPr bwMode="auto">
                                    <a:xfrm>
                                      <a:off x="5374" y="5772"/>
                                      <a:ext cx="595"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40</w:t>
                                        </w:r>
                                      </w:p>
                                    </w:txbxContent>
                                  </wps:txbx>
                                  <wps:bodyPr rot="0" vert="horz" wrap="square" lIns="0" tIns="0" rIns="0" bIns="0" anchor="t" anchorCtr="0" upright="1"/>
                                </wps:wsp>
                                <wps:wsp>
                                  <wps:cNvPr id="101968" name="Text Box 493"/>
                                  <wps:cNvSpPr txBox="1">
                                    <a:spLocks noChangeAspect="1" noChangeArrowheads="1"/>
                                  </wps:cNvSpPr>
                                  <wps:spPr bwMode="auto">
                                    <a:xfrm>
                                      <a:off x="6180" y="5772"/>
                                      <a:ext cx="521"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50</w:t>
                                        </w:r>
                                      </w:p>
                                    </w:txbxContent>
                                  </wps:txbx>
                                  <wps:bodyPr rot="0" vert="horz" wrap="square" lIns="0" tIns="0" rIns="0" bIns="0" anchor="t" anchorCtr="0" upright="1"/>
                                </wps:wsp>
                                <wps:wsp>
                                  <wps:cNvPr id="101969" name="Text Box 494"/>
                                  <wps:cNvSpPr txBox="1">
                                    <a:spLocks noChangeAspect="1" noChangeArrowheads="1"/>
                                  </wps:cNvSpPr>
                                  <wps:spPr bwMode="auto">
                                    <a:xfrm>
                                      <a:off x="6893"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60</w:t>
                                        </w:r>
                                      </w:p>
                                    </w:txbxContent>
                                  </wps:txbx>
                                  <wps:bodyPr rot="0" vert="horz" wrap="square" lIns="0" tIns="0" rIns="0" bIns="0" anchor="t" anchorCtr="0" upright="1"/>
                                </wps:wsp>
                                <wps:wsp>
                                  <wps:cNvPr id="101970" name="Text Box 495"/>
                                  <wps:cNvSpPr txBox="1">
                                    <a:spLocks noChangeAspect="1" noChangeArrowheads="1"/>
                                  </wps:cNvSpPr>
                                  <wps:spPr bwMode="auto">
                                    <a:xfrm>
                                      <a:off x="7635" y="5772"/>
                                      <a:ext cx="522"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70</w:t>
                                        </w:r>
                                      </w:p>
                                    </w:txbxContent>
                                  </wps:txbx>
                                  <wps:bodyPr rot="0" vert="horz" wrap="square" lIns="0" tIns="0" rIns="0" bIns="0" anchor="t" anchorCtr="0" upright="1"/>
                                </wps:wsp>
                                <wps:wsp>
                                  <wps:cNvPr id="101971" name="Text Box 496"/>
                                  <wps:cNvSpPr txBox="1">
                                    <a:spLocks noChangeAspect="1" noChangeArrowheads="1"/>
                                  </wps:cNvSpPr>
                                  <wps:spPr bwMode="auto">
                                    <a:xfrm>
                                      <a:off x="8379"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80</w:t>
                                        </w:r>
                                      </w:p>
                                    </w:txbxContent>
                                  </wps:txbx>
                                  <wps:bodyPr rot="0" vert="horz" wrap="square" lIns="0" tIns="0" rIns="0" bIns="0" anchor="t" anchorCtr="0" upright="1"/>
                                </wps:wsp>
                                <wps:wsp>
                                  <wps:cNvPr id="101972" name="Text Box 497"/>
                                  <wps:cNvSpPr txBox="1">
                                    <a:spLocks noChangeAspect="1" noChangeArrowheads="1"/>
                                  </wps:cNvSpPr>
                                  <wps:spPr bwMode="auto">
                                    <a:xfrm>
                                      <a:off x="9123"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90</w:t>
                                        </w:r>
                                      </w:p>
                                    </w:txbxContent>
                                  </wps:txbx>
                                  <wps:bodyPr rot="0" vert="horz" wrap="square" lIns="0" tIns="0" rIns="0" bIns="0" anchor="t" anchorCtr="0" upright="1"/>
                                </wps:wsp>
                                <wps:wsp>
                                  <wps:cNvPr id="101973" name="Text Box 498"/>
                                  <wps:cNvSpPr txBox="1">
                                    <a:spLocks noChangeAspect="1" noChangeArrowheads="1"/>
                                  </wps:cNvSpPr>
                                  <wps:spPr bwMode="auto">
                                    <a:xfrm>
                                      <a:off x="9620" y="5690"/>
                                      <a:ext cx="891"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cm</w:t>
                                        </w:r>
                                      </w:p>
                                    </w:txbxContent>
                                  </wps:txbx>
                                  <wps:bodyPr rot="0" vert="horz" wrap="square" lIns="0" tIns="0" rIns="0" bIns="0" anchor="t" anchorCtr="0" upright="1"/>
                                </wps:wsp>
                              </wpg:grpSp>
                            </wpg:grpSp>
                          </wpg:grpSp>
                          <wps:wsp>
                            <wps:cNvPr id="101974" name="Line 499"/>
                            <wps:cNvCnPr>
                              <a:cxnSpLocks noChangeAspect="1" noChangeShapeType="1"/>
                            </wps:cNvCnPr>
                            <wps:spPr bwMode="auto">
                              <a:xfrm>
                                <a:off x="10026"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1975" name="Freeform 500"/>
                          <wps:cNvSpPr>
                            <a:spLocks noChangeAspect="1"/>
                          </wps:cNvSpPr>
                          <wps:spPr bwMode="auto">
                            <a:xfrm rot="10800000">
                              <a:off x="9103" y="11213"/>
                              <a:ext cx="53" cy="230"/>
                            </a:xfrm>
                            <a:custGeom>
                              <a:avLst/>
                              <a:gdLst>
                                <a:gd name="T0" fmla="*/ 9 w 113"/>
                                <a:gd name="T1" fmla="*/ 4 h 372"/>
                                <a:gd name="T2" fmla="*/ 6 w 113"/>
                                <a:gd name="T3" fmla="*/ 22 h 372"/>
                                <a:gd name="T4" fmla="*/ 5 w 113"/>
                                <a:gd name="T5" fmla="*/ 27 h 372"/>
                                <a:gd name="T6" fmla="*/ 4 w 113"/>
                                <a:gd name="T7" fmla="*/ 31 h 372"/>
                                <a:gd name="T8" fmla="*/ 4 w 113"/>
                                <a:gd name="T9" fmla="*/ 38 h 372"/>
                                <a:gd name="T10" fmla="*/ 2 w 113"/>
                                <a:gd name="T11" fmla="*/ 41 h 372"/>
                                <a:gd name="T12" fmla="*/ 1 w 113"/>
                                <a:gd name="T13" fmla="*/ 49 h 372"/>
                                <a:gd name="T14" fmla="*/ 0 w 113"/>
                                <a:gd name="T15" fmla="*/ 68 h 372"/>
                                <a:gd name="T16" fmla="*/ 0 w 113"/>
                                <a:gd name="T17" fmla="*/ 85 h 372"/>
                                <a:gd name="T18" fmla="*/ 2 w 113"/>
                                <a:gd name="T19" fmla="*/ 101 h 372"/>
                                <a:gd name="T20" fmla="*/ 3 w 113"/>
                                <a:gd name="T21" fmla="*/ 112 h 372"/>
                                <a:gd name="T22" fmla="*/ 3 w 113"/>
                                <a:gd name="T23" fmla="*/ 118 h 372"/>
                                <a:gd name="T24" fmla="*/ 5 w 113"/>
                                <a:gd name="T25" fmla="*/ 126 h 372"/>
                                <a:gd name="T26" fmla="*/ 6 w 113"/>
                                <a:gd name="T27" fmla="*/ 127 h 372"/>
                                <a:gd name="T28" fmla="*/ 7 w 113"/>
                                <a:gd name="T29" fmla="*/ 125 h 372"/>
                                <a:gd name="T30" fmla="*/ 8 w 113"/>
                                <a:gd name="T31" fmla="*/ 123 h 372"/>
                                <a:gd name="T32" fmla="*/ 9 w 113"/>
                                <a:gd name="T33" fmla="*/ 117 h 372"/>
                                <a:gd name="T34" fmla="*/ 9 w 113"/>
                                <a:gd name="T35" fmla="*/ 110 h 372"/>
                                <a:gd name="T36" fmla="*/ 10 w 113"/>
                                <a:gd name="T37" fmla="*/ 103 h 372"/>
                                <a:gd name="T38" fmla="*/ 10 w 113"/>
                                <a:gd name="T39" fmla="*/ 92 h 372"/>
                                <a:gd name="T40" fmla="*/ 10 w 113"/>
                                <a:gd name="T41" fmla="*/ 81 h 372"/>
                                <a:gd name="T42" fmla="*/ 9 w 113"/>
                                <a:gd name="T43" fmla="*/ 71 h 372"/>
                                <a:gd name="T44" fmla="*/ 9 w 113"/>
                                <a:gd name="T45" fmla="*/ 59 h 372"/>
                                <a:gd name="T46" fmla="*/ 8 w 113"/>
                                <a:gd name="T47" fmla="*/ 48 h 372"/>
                                <a:gd name="T48" fmla="*/ 9 w 113"/>
                                <a:gd name="T49" fmla="*/ 20 h 372"/>
                                <a:gd name="T50" fmla="*/ 9 w 113"/>
                                <a:gd name="T51" fmla="*/ 4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cNvPr id="101976" name="Group 501"/>
                          <wpg:cNvGrpSpPr/>
                          <wpg:grpSpPr>
                            <a:xfrm>
                              <a:off x="8989" y="10952"/>
                              <a:ext cx="286" cy="1063"/>
                              <a:chOff x="7222" y="695"/>
                              <a:chExt cx="757" cy="4818"/>
                            </a:xfrm>
                          </wpg:grpSpPr>
                          <wpg:grpSp>
                            <wpg:cNvPr id="101977" name="Group 502"/>
                            <wpg:cNvGrpSpPr/>
                            <wpg:grpSpPr>
                              <a:xfrm>
                                <a:off x="7222" y="695"/>
                                <a:ext cx="757" cy="4818"/>
                                <a:chOff x="7218" y="695"/>
                                <a:chExt cx="757" cy="4818"/>
                              </a:xfrm>
                            </wpg:grpSpPr>
                            <wps:wsp>
                              <wps:cNvPr id="101978" name="AutoShape 503"/>
                              <wps:cNvSpPr>
                                <a:spLocks noChangeAspect="1" noChangeArrowheads="1"/>
                              </wps:cNvSpPr>
                              <wps:spPr bwMode="auto">
                                <a:xfrm rot="16200000">
                                  <a:off x="6918" y="4821"/>
                                  <a:ext cx="992" cy="392"/>
                                </a:xfrm>
                                <a:prstGeom prst="parallelogram">
                                  <a:avLst>
                                    <a:gd name="adj" fmla="val 155996"/>
                                  </a:avLst>
                                </a:prstGeom>
                                <a:solidFill>
                                  <a:srgbClr val="FFFFFF"/>
                                </a:solidFill>
                                <a:ln w="9525">
                                  <a:solidFill>
                                    <a:srgbClr val="000000"/>
                                  </a:solidFill>
                                  <a:miter lim="800000"/>
                                  <a:headEnd/>
                                  <a:tailEnd/>
                                </a:ln>
                              </wps:spPr>
                              <wps:bodyPr rot="0" vert="horz" wrap="square" anchor="t" anchorCtr="0" upright="1"/>
                            </wps:wsp>
                            <wpg:grpSp>
                              <wpg:cNvPr id="101979" name="Group 504"/>
                              <wpg:cNvGrpSpPr/>
                              <wpg:grpSpPr>
                                <a:xfrm>
                                  <a:off x="7222" y="695"/>
                                  <a:ext cx="753" cy="4818"/>
                                  <a:chOff x="7219" y="695"/>
                                  <a:chExt cx="753" cy="4818"/>
                                </a:xfrm>
                              </wpg:grpSpPr>
                              <wps:wsp>
                                <wps:cNvPr id="101980" name="Rectangle 505"/>
                                <wps:cNvSpPr>
                                  <a:spLocks noChangeAspect="1" noChangeArrowheads="1"/>
                                </wps:cNvSpPr>
                                <wps:spPr bwMode="auto">
                                  <a:xfrm>
                                    <a:off x="7610" y="5130"/>
                                    <a:ext cx="357" cy="383"/>
                                  </a:xfrm>
                                  <a:prstGeom prst="rect">
                                    <a:avLst/>
                                  </a:prstGeom>
                                  <a:solidFill>
                                    <a:srgbClr val="FFFFFF"/>
                                  </a:solidFill>
                                  <a:ln w="9525">
                                    <a:solidFill>
                                      <a:srgbClr val="000000"/>
                                    </a:solidFill>
                                    <a:miter lim="800000"/>
                                    <a:headEnd/>
                                    <a:tailEnd/>
                                  </a:ln>
                                </wps:spPr>
                                <wps:bodyPr rot="0" vert="horz" wrap="square" anchor="t" anchorCtr="0" upright="1"/>
                              </wps:wsp>
                              <wpg:grpSp>
                                <wpg:cNvPr id="101981" name="Group 506"/>
                                <wpg:cNvGrpSpPr/>
                                <wpg:grpSpPr>
                                  <a:xfrm>
                                    <a:off x="7219" y="695"/>
                                    <a:ext cx="753" cy="4420"/>
                                    <a:chOff x="7216" y="695"/>
                                    <a:chExt cx="753" cy="4420"/>
                                  </a:xfrm>
                                </wpg:grpSpPr>
                                <wps:wsp>
                                  <wps:cNvPr id="101982" name="AutoShape 507"/>
                                  <wps:cNvSpPr>
                                    <a:spLocks noChangeAspect="1" noChangeArrowheads="1"/>
                                  </wps:cNvSpPr>
                                  <wps:spPr bwMode="auto">
                                    <a:xfrm flipV="1">
                                      <a:off x="7216" y="4502"/>
                                      <a:ext cx="753" cy="613"/>
                                    </a:xfrm>
                                    <a:prstGeom prst="parallelogram">
                                      <a:avLst>
                                        <a:gd name="adj" fmla="val 65144"/>
                                      </a:avLst>
                                    </a:prstGeom>
                                    <a:solidFill>
                                      <a:srgbClr val="FFFFFF"/>
                                    </a:solidFill>
                                    <a:ln w="9525">
                                      <a:solidFill>
                                        <a:srgbClr val="000000"/>
                                      </a:solidFill>
                                      <a:miter lim="800000"/>
                                      <a:headEnd/>
                                      <a:tailEnd/>
                                    </a:ln>
                                  </wps:spPr>
                                  <wps:bodyPr rot="0" vert="horz" wrap="square" anchor="t" anchorCtr="0" upright="1"/>
                                </wps:wsp>
                                <wps:wsp>
                                  <wps:cNvPr id="101983" name="Line 508"/>
                                  <wps:cNvCnPr>
                                    <a:cxnSpLocks noChangeAspect="1" noChangeShapeType="1"/>
                                  </wps:cNvCnPr>
                                  <wps:spPr bwMode="auto">
                                    <a:xfrm>
                                      <a:off x="7621" y="4296"/>
                                      <a:ext cx="2" cy="54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1984" name="Group 509"/>
                                  <wpg:cNvGrpSpPr/>
                                  <wpg:grpSpPr>
                                    <a:xfrm>
                                      <a:off x="7322" y="695"/>
                                      <a:ext cx="583" cy="3903"/>
                                      <a:chOff x="7322" y="695"/>
                                      <a:chExt cx="583" cy="3903"/>
                                    </a:xfrm>
                                  </wpg:grpSpPr>
                                  <wps:wsp>
                                    <wps:cNvPr id="101985" name="Line 510"/>
                                    <wps:cNvCnPr>
                                      <a:cxnSpLocks noChangeAspect="1" noChangeShapeType="1"/>
                                    </wps:cNvCnPr>
                                    <wps:spPr bwMode="auto">
                                      <a:xfrm flipH="1" flipV="1">
                                        <a:off x="7324" y="729"/>
                                        <a:ext cx="4" cy="32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86" name="Line 511"/>
                                    <wps:cNvCnPr>
                                      <a:cxnSpLocks noChangeAspect="1" noChangeShapeType="1"/>
                                    </wps:cNvCnPr>
                                    <wps:spPr bwMode="auto">
                                      <a:xfrm>
                                        <a:off x="7899" y="1319"/>
                                        <a:ext cx="4" cy="3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87" name="Line 512"/>
                                    <wps:cNvCnPr>
                                      <a:cxnSpLocks noChangeAspect="1" noChangeShapeType="1"/>
                                    </wps:cNvCnPr>
                                    <wps:spPr bwMode="auto">
                                      <a:xfrm>
                                        <a:off x="7322" y="695"/>
                                        <a:ext cx="576" cy="5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88" name="Line 513"/>
                                    <wps:cNvCnPr>
                                      <a:cxnSpLocks noChangeAspect="1" noChangeShapeType="1"/>
                                    </wps:cNvCnPr>
                                    <wps:spPr bwMode="auto">
                                      <a:xfrm>
                                        <a:off x="7328" y="4022"/>
                                        <a:ext cx="577"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101989" name="Line 514"/>
                            <wps:cNvCnPr>
                              <a:cxnSpLocks noChangeAspect="1" noChangeShapeType="1"/>
                            </wps:cNvCnPr>
                            <wps:spPr bwMode="auto">
                              <a:xfrm flipV="1">
                                <a:off x="7793" y="5158"/>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1990" name="Group 515"/>
                          <wpg:cNvGrpSpPr/>
                          <wpg:grpSpPr>
                            <a:xfrm>
                              <a:off x="8556" y="11030"/>
                              <a:ext cx="284" cy="986"/>
                              <a:chOff x="5718" y="1007"/>
                              <a:chExt cx="752" cy="4468"/>
                            </a:xfrm>
                          </wpg:grpSpPr>
                          <wpg:grpSp>
                            <wpg:cNvPr id="101991" name="Group 516"/>
                            <wpg:cNvGrpSpPr/>
                            <wpg:grpSpPr>
                              <a:xfrm>
                                <a:off x="5718" y="1007"/>
                                <a:ext cx="752" cy="4468"/>
                                <a:chOff x="5731" y="1007"/>
                                <a:chExt cx="752" cy="4468"/>
                              </a:xfrm>
                            </wpg:grpSpPr>
                            <wps:wsp>
                              <wps:cNvPr id="101992" name="AutoShape 517"/>
                              <wps:cNvSpPr>
                                <a:spLocks noChangeAspect="1" noChangeArrowheads="1"/>
                              </wps:cNvSpPr>
                              <wps:spPr bwMode="auto">
                                <a:xfrm flipV="1">
                                  <a:off x="5731" y="4463"/>
                                  <a:ext cx="752" cy="614"/>
                                </a:xfrm>
                                <a:prstGeom prst="parallelogram">
                                  <a:avLst>
                                    <a:gd name="adj" fmla="val 64952"/>
                                  </a:avLst>
                                </a:prstGeom>
                                <a:solidFill>
                                  <a:srgbClr val="FFFFFF"/>
                                </a:solidFill>
                                <a:ln w="9525">
                                  <a:solidFill>
                                    <a:srgbClr val="000000"/>
                                  </a:solidFill>
                                  <a:miter lim="800000"/>
                                  <a:headEnd/>
                                  <a:tailEnd/>
                                </a:ln>
                              </wps:spPr>
                              <wps:bodyPr rot="0" vert="horz" wrap="square" anchor="t" anchorCtr="0" upright="1"/>
                            </wps:wsp>
                            <wps:wsp>
                              <wps:cNvPr id="101993" name="AutoShape 518"/>
                              <wps:cNvSpPr>
                                <a:spLocks noChangeAspect="1" noChangeArrowheads="1"/>
                              </wps:cNvSpPr>
                              <wps:spPr bwMode="auto">
                                <a:xfrm rot="16200000">
                                  <a:off x="5432" y="4783"/>
                                  <a:ext cx="993" cy="392"/>
                                </a:xfrm>
                                <a:prstGeom prst="parallelogram">
                                  <a:avLst>
                                    <a:gd name="adj" fmla="val 156153"/>
                                  </a:avLst>
                                </a:prstGeom>
                                <a:solidFill>
                                  <a:srgbClr val="FFFFFF"/>
                                </a:solidFill>
                                <a:ln w="9525">
                                  <a:solidFill>
                                    <a:srgbClr val="000000"/>
                                  </a:solidFill>
                                  <a:miter lim="800000"/>
                                  <a:headEnd/>
                                  <a:tailEnd/>
                                </a:ln>
                              </wps:spPr>
                              <wps:bodyPr rot="0" vert="horz" wrap="square" anchor="t" anchorCtr="0" upright="1"/>
                            </wps:wsp>
                            <wps:wsp>
                              <wps:cNvPr id="101994" name="Rectangle 519"/>
                              <wps:cNvSpPr>
                                <a:spLocks noChangeAspect="1" noChangeArrowheads="1"/>
                              </wps:cNvSpPr>
                              <wps:spPr bwMode="auto">
                                <a:xfrm>
                                  <a:off x="6125" y="5091"/>
                                  <a:ext cx="356" cy="384"/>
                                </a:xfrm>
                                <a:prstGeom prst="rect">
                                  <a:avLst/>
                                </a:prstGeom>
                                <a:solidFill>
                                  <a:srgbClr val="FFFFFF"/>
                                </a:solidFill>
                                <a:ln w="9525">
                                  <a:solidFill>
                                    <a:srgbClr val="000000"/>
                                  </a:solidFill>
                                  <a:miter lim="800000"/>
                                  <a:headEnd/>
                                  <a:tailEnd/>
                                </a:ln>
                              </wps:spPr>
                              <wps:bodyPr rot="0" vert="horz" wrap="square" anchor="t" anchorCtr="0" upright="1"/>
                            </wps:wsp>
                            <wpg:grpSp>
                              <wpg:cNvPr id="101995" name="Group 520"/>
                              <wpg:cNvGrpSpPr/>
                              <wpg:grpSpPr>
                                <a:xfrm>
                                  <a:off x="6000" y="1007"/>
                                  <a:ext cx="209" cy="3907"/>
                                  <a:chOff x="6000" y="1007"/>
                                  <a:chExt cx="209" cy="3907"/>
                                </a:xfrm>
                              </wpg:grpSpPr>
                              <wps:wsp>
                                <wps:cNvPr id="101996" name="Oval 521"/>
                                <wps:cNvSpPr>
                                  <a:spLocks noChangeAspect="1" noChangeArrowheads="1"/>
                                </wps:cNvSpPr>
                                <wps:spPr bwMode="auto">
                                  <a:xfrm>
                                    <a:off x="6023" y="3576"/>
                                    <a:ext cx="166" cy="245"/>
                                  </a:xfrm>
                                  <a:prstGeom prst="ellipse">
                                    <a:avLst/>
                                  </a:prstGeom>
                                  <a:solidFill>
                                    <a:srgbClr val="FFFFFF"/>
                                  </a:solidFill>
                                  <a:ln w="9525">
                                    <a:solidFill>
                                      <a:srgbClr val="000000"/>
                                    </a:solidFill>
                                    <a:round/>
                                    <a:headEnd/>
                                    <a:tailEnd/>
                                  </a:ln>
                                </wps:spPr>
                                <wps:bodyPr rot="0" vert="horz" wrap="square" anchor="t" anchorCtr="0" upright="1"/>
                              </wps:wsp>
                              <wps:wsp>
                                <wps:cNvPr id="101997" name="Line 522"/>
                                <wps:cNvCnPr>
                                  <a:cxnSpLocks noChangeAspect="1" noChangeShapeType="1"/>
                                </wps:cNvCnPr>
                                <wps:spPr bwMode="auto">
                                  <a:xfrm>
                                    <a:off x="6023" y="3711"/>
                                    <a:ext cx="0" cy="1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98" name="Line 523"/>
                                <wps:cNvCnPr>
                                  <a:cxnSpLocks noChangeAspect="1" noChangeShapeType="1"/>
                                </wps:cNvCnPr>
                                <wps:spPr bwMode="auto">
                                  <a:xfrm>
                                    <a:off x="6189" y="3677"/>
                                    <a:ext cx="0" cy="10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999" name="Arc 524"/>
                                <wps:cNvSpPr>
                                  <a:spLocks noChangeAspect="1"/>
                                </wps:cNvSpPr>
                                <wps:spPr bwMode="auto">
                                  <a:xfrm rot="7901522">
                                    <a:off x="5974" y="4723"/>
                                    <a:ext cx="269" cy="114"/>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32 w 21600"/>
                                      <a:gd name="T10" fmla="*/ 3221 h 21600"/>
                                      <a:gd name="T11" fmla="*/ 18468 w 21600"/>
                                      <a:gd name="T12" fmla="*/ 18379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2000" name="Oval 525"/>
                                <wps:cNvSpPr>
                                  <a:spLocks noChangeAspect="1" noChangeArrowheads="1"/>
                                </wps:cNvSpPr>
                                <wps:spPr bwMode="auto">
                                  <a:xfrm>
                                    <a:off x="6000" y="1007"/>
                                    <a:ext cx="209" cy="2665"/>
                                  </a:xfrm>
                                  <a:prstGeom prst="ellipse">
                                    <a:avLst/>
                                  </a:prstGeom>
                                  <a:solidFill>
                                    <a:srgbClr val="FFFFFF"/>
                                  </a:solidFill>
                                  <a:ln w="9525">
                                    <a:solidFill>
                                      <a:srgbClr val="000000"/>
                                    </a:solidFill>
                                    <a:round/>
                                    <a:headEnd/>
                                    <a:tailEnd/>
                                  </a:ln>
                                </wps:spPr>
                                <wps:bodyPr rot="0" vert="horz" wrap="square" anchor="t" anchorCtr="0" upright="1"/>
                              </wps:wsp>
                            </wpg:grpSp>
                          </wpg:grpSp>
                          <wps:wsp>
                            <wps:cNvPr id="102001" name="Line 526"/>
                            <wps:cNvCnPr>
                              <a:cxnSpLocks noChangeAspect="1" noChangeShapeType="1"/>
                            </wps:cNvCnPr>
                            <wps:spPr bwMode="auto">
                              <a:xfrm flipV="1">
                                <a:off x="6307" y="5120"/>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002" name="Group 1554"/>
                          <wpg:cNvGrpSpPr/>
                          <wpg:grpSpPr>
                            <a:xfrm>
                              <a:off x="7722" y="11153"/>
                              <a:ext cx="287" cy="860"/>
                              <a:chOff x="7362" y="10593"/>
                              <a:chExt cx="287" cy="860"/>
                            </a:xfrm>
                          </wpg:grpSpPr>
                          <wps:wsp>
                            <wps:cNvPr id="102003" name="AutoShape 529"/>
                            <wps:cNvSpPr>
                              <a:spLocks noChangeAspect="1" noChangeArrowheads="1"/>
                            </wps:cNvSpPr>
                            <wps:spPr bwMode="auto">
                              <a:xfrm flipV="1">
                                <a:off x="7365" y="11231"/>
                                <a:ext cx="284" cy="135"/>
                              </a:xfrm>
                              <a:prstGeom prst="parallelogram">
                                <a:avLst>
                                  <a:gd name="adj" fmla="val 111779"/>
                                </a:avLst>
                              </a:prstGeom>
                              <a:solidFill>
                                <a:srgbClr val="FFFFFF"/>
                              </a:solidFill>
                              <a:ln w="9525">
                                <a:solidFill>
                                  <a:srgbClr val="000000"/>
                                </a:solidFill>
                                <a:miter lim="800000"/>
                                <a:headEnd/>
                                <a:tailEnd/>
                              </a:ln>
                            </wps:spPr>
                            <wps:bodyPr rot="0" vert="horz" wrap="square" anchor="t" anchorCtr="0" upright="1"/>
                          </wps:wsp>
                          <wps:wsp>
                            <wps:cNvPr id="102004" name="AutoShape 530"/>
                            <wps:cNvSpPr>
                              <a:spLocks noChangeAspect="1" noChangeArrowheads="1"/>
                            </wps:cNvSpPr>
                            <wps:spPr bwMode="auto">
                              <a:xfrm rot="16200000">
                                <a:off x="7327" y="11269"/>
                                <a:ext cx="219" cy="149"/>
                              </a:xfrm>
                              <a:prstGeom prst="parallelogram">
                                <a:avLst>
                                  <a:gd name="adj" fmla="val 90604"/>
                                </a:avLst>
                              </a:prstGeom>
                              <a:solidFill>
                                <a:srgbClr val="FFFFFF"/>
                              </a:solidFill>
                              <a:ln w="9525">
                                <a:solidFill>
                                  <a:srgbClr val="000000"/>
                                </a:solidFill>
                                <a:miter lim="800000"/>
                                <a:headEnd/>
                                <a:tailEnd/>
                              </a:ln>
                            </wps:spPr>
                            <wps:bodyPr rot="0" vert="horz" wrap="square" anchor="t" anchorCtr="0" upright="1"/>
                          </wps:wsp>
                          <wps:wsp>
                            <wps:cNvPr id="102005" name="Rectangle 531"/>
                            <wps:cNvSpPr>
                              <a:spLocks noChangeAspect="1" noChangeArrowheads="1"/>
                            </wps:cNvSpPr>
                            <wps:spPr bwMode="auto">
                              <a:xfrm>
                                <a:off x="7510" y="11369"/>
                                <a:ext cx="136" cy="84"/>
                              </a:xfrm>
                              <a:prstGeom prst="rect">
                                <a:avLst/>
                              </a:prstGeom>
                              <a:solidFill>
                                <a:srgbClr val="FFFFFF"/>
                              </a:solidFill>
                              <a:ln w="9525">
                                <a:solidFill>
                                  <a:srgbClr val="000000"/>
                                </a:solidFill>
                                <a:miter lim="800000"/>
                                <a:headEnd/>
                                <a:tailEnd/>
                              </a:ln>
                            </wps:spPr>
                            <wps:bodyPr rot="0" vert="horz" wrap="square" anchor="t" anchorCtr="0" upright="1"/>
                          </wps:wsp>
                          <wpg:grpSp>
                            <wpg:cNvPr id="102006" name="Group 532"/>
                            <wpg:cNvGrpSpPr/>
                            <wpg:grpSpPr>
                              <a:xfrm>
                                <a:off x="7457" y="10593"/>
                                <a:ext cx="67" cy="730"/>
                                <a:chOff x="2589" y="6930"/>
                                <a:chExt cx="121" cy="1783"/>
                              </a:xfrm>
                            </wpg:grpSpPr>
                            <wps:wsp>
                              <wps:cNvPr id="102007" name="Oval 533"/>
                              <wps:cNvSpPr>
                                <a:spLocks noChangeAspect="1" noChangeArrowheads="1"/>
                              </wps:cNvSpPr>
                              <wps:spPr bwMode="auto">
                                <a:xfrm>
                                  <a:off x="2595" y="7555"/>
                                  <a:ext cx="115" cy="132"/>
                                </a:xfrm>
                                <a:prstGeom prst="ellipse">
                                  <a:avLst/>
                                </a:prstGeom>
                                <a:solidFill>
                                  <a:srgbClr val="FFFFFF"/>
                                </a:solidFill>
                                <a:ln w="9525">
                                  <a:solidFill>
                                    <a:srgbClr val="000000"/>
                                  </a:solidFill>
                                  <a:round/>
                                  <a:headEnd/>
                                  <a:tailEnd/>
                                </a:ln>
                              </wps:spPr>
                              <wps:bodyPr rot="0" vert="horz" wrap="square" anchor="t" anchorCtr="0" upright="1"/>
                            </wps:wsp>
                            <wps:wsp>
                              <wps:cNvPr id="102008" name="Line 534"/>
                              <wps:cNvCnPr>
                                <a:cxnSpLocks noChangeAspect="1" noChangeShapeType="1"/>
                              </wps:cNvCnPr>
                              <wps:spPr bwMode="auto">
                                <a:xfrm>
                                  <a:off x="2595" y="7646"/>
                                  <a:ext cx="0" cy="1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09" name="Line 535"/>
                              <wps:cNvCnPr>
                                <a:cxnSpLocks noChangeAspect="1" noChangeShapeType="1"/>
                              </wps:cNvCnPr>
                              <wps:spPr bwMode="auto">
                                <a:xfrm>
                                  <a:off x="2710" y="7623"/>
                                  <a:ext cx="0" cy="1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10" name="Arc 536"/>
                              <wps:cNvSpPr>
                                <a:spLocks noChangeAspect="1"/>
                              </wps:cNvSpPr>
                              <wps:spPr bwMode="auto">
                                <a:xfrm rot="7901522">
                                  <a:off x="2581" y="8601"/>
                                  <a:ext cx="145" cy="80"/>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28 w 21600"/>
                                    <a:gd name="T10" fmla="*/ 3240 h 21600"/>
                                    <a:gd name="T11" fmla="*/ 18472 w 21600"/>
                                    <a:gd name="T12" fmla="*/ 18360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2011" name="Freeform 537"/>
                              <wps:cNvSpPr>
                                <a:spLocks noChangeAspect="1"/>
                              </wps:cNvSpPr>
                              <wps:spPr bwMode="auto">
                                <a:xfrm>
                                  <a:off x="2589" y="6930"/>
                                  <a:ext cx="114" cy="685"/>
                                </a:xfrm>
                                <a:custGeom>
                                  <a:avLst/>
                                  <a:gdLst>
                                    <a:gd name="T0" fmla="*/ 93 w 113"/>
                                    <a:gd name="T1" fmla="*/ 81 h 372"/>
                                    <a:gd name="T2" fmla="*/ 64 w 113"/>
                                    <a:gd name="T3" fmla="*/ 414 h 372"/>
                                    <a:gd name="T4" fmla="*/ 52 w 113"/>
                                    <a:gd name="T5" fmla="*/ 492 h 372"/>
                                    <a:gd name="T6" fmla="*/ 44 w 113"/>
                                    <a:gd name="T7" fmla="*/ 573 h 372"/>
                                    <a:gd name="T8" fmla="*/ 37 w 113"/>
                                    <a:gd name="T9" fmla="*/ 689 h 372"/>
                                    <a:gd name="T10" fmla="*/ 27 w 113"/>
                                    <a:gd name="T11" fmla="*/ 762 h 372"/>
                                    <a:gd name="T12" fmla="*/ 15 w 113"/>
                                    <a:gd name="T13" fmla="*/ 891 h 372"/>
                                    <a:gd name="T14" fmla="*/ 0 w 113"/>
                                    <a:gd name="T15" fmla="*/ 1241 h 372"/>
                                    <a:gd name="T16" fmla="*/ 3 w 113"/>
                                    <a:gd name="T17" fmla="*/ 1560 h 372"/>
                                    <a:gd name="T18" fmla="*/ 18 w 113"/>
                                    <a:gd name="T19" fmla="*/ 1862 h 372"/>
                                    <a:gd name="T20" fmla="*/ 30 w 113"/>
                                    <a:gd name="T21" fmla="*/ 2048 h 372"/>
                                    <a:gd name="T22" fmla="*/ 36 w 113"/>
                                    <a:gd name="T23" fmla="*/ 2160 h 372"/>
                                    <a:gd name="T24" fmla="*/ 50 w 113"/>
                                    <a:gd name="T25" fmla="*/ 2302 h 372"/>
                                    <a:gd name="T26" fmla="*/ 68 w 113"/>
                                    <a:gd name="T27" fmla="*/ 2322 h 372"/>
                                    <a:gd name="T28" fmla="*/ 81 w 113"/>
                                    <a:gd name="T29" fmla="*/ 2285 h 372"/>
                                    <a:gd name="T30" fmla="*/ 89 w 113"/>
                                    <a:gd name="T31" fmla="*/ 2248 h 372"/>
                                    <a:gd name="T32" fmla="*/ 98 w 113"/>
                                    <a:gd name="T33" fmla="*/ 2143 h 372"/>
                                    <a:gd name="T34" fmla="*/ 106 w 113"/>
                                    <a:gd name="T35" fmla="*/ 2011 h 372"/>
                                    <a:gd name="T36" fmla="*/ 110 w 113"/>
                                    <a:gd name="T37" fmla="*/ 1893 h 372"/>
                                    <a:gd name="T38" fmla="*/ 111 w 113"/>
                                    <a:gd name="T39" fmla="*/ 1692 h 372"/>
                                    <a:gd name="T40" fmla="*/ 113 w 113"/>
                                    <a:gd name="T41" fmla="*/ 1479 h 372"/>
                                    <a:gd name="T42" fmla="*/ 108 w 113"/>
                                    <a:gd name="T43" fmla="*/ 1298 h 372"/>
                                    <a:gd name="T44" fmla="*/ 100 w 113"/>
                                    <a:gd name="T45" fmla="*/ 1068 h 372"/>
                                    <a:gd name="T46" fmla="*/ 87 w 113"/>
                                    <a:gd name="T47" fmla="*/ 867 h 372"/>
                                    <a:gd name="T48" fmla="*/ 98 w 113"/>
                                    <a:gd name="T49" fmla="*/ 355 h 372"/>
                                    <a:gd name="T50" fmla="*/ 93 w 113"/>
                                    <a:gd name="T51" fmla="*/ 81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grpSp>
                        <wps:wsp>
                          <wps:cNvPr id="102012" name="Line 538"/>
                          <wps:cNvCnPr>
                            <a:cxnSpLocks noChangeAspect="1" noChangeShapeType="1"/>
                          </wps:cNvCnPr>
                          <wps:spPr bwMode="auto">
                            <a:xfrm flipV="1">
                              <a:off x="7933" y="11931"/>
                              <a:ext cx="0" cy="7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013" name="Group 539"/>
                        <wpg:cNvGrpSpPr/>
                        <wpg:grpSpPr>
                          <a:xfrm>
                            <a:off x="4546" y="10973"/>
                            <a:ext cx="3171" cy="1658"/>
                            <a:chOff x="4350" y="4514"/>
                            <a:chExt cx="3060" cy="1870"/>
                          </a:xfrm>
                        </wpg:grpSpPr>
                        <wpg:grpSp>
                          <wpg:cNvPr id="102014" name="Group 540"/>
                          <wpg:cNvGrpSpPr/>
                          <wpg:grpSpPr>
                            <a:xfrm>
                              <a:off x="4350" y="5559"/>
                              <a:ext cx="3060" cy="825"/>
                              <a:chOff x="2111" y="4868"/>
                              <a:chExt cx="8383" cy="3315"/>
                            </a:xfrm>
                          </wpg:grpSpPr>
                          <wpg:grpSp>
                            <wpg:cNvPr id="102015" name="Group 541"/>
                            <wpg:cNvGrpSpPr/>
                            <wpg:grpSpPr>
                              <a:xfrm>
                                <a:off x="2111" y="4868"/>
                                <a:ext cx="8383" cy="3315"/>
                                <a:chOff x="2111" y="4868"/>
                                <a:chExt cx="8383" cy="3315"/>
                              </a:xfrm>
                            </wpg:grpSpPr>
                            <wpg:grpSp>
                              <wpg:cNvPr id="102016" name="Group 542"/>
                              <wpg:cNvGrpSpPr/>
                              <wpg:grpSpPr>
                                <a:xfrm>
                                  <a:off x="8696" y="6601"/>
                                  <a:ext cx="822" cy="1582"/>
                                  <a:chOff x="2415" y="12378"/>
                                  <a:chExt cx="397" cy="330"/>
                                </a:xfrm>
                              </wpg:grpSpPr>
                              <wps:wsp>
                                <wps:cNvPr id="102017" name="Line 543"/>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18" name="Line 544"/>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19" name="Line 545"/>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20" name="Line 546"/>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21" name="Line 547"/>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22" name="Line 548"/>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23" name="Line 549"/>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24" name="Line 550"/>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25" name="Line 551"/>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026" name="Group 552"/>
                              <wpg:cNvGrpSpPr/>
                              <wpg:grpSpPr>
                                <a:xfrm>
                                  <a:off x="3244" y="6587"/>
                                  <a:ext cx="823" cy="1582"/>
                                  <a:chOff x="2415" y="12378"/>
                                  <a:chExt cx="397" cy="330"/>
                                </a:xfrm>
                              </wpg:grpSpPr>
                              <wps:wsp>
                                <wps:cNvPr id="102027" name="Line 553"/>
                                <wps:cNvCnPr>
                                  <a:cxnSpLocks noChangeAspect="1" noChangeShapeType="1"/>
                                </wps:cNvCnPr>
                                <wps:spPr bwMode="auto">
                                  <a:xfrm flipH="1">
                                    <a:off x="2606" y="12554"/>
                                    <a:ext cx="0" cy="1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28" name="Line 554"/>
                                <wps:cNvCnPr>
                                  <a:cxnSpLocks noChangeAspect="1" noChangeShapeType="1"/>
                                </wps:cNvCnPr>
                                <wps:spPr bwMode="auto">
                                  <a:xfrm flipH="1">
                                    <a:off x="2660" y="12528"/>
                                    <a:ext cx="0" cy="1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29" name="Line 555"/>
                                <wps:cNvCnPr>
                                  <a:cxnSpLocks noChangeAspect="1" noChangeShapeType="1"/>
                                </wps:cNvCnPr>
                                <wps:spPr bwMode="auto">
                                  <a:xfrm flipH="1">
                                    <a:off x="2812" y="12524"/>
                                    <a:ext cx="0" cy="1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30" name="Line 556"/>
                                <wps:cNvCnPr>
                                  <a:cxnSpLocks noChangeAspect="1" noChangeShapeType="1"/>
                                </wps:cNvCnPr>
                                <wps:spPr bwMode="auto">
                                  <a:xfrm>
                                    <a:off x="2660" y="12708"/>
                                    <a:ext cx="1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31" name="Line 557"/>
                                <wps:cNvCnPr>
                                  <a:cxnSpLocks noChangeAspect="1" noChangeShapeType="1"/>
                                </wps:cNvCnPr>
                                <wps:spPr bwMode="auto">
                                  <a:xfrm flipH="1" flipV="1">
                                    <a:off x="2608" y="12671"/>
                                    <a:ext cx="51" cy="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32" name="Line 558"/>
                                <wps:cNvCnPr>
                                  <a:cxnSpLocks noChangeAspect="1" noChangeShapeType="1"/>
                                </wps:cNvCnPr>
                                <wps:spPr bwMode="auto">
                                  <a:xfrm flipV="1">
                                    <a:off x="2660" y="12529"/>
                                    <a:ext cx="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33" name="Line 559"/>
                                <wps:cNvCnPr>
                                  <a:cxnSpLocks noChangeShapeType="1"/>
                                </wps:cNvCnPr>
                                <wps:spPr bwMode="auto">
                                  <a:xfrm>
                                    <a:off x="2415" y="1240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34" name="Line 560"/>
                                <wps:cNvCnPr>
                                  <a:cxnSpLocks noChangeShapeType="1"/>
                                </wps:cNvCnPr>
                                <wps:spPr bwMode="auto">
                                  <a:xfrm>
                                    <a:off x="2469" y="12381"/>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35" name="Line 561"/>
                                <wps:cNvCnPr>
                                  <a:cxnSpLocks noChangeShapeType="1"/>
                                </wps:cNvCnPr>
                                <wps:spPr bwMode="auto">
                                  <a:xfrm>
                                    <a:off x="2613" y="12378"/>
                                    <a:ext cx="195" cy="14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036" name="Group 562"/>
                              <wpg:cNvGrpSpPr/>
                              <wpg:grpSpPr>
                                <a:xfrm>
                                  <a:off x="2111" y="4868"/>
                                  <a:ext cx="8383" cy="2745"/>
                                  <a:chOff x="2111" y="4875"/>
                                  <a:chExt cx="8383" cy="2745"/>
                                </a:xfrm>
                              </wpg:grpSpPr>
                              <wps:wsp>
                                <wps:cNvPr id="102037" name="AutoShape 563"/>
                                <wps:cNvSpPr>
                                  <a:spLocks noChangeAspect="1" noChangeArrowheads="1"/>
                                </wps:cNvSpPr>
                                <wps:spPr bwMode="auto">
                                  <a:xfrm flipV="1">
                                    <a:off x="2111" y="4917"/>
                                    <a:ext cx="7988" cy="614"/>
                                  </a:xfrm>
                                  <a:prstGeom prst="parallelogram">
                                    <a:avLst>
                                      <a:gd name="adj" fmla="val 65892"/>
                                    </a:avLst>
                                  </a:prstGeom>
                                  <a:solidFill>
                                    <a:srgbClr val="FFFFFF"/>
                                  </a:solidFill>
                                  <a:ln w="9525">
                                    <a:solidFill>
                                      <a:srgbClr val="000000"/>
                                    </a:solidFill>
                                    <a:miter lim="800000"/>
                                    <a:headEnd/>
                                    <a:tailEnd/>
                                  </a:ln>
                                </wps:spPr>
                                <wps:bodyPr rot="0" vert="horz" wrap="square" anchor="t" anchorCtr="0" upright="1"/>
                              </wps:wsp>
                              <wps:wsp>
                                <wps:cNvPr id="102038" name="Line 564"/>
                                <wps:cNvCnPr>
                                  <a:cxnSpLocks noChangeAspect="1" noChangeShapeType="1"/>
                                </wps:cNvCnPr>
                                <wps:spPr bwMode="auto">
                                  <a:xfrm flipH="1">
                                    <a:off x="2113" y="4875"/>
                                    <a:ext cx="0" cy="14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39" name="Line 565"/>
                                <wps:cNvCnPr>
                                  <a:cxnSpLocks noChangeShapeType="1"/>
                                </wps:cNvCnPr>
                                <wps:spPr bwMode="auto">
                                  <a:xfrm>
                                    <a:off x="2113" y="6342"/>
                                    <a:ext cx="404" cy="7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02040" name="Group 566"/>
                                <wpg:cNvGrpSpPr/>
                                <wpg:grpSpPr>
                                  <a:xfrm>
                                    <a:off x="2507" y="5501"/>
                                    <a:ext cx="7987" cy="2119"/>
                                    <a:chOff x="2524" y="5484"/>
                                    <a:chExt cx="7987" cy="2119"/>
                                  </a:xfrm>
                                </wpg:grpSpPr>
                                <wpg:grpSp>
                                  <wpg:cNvPr id="102041" name="Group 567"/>
                                  <wpg:cNvGrpSpPr/>
                                  <wpg:grpSpPr>
                                    <a:xfrm>
                                      <a:off x="2524" y="5484"/>
                                      <a:ext cx="7584" cy="1539"/>
                                      <a:chOff x="2513" y="5489"/>
                                      <a:chExt cx="7584" cy="1539"/>
                                    </a:xfrm>
                                  </wpg:grpSpPr>
                                  <wpg:grpSp>
                                    <wpg:cNvPr id="102042" name="Group 568"/>
                                    <wpg:cNvGrpSpPr/>
                                    <wpg:grpSpPr>
                                      <a:xfrm>
                                        <a:off x="2513" y="5489"/>
                                        <a:ext cx="7584" cy="1539"/>
                                        <a:chOff x="2513" y="5489"/>
                                        <a:chExt cx="7584" cy="1539"/>
                                      </a:xfrm>
                                    </wpg:grpSpPr>
                                    <wpg:grpSp>
                                      <wpg:cNvPr id="102043" name="Group 569"/>
                                      <wpg:cNvGrpSpPr/>
                                      <wpg:grpSpPr>
                                        <a:xfrm>
                                          <a:off x="2513" y="5489"/>
                                          <a:ext cx="7584" cy="1539"/>
                                          <a:chOff x="2513" y="5489"/>
                                          <a:chExt cx="7584" cy="1539"/>
                                        </a:xfrm>
                                      </wpg:grpSpPr>
                                      <wpg:grpSp>
                                        <wpg:cNvPr id="102044" name="Group 570"/>
                                        <wpg:cNvGrpSpPr/>
                                        <wpg:grpSpPr>
                                          <a:xfrm>
                                            <a:off x="2513" y="5489"/>
                                            <a:ext cx="7584" cy="1539"/>
                                            <a:chOff x="2513" y="5489"/>
                                            <a:chExt cx="7584" cy="1539"/>
                                          </a:xfrm>
                                        </wpg:grpSpPr>
                                        <wpg:grpSp>
                                          <wpg:cNvPr id="102045" name="Group 571"/>
                                          <wpg:cNvGrpSpPr/>
                                          <wpg:grpSpPr>
                                            <a:xfrm>
                                              <a:off x="2513" y="5489"/>
                                              <a:ext cx="7584" cy="1539"/>
                                              <a:chOff x="2513" y="5489"/>
                                              <a:chExt cx="7584" cy="1539"/>
                                            </a:xfrm>
                                          </wpg:grpSpPr>
                                          <wpg:grpSp>
                                            <wpg:cNvPr id="102046" name="Group 572"/>
                                            <wpg:cNvGrpSpPr/>
                                            <wpg:grpSpPr>
                                              <a:xfrm>
                                                <a:off x="2513" y="5489"/>
                                                <a:ext cx="7584" cy="1539"/>
                                                <a:chOff x="2513" y="5489"/>
                                                <a:chExt cx="7584" cy="1539"/>
                                              </a:xfrm>
                                            </wpg:grpSpPr>
                                            <wpg:grpSp>
                                              <wpg:cNvPr id="102047" name="Group 573"/>
                                              <wpg:cNvGrpSpPr/>
                                              <wpg:grpSpPr>
                                                <a:xfrm>
                                                  <a:off x="2513" y="5489"/>
                                                  <a:ext cx="7584" cy="1539"/>
                                                  <a:chOff x="2513" y="5489"/>
                                                  <a:chExt cx="7584" cy="1539"/>
                                                </a:xfrm>
                                              </wpg:grpSpPr>
                                              <wpg:grpSp>
                                                <wpg:cNvPr id="102048" name="Group 574"/>
                                                <wpg:cNvGrpSpPr/>
                                                <wpg:grpSpPr>
                                                  <a:xfrm>
                                                    <a:off x="2513" y="5489"/>
                                                    <a:ext cx="7584" cy="1539"/>
                                                    <a:chOff x="2513" y="5489"/>
                                                    <a:chExt cx="7584" cy="1539"/>
                                                  </a:xfrm>
                                                </wpg:grpSpPr>
                                                <wpg:grpSp>
                                                  <wpg:cNvPr id="102049" name="Group 575"/>
                                                  <wpg:cNvGrpSpPr/>
                                                  <wpg:grpSpPr>
                                                    <a:xfrm>
                                                      <a:off x="2513" y="5489"/>
                                                      <a:ext cx="7584" cy="1539"/>
                                                      <a:chOff x="2513" y="5489"/>
                                                      <a:chExt cx="7584" cy="1539"/>
                                                    </a:xfrm>
                                                  </wpg:grpSpPr>
                                                  <wps:wsp>
                                                    <wps:cNvPr id="102050" name="Rectangle 576"/>
                                                    <wps:cNvSpPr>
                                                      <a:spLocks noChangeAspect="1" noChangeArrowheads="1"/>
                                                    </wps:cNvSpPr>
                                                    <wps:spPr bwMode="auto">
                                                      <a:xfrm>
                                                        <a:off x="2513" y="5489"/>
                                                        <a:ext cx="7584" cy="1539"/>
                                                      </a:xfrm>
                                                      <a:prstGeom prst="rect">
                                                        <a:avLst/>
                                                      </a:prstGeom>
                                                      <a:solidFill>
                                                        <a:srgbClr val="FFFFFF"/>
                                                      </a:solidFill>
                                                      <a:ln w="9525">
                                                        <a:solidFill>
                                                          <a:srgbClr val="000000"/>
                                                        </a:solidFill>
                                                        <a:miter lim="800000"/>
                                                        <a:headEnd/>
                                                        <a:tailEnd/>
                                                      </a:ln>
                                                    </wps:spPr>
                                                    <wps:bodyPr rot="0" vert="horz" wrap="square" anchor="t" anchorCtr="0" upright="1"/>
                                                  </wps:wsp>
                                                  <wps:wsp>
                                                    <wps:cNvPr id="102051" name="Line 577"/>
                                                    <wps:cNvCnPr>
                                                      <a:cxnSpLocks noChangeAspect="1" noChangeShapeType="1"/>
                                                    </wps:cNvCnPr>
                                                    <wps:spPr bwMode="auto">
                                                      <a:xfrm>
                                                        <a:off x="2588"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52" name="Line 578"/>
                                                    <wps:cNvCnPr>
                                                      <a:cxnSpLocks noChangeAspect="1" noChangeShapeType="1"/>
                                                    </wps:cNvCnPr>
                                                    <wps:spPr bwMode="auto">
                                                      <a:xfrm>
                                                        <a:off x="266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53" name="Line 579"/>
                                                    <wps:cNvCnPr>
                                                      <a:cxnSpLocks noChangeAspect="1" noChangeShapeType="1"/>
                                                    </wps:cNvCnPr>
                                                    <wps:spPr bwMode="auto">
                                                      <a:xfrm>
                                                        <a:off x="273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54" name="Line 580"/>
                                                    <wps:cNvCnPr>
                                                      <a:cxnSpLocks noChangeAspect="1" noChangeShapeType="1"/>
                                                    </wps:cNvCnPr>
                                                    <wps:spPr bwMode="auto">
                                                      <a:xfrm>
                                                        <a:off x="281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55" name="Line 581"/>
                                                    <wps:cNvCnPr>
                                                      <a:cxnSpLocks noChangeAspect="1" noChangeShapeType="1"/>
                                                    </wps:cNvCnPr>
                                                    <wps:spPr bwMode="auto">
                                                      <a:xfrm>
                                                        <a:off x="288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56" name="Line 582"/>
                                                    <wps:cNvCnPr>
                                                      <a:cxnSpLocks noChangeAspect="1" noChangeShapeType="1"/>
                                                    </wps:cNvCnPr>
                                                    <wps:spPr bwMode="auto">
                                                      <a:xfrm>
                                                        <a:off x="2958"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57" name="Line 583"/>
                                                    <wps:cNvCnPr>
                                                      <a:cxnSpLocks noChangeAspect="1" noChangeShapeType="1"/>
                                                    </wps:cNvCnPr>
                                                    <wps:spPr bwMode="auto">
                                                      <a:xfrm>
                                                        <a:off x="303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58" name="Line 584"/>
                                                    <wps:cNvCnPr>
                                                      <a:cxnSpLocks noChangeAspect="1" noChangeShapeType="1"/>
                                                    </wps:cNvCnPr>
                                                    <wps:spPr bwMode="auto">
                                                      <a:xfrm>
                                                        <a:off x="310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59" name="Line 585"/>
                                                    <wps:cNvCnPr>
                                                      <a:cxnSpLocks noChangeAspect="1" noChangeShapeType="1"/>
                                                    </wps:cNvCnPr>
                                                    <wps:spPr bwMode="auto">
                                                      <a:xfrm>
                                                        <a:off x="318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60" name="Line 586"/>
                                                    <wps:cNvCnPr>
                                                      <a:cxnSpLocks noChangeAspect="1" noChangeShapeType="1"/>
                                                    </wps:cNvCnPr>
                                                    <wps:spPr bwMode="auto">
                                                      <a:xfrm>
                                                        <a:off x="325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61" name="Line 587"/>
                                                    <wps:cNvCnPr>
                                                      <a:cxnSpLocks noChangeAspect="1" noChangeShapeType="1"/>
                                                    </wps:cNvCnPr>
                                                    <wps:spPr bwMode="auto">
                                                      <a:xfrm>
                                                        <a:off x="3331"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062" name="Line 588"/>
                                                  <wps:cNvCnPr>
                                                    <a:cxnSpLocks noChangeAspect="1" noChangeShapeType="1"/>
                                                  </wps:cNvCnPr>
                                                  <wps:spPr bwMode="auto">
                                                    <a:xfrm>
                                                      <a:off x="340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63" name="Line 589"/>
                                                  <wps:cNvCnPr>
                                                    <a:cxnSpLocks noChangeAspect="1" noChangeShapeType="1"/>
                                                  </wps:cNvCnPr>
                                                  <wps:spPr bwMode="auto">
                                                    <a:xfrm>
                                                      <a:off x="347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64" name="Line 590"/>
                                                  <wps:cNvCnPr>
                                                    <a:cxnSpLocks noChangeAspect="1" noChangeShapeType="1"/>
                                                  </wps:cNvCnPr>
                                                  <wps:spPr bwMode="auto">
                                                    <a:xfrm>
                                                      <a:off x="355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65" name="Line 591"/>
                                                  <wps:cNvCnPr>
                                                    <a:cxnSpLocks noChangeAspect="1" noChangeShapeType="1"/>
                                                  </wps:cNvCnPr>
                                                  <wps:spPr bwMode="auto">
                                                    <a:xfrm>
                                                      <a:off x="362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66" name="Line 592"/>
                                                  <wps:cNvCnPr>
                                                    <a:cxnSpLocks noChangeAspect="1" noChangeShapeType="1"/>
                                                  </wps:cNvCnPr>
                                                  <wps:spPr bwMode="auto">
                                                    <a:xfrm>
                                                      <a:off x="3702"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67" name="Line 593"/>
                                                  <wps:cNvCnPr>
                                                    <a:cxnSpLocks noChangeAspect="1" noChangeShapeType="1"/>
                                                  </wps:cNvCnPr>
                                                  <wps:spPr bwMode="auto">
                                                    <a:xfrm>
                                                      <a:off x="377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68" name="Line 594"/>
                                                  <wps:cNvCnPr>
                                                    <a:cxnSpLocks noChangeAspect="1" noChangeShapeType="1"/>
                                                  </wps:cNvCnPr>
                                                  <wps:spPr bwMode="auto">
                                                    <a:xfrm>
                                                      <a:off x="385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69" name="Line 595"/>
                                                  <wps:cNvCnPr>
                                                    <a:cxnSpLocks noChangeAspect="1" noChangeShapeType="1"/>
                                                  </wps:cNvCnPr>
                                                  <wps:spPr bwMode="auto">
                                                    <a:xfrm>
                                                      <a:off x="392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70" name="Line 596"/>
                                                  <wps:cNvCnPr>
                                                    <a:cxnSpLocks noChangeAspect="1" noChangeShapeType="1"/>
                                                  </wps:cNvCnPr>
                                                  <wps:spPr bwMode="auto">
                                                    <a:xfrm>
                                                      <a:off x="3999" y="5489"/>
                                                      <a:ext cx="0" cy="3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71" name="Line 597"/>
                                                  <wps:cNvCnPr>
                                                    <a:cxnSpLocks noChangeAspect="1" noChangeShapeType="1"/>
                                                  </wps:cNvCnPr>
                                                  <wps:spPr bwMode="auto">
                                                    <a:xfrm>
                                                      <a:off x="4075"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072" name="Line 598"/>
                                                <wps:cNvCnPr>
                                                  <a:cxnSpLocks noChangeAspect="1" noChangeShapeType="1"/>
                                                </wps:cNvCnPr>
                                                <wps:spPr bwMode="auto">
                                                  <a:xfrm>
                                                    <a:off x="414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73" name="Line 599"/>
                                                <wps:cNvCnPr>
                                                  <a:cxnSpLocks noChangeAspect="1" noChangeShapeType="1"/>
                                                </wps:cNvCnPr>
                                                <wps:spPr bwMode="auto">
                                                  <a:xfrm>
                                                    <a:off x="422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74" name="Line 600"/>
                                                <wps:cNvCnPr>
                                                  <a:cxnSpLocks noChangeAspect="1" noChangeShapeType="1"/>
                                                </wps:cNvCnPr>
                                                <wps:spPr bwMode="auto">
                                                  <a:xfrm>
                                                    <a:off x="429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75" name="Line 601"/>
                                                <wps:cNvCnPr>
                                                  <a:cxnSpLocks noChangeAspect="1" noChangeShapeType="1"/>
                                                </wps:cNvCnPr>
                                                <wps:spPr bwMode="auto">
                                                  <a:xfrm>
                                                    <a:off x="437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76" name="Line 602"/>
                                                <wps:cNvCnPr>
                                                  <a:cxnSpLocks noChangeAspect="1" noChangeShapeType="1"/>
                                                </wps:cNvCnPr>
                                                <wps:spPr bwMode="auto">
                                                  <a:xfrm>
                                                    <a:off x="4446"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77" name="Line 603"/>
                                                <wps:cNvCnPr>
                                                  <a:cxnSpLocks noChangeAspect="1" noChangeShapeType="1"/>
                                                </wps:cNvCnPr>
                                                <wps:spPr bwMode="auto">
                                                  <a:xfrm>
                                                    <a:off x="452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78" name="Line 604"/>
                                                <wps:cNvCnPr>
                                                  <a:cxnSpLocks noChangeAspect="1" noChangeShapeType="1"/>
                                                </wps:cNvCnPr>
                                                <wps:spPr bwMode="auto">
                                                  <a:xfrm>
                                                    <a:off x="459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79" name="Line 605"/>
                                                <wps:cNvCnPr>
                                                  <a:cxnSpLocks noChangeAspect="1" noChangeShapeType="1"/>
                                                </wps:cNvCnPr>
                                                <wps:spPr bwMode="auto">
                                                  <a:xfrm>
                                                    <a:off x="467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80" name="Line 606"/>
                                                <wps:cNvCnPr>
                                                  <a:cxnSpLocks noChangeAspect="1" noChangeShapeType="1"/>
                                                </wps:cNvCnPr>
                                                <wps:spPr bwMode="auto">
                                                  <a:xfrm>
                                                    <a:off x="474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81" name="Line 607"/>
                                                <wps:cNvCnPr>
                                                  <a:cxnSpLocks noChangeAspect="1" noChangeShapeType="1"/>
                                                </wps:cNvCnPr>
                                                <wps:spPr bwMode="auto">
                                                  <a:xfrm>
                                                    <a:off x="4819"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082" name="Line 608"/>
                                              <wps:cNvCnPr>
                                                <a:cxnSpLocks noChangeAspect="1" noChangeShapeType="1"/>
                                              </wps:cNvCnPr>
                                              <wps:spPr bwMode="auto">
                                                <a:xfrm>
                                                  <a:off x="489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83" name="Line 609"/>
                                              <wps:cNvCnPr>
                                                <a:cxnSpLocks noChangeAspect="1" noChangeShapeType="1"/>
                                              </wps:cNvCnPr>
                                              <wps:spPr bwMode="auto">
                                                <a:xfrm>
                                                  <a:off x="496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84" name="Line 610"/>
                                              <wps:cNvCnPr>
                                                <a:cxnSpLocks noChangeAspect="1" noChangeShapeType="1"/>
                                              </wps:cNvCnPr>
                                              <wps:spPr bwMode="auto">
                                                <a:xfrm>
                                                  <a:off x="504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85" name="Line 611"/>
                                              <wps:cNvCnPr>
                                                <a:cxnSpLocks noChangeAspect="1" noChangeShapeType="1"/>
                                              </wps:cNvCnPr>
                                              <wps:spPr bwMode="auto">
                                                <a:xfrm>
                                                  <a:off x="511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86" name="Line 612"/>
                                              <wps:cNvCnPr>
                                                <a:cxnSpLocks noChangeAspect="1" noChangeShapeType="1"/>
                                              </wps:cNvCnPr>
                                              <wps:spPr bwMode="auto">
                                                <a:xfrm>
                                                  <a:off x="5190"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87" name="Line 613"/>
                                              <wps:cNvCnPr>
                                                <a:cxnSpLocks noChangeAspect="1" noChangeShapeType="1"/>
                                              </wps:cNvCnPr>
                                              <wps:spPr bwMode="auto">
                                                <a:xfrm>
                                                  <a:off x="526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88" name="Line 614"/>
                                              <wps:cNvCnPr>
                                                <a:cxnSpLocks noChangeAspect="1" noChangeShapeType="1"/>
                                              </wps:cNvCnPr>
                                              <wps:spPr bwMode="auto">
                                                <a:xfrm>
                                                  <a:off x="533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89" name="Line 615"/>
                                              <wps:cNvCnPr>
                                                <a:cxnSpLocks noChangeAspect="1" noChangeShapeType="1"/>
                                              </wps:cNvCnPr>
                                              <wps:spPr bwMode="auto">
                                                <a:xfrm>
                                                  <a:off x="541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90" name="Line 616"/>
                                              <wps:cNvCnPr>
                                                <a:cxnSpLocks noChangeAspect="1" noChangeShapeType="1"/>
                                              </wps:cNvCnPr>
                                              <wps:spPr bwMode="auto">
                                                <a:xfrm>
                                                  <a:off x="548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91" name="Line 617"/>
                                              <wps:cNvCnPr>
                                                <a:cxnSpLocks noChangeAspect="1" noChangeShapeType="1"/>
                                              </wps:cNvCnPr>
                                              <wps:spPr bwMode="auto">
                                                <a:xfrm>
                                                  <a:off x="5561"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092" name="Line 618"/>
                                            <wps:cNvCnPr>
                                              <a:cxnSpLocks noChangeAspect="1" noChangeShapeType="1"/>
                                            </wps:cNvCnPr>
                                            <wps:spPr bwMode="auto">
                                              <a:xfrm>
                                                <a:off x="563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93" name="Line 619"/>
                                            <wps:cNvCnPr>
                                              <a:cxnSpLocks noChangeAspect="1" noChangeShapeType="1"/>
                                            </wps:cNvCnPr>
                                            <wps:spPr bwMode="auto">
                                              <a:xfrm>
                                                <a:off x="571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94" name="Line 620"/>
                                            <wps:cNvCnPr>
                                              <a:cxnSpLocks noChangeAspect="1" noChangeShapeType="1"/>
                                            </wps:cNvCnPr>
                                            <wps:spPr bwMode="auto">
                                              <a:xfrm>
                                                <a:off x="578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95" name="Line 621"/>
                                            <wps:cNvCnPr>
                                              <a:cxnSpLocks noChangeAspect="1" noChangeShapeType="1"/>
                                            </wps:cNvCnPr>
                                            <wps:spPr bwMode="auto">
                                              <a:xfrm>
                                                <a:off x="585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96" name="Line 622"/>
                                            <wps:cNvCnPr>
                                              <a:cxnSpLocks noChangeAspect="1" noChangeShapeType="1"/>
                                            </wps:cNvCnPr>
                                            <wps:spPr bwMode="auto">
                                              <a:xfrm>
                                                <a:off x="5934"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97" name="Line 623"/>
                                            <wps:cNvCnPr>
                                              <a:cxnSpLocks noChangeAspect="1" noChangeShapeType="1"/>
                                            </wps:cNvCnPr>
                                            <wps:spPr bwMode="auto">
                                              <a:xfrm>
                                                <a:off x="600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98" name="Line 624"/>
                                            <wps:cNvCnPr>
                                              <a:cxnSpLocks noChangeAspect="1" noChangeShapeType="1"/>
                                            </wps:cNvCnPr>
                                            <wps:spPr bwMode="auto">
                                              <a:xfrm>
                                                <a:off x="608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099" name="Line 625"/>
                                            <wps:cNvCnPr>
                                              <a:cxnSpLocks noChangeAspect="1" noChangeShapeType="1"/>
                                            </wps:cNvCnPr>
                                            <wps:spPr bwMode="auto">
                                              <a:xfrm>
                                                <a:off x="615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0" name="Line 626"/>
                                            <wps:cNvCnPr>
                                              <a:cxnSpLocks noChangeAspect="1" noChangeShapeType="1"/>
                                            </wps:cNvCnPr>
                                            <wps:spPr bwMode="auto">
                                              <a:xfrm>
                                                <a:off x="623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1" name="Line 627"/>
                                            <wps:cNvCnPr>
                                              <a:cxnSpLocks noChangeAspect="1" noChangeShapeType="1"/>
                                            </wps:cNvCnPr>
                                            <wps:spPr bwMode="auto">
                                              <a:xfrm>
                                                <a:off x="6305"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2" name="Line 628"/>
                                            <wps:cNvCnPr>
                                              <a:cxnSpLocks noChangeAspect="1" noChangeShapeType="1"/>
                                            </wps:cNvCnPr>
                                            <wps:spPr bwMode="auto">
                                              <a:xfrm>
                                                <a:off x="637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3" name="Line 629"/>
                                            <wps:cNvCnPr>
                                              <a:cxnSpLocks noChangeAspect="1" noChangeShapeType="1"/>
                                            </wps:cNvCnPr>
                                            <wps:spPr bwMode="auto">
                                              <a:xfrm>
                                                <a:off x="645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4" name="Line 630"/>
                                            <wps:cNvCnPr>
                                              <a:cxnSpLocks noChangeAspect="1" noChangeShapeType="1"/>
                                            </wps:cNvCnPr>
                                            <wps:spPr bwMode="auto">
                                              <a:xfrm>
                                                <a:off x="6526"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5" name="Line 631"/>
                                            <wps:cNvCnPr>
                                              <a:cxnSpLocks noChangeAspect="1" noChangeShapeType="1"/>
                                            </wps:cNvCnPr>
                                            <wps:spPr bwMode="auto">
                                              <a:xfrm>
                                                <a:off x="660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6" name="Line 632"/>
                                            <wps:cNvCnPr>
                                              <a:cxnSpLocks noChangeAspect="1" noChangeShapeType="1"/>
                                            </wps:cNvCnPr>
                                            <wps:spPr bwMode="auto">
                                              <a:xfrm>
                                                <a:off x="6676"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7" name="Line 633"/>
                                            <wps:cNvCnPr>
                                              <a:cxnSpLocks noChangeAspect="1" noChangeShapeType="1"/>
                                            </wps:cNvCnPr>
                                            <wps:spPr bwMode="auto">
                                              <a:xfrm>
                                                <a:off x="675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8" name="Line 634"/>
                                            <wps:cNvCnPr>
                                              <a:cxnSpLocks noChangeAspect="1" noChangeShapeType="1"/>
                                            </wps:cNvCnPr>
                                            <wps:spPr bwMode="auto">
                                              <a:xfrm>
                                                <a:off x="6825"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09" name="Line 635"/>
                                            <wps:cNvCnPr>
                                              <a:cxnSpLocks noChangeAspect="1" noChangeShapeType="1"/>
                                            </wps:cNvCnPr>
                                            <wps:spPr bwMode="auto">
                                              <a:xfrm>
                                                <a:off x="689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10" name="Line 636"/>
                                            <wps:cNvCnPr>
                                              <a:cxnSpLocks noChangeAspect="1" noChangeShapeType="1"/>
                                            </wps:cNvCnPr>
                                            <wps:spPr bwMode="auto">
                                              <a:xfrm>
                                                <a:off x="697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11" name="Line 637"/>
                                            <wps:cNvCnPr>
                                              <a:cxnSpLocks noChangeAspect="1" noChangeShapeType="1"/>
                                            </wps:cNvCnPr>
                                            <wps:spPr bwMode="auto">
                                              <a:xfrm>
                                                <a:off x="7049"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112" name="Line 638"/>
                                          <wps:cNvCnPr>
                                            <a:cxnSpLocks noChangeAspect="1" noChangeShapeType="1"/>
                                          </wps:cNvCnPr>
                                          <wps:spPr bwMode="auto">
                                            <a:xfrm>
                                              <a:off x="712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13" name="Line 639"/>
                                          <wps:cNvCnPr>
                                            <a:cxnSpLocks noChangeAspect="1" noChangeShapeType="1"/>
                                          </wps:cNvCnPr>
                                          <wps:spPr bwMode="auto">
                                            <a:xfrm>
                                              <a:off x="719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14" name="Line 640"/>
                                          <wps:cNvCnPr>
                                            <a:cxnSpLocks noChangeAspect="1" noChangeShapeType="1"/>
                                          </wps:cNvCnPr>
                                          <wps:spPr bwMode="auto">
                                            <a:xfrm>
                                              <a:off x="727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15" name="Line 641"/>
                                          <wps:cNvCnPr>
                                            <a:cxnSpLocks noChangeAspect="1" noChangeShapeType="1"/>
                                          </wps:cNvCnPr>
                                          <wps:spPr bwMode="auto">
                                            <a:xfrm>
                                              <a:off x="734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16" name="Line 642"/>
                                          <wps:cNvCnPr>
                                            <a:cxnSpLocks noChangeAspect="1" noChangeShapeType="1"/>
                                          </wps:cNvCnPr>
                                          <wps:spPr bwMode="auto">
                                            <a:xfrm>
                                              <a:off x="7420"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17" name="Line 643"/>
                                          <wps:cNvCnPr>
                                            <a:cxnSpLocks noChangeAspect="1" noChangeShapeType="1"/>
                                          </wps:cNvCnPr>
                                          <wps:spPr bwMode="auto">
                                            <a:xfrm>
                                              <a:off x="749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18" name="Line 644"/>
                                          <wps:cNvCnPr>
                                            <a:cxnSpLocks noChangeAspect="1" noChangeShapeType="1"/>
                                          </wps:cNvCnPr>
                                          <wps:spPr bwMode="auto">
                                            <a:xfrm>
                                              <a:off x="756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19" name="Line 645"/>
                                          <wps:cNvCnPr>
                                            <a:cxnSpLocks noChangeAspect="1" noChangeShapeType="1"/>
                                          </wps:cNvCnPr>
                                          <wps:spPr bwMode="auto">
                                            <a:xfrm>
                                              <a:off x="764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20" name="Line 646"/>
                                          <wps:cNvCnPr>
                                            <a:cxnSpLocks noChangeAspect="1" noChangeShapeType="1"/>
                                          </wps:cNvCnPr>
                                          <wps:spPr bwMode="auto">
                                            <a:xfrm>
                                              <a:off x="771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21" name="Line 647"/>
                                          <wps:cNvCnPr>
                                            <a:cxnSpLocks noChangeAspect="1" noChangeShapeType="1"/>
                                          </wps:cNvCnPr>
                                          <wps:spPr bwMode="auto">
                                            <a:xfrm>
                                              <a:off x="7790"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22" name="Line 648"/>
                                          <wps:cNvCnPr>
                                            <a:cxnSpLocks noChangeAspect="1" noChangeShapeType="1"/>
                                          </wps:cNvCnPr>
                                          <wps:spPr bwMode="auto">
                                            <a:xfrm>
                                              <a:off x="786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23" name="Line 649"/>
                                          <wps:cNvCnPr>
                                            <a:cxnSpLocks noChangeAspect="1" noChangeShapeType="1"/>
                                          </wps:cNvCnPr>
                                          <wps:spPr bwMode="auto">
                                            <a:xfrm>
                                              <a:off x="7940"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24" name="Line 650"/>
                                          <wps:cNvCnPr>
                                            <a:cxnSpLocks noChangeAspect="1" noChangeShapeType="1"/>
                                          </wps:cNvCnPr>
                                          <wps:spPr bwMode="auto">
                                            <a:xfrm>
                                              <a:off x="801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25" name="Line 651"/>
                                          <wps:cNvCnPr>
                                            <a:cxnSpLocks noChangeAspect="1" noChangeShapeType="1"/>
                                          </wps:cNvCnPr>
                                          <wps:spPr bwMode="auto">
                                            <a:xfrm>
                                              <a:off x="8089"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26" name="Line 652"/>
                                          <wps:cNvCnPr>
                                            <a:cxnSpLocks noChangeAspect="1" noChangeShapeType="1"/>
                                          </wps:cNvCnPr>
                                          <wps:spPr bwMode="auto">
                                            <a:xfrm>
                                              <a:off x="8163"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127" name="Line 653"/>
                                        <wps:cNvCnPr>
                                          <a:cxnSpLocks noChangeAspect="1" noChangeShapeType="1"/>
                                        </wps:cNvCnPr>
                                        <wps:spPr bwMode="auto">
                                          <a:xfrm>
                                            <a:off x="823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28" name="Line 654"/>
                                        <wps:cNvCnPr>
                                          <a:cxnSpLocks noChangeAspect="1" noChangeShapeType="1"/>
                                        </wps:cNvCnPr>
                                        <wps:spPr bwMode="auto">
                                          <a:xfrm>
                                            <a:off x="831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29" name="Line 655"/>
                                        <wps:cNvCnPr>
                                          <a:cxnSpLocks noChangeAspect="1" noChangeShapeType="1"/>
                                        </wps:cNvCnPr>
                                        <wps:spPr bwMode="auto">
                                          <a:xfrm>
                                            <a:off x="838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30" name="Line 656"/>
                                        <wps:cNvCnPr>
                                          <a:cxnSpLocks noChangeAspect="1" noChangeShapeType="1"/>
                                        </wps:cNvCnPr>
                                        <wps:spPr bwMode="auto">
                                          <a:xfrm>
                                            <a:off x="846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31" name="Line 657"/>
                                        <wps:cNvCnPr>
                                          <a:cxnSpLocks noChangeAspect="1" noChangeShapeType="1"/>
                                        </wps:cNvCnPr>
                                        <wps:spPr bwMode="auto">
                                          <a:xfrm>
                                            <a:off x="8534"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32" name="Line 658"/>
                                        <wps:cNvCnPr>
                                          <a:cxnSpLocks noChangeAspect="1" noChangeShapeType="1"/>
                                        </wps:cNvCnPr>
                                        <wps:spPr bwMode="auto">
                                          <a:xfrm>
                                            <a:off x="861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33" name="Line 659"/>
                                        <wps:cNvCnPr>
                                          <a:cxnSpLocks noChangeAspect="1" noChangeShapeType="1"/>
                                        </wps:cNvCnPr>
                                        <wps:spPr bwMode="auto">
                                          <a:xfrm>
                                            <a:off x="868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34" name="Line 660"/>
                                        <wps:cNvCnPr>
                                          <a:cxnSpLocks noChangeAspect="1" noChangeShapeType="1"/>
                                        </wps:cNvCnPr>
                                        <wps:spPr bwMode="auto">
                                          <a:xfrm>
                                            <a:off x="8758"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35" name="Line 661"/>
                                        <wps:cNvCnPr>
                                          <a:cxnSpLocks noChangeAspect="1" noChangeShapeType="1"/>
                                        </wps:cNvCnPr>
                                        <wps:spPr bwMode="auto">
                                          <a:xfrm>
                                            <a:off x="883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36" name="Line 662"/>
                                        <wps:cNvCnPr>
                                          <a:cxnSpLocks noChangeAspect="1" noChangeShapeType="1"/>
                                        </wps:cNvCnPr>
                                        <wps:spPr bwMode="auto">
                                          <a:xfrm>
                                            <a:off x="8907"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137" name="Line 663"/>
                                      <wps:cNvCnPr>
                                        <a:cxnSpLocks noChangeAspect="1" noChangeShapeType="1"/>
                                      </wps:cNvCnPr>
                                      <wps:spPr bwMode="auto">
                                        <a:xfrm>
                                          <a:off x="898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38" name="Line 664"/>
                                      <wps:cNvCnPr>
                                        <a:cxnSpLocks noChangeAspect="1" noChangeShapeType="1"/>
                                      </wps:cNvCnPr>
                                      <wps:spPr bwMode="auto">
                                        <a:xfrm>
                                          <a:off x="905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39" name="Line 665"/>
                                      <wps:cNvCnPr>
                                        <a:cxnSpLocks noChangeAspect="1" noChangeShapeType="1"/>
                                      </wps:cNvCnPr>
                                      <wps:spPr bwMode="auto">
                                        <a:xfrm>
                                          <a:off x="9131"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40" name="Line 666"/>
                                      <wps:cNvCnPr>
                                        <a:cxnSpLocks noChangeAspect="1" noChangeShapeType="1"/>
                                      </wps:cNvCnPr>
                                      <wps:spPr bwMode="auto">
                                        <a:xfrm>
                                          <a:off x="9204"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41" name="Line 667"/>
                                      <wps:cNvCnPr>
                                        <a:cxnSpLocks noChangeAspect="1" noChangeShapeType="1"/>
                                      </wps:cNvCnPr>
                                      <wps:spPr bwMode="auto">
                                        <a:xfrm>
                                          <a:off x="9278"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42" name="Line 668"/>
                                      <wps:cNvCnPr>
                                        <a:cxnSpLocks noChangeAspect="1" noChangeShapeType="1"/>
                                      </wps:cNvCnPr>
                                      <wps:spPr bwMode="auto">
                                        <a:xfrm>
                                          <a:off x="9353"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43" name="Line 669"/>
                                      <wps:cNvCnPr>
                                        <a:cxnSpLocks noChangeAspect="1" noChangeShapeType="1"/>
                                      </wps:cNvCnPr>
                                      <wps:spPr bwMode="auto">
                                        <a:xfrm>
                                          <a:off x="942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44" name="Line 670"/>
                                      <wps:cNvCnPr>
                                        <a:cxnSpLocks noChangeAspect="1" noChangeShapeType="1"/>
                                      </wps:cNvCnPr>
                                      <wps:spPr bwMode="auto">
                                        <a:xfrm>
                                          <a:off x="9502"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45" name="Line 671"/>
                                      <wps:cNvCnPr>
                                        <a:cxnSpLocks noChangeAspect="1" noChangeShapeType="1"/>
                                      </wps:cNvCnPr>
                                      <wps:spPr bwMode="auto">
                                        <a:xfrm>
                                          <a:off x="957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46" name="Line 672"/>
                                      <wps:cNvCnPr>
                                        <a:cxnSpLocks noChangeAspect="1" noChangeShapeType="1"/>
                                      </wps:cNvCnPr>
                                      <wps:spPr bwMode="auto">
                                        <a:xfrm>
                                          <a:off x="9651"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147" name="Line 673"/>
                                    <wps:cNvCnPr>
                                      <a:cxnSpLocks noChangeAspect="1" noChangeShapeType="1"/>
                                    </wps:cNvCnPr>
                                    <wps:spPr bwMode="auto">
                                      <a:xfrm>
                                        <a:off x="9726" y="553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48" name="Line 674"/>
                                    <wps:cNvCnPr>
                                      <a:cxnSpLocks noChangeAspect="1" noChangeShapeType="1"/>
                                    </wps:cNvCnPr>
                                    <wps:spPr bwMode="auto">
                                      <a:xfrm>
                                        <a:off x="9798" y="553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49" name="Line 675"/>
                                    <wps:cNvCnPr>
                                      <a:cxnSpLocks noChangeAspect="1" noChangeShapeType="1"/>
                                    </wps:cNvCnPr>
                                    <wps:spPr bwMode="auto">
                                      <a:xfrm>
                                        <a:off x="9875" y="5531"/>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50" name="Line 676"/>
                                    <wps:cNvCnPr>
                                      <a:cxnSpLocks noChangeAspect="1" noChangeShapeType="1"/>
                                    </wps:cNvCnPr>
                                    <wps:spPr bwMode="auto">
                                      <a:xfrm>
                                        <a:off x="9947" y="5489"/>
                                        <a:ext cx="0" cy="2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151" name="Text Box 677"/>
                                  <wps:cNvSpPr txBox="1">
                                    <a:spLocks noChangeAspect="1" noChangeArrowheads="1"/>
                                  </wps:cNvSpPr>
                                  <wps:spPr bwMode="auto">
                                    <a:xfrm>
                                      <a:off x="2588" y="5839"/>
                                      <a:ext cx="872" cy="1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0</w:t>
                                        </w:r>
                                      </w:p>
                                    </w:txbxContent>
                                  </wps:txbx>
                                  <wps:bodyPr rot="0" vert="horz" wrap="square" lIns="0" tIns="0" rIns="0" bIns="0" anchor="t" anchorCtr="0" upright="1"/>
                                </wps:wsp>
                                <wps:wsp>
                                  <wps:cNvPr id="102152" name="Text Box 678"/>
                                  <wps:cNvSpPr txBox="1">
                                    <a:spLocks noChangeAspect="1" noChangeArrowheads="1"/>
                                  </wps:cNvSpPr>
                                  <wps:spPr bwMode="auto">
                                    <a:xfrm>
                                      <a:off x="3176"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10</w:t>
                                        </w:r>
                                      </w:p>
                                    </w:txbxContent>
                                  </wps:txbx>
                                  <wps:bodyPr rot="0" vert="horz" wrap="square" lIns="0" tIns="0" rIns="0" bIns="0" anchor="t" anchorCtr="0" upright="1"/>
                                </wps:wsp>
                                <wps:wsp>
                                  <wps:cNvPr id="102153" name="Text Box 679"/>
                                  <wps:cNvSpPr txBox="1">
                                    <a:spLocks noChangeAspect="1" noChangeArrowheads="1"/>
                                  </wps:cNvSpPr>
                                  <wps:spPr bwMode="auto">
                                    <a:xfrm>
                                      <a:off x="3920"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20</w:t>
                                        </w:r>
                                      </w:p>
                                    </w:txbxContent>
                                  </wps:txbx>
                                  <wps:bodyPr rot="0" vert="horz" wrap="square" lIns="0" tIns="0" rIns="0" bIns="0" anchor="t" anchorCtr="0" upright="1"/>
                                </wps:wsp>
                                <wps:wsp>
                                  <wps:cNvPr id="102154" name="Text Box 680"/>
                                  <wps:cNvSpPr txBox="1">
                                    <a:spLocks noChangeAspect="1" noChangeArrowheads="1"/>
                                  </wps:cNvSpPr>
                                  <wps:spPr bwMode="auto">
                                    <a:xfrm>
                                      <a:off x="4664"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30</w:t>
                                        </w:r>
                                      </w:p>
                                    </w:txbxContent>
                                  </wps:txbx>
                                  <wps:bodyPr rot="0" vert="horz" wrap="square" lIns="0" tIns="0" rIns="0" bIns="0" anchor="t" anchorCtr="0" upright="1"/>
                                </wps:wsp>
                                <wps:wsp>
                                  <wps:cNvPr id="102155" name="Text Box 681"/>
                                  <wps:cNvSpPr txBox="1">
                                    <a:spLocks noChangeAspect="1" noChangeArrowheads="1"/>
                                  </wps:cNvSpPr>
                                  <wps:spPr bwMode="auto">
                                    <a:xfrm>
                                      <a:off x="5374" y="5772"/>
                                      <a:ext cx="595"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40</w:t>
                                        </w:r>
                                      </w:p>
                                    </w:txbxContent>
                                  </wps:txbx>
                                  <wps:bodyPr rot="0" vert="horz" wrap="square" lIns="0" tIns="0" rIns="0" bIns="0" anchor="t" anchorCtr="0" upright="1"/>
                                </wps:wsp>
                                <wps:wsp>
                                  <wps:cNvPr id="102156" name="Text Box 682"/>
                                  <wps:cNvSpPr txBox="1">
                                    <a:spLocks noChangeAspect="1" noChangeArrowheads="1"/>
                                  </wps:cNvSpPr>
                                  <wps:spPr bwMode="auto">
                                    <a:xfrm>
                                      <a:off x="6180" y="5772"/>
                                      <a:ext cx="521"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50</w:t>
                                        </w:r>
                                      </w:p>
                                    </w:txbxContent>
                                  </wps:txbx>
                                  <wps:bodyPr rot="0" vert="horz" wrap="square" lIns="0" tIns="0" rIns="0" bIns="0" anchor="t" anchorCtr="0" upright="1"/>
                                </wps:wsp>
                                <wps:wsp>
                                  <wps:cNvPr id="102157" name="Text Box 683"/>
                                  <wps:cNvSpPr txBox="1">
                                    <a:spLocks noChangeAspect="1" noChangeArrowheads="1"/>
                                  </wps:cNvSpPr>
                                  <wps:spPr bwMode="auto">
                                    <a:xfrm>
                                      <a:off x="6893"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60</w:t>
                                        </w:r>
                                      </w:p>
                                    </w:txbxContent>
                                  </wps:txbx>
                                  <wps:bodyPr rot="0" vert="horz" wrap="square" lIns="0" tIns="0" rIns="0" bIns="0" anchor="t" anchorCtr="0" upright="1"/>
                                </wps:wsp>
                                <wps:wsp>
                                  <wps:cNvPr id="102158" name="Text Box 684"/>
                                  <wps:cNvSpPr txBox="1">
                                    <a:spLocks noChangeAspect="1" noChangeArrowheads="1"/>
                                  </wps:cNvSpPr>
                                  <wps:spPr bwMode="auto">
                                    <a:xfrm>
                                      <a:off x="7635" y="5772"/>
                                      <a:ext cx="522"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70</w:t>
                                        </w:r>
                                      </w:p>
                                    </w:txbxContent>
                                  </wps:txbx>
                                  <wps:bodyPr rot="0" vert="horz" wrap="square" lIns="0" tIns="0" rIns="0" bIns="0" anchor="t" anchorCtr="0" upright="1"/>
                                </wps:wsp>
                                <wps:wsp>
                                  <wps:cNvPr id="102159" name="Text Box 685"/>
                                  <wps:cNvSpPr txBox="1">
                                    <a:spLocks noChangeAspect="1" noChangeArrowheads="1"/>
                                  </wps:cNvSpPr>
                                  <wps:spPr bwMode="auto">
                                    <a:xfrm>
                                      <a:off x="8379"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80</w:t>
                                        </w:r>
                                      </w:p>
                                    </w:txbxContent>
                                  </wps:txbx>
                                  <wps:bodyPr rot="0" vert="horz" wrap="square" lIns="0" tIns="0" rIns="0" bIns="0" anchor="t" anchorCtr="0" upright="1"/>
                                </wps:wsp>
                                <wps:wsp>
                                  <wps:cNvPr id="102160" name="Text Box 686"/>
                                  <wps:cNvSpPr txBox="1">
                                    <a:spLocks noChangeAspect="1" noChangeArrowheads="1"/>
                                  </wps:cNvSpPr>
                                  <wps:spPr bwMode="auto">
                                    <a:xfrm>
                                      <a:off x="9123" y="5772"/>
                                      <a:ext cx="520" cy="1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90</w:t>
                                        </w:r>
                                      </w:p>
                                    </w:txbxContent>
                                  </wps:txbx>
                                  <wps:bodyPr rot="0" vert="horz" wrap="square" lIns="0" tIns="0" rIns="0" bIns="0" anchor="t" anchorCtr="0" upright="1"/>
                                </wps:wsp>
                                <wps:wsp>
                                  <wps:cNvPr id="102161" name="Text Box 687"/>
                                  <wps:cNvSpPr txBox="1">
                                    <a:spLocks noChangeAspect="1" noChangeArrowheads="1"/>
                                  </wps:cNvSpPr>
                                  <wps:spPr bwMode="auto">
                                    <a:xfrm>
                                      <a:off x="9620" y="5690"/>
                                      <a:ext cx="891"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pStyle w:val="a6"/>
                                          <w:rPr>
                                            <w:szCs w:val="24"/>
                                          </w:rPr>
                                        </w:pPr>
                                        <w:r w:rsidRPr="004605D2">
                                          <w:rPr>
                                            <w:szCs w:val="24"/>
                                          </w:rPr>
                                          <w:t>cm</w:t>
                                        </w:r>
                                      </w:p>
                                    </w:txbxContent>
                                  </wps:txbx>
                                  <wps:bodyPr rot="0" vert="horz" wrap="square" lIns="0" tIns="0" rIns="0" bIns="0" anchor="t" anchorCtr="0" upright="1"/>
                                </wps:wsp>
                              </wpg:grpSp>
                            </wpg:grpSp>
                          </wpg:grpSp>
                          <wps:wsp>
                            <wps:cNvPr id="102162" name="Line 688"/>
                            <wps:cNvCnPr>
                              <a:cxnSpLocks noChangeAspect="1" noChangeShapeType="1"/>
                            </wps:cNvCnPr>
                            <wps:spPr bwMode="auto">
                              <a:xfrm>
                                <a:off x="10026" y="5489"/>
                                <a:ext cx="0" cy="5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163" name="Group 689"/>
                          <wpg:cNvGrpSpPr/>
                          <wpg:grpSpPr>
                            <a:xfrm>
                              <a:off x="6215" y="4514"/>
                              <a:ext cx="276" cy="1199"/>
                              <a:chOff x="7222" y="695"/>
                              <a:chExt cx="757" cy="4818"/>
                            </a:xfrm>
                          </wpg:grpSpPr>
                          <wpg:grpSp>
                            <wpg:cNvPr id="102164" name="Group 690"/>
                            <wpg:cNvGrpSpPr/>
                            <wpg:grpSpPr>
                              <a:xfrm>
                                <a:off x="7222" y="695"/>
                                <a:ext cx="757" cy="4818"/>
                                <a:chOff x="7218" y="695"/>
                                <a:chExt cx="757" cy="4818"/>
                              </a:xfrm>
                            </wpg:grpSpPr>
                            <wps:wsp>
                              <wps:cNvPr id="102165" name="AutoShape 691"/>
                              <wps:cNvSpPr>
                                <a:spLocks noChangeAspect="1" noChangeArrowheads="1"/>
                              </wps:cNvSpPr>
                              <wps:spPr bwMode="auto">
                                <a:xfrm rot="16200000">
                                  <a:off x="6918" y="4821"/>
                                  <a:ext cx="992" cy="392"/>
                                </a:xfrm>
                                <a:prstGeom prst="parallelogram">
                                  <a:avLst>
                                    <a:gd name="adj" fmla="val 155996"/>
                                  </a:avLst>
                                </a:prstGeom>
                                <a:solidFill>
                                  <a:srgbClr val="FFFFFF"/>
                                </a:solidFill>
                                <a:ln w="9525">
                                  <a:solidFill>
                                    <a:srgbClr val="000000"/>
                                  </a:solidFill>
                                  <a:miter lim="800000"/>
                                  <a:headEnd/>
                                  <a:tailEnd/>
                                </a:ln>
                              </wps:spPr>
                              <wps:bodyPr rot="0" vert="horz" wrap="square" anchor="t" anchorCtr="0" upright="1"/>
                            </wps:wsp>
                            <wpg:grpSp>
                              <wpg:cNvPr id="102166" name="Group 692"/>
                              <wpg:cNvGrpSpPr/>
                              <wpg:grpSpPr>
                                <a:xfrm>
                                  <a:off x="7222" y="695"/>
                                  <a:ext cx="753" cy="4818"/>
                                  <a:chOff x="7219" y="695"/>
                                  <a:chExt cx="753" cy="4818"/>
                                </a:xfrm>
                              </wpg:grpSpPr>
                              <wps:wsp>
                                <wps:cNvPr id="102167" name="Rectangle 693"/>
                                <wps:cNvSpPr>
                                  <a:spLocks noChangeAspect="1" noChangeArrowheads="1"/>
                                </wps:cNvSpPr>
                                <wps:spPr bwMode="auto">
                                  <a:xfrm>
                                    <a:off x="7610" y="5130"/>
                                    <a:ext cx="357" cy="383"/>
                                  </a:xfrm>
                                  <a:prstGeom prst="rect">
                                    <a:avLst/>
                                  </a:prstGeom>
                                  <a:solidFill>
                                    <a:srgbClr val="FFFFFF"/>
                                  </a:solidFill>
                                  <a:ln w="9525">
                                    <a:solidFill>
                                      <a:srgbClr val="000000"/>
                                    </a:solidFill>
                                    <a:miter lim="800000"/>
                                    <a:headEnd/>
                                    <a:tailEnd/>
                                  </a:ln>
                                </wps:spPr>
                                <wps:bodyPr rot="0" vert="horz" wrap="square" anchor="t" anchorCtr="0" upright="1"/>
                              </wps:wsp>
                              <wpg:grpSp>
                                <wpg:cNvPr id="102168" name="Group 694"/>
                                <wpg:cNvGrpSpPr/>
                                <wpg:grpSpPr>
                                  <a:xfrm>
                                    <a:off x="7219" y="695"/>
                                    <a:ext cx="753" cy="4420"/>
                                    <a:chOff x="7216" y="695"/>
                                    <a:chExt cx="753" cy="4420"/>
                                  </a:xfrm>
                                </wpg:grpSpPr>
                                <wps:wsp>
                                  <wps:cNvPr id="102169" name="AutoShape 695"/>
                                  <wps:cNvSpPr>
                                    <a:spLocks noChangeAspect="1" noChangeArrowheads="1"/>
                                  </wps:cNvSpPr>
                                  <wps:spPr bwMode="auto">
                                    <a:xfrm flipV="1">
                                      <a:off x="7216" y="4502"/>
                                      <a:ext cx="753" cy="613"/>
                                    </a:xfrm>
                                    <a:prstGeom prst="parallelogram">
                                      <a:avLst>
                                        <a:gd name="adj" fmla="val 65144"/>
                                      </a:avLst>
                                    </a:prstGeom>
                                    <a:solidFill>
                                      <a:srgbClr val="FFFFFF"/>
                                    </a:solidFill>
                                    <a:ln w="9525">
                                      <a:solidFill>
                                        <a:srgbClr val="000000"/>
                                      </a:solidFill>
                                      <a:miter lim="800000"/>
                                      <a:headEnd/>
                                      <a:tailEnd/>
                                    </a:ln>
                                  </wps:spPr>
                                  <wps:bodyPr rot="0" vert="horz" wrap="square" anchor="t" anchorCtr="0" upright="1"/>
                                </wps:wsp>
                                <wps:wsp>
                                  <wps:cNvPr id="102170" name="Line 696"/>
                                  <wps:cNvCnPr>
                                    <a:cxnSpLocks noChangeAspect="1" noChangeShapeType="1"/>
                                  </wps:cNvCnPr>
                                  <wps:spPr bwMode="auto">
                                    <a:xfrm>
                                      <a:off x="7621" y="4296"/>
                                      <a:ext cx="2" cy="541"/>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102171" name="Group 697"/>
                                  <wpg:cNvGrpSpPr/>
                                  <wpg:grpSpPr>
                                    <a:xfrm>
                                      <a:off x="7322" y="695"/>
                                      <a:ext cx="583" cy="3903"/>
                                      <a:chOff x="7322" y="695"/>
                                      <a:chExt cx="583" cy="3903"/>
                                    </a:xfrm>
                                  </wpg:grpSpPr>
                                  <wps:wsp>
                                    <wps:cNvPr id="102172" name="Line 698"/>
                                    <wps:cNvCnPr>
                                      <a:cxnSpLocks noChangeAspect="1" noChangeShapeType="1"/>
                                    </wps:cNvCnPr>
                                    <wps:spPr bwMode="auto">
                                      <a:xfrm flipH="1" flipV="1">
                                        <a:off x="7324" y="729"/>
                                        <a:ext cx="4" cy="32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73" name="Line 699"/>
                                    <wps:cNvCnPr>
                                      <a:cxnSpLocks noChangeAspect="1" noChangeShapeType="1"/>
                                    </wps:cNvCnPr>
                                    <wps:spPr bwMode="auto">
                                      <a:xfrm>
                                        <a:off x="7899" y="1319"/>
                                        <a:ext cx="4" cy="32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74" name="Line 700"/>
                                    <wps:cNvCnPr>
                                      <a:cxnSpLocks noChangeAspect="1" noChangeShapeType="1"/>
                                    </wps:cNvCnPr>
                                    <wps:spPr bwMode="auto">
                                      <a:xfrm>
                                        <a:off x="7322" y="695"/>
                                        <a:ext cx="576" cy="5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75" name="Line 701"/>
                                    <wps:cNvCnPr>
                                      <a:cxnSpLocks noChangeAspect="1" noChangeShapeType="1"/>
                                    </wps:cNvCnPr>
                                    <wps:spPr bwMode="auto">
                                      <a:xfrm>
                                        <a:off x="7328" y="4022"/>
                                        <a:ext cx="577"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102176" name="Line 702"/>
                            <wps:cNvCnPr>
                              <a:cxnSpLocks noChangeAspect="1" noChangeShapeType="1"/>
                            </wps:cNvCnPr>
                            <wps:spPr bwMode="auto">
                              <a:xfrm flipV="1">
                                <a:off x="7793" y="5158"/>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177" name="Group 703"/>
                          <wpg:cNvGrpSpPr/>
                          <wpg:grpSpPr>
                            <a:xfrm>
                              <a:off x="5255" y="4600"/>
                              <a:ext cx="275" cy="1111"/>
                              <a:chOff x="5718" y="1007"/>
                              <a:chExt cx="752" cy="4468"/>
                            </a:xfrm>
                          </wpg:grpSpPr>
                          <wpg:grpSp>
                            <wpg:cNvPr id="102178" name="Group 704"/>
                            <wpg:cNvGrpSpPr/>
                            <wpg:grpSpPr>
                              <a:xfrm>
                                <a:off x="5718" y="1007"/>
                                <a:ext cx="752" cy="4468"/>
                                <a:chOff x="5731" y="1007"/>
                                <a:chExt cx="752" cy="4468"/>
                              </a:xfrm>
                            </wpg:grpSpPr>
                            <wps:wsp>
                              <wps:cNvPr id="102179" name="AutoShape 705"/>
                              <wps:cNvSpPr>
                                <a:spLocks noChangeAspect="1" noChangeArrowheads="1"/>
                              </wps:cNvSpPr>
                              <wps:spPr bwMode="auto">
                                <a:xfrm flipV="1">
                                  <a:off x="5731" y="4463"/>
                                  <a:ext cx="752" cy="614"/>
                                </a:xfrm>
                                <a:prstGeom prst="parallelogram">
                                  <a:avLst>
                                    <a:gd name="adj" fmla="val 64952"/>
                                  </a:avLst>
                                </a:prstGeom>
                                <a:solidFill>
                                  <a:srgbClr val="FFFFFF"/>
                                </a:solidFill>
                                <a:ln w="9525">
                                  <a:solidFill>
                                    <a:srgbClr val="000000"/>
                                  </a:solidFill>
                                  <a:miter lim="800000"/>
                                  <a:headEnd/>
                                  <a:tailEnd/>
                                </a:ln>
                              </wps:spPr>
                              <wps:bodyPr rot="0" vert="horz" wrap="square" anchor="t" anchorCtr="0" upright="1"/>
                            </wps:wsp>
                            <wps:wsp>
                              <wps:cNvPr id="102180" name="AutoShape 706"/>
                              <wps:cNvSpPr>
                                <a:spLocks noChangeAspect="1" noChangeArrowheads="1"/>
                              </wps:cNvSpPr>
                              <wps:spPr bwMode="auto">
                                <a:xfrm rot="16200000">
                                  <a:off x="5432" y="4783"/>
                                  <a:ext cx="993" cy="392"/>
                                </a:xfrm>
                                <a:prstGeom prst="parallelogram">
                                  <a:avLst>
                                    <a:gd name="adj" fmla="val 156153"/>
                                  </a:avLst>
                                </a:prstGeom>
                                <a:solidFill>
                                  <a:srgbClr val="FFFFFF"/>
                                </a:solidFill>
                                <a:ln w="9525">
                                  <a:solidFill>
                                    <a:srgbClr val="000000"/>
                                  </a:solidFill>
                                  <a:miter lim="800000"/>
                                  <a:headEnd/>
                                  <a:tailEnd/>
                                </a:ln>
                              </wps:spPr>
                              <wps:bodyPr rot="0" vert="horz" wrap="square" anchor="t" anchorCtr="0" upright="1"/>
                            </wps:wsp>
                            <wps:wsp>
                              <wps:cNvPr id="102181" name="Rectangle 707"/>
                              <wps:cNvSpPr>
                                <a:spLocks noChangeAspect="1" noChangeArrowheads="1"/>
                              </wps:cNvSpPr>
                              <wps:spPr bwMode="auto">
                                <a:xfrm>
                                  <a:off x="6125" y="5091"/>
                                  <a:ext cx="356" cy="384"/>
                                </a:xfrm>
                                <a:prstGeom prst="rect">
                                  <a:avLst/>
                                </a:prstGeom>
                                <a:solidFill>
                                  <a:srgbClr val="FFFFFF"/>
                                </a:solidFill>
                                <a:ln w="9525">
                                  <a:solidFill>
                                    <a:srgbClr val="000000"/>
                                  </a:solidFill>
                                  <a:miter lim="800000"/>
                                  <a:headEnd/>
                                  <a:tailEnd/>
                                </a:ln>
                              </wps:spPr>
                              <wps:bodyPr rot="0" vert="horz" wrap="square" anchor="t" anchorCtr="0" upright="1"/>
                            </wps:wsp>
                            <wpg:grpSp>
                              <wpg:cNvPr id="102182" name="Group 708"/>
                              <wpg:cNvGrpSpPr/>
                              <wpg:grpSpPr>
                                <a:xfrm>
                                  <a:off x="6000" y="1007"/>
                                  <a:ext cx="209" cy="3907"/>
                                  <a:chOff x="6000" y="1007"/>
                                  <a:chExt cx="209" cy="3907"/>
                                </a:xfrm>
                              </wpg:grpSpPr>
                              <wps:wsp>
                                <wps:cNvPr id="102183" name="Oval 709"/>
                                <wps:cNvSpPr>
                                  <a:spLocks noChangeAspect="1" noChangeArrowheads="1"/>
                                </wps:cNvSpPr>
                                <wps:spPr bwMode="auto">
                                  <a:xfrm>
                                    <a:off x="6023" y="3576"/>
                                    <a:ext cx="166" cy="245"/>
                                  </a:xfrm>
                                  <a:prstGeom prst="ellipse">
                                    <a:avLst/>
                                  </a:prstGeom>
                                  <a:solidFill>
                                    <a:srgbClr val="FFFFFF"/>
                                  </a:solidFill>
                                  <a:ln w="9525">
                                    <a:solidFill>
                                      <a:srgbClr val="000000"/>
                                    </a:solidFill>
                                    <a:round/>
                                    <a:headEnd/>
                                    <a:tailEnd/>
                                  </a:ln>
                                </wps:spPr>
                                <wps:bodyPr rot="0" vert="horz" wrap="square" anchor="t" anchorCtr="0" upright="1"/>
                              </wps:wsp>
                              <wps:wsp>
                                <wps:cNvPr id="102184" name="Line 710"/>
                                <wps:cNvCnPr>
                                  <a:cxnSpLocks noChangeAspect="1" noChangeShapeType="1"/>
                                </wps:cNvCnPr>
                                <wps:spPr bwMode="auto">
                                  <a:xfrm>
                                    <a:off x="6023" y="3711"/>
                                    <a:ext cx="0" cy="10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85" name="Line 711"/>
                                <wps:cNvCnPr>
                                  <a:cxnSpLocks noChangeAspect="1" noChangeShapeType="1"/>
                                </wps:cNvCnPr>
                                <wps:spPr bwMode="auto">
                                  <a:xfrm>
                                    <a:off x="6189" y="3677"/>
                                    <a:ext cx="0" cy="106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86" name="Arc 712"/>
                                <wps:cNvSpPr>
                                  <a:spLocks noChangeAspect="1"/>
                                </wps:cNvSpPr>
                                <wps:spPr bwMode="auto">
                                  <a:xfrm rot="7901522">
                                    <a:off x="5974" y="4723"/>
                                    <a:ext cx="269" cy="114"/>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32 w 21600"/>
                                      <a:gd name="T10" fmla="*/ 3221 h 21600"/>
                                      <a:gd name="T11" fmla="*/ 18468 w 21600"/>
                                      <a:gd name="T12" fmla="*/ 18379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2187" name="Oval 713"/>
                                <wps:cNvSpPr>
                                  <a:spLocks noChangeAspect="1" noChangeArrowheads="1"/>
                                </wps:cNvSpPr>
                                <wps:spPr bwMode="auto">
                                  <a:xfrm>
                                    <a:off x="6000" y="1007"/>
                                    <a:ext cx="209" cy="2665"/>
                                  </a:xfrm>
                                  <a:prstGeom prst="ellipse">
                                    <a:avLst/>
                                  </a:prstGeom>
                                  <a:solidFill>
                                    <a:srgbClr val="FFFFFF"/>
                                  </a:solidFill>
                                  <a:ln w="9525">
                                    <a:solidFill>
                                      <a:srgbClr val="000000"/>
                                    </a:solidFill>
                                    <a:round/>
                                    <a:headEnd/>
                                    <a:tailEnd/>
                                  </a:ln>
                                </wps:spPr>
                                <wps:bodyPr rot="0" vert="horz" wrap="square" anchor="t" anchorCtr="0" upright="1"/>
                              </wps:wsp>
                            </wpg:grpSp>
                          </wpg:grpSp>
                          <wps:wsp>
                            <wps:cNvPr id="102188" name="Line 714"/>
                            <wps:cNvCnPr>
                              <a:cxnSpLocks noChangeAspect="1" noChangeShapeType="1"/>
                            </wps:cNvCnPr>
                            <wps:spPr bwMode="auto">
                              <a:xfrm flipV="1">
                                <a:off x="6307" y="5120"/>
                                <a:ext cx="0" cy="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2189" name="Group 715"/>
                          <wpg:cNvGrpSpPr/>
                          <wpg:grpSpPr>
                            <a:xfrm>
                              <a:off x="4450" y="4743"/>
                              <a:ext cx="275" cy="970"/>
                              <a:chOff x="2415" y="6930"/>
                              <a:chExt cx="518" cy="2101"/>
                            </a:xfrm>
                          </wpg:grpSpPr>
                          <wpg:grpSp>
                            <wpg:cNvPr id="102190" name="Group 716"/>
                            <wpg:cNvGrpSpPr/>
                            <wpg:grpSpPr>
                              <a:xfrm>
                                <a:off x="2415" y="6930"/>
                                <a:ext cx="518" cy="2101"/>
                                <a:chOff x="2415" y="6930"/>
                                <a:chExt cx="518" cy="2101"/>
                              </a:xfrm>
                            </wpg:grpSpPr>
                            <wps:wsp>
                              <wps:cNvPr id="102191" name="AutoShape 717"/>
                              <wps:cNvSpPr>
                                <a:spLocks noChangeAspect="1" noChangeArrowheads="1"/>
                              </wps:cNvSpPr>
                              <wps:spPr bwMode="auto">
                                <a:xfrm flipV="1">
                                  <a:off x="2415" y="8486"/>
                                  <a:ext cx="518" cy="331"/>
                                </a:xfrm>
                                <a:prstGeom prst="parallelogram">
                                  <a:avLst>
                                    <a:gd name="adj" fmla="val 82993"/>
                                  </a:avLst>
                                </a:prstGeom>
                                <a:solidFill>
                                  <a:srgbClr val="FFFFFF"/>
                                </a:solidFill>
                                <a:ln w="9525">
                                  <a:solidFill>
                                    <a:srgbClr val="000000"/>
                                  </a:solidFill>
                                  <a:miter lim="800000"/>
                                  <a:headEnd/>
                                  <a:tailEnd/>
                                </a:ln>
                              </wps:spPr>
                              <wps:bodyPr rot="0" vert="horz" wrap="square" anchor="t" anchorCtr="0" upright="1"/>
                            </wps:wsp>
                            <wps:wsp>
                              <wps:cNvPr id="102192" name="AutoShape 718"/>
                              <wps:cNvSpPr>
                                <a:spLocks noChangeAspect="1" noChangeArrowheads="1"/>
                              </wps:cNvSpPr>
                              <wps:spPr bwMode="auto">
                                <a:xfrm rot="16200000">
                                  <a:off x="2284" y="8628"/>
                                  <a:ext cx="535" cy="271"/>
                                </a:xfrm>
                                <a:prstGeom prst="parallelogram">
                                  <a:avLst>
                                    <a:gd name="adj" fmla="val 121695"/>
                                  </a:avLst>
                                </a:prstGeom>
                                <a:solidFill>
                                  <a:srgbClr val="FFFFFF"/>
                                </a:solidFill>
                                <a:ln w="9525">
                                  <a:solidFill>
                                    <a:srgbClr val="000000"/>
                                  </a:solidFill>
                                  <a:miter lim="800000"/>
                                  <a:headEnd/>
                                  <a:tailEnd/>
                                </a:ln>
                              </wps:spPr>
                              <wps:bodyPr rot="0" vert="horz" wrap="square" anchor="t" anchorCtr="0" upright="1"/>
                            </wps:wsp>
                            <wps:wsp>
                              <wps:cNvPr id="102193" name="Rectangle 719"/>
                              <wps:cNvSpPr>
                                <a:spLocks noChangeAspect="1" noChangeArrowheads="1"/>
                              </wps:cNvSpPr>
                              <wps:spPr bwMode="auto">
                                <a:xfrm>
                                  <a:off x="2686" y="8825"/>
                                  <a:ext cx="246" cy="206"/>
                                </a:xfrm>
                                <a:prstGeom prst="rect">
                                  <a:avLst/>
                                </a:prstGeom>
                                <a:solidFill>
                                  <a:srgbClr val="FFFFFF"/>
                                </a:solidFill>
                                <a:ln w="9525">
                                  <a:solidFill>
                                    <a:srgbClr val="000000"/>
                                  </a:solidFill>
                                  <a:miter lim="800000"/>
                                  <a:headEnd/>
                                  <a:tailEnd/>
                                </a:ln>
                              </wps:spPr>
                              <wps:bodyPr rot="0" vert="horz" wrap="square" anchor="t" anchorCtr="0" upright="1"/>
                            </wps:wsp>
                            <wpg:grpSp>
                              <wpg:cNvPr id="102194" name="Group 720"/>
                              <wpg:cNvGrpSpPr/>
                              <wpg:grpSpPr>
                                <a:xfrm>
                                  <a:off x="2589" y="6930"/>
                                  <a:ext cx="121" cy="1783"/>
                                  <a:chOff x="2589" y="6930"/>
                                  <a:chExt cx="121" cy="1783"/>
                                </a:xfrm>
                              </wpg:grpSpPr>
                              <wps:wsp>
                                <wps:cNvPr id="102195" name="Oval 721"/>
                                <wps:cNvSpPr>
                                  <a:spLocks noChangeAspect="1" noChangeArrowheads="1"/>
                                </wps:cNvSpPr>
                                <wps:spPr bwMode="auto">
                                  <a:xfrm>
                                    <a:off x="2595" y="7555"/>
                                    <a:ext cx="115" cy="132"/>
                                  </a:xfrm>
                                  <a:prstGeom prst="ellipse">
                                    <a:avLst/>
                                  </a:prstGeom>
                                  <a:solidFill>
                                    <a:srgbClr val="FFFFFF"/>
                                  </a:solidFill>
                                  <a:ln w="9525">
                                    <a:solidFill>
                                      <a:srgbClr val="000000"/>
                                    </a:solidFill>
                                    <a:round/>
                                    <a:headEnd/>
                                    <a:tailEnd/>
                                  </a:ln>
                                </wps:spPr>
                                <wps:bodyPr rot="0" vert="horz" wrap="square" anchor="t" anchorCtr="0" upright="1"/>
                              </wps:wsp>
                              <wps:wsp>
                                <wps:cNvPr id="102196" name="Line 722"/>
                                <wps:cNvCnPr>
                                  <a:cxnSpLocks noChangeAspect="1" noChangeShapeType="1"/>
                                </wps:cNvCnPr>
                                <wps:spPr bwMode="auto">
                                  <a:xfrm>
                                    <a:off x="2595" y="7646"/>
                                    <a:ext cx="0" cy="1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97" name="Line 723"/>
                                <wps:cNvCnPr>
                                  <a:cxnSpLocks noChangeAspect="1" noChangeShapeType="1"/>
                                </wps:cNvCnPr>
                                <wps:spPr bwMode="auto">
                                  <a:xfrm>
                                    <a:off x="2710" y="7623"/>
                                    <a:ext cx="0" cy="10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198" name="Arc 724"/>
                                <wps:cNvSpPr>
                                  <a:spLocks noChangeAspect="1"/>
                                </wps:cNvSpPr>
                                <wps:spPr bwMode="auto">
                                  <a:xfrm rot="7901522">
                                    <a:off x="2581" y="8601"/>
                                    <a:ext cx="145" cy="80"/>
                                  </a:xfrm>
                                  <a:custGeom>
                                    <a:avLst/>
                                    <a:gdLst>
                                      <a:gd name="T0" fmla="*/ 0 w 21600"/>
                                      <a:gd name="T1" fmla="*/ 0 h 21600"/>
                                      <a:gd name="T2" fmla="*/ 0 w 21600"/>
                                      <a:gd name="T3" fmla="*/ 0 h 21600"/>
                                      <a:gd name="T4" fmla="*/ 0 w 21600"/>
                                      <a:gd name="T5" fmla="*/ 0 h 21600"/>
                                      <a:gd name="T6" fmla="*/ 0 60000 65536"/>
                                      <a:gd name="T7" fmla="*/ 0 60000 65536"/>
                                      <a:gd name="T8" fmla="*/ 0 60000 65536"/>
                                      <a:gd name="T9" fmla="*/ 3128 w 21600"/>
                                      <a:gd name="T10" fmla="*/ 3240 h 21600"/>
                                      <a:gd name="T11" fmla="*/ 18472 w 21600"/>
                                      <a:gd name="T12" fmla="*/ 18360 h 21600"/>
                                    </a:gdLst>
                                    <a:ahLst/>
                                    <a:cxnLst>
                                      <a:cxn ang="T6">
                                        <a:pos x="T0" y="T1"/>
                                      </a:cxn>
                                      <a:cxn ang="T7">
                                        <a:pos x="T2" y="T3"/>
                                      </a:cxn>
                                      <a:cxn ang="T8">
                                        <a:pos x="T4" y="T5"/>
                                      </a:cxn>
                                    </a:cxnLst>
                                    <a:rect l="T9" t="T10" r="T11" b="T12"/>
                                    <a:pathLst>
                                      <a:path w="21600" h="21600" fill="none">
                                        <a:moveTo>
                                          <a:pt x="905" y="-1"/>
                                        </a:moveTo>
                                        <a:cubicBezTo>
                                          <a:pt x="12472" y="485"/>
                                          <a:pt x="21600" y="10003"/>
                                          <a:pt x="21600" y="21581"/>
                                        </a:cubicBezTo>
                                        <a:cubicBezTo>
                                          <a:pt x="21600" y="22258"/>
                                          <a:pt x="21568" y="22936"/>
                                          <a:pt x="21504" y="23611"/>
                                        </a:cubicBezTo>
                                      </a:path>
                                      <a:path w="21600" h="21600" stroke="0">
                                        <a:moveTo>
                                          <a:pt x="905" y="-1"/>
                                        </a:moveTo>
                                        <a:cubicBezTo>
                                          <a:pt x="12472" y="485"/>
                                          <a:pt x="21600" y="10003"/>
                                          <a:pt x="21600" y="21581"/>
                                        </a:cubicBezTo>
                                        <a:cubicBezTo>
                                          <a:pt x="21600" y="22258"/>
                                          <a:pt x="21568" y="22936"/>
                                          <a:pt x="21504" y="23611"/>
                                        </a:cubicBezTo>
                                        <a:lnTo>
                                          <a:pt x="0" y="21581"/>
                                        </a:lnTo>
                                        <a:lnTo>
                                          <a:pt x="905" y="-1"/>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2199" name="Freeform 725"/>
                                <wps:cNvSpPr>
                                  <a:spLocks noChangeAspect="1"/>
                                </wps:cNvSpPr>
                                <wps:spPr bwMode="auto">
                                  <a:xfrm>
                                    <a:off x="2589" y="6930"/>
                                    <a:ext cx="114" cy="685"/>
                                  </a:xfrm>
                                  <a:custGeom>
                                    <a:avLst/>
                                    <a:gdLst>
                                      <a:gd name="T0" fmla="*/ 93 w 113"/>
                                      <a:gd name="T1" fmla="*/ 81 h 372"/>
                                      <a:gd name="T2" fmla="*/ 64 w 113"/>
                                      <a:gd name="T3" fmla="*/ 414 h 372"/>
                                      <a:gd name="T4" fmla="*/ 52 w 113"/>
                                      <a:gd name="T5" fmla="*/ 492 h 372"/>
                                      <a:gd name="T6" fmla="*/ 44 w 113"/>
                                      <a:gd name="T7" fmla="*/ 573 h 372"/>
                                      <a:gd name="T8" fmla="*/ 37 w 113"/>
                                      <a:gd name="T9" fmla="*/ 689 h 372"/>
                                      <a:gd name="T10" fmla="*/ 27 w 113"/>
                                      <a:gd name="T11" fmla="*/ 762 h 372"/>
                                      <a:gd name="T12" fmla="*/ 15 w 113"/>
                                      <a:gd name="T13" fmla="*/ 891 h 372"/>
                                      <a:gd name="T14" fmla="*/ 0 w 113"/>
                                      <a:gd name="T15" fmla="*/ 1241 h 372"/>
                                      <a:gd name="T16" fmla="*/ 3 w 113"/>
                                      <a:gd name="T17" fmla="*/ 1560 h 372"/>
                                      <a:gd name="T18" fmla="*/ 18 w 113"/>
                                      <a:gd name="T19" fmla="*/ 1862 h 372"/>
                                      <a:gd name="T20" fmla="*/ 30 w 113"/>
                                      <a:gd name="T21" fmla="*/ 2048 h 372"/>
                                      <a:gd name="T22" fmla="*/ 36 w 113"/>
                                      <a:gd name="T23" fmla="*/ 2160 h 372"/>
                                      <a:gd name="T24" fmla="*/ 50 w 113"/>
                                      <a:gd name="T25" fmla="*/ 2302 h 372"/>
                                      <a:gd name="T26" fmla="*/ 68 w 113"/>
                                      <a:gd name="T27" fmla="*/ 2322 h 372"/>
                                      <a:gd name="T28" fmla="*/ 81 w 113"/>
                                      <a:gd name="T29" fmla="*/ 2285 h 372"/>
                                      <a:gd name="T30" fmla="*/ 89 w 113"/>
                                      <a:gd name="T31" fmla="*/ 2248 h 372"/>
                                      <a:gd name="T32" fmla="*/ 98 w 113"/>
                                      <a:gd name="T33" fmla="*/ 2143 h 372"/>
                                      <a:gd name="T34" fmla="*/ 106 w 113"/>
                                      <a:gd name="T35" fmla="*/ 2011 h 372"/>
                                      <a:gd name="T36" fmla="*/ 110 w 113"/>
                                      <a:gd name="T37" fmla="*/ 1893 h 372"/>
                                      <a:gd name="T38" fmla="*/ 111 w 113"/>
                                      <a:gd name="T39" fmla="*/ 1692 h 372"/>
                                      <a:gd name="T40" fmla="*/ 113 w 113"/>
                                      <a:gd name="T41" fmla="*/ 1479 h 372"/>
                                      <a:gd name="T42" fmla="*/ 108 w 113"/>
                                      <a:gd name="T43" fmla="*/ 1298 h 372"/>
                                      <a:gd name="T44" fmla="*/ 100 w 113"/>
                                      <a:gd name="T45" fmla="*/ 1068 h 372"/>
                                      <a:gd name="T46" fmla="*/ 87 w 113"/>
                                      <a:gd name="T47" fmla="*/ 867 h 372"/>
                                      <a:gd name="T48" fmla="*/ 98 w 113"/>
                                      <a:gd name="T49" fmla="*/ 355 h 372"/>
                                      <a:gd name="T50" fmla="*/ 93 w 113"/>
                                      <a:gd name="T51" fmla="*/ 81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g:grpSp>
                          <wps:wsp>
                            <wps:cNvPr id="102200" name="Line 726"/>
                            <wps:cNvCnPr>
                              <a:cxnSpLocks noChangeAspect="1" noChangeShapeType="1"/>
                            </wps:cNvCnPr>
                            <wps:spPr bwMode="auto">
                              <a:xfrm flipV="1">
                                <a:off x="2805" y="8816"/>
                                <a:ext cx="0" cy="1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2201" name="Freeform 727"/>
                          <wps:cNvSpPr>
                            <a:spLocks noChangeAspect="1"/>
                          </wps:cNvSpPr>
                          <wps:spPr bwMode="auto">
                            <a:xfrm rot="10800000">
                              <a:off x="6313" y="4758"/>
                              <a:ext cx="85" cy="435"/>
                            </a:xfrm>
                            <a:custGeom>
                              <a:avLst/>
                              <a:gdLst>
                                <a:gd name="T0" fmla="*/ 38 w 113"/>
                                <a:gd name="T1" fmla="*/ 21 h 372"/>
                                <a:gd name="T2" fmla="*/ 26 w 113"/>
                                <a:gd name="T3" fmla="*/ 105 h 372"/>
                                <a:gd name="T4" fmla="*/ 22 w 113"/>
                                <a:gd name="T5" fmla="*/ 126 h 372"/>
                                <a:gd name="T6" fmla="*/ 19 w 113"/>
                                <a:gd name="T7" fmla="*/ 147 h 372"/>
                                <a:gd name="T8" fmla="*/ 16 w 113"/>
                                <a:gd name="T9" fmla="*/ 177 h 372"/>
                                <a:gd name="T10" fmla="*/ 11 w 113"/>
                                <a:gd name="T11" fmla="*/ 195 h 372"/>
                                <a:gd name="T12" fmla="*/ 6 w 113"/>
                                <a:gd name="T13" fmla="*/ 228 h 372"/>
                                <a:gd name="T14" fmla="*/ 0 w 113"/>
                                <a:gd name="T15" fmla="*/ 318 h 372"/>
                                <a:gd name="T16" fmla="*/ 2 w 113"/>
                                <a:gd name="T17" fmla="*/ 399 h 372"/>
                                <a:gd name="T18" fmla="*/ 8 w 113"/>
                                <a:gd name="T19" fmla="*/ 476 h 372"/>
                                <a:gd name="T20" fmla="*/ 13 w 113"/>
                                <a:gd name="T21" fmla="*/ 525 h 372"/>
                                <a:gd name="T22" fmla="*/ 15 w 113"/>
                                <a:gd name="T23" fmla="*/ 554 h 372"/>
                                <a:gd name="T24" fmla="*/ 22 w 113"/>
                                <a:gd name="T25" fmla="*/ 589 h 372"/>
                                <a:gd name="T26" fmla="*/ 28 w 113"/>
                                <a:gd name="T27" fmla="*/ 595 h 372"/>
                                <a:gd name="T28" fmla="*/ 33 w 113"/>
                                <a:gd name="T29" fmla="*/ 585 h 372"/>
                                <a:gd name="T30" fmla="*/ 37 w 113"/>
                                <a:gd name="T31" fmla="*/ 575 h 372"/>
                                <a:gd name="T32" fmla="*/ 40 w 113"/>
                                <a:gd name="T33" fmla="*/ 548 h 372"/>
                                <a:gd name="T34" fmla="*/ 44 w 113"/>
                                <a:gd name="T35" fmla="*/ 516 h 372"/>
                                <a:gd name="T36" fmla="*/ 45 w 113"/>
                                <a:gd name="T37" fmla="*/ 484 h 372"/>
                                <a:gd name="T38" fmla="*/ 46 w 113"/>
                                <a:gd name="T39" fmla="*/ 434 h 372"/>
                                <a:gd name="T40" fmla="*/ 47 w 113"/>
                                <a:gd name="T41" fmla="*/ 379 h 372"/>
                                <a:gd name="T42" fmla="*/ 44 w 113"/>
                                <a:gd name="T43" fmla="*/ 332 h 372"/>
                                <a:gd name="T44" fmla="*/ 41 w 113"/>
                                <a:gd name="T45" fmla="*/ 274 h 372"/>
                                <a:gd name="T46" fmla="*/ 35 w 113"/>
                                <a:gd name="T47" fmla="*/ 223 h 372"/>
                                <a:gd name="T48" fmla="*/ 40 w 113"/>
                                <a:gd name="T49" fmla="*/ 91 h 372"/>
                                <a:gd name="T50" fmla="*/ 38 w 113"/>
                                <a:gd name="T51" fmla="*/ 21 h 372"/>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113" h="372">
                                  <a:moveTo>
                                    <a:pt x="90" y="13"/>
                                  </a:moveTo>
                                  <a:cubicBezTo>
                                    <a:pt x="84" y="29"/>
                                    <a:pt x="77" y="57"/>
                                    <a:pt x="61" y="66"/>
                                  </a:cubicBezTo>
                                  <a:cubicBezTo>
                                    <a:pt x="58" y="70"/>
                                    <a:pt x="55" y="75"/>
                                    <a:pt x="52" y="79"/>
                                  </a:cubicBezTo>
                                  <a:cubicBezTo>
                                    <a:pt x="50" y="81"/>
                                    <a:pt x="44" y="92"/>
                                    <a:pt x="44" y="92"/>
                                  </a:cubicBezTo>
                                  <a:cubicBezTo>
                                    <a:pt x="42" y="98"/>
                                    <a:pt x="40" y="105"/>
                                    <a:pt x="37" y="110"/>
                                  </a:cubicBezTo>
                                  <a:cubicBezTo>
                                    <a:pt x="34" y="115"/>
                                    <a:pt x="30" y="117"/>
                                    <a:pt x="27" y="122"/>
                                  </a:cubicBezTo>
                                  <a:cubicBezTo>
                                    <a:pt x="23" y="132"/>
                                    <a:pt x="21" y="135"/>
                                    <a:pt x="15" y="143"/>
                                  </a:cubicBezTo>
                                  <a:cubicBezTo>
                                    <a:pt x="10" y="160"/>
                                    <a:pt x="3" y="182"/>
                                    <a:pt x="0" y="199"/>
                                  </a:cubicBezTo>
                                  <a:cubicBezTo>
                                    <a:pt x="9" y="238"/>
                                    <a:pt x="1" y="215"/>
                                    <a:pt x="3" y="250"/>
                                  </a:cubicBezTo>
                                  <a:cubicBezTo>
                                    <a:pt x="3" y="259"/>
                                    <a:pt x="13" y="291"/>
                                    <a:pt x="18" y="298"/>
                                  </a:cubicBezTo>
                                  <a:cubicBezTo>
                                    <a:pt x="21" y="313"/>
                                    <a:pt x="30" y="328"/>
                                    <a:pt x="30" y="328"/>
                                  </a:cubicBezTo>
                                  <a:cubicBezTo>
                                    <a:pt x="32" y="337"/>
                                    <a:pt x="28" y="341"/>
                                    <a:pt x="36" y="346"/>
                                  </a:cubicBezTo>
                                  <a:cubicBezTo>
                                    <a:pt x="43" y="358"/>
                                    <a:pt x="40" y="362"/>
                                    <a:pt x="50" y="369"/>
                                  </a:cubicBezTo>
                                  <a:cubicBezTo>
                                    <a:pt x="54" y="372"/>
                                    <a:pt x="65" y="372"/>
                                    <a:pt x="65" y="372"/>
                                  </a:cubicBezTo>
                                  <a:cubicBezTo>
                                    <a:pt x="71" y="372"/>
                                    <a:pt x="74" y="368"/>
                                    <a:pt x="78" y="366"/>
                                  </a:cubicBezTo>
                                  <a:cubicBezTo>
                                    <a:pt x="81" y="364"/>
                                    <a:pt x="83" y="364"/>
                                    <a:pt x="86" y="360"/>
                                  </a:cubicBezTo>
                                  <a:cubicBezTo>
                                    <a:pt x="89" y="353"/>
                                    <a:pt x="95" y="343"/>
                                    <a:pt x="95" y="343"/>
                                  </a:cubicBezTo>
                                  <a:cubicBezTo>
                                    <a:pt x="97" y="338"/>
                                    <a:pt x="101" y="328"/>
                                    <a:pt x="103" y="322"/>
                                  </a:cubicBezTo>
                                  <a:cubicBezTo>
                                    <a:pt x="104" y="320"/>
                                    <a:pt x="105" y="301"/>
                                    <a:pt x="107" y="303"/>
                                  </a:cubicBezTo>
                                  <a:cubicBezTo>
                                    <a:pt x="107" y="281"/>
                                    <a:pt x="110" y="293"/>
                                    <a:pt x="108" y="271"/>
                                  </a:cubicBezTo>
                                  <a:cubicBezTo>
                                    <a:pt x="108" y="267"/>
                                    <a:pt x="113" y="241"/>
                                    <a:pt x="110" y="237"/>
                                  </a:cubicBezTo>
                                  <a:cubicBezTo>
                                    <a:pt x="107" y="233"/>
                                    <a:pt x="110" y="224"/>
                                    <a:pt x="105" y="208"/>
                                  </a:cubicBezTo>
                                  <a:cubicBezTo>
                                    <a:pt x="102" y="197"/>
                                    <a:pt x="102" y="181"/>
                                    <a:pt x="97" y="171"/>
                                  </a:cubicBezTo>
                                  <a:cubicBezTo>
                                    <a:pt x="89" y="153"/>
                                    <a:pt x="96" y="155"/>
                                    <a:pt x="84" y="139"/>
                                  </a:cubicBezTo>
                                  <a:cubicBezTo>
                                    <a:pt x="73" y="109"/>
                                    <a:pt x="90" y="88"/>
                                    <a:pt x="95" y="57"/>
                                  </a:cubicBezTo>
                                  <a:cubicBezTo>
                                    <a:pt x="93" y="25"/>
                                    <a:pt x="98" y="0"/>
                                    <a:pt x="90" y="13"/>
                                  </a:cubicBezTo>
                                  <a:close/>
                                </a:path>
                              </a:pathLst>
                            </a:custGeom>
                            <a:gradFill rotWithShape="0">
                              <a:gsLst>
                                <a:gs pos="0">
                                  <a:srgbClr val="595959"/>
                                </a:gs>
                                <a:gs pos="100000">
                                  <a:srgbClr val="C0C0C0"/>
                                </a:gs>
                              </a:gsLst>
                              <a:lin ang="5400000" scaled="1"/>
                            </a:gradFill>
                            <a:ln w="9525">
                              <a:solidFill>
                                <a:srgbClr val="000000"/>
                              </a:solidFill>
                              <a:round/>
                              <a:headEnd/>
                              <a:tailEnd/>
                            </a:ln>
                          </wps:spPr>
                          <wps:bodyPr rot="0" vert="horz" wrap="square" anchor="t" anchorCtr="0" upright="1"/>
                        </wps:wsp>
                      </wpg:grpSp>
                      <wps:wsp>
                        <wps:cNvPr id="102202" name="Text Box 728"/>
                        <wps:cNvSpPr txBox="1">
                          <a:spLocks noChangeArrowheads="1"/>
                        </wps:cNvSpPr>
                        <wps:spPr bwMode="auto">
                          <a:xfrm>
                            <a:off x="2319" y="10680"/>
                            <a:ext cx="746"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5219AF" w:rsidRDefault="00064976" w:rsidP="00064976">
                              <w:pPr>
                                <w:rPr>
                                  <w:rFonts w:ascii="宋体"/>
                                  <w:sz w:val="18"/>
                                  <w:szCs w:val="18"/>
                                </w:rPr>
                              </w:pPr>
                              <w:r>
                                <w:rPr>
                                  <w:rFonts w:ascii="宋体" w:hAnsi="宋体" w:hint="eastAsia"/>
                                  <w:sz w:val="18"/>
                                  <w:szCs w:val="18"/>
                                </w:rPr>
                                <w:t>凸透镜</w:t>
                              </w:r>
                              <w:r>
                                <w:rPr>
                                  <w:rFonts w:ascii="宋体" w:hAnsi="宋体"/>
                                  <w:sz w:val="18"/>
                                  <w:szCs w:val="18"/>
                                </w:rPr>
                                <w:t>A</w:t>
                              </w:r>
                            </w:p>
                          </w:txbxContent>
                        </wps:txbx>
                        <wps:bodyPr rot="0" vert="horz" wrap="square" lIns="0" tIns="0" rIns="0" bIns="0" anchor="t" anchorCtr="0" upright="1"/>
                      </wps:wsp>
                      <wps:wsp>
                        <wps:cNvPr id="102203" name="Text Box 729"/>
                        <wps:cNvSpPr txBox="1">
                          <a:spLocks noChangeArrowheads="1"/>
                        </wps:cNvSpPr>
                        <wps:spPr bwMode="auto">
                          <a:xfrm>
                            <a:off x="5387" y="10680"/>
                            <a:ext cx="747"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5219AF" w:rsidRDefault="00064976" w:rsidP="00064976">
                              <w:pPr>
                                <w:rPr>
                                  <w:rFonts w:ascii="宋体"/>
                                  <w:sz w:val="18"/>
                                  <w:szCs w:val="18"/>
                                </w:rPr>
                              </w:pPr>
                              <w:r>
                                <w:rPr>
                                  <w:rFonts w:ascii="宋体" w:hAnsi="宋体" w:hint="eastAsia"/>
                                  <w:sz w:val="18"/>
                                  <w:szCs w:val="18"/>
                                </w:rPr>
                                <w:t>凸透镜</w:t>
                              </w:r>
                              <w:r>
                                <w:rPr>
                                  <w:rFonts w:ascii="宋体" w:hAnsi="宋体"/>
                                  <w:sz w:val="18"/>
                                  <w:szCs w:val="18"/>
                                </w:rPr>
                                <w:t>B</w:t>
                              </w:r>
                            </w:p>
                          </w:txbxContent>
                        </wps:txbx>
                        <wps:bodyPr rot="0" vert="horz" wrap="square" lIns="0" tIns="0" rIns="0" bIns="0" anchor="t" anchorCtr="0" upright="1"/>
                      </wps:wsp>
                      <wps:wsp>
                        <wps:cNvPr id="102204" name="Text Box 730"/>
                        <wps:cNvSpPr txBox="1">
                          <a:spLocks noChangeArrowheads="1"/>
                        </wps:cNvSpPr>
                        <wps:spPr bwMode="auto">
                          <a:xfrm>
                            <a:off x="8343" y="10673"/>
                            <a:ext cx="746"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5219AF" w:rsidRDefault="00064976" w:rsidP="00064976">
                              <w:pPr>
                                <w:rPr>
                                  <w:rFonts w:ascii="宋体"/>
                                  <w:sz w:val="18"/>
                                  <w:szCs w:val="18"/>
                                </w:rPr>
                              </w:pPr>
                              <w:r>
                                <w:rPr>
                                  <w:rFonts w:ascii="宋体" w:hAnsi="宋体" w:hint="eastAsia"/>
                                  <w:sz w:val="18"/>
                                  <w:szCs w:val="18"/>
                                </w:rPr>
                                <w:t>凸透镜</w:t>
                              </w:r>
                              <w:r>
                                <w:rPr>
                                  <w:rFonts w:ascii="宋体" w:hAnsi="宋体"/>
                                  <w:sz w:val="18"/>
                                  <w:szCs w:val="18"/>
                                </w:rPr>
                                <w:t>C</w:t>
                              </w:r>
                            </w:p>
                          </w:txbxContent>
                        </wps:txbx>
                        <wps:bodyPr rot="0" vert="horz" wrap="square" lIns="0" tIns="0" rIns="0" bIns="0" anchor="t" anchorCtr="0" upright="1"/>
                      </wps:wsp>
                      <wps:wsp>
                        <wps:cNvPr id="102205" name="Text Box 735"/>
                        <wps:cNvSpPr txBox="1">
                          <a:spLocks noChangeArrowheads="1"/>
                        </wps:cNvSpPr>
                        <wps:spPr bwMode="auto">
                          <a:xfrm>
                            <a:off x="2322" y="12645"/>
                            <a:ext cx="7350" cy="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pPr>
                                <w:ind w:firstLineChars="250" w:firstLine="450"/>
                              </w:pPr>
                              <w:r>
                                <w:rPr>
                                  <w:rFonts w:hint="eastAsia"/>
                                  <w:sz w:val="18"/>
                                </w:rPr>
                                <w:t>（</w:t>
                              </w:r>
                              <w:r>
                                <w:rPr>
                                  <w:rFonts w:hint="eastAsia"/>
                                  <w:sz w:val="18"/>
                                </w:rPr>
                                <w:t>a</w:t>
                              </w:r>
                              <w:r>
                                <w:rPr>
                                  <w:rFonts w:hint="eastAsia"/>
                                  <w:sz w:val="18"/>
                                </w:rPr>
                                <w:t>）</w:t>
                              </w:r>
                              <w:r>
                                <w:rPr>
                                  <w:rFonts w:hint="eastAsia"/>
                                  <w:sz w:val="18"/>
                                </w:rPr>
                                <w:t xml:space="preserve">                             </w:t>
                              </w:r>
                              <w:r>
                                <w:rPr>
                                  <w:rFonts w:hint="eastAsia"/>
                                  <w:sz w:val="18"/>
                                </w:rPr>
                                <w:t>（</w:t>
                              </w:r>
                              <w:r>
                                <w:rPr>
                                  <w:rFonts w:hint="eastAsia"/>
                                  <w:sz w:val="18"/>
                                </w:rPr>
                                <w:t>b</w:t>
                              </w:r>
                              <w:r>
                                <w:rPr>
                                  <w:rFonts w:hint="eastAsia"/>
                                  <w:sz w:val="18"/>
                                </w:rPr>
                                <w:t>）</w:t>
                              </w:r>
                              <w:r>
                                <w:rPr>
                                  <w:rFonts w:hint="eastAsia"/>
                                  <w:sz w:val="18"/>
                                </w:rPr>
                                <w:t xml:space="preserve">                             </w:t>
                              </w:r>
                              <w:r>
                                <w:rPr>
                                  <w:rFonts w:hint="eastAsia"/>
                                  <w:sz w:val="18"/>
                                </w:rPr>
                                <w:t>（</w:t>
                              </w:r>
                              <w:r>
                                <w:rPr>
                                  <w:rFonts w:hint="eastAsia"/>
                                  <w:sz w:val="18"/>
                                </w:rPr>
                                <w:t>c</w:t>
                              </w:r>
                              <w:r>
                                <w:rPr>
                                  <w:rFonts w:hint="eastAsia"/>
                                  <w:sz w:val="18"/>
                                </w:rPr>
                                <w:t>）</w:t>
                              </w:r>
                            </w:p>
                          </w:txbxContent>
                        </wps:txbx>
                        <wps:bodyPr rot="0" vert="horz" wrap="square" lIns="0" tIns="0" rIns="0" bIns="0" anchor="t" anchorCtr="0" upright="1"/>
                      </wps:wsp>
                    </wpg:wgp>
                  </a:graphicData>
                </a:graphic>
              </wp:inline>
            </w:drawing>
          </mc:Choice>
          <mc:Fallback>
            <w:pict>
              <v:group id="组合 101690" o:spid="_x0000_s3001" style="width:428.1pt;height:108.8pt;mso-position-horizontal-relative:char;mso-position-vertical-relative:line" coordorigin="1479,10673" coordsize="9280,2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">
                <v:shape id="Text Box 735" o:spid="_x0000_s3002" type="#_x0000_t202" style="position:absolute;left:6417;top:12777;width:395;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m9sQA&#10;AADfAAAADwAAAGRycy9kb3ducmV2LnhtbERPz2vCMBS+C/sfwhvspkk9FO2MImPCYDCs9bDjW/Ns&#10;g81L12Ta/fdGGOz48f1ebUbXiQsNwXrWkM0UCOLaG8uNhmO1my5AhIhssPNMGn4pwGb9MFlhYfyV&#10;S7ocYiNSCIcCNbQx9oWUoW7JYZj5njhxJz84jAkOjTQDXlO46+RcqVw6tJwaWuzppaX6fPhxGraf&#10;XL7a74+vfXkqbVUtFb/nZ62fHsftM4hIY/wX/7nfTJqvsnyZwf1PAi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bJvbEAAAA3wAAAA8AAAAAAAAAAAAAAAAAmAIAAGRycy9k&#10;b3ducmV2LnhtbFBLBQYAAAAABAAEAPUAAACJAwAAAAA=&#10;" filled="f" stroked="f">
                  <v:textbox inset="0,0,0,0">
                    <w:txbxContent>
                      <w:p w:rsidR="00064976" w:rsidRDefault="00064976" w:rsidP="00064976">
                        <w:r>
                          <w:rPr>
                            <w:rFonts w:hint="eastAsia"/>
                            <w:sz w:val="18"/>
                          </w:rPr>
                          <w:t>图</w:t>
                        </w:r>
                        <w:r>
                          <w:rPr>
                            <w:rFonts w:hint="eastAsia"/>
                            <w:sz w:val="18"/>
                          </w:rPr>
                          <w:t>7</w:t>
                        </w:r>
                      </w:p>
                    </w:txbxContent>
                  </v:textbox>
                </v:shape>
                <v:group id="Group 161" o:spid="_x0000_s3003" style="position:absolute;left:1479;top:10987;width:3171;height:1658" coordorigin="1898,2561" coordsize="3060,1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K/kIwwAAAN8AAAAP&#10;AAAAAAAAAAAAAAAAAKoCAABkcnMvZG93bnJldi54bWxQSwUGAAAAAAQABAD6AAAAmgMAAAAA&#10;">
                  <v:group id="Group 162" o:spid="_x0000_s3004" style="position:absolute;left:1898;top:3606;width:3060;height:825" coordorigin="2111,4868" coordsize="8383,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Z1yTwwAAAN8AAAAP&#10;AAAAAAAAAAAAAAAAAKoCAABkcnMvZG93bnJldi54bWxQSwUGAAAAAAQABAD6AAAAmgMAAAAA&#10;">
                    <v:group id="Group 163" o:spid="_x0000_s3005" style="position:absolute;left:2111;top:4868;width:8383;height:3315" coordorigin="2111,4868" coordsize="8383,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xOfFAAAA3wAA&#10;AA8AAAAAAAAAAAAAAAAAqgIAAGRycy9kb3ducmV2LnhtbFBLBQYAAAAABAAEAPoAAACcAwAAAAA=&#10;">
                      <v:group id="Group 164" o:spid="_x0000_s3006" style="position:absolute;left:8696;top:6601;width:822;height:1582"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CYXzFAAAA3wAA&#10;AA8AAAAAAAAAAAAAAAAAqgIAAGRycy9kb3ducmV2LnhtbFBLBQYAAAAABAAEAPoAAACcAwAAAAA=&#10;">
                        <v:line id="Line 165" o:spid="_x0000_s3007"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Rx8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HtHHxwAAANwAAAAPAAAAAAAA&#10;AAAAAAAAAKECAABkcnMvZG93bnJldi54bWxQSwUGAAAAAAQABAD5AAAAlQMAAAAA&#10;">
                          <o:lock v:ext="edit" aspectratio="t"/>
                        </v:line>
                        <v:line id="Line 166" o:spid="_x0000_s3008"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J0XMQAAADcAAAADwAAAGRycy9kb3ducmV2LnhtbERPTWsCMRC9F/wPYQpeimYrpejWKFIQ&#10;PHiplRVv0810s+xmsiZRt/++EQRv83ifM1/2thUX8qF2rOB1nIEgLp2uuVKw/16PpiBCRNbYOiYF&#10;fxRguRg8zTHX7spfdNnFSqQQDjkqMDF2uZShNGQxjF1HnLhf5y3GBH0ltcdrCretnGTZu7RYc2ow&#10;2NGnobLZna0COd2+nPzq560pmsNhZoqy6I5bpYbP/eoDRKQ+PsR390an+ZMZ3J5JF8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UnRcxAAAANwAAAAPAAAAAAAAAAAA&#10;AAAAAKECAABkcnMvZG93bnJldi54bWxQSwUGAAAAAAQABAD5AAAAkgMAAAAA&#10;">
                          <o:lock v:ext="edit" aspectratio="t"/>
                        </v:line>
                        <v:line id="Line 167" o:spid="_x0000_s3009"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jTaMUAAADcAAAADwAAAGRycy9kb3ducmV2LnhtbERPTUvDQBC9F/oflil4EbupFa1pNqUI&#10;Qg+9WCXF25gdsyHZ2bi7tvHfu4LQ2zze5xSb0fbiRD60jhUs5hkI4trplhsFb6/PNysQISJr7B2T&#10;gh8KsCmnkwJz7c78QqdDbEQK4ZCjAhPjkEsZakMWw9wNxIn7dN5iTNA3Uns8p3Dby9ssu5cWW04N&#10;Bgd6MlR3h2+rQK72119++3HXVd3x+Giquhre90pdzcbtGkSkMV7E/+6dTvOXD/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jTaMUAAADcAAAADwAAAAAAAAAA&#10;AAAAAAChAgAAZHJzL2Rvd25yZXYueG1sUEsFBgAAAAAEAAQA+QAAAJMDAAAAAA==&#10;">
                          <o:lock v:ext="edit" aspectratio="t"/>
                        </v:line>
                        <v:line id="Line 168" o:spid="_x0000_s3010"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o:lock v:ext="edit" aspectratio="t"/>
                        </v:line>
                        <v:line id="Line 169" o:spid="_x0000_s3011"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vaB8IAAADcAAAADwAAAGRycy9kb3ducmV2LnhtbERPS4vCMBC+C/sfwix4EU19IG7XKCK4&#10;eFKsyl6HZmzLNpPSRNv11xtB8DYf33Pmy9aU4ka1KywrGA4iEMSp1QVnCk7HTX8GwnlkjaVlUvBP&#10;DpaLj84cY20bPtAt8ZkIIexiVJB7X8VSujQng25gK+LAXWxt0AdYZ1LX2IRwU8pRFE2lwYJDQ44V&#10;rXNK/5KrUYC8u49nzZAm8od+3Wi3763OF6W6n+3qG4Sn1r/FL/dWh/njL3g+Ey6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vvaB8IAAADcAAAADwAAAAAAAAAAAAAA&#10;AAChAgAAZHJzL2Rvd25yZXYueG1sUEsFBgAAAAAEAAQA+QAAAJADAAAAAA==&#10;">
                          <o:lock v:ext="edit" aspectratio="t"/>
                        </v:line>
                        <v:line id="Line 170" o:spid="_x0000_s3012"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c4Yc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tzhhxwAAANwAAAAPAAAAAAAA&#10;AAAAAAAAAKECAABkcnMvZG93bnJldi54bWxQSwUGAAAAAAQABAD5AAAAlQMAAAAA&#10;">
                          <o:lock v:ext="edit" aspectratio="t"/>
                        </v:line>
                        <v:line id="Line 171" o:spid="_x0000_s3013"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8chcQAAADcAAAADwAAAGRycy9kb3ducmV2LnhtbERPTWvCQBC9F/wPyxR6qxttCZK6irQI&#10;6kHUFtrjmJ0mqdnZsLsm6b93BcHbPN7nTOe9qUVLzleWFYyGCQji3OqKCwVfn8vnCQgfkDXWlknB&#10;P3mYzwYPU8y07XhP7SEUIoawz1BBGUKTSenzkgz6oW2II/drncEQoSukdtjFcFPLcZKk0mDFsaHE&#10;ht5Lyk+Hs1Gwfdml7WK9WfXf6/SYf+yPP3+dU+rpsV+8gQjUh7v45l7pOP91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3xyFxAAAANwAAAAPAAAAAAAAAAAA&#10;AAAAAKECAABkcnMvZG93bnJldi54bWxQSwUGAAAAAAQABAD5AAAAkgMAAAAA&#10;"/>
                        <v:line id="Line 172" o:spid="_x0000_s3014"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2C8sQAAADcAAAADwAAAGRycy9kb3ducmV2LnhtbERPTWvCQBC9F/wPywi91U2thJ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DYLyxAAAANwAAAAPAAAAAAAAAAAA&#10;AAAAAKECAABkcnMvZG93bnJldi54bWxQSwUGAAAAAAQABAD5AAAAkgMAAAAA&#10;"/>
                        <v:line id="Line 173" o:spid="_x0000_s3015"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i/HcQAAADcAAAADwAAAGRycy9kb3ducmV2LnhtbERPS2vCQBC+F/wPywi91Y2tBEldRSwF&#10;7aH4gvY4ZqdJNDsbdrdJ+u/dguBtPr7nzBa9qUVLzleWFYxHCQji3OqKCwXHw/vTFIQPyBpry6Tg&#10;jzws5oOHGWbadryjdh8KEUPYZ6igDKHJpPR5SQb9yDbEkfuxzmCI0BVSO+xiuKnlc5Kk0mDFsaHE&#10;hlYl5Zf9r1Hw+bJN2+XmY91/bdJT/rY7fZ87p9TjsF++ggjUh7v45l7rOH8ygf9n4gV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L8dxAAAANwAAAAPAAAAAAAAAAAA&#10;AAAAAKECAABkcnMvZG93bnJldi54bWxQSwUGAAAAAAQABAD5AAAAkgMAAAAA&#10;"/>
                      </v:group>
                      <v:group id="Group 174" o:spid="_x0000_s3016" style="position:absolute;left:3244;top:6587;width:823;height:1582"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line id="Line 175" o:spid="_x0000_s3017"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IFjsQAAADcAAAADwAAAGRycy9kb3ducmV2LnhtbERPTWsCMRC9C/0PYQq9SM1aROzWKCII&#10;HrxUZaW36Wa6WXYzWZOo23/fFARv83ifM1/2thVX8qF2rGA8ykAQl07XXCk4HjavMxAhImtsHZOC&#10;XwqwXDwN5phrd+NPuu5jJVIIhxwVmBi7XMpQGrIYRq4jTtyP8xZjgr6S2uMthdtWvmXZVFqsOTUY&#10;7GhtqGz2F6tAznbDs199T5qiOZ3eTVEW3ddOqZfnfvUBIlIfH+K7e6vT/MkU/p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EgWOxAAAANwAAAAPAAAAAAAAAAAA&#10;AAAAAKECAABkcnMvZG93bnJldi54bWxQSwUGAAAAAAQABAD5AAAAkgMAAAAA&#10;">
                          <o:lock v:ext="edit" aspectratio="t"/>
                        </v:line>
                        <v:line id="Line 176" o:spid="_x0000_s3018"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6gFcQAAADcAAAADwAAAGRycy9kb3ducmV2LnhtbERPTWsCMRC9C/6HMIVepGYtYnU1ihQK&#10;PXipLSvexs10s+xmsk1S3f77RhC8zeN9zmrT21acyYfasYLJOANBXDpdc6Xg6/PtaQ4iRGSNrWNS&#10;8EcBNuvhYIW5dhf+oPM+ViKFcMhRgYmxy6UMpSGLYew64sR9O28xJugrqT1eUrht5XOWzaTFmlOD&#10;wY5eDZXN/tcqkPPd6MdvT9OmaA6HhSnKojvulHp86LdLEJH6eBff3O86zZ++wP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XqAVxAAAANwAAAAPAAAAAAAAAAAA&#10;AAAAAKECAABkcnMvZG93bnJldi54bWxQSwUGAAAAAAQABAD5AAAAkgMAAAAA&#10;">
                          <o:lock v:ext="edit" aspectratio="t"/>
                        </v:line>
                        <v:line id="Line 177" o:spid="_x0000_s3019"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o:lock v:ext="edit" aspectratio="t"/>
                        </v:line>
                        <v:line id="Line 178" o:spid="_x0000_s3020"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kQg8UAAADcAAAADwAAAGRycy9kb3ducmV2LnhtbERPTWvCQBC9C/6HZYTedNNWQp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akQg8UAAADcAAAADwAAAAAAAAAA&#10;AAAAAAChAgAAZHJzL2Rvd25yZXYueG1sUEsFBgAAAAAEAAQA+QAAAJMDAAAAAA==&#10;">
                          <o:lock v:ext="edit" aspectratio="t"/>
                        </v:line>
                        <v:line id="Line 179" o:spid="_x0000_s3021"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6WOsUAAADcAAAADwAAAGRycy9kb3ducmV2LnhtbESPT2vCQBDF70K/wzIFL1I3WltC6ipS&#10;UHpSalt6HbKTPzQ7G7JbE/30zkHwNsN7895vluvBNepEXag9G5hNE1DEubc1lwa+v7ZPKagQkS02&#10;nsnAmQKsVw+jJWbW9/xJp2MslYRwyNBAFWObaR3yihyGqW+JRSt85zDK2pXadthLuGv0PEletcOa&#10;paHClt4ryv+O/84A8v7ynPYzWugd/Yb5/jDZ/BTGjB+HzRuoSEO8m2/XH1bwXwRfnpEJ9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6WOsUAAADcAAAADwAAAAAAAAAA&#10;AAAAAAChAgAAZHJzL2Rvd25yZXYueG1sUEsFBgAAAAAEAAQA+QAAAJMDAAAAAA==&#10;">
                          <o:lock v:ext="edit" aspectratio="t"/>
                        </v:line>
                        <v:line id="Line 180" o:spid="_x0000_s3022"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ILJ8QAAADcAAAADwAAAGRycy9kb3ducmV2LnhtbERPTWsCMRC9C/6HMIVeSs1a2qKrUUQQ&#10;evCiLSvexs10s+xmsiapbv+9KRS8zeN9znzZ21ZcyIfasYLxKANBXDpdc6Xg63PzPAERIrLG1jEp&#10;+KUAy8VwMMdcuyvv6LKPlUghHHJUYGLscilDachiGLmOOHHfzluMCfpKao/XFG5b+ZJl79JizanB&#10;YEdrQ2Wz/7EK5GT7dPar02tTNIfD1BRl0R23Sj0+9KsZiEh9vIv/3R86zX8bw9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IgsnxAAAANwAAAAPAAAAAAAAAAAA&#10;AAAAAKECAABkcnMvZG93bnJldi54bWxQSwUGAAAAAAQABAD5AAAAkgMAAAAA&#10;">
                          <o:lock v:ext="edit" aspectratio="t"/>
                        </v:line>
                        <v:line id="Line 181" o:spid="_x0000_s3023"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QUL8QAAADcAAAADwAAAGRycy9kb3ducmV2LnhtbERPTWvCQBC9F/wPywi91U0thp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1BQvxAAAANwAAAAPAAAAAAAAAAAA&#10;AAAAAKECAABkcnMvZG93bnJldi54bWxQSwUGAAAAAAQABAD5AAAAkgMAAAAA&#10;"/>
                        <v:line id="Line 182" o:spid="_x0000_s3024"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ixtMQAAADcAAAADwAAAGRycy9kb3ducmV2LnhtbERPS2vCQBC+C/6HZYTedGOlQV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mLG0xAAAANwAAAAPAAAAAAAAAAAA&#10;AAAAAKECAABkcnMvZG93bnJldi54bWxQSwUGAAAAAAQABAD5AAAAkgMAAAAA&#10;"/>
                        <v:line id="Line 183" o:spid="_x0000_s3025"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pwMUAAADcAAAADwAAAGRycy9kb3ducmV2LnhtbERPTWvCQBC9C/6HZYTedNNWQ0ldRVoK&#10;2oOoLbTHMTtNotnZsLsm6b93hUJv83ifM1/2phYtOV9ZVnA/SUAQ51ZXXCj4/HgbP4HwAVljbZkU&#10;/JKH5WI4mGOmbcd7ag+hEDGEfYYKyhCaTEqfl2TQT2xDHLkf6wyGCF0htcMuhptaPiRJKg1WHBtK&#10;bOilpPx8uBgF28dd2q427+v+a5Me89f98fvUOaXuRv3qGUSgPvyL/9xrHefPpnB7Jl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pwMUAAADcAAAADwAAAAAAAAAA&#10;AAAAAAChAgAAZHJzL2Rvd25yZXYueG1sUEsFBgAAAAAEAAQA+QAAAJMDAAAAAA==&#10;"/>
                      </v:group>
                      <v:group id="Group 184" o:spid="_x0000_s3026" style="position:absolute;left:2111;top:4868;width:8383;height:2745" coordorigin="2111,4875" coordsize="8383,2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shape id="AutoShape 185" o:spid="_x0000_s3027" type="#_x0000_t7" style="position:absolute;left:2111;top:4917;width:7988;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3AY8EA&#10;AADcAAAADwAAAGRycy9kb3ducmV2LnhtbERP24rCMBB9F/yHMMK+iKYrq0g1yiIIgqyw6geMydgW&#10;m0lJou3+vRGEfZvDuc5y3dlaPMiHyrGCz3EGglg7U3Gh4HzajuYgQkQ2WDsmBX8UYL3q95aYG9fy&#10;Lz2OsRAphEOOCsoYm1zKoEuyGMauIU7c1XmLMUFfSOOxTeG2lpMsm0mLFaeGEhvalKRvx7tV8HPj&#10;/VTLyWnTnv2XPhSH4eVyV+pj0H0vQETq4r/47d6ZNH86g9cz6QK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9wGPBAAAA3AAAAA8AAAAAAAAAAAAAAAAAmAIAAGRycy9kb3du&#10;cmV2LnhtbFBLBQYAAAAABAAEAPUAAACGAwAAAAA=&#10;" adj="1094">
                          <o:lock v:ext="edit" aspectratio="t"/>
                        </v:shape>
                        <v:line id="Line 186" o:spid="_x0000_s3028" style="position:absolute;flip:x;visibility:visible;mso-wrap-style:square" from="2113,4875" to="2113,6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c2yMUAAADcAAAADwAAAGRycy9kb3ducmV2LnhtbERPTUvDQBC9F/oflil4EbupVK1pNqUI&#10;Qg+9WCXF25gdsyHZ2bi7tvHfu4LQ2zze5xSb0fbiRD60jhUs5hkI4trplhsFb6/PNysQISJr7B2T&#10;gh8KsCmnkwJz7c78QqdDbEQK4ZCjAhPjkEsZakMWw9wNxIn7dN5iTNA3Uns8p3Dby9ssu5cWW04N&#10;Bgd6MlR3h2+rQK72119++7Hsqu54fDRVXQ3ve6WuZuN2DSLSGC/if/dOp/l3D/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4c2yMUAAADcAAAADwAAAAAAAAAA&#10;AAAAAAChAgAAZHJzL2Rvd25yZXYueG1sUEsFBgAAAAAEAAQA+QAAAJMDAAAAAA==&#10;">
                          <o:lock v:ext="edit" aspectratio="t"/>
                        </v:line>
                        <v:line id="Line 187" o:spid="_x0000_s3029" style="position:absolute;visibility:visible;mso-wrap-style:square" from="2113,6342" to="2517,7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wjxccAAADcAAAADwAAAGRycy9kb3ducmV2LnhtbESPQUvDQBCF70L/wzIFb3ZTxSB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7PCPFxwAAANwAAAAPAAAAAAAA&#10;AAAAAAAAAKECAABkcnMvZG93bnJldi54bWxQSwUGAAAAAAQABAD5AAAAlQMAAAAA&#10;"/>
                        <v:group id="Group 188" o:spid="_x0000_s3030" style="position:absolute;left:2507;top:5501;width:7987;height:2119" coordorigin="2524,5484" coordsize="7987,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0c3MMAAADcAAAADwAAAGRycy9kb3ducmV2LnhtbERPS4vCMBC+L/gfwgje&#10;NK2iuF2jiKh4EMEHLHsbmrEtNpPSxLb++82CsLf5+J6zWHWmFA3VrrCsIB5FIIhTqwvOFNyuu+Ec&#10;hPPIGkvLpOBFDlbL3scCE21bPlNz8ZkIIewSVJB7XyVSujQng25kK+LA3W1t0AdYZ1LX2IZwU8px&#10;FM2kwYJDQ44VbXJKH5enUbBvsV1P4m1zfNw3r5/r9PR9jEmpQb9bf4Hw1Pl/8dt90GH+9BP+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TRzcwwAAANwAAAAP&#10;AAAAAAAAAAAAAAAAAKoCAABkcnMvZG93bnJldi54bWxQSwUGAAAAAAQABAD6AAAAmgMAAAAA&#10;">
                          <v:group id="Group 189" o:spid="_x0000_s3031" style="position:absolute;left:2524;top:5484;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group id="Group 190" o:spid="_x0000_s3032"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group id="Group 191" o:spid="_x0000_s3033"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group id="Group 192" o:spid="_x0000_s3034"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group id="Group 193" o:spid="_x0000_s3035"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v:group id="Group 194" o:spid="_x0000_s3036"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zcZMIAAADcAAAADwAAAGRycy9kb3ducmV2LnhtbERPTYvCMBC9C/6HMII3&#10;TbuLIl2jiKyLBxGsC8vehmZsi82kNLGt/94Igrd5vM9ZrntTiZYaV1pWEE8jEMSZ1SXnCn7Pu8kC&#10;hPPIGivLpOBODtar4WCJibYdn6hNfS5CCLsEFRTe14mULivIoJvamjhwF9sY9AE2udQNdiHcVPIj&#10;iubSYMmhocCatgVl1/RmFPx02G0+4+/2cL1s7//n2fHvEJNS41G/+QLhqfdv8cu912H+fAb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Zs3GTCAAAA3AAAAA8A&#10;AAAAAAAAAAAAAAAAqgIAAGRycy9kb3ducmV2LnhtbFBLBQYAAAAABAAEAPoAAACZAwAAAAA=&#10;">
                                      <v:group id="Group 195" o:spid="_x0000_s3037"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group id="Group 196" o:spid="_x0000_s3038"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fLniMMAAADcAAAADwAAAGRycy9kb3ducmV2LnhtbERPS4vCMBC+C/6HMIK3&#10;Na2yunSNIqLiQRZ8wLK3oRnbYjMpTWzrv98Igrf5+J4zX3amFA3VrrCsIB5FIIhTqwvOFFzO248v&#10;EM4jaywtk4IHOVgu+r05Jtq2fKTm5DMRQtglqCD3vkqkdGlOBt3IVsSBu9raoA+wzqSusQ3hppTj&#10;KJpKgwWHhhwrWueU3k53o2DXYruaxJvmcLuuH3/nz5/fQ0xKDQfd6huEp86/xS/3Xof50x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8ueIwwAAANwAAAAP&#10;AAAAAAAAAAAAAAAAAKoCAABkcnMvZG93bnJldi54bWxQSwUGAAAAAAQABAD6AAAAmgMAAAAA&#10;">
                                          <v:group id="Group 197" o:spid="_x0000_s3039"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1z+sYAAADcAAAADwAAAGRycy9kb3ducmV2LnhtbESPT2vCQBDF7wW/wzKC&#10;t7pJS0VSNyJSiwcpVAultyE7+YPZ2ZBdk/jtO4dCbzO8N+/9ZrOdXKsG6kPj2UC6TEARF942XBn4&#10;uhwe16BCRLbYeiYDdwqwzWcPG8ysH/mThnOslIRwyNBAHWOXaR2KmhyGpe+IRSt97zDK2lfa9jhK&#10;uGv1U5KstMOGpaHGjvY1FdfzzRl4H3HcPadvw+la7u8/l5e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bXP6xgAAANwA&#10;AAAPAAAAAAAAAAAAAAAAAKoCAABkcnMvZG93bnJldi54bWxQSwUGAAAAAAQABAD6AAAAnQMAAAAA&#10;">
                                            <v:rect id="Rectangle 198" o:spid="_x0000_s3040" style="position:absolute;left:2513;top:5489;width:7584;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zr8IA&#10;AADcAAAADwAAAGRycy9kb3ducmV2LnhtbERPTWvCQBC9F/wPywi91Y0WgkldRSyW9qjJxds0OybR&#10;7GzIribtr3cFwds83ucsVoNpxJU6V1tWMJ1EIIgLq2suFeTZ9m0OwnlkjY1lUvBHDlbL0csCU217&#10;3tF170sRQtilqKDyvk2ldEVFBt3EtsSBO9rOoA+wK6XusA/hppGzKIqlwZpDQ4UtbSoqzvuLUfBb&#10;z3L832VfkUm27/5nyE6Xw6dSr+Nh/QHC0+Cf4of7W4f5cQL3Z8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jOvwgAAANwAAAAPAAAAAAAAAAAAAAAAAJgCAABkcnMvZG93&#10;bnJldi54bWxQSwUGAAAAAAQABAD1AAAAhwMAAAAA&#10;">
                                              <o:lock v:ext="edit" aspectratio="t"/>
                                            </v:rect>
                                            <v:line id="Line 199" o:spid="_x0000_s3041" style="position:absolute;visibility:visible;mso-wrap-style:square" from="2588,5489" to="2588,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3OjxwAAANwAAAAPAAAAAAAA&#10;AAAAAAAAAKECAABkcnMvZG93bnJldi54bWxQSwUGAAAAAAQABAD5AAAAlQMAAAAA&#10;">
                                              <o:lock v:ext="edit" aspectratio="t"/>
                                            </v:line>
                                            <v:line id="Line 200" o:spid="_x0000_s3042" style="position:absolute;visibility:visible;mso-wrap-style:square" from="2662,5489" to="266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PWOMQAAADcAAAADwAAAGRycy9kb3ducmV2LnhtbERPTWvCQBC9F/wPyxR6qxstpJK6irQI&#10;6kGqLbTHMTtNUrOzYXdN4r93BcHbPN7nTOe9qUVLzleWFYyGCQji3OqKCwXfX8vnCQgfkDXWlknB&#10;mTzMZ4OHKWbadryjdh8KEUPYZ6igDKHJpPR5SQb90DbEkfuzzmCI0BVSO+xiuKnlOElSabDi2FBi&#10;Q+8l5cf9ySjYvnym7WK9WfU/6/SQf+wOv/+dU+rpsV+8gQjUh7v45l7pOP91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9Y4xAAAANwAAAAPAAAAAAAAAAAA&#10;AAAAAKECAABkcnMvZG93bnJldi54bWxQSwUGAAAAAAQABAD5AAAAkgMAAAAA&#10;">
                                              <o:lock v:ext="edit" aspectratio="t"/>
                                            </v:line>
                                            <v:line id="Line 201" o:spid="_x0000_s3043" style="position:absolute;visibility:visible;mso-wrap-style:square" from="2735,5489" to="273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FIT8QAAADcAAAADwAAAGRycy9kb3ducmV2LnhtbERPTWvCQBC9F/wPywi91U0txJ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UhPxAAAANwAAAAPAAAAAAAAAAAA&#10;AAAAAKECAABkcnMvZG93bnJldi54bWxQSwUGAAAAAAQABAD5AAAAkgMAAAAA&#10;">
                                              <o:lock v:ext="edit" aspectratio="t"/>
                                            </v:line>
                                            <v:line id="Line 202" o:spid="_x0000_s3044" style="position:absolute;visibility:visible;mso-wrap-style:square" from="2811,5489" to="281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t1MQAAADcAAAADwAAAGRycy9kb3ducmV2LnhtbERPS2vCQBC+C/6HZYTedGOFVF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3UxAAAANwAAAAPAAAAAAAAAAAA&#10;AAAAAKECAABkcnMvZG93bnJldi54bWxQSwUGAAAAAAQABAD5AAAAkgMAAAAA&#10;">
                                              <o:lock v:ext="edit" aspectratio="t"/>
                                            </v:line>
                                            <v:line id="Line 203" o:spid="_x0000_s3045" style="position:absolute;visibility:visible;mso-wrap-style:square" from="2884,5489" to="288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R1oMUAAADcAAAADwAAAGRycy9kb3ducmV2LnhtbERPTWvCQBC9C/6HZYTedNNW0p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cR1oMUAAADcAAAADwAAAAAAAAAA&#10;AAAAAAChAgAAZHJzL2Rvd25yZXYueG1sUEsFBgAAAAAEAAQA+QAAAJMDAAAAAA==&#10;">
                                              <o:lock v:ext="edit" aspectratio="t"/>
                                            </v:line>
                                            <v:line id="Line 204" o:spid="_x0000_s3046" style="position:absolute;visibility:visible;mso-wrap-style:square" from="2958,5489" to="2958,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jQO8UAAADcAAAADwAAAGRycy9kb3ducmV2LnhtbERPTWvCQBC9C/6HZYTedNMW05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jQO8UAAADcAAAADwAAAAAAAAAA&#10;AAAAAAChAgAAZHJzL2Rvd25yZXYueG1sUEsFBgAAAAAEAAQA+QAAAJMDAAAAAA==&#10;">
                                              <o:lock v:ext="edit" aspectratio="t"/>
                                            </v:line>
                                            <v:line id="Line 205" o:spid="_x0000_s3047" style="position:absolute;visibility:visible;mso-wrap-style:square" from="3033,5489" to="303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pOTMQAAADcAAAADwAAAGRycy9kb3ducmV2LnhtbERPS2vCQBC+F/oflhF6qxtbSCW6irQU&#10;1EOpD9DjmB2T2Oxs2F2T9N+7QqG3+fieM533phYtOV9ZVjAaJiCIc6srLhTsd5/PYxA+IGusLZOC&#10;X/Iwnz0+TDHTtuMNtdtQiBjCPkMFZQhNJqXPSzLoh7YhjtzZOoMhQldI7bCL4aaWL0mSSoMVx4YS&#10;G3ovKf/ZXo2Cr9fvtF2s1sv+sEpP+cfmdLx0TqmnQb+YgAjUh3/xn3up4/y3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Wk5MxAAAANwAAAAPAAAAAAAAAAAA&#10;AAAAAKECAABkcnMvZG93bnJldi54bWxQSwUGAAAAAAQABAD5AAAAkgMAAAAA&#10;">
                                              <o:lock v:ext="edit" aspectratio="t"/>
                                            </v:line>
                                            <v:line id="Line 206" o:spid="_x0000_s3048" style="position:absolute;visibility:visible;mso-wrap-style:square" from="3108,5489" to="310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br18QAAADcAAAADwAAAGRycy9kb3ducmV2LnhtbERPTWvCQBC9F/wPywi91Y0KUVJXkYqg&#10;PUi1hfY4ZqdJbHY27G6T9N93BcHbPN7nLFa9qUVLzleWFYxHCQji3OqKCwUf79unOQgfkDXWlknB&#10;H3lYLQcPC8y07fhI7SkUIoawz1BBGUKTSenzkgz6kW2II/dtncEQoSukdtjFcFPLSZKk0mDFsaHE&#10;hl5Kyn9Ov0bBYfqWtuv9667/3KfnfHM8f106p9TjsF8/gwjUh7v45t7pOH82g+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FuvXxAAAANwAAAAPAAAAAAAAAAAA&#10;AAAAAKECAABkcnMvZG93bnJldi54bWxQSwUGAAAAAAQABAD5AAAAkgMAAAAA&#10;">
                                              <o:lock v:ext="edit" aspectratio="t"/>
                                            </v:line>
                                            <v:line id="Line 207" o:spid="_x0000_s3049" style="position:absolute;visibility:visible;mso-wrap-style:square" from="3182,5489" to="318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l/pc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iX+lxwAAANwAAAAPAAAAAAAA&#10;AAAAAAAAAKECAABkcnMvZG93bnJldi54bWxQSwUGAAAAAAQABAD5AAAAlQMAAAAA&#10;">
                                              <o:lock v:ext="edit" aspectratio="t"/>
                                            </v:line>
                                            <v:line id="Line 208" o:spid="_x0000_s3050" style="position:absolute;visibility:visible;mso-wrap-style:square" from="3257,5489" to="325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XaPsUAAADcAAAADwAAAGRycy9kb3ducmV2LnhtbERPTWvCQBC9C/6HZYTedNMWYpu6irQU&#10;1IOoLbTHMTtNotnZsLsm6b/vCkJv83ifM1v0phYtOV9ZVnA/SUAQ51ZXXCj4/HgfP4HwAVljbZkU&#10;/JKHxXw4mGGmbcd7ag+hEDGEfYYKyhCaTEqfl2TQT2xDHLkf6wyGCF0htcMuhptaPiRJKg1WHBtK&#10;bOi1pPx8uBgF28dd2i7Xm1X/tU6P+dv++H3qnFJ3o375AiJQH/7FN/dKx/nTZ7g+Ey+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8XaPsUAAADcAAAADwAAAAAAAAAA&#10;AAAAAAChAgAAZHJzL2Rvd25yZXYueG1sUEsFBgAAAAAEAAQA+QAAAJMDAAAAAA==&#10;">
                                              <o:lock v:ext="edit" aspectratio="t"/>
                                            </v:line>
                                            <v:line id="Line 209" o:spid="_x0000_s3051" style="position:absolute;visibility:visible;mso-wrap-style:square" from="3331,5489" to="333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oDhMcAAADcAAAADwAAAGRycy9kb3ducmV2LnhtbESPT0vDQBDF74LfYRnBm91UIZTYbSkV&#10;ofUg9g/Y4zQ7TaLZ2bC7JvHbOwehtxnem/d+M1+OrlU9hdh4NjCdZKCIS28brgwcD68PM1AxIVts&#10;PZOBX4qwXNzezLGwfuAd9ftUKQnhWKCBOqWu0DqWNTmME98Ri3bxwWGSNVTaBhwk3LX6Mcty7bBh&#10;aaixo3VN5ff+xxl4f/r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KgOExwAAANwAAAAPAAAAAAAA&#10;AAAAAAAAAKECAABkcnMvZG93bnJldi54bWxQSwUGAAAAAAQABAD5AAAAlQMAAAAA&#10;">
                                              <o:lock v:ext="edit" aspectratio="t"/>
                                            </v:line>
                                          </v:group>
                                          <v:line id="Line 210" o:spid="_x0000_s3052" style="position:absolute;visibility:visible;mso-wrap-style:square" from="3406,5489" to="340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amH8QAAADcAAAADwAAAGRycy9kb3ducmV2LnhtbERPS2vCQBC+F/wPyxR6qxstBEldRSqC&#10;9lB8QT2O2TGJZmfD7jZJ/71bKHibj+8503lvatGS85VlBaNhAoI4t7riQsHxsHqdgPABWWNtmRT8&#10;kof5bPA0xUzbjnfU7kMhYgj7DBWUITSZlD4vyaAf2oY4chfrDIYIXSG1wy6Gm1qOkySVBiuODSU2&#10;9FFSftv/GAVfb9u0XWw+1/33Jj3ny935dO2cUi/P/eIdRKA+PMT/7rWO8ycj+HsmXiB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ZqYfxAAAANwAAAAPAAAAAAAAAAAA&#10;AAAAAKECAABkcnMvZG93bnJldi54bWxQSwUGAAAAAAQABAD5AAAAkgMAAAAA&#10;">
                                            <o:lock v:ext="edit" aspectratio="t"/>
                                          </v:line>
                                          <v:line id="Line 211" o:spid="_x0000_s3053" style="position:absolute;visibility:visible;mso-wrap-style:square" from="3479,5489" to="347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Q4aMQAAADcAAAADwAAAGRycy9kb3ducmV2LnhtbERPTWvCQBC9C/0PyxS86UaFIKmriCJo&#10;D0VtoT2O2WmSNjsbdrdJ+u9dQfA2j/c5i1VvatGS85VlBZNxAoI4t7riQsHH+240B+EDssbaMin4&#10;Jw+r5dNggZm2HZ+oPYdCxBD2GSooQ2gyKX1ekkE/tg1x5L6tMxgidIXUDrsYbmo5TZJUGqw4NpTY&#10;0Kak/Pf8ZxS8zY5puz687vvPQ3rJt6fL10/nlBo+9+sXEIH68BDf3Xsd58+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tDhoxAAAANwAAAAPAAAAAAAAAAAA&#10;AAAAAKECAABkcnMvZG93bnJldi54bWxQSwUGAAAAAAQABAD5AAAAkgMAAAAA&#10;">
                                            <o:lock v:ext="edit" aspectratio="t"/>
                                          </v:line>
                                          <v:line id="Line 212" o:spid="_x0000_s3054" style="position:absolute;visibility:visible;mso-wrap-style:square" from="3555,5489" to="355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d88QAAADcAAAADwAAAGRycy9kb3ducmV2LnhtbERPTWvCQBC9C/0PyxS86UaFIKmriCJo&#10;D0VtoT2O2WmSNjsbdrdJ+u9dQfA2j/c5i1VvatGS85VlBZNxAoI4t7riQsHH+240B+EDssbaMin4&#10;Jw+r5dNggZm2HZ+oPYdCxBD2GSooQ2gyKX1ekkE/tg1x5L6tMxgidIXUDrsYbmo5TZJUGqw4NpTY&#10;0Kak/Pf8ZxS8zY5puz687vvPQ3rJt6fL10/nlBo+9+sXEIH68BDf3Xsd589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J3zxAAAANwAAAAPAAAAAAAAAAAA&#10;AAAAAKECAABkcnMvZG93bnJldi54bWxQSwUGAAAAAAQABAD5AAAAkgMAAAAA&#10;">
                                            <o:lock v:ext="edit" aspectratio="t"/>
                                          </v:line>
                                          <v:line id="Line 213" o:spid="_x0000_s3055" style="position:absolute;visibility:visible;mso-wrap-style:square" from="3628,5489" to="362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EFh8QAAADcAAAADwAAAGRycy9kb3ducmV2LnhtbERPTWvCQBC9C/6HZQRvurGW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EQWHxAAAANwAAAAPAAAAAAAAAAAA&#10;AAAAAKECAABkcnMvZG93bnJldi54bWxQSwUGAAAAAAQABAD5AAAAkgMAAAAA&#10;">
                                            <o:lock v:ext="edit" aspectratio="t"/>
                                          </v:line>
                                          <v:line id="Line 214" o:spid="_x0000_s3056" style="position:absolute;visibility:visible;mso-wrap-style:square" from="3702,5489" to="3702,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2gHMQAAADcAAAADwAAAGRycy9kb3ducmV2LnhtbERPTWvCQBC9C/6HZQRvurHS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XaAcxAAAANwAAAAPAAAAAAAAAAAA&#10;AAAAAKECAABkcnMvZG93bnJldi54bWxQSwUGAAAAAAQABAD5AAAAkgMAAAAA&#10;">
                                            <o:lock v:ext="edit" aspectratio="t"/>
                                          </v:line>
                                          <v:line id="Line 215" o:spid="_x0000_s3057" style="position:absolute;visibility:visible;mso-wrap-style:square" from="3777,5489" to="377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8+a8QAAADcAAAADwAAAGRycy9kb3ducmV2LnhtbERPTWvCQBC9C/6HZYTedGMLQaKriFLQ&#10;Hkq1gh7H7JhEs7Nhd5uk/75bKPQ2j/c5i1VvatGS85VlBdNJAoI4t7riQsHp83U8A+EDssbaMin4&#10;Jg+r5XCwwEzbjg/UHkMhYgj7DBWUITSZlD4vyaCf2IY4cjfrDIYIXSG1wy6Gm1o+J0kqDVYcG0ps&#10;aFNS/jh+GQXvL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jz5rxAAAANwAAAAPAAAAAAAAAAAA&#10;AAAAAKECAABkcnMvZG93bnJldi54bWxQSwUGAAAAAAQABAD5AAAAkgMAAAAA&#10;">
                                            <o:lock v:ext="edit" aspectratio="t"/>
                                          </v:line>
                                          <v:line id="Line 216" o:spid="_x0000_s3058" style="position:absolute;visibility:visible;mso-wrap-style:square" from="3852,5489" to="385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Ob8MQAAADcAAAADwAAAGRycy9kb3ducmV2LnhtbERPTWvCQBC9F/wPyxR6q5taSCV1FWkR&#10;1INULbTHMTtNUrOzYXdN4r93BcHbPN7nTGa9qUVLzleWFbwMExDEudUVFwq+94vnMQgfkDXWlknB&#10;mTzMpoOHCWbadryldhcKEUPYZ6igDKHJpPR5SQb90DbEkfuzzmCI0BVSO+xiuKnlKElSabDi2FBi&#10;Qx8l5cfdySjYvH6l7Xy1XvY/q/SQf24Pv/+dU+rpsZ+/gwjUh7v45l7qOH/8Btdn4gVye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w5vwxAAAANwAAAAPAAAAAAAAAAAA&#10;AAAAAKECAABkcnMvZG93bnJldi54bWxQSwUGAAAAAAQABAD5AAAAkgMAAAAA&#10;">
                                            <o:lock v:ext="edit" aspectratio="t"/>
                                          </v:line>
                                          <v:line id="Line 217" o:spid="_x0000_s3059" style="position:absolute;visibility:visible;mso-wrap-style:square" from="3926,5489" to="392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wPgscAAADcAAAADwAAAGRycy9kb3ducmV2LnhtbESPT0vDQBDF74LfYRnBm91UIZTYbSkV&#10;ofUg9g/Y4zQ7TaLZ2bC7JvHbOwehtxnem/d+M1+OrlU9hdh4NjCdZKCIS28brgwcD68PM1AxIVts&#10;PZOBX4qwXNzezLGwfuAd9ftUKQnhWKCBOqWu0DqWNTmME98Ri3bxwWGSNVTaBhwk3LX6Mcty7bBh&#10;aaixo3VN5ff+xxl4f/r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XA+CxwAAANwAAAAPAAAAAAAA&#10;AAAAAAAAAKECAABkcnMvZG93bnJldi54bWxQSwUGAAAAAAQABAD5AAAAlQMAAAAA&#10;">
                                            <o:lock v:ext="edit" aspectratio="t"/>
                                          </v:line>
                                          <v:line id="Line 218" o:spid="_x0000_s3060" style="position:absolute;visibility:visible;mso-wrap-style:square" from="3999,5489" to="3999,5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CqGcQAAADcAAAADwAAAGRycy9kb3ducmV2LnhtbERPTWvCQBC9F/wPywi91Y0KQVNXkYqg&#10;PUi1hfY4ZqdJbHY27G6T9N93BcHbPN7nLFa9qUVLzleWFYxHCQji3OqKCwUf79unGQgfkDXWlknB&#10;H3lYLQcPC8y07fhI7SkUIoawz1BBGUKTSenzkgz6kW2II/dtncEQoSukdtjFcFPLSZKk0mDFsaHE&#10;hl5Kyn9Ov0bBYfqWtuv9667/3KfnfHM8f106p9TjsF8/gwjUh7v45t7pOH82h+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EKoZxAAAANwAAAAPAAAAAAAAAAAA&#10;AAAAAKECAABkcnMvZG93bnJldi54bWxQSwUGAAAAAAQABAD5AAAAkgMAAAAA&#10;">
                                            <o:lock v:ext="edit" aspectratio="t"/>
                                          </v:line>
                                          <v:line id="Line 219" o:spid="_x0000_s3061" style="position:absolute;visibility:visible;mso-wrap-style:square" from="4075,5489" to="4075,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OVWccAAADcAAAADwAAAGRycy9kb3ducmV2LnhtbESPQUvDQBCF70L/wzIFb3ZThaBpt6Uo&#10;QutBbBXscZodk9jsbNhdk/jvnYPQ2wzvzXvfLNeja1VPITaeDcxnGSji0tuGKwMf788396BiQrbY&#10;eiYDvxRhvZpcLbGwfuA99YdUKQnhWKCBOqWu0DqWNTmMM98Ri/blg8Mka6i0DThIuGv1bZbl2mHD&#10;0lBjR481lefDjzPweveW95vdy3b83OWn8ml/On4PwZjr6bhZgEo0pov5/3prBf9B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85VZxwAAANwAAAAPAAAAAAAA&#10;AAAAAAAAAKECAABkcnMvZG93bnJldi54bWxQSwUGAAAAAAQABAD5AAAAlQMAAAAA&#10;">
                                            <o:lock v:ext="edit" aspectratio="t"/>
                                          </v:line>
                                        </v:group>
                                        <v:line id="Line 220" o:spid="_x0000_s3062" style="position:absolute;visibility:visible;mso-wrap-style:square" from="4148,5489" to="414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8wwsQAAADcAAAADwAAAGRycy9kb3ducmV2LnhtbERPTWvCQBC9F/wPyxR6qxsthJq6irQI&#10;6kGqLbTHMTtNUrOzYXdN4r93BcHbPN7nTOe9qUVLzleWFYyGCQji3OqKCwXfX8vnVxA+IGusLZOC&#10;M3mYzwYPU8y07XhH7T4UIoawz1BBGUKTSenzkgz6oW2II/dnncEQoSukdtjFcFPLcZKk0mDFsaHE&#10;ht5Lyo/7k1GwfflM28V6s+p/1ukh/9gdfv87p9TTY794AxGoD3fxzb3Scf5k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vzDCxAAAANwAAAAPAAAAAAAAAAAA&#10;AAAAAKECAABkcnMvZG93bnJldi54bWxQSwUGAAAAAAQABAD5AAAAkgMAAAAA&#10;">
                                          <o:lock v:ext="edit" aspectratio="t"/>
                                        </v:line>
                                        <v:line id="Line 221" o:spid="_x0000_s3063" style="position:absolute;visibility:visible;mso-wrap-style:square" from="4222,5489" to="422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Sc9MUAAADfAAAADwAAAGRycy9kb3ducmV2LnhtbERPXWvCMBR9F/Yfwh34pqkTwtYZRTYG&#10;ugeZbrA9Xpu7tltzU5Ksrf/eCMIeD+d7sRpsIzryoXasYTbNQBAXztRcavh4f5ncgwgR2WDjmDSc&#10;KMBqeTNaYG5cz3vqDrEUKYRDjhqqGNtcylBUZDFMXUucuG/nLcYEfSmNxz6F20beZZmSFmtODRW2&#10;9FRR8Xv4sxp28zfVrbevm+Fzq47F8/749dN7rce3w/oRRKQh/ouv7o1J87OZelBw+ZMAyOU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Sc9MUAAADfAAAADwAAAAAAAAAA&#10;AAAAAAChAgAAZHJzL2Rvd25yZXYueG1sUEsFBgAAAAAEAAQA+QAAAJMDAAAAAA==&#10;">
                                          <o:lock v:ext="edit" aspectratio="t"/>
                                        </v:line>
                                        <v:line id="Line 222" o:spid="_x0000_s3064" style="position:absolute;visibility:visible;mso-wrap-style:square" from="4297,5489" to="429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g5b8YAAADfAAAADwAAAGRycy9kb3ducmV2LnhtbERPXWvCMBR9F/Yfwh3sTVM36GY1imwM&#10;dA9DnaCP1+baVpubkmRt9++XwcDHw/meLXpTi5acrywrGI8SEMS51RUXCvZf78MXED4ga6wtk4If&#10;8rCY3w1mmGnb8ZbaXShEDGGfoYIyhCaT0uclGfQj2xBH7mydwRChK6R22MVwU8vHJEmlwYpjQ4kN&#10;vZaUX3ffRsHn0yZtl+uPVX9Yp6f8bXs6Xjqn1MN9v5yCCNSHm/jfvdJxfjJOJ8/w9ycC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IOW/GAAAA3wAAAA8AAAAAAAAA&#10;AAAAAAAAoQIAAGRycy9kb3ducmV2LnhtbFBLBQYAAAAABAAEAPkAAACUAwAAAAA=&#10;">
                                          <o:lock v:ext="edit" aspectratio="t"/>
                                        </v:line>
                                        <v:line id="Line 223" o:spid="_x0000_s3065" style="position:absolute;visibility:visible;mso-wrap-style:square" from="4372,5489" to="437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etHcUAAADfAAAADwAAAGRycy9kb3ducmV2LnhtbERPS0vDQBC+C/0Pywje7KYKQWO3pShC&#10;60HsA9rjNDsmsdnZsLsm8d87B8Hjx/eeL0fXqp5CbDwbmE0zUMSltw1XBg7719sHUDEhW2w9k4Ef&#10;irBcTK7mWFg/8Jb6XaqUhHAs0ECdUldoHcuaHMap74iF+/TBYRIYKm0DDhLuWn2XZbl22LA01NjR&#10;c03lZfftDLzff+T9avO2Ho+b/Fy+bM+nryEYc3M9rp5AJRrTv/jPvbYyP5vljzJY/ggAv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1etHcUAAADfAAAADwAAAAAAAAAA&#10;AAAAAAChAgAAZHJzL2Rvd25yZXYueG1sUEsFBgAAAAAEAAQA+QAAAJMDAAAAAA==&#10;">
                                          <o:lock v:ext="edit" aspectratio="t"/>
                                        </v:line>
                                        <v:line id="Line 224" o:spid="_x0000_s3066" style="position:absolute;visibility:visible;mso-wrap-style:square" from="4446,5489" to="4446,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sIhsUAAADfAAAADwAAAGRycy9kb3ducmV2LnhtbERPW2vCMBR+H/gfwhF8m6kTyuyMIhsD&#10;3YPMC2yPx+asrTYnJcna+u+XgeDjx3efL3tTi5acrywrmIwTEMS51RUXCo6H98dnED4ga6wtk4Ir&#10;eVguBg9zzLTteEftPhQihrDPUEEZQpNJ6fOSDPqxbYgj92OdwRChK6R22MVwU8unJEmlwYpjQ4kN&#10;vZaUX/a/RsF2+pm2q83Huv/apKf8bXf6PndOqdGwX72ACNSHu/jmXus4P5mksx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sIhsUAAADfAAAADwAAAAAAAAAA&#10;AAAAAAChAgAAZHJzL2Rvd25yZXYueG1sUEsFBgAAAAAEAAQA+QAAAJMDAAAAAA==&#10;">
                                          <o:lock v:ext="edit" aspectratio="t"/>
                                        </v:line>
                                        <v:line id="Line 225" o:spid="_x0000_s3067" style="position:absolute;visibility:visible;mso-wrap-style:square" from="4521,5489" to="452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o7AcUAAADfAAAADwAAAGRycy9kb3ducmV2LnhtbERPTUvDQBC9C/6HZQRvdrcKUWK3pShC&#10;60FsFdrjNDsm0exs2F2T+O+dg+Dx8b4Xq8l3aqCY2sAW5jMDirgKruXawvvb09UdqJSRHXaBycIP&#10;JVgtz88WWLow8o6Gfa6VhHAq0UKTc19qnaqGPKZZ6ImF+wjRYxYYa+0ijhLuO31tTKE9tiwNDfb0&#10;0FD1tf/2Fl5uXothvX3eTIdtcaoed6fj5xitvbyY1vegMk35X/zn3jiZb+a3R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8o7AcUAAADfAAAADwAAAAAAAAAA&#10;AAAAAAChAgAAZHJzL2Rvd25yZXYueG1sUEsFBgAAAAAEAAQA+QAAAJMDAAAAAA==&#10;">
                                          <o:lock v:ext="edit" aspectratio="t"/>
                                        </v:line>
                                        <v:line id="Line 226" o:spid="_x0000_s3068" style="position:absolute;visibility:visible;mso-wrap-style:square" from="4595,5489" to="459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aemsUAAADfAAAADwAAAGRycy9kb3ducmV2LnhtbERPXUvDMBR9F/Yfwh345pIqVKnLxlCE&#10;zQdxU9ge75pr2625KUls6783wsDHw/meL0fbip58aBxryGYKBHHpTMOVhs+Pl5sHECEiG2wdk4Yf&#10;CrBcTK7mWBg38Jb6XaxECuFQoIY6xq6QMpQ1WQwz1xEn7st5izFBX0njcUjhtpW3SuXSYsOpocaO&#10;nmoqz7tvq+Ht7j3vV5vX9bjf5MfyeXs8nAav9fV0XD2CiDTGf/HFvTZpvsruVQZ/fxI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IaemsUAAADfAAAADwAAAAAAAAAA&#10;AAAAAAChAgAAZHJzL2Rvd25yZXYueG1sUEsFBgAAAAAEAAQA+QAAAJMDAAAAAA==&#10;">
                                          <o:lock v:ext="edit" aspectratio="t"/>
                                        </v:line>
                                        <v:line id="Line 227" o:spid="_x0000_s3069" style="position:absolute;visibility:visible;mso-wrap-style:square" from="4670,5489" to="467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QA7cYAAADfAAAADwAAAGRycy9kb3ducmV2LnhtbERPXWvCMBR9F/Yfwh34pokK3eiMIhsD&#10;3cOYbrA9Xpu7tltzU5Ks7f69EQQfD+d7uR5sIzryoXasYTZVIIgLZ2ouNXy8P0/uQYSIbLBxTBr+&#10;KcB6dTNaYm5cz3vqDrEUKYRDjhqqGNtcylBUZDFMXUucuG/nLcYEfSmNxz6F20bOlcqkxZpTQ4Ut&#10;PVZU/B7+rIbXxVvWbXYv2+Fzlx2Lp/3x66f3Wo9vh80DiEhDvIov7q1J89XsTs3h/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UAO3GAAAA3wAAAA8AAAAAAAAA&#10;AAAAAAAAoQIAAGRycy9kb3ducmV2LnhtbFBLBQYAAAAABAAEAPkAAACUAwAAAAA=&#10;">
                                          <o:lock v:ext="edit" aspectratio="t"/>
                                        </v:line>
                                        <v:line id="Line 228" o:spid="_x0000_s3070" style="position:absolute;visibility:visible;mso-wrap-style:square" from="4742,5489" to="474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ildsYAAADfAAAADwAAAGRycy9kb3ducmV2LnhtbERPXWvCMBR9H/gfwhV8m4kTutEZRTYE&#10;3cOYbrA9Xpu7tltzU5Ks7f69EQQfD+d7sRpsIzryoXasYTZVIIgLZ2ouNXy8b24fQISIbLBxTBr+&#10;KcBqObpZYG5cz3vqDrEUKYRDjhqqGNtcylBUZDFMXUucuG/nLcYEfSmNxz6F20beKZVJizWnhgpb&#10;eqqo+D38WQ2v87esW+9etsPnLjsWz/vj10/vtZ6Mh/UjiEhDvIov7q1J89XsXs3h/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YpXbGAAAA3wAAAA8AAAAAAAAA&#10;AAAAAAAAoQIAAGRycy9kb3ducmV2LnhtbFBLBQYAAAAABAAEAPkAAACUAwAAAAA=&#10;">
                                          <o:lock v:ext="edit" aspectratio="t"/>
                                        </v:line>
                                        <v:line id="Line 229" o:spid="_x0000_s3071" style="position:absolute;visibility:visible;mso-wrap-style:square" from="4819,5489" to="4819,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E9AsYAAADfAAAADwAAAGRycy9kb3ducmV2LnhtbERPW0vDMBR+F/Yfwhn45pKpdFKXjaEI&#10;mw+yi6CPZ82xrTYnJYlt/ffLQNjjx3efLwfbiI58qB1rmE4UCOLCmZpLDe+Hl5sHECEiG2wck4Y/&#10;CrBcjK7mmBvX8466fSxFCuGQo4YqxjaXMhQVWQwT1xIn7st5izFBX0rjsU/htpG3SmXSYs2pocKW&#10;nioqfva/VsPb3TbrVpvX9fCxyY7F8+74+d17ra/Hw+oRRKQhXsT/7rVJ89V0pu7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xPQLGAAAA3wAAAA8AAAAAAAAA&#10;AAAAAAAAoQIAAGRycy9kb3ducmV2LnhtbFBLBQYAAAAABAAEAPkAAACUAwAAAAA=&#10;">
                                          <o:lock v:ext="edit" aspectratio="t"/>
                                        </v:line>
                                      </v:group>
                                      <v:line id="Line 230" o:spid="_x0000_s3072" style="position:absolute;visibility:visible;mso-wrap-style:square" from="4892,5489" to="489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2YmcYAAADfAAAADwAAAGRycy9kb3ducmV2LnhtbERPW0vDMBR+F/Yfwhn45pIpdlKXjaEI&#10;mw+yi6CPZ82xrTYnJYlt/ffLQNjjx3efLwfbiI58qB1rmE4UCOLCmZpLDe+Hl5sHECEiG2wck4Y/&#10;CrBcjK7mmBvX8466fSxFCuGQo4YqxjaXMhQVWQwT1xIn7st5izFBX0rjsU/htpG3SmXSYs2pocKW&#10;nioqfva/VsPb3TbrVpvX9fCxyY7F8+74+d17ra/Hw+oRRKQhXsT/7rVJ89V0pu7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9mJnGAAAA3wAAAA8AAAAAAAAA&#10;AAAAAAAAoQIAAGRycy9kb3ducmV2LnhtbFBLBQYAAAAABAAEAPkAAACUAwAAAAA=&#10;">
                                        <o:lock v:ext="edit" aspectratio="t"/>
                                      </v:line>
                                      <v:line id="Line 231" o:spid="_x0000_s3073" style="position:absolute;visibility:visible;mso-wrap-style:square" from="4966,5489" to="496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28G7sUAAADfAAAADwAAAGRycy9kb3ducmV2LnhtbERPXWvCMBR9F/Yfwh34pokTutEZRTYG&#10;ugeZbrA9Xpu7tltzU5Ksrf/eCMIeD+d7sRpsIzryoXasYTZVIIgLZ2ouNXy8v0weQISIbLBxTBpO&#10;FGC1vBktMDeu5z11h1iKFMIhRw1VjG0uZSgqshimriVO3LfzFmOCvpTGY5/CbSPvlMqkxZpTQ4Ut&#10;PVVU/B7+rIbd/C3r1tvXzfC5zY7F8/749dN7rce3w/oRRKQh/ouv7o1J89XsXmVw+ZMAyOU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28G7sUAAADfAAAADwAAAAAAAAAA&#10;AAAAAAChAgAAZHJzL2Rvd25yZXYueG1sUEsFBgAAAAAEAAQA+QAAAJMDAAAAAA==&#10;">
                                        <o:lock v:ext="edit" aspectratio="t"/>
                                      </v:line>
                                      <v:line id="Line 232" o:spid="_x0000_s3074" style="position:absolute;visibility:visible;mso-wrap-style:square" from="5041,5489" to="504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OjdcYAAADfAAAADwAAAGRycy9kb3ducmV2LnhtbERPXWvCMBR9H+w/hDvY20x0UEc1ikwG&#10;6sOYTtDHa3PXdmtuSpK19d8vg8EeD+d7vhxsIzryoXasYTxSIIgLZ2ouNRzfXx6eQISIbLBxTBqu&#10;FGC5uL2ZY25cz3vqDrEUKYRDjhqqGNtcylBUZDGMXEucuA/nLcYEfSmNxz6F20ZOlMqkxZpTQ4Ut&#10;PVdUfB2+rYbXx7esW213m+G0zS7Fen85f/Ze6/u7YTUDEWmI/+I/98ak+Wo8VVP4/ZMA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jo3XGAAAA3wAAAA8AAAAAAAAA&#10;AAAAAAAAoQIAAGRycy9kb3ducmV2LnhtbFBLBQYAAAAABAAEAPkAAACUAwAAAAA=&#10;">
                                        <o:lock v:ext="edit" aspectratio="t"/>
                                      </v:line>
                                      <v:line id="Line 233" o:spid="_x0000_s3075" style="position:absolute;visibility:visible;mso-wrap-style:square" from="5115,5489" to="511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w3B8UAAADfAAAADwAAAGRycy9kb3ducmV2LnhtbERPTUvDQBC9C/6HZQRvdrcKUWK3pShC&#10;60FsFdrjNDsm0exs2F2T+O+dg+Dx8b4Xq8l3aqCY2sAW5jMDirgKruXawvvb09UdqJSRHXaBycIP&#10;JVgtz88WWLow8o6Gfa6VhHAq0UKTc19qnaqGPKZZ6ImF+wjRYxYYa+0ijhLuO31tTKE9tiwNDfb0&#10;0FD1tf/2Fl5uXothvX3eTIdtcaoed6fj5xitvbyY1vegMk35X/zn3jiZb+a3R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w3B8UAAADfAAAADwAAAAAAAAAA&#10;AAAAAAChAgAAZHJzL2Rvd25yZXYueG1sUEsFBgAAAAAEAAQA+QAAAJMDAAAAAA==&#10;">
                                        <o:lock v:ext="edit" aspectratio="t"/>
                                      </v:line>
                                      <v:line id="Line 234" o:spid="_x0000_s3076" style="position:absolute;visibility:visible;mso-wrap-style:square" from="5190,5489" to="5190,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SnMYAAADfAAAADwAAAGRycy9kb3ducmV2LnhtbERPXUvDMBR9H/gfwhX2tiVzULUuG8Mx&#10;2HyQbQr6eNdc22pzU5LY1n9vBGGPh/O9WA22ER35UDvWMJsqEMSFMzWXGl5ftpM7ECEiG2wck4Yf&#10;CrBaXo0WmBvX85G6UyxFCuGQo4YqxjaXMhQVWQxT1xIn7sN5izFBX0rjsU/htpE3SmXSYs2pocKW&#10;Hisqvk7fVsPz/JB16/3TbnjbZ+diczy/f/Ze6/H1sH4AEWmIF/G/e2fSfDW7Vffw9ycB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wkpzGAAAA3wAAAA8AAAAAAAAA&#10;AAAAAAAAoQIAAGRycy9kb3ducmV2LnhtbFBLBQYAAAAABAAEAPkAAACUAwAAAAA=&#10;">
                                        <o:lock v:ext="edit" aspectratio="t"/>
                                      </v:line>
                                      <v:line id="Line 235" o:spid="_x0000_s3077" style="position:absolute;visibility:visible;mso-wrap-style:square" from="5263,5489" to="526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Ot3MUAAADfAAAADwAAAGRycy9kb3ducmV2LnhtbERPTUvDQBC9C/0Pywi92U0sRIndlqII&#10;rQexVdDjNDsmsdnZsLsm8d87B8Hj432vNpPr1EAhtp4N5IsMFHHlbcu1gbfXx6tbUDEhW+w8k4Ef&#10;irBZzy5WWFo/8oGGY6qVhHAs0UCTUl9qHauGHMaF74mF+/TBYRIYam0DjhLuOn2dZYV22LI0NNjT&#10;fUPV+fjtDDwvX4phu3/aTe/74lQ9HE4fX2MwZn45be9AJZrSv/jPvbMyP8tvcnkgfwS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hOt3MUAAADfAAAADwAAAAAAAAAA&#10;AAAAAAChAgAAZHJzL2Rvd25yZXYueG1sUEsFBgAAAAAEAAQA+QAAAJMDAAAAAA==&#10;">
                                        <o:lock v:ext="edit" aspectratio="t"/>
                                      </v:line>
                                      <v:line id="Line 236" o:spid="_x0000_s3078" style="position:absolute;visibility:visible;mso-wrap-style:square" from="5339,5489" to="533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8IR8UAAADfAAAADwAAAGRycy9kb3ducmV2LnhtbERPXWvCMBR9H/gfwhV8m2kndNIZRTYG&#10;uocx3UAfr81dW21uSpK13b9fBoKPh/O9WA2mER05X1tWkE4TEMSF1TWXCr4+X+/nIHxA1thYJgW/&#10;5GG1HN0tMNe25x11+1CKGMI+RwVVCG0upS8qMuintiWO3Ld1BkOErpTaYR/DTSMfkiSTBmuODRW2&#10;9FxRcdn/GAXvs4+sW2/fNsNhm52Kl93peO6dUpPxsH4CEWgIN/HVvdFxfpI+pin8/4kA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V8IR8UAAADfAAAADwAAAAAAAAAA&#10;AAAAAAChAgAAZHJzL2Rvd25yZXYueG1sUEsFBgAAAAAEAAQA+QAAAJMDAAAAAA==&#10;">
                                        <o:lock v:ext="edit" aspectratio="t"/>
                                      </v:line>
                                      <v:line id="Line 237" o:spid="_x0000_s3079" style="position:absolute;visibility:visible;mso-wrap-style:square" from="5412,5489" to="541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2WMMYAAADfAAAADwAAAGRycy9kb3ducmV2LnhtbERPXUvDMBR9F/wP4Qq+2bQTOumWjaEI&#10;mw9jm4J7vGuubbW5KUlsu39vhMEeD+d7vhxNK3pyvrGsIEtSEMSl1Q1XCj7eXx+eQPiArLG1TArO&#10;5GG5uL2ZY6HtwHvqD6ESMYR9gQrqELpCSl/WZNAntiOO3Jd1BkOErpLa4RDDTSsnaZpLgw3Hhho7&#10;eq6p/Dn8GgXbx13erzZv6/Fzk5/Kl/3p+D04pe7vxtUMRKAxXMUX91rH+Wk2zSbw/ycC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NljDGAAAA3wAAAA8AAAAAAAAA&#10;AAAAAAAAoQIAAGRycy9kb3ducmV2LnhtbFBLBQYAAAAABAAEAPkAAACUAwAAAAA=&#10;">
                                        <o:lock v:ext="edit" aspectratio="t"/>
                                      </v:line>
                                      <v:line id="Line 238" o:spid="_x0000_s3080" style="position:absolute;visibility:visible;mso-wrap-style:square" from="5486,5489" to="548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Ezq8YAAADfAAAADwAAAGRycy9kb3ducmV2LnhtbERPXWvCMBR9H+w/hDvwbaad0I1qFNkQ&#10;1IcxnaCP1+ba1jU3JYlt9++XwWCPh/M9WwymER05X1tWkI4TEMSF1TWXCg6fq8cXED4ga2wsk4Jv&#10;8rCY39/NMNe25x11+1CKGMI+RwVVCG0upS8qMujHtiWO3MU6gyFCV0rtsI/hppFPSZJJgzXHhgpb&#10;eq2o+NrfjIL3yUfWLTfb9XDcZOfibXc+XXun1OhhWE5BBBrCv/jPvdZxfpI+px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7BM6vGAAAA3wAAAA8AAAAAAAAA&#10;AAAAAAAAoQIAAGRycy9kb3ducmV2LnhtbFBLBQYAAAAABAAEAPkAAACUAwAAAAA=&#10;">
                                        <o:lock v:ext="edit" aspectratio="t"/>
                                      </v:line>
                                      <v:line id="Line 239" o:spid="_x0000_s3081" style="position:absolute;visibility:visible;mso-wrap-style:square" from="5561,5489" to="556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ir38YAAADfAAAADwAAAGRycy9kb3ducmV2LnhtbERPW0vDMBR+H/gfwhF829KqdKMuG0MR&#10;Nh9kN9gez5pjW21OShLb+u+NIOzx47vPl4NpREfO15YVpJMEBHFhdc2lguPhdTwD4QOyxsYyKfgh&#10;D8vFzWiOubY976jbh1LEEPY5KqhCaHMpfVGRQT+xLXHkPqwzGCJ0pdQO+xhuGnmfJJk0WHNsqLCl&#10;54qKr/23UfD+sM261eZtPZw22aV42V3On71T6u52WD2BCDSEq/jfvdZxfpJO00f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Eoq9/GAAAA3wAAAA8AAAAAAAAA&#10;AAAAAAAAoQIAAGRycy9kb3ducmV2LnhtbFBLBQYAAAAABAAEAPkAAACUAwAAAAA=&#10;">
                                        <o:lock v:ext="edit" aspectratio="t"/>
                                      </v:line>
                                    </v:group>
                                    <v:line id="Line 240" o:spid="_x0000_s3082" style="position:absolute;visibility:visible;mso-wrap-style:square" from="5636,5489" to="563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ORMYAAADfAAAADwAAAGRycy9kb3ducmV2LnhtbERPW0vDMBR+H/gfwhF829IqdqMuG0MR&#10;Nh9kN9gez5pjW21OShLb+u+NIOzx47vPl4NpREfO15YVpJMEBHFhdc2lguPhdTwD4QOyxsYyKfgh&#10;D8vFzWiOubY976jbh1LEEPY5KqhCaHMpfVGRQT+xLXHkPqwzGCJ0pdQO+xhuGnmfJJk0WHNsqLCl&#10;54qKr/23UfD+sM261eZtPZw22aV42V3On71T6u52WD2BCDSEq/jfvdZxfpJO00f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5kDkTGAAAA3wAAAA8AAAAAAAAA&#10;AAAAAAAAoQIAAGRycy9kb3ducmV2LnhtbFBLBQYAAAAABAAEAPkAAACUAwAAAAA=&#10;">
                                      <o:lock v:ext="edit" aspectratio="t"/>
                                    </v:line>
                                    <v:line id="Line 241" o:spid="_x0000_s3083" style="position:absolute;visibility:visible;mso-wrap-style:square" from="5710,5489" to="571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aQM8UAAADfAAAADwAAAGRycy9kb3ducmV2LnhtbERPXWvCMBR9H/gfwhV8m2kndNIZRTYG&#10;uocx3UAfr81dW21uSpK13b9fBoKPh/O9WA2mER05X1tWkE4TEMSF1TWXCr4+X+/nIHxA1thYJgW/&#10;5GG1HN0tMNe25x11+1CKGMI+RwVVCG0upS8qMuintiWO3Ld1BkOErpTaYR/DTSMfkiSTBmuODRW2&#10;9FxRcdn/GAXvs4+sW2/fNsNhm52Kl93peO6dUpPxsH4CEWgIN/HVvdFxfpI+phn8/4kA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raQM8UAAADfAAAADwAAAAAAAAAA&#10;AAAAAAChAgAAZHJzL2Rvd25yZXYueG1sUEsFBgAAAAAEAAQA+QAAAJMDAAAAAA==&#10;">
                                      <o:lock v:ext="edit" aspectratio="t"/>
                                    </v:line>
                                    <v:line id="Line 242" o:spid="_x0000_s3084" style="position:absolute;visibility:visible;mso-wrap-style:square" from="5785,5489" to="578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o1qMYAAADfAAAADwAAAGRycy9kb3ducmV2LnhtbERPXWvCMBR9F/wP4Qp707Qb1FGNIhsD&#10;3cNQJ+jjtblruzU3Jcna7t+bwWCPh/O9XA+mER05X1tWkM4SEMSF1TWXCk7vL9NHED4ga2wsk4If&#10;8rBejUdLzLXt+UDdMZQihrDPUUEVQptL6YuKDPqZbYkj92GdwRChK6V22Mdw08j7JMmkwZpjQ4Ut&#10;PVVUfB2/jYK3h33WbXav2+G8y67F8+F6+eydUneTYbMAEWgI/+I/91bH+Uk6T+fw+ycCk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H6NajGAAAA3wAAAA8AAAAAAAAA&#10;AAAAAAAAoQIAAGRycy9kb3ducmV2LnhtbFBLBQYAAAAABAAEAPkAAACUAwAAAAA=&#10;">
                                      <o:lock v:ext="edit" aspectratio="t"/>
                                    </v:line>
                                    <v:line id="Line 243" o:spid="_x0000_s3085" style="position:absolute;visibility:visible;mso-wrap-style:square" from="5859,5489" to="585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Wh2sUAAADfAAAADwAAAGRycy9kb3ducmV2LnhtbERPTUvDQBC9C/0Pywi92U0sRIndlqII&#10;rQexVdDjNDsmsdnZsLsm8d87B8Hj432vNpPr1EAhtp4N5IsMFHHlbcu1gbfXx6tbUDEhW+w8k4Ef&#10;irBZzy5WWFo/8oGGY6qVhHAs0UCTUl9qHauGHMaF74mF+/TBYRIYam0DjhLuOn2dZYV22LI0NNjT&#10;fUPV+fjtDDwvX4phu3/aTe/74lQ9HE4fX2MwZn45be9AJZrSv/jPvbMyP8tvchksfwS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Wh2sUAAADfAAAADwAAAAAAAAAA&#10;AAAAAAChAgAAZHJzL2Rvd25yZXYueG1sUEsFBgAAAAAEAAQA+QAAAJMDAAAAAA==&#10;">
                                      <o:lock v:ext="edit" aspectratio="t"/>
                                    </v:line>
                                    <v:line id="Line 244" o:spid="_x0000_s3086" style="position:absolute;visibility:visible;mso-wrap-style:square" from="5934,5489" to="5934,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kEQcYAAADfAAAADwAAAGRycy9kb3ducmV2LnhtbERPW0vDMBR+H/gfwhF829Iq1K0uG0MR&#10;tj2Iu8D2eNYc22pzUpKsrf/eCIKPH999vhxMIzpyvrasIJ0kIIgLq2suFRwPr+MpCB+QNTaWScE3&#10;eVgubkZzzLXteUfdPpQihrDPUUEVQptL6YuKDPqJbYkj92GdwRChK6V22Mdw08j7JMmkwZpjQ4Ut&#10;PVdUfO2vRsHbw3vWrTbb9XDaZJfiZXc5f/ZOqbvbYfUEItAQ/sV/7rWO85P0MZ3B758I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pBEHGAAAA3wAAAA8AAAAAAAAA&#10;AAAAAAAAoQIAAGRycy9kb3ducmV2LnhtbFBLBQYAAAAABAAEAPkAAACUAwAAAAA=&#10;">
                                      <o:lock v:ext="edit" aspectratio="t"/>
                                    </v:line>
                                    <v:line id="Line 245" o:spid="_x0000_s3087" style="position:absolute;visibility:visible;mso-wrap-style:square" from="6006,5489" to="600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9nYcUAAADfAAAADwAAAGRycy9kb3ducmV2LnhtbERPTUvDQBC9C/0PyxS82U0rRIndllIR&#10;Wg9iq6DHaXZMYrOzYXdN4r93DkKPj/e9XI+uVT2F2Hg2MJ9loIhLbxuuDLy/Pd3cg4oJ2WLrmQz8&#10;UoT1anK1xML6gQ/UH1OlJIRjgQbqlLpC61jW5DDOfEcs3JcPDpPAUGkbcJBw1+pFluXaYcPSUGNH&#10;25rK8/HHGXi5fc37zf55N37s81P5eDh9fg/BmOvpuHkAlWhMF/G/e2dlfja/W8g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H9nYcUAAADfAAAADwAAAAAAAAAA&#10;AAAAAAChAgAAZHJzL2Rvd25yZXYueG1sUEsFBgAAAAAEAAQA+QAAAJMDAAAAAA==&#10;">
                                      <o:lock v:ext="edit" aspectratio="t"/>
                                    </v:line>
                                    <v:line id="Line 246" o:spid="_x0000_s3088" style="position:absolute;visibility:visible;mso-wrap-style:square" from="6083,5489" to="608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PC+sYAAADfAAAADwAAAGRycy9kb3ducmV2LnhtbERPXUvDMBR9F/wP4Qq+2bQTOumWjaEI&#10;mw9jm4J7vGuubbW5KUlsu39vhMEeD+d7vhxNK3pyvrGsIEtSEMSl1Q1XCj7eXx+eQPiArLG1TArO&#10;5GG5uL2ZY6HtwHvqD6ESMYR9gQrqELpCSl/WZNAntiOO3Jd1BkOErpLa4RDDTSsnaZpLgw3Hhho7&#10;eq6p/Dn8GgXbx13erzZv6/Fzk5/Kl/3p+D04pe7vxtUMRKAxXMUX91rH+Wk2nWTw/ycC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8zwvrGAAAA3wAAAA8AAAAAAAAA&#10;AAAAAAAAoQIAAGRycy9kb3ducmV2LnhtbFBLBQYAAAAABAAEAPkAAACUAwAAAAA=&#10;">
                                      <o:lock v:ext="edit" aspectratio="t"/>
                                    </v:line>
                                    <v:line id="Line 247" o:spid="_x0000_s3089" style="position:absolute;visibility:visible;mso-wrap-style:square" from="6156,5489" to="615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cjcUAAADfAAAADwAAAGRycy9kb3ducmV2LnhtbERPXUvDMBR9F/wP4Qq+2XQVOumWlqEI&#10;mw+yTcE93jXXttrclCS29d8bQfDxcL7X1Wx6MZLznWUFiyQFQVxb3XGj4PXl8eYOhA/IGnvLpOCb&#10;PFTl5cUaC20nPtB4DI2IIewLVNCGMBRS+rolgz6xA3Hk3q0zGCJ0jdQOpxhuepmlaS4NdhwbWhzo&#10;vqX68/hlFDzf7vNxs3vazm+7/Fw/HM6nj8kpdX01b1YgAs3hX/zn3uo4P10sswx+/0QA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cjcUAAADfAAAADwAAAAAAAAAA&#10;AAAAAAChAgAAZHJzL2Rvd25yZXYueG1sUEsFBgAAAAAEAAQA+QAAAJMDAAAAAA==&#10;">
                                      <o:lock v:ext="edit" aspectratio="t"/>
                                    </v:line>
                                    <v:line id="Line 248" o:spid="_x0000_s3090" style="position:absolute;visibility:visible;mso-wrap-style:square" from="6230,5489" to="623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35FsYAAADfAAAADwAAAGRycy9kb3ducmV2LnhtbERPW2vCMBR+H+w/hDPY20xV6EY1imwM&#10;dA8yL6CPx+bYdmtOSpK19d8bQdjjx3efzntTi5acrywrGA4SEMS51RUXCva7z5c3ED4ga6wtk4IL&#10;eZjPHh+mmGnb8YbabShEDGGfoYIyhCaT0uclGfQD2xBH7mydwRChK6R22MVwU8tRkqTSYMWxocSG&#10;3kvKf7d/RsF6/J22i9XXsj+s0lP+sTkdfzqn1PNTv5iACNSHf/HdvdRxfjJ8HY3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t+RbGAAAA3wAAAA8AAAAAAAAA&#10;AAAAAAAAoQIAAGRycy9kb3ducmV2LnhtbFBLBQYAAAAABAAEAPkAAACUAwAAAAA=&#10;">
                                      <o:lock v:ext="edit" aspectratio="t"/>
                                    </v:line>
                                    <v:line id="Line 249" o:spid="_x0000_s3091" style="position:absolute;visibility:visible;mso-wrap-style:square" from="6305,5489" to="6305,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RhYsYAAADfAAAADwAAAGRycy9kb3ducmV2LnhtbERPW2vCMBR+H+w/hDPY20x10kk1ikwE&#10;3cPwBvp4bM7abs1JSWLb/ftlMNjjx3efLXpTi5acrywrGA4SEMS51RUXCk7H9dMEhA/IGmvLpOCb&#10;PCzm93czzLTteE/tIRQihrDPUEEZQpNJ6fOSDPqBbYgj92GdwRChK6R22MVwU8tRkqTSYMWxocSG&#10;XkvKvw43o+D9eZe2y+3bpj9v02u+2l8vn51T6vGhX05BBOrDv/jPvdFxfjJ8GY3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EYWLGAAAA3wAAAA8AAAAAAAAA&#10;AAAAAAAAoQIAAGRycy9kb3ducmV2LnhtbFBLBQYAAAAABAAEAPkAAACUAwAAAAA=&#10;">
                                      <o:lock v:ext="edit" aspectratio="t"/>
                                    </v:line>
                                    <v:line id="Line 250" o:spid="_x0000_s3092" style="position:absolute;visibility:visible;mso-wrap-style:square" from="6379,5489" to="637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jE+cYAAADfAAAADwAAAGRycy9kb3ducmV2LnhtbERPW2vCMBR+H+w/hDPY20x12Ek1ikwE&#10;3cPwBvp4bM7abs1JSWLb/ftlMNjjx3efLXpTi5acrywrGA4SEMS51RUXCk7H9dMEhA/IGmvLpOCb&#10;PCzm93czzLTteE/tIRQihrDPUEEZQpNJ6fOSDPqBbYgj92GdwRChK6R22MVwU8tRkqTSYMWxocSG&#10;XkvKvw43o+D9eZe2y+3bpj9v02u+2l8vn51T6vGhX05BBOrDv/jPvdFxfjJ8GY3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IxPnGAAAA3wAAAA8AAAAAAAAA&#10;AAAAAAAAoQIAAGRycy9kb3ducmV2LnhtbFBLBQYAAAAABAAEAPkAAACUAwAAAAA=&#10;">
                                      <o:lock v:ext="edit" aspectratio="t"/>
                                    </v:line>
                                    <v:line id="Line 251" o:spid="_x0000_s3093" style="position:absolute;visibility:visible;mso-wrap-style:square" from="6454,5489" to="645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pajsUAAADfAAAADwAAAGRycy9kb3ducmV2LnhtbERPXWvCMBR9F/Yfwh34pqkKnXRGkY2B&#10;7mFMHWyP1+ba1jU3Jcna7t8bQfDxcL4Xq97UoiXnK8sKJuMEBHFudcWFgq/D22gOwgdkjbVlUvBP&#10;HlbLh8ECM2073lG7D4WIIewzVFCG0GRS+rwkg35sG+LInawzGCJ0hdQOuxhuajlNklQarDg2lNjQ&#10;S0n57/7PKPiYfabtevu+6b+36TF/3R1/zp1TavjYr59BBOrDXXxzb3Scn0yepil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NpajsUAAADfAAAADwAAAAAAAAAA&#10;AAAAAAChAgAAZHJzL2Rvd25yZXYueG1sUEsFBgAAAAAEAAQA+QAAAJMDAAAAAA==&#10;">
                                      <o:lock v:ext="edit" aspectratio="t"/>
                                    </v:line>
                                    <v:line id="Line 252" o:spid="_x0000_s3094" style="position:absolute;visibility:visible;mso-wrap-style:square" from="6526,5489" to="652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b/FcUAAADfAAAADwAAAGRycy9kb3ducmV2LnhtbERPXWvCMBR9H+w/hDvY20xVqKMziiiC&#10;+iDTDfTx2ty13ZqbkmRt/feLIOzxcL6n897UoiXnK8sKhoMEBHFudcWFgs+P9csrCB+QNdaWScGV&#10;PMxnjw9TzLTt+EDtMRQihrDPUEEZQpNJ6fOSDPqBbYgj92WdwRChK6R22MVwU8tRkqTSYMWxocSG&#10;liXlP8dfo2A/fk/bxXa36U/b9JKvDpfzd+eUen7qF28gAvXhX3x3b3Scnwwnown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b/FcUAAADfAAAADwAAAAAAAAAA&#10;AAAAAAChAgAAZHJzL2Rvd25yZXYueG1sUEsFBgAAAAAEAAQA+QAAAJMDAAAAAA==&#10;">
                                      <o:lock v:ext="edit" aspectratio="t"/>
                                    </v:line>
                                    <v:line id="Line 253" o:spid="_x0000_s3095" style="position:absolute;visibility:visible;mso-wrap-style:square" from="6603,5489" to="660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lrZ8UAAADfAAAADwAAAGRycy9kb3ducmV2LnhtbERPTUvDQBC9C/0PyxS82U0rRIndllIR&#10;Wg9iq6DHaXZMYrOzYXdN4r93DkKPj/e9XI+uVT2F2Hg2MJ9loIhLbxuuDLy/Pd3cg4oJ2WLrmQz8&#10;UoT1anK1xML6gQ/UH1OlJIRjgQbqlLpC61jW5DDOfEcs3JcPDpPAUGkbcJBw1+pFluXaYcPSUGNH&#10;25rK8/HHGXi5fc37zf55N37s81P5eDh9fg/BmOvpuHkAlWhMF/G/e2dlfja/W8h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glrZ8UAAADfAAAADwAAAAAAAAAA&#10;AAAAAAChAgAAZHJzL2Rvd25yZXYueG1sUEsFBgAAAAAEAAQA+QAAAJMDAAAAAA==&#10;">
                                      <o:lock v:ext="edit" aspectratio="t"/>
                                    </v:line>
                                    <v:line id="Line 254" o:spid="_x0000_s3096" style="position:absolute;visibility:visible;mso-wrap-style:square" from="6676,5489" to="6676,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XO/MYAAADfAAAADwAAAGRycy9kb3ducmV2LnhtbERPW2vCMBR+F/YfwhnsTVMddLMaRRwD&#10;3cPwBvp4bM7azuakJFnb/ftlMNjjx3efL3tTi5acrywrGI8SEMS51RUXCk7H1+EzCB+QNdaWScE3&#10;eVgu7gZzzLTteE/tIRQihrDPUEEZQpNJ6fOSDPqRbYgj92GdwRChK6R22MVwU8tJkqTSYMWxocSG&#10;1iXlt8OXUfD+uEvb1fZt05+36TV/2V8vn51T6uG+X81ABOrDv/jPvdFxfjJ+mkzh908E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FFzvzGAAAA3wAAAA8AAAAAAAAA&#10;AAAAAAAAoQIAAGRycy9kb3ducmV2LnhtbFBLBQYAAAAABAAEAPkAAACUAwAAAAA=&#10;">
                                      <o:lock v:ext="edit" aspectratio="t"/>
                                    </v:line>
                                    <v:line id="Line 255" o:spid="_x0000_s3097" style="position:absolute;visibility:visible;mso-wrap-style:square" from="6750,5489" to="675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bxvMUAAADfAAAADwAAAGRycy9kb3ducmV2LnhtbERPTUvDQBC9C/0PyxS82U0tRIndllIR&#10;Wg9iq6DHaXZMYrOzYXdN4r93DkKPj/e9XI+uVT2F2Hg2MJ9loIhLbxuuDLy/Pd3cg4oJ2WLrmQz8&#10;UoT1anK1xML6gQ/UH1OlJIRjgQbqlLpC61jW5DDOfEcs3JcPDpPAUGkbcJBw1+rbLMu1w4alocaO&#10;tjWV5+OPM/CyeM37zf55N37s81P5eDh9fg/BmOvpuHkAlWhMF/G/e2dlfja/W8g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abxvMUAAADfAAAADwAAAAAAAAAA&#10;AAAAAAChAgAAZHJzL2Rvd25yZXYueG1sUEsFBgAAAAAEAAQA+QAAAJMDAAAAAA==&#10;">
                                      <o:lock v:ext="edit" aspectratio="t"/>
                                    </v:line>
                                    <v:line id="Line 256" o:spid="_x0000_s3098" style="position:absolute;visibility:visible;mso-wrap-style:square" from="6825,5489" to="682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pUJ8YAAADfAAAADwAAAGRycy9kb3ducmV2LnhtbERPXWvCMBR9H+w/hDvwbaad0I1qFNkQ&#10;1IcxnaCP1+ba1jU3JYlt9++XwWCPh/M9WwymER05X1tWkI4TEMSF1TWXCg6fq8cXED4ga2wsk4Jv&#10;8rCY39/NMNe25x11+1CKGMI+RwVVCG0upS8qMujHtiWO3MU6gyFCV0rtsI/hppFPSZJJgzXHhgpb&#10;eq2o+NrfjIL3yUfWLTfb9XDcZOfibXc+XXun1OhhWE5BBBrCv/jPvdZxfpI+T1L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qVCfGAAAA3wAAAA8AAAAAAAAA&#10;AAAAAAAAoQIAAGRycy9kb3ducmV2LnhtbFBLBQYAAAAABAAEAPkAAACUAwAAAAA=&#10;">
                                      <o:lock v:ext="edit" aspectratio="t"/>
                                    </v:line>
                                    <v:line id="Line 257" o:spid="_x0000_s3099" style="position:absolute;visibility:visible;mso-wrap-style:square" from="6899,5489" to="689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jKUMYAAADfAAAADwAAAGRycy9kb3ducmV2LnhtbERPW2vCMBR+H+w/hDPY20xV6EY1imwM&#10;dA8yL6CPx+bYdmtOSpK19d8bQdjjx3efzntTi5acrywrGA4SEMS51RUXCva7z5c3ED4ga6wtk4IL&#10;eZjPHh+mmGnb8YbabShEDGGfoYIyhCaT0uclGfQD2xBH7mydwRChK6R22MVwU8tRkqTSYMWxocSG&#10;3kvKf7d/RsF6/J22i9XXsj+s0lP+sTkdfzqn1PNTv5iACNSHf/HdvdRxfjJ8HY/g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4ylDGAAAA3wAAAA8AAAAAAAAA&#10;AAAAAAAAoQIAAGRycy9kb3ducmV2LnhtbFBLBQYAAAAABAAEAPkAAACUAwAAAAA=&#10;">
                                      <o:lock v:ext="edit" aspectratio="t"/>
                                    </v:line>
                                    <v:line id="Line 258" o:spid="_x0000_s3100" style="position:absolute;visibility:visible;mso-wrap-style:square" from="6974,5489" to="697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Rvy8YAAADfAAAADwAAAGRycy9kb3ducmV2LnhtbERPXWvCMBR9H+w/hDvwbaau0I1qFNkQ&#10;1IcxnaCP1+ba1jU3JYlt9++XwWCPh/M9WwymER05X1tWMBknIIgLq2suFRw+V48vIHxA1thYJgXf&#10;5GExv7+bYa5tzzvq9qEUMYR9jgqqENpcSl9UZNCPbUscuYt1BkOErpTaYR/DTSOfkiSTBmuODRW2&#10;9FpR8bW/GQXv6UfWLTfb9XDcZOfibXc+XXun1OhhWE5BBBrCv/jPvdZxfjJ5Tl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0b8vGAAAA3wAAAA8AAAAAAAAA&#10;AAAAAAAAoQIAAGRycy9kb3ducmV2LnhtbFBLBQYAAAAABAAEAPkAAACUAwAAAAA=&#10;">
                                      <o:lock v:ext="edit" aspectratio="t"/>
                                    </v:line>
                                    <v:line id="Line 259" o:spid="_x0000_s3101" style="position:absolute;visibility:visible;mso-wrap-style:square" from="7049,5489" to="7049,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33v8YAAADfAAAADwAAAGRycy9kb3ducmV2LnhtbERPXWvCMBR9H/gfwhV8m6lz1NEZRTYE&#10;3cNQJ7jHa3Nt65qbkmRt9++XwcDHw/meL3tTi5acrywrmIwTEMS51RUXCo4f6/snED4ga6wtk4If&#10;8rBcDO7mmGnb8Z7aQyhEDGGfoYIyhCaT0uclGfRj2xBH7mKdwRChK6R22MVwU8uHJEmlwYpjQ4kN&#10;vZSUfx2+jYL36S5tV9u3TX/apuf8dX/+vHZOqdGwXz2DCNSHm/jfvdFxfjKZTR/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d97/GAAAA3wAAAA8AAAAAAAAA&#10;AAAAAAAAoQIAAGRycy9kb3ducmV2LnhtbFBLBQYAAAAABAAEAPkAAACUAwAAAAA=&#10;">
                                      <o:lock v:ext="edit" aspectratio="t"/>
                                    </v:line>
                                  </v:group>
                                  <v:line id="Line 260" o:spid="_x0000_s3102" style="position:absolute;visibility:visible;mso-wrap-style:square" from="7123,5489" to="712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FSJMYAAADfAAAADwAAAGRycy9kb3ducmV2LnhtbERPXWvCMBR9H/gfwhV8m6mT1dEZRTYE&#10;3cNQJ7jHa3Nt65qbkmRt9++XwcDHw/meL3tTi5acrywrmIwTEMS51RUXCo4f6/snED4ga6wtk4If&#10;8rBcDO7mmGnb8Z7aQyhEDGGfoYIyhCaT0uclGfRj2xBH7mKdwRChK6R22MVwU8uHJEmlwYpjQ4kN&#10;vZSUfx2+jYL36S5tV9u3TX/apuf8dX/+vHZOqdGwXz2DCNSHm/jfvdFxfjKZTR/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RUiTGAAAA3wAAAA8AAAAAAAAA&#10;AAAAAAAAoQIAAGRycy9kb3ducmV2LnhtbFBLBQYAAAAABAAEAPkAAACUAwAAAAA=&#10;">
                                    <o:lock v:ext="edit" aspectratio="t"/>
                                  </v:line>
                                  <v:line id="Line 261" o:spid="_x0000_s3103" style="position:absolute;visibility:visible;mso-wrap-style:square" from="7198,5489" to="719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PMU8UAAADfAAAADwAAAGRycy9kb3ducmV2LnhtbERPW2vCMBR+F/YfwhnsTVMndFKNIo6B&#10;7mHMC+jjsTm21eakJFnb/ftlMNjjx3efL3tTi5acrywrGI8SEMS51RUXCo6Ht+EUhA/IGmvLpOCb&#10;PCwXD4M5Ztp2vKN2HwoRQ9hnqKAMocmk9HlJBv3INsSRu1pnMEToCqkddjHc1PI5SVJpsOLYUGJD&#10;65Ly+/7LKPiYfKbtavu+6U/b9JK/7i7nW+eUenrsVzMQgfrwL/5zb3Scn4xfJin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PMU8UAAADfAAAADwAAAAAAAAAA&#10;AAAAAAChAgAAZHJzL2Rvd25yZXYueG1sUEsFBgAAAAAEAAQA+QAAAJMDAAAAAA==&#10;">
                                    <o:lock v:ext="edit" aspectratio="t"/>
                                  </v:line>
                                  <v:line id="Line 262" o:spid="_x0000_s3104" style="position:absolute;visibility:visible;mso-wrap-style:square" from="7270,5489" to="727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9pyMUAAADfAAAADwAAAGRycy9kb3ducmV2LnhtbERPXWvCMBR9H+w/hDvY20xVqKMziiiC&#10;+iDTDfTx2ty13ZqbkmRt/feLIOzxcL6n897UoiXnK8sKhoMEBHFudcWFgs+P9csrCB+QNdaWScGV&#10;PMxnjw9TzLTt+EDtMRQihrDPUEEZQpNJ6fOSDPqBbYgj92WdwRChK6R22MVwU8tRkqTSYMWxocSG&#10;liXlP8dfo2A/fk/bxXa36U/b9JKvDpfzd+eUen7qF28gAvXhX3x3b3Scnwwn4wn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9pyMUAAADfAAAADwAAAAAAAAAA&#10;AAAAAAChAgAAZHJzL2Rvd25yZXYueG1sUEsFBgAAAAAEAAQA+QAAAJMDAAAAAA==&#10;">
                                    <o:lock v:ext="edit" aspectratio="t"/>
                                  </v:line>
                                  <v:line id="Line 263" o:spid="_x0000_s3105" style="position:absolute;visibility:visible;mso-wrap-style:square" from="7347,5489" to="734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D9usUAAADfAAAADwAAAGRycy9kb3ducmV2LnhtbERPTUvDQBC9C/0PyxS82U0tRIndllIR&#10;Wg9iq6DHaXZMYrOzYXdN4r93DkKPj/e9XI+uVT2F2Hg2MJ9loIhLbxuuDLy/Pd3cg4oJ2WLrmQz8&#10;UoT1anK1xML6gQ/UH1OlJIRjgQbqlLpC61jW5DDOfEcs3JcPDpPAUGkbcJBw1+rbLMu1w4alocaO&#10;tjWV5+OPM/CyeM37zf55N37s81P5eDh9fg/BmOvpuHkAlWhMF/G/e2dlfja/W8h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9D9usUAAADfAAAADwAAAAAAAAAA&#10;AAAAAAChAgAAZHJzL2Rvd25yZXYueG1sUEsFBgAAAAAEAAQA+QAAAJMDAAAAAA==&#10;">
                                    <o:lock v:ext="edit" aspectratio="t"/>
                                  </v:line>
                                  <v:line id="Line 264" o:spid="_x0000_s3106" style="position:absolute;visibility:visible;mso-wrap-style:square" from="7420,5489" to="7420,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xYIcYAAADfAAAADwAAAGRycy9kb3ducmV2LnhtbERPW2vCMBR+F/YfwhnsTVMVulmNIpOB&#10;7mF4A308Nmdtt+akJFnb/ftlMNjjx3dfrHpTi5acrywrGI8SEMS51RUXCs6nl+ETCB+QNdaWScE3&#10;eVgt7wYLzLTt+EDtMRQihrDPUEEZQpNJ6fOSDPqRbYgj926dwRChK6R22MVwU8tJkqTSYMWxocSG&#10;nkvKP49fRsHbdJ+2693rtr/s0lu+OdyuH51T6uG+X89BBOrDv/jPvdVxfjJ+nM7g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cWCHGAAAA3wAAAA8AAAAAAAAA&#10;AAAAAAAAoQIAAGRycy9kb3ducmV2LnhtbFBLBQYAAAAABAAEAPkAAACUAwAAAAA=&#10;">
                                    <o:lock v:ext="edit" aspectratio="t"/>
                                  </v:line>
                                  <v:line id="Line 265" o:spid="_x0000_s3107" style="position:absolute;visibility:visible;mso-wrap-style:square" from="7494,5489" to="749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CwcYAAADfAAAADwAAAGRycy9kb3ducmV2LnhtbERPTUvDQBC9C/0Pywje7KYqqcRuS1GE&#10;1oO0VdDjNDsmqdnZsLsm8d87B6HHx/terEbXqp5CbDwbmE0zUMSltw1XBt7fnq/vQcWEbLH1TAZ+&#10;KcJqOblYYGH9wHvqD6lSEsKxQAN1Sl2hdSxrchinviMW7ssHh0lgqLQNOEi4a/VNluXaYcPSUGNH&#10;jzWV34cfZ+D1dpf36+3LZvzY5sfyaX/8PA3BmKvLcf0AKtGYzuJ/98bK/Gw2v5MH8kcA6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2ggsHGAAAA3wAAAA8AAAAAAAAA&#10;AAAAAAAAoQIAAGRycy9kb3ducmV2LnhtbFBLBQYAAAAABAAEAPkAAACUAwAAAAA=&#10;">
                                    <o:lock v:ext="edit" aspectratio="t"/>
                                  </v:line>
                                  <v:line id="Line 266" o:spid="_x0000_s3108" style="position:absolute;visibility:visible;mso-wrap-style:square" from="7569,5489" to="756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wnWsYAAADfAAAADwAAAGRycy9kb3ducmV2LnhtbERPW0vDMBR+H/gfwhF829KqdKMuG0MR&#10;Nh9kN9gez5pjW21OShLb+u+NIOzx47vPl4NpREfO15YVpJMEBHFhdc2lguPhdTwD4QOyxsYyKfgh&#10;D8vFzWiOubY976jbh1LEEPY5KqhCaHMpfVGRQT+xLXHkPqwzGCJ0pdQO+xhuGnmfJJk0WHNsqLCl&#10;54qKr/23UfD+sM261eZtPZw22aV42V3On71T6u52WD2BCDSEq/jfvdZxfpJOH1P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sJ1rGAAAA3wAAAA8AAAAAAAAA&#10;AAAAAAAAoQIAAGRycy9kb3ducmV2LnhtbFBLBQYAAAAABAAEAPkAAACUAwAAAAA=&#10;">
                                    <o:lock v:ext="edit" aspectratio="t"/>
                                  </v:line>
                                  <v:line id="Line 267" o:spid="_x0000_s3109" style="position:absolute;visibility:visible;mso-wrap-style:square" from="7643,5489" to="764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65LcYAAADfAAAADwAAAGRycy9kb3ducmV2LnhtbERPW2vCMBR+H+w/hDPY20x10kk1ikwE&#10;3cPwBvp4bM7abs1JSWLb/ftlMNjjx3efLXpTi5acrywrGA4SEMS51RUXCk7H9dMEhA/IGmvLpOCb&#10;PCzm93czzLTteE/tIRQihrDPUEEZQpNJ6fOSDPqBbYgj92GdwRChK6R22MVwU8tRkqTSYMWxocSG&#10;XkvKvw43o+D9eZe2y+3bpj9v02u+2l8vn51T6vGhX05BBOrDv/jPvdFxfjJ8GY/g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uS3GAAAA3wAAAA8AAAAAAAAA&#10;AAAAAAAAoQIAAGRycy9kb3ducmV2LnhtbFBLBQYAAAAABAAEAPkAAACUAwAAAAA=&#10;">
                                    <o:lock v:ext="edit" aspectratio="t"/>
                                  </v:line>
                                  <v:line id="Line 268" o:spid="_x0000_s3110" style="position:absolute;visibility:visible;mso-wrap-style:square" from="7718,5489" to="771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IctsYAAADfAAAADwAAAGRycy9kb3ducmV2LnhtbERPXWvCMBR9H/gfwhV8m6lz1NEZRTYE&#10;3cNQJ7jHa3Nt65qbkmRt9++XwcDHw/meL3tTi5acrywrmIwTEMS51RUXCo4f6/snED4ga6wtk4If&#10;8rBcDO7mmGnb8Z7aQyhEDGGfoYIyhCaT0uclGfRj2xBH7mKdwRChK6R22MVwU8uHJEmlwYpjQ4kN&#10;vZSUfx2+jYL36S5tV9u3TX/apuf8dX/+vHZOqdGwXz2DCNSHm/jfvdFxfjKZPU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1yHLbGAAAA3wAAAA8AAAAAAAAA&#10;AAAAAAAAoQIAAGRycy9kb3ducmV2LnhtbFBLBQYAAAAABAAEAPkAAACUAwAAAAA=&#10;">
                                    <o:lock v:ext="edit" aspectratio="t"/>
                                  </v:line>
                                  <v:line id="Line 269" o:spid="_x0000_s3111" style="position:absolute;visibility:visible;mso-wrap-style:square" from="7790,5489" to="7790,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uEwsYAAADfAAAADwAAAGRycy9kb3ducmV2LnhtbERPXWvCMBR9H/gfwhX2NlM3qaMzimwM&#10;dA9DneAer821rWtuSpK13b83wsDHw/meLXpTi5acrywrGI8SEMS51RUXCvZf7w/PIHxA1lhbJgV/&#10;5GExH9zNMNO24y21u1CIGMI+QwVlCE0mpc9LMuhHtiGO3Mk6gyFCV0jtsIvhppaPSZJKgxXHhhIb&#10;ei0p/9n9GgWfT5u0Xa4/Vv1hnR7zt+3x+9w5pe6H/fIFRKA+3MT/7pWO85PxdDKB658IQM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KbhMLGAAAA3wAAAA8AAAAAAAAA&#10;AAAAAAAAoQIAAGRycy9kb3ducmV2LnhtbFBLBQYAAAAABAAEAPkAAACUAwAAAAA=&#10;">
                                    <o:lock v:ext="edit" aspectratio="t"/>
                                  </v:line>
                                  <v:line id="Line 270" o:spid="_x0000_s3112" style="position:absolute;visibility:visible;mso-wrap-style:square" from="7867,5489" to="786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chWcYAAADfAAAADwAAAGRycy9kb3ducmV2LnhtbERPW0vDMBR+F/wP4Qh7c+mcdqMuG2ND&#10;2HwY7gLz8aw5ttXmpCSxrf/eCMIeP777bNGbWrTkfGVZwWiYgCDOra64UHA6vtxPQfiArLG2TAp+&#10;yMNifnszw0zbjvfUHkIhYgj7DBWUITSZlD4vyaAf2oY4ch/WGQwRukJqh10MN7V8SJJUGqw4NpTY&#10;0Kqk/OvwbRTsxm9pu9y+bvrzNr3k6/3l/bNzSg3u+uUziEB9uIr/3Rsd5yejyeMT/P2JAOT8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3XIVnGAAAA3wAAAA8AAAAAAAAA&#10;AAAAAAAAoQIAAGRycy9kb3ducmV2LnhtbFBLBQYAAAAABAAEAPkAAACUAwAAAAA=&#10;">
                                    <o:lock v:ext="edit" aspectratio="t"/>
                                  </v:line>
                                  <v:line id="Line 271" o:spid="_x0000_s3113" style="position:absolute;visibility:visible;mso-wrap-style:square" from="7940,5489" to="794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W/LsYAAADfAAAADwAAAGRycy9kb3ducmV2LnhtbERPXWvCMBR9H+w/hDvY20x10o1qFHEM&#10;dA9D3WB7vDbXttrclCS23b83wsDHw/mezntTi5acrywrGA4SEMS51RUXCr6/3p9eQfiArLG2TAr+&#10;yMN8dn83xUzbjrfU7kIhYgj7DBWUITSZlD4vyaAf2IY4cgfrDIYIXSG1wy6Gm1qOkiSVBiuODSU2&#10;tCwpP+3ORsHn8yZtF+uPVf+zTvf523b/e+ycUo8P/WICIlAfbuJ/90rH+cnwZZz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0Fvy7GAAAA3wAAAA8AAAAAAAAA&#10;AAAAAAAAoQIAAGRycy9kb3ducmV2LnhtbFBLBQYAAAAABAAEAPkAAACUAwAAAAA=&#10;">
                                    <o:lock v:ext="edit" aspectratio="t"/>
                                  </v:line>
                                  <v:line id="Line 272" o:spid="_x0000_s3114" style="position:absolute;visibility:visible;mso-wrap-style:square" from="8014,5489" to="801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katcYAAADfAAAADwAAAGRycy9kb3ducmV2LnhtbERPXWvCMBR9H/gfwhX2NlO3UUdnFNkY&#10;6B5EneAer821rWtuSpK13b83A8HHw/mezntTi5acrywrGI8SEMS51RUXCvZfHw8vIHxA1lhbJgV/&#10;5GE+G9xNMdO24y21u1CIGMI+QwVlCE0mpc9LMuhHtiGO3Mk6gyFCV0jtsIvhppaPSZJKgxXHhhIb&#10;eisp/9n9GgXrp03aLlafy/6wSo/5+/b4fe6cUvfDfvEKIlAfbuKre6nj/GQ8eZ7A/58I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JGrXGAAAA3wAAAA8AAAAAAAAA&#10;AAAAAAAAoQIAAGRycy9kb3ducmV2LnhtbFBLBQYAAAAABAAEAPkAAACUAwAAAAA=&#10;">
                                    <o:lock v:ext="edit" aspectratio="t"/>
                                  </v:line>
                                  <v:line id="Line 273" o:spid="_x0000_s3115" style="position:absolute;visibility:visible;mso-wrap-style:square" from="8089,5489" to="808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aOx8YAAADfAAAADwAAAGRycy9kb3ducmV2LnhtbERPTUvDQBC9C/0Pywje7KYqqcRuS1GE&#10;1oO0VdDjNDsmqdnZsLsm8d87B6HHx/terEbXqp5CbDwbmE0zUMSltw1XBt7fnq/vQcWEbLH1TAZ+&#10;KcJqOblYYGH9wHvqD6lSEsKxQAN1Sl2hdSxrchinviMW7ssHh0lgqLQNOEi4a/VNluXaYcPSUGNH&#10;jzWV34cfZ+D1dpf36+3LZvzY5sfyaX/8PA3BmKvLcf0AKtGYzuJ/98bK/Gw2v5PB8kcA6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WjsfGAAAA3wAAAA8AAAAAAAAA&#10;AAAAAAAAoQIAAGRycy9kb3ducmV2LnhtbFBLBQYAAAAABAAEAPkAAACUAwAAAAA=&#10;">
                                    <o:lock v:ext="edit" aspectratio="t"/>
                                  </v:line>
                                  <v:line id="Line 274" o:spid="_x0000_s3116" style="position:absolute;visibility:visible;mso-wrap-style:square" from="8163,5489" to="8163,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orXMYAAADfAAAADwAAAGRycy9kb3ducmV2LnhtbERPW0vDMBR+F/wP4Qh7c+mcdFtdNoYi&#10;bD6M3WA+njXHttqclCS29d8bQdjjx3efL3tTi5acrywrGA0TEMS51RUXCk7H1/spCB+QNdaWScEP&#10;eVgubm/mmGnb8Z7aQyhEDGGfoYIyhCaT0uclGfRD2xBH7sM6gyFCV0jtsIvhppYPSZJKgxXHhhIb&#10;ei4p/zp8GwXb8S5tV5u3dX/epJf8ZX95/+ycUoO7fvUEIlAfruJ/91rH+clo8jiDvz8R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yaK1zGAAAA3wAAAA8AAAAAAAAA&#10;AAAAAAAAoQIAAGRycy9kb3ducmV2LnhtbFBLBQYAAAAABAAEAPkAAACUAwAAAAA=&#10;">
                                    <o:lock v:ext="edit" aspectratio="t"/>
                                  </v:line>
                                </v:group>
                                <v:line id="Line 275" o:spid="_x0000_s3117" style="position:absolute;visibility:visible;mso-wrap-style:square" from="8238,5489" to="823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kUHMYAAADfAAAADwAAAGRycy9kb3ducmV2LnhtbERPTUvDQBC9C/0Pywje7KaKqcRuS1GE&#10;1oO0VdDjNDsmqdnZsLsm8d87B6HHx/terEbXqp5CbDwbmE0zUMSltw1XBt7fnq/vQcWEbLH1TAZ+&#10;KcJqOblYYGH9wHvqD6lSEsKxQAN1Sl2hdSxrchinviMW7ssHh0lgqLQNOEi4a/VNluXaYcPSUGNH&#10;jzWV34cfZ+D1dpf36+3LZvzY5sfyaX/8PA3BmKvLcf0AKtGYzuJ/98bK/Gw2v5MH8kcA6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5FBzGAAAA3wAAAA8AAAAAAAAA&#10;AAAAAAAAoQIAAGRycy9kb3ducmV2LnhtbFBLBQYAAAAABAAEAPkAAACUAwAAAAA=&#10;">
                                  <o:lock v:ext="edit" aspectratio="t"/>
                                </v:line>
                                <v:line id="Line 276" o:spid="_x0000_s3118" style="position:absolute;visibility:visible;mso-wrap-style:square" from="8313,5489" to="831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Wxh8YAAADfAAAADwAAAGRycy9kb3ducmV2LnhtbERPW0vDMBR+H/gfwhF829IqdqMuG0MR&#10;Nh9kN9gez5pjW21OShLb+u+NIOzx47vPl4NpREfO15YVpJMEBHFhdc2lguPhdTwD4QOyxsYyKfgh&#10;D8vFzWiOubY976jbh1LEEPY5KqhCaHMpfVGRQT+xLXHkPqwzGCJ0pdQO+xhuGnmfJJk0WHNsqLCl&#10;54qKr/23UfD+sM261eZtPZw22aV42V3On71T6u52WD2BCDSEq/jfvdZxfpJOH1P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c1sYfGAAAA3wAAAA8AAAAAAAAA&#10;AAAAAAAAoQIAAGRycy9kb3ducmV2LnhtbFBLBQYAAAAABAAEAPkAAACUAwAAAAA=&#10;">
                                  <o:lock v:ext="edit" aspectratio="t"/>
                                </v:line>
                                <v:line id="Line 277" o:spid="_x0000_s3119" style="position:absolute;visibility:visible;mso-wrap-style:square" from="8387,5489" to="838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cv8MYAAADfAAAADwAAAGRycy9kb3ducmV2LnhtbERPW2vCMBR+H+w/hDPY20x12Ek1ikwE&#10;3cPwBvp4bM7abs1JSWLb/ftlMNjjx3efLXpTi5acrywrGA4SEMS51RUXCk7H9dMEhA/IGmvLpOCb&#10;PCzm93czzLTteE/tIRQihrDPUEEZQpNJ6fOSDPqBbYgj92GdwRChK6R22MVwU8tRkqTSYMWxocSG&#10;XkvKvw43o+D9eZe2y+3bpj9v02u+2l8vn51T6vGhX05BBOrDv/jPvdFxfjJ8GY/g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nL/DGAAAA3wAAAA8AAAAAAAAA&#10;AAAAAAAAoQIAAGRycy9kb3ducmV2LnhtbFBLBQYAAAAABAAEAPkAAACUAwAAAAA=&#10;">
                                  <o:lock v:ext="edit" aspectratio="t"/>
                                </v:line>
                                <v:line id="Line 278" o:spid="_x0000_s3120" style="position:absolute;visibility:visible;mso-wrap-style:square" from="8462,5489" to="846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uKa8YAAADfAAAADwAAAGRycy9kb3ducmV2LnhtbERPXWvCMBR9H/gfwhV8m6mT1dEZRTYE&#10;3cNQJ7jHa3Nt65qbkmRt9++XwcDHw/meL3tTi5acrywrmIwTEMS51RUXCo4f6/snED4ga6wtk4If&#10;8rBcDO7mmGnb8Z7aQyhEDGGfoYIyhCaT0uclGfRj2xBH7mKdwRChK6R22MVwU8uHJEmlwYpjQ4kN&#10;vZSUfx2+jYL36S5tV9u3TX/apuf8dX/+vHZOqdGwXz2DCNSHm/jfvdFxfjKZPU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rimvGAAAA3wAAAA8AAAAAAAAA&#10;AAAAAAAAoQIAAGRycy9kb3ducmV2LnhtbFBLBQYAAAAABAAEAPkAAACUAwAAAAA=&#10;">
                                  <o:lock v:ext="edit" aspectratio="t"/>
                                </v:line>
                                <v:line id="Line 279" o:spid="_x0000_s3121" style="position:absolute;visibility:visible;mso-wrap-style:square" from="8534,5489" to="8534,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0ISH8YAAADfAAAADwAAAGRycy9kb3ducmV2LnhtbERPW0vDMBR+F/wP4Qh7c+mcdqMuG2ND&#10;2HwY7gLz8aw5ttXmpCSxrf/eCMIeP777bNGbWrTkfGVZwWiYgCDOra64UHA6vtxPQfiArLG2TAp+&#10;yMNifnszw0zbjvfUHkIhYgj7DBWUITSZlD4vyaAf2oY4ch/WGQwRukJqh10MN7V8SJJUGqw4NpTY&#10;0Kqk/OvwbRTsxm9pu9y+bvrzNr3k6/3l/bNzSg3u+uUziEB9uIr/3Rsd5yejydMj/P2JAOT8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CEh/GAAAA3wAAAA8AAAAAAAAA&#10;AAAAAAAAoQIAAGRycy9kb3ducmV2LnhtbFBLBQYAAAAABAAEAPkAAACUAwAAAAA=&#10;">
                                  <o:lock v:ext="edit" aspectratio="t"/>
                                </v:line>
                                <v:line id="Line 280" o:spid="_x0000_s3122" style="position:absolute;visibility:visible;mso-wrap-style:square" from="8611,5489" to="861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63hMYAAADfAAAADwAAAGRycy9kb3ducmV2LnhtbERPXWvCMBR9H/gfwhX2NlM3rKMzimwM&#10;dA9DneAer821rWtuSpK13b83wsDHw/meLXpTi5acrywrGI8SEMS51RUXCvZf7w/PIHxA1lhbJgV/&#10;5GExH9zNMNO24y21u1CIGMI+QwVlCE0mpc9LMuhHtiGO3Mk6gyFCV0jtsIvhppaPSZJKgxXHhhIb&#10;ei0p/9n9GgWfT5u0Xa4/Vv1hnR7zt+3x+9w5pe6H/fIFRKA+3MT/7pWO85PxdDKB658IQM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Ot4TGAAAA3wAAAA8AAAAAAAAA&#10;AAAAAAAAoQIAAGRycy9kb3ducmV2LnhtbFBLBQYAAAAABAAEAPkAAACUAwAAAAA=&#10;">
                                  <o:lock v:ext="edit" aspectratio="t"/>
                                </v:line>
                                <v:line id="Line 281" o:spid="_x0000_s3123" style="position:absolute;visibility:visible;mso-wrap-style:square" from="8683,5489" to="868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wp88YAAADfAAAADwAAAGRycy9kb3ducmV2LnhtbERPXWvCMBR9H+w/hDvY20x12I1qFHEM&#10;dA9D3WB7vDbXttrclCS23b83wsDHw/mezntTi5acrywrGA4SEMS51RUXCr6/3p9eQfiArLG2TAr+&#10;yMN8dn83xUzbjrfU7kIhYgj7DBWUITSZlD4vyaAf2IY4cgfrDIYIXSG1wy6Gm1qOkiSVBiuODSU2&#10;tCwpP+3ORsHn8yZtF+uPVf+zTvf523b/e+ycUo8P/WICIlAfbuJ/90rH+cnwZZz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cKfPGAAAA3wAAAA8AAAAAAAAA&#10;AAAAAAAAoQIAAGRycy9kb3ducmV2LnhtbFBLBQYAAAAABAAEAPkAAACUAwAAAAA=&#10;">
                                  <o:lock v:ext="edit" aspectratio="t"/>
                                </v:line>
                                <v:line id="Line 282" o:spid="_x0000_s3124" style="position:absolute;visibility:visible;mso-wrap-style:square" from="8758,5489" to="875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5CMaMYAAADfAAAADwAAAGRycy9kb3ducmV2LnhtbERPXWvCMBR9H/gfwhX2NlM3VkdnFNkY&#10;6B5EneAer821rWtuSpK13b83A8HHw/mezntTi5acrywrGI8SEMS51RUXCvZfHw8vIHxA1lhbJgV/&#10;5GE+G9xNMdO24y21u1CIGMI+QwVlCE0mpc9LMuhHtiGO3Mk6gyFCV0jtsIvhppaPSZJKgxXHhhIb&#10;eisp/9n9GgXrp03aLlafy/6wSo/5+/b4fe6cUvfDfvEKIlAfbuKre6nj/GQ8eZ7A/58I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eQjGjGAAAA3wAAAA8AAAAAAAAA&#10;AAAAAAAAoQIAAGRycy9kb3ducmV2LnhtbFBLBQYAAAAABAAEAPkAAACUAwAAAAA=&#10;">
                                  <o:lock v:ext="edit" aspectratio="t"/>
                                </v:line>
                                <v:line id="Line 283" o:spid="_x0000_s3125" style="position:absolute;visibility:visible;mso-wrap-style:square" from="8833,5489" to="883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8YGsYAAADfAAAADwAAAGRycy9kb3ducmV2LnhtbERPTUvDQBC9C/0Pywje7KaKqcRuS1GE&#10;1oO0VdDjNDsmqdnZsLsm8d87B6HHx/terEbXqp5CbDwbmE0zUMSltw1XBt7fnq/vQcWEbLH1TAZ+&#10;KcJqOblYYGH9wHvqD6lSEsKxQAN1Sl2hdSxrchinviMW7ssHh0lgqLQNOEi4a/VNluXaYcPSUGNH&#10;jzWV34cfZ+D1dpf36+3LZvzY5sfyaX/8PA3BmKvLcf0AKtGYzuJ/98bK/Gw2v5PB8kcA6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YPGBrGAAAA3wAAAA8AAAAAAAAA&#10;AAAAAAAAoQIAAGRycy9kb3ducmV2LnhtbFBLBQYAAAAABAAEAPkAAACUAwAAAAA=&#10;">
                                  <o:lock v:ext="edit" aspectratio="t"/>
                                </v:line>
                                <v:line id="Line 284" o:spid="_x0000_s3126" style="position:absolute;visibility:visible;mso-wrap-style:square" from="8907,5489" to="8907,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O9gcYAAADfAAAADwAAAGRycy9kb3ducmV2LnhtbERPW0vDMBR+F/wP4Qh7c+kcdltdNoYi&#10;bD6M3WA+njXHttqclCS29d8bQdjjx3efL3tTi5acrywrGA0TEMS51RUXCk7H1/spCB+QNdaWScEP&#10;eVgubm/mmGnb8Z7aQyhEDGGfoYIyhCaT0uclGfRD2xBH7sM6gyFCV0jtsIvhppYPSZJKgxXHhhIb&#10;ei4p/zp8GwXb8S5tV5u3dX/epJf8ZX95/+ycUoO7fvUEIlAfruJ/91rH+clo8jiDvz8R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DvYHGAAAA3wAAAA8AAAAAAAAA&#10;AAAAAAAAoQIAAGRycy9kb3ducmV2LnhtbFBLBQYAAAAABAAEAPkAAACUAwAAAAA=&#10;">
                                  <o:lock v:ext="edit" aspectratio="t"/>
                                </v:line>
                              </v:group>
                              <v:line id="Line 285" o:spid="_x0000_s3127" style="position:absolute;visibility:visible;mso-wrap-style:square" from="8982,5489" to="898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XeocUAAADfAAAADwAAAGRycy9kb3ducmV2LnhtbERPS0vDQBC+C/0Pywje7KYKUWK3pShC&#10;60HsA9rjNDsmsdnZsLsm8d87B8Hjx/eeL0fXqp5CbDwbmE0zUMSltw1XBg7719tHUDEhW2w9k4Ef&#10;irBcTK7mWFg/8Jb6XaqUhHAs0ECdUldoHcuaHMap74iF+/TBYRIYKm0DDhLuWn2XZbl22LA01NjR&#10;c03lZfftDLzff+T9avO2Ho+b/Fy+bM+nryEYc3M9rp5AJRrTv/jPvbYyP5s95PJA/ggAv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hXeocUAAADfAAAADwAAAAAAAAAA&#10;AAAAAAChAgAAZHJzL2Rvd25yZXYueG1sUEsFBgAAAAAEAAQA+QAAAJMDAAAAAA==&#10;">
                                <o:lock v:ext="edit" aspectratio="t"/>
                              </v:line>
                              <v:line id="Line 286" o:spid="_x0000_s3128" style="position:absolute;visibility:visible;mso-wrap-style:square" from="9054,5489" to="905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l7OsUAAADfAAAADwAAAGRycy9kb3ducmV2LnhtbERPXWvCMBR9H/gfwhV8m2kndNIZRTYG&#10;uocx3UAfr81dW21uSpK13b9fBoKPh/O9WA2mER05X1tWkE4TEMSF1TWXCr4+X+/nIHxA1thYJgW/&#10;5GG1HN0tMNe25x11+1CKGMI+RwVVCG0upS8qMuintiWO3Ld1BkOErpTaYR/DTSMfkiSTBmuODRW2&#10;9FxRcdn/GAXvs4+sW2/fNsNhm52Kl93peO6dUpPxsH4CEWgIN/HVvdFxfpI+Zin8/4kA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Vl7OsUAAADfAAAADwAAAAAAAAAA&#10;AAAAAAChAgAAZHJzL2Rvd25yZXYueG1sUEsFBgAAAAAEAAQA+QAAAJMDAAAAAA==&#10;">
                                <o:lock v:ext="edit" aspectratio="t"/>
                              </v:line>
                              <v:line id="Line 287" o:spid="_x0000_s3129" style="position:absolute;visibility:visible;mso-wrap-style:square" from="9131,5489" to="913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vlTcUAAADfAAAADwAAAGRycy9kb3ducmV2LnhtbERPXWvCMBR9F/Yfwh34pqkKnXRGkY2B&#10;7mFMHWyP1+ba1jU3Jcna7t8bQfDxcL4Xq97UoiXnK8sKJuMEBHFudcWFgq/D22gOwgdkjbVlUvBP&#10;HlbLh8ECM2073lG7D4WIIewzVFCG0GRS+rwkg35sG+LInawzGCJ0hdQOuxhuajlNklQarDg2lNjQ&#10;S0n57/7PKPiYfabtevu+6b+36TF/3R1/zp1TavjYr59BBOrDXXxzb3Scn0ye0il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YvlTcUAAADfAAAADwAAAAAAAAAA&#10;AAAAAAChAgAAZHJzL2Rvd25yZXYueG1sUEsFBgAAAAAEAAQA+QAAAJMDAAAAAA==&#10;">
                                <o:lock v:ext="edit" aspectratio="t"/>
                              </v:line>
                              <v:line id="Line 288" o:spid="_x0000_s3130" style="position:absolute;visibility:visible;mso-wrap-style:square" from="9204,5489" to="920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dA1sUAAADfAAAADwAAAGRycy9kb3ducmV2LnhtbERPW2vCMBR+F/YfwhnsTVMndFKNIo6B&#10;7mHMC+jjsTm21eakJFnb/ftlMNjjx3efL3tTi5acrywrGI8SEMS51RUXCo6Ht+EUhA/IGmvLpOCb&#10;PCwXD4M5Ztp2vKN2HwoRQ9hnqKAMocmk9HlJBv3INsSRu1pnMEToCqkddjHc1PI5SVJpsOLYUGJD&#10;65Ly+/7LKPiYfKbtavu+6U/b9JK/7i7nW+eUenrsVzMQgfrwL/5zb3Scn4xf0gn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dA1sUAAADfAAAADwAAAAAAAAAA&#10;AAAAAAChAgAAZHJzL2Rvd25yZXYueG1sUEsFBgAAAAAEAAQA+QAAAJMDAAAAAA==&#10;">
                                <o:lock v:ext="edit" aspectratio="t"/>
                              </v:line>
                              <v:line id="Line 289" o:spid="_x0000_s3131" style="position:absolute;visibility:visible;mso-wrap-style:square" from="9278,5489" to="9278,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7YosYAAADfAAAADwAAAGRycy9kb3ducmV2LnhtbERPXWvCMBR9H+w/hDvY20x10o1qFHEM&#10;dA9D3WB7vDbXttrclCS23b83wsDHw/mezntTi5acrywrGA4SEMS51RUXCr6/3p9eQfiArLG2TAr+&#10;yMN8dn83xUzbjrfU7kIhYgj7DBWUITSZlD4vyaAf2IY4cgfrDIYIXSG1wy6Gm1qOkiSVBiuODSU2&#10;tCwpP+3ORsHn8yZtF+uPVf+zTvf523b/e+ycUo8P/WICIlAfbuJ/90rH+cnwJR3D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ku2KLGAAAA3wAAAA8AAAAAAAAA&#10;AAAAAAAAoQIAAGRycy9kb3ducmV2LnhtbFBLBQYAAAAABAAEAPkAAACUAwAAAAA=&#10;">
                                <o:lock v:ext="edit" aspectratio="t"/>
                              </v:line>
                              <v:line id="Line 290" o:spid="_x0000_s3132" style="position:absolute;visibility:visible;mso-wrap-style:square" from="9353,5489" to="935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J9OcYAAADfAAAADwAAAGRycy9kb3ducmV2LnhtbERPXWvCMBR9H+w/hDvY20x12I1qFHEM&#10;dA9D3WB7vDbXttrclCS23b83wsDHw/mezntTi5acrywrGA4SEMS51RUXCr6/3p9eQfiArLG2TAr+&#10;yMN8dn83xUzbjrfU7kIhYgj7DBWUITSZlD4vyaAf2IY4cgfrDIYIXSG1wy6Gm1qOkiSVBiuODSU2&#10;tCwpP+3ORsHn8yZtF+uPVf+zTvf523b/e+ycUo8P/WICIlAfbuJ/90rH+cnwJR3D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ZifTnGAAAA3wAAAA8AAAAAAAAA&#10;AAAAAAAAoQIAAGRycy9kb3ducmV2LnhtbFBLBQYAAAAABAAEAPkAAACUAwAAAAA=&#10;">
                                <o:lock v:ext="edit" aspectratio="t"/>
                              </v:line>
                              <v:line id="Line 291" o:spid="_x0000_s3133" style="position:absolute;visibility:visible;mso-wrap-style:square" from="9427,5489" to="942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DjTsUAAADfAAAADwAAAGRycy9kb3ducmV2LnhtbERPXWvCMBR9F/Yfwh34pqkTstEZRTYG&#10;ugeZbrA9Xpu7tltzU5Ksrf/eCMIeD+d7sRpsIzryoXasYTbNQBAXztRcavh4f5k8gAgR2WDjmDSc&#10;KMBqeTNaYG5cz3vqDrEUKYRDjhqqGNtcylBUZDFMXUucuG/nLcYEfSmNxz6F20beZZmSFmtODRW2&#10;9FRR8Xv4sxp28zfVrbevm+Fzq47F8/749dN7rce3w/oRRKQh/ouv7o1J87PZvVJw+ZMAyOU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rDjTsUAAADfAAAADwAAAAAAAAAA&#10;AAAAAAChAgAAZHJzL2Rvd25yZXYueG1sUEsFBgAAAAAEAAQA+QAAAJMDAAAAAA==&#10;">
                                <o:lock v:ext="edit" aspectratio="t"/>
                              </v:line>
                              <v:line id="Line 292" o:spid="_x0000_s3134" style="position:absolute;visibility:visible;mso-wrap-style:square" from="9502,5489" to="950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xG1cUAAADfAAAADwAAAGRycy9kb3ducmV2LnhtbERPXWvCMBR9H+w/hDvY20x1UKUzikwG&#10;6oNMHWyP1+ba1jU3Jcna+u8XQfDxcL6n897UoiXnK8sKhoMEBHFudcWFgq/Dx8sEhA/IGmvLpOBC&#10;Huazx4cpZtp2vKN2HwoRQ9hnqKAMocmk9HlJBv3ANsSRO1lnMEToCqkddjHc1HKUJKk0WHFsKLGh&#10;95Ly3/2fUbB9/UzbxXqz6r/X6TFf7o4/584p9fzUL95ABOrDXXxzr3ScnwzH6RiufyIAOf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xG1cUAAADfAAAADwAAAAAAAAAA&#10;AAAAAAChAgAAZHJzL2Rvd25yZXYueG1sUEsFBgAAAAAEAAQA+QAAAJMDAAAAAA==&#10;">
                                <o:lock v:ext="edit" aspectratio="t"/>
                              </v:line>
                              <v:line id="Line 293" o:spid="_x0000_s3135" style="position:absolute;visibility:visible;mso-wrap-style:square" from="9577,5489" to="957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Sp8UAAADfAAAADwAAAGRycy9kb3ducmV2LnhtbERPS0vDQBC+C/0Pywje7KYKUWK3pShC&#10;60HsA9rjNDsmsdnZsLsm8d87B8Hjx/eeL0fXqp5CbDwbmE0zUMSltw1XBg7719tHUDEhW2w9k4Ef&#10;irBcTK7mWFg/8Jb6XaqUhHAs0ECdUldoHcuaHMap74iF+/TBYRIYKm0DDhLuWn2XZbl22LA01NjR&#10;c03lZfftDLzff+T9avO2Ho+b/Fy+bM+nryEYc3M9rp5AJRrTv/jPvbYyP5s95DJY/ggAv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GPSp8UAAADfAAAADwAAAAAAAAAA&#10;AAAAAAChAgAAZHJzL2Rvd25yZXYueG1sUEsFBgAAAAAEAAQA+QAAAJMDAAAAAA==&#10;">
                                <o:lock v:ext="edit" aspectratio="t"/>
                              </v:line>
                              <v:line id="Line 294" o:spid="_x0000_s3136" style="position:absolute;visibility:visible;mso-wrap-style:square" from="9651,5489" to="965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93PMYAAADfAAAADwAAAGRycy9kb3ducmV2LnhtbERPXWvCMBR9F/Yfwh3sTVM36GY1imwM&#10;dA9DnaCP1+baVpubkmRt9++XwcDHw/meLXpTi5acrywrGI8SEMS51RUXCvZf78MXED4ga6wtk4If&#10;8rCY3w1mmGnb8ZbaXShEDGGfoYIyhCaT0uclGfQj2xBH7mydwRChK6R22MVwU8vHJEmlwYpjQ4kN&#10;vZaUX3ffRsHn0yZtl+uPVX9Yp6f8bXs6Xjqn1MN9v5yCCNSHm/jfvdJxfjJ+Tifw9ycC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vdzzGAAAA3wAAAA8AAAAAAAAA&#10;AAAAAAAAoQIAAGRycy9kb3ducmV2LnhtbFBLBQYAAAAABAAEAPkAAACUAwAAAAA=&#10;">
                                <o:lock v:ext="edit" aspectratio="t"/>
                              </v:line>
                            </v:group>
                            <v:line id="Line 295" o:spid="_x0000_s3137" style="position:absolute;visibility:visible;mso-wrap-style:square" from="9726,5531" to="9726,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xIfMUAAADfAAAADwAAAGRycy9kb3ducmV2LnhtbERPTUvDQBC9C/0PyxS82U0VUondllIR&#10;Wg9iq6DHaXZMYrOzYXdN4r93DkKPj/e9XI+uVT2F2Hg2MJ9loIhLbxuuDLy/Pd3cg4oJ2WLrmQz8&#10;UoT1anK1xML6gQ/UH1OlJIRjgQbqlLpC61jW5DDOfEcs3JcPDpPAUGkbcJBw1+rbLMu1w4alocaO&#10;tjWV5+OPM/By95r3m/3zbvzY56fy8XD6/B6CMdfTcfMAKtGYLuJ/987K/Gy+WMg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xIfMUAAADfAAAADwAAAAAAAAAA&#10;AAAAAAChAgAAZHJzL2Rvd25yZXYueG1sUEsFBgAAAAAEAAQA+QAAAJMDAAAAAA==&#10;">
                              <o:lock v:ext="edit" aspectratio="t"/>
                            </v:line>
                            <v:line id="Line 296" o:spid="_x0000_s3138" style="position:absolute;visibility:visible;mso-wrap-style:square" from="9798,5531" to="9798,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Dt58YAAADfAAAADwAAAGRycy9kb3ducmV2LnhtbERPXWvCMBR9F/wP4Qp707Qb1FGNIhsD&#10;3cNQJ+jjtblruzU3Jcna7t+bwWCPh/O9XA+mER05X1tWkM4SEMSF1TWXCk7vL9NHED4ga2wsk4If&#10;8rBejUdLzLXt+UDdMZQihrDPUUEVQptL6YuKDPqZbYkj92GdwRChK6V22Mdw08j7JMmkwZpjQ4Ut&#10;PVVUfB2/jYK3h33WbXav2+G8y67F8+F6+eydUneTYbMAEWgI/+I/91bH+Uk6n6fw+ycCk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A7efGAAAA3wAAAA8AAAAAAAAA&#10;AAAAAAAAoQIAAGRycy9kb3ducmV2LnhtbFBLBQYAAAAABAAEAPkAAACUAwAAAAA=&#10;">
                              <o:lock v:ext="edit" aspectratio="t"/>
                            </v:line>
                            <v:line id="Line 297" o:spid="_x0000_s3139" style="position:absolute;visibility:visible;mso-wrap-style:square" from="9875,5531" to="9875,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JzkMUAAADfAAAADwAAAGRycy9kb3ducmV2LnhtbERPXWvCMBR9H+w/hDvY20xVqKMziiiC&#10;+iDTDfTx2ty13ZqbkmRt/feLIOzxcL6n897UoiXnK8sKhoMEBHFudcWFgs+P9csrCB+QNdaWScGV&#10;PMxnjw9TzLTt+EDtMRQihrDPUEEZQpNJ6fOSDPqBbYgj92WdwRChK6R22MVwU8tRkqTSYMWxocSG&#10;liXlP8dfo2A/fk/bxXa36U/b9JKvDpfzd+eUen7qF28gAvXhX3x3b3ScnwwnkxH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JzkMUAAADfAAAADwAAAAAAAAAA&#10;AAAAAAChAgAAZHJzL2Rvd25yZXYueG1sUEsFBgAAAAAEAAQA+QAAAJMDAAAAAA==&#10;">
                              <o:lock v:ext="edit" aspectratio="t"/>
                            </v:line>
                            <v:line id="Line 298" o:spid="_x0000_s3140" style="position:absolute;visibility:visible;mso-wrap-style:square" from="9947,5489" to="994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7WC8UAAADfAAAADwAAAGRycy9kb3ducmV2LnhtbERPXWvCMBR9H+w/hDvY20xVqKMziiiC&#10;+iDTDfTx2ty13ZqbkmRt/feLIOzxcL6n897UoiXnK8sKhoMEBHFudcWFgs+P9csrCB+QNdaWScGV&#10;PMxnjw9TzLTt+EDtMRQihrDPUEEZQpNJ6fOSDPqBbYgj92WdwRChK6R22MVwU8tRkqTSYMWxocSG&#10;liXlP8dfo2A/fk/bxXa36U/b9JKvDpfzd+eUen7qF28gAvXhX3x3b3ScnwwnkzH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x7WC8UAAADfAAAADwAAAAAAAAAA&#10;AAAAAAChAgAAZHJzL2Rvd25yZXYueG1sUEsFBgAAAAAEAAQA+QAAAJMDAAAAAA==&#10;">
                              <o:lock v:ext="edit" aspectratio="t"/>
                            </v:line>
                          </v:group>
                          <v:shape id="Text Box 299" o:spid="_x0000_s3141" type="#_x0000_t202" style="position:absolute;left:2588;top:5839;width:872;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FsCcQA&#10;AADfAAAADwAAAGRycy9kb3ducmV2LnhtbERPXWvCMBR9F/Yfwh3sTROH6FaNIkNhMBjW7mGP1+ba&#10;Bpub2mTa/ftlIPh4ON+LVe8acaEuWM8axiMFgrj0xnKl4avYDl9AhIhssPFMGn4pwGr5MFhgZvyV&#10;c7rsYyVSCIcMNdQxtpmUoazJYRj5ljhxR985jAl2lTQdXlO4a+SzUlPp0HJqqLGlt5rK0/7HaVh/&#10;c76x58/DLj/mtiheFX9MT1o/PfbrOYhIfbyLb+53k+ar8Ww2gf8/C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BbAn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0</w:t>
                                  </w:r>
                                </w:p>
                              </w:txbxContent>
                            </v:textbox>
                          </v:shape>
                          <v:shape id="Text Box 300" o:spid="_x0000_s3142" type="#_x0000_t202" style="position:absolute;left:3176;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3JksQA&#10;AADfAAAADwAAAGRycy9kb3ducmV2LnhtbERPXWvCMBR9F/Yfwh3sTRMH6laNIkNhMBjW7mGP1+ba&#10;Bpub2mTa/ftlIPh4ON+LVe8acaEuWM8axiMFgrj0xnKl4avYDl9AhIhssPFMGn4pwGr5MFhgZvyV&#10;c7rsYyVSCIcMNdQxtpmUoazJYRj5ljhxR985jAl2lTQdXlO4a+SzUlPp0HJqqLGlt5rK0/7HaVh/&#10;c76x58/DLj/mtiheFX9MT1o/PfbrOYhIfbyLb+53k+ar8Ww2gf8/C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NyZL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10</w:t>
                                  </w:r>
                                </w:p>
                              </w:txbxContent>
                            </v:textbox>
                          </v:shape>
                          <v:shape id="Text Box 301" o:spid="_x0000_s3143" type="#_x0000_t202" style="position:absolute;left:3920;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9X5cQA&#10;AADfAAAADwAAAGRycy9kb3ducmV2LnhtbERPz2vCMBS+C/sfwhvspoke6qxGkeFgIIzV7rDjs3m2&#10;wealazKt//0yGHj8+H6vNoNrxYX6YD1rmE4UCOLKG8u1hs/ydfwMIkRkg61n0nCjAJv1w2iFufFX&#10;LuhyiLVIIRxy1NDE2OVShqohh2HiO+LEnXzvMCbY19L0eE3hrpUzpTLp0HJqaLCjl4aq8+HHadh+&#10;cbGz3+/Hj+JU2LJcKN5nZ62fHoftEkSkId7F/+43k+ar6Xyewd+fBE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fV+X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20</w:t>
                                  </w:r>
                                </w:p>
                              </w:txbxContent>
                            </v:textbox>
                          </v:shape>
                          <v:shape id="Text Box 302" o:spid="_x0000_s3144" type="#_x0000_t202" style="position:absolute;left:4664;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PyfsQA&#10;AADfAAAADwAAAGRycy9kb3ducmV2LnhtbERPz2vCMBS+C/sfwhvspoke7KxGkeFgIIzV7rDjs3m2&#10;wealazKt//0yGHj8+H6vNoNrxYX6YD1rmE4UCOLKG8u1hs/ydfwMIkRkg61n0nCjAJv1w2iFufFX&#10;LuhyiLVIIRxy1NDE2OVShqohh2HiO+LEnXzvMCbY19L0eE3hrpUzpebSoeXU0GBHLw1V58OP07D9&#10;4mJnv9+PH8WpsGW5ULyfn7V+ehy2SxCRhngX/7vfTJqvplmWwd+fBE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8n7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30</w:t>
                                  </w:r>
                                </w:p>
                              </w:txbxContent>
                            </v:textbox>
                          </v:shape>
                          <v:shape id="Text Box 303" o:spid="_x0000_s3145" type="#_x0000_t202" style="position:absolute;left:5374;top:5772;width:595;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xmDMQA&#10;AADfAAAADwAAAGRycy9kb3ducmV2LnhtbERPTUsDMRC9C/6HMII3m9RDa9empRQFQRC320OP42a6&#10;G7qZbDexXf+9cxA8Pt73cj2GTl1oSD6yhenEgCKuo/PcWNhXrw9PoFJGdthFJgs/lGC9ur1ZYuHi&#10;lUu67HKjJIRTgRbanPtC61S3FDBNYk8s3DEOAbPAodFuwKuEh04/GjPTAT1LQ4s9bVuqT7vvYGFz&#10;4PLFnz++Pstj6atqYfh9drL2/m7cPIPKNOZ/8Z/7zcl8M53PZbD8EQB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MZgz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40</w:t>
                                  </w:r>
                                </w:p>
                              </w:txbxContent>
                            </v:textbox>
                          </v:shape>
                          <v:shape id="Text Box 304" o:spid="_x0000_s3146" type="#_x0000_t202" style="position:absolute;left:6180;top:5772;width:521;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DDl8QA&#10;AADfAAAADwAAAGRycy9kb3ducmV2LnhtbERPz2vCMBS+D/wfwhO8zcQddO2MImMDYSDW7rDjW/Ns&#10;g81L12Ta/fdGGHj8+H4v14NrxZn6YD1rmE0VCOLKG8u1hs/y/fEZRIjIBlvPpOGPAqxXo4cl5sZf&#10;uKDzIdYihXDIUUMTY5dLGaqGHIap74gTd/S9w5hgX0vT4yWFu1Y+KTWXDi2nhgY7em2oOh1+nYbN&#10;Fxdv9mf3vS+OhS3LTPHH/KT1ZDxsXkBEGuJd/O/emjRfzRaLDG5/EgC5u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Aw5f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50</w:t>
                                  </w:r>
                                </w:p>
                              </w:txbxContent>
                            </v:textbox>
                          </v:shape>
                          <v:shape id="Text Box 305" o:spid="_x0000_s3147" type="#_x0000_t202" style="position:absolute;left:6893;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8aLcQA&#10;AADfAAAADwAAAGRycy9kb3ducmV2LnhtbERPTUsDMRC9C/6HMII3m9RDbdempRQFQRC320OP42a6&#10;G7qZbDexXf+9cxA8Pt73cj2GTl1oSD6yhenEgCKuo/PcWNhXrw9zUCkjO+wik4UfSrBe3d4ssXDx&#10;yiVddrlREsKpQAttzn2hdapbCpgmsScW7hiHgFng0Gg34FXCQ6cfjZnpgJ6locWeti3Vp913sLA5&#10;cPnizx9fn+Wx9FW1MPw+O1l7fzdunkFlGvO/+M/95mS+mT7N5YH8EQB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vGi3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60</w:t>
                                  </w:r>
                                </w:p>
                              </w:txbxContent>
                            </v:textbox>
                          </v:shape>
                          <v:shape id="Text Box 306" o:spid="_x0000_s3148" type="#_x0000_t202" style="position:absolute;left:7635;top:5772;width:522;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O/tsQA&#10;AADfAAAADwAAAGRycy9kb3ducmV2LnhtbERPz2vCMBS+C/sfwhvspkk9OK1GkeFgIIzV7rDjs3m2&#10;wealazKt//0yGHj8+H6vNoNrxYX6YD1ryCYKBHHljeVaw2f5Op6DCBHZYOuZNNwowGb9MFphbvyV&#10;C7ocYi1SCIccNTQxdrmUoWrIYZj4jjhxJ987jAn2tTQ9XlO4a+VUqZl0aDk1NNjRS0PV+fDjNGy/&#10;uNjZ7/fjR3EqbFkuFO9nZ62fHoftEkSkId7F/+43k+ar7Hmewd+fBE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jv7b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70</w:t>
                                  </w:r>
                                </w:p>
                              </w:txbxContent>
                            </v:textbox>
                          </v:shape>
                          <v:shape id="Text Box 307" o:spid="_x0000_s3149" type="#_x0000_t202" style="position:absolute;left:8379;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hwcQA&#10;AADfAAAADwAAAGRycy9kb3ducmV2LnhtbERPz2vCMBS+C/sfwhN200QPzlWjyNhgIAxrd9jxrXm2&#10;wealazKt/70RBI8f3+/luneNOFEXrGcNk7ECQVx6Y7nS8F18jOYgQkQ22HgmDRcKsF49DZaYGX/m&#10;nE77WIkUwiFDDXWMbSZlKGtyGMa+JU7cwXcOY4JdJU2H5xTuGjlVaiYdWk4NNbb0VlN53P87DZsf&#10;zt/t39fvLj/ktiheFW9nR62fh/1mASJSHx/iu/vTpPlq8jKfwu1PAi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xIcH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80</w:t>
                                  </w:r>
                                </w:p>
                              </w:txbxContent>
                            </v:textbox>
                          </v:shape>
                          <v:shape id="Text Box 308" o:spid="_x0000_s3150" type="#_x0000_t202" style="position:absolute;left:9123;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2EWsQA&#10;AADfAAAADwAAAGRycy9kb3ducmV2LnhtbERPXWvCMBR9H+w/hDvwbSZu4LQaRcYGgiCr3YOP1+ba&#10;Bpubrona/ftFEPZ4ON/zZe8acaEuWM8aRkMFgrj0xnKl4bv4fJ6ACBHZYOOZNPxSgOXi8WGOmfFX&#10;zumyi5VIIRwy1FDH2GZShrImh2HoW+LEHX3nMCbYVdJ0eE3hrpEvSo2lQ8upocaW3msqT7uz07Da&#10;c/5hf7aHr/yY26KYKt6MT1oPnvrVDESkPv6L7+61SfPV6G3yCrc/CY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9hFr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90</w:t>
                                  </w:r>
                                </w:p>
                              </w:txbxContent>
                            </v:textbox>
                          </v:shape>
                          <v:shape id="Text Box 309" o:spid="_x0000_s3151" type="#_x0000_t202" style="position:absolute;left:9620;top:5690;width:891;height:1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QcLsQA&#10;AADfAAAADwAAAGRycy9kb3ducmV2LnhtbERPXWvCMBR9H+w/hDvwbSaO4bQaRcYGgiCr3YOP1+ba&#10;Bpubrona/ftFEPZ4ON/zZe8acaEuWM8aRkMFgrj0xnKl4bv4fJ6ACBHZYOOZNPxSgOXi8WGOmfFX&#10;zumyi5VIIRwy1FDH2GZShrImh2HoW+LEHX3nMCbYVdJ0eE3hrpEvSo2lQ8upocaW3msqT7uz07Da&#10;c/5hf7aHr/yY26KYKt6MT1oPnvrVDESkPv6L7+61SfPV6G3yCrc/CY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UHC7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cm</w:t>
                                  </w:r>
                                </w:p>
                              </w:txbxContent>
                            </v:textbox>
                          </v:shape>
                        </v:group>
                      </v:group>
                    </v:group>
                    <v:line id="Line 310" o:spid="_x0000_s3152" style="position:absolute;visibility:visible;mso-wrap-style:square" from="10026,5489" to="10026,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6bw8YAAADfAAAADwAAAGRycy9kb3ducmV2LnhtbERPW2vCMBR+H/gfwhH2NlM37KQzimwM&#10;dA/DG+jjsTlruzUnJYlt9++NMNjjx3efLXpTi5acrywrGI8SEMS51RUXCg7794cpCB+QNdaWScEv&#10;eVjMB3czzLTteEvtLhQihrDPUEEZQpNJ6fOSDPqRbYgj92WdwRChK6R22MVwU8vHJEmlwYpjQ4kN&#10;vZaU/+wuRsHn0yZtl+uPVX9cp+f8bXs+fXdOqfthv3wBEagP/+I/90rH+cn4eTqB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um8PGAAAA3wAAAA8AAAAAAAAA&#10;AAAAAAAAoQIAAGRycy9kb3ducmV2LnhtbFBLBQYAAAAABAAEAPkAAACUAwAAAAA=&#10;">
                      <o:lock v:ext="edit" aspectratio="t"/>
                    </v:line>
                  </v:group>
                  <v:group id="Group 311" o:spid="_x0000_s3153" style="position:absolute;left:4439;top:2561;width:276;height:1199" coordorigin="7222,695"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yhmS8QAAADfAAAA&#10;DwAAAAAAAAAAAAAAAACqAgAAZHJzL2Rvd25yZXYueG1sUEsFBgAAAAAEAAQA+gAAAJsDAAAAAA==&#10;">
                    <v:group id="Group 312" o:spid="_x0000_s3154" style="position:absolute;left:7222;top:695;width:757;height:4818" coordorigin="7218,695"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GTD0MQAAADfAAAA&#10;DwAAAAAAAAAAAAAAAACqAgAAZHJzL2Rvd25yZXYueG1sUEsFBgAAAAAEAAQA+gAAAJsDAAAAAA==&#10;">
                      <v:shape id="AutoShape 313" o:spid="_x0000_s3155" type="#_x0000_t7" style="position:absolute;left:6918;top:4821;width:992;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nrnsMA&#10;AADfAAAADwAAAGRycy9kb3ducmV2LnhtbERPzUoDMRC+C75DGMGbTVrQLWvTUkRBwYO2PsCwmW6W&#10;bibLJrtN3945CB4/vv/NroRezTSmLrKF5cKAIm6i67i18HN8e1iDShnZYR+ZLFwpwW57e7PB2sUL&#10;f9N8yK2SEE41WvA5D7XWqfEUMC3iQCzcKY4Bs8Cx1W7Ei4SHXq+MedIBO5YGjwO9eGrOhylYOK58&#10;Ol2n6VyZ8rF/rb6G8jk/Wnt/V/bPoDKV/C/+c787mW+W1VoGyx8B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nrnsMAAADfAAAADwAAAAAAAAAAAAAAAACYAgAAZHJzL2Rv&#10;d25yZXYueG1sUEsFBgAAAAAEAAQA9QAAAIgDAAAAAA==&#10;" adj="13315">
                        <o:lock v:ext="edit" aspectratio="t"/>
                      </v:shape>
                      <v:group id="Group 314" o:spid="_x0000_s3156" style="position:absolute;left:7222;top:695;width:753;height:4818" coordorigin="7219,695" coordsize="753,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38jnFAAAA3wAA&#10;AA8AAAAAAAAAAAAAAAAAqgIAAGRycy9kb3ducmV2LnhtbFBLBQYAAAAABAAEAPoAAACcAwAAAAA=&#10;">
                        <v:rect id="Rectangle 315" o:spid="_x0000_s3157" style="position:absolute;left:7610;top:5130;width:357;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8J8MA&#10;AADfAAAADwAAAGRycy9kb3ducmV2LnhtbERPPW/CMBDdK/U/WFeJrdhQiULAoKoVqIwQlm7X+EjS&#10;xucoNpDy67mhEuPT+16set+oM3WxDmxhNDSgiIvgai4tHPL18xRUTMgOm8Bk4Y8irJaPDwvMXLjw&#10;js77VCoJ4ZihhSqlNtM6FhV5jMPQEgt3DJ3HJLArtevwIuG+0WNjJtpjzdJQYUvvFRW/+5O38F2P&#10;D3jd5RvjZ+uXtO3zn9PXh7WDp/5tDipRn+7if/enk/lm9DqTB/JHAO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GN8J8MAAADfAAAADwAAAAAAAAAAAAAAAACYAgAAZHJzL2Rv&#10;d25yZXYueG1sUEsFBgAAAAAEAAQA9QAAAIgDAAAAAA==&#10;">
                          <o:lock v:ext="edit" aspectratio="t"/>
                        </v:rect>
                        <v:group id="Group 316" o:spid="_x0000_s3158" style="position:absolute;left:7219;top:695;width:753;height:4420" coordorigin="7216,695" coordsize="753,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Rho4sQAAADfAAAA&#10;DwAAAAAAAAAAAAAAAACqAgAAZHJzL2Rvd25yZXYueG1sUEsFBgAAAAAEAAQA+gAAAJsDAAAAAA==&#10;">
                          <v:shape id="AutoShape 317" o:spid="_x0000_s3159" type="#_x0000_t7" style="position:absolute;left:7216;top:4502;width:753;height:61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8naMYA&#10;AADfAAAADwAAAGRycy9kb3ducmV2LnhtbESPwWrCQBCG74W+wzIFL6XuGqRq6ipFKnhSTOx9mh2T&#10;YHY2ZFeNb+8KQo8f//zfzMyXvW3EhTpfO9YwGioQxIUzNZcaDvn6YwrCB2SDjWPScCMPy8XryxxT&#10;4668p0sWShEl7FPUUIXQplL6oiKLfuha4pgdXWcxROxKaTq8RrltZKLUp7RYc9xQYUuriopTdrbR&#10;Mntfmfx3+pOvd5u/8VmdtsdEaT1467+/QATqw//ws70x8Xw1mswSePwTAe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V8naMYAAADfAAAADwAAAAAAAAAAAAAAAACYAgAAZHJz&#10;L2Rvd25yZXYueG1sUEsFBgAAAAAEAAQA9QAAAIsDAAAAAA==&#10;" adj="11455">
                            <o:lock v:ext="edit" aspectratio="t"/>
                          </v:shape>
                          <v:line id="Line 318" o:spid="_x0000_s3160" style="position:absolute;visibility:visible;mso-wrap-style:square" from="7621,4296" to="7623,4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EfusQAAADfAAAADwAAAGRycy9kb3ducmV2LnhtbERPTWuDQBC9B/oflgn0Ftc0tGlNNiKC&#10;pbdSk4u3iTtRiTsr7sbYf98tFHp8vO99OpteTDS6zrKCdRSDIK6t7rhRcDoWq1cQziNr7C2Tgm9y&#10;kB4eFntMtL3zF02lb0QIYZeggtb7IZHS1S0ZdJEdiAN3saNBH+DYSD3iPYSbXj7F8Ys02HFoaHGg&#10;vKX6Wt6Mgmt1ei7eP3N97MtMn5vCV+eLVupxOWc7EJ5m/y/+c3/oMD9eb9828PsnAJCH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IR+6xAAAAN8AAAAPAAAAAAAAAAAA&#10;AAAAAKECAABkcnMvZG93bnJldi54bWxQSwUGAAAAAAQABAD5AAAAkgMAAAAA&#10;" strokeweight="2pt">
                            <o:lock v:ext="edit" aspectratio="t"/>
                          </v:line>
                          <v:group id="Group 319" o:spid="_x0000_s3161" style="position:absolute;left:7322;top:695;width:583;height:3903" coordorigin="7322,695" coordsize="583,3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lvy3rFAAAA3wAA&#10;AA8AAAAAAAAAAAAAAAAAqgIAAGRycy9kb3ducmV2LnhtbFBLBQYAAAAABAAEAPoAAACcAwAAAAA=&#10;">
                            <v:line id="Line 320" o:spid="_x0000_s3162" style="position:absolute;flip:x y;visibility:visible;mso-wrap-style:square" from="7324,729" to="7328,3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ohcMQAAADfAAAADwAAAGRycy9kb3ducmV2LnhtbERPy2rCQBTdC/2H4Ra6EZ1EbZumjiIF&#10;xZWl2tLtJXPzoJk7ITM10a93BMHl4bzny97U4kitqywriMcRCOLM6ooLBd+H9SgB4TyyxtoyKTiR&#10;g+XiYTDHVNuOv+i494UIIexSVFB636RSuqwkg25sG+LA5bY16ANsC6lb7EK4qeUkil6kwYpDQ4kN&#10;fZSU/e3/jQLk3XmadDHN5IZ+3WT3OVz95Eo9PfardxCeen8X39xbHeZH8evbM1z/BABy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miFwxAAAAN8AAAAPAAAAAAAAAAAA&#10;AAAAAKECAABkcnMvZG93bnJldi54bWxQSwUGAAAAAAQABAD5AAAAkgMAAAAA&#10;">
                              <o:lock v:ext="edit" aspectratio="t"/>
                            </v:line>
                            <v:line id="Line 321" o:spid="_x0000_s3163" style="position:absolute;visibility:visible;mso-wrap-style:square" from="7899,1319" to="7903,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WTacYAAADfAAAADwAAAGRycy9kb3ducmV2LnhtbERPXWvCMBR9F/Yfwh3sTVM36GY1imwM&#10;dA9DnaCP1+baVpubkmRt9++XwcDHw/meLXpTi5acrywrGI8SEMS51RUXCvZf78MXED4ga6wtk4If&#10;8rCY3w1mmGnb8ZbaXShEDGGfoYIyhCaT0uclGfQj2xBH7mydwRChK6R22MVwU8vHJEmlwYpjQ4kN&#10;vZaUX3ffRsHn0yZtl+uPVX9Yp6f8bXs6Xjqn1MN9v5yCCNSHm/jfvdJxfjJ+nqTw9ycC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lk2nGAAAA3wAAAA8AAAAAAAAA&#10;AAAAAAAAoQIAAGRycy9kb3ducmV2LnhtbFBLBQYAAAAABAAEAPkAAACUAwAAAAA=&#10;">
                              <o:lock v:ext="edit" aspectratio="t"/>
                            </v:line>
                            <v:line id="Line 322" o:spid="_x0000_s3164" style="position:absolute;visibility:visible;mso-wrap-style:square" from="7322,695" to="7898,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k28sYAAADfAAAADwAAAGRycy9kb3ducmV2LnhtbERPXWvCMBR9H/gfwhX2NlMnVNcZRTYE&#10;3cNQJ7jHa3Nt65qbkmRt9++XwcDHw/meL3tTi5acrywrGI8SEMS51RUXCo4f64cZCB+QNdaWScEP&#10;eVguBndzzLTteE/tIRQihrDPUEEZQpNJ6fOSDPqRbYgjd7HOYIjQFVI77GK4qeVjkqTSYMWxocSG&#10;XkrKvw7fRsH7ZJe2q+3bpj9t03P+uj9/Xjun1P2wXz2DCNSHm/jfvdFxfjKePk3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pNvLGAAAA3wAAAA8AAAAAAAAA&#10;AAAAAAAAoQIAAGRycy9kb3ducmV2LnhtbFBLBQYAAAAABAAEAPkAAACUAwAAAAA=&#10;">
                              <o:lock v:ext="edit" aspectratio="t"/>
                            </v:line>
                            <v:line id="Line 323" o:spid="_x0000_s3165" style="position:absolute;visibility:visible;mso-wrap-style:square" from="7328,4022" to="7905,4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aigMYAAADfAAAADwAAAGRycy9kb3ducmV2LnhtbERPTUvDQBC9C/0Pywje7KYKscZuS1GE&#10;1oO0VdDjNDsmqdnZsLsm8d87B6HHx/terEbXqp5CbDwbmE0zUMSltw1XBt7fnq/noGJCtth6JgO/&#10;FGG1nFwssLB+4D31h1QpCeFYoIE6pa7QOpY1OYxT3xEL9+WDwyQwVNoGHCTctfomy3LtsGFpqLGj&#10;x5rK78OPM/B6u8v79fZlM35s82P5tD9+noZgzNXluH4AlWhMZ/G/e2Nlfja7u5fB8kcA6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2ooDGAAAA3wAAAA8AAAAAAAAA&#10;AAAAAAAAoQIAAGRycy9kb3ducmV2LnhtbFBLBQYAAAAABAAEAPkAAACUAwAAAAA=&#10;">
                              <o:lock v:ext="edit" aspectratio="t"/>
                            </v:line>
                          </v:group>
                        </v:group>
                      </v:group>
                    </v:group>
                    <v:line id="Line 324" o:spid="_x0000_s3166" style="position:absolute;flip:y;visibility:visible;mso-wrap-style:square" from="7793,5158" to="7793,5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YI8sUAAADfAAAADwAAAGRycy9kb3ducmV2LnhtbERPz2vCMBS+D/Y/hDfwIjNVxmY7o4gg&#10;ePAyHZXd3pq3prR56ZKo3X+/DIQdP77fi9VgO3EhHxrHCqaTDARx5XTDtYL34/ZxDiJEZI2dY1Lw&#10;QwFWy/u7BRbaXfmNLodYixTCoUAFJsa+kDJUhiyGieuJE/flvMWYoK+l9nhN4baTsyx7lhYbTg0G&#10;e9oYqtrD2SqQ8/34268/n9qyPZ1yU1Zl/7FXavQwrF9BRBriv/jm3uk0P5u+5Dn8/UkA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YI8sUAAADfAAAADwAAAAAAAAAA&#10;AAAAAAChAgAAZHJzL2Rvd25yZXYueG1sUEsFBgAAAAAEAAQA+QAAAJMDAAAAAA==&#10;">
                      <o:lock v:ext="edit" aspectratio="t"/>
                    </v:line>
                  </v:group>
                  <v:group id="Group 325" o:spid="_x0000_s3167" style="position:absolute;left:2803;top:2647;width:275;height:1111" coordorigin="5718,1007"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OrMqMQAAADfAAAA&#10;DwAAAAAAAAAAAAAAAACqAgAAZHJzL2Rvd25yZXYueG1sUEsFBgAAAAAEAAQA+gAAAJsDAAAAAA==&#10;">
                    <v:group id="Group 326" o:spid="_x0000_s3168" style="position:absolute;left:5718;top:1007;width:752;height:4468" coordorigin="5731,1007"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6ZpM8QAAADfAAAA&#10;DwAAAAAAAAAAAAAAAACqAgAAZHJzL2Rvd25yZXYueG1sUEsFBgAAAAAEAAQA+gAAAJsDAAAAAA==&#10;">
                      <v:shape id="AutoShape 327" o:spid="_x0000_s3169" type="#_x0000_t7" style="position:absolute;left:5731;top:4463;width:752;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mucYA&#10;AADfAAAADwAAAGRycy9kb3ducmV2LnhtbESPwWrCQBCG74W+wzIFL6XuGorENKsUUfDUotH7NDsm&#10;IdnZkF01vr1bKPT48c//zUy+Gm0nrjT4xrGG2VSBIC6dabjScCy2bykIH5ANdo5Jw508rJbPTzlm&#10;xt14T9dDqESUsM9QQx1Cn0npy5os+qnriWN2doPFEHGopBnwFuW2k4lSc2mx4bihxp7WNZXt4WKj&#10;ZfG6NsUp3RTb793P+0W1X+dEaT15GT8/QAQaw//wX3tn4vlqlqoEfv+JAHL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EmucYAAADfAAAADwAAAAAAAAAAAAAAAACYAgAAZHJz&#10;L2Rvd25yZXYueG1sUEsFBgAAAAAEAAQA9QAAAIsDAAAAAA==&#10;" adj="11455">
                        <o:lock v:ext="edit" aspectratio="t"/>
                      </v:shape>
                      <v:shape id="AutoShape 328" o:spid="_x0000_s3170" type="#_x0000_t7" style="position:absolute;left:5432;top:4783;width:993;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ru48MA&#10;AADfAAAADwAAAGRycy9kb3ducmV2LnhtbERP3WrCMBS+H/gO4Qi7m4mOTalGEdnAwS423QMcmmNT&#10;bE5Kk9b49kYQdvnx/a82yTVioC7UnjVMJwoEcelNzZWGv+PnywJEiMgGG8+k4UoBNuvR0woL4y/8&#10;S8MhViKHcChQg42xLaQMpSWHYeJb4sydfOcwZthV0nR4yeGukTOl3qXDmnODxZZ2lsrzoXcajjMb&#10;Tte+P89V+tp+zH/a9D28af08TtsliEgp/osf7r3J89V0oV7h/icDk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ru48MAAADfAAAADwAAAAAAAAAAAAAAAACYAgAAZHJzL2Rv&#10;d25yZXYueG1sUEsFBgAAAAAEAAQA9QAAAIgDAAAAAA==&#10;" adj="13315">
                        <o:lock v:ext="edit" aspectratio="t"/>
                      </v:shape>
                      <v:rect id="Rectangle 329" o:spid="_x0000_s3171" style="position:absolute;left:6125;top:5091;width:356;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Z79cMA&#10;AADfAAAADwAAAGRycy9kb3ducmV2LnhtbERPz2vCMBS+C/4P4Qm7aaIOcZ1RRHHMo7aX3d6at7ba&#10;vJQmare/3gjCjh/f78Wqs7W4UusrxxrGIwWCOHem4kJDlu6GcxA+IBusHZOGX/KwWvZ7C0yMu/GB&#10;rsdQiBjCPkENZQhNIqXPS7LoR64hjtyPay2GCNtCmhZvMdzWcqLUTFqsODaU2NCmpPx8vFgN39Uk&#10;w79D+qHs224a9l16unxttX4ZdOt3EIG68C9+uj9NnK/Gc/UKjz8RgF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eZ79cMAAADfAAAADwAAAAAAAAAAAAAAAACYAgAAZHJzL2Rv&#10;d25yZXYueG1sUEsFBgAAAAAEAAQA9QAAAIgDAAAAAA==&#10;">
                        <o:lock v:ext="edit" aspectratio="t"/>
                      </v:rect>
                      <v:group id="Group 330" o:spid="_x0000_s3172" style="position:absolute;left:6000;top:1007;width:209;height:3907" coordorigin="6000,1007" coordsize="209,3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J1vMMQAAADfAAAA&#10;DwAAAAAAAAAAAAAAAACqAgAAZHJzL2Rvd25yZXYueG1sUEsFBgAAAAAEAAQA+gAAAJsDAAAAAA==&#10;">
                        <v:oval id="Oval 331" o:spid="_x0000_s3173" style="position:absolute;left:6023;top:3576;width:166;height: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gr8MA&#10;AADfAAAADwAAAGRycy9kb3ducmV2LnhtbERPTUvDQBC9C/0Pywje7G4MDSV2W0qLUA8eTPU+ZKdJ&#10;aHY2ZMc0/ntXEDw+3vdmN/teTTTGLrCFbGlAEdfBddxY+Di/PK5BRUF22AcmC98UYbdd3G2wdOHG&#10;7zRV0qgUwrFEC63IUGod65Y8xmUYiBN3CaNHSXBstBvxlsJ9r5+MKbTHjlNDiwMdWqqv1Ze3cGz2&#10;VTHpXFb55XiS1fXz7TXPrH24n/fPoIRm+Rf/uU8uzTfZ2hTw+ycB0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sgr8MAAADfAAAADwAAAAAAAAAAAAAAAACYAgAAZHJzL2Rv&#10;d25yZXYueG1sUEsFBgAAAAAEAAQA9QAAAIgDAAAAAA==&#10;">
                          <o:lock v:ext="edit" aspectratio="t"/>
                        </v:oval>
                        <v:line id="Line 332" o:spid="_x0000_s3174" style="position:absolute;visibility:visible;mso-wrap-style:square" from="6023,3711" to="6023,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c3I8YAAADfAAAADwAAAGRycy9kb3ducmV2LnhtbERPXWvCMBR9H+w/hDvY20zcoJPOKLIx&#10;UB9kusH2eG3u2m7NTUliW/+9EQQfD+d7Oh9sIzryoXasYTxSIIgLZ2ouNXx9vj9MQISIbLBxTBqO&#10;FGA+u72ZYm5cz1vqdrEUKYRDjhqqGNtcylBUZDGMXEucuF/nLcYEfSmNxz6F20Y+KpVJizWnhgpb&#10;eq2o+N8drIbN00fWLVbr5fC9yvbF23b/89d7re/vhsULiEhDvIov7qVJ89V4op7h/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XNyPGAAAA3wAAAA8AAAAAAAAA&#10;AAAAAAAAoQIAAGRycy9kb3ducmV2LnhtbFBLBQYAAAAABAAEAPkAAACUAwAAAAA=&#10;">
                          <o:lock v:ext="edit" aspectratio="t"/>
                        </v:line>
                        <v:line id="Line 333" o:spid="_x0000_s3175" style="position:absolute;visibility:visible;mso-wrap-style:square" from="6189,3677" to="6189,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ijUcUAAADfAAAADwAAAGRycy9kb3ducmV2LnhtbERPTUvDQBC9C/6HZQRvdrcKoaTdlqII&#10;rQexVbDHaXZMotnZsLsm8d87B8Hj432vNpPv1EAxtYEtzGcGFHEVXMu1hbfXx5sFqJSRHXaBycIP&#10;JdisLy9WWLow8oGGY66VhHAq0UKTc19qnaqGPKZZ6ImF+wjRYxYYa+0ijhLuO31rTKE9tiwNDfZ0&#10;31D1dfz2Fp7vXophu3/aTe/74lw9HM6nzzFae301bZegMk35X/zn3jmZb+YLI4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wijUcUAAADfAAAADwAAAAAAAAAA&#10;AAAAAAChAgAAZHJzL2Rvd25yZXYueG1sUEsFBgAAAAAEAAQA+QAAAJMDAAAAAA==&#10;">
                          <o:lock v:ext="edit" aspectratio="t"/>
                        </v:line>
                        <v:shape id="Arc 334" o:spid="_x0000_s3176" style="position:absolute;left:5974;top:4723;width:269;height:114;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2MUA&#10;AADfAAAADwAAAGRycy9kb3ducmV2LnhtbERPy2oCMRTdF/oP4Rbc1UQXRafGoQ+EirpQ68LdZXLn&#10;0U5uxknU0a83QqHLw3lP0s7W4kStrxxrGPQVCOLMmYoLDd/b2fMIhA/IBmvHpOFCHtLp48MEE+PO&#10;vKbTJhQihrBPUEMZQpNI6bOSLPq+a4gjl7vWYoiwLaRp8RzDbS2HSr1IixXHhhIb+igp+90crYb3&#10;Q375ROvqxW51cMvt/Gcvq6vWvafu7RVEoC78i//cXybOV4ORGsP9TwQ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n4DYxQAAAN8AAAAPAAAAAAAAAAAAAAAAAJgCAABkcnMv&#10;ZG93bnJldi54bWxQSwUGAAAAAAQABAD1AAAAigMAAAAA&#10;" path="m905,-1nfc12472,485,21600,10003,21600,21581v,677,-32,1355,-96,2030em905,-1nsc12472,485,21600,10003,21600,21581v,677,-32,1355,-96,2030l,21581,905,-1xe" filled="f">
                          <v:path arrowok="t" o:connecttype="custom" o:connectlocs="0,0;0,0;0,0" o:connectangles="0,0,0" textboxrect="3132,3221,18468,18379"/>
                          <o:lock v:ext="edit" aspectratio="t"/>
                        </v:shape>
                        <v:oval id="Oval 335" o:spid="_x0000_s3177" style="position:absolute;left:6000;top:1007;width:209;height:2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eLncMA&#10;AADfAAAADwAAAGRycy9kb3ducmV2LnhtbERPTUvDQBC9C/0PyxS82U0MLSV2W4pFqAcPRr0P2WkS&#10;mp0N2TGN/945CB4f73t3mENvJhpTF9lBvsrAENfRd9w4+Px4ediCSYLssY9MDn4owWG/uNth6eON&#10;32mqpDEawqlEB63IUFqb6pYCplUciJW7xDGgKBwb60e8aXjo7WOWbWzAjrWhxYGeW6qv1XdwcGqO&#10;1WayhayLy+ks6+vX22uRO3e/nI9PYIRm+Rf/uc9e52f5NtcH+kcB2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eLncMAAADfAAAADwAAAAAAAAAAAAAAAACYAgAAZHJzL2Rv&#10;d25yZXYueG1sUEsFBgAAAAAEAAQA9QAAAIgDAAAAAA==&#10;">
                          <o:lock v:ext="edit" aspectratio="t"/>
                        </v:oval>
                      </v:group>
                    </v:group>
                    <v:line id="Line 336" o:spid="_x0000_s3178" style="position:absolute;flip:y;visibility:visible;mso-wrap-style:square" from="6307,5120" to="6307,5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eT+MQAAADfAAAADwAAAGRycy9kb3ducmV2LnhtbERPz0vDMBS+C/4P4QlexKWVIbUuLUMQ&#10;POzilBZvz+bZlDYvNYlb/e8XQdjx4/u9qRc7iQP5MDhWkK8yEMSd0wP3Ct7fnm8LECEia5wck4Jf&#10;ClBXlxcbLLU78isd9rEXKYRDiQpMjHMpZegMWQwrNxMn7st5izFB30vt8ZjC7STvsuxeWhw4NRic&#10;6clQN+5/rAJZ7G6+/fZzPTZj2z6Ypmvmj51S11fL9hFEpCWexf/uF53mZ3mR5/D3JwGQ1Q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t5P4xAAAAN8AAAAPAAAAAAAAAAAA&#10;AAAAAKECAABkcnMvZG93bnJldi54bWxQSwUGAAAAAAQABAD5AAAAkgMAAAAA&#10;">
                      <o:lock v:ext="edit" aspectratio="t"/>
                    </v:line>
                  </v:group>
                  <v:group id="Group 337" o:spid="_x0000_s3179" style="position:absolute;left:1998;top:2790;width:275;height:970" coordorigin="2415,6930" coordsize="518,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q1hmcQAAADfAAAA&#10;DwAAAAAAAAAAAAAAAACqAgAAZHJzL2Rvd25yZXYueG1sUEsFBgAAAAAEAAQA+gAAAJsDAAAAAA==&#10;">
                    <v:group id="Group 338" o:spid="_x0000_s3180" style="position:absolute;left:2415;top:6930;width:518;height:2101" coordorigin="2415,6930" coordsize="518,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4cQCwwAAAN8AAAAP&#10;AAAAAAAAAAAAAAAAAKoCAABkcnMvZG93bnJldi54bWxQSwUGAAAAAAQABAD6AAAAmgMAAAAA&#10;">
                      <v:shape id="AutoShape 339" o:spid="_x0000_s3181" type="#_x0000_t7" style="position:absolute;left:2415;top:8486;width:518;height:33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2Ni8YA&#10;AADfAAAADwAAAGRycy9kb3ducmV2LnhtbESPwWrCQBCG74W+wzIFL0V3IyIxdRURBU8Wjd6n2TEJ&#10;ZmdDdtX49m6h0OPHP/83M/Nlbxtxp87XjjUkIwWCuHCm5lLDKd8OUxA+IBtsHJOGJ3lYLt7f5pgZ&#10;9+AD3Y+hFFHCPkMNVQhtJqUvKrLoR64ljtnFdRZDxK6UpsNHlNtGjpWaSos1xw0VtrSuqLgebzZa&#10;Zp9rk5/TTb793v1Mbuq6v4yV1oOPfvUFIlAf/of/2jsTz1dJmkzg958IIB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p2Ni8YAAADfAAAADwAAAAAAAAAAAAAAAACYAgAAZHJz&#10;L2Rvd25yZXYueG1sUEsFBgAAAAAEAAQA9QAAAIsDAAAAAA==&#10;" adj="11455">
                        <o:lock v:ext="edit" aspectratio="t"/>
                      </v:shape>
                      <v:shape id="AutoShape 340" o:spid="_x0000_s3182" type="#_x0000_t7" style="position:absolute;left:2284;top:8628;width:535;height:27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F0cMA&#10;AADfAAAADwAAAGRycy9kb3ducmV2LnhtbERP3WrCMBS+H/gO4QjezaSCUzqjiDjYYBeb7gEOzbEp&#10;NielSWt8ezMY7PLj+9/skmvFSH1oPGso5goEceVNw7WGn/Pb8xpEiMgGW8+k4U4BdtvJ0wZL42/8&#10;TeMp1iKHcChRg42xK6UMlSWHYe474sxdfO8wZtjX0vR4y+GulQulXqTDhnODxY4OlqrraXAazgsb&#10;LvdhuK5U+tgfV19d+hyXWs+maf8KIlKK/+I/97vJ81WxLpbw+ycD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ZF0cMAAADfAAAADwAAAAAAAAAAAAAAAACYAgAAZHJzL2Rv&#10;d25yZXYueG1sUEsFBgAAAAAEAAQA9QAAAIgDAAAAAA==&#10;" adj="13315">
                        <o:lock v:ext="edit" aspectratio="t"/>
                      </v:shape>
                      <v:rect id="Rectangle 341" o:spid="_x0000_s3183" style="position:absolute;left:2686;top:8825;width:246;height: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WxMMA&#10;AADfAAAADwAAAGRycy9kb3ducmV2LnhtbERPz2vCMBS+C/sfwht406QORKtRZMPhjlov3p7Ns602&#10;L6WJWv3rl8HA48f3e77sbC1u1PrKsYZkqEAQ585UXGjYZ+vBBIQPyAZrx6ThQR6Wi7feHFPj7ryl&#10;2y4UIoawT1FDGUKTSunzkiz6oWuII3dyrcUQYVtI0+I9httajpQaS4sVx4YSG/osKb/srlbDsRrt&#10;8bnNvpWdrj/CT5edr4cvrfvv3WoGIlAXXuJ/98bE+SqZJGP4+xMB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WxMMAAADfAAAADwAAAAAAAAAAAAAAAACYAgAAZHJzL2Rv&#10;d25yZXYueG1sUEsFBgAAAAAEAAQA9QAAAIgDAAAAAA==&#10;">
                        <o:lock v:ext="edit" aspectratio="t"/>
                      </v:rect>
                      <v:group id="Group 342" o:spid="_x0000_s3184" style="position:absolute;left:2589;top:6930;width:121;height:1783" coordorigin="2589,6930" coordsize="121,1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trCAcQAAADfAAAA&#10;DwAAAAAAAAAAAAAAAACqAgAAZHJzL2Rvd25yZXYueG1sUEsFBgAAAAAEAAQA+gAAAJsDAAAAAA==&#10;">
                        <v:oval id="Oval 343" o:spid="_x0000_s3185" style="position:absolute;left:2595;top:7555;width:115;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Hm8MA&#10;AADfAAAADwAAAGRycy9kb3ducmV2LnhtbERPTUvDQBC9C/0PyxS82U0MLSV2W4pFqAcPRr0P2WkS&#10;mp0N2TGN/945CB4f73t3mENvJhpTF9lBvsrAENfRd9w4+Px4ediCSYLssY9MDn4owWG/uNth6eON&#10;32mqpDEawqlEB63IUFqb6pYCplUciJW7xDGgKBwb60e8aXjo7WOWbWzAjrWhxYGeW6qv1XdwcGqO&#10;1WayhayLy+ks6+vX22uRO3e/nI9PYIRm+Rf/uc9e52f5NtfB+kcB2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6GHm8MAAADfAAAADwAAAAAAAAAAAAAAAACYAgAAZHJzL2Rv&#10;d25yZXYueG1sUEsFBgAAAAAEAAQA9QAAAIgDAAAAAA==&#10;">
                          <o:lock v:ext="edit" aspectratio="t"/>
                        </v:oval>
                        <v:line id="Line 344" o:spid="_x0000_s3186" style="position:absolute;visibility:visible;mso-wrap-style:square" from="2595,7646" to="2595,8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2QF8YAAADfAAAADwAAAGRycy9kb3ducmV2LnhtbERPXWvCMBR9F/wP4Qp707QbFFeNIhsD&#10;3cNQJ+jjtblruzU3Jcna7t+bwWCPh/O9XA+mER05X1tWkM4SEMSF1TWXCk7vL9M5CB+QNTaWScEP&#10;eVivxqMl5tr2fKDuGEoRQ9jnqKAKoc2l9EVFBv3MtsSR+7DOYIjQlVI77GO4aeR9kmTSYM2xocKW&#10;nioqvo7fRsHbwz7rNrvX7XDeZdfi+XC9fPZOqbvJsFmACDSEf/Gfe6vj/CSdp4/w+ycCk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mdkBfGAAAA3wAAAA8AAAAAAAAA&#10;AAAAAAAAoQIAAGRycy9kb3ducmV2LnhtbFBLBQYAAAAABAAEAPkAAACUAwAAAAA=&#10;">
                          <o:lock v:ext="edit" aspectratio="t"/>
                        </v:line>
                        <v:line id="Line 345" o:spid="_x0000_s3187" style="position:absolute;visibility:visible;mso-wrap-style:square" from="2710,7623" to="2710,8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vzN8UAAADfAAAADwAAAGRycy9kb3ducmV2LnhtbERPS0vDQBC+C/0Pywje7KYVQondlmIR&#10;Wg9iH6DHaXZMotnZsLsm8d87B6HHj++9XI+uVT2F2Hg2MJtmoIhLbxuuDJxPz/cLUDEhW2w9k4Ff&#10;irBeTW6WWFg/8IH6Y6qUhHAs0ECdUldoHcuaHMap74iF+/TBYRIYKm0DDhLuWj3Pslw7bFgaauzo&#10;qaby+/jjDLw+vOX9Zv+yG9/3+aXcHi4fX0Mw5u523DyCSjSmq/jfvbMyP5st5vJA/ggA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svzN8UAAADfAAAADwAAAAAAAAAA&#10;AAAAAAChAgAAZHJzL2Rvd25yZXYueG1sUEsFBgAAAAAEAAQA+QAAAJMDAAAAAA==&#10;">
                          <o:lock v:ext="edit" aspectratio="t"/>
                        </v:line>
                        <v:shape id="Arc 346" o:spid="_x0000_s3188" style="position:absolute;left:2581;top:8601;width:145;height:80;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zQvsUA&#10;AADfAAAADwAAAGRycy9kb3ducmV2LnhtbERPTWvCQBC9F/wPywi9NZt4KCFmlaoILW0PanvobciO&#10;STQ7G7NbE/vr3YLg8fG+8/lgGnGmztWWFSRRDIK4sLrmUsHXbv2UgnAeWWNjmRRcyMF8NnrIMdO2&#10;5w2dt74UIYRdhgoq79tMSldUZNBFtiUO3N52Bn2AXSl1h30IN42cxPGzNFhzaKiwpWVFxXH7axQs&#10;TvvLCo1t3r8/T/Zj93b4kfWfUo/j4WUKwtPg7+Kb+1WH+XGSThL4/xMA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NC+xQAAAN8AAAAPAAAAAAAAAAAAAAAAAJgCAABkcnMv&#10;ZG93bnJldi54bWxQSwUGAAAAAAQABAD1AAAAigMAAAAA&#10;" path="m905,-1nfc12472,485,21600,10003,21600,21581v,677,-32,1355,-96,2030em905,-1nsc12472,485,21600,10003,21600,21581v,677,-32,1355,-96,2030l,21581,905,-1xe" filled="f">
                          <v:path arrowok="t" o:connecttype="custom" o:connectlocs="0,0;0,0;0,0" o:connectangles="0,0,0" textboxrect="3128,3240,18472,18360"/>
                          <o:lock v:ext="edit" aspectratio="t"/>
                        </v:shape>
                        <v:shape id="Freeform 347" o:spid="_x0000_s3189" style="position:absolute;left:2589;top:6930;width:114;height:685;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lnb8UA&#10;AADfAAAADwAAAGRycy9kb3ducmV2LnhtbERPXWvCMBR9H+w/hCvsbaaW4aQaRcamAxmjbg/6dmmu&#10;TbG5KUms3b83g8EeD+d7sRpsK3ryoXGsYDLOQBBXTjdcK/j+enucgQgRWWPrmBT8UIDV8v5ugYV2&#10;Vy6p38dapBAOBSowMXaFlKEyZDGMXUecuJPzFmOCvpba4zWF21bmWTaVFhtODQY7ejFUnfcXq6Bs&#10;wuEYPj6Hzbp83prXJz/d9DulHkbDeg4i0hD/xX/ud53mZ5NZnsPvnwR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KWdvxQAAAN8AAAAPAAAAAAAAAAAAAAAAAJgCAABkcnMv&#10;ZG93bnJldi54bWxQSwUGAAAAAAQABAD1AAAAig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94,149;65,762;52,906;44,1055;37,1269;27,1403;15,1641;0,2285;3,2873;18,3429;30,3771;36,3977;50,4239;69,4276;82,4208;90,4139;99,3946;107,3703;111,3486;112,3116;114,2723;109,2390;101,1967;88,1596;99,654;94,149" o:connectangles="0,0,0,0,0,0,0,0,0,0,0,0,0,0,0,0,0,0,0,0,0,0,0,0,0,0"/>
                          <o:lock v:ext="edit" aspectratio="t"/>
                        </v:shape>
                      </v:group>
                    </v:group>
                    <v:line id="Line 348" o:spid="_x0000_s3190" style="position:absolute;flip:y;visibility:visible;mso-wrap-style:square" from="2805,8816" to="2805,9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ViqcUAAADfAAAADwAAAGRycy9kb3ducmV2LnhtbERPz2vCMBS+D/Y/hDfwIjPVjdFVo4gg&#10;7OBlOiq7vTXPprR5qUmm3X+/DIQdP77fi9VgO3EhHxrHCqaTDARx5XTDtYKPw/YxBxEissbOMSn4&#10;oQCr5f3dAgvtrvxOl32sRQrhUKACE2NfSBkqQxbDxPXEiTs5bzEm6GupPV5TuO3kLMtepMWGU4PB&#10;njaGqnb/bRXIfDc++/XXc1u2x+OrKauy/9wpNXoY1nMQkYb4L76533San03z2RP8/UkA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kViqcUAAADfAAAADwAAAAAAAAAA&#10;AAAAAAChAgAAZHJzL2Rvd25yZXYueG1sUEsFBgAAAAAEAAQA+QAAAJMDAAAAAA==&#10;">
                      <o:lock v:ext="edit" aspectratio="t"/>
                    </v:line>
                  </v:group>
                  <v:shape id="Freeform 349" o:spid="_x0000_s3191" style="position:absolute;left:4517;top:2707;width:127;height:586;rotation:1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nkf8QA&#10;AADfAAAADwAAAGRycy9kb3ducmV2LnhtbERPW0vDMBR+F/YfwhF8c0mnyOiWDRmKglhwt+djc2xK&#10;m5OuiV33740g+Pjx3Zfr0bVioD7UnjVkUwWCuPSm5krDfvd8OwcRIrLB1jNpuFCA9WpytcTc+DN/&#10;0LCNlUghHHLUYGPscilDaclhmPqOOHFfvncYE+wraXo8p3DXyplSD9JhzanBYkcbS2Wz/XYaimF3&#10;yO7eT5en7vTSNOr4VhT2U+ub6/FxASLSGP/Ff+5Xk+arbD67h98/CYB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55H/EAAAA3wAAAA8AAAAAAAAAAAAAAAAAmAIAAGRycy9k&#10;b3ducmV2LnhtbFBLBQYAAAAABAAEAPUAAACJ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144,79;99,406;82,484;70,566;60,677;43,750;24,879;0,1224;3,1541;28,1834;48,2019;57,2131;80,2270;103,2290;125,2256;138,2216;152,2112;164,1983;171,1864;172,1670;175,1459;167,1282;155,1052;134,855;152,353;144,79" o:connectangles="0,0,0,0,0,0,0,0,0,0,0,0,0,0,0,0,0,0,0,0,0,0,0,0,0,0"/>
                    <o:lock v:ext="edit" aspectratio="t"/>
                  </v:shape>
                </v:group>
                <v:group id="Group 1377" o:spid="_x0000_s3192" style="position:absolute;left:7588;top:10985;width:3171;height:1661" coordorigin="7617,10952" coordsize="3171,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KDNQwwAAAN8AAAAP&#10;AAAAAAAAAAAAAAAAAKoCAABkcnMvZG93bnJldi54bWxQSwUGAAAAAAQABAD6AAAAmgMAAAAA&#10;">
                  <v:group id="Group 351" o:spid="_x0000_s3193" style="position:absolute;left:7617;top:11882;width:3171;height:731" coordorigin="2111,4868" coordsize="8383,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q0nwwAAAN8AAAAP&#10;AAAAAAAAAAAAAAAAAKoCAABkcnMvZG93bnJldi54bWxQSwUGAAAAAAQABAD6AAAAmgMAAAAA&#10;">
                    <v:group id="Group 352" o:spid="_x0000_s3194" style="position:absolute;left:2111;top:4868;width:8383;height:3315" coordorigin="2111,4868" coordsize="8383,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LYIvMQAAADfAAAA&#10;DwAAAAAAAAAAAAAAAACqAgAAZHJzL2Rvd25yZXYueG1sUEsFBgAAAAAEAAQA+gAAAJsDAAAAAA==&#10;">
                      <v:group id="Group 353" o:spid="_x0000_s3195" style="position:absolute;left:8696;top:6601;width:822;height:1582"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SmczsQAAADfAAAA&#10;DwAAAAAAAAAAAAAAAACqAgAAZHJzL2Rvd25yZXYueG1sUEsFBgAAAAAEAAQA+gAAAJsDAAAAAA==&#10;">
                        <v:line id="Line 354" o:spid="_x0000_s3196"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1VQ8UAAADfAAAADwAAAGRycy9kb3ducmV2LnhtbERPz2vCMBS+D/Y/hDfYZWiqDKnVKDIY&#10;7OBlOiq7PZtnU9q8dEmm3X+/CILHj+/3cj3YTpzJh8axgsk4A0FcOd1wreBr/z7KQYSIrLFzTAr+&#10;KMB69fiwxEK7C3/SeRdrkUI4FKjAxNgXUobKkMUwdj1x4k7OW4wJ+lpqj5cUbjs5zbKZtNhwajDY&#10;05uhqt39WgUy3778+M3xtS3bw2Fuyqrsv7dKPT8NmwWISEO8i2/uD53mZ5N8OofrnwRAr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1VQ8UAAADfAAAADwAAAAAAAAAA&#10;AAAAAAChAgAAZHJzL2Rvd25yZXYueG1sUEsFBgAAAAAEAAQA+QAAAJMDAAAAAA==&#10;">
                          <o:lock v:ext="edit" aspectratio="t"/>
                        </v:line>
                        <v:line id="Line 355" o:spid="_x0000_s3197"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5qA8UAAADfAAAADwAAAGRycy9kb3ducmV2LnhtbERPTUvDQBC9C/6HZQQvYjdVkTR2W4og&#10;eOjFVlK8TbNjNiQ7G3fXNv575yB4fLzv5XrygzpRTF1gA/NZAYq4Cbbj1sD7/uW2BJUyssUhMBn4&#10;oQTr1eXFEisbzvxGp11ulYRwqtCAy3mstE6NI49pFkZi4T5D9JgFxlbbiGcJ94O+K4pH7bFjaXA4&#10;0rOjpt99ewO63N58xc3xoa/7w2Hh6qYeP7bGXF9NmydQmab8L/5zv1qZX8zLe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05qA8UAAADfAAAADwAAAAAAAAAA&#10;AAAAAAChAgAAZHJzL2Rvd25yZXYueG1sUEsFBgAAAAAEAAQA+QAAAJMDAAAAAA==&#10;">
                          <o:lock v:ext="edit" aspectratio="t"/>
                        </v:line>
                        <v:line id="Line 356" o:spid="_x0000_s3198"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LPmMUAAADfAAAADwAAAGRycy9kb3ducmV2LnhtbERPz0vDMBS+C/4P4Qm7DJd2itS6bAxB&#10;2GEXt9Hh7dk8m9LmpSbZVv97Iww8fny/F6vR9uJMPrSOFeSzDARx7XTLjYLD/u2+ABEissbeMSn4&#10;oQCr5e3NAkvtLvxO511sRArhUKICE+NQShlqQxbDzA3Eifty3mJM0DdSe7ykcNvLeZY9SYstpwaD&#10;A70aqrvdySqQxXb67defj13VHY/Ppqqr4WOr1ORuXL+AiDTGf/HVvdFpfpYXDzn8/UkA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ALPmMUAAADfAAAADwAAAAAAAAAA&#10;AAAAAAChAgAAZHJzL2Rvd25yZXYueG1sUEsFBgAAAAAEAAQA+QAAAJMDAAAAAA==&#10;">
                          <o:lock v:ext="edit" aspectratio="t"/>
                        </v:line>
                        <v:line id="Line 357" o:spid="_x0000_s3199"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xeBsUAAADfAAAADwAAAGRycy9kb3ducmV2LnhtbERPXWvCMBR9H+w/hDvwbaYqFKlGkQ1B&#10;9zDUDfTx2lzbanNTkqzt/r0ZDHw8nO/5sje1aMn5yrKC0TABQZxbXXGh4Ptr/ToF4QOyxtoyKfgl&#10;D8vF89McM2073lN7CIWIIewzVFCG0GRS+rwkg35oG+LIXawzGCJ0hdQOuxhuajlOklQarDg2lNjQ&#10;W0n57fBjFHxOdmm72n5s+uM2Pefv+/Pp2jmlBi/9agYiUB8e4n/3Rsf5yWg6GcPfnwhAL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xeBsUAAADfAAAADwAAAAAAAAAA&#10;AAAAAAChAgAAZHJzL2Rvd25yZXYueG1sUEsFBgAAAAAEAAQA+QAAAJMDAAAAAA==&#10;">
                          <o:lock v:ext="edit" aspectratio="t"/>
                        </v:line>
                        <v:line id="Line 358" o:spid="_x0000_s3200"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3X88MAAADfAAAADwAAAGRycy9kb3ducmV2LnhtbERPTWvCQBC9C/0PyxR6kWYTIyVEV5FC&#10;pSdF29LrkB2TYHY2ZFcT/fWuIHh8vO/5cjCNOFPnassKkigGQVxYXXOp4Pfn6z0D4TyyxsYyKbiQ&#10;g+XiZTTHXNued3Te+1KEEHY5Kqi8b3MpXVGRQRfZljhwB9sZ9AF2pdQd9iHcNHISxx/SYM2hocKW&#10;PisqjvuTUYC8uaZZn9BUrunfTTbb8ervoNTb67CagfA0+Kf44f7WYX6cZGkK9z8BgF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vt1/PDAAAA3wAAAA8AAAAAAAAAAAAA&#10;AAAAoQIAAGRycy9kb3ducmV2LnhtbFBLBQYAAAAABAAEAPkAAACRAwAAAAA=&#10;">
                          <o:lock v:ext="edit" aspectratio="t"/>
                        </v:line>
                        <v:line id="Line 359" o:spid="_x0000_s3201"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sAMYAAADfAAAADwAAAGRycy9kb3ducmV2LnhtbERPz0vDMBS+C/4P4Qm7iEvnhtS6bAxB&#10;2GEXN2nx9myeTWnzUpNs6/77RRA8fny/l+vR9uJEPrSOFcymGQji2umWGwUfh7eHHESIyBp7x6Tg&#10;QgHWq9ubJRbanfmdTvvYiBTCoUAFJsahkDLUhiyGqRuIE/ftvMWYoG+k9nhO4baXj1n2JC22nBoM&#10;DvRqqO72R6tA5rv7H7/5WnRlV1XPpqzL4XOn1ORu3LyAiDTGf/Gfe6vT/GyWzxfw+ycB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1bADGAAAA3wAAAA8AAAAAAAAA&#10;AAAAAAAAoQIAAGRycy9kb3ducmV2LnhtbFBLBQYAAAAABAAEAPkAAACUAwAAAAA=&#10;">
                          <o:lock v:ext="edit" aspectratio="t"/>
                        </v:line>
                        <v:line id="Line 360" o:spid="_x0000_s3202"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XGcsUAAADfAAAADwAAAGRycy9kb3ducmV2LnhtbERPXWvCMBR9F/Yfwh3sTVMnFqlGkY2B&#10;7mGoE/Tx2ty13ZqbkmRt/fdmIOzxcL4Xq97UoiXnK8sKxqMEBHFudcWFguPn23AGwgdkjbVlUnAl&#10;D6vlw2CBmbYd76k9hELEEPYZKihDaDIpfV6SQT+yDXHkvqwzGCJ0hdQOuxhuavmcJKk0WHFsKLGh&#10;l5Lyn8OvUfAx2aXtevu+6U/b9JK/7i/n784p9fTYr+cgAvXhX3x3b3Scn4xnkyn8/YkA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2XGcsUAAADfAAAADwAAAAAAAAAA&#10;AAAAAAChAgAAZHJzL2Rvd25yZXYueG1sUEsFBgAAAAAEAAQA+QAAAJMDAAAAAA==&#10;"/>
                        <v:line id="Line 361" o:spid="_x0000_s3203"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dYBcUAAADfAAAADwAAAGRycy9kb3ducmV2LnhtbERPXWvCMBR9H/gfwhV8m6kKRTqjyETQ&#10;PYi6wfZ4be7abs1NSbK2/nsjCHs8nO/Fqje1aMn5yrKCyTgBQZxbXXGh4ON9+zwH4QOyxtoyKbiS&#10;h9Vy8LTATNuOT9SeQyFiCPsMFZQhNJmUPi/JoB/bhjhy39YZDBG6QmqHXQw3tZwmSSoNVhwbSmzo&#10;taT89/xnFBxmx7Rd7992/ec+veSb0+Xrp3NKjYb9+gVEoD78ix/unY7zk8l8lsL9TwQ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7dYBcUAAADfAAAADwAAAAAAAAAA&#10;AAAAAAChAgAAZHJzL2Rvd25yZXYueG1sUEsFBgAAAAAEAAQA+QAAAJMDAAAAAA==&#10;"/>
                        <v:line id="Line 362" o:spid="_x0000_s3204"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v9nsUAAADfAAAADwAAAGRycy9kb3ducmV2LnhtbERPXWvCMBR9F/Yfwh3sTVMnVKlGkY2B&#10;7kHUCfp4be7abs1NSbK2/vtlIOzxcL4Xq97UoiXnK8sKxqMEBHFudcWFgtPH23AGwgdkjbVlUnAj&#10;D6vlw2CBmbYdH6g9hkLEEPYZKihDaDIpfV6SQT+yDXHkPq0zGCJ0hdQOuxhuavmcJKk0WHFsKLGh&#10;l5Ly7+OPUbCb7NN2vX3f9Odtes1fD9fLV+eUenrs13MQgfrwL767NzrOT8azyRT+/kQA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Pv9nsUAAADfAAAADwAAAAAAAAAA&#10;AAAAAAChAgAAZHJzL2Rvd25yZXYueG1sUEsFBgAAAAAEAAQA+QAAAJMDAAAAAA==&#10;"/>
                      </v:group>
                      <v:group id="Group 363" o:spid="_x0000_s3205" style="position:absolute;left:3244;top:6587;width:823;height:1582"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PAKE8QAAADfAAAA&#10;DwAAAAAAAAAAAAAAAACqAgAAZHJzL2Rvd25yZXYueG1sUEsFBgAAAAAEAAQA+gAAAJsDAAAAAA==&#10;">
                        <v:line id="Line 364" o:spid="_x0000_s3206"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TDnsUAAADfAAAADwAAAGRycy9kb3ducmV2LnhtbERPz2vCMBS+D/Y/hCd4GTPVjVE7o4gg&#10;7OBFHZXd3ppnU9q8dEmm3X9vBoMdP77fi9VgO3EhHxrHCqaTDARx5XTDtYL34/YxBxEissbOMSn4&#10;oQCr5f3dAgvtrrynyyHWIoVwKFCBibEvpAyVIYth4nrixJ2dtxgT9LXUHq8p3HZylmUv0mLDqcFg&#10;TxtDVXv4tgpkvnv48uvP57ZsT6e5Kauy/9gpNR4N61cQkYb4L/5zv+k0P5vmT3P4/ZMA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TDnsUAAADfAAAADwAAAAAAAAAA&#10;AAAAAAChAgAAZHJzL2Rvd25yZXYueG1sUEsFBgAAAAAEAAQA+QAAAJMDAAAAAA==&#10;">
                          <o:lock v:ext="edit" aspectratio="t"/>
                        </v:line>
                        <v:line id="Line 365" o:spid="_x0000_s3207"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0gZfsUAAADfAAAADwAAAGRycy9kb3ducmV2LnhtbERPTUvDQBC9C/6HZQQvYjeVIjHtthRB&#10;8NCLtaR4G7PTbEh2Nu6ubfz3zkHw+Hjfq83kB3WmmLrABuazAhRxE2zHrYHD+8t9CSplZItDYDLw&#10;Qwk26+urFVY2XPiNzvvcKgnhVKEBl/NYaZ0aRx7TLIzEwp1C9JgFxlbbiBcJ94N+KIpH7bFjaXA4&#10;0rOjpt9/ewO63N19xe3noq/74/HJ1U09fuyMub2ZtktQmab8L/5zv1qZX8zLhTyQPw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0gZfsUAAADfAAAADwAAAAAAAAAA&#10;AAAAAAChAgAAZHJzL2Rvd25yZXYueG1sUEsFBgAAAAAEAAQA+QAAAJMDAAAAAA==&#10;">
                          <o:lock v:ext="edit" aspectratio="t"/>
                        </v:line>
                        <v:line id="Line 366" o:spid="_x0000_s3208"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S85cUAAADfAAAADwAAAGRycy9kb3ducmV2LnhtbERPz2vCMBS+D/Y/hDfYZWjaIaOrRpHB&#10;YAcvOqns9myeTWnz0iWZdv+9GQw8fny/F6vR9uJMPrSOFeTTDARx7XTLjYL95/ukABEissbeMSn4&#10;pQCr5f3dAkvtLryl8y42IoVwKFGBiXEopQy1IYth6gbixJ2ctxgT9I3UHi8p3PbyOctepMWWU4PB&#10;gd4M1d3uxyqQxebp26+Ps67qDodXU9XV8LVR6vFhXM9BRBrjTfzv/tBpfpYXsxz+/iQAcn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S85cUAAADfAAAADwAAAAAAAAAA&#10;AAAAAAChAgAAZHJzL2Rvd25yZXYueG1sUEsFBgAAAAAEAAQA+QAAAJMDAAAAAA==&#10;">
                          <o:lock v:ext="edit" aspectratio="t"/>
                        </v:line>
                        <v:line id="Line 367" o:spid="_x0000_s3209"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ote8UAAADfAAAADwAAAGRycy9kb3ducmV2LnhtbERPXWvCMBR9H+w/hDvY20x1o0g1ikwE&#10;3YNMJ+jjtbm2dc1NSbK2+/eLIOzxcL6n897UoiXnK8sKhoMEBHFudcWFgsPX6mUMwgdkjbVlUvBL&#10;Huazx4cpZtp2vKN2HwoRQ9hnqKAMocmk9HlJBv3ANsSRu1hnMEToCqkddjHc1HKUJKk0WHFsKLGh&#10;95Ly7/2PUbB9/UzbxeZj3R836Tlf7s6na+eUen7qFxMQgfrwL7671zrOT4bjtxH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ote8UAAADfAAAADwAAAAAAAAAA&#10;AAAAAAChAgAAZHJzL2Rvd25yZXYueG1sUEsFBgAAAAAEAAQA+QAAAJMDAAAAAA==&#10;">
                          <o:lock v:ext="edit" aspectratio="t"/>
                        </v:line>
                        <v:line id="Line 368" o:spid="_x0000_s3210"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kjsQAAADfAAAADwAAAGRycy9kb3ducmV2LnhtbERPTWvCQBC9F/wPyxS8lLpJFAnRNQSh&#10;4slSa/E6ZMckNDsbstsk9td3C4UeH+97m0+mFQP1rrGsIF5EIIhLqxuuFFzeX55TEM4ja2wtk4I7&#10;Och3s4ctZtqO/EbD2VcihLDLUEHtfZdJ6cqaDLqF7YgDd7O9QR9gX0nd4xjCTSuTKFpLgw2Hhho7&#10;2tdUfp6/jALk0/cyHWNayQNdXXJ6fSo+bkrNH6diA8LT5P/Ff+6jDvOjOF0t4fdPACB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66SOxAAAAN8AAAAPAAAAAAAAAAAA&#10;AAAAAKECAABkcnMvZG93bnJldi54bWxQSwUGAAAAAAQABAD5AAAAkgMAAAAA&#10;">
                          <o:lock v:ext="edit" aspectratio="t"/>
                        </v:line>
                        <v:line id="Line 369" o:spid="_x0000_s3211"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MffcUAAADfAAAADwAAAGRycy9kb3ducmV2LnhtbERPz2vCMBS+D/Y/hDfYZcxUKdJ1RpGB&#10;4MHLVCq7vTVvTWnz0iVRu/9+GQw8fny/F6vR9uJCPrSOFUwnGQji2umWGwXHw+a5ABEissbeMSn4&#10;oQCr5f3dAkvtrvxOl31sRArhUKICE+NQShlqQxbDxA3Eifty3mJM0DdSe7ymcNvLWZbNpcWWU4PB&#10;gd4M1d3+bBXIYvf07defeVd1p9OLqepq+Ngp9fgwrl9BRBrjTfzv3uo0P5sWeQ5/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HMffcUAAADfAAAADwAAAAAAAAAA&#10;AAAAAAChAgAAZHJzL2Rvd25yZXYueG1sUEsFBgAAAAAEAAQA+QAAAJMDAAAAAA==&#10;">
                          <o:lock v:ext="edit" aspectratio="t"/>
                        </v:line>
                        <v:line id="Line 370" o:spid="_x0000_s3212"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O1D8YAAADfAAAADwAAAGRycy9kb3ducmV2LnhtbERPW2vCMBR+F/wP4Qh709TNFemMIhsD&#10;3cPwBvp4bM7abs1JSWLb/ftlMNjjx3dfrHpTi5acrywrmE4SEMS51RUXCk7H1/EchA/IGmvLpOCb&#10;PKyWw8ECM2073lN7CIWIIewzVFCG0GRS+rwkg35iG+LIfVhnMEToCqkddjHc1PI+SVJpsOLYUGJD&#10;zyXlX4ebUfD+sEvb9fZt05+36TV/2V8vn51T6m7Ur59ABOrDv/jPvdFxfjKdzx7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jtQ/GAAAA3wAAAA8AAAAAAAAA&#10;AAAAAAAAoQIAAGRycy9kb3ducmV2LnhtbFBLBQYAAAAABAAEAPkAAACUAwAAAAA=&#10;"/>
                        <v:line id="Line 371" o:spid="_x0000_s3213"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EreMUAAADfAAAADwAAAGRycy9kb3ducmV2LnhtbERPW2vCMBR+H/gfwhF8m6lzFOmMIhsD&#10;3cPwBtvjsTlrq81JSbK2+/dmIPj48d3ny97UoiXnK8sKJuMEBHFudcWFguPh/XEGwgdkjbVlUvBH&#10;HpaLwcMcM2073lG7D4WIIewzVFCG0GRS+rwkg35sG+LI/VhnMEToCqkddjHc1PIpSVJpsOLYUGJD&#10;ryXll/2vUfA53abtavOx7r826Sl/252+z51TajTsVy8gAvXhLr651zrOTyaz5xT+/0QA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7EreMUAAADfAAAADwAAAAAAAAAA&#10;AAAAAAChAgAAZHJzL2Rvd25yZXYueG1sUEsFBgAAAAAEAAQA+QAAAJMDAAAAAA==&#10;"/>
                        <v:line id="Line 372" o:spid="_x0000_s3214"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2O48YAAADfAAAADwAAAGRycy9kb3ducmV2LnhtbERPW2vCMBR+H/gfwhH2NlM36aQzimwM&#10;dA/DG+jjsTlruzUnJYlt9++NMNjjx3efLXpTi5acrywrGI8SEMS51RUXCg7794cpCB+QNdaWScEv&#10;eVjMB3czzLTteEvtLhQihrDPUEEZQpNJ6fOSDPqRbYgj92WdwRChK6R22MVwU8vHJEmlwYpjQ4kN&#10;vZaU/+wuRsHn0yZtl+uPVX9cp+f8bXs+fXdOqfthv3wBEagP/+I/90rH+cl4OnmG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T9juPGAAAA3wAAAA8AAAAAAAAA&#10;AAAAAAAAoQIAAGRycy9kb3ducmV2LnhtbFBLBQYAAAAABAAEAPkAAACUAwAAAAA=&#10;"/>
                      </v:group>
                      <v:group id="Group 373" o:spid="_x0000_s3215" style="position:absolute;left:2111;top:4868;width:8383;height:2745" coordorigin="2111,4875" coordsize="8383,2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2eW7FAAAA3wAA&#10;AA8AAAAAAAAAAAAAAAAAqgIAAGRycy9kb3ducmV2LnhtbFBLBQYAAAAABAAEAPoAAACcAwAAAAA=&#10;">
                        <v:shape id="AutoShape 374" o:spid="_x0000_s3216" type="#_x0000_t7" style="position:absolute;left:2111;top:4917;width:7988;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DYxcMA&#10;AADfAAAADwAAAGRycy9kb3ducmV2LnhtbERP3WrCMBS+H/gO4Qi7GTNVdLhqFBGEwVCY+gDH5NgW&#10;m5OSRFvf3gwELz++//mys7W4kQ+VYwXDQQaCWDtTcaHgeNh8TkGEiGywdkwK7hRguei9zTE3ruU/&#10;uu1jIVIIhxwVlDE2uZRBl2QxDFxDnLiz8xZjgr6QxmObwm0tR1n2JS1WnBpKbGhdkr7sr1bB9sK/&#10;Ey1Hh3V79GO9K3Yfp9NVqfd+t5qBiNTFl/jp/jFpfjacjr/h/08C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DYxcMAAADfAAAADwAAAAAAAAAAAAAAAACYAgAAZHJzL2Rv&#10;d25yZXYueG1sUEsFBgAAAAAEAAQA9QAAAIgDAAAAAA==&#10;" adj="1094">
                          <o:lock v:ext="edit" aspectratio="t"/>
                        </v:shape>
                        <v:line id="Line 375" o:spid="_x0000_s3217" style="position:absolute;flip:x;visibility:visible;mso-wrap-style:square" from="2113,4875" to="2113,6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GPo8UAAADfAAAADwAAAGRycy9kb3ducmV2LnhtbERPTUvDQBC9C/6HZQQvYjcVlTR2W4og&#10;eOjFVlK8TbNjNiQ7G3fXNv575yB4fLzv5XrygzpRTF1gA/NZAYq4Cbbj1sD7/uW2BJUyssUhMBn4&#10;oQTr1eXFEisbzvxGp11ulYRwqtCAy3mstE6NI49pFkZi4T5D9JgFxlbbiGcJ94O+K4pH7bFjaXA4&#10;0rOjpt99ewO63N58xc3xvq/7w2Hh6qYeP7bGXF9NmydQmab8L/5zv1qZX8zLB3kgfwS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GPo8UAAADfAAAADwAAAAAAAAAA&#10;AAAAAAChAgAAZHJzL2Rvd25yZXYueG1sUEsFBgAAAAAEAAQA+QAAAJMDAAAAAA==&#10;">
                          <o:lock v:ext="edit" aspectratio="t"/>
                        </v:line>
                        <v:line id="Line 376" o:spid="_x0000_s3218" style="position:absolute;visibility:visible;mso-wrap-style:square" from="2113,6342" to="2517,7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El0cYAAADfAAAADwAAAGRycy9kb3ducmV2LnhtbERPXWvCMBR9H+w/hCvsbabdWJFqFNkY&#10;6B5E3UAfr821rWtuSpK13b83wmCPh/M9WwymER05X1tWkI4TEMSF1TWXCr4+3x8nIHxA1thYJgW/&#10;5GExv7+bYa5tzzvq9qEUMYR9jgqqENpcSl9UZNCPbUscubN1BkOErpTaYR/DTSOfkiSTBmuODRW2&#10;9FpR8b3/MQo2z9usW64/VsNhnZ2Kt93peOmdUg+jYTkFEWgI/+I/90rH+Uk6eUnh9icC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BJdHGAAAA3wAAAA8AAAAAAAAA&#10;AAAAAAAAoQIAAGRycy9kb3ducmV2LnhtbFBLBQYAAAAABAAEAPkAAACUAwAAAAA=&#10;"/>
                        <v:group id="Group 377" o:spid="_x0000_s3219" style="position:absolute;left:2507;top:5501;width:7987;height:2119" coordorigin="2524,5484" coordsize="7987,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x9hZwwAAAN8AAAAP&#10;AAAAAAAAAAAAAAAAAKoCAABkcnMvZG93bnJldi54bWxQSwUGAAAAAAQABAD6AAAAmgMAAAAA&#10;">
                          <v:group id="Group 378" o:spid="_x0000_s3220" style="position:absolute;left:2524;top:5484;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i33CwwAAAN8AAAAP&#10;AAAAAAAAAAAAAAAAAKoCAABkcnMvZG93bnJldi54bWxQSwUGAAAAAAQABAD6AAAAmgMAAAAA&#10;">
                            <v:group id="Group 379" o:spid="_x0000_s3221"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GLltsQAAADfAAAA&#10;DwAAAAAAAAAAAAAAAACqAgAAZHJzL2Rvd25yZXYueG1sUEsFBgAAAAAEAAQA+gAAAJsDAAAAAA==&#10;">
                              <v:group id="Group 380" o:spid="_x0000_s3222"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LkAtwwAAAN8AAAAP&#10;AAAAAAAAAAAAAAAAAKoCAABkcnMvZG93bnJldi54bWxQSwUGAAAAAAQABAD6AAAAmgMAAAAA&#10;">
                                <v:group id="Group 381" o:spid="_x0000_s3223"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83lrFAAAA3wAA&#10;AA8AAAAAAAAAAAAAAAAAqgIAAGRycy9kb3ducmV2LnhtbFBLBQYAAAAABAAEAPoAAACcAwAAAAA=&#10;">
                                  <v:group id="Group 382" o:spid="_x0000_s3224"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LB7wcQAAADfAAAA&#10;DwAAAAAAAAAAAAAAAACqAgAAZHJzL2Rvd25yZXYueG1sUEsFBgAAAAAEAAQA+gAAAJsDAAAAAA==&#10;">
                                    <v:group id="Group 383" o:spid="_x0000_s3225"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S/vs8QAAADfAAAA&#10;DwAAAAAAAAAAAAAAAACqAgAAZHJzL2Rvd25yZXYueG1sUEsFBgAAAAAEAAQA+gAAAJsDAAAAAA==&#10;">
                                      <v:group id="Group 384" o:spid="_x0000_s3226"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Y0oowwAAAN8AAAAP&#10;AAAAAAAAAAAAAAAAAKoCAABkcnMvZG93bnJldi54bWxQSwUGAAAAAAQABAD6AAAAmgMAAAAA&#10;">
                                        <v:group id="Group 385" o:spid="_x0000_s3227"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TUpCMQAAADfAAAA&#10;DwAAAAAAAAAAAAAAAACqAgAAZHJzL2Rvd25yZXYueG1sUEsFBgAAAAAEAAQA+gAAAJsDAAAAAA==&#10;">
                                          <v:group id="Group 386" o:spid="_x0000_s3228"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eYyTwwAAAN8AAAAP&#10;AAAAAAAAAAAAAAAAAKoCAABkcnMvZG93bnJldi54bWxQSwUGAAAAAAQABAD6AAAAmgMAAAAA&#10;">
                                            <v:rect id="Rectangle 387" o:spid="_x0000_s3229" style="position:absolute;left:2513;top:5489;width:7584;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yjusMA&#10;AADfAAAADwAAAGRycy9kb3ducmV2LnhtbERPz2vCMBS+C/sfwht408QORKtRhuJwR60Xb8/m2dY1&#10;L6WJWv3rl8HA48f3e77sbC1u1PrKsYbRUIEgzp2puNBwyDaDCQgfkA3WjknDgzwsF2+9OabG3XlH&#10;t30oRAxhn6KGMoQmldLnJVn0Q9cQR+7sWoshwraQpsV7DLe1TJQaS4sVx4YSG1qVlP/sr1bDqUoO&#10;+NxlX8pONx/hu8su1+Na6/579zkDEagLL/G/e2vifDWajBP4+xMB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JyjusMAAADfAAAADwAAAAAAAAAAAAAAAACYAgAAZHJzL2Rv&#10;d25yZXYueG1sUEsFBgAAAAAEAAQA9QAAAIgDAAAAAA==&#10;">
                                              <o:lock v:ext="edit" aspectratio="t"/>
                                            </v:rect>
                                            <v:line id="Line 388" o:spid="_x0000_s3230" style="position:absolute;visibility:visible;mso-wrap-style:square" from="2588,5489" to="2588,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PUgMUAAADfAAAADwAAAGRycy9kb3ducmV2LnhtbERPXWvCMBR9H/gfwhV8m6kKRTqjyETQ&#10;PYi6wfZ4be7abs1NSbK2/nsjCHs8nO/Fqje1aMn5yrKCyTgBQZxbXXGh4ON9+zwH4QOyxtoyKbiS&#10;h9Vy8LTATNuOT9SeQyFiCPsMFZQhNJmUPi/JoB/bhjhy39YZDBG6QmqHXQw3tZwmSSoNVhwbSmzo&#10;taT89/xnFBxmx7Rd7992/ec+veSb0+Xrp3NKjYb9+gVEoD78ix/unY7zk8k8ncH9TwQgl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HPUgMUAAADfAAAADwAAAAAAAAAA&#10;AAAAAAChAgAAZHJzL2Rvd25yZXYueG1sUEsFBgAAAAAEAAQA+QAAAJMDAAAAAA==&#10;">
                                              <o:lock v:ext="edit" aspectratio="t"/>
                                            </v:line>
                                            <v:line id="Line 389" o:spid="_x0000_s3231" style="position:absolute;visibility:visible;mso-wrap-style:square" from="2662,5489" to="266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pM9MUAAADfAAAADwAAAGRycy9kb3ducmV2LnhtbERPW2vCMBR+H/gfwhF8m6lzFOmMIhsD&#10;3cPwBtvjsTlrq81JSbK2+/dmIPj48d3ny97UoiXnK8sKJuMEBHFudcWFguPh/XEGwgdkjbVlUvBH&#10;HpaLwcMcM2073lG7D4WIIewzVFCG0GRS+rwkg35sG+LI/VhnMEToCqkddjHc1PIpSVJpsOLYUGJD&#10;ryXll/2vUfA53abtavOx7r826Sl/252+z51TajTsVy8gAvXhLr651zrOTyaz9Bn+/0QA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5pM9MUAAADfAAAADwAAAAAAAAAA&#10;AAAAAAChAgAAZHJzL2Rvd25yZXYueG1sUEsFBgAAAAAEAAQA+QAAAJMDAAAAAA==&#10;">
                                              <o:lock v:ext="edit" aspectratio="t"/>
                                            </v:line>
                                            <v:line id="Line 390" o:spid="_x0000_s3232" style="position:absolute;visibility:visible;mso-wrap-style:square" from="2735,5489" to="273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bpb8UAAADfAAAADwAAAGRycy9kb3ducmV2LnhtbERPW2vCMBR+H/gfwhF8m6mTFemMIhsD&#10;3cPwBtvjsTlrq81JSbK2+/dmIPj48d3ny97UoiXnK8sKJuMEBHFudcWFguPh/XEGwgdkjbVlUvBH&#10;HpaLwcMcM2073lG7D4WIIewzVFCG0GRS+rwkg35sG+LI/VhnMEToCqkddjHc1PIpSVJpsOLYUGJD&#10;ryXll/2vUfA53abtavOx7r826Sl/252+z51TajTsVy8gAvXhLr651zrOTyaz9Bn+/0QAc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Nbpb8UAAADfAAAADwAAAAAAAAAA&#10;AAAAAAChAgAAZHJzL2Rvd25yZXYueG1sUEsFBgAAAAAEAAQA+QAAAJMDAAAAAA==&#10;">
                                              <o:lock v:ext="edit" aspectratio="t"/>
                                            </v:line>
                                            <v:line id="Line 391" o:spid="_x0000_s3233" style="position:absolute;visibility:visible;mso-wrap-style:square" from="2811,5489" to="281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R3GMUAAADfAAAADwAAAGRycy9kb3ducmV2LnhtbERPXWvCMBR9F/Yfwh3sTVMdBOmMIhuC&#10;+jDUDbbHa3PXdmtuShLb7t+bwcDHw/lerAbbiI58qB1rmE4yEMSFMzWXGt7fNuM5iBCRDTaOScMv&#10;BVgt70YLzI3r+UjdKZYihXDIUUMVY5tLGYqKLIaJa4kT9+W8xZigL6Xx2Kdw28hZlilpsebUUGFL&#10;zxUVP6eL1fD6eFDderffDh87dS5ejufP795r/XA/rJ9ARBriTfzv3po0P5vOlYK/PwmAX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AR3GMUAAADfAAAADwAAAAAAAAAA&#10;AAAAAAChAgAAZHJzL2Rvd25yZXYueG1sUEsFBgAAAAAEAAQA+QAAAJMDAAAAAA==&#10;">
                                              <o:lock v:ext="edit" aspectratio="t"/>
                                            </v:line>
                                            <v:line id="Line 392" o:spid="_x0000_s3234" style="position:absolute;visibility:visible;mso-wrap-style:square" from="2884,5489" to="288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jSg8UAAADfAAAADwAAAGRycy9kb3ducmV2LnhtbERPW2vCMBR+H/gfwhF8m6kTOumMIhsD&#10;3YPMC2yPx+asrTYnJcna+u+XgeDjx3efL3tTi5acrywrmIwTEMS51RUXCo6H98cZCB+QNdaWScGV&#10;PCwXg4c5Ztp2vKN2HwoRQ9hnqKAMocmk9HlJBv3YNsSR+7HOYIjQFVI77GK4qeVTkqTSYMWxocSG&#10;XkvKL/tfo2A7/Uzb1eZj3X9t0lP+tjt9nzun1GjYr15ABOrDXXxzr3Wcn0xm6TP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0jSg8UAAADfAAAADwAAAAAAAAAA&#10;AAAAAAChAgAAZHJzL2Rvd25yZXYueG1sUEsFBgAAAAAEAAQA+QAAAJMDAAAAAA==&#10;">
                                              <o:lock v:ext="edit" aspectratio="t"/>
                                            </v:line>
                                            <v:line id="Line 393" o:spid="_x0000_s3235" style="position:absolute;visibility:visible;mso-wrap-style:square" from="2958,5489" to="2958,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dG8cUAAADfAAAADwAAAGRycy9kb3ducmV2LnhtbERPTUvDQBC9C/6HZQRvdlOFUNJuS2kp&#10;tB7EVsEep9kxic3Oht01if/eOQgeH+97sRpdq3oKsfFsYDrJQBGX3jZcGXh/2z3MQMWEbLH1TAZ+&#10;KMJqeXuzwML6gY/Un1KlJIRjgQbqlLpC61jW5DBOfEcs3KcPDpPAUGkbcJBw1+rHLMu1w4alocaO&#10;NjWV19O3M/Dy9Jr368Pzfvw45Jdye7ycv4ZgzP3duJ6DSjSmf/Gfe29lfjad5TJY/gg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dG8cUAAADfAAAADwAAAAAAAAAA&#10;AAAAAAChAgAAZHJzL2Rvd25yZXYueG1sUEsFBgAAAAAEAAQA+QAAAJMDAAAAAA==&#10;">
                                              <o:lock v:ext="edit" aspectratio="t"/>
                                            </v:line>
                                            <v:line id="Line 394" o:spid="_x0000_s3236" style="position:absolute;visibility:visible;mso-wrap-style:square" from="3033,5489" to="303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vjasUAAADfAAAADwAAAGRycy9kb3ducmV2LnhtbERPXWvCMBR9H+w/hDvY20x1ULQzikwG&#10;6oNMHWyP1+ba1jU3Jcna+u8XQfDxcL6n897UoiXnK8sKhoMEBHFudcWFgq/Dx8sYhA/IGmvLpOBC&#10;Huazx4cpZtp2vKN2HwoRQ9hnqKAMocmk9HlJBv3ANsSRO1lnMEToCqkddjHc1HKUJKk0WHFsKLGh&#10;95Ly3/2fUbB9/UzbxXqz6r/X6TFf7o4/584p9fzUL95ABOrDXXxzr3ScnwzH6QSufyIAOf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ZvjasUAAADfAAAADwAAAAAAAAAA&#10;AAAAAAChAgAAZHJzL2Rvd25yZXYueG1sUEsFBgAAAAAEAAQA+QAAAJMDAAAAAA==&#10;">
                                              <o:lock v:ext="edit" aspectratio="t"/>
                                            </v:line>
                                            <v:line id="Line 395" o:spid="_x0000_s3237" style="position:absolute;visibility:visible;mso-wrap-style:square" from="3108,5489" to="310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jcKsUAAADfAAAADwAAAGRycy9kb3ducmV2LnhtbERPTUvDQBC9C/0PyxS82U0VYondllIR&#10;Wg9iq6DHaXZMYrOzYXdN4r93DgWPj/e9XI+uVT2F2Hg2MJ9loIhLbxuuDLy/Pd0sQMWEbLH1TAZ+&#10;KcJ6NblaYmH9wAfqj6lSEsKxQAN1Sl2hdSxrchhnviMW7ssHh0lgqLQNOEi4a/VtluXaYcPSUGNH&#10;25rK8/HHGXi5e837zf55N37s81P5eDh9fg/BmOvpuHkAlWhM/+KLe2dlfjZf3Ms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XjcKsUAAADfAAAADwAAAAAAAAAA&#10;AAAAAAChAgAAZHJzL2Rvd25yZXYueG1sUEsFBgAAAAAEAAQA+QAAAJMDAAAAAA==&#10;">
                                              <o:lock v:ext="edit" aspectratio="t"/>
                                            </v:line>
                                            <v:line id="Line 396" o:spid="_x0000_s3238" style="position:absolute;visibility:visible;mso-wrap-style:square" from="3182,5489" to="318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jR5scYAAADfAAAADwAAAGRycy9kb3ducmV2LnhtbERPXWvCMBR9H+w/hCvsbabdoJNqFNkY&#10;6B7GdAN9vDbXtq65KUnWdv/eCIKPh/M9WwymER05X1tWkI4TEMSF1TWXCn6+3x8nIHxA1thYJgX/&#10;5GExv7+bYa5tzxvqtqEUMYR9jgqqENpcSl9UZNCPbUscuaN1BkOErpTaYR/DTSOfkiSTBmuODRW2&#10;9FpR8bv9Mwo+n7+ybrn+WA27dXYo3jaH/al3Sj2MhuUURKAh3MRX90rH+Uk6eUnh8icCkP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0ebHGAAAA3wAAAA8AAAAAAAAA&#10;AAAAAAAAoQIAAGRycy9kb3ducmV2LnhtbFBLBQYAAAAABAAEAPkAAACUAwAAAAA=&#10;">
                                              <o:lock v:ext="edit" aspectratio="t"/>
                                            </v:line>
                                            <v:line id="Line 397" o:spid="_x0000_s3239" style="position:absolute;visibility:visible;mso-wrap-style:square" from="3257,5489" to="325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bnxsUAAADfAAAADwAAAGRycy9kb3ducmV2LnhtbERPXWvCMBR9H+w/hDvY20x10Ek1ikwE&#10;3cOYTtDHa3Nt65qbkmRt9++NIOzxcL6n897UoiXnK8sKhoMEBHFudcWFgv336mUMwgdkjbVlUvBH&#10;Huazx4cpZtp2vKV2FwoRQ9hnqKAMocmk9HlJBv3ANsSRO1tnMEToCqkddjHc1HKUJKk0WHFsKLGh&#10;95Lyn92vUfD5+pW2i83Huj9s0lO+3J6Ol84p9fzULyYgAvXhX3x3r3WcnwzHby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ubnxsUAAADfAAAADwAAAAAAAAAA&#10;AAAAAAChAgAAZHJzL2Rvd25yZXYueG1sUEsFBgAAAAAEAAQA+QAAAJMDAAAAAA==&#10;">
                                              <o:lock v:ext="edit" aspectratio="t"/>
                                            </v:line>
                                            <v:line id="Line 398" o:spid="_x0000_s3240" style="position:absolute;visibility:visible;mso-wrap-style:square" from="3331,5489" to="333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pCXcUAAADfAAAADwAAAGRycy9kb3ducmV2LnhtbERPXWvCMBR9F/Yfwh3sTVMnVKlGkY2B&#10;7kHUCfp4be7abs1NSbK2/vtlIOzxcL4Xq97UoiXnK8sKxqMEBHFudcWFgtPH23AGwgdkjbVlUnAj&#10;D6vlw2CBmbYdH6g9hkLEEPYZKihDaDIpfV6SQT+yDXHkPq0zGCJ0hdQOuxhuavmcJKk0WHFsKLGh&#10;l5Ly7+OPUbCb7NN2vX3f9Odtes1fD9fLV+eUenrs13MQgfrwL767NzrOT8az6QT+/kQA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pCXcUAAADfAAAADwAAAAAAAAAA&#10;AAAAAAChAgAAZHJzL2Rvd25yZXYueG1sUEsFBgAAAAAEAAQA+QAAAJMDAAAAAA==&#10;">
                                              <o:lock v:ext="edit" aspectratio="t"/>
                                            </v:line>
                                          </v:group>
                                          <v:line id="Line 399" o:spid="_x0000_s3241" style="position:absolute;visibility:visible;mso-wrap-style:square" from="3406,5489" to="340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PaKcYAAADfAAAADwAAAGRycy9kb3ducmV2LnhtbERPW2vCMBR+H/gfwhH2NlM36aQzimwM&#10;dA/DG+jjsTlruzUnJYlt9++NMNjjx3efLXpTi5acrywrGI8SEMS51RUXCg7794cpCB+QNdaWScEv&#10;eVjMB3czzLTteEvtLhQihrDPUEEZQpNJ6fOSDPqRbYgj92WdwRChK6R22MVwU8vHJEmlwYpjQ4kN&#10;vZaU/+wuRsHn0yZtl+uPVX9cp+f8bXs+fXdOqfthv3wBEagP/+I/90rH+cl4+jyB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D2inGAAAA3wAAAA8AAAAAAAAA&#10;AAAAAAAAoQIAAGRycy9kb3ducmV2LnhtbFBLBQYAAAAABAAEAPkAAACUAwAAAAA=&#10;">
                                            <o:lock v:ext="edit" aspectratio="t"/>
                                          </v:line>
                                          <v:line id="Line 400" o:spid="_x0000_s3242" style="position:absolute;visibility:visible;mso-wrap-style:square" from="3479,5489" to="347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9/ssYAAADfAAAADwAAAGRycy9kb3ducmV2LnhtbERPW2vCMBR+H/gfwhH2NlM37KQzimwM&#10;dA/DG+jjsTlruzUnJYlt9++NMNjjx3efLXpTi5acrywrGI8SEMS51RUXCg7794cpCB+QNdaWScEv&#10;eVjMB3czzLTteEvtLhQihrDPUEEZQpNJ6fOSDPqRbYgj92WdwRChK6R22MVwU8vHJEmlwYpjQ4kN&#10;vZaU/+wuRsHn0yZtl+uPVX9cp+f8bXs+fXdOqfthv3wBEagP/+I/90rH+cl4+jyB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Pf7LGAAAA3wAAAA8AAAAAAAAA&#10;AAAAAAAAoQIAAGRycy9kb3ducmV2LnhtbFBLBQYAAAAABAAEAPkAAACUAwAAAAA=&#10;">
                                            <o:lock v:ext="edit" aspectratio="t"/>
                                          </v:line>
                                          <v:line id="Line 401" o:spid="_x0000_s3243" style="position:absolute;visibility:visible;mso-wrap-style:square" from="3555,5489" to="355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3hxcUAAADfAAAADwAAAGRycy9kb3ducmV2LnhtbERPW2vCMBR+H/gfwhF8m6kTOumMIhsD&#10;3YPMC2yPx+asrTYnJcna+u+XgeDjx3efL3tTi5acrywrmIwTEMS51RUXCo6H98cZCB+QNdaWScGV&#10;PCwXg4c5Ztp2vKN2HwoRQ9hnqKAMocmk9HlJBv3YNsSR+7HOYIjQFVI77GK4qeVTkqTSYMWxocSG&#10;XkvKL/tfo2A7/Uzb1eZj3X9t0lP+tjt9nzun1GjYr15ABOrDXXxzr3Wcn0xmzyn8/4kA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d3hxcUAAADfAAAADwAAAAAAAAAA&#10;AAAAAAChAgAAZHJzL2Rvd25yZXYueG1sUEsFBgAAAAAEAAQA+QAAAJMDAAAAAA==&#10;">
                                            <o:lock v:ext="edit" aspectratio="t"/>
                                          </v:line>
                                          <v:line id="Line 402" o:spid="_x0000_s3244" style="position:absolute;visibility:visible;mso-wrap-style:square" from="3628,5489" to="362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pFEXsUAAADfAAAADwAAAGRycy9kb3ducmV2LnhtbERPXWvCMBR9F/Yfwh3sTVMdVKlGkclA&#10;9yDTCfp4be7abs1NSbK2+/eLIOzxcL4Xq97UoiXnK8sKxqMEBHFudcWFgtPH63AGwgdkjbVlUvBL&#10;HlbLh8ECM207PlB7DIWIIewzVFCG0GRS+rwkg35kG+LIfVpnMEToCqkddjHc1HKSJKk0WHFsKLGh&#10;l5Ly7+OPUbB/fk/b9e5t25936TXfHK6Xr84p9fTYr+cgAvXhX3x3b3Wcn4xn0ync/kQA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pFEXsUAAADfAAAADwAAAAAAAAAA&#10;AAAAAAChAgAAZHJzL2Rvd25yZXYueG1sUEsFBgAAAAAEAAQA+QAAAJMDAAAAAA==&#10;">
                                            <o:lock v:ext="edit" aspectratio="t"/>
                                          </v:line>
                                          <v:line id="Line 403" o:spid="_x0000_s3245" style="position:absolute;visibility:visible;mso-wrap-style:square" from="3702,5489" to="3702,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7QLMUAAADfAAAADwAAAGRycy9kb3ducmV2LnhtbERPTUvDQBC9C/0PyxS82U0VYondllIR&#10;Wg9iq6DHaXZMYrOzYXdN4r93DgWPj/e9XI+uVT2F2Hg2MJ9loIhLbxuuDLy/Pd0sQMWEbLH1TAZ+&#10;KcJ6NblaYmH9wAfqj6lSEsKxQAN1Sl2hdSxrchhnviMW7ssHh0lgqLQNOEi4a/VtluXaYcPSUGNH&#10;25rK8/HHGXi5e837zf55N37s81P5eDh9fg/BmOvpuHkAlWhM/+KLe2dlfjZf3Mt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7QLMUAAADfAAAADwAAAAAAAAAA&#10;AAAAAAChAgAAZHJzL2Rvd25yZXYueG1sUEsFBgAAAAAEAAQA+QAAAJMDAAAAAA==&#10;">
                                            <o:lock v:ext="edit" aspectratio="t"/>
                                          </v:line>
                                          <v:line id="Line 404" o:spid="_x0000_s3246" style="position:absolute;visibility:visible;mso-wrap-style:square" from="3777,5489" to="377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J1t8YAAADfAAAADwAAAGRycy9kb3ducmV2LnhtbERPW2vCMBR+F/YfwhnsTVMddFqNIpOB&#10;7mF4A308Nmdtt+akJFnb/ftlMNjjx3dfrHpTi5acrywrGI8SEMS51RUXCs6nl+EUhA/IGmvLpOCb&#10;PKyWd4MFZtp2fKD2GAoRQ9hnqKAMocmk9HlJBv3INsSRe7fOYIjQFVI77GK4qeUkSVJpsOLYUGJD&#10;zyXln8cvo+DtcZ+2693rtr/s0lu+OdyuH51T6uG+X89BBOrDv/jPvdVxfjKePs3g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CdbfGAAAA3wAAAA8AAAAAAAAA&#10;AAAAAAAAoQIAAGRycy9kb3ducmV2LnhtbFBLBQYAAAAABAAEAPkAAACUAwAAAAA=&#10;">
                                            <o:lock v:ext="edit" aspectratio="t"/>
                                          </v:line>
                                          <v:line id="Line 405" o:spid="_x0000_s3247" style="position:absolute;visibility:visible;mso-wrap-style:square" from="3852,5489" to="385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2sDcUAAADfAAAADwAAAGRycy9kb3ducmV2LnhtbERPTUvDQBC9C/0PyxS82U0VQojdlmIp&#10;tB7EVkGP0+yYRLOzYXdN4r93DoLHx/tebSbXqYFCbD0bWC4yUMSVty3XBl5f9jcFqJiQLXaeycAP&#10;RdisZ1crLK0f+UTDOdVKQjiWaKBJqS+1jlVDDuPC98TCffjgMAkMtbYBRwl3nb7Nslw7bFkaGuzp&#10;oaHq6/ztDDzdPefD9vh4mN6O+aXanS7vn2Mw5no+be9BJZrSv/jPfbAyP1sWhTyQPw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K2sDcUAAADfAAAADwAAAAAAAAAA&#10;AAAAAAChAgAAZHJzL2Rvd25yZXYueG1sUEsFBgAAAAAEAAQA+QAAAJMDAAAAAA==&#10;">
                                            <o:lock v:ext="edit" aspectratio="t"/>
                                          </v:line>
                                          <v:line id="Line 406" o:spid="_x0000_s3248" style="position:absolute;visibility:visible;mso-wrap-style:square" from="3926,5489" to="392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JlsUAAADfAAAADwAAAGRycy9kb3ducmV2LnhtbERPXUvDMBR9F/Yfwh345tIqlFKXlrEh&#10;bD6Im4I+3jXXttrclCS29d8bQdjj4Xyvq9n0YiTnO8sK0lUCgri2uuNGwevLw00Owgdkjb1lUvBD&#10;HqpycbXGQtuJjzSeQiNiCPsCFbQhDIWUvm7JoF/ZgThyH9YZDBG6RmqHUww3vbxNkkwa7Dg2tDjQ&#10;tqX66/RtFDzdPWfj5vC4n98O2bneHc/vn5NT6no5b+5BBJrDRfzv3us4P0nzPIW/PxGALH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JlsUAAADfAAAADwAAAAAAAAAA&#10;AAAAAAChAgAAZHJzL2Rvd25yZXYueG1sUEsFBgAAAAAEAAQA+QAAAJMDAAAAAA==&#10;">
                                            <o:lock v:ext="edit" aspectratio="t"/>
                                          </v:line>
                                          <v:line id="Line 407" o:spid="_x0000_s3249" style="position:absolute;visibility:visible;mso-wrap-style:square" from="3999,5489" to="3999,5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OX4cUAAADfAAAADwAAAGRycy9kb3ducmV2LnhtbERPXWvCMBR9H+w/hDvY20x1UEo1imwM&#10;dA+iTtDHa3Nt65qbkmRt/fdmMNjj4XzPFoNpREfO15YVjEcJCOLC6ppLBYevj5cMhA/IGhvLpOBG&#10;Hhbzx4cZ5tr2vKNuH0oRQ9jnqKAKoc2l9EVFBv3ItsSRu1hnMEToSqkd9jHcNHKSJKk0WHNsqLCl&#10;t4qK7/2PUbB53abdcv25Go7r9Fy8786na++Uen4allMQgYbwL/5zr3Scn4yzbAK/fyIA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zOX4cUAAADfAAAADwAAAAAAAAAA&#10;AAAAAAChAgAAZHJzL2Rvd25yZXYueG1sUEsFBgAAAAAEAAQA+QAAAJMDAAAAAA==&#10;">
                                            <o:lock v:ext="edit" aspectratio="t"/>
                                          </v:line>
                                          <v:line id="Line 408" o:spid="_x0000_s3250" style="position:absolute;visibility:visible;mso-wrap-style:square" from="4075,5489" to="4075,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8yesUAAADfAAAADwAAAGRycy9kb3ducmV2LnhtbERPXWvCMBR9H+w/hDvY20ydUEo1imwM&#10;dA+iTtDHa3Nt65qbkmRt/fdmMNjj4XzPFoNpREfO15YVjEcJCOLC6ppLBYevj5cMhA/IGhvLpOBG&#10;Hhbzx4cZ5tr2vKNuH0oRQ9jnqKAKoc2l9EVFBv3ItsSRu1hnMEToSqkd9jHcNPI1SVJpsObYUGFL&#10;bxUV3/sfo2Az2abdcv25Go7r9Fy8786na++Uen4allMQgYbwL/5zr3Scn4yzbAK/fyIA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8yesUAAADfAAAADwAAAAAAAAAA&#10;AAAAAAChAgAAZHJzL2Rvd25yZXYueG1sUEsFBgAAAAAEAAQA+QAAAJMDAAAAAA==&#10;">
                                            <o:lock v:ext="edit" aspectratio="t"/>
                                          </v:line>
                                        </v:group>
                                        <v:line id="Line 409" o:spid="_x0000_s3251" style="position:absolute;visibility:visible;mso-wrap-style:square" from="4148,5489" to="414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5aqDsYAAADfAAAADwAAAGRycy9kb3ducmV2LnhtbERPXWvCMBR9H+w/hCvsbaZuo5RqFFEG&#10;uoehbqCP1+ba1jU3Jcna7t+bwWCPh/M9WwymER05X1tWMBknIIgLq2suFXx+vD5mIHxA1thYJgU/&#10;5GExv7+bYa5tz3vqDqEUMYR9jgqqENpcSl9UZNCPbUscuYt1BkOErpTaYR/DTSOfkiSVBmuODRW2&#10;tKqo+Dp8GwXvz7u0W27fNsNxm56L9f58uvZOqYfRsJyCCDSEf/Gfe6Pj/GSSZS/w+ycC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qg7GAAAA3wAAAA8AAAAAAAAA&#10;AAAAAAAAoQIAAGRycy9kb3ducmV2LnhtbFBLBQYAAAAABAAEAPkAAACUAwAAAAA=&#10;">
                                          <o:lock v:ext="edit" aspectratio="t"/>
                                        </v:line>
                                        <v:line id="Line 410" o:spid="_x0000_s3252" style="position:absolute;visibility:visible;mso-wrap-style:square" from="4222,5489" to="422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oPlcYAAADfAAAADwAAAGRycy9kb3ducmV2LnhtbERPXWvCMBR9H+w/hCvsbaZurJRqFFEG&#10;uoehbqCP1+ba1jU3Jcna7t+bwWCPh/M9WwymER05X1tWMBknIIgLq2suFXx+vD5mIHxA1thYJgU/&#10;5GExv7+bYa5tz3vqDqEUMYR9jgqqENpcSl9UZNCPbUscuYt1BkOErpTaYR/DTSOfkiSVBmuODRW2&#10;tKqo+Dp8GwXvz7u0W27fNsNxm56L9f58uvZOqYfRsJyCCDSEf/Gfe6Pj/GSSZS/w+ycC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aD5XGAAAA3wAAAA8AAAAAAAAA&#10;AAAAAAAAoQIAAGRycy9kb3ducmV2LnhtbFBLBQYAAAAABAAEAPkAAACUAwAAAAA=&#10;">
                                          <o:lock v:ext="edit" aspectratio="t"/>
                                        </v:line>
                                        <v:line id="Line 411" o:spid="_x0000_s3253" style="position:absolute;visibility:visible;mso-wrap-style:square" from="4297,5489" to="429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iR4sUAAADfAAAADwAAAGRycy9kb3ducmV2LnhtbERPXWvCMBR9H+w/hDvY20zdoJRqFNkY&#10;6B5E3UAfr821rTY3Jcna+u/NYODj4XxP54NpREfO15YVjEcJCOLC6ppLBT/fny8ZCB+QNTaWScGV&#10;PMxnjw9TzLXteUvdLpQihrDPUUEVQptL6YuKDPqRbYkjd7LOYIjQlVI77GO4aeRrkqTSYM2xocKW&#10;3isqLrtfo2D9tkm7xeprOexX6bH42B4P594p9fw0LCYgAg3hLv53L3Wcn4yzLIW/PxGAnN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iR4sUAAADfAAAADwAAAAAAAAAA&#10;AAAAAAChAgAAZHJzL2Rvd25yZXYueG1sUEsFBgAAAAAEAAQA+QAAAJMDAAAAAA==&#10;">
                                          <o:lock v:ext="edit" aspectratio="t"/>
                                        </v:line>
                                        <v:line id="Line 412" o:spid="_x0000_s3254" style="position:absolute;visibility:visible;mso-wrap-style:square" from="4372,5489" to="437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Q0ecYAAADfAAAADwAAAGRycy9kb3ducmV2LnhtbERPXWvCMBR9H+w/hCvsbaZu0JVqFFEG&#10;uocx3UAfr821rWtuSpK13b83wmCPh/M9WwymER05X1tWMBknIIgLq2suFXx9vj5mIHxA1thYJgW/&#10;5GExv7+bYa5tzzvq9qEUMYR9jgqqENpcSl9UZNCPbUscubN1BkOErpTaYR/DTSOfkiSVBmuODRW2&#10;tKqo+N7/GAXvzx9pt9y+bYbDNj0V693peOmdUg+jYTkFEWgI/+I/90bH+ckky17g9icC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ENHnGAAAA3wAAAA8AAAAAAAAA&#10;AAAAAAAAoQIAAGRycy9kb3ducmV2LnhtbFBLBQYAAAAABAAEAPkAAACUAwAAAAA=&#10;">
                                          <o:lock v:ext="edit" aspectratio="t"/>
                                        </v:line>
                                        <v:line id="Line 413" o:spid="_x0000_s3255" style="position:absolute;visibility:visible;mso-wrap-style:square" from="4446,5489" to="4446,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ugC8UAAADfAAAADwAAAGRycy9kb3ducmV2LnhtbERPTUvDQBC9C/0PyxS82U0VQojdlmIp&#10;tB7EVkGP0+yYRLOzYXdN4r93DoLHx/tebSbXqYFCbD0bWC4yUMSVty3XBl5f9jcFqJiQLXaeycAP&#10;RdisZ1crLK0f+UTDOdVKQjiWaKBJqS+1jlVDDuPC98TCffjgMAkMtbYBRwl3nb7Nslw7bFkaGuzp&#10;oaHq6/ztDDzdPefD9vh4mN6O+aXanS7vn2Mw5no+be9BJZrSv/jPfbAyP1sWhQyWPw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tugC8UAAADfAAAADwAAAAAAAAAA&#10;AAAAAAChAgAAZHJzL2Rvd25yZXYueG1sUEsFBgAAAAAEAAQA+QAAAJMDAAAAAA==&#10;">
                                          <o:lock v:ext="edit" aspectratio="t"/>
                                        </v:line>
                                        <v:line id="Line 414" o:spid="_x0000_s3256" style="position:absolute;visibility:visible;mso-wrap-style:square" from="4521,5489" to="452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cFkMYAAADfAAAADwAAAGRycy9kb3ducmV2LnhtbERPXWvCMBR9H+w/hDvwbaZOKF01imwI&#10;uoehTtDHa3PXdmtuShLb7t+bwWCPh/M9Xw6mER05X1tWMBknIIgLq2suFRw/1o8ZCB+QNTaWScEP&#10;eVgu7u/mmGvb8566QyhFDGGfo4IqhDaX0hcVGfRj2xJH7tM6gyFCV0rtsI/hppFPSZJKgzXHhgpb&#10;eqmo+D5cjYL36S7tVtu3zXDappfidX85f/VOqdHDsJqBCDSEf/Gfe6Pj/GSSZc/w+ycC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GXBZDGAAAA3wAAAA8AAAAAAAAA&#10;AAAAAAAAoQIAAGRycy9kb3ducmV2LnhtbFBLBQYAAAAABAAEAPkAAACUAwAAAAA=&#10;">
                                          <o:lock v:ext="edit" aspectratio="t"/>
                                        </v:line>
                                        <v:line id="Line 415" o:spid="_x0000_s3257" style="position:absolute;visibility:visible;mso-wrap-style:square" from="4595,5489" to="459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Q60MUAAADfAAAADwAAAGRycy9kb3ducmV2LnhtbERPTUvDQBC9C/0PyxS82U0VQo3dllIR&#10;Wg9iq6DHaXZMYrOzYXdN4r93DkKPj/e9XI+uVT2F2Hg2MJ9loIhLbxuuDLy/Pd0sQMWEbLH1TAZ+&#10;KcJ6NblaYmH9wAfqj6lSEsKxQAN1Sl2hdSxrchhnviMW7ssHh0lgqLQNOEi4a/VtluXaYcPSUGNH&#10;25rK8/HHGXi5e837zf55N37s81P5eDh9fg/BmOvpuHkAlWhMF/G/e2dlfjZf3Ms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Q60MUAAADfAAAADwAAAAAAAAAA&#10;AAAAAAChAgAAZHJzL2Rvd25yZXYueG1sUEsFBgAAAAAEAAQA+QAAAJMDAAAAAA==&#10;">
                                          <o:lock v:ext="edit" aspectratio="t"/>
                                        </v:line>
                                        <v:line id="Line 416" o:spid="_x0000_s3258" style="position:absolute;visibility:visible;mso-wrap-style:square" from="4670,5489" to="467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ifS8YAAADfAAAADwAAAGRycy9kb3ducmV2LnhtbERPXWvCMBR9F/wP4Qp707QbFFeNIhsD&#10;3cNQJ+jjtblruzU3Jcna7t+bwWCPh/O9XA+mER05X1tWkM4SEMSF1TWXCk7vL9M5CB+QNTaWScEP&#10;eVivxqMl5tr2fKDuGEoRQ9jnqKAKoc2l9EVFBv3MtsSR+7DOYIjQlVI77GO4aeR9kmTSYM2xocKW&#10;nioqvo7fRsHbwz7rNrvX7XDeZdfi+XC9fPZOqbvJsFmACDSEf/Gfe6vj/CSdP6bw+ycCkK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4n0vGAAAA3wAAAA8AAAAAAAAA&#10;AAAAAAAAoQIAAGRycy9kb3ducmV2LnhtbFBLBQYAAAAABAAEAPkAAACUAwAAAAA=&#10;">
                                          <o:lock v:ext="edit" aspectratio="t"/>
                                        </v:line>
                                        <v:line id="Line 417" o:spid="_x0000_s3259" style="position:absolute;visibility:visible;mso-wrap-style:square" from="4742,5489" to="474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oBPMUAAADfAAAADwAAAGRycy9kb3ducmV2LnhtbERPXWvCMBR9H+w/hDvY20xVKK4ziiiC&#10;+iDTDfTx2ty13ZqbkmRt/feLIOzxcL6n897UoiXnK8sKhoMEBHFudcWFgs+P9csEhA/IGmvLpOBK&#10;Huazx4cpZtp2fKD2GAoRQ9hnqKAMocmk9HlJBv3ANsSR+7LOYIjQFVI77GK4qeUoSVJpsOLYUGJD&#10;y5Lyn+OvUbAfv6ftYrvb9KdteslXh8v5u3NKPT/1izcQgfrwL767NzrOT4aT1xH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uoBPMUAAADfAAAADwAAAAAAAAAA&#10;AAAAAAChAgAAZHJzL2Rvd25yZXYueG1sUEsFBgAAAAAEAAQA+QAAAJMDAAAAAA==&#10;">
                                          <o:lock v:ext="edit" aspectratio="t"/>
                                        </v:line>
                                        <v:line id="Line 418" o:spid="_x0000_s3260" style="position:absolute;visibility:visible;mso-wrap-style:square" from="4819,5489" to="4819,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akp8UAAADfAAAADwAAAGRycy9kb3ducmV2LnhtbERPXWvCMBR9H+w/hDvY20xVKK4ziiiC&#10;+iDTDfTx2ty13ZqbkmRt/feLIOzxcL6n897UoiXnK8sKhoMEBHFudcWFgs+P9csEhA/IGmvLpOBK&#10;Huazx4cpZtp2fKD2GAoRQ9hnqKAMocmk9HlJBv3ANsSR+7LOYIjQFVI77GK4qeUoSVJpsOLYUGJD&#10;y5Lyn+OvUbAfv6ftYrvb9KdteslXh8v5u3NKPT/1izcQgfrwL767NzrOT4aT1zH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aakp8UAAADfAAAADwAAAAAAAAAA&#10;AAAAAAChAgAAZHJzL2Rvd25yZXYueG1sUEsFBgAAAAAEAAQA+QAAAJMDAAAAAA==&#10;">
                                          <o:lock v:ext="edit" aspectratio="t"/>
                                        </v:line>
                                      </v:group>
                                      <v:line id="Line 419" o:spid="_x0000_s3261" style="position:absolute;visibility:visible;mso-wrap-style:square" from="4892,5489" to="489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8808YAAADfAAAADwAAAGRycy9kb3ducmV2LnhtbERPXWvCMBR9H/gfwhX2NlO3UVxnFNkY&#10;6B5EneAer821rWtuSpK13b83A8HHw/mezntTi5acrywrGI8SEMS51RUXCvZfHw8TED4ga6wtk4I/&#10;8jCfDe6mmGnb8ZbaXShEDGGfoYIyhCaT0uclGfQj2xBH7mSdwRChK6R22MVwU8vHJEmlwYpjQ4kN&#10;vZWU/+x+jYL10yZtF6vPZX9Ypcf8fXv8PndOqfthv3gFEagPN/HVvdRxfjKevDzD/58I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PPNPGAAAA3wAAAA8AAAAAAAAA&#10;AAAAAAAAoQIAAGRycy9kb3ducmV2LnhtbFBLBQYAAAAABAAEAPkAAACUAwAAAAA=&#10;">
                                        <o:lock v:ext="edit" aspectratio="t"/>
                                      </v:line>
                                      <v:line id="Line 420" o:spid="_x0000_s3262" style="position:absolute;visibility:visible;mso-wrap-style:square" from="4966,5489" to="496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OZSMYAAADfAAAADwAAAGRycy9kb3ducmV2LnhtbERPXWvCMBR9H/gfwhX2NlM3VlxnFNkY&#10;6B5EneAer821rWtuSpK13b83A8HHw/mezntTi5acrywrGI8SEMS51RUXCvZfHw8TED4ga6wtk4I/&#10;8jCfDe6mmGnb8ZbaXShEDGGfoYIyhCaT0uclGfQj2xBH7mSdwRChK6R22MVwU8vHJEmlwYpjQ4kN&#10;vZWU/+x+jYL10yZtF6vPZX9Ypcf8fXv8PndOqfthv3gFEagPN/HVvdRxfjKevDzD/58IQM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DmUjGAAAA3wAAAA8AAAAAAAAA&#10;AAAAAAAAoQIAAGRycy9kb3ducmV2LnhtbFBLBQYAAAAABAAEAPkAAACUAwAAAAA=&#10;">
                                        <o:lock v:ext="edit" aspectratio="t"/>
                                      </v:line>
                                      <v:line id="Line 421" o:spid="_x0000_s3263" style="position:absolute;visibility:visible;mso-wrap-style:square" from="5041,5489" to="504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EHP8UAAADfAAAADwAAAGRycy9kb3ducmV2LnhtbERPXWvCMBR9H+w/hDvY20x1ULQzikwG&#10;6oNMHWyP1+ba1jU3Jcna+u8XQfDxcL6n897UoiXnK8sKhoMEBHFudcWFgq/Dx8sYhA/IGmvLpOBC&#10;Huazx4cpZtp2vKN2HwoRQ9hnqKAMocmk9HlJBv3ANsSRO1lnMEToCqkddjHc1HKUJKk0WHFsKLGh&#10;95Ly3/2fUbB9/UzbxXqz6r/X6TFf7o4/584p9fzUL95ABOrDXXxzr3ScnwzHkxSufyIAOf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dEHP8UAAADfAAAADwAAAAAAAAAA&#10;AAAAAAChAgAAZHJzL2Rvd25yZXYueG1sUEsFBgAAAAAEAAQA+QAAAJMDAAAAAA==&#10;">
                                        <o:lock v:ext="edit" aspectratio="t"/>
                                      </v:line>
                                      <v:line id="Line 422" o:spid="_x0000_s3264" style="position:absolute;visibility:visible;mso-wrap-style:square" from="5115,5489" to="511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2ipMYAAADfAAAADwAAAGRycy9kb3ducmV2LnhtbERPW2vCMBR+F/YfwhnsTVMddFqNIpOB&#10;7mF4A308Nmdtt+akJFnb/ftlMNjjx3dfrHpTi5acrywrGI8SEMS51RUXCs6nl+EUhA/IGmvLpOCb&#10;PKyWd4MFZtp2fKD2GAoRQ9hnqKAMocmk9HlJBv3INsSRe7fOYIjQFVI77GK4qeUkSVJpsOLYUGJD&#10;zyXln8cvo+DtcZ+2693rtr/s0lu+OdyuH51T6uG+X89BBOrDv/jPvdVxfjKezp7g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doqTGAAAA3wAAAA8AAAAAAAAA&#10;AAAAAAAAoQIAAGRycy9kb3ducmV2LnhtbFBLBQYAAAAABAAEAPkAAACUAwAAAAA=&#10;">
                                        <o:lock v:ext="edit" aspectratio="t"/>
                                      </v:line>
                                      <v:line id="Line 423" o:spid="_x0000_s3265" style="position:absolute;visibility:visible;mso-wrap-style:square" from="5190,5489" to="5190,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I21sUAAADfAAAADwAAAGRycy9kb3ducmV2LnhtbERPTUvDQBC9C/0PyxS82U0VQo3dllIR&#10;Wg9iq6DHaXZMYrOzYXdN4r93DkKPj/e9XI+uVT2F2Hg2MJ9loIhLbxuuDLy/Pd0sQMWEbLH1TAZ+&#10;KcJ6NblaYmH9wAfqj6lSEsKxQAN1Sl2hdSxrchhnviMW7ssHh0lgqLQNOEi4a/VtluXaYcPSUGNH&#10;25rK8/HHGXi5e837zf55N37s81P5eDh9fg/BmOvpuHkAlWhMF/G/e2dlfjZf3Mt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I21sUAAADfAAAADwAAAAAAAAAA&#10;AAAAAAChAgAAZHJzL2Rvd25yZXYueG1sUEsFBgAAAAAEAAQA+QAAAJMDAAAAAA==&#10;">
                                        <o:lock v:ext="edit" aspectratio="t"/>
                                      </v:line>
                                      <v:line id="Line 424" o:spid="_x0000_s3266" style="position:absolute;visibility:visible;mso-wrap-style:square" from="5263,5489" to="526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6TTcUAAADfAAAADwAAAGRycy9kb3ducmV2LnhtbERPXWvCMBR9F/Yfwh3sTVMdFK1GkclA&#10;9yDTCfp4be7abs1NSbK2+/eLIOzxcL4Xq97UoiXnK8sKxqMEBHFudcWFgtPH63AKwgdkjbVlUvBL&#10;HlbLh8ECM207PlB7DIWIIewzVFCG0GRS+rwkg35kG+LIfVpnMEToCqkddjHc1HKSJKk0WHFsKLGh&#10;l5Ly7+OPUbB/fk/b9e5t25936TXfHK6Xr84p9fTYr+cgAvXhX3x3b3Wcn4ynsxnc/kQA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E6TTcUAAADfAAAADwAAAAAAAAAA&#10;AAAAAAChAgAAZHJzL2Rvd25yZXYueG1sUEsFBgAAAAAEAAQA+QAAAJMDAAAAAA==&#10;">
                                        <o:lock v:ext="edit" aspectratio="t"/>
                                      </v:line>
                                      <v:line id="Line 425" o:spid="_x0000_s3267" style="position:absolute;visibility:visible;mso-wrap-style:square" from="5339,5489" to="533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gysUAAADfAAAADwAAAGRycy9kb3ducmV2LnhtbERPTUvDQBC9C/6HZQRvdrcKQWO3pShC&#10;60FsFdrjNDsm0exs2F2T+O+dg+Dx8b4Xq8l3aqCY2sAW5jMDirgKruXawvvb09UtqJSRHXaBycIP&#10;JVgtz88WWLow8o6Gfa6VhHAq0UKTc19qnaqGPKZZ6ImF+wjRYxYYa+0ijhLuO31tTKE9tiwNDfb0&#10;0FD1tf/2Fl5uXothvX3eTIdtcaoed6fj5xitvbyY1vegMk35X/zn3jiZb+Z3R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5+gysUAAADfAAAADwAAAAAAAAAA&#10;AAAAAAChAgAAZHJzL2Rvd25yZXYueG1sUEsFBgAAAAAEAAQA+QAAAJMDAAAAAA==&#10;">
                                        <o:lock v:ext="edit" aspectratio="t"/>
                                      </v:line>
                                      <v:line id="Line 426" o:spid="_x0000_s3268" style="position:absolute;visibility:visible;mso-wrap-style:square" from="5412,5489" to="541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MFUcUAAADfAAAADwAAAGRycy9kb3ducmV2LnhtbERPXUvDMBR9F/Yfwh345pIqFK3LxlCE&#10;zQdxU9ge75pr2625KUls6783wsDHw/meL0fbip58aBxryGYKBHHpTMOVhs+Pl5t7ECEiG2wdk4Yf&#10;CrBcTK7mWBg38Jb6XaxECuFQoIY6xq6QMpQ1WQwz1xEn7st5izFBX0njcUjhtpW3SuXSYsOpocaO&#10;nmoqz7tvq+Ht7j3vV5vX9bjf5MfyeXs8nAav9fV0XD2CiDTGf/HFvTZpvsoeVAZ/fxIAu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MFUcUAAADfAAAADwAAAAAAAAAA&#10;AAAAAAChAgAAZHJzL2Rvd25yZXYueG1sUEsFBgAAAAAEAAQA+QAAAJMDAAAAAA==&#10;">
                                        <o:lock v:ext="edit" aspectratio="t"/>
                                      </v:line>
                                      <v:line id="Line 427" o:spid="_x0000_s3269" style="position:absolute;visibility:visible;mso-wrap-style:square" from="5486,5489" to="548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GbJsYAAADfAAAADwAAAGRycy9kb3ducmV2LnhtbERPXWvCMBR9F/Yfwh34pokKZeuMIhsD&#10;3cOYbrA9Xpu7tltzU5Ks7f69EQQfD+d7uR5sIzryoXasYTZVIIgLZ2ouNXy8P0/uQISIbLBxTBr+&#10;KcB6dTNaYm5cz3vqDrEUKYRDjhqqGNtcylBUZDFMXUucuG/nLcYEfSmNxz6F20bOlcqkxZpTQ4Ut&#10;PVZU/B7+rIbXxVvWbXYv2+Fzlx2Lp/3x66f3Wo9vh80DiEhDvIov7q1J89XsXs3h/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BmybGAAAA3wAAAA8AAAAAAAAA&#10;AAAAAAAAoQIAAGRycy9kb3ducmV2LnhtbFBLBQYAAAAABAAEAPkAAACUAwAAAAA=&#10;">
                                        <o:lock v:ext="edit" aspectratio="t"/>
                                      </v:line>
                                      <v:line id="Line 428" o:spid="_x0000_s3270" style="position:absolute;visibility:visible;mso-wrap-style:square" from="5561,5489" to="556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0+vcYAAADfAAAADwAAAGRycy9kb3ducmV2LnhtbERPXWvCMBR9H/gfwhV8m4kTytYZRTYE&#10;3cOYbrA9Xpu7tltzU5Ks7f69EQQfD+d7sRpsIzryoXasYTZVIIgLZ2ouNXy8b27vQYSIbLBxTBr+&#10;KcBqObpZYG5cz3vqDrEUKYRDjhqqGNtcylBUZDFMXUucuG/nLcYEfSmNxz6F20beKZVJizWnhgpb&#10;eqqo+D38WQ2v87esW+9etsPnLjsWz/vj10/vtZ6Mh/UjiEhDvIov7q1J89XsQc3h/CcBkM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NPr3GAAAA3wAAAA8AAAAAAAAA&#10;AAAAAAAAoQIAAGRycy9kb3ducmV2LnhtbFBLBQYAAAAABAAEAPkAAACUAwAAAAA=&#10;">
                                        <o:lock v:ext="edit" aspectratio="t"/>
                                      </v:line>
                                    </v:group>
                                    <v:line id="Line 429" o:spid="_x0000_s3271" style="position:absolute;visibility:visible;mso-wrap-style:square" from="5636,5489" to="563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SmycYAAADfAAAADwAAAGRycy9kb3ducmV2LnhtbERPW0vDMBR+F/Yfwhn45pKplFmXjaEI&#10;mw+yi6CPZ82xrTYnJYlt/ffLQNjjx3efLwfbiI58qB1rmE4UCOLCmZpLDe+Hl5sZiBCRDTaOScMf&#10;BVguRldzzI3reUfdPpYihXDIUUMVY5tLGYqKLIaJa4kT9+W8xZigL6Xx2Kdw28hbpTJpsebUUGFL&#10;TxUVP/tfq+Htbpt1q83revjYZMfieXf8/O691tfjYfUIItIQL+J/99qk+Wr6oO7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kpsnGAAAA3wAAAA8AAAAAAAAA&#10;AAAAAAAAoQIAAGRycy9kb3ducmV2LnhtbFBLBQYAAAAABAAEAPkAAACUAwAAAAA=&#10;">
                                      <o:lock v:ext="edit" aspectratio="t"/>
                                    </v:line>
                                    <v:line id="Line 430" o:spid="_x0000_s3272" style="position:absolute;visibility:visible;mso-wrap-style:square" from="5710,5489" to="571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UsYAAADfAAAADwAAAGRycy9kb3ducmV2LnhtbERPW0vDMBR+F/Yfwhn45pIpllmXjaEI&#10;mw+yi6CPZ82xrTYnJYlt/ffLQNjjx3efLwfbiI58qB1rmE4UCOLCmZpLDe+Hl5sZiBCRDTaOScMf&#10;BVguRldzzI3reUfdPpYihXDIUUMVY5tLGYqKLIaJa4kT9+W8xZigL6Xx2Kdw28hbpTJpsebUUGFL&#10;TxUVP/tfq+Htbpt1q83revjYZMfieXf8/O691tfjYfUIItIQL+J/99qk+Wr6oO7h/CcBkI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oA1LGAAAA3wAAAA8AAAAAAAAA&#10;AAAAAAAAoQIAAGRycy9kb3ducmV2LnhtbFBLBQYAAAAABAAEAPkAAACUAwAAAAA=&#10;">
                                      <o:lock v:ext="edit" aspectratio="t"/>
                                    </v:line>
                                    <v:line id="Line 431" o:spid="_x0000_s3273" style="position:absolute;visibility:visible;mso-wrap-style:square" from="5785,5489" to="578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qdJcUAAADfAAAADwAAAGRycy9kb3ducmV2LnhtbERPXWvCMBR9F/Yfwh34pokTytYZRTYG&#10;ugeZbrA9Xpu7tltzU5Ksrf/eCMIeD+d7sRpsIzryoXasYTZVIIgLZ2ouNXy8v0zuQYSIbLBxTBpO&#10;FGC1vBktMDeu5z11h1iKFMIhRw1VjG0uZSgqshimriVO3LfzFmOCvpTGY5/CbSPvlMqkxZpTQ4Ut&#10;PVVU/B7+rIbd/C3r1tvXzfC5zY7F8/749dN7rce3w/oRRKQh/ouv7o1J89XsQWVw+ZMAyOUZ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zqdJcUAAADfAAAADwAAAAAAAAAA&#10;AAAAAAChAgAAZHJzL2Rvd25yZXYueG1sUEsFBgAAAAAEAAQA+QAAAJMDAAAAAA==&#10;">
                                      <o:lock v:ext="edit" aspectratio="t"/>
                                    </v:line>
                                    <v:line id="Line 432" o:spid="_x0000_s3274" style="position:absolute;visibility:visible;mso-wrap-style:square" from="5859,5489" to="585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Y4vsYAAADfAAAADwAAAGRycy9kb3ducmV2LnhtbERPXUvDMBR9H/gfwhX2tiVzULUuG8Mx&#10;2HyQbQr6eNdc22pzU5LY1n9vBGGPh/O9WA22ER35UDvWMJsqEMSFMzWXGl5ftpM7ECEiG2wck4Yf&#10;CrBaXo0WmBvX85G6UyxFCuGQo4YqxjaXMhQVWQxT1xIn7sN5izFBX0rjsU/htpE3SmXSYs2pocKW&#10;Hisqvk7fVsPz/JB16/3TbnjbZ+diczy/f/Ze6/H1sH4AEWmIF/G/e2fSfDW7V7fw9ycB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R2OL7GAAAA3wAAAA8AAAAAAAAA&#10;AAAAAAAAoQIAAGRycy9kb3ducmV2LnhtbFBLBQYAAAAABAAEAPkAAACUAwAAAAA=&#10;">
                                      <o:lock v:ext="edit" aspectratio="t"/>
                                    </v:line>
                                    <v:line id="Line 433" o:spid="_x0000_s3275" style="position:absolute;visibility:visible;mso-wrap-style:square" from="5934,5489" to="5934,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mszMUAAADfAAAADwAAAGRycy9kb3ducmV2LnhtbERPTUvDQBC9C/6HZQRvdrcKQWO3pShC&#10;60FsFdrjNDsm0exs2F2T+O+dg+Dx8b4Xq8l3aqCY2sAW5jMDirgKruXawvvb09UtqJSRHXaBycIP&#10;JVgtz88WWLow8o6Gfa6VhHAq0UKTc19qnaqGPKZZ6ImF+wjRYxYYa+0ijhLuO31tTKE9tiwNDfb0&#10;0FD1tf/2Fl5uXothvX3eTIdtcaoed6fj5xitvbyY1vegMk35X/zn3jiZb+Z3R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emszMUAAADfAAAADwAAAAAAAAAA&#10;AAAAAAChAgAAZHJzL2Rvd25yZXYueG1sUEsFBgAAAAAEAAQA+QAAAJMDAAAAAA==&#10;">
                                      <o:lock v:ext="edit" aspectratio="t"/>
                                    </v:line>
                                    <v:line id="Line 434" o:spid="_x0000_s3276" style="position:absolute;visibility:visible;mso-wrap-style:square" from="6006,5489" to="600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UJV8YAAADfAAAADwAAAGRycy9kb3ducmV2LnhtbERPXWvCMBR9H+w/hDvY20zcoMzOKLIx&#10;UB9kusH2eG3u2m7NTUliW/+9EQQfD+d7Oh9sIzryoXasYTxSIIgLZ2ouNXx9vj88gwgR2WDjmDQc&#10;KcB8dnszxdy4nrfU7WIpUgiHHDVUMba5lKGoyGIYuZY4cb/OW4wJ+lIaj30Kt418VCqTFmtODRW2&#10;9FpR8b87WA2bp4+sW6zWy+F7le2Lt+3+56/3Wt/fDYsXEJGGeBVf3EuT5qvxRE3g/CcBkLM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qlCVfGAAAA3wAAAA8AAAAAAAAA&#10;AAAAAAAAoQIAAGRycy9kb3ducmV2LnhtbFBLBQYAAAAABAAEAPkAAACUAwAAAAA=&#10;">
                                      <o:lock v:ext="edit" aspectratio="t"/>
                                    </v:line>
                                    <v:line id="Line 435" o:spid="_x0000_s3277" style="position:absolute;visibility:visible;mso-wrap-style:square" from="6083,5489" to="608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Y2F8UAAADfAAAADwAAAGRycy9kb3ducmV2LnhtbERPTUvDQBC9C/0Pywi92U0sBI3dlqII&#10;rQexVdDjNDsmsdnZsLsm8d87B8Hj432vNpPr1EAhtp4N5IsMFHHlbcu1gbfXx6sbUDEhW+w8k4Ef&#10;irBZzy5WWFo/8oGGY6qVhHAs0UCTUl9qHauGHMaF74mF+/TBYRIYam0DjhLuOn2dZYV22LI0NNjT&#10;fUPV+fjtDDwvX4phu3/aTe/74lQ9HE4fX2MwZn45be9AJZrSv/jPvbMyP8tvc3kgfwS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Y2F8UAAADfAAAADwAAAAAAAAAA&#10;AAAAAAChAgAAZHJzL2Rvd25yZXYueG1sUEsFBgAAAAAEAAQA+QAAAJMDAAAAAA==&#10;">
                                      <o:lock v:ext="edit" aspectratio="t"/>
                                    </v:line>
                                    <v:line id="Line 436" o:spid="_x0000_s3278" style="position:absolute;visibility:visible;mso-wrap-style:square" from="6156,5489" to="615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qTjMUAAADfAAAADwAAAGRycy9kb3ducmV2LnhtbERPXWvCMBR9H/gfwhV8m2knlNkZRTYG&#10;uocx3UAfr81dW21uSpK13b9fBoKPh/O9WA2mER05X1tWkE4TEMSF1TWXCr4+X+8fQfiArLGxTAp+&#10;ycNqObpbYK5tzzvq9qEUMYR9jgqqENpcSl9UZNBPbUscuW/rDIYIXSm1wz6Gm0Y+JEkmDdYcGyps&#10;6bmi4rL/MQreZx9Zt96+bYbDNjsVL7vT8dw7pSbjYf0EItAQbuKre6Pj/CSdpyn8/4kA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qTjMUAAADfAAAADwAAAAAAAAAA&#10;AAAAAAChAgAAZHJzL2Rvd25yZXYueG1sUEsFBgAAAAAEAAQA+QAAAJMDAAAAAA==&#10;">
                                      <o:lock v:ext="edit" aspectratio="t"/>
                                    </v:line>
                                    <v:line id="Line 437" o:spid="_x0000_s3279" style="position:absolute;visibility:visible;mso-wrap-style:square" from="6230,5489" to="623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gN+8YAAADfAAAADwAAAGRycy9kb3ducmV2LnhtbERPXUvDMBR9F/wP4Qq+2bQTyuyWjaEI&#10;mw9jm4J7vGuubbW5KUlsu39vhMEeD+d7vhxNK3pyvrGsIEtSEMSl1Q1XCj7eXx+mIHxA1thaJgVn&#10;8rBc3N7MsdB24D31h1CJGMK+QAV1CF0hpS9rMugT2xFH7ss6gyFCV0ntcIjhppWTNM2lwYZjQ40d&#10;PddU/hx+jYLt4y7vV5u39fi5yU/ly/50/B6cUvd342oGItAYruKLe63j/DR7yibw/ycC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HYDfvGAAAA3wAAAA8AAAAAAAAA&#10;AAAAAAAAoQIAAGRycy9kb3ducmV2LnhtbFBLBQYAAAAABAAEAPkAAACUAwAAAAA=&#10;">
                                      <o:lock v:ext="edit" aspectratio="t"/>
                                    </v:line>
                                    <v:line id="Line 438" o:spid="_x0000_s3280" style="position:absolute;visibility:visible;mso-wrap-style:square" from="6305,5489" to="6305,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SoYMYAAADfAAAADwAAAGRycy9kb3ducmV2LnhtbERPXWvCMBR9H+w/hDvwbaadULZqFNkQ&#10;1IcxnaCP1+ba1jU3JYlt9++XwWCPh/M9WwymER05X1tWkI4TEMSF1TWXCg6fq8dnED4ga2wsk4Jv&#10;8rCY39/NMNe25x11+1CKGMI+RwVVCG0upS8qMujHtiWO3MU6gyFCV0rtsI/hppFPSZJJgzXHhgpb&#10;eq2o+NrfjIL3yUfWLTfb9XDcZOfibXc+XXun1OhhWE5BBBrCv/jPvdZxfpK+pB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6UqGDGAAAA3wAAAA8AAAAAAAAA&#10;AAAAAAAAoQIAAGRycy9kb3ducmV2LnhtbFBLBQYAAAAABAAEAPkAAACUAwAAAAA=&#10;">
                                      <o:lock v:ext="edit" aspectratio="t"/>
                                    </v:line>
                                    <v:line id="Line 439" o:spid="_x0000_s3281" style="position:absolute;visibility:visible;mso-wrap-style:square" from="6379,5489" to="637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0wFMYAAADfAAAADwAAAGRycy9kb3ducmV2LnhtbERPW0vDMBR+H/gfwhF829KqlK0uG0MR&#10;Nh9kN9gez5pjW21OShLb+u+NIOzx47vPl4NpREfO15YVpJMEBHFhdc2lguPhdTwF4QOyxsYyKfgh&#10;D8vFzWiOubY976jbh1LEEPY5KqhCaHMpfVGRQT+xLXHkPqwzGCJ0pdQO+xhuGnmfJJk0WHNsqLCl&#10;54qKr/23UfD+sM261eZtPZw22aV42V3On71T6u52WD2BCDSEq/jfvdZxfpLO0kf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9MBTGAAAA3wAAAA8AAAAAAAAA&#10;AAAAAAAAoQIAAGRycy9kb3ducmV2LnhtbFBLBQYAAAAABAAEAPkAAACUAwAAAAA=&#10;">
                                      <o:lock v:ext="edit" aspectratio="t"/>
                                    </v:line>
                                    <v:line id="Line 440" o:spid="_x0000_s3282" style="position:absolute;visibility:visible;mso-wrap-style:square" from="6454,5489" to="645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GVj8YAAADfAAAADwAAAGRycy9kb3ducmV2LnhtbERPW0vDMBR+H/gfwhF829Iqlq0uG0MR&#10;Nh9kN9gez5pjW21OShLb+u+NIOzx47vPl4NpREfO15YVpJMEBHFhdc2lguPhdTwF4QOyxsYyKfgh&#10;D8vFzWiOubY976jbh1LEEPY5KqhCaHMpfVGRQT+xLXHkPqwzGCJ0pdQO+xhuGnmfJJk0WHNsqLCl&#10;54qKr/23UfD+sM261eZtPZw22aV42V3On71T6u52WD2BCDSEq/jfvdZxfpLO0kf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4xlY/GAAAA3wAAAA8AAAAAAAAA&#10;AAAAAAAAoQIAAGRycy9kb3ducmV2LnhtbFBLBQYAAAAABAAEAPkAAACUAwAAAAA=&#10;">
                                      <o:lock v:ext="edit" aspectratio="t"/>
                                    </v:line>
                                    <v:line id="Line 441" o:spid="_x0000_s3283" style="position:absolute;visibility:visible;mso-wrap-style:square" from="6526,5489" to="652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ML+MUAAADfAAAADwAAAGRycy9kb3ducmV2LnhtbERPXWvCMBR9H/gfwhV8m2knlNkZRTYG&#10;uocx3UAfr81dW21uSpK13b9fBoKPh/O9WA2mER05X1tWkE4TEMSF1TWXCr4+X+8fQfiArLGxTAp+&#10;ycNqObpbYK5tzzvq9qEUMYR9jgqqENpcSl9UZNBPbUscuW/rDIYIXSm1wz6Gm0Y+JEkmDdYcGyps&#10;6bmi4rL/MQreZx9Zt96+bYbDNjsVL7vT8dw7pSbjYf0EItAQbuKre6Pj/CSdpxn8/4kA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uML+MUAAADfAAAADwAAAAAAAAAA&#10;AAAAAAChAgAAZHJzL2Rvd25yZXYueG1sUEsFBgAAAAAEAAQA+QAAAJMDAAAAAA==&#10;">
                                      <o:lock v:ext="edit" aspectratio="t"/>
                                    </v:line>
                                    <v:line id="Line 442" o:spid="_x0000_s3284" style="position:absolute;visibility:visible;mso-wrap-style:square" from="6603,5489" to="660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uY8YAAADfAAAADwAAAGRycy9kb3ducmV2LnhtbERPW0vDMBR+H/gfwhF829Iq1K0uG0MR&#10;tj2Iu8D2eNYc22pzUpKsrf/eCIKPH999vhxMIzpyvrasIJ0kIIgLq2suFRwPr+MpCB+QNTaWScE3&#10;eVgubkZzzLXteUfdPpQihrDPUUEVQptL6YuKDPqJbYkj92GdwRChK6V22Mdw08j7JMmkwZpjQ4Ut&#10;PVdUfO2vRsHbw3vWrTbb9XDaZJfiZXc5f/ZOqbvbYfUEItAQ/sV/7rWO85N0lj7C758I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vrmPGAAAA3wAAAA8AAAAAAAAA&#10;AAAAAAAAoQIAAGRycy9kb3ducmV2LnhtbFBLBQYAAAAABAAEAPkAAACUAwAAAAA=&#10;">
                                      <o:lock v:ext="edit" aspectratio="t"/>
                                    </v:line>
                                    <v:line id="Line 443" o:spid="_x0000_s3285" style="position:absolute;visibility:visible;mso-wrap-style:square" from="6676,5489" to="6676,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A6EcUAAADfAAAADwAAAGRycy9kb3ducmV2LnhtbERPTUvDQBC9C/0Pywi92U0sBI3dlqII&#10;rQexVdDjNDsmsdnZsLsm8d87B8Hj432vNpPr1EAhtp4N5IsMFHHlbcu1gbfXx6sbUDEhW+w8k4Ef&#10;irBZzy5WWFo/8oGGY6qVhHAs0UCTUl9qHauGHMaF74mF+/TBYRIYam0DjhLuOn2dZYV22LI0NNjT&#10;fUPV+fjtDDwvX4phu3/aTe/74lQ9HE4fX2MwZn45be9AJZrSv/jPvbMyP8tvcxksfwS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A6EcUAAADfAAAADwAAAAAAAAAA&#10;AAAAAAChAgAAZHJzL2Rvd25yZXYueG1sUEsFBgAAAAAEAAQA+QAAAJMDAAAAAA==&#10;">
                                      <o:lock v:ext="edit" aspectratio="t"/>
                                    </v:line>
                                    <v:line id="Line 444" o:spid="_x0000_s3286" style="position:absolute;visibility:visible;mso-wrap-style:square" from="6750,5489" to="675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fisYAAADfAAAADwAAAGRycy9kb3ducmV2LnhtbERPXWvCMBR9H+w/hCvsbabdoMxqFNkY&#10;6B7GdAN9vDbXtq65KUnWdv/eCIKPh/M9WwymER05X1tWkI4TEMSF1TWXCn6+3x9fQPiArLGxTAr+&#10;ycNifn83w1zbnjfUbUMpYgj7HBVUIbS5lL6oyKAf25Y4ckfrDIYIXSm1wz6Gm0Y+JUkmDdYcGyps&#10;6bWi4nf7ZxR8Pn9l3XL9sRp26+xQvG0O+1PvlHoYDcspiEBDuImv7pWO85N0kk7g8icCkPM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98n4rGAAAA3wAAAA8AAAAAAAAA&#10;AAAAAAAAoQIAAGRycy9kb3ducmV2LnhtbFBLBQYAAAAABAAEAPkAAACUAwAAAAA=&#10;">
                                      <o:lock v:ext="edit" aspectratio="t"/>
                                    </v:line>
                                    <v:line id="Line 445" o:spid="_x0000_s3287" style="position:absolute;visibility:visible;mso-wrap-style:square" from="6825,5489" to="682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r8qsUAAADfAAAADwAAAGRycy9kb3ducmV2LnhtbERPTUvDQBC9C/0PyxS82U0rBI3dllIR&#10;Wg9iq6DHaXZMYrOzYXdN4r93DkKPj/e9XI+uVT2F2Hg2MJ9loIhLbxuuDLy/Pd3cgYoJ2WLrmQz8&#10;UoT1anK1xML6gQ/UH1OlJIRjgQbqlLpC61jW5DDOfEcs3JcPDpPAUGkbcJBw1+pFluXaYcPSUGNH&#10;25rK8/HHGXi5fc37zf55N37s81P5eDh9fg/BmOvpuHkAlWhMF/G/e2dlfja/X8g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r8qsUAAADfAAAADwAAAAAAAAAA&#10;AAAAAAChAgAAZHJzL2Rvd25yZXYueG1sUEsFBgAAAAAEAAQA+QAAAJMDAAAAAA==&#10;">
                                      <o:lock v:ext="edit" aspectratio="t"/>
                                    </v:line>
                                    <v:line id="Line 446" o:spid="_x0000_s3288" style="position:absolute;visibility:visible;mso-wrap-style:square" from="6899,5489" to="689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ZZMcYAAADfAAAADwAAAGRycy9kb3ducmV2LnhtbERPXUvDMBR9F/wP4Qq+2bQTyuyWjaEI&#10;mw9jm4J7vGuubbW5KUlsu39vhMEeD+d7vhxNK3pyvrGsIEtSEMSl1Q1XCj7eXx+mIHxA1thaJgVn&#10;8rBc3N7MsdB24D31h1CJGMK+QAV1CF0hpS9rMugT2xFH7ss6gyFCV0ntcIjhppWTNM2lwYZjQ40d&#10;PddU/hx+jYLt4y7vV5u39fi5yU/ly/50/B6cUvd342oGItAYruKLe63j/DR7mmTw/ycC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9mWTHGAAAA3wAAAA8AAAAAAAAA&#10;AAAAAAAAoQIAAGRycy9kb3ducmV2LnhtbFBLBQYAAAAABAAEAPkAAACUAwAAAAA=&#10;">
                                      <o:lock v:ext="edit" aspectratio="t"/>
                                    </v:line>
                                    <v:line id="Line 447" o:spid="_x0000_s3289" style="position:absolute;visibility:visible;mso-wrap-style:square" from="6974,5489" to="697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7THRsUAAADfAAAADwAAAGRycy9kb3ducmV2LnhtbERPXUvDMBR9F/wP4Qq+2XQVyuyWlqEI&#10;mw+yTcE93jXXttrclCS29d8bQfDxcL7X1Wx6MZLznWUFiyQFQVxb3XGj4PXl8WYJwgdkjb1lUvBN&#10;Hqry8mKNhbYTH2g8hkbEEPYFKmhDGAopfd2SQZ/YgThy79YZDBG6RmqHUww3vczSNJcGO44NLQ50&#10;31L9efwyCp5v9/m42T1t57ddfq4fDufTx+SUur6aNysQgebwL/5zb3Wcny7usgx+/0QA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7THRsUAAADfAAAADwAAAAAAAAAA&#10;AAAAAAChAgAAZHJzL2Rvd25yZXYueG1sUEsFBgAAAAAEAAQA+QAAAJMDAAAAAA==&#10;">
                                      <o:lock v:ext="edit" aspectratio="t"/>
                                    </v:line>
                                    <v:line id="Line 448" o:spid="_x0000_s3290" style="position:absolute;visibility:visible;mso-wrap-style:square" from="7049,5489" to="7049,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hi3cYAAADfAAAADwAAAGRycy9kb3ducmV2LnhtbERPW2vCMBR+H+w/hDPY20xVKFs1imwM&#10;dA8yL6CPx+bYdmtOSpK19d8bQdjjx3efzntTi5acrywrGA4SEMS51RUXCva7z5dXED4ga6wtk4IL&#10;eZjPHh+mmGnb8YbabShEDGGfoYIyhCaT0uclGfQD2xBH7mydwRChK6R22MVwU8tRkqTSYMWxocSG&#10;3kvKf7d/RsF6/J22i9XXsj+s0lP+sTkdfzqn1PNTv5iACNSHf/HdvdRxfjJ8G43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4Yt3GAAAA3wAAAA8AAAAAAAAA&#10;AAAAAAAAoQIAAGRycy9kb3ducmV2LnhtbFBLBQYAAAAABAAEAPkAAACUAwAAAAA=&#10;">
                                      <o:lock v:ext="edit" aspectratio="t"/>
                                    </v:line>
                                  </v:group>
                                  <v:line id="Line 449" o:spid="_x0000_s3291" style="position:absolute;visibility:visible;mso-wrap-style:square" from="7123,5489" to="712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H6qcYAAADfAAAADwAAAGRycy9kb3ducmV2LnhtbERPW2vCMBR+H+w/hDPY20x1UmY1ikwE&#10;3cPwBvp4bM7abs1JSWLb/ftlMNjjx3efLXpTi5acrywrGA4SEMS51RUXCk7H9dMLCB+QNdaWScE3&#10;eVjM7+9mmGnb8Z7aQyhEDGGfoYIyhCaT0uclGfQD2xBH7sM6gyFCV0jtsIvhppajJEmlwYpjQ4kN&#10;vZaUfx1uRsH78y5tl9u3TX/eptd8tb9ePjun1ONDv5yCCNSHf/Gfe6Pj/GQ4GY3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R+qnGAAAA3wAAAA8AAAAAAAAA&#10;AAAAAAAAoQIAAGRycy9kb3ducmV2LnhtbFBLBQYAAAAABAAEAPkAAACUAwAAAAA=&#10;">
                                    <o:lock v:ext="edit" aspectratio="t"/>
                                  </v:line>
                                  <v:line id="Line 450" o:spid="_x0000_s3292" style="position:absolute;visibility:visible;mso-wrap-style:square" from="7198,5489" to="719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1fMsYAAADfAAAADwAAAGRycy9kb3ducmV2LnhtbERPW2vCMBR+H+w/hDPY20x1WGY1ikwE&#10;3cPwBvp4bM7abs1JSWLb/ftlMNjjx3efLXpTi5acrywrGA4SEMS51RUXCk7H9dMLCB+QNdaWScE3&#10;eVjM7+9mmGnb8Z7aQyhEDGGfoYIyhCaT0uclGfQD2xBH7sM6gyFCV0jtsIvhppajJEmlwYpjQ4kN&#10;vZaUfx1uRsH78y5tl9u3TX/eptd8tb9ePjun1ONDv5yCCNSHf/Gfe6Pj/GQ4GY3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dXzLGAAAA3wAAAA8AAAAAAAAA&#10;AAAAAAAAoQIAAGRycy9kb3ducmV2LnhtbFBLBQYAAAAABAAEAPkAAACUAwAAAAA=&#10;">
                                    <o:lock v:ext="edit" aspectratio="t"/>
                                  </v:line>
                                  <v:line id="Line 451" o:spid="_x0000_s3293" style="position:absolute;visibility:visible;mso-wrap-style:square" from="7270,5489" to="727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BRcUAAADfAAAADwAAAGRycy9kb3ducmV2LnhtbERPXWvCMBR9F/Yfwh34pqkKZXZGkY2B&#10;7mFMHWyP1+ba1jU3Jcna7t8bQfDxcL4Xq97UoiXnK8sKJuMEBHFudcWFgq/D2+gJhA/IGmvLpOCf&#10;PKyWD4MFZtp2vKN2HwoRQ9hnqKAMocmk9HlJBv3YNsSRO1lnMEToCqkddjHc1HKaJKk0WHFsKLGh&#10;l5Ly3/2fUfAx+0zb9fZ9039v02P+ujv+nDun1PCxXz+DCNSHu/jm3ug4P5nMpyl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BRcUAAADfAAAADwAAAAAAAAAA&#10;AAAAAAChAgAAZHJzL2Rvd25yZXYueG1sUEsFBgAAAAAEAAQA+QAAAJMDAAAAAA==&#10;">
                                    <o:lock v:ext="edit" aspectratio="t"/>
                                  </v:line>
                                  <v:line id="Line 452" o:spid="_x0000_s3294" style="position:absolute;visibility:visible;mso-wrap-style:square" from="7347,5489" to="734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Nk3sYAAADfAAAADwAAAGRycy9kb3ducmV2LnhtbERPW2vCMBR+F/YfwhnsTVMddLMaRRwD&#10;3cPwBvp4bM7azuakJFnb/ftlMNjjx3efL3tTi5acrywrGI8SEMS51RUXCk7H1+EzCB+QNdaWScE3&#10;eVgu7gZzzLTteE/tIRQihrDPUEEZQpNJ6fOSDPqRbYgj92GdwRChK6R22MVwU8tJkqTSYMWxocSG&#10;1iXlt8OXUfD+uEvb1fZt05+36TV/2V8vn51T6uG+X81ABOrDv/jPvdFxfjKeTp7g908E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ZN7GAAAA3wAAAA8AAAAAAAAA&#10;AAAAAAAAoQIAAGRycy9kb3ducmV2LnhtbFBLBQYAAAAABAAEAPkAAACUAwAAAAA=&#10;">
                                    <o:lock v:ext="edit" aspectratio="t"/>
                                  </v:line>
                                  <v:line id="Line 453" o:spid="_x0000_s3295" style="position:absolute;visibility:visible;mso-wrap-style:square" from="7420,5489" to="7420,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zwrMUAAADfAAAADwAAAGRycy9kb3ducmV2LnhtbERPTUvDQBC9C/0PyxS82U0rBI3dllIR&#10;Wg9iq6DHaXZMYrOzYXdN4r93DkKPj/e9XI+uVT2F2Hg2MJ9loIhLbxuuDLy/Pd3cgYoJ2WLrmQz8&#10;UoT1anK1xML6gQ/UH1OlJIRjgQbqlLpC61jW5DDOfEcs3JcPDpPAUGkbcJBw1+pFluXaYcPSUGNH&#10;25rK8/HHGXi5fc37zf55N37s81P5eDh9fg/BmOvpuHkAlWhMF/G/e2dlfja/X8h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lzwrMUAAADfAAAADwAAAAAAAAAA&#10;AAAAAAChAgAAZHJzL2Rvd25yZXYueG1sUEsFBgAAAAAEAAQA+QAAAJMDAAAAAA==&#10;">
                                    <o:lock v:ext="edit" aspectratio="t"/>
                                  </v:line>
                                  <v:line id="Line 454" o:spid="_x0000_s3296" style="position:absolute;visibility:visible;mso-wrap-style:square" from="7494,5489" to="749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BVN8UAAADfAAAADwAAAGRycy9kb3ducmV2LnhtbERPXWvCMBR9H+w/hDvY20x1UGY1ikwE&#10;3cOYTtDHa3Nt65qbkmRt9++NIOzxcL6n897UoiXnK8sKhoMEBHFudcWFgv336uUNhA/IGmvLpOCP&#10;PMxnjw9TzLTteEvtLhQihrDPUEEZQpNJ6fOSDPqBbYgjd7bOYIjQFVI77GK4qeUoSVJpsOLYUGJD&#10;7yXlP7tfo+Dz9SttF5uPdX/YpKd8uT0dL51T6vmpX0xABOrDv/juXus4PxmOR2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RBVN8UAAADfAAAADwAAAAAAAAAA&#10;AAAAAAChAgAAZHJzL2Rvd25yZXYueG1sUEsFBgAAAAAEAAQA+QAAAJMDAAAAAA==&#10;">
                                    <o:lock v:ext="edit" aspectratio="t"/>
                                  </v:line>
                                  <v:line id="Line 455" o:spid="_x0000_s3297" style="position:absolute;visibility:visible;mso-wrap-style:square" from="7569,5489" to="756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Nqd8UAAADfAAAADwAAAGRycy9kb3ducmV2LnhtbERPTUvDQBC9C/0PyxS82U0tBI3dllIR&#10;Wg9iq6DHaXZMYrOzYXdN4r93DkKPj/e9XI+uVT2F2Hg2MJ9loIhLbxuuDLy/Pd3cgYoJ2WLrmQz8&#10;UoT1anK1xML6gQ/UH1OlJIRjgQbqlLpC61jW5DDOfEcs3JcPDpPAUGkbcJBw1+rbLMu1w4alocaO&#10;tjWV5+OPM/CyeM37zf55N37s81P5eDh9fg/BmOvpuHkAlWhMF/G/e2dlfja/X8g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fNqd8UAAADfAAAADwAAAAAAAAAA&#10;AAAAAAChAgAAZHJzL2Rvd25yZXYueG1sUEsFBgAAAAAEAAQA+QAAAJMDAAAAAA==&#10;">
                                    <o:lock v:ext="edit" aspectratio="t"/>
                                  </v:line>
                                  <v:line id="Line 456" o:spid="_x0000_s3298" style="position:absolute;visibility:visible;mso-wrap-style:square" from="7643,5489" to="764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P7MYAAADfAAAADwAAAGRycy9kb3ducmV2LnhtbERPXWvCMBR9H+w/hDvwbaadULZqFNkQ&#10;1IcxnaCP1+ba1jU3JYlt9++XwWCPh/M9WwymER05X1tWkI4TEMSF1TWXCg6fq8dnED4ga2wsk4Jv&#10;8rCY39/NMNe25x11+1CKGMI+RwVVCG0upS8qMujHtiWO3MU6gyFCV0rtsI/hppFPSZJJgzXHhgpb&#10;eq2o+NrfjIL3yUfWLTfb9XDcZOfibXc+XXun1OhhWE5BBBrCv/jPvdZxfpK+TFL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z+zGAAAA3wAAAA8AAAAAAAAA&#10;AAAAAAAAoQIAAGRycy9kb3ducmV2LnhtbFBLBQYAAAAABAAEAPkAAACUAwAAAAA=&#10;">
                                    <o:lock v:ext="edit" aspectratio="t"/>
                                  </v:line>
                                  <v:line id="Line 457" o:spid="_x0000_s3299" style="position:absolute;visibility:visible;mso-wrap-style:square" from="7718,5489" to="771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1Rm8YAAADfAAAADwAAAGRycy9kb3ducmV2LnhtbERPW2vCMBR+H+w/hDPY20xVKFs1imwM&#10;dA8yL6CPx+bYdmtOSpK19d8bQdjjx3efzntTi5acrywrGA4SEMS51RUXCva7z5dXED4ga6wtk4IL&#10;eZjPHh+mmGnb8YbabShEDGGfoYIyhCaT0uclGfQD2xBH7mydwRChK6R22MVwU8tRkqTSYMWxocSG&#10;3kvKf7d/RsF6/J22i9XXsj+s0lP+sTkdfzqn1PNTv5iACNSHf/HdvdRxfjJ8G4/g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tUZvGAAAA3wAAAA8AAAAAAAAA&#10;AAAAAAAAoQIAAGRycy9kb3ducmV2LnhtbFBLBQYAAAAABAAEAPkAAACUAwAAAAA=&#10;">
                                    <o:lock v:ext="edit" aspectratio="t"/>
                                  </v:line>
                                  <v:line id="Line 458" o:spid="_x0000_s3300" style="position:absolute;visibility:visible;mso-wrap-style:square" from="7790,5489" to="7790,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H0AMYAAADfAAAADwAAAGRycy9kb3ducmV2LnhtbERPXWvCMBR9H+w/hDvwbaauULZqFNkQ&#10;1IcxnaCP1+ba1jU3JYlt9++XwWCPh/M9WwymER05X1tWMBknIIgLq2suFRw+V4/PIHxA1thYJgXf&#10;5GExv7+bYa5tzzvq9qEUMYR9jgqqENpcSl9UZNCPbUscuYt1BkOErpTaYR/DTSOfkiSTBmuODRW2&#10;9FpR8bW/GQXv6UfWLTfb9XDcZOfibXc+XXun1OhhWE5BBBrCv/jPvdZxfjJ5SVP4/RMByP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h9ADGAAAA3wAAAA8AAAAAAAAA&#10;AAAAAAAAoQIAAGRycy9kb3ducmV2LnhtbFBLBQYAAAAABAAEAPkAAACUAwAAAAA=&#10;">
                                    <o:lock v:ext="edit" aspectratio="t"/>
                                  </v:line>
                                  <v:line id="Line 459" o:spid="_x0000_s3301" style="position:absolute;visibility:visible;mso-wrap-style:square" from="7867,5489" to="786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hsdMYAAADfAAAADwAAAGRycy9kb3ducmV2LnhtbERPXWvCMBR9H/gfwhV8m6lzFNcZRTYE&#10;3cNQJ7jHa3Nt65qbkmRt9++XwcDHw/meL3tTi5acrywrmIwTEMS51RUXCo4f6/sZCB+QNdaWScEP&#10;eVguBndzzLTteE/tIRQihrDPUEEZQpNJ6fOSDPqxbYgjd7HOYIjQFVI77GK4qeVDkqTSYMWxocSG&#10;XkrKvw7fRsH7dJe2q+3bpj9t03P+uj9/Xjun1GjYr55BBOrDTfzv3ug4P5k8TR/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rIbHTGAAAA3wAAAA8AAAAAAAAA&#10;AAAAAAAAoQIAAGRycy9kb3ducmV2LnhtbFBLBQYAAAAABAAEAPkAAACUAwAAAAA=&#10;">
                                    <o:lock v:ext="edit" aspectratio="t"/>
                                  </v:line>
                                  <v:line id="Line 460" o:spid="_x0000_s3302" style="position:absolute;visibility:visible;mso-wrap-style:square" from="7940,5489" to="794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TJ78YAAADfAAAADwAAAGRycy9kb3ducmV2LnhtbERPXWvCMBR9H/gfwhV8m6mTFdcZRTYE&#10;3cNQJ7jHa3Nt65qbkmRt9++XwcDHw/meL3tTi5acrywrmIwTEMS51RUXCo4f6/sZCB+QNdaWScEP&#10;eVguBndzzLTteE/tIRQihrDPUEEZQpNJ6fOSDPqxbYgjd7HOYIjQFVI77GK4qeVDkqTSYMWxocSG&#10;XkrKvw7fRsH7dJe2q+3bpj9t03P+uj9/Xjun1GjYr55BBOrDTfzv3ug4P5k8TR/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Eye/GAAAA3wAAAA8AAAAAAAAA&#10;AAAAAAAAoQIAAGRycy9kb3ducmV2LnhtbFBLBQYAAAAABAAEAPkAAACUAwAAAAA=&#10;">
                                    <o:lock v:ext="edit" aspectratio="t"/>
                                  </v:line>
                                  <v:line id="Line 461" o:spid="_x0000_s3303" style="position:absolute;visibility:visible;mso-wrap-style:square" from="8014,5489" to="801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ZXmMUAAADfAAAADwAAAGRycy9kb3ducmV2LnhtbERPW2vCMBR+F/YfwhnsTVMnlFmNIo6B&#10;7mHMC+jjsTm21eakJFnb/ftlMNjjx3efL3tTi5acrywrGI8SEMS51RUXCo6Ht+ELCB+QNdaWScE3&#10;eVguHgZzzLTteEftPhQihrDPUEEZQpNJ6fOSDPqRbYgjd7XOYIjQFVI77GK4qeVzkqTSYMWxocSG&#10;1iXl9/2XUfAx+Uzb1fZ905+26SV/3V3Ot84p9fTYr2YgAvXhX/zn3ug4PxlPJyn8/okA5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ZXmMUAAADfAAAADwAAAAAAAAAA&#10;AAAAAAChAgAAZHJzL2Rvd25yZXYueG1sUEsFBgAAAAAEAAQA+QAAAJMDAAAAAA==&#10;">
                                    <o:lock v:ext="edit" aspectratio="t"/>
                                  </v:line>
                                  <v:line id="Line 462" o:spid="_x0000_s3304" style="position:absolute;visibility:visible;mso-wrap-style:square" from="8089,5489" to="808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ryA8YAAADfAAAADwAAAGRycy9kb3ducmV2LnhtbERPW2vCMBR+F/YfwhnsTVMVulmNIpOB&#10;7mF4A308Nmdtt+akJFnb/ftlMNjjx3dfrHpTi5acrywrGI8SEMS51RUXCs6nl+ETCB+QNdaWScE3&#10;eVgt7wYLzLTt+EDtMRQihrDPUEEZQpNJ6fOSDPqRbYgj926dwRChK6R22MVwU8tJkqTSYMWxocSG&#10;nkvKP49fRsHbdJ+2693rtr/s0lu+OdyuH51T6uG+X89BBOrDv/jPvdVxfjKeTR/h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a8gPGAAAA3wAAAA8AAAAAAAAA&#10;AAAAAAAAoQIAAGRycy9kb3ducmV2LnhtbFBLBQYAAAAABAAEAPkAAACUAwAAAAA=&#10;">
                                    <o:lock v:ext="edit" aspectratio="t"/>
                                  </v:line>
                                  <v:line id="Line 463" o:spid="_x0000_s3305" style="position:absolute;visibility:visible;mso-wrap-style:square" from="8163,5489" to="8163,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4VmccUAAADfAAAADwAAAGRycy9kb3ducmV2LnhtbERPTUvDQBC9C/0PyxS82U0tBI3dllIR&#10;Wg9iq6DHaXZMYrOzYXdN4r93DkKPj/e9XI+uVT2F2Hg2MJ9loIhLbxuuDLy/Pd3cgYoJ2WLrmQz8&#10;UoT1anK1xML6gQ/UH1OlJIRjgQbqlLpC61jW5DDOfEcs3JcPDpPAUGkbcJBw1+rbLMu1w4alocaO&#10;tjWV5+OPM/CyeM37zf55N37s81P5eDh9fg/BmOvpuHkAlWhMF/G/e2dlfja/X8h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4VmccUAAADfAAAADwAAAAAAAAAA&#10;AAAAAAChAgAAZHJzL2Rvd25yZXYueG1sUEsFBgAAAAAEAAQA+QAAAJMDAAAAAA==&#10;">
                                    <o:lock v:ext="edit" aspectratio="t"/>
                                  </v:line>
                                </v:group>
                                <v:line id="Line 464" o:spid="_x0000_s3306" style="position:absolute;visibility:visible;mso-wrap-style:square" from="8238,5489" to="823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nD6sUAAADfAAAADwAAAGRycy9kb3ducmV2LnhtbERPXWvCMBR9F/Yfwh3sTVMnFK1GkY2B&#10;7kHUCfp4be7abs1NSbK2/vtlIOzxcL4Xq97UoiXnK8sKxqMEBHFudcWFgtPH23AKwgdkjbVlUnAj&#10;D6vlw2CBmbYdH6g9hkLEEPYZKihDaDIpfV6SQT+yDXHkPq0zGCJ0hdQOuxhuavmcJKk0WHFsKLGh&#10;l5Ly7+OPUbCb7NN2vX3f9Odtes1fD9fLV+eUenrs13MQgfrwL767NzrOT8azyQz+/kQA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MnD6sUAAADfAAAADwAAAAAAAAAA&#10;AAAAAAChAgAAZHJzL2Rvd25yZXYueG1sUEsFBgAAAAAEAAQA+QAAAJMDAAAAAA==&#10;">
                                  <o:lock v:ext="edit" aspectratio="t"/>
                                </v:line>
                                <v:line id="Line 465" o:spid="_x0000_s3307" style="position:absolute;visibility:visible;mso-wrap-style:square" from="8313,5489" to="831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UZCsYAAADfAAAADwAAAGRycy9kb3ducmV2LnhtbERPTUvDQBC9C/0Pywje7KYqocZuS1GE&#10;1oO0VdDjNDsmqdnZsLsm8d87B6HHx/terEbXqp5CbDwbmE0zUMSltw1XBt7fnq/noGJCtth6JgO/&#10;FGG1nFwssLB+4D31h1QpCeFYoIE6pa7QOpY1OYxT3xEL9+WDwyQwVNoGHCTctfomy3LtsGFpqLGj&#10;x5rK78OPM/B6u8v79fZlM35s82P5tD9+noZgzNXluH4AlWhMZ/G/e2Nlfja7v5MH8kcA6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1GQrGAAAA3wAAAA8AAAAAAAAA&#10;AAAAAAAAoQIAAGRycy9kb3ducmV2LnhtbFBLBQYAAAAABAAEAPkAAACUAwAAAAA=&#10;">
                                  <o:lock v:ext="edit" aspectratio="t"/>
                                </v:line>
                                <v:line id="Line 466" o:spid="_x0000_s3308" style="position:absolute;visibility:visible;mso-wrap-style:square" from="8387,5489" to="838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m8kcYAAADfAAAADwAAAGRycy9kb3ducmV2LnhtbERPW0vDMBR+H/gfwhF829KqlK0uG0MR&#10;Nh9kN9gez5pjW21OShLb+u+NIOzx47vPl4NpREfO15YVpJMEBHFhdc2lguPhdTwF4QOyxsYyKfgh&#10;D8vFzWiOubY976jbh1LEEPY5KqhCaHMpfVGRQT+xLXHkPqwzGCJ0pdQO+xhuGnmfJJk0WHNsqLCl&#10;54qKr/23UfD+sM261eZtPZw22aV42V3On71T6u52WD2BCDSEq/jfvdZxfpLOHlP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K5vJHGAAAA3wAAAA8AAAAAAAAA&#10;AAAAAAAAoQIAAGRycy9kb3ducmV2LnhtbFBLBQYAAAAABAAEAPkAAACUAwAAAAA=&#10;">
                                  <o:lock v:ext="edit" aspectratio="t"/>
                                </v:line>
                                <v:line id="Line 467" o:spid="_x0000_s3309" style="position:absolute;visibility:visible;mso-wrap-style:square" from="8462,5489" to="846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si5sYAAADfAAAADwAAAGRycy9kb3ducmV2LnhtbERPW2vCMBR+H+w/hDPY20x1UmY1ikwE&#10;3cPwBvp4bM7abs1JSWLb/ftlMNjjx3efLXpTi5acrywrGA4SEMS51RUXCk7H9dMLCB+QNdaWScE3&#10;eVjM7+9mmGnb8Z7aQyhEDGGfoYIyhCaT0uclGfQD2xBH7sM6gyFCV0jtsIvhppajJEmlwYpjQ4kN&#10;vZaUfx1uRsH78y5tl9u3TX/eptd8tb9ePjun1ONDv5yCCNSHf/Gfe6Pj/GQ4GY/g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rIubGAAAA3wAAAA8AAAAAAAAA&#10;AAAAAAAAoQIAAGRycy9kb3ducmV2LnhtbFBLBQYAAAAABAAEAPkAAACUAwAAAAA=&#10;">
                                  <o:lock v:ext="edit" aspectratio="t"/>
                                </v:line>
                                <v:line id="Line 468" o:spid="_x0000_s3310" style="position:absolute;visibility:visible;mso-wrap-style:square" from="8534,5489" to="8534,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eHfcYAAADfAAAADwAAAGRycy9kb3ducmV2LnhtbERPXWvCMBR9H/gfwhV8m6lzFNcZRTYE&#10;3cNQJ7jHa3Nt65qbkmRt9++XwcDHw/meL3tTi5acrywrmIwTEMS51RUXCo4f6/sZCB+QNdaWScEP&#10;eVguBndzzLTteE/tIRQihrDPUEEZQpNJ6fOSDPqxbYgjd7HOYIjQFVI77GK4qeVDkqTSYMWxocSG&#10;XkrKvw7fRsH7dJe2q+3bpj9t03P+uj9/Xjun1GjYr55BBOrDTfzv3ug4P5k8PU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0nh33GAAAA3wAAAA8AAAAAAAAA&#10;AAAAAAAAoQIAAGRycy9kb3ducmV2LnhtbFBLBQYAAAAABAAEAPkAAACUAwAAAAA=&#10;">
                                  <o:lock v:ext="edit" aspectratio="t"/>
                                </v:line>
                                <v:line id="Line 469" o:spid="_x0000_s3311" style="position:absolute;visibility:visible;mso-wrap-style:square" from="8611,5489" to="861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4fCcYAAADfAAAADwAAAGRycy9kb3ducmV2LnhtbERPXWvCMBR9H/gfwhX2NlM3Ka4zimwM&#10;dA9DneAer821rWtuSpK13b83wsDHw/meLXpTi5acrywrGI8SEMS51RUXCvZf7w9TED4ga6wtk4I/&#10;8rCYD+5mmGnb8ZbaXShEDGGfoYIyhCaT0uclGfQj2xBH7mSdwRChK6R22MVwU8vHJEmlwYpjQ4kN&#10;vZaU/+x+jYLPp03aLtcfq/6wTo/52/b4fe6cUvfDfvkCIlAfbuJ/90rH+cn4eTKB658IQM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LOHwnGAAAA3wAAAA8AAAAAAAAA&#10;AAAAAAAAoQIAAGRycy9kb3ducmV2LnhtbFBLBQYAAAAABAAEAPkAAACUAwAAAAA=&#10;">
                                  <o:lock v:ext="edit" aspectratio="t"/>
                                </v:line>
                                <v:line id="Line 470" o:spid="_x0000_s3312" style="position:absolute;visibility:visible;mso-wrap-style:square" from="8683,5489" to="868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K6ksYAAADfAAAADwAAAGRycy9kb3ducmV2LnhtbERPW0vDMBR+F/wP4Qh7c+mclq0uG2ND&#10;2HwY7gLz8aw5ttXmpCSxrf/eCMIeP777bNGbWrTkfGVZwWiYgCDOra64UHA6vtxPQPiArLG2TAp+&#10;yMNifnszw0zbjvfUHkIhYgj7DBWUITSZlD4vyaAf2oY4ch/WGQwRukJqh10MN7V8SJJUGqw4NpTY&#10;0Kqk/OvwbRTsxm9pu9y+bvrzNr3k6/3l/bNzSg3u+uUziEB9uIr/3Rsd5yej6eMT/P2JAOT8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2CupLGAAAA3wAAAA8AAAAAAAAA&#10;AAAAAAAAoQIAAGRycy9kb3ducmV2LnhtbFBLBQYAAAAABAAEAPkAAACUAwAAAAA=&#10;">
                                  <o:lock v:ext="edit" aspectratio="t"/>
                                </v:line>
                                <v:line id="Line 471" o:spid="_x0000_s3313" style="position:absolute;visibility:visible;mso-wrap-style:square" from="8758,5489" to="875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Ak5cYAAADfAAAADwAAAGRycy9kb3ducmV2LnhtbERPXWvCMBR9H+w/hDvY20x1UrZqFHEM&#10;dA9D3WB7vDbXttrclCS23b83wsDHw/mezntTi5acrywrGA4SEMS51RUXCr6/3p9eQPiArLG2TAr+&#10;yMN8dn83xUzbjrfU7kIhYgj7DBWUITSZlD4vyaAf2IY4cgfrDIYIXSG1wy6Gm1qOkiSVBiuODSU2&#10;tCwpP+3ORsHn8yZtF+uPVf+zTvf523b/e+ycUo8P/WICIlAfbuJ/90rH+cnwdZz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1QJOXGAAAA3wAAAA8AAAAAAAAA&#10;AAAAAAAAoQIAAGRycy9kb3ducmV2LnhtbFBLBQYAAAAABAAEAPkAAACUAwAAAAA=&#10;">
                                  <o:lock v:ext="edit" aspectratio="t"/>
                                </v:line>
                                <v:line id="Line 472" o:spid="_x0000_s3314" style="position:absolute;visibility:visible;mso-wrap-style:square" from="8833,5489" to="883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yBfsYAAADfAAAADwAAAGRycy9kb3ducmV2LnhtbERPW0vDMBR+F/wP4Qh7c+mcdFtdNoYi&#10;bD6M3WA+njXHttqclCS29d8bQdjjx3efL3tTi5acrywrGA0TEMS51RUXCk7H1/spCB+QNdaWScEP&#10;eVgubm/mmGnb8Z7aQyhEDGGfoYIyhCaT0uclGfRD2xBH7sM6gyFCV0jtsIvhppYPSZJKgxXHhhIb&#10;ei4p/zp8GwXb8S5tV5u3dX/epJf8ZX95/+ycUoO7fvUEIlAfruJ/91rH+clo9jiBvz8R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cgX7GAAAA3wAAAA8AAAAAAAAA&#10;AAAAAAAAoQIAAGRycy9kb3ducmV2LnhtbFBLBQYAAAAABAAEAPkAAACUAwAAAAA=&#10;">
                                  <o:lock v:ext="edit" aspectratio="t"/>
                                </v:line>
                                <v:line id="Line 473" o:spid="_x0000_s3315" style="position:absolute;visibility:visible;mso-wrap-style:square" from="8907,5489" to="8907,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MVDMYAAADfAAAADwAAAGRycy9kb3ducmV2LnhtbERPTUvDQBC9C/0Pywje7KYqocZuS1GE&#10;1oO0VdDjNDsmqdnZsLsm8d87B6HHx/terEbXqp5CbDwbmE0zUMSltw1XBt7fnq/noGJCtth6JgO/&#10;FGG1nFwssLB+4D31h1QpCeFYoIE6pa7QOpY1OYxT3xEL9+WDwyQwVNoGHCTctfomy3LtsGFpqLGj&#10;x5rK78OPM/B6u8v79fZlM35s82P5tD9+noZgzNXluH4AlWhMZ/G/e2Nlfja7v5PB8kcA6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ODFQzGAAAA3wAAAA8AAAAAAAAA&#10;AAAAAAAAoQIAAGRycy9kb3ducmV2LnhtbFBLBQYAAAAABAAEAPkAAACUAwAAAAA=&#10;">
                                  <o:lock v:ext="edit" aspectratio="t"/>
                                </v:line>
                              </v:group>
                              <v:line id="Line 474" o:spid="_x0000_s3316" style="position:absolute;visibility:visible;mso-wrap-style:square" from="8982,5489" to="898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M+wl8YAAADfAAAADwAAAGRycy9kb3ducmV2LnhtbERPW2vCMBR+H/gfwhH2NlM3KbMzimwM&#10;dA/DG+jjsTlruzUnJYlt9++NMNjjx3efLXpTi5acrywrGI8SEMS51RUXCg7794dnED4ga6wtk4Jf&#10;8rCYD+5mmGnb8ZbaXShEDGGfoYIyhCaT0uclGfQj2xBH7ss6gyFCV0jtsIvhppaPSZJKgxXHhhIb&#10;ei0p/9ldjILPp03aLtcfq/64Ts/52/Z8+u6cUvfDfvkCIlAf/sV/7pWO85PxdDKF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zPsJfGAAAA3wAAAA8AAAAAAAAA&#10;AAAAAAAAoQIAAGRycy9kb3ducmV2LnhtbFBLBQYAAAAABAAEAPkAAACUAwAAAAA=&#10;">
                                <o:lock v:ext="edit" aspectratio="t"/>
                              </v:line>
                              <v:line id="Line 475" o:spid="_x0000_s3317" style="position:absolute;visibility:visible;mso-wrap-style:square" from="9054,5489" to="905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P18YAAADfAAAADwAAAGRycy9kb3ducmV2LnhtbERPTUvDQBC9C/0Pywje7KaKocZuS1GE&#10;1oO0VdDjNDsmqdnZsLsm8d87B6HHx/terEbXqp5CbDwbmE0zUMSltw1XBt7fnq/noGJCtth6JgO/&#10;FGG1nFwssLB+4D31h1QpCeFYoIE6pa7QOpY1OYxT3xEL9+WDwyQwVNoGHCTctfomy3LtsGFpqLGj&#10;x5rK78OPM/B6u8v79fZlM35s82P5tD9+noZgzNXluH4AlWhMZ/G/e2Nlfja7v5MH8kcA6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sj9fGAAAA3wAAAA8AAAAAAAAA&#10;AAAAAAAAoQIAAGRycy9kb3ducmV2LnhtbFBLBQYAAAAABAAEAPkAAACUAwAAAAA=&#10;">
                                <o:lock v:ext="edit" aspectratio="t"/>
                              </v:line>
                              <v:line id="Line 476" o:spid="_x0000_s3318" style="position:absolute;visibility:visible;mso-wrap-style:square" from="9131,5489" to="913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AqTMYAAADfAAAADwAAAGRycy9kb3ducmV2LnhtbERPW0vDMBR+H/gfwhF829Iqlq0uG0MR&#10;Nh9kN9gez5pjW21OShLb+u+NIOzx47vPl4NpREfO15YVpJMEBHFhdc2lguPhdTwF4QOyxsYyKfgh&#10;D8vFzWiOubY976jbh1LEEPY5KqhCaHMpfVGRQT+xLXHkPqwzGCJ0pdQO+xhuGnmfJJk0WHNsqLCl&#10;54qKr/23UfD+sM261eZtPZw22aV42V3On71T6u52WD2BCDSEq/jfvdZxfpLOHlP4+xMB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gKkzGAAAA3wAAAA8AAAAAAAAA&#10;AAAAAAAAoQIAAGRycy9kb3ducmV2LnhtbFBLBQYAAAAABAAEAPkAAACUAwAAAAA=&#10;">
                                <o:lock v:ext="edit" aspectratio="t"/>
                              </v:line>
                              <v:line id="Line 477" o:spid="_x0000_s3319" style="position:absolute;visibility:visible;mso-wrap-style:square" from="9204,5489" to="920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7K0O8YAAADfAAAADwAAAGRycy9kb3ducmV2LnhtbERPW2vCMBR+H+w/hDPY20x1WGY1ikwE&#10;3cPwBvp4bM7abs1JSWLb/ftlMNjjx3efLXpTi5acrywrGA4SEMS51RUXCk7H9dMLCB+QNdaWScE3&#10;eVjM7+9mmGnb8Z7aQyhEDGGfoYIyhCaT0uclGfQD2xBH7sM6gyFCV0jtsIvhppajJEmlwYpjQ4kN&#10;vZaUfx1uRsH78y5tl9u3TX/eptd8tb9ePjun1ONDv5yCCNSHf/Gfe6Pj/GQ4GY/g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eytDvGAAAA3wAAAA8AAAAAAAAA&#10;AAAAAAAAoQIAAGRycy9kb3ducmV2LnhtbFBLBQYAAAAABAAEAPkAAACUAwAAAAA=&#10;">
                                <o:lock v:ext="edit" aspectratio="t"/>
                              </v:line>
                              <v:line id="Line 478" o:spid="_x0000_s3320" style="position:absolute;visibility:visible;mso-wrap-style:square" from="9278,5489" to="9278,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4RoMYAAADfAAAADwAAAGRycy9kb3ducmV2LnhtbERPXWvCMBR9H/gfwhV8m6mTFdcZRTYE&#10;3cNQJ7jHa3Nt65qbkmRt9++XwcDHw/meL3tTi5acrywrmIwTEMS51RUXCo4f6/sZCB+QNdaWScEP&#10;eVguBndzzLTteE/tIRQihrDPUEEZQpNJ6fOSDPqxbYgjd7HOYIjQFVI77GK4qeVDkqTSYMWxocSG&#10;XkrKvw7fRsH7dJe2q+3bpj9t03P+uj9/Xjun1GjYr55BBOrDTfzv3ug4P5k8PU7h708E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j+EaDGAAAA3wAAAA8AAAAAAAAA&#10;AAAAAAAAoQIAAGRycy9kb3ducmV2LnhtbFBLBQYAAAAABAAEAPkAAACUAwAAAAA=&#10;">
                                <o:lock v:ext="edit" aspectratio="t"/>
                              </v:line>
                              <v:line id="Line 479" o:spid="_x0000_s3321" style="position:absolute;visibility:visible;mso-wrap-style:square" from="9353,5489" to="935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eJ1MYAAADfAAAADwAAAGRycy9kb3ducmV2LnhtbERPW0vDMBR+F/wP4Qh7c+mclq0uG2ND&#10;2HwY7gLz8aw5ttXmpCSxrf/eCMIeP777bNGbWrTkfGVZwWiYgCDOra64UHA6vtxPQPiArLG2TAp+&#10;yMNifnszw0zbjvfUHkIhYgj7DBWUITSZlD4vyaAf2oY4ch/WGQwRukJqh10MN7V8SJJUGqw4NpTY&#10;0Kqk/OvwbRTsxm9pu9y+bvrzNr3k6/3l/bNzSg3u+uUziEB9uIr/3Rsd5yej6dMj/P2JAOT8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XidTGAAAA3wAAAA8AAAAAAAAA&#10;AAAAAAAAoQIAAGRycy9kb3ducmV2LnhtbFBLBQYAAAAABAAEAPkAAACUAwAAAAA=&#10;">
                                <o:lock v:ext="edit" aspectratio="t"/>
                              </v:line>
                              <v:line id="Line 480" o:spid="_x0000_s3322" style="position:absolute;visibility:visible;mso-wrap-style:square" from="9427,5489" to="942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ssT8YAAADfAAAADwAAAGRycy9kb3ducmV2LnhtbERPXWvCMBR9H/gfwhX2NlM3LK4zimwM&#10;dA9DneAer821rWtuSpK13b83wsDHw/meLXpTi5acrywrGI8SEMS51RUXCvZf7w9TED4ga6wtk4I/&#10;8rCYD+5mmGnb8ZbaXShEDGGfoYIyhCaT0uclGfQj2xBH7mSdwRChK6R22MVwU8vHJEmlwYpjQ4kN&#10;vZaU/+x+jYLPp03aLtcfq/6wTo/52/b4fe6cUvfDfvkCIlAfbuJ/90rH+cn4eTKB658IQM4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hbLE/GAAAA3wAAAA8AAAAAAAAA&#10;AAAAAAAAoQIAAGRycy9kb3ducmV2LnhtbFBLBQYAAAAABAAEAPkAAACUAwAAAAA=&#10;">
                                <o:lock v:ext="edit" aspectratio="t"/>
                              </v:line>
                              <v:line id="Line 481" o:spid="_x0000_s3323" style="position:absolute;visibility:visible;mso-wrap-style:square" from="9502,5489" to="950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myOMYAAADfAAAADwAAAGRycy9kb3ducmV2LnhtbERPXWvCMBR9H+w/hDvY20x1WLZqFHEM&#10;dA9D3WB7vDbXttrclCS23b83wsDHw/mezntTi5acrywrGA4SEMS51RUXCr6/3p9eQPiArLG2TAr+&#10;yMN8dn83xUzbjrfU7kIhYgj7DBWUITSZlD4vyaAf2IY4cgfrDIYIXSG1wy6Gm1qOkiSVBiuODSU2&#10;tCwpP+3ORsHn8yZtF+uPVf+zTvf523b/e+ycUo8P/WICIlAfbuJ/90rH+cnwdZzC9U8EI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iJsjjGAAAA3wAAAA8AAAAAAAAA&#10;AAAAAAAAoQIAAGRycy9kb3ducmV2LnhtbFBLBQYAAAAABAAEAPkAAACUAwAAAAA=&#10;">
                                <o:lock v:ext="edit" aspectratio="t"/>
                              </v:line>
                              <v:line id="Line 482" o:spid="_x0000_s3324" style="position:absolute;visibility:visible;mso-wrap-style:square" from="9577,5489" to="957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UXo8YAAADfAAAADwAAAGRycy9kb3ducmV2LnhtbERPW0vDMBR+F/wP4Qh7c+kcdltdNoYi&#10;bD6M3WA+njXHttqclCS29d8bQdjjx3efL3tTi5acrywrGA0TEMS51RUXCk7H1/spCB+QNdaWScEP&#10;eVgubm/mmGnb8Z7aQyhEDGGfoYIyhCaT0uclGfRD2xBH7sM6gyFCV0jtsIvhppYPSZJKgxXHhhIb&#10;ei4p/zp8GwXb8S5tV5u3dX/epJf8ZX95/+ycUoO7fvUEIlAfruJ/91rH+clo9jiBvz8R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fFF6PGAAAA3wAAAA8AAAAAAAAA&#10;AAAAAAAAoQIAAGRycy9kb3ducmV2LnhtbFBLBQYAAAAABAAEAPkAAACUAwAAAAA=&#10;">
                                <o:lock v:ext="edit" aspectratio="t"/>
                              </v:line>
                              <v:line id="Line 483" o:spid="_x0000_s3325" style="position:absolute;visibility:visible;mso-wrap-style:square" from="9651,5489" to="965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qD0cYAAADfAAAADwAAAGRycy9kb3ducmV2LnhtbERPTUvDQBC9C/0Pywje7KaKocZuS1GE&#10;1oO0VdDjNDsmqdnZsLsm8d87B6HHx/terEbXqp5CbDwbmE0zUMSltw1XBt7fnq/noGJCtth6JgO/&#10;FGG1nFwssLB+4D31h1QpCeFYoIE6pa7QOpY1OYxT3xEL9+WDwyQwVNoGHCTctfomy3LtsGFpqLGj&#10;x5rK78OPM/B6u8v79fZlM35s82P5tD9+noZgzNXluH4AlWhMZ/G/e2Nlfja7v5PB8kcA6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ag9HGAAAA3wAAAA8AAAAAAAAA&#10;AAAAAAAAoQIAAGRycy9kb3ducmV2LnhtbFBLBQYAAAAABAAEAPkAAACUAwAAAAA=&#10;">
                                <o:lock v:ext="edit" aspectratio="t"/>
                              </v:line>
                            </v:group>
                            <v:line id="Line 484" o:spid="_x0000_s3326" style="position:absolute;visibility:visible;mso-wrap-style:square" from="9726,5531" to="9726,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YmSsYAAADfAAAADwAAAGRycy9kb3ducmV2LnhtbERPW2vCMBR+H/gfwhH2NlM3LLMzimwM&#10;dA/DG+jjsTlruzUnJYlt9++NMNjjx3efLXpTi5acrywrGI8SEMS51RUXCg7794dnED4ga6wtk4Jf&#10;8rCYD+5mmGnb8ZbaXShEDGGfoYIyhCaT0uclGfQj2xBH7ss6gyFCV0jtsIvhppaPSZJKgxXHhhIb&#10;ei0p/9ldjILPp03aLtcfq/64Ts/52/Z8+u6cUvfDfvkCIlAf/sV/7pWO85PxdDKF258IQM6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WJkrGAAAA3wAAAA8AAAAAAAAA&#10;AAAAAAAAoQIAAGRycy9kb3ducmV2LnhtbFBLBQYAAAAABAAEAPkAAACUAwAAAAA=&#10;">
                              <o:lock v:ext="edit" aspectratio="t"/>
                            </v:line>
                            <v:line id="Line 485" o:spid="_x0000_s3327" style="position:absolute;visibility:visible;mso-wrap-style:square" from="9798,5531" to="9798,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BFasUAAADfAAAADwAAAGRycy9kb3ducmV2LnhtbERPS0vDQBC+C/0Pywje7KYKQWO3pShC&#10;60HsA9rjNDsmsdnZsLsm8d87B8Hjx/eeL0fXqp5CbDwbmE0zUMSltw1XBg7719sHUDEhW2w9k4Ef&#10;irBcTK7mWFg/8Jb6XaqUhHAs0ECdUldoHcuaHMap74iF+/TBYRIYKm0DDhLuWn2XZbl22LA01NjR&#10;c03lZfftDLzff+T9avO2Ho+b/Fy+bM+nryEYc3M9rp5AJRrTv/jPvbYyP5s95vJA/ggAvf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kBFasUAAADfAAAADwAAAAAAAAAA&#10;AAAAAAChAgAAZHJzL2Rvd25yZXYueG1sUEsFBgAAAAAEAAQA+QAAAJMDAAAAAA==&#10;">
                              <o:lock v:ext="edit" aspectratio="t"/>
                            </v:line>
                            <v:line id="Line 486" o:spid="_x0000_s3328" style="position:absolute;visibility:visible;mso-wrap-style:square" from="9875,5531" to="9875,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zg8cUAAADfAAAADwAAAGRycy9kb3ducmV2LnhtbERPXWvCMBR9H/gfwhV8m2knlNkZRTYG&#10;uocx3UAfr81dW21uSpK13b9fBoKPh/O9WA2mER05X1tWkE4TEMSF1TWXCr4+X+8fQfiArLGxTAp+&#10;ycNqObpbYK5tzzvq9qEUMYR9jgqqENpcSl9UZNBPbUscuW/rDIYIXSm1wz6Gm0Y+JEkmDdYcGyps&#10;6bmi4rL/MQreZx9Zt96+bYbDNjsVL7vT8dw7pSbjYf0EItAQbuKre6Pj/CSdZyn8/4kA5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zg8cUAAADfAAAADwAAAAAAAAAA&#10;AAAAAAChAgAAZHJzL2Rvd25yZXYueG1sUEsFBgAAAAAEAAQA+QAAAJMDAAAAAA==&#10;">
                              <o:lock v:ext="edit" aspectratio="t"/>
                            </v:line>
                            <v:line id="Line 487" o:spid="_x0000_s3329" style="position:absolute;visibility:visible;mso-wrap-style:square" from="9947,5489" to="994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5+hsUAAADfAAAADwAAAGRycy9kb3ducmV2LnhtbERPXWvCMBR9F/Yfwh34pqkKZXZGkY2B&#10;7mFMHWyP1+ba1jU3Jcna7t8bQfDxcL4Xq97UoiXnK8sKJuMEBHFudcWFgq/D2+gJhA/IGmvLpOCf&#10;PKyWD4MFZtp2vKN2HwoRQ9hnqKAMocmk9HlJBv3YNsSRO1lnMEToCqkddjHc1HKaJKk0WHFsKLGh&#10;l5Ly3/2fUfAx+0zb9fZ9039v02P+ujv+nDun1PCxXz+DCNSHu/jm3ug4P5nM0yl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5+hsUAAADfAAAADwAAAAAAAAAA&#10;AAAAAAChAgAAZHJzL2Rvd25yZXYueG1sUEsFBgAAAAAEAAQA+QAAAJMDAAAAAA==&#10;">
                              <o:lock v:ext="edit" aspectratio="t"/>
                            </v:line>
                          </v:group>
                          <v:shape id="Text Box 488" o:spid="_x0000_s3330" type="#_x0000_t202" style="position:absolute;left:2588;top:5839;width:872;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T5a8QA&#10;AADfAAAADwAAAGRycy9kb3ducmV2LnhtbERPXWvCMBR9H+w/hCv4NhMVyqxGkaEwEMZq97DHu+ba&#10;Bpub2mRa//0yGOzxcL5Xm8G14kp9sJ41TCcKBHHljeVaw0e5f3oGESKywdYzabhTgM368WGFufE3&#10;Luh6jLVIIRxy1NDE2OVShqohh2HiO+LEnXzvMCbY19L0eEvhrpUzpTLp0HJqaLCjl4aq8/Hbadh+&#10;crGzl7ev9+JU2LJcKD5kZ63Ho2G7BBFpiP/iP/erSfPVdJHN4fdPAi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k+Wv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0</w:t>
                                  </w:r>
                                </w:p>
                              </w:txbxContent>
                            </v:textbox>
                          </v:shape>
                          <v:shape id="Text Box 489" o:spid="_x0000_s3331" type="#_x0000_t202" style="position:absolute;left:3176;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1hH8QA&#10;AADfAAAADwAAAGRycy9kb3ducmV2LnhtbERPXWvCMBR9H+w/hCv4NhNFyqxGkaEwEMZq97DHu+ba&#10;Bpub2mRa//0yGOzxcL5Xm8G14kp9sJ41TCcKBHHljeVaw0e5f3oGESKywdYzabhTgM368WGFufE3&#10;Luh6jLVIIRxy1NDE2OVShqohh2HiO+LEnXzvMCbY19L0eEvhrpUzpTLp0HJqaLCjl4aq8/Hbadh+&#10;crGzl7ev9+JU2LJcKD5kZ63Ho2G7BBFpiP/iP/erSfPVdJHN4fdPAi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NYR/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10</w:t>
                                  </w:r>
                                </w:p>
                              </w:txbxContent>
                            </v:textbox>
                          </v:shape>
                          <v:shape id="Text Box 490" o:spid="_x0000_s3332" type="#_x0000_t202" style="position:absolute;left:3920;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HEhMQA&#10;AADfAAAADwAAAGRycy9kb3ducmV2LnhtbERPXWvCMBR9H+w/hCv4NhMFy6xGkaEwEMZq97DHu+ba&#10;Bpub2mRa//0yGOzxcL5Xm8G14kp9sJ41TCcKBHHljeVaw0e5f3oGESKywdYzabhTgM368WGFufE3&#10;Luh6jLVIIRxy1NDE2OVShqohh2HiO+LEnXzvMCbY19L0eEvhrpUzpTLp0HJqaLCjl4aq8/Hbadh+&#10;crGzl7ev9+JU2LJcKD5kZ63Ho2G7BBFpiP/iP/erSfPVdJHN4fdPAi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BxIT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20</w:t>
                                  </w:r>
                                </w:p>
                              </w:txbxContent>
                            </v:textbox>
                          </v:shape>
                          <v:shape id="Text Box 491" o:spid="_x0000_s3333" type="#_x0000_t202" style="position:absolute;left:4664;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Na88MA&#10;AADfAAAADwAAAGRycy9kb3ducmV2LnhtbERPz2vCMBS+C/4P4Qm7aaKHop1RZEwYDMZqPez41jzb&#10;YPPSNZl2//0iCB4/vt/r7eBacaE+WM8a5jMFgrjyxnKt4Vjup0sQISIbbD2Thj8KsN2MR2vMjb9y&#10;QZdDrEUK4ZCjhibGLpcyVA05DDPfESfu5HuHMcG+lqbHawp3rVwolUmHllNDgx29NFSdD79Ow+6L&#10;i1f78/H9WZwKW5Yrxe/ZWeunybB7BhFpiA/x3f1m0nw1X2UZ3P4kAH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VNa88MAAADfAAAADwAAAAAAAAAAAAAAAACYAgAAZHJzL2Rv&#10;d25yZXYueG1sUEsFBgAAAAAEAAQA9QAAAIgDAAAAAA==&#10;" filled="f" stroked="f">
                            <o:lock v:ext="edit" aspectratio="t"/>
                            <v:textbox inset="0,0,0,0">
                              <w:txbxContent>
                                <w:p w:rsidR="00064976" w:rsidRDefault="00064976" w:rsidP="00064976">
                                  <w:pPr>
                                    <w:pStyle w:val="a6"/>
                                    <w:rPr>
                                      <w:szCs w:val="24"/>
                                    </w:rPr>
                                  </w:pPr>
                                  <w:r w:rsidRPr="004605D2">
                                    <w:rPr>
                                      <w:szCs w:val="24"/>
                                    </w:rPr>
                                    <w:t>30</w:t>
                                  </w:r>
                                </w:p>
                              </w:txbxContent>
                            </v:textbox>
                          </v:shape>
                          <v:shape id="Text Box 492" o:spid="_x0000_s3334" type="#_x0000_t202" style="position:absolute;left:5374;top:5772;width:595;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aMQA&#10;AADfAAAADwAAAGRycy9kb3ducmV2LnhtbERPz2vCMBS+D/Y/hCd4m4k71FmNIsPBQJDV7rDjW/Ns&#10;g81LbTKt/70ZDHb8+H4v14NrxYX6YD1rmE4UCOLKG8u1hs/y7ekFRIjIBlvPpOFGAdarx4cl5sZf&#10;uaDLIdYihXDIUUMTY5dLGaqGHIaJ74gTd/S9w5hgX0vT4zWFu1Y+K5VJh5ZTQ4MdvTZUnQ4/TsPm&#10;i4utPe+/P4pjYctyrniXnbQej4bNAkSkIf6L/9zvJs1X03k2g98/CY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f/2j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40</w:t>
                                  </w:r>
                                </w:p>
                              </w:txbxContent>
                            </v:textbox>
                          </v:shape>
                          <v:shape id="Text Box 493" o:spid="_x0000_s3335" type="#_x0000_t202" style="position:absolute;left:6180;top:5772;width:521;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BrGsQA&#10;AADfAAAADwAAAGRycy9kb3ducmV2LnhtbERPTUvDQBC9C/0Pywje7G49BBu7LUUqCAUxjQePY3aa&#10;LM3Oxuy2jf/eOQgeH+97tZlCry40Jh/ZwmJuQBE30XluLXzUL/ePoFJGdthHJgs/lGCznt2ssHTx&#10;yhVdDrlVEsKpRAtdzkOpdWo6CpjmcSAW7hjHgFng2Go34lXCQ68fjCl0QM/S0OFAzx01p8M5WNh+&#10;crXz329f79Wx8nW9NLwvTtbe3U7bJ1CZpvwv/nO/OplvFstCBssfAa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Aaxr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50</w:t>
                                  </w:r>
                                </w:p>
                              </w:txbxContent>
                            </v:textbox>
                          </v:shape>
                          <v:shape id="Text Box 494" o:spid="_x0000_s3336" type="#_x0000_t202" style="position:absolute;left:6893;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OgcQA&#10;AADfAAAADwAAAGRycy9kb3ducmV2LnhtbERPz2vCMBS+D/Y/hDfYbSZ6KLYziowJg4Gs1sOOb82z&#10;DTYvXZNp/e8XQfD48f1erEbXiRMNwXrWMJ0oEMS1N5YbDftq8zIHESKywc4zabhQgNXy8WGBhfFn&#10;Lum0i41IIRwK1NDG2BdShrolh2Hie+LEHfzgMCY4NNIMeE7hrpMzpTLp0HJqaLGnt5bq4+7PaVh/&#10;c/luf7c/X+WhtFWVK/7Mjlo/P43rVxCRxngX39wfJs1X0zzL4fonA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MzoH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60</w:t>
                                  </w:r>
                                </w:p>
                              </w:txbxContent>
                            </v:textbox>
                          </v:shape>
                          <v:shape id="Text Box 495" o:spid="_x0000_s3337" type="#_x0000_t202" style="position:absolute;left:7635;top:5772;width:522;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xwcQA&#10;AADfAAAADwAAAGRycy9kb3ducmV2LnhtbERPTUsDMRC9C/6HMII3m9RDa9empYiCIBS324PHcTPd&#10;Dd1M1k1st/++cxA8Pt73cj2GTp1oSD6yhenEgCKuo/PcWNhXbw9PoFJGdthFJgsXSrBe3d4ssXDx&#10;zCWddrlREsKpQAttzn2hdapbCpgmsScW7hCHgFng0Gg34FnCQ6cfjZnpgJ6locWeXlqqj7vfYGHz&#10;xeWr/9l+f5aH0lfVwvDH7Gjt/d24eQaVacz/4j/3u5P5ZrqYywP5IwD06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v8cH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70</w:t>
                                  </w:r>
                                </w:p>
                              </w:txbxContent>
                            </v:textbox>
                          </v:shape>
                          <v:shape id="Text Box 496" o:spid="_x0000_s3338" type="#_x0000_t202" style="position:absolute;left:8379;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NUWsQA&#10;AADfAAAADwAAAGRycy9kb3ducmV2LnhtbERPz2vCMBS+C/sfwhO8aVIPTqtRZEwYCGO1O+z41jzb&#10;YPPSNZl2//0yEHb8+H5vdoNrxZX6YD1ryGYKBHHljeVaw3t5mC5BhIhssPVMGn4owG77MNpgbvyN&#10;C7qeYi1SCIccNTQxdrmUoWrIYZj5jjhxZ987jAn2tTQ93lK4a+VcqYV0aDk1NNjRU0PV5fTtNOw/&#10;uHi2X6+fb8W5sGW5UnxcXLSejIf9GkSkIf6L7+4Xk+arbPWYwd+fBE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jVFr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80</w:t>
                                  </w:r>
                                </w:p>
                              </w:txbxContent>
                            </v:textbox>
                          </v:shape>
                          <v:shape id="Text Box 497" o:spid="_x0000_s3339" type="#_x0000_t202" style="position:absolute;left:9123;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HKLcQA&#10;AADfAAAADwAAAGRycy9kb3ducmV2LnhtbERPz2vCMBS+D/wfwhO8zUQPOjujyFAQhLHaHXZ8a55t&#10;sHnpmqjdf28GA48f3+/luneNuFIXrGcNk7ECQVx6Y7nS8Fnsnl9AhIhssPFMGn4pwHo1eFpiZvyN&#10;c7oeYyVSCIcMNdQxtpmUoazJYRj7ljhxJ985jAl2lTQd3lK4a+RUqZl0aDk11NjSW03l+XhxGjZf&#10;nG/tz/v3R37KbVEsFB9mZ61Hw37zCiJSHx/if/fepPlqsphP4e9PAi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yi3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90</w:t>
                                  </w:r>
                                </w:p>
                              </w:txbxContent>
                            </v:textbox>
                          </v:shape>
                          <v:shape id="Text Box 498" o:spid="_x0000_s3340" type="#_x0000_t202" style="position:absolute;left:9620;top:5690;width:891;height:1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1vtsQA&#10;AADfAAAADwAAAGRycy9kb3ducmV2LnhtbERPXWvCMBR9H+w/hCv4NhMVdFajyNhgIIzV7mGPd821&#10;DTY3tcm0/vtlIPh4ON+rTe8acaYuWM8axiMFgrj0xnKl4at4e3oGESKywcYzabhSgM368WGFmfEX&#10;zum8j5VIIRwy1FDH2GZShrImh2HkW+LEHXznMCbYVdJ0eEnhrpETpWbSoeXUUGNLLzWVx/2v07D9&#10;5vzVnj5+PvNDbotioXg3O2o9HPTbJYhIfbyLb+53k+ar8WI+hf8/CY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9b7b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cm</w:t>
                                  </w:r>
                                </w:p>
                              </w:txbxContent>
                            </v:textbox>
                          </v:shape>
                        </v:group>
                      </v:group>
                    </v:group>
                    <v:line id="Line 499" o:spid="_x0000_s3341" style="position:absolute;visibility:visible;mso-wrap-style:square" from="10026,5489" to="10026,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LVtMYAAADfAAAADwAAAGRycy9kb3ducmV2LnhtbERPW0vDMBR+F/wP4Qh7c+mcdFtdNoYi&#10;bD6M3WA+njXHttqclCS29d8bQdjjx3efL3tTi5acrywrGA0TEMS51RUXCk7H1/spCB+QNdaWScEP&#10;eVgubm/mmGnb8Z7aQyhEDGGfoYIyhCaT0uclGfRD2xBH7sM6gyFCV0jtsIvhppYPSZJKgxXHhhIb&#10;ei4p/zp8GwXb8S5tV5u3dX/epJf8ZX95/+ycUoO7fvUEIlAfruJ/91rH+cloNnmEvz8R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i1bTGAAAA3wAAAA8AAAAAAAAA&#10;AAAAAAAAoQIAAGRycy9kb3ducmV2LnhtbFBLBQYAAAAABAAEAPkAAACUAwAAAAA=&#10;">
                      <o:lock v:ext="edit" aspectratio="t"/>
                    </v:line>
                  </v:group>
                  <v:shape id="Freeform 500" o:spid="_x0000_s3342" style="position:absolute;left:9103;top:11213;width:53;height:230;rotation:1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dhZMUA&#10;AADfAAAADwAAAGRycy9kb3ducmV2LnhtbERPXUvDMBR9F/YfwhV8c0kVndZlY4iiIBbc1Odrc21K&#10;m5uuybru3y+CsMfD+Z4vR9eKgfpQe9aQTRUI4tKbmisNn5vnyzsQISIbbD2ThgMFWC4mZ3PMjd/z&#10;Bw3rWIkUwiFHDTbGLpcylJYchqnviBP363uHMcG+kqbHfQp3rbxS6lY6rDk1WOzo0VLZrHdOQzFs&#10;vrLr9+3hqdu+NI36fisK+6P1xfm4egARaYwn8b/71aT5Kruf3cDfnwRALo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Z2FkxQAAAN8AAAAPAAAAAAAAAAAAAAAAAJgCAABkcnMv&#10;ZG93bnJldi54bWxQSwUGAAAAAAQABAD1AAAAig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4,2;3,14;2,17;2,19;2,23;1,25;0,30;0,42;0,53;1,62;1,69;1,73;2,78;3,79;3,77;4,76;4,72;4,68;5,64;5,57;5,50;4,44;4,36;4,30;4,12;4,2" o:connectangles="0,0,0,0,0,0,0,0,0,0,0,0,0,0,0,0,0,0,0,0,0,0,0,0,0,0"/>
                    <o:lock v:ext="edit" aspectratio="t"/>
                  </v:shape>
                  <v:group id="Group 501" o:spid="_x0000_s3343" style="position:absolute;left:8989;top:10952;width:286;height:1063" coordorigin="7222,695"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aojafFAAAA3wAA&#10;AA8AAAAAAAAAAAAAAAAAqgIAAGRycy9kb3ducmV2LnhtbFBLBQYAAAAABAAEAPoAAACcAwAAAAA=&#10;">
                    <v:group id="Group 502" o:spid="_x0000_s3344" style="position:absolute;left:7222;top:695;width:757;height:4818" coordorigin="7218,695"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kKDzFAAAA3wAA&#10;AA8AAAAAAAAAAAAAAAAAqgIAAGRycy9kb3ducmV2LnhtbFBLBQYAAAAABAAEAPoAAACcAwAAAAA=&#10;">
                      <v:shape id="AutoShape 503" o:spid="_x0000_s3345" type="#_x0000_t7" style="position:absolute;left:6918;top:4821;width:992;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kAcsMA&#10;AADfAAAADwAAAGRycy9kb3ducmV2LnhtbERPzUoDMRC+C75DGMGbTVrQ1bVpKaKg4EFbH2DYTDdL&#10;N5Nlk92mb+8cBI8f3/96W0KvZhpTF9nCcmFAETfRddxa+Dm83T2CShnZYR+ZLFwowXZzfbXG2sUz&#10;f9O8z62SEE41WvA5D7XWqfEUMC3iQCzcMY4Bs8Cx1W7Es4SHXq+MedABO5YGjwO9eGpO+ylYOKx8&#10;Ol6m6VSZ8rF7rb6G8jnfW3t7U3bPoDKV/C/+c787mW+WT5UMlj8CQG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kAcsMAAADfAAAADwAAAAAAAAAAAAAAAACYAgAAZHJzL2Rv&#10;d25yZXYueG1sUEsFBgAAAAAEAAQA9QAAAIgDAAAAAA==&#10;" adj="13315">
                        <o:lock v:ext="edit" aspectratio="t"/>
                      </v:shape>
                      <v:group id="Group 504" o:spid="_x0000_s3346" style="position:absolute;left:7222;top:695;width:753;height:4818" coordorigin="7219,695" coordsize="753,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3GdXFAAAA3wAA&#10;AA8AAAAAAAAAAAAAAAAAqgIAAGRycy9kb3ducmV2LnhtbFBLBQYAAAAABAAEAPoAAACcAwAAAAA=&#10;">
                        <v:rect id="Rectangle 505" o:spid="_x0000_s3347" style="position:absolute;left:7610;top:5130;width:357;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9xMcMA&#10;AADfAAAADwAAAGRycy9kb3ducmV2LnhtbERPPW/CMBDdK/EfrEPqVmyoVEHAIERF1Y4Qlm7X+EgC&#10;8TmKDaT99b0BifHpfS9WvW/UlbpYB7YwHhlQxEVwNZcWDvn2ZQoqJmSHTWCy8EsRVsvB0wIzF268&#10;o+s+lUpCOGZooUqpzbSORUUe4yi0xMIdQ+cxCexK7Tq8Sbhv9MSYN+2xZmmosKVNRcV5f/EWfurJ&#10;Af92+Yfxs+1r+urz0+X73drnYb+eg0rUp4f47v50Mt+MZ1N5IH8EgF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e9xMcMAAADfAAAADwAAAAAAAAAAAAAAAACYAgAAZHJzL2Rv&#10;d25yZXYueG1sUEsFBgAAAAAEAAQA9QAAAIgDAAAAAA==&#10;">
                          <o:lock v:ext="edit" aspectratio="t"/>
                        </v:rect>
                        <v:group id="Group 506" o:spid="_x0000_s3348" style="position:absolute;left:7219;top:695;width:753;height:4420" coordorigin="7216,695" coordsize="753,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JRl9MQAAADfAAAA&#10;DwAAAAAAAAAAAAAAAACqAgAAZHJzL2Rvd25yZXYueG1sUEsFBgAAAAAEAAQA+gAAAJsDAAAAAA==&#10;">
                          <v:shape id="AutoShape 507" o:spid="_x0000_s3349" type="#_x0000_t7" style="position:absolute;left:7216;top:4502;width:753;height:61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MqfsYA&#10;AADfAAAADwAAAGRycy9kb3ducmV2LnhtbESPwWrCQBCG74W+wzIFL0V3DaXE1FWKKHiqNNH7mB2T&#10;YHY2ZFdN374rCB4//vm/mZkvB9uKK/W+caxhOlEgiEtnGq407IvNOAXhA7LB1jFp+CMPy8Xryxwz&#10;4278S9c8VCJK2GeooQ6hy6T0ZU0W/cR1xDE7ud5iiNhX0vR4i3LbykSpT2mx4bihxo5WNZXn/GKj&#10;Zfa+MsUhXReb3fb4cVHnn1OitB69Dd9fIAIN4Tn8aG9NPF9NZ2kC938i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NMqfsYAAADfAAAADwAAAAAAAAAAAAAAAACYAgAAZHJz&#10;L2Rvd25yZXYueG1sUEsFBgAAAAAEAAQA9QAAAIsDAAAAAA==&#10;" adj="11455">
                            <o:lock v:ext="edit" aspectratio="t"/>
                          </v:shape>
                          <v:line id="Line 508" o:spid="_x0000_s3350" style="position:absolute;visibility:visible;mso-wrap-style:square" from="7621,4296" to="7623,4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0SrMEAAADfAAAADwAAAGRycy9kb3ducmV2LnhtbERPy4rCMBTdD/gP4QruxlTFQatRRKi4&#10;G6xu3N02tw9sbkoTtf79RBBmeTjv9bY3jXhQ52rLCibjCARxbnXNpYLLOflegHAeWWNjmRS8yMF2&#10;M/haY6ztk0/0SH0pQgi7GBVU3rexlC6vyKAb25Y4cIXtDPoAu1LqDp8h3DRyGkU/0mDNoaHClvYV&#10;5bf0bhTcrpd5cvjd63OT7nRWJv6aFVqp0bDfrUB46v2/+OM+6jA/miwXM3j/CQDk5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rRKswQAAAN8AAAAPAAAAAAAAAAAAAAAA&#10;AKECAABkcnMvZG93bnJldi54bWxQSwUGAAAAAAQABAD5AAAAjwMAAAAA&#10;" strokeweight="2pt">
                            <o:lock v:ext="edit" aspectratio="t"/>
                          </v:line>
                          <v:group id="Group 509" o:spid="_x0000_s3351" style="position:absolute;left:7322;top:695;width:583;height:3903" coordorigin="7322,695" coordsize="583,3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jxmzFAAAA3wAA&#10;AA8AAAAAAAAAAAAAAAAAqgIAAGRycy9kb3ducmV2LnhtbFBLBQYAAAAABAAEAPoAAACcAwAAAAA=&#10;">
                            <v:line id="Line 510" o:spid="_x0000_s3352" style="position:absolute;flip:x y;visibility:visible;mso-wrap-style:square" from="7324,729" to="7328,3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YsZsMAAADfAAAADwAAAGRycy9kb3ducmV2LnhtbERPy2rCQBTdF/oPwy24KXUSHyWNjiJC&#10;xZXii24vmWsSzNwJmamJfr0jFLo8nPd03plKXKlxpWUFcT8CQZxZXXKu4Hj4/khAOI+ssbJMCm7k&#10;YD57fZliqm3LO7rufS5CCLsUFRTe16mULivIoOvbmjhwZ9sY9AE2udQNtiHcVHIQRZ/SYMmhocCa&#10;lgVll/2vUYC8uQ+TNqaRXNGPG2y274vTWaneW7eYgPDU+X/xn3utw/wo/krG8PwTAM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4WLGbDAAAA3wAAAA8AAAAAAAAAAAAA&#10;AAAAoQIAAGRycy9kb3ducmV2LnhtbFBLBQYAAAAABAAEAPkAAACRAwAAAAA=&#10;">
                              <o:lock v:ext="edit" aspectratio="t"/>
                            </v:line>
                            <v:line id="Line 511" o:spid="_x0000_s3353" style="position:absolute;visibility:visible;mso-wrap-style:square" from="7899,1319" to="7903,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mef8UAAADfAAAADwAAAGRycy9kb3ducmV2LnhtbERPXWvCMBR9H+w/hDvY20x1ULQzikwG&#10;6oNMHWyP1+ba1jU3Jcna+u8XQfDxcL6n897UoiXnK8sKhoMEBHFudcWFgq/Dx8sYhA/IGmvLpOBC&#10;Huazx4cpZtp2vKN2HwoRQ9hnqKAMocmk9HlJBv3ANsSRO1lnMEToCqkddjHc1HKUJKk0WHFsKLGh&#10;95Ly3/2fUbB9/UzbxXqz6r/X6TFf7o4/584p9fzUL95ABOrDXXxzr3Scnwwn4xSufyIAOf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umef8UAAADfAAAADwAAAAAAAAAA&#10;AAAAAAChAgAAZHJzL2Rvd25yZXYueG1sUEsFBgAAAAAEAAQA+QAAAJMDAAAAAA==&#10;">
                              <o:lock v:ext="edit" aspectratio="t"/>
                            </v:line>
                            <v:line id="Line 512" o:spid="_x0000_s3354" style="position:absolute;visibility:visible;mso-wrap-style:square" from="7322,695" to="7898,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U75MYAAADfAAAADwAAAGRycy9kb3ducmV2LnhtbERPW2vCMBR+F/YfwhnsTVMddFqNIpOB&#10;7mF4A308Nmdtt+akJFnb/ftlMNjjx3dfrHpTi5acrywrGI8SEMS51RUXCs6nl+EUhA/IGmvLpOCb&#10;PKyWd4MFZtp2fKD2GAoRQ9hnqKAMocmk9HlJBv3INsSRe7fOYIjQFVI77GK4qeUkSVJpsOLYUGJD&#10;zyXln8cvo+DtcZ+2693rtr/s0lu+OdyuH51T6uG+X89BBOrDv/jPvdVxfjKeTZ/g908E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lO+TGAAAA3wAAAA8AAAAAAAAA&#10;AAAAAAAAoQIAAGRycy9kb3ducmV2LnhtbFBLBQYAAAAABAAEAPkAAACUAwAAAAA=&#10;">
                              <o:lock v:ext="edit" aspectratio="t"/>
                            </v:line>
                            <v:line id="Line 513" o:spid="_x0000_s3355" style="position:absolute;visibility:visible;mso-wrap-style:square" from="7328,4022" to="7905,4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qvlsUAAADfAAAADwAAAGRycy9kb3ducmV2LnhtbERPTUvDQBC9C/0PyxS82U0VQo3dllIR&#10;Wg9iq6DHaXZMYrOzYXdN4r93DkKPj/e9XI+uVT2F2Hg2MJ9loIhLbxuuDLy/Pd0sQMWEbLH1TAZ+&#10;KcJ6NblaYmH9wAfqj6lSEsKxQAN1Sl2hdSxrchhnviMW7ssHh0lgqLQNOEi4a/VtluXaYcPSUGNH&#10;25rK8/HHGXi5e837zf55N37s81P5eDh9fg/BmOvpuHkAlWhMF/G/e2dlfja/X8h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qvlsUAAADfAAAADwAAAAAAAAAA&#10;AAAAAAChAgAAZHJzL2Rvd25yZXYueG1sUEsFBgAAAAAEAAQA+QAAAJMDAAAAAA==&#10;">
                              <o:lock v:ext="edit" aspectratio="t"/>
                            </v:line>
                          </v:group>
                        </v:group>
                      </v:group>
                    </v:group>
                    <v:line id="Line 514" o:spid="_x0000_s3356" style="position:absolute;flip:y;visibility:visible;mso-wrap-style:square" from="7793,5158" to="7793,5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oF5MUAAADfAAAADwAAAGRycy9kb3ducmV2LnhtbERPz2vCMBS+D/Y/hCfsMmbqGKOtRpHB&#10;YAcvc1LZ7dk8m9LmpUsy7f77RRA8fny/F6vR9uJEPrSOFcymGQji2umWGwW7r/enHESIyBp7x6Tg&#10;jwKslvd3Cyy1O/MnnbaxESmEQ4kKTIxDKWWoDVkMUzcQJ+7ovMWYoG+k9nhO4baXz1n2Ki22nBoM&#10;DvRmqO62v1aBzDePP359eOmqbr8vTFVXw/dGqYfJuJ6DiDTGm/jq/tBpfjYr8gIufxIAu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yoF5MUAAADfAAAADwAAAAAAAAAA&#10;AAAAAAChAgAAZHJzL2Rvd25yZXYueG1sUEsFBgAAAAAEAAQA+QAAAJMDAAAAAA==&#10;">
                      <o:lock v:ext="edit" aspectratio="t"/>
                    </v:line>
                  </v:group>
                  <v:group id="Group 515" o:spid="_x0000_s3357" style="position:absolute;left:8556;top:11030;width:284;height:986" coordorigin="5718,1007"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YBVrLFAAAA3wAA&#10;AA8AAAAAAAAAAAAAAAAAqgIAAGRycy9kb3ducmV2LnhtbFBLBQYAAAAABAAEAPoAAACcAwAAAAA=&#10;">
                    <v:group id="Group 516" o:spid="_x0000_s3358" style="position:absolute;left:5718;top:1007;width:752;height:4468" coordorigin="5731,1007"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U3zKcQAAADfAAAA&#10;DwAAAAAAAAAAAAAAAACqAgAAZHJzL2Rvd25yZXYueG1sUEsFBgAAAAAEAAQA+gAAAJsDAAAAAA==&#10;">
                      <v:shape id="AutoShape 517" o:spid="_x0000_s3359" type="#_x0000_t7" style="position:absolute;left:5731;top:4463;width:752;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q8o8YA&#10;AADfAAAADwAAAGRycy9kb3ducmV2LnhtbESPwWrCQBCG74W+wzIFL0V3DaWY1FWKKHiqNNH7mB2T&#10;YHY2ZFdN374rCB4//vm/mZkvB9uKK/W+caxhOlEgiEtnGq407IvNeAbCB2SDrWPS8EcelovXlzlm&#10;xt34l655qESUsM9QQx1Cl0npy5os+onriGN2cr3FELGvpOnxFuW2lYlSn9Jiw3FDjR2tairP+cVG&#10;S/q+MsVhti42u+3x46LOP6dEaT16G76/QAQawnP40d6aeL6apmkC938i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Qq8o8YAAADfAAAADwAAAAAAAAAAAAAAAACYAgAAZHJz&#10;L2Rvd25yZXYueG1sUEsFBgAAAAAEAAQA9QAAAIsDAAAAAA==&#10;" adj="11455">
                        <o:lock v:ext="edit" aspectratio="t"/>
                      </v:shape>
                      <v:shape id="AutoShape 518" o:spid="_x0000_s3360" type="#_x0000_t7" style="position:absolute;left:5432;top:4783;width:993;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0+cMA&#10;AADfAAAADwAAAGRycy9kb3ducmV2LnhtbERP3WrCMBS+H/gO4Qi7m4mOzVmNIuJgg1049QEOzbEp&#10;NielSWt8+2Uw2OXH97/aJNeIgbpQe9YwnSgQxKU3NVcazqf3pzcQISIbbDyThjsF2KxHDyssjL/x&#10;Nw3HWIkcwqFADTbGtpAylJYcholviTN38Z3DmGFXSdPhLYe7Rs6UepUOa84NFlvaWSqvx95pOM1s&#10;uNz7/jpX6XO7nx/a9DW8aP04TtsliEgp/ov/3B8mz1fTxeIZfv9kAH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F0+cMAAADfAAAADwAAAAAAAAAAAAAAAACYAgAAZHJzL2Rv&#10;d25yZXYueG1sUEsFBgAAAAAEAAQA9QAAAIgDAAAAAA==&#10;" adj="13315">
                        <o:lock v:ext="edit" aspectratio="t"/>
                      </v:shape>
                      <v:rect id="Rectangle 519" o:spid="_x0000_s3361" style="position:absolute;left:6125;top:5091;width:356;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3h78MA&#10;AADfAAAADwAAAGRycy9kb3ducmV2LnhtbERPz2vCMBS+D/wfwhN2m4luiK1GkQ3HdtR68fZsnm21&#10;eSlN1M6/3gwEjx/f79mis7W4UOsrxxqGAwWCOHem4kLDNlu9TUD4gGywdkwa/sjDYt57mWFq3JXX&#10;dNmEQsQQ9ilqKENoUil9XpJFP3ANceQOrrUYImwLaVq8xnBby5FSY2mx4thQYkOfJeWnzdlq2Fej&#10;Ld7W2beyyeo9/HbZ8bz70vq13y2nIAJ14Sl+uH9MnK+GSfIB/38iAD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3h78MAAADfAAAADwAAAAAAAAAAAAAAAACYAgAAZHJzL2Rv&#10;d25yZXYueG1sUEsFBgAAAAAEAAQA9QAAAIgDAAAAAA==&#10;">
                        <o:lock v:ext="edit" aspectratio="t"/>
                      </v:rect>
                      <v:group id="Group 520" o:spid="_x0000_s3362" style="position:absolute;left:6000;top:1007;width:209;height:3907" coordorigin="6000,1007" coordsize="209,3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nb1KsQAAADfAAAA&#10;DwAAAAAAAAAAAAAAAACqAgAAZHJzL2Rvd25yZXYueG1sUEsFBgAAAAAEAAQA+gAAAJsDAAAAAA==&#10;">
                        <v:oval id="Oval 521" o:spid="_x0000_s3363" style="position:absolute;left:6023;top:3576;width:166;height: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C6tcMA&#10;AADfAAAADwAAAGRycy9kb3ducmV2LnhtbERPTWvCQBC9F/oflhG81U0aDDW6ilQEe/DQtL0P2TEJ&#10;ZmdDdhrTf98tCD0+3vdmN7lOjTSE1rOBdJGAIq68bbk28PlxfHoBFQTZYueZDPxQgN328WGDhfU3&#10;fqexlFrFEA4FGmhE+kLrUDXkMCx8Txy5ix8cSoRDre2AtxjuOv2cJLl22HJsaLCn14aqa/ntDBzq&#10;fZmPOpNldjmcZHn9Or9lqTHz2bRfgxKa5F98d59snJ+kq1UOf38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C6tcMAAADfAAAADwAAAAAAAAAAAAAAAACYAgAAZHJzL2Rv&#10;d25yZXYueG1sUEsFBgAAAAAEAAQA9QAAAIgDAAAAAA==&#10;">
                          <o:lock v:ext="edit" aspectratio="t"/>
                        </v:oval>
                        <v:line id="Line 522" o:spid="_x0000_s3364" style="position:absolute;visibility:visible;mso-wrap-style:square" from="6023,3711" to="6023,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ytOcYAAADfAAAADwAAAGRycy9kb3ducmV2LnhtbERPW2vCMBR+F/wP4Qh709QNutkZRTYG&#10;6sPwBvp4bM7abs1JSWLb/ftlMNjjx3efL3tTi5acrywrmE4SEMS51RUXCk7Ht/ETCB+QNdaWScE3&#10;eVguhoM5Ztp2vKf2EAoRQ9hnqKAMocmk9HlJBv3ENsSR+7DOYIjQFVI77GK4qeV9kqTSYMWxocSG&#10;XkrKvw43o+D9YZe2q8123Z836TV/3V8vn51T6m7Ur55BBOrDv/jPvdZxfjKdzR7h908E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x8rTnGAAAA3wAAAA8AAAAAAAAA&#10;AAAAAAAAoQIAAGRycy9kb3ducmV2LnhtbFBLBQYAAAAABAAEAPkAAACUAwAAAAA=&#10;">
                          <o:lock v:ext="edit" aspectratio="t"/>
                        </v:line>
                        <v:line id="Line 523" o:spid="_x0000_s3365" style="position:absolute;visibility:visible;mso-wrap-style:square" from="6189,3677" to="6189,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5S8UAAADfAAAADwAAAGRycy9kb3ducmV2LnhtbERPTUvDQBC9C/0PyxS82U0Vgo3dllIR&#10;Wg9iq6DHaXZMYrOzYXdN4r93DgWPj/e9XI+uVT2F2Hg2MJ9loIhLbxuuDLy/Pd3cg4oJ2WLrmQz8&#10;UoT1anK1xML6gQ/UH1OlJIRjgQbqlLpC61jW5DDOfEcs3JcPDpPAUGkbcJBw1+rbLMu1w4alocaO&#10;tjWV5+OPM/By95r3m/3zbvzY56fy8XD6/B6CMdfTcfMAKtGY/sUX987K/Gy+WMh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5S8UAAADfAAAADwAAAAAAAAAA&#10;AAAAAAChAgAAZHJzL2Rvd25yZXYueG1sUEsFBgAAAAAEAAQA+QAAAJMDAAAAAA==&#10;">
                          <o:lock v:ext="edit" aspectratio="t"/>
                        </v:line>
                        <v:shape id="Arc 524" o:spid="_x0000_s3366" style="position:absolute;left:5974;top:4723;width:269;height:114;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QawsYA&#10;AADfAAAADwAAAGRycy9kb3ducmV2LnhtbERPy2rCQBTdF/yH4Qrd1YldFJM6ER8UWqoLTbvo7pK5&#10;eWjmTsxMNfbrnYLg8nDe01lvGnGiztWWFYxHEQji3OqaSwVf2dvTBITzyBoby6TgQg5m6eBhiom2&#10;Z97SaedLEULYJaig8r5NpHR5RQbdyLbEgStsZ9AH2JVSd3gO4aaRz1H0Ig3WHBoqbGlZUX7Y/RoF&#10;i2NxWaGxzef35mjX2cf+R9Z/Sj0O+/krCE+9v4tv7ncd5kfjOI7h/08AI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QawsYAAADfAAAADwAAAAAAAAAAAAAAAACYAgAAZHJz&#10;L2Rvd25yZXYueG1sUEsFBgAAAAAEAAQA9QAAAIsDAAAAAA==&#10;" path="m905,-1nfc12472,485,21600,10003,21600,21581v,677,-32,1355,-96,2030em905,-1nsc12472,485,21600,10003,21600,21581v,677,-32,1355,-96,2030l,21581,905,-1xe" filled="f">
                          <v:path arrowok="t" o:connecttype="custom" o:connectlocs="0,0;0,0;0,0" o:connectangles="0,0,0" textboxrect="3132,3221,18468,18379"/>
                          <o:lock v:ext="edit" aspectratio="t"/>
                        </v:shape>
                        <v:oval id="Oval 525" o:spid="_x0000_s3367" style="position:absolute;left:6000;top:1007;width:209;height:2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o5YsUA&#10;AADfAAAADwAAAGRycy9kb3ducmV2LnhtbESPQWvCQBCF74X+h2UKvdWNBkVSVxGlYA89NNr7kB2T&#10;YHY2ZKcx/fedQ6HHx7z3zXub3RQ6M9KQ2sgO5rMMDHEVfcu1g8v57WUNJgmyxy4yOfihBLvt48MG&#10;Cx/v/EljKbVRCKcCHTQifWFtqhoKmGaxJ9bbNQ4BReVQWz/gXeGhs4ssW9mALeuHBns6NFTdyu/g&#10;4Fjvy9Voc1nm1+NJlrevj/d87tzz07R/BSM0yb/5L33yWj9Tpi7QPSrAb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ejlixQAAAN8AAAAPAAAAAAAAAAAAAAAAAJgCAABkcnMv&#10;ZG93bnJldi54bWxQSwUGAAAAAAQABAD1AAAAigMAAAAA&#10;">
                          <o:lock v:ext="edit" aspectratio="t"/>
                        </v:oval>
                      </v:group>
                    </v:group>
                    <v:line id="Line 526" o:spid="_x0000_s3368" style="position:absolute;flip:y;visibility:visible;mso-wrap-style:square" from="6307,5120" to="6307,5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ohB8cAAADfAAAADwAAAGRycy9kb3ducmV2LnhtbESPwWoCMRCG7wXfIUzBS9GsUopujSKF&#10;ggcvtbLibbqZbpbdTNYk6vbtG0Hw+PHP/83MYtXbVlzIh9qxgsk4A0FcOl1zpWD//TmagQgRWWPr&#10;mBT8UYDVcvC0wFy7K3/RZRcrkSQcclRgYuxyKUNpyGIYu444Zb/OW4wJfSW1x2uS21ZOs+xNWqw5&#10;bTDY0YehstmdrQI5276c/PrntSmaw2FuirLojlulhs/9+h1EpD4+hu/tjU7nZ8k5gds/CUA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GiEHxwAAAN8AAAAPAAAAAAAA&#10;AAAAAAAAAKECAABkcnMvZG93bnJldi54bWxQSwUGAAAAAAQABAD5AAAAlQMAAAAA&#10;">
                      <o:lock v:ext="edit" aspectratio="t"/>
                    </v:line>
                  </v:group>
                  <v:group id="Group 1554" o:spid="_x0000_s3369" style="position:absolute;left:7722;top:11153;width:287;height:860" coordorigin="7362,10593" coordsize="287,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ADTZscAAADf&#10;AAAADwAAAAAAAAAAAAAAAACqAgAAZHJzL2Rvd25yZXYueG1sUEsFBgAAAAAEAAQA+gAAAJ4DAAAA&#10;AA==&#10;">
                    <v:shape id="AutoShape 529" o:spid="_x0000_s3370" type="#_x0000_t7" style="position:absolute;left:7365;top:11231;width:284;height:13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ASMUA&#10;AADfAAAADwAAAGRycy9kb3ducmV2LnhtbESP0WrCQBBF34X+wzKFvummhhaNrlKEQn0o2OgHjNkx&#10;icnOht2tiX/vCoKPhzv3zMxyPZhWXMj52rKC90kCgriwuuZSwWH/PZ6B8AFZY2uZFFzJw3r1Mlpi&#10;pm3Pf3TJQymihH2GCqoQukxKX1Rk0E9sRxyzk3UGQ0RXSu2wj3LTymmSfEqDNccNFXa0qaho8n+j&#10;oLe7/e+HbLr5NnXHQ3NN8zOmSr29Dl8LEIGG8Bx+tH90PD+JzhTu/0QAub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9wBIxQAAAN8AAAAPAAAAAAAAAAAAAAAAAJgCAABkcnMv&#10;ZG93bnJldi54bWxQSwUGAAAAAAQABAD1AAAAigMAAAAA&#10;" adj="11477">
                      <o:lock v:ext="edit" aspectratio="t"/>
                    </v:shape>
                    <v:shape id="AutoShape 530" o:spid="_x0000_s3371" type="#_x0000_t7" style="position:absolute;left:7327;top:11269;width:219;height:149;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dStcYA&#10;AADfAAAADwAAAGRycy9kb3ducmV2LnhtbESP0WoCMRBF34X+Qxihb5oorVu2RpGi0EIfrPYDhs24&#10;WdxMlk12jX/fFAp9PNy5Z2bW2+RaMVIfGs8aFnMFgrjypuFaw/f5MHsBESKywdYzabhTgO3mYbLG&#10;0vgbf9F4irXIEg4larAxdqWUobLkMMx9R5yzi+8dxox9LU2Ptyx3rVwqtZIOG84bLHb0Zqm6ngan&#10;4by04XIfhmuh0sduXxy79Dk+a/04TbtXEJFS/B/+a7+bfL7Kzif4/ScD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XdStcYAAADfAAAADwAAAAAAAAAAAAAAAACYAgAAZHJz&#10;L2Rvd25yZXYueG1sUEsFBgAAAAAEAAQA9QAAAIsDAAAAAA==&#10;" adj="13315">
                      <o:lock v:ext="edit" aspectratio="t"/>
                    </v:shape>
                    <v:rect id="Rectangle 531" o:spid="_x0000_s3372" style="position:absolute;left:7510;top:11369;width:136;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76TMYA&#10;AADfAAAADwAAAGRycy9kb3ducmV2LnhtbESPwW7CMAyG75N4h8hIu40EpqGtkFYIxLQdob3s5jWm&#10;7dY4VROg4+nJJCSOn37/n+1lNthWnKj3jWMN04kCQVw603Cloci3T68gfEA22DomDX/kIUtHD0tM&#10;jDvzjk77UIkoYZ+ghjqELpHSlzVZ9BPXEcfs4HqLIWJfSdPjOcptK2dKzaXFhuOGGjta11T+7o9W&#10;w3czK/Cyy9+Vfds+h88h/zl+bbR+HA+rBYhAQ7gP39ofJp6vovMF/v+JADK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d76TMYAAADfAAAADwAAAAAAAAAAAAAAAACYAgAAZHJz&#10;L2Rvd25yZXYueG1sUEsFBgAAAAAEAAQA9QAAAIsDAAAAAA==&#10;">
                      <o:lock v:ext="edit" aspectratio="t"/>
                    </v:rect>
                    <v:group id="Group 532" o:spid="_x0000_s3373" style="position:absolute;left:7457;top:10593;width:67;height:730" coordorigin="2589,6930" coordsize="121,1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c71WXFAAAA3wAA&#10;AA8AAAAAAAAAAAAAAAAAqgIAAGRycy9kb3ducmV2LnhtbFBLBQYAAAAABAAEAPoAAACcAwAAAAA=&#10;">
                      <v:oval id="Oval 533" o:spid="_x0000_s3374" style="position:absolute;left:2595;top:7555;width:115;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OhFsUA&#10;AADfAAAADwAAAGRycy9kb3ducmV2LnhtbESPwWrCQBCG70LfYRmhN91o0JboKlIp2IOHxvY+ZMck&#10;mJ0N2THGt3cLQo8f//zfzKy3g2tUT12oPRuYTRNQxIW3NZcGfk6fk3dQQZAtNp7JwJ0CbDcvozVm&#10;1t/4m/pcShUlHDI0UIm0mdahqMhhmPqWOGZn3zmUiF2pbYe3KHeNnifJUjusOW6osKWPiopLfnUG&#10;9uUuX/Y6lUV63h9kcfk9fqUzY17Hw24FSmiQ/+Fn+2Dj+Ul0vsHfPxFAb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k6EWxQAAAN8AAAAPAAAAAAAAAAAAAAAAAJgCAABkcnMv&#10;ZG93bnJldi54bWxQSwUGAAAAAAQABAD1AAAAigMAAAAA&#10;">
                        <o:lock v:ext="edit" aspectratio="t"/>
                      </v:oval>
                      <v:line id="Line 534" o:spid="_x0000_s3375" style="position:absolute;visibility:visible;mso-wrap-style:square" from="2595,7646" to="2595,8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yHc8cAAADfAAAADwAAAGRycy9kb3ducmV2LnhtbESPQUvDQBCF74L/YRmhN7vRQiix21IU&#10;oe2h2CrocZodk2h2Nuxuk/TfO4eCx8e89817i9XoWtVTiI1nAw/TDBRx6W3DlYGP99f7OaiYkC22&#10;nsnAhSKslrc3CyysH/hA/TFVSiAcCzRQp9QVWseyJodx6jtiuX374DCJDJW2AQeBu1Y/ZlmuHTYs&#10;H2rs6Lmm8vd4dgb2s7e8X293m/Fzm5/Kl8Pp62cIxkzuxvUTqERj+jdf0xsr9TNhSmHZIwL08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fIdzxwAAAN8AAAAPAAAAAAAA&#10;AAAAAAAAAKECAABkcnMvZG93bnJldi54bWxQSwUGAAAAAAQABAD5AAAAlQMAAAAA&#10;">
                        <o:lock v:ext="edit" aspectratio="t"/>
                      </v:line>
                      <v:line id="Line 535" o:spid="_x0000_s3376" style="position:absolute;visibility:visible;mso-wrap-style:square" from="2710,7623" to="2710,8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Ai6MgAAADfAAAADwAAAGRycy9kb3ducmV2LnhtbESPTWvCQBCG74X+h2WE3urGFkKNriIt&#10;BfVQ6gfoccyOSWx2NuyuSfrvXaHQ48M77zMz03lvatGS85VlBaNhAoI4t7riQsF+9/n8BsIHZI21&#10;ZVLwSx7ms8eHKWbadryhdhsKESXsM1RQhtBkUvq8JIN+aBvimJ2tMxgiukJqh12Um1q+JEkqDVYc&#10;N5TY0HtJ+c/2ahR8vX6n7WK1XvaHVXrKPzan46VzSj0N+sUERKA+/A//tZc6np9E5xju/0QAObs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zAi6MgAAADfAAAADwAAAAAA&#10;AAAAAAAAAAChAgAAZHJzL2Rvd25yZXYueG1sUEsFBgAAAAAEAAQA+QAAAJYDAAAAAA==&#10;">
                        <o:lock v:ext="edit" aspectratio="t"/>
                      </v:line>
                      <v:shape id="Arc 536" o:spid="_x0000_s3377" style="position:absolute;left:2581;top:8601;width:145;height:80;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ibusUA&#10;AADfAAAADwAAAGRycy9kb3ducmV2LnhtbERPPW/CMBDdK/U/WIfEVmwYEEoxqKWqVAQMhXbodoqP&#10;JG18DrGBwK/nhkqMT+97Ou98rU7UxiqwheHAgCLOg6u4sPC1e3+agIoJ2WEdmCxcKMJ89vgwxcyF&#10;M3/SaZsKJSEcM7RQptRkWse8JI9xEBpi4fah9ZgEtoV2LZ4l3Nd6ZMxYe6xYGkpsaFFS/rc9eguv&#10;h/3lDX2oV9+bQ1jvlr8/urpa2+91L8+gEnXpLv53fziZb0ZmKA/kjwDQs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CJu6xQAAAN8AAAAPAAAAAAAAAAAAAAAAAJgCAABkcnMv&#10;ZG93bnJldi54bWxQSwUGAAAAAAQABAD1AAAAigMAAAAA&#10;" path="m905,-1nfc12472,485,21600,10003,21600,21581v,677,-32,1355,-96,2030em905,-1nsc12472,485,21600,10003,21600,21581v,677,-32,1355,-96,2030l,21581,905,-1xe" filled="f">
                        <v:path arrowok="t" o:connecttype="custom" o:connectlocs="0,0;0,0;0,0" o:connectangles="0,0,0" textboxrect="3128,3240,18472,18360"/>
                        <o:lock v:ext="edit" aspectratio="t"/>
                      </v:shape>
                      <v:shape id="Freeform 537" o:spid="_x0000_s3378" style="position:absolute;left:2589;top:6930;width:114;height:685;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MXh8QA&#10;AADfAAAADwAAAGRycy9kb3ducmV2LnhtbERPXUvDMBR9F/Yfwh345pIOmdItG0N0CkNGpw/u7dJc&#10;m2JzU5LY1X9vBoKPh/O92oyuEwOF2HrWUMwUCOLam5YbDe9vTzf3IGJCNth5Jg0/FGGznlytsDT+&#10;zBUNx9SIHMKxRA02pb6UMtaWHMaZ74kz9+mDw5RhaKQJeM7hrpNzpRbSYcu5wWJPD5bqr+O301C1&#10;8eMUXw/jblvdPdvH27DYDXutr6fjdgki0Zj+xX/uF5Pnq7kqCrj8yQD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jF4fEAAAA3wAAAA8AAAAAAAAAAAAAAAAAmAIAAGRycy9k&#10;b3ducmV2LnhtbFBLBQYAAAAABAAEAPUAAACJAw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94,149;65,762;52,906;44,1055;37,1269;27,1403;15,1641;0,2285;3,2873;18,3429;30,3771;36,3977;50,4239;69,4276;82,4208;90,4139;99,3946;107,3703;111,3486;112,3116;114,2723;109,2390;101,1967;88,1596;99,654;94,149" o:connectangles="0,0,0,0,0,0,0,0,0,0,0,0,0,0,0,0,0,0,0,0,0,0,0,0,0,0"/>
                        <o:lock v:ext="edit" aspectratio="t"/>
                      </v:shape>
                    </v:group>
                  </v:group>
                  <v:line id="Line 538" o:spid="_x0000_s3379" style="position:absolute;flip:y;visibility:visible;mso-wrap-style:square" from="7933,11931" to="7933,12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EprcUAAADfAAAADwAAAGRycy9kb3ducmV2LnhtbERPz0vDMBS+C/4P4QleZEtWRLa6bIyB&#10;4GEXp3Ts9tY8m9LmpUviVv97IwgeP77fy/XoenGhEFvPGmZTBYK49qblRsPH+8tkDiImZIO9Z9Lw&#10;TRHWq9ubJZbGX/mNLvvUiBzCsUQNNqWhlDLWlhzGqR+IM/fpg8OUYWikCXjN4a6XhVJP0mHLucHi&#10;QFtLdbf/chrkfPdwDpvTY1d1h8PCVnU1HHda39+Nm2cQicb0L/5zv5o8XxVqVsDvnwx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BEprcUAAADfAAAADwAAAAAAAAAA&#10;AAAAAAChAgAAZHJzL2Rvd25yZXYueG1sUEsFBgAAAAAEAAQA+QAAAJMDAAAAAA==&#10;">
                    <o:lock v:ext="edit" aspectratio="t"/>
                  </v:line>
                </v:group>
                <v:group id="Group 539" o:spid="_x0000_s3380" style="position:absolute;left:4546;top:10973;width:3171;height:1658" coordorigin="4350,4514" coordsize="3060,1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leAgwwAAAN8AAAAP&#10;AAAAAAAAAAAAAAAAAKoCAABkcnMvZG93bnJldi54bWxQSwUGAAAAAAQABAD6AAAAmgMAAAAA&#10;">
                  <v:group id="Group 540" o:spid="_x0000_s3381" style="position:absolute;left:4350;top:5559;width:3060;height:825" coordorigin="2111,4868" coordsize="8383,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x4VMQAAADfAAAA&#10;DwAAAAAAAAAAAAAAAACqAgAAZHJzL2Rvd25yZXYueG1sUEsFBgAAAAAEAAQA+gAAAJsDAAAAAA==&#10;">
                    <v:group id="Group 541" o:spid="_x0000_s3382" style="position:absolute;left:2111;top:4868;width:8383;height:3315" coordorigin="2111,4868" coordsize="8383,33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jDdz8QAAADfAAAA&#10;DwAAAAAAAAAAAAAAAACqAgAAZHJzL2Rvd25yZXYueG1sUEsFBgAAAAAEAAQA+gAAAJsDAAAAAA==&#10;">
                      <v:group id="Group 542" o:spid="_x0000_s3383" style="position:absolute;left:8696;top:6601;width:822;height:1582"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JDuMQAAADfAAAA&#10;DwAAAAAAAAAAAAAAAACqAgAAZHJzL2Rvd25yZXYueG1sUEsFBgAAAAAEAAQA+gAAAJsDAAAAAA==&#10;">
                        <v:line id="Line 543" o:spid="_x0000_s3384"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aKNcUAAADfAAAADwAAAGRycy9kb3ducmV2LnhtbERPTWsCMRC9F/ofwhR6KTVRSqtbo4hQ&#10;6MGLWlZ6GzfTzbKbyZqkuv33plDo8fG+58vBdeJMITaeNYxHCgRx5U3DtYaP/dvjFERMyAY7z6Th&#10;hyIsF7c3cyyMv/CWzrtUixzCsUANNqW+kDJWlhzGke+JM/flg8OUYailCXjJ4a6TE6WepcOGc4PF&#10;ntaWqnb37TTI6ebhFFbHp7ZsD4eZLauy/9xofX83rF5BJBrSv/jP/W7yfDVR4xf4/ZMB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GaKNcUAAADfAAAADwAAAAAAAAAA&#10;AAAAAAChAgAAZHJzL2Rvd25yZXYueG1sUEsFBgAAAAAEAAQA+QAAAJMDAAAAAA==&#10;">
                          <o:lock v:ext="edit" aspectratio="t"/>
                        </v:line>
                        <v:line id="Line 544" o:spid="_x0000_s3385"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keR8QAAADfAAAADwAAAGRycy9kb3ducmV2LnhtbERPTUsDMRC9C/6HMIIXsUmLSF2bliII&#10;Hnqxli3exs24WXYzWZPYrv/eOQgeH+97tZnCoE6UchfZwnxmQBE30XXcWji8Pd8uQeWC7HCITBZ+&#10;KMNmfXmxwsrFM7/SaV9aJSGcK7TgSxkrrXPjKWCexZFYuM+YAhaBqdUu4VnCw6AXxtzrgB1Lg8eR&#10;njw1/f47WNDL3c1X2n7c9XV/PD74uqnH952111fT9hFUoan8i//cL07mm4WZy2D5IwD0+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R5HxAAAAN8AAAAPAAAAAAAAAAAA&#10;AAAAAKECAABkcnMvZG93bnJldi54bWxQSwUGAAAAAAQABAD5AAAAkgMAAAAA&#10;">
                          <o:lock v:ext="edit" aspectratio="t"/>
                        </v:line>
                        <v:line id="Line 545" o:spid="_x0000_s3386"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W73MUAAADfAAAADwAAAGRycy9kb3ducmV2LnhtbERPTWsCMRC9F/ofwhR6KTVRStHVKCIU&#10;evBSKyvepptxs+xmsiapbv99Uyh4fLzvxWpwnbhQiI1nDeORAkFcedNwrWH/+fY8BRETssHOM2n4&#10;oQir5f3dAgvjr/xBl12qRQ7hWKAGm1JfSBkrSw7jyPfEmTv54DBlGGppAl5zuOvkRKlX6bDh3GCx&#10;p42lqt19Ow1yun06h/XXS1u2h8PMllXZH7daPz4M6zmIREO6if/d7ybPVxM1nsHfnwx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W73MUAAADfAAAADwAAAAAAAAAA&#10;AAAAAAChAgAAZHJzL2Rvd25yZXYueG1sUEsFBgAAAAAEAAQA+QAAAJMDAAAAAA==&#10;">
                          <o:lock v:ext="edit" aspectratio="t"/>
                        </v:line>
                        <v:line id="Line 546" o:spid="_x0000_s3387"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XFcgAAADfAAAADwAAAGRycy9kb3ducmV2LnhtbESPQWvCQBCF74L/YRmhN91oIZToKqIU&#10;tIdSraDHMTsm0exs2N0m6b/vFgplTh/vzZs3i1VvatGS85VlBdNJAoI4t7riQsHp83X8AsIHZI21&#10;ZVLwTR5Wy+FggZm2HR+oPYZCxBD2GSooQ2gyKX1ekkE/sQ1x1G7WGQwRXSG1wy6Gm1rOkiSVBiuO&#10;F0psaFNS/jh+GQXvzx9pu96/7frzPr3m28P1cu+cUk+jfj0HEagP/+a/7Z2O9ZNZHPj9JwLI5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b/XFcgAAADfAAAADwAAAAAA&#10;AAAAAAAAAAChAgAAZHJzL2Rvd25yZXYueG1sUEsFBgAAAAAEAAQA+QAAAJYDAAAAAA==&#10;">
                          <o:lock v:ext="edit" aspectratio="t"/>
                        </v:line>
                        <v:line id="Line 547" o:spid="_x0000_s3388"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5e4MIAAADfAAAADwAAAGRycy9kb3ducmV2LnhtbERPXWvCMBR9F/Yfwh3sRTRpJ0OqUWTg&#10;8EnRTXy9NNe2rLkpTbR1v94Iwh4P53u+7G0trtT6yrGGZKxAEOfOVFxo+Plej6YgfEA2WDsmDTfy&#10;sFy8DOaYGdfxnq6HUIgYwj5DDWUITSalz0uy6MeuIY7c2bUWQ4RtIU2LXQy3tUyV+pAWK44NJTb0&#10;WVL+e7hYDcjbv/dpl9BEftHJp9vdcHU8a/322q9mIAL14V/8dG9MnK9SlSbw+BMB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t5e4MIAAADfAAAADwAAAAAAAAAAAAAA&#10;AAChAgAAZHJzL2Rvd25yZXYueG1sUEsFBgAAAAAEAAQA+QAAAJADAAAAAA==&#10;">
                          <o:lock v:ext="edit" aspectratio="t"/>
                        </v:line>
                        <v:line id="Line 548" o:spid="_x0000_s3389"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3jEMUAAADfAAAADwAAAGRycy9kb3ducmV2LnhtbERPz0vDMBS+C/sfwhO8iEssIrNbNoYg&#10;eNjFOTp2e2ueTWnz0iVxq/+9EYQdP77fi9XoenGmEFvPGh6nCgRx7U3LjYbd59vDDERMyAZ7z6Th&#10;hyKslpObBZbGX/iDztvUiBzCsUQNNqWhlDLWlhzGqR+IM/flg8OUYWikCXjJ4a6XhVLP0mHLucHi&#10;QK+W6m777TTI2eb+FNbHp67q9vsXW9XVcNhofXc7rucgEo3pKv53v5s8XxWqKODvTwY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n3jEMUAAADfAAAADwAAAAAAAAAA&#10;AAAAAAChAgAAZHJzL2Rvd25yZXYueG1sUEsFBgAAAAAEAAQA+QAAAJMDAAAAAA==&#10;">
                          <o:lock v:ext="edit" aspectratio="t"/>
                        </v:line>
                        <v:line id="Line 549" o:spid="_x0000_s3390"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1JYsUAAADfAAAADwAAAGRycy9kb3ducmV2LnhtbERPW0vDMBR+F/wP4Qi+uWQdFKnLxpgI&#10;mw/iLuAez5qzttqclCS29d8bQdjjx3efL0fbip58aBxrmE4UCOLSmYYrDcfDy8MjiBCRDbaOScMP&#10;BVgubm/mWBg38I76faxECuFQoIY6xq6QMpQ1WQwT1xEn7uK8xZigr6TxOKRw28pMqVxabDg11NjR&#10;uqbya/9tNbzN3vN+tX3djB/b/Fw+786nz8FrfX83rp5ARBrjVfzv3pg0X2Uqm8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W1JYsUAAADfAAAADwAAAAAAAAAA&#10;AAAAAAChAgAAZHJzL2Rvd25yZXYueG1sUEsFBgAAAAAEAAQA+QAAAJMDAAAAAA==&#10;"/>
                        <v:line id="Line 550" o:spid="_x0000_s3391"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TRFsUAAADfAAAADwAAAGRycy9kb3ducmV2LnhtbERPXUvDMBR9F/Yfwh345pJVKVKXjaEI&#10;mw/iprA93jXXtrO5KUls6783wsDHw/lerEbbip58aBxrmM8UCOLSmYYrDR/vzzf3IEJENtg6Jg0/&#10;FGC1nFwtsDBu4B31+1iJFMKhQA11jF0hZShrshhmriNO3KfzFmOCvpLG45DCbSszpXJpseHUUGNH&#10;jzWVX/tvq+H19i3v19uXzXjY5qfyaXc6ngev9fV0XD+AiDTGf/HFvTFpvspUdgd/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oTRFsUAAADfAAAADwAAAAAAAAAA&#10;AAAAAAChAgAAZHJzL2Rvd25yZXYueG1sUEsFBgAAAAAEAAQA+QAAAJMDAAAAAA==&#10;"/>
                        <v:line id="Line 551" o:spid="_x0000_s3392"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h0jcUAAADfAAAADwAAAGRycy9kb3ducmV2LnhtbERPXUvDMBR9F/Yfwh345pJVLFKXjaEI&#10;mw/iprA93jXXtrO5KUls6783wsDHw/lerEbbip58aBxrmM8UCOLSmYYrDR/vzzf3IEJENtg6Jg0/&#10;FGC1nFwtsDBu4B31+1iJFMKhQA11jF0hZShrshhmriNO3KfzFmOCvpLG45DCbSszpXJpseHUUGNH&#10;jzWVX/tvq+H19i3v19uXzXjY5qfyaXc6ngev9fV0XD+AiDTGf/HFvTFpvspUdgd/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ch0jcUAAADfAAAADwAAAAAAAAAA&#10;AAAAAAChAgAAZHJzL2Rvd25yZXYueG1sUEsFBgAAAAAEAAQA+QAAAJMDAAAAAA==&#10;"/>
                      </v:group>
                      <v:group id="Group 552" o:spid="_x0000_s3393" style="position:absolute;left:3244;top:6587;width:823;height:1582" coordorigin="2415,12378" coordsize="397,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6JBcQAAADfAAAA&#10;DwAAAAAAAAAAAAAAAACqAgAAZHJzL2Rvd25yZXYueG1sUEsFBgAAAAAEAAQA+gAAAJsDAAAAAA==&#10;">
                        <v:line id="Line 553" o:spid="_x0000_s3394" style="position:absolute;flip:x;visibility:visible;mso-wrap-style:square" from="2606,12554" to="2606,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pAiMUAAADfAAAADwAAAGRycy9kb3ducmV2LnhtbERPz0vDMBS+C/4P4QleZEss4ma3bAxB&#10;8LDLpnR4e2ueTWnzUpO41f9+EQSPH9/v5Xp0vThRiK1nDfdTBYK49qblRsP728tkDiImZIO9Z9Lw&#10;QxHWq+urJZbGn3lHp31qRA7hWKIGm9JQShlrSw7j1A/Emfv0wWHKMDTSBDzncNfLQqlH6bDl3GBx&#10;oGdLdbf/dhrkfHv3FTbHh67qDocnW9XV8LHV+vZm3CxAJBrTv/jP/WryfFWoYga/fzIAub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gpAiMUAAADfAAAADwAAAAAAAAAA&#10;AAAAAAChAgAAZHJzL2Rvd25yZXYueG1sUEsFBgAAAAAEAAQA+QAAAJMDAAAAAA==&#10;">
                          <o:lock v:ext="edit" aspectratio="t"/>
                        </v:line>
                        <v:line id="Line 554" o:spid="_x0000_s3395" style="position:absolute;flip:x;visibility:visible;mso-wrap-style:square" from="2660,12528" to="2660,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XU+sQAAADfAAAADwAAAGRycy9kb3ducmV2LnhtbERPTUsDMRC9C/6HMIIXsYmLSF2bliII&#10;HnqxyhZv42bcLLuZrEls13/vHASPj/e92sxhVEdKuY9s4WZhQBG30fXcWXh7fbpegsoF2eEYmSz8&#10;UIbN+vxshbWLJ36h4750SkI412jBlzLVWufWU8C8iBOxcJ8xBSwCU6ddwpOEh1FXxtzpgD1Lg8eJ&#10;Hj21w/47WNDL3dVX2n7cDs1wONz7pm2m9521lxfz9gFUobn8i//cz07mm8pUMlj+CAC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ldT6xAAAAN8AAAAPAAAAAAAAAAAA&#10;AAAAAKECAABkcnMvZG93bnJldi54bWxQSwUGAAAAAAQABAD5AAAAkgMAAAAA&#10;">
                          <o:lock v:ext="edit" aspectratio="t"/>
                        </v:line>
                        <v:line id="Line 555" o:spid="_x0000_s3396" style="position:absolute;flip:x;visibility:visible;mso-wrap-style:square" from="2812,12524" to="2812,1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lxYcUAAADfAAAADwAAAGRycy9kb3ducmV2LnhtbERPz0vDMBS+C/sfwhO8iEssIlu3bAxh&#10;4GEXp3R4e2ueTWnz0iXZVv97IwgeP77fy/XoenGhEFvPGh6nCgRx7U3LjYaP9+3DDERMyAZ7z6Th&#10;myKsV5ObJZbGX/mNLvvUiBzCsUQNNqWhlDLWlhzGqR+IM/flg8OUYWikCXjN4a6XhVLP0mHLucHi&#10;QC+W6m5/dhrkbHd/CpvjU1d1h8PcVnU1fO60vrsdNwsQicb0L/5zv5o8XxWqmMPvnwxAr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NlxYcUAAADfAAAADwAAAAAAAAAA&#10;AAAAAAChAgAAZHJzL2Rvd25yZXYueG1sUEsFBgAAAAAEAAQA+QAAAJMDAAAAAA==&#10;">
                          <o:lock v:ext="edit" aspectratio="t"/>
                        </v:line>
                        <v:line id="Line 556" o:spid="_x0000_s3397" style="position:absolute;visibility:visible;mso-wrap-style:square" from="2660,12708" to="2810,12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ZByMUAAADfAAAADwAAAGRycy9kb3ducmV2LnhtbERPTUvDQBC9C/6HZQRvdtcWgqTdlqII&#10;rQexVbDHaXZMotnZsLsm8d87B8Hj432vNpPv1EAxtYEt3M4MKOIquJZrC2+vjzd3oFJGdtgFJgs/&#10;lGCzvrxYYenCyAcajrlWEsKpRAtNzn2pdaoa8phmoScW7iNEj1lgrLWLOEq47/TcmEJ7bFkaGuzp&#10;vqHq6/jtLTwvXophu3/aTe/74lw9HM6nzzFae301bZegMk35X/zn3jmZb+ZmIQ/k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ZByMUAAADfAAAADwAAAAAAAAAA&#10;AAAAAAChAgAAZHJzL2Rvd25yZXYueG1sUEsFBgAAAAAEAAQA+QAAAJMDAAAAAA==&#10;">
                          <o:lock v:ext="edit" aspectratio="t"/>
                        </v:line>
                        <v:line id="Line 557" o:spid="_x0000_s3398" style="position:absolute;flip:x y;visibility:visible;mso-wrap-style:square" from="2608,12671" to="2659,12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fIPcMAAADfAAAADwAAAGRycy9kb3ducmV2LnhtbERPXWvCMBR9H/gfwhV8GZq0jiHVKDKY&#10;+OSYU3y9NNe22NyUJtrqr18GAx8P53ux6m0tbtT6yrGGZKJAEOfOVFxoOPx8jmcgfEA2WDsmDXfy&#10;sFoOXhaYGdfxN932oRAxhH2GGsoQmkxKn5dk0U9cQxy5s2sthgjbQpoWuxhua5kq9S4tVhwbSmzo&#10;o6T8sr9aDci7x3TWJfQmN3Ty6e7rdX08az0a9us5iEB9eIr/3VsT56tUTRP4+xMByO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sHyD3DAAAA3wAAAA8AAAAAAAAAAAAA&#10;AAAAoQIAAGRycy9kb3ducmV2LnhtbFBLBQYAAAAABAAEAPkAAACRAwAAAAA=&#10;">
                          <o:lock v:ext="edit" aspectratio="t"/>
                        </v:line>
                        <v:line id="Line 558" o:spid="_x0000_s3399" style="position:absolute;flip:y;visibility:visible;mso-wrap-style:square" from="2660,12529" to="2812,125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R1zcUAAADfAAAADwAAAGRycy9kb3ducmV2LnhtbERPz0vDMBS+C/4P4QleZEusMma3bAxB&#10;8LDLpnR4e2ueTWnzUpO41f9+EQSPH9/v5Xp0vThRiK1nDfdTBYK49qblRsP728tkDiImZIO9Z9Lw&#10;QxHWq+urJZbGn3lHp31qRA7hWKIGm9JQShlrSw7j1A/Emfv0wWHKMDTSBDzncNfLQqmZdNhybrA4&#10;0LOlutt/Ow1yvr37CpvjY1d1h8OTrepq+NhqfXszbhYgEo3pX/znfjV5virUQwG/fzIAubo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6R1zcUAAADfAAAADwAAAAAAAAAA&#10;AAAAAAChAgAAZHJzL2Rvd25yZXYueG1sUEsFBgAAAAAEAAQA+QAAAJMDAAAAAA==&#10;">
                          <o:lock v:ext="edit" aspectratio="t"/>
                        </v:line>
                        <v:line id="Line 559" o:spid="_x0000_s3400" style="position:absolute;visibility:visible;mso-wrap-style:square" from="2415,12408" to="2610,125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Tfv8UAAADfAAAADwAAAGRycy9kb3ducmV2LnhtbERPW0vDMBR+F/wP4Qi+uWQrFKnLxpgI&#10;mw/iLuAez5qzttqclCS29d8bQdjjx3efL0fbip58aBxrmE4UCOLSmYYrDcfDy8MjiBCRDbaOScMP&#10;BVgubm/mWBg38I76faxECuFQoIY6xq6QMpQ1WQwT1xEn7uK8xZigr6TxOKRw28qZUrm02HBqqLGj&#10;dU3l1/7banjL3vN+tX3djB/b/Fw+786nz8FrfX83rp5ARBrjVfzv3pg0X81Uls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LTfv8UAAADfAAAADwAAAAAAAAAA&#10;AAAAAAChAgAAZHJzL2Rvd25yZXYueG1sUEsFBgAAAAAEAAQA+QAAAJMDAAAAAA==&#10;"/>
                        <v:line id="Line 560" o:spid="_x0000_s3401" style="position:absolute;visibility:visible;mso-wrap-style:square" from="2469,12381" to="2664,12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1Hy8YAAADfAAAADwAAAGRycy9kb3ducmV2LnhtbERPXWvCMBR9F/Yfwh3sTZPpKKMzimwM&#10;1IehbrA9Xpu7tltzU5LYdv/eDAQfD+d7vhxsIzryoXas4X6iQBAXztRcavh4fx0/gggR2WDjmDT8&#10;UYDl4mY0x9y4nvfUHWIpUgiHHDVUMba5lKGoyGKYuJY4cd/OW4wJ+lIaj30Kt42cKpVJizWnhgpb&#10;eq6o+D2crIa32S7rVpvtevjcZMfiZX/8+um91ne3w+oJRKQhXsUX99qk+WqqZg/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dR8vGAAAA3wAAAA8AAAAAAAAA&#10;AAAAAAAAoQIAAGRycy9kb3ducmV2LnhtbFBLBQYAAAAABAAEAPkAAACUAwAAAAA=&#10;"/>
                        <v:line id="Line 561" o:spid="_x0000_s3402" style="position:absolute;visibility:visible;mso-wrap-style:square" from="2613,12378" to="2808,1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HiUMYAAADfAAAADwAAAGRycy9kb3ducmV2LnhtbERPXWvCMBR9F/Yfwh3sTZMpK6MzimwM&#10;1IehbrA9Xpu7tltzU5LYdv/eDAQfD+d7vhxsIzryoXas4X6iQBAXztRcavh4fx0/gggR2WDjmDT8&#10;UYDl4mY0x9y4nvfUHWIpUgiHHDVUMba5lKGoyGKYuJY4cd/OW4wJ+lIaj30Kt42cKpVJizWnhgpb&#10;eq6o+D2crIa32S7rVpvtevjcZMfiZX/8+um91ne3w+oJRKQhXsUX99qk+WqqZg/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R4lDGAAAA3wAAAA8AAAAAAAAA&#10;AAAAAAAAoQIAAGRycy9kb3ducmV2LnhtbFBLBQYAAAAABAAEAPkAAACUAwAAAAA=&#10;"/>
                      </v:group>
                      <v:group id="Group 562" o:spid="_x0000_s3403" style="position:absolute;left:2111;top:4868;width:8383;height:2745" coordorigin="2111,4875" coordsize="8383,27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x/YwwAAAN8AAAAP&#10;AAAAAAAAAAAAAAAAAKoCAABkcnMvZG93bnJldi54bWxQSwUGAAAAAAQABAD6AAAAmgMAAAAA&#10;">
                        <v:shape id="AutoShape 563" o:spid="_x0000_s3404" type="#_x0000_t7" style="position:absolute;left:2111;top:4917;width:7988;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G+c8MA&#10;AADfAAAADwAAAGRycy9kb3ducmV2LnhtbERP3UrDMBS+F3yHcARvxCbWX+qyIQNBEAfr9gCnybEt&#10;a05Kkq317Y0g7PLj+1+sZjeIE4XYe9ZwVygQxMbbnlsN+9377QuImJAtDp5Jww9FWC0vLxZYWT/x&#10;lk51akUO4Vihhi6lsZIymo4cxsKPxJn79sFhyjC00gaccrgbZKnUk3TYc27ocKR1R+ZQH52GrwN/&#10;PhpZ7tbTPjyYTbu5aZqj1tdX89sriERzOov/3R82z1elun+Gvz8Z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6G+c8MAAADfAAAADwAAAAAAAAAAAAAAAACYAgAAZHJzL2Rv&#10;d25yZXYueG1sUEsFBgAAAAAEAAQA9QAAAIgDAAAAAA==&#10;" adj="1094">
                          <o:lock v:ext="edit" aspectratio="t"/>
                        </v:shape>
                        <v:line id="Line 564" o:spid="_x0000_s3405" style="position:absolute;flip:x;visibility:visible;mso-wrap-style:square" from="2113,4875" to="2113,6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xCJ8UAAADfAAAADwAAAGRycy9kb3ducmV2LnhtbERPTUsDMRC9C/6HMIIXsYlVpK5NSxEE&#10;D73YyhZv42bcLLuZrEls13/vHASPj/e9XE9hUEdKuYts4WZmQBE30XXcWnjbP18vQOWC7HCITBZ+&#10;KMN6dX62xMrFE7/ScVdaJSGcK7TgSxkrrXPjKWCexZFYuM+YAhaBqdUu4UnCw6DnxtzrgB1Lg8eR&#10;njw1/e47WNCL7dVX2nzc9XV/ODz4uqnH9621lxfT5hFUoan8i//cL07mm7m5lcHyRwDo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kxCJ8UAAADfAAAADwAAAAAAAAAA&#10;AAAAAAChAgAAZHJzL2Rvd25yZXYueG1sUEsFBgAAAAAEAAQA+QAAAJMDAAAAAA==&#10;">
                          <o:lock v:ext="edit" aspectratio="t"/>
                        </v:line>
                        <v:line id="Line 565" o:spid="_x0000_s3406" style="position:absolute;visibility:visible;mso-wrap-style:square" from="2113,6342" to="2517,7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zoVcYAAADfAAAADwAAAGRycy9kb3ducmV2LnhtbERPXWvCMBR9F/Yfwh3sTZMplK0zimwM&#10;1AeZbrA9Xpu7tltzU5LY1n+/DAQfD+d7vhxsIzryoXas4X6iQBAXztRcavh4fx0/gAgR2WDjmDSc&#10;KcBycTOaY25cz3vqDrEUKYRDjhqqGNtcylBUZDFMXEucuG/nLcYEfSmNxz6F20ZOlcqkxZpTQ4Ut&#10;PVdU/B5OVsNu9pZ1q812PXxusmPxsj9+/fRe67vbYfUEItIQr+KLe23SfDVVs0f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1c6FXGAAAA3wAAAA8AAAAAAAAA&#10;AAAAAAAAoQIAAGRycy9kb3ducmV2LnhtbFBLBQYAAAAABAAEAPkAAACUAwAAAAA=&#10;"/>
                        <v:group id="Group 566" o:spid="_x0000_s3407" style="position:absolute;left:2507;top:5501;width:7987;height:2119" coordorigin="2524,5484" coordsize="7987,21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H0UUrFAAAA3wAA&#10;AA8AAAAAAAAAAAAAAAAAqgIAAGRycy9kb3ducmV2LnhtbFBLBQYAAAAABAAEAPoAAACcAwAAAAA=&#10;">
                          <v:group id="Group 567" o:spid="_x0000_s3408" style="position:absolute;left:2524;top:5484;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rj00cQAAADfAAAA&#10;DwAAAAAAAAAAAAAAAACqAgAAZHJzL2Rvd25yZXYueG1sUEsFBgAAAAAEAAQA+gAAAJsDAAAAAA==&#10;">
                            <v:group id="Group 568" o:spid="_x0000_s3409"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mpqpsQAAADfAAAA&#10;DwAAAAAAAAAAAAAAAACqAgAAZHJzL2Rvd25yZXYueG1sUEsFBgAAAAAEAAQA+gAAAJsDAAAAAA==&#10;">
                              <v:group id="Group 569" o:spid="_x0000_s3410"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SbPPcQAAADfAAAA&#10;DwAAAAAAAAAAAAAAAACqAgAAZHJzL2Rvd25yZXYueG1sUEsFBgAAAAAEAAQA+gAAAJsDAAAAAA==&#10;">
                                <v:group id="Group 570" o:spid="_x0000_s3411"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7PV0nFAAAA3wAA&#10;AA8AAAAAAAAAAAAAAAAAqgIAAGRycy9kb3ducmV2LnhtbFBLBQYAAAAABAAEAPoAAACcAwAAAAA=&#10;">
                                  <v:group id="Group 571" o:spid="_x0000_s3412"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GD8tLFAAAA3wAA&#10;AA8AAAAAAAAAAAAAAAAAqgIAAGRycy9kb3ducmV2LnhtbFBLBQYAAAAABAAEAPoAAACcAwAAAAA=&#10;">
                                    <v:group id="Group 572" o:spid="_x0000_s3413"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FRbKXFAAAA3wAA&#10;AA8AAAAAAAAAAAAAAAAAqgIAAGRycy9kb3ducmV2LnhtbFBLBQYAAAAABAAEAPoAAACcAwAAAAA=&#10;">
                                      <v:group id="Group 573" o:spid="_x0000_s3414"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h3JPsQAAADfAAAA&#10;DwAAAAAAAAAAAAAAAACqAgAAZHJzL2Rvd25yZXYueG1sUEsFBgAAAAAEAAQA+gAAAJsDAAAAAA==&#10;">
                                        <v:group id="Group 574" o:spid="_x0000_s3415"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CXUzFAAAA3wAA&#10;AA8AAAAAAAAAAAAAAAAAqgIAAGRycy9kb3ducmV2LnhtbFBLBQYAAAAABAAEAPoAAACcAwAAAAA=&#10;">
                                          <v:group id="Group 575" o:spid="_x0000_s3416" style="position:absolute;left:2513;top:5489;width:7584;height:1539" coordorigin="2513,5489" coordsize="7584,1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M7418QAAADfAAAA&#10;DwAAAAAAAAAAAAAAAACqAgAAZHJzL2Rvd25yZXYueG1sUEsFBgAAAAAEAAQA+gAAAJsDAAAAAA==&#10;">
                                            <v:rect id="Rectangle 576" o:spid="_x0000_s3417" style="position:absolute;left:2513;top:5489;width:7584;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p2ycMA&#10;AADfAAAADwAAAGRycy9kb3ducmV2LnhtbERPTU/CQBC9m/AfNkPCTXat0WhhIQQDwSOUi7ehO7bV&#10;7mzTXaD4652DiceX9z1fDr5VF+pjE9jCw9SAIi6Da7iycCw29y+gYkJ22AYmCzeKsFyM7uaYu3Dl&#10;PV0OqVISwjFHC3VKXa51LGvyGKehIxbuM/Qek8C+0q7Hq4T7VmfGPGuPDUtDjR2tayq/D2dv4dRk&#10;R/zZF1vjXzeP6X0ovs4fb9ZOxsNqBirRkP7Ff+6dk/kmM0/yQP4IAL3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hp2ycMAAADfAAAADwAAAAAAAAAAAAAAAACYAgAAZHJzL2Rv&#10;d25yZXYueG1sUEsFBgAAAAAEAAQA9QAAAIgDAAAAAA==&#10;">
                                              <o:lock v:ext="edit" aspectratio="t"/>
                                            </v:rect>
                                            <v:line id="Line 577" o:spid="_x0000_s3418" style="position:absolute;visibility:visible;mso-wrap-style:square" from="2588,5489" to="2588,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UB88YAAADfAAAADwAAAGRycy9kb3ducmV2LnhtbERPXWvCMBR9F/Yfwh34ponKyuiMIhsD&#10;3YOoG2yP1+au7dbclCRru39vhMEeD+d7uR5sIzryoXasYTZVIIgLZ2ouNby9Pk/uQYSIbLBxTBp+&#10;KcB6dTNaYm5cz0fqTrEUKYRDjhqqGNtcylBUZDFMXUucuE/nLcYEfSmNxz6F20bOlcqkxZpTQ4Ut&#10;PVZUfJ9+rIb94pB1m93LdnjfZefi6Xj++Oq91uPbYfMAItIQ/8V/7q1J89Vc3c3g+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71AfPGAAAA3wAAAA8AAAAAAAAA&#10;AAAAAAAAoQIAAGRycy9kb3ducmV2LnhtbFBLBQYAAAAABAAEAPkAAACUAwAAAAA=&#10;">
                                              <o:lock v:ext="edit" aspectratio="t"/>
                                            </v:line>
                                            <v:line id="Line 578" o:spid="_x0000_s3419" style="position:absolute;visibility:visible;mso-wrap-style:square" from="2662,5489" to="266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efhMUAAADfAAAADwAAAGRycy9kb3ducmV2LnhtbERPXUvDMBR9F/Yfwh345pJVLFKXjaEI&#10;mw/iprA93jXXtrO5KUls6783wsDHw/lerEbbip58aBxrmM8UCOLSmYYrDR/vzzf3IEJENtg6Jg0/&#10;FGC1nFwtsDBu4B31+1iJFMKhQA11jF0hZShrshhmriNO3KfzFmOCvpLG45DCbSszpXJpseHUUGNH&#10;jzWVX/tvq+H19i3v19uXzXjY5qfyaXc6ngev9fV0XD+AiDTGf/HFvTFpvsrU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efhMUAAADfAAAADwAAAAAAAAAA&#10;AAAAAAChAgAAZHJzL2Rvd25yZXYueG1sUEsFBgAAAAAEAAQA+QAAAJMDAAAAAA==&#10;">
                                              <o:lock v:ext="edit" aspectratio="t"/>
                                            </v:line>
                                            <v:line id="Line 579" o:spid="_x0000_s3420" style="position:absolute;visibility:visible;mso-wrap-style:square" from="2735,5489" to="273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s6H8YAAADfAAAADwAAAGRycy9kb3ducmV2LnhtbERPXWvCMBR9F/Yfwh3sTZMpK6MzimwM&#10;1IehbrA9Xpu7tltzU5LYdv/eDAQfD+d7vhxsIzryoXas4X6iQBAXztRcavh4fx0/gggR2WDjmDT8&#10;UYDl4mY0x9y4nvfUHWIpUgiHHDVUMba5lKGoyGKYuJY4cd/OW4wJ+lIaj30Kt42cKpVJizWnhgpb&#10;eq6o+D2crIa32S7rVpvtevjcZMfiZX/8+um91ne3w+oJRKQhXsUX99qk+WqqHmbw/ycBkIs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rOh/GAAAA3wAAAA8AAAAAAAAA&#10;AAAAAAAAoQIAAGRycy9kb3ducmV2LnhtbFBLBQYAAAAABAAEAPkAAACUAwAAAAA=&#10;">
                                              <o:lock v:ext="edit" aspectratio="t"/>
                                            </v:line>
                                            <v:line id="Line 580" o:spid="_x0000_s3421" style="position:absolute;visibility:visible;mso-wrap-style:square" from="2811,5489" to="281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Kia8YAAADfAAAADwAAAGRycy9kb3ducmV2LnhtbERPXUvDMBR9F/wP4Qp7c4mbFqnLxtgY&#10;bD6Im4I+3jXXtq65KUls679fBoKPh/M9Wwy2ER35UDvWcDdWIIgLZ2ouNby/bW4fQYSIbLBxTBp+&#10;KcBifn01w9y4nvfUHWIpUgiHHDVUMba5lKGoyGIYu5Y4cV/OW4wJ+lIaj30Kt42cKJVJizWnhgpb&#10;WlVUnA4/VsPL9DXrlrvn7fCxy47Fen/8/O691qObYfkEItIQ/8V/7q1J89VEPdzD5U8CIO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6ComvGAAAA3wAAAA8AAAAAAAAA&#10;AAAAAAAAoQIAAGRycy9kb3ducmV2LnhtbFBLBQYAAAAABAAEAPkAAACUAwAAAAA=&#10;">
                                              <o:lock v:ext="edit" aspectratio="t"/>
                                            </v:line>
                                            <v:line id="Line 581" o:spid="_x0000_s3422" style="position:absolute;visibility:visible;mso-wrap-style:square" from="2884,5489" to="288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4H8MYAAADfAAAADwAAAGRycy9kb3ducmV2LnhtbERPXWvCMBR9H/gfwh34NpM5LKMzimwM&#10;dA8y3WB7vDZ3bWdzU5LYdv9+EQQfD+d7vhxsIzryoXas4X6iQBAXztRcavj8eL17BBEissHGMWn4&#10;owDLxehmjrlxPe+o28dSpBAOOWqoYmxzKUNRkcUwcS1x4n6ctxgT9KU0HvsUbhs5VSqTFmtODRW2&#10;9FxRcdyfrIbtw3vWrTZv6+Frkx2Kl93h+7f3Wo9vh9UTiEhDvIov7rVJ89VUzWZw/pMA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OB/DGAAAA3wAAAA8AAAAAAAAA&#10;AAAAAAAAoQIAAGRycy9kb3ducmV2LnhtbFBLBQYAAAAABAAEAPkAAACUAwAAAAA=&#10;">
                                              <o:lock v:ext="edit" aspectratio="t"/>
                                            </v:line>
                                            <v:line id="Line 582" o:spid="_x0000_s3423" style="position:absolute;visibility:visible;mso-wrap-style:square" from="2958,5489" to="2958,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yZh8UAAADfAAAADwAAAGRycy9kb3ducmV2LnhtbERPW0vDMBR+F/Yfwhn45pJNLFKXjTER&#10;Nh/EXUAfz5pj2605KUls6783wsDHj+8+Xw62ER35UDvWMJ0oEMSFMzWXGo6Hl7tHECEiG2wck4Yf&#10;CrBcjG7mmBvX8466fSxFCuGQo4YqxjaXMhQVWQwT1xIn7st5izFBX0rjsU/htpEzpTJpsebUUGFL&#10;64qKy/7bani7f8+61fZ1M3xss1PxvDt9nnuv9e14WD2BiDTEf/HVvTFpvpqphw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RyZh8UAAADfAAAADwAAAAAAAAAA&#10;AAAAAAChAgAAZHJzL2Rvd25yZXYueG1sUEsFBgAAAAAEAAQA+QAAAJMDAAAAAA==&#10;">
                                              <o:lock v:ext="edit" aspectratio="t"/>
                                            </v:line>
                                            <v:line id="Line 583" o:spid="_x0000_s3424" style="position:absolute;visibility:visible;mso-wrap-style:square" from="3033,5489" to="303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A8HMYAAADfAAAADwAAAGRycy9kb3ducmV2LnhtbERPXUvDMBR9F/wP4Qq+ucTJ6qjLxpgI&#10;mw/i5mB7vGuubV1zU5Ksrf/eCIKPh/M9Wwy2ER35UDvWcD9SIIgLZ2ouNew/Xu6mIEJENtg4Jg3f&#10;FGAxv76aYW5cz1vqdrEUKYRDjhqqGNtcylBUZDGMXEucuE/nLcYEfSmNxz6F20aOlcqkxZpTQ4Ut&#10;rSoqzruL1fD28J51y83rejhsslPxvD0dv3qv9e3NsHwCEWmI/+I/99qk+WqsJo/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5QPBzGAAAA3wAAAA8AAAAAAAAA&#10;AAAAAAAAoQIAAGRycy9kb3ducmV2LnhtbFBLBQYAAAAABAAEAPkAAACUAwAAAAA=&#10;">
                                              <o:lock v:ext="edit" aspectratio="t"/>
                                            </v:line>
                                            <v:line id="Line 584" o:spid="_x0000_s3425" style="position:absolute;visibility:visible;mso-wrap-style:square" from="3108,5489" to="310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obsUAAADfAAAADwAAAGRycy9kb3ducmV2LnhtbERPTUvDQBC9C/6HZQRvdteKQWK3pShC&#10;60FsFdrjNDsm0exs2F2T+O+dg+Dx8b4Xq8l3aqCY2sAWrmcGFHEVXMu1hfe3p6s7UCkjO+wCk4Uf&#10;SrBanp8tsHRh5B0N+1wrCeFUooUm577UOlUNeUyz0BML9xGixyww1tpFHCXcd3puTKE9tiwNDfb0&#10;0FD1tf/2Fl5uXothvX3eTIdtcaoed6fj5xitvbyY1vegMk35X/zn3jiZb+bmV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8+obsUAAADfAAAADwAAAAAAAAAA&#10;AAAAAAChAgAAZHJzL2Rvd25yZXYueG1sUEsFBgAAAAAEAAQA+QAAAJMDAAAAAA==&#10;">
                                              <o:lock v:ext="edit" aspectratio="t"/>
                                            </v:line>
                                            <v:line id="Line 585" o:spid="_x0000_s3426" style="position:absolute;visibility:visible;mso-wrap-style:square" from="3182,5489" to="318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MN9cYAAADfAAAADwAAAGRycy9kb3ducmV2LnhtbERPXUvDMBR9F/wP4Qq+ucTJiqvLxpgI&#10;mw/i5mB7vGuubV1zU5Ksrf/eCIKPh/M9Wwy2ER35UDvWcD9SIIgLZ2ouNew/Xu4eQYSIbLBxTBq+&#10;KcBifn01w9y4nrfU7WIpUgiHHDVUMba5lKGoyGIYuZY4cZ/OW4wJ+lIaj30Kt40cK5VJizWnhgpb&#10;WlVUnHcXq+Ht4T3rlpvX9XDYZKfieXs6fvVe69ubYfkEItIQ/8V/7rVJ89VYTab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CDDfXGAAAA3wAAAA8AAAAAAAAA&#10;AAAAAAAAoQIAAGRycy9kb3ducmV2LnhtbFBLBQYAAAAABAAEAPkAAACUAwAAAAA=&#10;">
                                              <o:lock v:ext="edit" aspectratio="t"/>
                                            </v:line>
                                            <v:line id="Line 586" o:spid="_x0000_s3427" style="position:absolute;visibility:visible;mso-wrap-style:square" from="3257,5489" to="325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Vu1cUAAADfAAAADwAAAGRycy9kb3ducmV2LnhtbERPTUvDQBC9C/6HZQRvdtcKQWK3pShC&#10;60FsFexxmp0m0exs2F2T+O+dg9Dj430vVpPv1EAxtYEt3M4MKOIquJZrCx/vzzf3oFJGdtgFJgu/&#10;lGC1vLxYYOnCyDsa9rlWEsKpRAtNzn2pdaoa8phmoScW7hSixyww1tpFHCXcd3puTKE9tiwNDfb0&#10;2FD1vf/xFl7v3ophvX3ZTJ/b4lg97Y6HrzFae301rR9AZZryWfzv3jiZb+amkAf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9Vu1cUAAADfAAAADwAAAAAAAAAA&#10;AAAAAAChAgAAZHJzL2Rvd25yZXYueG1sUEsFBgAAAAAEAAQA+QAAAJMDAAAAAA==&#10;">
                                              <o:lock v:ext="edit" aspectratio="t"/>
                                            </v:line>
                                            <v:line id="Line 587" o:spid="_x0000_s3428" style="position:absolute;visibility:visible;mso-wrap-style:square" from="3331,5489" to="333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LTsUAAADfAAAADwAAAGRycy9kb3ducmV2LnhtbERPXWvCMBR9F/Yfwh34pokOinRGkY2B&#10;7mFMN9ger81d2625KUls6783A8HHw/lergfbiI58qB1rmE0VCOLCmZpLDZ8fL5MFiBCRDTaOScOZ&#10;AqxXd6Ml5sb1vKfuEEuRQjjkqKGKsc2lDEVFFsPUtcSJ+3HeYkzQl9J47FO4beRcqUxarDk1VNjS&#10;U0XF3+FkNbw9vGfdZve6Hb522bF43h+/f3uv9fh+2DyCiDTEm/jq3po0X81VNoP/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LTsUAAADfAAAADwAAAAAAAAAA&#10;AAAAAAChAgAAZHJzL2Rvd25yZXYueG1sUEsFBgAAAAAEAAQA+QAAAJMDAAAAAA==&#10;">
                                              <o:lock v:ext="edit" aspectratio="t"/>
                                            </v:line>
                                          </v:group>
                                          <v:line id="Line 588" o:spid="_x0000_s3429" style="position:absolute;visibility:visible;mso-wrap-style:square" from="3406,5489" to="340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tVOcUAAADfAAAADwAAAGRycy9kb3ducmV2LnhtbERPXUvDMBR9H/gfwhX2tiVWKKMuG0MR&#10;Nh/ETUEf75prW21uSpK13b9fhIGPh/O9XI+2FT350DjWcDdXIIhLZxquNHy8P88WIEJENtg6Jg1n&#10;CrBe3UyWWBg38J76Q6xECuFQoIY6xq6QMpQ1WQxz1xEn7tt5izFBX0njcUjhtpWZUrm02HBqqLGj&#10;x5rK38PJani9f8v7ze5lO37u8mP5tD9+/Qxe6+ntuHkAEWmM/+Kre2vSfJWpPIO/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EtVOcUAAADfAAAADwAAAAAAAAAA&#10;AAAAAAChAgAAZHJzL2Rvd25yZXYueG1sUEsFBgAAAAAEAAQA+QAAAJMDAAAAAA==&#10;">
                                            <o:lock v:ext="edit" aspectratio="t"/>
                                          </v:line>
                                          <v:line id="Line 589" o:spid="_x0000_s3430" style="position:absolute;visibility:visible;mso-wrap-style:square" from="3479,5489" to="347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wosUAAADfAAAADwAAAGRycy9kb3ducmV2LnhtbERPXUvDMBR9H/gfwhX2tiZuUEZdNoYi&#10;bD6Im4I+3jXXttrclCRr6783wmCPh/O92oy2FT350DjWcJcpEMSlMw1XGt7fnmZLECEiG2wdk4Zf&#10;CrBZ30xWWBg38IH6Y6xECuFQoIY6xq6QMpQ1WQyZ64gT9+W8xZigr6TxOKRw28q5Urm02HBqqLGj&#10;h5rKn+PZanhZvOb9dv+8Gz/2+al8PJw+vwev9fR23N6DiDTGq/ji3pk0X81VvoD/Pwm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wosUAAADfAAAADwAAAAAAAAAA&#10;AAAAAAChAgAAZHJzL2Rvd25yZXYueG1sUEsFBgAAAAAEAAQA+QAAAJMDAAAAAA==&#10;">
                                            <o:lock v:ext="edit" aspectratio="t"/>
                                          </v:line>
                                          <v:line id="Line 590" o:spid="_x0000_s3431" style="position:absolute;visibility:visible;mso-wrap-style:square" from="3555,5489" to="355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5o1sUAAADfAAAADwAAAGRycy9kb3ducmV2LnhtbERPW0vDMBR+F/Yfwhn45pJNKVKXjTER&#10;Nh/EXUAfz5pj2605KUls6783wsDHj+8+Xw62ER35UDvWMJ0oEMSFMzWXGo6Hl7tHECEiG2wck4Yf&#10;CrBcjG7mmBvX8466fSxFCuGQo4YqxjaXMhQVWQwT1xIn7st5izFBX0rjsU/htpEzpTJpsebUUGFL&#10;64qKy/7bani7f8+61fZ1M3xss1PxvDt9nnuv9e14WD2BiDTEf/HVvTFpvpqp7A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O5o1sUAAADfAAAADwAAAAAAAAAA&#10;AAAAAAChAgAAZHJzL2Rvd25yZXYueG1sUEsFBgAAAAAEAAQA+QAAAJMDAAAAAA==&#10;">
                                            <o:lock v:ext="edit" aspectratio="t"/>
                                          </v:line>
                                          <v:line id="Line 591" o:spid="_x0000_s3432" style="position:absolute;visibility:visible;mso-wrap-style:square" from="3628,5489" to="362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LNTcUAAADfAAAADwAAAGRycy9kb3ducmV2LnhtbERPW0vDMBR+F/Yfwhn45pJNLFKXjTER&#10;Nh/EXUAfz5pj2605KUls6783wsDHj+8+Xw62ER35UDvWMJ0oEMSFMzWXGo6Hl7tHECEiG2wck4Yf&#10;CrBcjG7mmBvX8466fSxFCuGQo4YqxjaXMhQVWQwT1xIn7st5izFBX0rjsU/htpEzpTJpsebUUGFL&#10;64qKy/7bani7f8+61fZ1M3xss1PxvDt9nnuv9e14WD2BiDTEf/HVvTFpvpqp7A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6LNTcUAAADfAAAADwAAAAAAAAAA&#10;AAAAAAChAgAAZHJzL2Rvd25yZXYueG1sUEsFBgAAAAAEAAQA+QAAAJMDAAAAAA==&#10;">
                                            <o:lock v:ext="edit" aspectratio="t"/>
                                          </v:line>
                                          <v:line id="Line 592" o:spid="_x0000_s3433" style="position:absolute;visibility:visible;mso-wrap-style:square" from="3702,5489" to="3702,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BTOsUAAADfAAAADwAAAGRycy9kb3ducmV2LnhtbERPXUvDMBR9F/Yfwh345pJNCNItG8Mh&#10;bD6Im4J7vGuubbW5KUls6783guDj4XyvNqNrRU8hNp4NzGcKBHHpbcOVgdeXh5s7EDEhW2w9k4Fv&#10;irBZT65WWFg/8JH6U6pEDuFYoIE6pa6QMpY1OYwz3xFn7t0HhynDUEkbcMjhrpULpbR02HBuqLGj&#10;+5rKz9OXM/B0+6z77eFxP74d9KXcHS/njyEYcz0dt0sQicb0L/5z722erxZKa/j9kwH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3BTOsUAAADfAAAADwAAAAAAAAAA&#10;AAAAAAChAgAAZHJzL2Rvd25yZXYueG1sUEsFBgAAAAAEAAQA+QAAAJMDAAAAAA==&#10;">
                                            <o:lock v:ext="edit" aspectratio="t"/>
                                          </v:line>
                                          <v:line id="Line 593" o:spid="_x0000_s3434" style="position:absolute;visibility:visible;mso-wrap-style:square" from="3777,5489" to="377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z2ocUAAADfAAAADwAAAGRycy9kb3ducmV2LnhtbERPW0vDMBR+F/Yfwhn45pJNqFKXjTER&#10;Nh/EXUAfz5pj2605KUls6783wsDHj+8+Xw62ER35UDvWMJ0oEMSFMzWXGo6Hl7tHECEiG2wck4Yf&#10;CrBcjG7mmBvX8466fSxFCuGQo4YqxjaXMhQVWQwT1xIn7st5izFBX0rjsU/htpEzpTJpsebUUGFL&#10;64qKy/7bani7f8+61fZ1M3xss1PxvDt9nnuv9e14WD2BiDTEf/HVvTFpvpqp7A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Dz2ocUAAADfAAAADwAAAAAAAAAA&#10;AAAAAAChAgAAZHJzL2Rvd25yZXYueG1sUEsFBgAAAAAEAAQA+QAAAJMDAAAAAA==&#10;">
                                            <o:lock v:ext="edit" aspectratio="t"/>
                                          </v:line>
                                          <v:line id="Line 594" o:spid="_x0000_s3435" style="position:absolute;visibility:visible;mso-wrap-style:square" from="3852,5489" to="385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Ni08UAAADfAAAADwAAAGRycy9kb3ducmV2LnhtbERPTUvDQBC9C/6HZQRvdtcKQWK3pShC&#10;60FsFexxmp0m0exs2F2T+O+dg9Dj430vVpPv1EAxtYEt3M4MKOIquJZrCx/vzzf3oFJGdtgFJgu/&#10;lGC1vLxYYOnCyDsa9rlWEsKpRAtNzn2pdaoa8phmoScW7hSixyww1tpFHCXcd3puTKE9tiwNDfb0&#10;2FD1vf/xFl7v3ophvX3ZTJ/b4lg97Y6HrzFae301rR9AZZryWfzv3jiZb+amkMHyRwD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aNi08UAAADfAAAADwAAAAAAAAAA&#10;AAAAAAChAgAAZHJzL2Rvd25yZXYueG1sUEsFBgAAAAAEAAQA+QAAAJMDAAAAAA==&#10;">
                                            <o:lock v:ext="edit" aspectratio="t"/>
                                          </v:line>
                                          <v:line id="Line 595" o:spid="_x0000_s3436" style="position:absolute;visibility:visible;mso-wrap-style:square" from="3926,5489" to="392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HSMUAAADfAAAADwAAAGRycy9kb3ducmV2LnhtbERPW0vDMBR+F/Yfwhn45pJNKFqXjTER&#10;Nh/EXUAfz5pj2605KUls6783wsDHj+8+Xw62ER35UDvWMJ0oEMSFMzWXGo6Hl7sHECEiG2wck4Yf&#10;CrBcjG7mmBvX8466fSxFCuGQo4YqxjaXMhQVWQwT1xIn7st5izFBX0rjsU/htpEzpTJpsebUUGFL&#10;64qKy/7bani7f8+61fZ1M3xss1PxvDt9nnuv9e14WD2BiDTEf/HVvTFpvpqp7BH+/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HSMUAAADfAAAADwAAAAAAAAAA&#10;AAAAAAChAgAAZHJzL2Rvd25yZXYueG1sUEsFBgAAAAAEAAQA+QAAAJMDAAAAAA==&#10;">
                                            <o:lock v:ext="edit" aspectratio="t"/>
                                          </v:line>
                                          <v:line id="Line 596" o:spid="_x0000_s3437" style="position:absolute;visibility:visible;mso-wrap-style:square" from="3999,5489" to="3999,5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z4CMUAAADfAAAADwAAAGRycy9kb3ducmV2LnhtbERPTUvDQBC9C/6HZQRvdtcKUWK3pShC&#10;60FsFdrjNDsm0exs2F2T+O+dg+Dx8b4Xq8l3aqCY2sAWrmcGFHEVXMu1hfe3p6s7UCkjO+wCk4Uf&#10;SrBanp8tsHRh5B0N+1wrCeFUooUm577UOlUNeUyz0BML9xGixyww1tpFHCXcd3puTKE9tiwNDfb0&#10;0FD1tf/2Fl5uXothvX3eTIdtcaoed6fj5xitvbyY1vegMk35X/zn3jiZb+bmV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z4CMUAAADfAAAADwAAAAAAAAAA&#10;AAAAAAChAgAAZHJzL2Rvd25yZXYueG1sUEsFBgAAAAAEAAQA+QAAAJMDAAAAAA==&#10;">
                                            <o:lock v:ext="edit" aspectratio="t"/>
                                          </v:line>
                                          <v:line id="Line 597" o:spid="_x0000_s3438" style="position:absolute;visibility:visible;mso-wrap-style:square" from="4075,5489" to="4075,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Bdk8YAAADfAAAADwAAAGRycy9kb3ducmV2LnhtbERPXWvCMBR9F/Yfwh34pokK3eiMIhsD&#10;3cOYbrA9Xpu7tltzU5Ks7f69EQQfD+d7uR5sIzryoXasYTZVIIgLZ2ouNXy8P0/uQYSIbLBxTBr+&#10;KcB6dTNaYm5cz3vqDrEUKYRDjhqqGNtcylBUZDFMXUucuG/nLcYEfSmNxz6F20bOlcqkxZpTQ4Ut&#10;PVZU/B7+rIbXxVvWbXYv2+Fzlx2Lp/3x66f3Wo9vh80DiEhDvIov7q1J89Vc3c3g/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AXZPGAAAA3wAAAA8AAAAAAAAA&#10;AAAAAAAAoQIAAGRycy9kb3ducmV2LnhtbFBLBQYAAAAABAAEAPkAAACUAwAAAAA=&#10;">
                                            <o:lock v:ext="edit" aspectratio="t"/>
                                          </v:line>
                                        </v:group>
                                        <v:line id="Line 598" o:spid="_x0000_s3439" style="position:absolute;visibility:visible;mso-wrap-style:square" from="4148,5489" to="414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LD5MUAAADfAAAADwAAAGRycy9kb3ducmV2LnhtbERPXUvDMBR9F/Yfwh345pJVqFKXjaEI&#10;mw/iprA93jXXtrO5KUls6783wsDHw/lerEbbip58aBxrmM8UCOLSmYYrDR/vzzf3IEJENtg6Jg0/&#10;FGC1nFwtsDBu4B31+1iJFMKhQA11jF0hZShrshhmriNO3KfzFmOCvpLG45DCbSszpXJpseHUUGNH&#10;jzWVX/tvq+H19i3v19uXzXjY5qfyaXc6ngev9fV0XD+AiDTGf/HFvTFpvsrUX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ZLD5MUAAADfAAAADwAAAAAAAAAA&#10;AAAAAAChAgAAZHJzL2Rvd25yZXYueG1sUEsFBgAAAAAEAAQA+QAAAJMDAAAAAA==&#10;">
                                          <o:lock v:ext="edit" aspectratio="t"/>
                                        </v:line>
                                        <v:line id="Line 599" o:spid="_x0000_s3440" style="position:absolute;visibility:visible;mso-wrap-style:square" from="4222,5489" to="422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5mf8YAAADfAAAADwAAAGRycy9kb3ducmV2LnhtbERPXWvCMBR9F/Yfwh3sTZMpdKMzimwM&#10;1AeZbrA9Xpu7tltzU5LY1n+/DAQfD+d7vhxsIzryoXas4X6iQBAXztRcavh4fx0/gggR2WDjmDSc&#10;KcBycTOaY25cz3vqDrEUKYRDjhqqGNtcylBUZDFMXEucuG/nLcYEfSmNxz6F20ZOlcqkxZpTQ4Ut&#10;PVdU/B5OVsNu9pZ1q812PXxusmPxsj9+/fRe67vbYfUEItIQr+KLe23SfDVVDz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eZn/GAAAA3wAAAA8AAAAAAAAA&#10;AAAAAAAAoQIAAGRycy9kb3ducmV2LnhtbFBLBQYAAAAABAAEAPkAAACUAwAAAAA=&#10;">
                                          <o:lock v:ext="edit" aspectratio="t"/>
                                        </v:line>
                                        <v:line id="Line 600" o:spid="_x0000_s3441" style="position:absolute;visibility:visible;mso-wrap-style:square" from="4297,5489" to="429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f+C8YAAADfAAAADwAAAGRycy9kb3ducmV2LnhtbERPXUvDMBR9F/wP4Qq+ucQ56qjLxpgI&#10;mw/i5mB7vGuubV1zU5Ksrf/eCIKPh/M9Wwy2ER35UDvWcD9SIIgLZ2ouNew/Xu6mIEJENtg4Jg3f&#10;FGAxv76aYW5cz1vqdrEUKYRDjhqqGNtcylBUZDGMXEucuE/nLcYEfSmNxz6F20aOlcqkxZpTQ4Ut&#10;rSoqzruL1fD28J51y83rejhsslPxvD0dv3qv9e3NsHwCEWmI/+I/99qk+WqsHi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3/gvGAAAA3wAAAA8AAAAAAAAA&#10;AAAAAAAAoQIAAGRycy9kb3ducmV2LnhtbFBLBQYAAAAABAAEAPkAAACUAwAAAAA=&#10;">
                                          <o:lock v:ext="edit" aspectratio="t"/>
                                        </v:line>
                                        <v:line id="Line 601" o:spid="_x0000_s3442" style="position:absolute;visibility:visible;mso-wrap-style:square" from="4372,5489" to="437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tbkMYAAADfAAAADwAAAGRycy9kb3ducmV2LnhtbERPXUvDMBR9F/wP4Qq+ucTJ6qjLxpgI&#10;mw/i5mB7vGuubV1zU5Ksrf/eCIKPh/M9Wwy2ER35UDvWcD9SIIgLZ2ouNew/Xu6mIEJENtg4Jg3f&#10;FGAxv76aYW5cz1vqdrEUKYRDjhqqGNtcylBUZDGMXEucuE/nLcYEfSmNxz6F20aOlcqkxZpTQ4Ut&#10;rSoqzruL1fD28J51y83rejhsslPxvD0dv3qv9e3NsHwCEWmI/+I/99qk+WqsHi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7W5DGAAAA3wAAAA8AAAAAAAAA&#10;AAAAAAAAoQIAAGRycy9kb3ducmV2LnhtbFBLBQYAAAAABAAEAPkAAACUAwAAAAA=&#10;">
                                          <o:lock v:ext="edit" aspectratio="t"/>
                                        </v:line>
                                        <v:line id="Line 602" o:spid="_x0000_s3443" style="position:absolute;visibility:visible;mso-wrap-style:square" from="4446,5489" to="4446,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nF58UAAADfAAAADwAAAGRycy9kb3ducmV2LnhtbERPW0vDMBR+F/Yfwhn45pJNqFKXjTER&#10;Nh/EXUAfz5pj2605KUls6783wsDHj+8+Xw62ER35UDvWMJ0oEMSFMzWXGo6Hl7tHECEiG2wck4Yf&#10;CrBcjG7mmBvX8466fSxFCuGQo4YqxjaXMhQVWQwT1xIn7st5izFBX0rjsU/htpEzpTJpsebUUGFL&#10;64qKy/7bani7f8+61fZ1M3xss1PxvDt9nnuv9e14WD2BiDTEf/HVvTFpvpqphw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nF58UAAADfAAAADwAAAAAAAAAA&#10;AAAAAAChAgAAZHJzL2Rvd25yZXYueG1sUEsFBgAAAAAEAAQA+QAAAJMDAAAAAA==&#10;">
                                          <o:lock v:ext="edit" aspectratio="t"/>
                                        </v:line>
                                        <v:line id="Line 603" o:spid="_x0000_s3444" style="position:absolute;visibility:visible;mso-wrap-style:square" from="4521,5489" to="452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VgfMYAAADfAAAADwAAAGRycy9kb3ducmV2LnhtbERPXWvCMBR9H/gfwhX2NhMd1NEZRTYG&#10;6oNMN9ger81d29nclCRr679fhMEeD+d7sRpsIzryoXasYTpRIIgLZ2ouNby/vdw9gAgR2WDjmDRc&#10;KMBqObpZYG5czwfqjrEUKYRDjhqqGNtcylBUZDFMXEucuC/nLcYEfSmNxz6F20bOlMqkxZpTQ4Ut&#10;PVVUnI8/VsP+/jXr1tvdZvjYZqfi+XD6/O691rfjYf0IItIQ/8V/7o1J89VMzedw/ZMA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lYHzGAAAA3wAAAA8AAAAAAAAA&#10;AAAAAAAAoQIAAGRycy9kb3ducmV2LnhtbFBLBQYAAAAABAAEAPkAAACUAwAAAAA=&#10;">
                                          <o:lock v:ext="edit" aspectratio="t"/>
                                        </v:line>
                                        <v:line id="Line 604" o:spid="_x0000_s3445" style="position:absolute;visibility:visible;mso-wrap-style:square" from="4595,5489" to="459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r0DsUAAADfAAAADwAAAGRycy9kb3ducmV2LnhtbERPTUvDQBC9C/6HZQRvdtcKUWK3pShC&#10;60FsFdrjNDsm0exs2F2T+O+dg+Dx8b4Xq8l3aqCY2sAWrmcGFHEVXMu1hfe3p6s7UCkjO+wCk4Uf&#10;SrBanp8tsHRh5B0N+1wrCeFUooUm577UOlUNeUyz0BML9xGixyww1tpFHCXcd3puTKE9tiwNDfb0&#10;0FD1tf/2Fl5uXothvX3eTIdtcaoed6fj5xitvbyY1vegMk35X/zn3jiZb+bmV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Hr0DsUAAADfAAAADwAAAAAAAAAA&#10;AAAAAAChAgAAZHJzL2Rvd25yZXYueG1sUEsFBgAAAAAEAAQA+QAAAJMDAAAAAA==&#10;">
                                          <o:lock v:ext="edit" aspectratio="t"/>
                                        </v:line>
                                        <v:line id="Line 605" o:spid="_x0000_s3446" style="position:absolute;visibility:visible;mso-wrap-style:square" from="4670,5489" to="467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ZRlcYAAADfAAAADwAAAGRycy9kb3ducmV2LnhtbERPXUvDMBR9F/wP4Qp7c4kbVK3LxtgY&#10;bD7INgV9vGuubV1zU5LY1n9vBGGPh/M9Wwy2ER35UDvWcDdWIIgLZ2ouNby9bm4fQISIbLBxTBp+&#10;KMBifn01w9y4ng/UHWMpUgiHHDVUMba5lKGoyGIYu5Y4cZ/OW4wJ+lIaj30Kt42cKJVJizWnhgpb&#10;WlVUnI/fVsPLdJ91y93zdnjfZadifTh9fPVe69HNsHwCEWmIF/G/e2vSfDVR94/w9ycB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2UZXGAAAA3wAAAA8AAAAAAAAA&#10;AAAAAAAAoQIAAGRycy9kb3ducmV2LnhtbFBLBQYAAAAABAAEAPkAAACUAwAAAAA=&#10;">
                                          <o:lock v:ext="edit" aspectratio="t"/>
                                        </v:line>
                                        <v:line id="Line 606" o:spid="_x0000_s3447" style="position:absolute;visibility:visible;mso-wrap-style:square" from="4742,5489" to="474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mIL8UAAADfAAAADwAAAGRycy9kb3ducmV2LnhtbERPTUvDQBC9C/6HZQRvdtcKoaTdlqII&#10;rQexVbDHaXZMotnZsLsm8d87B8Hj432vNpPv1EAxtYEt3M4MKOIquJZrC2+vjzcLUCkjO+wCk4Uf&#10;SrBZX16ssHRh5AMNx1wrCeFUooUm577UOlUNeUyz0BML9xGixyww1tpFHCXcd3puTKE9tiwNDfZ0&#10;31D1dfz2Fp7vXophu3/aTe/74lw9HM6nzzFae301bZegMk35X/zn3jmZb+ZmIQ/k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9mIL8UAAADfAAAADwAAAAAAAAAA&#10;AAAAAAChAgAAZHJzL2Rvd25yZXYueG1sUEsFBgAAAAAEAAQA+QAAAJMDAAAAAA==&#10;">
                                          <o:lock v:ext="edit" aspectratio="t"/>
                                        </v:line>
                                        <v:line id="Line 607" o:spid="_x0000_s3448" style="position:absolute;visibility:visible;mso-wrap-style:square" from="4819,5489" to="4819,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JUttMUAAADfAAAADwAAAGRycy9kb3ducmV2LnhtbERPXWvCMBR9F/Yfwh3sTRMdFOmMIhsD&#10;9UHUDbbHa3PXdmtuShLb+u/NYLDHw/lerAbbiI58qB1rmE4UCOLCmZpLDe9vr+M5iBCRDTaOScOV&#10;AqyWd6MF5sb1fKTuFEuRQjjkqKGKsc2lDEVFFsPEtcSJ+3LeYkzQl9J47FO4beRMqUxarDk1VNjS&#10;c0XFz+liNewfD1m33u42w8c2Oxcvx/Pnd++1frgf1k8gIg3xX/zn3pg0X83UfAq/fxIA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JUttMUAAADfAAAADwAAAAAAAAAA&#10;AAAAAAChAgAAZHJzL2Rvd25yZXYueG1sUEsFBgAAAAAEAAQA+QAAAJMDAAAAAA==&#10;">
                                          <o:lock v:ext="edit" aspectratio="t"/>
                                        </v:line>
                                      </v:group>
                                      <v:line id="Line 608" o:spid="_x0000_s3449" style="position:absolute;visibility:visible;mso-wrap-style:square" from="4892,5489" to="489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ezw8UAAADfAAAADwAAAGRycy9kb3ducmV2LnhtbERPW0vDMBR+F/wP4Qi+uWQVyqjLxpgI&#10;mw/iLuAez5qzttqclCS29d8bQdjjx3efL0fbip58aBxrmE4UCOLSmYYrDcfDy8MMRIjIBlvHpOGH&#10;AiwXtzdzLIwbeEf9PlYihXAoUEMdY1dIGcqaLIaJ64gTd3HeYkzQV9J4HFK4bWWmVC4tNpwaauxo&#10;XVP5tf+2Gt4e3/N+tX3djB/b/Fw+786nz8FrfX83rp5ARBrjVfzv3pg0X2Vqls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Eezw8UAAADfAAAADwAAAAAAAAAA&#10;AAAAAAChAgAAZHJzL2Rvd25yZXYueG1sUEsFBgAAAAAEAAQA+QAAAJMDAAAAAA==&#10;">
                                        <o:lock v:ext="edit" aspectratio="t"/>
                                      </v:line>
                                      <v:line id="Line 609" o:spid="_x0000_s3450" style="position:absolute;visibility:visible;mso-wrap-style:square" from="4966,5489" to="496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sWWMUAAADfAAAADwAAAGRycy9kb3ducmV2LnhtbERPXWvCMBR9F/Yfwh3sTZMpFOmMIhsD&#10;9WGoG2yP1+au7dbclCS23b83grDHw/lerAbbiI58qB1reJwoEMSFMzWXGj7eX8dzECEiG2wck4Y/&#10;CrBa3o0WmBvX84G6YyxFCuGQo4YqxjaXMhQVWQwT1xIn7tt5izFBX0rjsU/htpFTpTJpsebUUGFL&#10;zxUVv8ez1fA222fdervbDJ/b7FS8HE5fP73X+uF+WD+BiDTEf/HNvTFpvpqq+QyufxIA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wsWWMUAAADfAAAADwAAAAAAAAAA&#10;AAAAAAChAgAAZHJzL2Rvd25yZXYueG1sUEsFBgAAAAAEAAQA+QAAAJMDAAAAAA==&#10;">
                                        <o:lock v:ext="edit" aspectratio="t"/>
                                      </v:line>
                                      <v:line id="Line 610" o:spid="_x0000_s3451" style="position:absolute;visibility:visible;mso-wrap-style:square" from="5041,5489" to="504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KOLMYAAADfAAAADwAAAGRycy9kb3ducmV2LnhtbERPXWvCMBR9F/Yfwh34psl0FOmMIhsD&#10;3YOoG2yP1+au7dbclCRru39vhMEeD+d7uR5sIzryoXas4W6qQBAXztRcanh7fZ4sQISIbLBxTBp+&#10;KcB6dTNaYm5cz0fqTrEUKYRDjhqqGNtcylBUZDFMXUucuE/nLcYEfSmNxz6F20bOlMqkxZpTQ4Ut&#10;PVZUfJ9+rIb9/JB1m93LdnjfZefi6Xj++Oq91uPbYfMAItIQ/8V/7q1J89VMLe7h+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ijizGAAAA3wAAAA8AAAAAAAAA&#10;AAAAAAAAoQIAAGRycy9kb3ducmV2LnhtbFBLBQYAAAAABAAEAPkAAACUAwAAAAA=&#10;">
                                        <o:lock v:ext="edit" aspectratio="t"/>
                                      </v:line>
                                      <v:line id="Line 611" o:spid="_x0000_s3452" style="position:absolute;visibility:visible;mso-wrap-style:square" from="5115,5489" to="511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4rt8YAAADfAAAADwAAAGRycy9kb3ducmV2LnhtbERPXWvCMBR9F/Yfwh34psmUFemMIhsD&#10;3YOoG2yP1+au7dbclCRru39vhMEeD+d7uR5sIzryoXas4W6qQBAXztRcanh7fZ4sQISIbLBxTBp+&#10;KcB6dTNaYm5cz0fqTrEUKYRDjhqqGNtcylBUZDFMXUucuE/nLcYEfSmNxz6F20bOlMqkxZpTQ4Ut&#10;PVZUfJ9+rIb9/JB1m93LdnjfZefi6Xj++Oq91uPbYfMAItIQ/8V/7q1J89VMLe7h+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K7fGAAAA3wAAAA8AAAAAAAAA&#10;AAAAAAAAoQIAAGRycy9kb3ducmV2LnhtbFBLBQYAAAAABAAEAPkAAACUAwAAAAA=&#10;">
                                        <o:lock v:ext="edit" aspectratio="t"/>
                                      </v:line>
                                      <v:line id="Line 612" o:spid="_x0000_s3453" style="position:absolute;visibility:visible;mso-wrap-style:square" from="5190,5489" to="5190,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3y1wMUAAADfAAAADwAAAGRycy9kb3ducmV2LnhtbERPXUvDMBR9F/wP4Qq+2cQJZdSlZSjC&#10;5sNwU9DHu+baVpubksS2+/dGEPZ4ON+rara9GMmHzrGG20yBIK6d6bjR8Pb6dLMEESKywd4xaThR&#10;gKq8vFhhYdzEexoPsREphEOBGtoYh0LKULdkMWRuIE7cp/MWY4K+kcbjlMJtLxdK5dJix6mhxYEe&#10;Wqq/Dz9Ww+7uJR/X2+fN/L7Nj/Xj/vjxNXmtr6/m9T2ISHM8i//dG5Pmq4Va5vD3JwGQ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3y1wMUAAADfAAAADwAAAAAAAAAA&#10;AAAAAAChAgAAZHJzL2Rvd25yZXYueG1sUEsFBgAAAAAEAAQA+QAAAJMDAAAAAA==&#10;">
                                        <o:lock v:ext="edit" aspectratio="t"/>
                                      </v:line>
                                      <v:line id="Line 613" o:spid="_x0000_s3454" style="position:absolute;visibility:visible;mso-wrap-style:square" from="5263,5489" to="526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AQW8YAAADfAAAADwAAAGRycy9kb3ducmV2LnhtbERPXWvCMBR9F/Yfwh34pskUOumMIhsD&#10;3cOYbrA9Xpu7tltzU5Ks7f69EQQfD+d7uR5sIzryoXas4W6qQBAXztRcavh4f54sQISIbLBxTBr+&#10;KcB6dTNaYm5cz3vqDrEUKYRDjhqqGNtcylBUZDFMXUucuG/nLcYEfSmNxz6F20bOlMqkxZpTQ4Ut&#10;PVZU/B7+rIbX+VvWbXYv2+Fzlx2Lp/3x66f3Wo9vh80DiEhDvIov7q1J89VMLe7h/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wEFvGAAAA3wAAAA8AAAAAAAAA&#10;AAAAAAAAoQIAAGRycy9kb3ducmV2LnhtbFBLBQYAAAAABAAEAPkAAACUAwAAAAA=&#10;">
                                        <o:lock v:ext="edit" aspectratio="t"/>
                                      </v:line>
                                      <v:line id="Line 614" o:spid="_x0000_s3455" style="position:absolute;visibility:visible;mso-wrap-style:square" from="5339,5489" to="533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EKcUAAADfAAAADwAAAGRycy9kb3ducmV2LnhtbERPTUvDQBC9C/6HZQRvdtcKoaTdlqII&#10;rQexVbDHaXZMotnZsLsm8d87B8Hj432vNpPv1EAxtYEt3M4MKOIquJZrC2+vjzcLUCkjO+wCk4Uf&#10;SrBZX16ssHRh5AMNx1wrCeFUooUm577UOlUNeUyz0BML9xGixyww1tpFHCXcd3puTKE9tiwNDfZ0&#10;31D1dfz2Fp7vXophu3/aTe/74lw9HM6nzzFae301bZegMk35X/zn3jmZb+ZmIY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EKcUAAADfAAAADwAAAAAAAAAA&#10;AAAAAAChAgAAZHJzL2Rvd25yZXYueG1sUEsFBgAAAAAEAAQA+QAAAJMDAAAAAA==&#10;">
                                        <o:lock v:ext="edit" aspectratio="t"/>
                                      </v:line>
                                      <v:line id="Line 615" o:spid="_x0000_s3456" style="position:absolute;visibility:visible;mso-wrap-style:square" from="5412,5489" to="541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MhssYAAADfAAAADwAAAGRycy9kb3ducmV2LnhtbERPXWvCMBR9H/gfwhX2NhMdFNcZRTYG&#10;6oNMN9ger81d29nclCRr679fhMEeD+d7sRpsIzryoXasYTpRIIgLZ2ouNby/vdzNQYSIbLBxTBou&#10;FGC1HN0sMDeu5wN1x1iKFMIhRw1VjG0uZSgqshgmriVO3JfzFmOCvpTGY5/CbSNnSmXSYs2pocKW&#10;nioqzscfq2F//5p16+1uM3xss1PxfDh9fvde69vxsH4EEWmI/+I/98ak+Wqm5g9w/ZMA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7jIbLGAAAA3wAAAA8AAAAAAAAA&#10;AAAAAAAAoQIAAGRycy9kb3ducmV2LnhtbFBLBQYAAAAABAAEAPkAAACUAwAAAAA=&#10;">
                                        <o:lock v:ext="edit" aspectratio="t"/>
                                      </v:line>
                                      <v:line id="Line 616" o:spid="_x0000_s3457" style="position:absolute;visibility:visible;mso-wrap-style:square" from="5486,5489" to="548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Ae8sUAAADfAAAADwAAAGRycy9kb3ducmV2LnhtbERPTUvDQBC9C/6HZQRvdtcKQWO3pShC&#10;60FsFdrjNDsm0exs2F2T+O+dg+Dx8b4Xq8l3aqCY2sAWrmcGFHEVXMu1hfe3p6tbUCkjO+wCk4Uf&#10;SrBanp8tsHRh5B0N+1wrCeFUooUm577UOlUNeUyz0BML9xGixyww1tpFHCXcd3puTKE9tiwNDfb0&#10;0FD1tf/2Fl5uXothvX3eTIdtcaoed6fj5xitvbyY1vegMk35X/zn3jiZb+bmTh7I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Ae8sUAAADfAAAADwAAAAAAAAAA&#10;AAAAAAChAgAAZHJzL2Rvd25yZXYueG1sUEsFBgAAAAAEAAQA+QAAAJMDAAAAAA==&#10;">
                                        <o:lock v:ext="edit" aspectratio="t"/>
                                      </v:line>
                                      <v:line id="Line 617" o:spid="_x0000_s3458" style="position:absolute;visibility:visible;mso-wrap-style:square" from="5561,5489" to="556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y7acYAAADfAAAADwAAAGRycy9kb3ducmV2LnhtbERPXWvCMBR9F/Yfwh34pokKZeuMIhsD&#10;3cOYbrA9Xpu7tltzU5Ks7f69EQQfD+d7uR5sIzryoXasYTZVIIgLZ2ouNXy8P0/uQISIbLBxTBr+&#10;KcB6dTNaYm5cz3vqDrEUKYRDjhqqGNtcylBUZDFMXUucuG/nLcYEfSmNxz6F20bOlcqkxZpTQ4Ut&#10;PVZU/B7+rIbXxVvWbXYv2+Fzlx2Lp/3x66f3Wo9vh80DiEhDvIov7q1J89Vc3c/g/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VMu2nGAAAA3wAAAA8AAAAAAAAA&#10;AAAAAAAAoQIAAGRycy9kb3ducmV2LnhtbFBLBQYAAAAABAAEAPkAAACUAwAAAAA=&#10;">
                                        <o:lock v:ext="edit" aspectratio="t"/>
                                      </v:line>
                                    </v:group>
                                    <v:line id="Line 618" o:spid="_x0000_s3459" style="position:absolute;visibility:visible;mso-wrap-style:square" from="5636,5489" to="563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4lHsUAAADfAAAADwAAAGRycy9kb3ducmV2LnhtbERPXUvDMBR9F/Yfwh345pJVKFqXjaEI&#10;mw/iprA93jXXtrO5KUls6783wsDHw/lerEbbip58aBxrmM8UCOLSmYYrDR/vzzd3IEJENtg6Jg0/&#10;FGC1nFwtsDBu4B31+1iJFMKhQA11jF0hZShrshhmriNO3KfzFmOCvpLG45DCbSszpXJpseHUUGNH&#10;jzWVX/tvq+H19i3v19uXzXjY5qfyaXc6ngev9fV0XD+AiDTGf/HFvTFpvsrUfQZ/fxIAu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Z4lHsUAAADfAAAADwAAAAAAAAAA&#10;AAAAAAChAgAAZHJzL2Rvd25yZXYueG1sUEsFBgAAAAAEAAQA+QAAAJMDAAAAAA==&#10;">
                                      <o:lock v:ext="edit" aspectratio="t"/>
                                    </v:line>
                                    <v:line id="Line 619" o:spid="_x0000_s3460" style="position:absolute;visibility:visible;mso-wrap-style:square" from="5710,5489" to="571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tKAhcYAAADfAAAADwAAAGRycy9kb3ducmV2LnhtbERPXWvCMBR9F/Yfwh3sTZMplK0zimwM&#10;1AeZbrA9Xpu7tltzU5LY1n+/DAQfD+d7vhxsIzryoXas4X6iQBAXztRcavh4fx0/gAgR2WDjmDSc&#10;KcBycTOaY25cz3vqDrEUKYRDjhqqGNtcylBUZDFMXEucuG/nLcYEfSmNxz6F20ZOlcqkxZpTQ4Ut&#10;PVdU/B5OVsNu9pZ1q812PXxusmPxsj9+/fRe67vbYfUEItIQr+KLe23SfDVVjzP4/5MA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rSgIXGAAAA3wAAAA8AAAAAAAAA&#10;AAAAAAAAoQIAAGRycy9kb3ducmV2LnhtbFBLBQYAAAAABAAEAPkAAACUAwAAAAA=&#10;">
                                      <o:lock v:ext="edit" aspectratio="t"/>
                                    </v:line>
                                    <v:line id="Line 620" o:spid="_x0000_s3461" style="position:absolute;visibility:visible;mso-wrap-style:square" from="5785,5489" to="578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sY8cYAAADfAAAADwAAAGRycy9kb3ducmV2LnhtbERPXUvDMBR9F/wP4Qq+ucQ5iqvLxpgI&#10;mw/i5mB7vGuubV1zU5Ksrf/eCIKPh/M9Wwy2ER35UDvWcD9SIIgLZ2ouNew/Xu4eQYSIbLBxTBq+&#10;KcBifn01w9y4nrfU7WIpUgiHHDVUMba5lKGoyGIYuZY4cZ/OW4wJ+lIaj30Kt40cK5VJizWnhgpb&#10;WlVUnHcXq+Ht4T3rlpvX9XDYZKfieXs6fvVe69ubYfkEItIQ/8V/7rVJ89VYTS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7GPHGAAAA3wAAAA8AAAAAAAAA&#10;AAAAAAAAoQIAAGRycy9kb3ducmV2LnhtbFBLBQYAAAAABAAEAPkAAACUAwAAAAA=&#10;">
                                      <o:lock v:ext="edit" aspectratio="t"/>
                                    </v:line>
                                    <v:line id="Line 621" o:spid="_x0000_s3462" style="position:absolute;visibility:visible;mso-wrap-style:square" from="5859,5489" to="585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e9asYAAADfAAAADwAAAGRycy9kb3ducmV2LnhtbERPXUvDMBR9F/wP4Qq+ucTJiqvLxpgI&#10;mw/i5mB7vGuubV1zU5Ksrf/eCIKPh/M9Wwy2ER35UDvWcD9SIIgLZ2ouNew/Xu4eQYSIbLBxTBq+&#10;KcBifn01w9y4nrfU7WIpUgiHHDVUMba5lKGoyGIYuZY4cZ/OW4wJ+lIaj30Kt40cK5VJizWnhgpb&#10;WlVUnHcXq+Ht4T3rlpvX9XDYZKfieXs6fvVe69ubYfkEItIQ/8V/7rVJ89VYTSfw+ycB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3vWrGAAAA3wAAAA8AAAAAAAAA&#10;AAAAAAAAoQIAAGRycy9kb3ducmV2LnhtbFBLBQYAAAAABAAEAPkAAACUAwAAAAA=&#10;">
                                      <o:lock v:ext="edit" aspectratio="t"/>
                                    </v:line>
                                    <v:line id="Line 622" o:spid="_x0000_s3463" style="position:absolute;visibility:visible;mso-wrap-style:square" from="5934,5489" to="5934,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UjHcUAAADfAAAADwAAAGRycy9kb3ducmV2LnhtbERPW0vDMBR+F/Yfwhn45pJNKFqXjTER&#10;Nh/EXUAfz5pj2605KUls6783wsDHj+8+Xw62ER35UDvWMJ0oEMSFMzWXGo6Hl7sHECEiG2wck4Yf&#10;CrBcjG7mmBvX8466fSxFCuGQo4YqxjaXMhQVWQwT1xIn7st5izFBX0rjsU/htpEzpTJpsebUUGFL&#10;64qKy/7bani7f8+61fZ1M3xss1PxvDt9nnuv9e14WD2BiDTEf/HVvTFpvpqpxwz+/iQA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qUjHcUAAADfAAAADwAAAAAAAAAA&#10;AAAAAAChAgAAZHJzL2Rvd25yZXYueG1sUEsFBgAAAAAEAAQA+QAAAJMDAAAAAA==&#10;">
                                      <o:lock v:ext="edit" aspectratio="t"/>
                                    </v:line>
                                    <v:line id="Line 623" o:spid="_x0000_s3464" style="position:absolute;visibility:visible;mso-wrap-style:square" from="6006,5489" to="600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mGhsYAAADfAAAADwAAAGRycy9kb3ducmV2LnhtbERPXUvDMBR9F/wP4Qp7c4kbVK3LxtgY&#10;bD7INgV9vGuubV1zU5LY1n9vBGGPh/M9Wwy2ER35UDvWcDdWIIgLZ2ouNby9bm4fQISIbLBxTBp+&#10;KMBifn01w9y4ng/UHWMpUgiHHDVUMba5lKGoyGIYu5Y4cZ/OW4wJ+lIaj30Kt42cKJVJizWnhgpb&#10;WlVUnI/fVsPLdJ91y93zdnjfZadifTh9fPVe69HNsHwCEWmIF/G/e2vSfDVRj/fw9ycBkP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phobGAAAA3wAAAA8AAAAAAAAA&#10;AAAAAAAAoQIAAGRycy9kb3ducmV2LnhtbFBLBQYAAAAABAAEAPkAAACUAwAAAAA=&#10;">
                                      <o:lock v:ext="edit" aspectratio="t"/>
                                    </v:line>
                                    <v:line id="Line 624" o:spid="_x0000_s3465" style="position:absolute;visibility:visible;mso-wrap-style:square" from="6083,5489" to="608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YS9MUAAADfAAAADwAAAGRycy9kb3ducmV2LnhtbERPTUvDQBC9C/6HZQRvdtcKQWO3pShC&#10;60FsFdrjNDsm0exs2F2T+O+dg+Dx8b4Xq8l3aqCY2sAWrmcGFHEVXMu1hfe3p6tbUCkjO+wCk4Uf&#10;SrBanp8tsHRh5B0N+1wrCeFUooUm577UOlUNeUyz0BML9xGixyww1tpFHCXcd3puTKE9tiwNDfb0&#10;0FD1tf/2Fl5uXothvX3eTIdtcaoed6fj5xitvbyY1vegMk35X/zn3jiZb+bmTgbLHwG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HYS9MUAAADfAAAADwAAAAAAAAAA&#10;AAAAAAChAgAAZHJzL2Rvd25yZXYueG1sUEsFBgAAAAAEAAQA+QAAAJMDAAAAAA==&#10;">
                                      <o:lock v:ext="edit" aspectratio="t"/>
                                    </v:line>
                                    <v:line id="Line 625" o:spid="_x0000_s3466" style="position:absolute;visibility:visible;mso-wrap-style:square" from="6156,5489" to="615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q3b8YAAADfAAAADwAAAGRycy9kb3ducmV2LnhtbERPXWvCMBR9F/Yfwh34pskUyuyMIhsD&#10;3cOYbrA9Xpu7tltzU5Ks7f69EQQfD+d7uR5sIzryoXas4W6qQBAXztRcavh4f57cgwgR2WDjmDT8&#10;U4D16ma0xNy4nvfUHWIpUgiHHDVUMba5lKGoyGKYupY4cd/OW4wJ+lIaj30Kt42cKZVJizWnhgpb&#10;eqyo+D38WQ2v87es2+xetsPnLjsWT/vj10/vtR7fDpsHEJGGeBVf3FuT5quZWizg/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6t2/GAAAA3wAAAA8AAAAAAAAA&#10;AAAAAAAAoQIAAGRycy9kb3ducmV2LnhtbFBLBQYAAAAABAAEAPkAAACUAwAAAAA=&#10;">
                                      <o:lock v:ext="edit" aspectratio="t"/>
                                    </v:line>
                                    <v:line id="Line 626" o:spid="_x0000_s3467" style="position:absolute;visibility:visible;mso-wrap-style:square" from="6230,5489" to="623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uE6MUAAADfAAAADwAAAGRycy9kb3ducmV2LnhtbERPTUvDQBC9C/6HZQRvdrcVgqTdlqII&#10;rQexVbDHaXZMotnZsLsm8d87B8Hj432vNpPv1EAxtYEtzGcGFHEVXMu1hbfXx5s7UCkjO+wCk4Uf&#10;SrBZX16ssHRh5AMNx1wrCeFUooUm577UOlUNeUyz0BML9xGixyww1tpFHCXcd3phTKE9tiwNDfZ0&#10;31D1dfz2Fp5vX4phu3/aTe/74lw9HM6nzzFae301bZegMk35X/zn3jmZbxZzIw/k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uE6MUAAADfAAAADwAAAAAAAAAA&#10;AAAAAAChAgAAZHJzL2Rvd25yZXYueG1sUEsFBgAAAAAEAAQA+QAAAJMDAAAAAA==&#10;">
                                      <o:lock v:ext="edit" aspectratio="t"/>
                                    </v:line>
                                    <v:line id="Line 627" o:spid="_x0000_s3468" style="position:absolute;visibility:visible;mso-wrap-style:square" from="6305,5489" to="6305,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chc8UAAADfAAAADwAAAGRycy9kb3ducmV2LnhtbERPW0vDMBR+F/wP4Qx8c0knFKnLxpgI&#10;mw/iLuAez5qzttqclCS29d8bQdjjx3efL0fbip58aBxryKYKBHHpTMOVhuPh5f4RRIjIBlvHpOGH&#10;AiwXtzdzLIwbeEf9PlYihXAoUEMdY1dIGcqaLIap64gTd3HeYkzQV9J4HFK4beVMqVxabDg11NjR&#10;uqbya/9tNbw9vOf9avu6GT+2+bl83p1Pn4PX+m4yrp5ARBrjVfzv3pg0X80ylcHfnwR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chc8UAAADfAAAADwAAAAAAAAAA&#10;AAAAAAChAgAAZHJzL2Rvd25yZXYueG1sUEsFBgAAAAAEAAQA+QAAAJMDAAAAAA==&#10;">
                                      <o:lock v:ext="edit" aspectratio="t"/>
                                    </v:line>
                                    <v:line id="Line 628" o:spid="_x0000_s3469" style="position:absolute;visibility:visible;mso-wrap-style:square" from="6379,5489" to="637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W/BMgAAADfAAAADwAAAGRycy9kb3ducmV2LnhtbESPQWvCQBCF74L/YRmhN91oIZToKqIU&#10;tIdSraDHMTsm0exs2N0m6b/vFgqFuXy8N2/eLFa9qUVLzleWFUwnCQji3OqKCwWnz9fxCwgfkDXW&#10;lknBN3lYLYeDBWbadnyg9hgKEUPYZ6igDKHJpPR5SQb9xDbEUbtZZzBEdIXUDrsYbmo5S5JUGqw4&#10;XiixoU1J+eP4ZRS8P3+k7Xr/tuvP+/Sabw/Xy71zSj2N+vUcRKA+/Jv/tnc61k9mceD3nwggl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3W/BMgAAADfAAAADwAAAAAA&#10;AAAAAAAAAAChAgAAZHJzL2Rvd25yZXYueG1sUEsFBgAAAAAEAAQA+QAAAJYDAAAAAA==&#10;">
                                      <o:lock v:ext="edit" aspectratio="t"/>
                                    </v:line>
                                    <v:line id="Line 629" o:spid="_x0000_s3470" style="position:absolute;visibility:visible;mso-wrap-style:square" from="6454,5489" to="645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an8UAAADfAAAADwAAAGRycy9kb3ducmV2LnhtbERPXWvCMBR9F/Yfwh3sTRMVinRGkY2B&#10;+iDTDbbHa3PXdmtuSpK19d+bgbDHw/lergfbiI58qB1rmE4UCOLCmZpLDe9vL+MFiBCRDTaOScOF&#10;AqxXd6Ml5sb1fKTuFEuRQjjkqKGKsc2lDEVFFsPEtcSJ+3LeYkzQl9J47FO4beRMqUxarDk1VNjS&#10;U0XFz+nXajjMX7Nus9tvh49ddi6ej+fP795r/XA/bB5BRBriv/jm3po0X82mag5/fxIAubo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kan8UAAADfAAAADwAAAAAAAAAA&#10;AAAAAAChAgAAZHJzL2Rvd25yZXYueG1sUEsFBgAAAAAEAAQA+QAAAJMDAAAAAA==&#10;">
                                      <o:lock v:ext="edit" aspectratio="t"/>
                                    </v:line>
                                    <v:line id="Line 630" o:spid="_x0000_s3471" style="position:absolute;visibility:visible;mso-wrap-style:square" from="6526,5489" to="6526,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CC68YAAADfAAAADwAAAGRycy9kb3ducmV2LnhtbERPXWvCMBR9F/Yfwh34pok6yuiMIhsD&#10;3YOoG2yP1+au7dbclCRru39vhMEeD+d7uR5sIzryoXasYTZVIIgLZ2ouNby9Pk/uQYSIbLBxTBp+&#10;KcB6dTNaYm5cz0fqTrEUKYRDjhqqGNtcylBUZDFMXUucuE/nLcYEfSmNxz6F20bOlcqkxZpTQ4Ut&#10;PVZUfJ9+rIb94pB1m93LdnjfZefi6Xj++Oq91uPbYfMAItIQ/8V/7q1J89V8pu7g+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vQguvGAAAA3wAAAA8AAAAAAAAA&#10;AAAAAAAAoQIAAGRycy9kb3ducmV2LnhtbFBLBQYAAAAABAAEAPkAAACUAwAAAAA=&#10;">
                                      <o:lock v:ext="edit" aspectratio="t"/>
                                    </v:line>
                                    <v:line id="Line 631" o:spid="_x0000_s3472" style="position:absolute;visibility:visible;mso-wrap-style:square" from="6603,5489" to="660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wncMYAAADfAAAADwAAAGRycy9kb3ducmV2LnhtbERPXWvCMBR9F/Yfwh34ponKyuiMIhsD&#10;3YOoG2yP1+au7dbclCRru39vhMEeD+d7uR5sIzryoXasYTZVIIgLZ2ouNby9Pk/uQYSIbLBxTBp+&#10;KcB6dTNaYm5cz0fqTrEUKYRDjhqqGNtcylBUZDFMXUucuE/nLcYEfSmNxz6F20bOlcqkxZpTQ4Ut&#10;PVZUfJ9+rIb94pB1m93LdnjfZefi6Xj++Oq91uPbYfMAItIQ/8V/7q1J89V8pu7g+icBkKs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cJ3DGAAAA3wAAAA8AAAAAAAAA&#10;AAAAAAAAoQIAAGRycy9kb3ducmV2LnhtbFBLBQYAAAAABAAEAPkAAACUAwAAAAA=&#10;">
                                      <o:lock v:ext="edit" aspectratio="t"/>
                                    </v:line>
                                    <v:line id="Line 632" o:spid="_x0000_s3473" style="position:absolute;visibility:visible;mso-wrap-style:square" from="6676,5489" to="6676,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65B8UAAADfAAAADwAAAGRycy9kb3ducmV2LnhtbERPXWvCMBR9F/Yfwh34pokOinRGkY2B&#10;7mFMN9ger81d2625KUls6783A8HHw/lergfbiI58qB1rmE0VCOLCmZpLDZ8fL5MFiBCRDTaOScOZ&#10;AqxXd6Ml5sb1vKfuEEuRQjjkqKGKsc2lDEVFFsPUtcSJ+3HeYkzQl9J47FO4beRcqUxarDk1VNjS&#10;U0XF3+FkNbw9vGfdZve6Hb522bF43h+/f3uv9fh+2DyCiDTEm/jq3po0X81nKoP/PwmAX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E65B8UAAADfAAAADwAAAAAAAAAA&#10;AAAAAAChAgAAZHJzL2Rvd25yZXYueG1sUEsFBgAAAAAEAAQA+QAAAJMDAAAAAA==&#10;">
                                      <o:lock v:ext="edit" aspectratio="t"/>
                                    </v:line>
                                    <v:line id="Line 633" o:spid="_x0000_s3474" style="position:absolute;visibility:visible;mso-wrap-style:square" from="6750,5489" to="675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IcnMYAAADfAAAADwAAAGRycy9kb3ducmV2LnhtbERPXWvCMBR9F/Yfwh34pokK3eiMIhsD&#10;3cOYbrA9Xpu7tltzU5Ks7f69EQQfD+d7uR5sIzryoXasYTZVIIgLZ2ouNXy8P0/uQYSIbLBxTBr+&#10;KcB6dTNaYm5cz3vqDrEUKYRDjhqqGNtcylBUZDFMXUucuG/nLcYEfSmNxz6F20bOlcqkxZpTQ4Ut&#10;PVZU/B7+rIbXxVvWbXYv2+Fzlx2Lp/3x66f3Wo9vh80DiEhDvIov7q1J89V8pu7g/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CHJzGAAAA3wAAAA8AAAAAAAAA&#10;AAAAAAAAoQIAAGRycy9kb3ducmV2LnhtbFBLBQYAAAAABAAEAPkAAACUAwAAAAA=&#10;">
                                      <o:lock v:ext="edit" aspectratio="t"/>
                                    </v:line>
                                    <v:line id="Line 634" o:spid="_x0000_s3475" style="position:absolute;visibility:visible;mso-wrap-style:square" from="6825,5489" to="6825,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2I7sUAAADfAAAADwAAAGRycy9kb3ducmV2LnhtbERPTUvDQBC9C/6HZQRvdrcVgqTdlqII&#10;rQexVbDHaXZMotnZsLsm8d87B8Hj432vNpPv1EAxtYEtzGcGFHEVXMu1hbfXx5s7UCkjO+wCk4Uf&#10;SrBZX16ssHRh5AMNx1wrCeFUooUm577UOlUNeUyz0BML9xGixyww1tpFHCXcd3phTKE9tiwNDfZ0&#10;31D1dfz2Fp5vX4phu3/aTe/74lw9HM6nzzFae301bZegMk35X/zn3jmZbxZzI4PljwD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2I7sUAAADfAAAADwAAAAAAAAAA&#10;AAAAAAChAgAAZHJzL2Rvd25yZXYueG1sUEsFBgAAAAAEAAQA+QAAAJMDAAAAAA==&#10;">
                                      <o:lock v:ext="edit" aspectratio="t"/>
                                    </v:line>
                                    <v:line id="Line 635" o:spid="_x0000_s3476" style="position:absolute;visibility:visible;mso-wrap-style:square" from="6899,5489" to="689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EtdcYAAADfAAAADwAAAGRycy9kb3ducmV2LnhtbERPXWvCMBR9F/Yfwh34pokKZeuMIhsD&#10;3cOYbrA9Xpu7tltzU5Ks7f69EQQfD+d7uR5sIzryoXasYTZVIIgLZ2ouNXy8P0/uQISIbLBxTBr+&#10;KcB6dTNaYm5cz3vqDrEUKYRDjhqqGNtcylBUZDFMXUucuG/nLcYEfSmNxz6F20bOlcqkxZpTQ4Ut&#10;PVZU/B7+rIbXxVvWbXYv2+Fzlx2Lp/3x66f3Wo9vh80DiEhDvIov7q1J89V8pu7h/CcBkKs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RLXXGAAAA3wAAAA8AAAAAAAAA&#10;AAAAAAAAoQIAAGRycy9kb3ducmV2LnhtbFBLBQYAAAAABAAEAPkAAACUAwAAAAA=&#10;">
                                      <o:lock v:ext="edit" aspectratio="t"/>
                                    </v:line>
                                    <v:line id="Line 636" o:spid="_x0000_s3477" style="position:absolute;visibility:visible;mso-wrap-style:square" from="6974,5489" to="697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ISNcUAAADfAAAADwAAAGRycy9kb3ducmV2LnhtbERPTUvDQBC9C/6HZQRvdpMKQWK3pbQU&#10;Wg9iq6DHaXZMYrOzYXdN4r93DoLHx/terCbXqYFCbD0byGcZKOLK25ZrA2+vu7sHUDEhW+w8k4Ef&#10;irBaXl8tsLR+5CMNp1QrCeFYooEmpb7UOlYNOYwz3xML9+mDwyQw1NoGHCXcdXqeZYV22LI0NNjT&#10;pqHqcvp2Bp7vX4phfXjaT++H4lxtj+ePrzEYc3szrR9BJZrSv/jPvbcyP5vnuTyQPwJ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ISNcUAAADfAAAADwAAAAAAAAAA&#10;AAAAAAChAgAAZHJzL2Rvd25yZXYueG1sUEsFBgAAAAAEAAQA+QAAAJMDAAAAAA==&#10;">
                                      <o:lock v:ext="edit" aspectratio="t"/>
                                    </v:line>
                                    <v:line id="Line 637" o:spid="_x0000_s3478" style="position:absolute;visibility:visible;mso-wrap-style:square" from="7049,5489" to="7049,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63rsUAAADfAAAADwAAAGRycy9kb3ducmV2LnhtbERPXWvCMBR9H+w/hDvY20zroIxqFNkY&#10;6B6GuoE+XptrW21uSpK19d8bYeDj4XxP54NpREfO15YVpKMEBHFhdc2lgt+fz5c3ED4ga2wsk4IL&#10;eZjPHh+mmGvb84a6bShFDGGfo4IqhDaX0hcVGfQj2xJH7midwRChK6V22Mdw08hxkmTSYM2xocKW&#10;3isqzts/o+D7dZ11i9XXctitskPxsTnsT71T6vlpWExABBrCXfzvXuo4PxmnaQq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n63rsUAAADfAAAADwAAAAAAAAAA&#10;AAAAAAChAgAAZHJzL2Rvd25yZXYueG1sUEsFBgAAAAAEAAQA+QAAAJMDAAAAAA==&#10;">
                                      <o:lock v:ext="edit" aspectratio="t"/>
                                    </v:line>
                                  </v:group>
                                  <v:line id="Line 638" o:spid="_x0000_s3479" style="position:absolute;visibility:visible;mso-wrap-style:square" from="7123,5489" to="712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2cUAAADfAAAADwAAAGRycy9kb3ducmV2LnhtbERPXUvDMBR9F/wP4Qq+2bQdFKnLxlAG&#10;2x7GNgV9vGuubbW5KUls6783A2GPh/M9X06mEwM531pWkCUpCOLK6pZrBW+v64dHED4ga+wsk4Jf&#10;8rBc3N7MsdR25CMNp1CLGMK+RAVNCH0ppa8aMugT2xNH7tM6gyFCV0vtcIzhppN5mhbSYMuxocGe&#10;nhuqvk8/RsF+diiG1Xa3md63xbl6OZ4/vkan1P3dtHoCEWgKV/G/e6Pj/DTPshwufyIA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wp2cUAAADfAAAADwAAAAAAAAAA&#10;AAAAAAChAgAAZHJzL2Rvd25yZXYueG1sUEsFBgAAAAAEAAQA+QAAAJMDAAAAAA==&#10;">
                                    <o:lock v:ext="edit" aspectratio="t"/>
                                  </v:line>
                                  <v:line id="Line 639" o:spid="_x0000_s3480" style="position:absolute;visibility:visible;mso-wrap-style:square" from="7198,5489" to="719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MQsUAAADfAAAADwAAAGRycy9kb3ducmV2LnhtbERPXWvCMBR9H+w/hDvY20yrUEY1imwM&#10;dA9DnaCP1+ba1jU3Jcna+u+NMNjj4XzPFoNpREfO15YVpKMEBHFhdc2lgv33x8srCB+QNTaWScGV&#10;PCzmjw8zzLXteUvdLpQihrDPUUEVQptL6YuKDPqRbYkjd7bOYIjQlVI77GO4aeQ4STJpsObYUGFL&#10;bxUVP7tfo+Brssm65fpzNRzW2al4356Ol94p9fw0LKcgAg3hX/znXuk4Pxmn6Q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eCMQsUAAADfAAAADwAAAAAAAAAA&#10;AAAAAAChAgAAZHJzL2Rvd25yZXYueG1sUEsFBgAAAAAEAAQA+QAAAJMDAAAAAA==&#10;">
                                    <o:lock v:ext="edit" aspectratio="t"/>
                                  </v:line>
                                  <v:line id="Line 640" o:spid="_x0000_s3481" style="position:absolute;visibility:visible;mso-wrap-style:square" from="7270,5489" to="727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kUNsYAAADfAAAADwAAAGRycy9kb3ducmV2LnhtbERPXUvDMBR9F/wP4Qq+2bRzFOmWjaEI&#10;mw+yTcE93jXXttrclCS23b9fhMEeD+d7vhxNK3pyvrGsIEtSEMSl1Q1XCj4/Xh+eQPiArLG1TApO&#10;5GG5uL2ZY6HtwDvq96ESMYR9gQrqELpCSl/WZNAntiOO3Ld1BkOErpLa4RDDTSsnaZpLgw3Hhho7&#10;eq6p/N3/GQXvj9u8X23e1uPXJj+WL7vj4WdwSt3fjasZiEBjuIov7rWO89NJlk3h/08EIB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JFDbGAAAA3wAAAA8AAAAAAAAA&#10;AAAAAAAAoQIAAGRycy9kb3ducmV2LnhtbFBLBQYAAAAABAAEAPkAAACUAwAAAAA=&#10;">
                                    <o:lock v:ext="edit" aspectratio="t"/>
                                  </v:line>
                                  <v:line id="Line 641" o:spid="_x0000_s3482" style="position:absolute;visibility:visible;mso-wrap-style:square" from="7347,5489" to="734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WxrcYAAADfAAAADwAAAGRycy9kb3ducmV2LnhtbERPXUvDMBR9F/wP4Qq+2bSTFemWjaEI&#10;mw+yTcE93jXXttrclCS23b9fhMEeD+d7vhxNK3pyvrGsIEtSEMSl1Q1XCj4/Xh+eQPiArLG1TApO&#10;5GG5uL2ZY6HtwDvq96ESMYR9gQrqELpCSl/WZNAntiOO3Ld1BkOErpLa4RDDTSsnaZpLgw3Hhho7&#10;eq6p/N3/GQXvj9u8X23e1uPXJj+WL7vj4WdwSt3fjasZiEBjuIov7rWO89NJlk3h/08EIB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Fsa3GAAAA3wAAAA8AAAAAAAAA&#10;AAAAAAAAoQIAAGRycy9kb3ducmV2LnhtbFBLBQYAAAAABAAEAPkAAACUAwAAAAA=&#10;">
                                    <o:lock v:ext="edit" aspectratio="t"/>
                                  </v:line>
                                  <v:line id="Line 642" o:spid="_x0000_s3483" style="position:absolute;visibility:visible;mso-wrap-style:square" from="7420,5489" to="7420,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cv2sUAAADfAAAADwAAAGRycy9kb3ducmV2LnhtbERPXWvCMBR9H+w/hDvY20zroIxqFNkY&#10;6B6GuoE+XptrW21uSpK19d8bYeDj4XxP54NpREfO15YVpKMEBHFhdc2lgt+fz5c3ED4ga2wsk4IL&#10;eZjPHh+mmGvb84a6bShFDGGfo4IqhDaX0hcVGfQj2xJH7midwRChK6V22Mdw08hxkmTSYM2xocKW&#10;3isqzts/o+D7dZ11i9XXctitskPxsTnsT71T6vlpWExABBrCXfzvXuo4PxmnaQa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Zcv2sUAAADfAAAADwAAAAAAAAAA&#10;AAAAAAChAgAAZHJzL2Rvd25yZXYueG1sUEsFBgAAAAAEAAQA+QAAAJMDAAAAAA==&#10;">
                                    <o:lock v:ext="edit" aspectratio="t"/>
                                  </v:line>
                                  <v:line id="Line 643" o:spid="_x0000_s3484" style="position:absolute;visibility:visible;mso-wrap-style:square" from="7494,5489" to="749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uKQcYAAADfAAAADwAAAGRycy9kb3ducmV2LnhtbERPXUvDMBR9F/wP4Qq+2bQTOumWjaEI&#10;mw9jm4J7vGuubbW5KUlsu39vhMEeD+d7vhxNK3pyvrGsIEtSEMSl1Q1XCj7eXx+eQPiArLG1TArO&#10;5GG5uL2ZY6HtwHvqD6ESMYR9gQrqELpCSl/WZNAntiOO3Jd1BkOErpLa4RDDTSsnaZpLgw3Hhho7&#10;eq6p/Dn8GgXbx13erzZv6/Fzk5/Kl/3p+D04pe7vxtUMRKAxXMUX91rH+ekky6bw/ycC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7bikHGAAAA3wAAAA8AAAAAAAAA&#10;AAAAAAAAoQIAAGRycy9kb3ducmV2LnhtbFBLBQYAAAAABAAEAPkAAACUAwAAAAA=&#10;">
                                    <o:lock v:ext="edit" aspectratio="t"/>
                                  </v:line>
                                  <v:line id="Line 644" o:spid="_x0000_s3485" style="position:absolute;visibility:visible;mso-wrap-style:square" from="7569,5489" to="756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QeM8UAAADfAAAADwAAAGRycy9kb3ducmV2LnhtbERPTUvDQBC9C/6HZQRvdpMKQWK3pbQU&#10;Wg9iq6DHaXZMYrOzYXdN4r93DoLHx/terCbXqYFCbD0byGcZKOLK25ZrA2+vu7sHUDEhW+w8k4Ef&#10;irBaXl8tsLR+5CMNp1QrCeFYooEmpb7UOlYNOYwz3xML9+mDwyQw1NoGHCXcdXqeZYV22LI0NNjT&#10;pqHqcvp2Bp7vX4phfXjaT++H4lxtj+ePrzEYc3szrR9BJZrSv/jPvbcyP5vnuQyWPwJ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0QeM8UAAADfAAAADwAAAAAAAAAA&#10;AAAAAAChAgAAZHJzL2Rvd25yZXYueG1sUEsFBgAAAAAEAAQA+QAAAJMDAAAAAA==&#10;">
                                    <o:lock v:ext="edit" aspectratio="t"/>
                                  </v:line>
                                  <v:line id="Line 645" o:spid="_x0000_s3486" style="position:absolute;visibility:visible;mso-wrap-style:square" from="7643,5489" to="764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i7qMYAAADfAAAADwAAAGRycy9kb3ducmV2LnhtbERPXUvDMBR9F/wP4Qq+2bQTyuyWjaEI&#10;mw9jm4J7vGuubbW5KUlsu39vhMEeD+d7vhxNK3pyvrGsIEtSEMSl1Q1XCj7eXx+mIHxA1thaJgVn&#10;8rBc3N7MsdB24D31h1CJGMK+QAV1CF0hpS9rMugT2xFH7ss6gyFCV0ntcIjhppWTNM2lwYZjQ40d&#10;PddU/hx+jYLt4y7vV5u39fi5yU/ly/50/B6cUvd342oGItAYruKLe63j/HSSZU/w/ycC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Iu6jGAAAA3wAAAA8AAAAAAAAA&#10;AAAAAAAAoQIAAGRycy9kb3ducmV2LnhtbFBLBQYAAAAABAAEAPkAAACUAwAAAAA=&#10;">
                                    <o:lock v:ext="edit" aspectratio="t"/>
                                  </v:line>
                                  <v:line id="Line 646" o:spid="_x0000_s3487" style="position:absolute;visibility:visible;mso-wrap-style:square" from="7718,5489" to="771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7YiMUAAADfAAAADwAAAGRycy9kb3ducmV2LnhtbERPTUvDQBC9C/0PyxS82U0jBIndlmIp&#10;tB7EVkGP0+yYRLOzYXdN4r93DoLHx/tebSbXqYFCbD0bWC4yUMSVty3XBl5f9jd3oGJCtth5JgM/&#10;FGGznl2tsLR+5BMN51QrCeFYooEmpb7UOlYNOYwL3xML9+GDwyQw1NoGHCXcdTrPskI7bFkaGuzp&#10;oaHq6/ztDDzdPhfD9vh4mN6OxaXanS7vn2Mw5no+be9BJZrSv/jPfbAyP8uXuTyQPw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17YiMUAAADfAAAADwAAAAAAAAAA&#10;AAAAAAChAgAAZHJzL2Rvd25yZXYueG1sUEsFBgAAAAAEAAQA+QAAAJMDAAAAAA==&#10;">
                                    <o:lock v:ext="edit" aspectratio="t"/>
                                  </v:line>
                                  <v:line id="Line 647" o:spid="_x0000_s3488" style="position:absolute;visibility:visible;mso-wrap-style:square" from="7790,5489" to="7790,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J9E8UAAADfAAAADwAAAGRycy9kb3ducmV2LnhtbERPXUvDMBR9F/wP4Qq+2bQdFKnLxlAG&#10;2x7GNgV9vGuubbW5KUls6783A2GPh/M9X06mEwM531pWkCUpCOLK6pZrBW+v64dHED4ga+wsk4Jf&#10;8rBc3N7MsdR25CMNp1CLGMK+RAVNCH0ppa8aMugT2xNH7tM6gyFCV0vtcIzhppN5mhbSYMuxocGe&#10;nhuqvk8/RsF+diiG1Xa3md63xbl6OZ4/vkan1P3dtHoCEWgKV/G/e6Pj/DTP8gwufyIA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BJ9E8UAAADfAAAADwAAAAAAAAAA&#10;AAAAAAChAgAAZHJzL2Rvd25yZXYueG1sUEsFBgAAAAAEAAQA+QAAAJMDAAAAAA==&#10;">
                                    <o:lock v:ext="edit" aspectratio="t"/>
                                  </v:line>
                                  <v:line id="Line 648" o:spid="_x0000_s3489" style="position:absolute;visibility:visible;mso-wrap-style:square" from="7867,5489" to="786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DjZMUAAADfAAAADwAAAGRycy9kb3ducmV2LnhtbERPW2vCMBR+F/YfwhnsTVM7KKMzimwM&#10;dA/DG8zHY3NsuzUnJcna+u+NMPDx47vPFoNpREfO15YVTCcJCOLC6ppLBYf9x/gFhA/IGhvLpOBC&#10;Hhbzh9EMc2173lK3C6WIIexzVFCF0OZS+qIig35iW+LIna0zGCJ0pdQO+xhuGpkmSSYN1hwbKmzp&#10;raLid/dnFHw9b7Juuf5cDd/r7FS8b0/Hn94p9fQ4LF9BBBrCXfzvXuk4P0mnaQq3PxG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MDjZMUAAADfAAAADwAAAAAAAAAA&#10;AAAAAAChAgAAZHJzL2Rvd25yZXYueG1sUEsFBgAAAAAEAAQA+QAAAJMDAAAAAA==&#10;">
                                    <o:lock v:ext="edit" aspectratio="t"/>
                                  </v:line>
                                  <v:line id="Line 649" o:spid="_x0000_s3490" style="position:absolute;visibility:visible;mso-wrap-style:square" from="7940,5489" to="7940,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xG/8UAAADfAAAADwAAAGRycy9kb3ducmV2LnhtbERPXWvCMBR9H+w/hDvY20ytUEY1imwM&#10;dA9DnaCP1+ba1jU3Jcna+u+NMNjj4XzPFoNpREfO15YVjEcJCOLC6ppLBfvvj5dXED4ga2wsk4Ir&#10;eVjMHx9mmGvb85a6XShFDGGfo4IqhDaX0hcVGfQj2xJH7mydwRChK6V22Mdw08g0STJpsObYUGFL&#10;bxUVP7tfo+Brssm65fpzNRzW2al4356Ol94p9fw0LKcgAg3hX/znXuk4P0nH6Q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4xG/8UAAADfAAAADwAAAAAAAAAA&#10;AAAAAAChAgAAZHJzL2Rvd25yZXYueG1sUEsFBgAAAAAEAAQA+QAAAJMDAAAAAA==&#10;">
                                    <o:lock v:ext="edit" aspectratio="t"/>
                                  </v:line>
                                  <v:line id="Line 650" o:spid="_x0000_s3491" style="position:absolute;visibility:visible;mso-wrap-style:square" from="8014,5489" to="801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Xei8UAAADfAAAADwAAAGRycy9kb3ducmV2LnhtbERPXUvDMBR9F/wP4Qp7c+k6KdItLUMR&#10;tj2Im4J7vGuubbW5KUnW1n9vBMHHw/lel5PpxEDOt5YVLOYJCOLK6pZrBW+vT7f3IHxA1thZJgXf&#10;5KEsrq/WmGs78oGGY6hFDGGfo4ImhD6X0lcNGfRz2xNH7sM6gyFCV0vtcIzhppNpkmTSYMuxocGe&#10;Hhqqvo4Xo+B5+ZINm91+O73vsnP1eDifPken1Oxm2qxABJrCv/jPvdVxfpIu0jv4/RMBy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Xei8UAAADfAAAADwAAAAAAAAAA&#10;AAAAAAChAgAAZHJzL2Rvd25yZXYueG1sUEsFBgAAAAAEAAQA+QAAAJMDAAAAAA==&#10;">
                                    <o:lock v:ext="edit" aspectratio="t"/>
                                  </v:line>
                                  <v:line id="Line 651" o:spid="_x0000_s3492" style="position:absolute;visibility:visible;mso-wrap-style:square" from="8089,5489" to="8089,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7EMUAAADfAAAADwAAAGRycy9kb3ducmV2LnhtbERPXUvDMBR9F/wP4Qp7c+k6LNItLUMR&#10;tj2Im4J7vGuubbW5KUnW1n9vBMHHw/lel5PpxEDOt5YVLOYJCOLK6pZrBW+vT7f3IHxA1thZJgXf&#10;5KEsrq/WmGs78oGGY6hFDGGfo4ImhD6X0lcNGfRz2xNH7sM6gyFCV0vtcIzhppNpkmTSYMuxocGe&#10;Hhqqvo4Xo+B5+ZINm91+O73vsnP1eDifPken1Oxm2qxABJrCv/jPvdVxfpIu0jv4/RMBy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l7EMUAAADfAAAADwAAAAAAAAAA&#10;AAAAAAChAgAAZHJzL2Rvd25yZXYueG1sUEsFBgAAAAAEAAQA+QAAAJMDAAAAAA==&#10;">
                                    <o:lock v:ext="edit" aspectratio="t"/>
                                  </v:line>
                                  <v:line id="Line 652" o:spid="_x0000_s3493" style="position:absolute;visibility:visible;mso-wrap-style:square" from="8163,5489" to="8163,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lZ8UAAADfAAAADwAAAGRycy9kb3ducmV2LnhtbERPXWvCMBR9H+w/hDvY20ztoIxqFNkY&#10;6B6GuoE+XptrW21uSpK19d8bYeDj4XxP54NpREfO15YVjEcJCOLC6ppLBb8/ny9vIHxA1thYJgUX&#10;8jCfPT5MMde25w1121CKGMI+RwVVCG0upS8qMuhHtiWO3NE6gyFCV0rtsI/hppFpkmTSYM2xocKW&#10;3isqzts/o+D7dZ11i9XXctitskPxsTnsT71T6vlpWExABBrCXfzvXuo4P0nHaQa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lZ8UAAADfAAAADwAAAAAAAAAA&#10;AAAAAAChAgAAZHJzL2Rvd25yZXYueG1sUEsFBgAAAAAEAAQA+QAAAJMDAAAAAA==&#10;">
                                    <o:lock v:ext="edit" aspectratio="t"/>
                                  </v:line>
                                </v:group>
                                <v:line id="Line 653" o:spid="_x0000_s3494" style="position:absolute;visibility:visible;mso-wrap-style:square" from="8238,5489" to="823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dA/MUAAADfAAAADwAAAGRycy9kb3ducmV2LnhtbERPXUvDMBR9F/wP4Qq+2XQVOumWlqEI&#10;mw+yTcE93jXXttrclCS29d8bQfDxcL7X1Wx6MZLznWUFiyQFQVxb3XGj4PXl8eYOhA/IGnvLpOCb&#10;PFTl5cUaC20nPtB4DI2IIewLVNCGMBRS+rolgz6xA3Hk3q0zGCJ0jdQOpxhuepmlaS4NdhwbWhzo&#10;vqX68/hlFDzf7vNxs3vazm+7/Fw/HM6nj8kpdX01b1YgAs3hX/zn3uo4P80W2RJ+/0QA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LdA/MUAAADfAAAADwAAAAAAAAAA&#10;AAAAAAChAgAAZHJzL2Rvd25yZXYueG1sUEsFBgAAAAAEAAQA+QAAAJMDAAAAAA==&#10;">
                                  <o:lock v:ext="edit" aspectratio="t"/>
                                </v:line>
                                <v:line id="Line 654" o:spid="_x0000_s3495" style="position:absolute;visibility:visible;mso-wrap-style:square" from="8313,5489" to="831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jUjsUAAADfAAAADwAAAGRycy9kb3ducmV2LnhtbERPTUvDQBC9C/0PyxS82U0jBIndlmIp&#10;tB7EVkGP0+yYRLOzYXdN4r93DoLHx/tebSbXqYFCbD0bWC4yUMSVty3XBl5f9jd3oGJCtth5JgM/&#10;FGGznl2tsLR+5BMN51QrCeFYooEmpb7UOlYNOYwL3xML9+GDwyQw1NoGHCXcdTrPskI7bFkaGuzp&#10;oaHq6/ztDDzdPhfD9vh4mN6OxaXanS7vn2Mw5no+be9BJZrSv/jPfbAyP8uXuQyWPw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SjUjsUAAADfAAAADwAAAAAAAAAA&#10;AAAAAAChAgAAZHJzL2Rvd25yZXYueG1sUEsFBgAAAAAEAAQA+QAAAJMDAAAAAA==&#10;">
                                  <o:lock v:ext="edit" aspectratio="t"/>
                                </v:line>
                                <v:line id="Line 655" o:spid="_x0000_s3496" style="position:absolute;visibility:visible;mso-wrap-style:square" from="8387,5489" to="838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RxFcUAAADfAAAADwAAAGRycy9kb3ducmV2LnhtbERPXUvDMBR9F/wP4Qq+2XQVyuyWlqEI&#10;mw+yTcE93jXXttrclCS29d8bQfDxcL7X1Wx6MZLznWUFiyQFQVxb3XGj4PXl8WYJwgdkjb1lUvBN&#10;Hqry8mKNhbYTH2g8hkbEEPYFKmhDGAopfd2SQZ/YgThy79YZDBG6RmqHUww3vczSNJcGO44NLQ50&#10;31L9efwyCp5v9/m42T1t57ddfq4fDufTx+SUur6aNysQgebwL/5zb3Wcn2aL7A5+/0QAsv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mRxFcUAAADfAAAADwAAAAAAAAAA&#10;AAAAAAChAgAAZHJzL2Rvd25yZXYueG1sUEsFBgAAAAAEAAQA+QAAAJMDAAAAAA==&#10;">
                                  <o:lock v:ext="edit" aspectratio="t"/>
                                </v:line>
                                <v:line id="Line 656" o:spid="_x0000_s3497" style="position:absolute;visibility:visible;mso-wrap-style:square" from="8462,5489" to="846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dOVcUAAADfAAAADwAAAGRycy9kb3ducmV2LnhtbERPS0vDQBC+C/0Pywje7KYtBIndlmIR&#10;Wg9iH6DHaXZMotnZsLsm8d87B6HHj++9XI+uVT2F2Hg2MJtmoIhLbxuuDJxPz/cPoGJCtth6JgO/&#10;FGG9mtwssbB+4AP1x1QpCeFYoIE6pa7QOpY1OYxT3xEL9+mDwyQwVNoGHCTctXqeZbl22LA01NjR&#10;U03l9/HHGXhdvOX9Zv+yG9/3+aXcHi4fX0Mw5u523DyCSjSmq/jfvbMyP5vPFvJA/ggA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dOVcUAAADfAAAADwAAAAAAAAAA&#10;AAAAAAChAgAAZHJzL2Rvd25yZXYueG1sUEsFBgAAAAAEAAQA+QAAAJMDAAAAAA==&#10;">
                                  <o:lock v:ext="edit" aspectratio="t"/>
                                </v:line>
                                <v:line id="Line 657" o:spid="_x0000_s3498" style="position:absolute;visibility:visible;mso-wrap-style:square" from="8534,5489" to="8534,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vrzsUAAADfAAAADwAAAGRycy9kb3ducmV2LnhtbERPXWvCMBR9H+w/hDvY20yrUEY1imwM&#10;dA9DnaCP1+ba1jU3Jcna+u+NMNjj4XzPFoNpREfO15YVpKMEBHFhdc2lgv33x8srCB+QNTaWScGV&#10;PCzmjw8zzLXteUvdLpQihrDPUUEVQptL6YuKDPqRbYkjd7bOYIjQlVI77GO4aeQ4STJpsObYUGFL&#10;bxUVP7tfo+Brssm65fpzNRzW2al4356Ol94p9fw0LKcgAg3hX/znXuk4Pxmnkx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cvrzsUAAADfAAAADwAAAAAAAAAA&#10;AAAAAAChAgAAZHJzL2Rvd25yZXYueG1sUEsFBgAAAAAEAAQA+QAAAJMDAAAAAA==&#10;">
                                  <o:lock v:ext="edit" aspectratio="t"/>
                                </v:line>
                                <v:line id="Line 658" o:spid="_x0000_s3499" style="position:absolute;visibility:visible;mso-wrap-style:square" from="8611,5489" to="861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l1ucUAAADfAAAADwAAAGRycy9kb3ducmV2LnhtbERPXWvCMBR9H+w/hDvY20ytUEY1imwM&#10;dA9DnaCP1+ba1jU3Jcna+u+NMNjj4XzPFoNpREfO15YVjEcJCOLC6ppLBfvvj5dXED4ga2wsk4Ir&#10;eVjMHx9mmGvb85a6XShFDGGfo4IqhDaX0hcVGfQj2xJH7mydwRChK6V22Mdw08g0STJpsObYUGFL&#10;bxUVP7tfo+Brssm65fpzNRzW2al4356Ol94p9fw0LKcgAg3hX/znXuk4P0nHkx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Rl1ucUAAADfAAAADwAAAAAAAAAA&#10;AAAAAAChAgAAZHJzL2Rvd25yZXYueG1sUEsFBgAAAAAEAAQA+QAAAJMDAAAAAA==&#10;">
                                  <o:lock v:ext="edit" aspectratio="t"/>
                                </v:line>
                                <v:line id="Line 659" o:spid="_x0000_s3500" style="position:absolute;visibility:visible;mso-wrap-style:square" from="8683,5489" to="868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XQIsUAAADfAAAADwAAAGRycy9kb3ducmV2LnhtbERPXWvCMBR9H+w/hDvY20y1UEY1imwM&#10;dA9DnaCP1+ba1jU3Jcna+u+NMNjj4XzPFoNpREfO15YVjEcJCOLC6ppLBfvvj5dXED4ga2wsk4Ir&#10;eVjMHx9mmGvb85a6XShFDGGfo4IqhDaX0hcVGfQj2xJH7mydwRChK6V22Mdw08hJkmTSYM2xocKW&#10;3ioqfna/RsFXusm65fpzNRzW2al4356Ol94p9fw0LKcgAg3hX/znXuk4P5mM0xTufyI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lXQIsUAAADfAAAADwAAAAAAAAAA&#10;AAAAAAChAgAAZHJzL2Rvd25yZXYueG1sUEsFBgAAAAAEAAQA+QAAAJMDAAAAAA==&#10;">
                                  <o:lock v:ext="edit" aspectratio="t"/>
                                </v:line>
                                <v:line id="Line 660" o:spid="_x0000_s3501" style="position:absolute;visibility:visible;mso-wrap-style:square" from="8758,5489" to="8758,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xIVsUAAADfAAAADwAAAGRycy9kb3ducmV2LnhtbERPW2vCMBR+H+w/hDPY20zVUUY1imwM&#10;dA/iDfTx2Bzbbs1JSbK2+/dGEPb48d2n897UoiXnK8sKhoMEBHFudcWFgsP+8+UNhA/IGmvLpOCP&#10;PMxnjw9TzLTteEvtLhQihrDPUEEZQpNJ6fOSDPqBbYgjd7HOYIjQFVI77GK4qeUoSVJpsOLYUGJD&#10;7yXlP7tfo2A93qTtYvW17I+r9Jx/bM+n784p9fzULyYgAvXhX3x3L3Wcn4yG41e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bxIVsUAAADfAAAADwAAAAAAAAAA&#10;AAAAAAChAgAAZHJzL2Rvd25yZXYueG1sUEsFBgAAAAAEAAQA+QAAAJMDAAAAAA==&#10;">
                                  <o:lock v:ext="edit" aspectratio="t"/>
                                </v:line>
                                <v:line id="Line 661" o:spid="_x0000_s3502" style="position:absolute;visibility:visible;mso-wrap-style:square" from="8833,5489" to="883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DtzcUAAADfAAAADwAAAGRycy9kb3ducmV2LnhtbERPW2vCMBR+H+w/hDPY20xVVkY1imwM&#10;dA/iDfTx2Bzbbs1JSbK2+/dGEPb48d2n897UoiXnK8sKhoMEBHFudcWFgsP+8+UNhA/IGmvLpOCP&#10;PMxnjw9TzLTteEvtLhQihrDPUEEZQpNJ6fOSDPqBbYgjd7HOYIjQFVI77GK4qeUoSVJpsOLYUGJD&#10;7yXlP7tfo2A93qTtYvW17I+r9Jx/bM+n784p9fzULyYgAvXhX3x3L3Wcn4yG41e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DtzcUAAADfAAAADwAAAAAAAAAA&#10;AAAAAAChAgAAZHJzL2Rvd25yZXYueG1sUEsFBgAAAAAEAAQA+QAAAJMDAAAAAA==&#10;">
                                  <o:lock v:ext="edit" aspectratio="t"/>
                                </v:line>
                                <v:line id="Line 662" o:spid="_x0000_s3503" style="position:absolute;visibility:visible;mso-wrap-style:square" from="8907,5489" to="8907,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JzusUAAADfAAAADwAAAGRycy9kb3ducmV2LnhtbERPXWvCMBR9H/gfwhX2NlMVilSjyETQ&#10;PYzpBvPx2lzbuuamJFlb/70ZCHs8nO/Fqje1aMn5yrKC8SgBQZxbXXGh4Otz+zID4QOyxtoyKbiR&#10;h9Vy8LTATNuOD9QeQyFiCPsMFZQhNJmUPi/JoB/ZhjhyF+sMhghdIbXDLoabWk6SJJUGK44NJTb0&#10;WlL+c/w1Ct6nH2m73r/t+u99es43h/Pp2jmlnof9eg4iUB/+xQ/3Tsf5yWQ8TeHvTwQgl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iJzusUAAADfAAAADwAAAAAAAAAA&#10;AAAAAAChAgAAZHJzL2Rvd25yZXYueG1sUEsFBgAAAAAEAAQA+QAAAJMDAAAAAA==&#10;">
                                  <o:lock v:ext="edit" aspectratio="t"/>
                                </v:line>
                              </v:group>
                              <v:line id="Line 663" o:spid="_x0000_s3504" style="position:absolute;visibility:visible;mso-wrap-style:square" from="8982,5489" to="898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7WIcYAAADfAAAADwAAAGRycy9kb3ducmV2LnhtbERPW2vCMBR+H+w/hDPY20xV6EY1imwM&#10;dA8yL6CPx+bYdmtOSpK19d8bQdjjx3efzntTi5acrywrGA4SEMS51RUXCva7z5c3ED4ga6wtk4IL&#10;eZjPHh+mmGnb8YbabShEDGGfoYIyhCaT0uclGfQD2xBH7mydwRChK6R22MVwU8tRkqTSYMWxocSG&#10;3kvKf7d/RsF6/J22i9XXsj+s0lP+sTkdfzqn1PNTv5iACNSHf/HdvdRxfjIajl/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u1iHGAAAA3wAAAA8AAAAAAAAA&#10;AAAAAAAAoQIAAGRycy9kb3ducmV2LnhtbFBLBQYAAAAABAAEAPkAAACUAwAAAAA=&#10;">
                                <o:lock v:ext="edit" aspectratio="t"/>
                              </v:line>
                              <v:line id="Line 664" o:spid="_x0000_s3505" style="position:absolute;visibility:visible;mso-wrap-style:square" from="9054,5489" to="905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FCU8UAAADfAAAADwAAAGRycy9kb3ducmV2LnhtbERPS0vDQBC+C/0Pywje7KYtBIndlmIR&#10;Wg9iH6DHaXZMotnZsLsm8d87B6HHj++9XI+uVT2F2Hg2MJtmoIhLbxuuDJxPz/cPoGJCtth6JgO/&#10;FGG9mtwssbB+4AP1x1QpCeFYoIE6pa7QOpY1OYxT3xEL9+mDwyQwVNoGHCTctXqeZbl22LA01NjR&#10;U03l9/HHGXhdvOX9Zv+yG9/3+aXcHi4fX0Mw5u523DyCSjSmq/jfvbMyP5vPFjJY/ggAvf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FCU8UAAADfAAAADwAAAAAAAAAA&#10;AAAAAAChAgAAZHJzL2Rvd25yZXYueG1sUEsFBgAAAAAEAAQA+QAAAJMDAAAAAA==&#10;">
                                <o:lock v:ext="edit" aspectratio="t"/>
                              </v:line>
                              <v:line id="Line 665" o:spid="_x0000_s3506" style="position:absolute;visibility:visible;mso-wrap-style:square" from="9131,5489" to="9131,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nyMYAAADfAAAADwAAAGRycy9kb3ducmV2LnhtbERPW2vCMBR+H+w/hDPY20xVKFs1imwM&#10;dA8yL6CPx+bYdmtOSpK19d8bQdjjx3efzntTi5acrywrGA4SEMS51RUXCva7z5dXED4ga6wtk4IL&#10;eZjPHh+mmGnb8YbabShEDGGfoYIyhCaT0uclGfQD2xBH7mydwRChK6R22MVwU8tRkqTSYMWxocSG&#10;3kvKf7d/RsF6/J22i9XXsj+s0lP+sTkdfzqn1PNTv5iACNSHf/HdvdRxfjIajt/g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958jGAAAA3wAAAA8AAAAAAAAA&#10;AAAAAAAAoQIAAGRycy9kb3ducmV2LnhtbFBLBQYAAAAABAAEAPkAAACUAwAAAAA=&#10;">
                                <o:lock v:ext="edit" aspectratio="t"/>
                              </v:line>
                              <v:line id="Line 666" o:spid="_x0000_s3507" style="position:absolute;visibility:visible;mso-wrap-style:square" from="9204,5489" to="9204,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E9KMUAAADfAAAADwAAAGRycy9kb3ducmV2LnhtbERPTUvDQBC9C/0PyxS82U2rBIndllIR&#10;Wg9iq6DHaXZMYrOzYXdN4r93DkKPj/e9XI+uVT2F2Hg2MJ9loIhLbxuuDLy/Pd3cg4oJ2WLrmQz8&#10;UoT1anK1xML6gQ/UH1OlJIRjgQbqlLpC61jW5DDOfEcs3JcPDpPAUGkbcJBw1+pFluXaYcPSUGNH&#10;25rK8/HHGXi5fc37zf55N37s81P5eDh9fg/BmOvpuHkAlWhMF/G/e2dlfraY38k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oE9KMUAAADfAAAADwAAAAAAAAAA&#10;AAAAAAChAgAAZHJzL2Rvd25yZXYueG1sUEsFBgAAAAAEAAQA+QAAAJMDAAAAAA==&#10;">
                                <o:lock v:ext="edit" aspectratio="t"/>
                              </v:line>
                              <v:line id="Line 667" o:spid="_x0000_s3508" style="position:absolute;visibility:visible;mso-wrap-style:square" from="9278,5489" to="9278,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2Ys8YAAADfAAAADwAAAGRycy9kb3ducmV2LnhtbERPXUvDMBR9F/wP4Qq+2bRzFOmWjaEI&#10;mw+yTcE93jXXttrclCS23b9fhMEeD+d7vhxNK3pyvrGsIEtSEMSl1Q1XCj4/Xh+eQPiArLG1TApO&#10;5GG5uL2ZY6HtwDvq96ESMYR9gQrqELpCSl/WZNAntiOO3Ld1BkOErpLa4RDDTSsnaZpLgw3Hhho7&#10;eq6p/N3/GQXvj9u8X23e1uPXJj+WL7vj4WdwSt3fjasZiEBjuIov7rWO89NJNs3g/08EIBd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NmLPGAAAA3wAAAA8AAAAAAAAA&#10;AAAAAAAAoQIAAGRycy9kb3ducmV2LnhtbFBLBQYAAAAABAAEAPkAAACUAwAAAAA=&#10;">
                                <o:lock v:ext="edit" aspectratio="t"/>
                              </v:line>
                              <v:line id="Line 668" o:spid="_x0000_s3509" style="position:absolute;visibility:visible;mso-wrap-style:square" from="9353,5489" to="9353,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8GxMUAAADfAAAADwAAAGRycy9kb3ducmV2LnhtbERPXUvDMBR9F/wP4Qp7c+k6KdItLUMR&#10;tj2Im4J7vGuubbW5KUnW1n9vBMHHw/lel5PpxEDOt5YVLOYJCOLK6pZrBW+vT7f3IHxA1thZJgXf&#10;5KEsrq/WmGs78oGGY6hFDGGfo4ImhD6X0lcNGfRz2xNH7sM6gyFCV0vtcIzhppNpkmTSYMuxocGe&#10;Hhqqvo4Xo+B5+ZINm91+O73vsnP1eDifPken1Oxm2qxABJrCv/jPvdVxfpIu7lL4/RMByO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R8GxMUAAADfAAAADwAAAAAAAAAA&#10;AAAAAAChAgAAZHJzL2Rvd25yZXYueG1sUEsFBgAAAAAEAAQA+QAAAJMDAAAAAA==&#10;">
                                <o:lock v:ext="edit" aspectratio="t"/>
                              </v:line>
                              <v:line id="Line 669" o:spid="_x0000_s3510" style="position:absolute;visibility:visible;mso-wrap-style:square" from="9427,5489" to="942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jX8UAAADfAAAADwAAAGRycy9kb3ducmV2LnhtbERPW2vCMBR+H+w/hDPY20zVUUY1imwM&#10;dA/iDfTx2Bzbbs1JSbK2+/dGEPb48d2n897UoiXnK8sKhoMEBHFudcWFgsP+8+UNhA/IGmvLpOCP&#10;PMxnjw9TzLTteEvtLhQihrDPUEEZQpNJ6fOSDPqBbYgjd7HOYIjQFVI77GK4qeUoSVJpsOLYUGJD&#10;7yXlP7tfo2A93qTtYvW17I+r9Jx/bM+n784p9fzULyYgAvXhX3x3L3Wcn4yGr2O4/YkA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lOjX8UAAADfAAAADwAAAAAAAAAA&#10;AAAAAAChAgAAZHJzL2Rvd25yZXYueG1sUEsFBgAAAAAEAAQA+QAAAJMDAAAAAA==&#10;">
                                <o:lock v:ext="edit" aspectratio="t"/>
                              </v:line>
                              <v:line id="Line 670" o:spid="_x0000_s3511" style="position:absolute;visibility:visible;mso-wrap-style:square" from="9502,5489" to="9502,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o7K8YAAADfAAAADwAAAGRycy9kb3ducmV2LnhtbERPW2vCMBR+H+w/hDPwbaZeKKMaRTYE&#10;3cOYF9DHY3NsuzUnJYlt9++XgbDHj+8+X/amFi05X1lWMBomIIhzqysuFBwP6+cXED4ga6wtk4If&#10;8rBcPD7MMdO24x21+1CIGMI+QwVlCE0mpc9LMuiHtiGO3NU6gyFCV0jtsIvhppbjJEmlwYpjQ4kN&#10;vZaUf+9vRsHH5DNtV9v3TX/appf8bXc5f3VOqcFTv5qBCNSHf/HdvdFxfjIeTafw9ycC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26OyvGAAAA3wAAAA8AAAAAAAAA&#10;AAAAAAAAoQIAAGRycy9kb3ducmV2LnhtbFBLBQYAAAAABAAEAPkAAACUAwAAAAA=&#10;">
                                <o:lock v:ext="edit" aspectratio="t"/>
                              </v:line>
                              <v:line id="Line 671" o:spid="_x0000_s3512" style="position:absolute;visibility:visible;mso-wrap-style:square" from="9577,5489" to="957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aesMYAAADfAAAADwAAAGRycy9kb3ducmV2LnhtbERPW2vCMBR+F/YfwhnsTVPdVqQaRRwD&#10;3cPwBvp4bM7azuakJFnb/ftlMNjjx3efL3tTi5acrywrGI8SEMS51RUXCk7H1+EUhA/IGmvLpOCb&#10;PCwXd4M5Ztp2vKf2EAoRQ9hnqKAMocmk9HlJBv3INsSR+7DOYIjQFVI77GK4qeUkSVJpsOLYUGJD&#10;65Ly2+HLKHh/3KXtavu26c/b9Jq/7K+Xz84p9XDfr2YgAvXhX/zn3ug4P5mMn57h908E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2nrDGAAAA3wAAAA8AAAAAAAAA&#10;AAAAAAAAoQIAAGRycy9kb3ducmV2LnhtbFBLBQYAAAAABAAEAPkAAACUAwAAAAA=&#10;">
                                <o:lock v:ext="edit" aspectratio="t"/>
                              </v:line>
                              <v:line id="Line 672" o:spid="_x0000_s3513" style="position:absolute;visibility:visible;mso-wrap-style:square" from="9651,5489" to="965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QAx8UAAADfAAAADwAAAGRycy9kb3ducmV2LnhtbERPW2vCMBR+F/Yfwhn4pqk6inRGkY2B&#10;7kG8DLbHY3Ns65qTkmRt9++NMNjjx3dfrHpTi5acrywrmIwTEMS51RUXCj5Ob6M5CB+QNdaWScEv&#10;eVgtHwYLzLTt+EDtMRQihrDPUEEZQpNJ6fOSDPqxbYgjd7HOYIjQFVI77GK4qeU0SVJpsOLYUGJD&#10;LyXl38cfo2A326ftevu+6T+36Tl/PZy/rp1TavjYr59BBOrDv/jPvdFxfjKdPKVw/xMB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iQAx8UAAADfAAAADwAAAAAAAAAA&#10;AAAAAAChAgAAZHJzL2Rvd25yZXYueG1sUEsFBgAAAAAEAAQA+QAAAJMDAAAAAA==&#10;">
                                <o:lock v:ext="edit" aspectratio="t"/>
                              </v:line>
                            </v:group>
                            <v:line id="Line 673" o:spid="_x0000_s3514" style="position:absolute;visibility:visible;mso-wrap-style:square" from="9726,5531" to="9726,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ilXMYAAADfAAAADwAAAGRycy9kb3ducmV2LnhtbERPW2vCMBR+H+w/hDPY20x10kk1ikwE&#10;3cPwBvp4bM7abs1JSWLb/ftlMNjjx3efLXpTi5acrywrGA4SEMS51RUXCk7H9dMEhA/IGmvLpOCb&#10;PCzm93czzLTteE/tIRQihrDPUEEZQpNJ6fOSDPqBbYgj92GdwRChK6R22MVwU8tRkqTSYMWxocSG&#10;XkvKvw43o+D9eZe2y+3bpj9v02u+2l8vn51T6vGhX05BBOrDv/jPvdFxfjIajl/g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1opVzGAAAA3wAAAA8AAAAAAAAA&#10;AAAAAAAAoQIAAGRycy9kb3ducmV2LnhtbFBLBQYAAAAABAAEAPkAAACUAwAAAAA=&#10;">
                              <o:lock v:ext="edit" aspectratio="t"/>
                            </v:line>
                            <v:line id="Line 674" o:spid="_x0000_s3515" style="position:absolute;visibility:visible;mso-wrap-style:square" from="9798,5531" to="9798,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cxLsUAAADfAAAADwAAAGRycy9kb3ducmV2LnhtbERPTUvDQBC9C/0PyxS82U2rBIndllIR&#10;Wg9iq6DHaXZMYrOzYXdN4r93DkKPj/e9XI+uVT2F2Hg2MJ9loIhLbxuuDLy/Pd3cg4oJ2WLrmQz8&#10;UoT1anK1xML6gQ/UH1OlJIRjgQbqlLpC61jW5DDOfEcs3JcPDpPAUGkbcJBw1+pFluXaYcPSUGNH&#10;25rK8/HHGXi5fc37zf55N37s81P5eDh9fg/BmOvpuHkAlWhMF/G/e2dlfraY38lg+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PcxLsUAAADfAAAADwAAAAAAAAAA&#10;AAAAAAChAgAAZHJzL2Rvd25yZXYueG1sUEsFBgAAAAAEAAQA+QAAAJMDAAAAAA==&#10;">
                              <o:lock v:ext="edit" aspectratio="t"/>
                            </v:line>
                            <v:line id="Line 675" o:spid="_x0000_s3516" style="position:absolute;visibility:visible;mso-wrap-style:square" from="9875,5531" to="9875,5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uUtcYAAADfAAAADwAAAGRycy9kb3ducmV2LnhtbERPW2vCMBR+H+w/hDPY20x1UmY1ikwE&#10;3cPwBvp4bM7abs1JSWLb/ftlMNjjx3efLXpTi5acrywrGA4SEMS51RUXCk7H9dMLCB+QNdaWScE3&#10;eVjM7+9mmGnb8Z7aQyhEDGGfoYIyhCaT0uclGfQD2xBH7sM6gyFCV0jtsIvhppajJEmlwYpjQ4kN&#10;vZaUfx1uRsH78y5tl9u3TX/eptd8tb9ePjun1ONDv5yCCNSHf/Gfe6Pj/GQ0HE/g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O7lLXGAAAA3wAAAA8AAAAAAAAA&#10;AAAAAAAAoQIAAGRycy9kb3ducmV2LnhtbFBLBQYAAAAABAAEAPkAAACUAwAAAAA=&#10;">
                              <o:lock v:ext="edit" aspectratio="t"/>
                            </v:line>
                            <v:line id="Line 676" o:spid="_x0000_s3517" style="position:absolute;visibility:visible;mso-wrap-style:square" from="9947,5489" to="9947,5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ir9cUAAADfAAAADwAAAGRycy9kb3ducmV2LnhtbERPTUvDQBC9C/0PyxS82U0rBondllIR&#10;Wg9iq6DHaXZMYrOzYXdN4r93DkKPj/e9XI+uVT2F2Hg2MJ9loIhLbxuuDLy/Pd3cg4oJ2WLrmQz8&#10;UoT1anK1xML6gQ/UH1OlJIRjgQbqlLpC61jW5DDOfEcs3JcPDpPAUGkbcJBw1+pFluXaYcPSUGNH&#10;25rK8/HHGXi5fc37zf55N37s81P5eDh9fg/BmOvpuHkAlWhMF/G/e2dlfraY38kD+SMA9O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ir9cUAAADfAAAADwAAAAAAAAAA&#10;AAAAAAChAgAAZHJzL2Rvd25yZXYueG1sUEsFBgAAAAAEAAQA+QAAAJMDAAAAAA==&#10;">
                              <o:lock v:ext="edit" aspectratio="t"/>
                            </v:line>
                          </v:group>
                          <v:shape id="Text Box 677" o:spid="_x0000_s3518" type="#_x0000_t202" style="position:absolute;left:2588;top:5839;width:872;height:1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IsGMQA&#10;AADfAAAADwAAAGRycy9kb3ducmV2LnhtbERPXWvCMBR9F/Yfwh34pkkFZVajyNhgIIzV7mGP1+ba&#10;Bpubrsm0/vtlMPDxcL7X28G14kJ9sJ41ZFMFgrjyxnKt4bN8nTyBCBHZYOuZNNwowHbzMFpjbvyV&#10;C7ocYi1SCIccNTQxdrmUoWrIYZj6jjhxJ987jAn2tTQ9XlO4a+VMqYV0aDk1NNjRc0PV+fDjNOy+&#10;uHix3+/Hj+JU2LJcKt4vzlqPH4fdCkSkId7F/+43k+arWTbP4O9PAi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iLBj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0</w:t>
                                  </w:r>
                                </w:p>
                              </w:txbxContent>
                            </v:textbox>
                          </v:shape>
                          <v:shape id="Text Box 678" o:spid="_x0000_s3519" type="#_x0000_t202" style="position:absolute;left:3176;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Cyb8QA&#10;AADfAAAADwAAAGRycy9kb3ducmV2LnhtbERPXWvCMBR9F/Yfwh34pokFZVajyFAYDMZq97DHa3Nt&#10;g81N12Ta/ftlMPDxcL7X28G14kp9sJ41zKYKBHHljeVaw0d5mDyBCBHZYOuZNPxQgO3mYbTG3Pgb&#10;F3Q9xlqkEA45amhi7HIpQ9WQwzD1HXHizr53GBPsa2l6vKVw18pMqYV0aDk1NNjRc0PV5fjtNOw+&#10;udjbr7fTe3EubFkuFb8uLlqPH4fdCkSkId7F/+4Xk+arbDbP4O9PAi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wsm/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10</w:t>
                                  </w:r>
                                </w:p>
                              </w:txbxContent>
                            </v:textbox>
                          </v:shape>
                          <v:shape id="Text Box 679" o:spid="_x0000_s3520" type="#_x0000_t202" style="position:absolute;left:3920;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wX9MQA&#10;AADfAAAADwAAAGRycy9kb3ducmV2LnhtbERPXWvCMBR9F/Yfwh34ponKZKtGkaEgDMZq97DHa3Nt&#10;g81N10Tt/v0yGPh4ON/Lde8acaUuWM8aJmMFgrj0xnKl4bPYjZ5BhIhssPFMGn4owHr1MFhiZvyN&#10;c7oeYiVSCIcMNdQxtpmUoazJYRj7ljhxJ985jAl2lTQd3lK4a+RUqbl0aDk11NjSa03l+XBxGjZf&#10;nG/t9/vxIz/ltiheFL/Nz1oPH/vNAkSkPt7F/+69SfPVdPI0g78/CY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8F/T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20</w:t>
                                  </w:r>
                                </w:p>
                              </w:txbxContent>
                            </v:textbox>
                          </v:shape>
                          <v:shape id="Text Box 680" o:spid="_x0000_s3521" type="#_x0000_t202" style="position:absolute;left:4664;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WPgMQA&#10;AADfAAAADwAAAGRycy9kb3ducmV2LnhtbERPXWvCMBR9F/Yfwh34poniZKtGkaEgDMZq97DHa3Nt&#10;g81N10Tt/v0yGPh4ON/Lde8acaUuWM8aJmMFgrj0xnKl4bPYjZ5BhIhssPFMGn4owHr1MFhiZvyN&#10;c7oeYiVSCIcMNdQxtpmUoazJYRj7ljhxJ985jAl2lTQd3lK4a+RUqbl0aDk11NjSa03l+XBxGjZf&#10;nG/t9/vxIz/ltiheFL/Nz1oPH/vNAkSkPt7F/+69SfPVdPI0g78/CYB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Vj4D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30</w:t>
                                  </w:r>
                                </w:p>
                              </w:txbxContent>
                            </v:textbox>
                          </v:shape>
                          <v:shape id="Text Box 681" o:spid="_x0000_s3522" type="#_x0000_t202" style="position:absolute;left:5374;top:5772;width:595;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kqG8QA&#10;AADfAAAADwAAAGRycy9kb3ducmV2LnhtbERPXWvCMBR9F/YfwhX2pomCslWjyJgwEIa1e9jjXXNt&#10;g81N10St/34RBj4ezvdy3btGXKgL1rOGyViBIC69sVxp+Cq2oxcQISIbbDyThhsFWK+eBkvMjL9y&#10;TpdDrEQK4ZChhjrGNpMylDU5DGPfEifu6DuHMcGukqbDawp3jZwqNZcOLaeGGlt6q6k8Hc5Ow+ab&#10;83f7+/mzz4+5LYpXxbv5SevnYb9ZgIjUx4f43/1h0nw1ncxmcP+TA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ZKhv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40</w:t>
                                  </w:r>
                                </w:p>
                              </w:txbxContent>
                            </v:textbox>
                          </v:shape>
                          <v:shape id="Text Box 682" o:spid="_x0000_s3523" type="#_x0000_t202" style="position:absolute;left:6180;top:5772;width:521;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0bMQA&#10;AADfAAAADwAAAGRycy9kb3ducmV2LnhtbERPXWvCMBR9F/Yfwh34pomCZVajyNhgIIzV7mGP1+ba&#10;Bpubrsm0/vtlMPDxcL7X28G14kJ9sJ41zKYKBHHljeVaw2f5OnkCESKywdYzabhRgO3mYbTG3Pgr&#10;F3Q5xFqkEA45amhi7HIpQ9WQwzD1HXHiTr53GBPsa2l6vKZw18q5Upl0aDk1NNjRc0PV+fDjNOy+&#10;uHix3+/Hj+JU2LJcKt5nZ63Hj8NuBSLSEO/if/ebSfPVfLbI4O9PAi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LtGz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50</w:t>
                                  </w:r>
                                </w:p>
                              </w:txbxContent>
                            </v:textbox>
                          </v:shape>
                          <v:shape id="Text Box 683" o:spid="_x0000_s3524" type="#_x0000_t202" style="position:absolute;left:6893;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R98QA&#10;AADfAAAADwAAAGRycy9kb3ducmV2LnhtbERPXWvCMBR9H+w/hDvwbSYK6laNIkNBGIzV7mGP1+ba&#10;Bpubrona/ftlIPh4ON+LVe8acaEuWM8aRkMFgrj0xnKl4avYPr+ACBHZYOOZNPxSgNXy8WGBmfFX&#10;zumyj5VIIRwy1FDH2GZShrImh2HoW+LEHX3nMCbYVdJ0eE3hrpFjpabSoeXUUGNLbzWVp/3ZaVh/&#10;c76xPx+Hz/yY26J4Vfw+PWk9eOrXcxCR+ngX39w7k+ar8Wgyg/8/CY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HEff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60</w:t>
                                  </w:r>
                                </w:p>
                              </w:txbxContent>
                            </v:textbox>
                          </v:shape>
                          <v:shape id="Text Box 684" o:spid="_x0000_s3525" type="#_x0000_t202" style="position:absolute;left:7635;top:5772;width:522;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iFhcQA&#10;AADfAAAADwAAAGRycy9kb3ducmV2LnhtbERPTUsDMRC9C/6HMII3m7RgsWvTUoqCIIjb7aHHcTPd&#10;Dd1MtpvYrv/eOQgeH+97uR5Dpy40JB/ZwnRiQBHX0XluLOyr14cnUCkjO+wik4UfSrBe3d4ssXDx&#10;yiVddrlREsKpQAttzn2hdapbCpgmsScW7hiHgFng0Gg34FXCQ6dnxsx1QM/S0GJP25bq0+47WNgc&#10;uHzx54+vz/JY+qpaGH6fn6y9vxs3z6Ayjflf/Od+czLfzKaPMlj+CAC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YhYX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70</w:t>
                                  </w:r>
                                </w:p>
                              </w:txbxContent>
                            </v:textbox>
                          </v:shape>
                          <v:shape id="Text Box 685" o:spid="_x0000_s3526" type="#_x0000_t202" style="position:absolute;left:8379;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gHsQA&#10;AADfAAAADwAAAGRycy9kb3ducmV2LnhtbERPXWvCMBR9F/wP4Qq+aaKgaGcUGRsMhLHaPezxrrm2&#10;weamazKt/34ZCD4ezvdm17tGXKgL1rOG2VSBIC69sVxp+CxeJysQISIbbDyThhsF2G2Hgw1mxl85&#10;p8sxViKFcMhQQx1jm0kZypochqlviRN38p3DmGBXSdPhNYW7Rs6VWkqHllNDjS0911Sej79Ow/6L&#10;8xf78/79kZ9yWxRrxYflWevxqN8/gYjUx4f47n4zab6azxZr+P+TAMjt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UIB7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80</w:t>
                                  </w:r>
                                </w:p>
                              </w:txbxContent>
                            </v:textbox>
                          </v:shape>
                          <v:shape id="Text Box 686" o:spid="_x0000_s3527" type="#_x0000_t202" style="position:absolute;left:9123;top:5772;width:520;height:11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JDPsQA&#10;AADfAAAADwAAAGRycy9kb3ducmV2LnhtbERPTUvDQBC9C/0Pywje7G57CBq7LUUqFAQxjQePY3aa&#10;LM3Oxuy2jf/eOQgeH+97tZlCry40Jh/ZwmJuQBE30XluLXzUL/cPoFJGdthHJgs/lGCznt2ssHTx&#10;yhVdDrlVEsKpRAtdzkOpdWo6CpjmcSAW7hjHgFng2Go34lXCQ6+XxhQ6oGdp6HCg546a0+EcLGw/&#10;udr577ev9+pY+bp+NPxanKy9u522T6AyTflf/OfeO5lvlotCHsgfAa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CQz7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90</w:t>
                                  </w:r>
                                </w:p>
                              </w:txbxContent>
                            </v:textbox>
                          </v:shape>
                          <v:shape id="Text Box 687" o:spid="_x0000_s3528" type="#_x0000_t202" style="position:absolute;left:9620;top:5690;width:891;height:1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7mpcQA&#10;AADfAAAADwAAAGRycy9kb3ducmV2LnhtbERPz2vCMBS+D/wfwhN2m0k9FNcZRWSCMBjWetjx2Tzb&#10;YPPSNZl2//0yGOz48f1erkfXiRsNwXrWkM0UCOLaG8uNhlO1e1qACBHZYOeZNHxTgPVq8rDEwvg7&#10;l3Q7xkakEA4Famhj7AspQ92SwzDzPXHiLn5wGBMcGmkGvKdw18m5Url0aDk1tNjTtqX6evxyGjYf&#10;XL7az/fzobyUtqqeFb/lV60fp+PmBUSkMf6L/9x7k+areZZn8PsnAZ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O5qXEAAAA3wAAAA8AAAAAAAAAAAAAAAAAmAIAAGRycy9k&#10;b3ducmV2LnhtbFBLBQYAAAAABAAEAPUAAACJAwAAAAA=&#10;" filled="f" stroked="f">
                            <o:lock v:ext="edit" aspectratio="t"/>
                            <v:textbox inset="0,0,0,0">
                              <w:txbxContent>
                                <w:p w:rsidR="00064976" w:rsidRDefault="00064976" w:rsidP="00064976">
                                  <w:pPr>
                                    <w:pStyle w:val="a6"/>
                                    <w:rPr>
                                      <w:szCs w:val="24"/>
                                    </w:rPr>
                                  </w:pPr>
                                  <w:r w:rsidRPr="004605D2">
                                    <w:rPr>
                                      <w:szCs w:val="24"/>
                                    </w:rPr>
                                    <w:t>cm</w:t>
                                  </w:r>
                                </w:p>
                              </w:txbxContent>
                            </v:textbox>
                          </v:shape>
                        </v:group>
                      </v:group>
                    </v:group>
                    <v:line id="Line 688" o:spid="_x0000_s3529" style="position:absolute;visibility:visible;mso-wrap-style:square" from="10026,5489" to="10026,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papMUAAADfAAAADwAAAGRycy9kb3ducmV2LnhtbERPXWvCMBR9H+w/hDvY20ztoIxqFNkY&#10;6B6GuoE+XptrW21uSpK19d8bYeDj4XxP54NpREfO15YVjEcJCOLC6ppLBb8/ny9vIHxA1thYJgUX&#10;8jCfPT5MMde25w1121CKGMI+RwVVCG0upS8qMuhHtiWO3NE6gyFCV0rtsI/hppFpkmTSYM2xocKW&#10;3isqzts/o+D7dZ11i9XXctitskPxsTnsT71T6vlpWExABBrCXfzvXuo4P0nHWQq3PxG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qpapMUAAADfAAAADwAAAAAAAAAA&#10;AAAAAAChAgAAZHJzL2Rvd25yZXYueG1sUEsFBgAAAAAEAAQA+QAAAJMDAAAAAA==&#10;">
                      <o:lock v:ext="edit" aspectratio="t"/>
                    </v:line>
                  </v:group>
                  <v:group id="Group 689" o:spid="_x0000_s3530" style="position:absolute;left:6215;top:4514;width:276;height:1199" coordorigin="7222,695"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cpzAwwAAAN8AAAAP&#10;AAAAAAAAAAAAAAAAAKoCAABkcnMvZG93bnJldi54bWxQSwUGAAAAAAQABAD6AAAAmgMAAAAA&#10;">
                    <v:group id="Group 690" o:spid="_x0000_s3531" style="position:absolute;left:7222;top:695;width:757;height:4818" coordorigin="7218,695" coordsize="757,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mwS0wwAAAN8AAAAP&#10;AAAAAAAAAAAAAAAAAKoCAABkcnMvZG93bnJldi54bWxQSwUGAAAAAAQABAD6AAAAmgMAAAAA&#10;">
                      <v:shape id="AutoShape 691" o:spid="_x0000_s3532" type="#_x0000_t7" style="position:absolute;left:6918;top:4821;width:992;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UdE8MA&#10;AADfAAAADwAAAGRycy9kb3ducmV2LnhtbERP3WrCMBS+H/gO4Qi7m4kFdVSjiGywwS423QMcmmNT&#10;bE5Kk9b49stA8PLj+9/skmvFSH1oPGuYzxQI4sqbhmsNv6f3l1cQISIbbD2ThhsF2G0nTxssjb/y&#10;D43HWIscwqFEDTbGrpQyVJYchpnviDN39r3DmGFfS9PjNYe7VhZKLaXDhnODxY4OlqrLcXAaToUN&#10;59swXFYqfe7fVt9d+hoXWj9P034NIlKKD/Hd/WHyfFXMlwv4/5MB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UdE8MAAADfAAAADwAAAAAAAAAAAAAAAACYAgAAZHJzL2Rv&#10;d25yZXYueG1sUEsFBgAAAAAEAAQA9QAAAIgDAAAAAA==&#10;" adj="13315">
                        <o:lock v:ext="edit" aspectratio="t"/>
                      </v:shape>
                      <v:group id="Group 692" o:spid="_x0000_s3533" style="position:absolute;left:7222;top:695;width:753;height:4818" coordorigin="7219,695" coordsize="753,48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cBT9YwwAAAN8AAAAP&#10;AAAAAAAAAAAAAAAAAKoCAABkcnMvZG93bnJldi54bWxQSwUGAAAAAAQABAD6AAAAmgMAAAAA&#10;">
                        <v:rect id="Rectangle 693" o:spid="_x0000_s3534" style="position:absolute;left:7610;top:5130;width:357;height:3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4rncMA&#10;AADfAAAADwAAAGRycy9kb3ducmV2LnhtbERPz2vCMBS+C/4P4Qm7aWIHOqtRxoZjO2q97PZsnm21&#10;eSlN1M6/3gwEjx/f78Wqs7W4UOsrxxrGIwWCOHem4kLDLlsP30D4gGywdkwa/sjDatnvLTA17sob&#10;umxDIWII+xQ1lCE0qZQ+L8miH7mGOHIH11oMEbaFNC1eY7itZaLURFqsODaU2NBHSflpe7Ya9lWy&#10;w9sm+1J2tn4NP112PP9+av0y6N7nIAJ14Sl+uL9NnK+S8WQK/38iALm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4rncMAAADfAAAADwAAAAAAAAAAAAAAAACYAgAAZHJzL2Rv&#10;d25yZXYueG1sUEsFBgAAAAAEAAQA9QAAAIgDAAAAAA==&#10;">
                          <o:lock v:ext="edit" aspectratio="t"/>
                        </v:rect>
                        <v:group id="Group 694" o:spid="_x0000_s3535" style="position:absolute;left:7219;top:695;width:753;height:4420" coordorigin="7216,695" coordsize="753,4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YOscQAAADfAAAA&#10;DwAAAAAAAAAAAAAAAACqAgAAZHJzL2Rvd25yZXYueG1sUEsFBgAAAAAEAAQA+gAAAJsDAAAAAA==&#10;">
                          <v:shape id="AutoShape 695" o:spid="_x0000_s3536" type="#_x0000_t7" style="position:absolute;left:7216;top:4502;width:753;height:613;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9618UA&#10;AADfAAAADwAAAGRycy9kb3ducmV2LnhtbESPwYrCMBCG74LvEEbYi2hiWUS7RhFR8OSi1ftsM7bF&#10;ZlKaqN23NwsLHj/++b+ZWaw6W4sHtb5yrGEyViCIc2cqLjScs91oBsIHZIO1Y9LwSx5Wy35vgalx&#10;Tz7S4xQKESXsU9RQhtCkUvq8JIt+7BrimF1dazFEbAtpWnxGua1lotRUWqw4biixoU1J+e10t9Ey&#10;H25Mdplts933/ufzrm6Ha6K0/hh06y8QgbrwHv5v7008XyWT6Rz+/okAcv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3rXxQAAAN8AAAAPAAAAAAAAAAAAAAAAAJgCAABkcnMv&#10;ZG93bnJldi54bWxQSwUGAAAAAAQABAD1AAAAigMAAAAA&#10;" adj="11455">
                            <o:lock v:ext="edit" aspectratio="t"/>
                          </v:shape>
                          <v:line id="Line 696" o:spid="_x0000_s3537" style="position:absolute;visibility:visible;mso-wrap-style:square" from="7621,4296" to="7623,4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7Y3sEAAADfAAAADwAAAGRycy9kb3ducmV2LnhtbERPTYvCMBC9C/6HMII3TRV0pRpFhC57&#10;W6xevI3N2BabSWmi1n/vHBb2+Hjfm13vGvWkLtSeDcymCSjiwtuaSwPnUzZZgQoR2WLjmQy8KcBu&#10;OxxsMLX+xUd65rFUEsIhRQNVjG2qdSgqchimviUW7uY7h1FgV2rb4UvCXaPnSbLUDmuWhgpbOlRU&#10;3POHM3C/nBfZ9+/Bnpp8b69lFi/XmzVmPOr3a1CR+vgv/nP/WJmfzGdf8kD+CAC9/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3tjewQAAAN8AAAAPAAAAAAAAAAAAAAAA&#10;AKECAABkcnMvZG93bnJldi54bWxQSwUGAAAAAAQABAD5AAAAjwMAAAAA&#10;" strokeweight="2pt">
                            <o:lock v:ext="edit" aspectratio="t"/>
                          </v:line>
                          <v:group id="Group 697" o:spid="_x0000_s3538" style="position:absolute;left:7322;top:695;width:583;height:3903" coordorigin="7322,695" coordsize="583,39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Ux8cQAAADfAAAA&#10;DwAAAAAAAAAAAAAAAACqAgAAZHJzL2Rvd25yZXYueG1sUEsFBgAAAAAEAAQA+gAAAJsDAAAAAA==&#10;">
                            <v:line id="Line 698" o:spid="_x0000_s3539" style="position:absolute;flip:x y;visibility:visible;mso-wrap-style:square" from="7324,729" to="7328,39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7gF8MAAADfAAAADwAAAGRycy9kb3ducmV2LnhtbERPy2rCQBTdF/yH4QrdFJ0kLSrRUUSw&#10;uLL4wu0lc02CmTshM5rYr3eEQpeH854tOlOJOzWutKwgHkYgiDOrS84VHA/rwQSE88gaK8uk4EEO&#10;FvPe2wxTbVve0X3vcxFC2KWooPC+TqV0WUEG3dDWxIG72MagD7DJpW6wDeGmkkkUjaTBkkNDgTWt&#10;Csqu+5tRgLz9/Zy0MX3Jbzq7ZPvzsTxdlHrvd8spCE+d/xf/uTc6zI+SeJzA608AIO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e4BfDAAAA3wAAAA8AAAAAAAAAAAAA&#10;AAAAoQIAAGRycy9kb3ducmV2LnhtbFBLBQYAAAAABAAEAPkAAACRAwAAAAA=&#10;">
                              <o:lock v:ext="edit" aspectratio="t"/>
                            </v:line>
                            <v:line id="Line 699" o:spid="_x0000_s3540" style="position:absolute;visibility:visible;mso-wrap-style:square" from="7899,1319" to="7903,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9p4sYAAADfAAAADwAAAGRycy9kb3ducmV2LnhtbERPW2vCMBR+H+w/hDPY20xV6EY1imwM&#10;dA8yL6CPx+bYdmtOSpK19d8bQdjjx3efzntTi5acrywrGA4SEMS51RUXCva7z5c3ED4ga6wtk4IL&#10;eZjPHh+mmGnb8YbabShEDGGfoYIyhCaT0uclGfQD2xBH7mydwRChK6R22MVwU8tRkqTSYMWxocSG&#10;3kvKf7d/RsF6/J22i9XXsj+s0lP+sTkdfzqn1PNTv5iACNSHf/HdvdRxfjIavo7h9icC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aeLGAAAA3wAAAA8AAAAAAAAA&#10;AAAAAAAAoQIAAGRycy9kb3ducmV2LnhtbFBLBQYAAAAABAAEAPkAAACUAwAAAAA=&#10;">
                              <o:lock v:ext="edit" aspectratio="t"/>
                            </v:line>
                            <v:line id="Line 700" o:spid="_x0000_s3541" style="position:absolute;visibility:visible;mso-wrap-style:square" from="7322,695" to="7898,1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bxlsYAAADfAAAADwAAAGRycy9kb3ducmV2LnhtbERPW2vCMBR+H+w/hDPY20x10kk1ikwE&#10;3cPwBvp4bM7abs1JSWLb/ftlMNjjx3efLXpTi5acrywrGA4SEMS51RUXCk7H9dMEhA/IGmvLpOCb&#10;PCzm93czzLTteE/tIRQihrDPUEEZQpNJ6fOSDPqBbYgj92GdwRChK6R22MVwU8tRkqTSYMWxocSG&#10;XkvKvw43o+D9eZe2y+3bpj9v02u+2l8vn51T6vGhX05BBOrDv/jPvdFxfjIavoz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W8ZbGAAAA3wAAAA8AAAAAAAAA&#10;AAAAAAAAoQIAAGRycy9kb3ducmV2LnhtbFBLBQYAAAAABAAEAPkAAACUAwAAAAA=&#10;">
                              <o:lock v:ext="edit" aspectratio="t"/>
                            </v:line>
                            <v:line id="Line 701" o:spid="_x0000_s3542" style="position:absolute;visibility:visible;mso-wrap-style:square" from="7328,4022" to="7905,4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pUDcYAAADfAAAADwAAAGRycy9kb3ducmV2LnhtbERPW2vCMBR+H+w/hDPY20x12Ek1ikwE&#10;3cPwBvp4bM7abs1JSWLb/ftlMNjjx3efLXpTi5acrywrGA4SEMS51RUXCk7H9dMEhA/IGmvLpOCb&#10;PCzm93czzLTteE/tIRQihrDPUEEZQpNJ6fOSDPqBbYgj92GdwRChK6R22MVwU8tRkqTSYMWxocSG&#10;XkvKvw43o+D9eZe2y+3bpj9v02u+2l8vn51T6vGhX05BBOrDv/jPvdFxfjIavozh908EIO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aVA3GAAAA3wAAAA8AAAAAAAAA&#10;AAAAAAAAoQIAAGRycy9kb3ducmV2LnhtbFBLBQYAAAAABAAEAPkAAACUAwAAAAA=&#10;">
                              <o:lock v:ext="edit" aspectratio="t"/>
                            </v:line>
                          </v:group>
                        </v:group>
                      </v:group>
                    </v:group>
                    <v:line id="Line 702" o:spid="_x0000_s3543" style="position:absolute;flip:y;visibility:visible;mso-wrap-style:square" from="7793,5158" to="7793,5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TFk8UAAADfAAAADwAAAGRycy9kb3ducmV2LnhtbERPz2vCMBS+C/sfwht4GTNVxLlqFBkM&#10;PHiZSmW3Z/PWlDYvXRK1+++XwcDjx/d7ue5tK67kQ+1YwXiUgSAuna65UnA8vD/PQYSIrLF1TAp+&#10;KMB69TBYYq7djT/ouo+VSCEcclRgYuxyKUNpyGIYuY44cV/OW4wJ+kpqj7cUbls5ybKZtFhzajDY&#10;0ZuhstlfrAI53z19+8152hTN6fRqirLoPndKDR/7zQJEpD7exf/urU7zs8n4ZQZ/fxIAuf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TFk8UAAADfAAAADwAAAAAAAAAA&#10;AAAAAAChAgAAZHJzL2Rvd25yZXYueG1sUEsFBgAAAAAEAAQA+QAAAJMDAAAAAA==&#10;">
                      <o:lock v:ext="edit" aspectratio="t"/>
                    </v:line>
                  </v:group>
                  <v:group id="Group 703" o:spid="_x0000_s3544" style="position:absolute;left:5255;top:4600;width:275;height:1111" coordorigin="5718,1007"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kAwewwAAAN8AAAAP&#10;AAAAAAAAAAAAAAAAAKoCAABkcnMvZG93bnJldi54bWxQSwUGAAAAAAQABAD6AAAAmgMAAAAA&#10;">
                    <v:group id="Group 704" o:spid="_x0000_s3545" style="position:absolute;left:5718;top:1007;width:752;height:4468" coordorigin="5731,1007" coordsize="752,44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cPmGzFAAAA3wAA&#10;AA8AAAAAAAAAAAAAAAAAqgIAAGRycy9kb3ducmV2LnhtbFBLBQYAAAAABAAEAPoAAACcAwAAAAA=&#10;">
                      <v:shape id="AutoShape 705" o:spid="_x0000_s3546" type="#_x0000_t7" style="position:absolute;left:5731;top:4463;width:752;height:614;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sCsYA&#10;AADfAAAADwAAAGRycy9kb3ducmV2LnhtbESPwWrCQBCG74W+wzIFL6XuGqRq6ipFKnhSTOx9mh2T&#10;YHY2ZFeNb+8KQo8f//zfzMyXvW3EhTpfO9YwGioQxIUzNZcaDvn6YwrCB2SDjWPScCMPy8XryxxT&#10;4668p0sWShEl7FPUUIXQplL6oiKLfuha4pgdXWcxROxKaTq8RrltZKLUp7RYc9xQYUuriopTdrbR&#10;Mntfmfx3+pOvd5u/8VmdtsdEaT1467+/QATqw//ws70x8XyVjCYzePwTAeTi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bsCsYAAADfAAAADwAAAAAAAAAAAAAAAACYAgAAZHJz&#10;L2Rvd25yZXYueG1sUEsFBgAAAAAEAAQA9QAAAIsDAAAAAA==&#10;" adj="11455">
                        <o:lock v:ext="edit" aspectratio="t"/>
                      </v:shape>
                      <v:shape id="AutoShape 706" o:spid="_x0000_s3547" type="#_x0000_t7" style="position:absolute;left:5432;top:4783;width:993;height:39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5YccMA&#10;AADfAAAADwAAAGRycy9kb3ducmV2LnhtbERPzUoDMRC+C75DGMGbTbqgLWvTUkRBwYO2PsCwmW6W&#10;bibLJrtN3945CB4/vv/NroRezTSmLrKF5cKAIm6i67i18HN8e1iDShnZYR+ZLFwpwW57e7PB2sUL&#10;f9N8yK2SEE41WvA5D7XWqfEUMC3iQCzcKY4Bs8Cx1W7Ei4SHXlfGPOmAHUuDx4FePDXnwxQsHCuf&#10;TtdpOq9M+di/rr6G8jk/Wnt/V/bPoDKV/C/+c787mW+q5VoeyB8B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5YccMAAADfAAAADwAAAAAAAAAAAAAAAACYAgAAZHJzL2Rv&#10;d25yZXYueG1sUEsFBgAAAAAEAAQA9QAAAIgDAAAAAA==&#10;" adj="13315">
                        <o:lock v:ext="edit" aspectratio="t"/>
                      </v:shape>
                      <v:rect id="Rectangle 707" o:spid="_x0000_s3548" style="position:absolute;left:6125;top:5091;width:356;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fwiMMA&#10;AADfAAAADwAAAGRycy9kb3ducmV2LnhtbERPz2vCMBS+C/sfwhN206QdiOuMIhPFHbVevD2bt7Zb&#10;81KaqHV/vRGEHT++37NFbxtxoc7XjjUkYwWCuHCm5lLDIV+PpiB8QDbYOCYNN/KwmL8MZpgZd+Ud&#10;XfahFDGEfYYaqhDaTEpfVGTRj11LHLlv11kMEXalNB1eY7htZKrURFqsOTZU2NJnRcXv/mw1nOr0&#10;gH+7fKPs+/otfPX5z/m40vp12C8/QATqw7/46d6aOF+lyTSBx58IQM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fwiMMAAADfAAAADwAAAAAAAAAAAAAAAACYAgAAZHJzL2Rv&#10;d25yZXYueG1sUEsFBgAAAAAEAAQA9QAAAIgDAAAAAA==&#10;">
                        <o:lock v:ext="edit" aspectratio="t"/>
                      </v:rect>
                      <v:group id="Group 708" o:spid="_x0000_s3549" style="position:absolute;left:6000;top:1007;width:209;height:3907" coordorigin="6000,1007" coordsize="209,3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Mt+hwwAAAN8AAAAP&#10;AAAAAAAAAAAAAAAAAKoCAABkcnMvZG93bnJldi54bWxQSwUGAAAAAAQABAD6AAAAmgMAAAAA&#10;">
                        <v:oval id="Oval 709" o:spid="_x0000_s3550" style="position:absolute;left:6023;top:3576;width:166;height:2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qr0sIA&#10;AADfAAAADwAAAGRycy9kb3ducmV2LnhtbERPTWvCQBC9C/0PyxR6000MiqSuIpWCHjw02vuQHZNg&#10;djZkpzH9911B6PHxvtfb0bVqoD40ng2kswQUceltw5WBy/lzugIVBNli65kM/FKA7eZlssbc+jt/&#10;0VBIpWIIhxwN1CJdrnUoa3IYZr4jjtzV9w4lwr7Stsd7DHetnifJUjtsODbU2NFHTeWt+HEG9tWu&#10;WA46k0V23R9kcfs+HbPUmLfXcfcOSmiUf/HTfbBxfjJPVxk8/kQAe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mqvSwgAAAN8AAAAPAAAAAAAAAAAAAAAAAJgCAABkcnMvZG93&#10;bnJldi54bWxQSwUGAAAAAAQABAD1AAAAhwMAAAAA&#10;">
                          <o:lock v:ext="edit" aspectratio="t"/>
                        </v:oval>
                        <v:line id="Line 710" o:spid="_x0000_s3551" style="position:absolute;visibility:visible;mso-wrap-style:square" from="6023,3711" to="6023,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OBscUAAADfAAAADwAAAGRycy9kb3ducmV2LnhtbERPXWvCMBR9H+w/hDvY20x1o0g1ikwE&#10;3YNMJ+jjtbm2dc1NSbK2+/eLIOzxcL6n897UoiXnK8sKhoMEBHFudcWFgsPX6mUMwgdkjbVlUvBL&#10;Huazx4cpZtp2vKN2HwoRQ9hnqKAMocmk9HlJBv3ANsSRu1hnMEToCqkddjHc1HKUJKk0WHFsKLGh&#10;95Ly7/2PUbB9/UzbxeZj3R836Tlf7s6na+eUen7qFxMQgfrwL7671zrOT0bD8Rv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OBscUAAADfAAAADwAAAAAAAAAA&#10;AAAAAAChAgAAZHJzL2Rvd25yZXYueG1sUEsFBgAAAAAEAAQA+QAAAJMDAAAAAA==&#10;">
                          <o:lock v:ext="edit" aspectratio="t"/>
                        </v:line>
                        <v:line id="Line 711" o:spid="_x0000_s3552" style="position:absolute;visibility:visible;mso-wrap-style:square" from="6189,3677" to="6189,47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8kKsUAAADfAAAADwAAAGRycy9kb3ducmV2LnhtbERPXWvCMBR9H+w/hDvY20x1rEg1ikwE&#10;3YNMJ+jjtbm2dc1NSbK2+/eLIOzxcL6n897UoiXnK8sKhoMEBHFudcWFgsPX6mUMwgdkjbVlUvBL&#10;Huazx4cpZtp2vKN2HwoRQ9hnqKAMocmk9HlJBv3ANsSRu1hnMEToCqkddjHc1HKUJKk0WHFsKLGh&#10;95Ly7/2PUbB9/UzbxeZj3R836Tlf7s6na+eUen7qFxMQgfrwL7671zrOT0bD8Rvc/kQAcv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U8kKsUAAADfAAAADwAAAAAAAAAA&#10;AAAAAAChAgAAZHJzL2Rvd25yZXYueG1sUEsFBgAAAAAEAAQA+QAAAJMDAAAAAA==&#10;">
                          <o:lock v:ext="edit" aspectratio="t"/>
                        </v:line>
                        <v:shape id="Arc 712" o:spid="_x0000_s3553" style="position:absolute;left:5974;top:4723;width:269;height:114;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Y8T8MA&#10;AADfAAAADwAAAGRycy9kb3ducmV2LnhtbERPy4rCMBTdC/5DuMLsNNWFSDWKDwQHx4WvhbtLc22r&#10;zU1totb5eiMMzPJw3qNJbQrxoMrllhV0OxEI4sTqnFMFh/2yPQDhPLLGwjIpeJGDybjZGGGs7ZO3&#10;9Nj5VIQQdjEqyLwvYyldkpFB17ElceDOtjLoA6xSqSt8hnBTyF4U9aXBnENDhiXNM0quu7tRMLud&#10;Xws0tlgfNzf7s/++nGT+q9RXq54OQXiq/b/4z73SYX7U6w768PkTAMjx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0Y8T8MAAADfAAAADwAAAAAAAAAAAAAAAACYAgAAZHJzL2Rv&#10;d25yZXYueG1sUEsFBgAAAAAEAAQA9QAAAIgDAAAAAA==&#10;" path="m905,-1nfc12472,485,21600,10003,21600,21581v,677,-32,1355,-96,2030em905,-1nsc12472,485,21600,10003,21600,21581v,677,-32,1355,-96,2030l,21581,905,-1xe" filled="f">
                          <v:path arrowok="t" o:connecttype="custom" o:connectlocs="0,0;0,0;0,0" o:connectangles="0,0,0" textboxrect="3132,3221,18468,18379"/>
                          <o:lock v:ext="edit" aspectratio="t"/>
                        </v:shape>
                        <v:oval id="Oval 713" o:spid="_x0000_s3554" style="position:absolute;left:6000;top:1007;width:209;height:2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Gt0cMA&#10;AADfAAAADwAAAGRycy9kb3ducmV2LnhtbERPS2vCQBC+F/wPywi91U0MPkhdRSoFe/DQaO9DdkyC&#10;2dmQncb033cLQo8f33uzG12rBupD49lAOktAEZfeNlwZuJzfX9aggiBbbD2TgR8KsNtOnjaYW3/n&#10;TxoKqVQM4ZCjgVqky7UOZU0Ow8x3xJG7+t6hRNhX2vZ4j+Gu1fMkWWqHDceGGjt6q6m8Fd/OwKHa&#10;F8tBZ7LIroejLG5fp48sNeZ5Ou5fQQmN8i9+uI82zk/m6XoFf38iA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6Gt0cMAAADfAAAADwAAAAAAAAAAAAAAAACYAgAAZHJzL2Rv&#10;d25yZXYueG1sUEsFBgAAAAAEAAQA9QAAAIgDAAAAAA==&#10;">
                          <o:lock v:ext="edit" aspectratio="t"/>
                        </v:oval>
                      </v:group>
                    </v:group>
                    <v:line id="Line 714" o:spid="_x0000_s3555" style="position:absolute;flip:y;visibility:visible;mso-wrap-style:square" from="6307,5120" to="6307,54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KEXcUAAADfAAAADwAAAGRycy9kb3ducmV2LnhtbERPTUvDQBC9C/6HZQQvYjctIjHtthRB&#10;8NCLtaR4G7PTbEh2Nu6ubfz3zkHw+Hjfq83kB3WmmLrABuazAhRxE2zHrYHD+8t9CSplZItDYDLw&#10;Qwk26+urFVY2XPiNzvvcKgnhVKEBl/NYaZ0aRx7TLIzEwp1C9JgFxlbbiBcJ94NeFMWj9tixNDgc&#10;6dlR0++/vQFd7u6+4vbzoa/74/HJ1U09fuyMub2ZtktQmab8L/5zv1qZXyzmpQyWPwJAr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KEXcUAAADfAAAADwAAAAAAAAAA&#10;AAAAAAChAgAAZHJzL2Rvd25yZXYueG1sUEsFBgAAAAAEAAQA+QAAAJMDAAAAAA==&#10;">
                      <o:lock v:ext="edit" aspectratio="t"/>
                    </v:line>
                  </v:group>
                  <v:group id="Group 715" o:spid="_x0000_s3556" style="position:absolute;left:4450;top:4743;width:275;height:970" coordorigin="2415,6930" coordsize="518,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lk3QwwAAAN8AAAAP&#10;AAAAAAAAAAAAAAAAAKoCAABkcnMvZG93bnJldi54bWxQSwUGAAAAAAQABAD6AAAAmgMAAAAA&#10;">
                    <v:group id="Group 716" o:spid="_x0000_s3557" style="position:absolute;left:2415;top:6930;width:518;height:2101" coordorigin="2415,6930" coordsize="518,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1cpDFAAAA3wAA&#10;AA8AAAAAAAAAAAAAAAAAqgIAAGRycy9kb3ducmV2LnhtbFBLBQYAAAAABAAEAPoAAACcAwAAAAA=&#10;">
                      <v:shape id="AutoShape 717" o:spid="_x0000_s3558" type="#_x0000_t7" style="position:absolute;left:2415;top:8486;width:518;height:331;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wG9sYA&#10;AADfAAAADwAAAGRycy9kb3ducmV2LnhtbESPwWrCQBCG7wXfYRmhl6K7CVI0uopIBU+WmvY+Zsck&#10;mJ0N2VXj27sFwePHP/83M4tVbxtxpc7XjjUkYwWCuHCm5lLDb74dTUH4gGywcUwa7uRhtRy8LTAz&#10;7sY/dD2EUkQJ+ww1VCG0mZS+qMiiH7uWOGYn11kMEbtSmg5vUW4bmSr1KS3WHDdU2NKmouJ8uNho&#10;mX1sTP43/cq337vj5KLO+1OqtH4f9us5iEB9eA0/2zsTz1dpMkvg/58IIJ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wG9sYAAADfAAAADwAAAAAAAAAAAAAAAACYAgAAZHJz&#10;L2Rvd25yZXYueG1sUEsFBgAAAAAEAAQA9QAAAIsDAAAAAA==&#10;" adj="11455">
                        <o:lock v:ext="edit" aspectratio="t"/>
                      </v:shape>
                      <v:shape id="AutoShape 718" o:spid="_x0000_s3559" type="#_x0000_t7" style="position:absolute;left:2284;top:8628;width:535;height:27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n1QMMA&#10;AADfAAAADwAAAGRycy9kb3ducmV2LnhtbERP3WrCMBS+H/gO4QjezcTC5tYZRcSBg11M3QMcmmNT&#10;bE5Kk9b49stgsMuP73+1Sa4VI/Wh8axhMVcgiCtvGq41fJ/fH19AhIhssPVMGu4UYLOePKywNP7G&#10;RxpPsRY5hEOJGmyMXSllqCw5DHPfEWfu4nuHMcO+lqbHWw53rSyUepYOG84NFjvaWaqup8FpOBc2&#10;XO7DcF2q9LHdL7+69Dk+aT2bpu0biEgp/ov/3AeT56ti8VrA758M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n1QMMAAADfAAAADwAAAAAAAAAAAAAAAACYAgAAZHJzL2Rv&#10;d25yZXYueG1sUEsFBgAAAAAEAAQA9QAAAIgDAAAAAA==&#10;" adj="13315">
                        <o:lock v:ext="edit" aspectratio="t"/>
                      </v:shape>
                      <v:rect id="Rectangle 719" o:spid="_x0000_s3560" style="position:absolute;left:2686;top:8825;width:246;height: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BducMA&#10;AADfAAAADwAAAGRycy9kb3ducmV2LnhtbERPz2vCMBS+D/wfwht4m0kryKzGMhwOPWq97PbWPNtu&#10;zUtpolb/+mUw8Pjx/V7mg23FhXrfONaQTBQI4tKZhisNx2Lz8grCB2SDrWPScCMP+Wr0tMTMuCvv&#10;6XIIlYgh7DPUUIfQZVL6siaLfuI64sidXG8xRNhX0vR4jeG2lalSM2mx4dhQY0frmsqfw9lq+GrS&#10;I973xYey88007Ibi+/z5rvX4eXhbgAg0hIf43701cb5Kk/kU/v5EAH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BducMAAADfAAAADwAAAAAAAAAAAAAAAACYAgAAZHJzL2Rv&#10;d25yZXYueG1sUEsFBgAAAAAEAAQA9QAAAIgDAAAAAA==&#10;">
                        <o:lock v:ext="edit" aspectratio="t"/>
                      </v:rect>
                      <v:group id="Group 720" o:spid="_x0000_s3561" style="position:absolute;left:2589;top:6930;width:121;height:1783" coordorigin="2589,6930" coordsize="121,1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OdJPFAAAA3wAA&#10;AA8AAAAAAAAAAAAAAAAAqgIAAGRycy9kb3ducmV2LnhtbFBLBQYAAAAABAAEAPoAAACcAwAAAAA=&#10;">
                        <v:oval id="Oval 721" o:spid="_x0000_s3562" style="position:absolute;left:2595;top:7555;width:115;height:1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YA4MMA&#10;AADfAAAADwAAAGRycy9kb3ducmV2LnhtbERPTWvCQBC9F/oflil4q5sYIjW6iiiCPfTQtL0P2TEJ&#10;ZmdDdozpv+8WCj0+3vdmN7lOjTSE1rOBdJ6AIq68bbk28Plxen4BFQTZYueZDHxTgN328WGDhfV3&#10;fqexlFrFEA4FGmhE+kLrUDXkMMx9Txy5ix8cSoRDre2A9xjuOr1IkqV22HJsaLCnQ0PVtbw5A8d6&#10;Xy5HnUmeXY5nya9fb69ZaszsadqvQQlN8i/+c59tnJ8s0lUOv38iAL3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YA4MMAAADfAAAADwAAAAAAAAAAAAAAAACYAgAAZHJzL2Rv&#10;d25yZXYueG1sUEsFBgAAAAAEAAQA9QAAAIgDAAAAAA==&#10;">
                          <o:lock v:ext="edit" aspectratio="t"/>
                        </v:oval>
                        <v:line id="Line 722" o:spid="_x0000_s3563" style="position:absolute;visibility:visible;mso-wrap-style:square" from="2595,7646" to="2595,8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QsgMUAAADfAAAADwAAAGRycy9kb3ducmV2LnhtbERPXWvCMBR9F/Yfwh34pqkKZXZGkY2B&#10;7mFMHWyP1+ba1jU3Jcna7t8bQfDxcL4Xq97UoiXnK8sKJuMEBHFudcWFgq/D2+gJhA/IGmvLpOCf&#10;PKyWD4MFZtp2vKN2HwoRQ9hnqKAMocmk9HlJBv3YNsSRO1lnMEToCqkddjHc1HKaJKk0WHFsKLGh&#10;l5Ly3/2fUfAx+0zb9fZ9039v02P+ujv+nDun1PCxXz+DCNSHu/jm3ug4P5lO5ilc/0QAcn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EQsgMUAAADfAAAADwAAAAAAAAAA&#10;AAAAAAChAgAAZHJzL2Rvd25yZXYueG1sUEsFBgAAAAAEAAQA+QAAAJMDAAAAAA==&#10;">
                          <o:lock v:ext="edit" aspectratio="t"/>
                        </v:line>
                        <v:line id="Line 723" o:spid="_x0000_s3564" style="position:absolute;visibility:visible;mso-wrap-style:square" from="2710,7623" to="2710,8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iJG8YAAADfAAAADwAAAGRycy9kb3ducmV2LnhtbERPW2vCMBR+F/YfwhnsTVMddLMaRRwD&#10;3cPwBvp4bM7azuakJFnb/ftlMNjjx3efL3tTi5acrywrGI8SEMS51RUXCk7H1+EzCB+QNdaWScE3&#10;eVgu7gZzzLTteE/tIRQihrDPUEEZQpNJ6fOSDPqRbYgj92GdwRChK6R22MVwU8tJkqTSYMWxocSG&#10;1iXlt8OXUfD+uEvb1fZt05+36TV/2V8vn51T6uG+X81ABOrDv/jPvdFxfjIZT5/g908E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MIiRvGAAAA3wAAAA8AAAAAAAAA&#10;AAAAAAAAoQIAAGRycy9kb3ducmV2LnhtbFBLBQYAAAAABAAEAPkAAACUAwAAAAA=&#10;">
                          <o:lock v:ext="edit" aspectratio="t"/>
                        </v:line>
                        <v:shape id="Arc 724" o:spid="_x0000_s3565" style="position:absolute;left:2581;top:8601;width:145;height:80;rotation:8630569fd;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ybe8UA&#10;AADfAAAADwAAAGRycy9kb3ducmV2LnhtbERPPW/CMBDdkfofrKvEBg4MqKQYRFtValUYgDKwneIj&#10;CY3PIXYh8Ou5AYnx6X1PZq2r1ImaUHo2MOgnoIgzb0vODfxuPnsvoEJEtlh5JgMXCjCbPnUmmFp/&#10;5hWd1jFXEsIhRQNFjHWqdcgKchj6viYWbu8bh1Fgk2vb4FnCXaWHSTLSDkuWhgJrei8o+1v/OwNv&#10;x/3lA52vfrbLo19svg87XV6N6T6381dQkdr4EN/dX1bmJ8PBWAbLHwGgp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TJt7xQAAAN8AAAAPAAAAAAAAAAAAAAAAAJgCAABkcnMv&#10;ZG93bnJldi54bWxQSwUGAAAAAAQABAD1AAAAigMAAAAA&#10;" path="m905,-1nfc12472,485,21600,10003,21600,21581v,677,-32,1355,-96,2030em905,-1nsc12472,485,21600,10003,21600,21581v,677,-32,1355,-96,2030l,21581,905,-1xe" filled="f">
                          <v:path arrowok="t" o:connecttype="custom" o:connectlocs="0,0;0,0;0,0" o:connectangles="0,0,0" textboxrect="3128,3240,18472,18360"/>
                          <o:lock v:ext="edit" aspectratio="t"/>
                        </v:shape>
                        <v:shape id="Freeform 725" o:spid="_x0000_s3566" style="position:absolute;left:2589;top:6930;width:114;height:685;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cXRsUA&#10;AADfAAAADwAAAGRycy9kb3ducmV2LnhtbERPXWvCMBR9H+w/hCv4NlNlOO2MImPTwZBR9cG9XZpr&#10;U9bclCTW+u+XwWCPh/O9WPW2ER35UDtWMB5lIIhLp2uuFBwPbw8zECEia2wck4IbBVgt7+8WmGt3&#10;5YK6faxECuGQowITY5tLGUpDFsPItcSJOztvMSboK6k9XlO4beQky6bSYs2pwWBLL4bK7/3FKijq&#10;cPoKu89+sy6etub10U833YdSw0G/fgYRqY//4j/3u07zs8l4PoffPwm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xdGxQAAAN8AAAAPAAAAAAAAAAAAAAAAAJgCAABkcnMv&#10;ZG93bnJldi54bWxQSwUGAAAAAAQABAD1AAAAigM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94,149;65,762;52,906;44,1055;37,1269;27,1403;15,1641;0,2285;3,2873;18,3429;30,3771;36,3977;50,4239;69,4276;82,4208;90,4139;99,3946;107,3703;111,3486;112,3116;114,2723;109,2390;101,1967;88,1596;99,654;94,149" o:connectangles="0,0,0,0,0,0,0,0,0,0,0,0,0,0,0,0,0,0,0,0,0,0,0,0,0,0"/>
                          <o:lock v:ext="edit" aspectratio="t"/>
                        </v:shape>
                      </v:group>
                    </v:group>
                    <v:line id="Line 726" o:spid="_x0000_s3567" style="position:absolute;flip:y;visibility:visible;mso-wrap-style:square" from="2805,8816" to="2805,9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LqfccAAADfAAAADwAAAGRycy9kb3ducmV2LnhtbESPwWoCMRCG74LvEKbQi2i2UopujSIF&#10;oQcvtbLibbqZbpbdTNYk6vbtG0Hw+PHP/83MYtXbVlzIh9qxgpdJBoK4dLrmSsH+ezOegQgRWWPr&#10;mBT8UYDVcjhYYK7dlb/osouVSBIOOSowMXa5lKE0ZDFMXEecsl/nLcaEvpLa4zXJbSunWfYmLdac&#10;Nhjs6MNQ2ezOVoGcbUcnv/55bYrmcJiboiy641ap56d+/Q4iUh8fw/f2p07nZ9Mkhds/CUAu/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kup9xwAAAN8AAAAPAAAAAAAA&#10;AAAAAAAAAKECAABkcnMvZG93bnJldi54bWxQSwUGAAAAAAQABAD5AAAAlQMAAAAA&#10;">
                      <o:lock v:ext="edit" aspectratio="t"/>
                    </v:line>
                  </v:group>
                  <v:shape id="Freeform 727" o:spid="_x0000_s3568" style="position:absolute;left:6313;top:4758;width:85;height:435;rotation:180;visibility:visible;mso-wrap-style:square;v-text-anchor:top" coordsize="113,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tRRMMA&#10;AADfAAAADwAAAGRycy9kb3ducmV2LnhtbERPW0vDMBR+F/Yfwhn45pJWEOmWDRFFQSy42/OxOTal&#10;zUnXxK7790YQfPz47qvN5Dox0hAazxqyhQJBXHnTcK1hv3u+uQcRIrLBzjNpuFCAzXp2tcLC+DN/&#10;0LiNtUghHArUYGPsCylDZclhWPieOHFffnAYExxqaQY8p3DXyVypO+mw4dRgsadHS1W7/XYaynF3&#10;yG7fT5en/vTStur4Vpb2U+vr+fSwBBFpiv/iP/erSfNVnqsMfv8kAH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tRRMMAAADfAAAADwAAAAAAAAAAAAAAAACYAgAAZHJzL2Rv&#10;d25yZXYueG1sUEsFBgAAAAAEAAQA9QAAAIgDAAAAAA==&#10;" path="m90,13c84,29,77,57,61,66v-3,4,-6,9,-9,13c50,81,44,92,44,92v-2,6,-4,13,-7,18c34,115,30,117,27,122v-4,10,-6,13,-12,21c10,160,3,182,,199v9,39,1,16,3,51c3,259,13,291,18,298v3,15,12,30,12,30c32,337,28,341,36,346v7,12,4,16,14,23c54,372,65,372,65,372v6,,9,-4,13,-6c81,364,83,364,86,360v3,-7,9,-17,9,-17c97,338,101,328,103,322v1,-2,2,-21,4,-19c107,281,110,293,108,271v,-4,5,-30,2,-34c107,233,110,224,105,208v-3,-11,-3,-27,-8,-37c89,153,96,155,84,139,73,109,90,88,95,57,93,25,98,,90,13xe" fillcolor="#595959">
                    <v:fill color2="silver" focus="100%" type="gradient"/>
                    <v:path arrowok="t" o:connecttype="custom" o:connectlocs="29,25;20,123;17,147;14,172;12,207;8,228;5,267;0,372;2,467;6,557;10,614;11,648;17,689;21,696;25,684;28,672;30,641;33,603;34,566;35,508;35,443;33,388;31,320;26,261;30,106;29,25" o:connectangles="0,0,0,0,0,0,0,0,0,0,0,0,0,0,0,0,0,0,0,0,0,0,0,0,0,0"/>
                    <o:lock v:ext="edit" aspectratio="t"/>
                  </v:shape>
                </v:group>
                <v:shape id="Text Box 728" o:spid="_x0000_s3569" type="#_x0000_t202" style="position:absolute;left:2319;top:10680;width:746;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8DsMA&#10;AADfAAAADwAAAGRycy9kb3ducmV2LnhtbERPz2vCMBS+C/4P4QnebLIeZHZGkbHBYCCr9eDxrXm2&#10;wealazLt/vtlMPD48f1eb0fXiSsNwXrW8JApEMS1N5YbDcfqdfEIIkRkg51n0vBDAbab6WSNhfE3&#10;Lul6iI1IIRwK1NDG2BdShrolhyHzPXHizn5wGBMcGmkGvKVw18lcqaV0aDk1tNjTc0v15fDtNOxO&#10;XL7Yr/3nR3kubVWtFL8vL1rPZ+PuCUSkMd7F/+43k+arPFc5/P1JA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8DsMAAADfAAAADwAAAAAAAAAAAAAAAACYAgAAZHJzL2Rv&#10;d25yZXYueG1sUEsFBgAAAAAEAAQA9QAAAIgDAAAAAA==&#10;" filled="f" stroked="f">
                  <v:textbox inset="0,0,0,0">
                    <w:txbxContent>
                      <w:p w:rsidR="00064976" w:rsidRPr="005219AF" w:rsidRDefault="00064976" w:rsidP="00064976">
                        <w:pPr>
                          <w:rPr>
                            <w:rFonts w:ascii="宋体"/>
                            <w:sz w:val="18"/>
                            <w:szCs w:val="18"/>
                          </w:rPr>
                        </w:pPr>
                        <w:r>
                          <w:rPr>
                            <w:rFonts w:ascii="宋体" w:hAnsi="宋体" w:hint="eastAsia"/>
                            <w:sz w:val="18"/>
                            <w:szCs w:val="18"/>
                          </w:rPr>
                          <w:t>凸透镜</w:t>
                        </w:r>
                        <w:r>
                          <w:rPr>
                            <w:rFonts w:ascii="宋体" w:hAnsi="宋体"/>
                            <w:sz w:val="18"/>
                            <w:szCs w:val="18"/>
                          </w:rPr>
                          <w:t>A</w:t>
                        </w:r>
                      </w:p>
                    </w:txbxContent>
                  </v:textbox>
                </v:shape>
                <v:shape id="Text Box 729" o:spid="_x0000_s3570" type="#_x0000_t202" style="position:absolute;left:5387;top:10680;width:747;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pZlcQA&#10;AADfAAAADwAAAGRycy9kb3ducmV2LnhtbERPXWvCMBR9F/Yfwh3sTRM7kK0aRYaCMBjW7mGPd821&#10;DTY3XRO1+/eLMPDxcL4Xq8G14kJ9sJ41TCcKBHHljeVaw2e5Hb+ACBHZYOuZNPxSgNXyYbTA3Pgr&#10;F3Q5xFqkEA45amhi7HIpQ9WQwzDxHXHijr53GBPsa2l6vKZw18pMqZl0aDk1NNjRW0PV6XB2GtZf&#10;XGzsz8f3vjgWtixfFb/PTlo/PQ7rOYhIQ7yL/907k+arLFPPcPuTA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qWZXEAAAA3wAAAA8AAAAAAAAAAAAAAAAAmAIAAGRycy9k&#10;b3ducmV2LnhtbFBLBQYAAAAABAAEAPUAAACJAwAAAAA=&#10;" filled="f" stroked="f">
                  <v:textbox inset="0,0,0,0">
                    <w:txbxContent>
                      <w:p w:rsidR="00064976" w:rsidRPr="005219AF" w:rsidRDefault="00064976" w:rsidP="00064976">
                        <w:pPr>
                          <w:rPr>
                            <w:rFonts w:ascii="宋体"/>
                            <w:sz w:val="18"/>
                            <w:szCs w:val="18"/>
                          </w:rPr>
                        </w:pPr>
                        <w:r>
                          <w:rPr>
                            <w:rFonts w:ascii="宋体" w:hAnsi="宋体" w:hint="eastAsia"/>
                            <w:sz w:val="18"/>
                            <w:szCs w:val="18"/>
                          </w:rPr>
                          <w:t>凸透镜</w:t>
                        </w:r>
                        <w:r>
                          <w:rPr>
                            <w:rFonts w:ascii="宋体" w:hAnsi="宋体"/>
                            <w:sz w:val="18"/>
                            <w:szCs w:val="18"/>
                          </w:rPr>
                          <w:t>B</w:t>
                        </w:r>
                      </w:p>
                    </w:txbxContent>
                  </v:textbox>
                </v:shape>
                <v:shape id="Text Box 730" o:spid="_x0000_s3571" type="#_x0000_t202" style="position:absolute;left:8343;top:10673;width:746;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PB4cQA&#10;AADfAAAADwAAAGRycy9kb3ducmV2LnhtbERPXWvCMBR9F/Yfwh3sTRPLkK0aRYaCMBjW7mGPd821&#10;DTY3XRO1+/eLMPDxcL4Xq8G14kJ9sJ41TCcKBHHljeVaw2e5Hb+ACBHZYOuZNPxSgNXyYbTA3Pgr&#10;F3Q5xFqkEA45amhi7HIpQ9WQwzDxHXHijr53GBPsa2l6vKZw18pMqZl0aDk1NNjRW0PV6XB2GtZf&#10;XGzsz8f3vjgWtixfFb/PTlo/PQ7rOYhIQ7yL/907k+arLFPPcPuTA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DweHEAAAA3wAAAA8AAAAAAAAAAAAAAAAAmAIAAGRycy9k&#10;b3ducmV2LnhtbFBLBQYAAAAABAAEAPUAAACJAwAAAAA=&#10;" filled="f" stroked="f">
                  <v:textbox inset="0,0,0,0">
                    <w:txbxContent>
                      <w:p w:rsidR="00064976" w:rsidRPr="005219AF" w:rsidRDefault="00064976" w:rsidP="00064976">
                        <w:pPr>
                          <w:rPr>
                            <w:rFonts w:ascii="宋体"/>
                            <w:sz w:val="18"/>
                            <w:szCs w:val="18"/>
                          </w:rPr>
                        </w:pPr>
                        <w:r>
                          <w:rPr>
                            <w:rFonts w:ascii="宋体" w:hAnsi="宋体" w:hint="eastAsia"/>
                            <w:sz w:val="18"/>
                            <w:szCs w:val="18"/>
                          </w:rPr>
                          <w:t>凸透镜</w:t>
                        </w:r>
                        <w:r>
                          <w:rPr>
                            <w:rFonts w:ascii="宋体" w:hAnsi="宋体"/>
                            <w:sz w:val="18"/>
                            <w:szCs w:val="18"/>
                          </w:rPr>
                          <w:t>C</w:t>
                        </w:r>
                      </w:p>
                    </w:txbxContent>
                  </v:textbox>
                </v:shape>
                <v:shape id="Text Box 735" o:spid="_x0000_s3572" type="#_x0000_t202" style="position:absolute;left:2322;top:12645;width:7350;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9kesQA&#10;AADfAAAADwAAAGRycy9kb3ducmV2LnhtbERPXWvCMBR9F/Yfwh3sTRMLk60aRYaCMBjW7mGPd821&#10;DTY3XRO1+/eLMPDxcL4Xq8G14kJ9sJ41TCcKBHHljeVaw2e5Hb+ACBHZYOuZNPxSgNXyYbTA3Pgr&#10;F3Q5xFqkEA45amhi7HIpQ9WQwzDxHXHijr53GBPsa2l6vKZw18pMqZl0aDk1NNjRW0PV6XB2GtZf&#10;XGzsz8f3vjgWtixfFb/PTlo/PQ7rOYhIQ7yL/907k+arLFPPcPuTAM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PZHrEAAAA3wAAAA8AAAAAAAAAAAAAAAAAmAIAAGRycy9k&#10;b3ducmV2LnhtbFBLBQYAAAAABAAEAPUAAACJAwAAAAA=&#10;" filled="f" stroked="f">
                  <v:textbox inset="0,0,0,0">
                    <w:txbxContent>
                      <w:p w:rsidR="00064976" w:rsidRDefault="00064976" w:rsidP="00064976">
                        <w:pPr>
                          <w:ind w:firstLineChars="250" w:firstLine="450"/>
                        </w:pPr>
                        <w:r>
                          <w:rPr>
                            <w:rFonts w:hint="eastAsia"/>
                            <w:sz w:val="18"/>
                          </w:rPr>
                          <w:t>（</w:t>
                        </w:r>
                        <w:r>
                          <w:rPr>
                            <w:rFonts w:hint="eastAsia"/>
                            <w:sz w:val="18"/>
                          </w:rPr>
                          <w:t>a</w:t>
                        </w:r>
                        <w:r>
                          <w:rPr>
                            <w:rFonts w:hint="eastAsia"/>
                            <w:sz w:val="18"/>
                          </w:rPr>
                          <w:t>）</w:t>
                        </w:r>
                        <w:r>
                          <w:rPr>
                            <w:rFonts w:hint="eastAsia"/>
                            <w:sz w:val="18"/>
                          </w:rPr>
                          <w:t xml:space="preserve">                             </w:t>
                        </w:r>
                        <w:r>
                          <w:rPr>
                            <w:rFonts w:hint="eastAsia"/>
                            <w:sz w:val="18"/>
                          </w:rPr>
                          <w:t>（</w:t>
                        </w:r>
                        <w:r>
                          <w:rPr>
                            <w:rFonts w:hint="eastAsia"/>
                            <w:sz w:val="18"/>
                          </w:rPr>
                          <w:t>b</w:t>
                        </w:r>
                        <w:r>
                          <w:rPr>
                            <w:rFonts w:hint="eastAsia"/>
                            <w:sz w:val="18"/>
                          </w:rPr>
                          <w:t>）</w:t>
                        </w:r>
                        <w:r>
                          <w:rPr>
                            <w:rFonts w:hint="eastAsia"/>
                            <w:sz w:val="18"/>
                          </w:rPr>
                          <w:t xml:space="preserve">                             </w:t>
                        </w:r>
                        <w:r>
                          <w:rPr>
                            <w:rFonts w:hint="eastAsia"/>
                            <w:sz w:val="18"/>
                          </w:rPr>
                          <w:t>（</w:t>
                        </w:r>
                        <w:r>
                          <w:rPr>
                            <w:rFonts w:hint="eastAsia"/>
                            <w:sz w:val="18"/>
                          </w:rPr>
                          <w:t>c</w:t>
                        </w:r>
                        <w:r>
                          <w:rPr>
                            <w:rFonts w:hint="eastAsia"/>
                            <w:sz w:val="18"/>
                          </w:rPr>
                          <w:t>）</w:t>
                        </w:r>
                      </w:p>
                    </w:txbxContent>
                  </v:textbox>
                </v:shape>
                <w10:anchorlock/>
              </v:group>
            </w:pict>
          </mc:Fallback>
        </mc:AlternateContent>
      </w:r>
    </w:p>
    <w:p w:rsidR="00064976" w:rsidRPr="00AE3F0D" w:rsidRDefault="00064976" w:rsidP="00064976">
      <w:pPr>
        <w:adjustRightInd w:val="0"/>
        <w:spacing w:line="360" w:lineRule="auto"/>
        <w:jc w:val="left"/>
        <w:textAlignment w:val="baseline"/>
        <w:rPr>
          <w:kern w:val="0"/>
          <w:szCs w:val="20"/>
        </w:rPr>
      </w:pPr>
      <w:r w:rsidRPr="00AE3F0D">
        <w:rPr>
          <w:kern w:val="0"/>
          <w:szCs w:val="20"/>
        </w:rPr>
        <w:fldChar w:fldCharType="begin"/>
      </w:r>
      <w:r w:rsidRPr="00AE3F0D">
        <w:rPr>
          <w:kern w:val="0"/>
          <w:szCs w:val="20"/>
        </w:rPr>
        <w:instrText xml:space="preserve"> = 1 \* GB3 </w:instrText>
      </w:r>
      <w:r w:rsidRPr="00AE3F0D">
        <w:rPr>
          <w:kern w:val="0"/>
          <w:szCs w:val="20"/>
        </w:rPr>
        <w:fldChar w:fldCharType="separate"/>
      </w:r>
      <w:r w:rsidRPr="00AE3F0D">
        <w:rPr>
          <w:rFonts w:hint="eastAsia"/>
          <w:noProof/>
          <w:kern w:val="0"/>
          <w:szCs w:val="20"/>
        </w:rPr>
        <w:t>①</w:t>
      </w:r>
      <w:r w:rsidRPr="00AE3F0D">
        <w:rPr>
          <w:noProof/>
          <w:kern w:val="0"/>
          <w:szCs w:val="20"/>
        </w:rPr>
        <w:fldChar w:fldCharType="end"/>
      </w:r>
      <w:r w:rsidRPr="00AE3F0D">
        <w:rPr>
          <w:rFonts w:hint="eastAsia"/>
          <w:kern w:val="0"/>
          <w:szCs w:val="20"/>
        </w:rPr>
        <w:t>分析比较图（</w:t>
      </w:r>
      <w:r w:rsidRPr="00AE3F0D">
        <w:rPr>
          <w:kern w:val="0"/>
          <w:szCs w:val="20"/>
        </w:rPr>
        <w:t>a</w:t>
      </w:r>
      <w:r w:rsidRPr="00AE3F0D">
        <w:rPr>
          <w:rFonts w:hint="eastAsia"/>
          <w:kern w:val="0"/>
          <w:szCs w:val="20"/>
        </w:rPr>
        <w:t>）或（</w:t>
      </w:r>
      <w:r w:rsidRPr="00AE3F0D">
        <w:rPr>
          <w:kern w:val="0"/>
          <w:szCs w:val="20"/>
        </w:rPr>
        <w:t>b</w:t>
      </w:r>
      <w:r w:rsidRPr="00AE3F0D">
        <w:rPr>
          <w:rFonts w:hint="eastAsia"/>
          <w:kern w:val="0"/>
          <w:szCs w:val="20"/>
        </w:rPr>
        <w:t>）或（</w:t>
      </w:r>
      <w:r w:rsidRPr="00AE3F0D">
        <w:rPr>
          <w:kern w:val="0"/>
          <w:szCs w:val="20"/>
        </w:rPr>
        <w:t>c</w:t>
      </w:r>
      <w:r w:rsidRPr="00AE3F0D">
        <w:rPr>
          <w:rFonts w:hint="eastAsia"/>
          <w:kern w:val="0"/>
          <w:szCs w:val="20"/>
        </w:rPr>
        <w:t>）可得：</w:t>
      </w:r>
      <w:r w:rsidRPr="00AE3F0D">
        <w:rPr>
          <w:kern w:val="0"/>
          <w:szCs w:val="20"/>
          <w:u w:val="single"/>
        </w:rPr>
        <w:t xml:space="preserve">        </w:t>
      </w:r>
      <w:r>
        <w:rPr>
          <w:rFonts w:hint="eastAsia"/>
          <w:color w:val="000000"/>
          <w:spacing w:val="-8"/>
          <w:kern w:val="0"/>
          <w:szCs w:val="20"/>
          <w:u w:val="single"/>
        </w:rPr>
        <w:t xml:space="preserve"> </w:t>
      </w:r>
      <w:r w:rsidRPr="00AE3F0D">
        <w:rPr>
          <w:color w:val="000000"/>
          <w:spacing w:val="-8"/>
          <w:kern w:val="0"/>
          <w:szCs w:val="20"/>
          <w:u w:val="single"/>
        </w:rPr>
        <w:t xml:space="preserve"> </w:t>
      </w:r>
      <w:r w:rsidRPr="00AE3F0D">
        <w:rPr>
          <w:kern w:val="0"/>
          <w:szCs w:val="20"/>
          <w:u w:val="single"/>
        </w:rPr>
        <w:t xml:space="preserve">                   </w:t>
      </w:r>
      <w:r w:rsidRPr="00AE3F0D">
        <w:rPr>
          <w:kern w:val="0"/>
          <w:szCs w:val="20"/>
        </w:rPr>
        <w:t>。</w:t>
      </w:r>
    </w:p>
    <w:p w:rsidR="00064976" w:rsidRPr="00AE3F0D" w:rsidRDefault="00064976" w:rsidP="00064976">
      <w:pPr>
        <w:adjustRightInd w:val="0"/>
        <w:spacing w:line="360" w:lineRule="auto"/>
        <w:jc w:val="left"/>
        <w:textAlignment w:val="baseline"/>
        <w:rPr>
          <w:kern w:val="0"/>
          <w:szCs w:val="20"/>
        </w:rPr>
      </w:pPr>
      <w:r w:rsidRPr="00AE3F0D">
        <w:rPr>
          <w:kern w:val="0"/>
          <w:szCs w:val="20"/>
        </w:rPr>
        <w:fldChar w:fldCharType="begin"/>
      </w:r>
      <w:r w:rsidRPr="00AE3F0D">
        <w:rPr>
          <w:kern w:val="0"/>
          <w:szCs w:val="20"/>
        </w:rPr>
        <w:instrText xml:space="preserve"> = 2 \* GB3 </w:instrText>
      </w:r>
      <w:r w:rsidRPr="00AE3F0D">
        <w:rPr>
          <w:kern w:val="0"/>
          <w:szCs w:val="20"/>
        </w:rPr>
        <w:fldChar w:fldCharType="separate"/>
      </w:r>
      <w:r w:rsidRPr="00AE3F0D">
        <w:rPr>
          <w:rFonts w:hint="eastAsia"/>
          <w:noProof/>
          <w:kern w:val="0"/>
          <w:szCs w:val="20"/>
        </w:rPr>
        <w:t>②</w:t>
      </w:r>
      <w:r w:rsidRPr="00AE3F0D">
        <w:rPr>
          <w:noProof/>
          <w:kern w:val="0"/>
          <w:szCs w:val="20"/>
        </w:rPr>
        <w:fldChar w:fldCharType="end"/>
      </w:r>
      <w:r w:rsidRPr="00AE3F0D">
        <w:rPr>
          <w:rFonts w:hint="eastAsia"/>
          <w:kern w:val="0"/>
          <w:szCs w:val="20"/>
        </w:rPr>
        <w:t>分析比较图（</w:t>
      </w:r>
      <w:r w:rsidRPr="00AE3F0D">
        <w:rPr>
          <w:kern w:val="0"/>
          <w:szCs w:val="20"/>
        </w:rPr>
        <w:t>a</w:t>
      </w:r>
      <w:r w:rsidRPr="00AE3F0D">
        <w:rPr>
          <w:rFonts w:hint="eastAsia"/>
          <w:kern w:val="0"/>
          <w:szCs w:val="20"/>
        </w:rPr>
        <w:t>）和（</w:t>
      </w:r>
      <w:r w:rsidRPr="00AE3F0D">
        <w:rPr>
          <w:kern w:val="0"/>
          <w:szCs w:val="20"/>
        </w:rPr>
        <w:t>b</w:t>
      </w:r>
      <w:r w:rsidRPr="00AE3F0D">
        <w:rPr>
          <w:rFonts w:hint="eastAsia"/>
          <w:kern w:val="0"/>
          <w:szCs w:val="20"/>
        </w:rPr>
        <w:t>）和（</w:t>
      </w:r>
      <w:r w:rsidRPr="00AE3F0D">
        <w:rPr>
          <w:kern w:val="0"/>
          <w:szCs w:val="20"/>
        </w:rPr>
        <w:t>c</w:t>
      </w:r>
      <w:r w:rsidRPr="00AE3F0D">
        <w:rPr>
          <w:rFonts w:hint="eastAsia"/>
          <w:kern w:val="0"/>
          <w:szCs w:val="20"/>
        </w:rPr>
        <w:t>）可得：</w:t>
      </w:r>
      <w:r w:rsidRPr="00AE3F0D">
        <w:rPr>
          <w:kern w:val="0"/>
          <w:szCs w:val="20"/>
          <w:u w:val="single"/>
        </w:rPr>
        <w:t xml:space="preserve">        </w:t>
      </w:r>
      <w:r>
        <w:rPr>
          <w:rFonts w:hint="eastAsia"/>
          <w:color w:val="000000"/>
          <w:spacing w:val="-8"/>
          <w:kern w:val="0"/>
          <w:szCs w:val="20"/>
          <w:u w:val="single"/>
        </w:rPr>
        <w:t xml:space="preserve"> </w:t>
      </w:r>
      <w:r>
        <w:rPr>
          <w:color w:val="000000"/>
          <w:spacing w:val="-8"/>
          <w:kern w:val="0"/>
          <w:szCs w:val="20"/>
          <w:u w:val="single"/>
        </w:rPr>
        <w:t xml:space="preserve"> </w:t>
      </w:r>
      <w:r w:rsidRPr="00AE3F0D">
        <w:rPr>
          <w:color w:val="000000"/>
          <w:spacing w:val="-8"/>
          <w:kern w:val="0"/>
          <w:szCs w:val="20"/>
          <w:u w:val="single"/>
        </w:rPr>
        <w:t xml:space="preserve"> </w:t>
      </w:r>
      <w:r w:rsidRPr="00AE3F0D">
        <w:rPr>
          <w:kern w:val="0"/>
          <w:szCs w:val="20"/>
          <w:u w:val="single"/>
        </w:rPr>
        <w:t xml:space="preserve">                  </w:t>
      </w:r>
      <w:r w:rsidRPr="00AE3F0D">
        <w:rPr>
          <w:rFonts w:hint="eastAsia"/>
          <w:kern w:val="0"/>
          <w:szCs w:val="20"/>
        </w:rPr>
        <w:t>。</w:t>
      </w:r>
    </w:p>
    <w:p w:rsidR="00064976" w:rsidRDefault="00064976" w:rsidP="00064976">
      <w:pPr>
        <w:spacing w:line="360" w:lineRule="auto"/>
        <w:jc w:val="left"/>
        <w:rPr>
          <w:rFonts w:ascii="宋体" w:hAnsi="宋体"/>
          <w:spacing w:val="-6"/>
          <w:szCs w:val="21"/>
        </w:rPr>
      </w:pPr>
      <w:r>
        <w:rPr>
          <w:rFonts w:ascii="宋体" w:hAnsi="宋体"/>
          <w:spacing w:val="-6"/>
          <w:szCs w:val="21"/>
        </w:rPr>
        <w:t>36</w:t>
      </w:r>
      <w:r w:rsidRPr="00B31C63">
        <w:rPr>
          <w:rFonts w:ascii="宋体" w:hAnsi="宋体" w:hint="eastAsia"/>
          <w:spacing w:val="-6"/>
          <w:szCs w:val="21"/>
        </w:rPr>
        <w:t>.</w:t>
      </w:r>
      <w:r w:rsidRPr="00B31C63">
        <w:rPr>
          <w:rFonts w:ascii="宋体" w:hAnsi="宋体"/>
          <w:spacing w:val="-6"/>
          <w:szCs w:val="21"/>
        </w:rPr>
        <w:t xml:space="preserve"> </w:t>
      </w:r>
      <w:r w:rsidRPr="00AF1F33">
        <w:rPr>
          <w:b/>
          <w:spacing w:val="-6"/>
          <w:szCs w:val="21"/>
        </w:rPr>
        <w:t>（</w:t>
      </w:r>
      <w:r w:rsidRPr="00AF1F33">
        <w:rPr>
          <w:b/>
          <w:spacing w:val="-6"/>
          <w:szCs w:val="21"/>
        </w:rPr>
        <w:t>2018</w:t>
      </w:r>
      <w:r w:rsidRPr="00AF1F33">
        <w:rPr>
          <w:b/>
          <w:spacing w:val="-6"/>
          <w:szCs w:val="21"/>
        </w:rPr>
        <w:t>虹口二模）</w:t>
      </w:r>
      <w:r w:rsidRPr="00B31C63">
        <w:rPr>
          <w:rFonts w:ascii="宋体" w:hAnsi="宋体"/>
          <w:spacing w:val="-6"/>
          <w:szCs w:val="21"/>
        </w:rPr>
        <w:t>在“探究凸透镜成像的规律”实验中，</w:t>
      </w:r>
      <w:proofErr w:type="gramStart"/>
      <w:r w:rsidRPr="00B31C63">
        <w:rPr>
          <w:rFonts w:ascii="宋体" w:hAnsi="宋体"/>
          <w:spacing w:val="-6"/>
          <w:szCs w:val="21"/>
        </w:rPr>
        <w:t>某小组</w:t>
      </w:r>
      <w:proofErr w:type="gramEnd"/>
      <w:r w:rsidRPr="00B31C63">
        <w:rPr>
          <w:rFonts w:ascii="宋体" w:hAnsi="宋体"/>
          <w:spacing w:val="-6"/>
          <w:szCs w:val="21"/>
        </w:rPr>
        <w:t>同学用</w:t>
      </w:r>
      <w:r w:rsidRPr="00B31C63">
        <w:rPr>
          <w:rFonts w:ascii="宋体" w:hAnsi="宋体" w:hint="eastAsia"/>
          <w:spacing w:val="-6"/>
          <w:szCs w:val="21"/>
        </w:rPr>
        <w:t>如图7（a）所示的装置进行实验。他们将同一发光体置于凸透镜前某位置，移动光屏直至光屏上的像清晰为止，然后在电脑上记录物体和像的位置及大小。他们多次实验</w:t>
      </w:r>
      <w:proofErr w:type="gramStart"/>
      <w:r w:rsidRPr="00B31C63">
        <w:rPr>
          <w:rFonts w:ascii="宋体" w:hAnsi="宋体" w:hint="eastAsia"/>
          <w:spacing w:val="-6"/>
          <w:szCs w:val="21"/>
        </w:rPr>
        <w:t>后记录</w:t>
      </w:r>
      <w:proofErr w:type="gramEnd"/>
      <w:r w:rsidRPr="00B31C63">
        <w:rPr>
          <w:rFonts w:ascii="宋体" w:hAnsi="宋体" w:hint="eastAsia"/>
          <w:spacing w:val="-6"/>
          <w:szCs w:val="21"/>
        </w:rPr>
        <w:t>的结果如图7（b）所示</w:t>
      </w:r>
      <w:r w:rsidRPr="00B31C63">
        <w:rPr>
          <w:rFonts w:ascii="宋体" w:hAnsi="宋体"/>
          <w:spacing w:val="-6"/>
          <w:szCs w:val="21"/>
        </w:rPr>
        <w:t>。</w:t>
      </w:r>
    </w:p>
    <w:p w:rsidR="00064976" w:rsidRPr="00B31C63" w:rsidRDefault="00064976" w:rsidP="00064976">
      <w:pPr>
        <w:spacing w:line="360" w:lineRule="auto"/>
        <w:rPr>
          <w:rFonts w:ascii="宋体" w:hAnsi="宋体"/>
        </w:rPr>
      </w:pPr>
      <w:r w:rsidRPr="00B31C63">
        <w:rPr>
          <w:rFonts w:ascii="宋体" w:hAnsi="宋体"/>
          <w:color w:val="000000"/>
        </w:rPr>
        <w:fldChar w:fldCharType="begin"/>
      </w:r>
      <w:r w:rsidRPr="00B31C63">
        <w:rPr>
          <w:rFonts w:ascii="宋体" w:hAnsi="宋体"/>
          <w:color w:val="000000"/>
        </w:rPr>
        <w:instrText xml:space="preserve"> </w:instrText>
      </w:r>
      <w:r w:rsidRPr="00B31C63">
        <w:rPr>
          <w:rFonts w:ascii="宋体" w:hAnsi="宋体" w:hint="eastAsia"/>
          <w:color w:val="000000"/>
        </w:rPr>
        <w:instrText>= 1 \* GB3</w:instrText>
      </w:r>
      <w:r w:rsidRPr="00B31C63">
        <w:rPr>
          <w:rFonts w:ascii="宋体" w:hAnsi="宋体"/>
          <w:color w:val="000000"/>
        </w:rPr>
        <w:instrText xml:space="preserve"> </w:instrText>
      </w:r>
      <w:r w:rsidRPr="00B31C63">
        <w:rPr>
          <w:rFonts w:ascii="宋体" w:hAnsi="宋体"/>
          <w:color w:val="000000"/>
        </w:rPr>
        <w:fldChar w:fldCharType="separate"/>
      </w:r>
      <w:r w:rsidRPr="00B31C63">
        <w:rPr>
          <w:rFonts w:ascii="宋体" w:hAnsi="宋体" w:hint="eastAsia"/>
          <w:noProof/>
          <w:color w:val="000000"/>
        </w:rPr>
        <w:t>①</w:t>
      </w:r>
      <w:r w:rsidRPr="00B31C63">
        <w:rPr>
          <w:rFonts w:ascii="宋体" w:hAnsi="宋体"/>
          <w:color w:val="000000"/>
        </w:rPr>
        <w:fldChar w:fldCharType="end"/>
      </w:r>
      <w:r w:rsidRPr="00B31C63">
        <w:rPr>
          <w:rFonts w:ascii="宋体" w:hAnsi="宋体"/>
          <w:color w:val="000000"/>
        </w:rPr>
        <w:t xml:space="preserve"> </w:t>
      </w:r>
      <w:r w:rsidRPr="00B31C63">
        <w:rPr>
          <w:rFonts w:ascii="宋体" w:hAnsi="宋体" w:hint="eastAsia"/>
        </w:rPr>
        <w:t>分析图7（b）中物距和像距的大小关系以及成像情况可知：当__________</w:t>
      </w:r>
      <w:r w:rsidRPr="00B31C63">
        <w:rPr>
          <w:rFonts w:ascii="宋体" w:hAnsi="宋体"/>
        </w:rPr>
        <w:t>时</w:t>
      </w:r>
      <w:r w:rsidRPr="00B31C63">
        <w:rPr>
          <w:rFonts w:ascii="宋体" w:hAnsi="宋体" w:hint="eastAsia"/>
        </w:rPr>
        <w:t>，物体通过凸透镜成倒立等大的实像。</w:t>
      </w:r>
    </w:p>
    <w:p w:rsidR="00064976" w:rsidRDefault="00064976" w:rsidP="00064976">
      <w:pPr>
        <w:spacing w:line="360" w:lineRule="auto"/>
        <w:rPr>
          <w:rFonts w:ascii="宋体" w:hAnsi="宋体"/>
        </w:rPr>
      </w:pPr>
      <w:r w:rsidRPr="00B31C63">
        <w:rPr>
          <w:rFonts w:ascii="宋体" w:hAnsi="宋体" w:hint="eastAsia"/>
        </w:rPr>
        <w:t xml:space="preserve">② 分析图7（b）中物距变化量和像距变化量的大小关系可知：当物体通过凸透镜成倒立缩小的实像时，__________。 </w:t>
      </w:r>
    </w:p>
    <w:p w:rsidR="00064976" w:rsidRDefault="00064976" w:rsidP="00064976">
      <w:pPr>
        <w:spacing w:line="420" w:lineRule="exact"/>
        <w:rPr>
          <w:rFonts w:ascii="宋体" w:hAnsi="宋体"/>
        </w:rPr>
      </w:pPr>
    </w:p>
    <w:p w:rsidR="00064976" w:rsidRDefault="00064976" w:rsidP="00064976">
      <w:pPr>
        <w:spacing w:line="420" w:lineRule="exact"/>
        <w:rPr>
          <w:rFonts w:ascii="宋体" w:hAnsi="宋体"/>
        </w:rPr>
      </w:pPr>
    </w:p>
    <w:p w:rsidR="00064976" w:rsidRDefault="00064976" w:rsidP="00064976">
      <w:pPr>
        <w:spacing w:line="420" w:lineRule="exact"/>
        <w:rPr>
          <w:rFonts w:ascii="宋体" w:hAnsi="宋体"/>
        </w:rPr>
      </w:pPr>
    </w:p>
    <w:p w:rsidR="00064976" w:rsidRDefault="00064976" w:rsidP="00064976">
      <w:pPr>
        <w:spacing w:line="420" w:lineRule="exact"/>
        <w:rPr>
          <w:rFonts w:ascii="宋体" w:hAnsi="宋体"/>
        </w:rPr>
      </w:pPr>
    </w:p>
    <w:p w:rsidR="00064976" w:rsidRDefault="00064976" w:rsidP="00064976">
      <w:pPr>
        <w:spacing w:line="420" w:lineRule="exact"/>
        <w:rPr>
          <w:rFonts w:ascii="宋体" w:hAnsi="宋体"/>
        </w:rPr>
      </w:pPr>
    </w:p>
    <w:p w:rsidR="00064976" w:rsidRDefault="00064976" w:rsidP="00064976">
      <w:pPr>
        <w:spacing w:line="420" w:lineRule="exact"/>
        <w:rPr>
          <w:rFonts w:ascii="宋体" w:hAnsi="宋体"/>
        </w:rPr>
      </w:pPr>
    </w:p>
    <w:p w:rsidR="00064976" w:rsidRPr="00B31C63" w:rsidRDefault="00064976" w:rsidP="00064976">
      <w:pPr>
        <w:spacing w:line="420" w:lineRule="exact"/>
        <w:rPr>
          <w:rFonts w:ascii="宋体" w:hAnsi="宋体"/>
        </w:rPr>
      </w:pPr>
    </w:p>
    <w:p w:rsidR="00064976" w:rsidRPr="00B31C63" w:rsidRDefault="00064976" w:rsidP="00064976">
      <w:pPr>
        <w:spacing w:line="420" w:lineRule="exact"/>
        <w:rPr>
          <w:rFonts w:ascii="宋体" w:hAnsi="宋体"/>
        </w:rPr>
      </w:pPr>
    </w:p>
    <w:p w:rsidR="00064976" w:rsidRPr="00B31C63" w:rsidRDefault="00064976" w:rsidP="00064976">
      <w:pPr>
        <w:spacing w:line="420" w:lineRule="exact"/>
        <w:rPr>
          <w:rFonts w:ascii="宋体" w:hAnsi="宋体"/>
        </w:rPr>
      </w:pPr>
    </w:p>
    <w:p w:rsidR="00064976" w:rsidRPr="00B31C63" w:rsidRDefault="00064976" w:rsidP="00064976">
      <w:pPr>
        <w:spacing w:line="420" w:lineRule="exact"/>
        <w:rPr>
          <w:rFonts w:ascii="宋体" w:hAnsi="宋体"/>
        </w:rPr>
      </w:pPr>
    </w:p>
    <w:p w:rsidR="00064976" w:rsidRPr="00B31C63" w:rsidRDefault="00064976" w:rsidP="00064976">
      <w:pPr>
        <w:spacing w:line="420" w:lineRule="exact"/>
        <w:rPr>
          <w:rFonts w:ascii="宋体" w:hAnsi="宋体"/>
        </w:rPr>
      </w:pPr>
    </w:p>
    <w:p w:rsidR="00064976" w:rsidRPr="00B31C63" w:rsidRDefault="00064976" w:rsidP="00064976">
      <w:pPr>
        <w:spacing w:line="420" w:lineRule="exact"/>
        <w:rPr>
          <w:rFonts w:ascii="宋体" w:hAnsi="宋体"/>
        </w:rPr>
      </w:pPr>
      <w:r>
        <w:rPr>
          <w:rFonts w:ascii="宋体" w:hAnsi="宋体"/>
          <w:noProof/>
          <w:lang w:eastAsia="zh-TW"/>
        </w:rPr>
        <mc:AlternateContent>
          <mc:Choice Requires="wpg">
            <w:drawing>
              <wp:inline distT="0" distB="0" distL="0" distR="0" wp14:anchorId="3253388E" wp14:editId="3DAD68A4">
                <wp:extent cx="5175250" cy="2946400"/>
                <wp:effectExtent l="0" t="0" r="6350" b="6350"/>
                <wp:docPr id="1987791937" name="组合 1"/>
                <wp:cNvGraphicFramePr/>
                <a:graphic xmlns:a="http://schemas.openxmlformats.org/drawingml/2006/main">
                  <a:graphicData uri="http://schemas.microsoft.com/office/word/2010/wordprocessingGroup">
                    <wpg:wgp>
                      <wpg:cNvGrpSpPr/>
                      <wpg:grpSpPr>
                        <a:xfrm>
                          <a:off x="0" y="0"/>
                          <a:ext cx="5175250" cy="2946400"/>
                          <a:chOff x="1897" y="1456"/>
                          <a:chExt cx="8150" cy="4640"/>
                        </a:xfrm>
                      </wpg:grpSpPr>
                      <wps:wsp>
                        <wps:cNvPr id="2" name="Text Box 752"/>
                        <wps:cNvSpPr txBox="1">
                          <a:spLocks noChangeArrowheads="1"/>
                        </wps:cNvSpPr>
                        <wps:spPr bwMode="auto">
                          <a:xfrm>
                            <a:off x="5411" y="3351"/>
                            <a:ext cx="1158"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EF64A8" w:rsidRDefault="00064976" w:rsidP="00064976">
                              <w:pPr>
                                <w:rPr>
                                  <w:rFonts w:ascii="华文中宋" w:eastAsia="华文中宋" w:hAnsi="华文中宋"/>
                                  <w:sz w:val="18"/>
                                </w:rPr>
                              </w:pPr>
                              <w:r w:rsidRPr="00C07DD3">
                                <w:rPr>
                                  <w:rFonts w:ascii="宋体" w:hAnsi="宋体" w:hint="eastAsia"/>
                                  <w:sz w:val="18"/>
                                </w:rPr>
                                <w:t>图</w:t>
                              </w:r>
                              <w:r>
                                <w:rPr>
                                  <w:rFonts w:eastAsia="华文中宋"/>
                                  <w:sz w:val="18"/>
                                </w:rPr>
                                <w:t xml:space="preserve">7  </w:t>
                              </w:r>
                              <w:r>
                                <w:rPr>
                                  <w:rFonts w:eastAsia="华文中宋" w:hint="eastAsia"/>
                                  <w:sz w:val="18"/>
                                </w:rPr>
                                <w:t>（</w:t>
                              </w:r>
                              <w:r>
                                <w:rPr>
                                  <w:rFonts w:eastAsia="华文中宋" w:hint="eastAsia"/>
                                  <w:sz w:val="18"/>
                                </w:rPr>
                                <w:t>a</w:t>
                              </w:r>
                              <w:r>
                                <w:rPr>
                                  <w:rFonts w:eastAsia="华文中宋" w:hint="eastAsia"/>
                                  <w:sz w:val="18"/>
                                </w:rPr>
                                <w:t>）</w:t>
                              </w:r>
                            </w:p>
                          </w:txbxContent>
                        </wps:txbx>
                        <wps:bodyPr rot="0" vert="horz" wrap="square" anchor="t" anchorCtr="0" upright="1"/>
                      </wps:wsp>
                      <pic:pic xmlns:pic="http://schemas.openxmlformats.org/drawingml/2006/picture">
                        <pic:nvPicPr>
                          <pic:cNvPr id="3" name="Picture 753" descr="光句做9"/>
                          <pic:cNvPicPr>
                            <a:picLocks noChangeAspect="1" noChangeArrowheads="1"/>
                          </pic:cNvPicPr>
                        </pic:nvPicPr>
                        <pic:blipFill>
                          <a:blip r:embed="rId26">
                            <a:extLst>
                              <a:ext uri="{28A0092B-C50C-407E-A947-70E740481C1C}">
                                <a14:useLocalDpi xmlns:a14="http://schemas.microsoft.com/office/drawing/2010/main" val="0"/>
                              </a:ext>
                            </a:extLst>
                          </a:blip>
                          <a:srcRect r="18497"/>
                          <a:stretch>
                            <a:fillRect/>
                          </a:stretch>
                        </pic:blipFill>
                        <pic:spPr bwMode="auto">
                          <a:xfrm>
                            <a:off x="2023" y="1456"/>
                            <a:ext cx="7870" cy="2105"/>
                          </a:xfrm>
                          <a:prstGeom prst="rect">
                            <a:avLst/>
                          </a:prstGeom>
                          <a:noFill/>
                          <a:extLst>
                            <a:ext uri="{909E8E84-426E-40DD-AFC4-6F175D3DCCD1}">
                              <a14:hiddenFill xmlns:a14="http://schemas.microsoft.com/office/drawing/2010/main">
                                <a:solidFill>
                                  <a:srgbClr val="FFFFFF"/>
                                </a:solidFill>
                              </a14:hiddenFill>
                            </a:ext>
                          </a:extLst>
                        </pic:spPr>
                      </pic:pic>
                      <wps:wsp>
                        <wps:cNvPr id="358404625" name="Text Box 754"/>
                        <wps:cNvSpPr txBox="1">
                          <a:spLocks noChangeArrowheads="1"/>
                        </wps:cNvSpPr>
                        <wps:spPr bwMode="auto">
                          <a:xfrm>
                            <a:off x="1897" y="3713"/>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sidRPr="008D3F95">
                                <w:rPr>
                                  <w:sz w:val="18"/>
                                </w:rPr>
                                <w:t>A</w:t>
                              </w:r>
                            </w:p>
                          </w:txbxContent>
                        </wps:txbx>
                        <wps:bodyPr rot="0" vert="horz" wrap="square" anchor="t" anchorCtr="0" upright="1"/>
                      </wps:wsp>
                      <wps:wsp>
                        <wps:cNvPr id="5" name="Text Box 755"/>
                        <wps:cNvSpPr txBox="1">
                          <a:spLocks noChangeArrowheads="1"/>
                        </wps:cNvSpPr>
                        <wps:spPr bwMode="auto">
                          <a:xfrm>
                            <a:off x="2993" y="3713"/>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B</w:t>
                              </w:r>
                            </w:p>
                          </w:txbxContent>
                        </wps:txbx>
                        <wps:bodyPr rot="0" vert="horz" wrap="square" anchor="t" anchorCtr="0" upright="1"/>
                      </wps:wsp>
                      <wps:wsp>
                        <wps:cNvPr id="6" name="Text Box 756"/>
                        <wps:cNvSpPr txBox="1">
                          <a:spLocks noChangeArrowheads="1"/>
                        </wps:cNvSpPr>
                        <wps:spPr bwMode="auto">
                          <a:xfrm>
                            <a:off x="4053" y="3713"/>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C</w:t>
                              </w:r>
                            </w:p>
                          </w:txbxContent>
                        </wps:txbx>
                        <wps:bodyPr rot="0" vert="horz" wrap="square" anchor="t" anchorCtr="0" upright="1"/>
                      </wps:wsp>
                      <wps:wsp>
                        <wps:cNvPr id="7" name="Text Box 757"/>
                        <wps:cNvSpPr txBox="1">
                          <a:spLocks noChangeArrowheads="1"/>
                        </wps:cNvSpPr>
                        <wps:spPr bwMode="auto">
                          <a:xfrm>
                            <a:off x="4498" y="3713"/>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D</w:t>
                              </w:r>
                            </w:p>
                          </w:txbxContent>
                        </wps:txbx>
                        <wps:bodyPr rot="0" vert="horz" wrap="square" anchor="t" anchorCtr="0" upright="1"/>
                      </wps:wsp>
                      <wps:wsp>
                        <wps:cNvPr id="8" name="Text Box 758"/>
                        <wps:cNvSpPr txBox="1">
                          <a:spLocks noChangeArrowheads="1"/>
                        </wps:cNvSpPr>
                        <wps:spPr bwMode="auto">
                          <a:xfrm>
                            <a:off x="4778" y="3713"/>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E</w:t>
                              </w:r>
                            </w:p>
                          </w:txbxContent>
                        </wps:txbx>
                        <wps:bodyPr rot="0" vert="horz" wrap="square" anchor="t" anchorCtr="0" upright="1"/>
                      </wps:wsp>
                      <wps:wsp>
                        <wps:cNvPr id="9" name="Text Box 759"/>
                        <wps:cNvSpPr txBox="1">
                          <a:spLocks noChangeArrowheads="1"/>
                        </wps:cNvSpPr>
                        <wps:spPr bwMode="auto">
                          <a:xfrm>
                            <a:off x="4960" y="3713"/>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F</w:t>
                              </w:r>
                            </w:p>
                          </w:txbxContent>
                        </wps:txbx>
                        <wps:bodyPr rot="0" vert="horz" wrap="square" anchor="t" anchorCtr="0" upright="1"/>
                      </wps:wsp>
                      <wps:wsp>
                        <wps:cNvPr id="10" name="Text Box 760"/>
                        <wps:cNvSpPr txBox="1">
                          <a:spLocks noChangeArrowheads="1"/>
                        </wps:cNvSpPr>
                        <wps:spPr bwMode="auto">
                          <a:xfrm>
                            <a:off x="5112" y="3713"/>
                            <a:ext cx="42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G</w:t>
                              </w:r>
                            </w:p>
                          </w:txbxContent>
                        </wps:txbx>
                        <wps:bodyPr rot="0" vert="horz" wrap="square" anchor="t" anchorCtr="0" upright="1"/>
                      </wps:wsp>
                      <wpg:grpSp>
                        <wpg:cNvPr id="11" name="Group 761"/>
                        <wpg:cNvGrpSpPr/>
                        <wpg:grpSpPr>
                          <a:xfrm>
                            <a:off x="1959" y="3751"/>
                            <a:ext cx="8088" cy="2345"/>
                            <a:chOff x="1959" y="3751"/>
                            <a:chExt cx="8088" cy="2345"/>
                          </a:xfrm>
                        </wpg:grpSpPr>
                        <wps:wsp>
                          <wps:cNvPr id="12" name="Text Box 762"/>
                          <wps:cNvSpPr txBox="1">
                            <a:spLocks noChangeArrowheads="1"/>
                          </wps:cNvSpPr>
                          <wps:spPr bwMode="auto">
                            <a:xfrm>
                              <a:off x="5386" y="5481"/>
                              <a:ext cx="133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EF64A8" w:rsidRDefault="00064976" w:rsidP="00064976">
                                <w:pPr>
                                  <w:rPr>
                                    <w:rFonts w:ascii="华文中宋" w:eastAsia="华文中宋" w:hAnsi="华文中宋"/>
                                    <w:sz w:val="18"/>
                                  </w:rPr>
                                </w:pPr>
                                <w:r w:rsidRPr="00C07DD3">
                                  <w:rPr>
                                    <w:rFonts w:ascii="宋体" w:hAnsi="宋体" w:hint="eastAsia"/>
                                    <w:sz w:val="18"/>
                                  </w:rPr>
                                  <w:t>图</w:t>
                                </w:r>
                                <w:r>
                                  <w:rPr>
                                    <w:rFonts w:eastAsia="华文中宋"/>
                                    <w:sz w:val="18"/>
                                  </w:rPr>
                                  <w:t xml:space="preserve">7 </w:t>
                                </w:r>
                                <w:r>
                                  <w:rPr>
                                    <w:rFonts w:eastAsia="华文中宋" w:hint="eastAsia"/>
                                    <w:sz w:val="18"/>
                                  </w:rPr>
                                  <w:t>（</w:t>
                                </w:r>
                                <w:r>
                                  <w:rPr>
                                    <w:rFonts w:eastAsia="华文中宋" w:hint="eastAsia"/>
                                    <w:sz w:val="18"/>
                                  </w:rPr>
                                  <w:t>b</w:t>
                                </w:r>
                                <w:r>
                                  <w:rPr>
                                    <w:rFonts w:eastAsia="华文中宋" w:hint="eastAsia"/>
                                    <w:sz w:val="18"/>
                                  </w:rPr>
                                  <w:t>）</w:t>
                                </w:r>
                              </w:p>
                            </w:txbxContent>
                          </wps:txbx>
                          <wps:bodyPr rot="0" vert="horz" wrap="square" anchor="t" anchorCtr="0" upright="1"/>
                        </wps:wsp>
                        <wps:wsp>
                          <wps:cNvPr id="13" name="Text Box 763"/>
                          <wps:cNvSpPr txBox="1">
                            <a:spLocks noChangeArrowheads="1"/>
                          </wps:cNvSpPr>
                          <wps:spPr bwMode="auto">
                            <a:xfrm>
                              <a:off x="7057" y="4350"/>
                              <a:ext cx="576"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sidRPr="008D3F95">
                                  <w:rPr>
                                    <w:sz w:val="18"/>
                                  </w:rPr>
                                  <w:t>A</w:t>
                                </w:r>
                                <w:r>
                                  <w:rPr>
                                    <w:rFonts w:ascii="Symbol" w:eastAsia="华文中宋" w:hAnsi="Symbol"/>
                                    <w:szCs w:val="21"/>
                                  </w:rPr>
                                  <w:sym w:font="Symbol" w:char="F0A2"/>
                                </w:r>
                              </w:p>
                            </w:txbxContent>
                          </wps:txbx>
                          <wps:bodyPr rot="0" vert="horz" wrap="square" anchor="t" anchorCtr="0" upright="1"/>
                        </wps:wsp>
                        <wps:wsp>
                          <wps:cNvPr id="14" name="Text Box 764"/>
                          <wps:cNvSpPr txBox="1">
                            <a:spLocks noChangeArrowheads="1"/>
                          </wps:cNvSpPr>
                          <wps:spPr bwMode="auto">
                            <a:xfrm>
                              <a:off x="7145" y="4898"/>
                              <a:ext cx="576"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sidRPr="00C670ED">
                                  <w:rPr>
                                    <w:rFonts w:eastAsia="华文中宋"/>
                                    <w:sz w:val="18"/>
                                    <w:szCs w:val="21"/>
                                  </w:rPr>
                                  <w:t>B</w:t>
                                </w:r>
                                <w:r>
                                  <w:rPr>
                                    <w:rFonts w:ascii="Symbol" w:eastAsia="华文中宋" w:hAnsi="Symbol"/>
                                    <w:szCs w:val="21"/>
                                  </w:rPr>
                                  <w:sym w:font="Symbol" w:char="F0A2"/>
                                </w:r>
                              </w:p>
                            </w:txbxContent>
                          </wps:txbx>
                          <wps:bodyPr rot="0" vert="horz" wrap="square" anchor="t" anchorCtr="0" upright="1"/>
                        </wps:wsp>
                        <wps:wsp>
                          <wps:cNvPr id="15" name="Text Box 765"/>
                          <wps:cNvSpPr txBox="1">
                            <a:spLocks noChangeArrowheads="1"/>
                          </wps:cNvSpPr>
                          <wps:spPr bwMode="auto">
                            <a:xfrm>
                              <a:off x="7275" y="4356"/>
                              <a:ext cx="61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C</w:t>
                                </w:r>
                                <w:r>
                                  <w:rPr>
                                    <w:rFonts w:ascii="Symbol" w:eastAsia="华文中宋" w:hAnsi="Symbol"/>
                                    <w:szCs w:val="21"/>
                                  </w:rPr>
                                  <w:sym w:font="Symbol" w:char="F0A2"/>
                                </w:r>
                              </w:p>
                            </w:txbxContent>
                          </wps:txbx>
                          <wps:bodyPr rot="0" vert="horz" wrap="square" anchor="t" anchorCtr="0" upright="1"/>
                        </wps:wsp>
                        <wps:wsp>
                          <wps:cNvPr id="16" name="Text Box 766"/>
                          <wps:cNvSpPr txBox="1">
                            <a:spLocks noChangeArrowheads="1"/>
                          </wps:cNvSpPr>
                          <wps:spPr bwMode="auto">
                            <a:xfrm>
                              <a:off x="7431" y="5068"/>
                              <a:ext cx="531"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D</w:t>
                                </w:r>
                                <w:r>
                                  <w:rPr>
                                    <w:rFonts w:ascii="Symbol" w:eastAsia="华文中宋" w:hAnsi="Symbol"/>
                                    <w:szCs w:val="21"/>
                                  </w:rPr>
                                  <w:sym w:font="Symbol" w:char="F0A2"/>
                                </w:r>
                              </w:p>
                            </w:txbxContent>
                          </wps:txbx>
                          <wps:bodyPr rot="0" vert="horz" wrap="square" anchor="t" anchorCtr="0" upright="1"/>
                        </wps:wsp>
                        <wps:wsp>
                          <wps:cNvPr id="17" name="Text Box 767"/>
                          <wps:cNvSpPr txBox="1">
                            <a:spLocks noChangeArrowheads="1"/>
                          </wps:cNvSpPr>
                          <wps:spPr bwMode="auto">
                            <a:xfrm>
                              <a:off x="7640" y="4350"/>
                              <a:ext cx="554"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E</w:t>
                                </w:r>
                                <w:r>
                                  <w:rPr>
                                    <w:rFonts w:ascii="Symbol" w:eastAsia="华文中宋" w:hAnsi="Symbol"/>
                                    <w:szCs w:val="21"/>
                                  </w:rPr>
                                  <w:sym w:font="Symbol" w:char="F0A2"/>
                                </w:r>
                              </w:p>
                            </w:txbxContent>
                          </wps:txbx>
                          <wps:bodyPr rot="0" vert="horz" wrap="square" anchor="t" anchorCtr="0" upright="1"/>
                        </wps:wsp>
                        <wps:wsp>
                          <wps:cNvPr id="19" name="Text Box 768"/>
                          <wps:cNvSpPr txBox="1">
                            <a:spLocks noChangeArrowheads="1"/>
                          </wps:cNvSpPr>
                          <wps:spPr bwMode="auto">
                            <a:xfrm>
                              <a:off x="7837" y="5406"/>
                              <a:ext cx="57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Pr>
                                    <w:rFonts w:hint="eastAsia"/>
                                    <w:sz w:val="18"/>
                                  </w:rPr>
                                  <w:t>F</w:t>
                                </w:r>
                                <w:r>
                                  <w:rPr>
                                    <w:rFonts w:ascii="Symbol" w:eastAsia="华文中宋" w:hAnsi="Symbol"/>
                                    <w:szCs w:val="21"/>
                                  </w:rPr>
                                  <w:sym w:font="Symbol" w:char="F0A2"/>
                                </w:r>
                              </w:p>
                            </w:txbxContent>
                          </wps:txbx>
                          <wps:bodyPr rot="0" vert="horz" wrap="square" anchor="t" anchorCtr="0" upright="1"/>
                        </wps:wsp>
                        <wps:wsp>
                          <wps:cNvPr id="21" name="Text Box 769"/>
                          <wps:cNvSpPr txBox="1">
                            <a:spLocks noChangeArrowheads="1"/>
                          </wps:cNvSpPr>
                          <wps:spPr bwMode="auto">
                            <a:xfrm>
                              <a:off x="8327" y="4347"/>
                              <a:ext cx="577" cy="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Pr="008D3F95" w:rsidRDefault="00064976" w:rsidP="00064976">
                                <w:pPr>
                                  <w:rPr>
                                    <w:sz w:val="18"/>
                                  </w:rPr>
                                </w:pPr>
                                <w:r w:rsidRPr="004C38F1">
                                  <w:rPr>
                                    <w:rFonts w:eastAsia="华文中宋"/>
                                    <w:sz w:val="18"/>
                                    <w:szCs w:val="21"/>
                                  </w:rPr>
                                  <w:t>G</w:t>
                                </w:r>
                                <w:r>
                                  <w:rPr>
                                    <w:rFonts w:ascii="Symbol" w:eastAsia="华文中宋" w:hAnsi="Symbol"/>
                                    <w:szCs w:val="21"/>
                                  </w:rPr>
                                  <w:sym w:font="Symbol" w:char="F0A2"/>
                                </w:r>
                              </w:p>
                            </w:txbxContent>
                          </wps:txbx>
                          <wps:bodyPr rot="0" vert="horz" wrap="square" anchor="t" anchorCtr="0" upright="1"/>
                        </wps:wsp>
                        <pic:pic xmlns:pic="http://schemas.openxmlformats.org/drawingml/2006/picture">
                          <pic:nvPicPr>
                            <pic:cNvPr id="22" name="Picture 770" descr="透镜成像汇总（所有成像）"/>
                            <pic:cNvPicPr>
                              <a:picLocks noChangeAspect="1" noChangeArrowheads="1"/>
                            </pic:cNvPicPr>
                          </pic:nvPicPr>
                          <pic:blipFill>
                            <a:blip r:embed="rId27" cstate="print">
                              <a:extLst>
                                <a:ext uri="{28A0092B-C50C-407E-A947-70E740481C1C}">
                                  <a14:useLocalDpi xmlns:a14="http://schemas.microsoft.com/office/drawing/2010/main" val="0"/>
                                </a:ext>
                              </a:extLst>
                            </a:blip>
                            <a:srcRect l="6070" t="201" r="5563" b="5432"/>
                            <a:stretch>
                              <a:fillRect/>
                            </a:stretch>
                          </pic:blipFill>
                          <pic:spPr bwMode="auto">
                            <a:xfrm>
                              <a:off x="1959" y="3751"/>
                              <a:ext cx="8088" cy="234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id="组合 1" o:spid="_x0000_s3573" style="width:407.5pt;height:232pt;mso-position-horizontal-relative:char;mso-position-vertical-relative:line" coordorigin="1897,1456" coordsize="8150,4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">
                <v:shape id="Text Box 752" o:spid="_x0000_s3574" type="#_x0000_t202" style="position:absolute;left:5411;top:3351;width:1158;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OtKMEA&#10;AADaAAAADwAAAGRycy9kb3ducmV2LnhtbESPT4vCMBTE74LfITzBmyaKiluNIrsInhT/7MLeHs2z&#10;LTYvpYm2fnuzsOBxmJnfMMt1a0vxoNoXjjWMhgoEcepMwZmGy3k7mIPwAdlg6Zg0PMnDetXtLDEx&#10;ruEjPU4hExHCPkENeQhVIqVPc7Loh64ijt7V1RZDlHUmTY1NhNtSjpWaSYsFx4UcK/rMKb2d7lbD&#10;9/76+zNRh+zLTqvGtUqy/ZBa93vtZgEiUBve4f/2zmgYw9+VeAP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TrSjBAAAA2gAAAA8AAAAAAAAAAAAAAAAAmAIAAGRycy9kb3du&#10;cmV2LnhtbFBLBQYAAAAABAAEAPUAAACGAwAAAAA=&#10;" filled="f" stroked="f">
                  <v:textbox>
                    <w:txbxContent>
                      <w:p w:rsidR="00064976" w:rsidRPr="00EF64A8" w:rsidRDefault="00064976" w:rsidP="00064976">
                        <w:pPr>
                          <w:rPr>
                            <w:rFonts w:ascii="华文中宋" w:eastAsia="华文中宋" w:hAnsi="华文中宋"/>
                            <w:sz w:val="18"/>
                          </w:rPr>
                        </w:pPr>
                        <w:r w:rsidRPr="00C07DD3">
                          <w:rPr>
                            <w:rFonts w:ascii="宋体" w:hAnsi="宋体" w:hint="eastAsia"/>
                            <w:sz w:val="18"/>
                          </w:rPr>
                          <w:t>图</w:t>
                        </w:r>
                        <w:r>
                          <w:rPr>
                            <w:rFonts w:eastAsia="华文中宋"/>
                            <w:sz w:val="18"/>
                          </w:rPr>
                          <w:t xml:space="preserve">7  </w:t>
                        </w:r>
                        <w:r>
                          <w:rPr>
                            <w:rFonts w:eastAsia="华文中宋" w:hint="eastAsia"/>
                            <w:sz w:val="18"/>
                          </w:rPr>
                          <w:t>（</w:t>
                        </w:r>
                        <w:r>
                          <w:rPr>
                            <w:rFonts w:eastAsia="华文中宋" w:hint="eastAsia"/>
                            <w:sz w:val="18"/>
                          </w:rPr>
                          <w:t>a</w:t>
                        </w:r>
                        <w:r>
                          <w:rPr>
                            <w:rFonts w:eastAsia="华文中宋" w:hint="eastAsia"/>
                            <w:sz w:val="18"/>
                          </w:rPr>
                          <w:t>）</w:t>
                        </w:r>
                      </w:p>
                    </w:txbxContent>
                  </v:textbox>
                </v:shape>
                <v:shape id="Picture 753" o:spid="_x0000_s3575" type="#_x0000_t75" alt="光句做9" style="position:absolute;left:2023;top:1456;width:7870;height:2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TtKLCAAAA2gAAAA8AAABkcnMvZG93bnJldi54bWxEj0+LwjAUxO8LfofwBG+aqiBLNYoowiJ6&#10;8A/q8dE822Lz0m1irX56syDscZiZ3zCTWWMKUVPlcssK+r0IBHFidc6pguNh1f0G4TyyxsIyKXiS&#10;g9m09TXBWNsH76je+1QECLsYFWTel7GULsnIoOvZkjh4V1sZ9EFWqdQVPgLcFHIQRSNpMOewkGFJ&#10;i4yS2/5uFDi2q/Np2T9v1q9LHaXX39dgi0p12s18DMJT4//Dn/aPVjCEvyvhBsjpG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k7SiwgAAANoAAAAPAAAAAAAAAAAAAAAAAJ8C&#10;AABkcnMvZG93bnJldi54bWxQSwUGAAAAAAQABAD3AAAAjgMAAAAA&#10;">
                  <v:imagedata r:id="rId28" o:title="光句做9" cropright="12122f"/>
                </v:shape>
                <v:shape id="Text Box 754" o:spid="_x0000_s3576" type="#_x0000_t202" style="position:absolute;left:1897;top:3713;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sAckA&#10;AADiAAAADwAAAGRycy9kb3ducmV2LnhtbESPQWvCQBSE7wX/w/IEb3VXm4hGVykthZ4stSp4e2Sf&#10;STD7NmRXk/77rlDwOMzMN8xq09ta3Kj1lWMNk7ECQZw7U3GhYf/z8TwH4QOywdoxafglD5v14GmF&#10;mXEdf9NtFwoRIewz1FCG0GRS+rwki37sGuLonV1rMUTZFtK02EW4reVUqZm0WHFcKLGht5Lyy+5q&#10;NRy259MxUV/Fu02bzvVKsl1IrUfD/nUJIlAfHuH/9qfR8JLOE5XMpincL8U7INd/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d/sAckAAADiAAAADwAAAAAAAAAAAAAAAACYAgAA&#10;ZHJzL2Rvd25yZXYueG1sUEsFBgAAAAAEAAQA9QAAAI4DAAAAAA==&#10;" filled="f" stroked="f">
                  <v:textbox>
                    <w:txbxContent>
                      <w:p w:rsidR="00064976" w:rsidRPr="008D3F95" w:rsidRDefault="00064976" w:rsidP="00064976">
                        <w:pPr>
                          <w:rPr>
                            <w:sz w:val="18"/>
                          </w:rPr>
                        </w:pPr>
                        <w:r w:rsidRPr="008D3F95">
                          <w:rPr>
                            <w:sz w:val="18"/>
                          </w:rPr>
                          <w:t>A</w:t>
                        </w:r>
                      </w:p>
                    </w:txbxContent>
                  </v:textbox>
                </v:shape>
                <v:shape id="Text Box 755" o:spid="_x0000_s3577" type="#_x0000_t202" style="position:absolute;left:2993;top:3713;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o1XMEA&#10;AADaAAAADwAAAGRycy9kb3ducmV2LnhtbESPQYvCMBSE7wv+h/AEb2ui6OJWo4gieFJW3YW9PZpn&#10;W2xeShNt/fdGEDwOM/MNM1u0thQ3qn3hWMOgr0AQp84UnGk4HTefExA+IBssHZOGO3lYzDsfM0yM&#10;a/iHboeQiQhhn6CGPIQqkdKnOVn0fVcRR+/saoshyjqTpsYmwm0ph0p9SYsFx4UcK1rllF4OV6vh&#10;d3f+/xupfba246pxrZJsv6XWvW67nIII1IZ3+NXeGg1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6NVzBAAAA2gAAAA8AAAAAAAAAAAAAAAAAmAIAAGRycy9kb3du&#10;cmV2LnhtbFBLBQYAAAAABAAEAPUAAACGAwAAAAA=&#10;" filled="f" stroked="f">
                  <v:textbox>
                    <w:txbxContent>
                      <w:p w:rsidR="00064976" w:rsidRPr="008D3F95" w:rsidRDefault="00064976" w:rsidP="00064976">
                        <w:pPr>
                          <w:rPr>
                            <w:sz w:val="18"/>
                          </w:rPr>
                        </w:pPr>
                        <w:r>
                          <w:rPr>
                            <w:rFonts w:hint="eastAsia"/>
                            <w:sz w:val="18"/>
                          </w:rPr>
                          <w:t>B</w:t>
                        </w:r>
                      </w:p>
                    </w:txbxContent>
                  </v:textbox>
                </v:shape>
                <v:shape id="Text Box 756" o:spid="_x0000_s3578" type="#_x0000_t202" style="position:absolute;left:4053;top:3713;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rsidR="00064976" w:rsidRPr="008D3F95" w:rsidRDefault="00064976" w:rsidP="00064976">
                        <w:pPr>
                          <w:rPr>
                            <w:sz w:val="18"/>
                          </w:rPr>
                        </w:pPr>
                        <w:r>
                          <w:rPr>
                            <w:rFonts w:hint="eastAsia"/>
                            <w:sz w:val="18"/>
                          </w:rPr>
                          <w:t>C</w:t>
                        </w:r>
                      </w:p>
                    </w:txbxContent>
                  </v:textbox>
                </v:shape>
                <v:shape id="Text Box 757" o:spid="_x0000_s3579" type="#_x0000_t202" style="position:absolute;left:4498;top:3713;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rsidR="00064976" w:rsidRPr="008D3F95" w:rsidRDefault="00064976" w:rsidP="00064976">
                        <w:pPr>
                          <w:rPr>
                            <w:sz w:val="18"/>
                          </w:rPr>
                        </w:pPr>
                        <w:r>
                          <w:rPr>
                            <w:rFonts w:hint="eastAsia"/>
                            <w:sz w:val="18"/>
                          </w:rPr>
                          <w:t>D</w:t>
                        </w:r>
                      </w:p>
                    </w:txbxContent>
                  </v:textbox>
                </v:shape>
                <v:shape id="Text Box 758" o:spid="_x0000_s3580" type="#_x0000_t202" style="position:absolute;left:4778;top:3713;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uawr4A&#10;AADaAAAADwAAAGRycy9kb3ducmV2LnhtbERPy4rCMBTdC/5DuII7TRwc0WoUcRBczWB9gLtLc22L&#10;zU1poq1/P1kMzPJw3qtNZyvxosaXjjVMxgoEceZMybmG82k/moPwAdlg5Zg0vMnDZt3vrTAxruUj&#10;vdKQixjCPkENRQh1IqXPCrLox64mjtzdNRZDhE0uTYNtDLeV/FBqJi2WHBsKrGlXUPZIn1bD5ft+&#10;u07VT/5lP+vWdUqyXUith4NuuwQRqAv/4j/3wWiIW+OVeAP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t7msK+AAAA2gAAAA8AAAAAAAAAAAAAAAAAmAIAAGRycy9kb3ducmV2&#10;LnhtbFBLBQYAAAAABAAEAPUAAACDAwAAAAA=&#10;" filled="f" stroked="f">
                  <v:textbox>
                    <w:txbxContent>
                      <w:p w:rsidR="00064976" w:rsidRPr="008D3F95" w:rsidRDefault="00064976" w:rsidP="00064976">
                        <w:pPr>
                          <w:rPr>
                            <w:sz w:val="18"/>
                          </w:rPr>
                        </w:pPr>
                        <w:r>
                          <w:rPr>
                            <w:rFonts w:hint="eastAsia"/>
                            <w:sz w:val="18"/>
                          </w:rPr>
                          <w:t>E</w:t>
                        </w:r>
                      </w:p>
                    </w:txbxContent>
                  </v:textbox>
                </v:shape>
                <v:shape id="Text Box 759" o:spid="_x0000_s3581" type="#_x0000_t202" style="position:absolute;left:4960;top:3713;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c/WcMA&#10;AADaAAAADwAAAGRycy9kb3ducmV2LnhtbESPQWvCQBSE70L/w/IK3sxuxUoT3YRSETy1aKvg7ZF9&#10;JqHZtyG7mvjvu4VCj8PMfMOsi9G24ka9bxxreEoUCOLSmYYrDV+f29kLCB+QDbaOScOdPBT5w2SN&#10;mXED7+l2CJWIEPYZaqhD6DIpfVmTRZ+4jjh6F9dbDFH2lTQ9DhFuWzlXaiktNhwXauzoraby+3C1&#10;Go7vl/NpoT6qjX3uBjcqyTaVWk8fx9cViEBj+A//tXdGQwq/V+IN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c/WcMAAADaAAAADwAAAAAAAAAAAAAAAACYAgAAZHJzL2Rv&#10;d25yZXYueG1sUEsFBgAAAAAEAAQA9QAAAIgDAAAAAA==&#10;" filled="f" stroked="f">
                  <v:textbox>
                    <w:txbxContent>
                      <w:p w:rsidR="00064976" w:rsidRPr="008D3F95" w:rsidRDefault="00064976" w:rsidP="00064976">
                        <w:pPr>
                          <w:rPr>
                            <w:sz w:val="18"/>
                          </w:rPr>
                        </w:pPr>
                        <w:r>
                          <w:rPr>
                            <w:rFonts w:hint="eastAsia"/>
                            <w:sz w:val="18"/>
                          </w:rPr>
                          <w:t>F</w:t>
                        </w:r>
                      </w:p>
                    </w:txbxContent>
                  </v:textbox>
                </v:shape>
                <v:shape id="Text Box 760" o:spid="_x0000_s3582" type="#_x0000_t202" style="position:absolute;left:5112;top:3713;width:42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DV+cQA&#10;AADbAAAADwAAAGRycy9kb3ducmV2LnhtbESPT2vCQBDF70K/wzIFb7rbYkWjq5SWgqcW4x/wNmTH&#10;JDQ7G7JbE79951DobYb35r3frLeDb9SNulgHtvA0NaCIi+BqLi0cDx+TBaiYkB02gcnCnSJsNw+j&#10;NWYu9LynW55KJSEcM7RQpdRmWseiIo9xGlpi0a6h85hk7UrtOuwl3Df62Zi59lizNFTY0ltFxXf+&#10;4y2cPq+X88x8le/+pe3DYDT7pbZ2/Di8rkAlGtK/+e965wRf6OUXGUB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A1fnEAAAA2wAAAA8AAAAAAAAAAAAAAAAAmAIAAGRycy9k&#10;b3ducmV2LnhtbFBLBQYAAAAABAAEAPUAAACJAwAAAAA=&#10;" filled="f" stroked="f">
                  <v:textbox>
                    <w:txbxContent>
                      <w:p w:rsidR="00064976" w:rsidRPr="008D3F95" w:rsidRDefault="00064976" w:rsidP="00064976">
                        <w:pPr>
                          <w:rPr>
                            <w:sz w:val="18"/>
                          </w:rPr>
                        </w:pPr>
                        <w:r>
                          <w:rPr>
                            <w:rFonts w:hint="eastAsia"/>
                            <w:sz w:val="18"/>
                          </w:rPr>
                          <w:t>G</w:t>
                        </w:r>
                      </w:p>
                    </w:txbxContent>
                  </v:textbox>
                </v:shape>
                <v:group id="Group 761" o:spid="_x0000_s3583" style="position:absolute;left:1959;top:3751;width:8088;height:2345" coordorigin="1959,3751" coordsize="8088,2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Text Box 762" o:spid="_x0000_s3584" type="#_x0000_t202" style="position:absolute;left:5386;top:5481;width:1331;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v:textbox>
                      <w:txbxContent>
                        <w:p w:rsidR="00064976" w:rsidRPr="00EF64A8" w:rsidRDefault="00064976" w:rsidP="00064976">
                          <w:pPr>
                            <w:rPr>
                              <w:rFonts w:ascii="华文中宋" w:eastAsia="华文中宋" w:hAnsi="华文中宋"/>
                              <w:sz w:val="18"/>
                            </w:rPr>
                          </w:pPr>
                          <w:r w:rsidRPr="00C07DD3">
                            <w:rPr>
                              <w:rFonts w:ascii="宋体" w:hAnsi="宋体" w:hint="eastAsia"/>
                              <w:sz w:val="18"/>
                            </w:rPr>
                            <w:t>图</w:t>
                          </w:r>
                          <w:r>
                            <w:rPr>
                              <w:rFonts w:eastAsia="华文中宋"/>
                              <w:sz w:val="18"/>
                            </w:rPr>
                            <w:t xml:space="preserve">7 </w:t>
                          </w:r>
                          <w:r>
                            <w:rPr>
                              <w:rFonts w:eastAsia="华文中宋" w:hint="eastAsia"/>
                              <w:sz w:val="18"/>
                            </w:rPr>
                            <w:t>（</w:t>
                          </w:r>
                          <w:r>
                            <w:rPr>
                              <w:rFonts w:eastAsia="华文中宋" w:hint="eastAsia"/>
                              <w:sz w:val="18"/>
                            </w:rPr>
                            <w:t>b</w:t>
                          </w:r>
                          <w:r>
                            <w:rPr>
                              <w:rFonts w:eastAsia="华文中宋" w:hint="eastAsia"/>
                              <w:sz w:val="18"/>
                            </w:rPr>
                            <w:t>）</w:t>
                          </w:r>
                        </w:p>
                      </w:txbxContent>
                    </v:textbox>
                  </v:shape>
                  <v:shape id="Text Box 763" o:spid="_x0000_s3585" type="#_x0000_t202" style="position:absolute;left:7057;top:4350;width:576;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064976" w:rsidRPr="008D3F95" w:rsidRDefault="00064976" w:rsidP="00064976">
                          <w:pPr>
                            <w:rPr>
                              <w:sz w:val="18"/>
                            </w:rPr>
                          </w:pPr>
                          <w:r w:rsidRPr="008D3F95">
                            <w:rPr>
                              <w:sz w:val="18"/>
                            </w:rPr>
                            <w:t>A</w:t>
                          </w:r>
                          <w:r>
                            <w:rPr>
                              <w:rFonts w:ascii="Symbol" w:eastAsia="华文中宋" w:hAnsi="Symbol"/>
                              <w:szCs w:val="21"/>
                            </w:rPr>
                            <w:sym w:font="Symbol" w:char="F0A2"/>
                          </w:r>
                        </w:p>
                      </w:txbxContent>
                    </v:textbox>
                  </v:shape>
                  <v:shape id="Text Box 764" o:spid="_x0000_s3586" type="#_x0000_t202" style="position:absolute;left:7145;top:4898;width:576;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rsidR="00064976" w:rsidRPr="008D3F95" w:rsidRDefault="00064976" w:rsidP="00064976">
                          <w:pPr>
                            <w:rPr>
                              <w:sz w:val="18"/>
                            </w:rPr>
                          </w:pPr>
                          <w:r w:rsidRPr="00C670ED">
                            <w:rPr>
                              <w:rFonts w:eastAsia="华文中宋"/>
                              <w:sz w:val="18"/>
                              <w:szCs w:val="21"/>
                            </w:rPr>
                            <w:t>B</w:t>
                          </w:r>
                          <w:r>
                            <w:rPr>
                              <w:rFonts w:ascii="Symbol" w:eastAsia="华文中宋" w:hAnsi="Symbol"/>
                              <w:szCs w:val="21"/>
                            </w:rPr>
                            <w:sym w:font="Symbol" w:char="F0A2"/>
                          </w:r>
                        </w:p>
                      </w:txbxContent>
                    </v:textbox>
                  </v:shape>
                  <v:shape id="Text Box 765" o:spid="_x0000_s3587" type="#_x0000_t202" style="position:absolute;left:7275;top:4356;width:611;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064976" w:rsidRPr="008D3F95" w:rsidRDefault="00064976" w:rsidP="00064976">
                          <w:pPr>
                            <w:rPr>
                              <w:sz w:val="18"/>
                            </w:rPr>
                          </w:pPr>
                          <w:r>
                            <w:rPr>
                              <w:rFonts w:hint="eastAsia"/>
                              <w:sz w:val="18"/>
                            </w:rPr>
                            <w:t>C</w:t>
                          </w:r>
                          <w:r>
                            <w:rPr>
                              <w:rFonts w:ascii="Symbol" w:eastAsia="华文中宋" w:hAnsi="Symbol"/>
                              <w:szCs w:val="21"/>
                            </w:rPr>
                            <w:sym w:font="Symbol" w:char="F0A2"/>
                          </w:r>
                        </w:p>
                      </w:txbxContent>
                    </v:textbox>
                  </v:shape>
                  <v:shape id="Text Box 766" o:spid="_x0000_s3588" type="#_x0000_t202" style="position:absolute;left:7431;top:5068;width:531;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064976" w:rsidRPr="008D3F95" w:rsidRDefault="00064976" w:rsidP="00064976">
                          <w:pPr>
                            <w:rPr>
                              <w:sz w:val="18"/>
                            </w:rPr>
                          </w:pPr>
                          <w:r>
                            <w:rPr>
                              <w:rFonts w:hint="eastAsia"/>
                              <w:sz w:val="18"/>
                            </w:rPr>
                            <w:t>D</w:t>
                          </w:r>
                          <w:r>
                            <w:rPr>
                              <w:rFonts w:ascii="Symbol" w:eastAsia="华文中宋" w:hAnsi="Symbol"/>
                              <w:szCs w:val="21"/>
                            </w:rPr>
                            <w:sym w:font="Symbol" w:char="F0A2"/>
                          </w:r>
                        </w:p>
                      </w:txbxContent>
                    </v:textbox>
                  </v:shape>
                  <v:shape id="Text Box 767" o:spid="_x0000_s3589" type="#_x0000_t202" style="position:absolute;left:7640;top:4350;width:554;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064976" w:rsidRPr="008D3F95" w:rsidRDefault="00064976" w:rsidP="00064976">
                          <w:pPr>
                            <w:rPr>
                              <w:sz w:val="18"/>
                            </w:rPr>
                          </w:pPr>
                          <w:r>
                            <w:rPr>
                              <w:rFonts w:hint="eastAsia"/>
                              <w:sz w:val="18"/>
                            </w:rPr>
                            <w:t>E</w:t>
                          </w:r>
                          <w:r>
                            <w:rPr>
                              <w:rFonts w:ascii="Symbol" w:eastAsia="华文中宋" w:hAnsi="Symbol"/>
                              <w:szCs w:val="21"/>
                            </w:rPr>
                            <w:sym w:font="Symbol" w:char="F0A2"/>
                          </w:r>
                        </w:p>
                      </w:txbxContent>
                    </v:textbox>
                  </v:shape>
                  <v:shape id="Text Box 768" o:spid="_x0000_s3590" type="#_x0000_t202" style="position:absolute;left:7837;top:5406;width:57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064976" w:rsidRPr="008D3F95" w:rsidRDefault="00064976" w:rsidP="00064976">
                          <w:pPr>
                            <w:rPr>
                              <w:sz w:val="18"/>
                            </w:rPr>
                          </w:pPr>
                          <w:r>
                            <w:rPr>
                              <w:rFonts w:hint="eastAsia"/>
                              <w:sz w:val="18"/>
                            </w:rPr>
                            <w:t>F</w:t>
                          </w:r>
                          <w:r>
                            <w:rPr>
                              <w:rFonts w:ascii="Symbol" w:eastAsia="华文中宋" w:hAnsi="Symbol"/>
                              <w:szCs w:val="21"/>
                            </w:rPr>
                            <w:sym w:font="Symbol" w:char="F0A2"/>
                          </w:r>
                        </w:p>
                      </w:txbxContent>
                    </v:textbox>
                  </v:shape>
                  <v:shape id="Text Box 769" o:spid="_x0000_s3591" type="#_x0000_t202" style="position:absolute;left:8327;top:4347;width:577;height:4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38IA&#10;AADbAAAADwAAAGRycy9kb3ducmV2LnhtbESPQYvCMBSE78L+h/AEb5ooKto1yqIseFLUXWFvj+bZ&#10;FpuX0mRt/fdGEDwOM/MNs1i1thQ3qn3hWMNwoEAQp84UnGn4OX33ZyB8QDZYOiYNd/KwWn50FpgY&#10;1/CBbseQiQhhn6CGPIQqkdKnOVn0A1cRR+/iaoshyjqTpsYmwm0pR0pNpcWC40KOFa1zSq/Hf6vh&#10;d3f5O4/VPtvYSdW4Vkm2c6l1r9t+fYII1IZ3+NXeGg2jI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oLrfwgAAANsAAAAPAAAAAAAAAAAAAAAAAJgCAABkcnMvZG93&#10;bnJldi54bWxQSwUGAAAAAAQABAD1AAAAhwMAAAAA&#10;" filled="f" stroked="f">
                    <v:textbox>
                      <w:txbxContent>
                        <w:p w:rsidR="00064976" w:rsidRPr="008D3F95" w:rsidRDefault="00064976" w:rsidP="00064976">
                          <w:pPr>
                            <w:rPr>
                              <w:sz w:val="18"/>
                            </w:rPr>
                          </w:pPr>
                          <w:r w:rsidRPr="004C38F1">
                            <w:rPr>
                              <w:rFonts w:eastAsia="华文中宋"/>
                              <w:sz w:val="18"/>
                              <w:szCs w:val="21"/>
                            </w:rPr>
                            <w:t>G</w:t>
                          </w:r>
                          <w:r>
                            <w:rPr>
                              <w:rFonts w:ascii="Symbol" w:eastAsia="华文中宋" w:hAnsi="Symbol"/>
                              <w:szCs w:val="21"/>
                            </w:rPr>
                            <w:sym w:font="Symbol" w:char="F0A2"/>
                          </w:r>
                        </w:p>
                      </w:txbxContent>
                    </v:textbox>
                  </v:shape>
                  <v:shape id="Picture 770" o:spid="_x0000_s3592" type="#_x0000_t75" alt="透镜成像汇总（所有成像）" style="position:absolute;left:1959;top:3751;width:8088;height:2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Lt1nCAAAA2wAAAA8AAABkcnMvZG93bnJldi54bWxEj0FrwkAUhO9C/8PyCr3pxkAlpK6ihYKX&#10;Qo2FXh/Z1ySYfRv2rTH++25B8DjMzDfMeju5Xo0UpPNsYLnIQBHX3nbcGPg+fcwLUBKRLfaeycCN&#10;BLabp9kaS+uvfKSxio1KEJYSDbQxDqXWUrfkUBZ+IE7erw8OY5Kh0TbgNcFdr/MsW2mHHaeFFgd6&#10;b6k+VxdnYM/j1yXIcRR8rZrPn6JYTnsx5uV52r2BijTFR/jePlgDeQ7/X9IP0J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i7dZwgAAANsAAAAPAAAAAAAAAAAAAAAAAJ8C&#10;AABkcnMvZG93bnJldi54bWxQSwUGAAAAAAQABAD3AAAAjgMAAAAA&#10;">
                    <v:imagedata r:id="rId29" o:title="透镜成像汇总（所有成像）" croptop="132f" cropbottom="3560f" cropleft="3978f" cropright="3646f"/>
                  </v:shape>
                </v:group>
                <w10:anchorlock/>
              </v:group>
            </w:pict>
          </mc:Fallback>
        </mc:AlternateContent>
      </w:r>
    </w:p>
    <w:p w:rsidR="00064976" w:rsidRDefault="00064976" w:rsidP="00064976">
      <w:pPr>
        <w:widowControl/>
        <w:spacing w:line="360" w:lineRule="auto"/>
        <w:rPr>
          <w:szCs w:val="21"/>
        </w:rPr>
      </w:pPr>
    </w:p>
    <w:p w:rsidR="00064976" w:rsidRPr="00BF7B67" w:rsidRDefault="00064976" w:rsidP="00064976">
      <w:pPr>
        <w:spacing w:line="360" w:lineRule="auto"/>
      </w:pPr>
      <w:r>
        <w:rPr>
          <w:szCs w:val="21"/>
        </w:rPr>
        <w:t>37</w:t>
      </w:r>
      <w:r w:rsidRPr="00BF7B67">
        <w:rPr>
          <w:rFonts w:hint="eastAsia"/>
          <w:szCs w:val="21"/>
        </w:rPr>
        <w:t>．</w:t>
      </w:r>
      <w:r w:rsidRPr="00BF7B67">
        <w:rPr>
          <w:rFonts w:hint="eastAsia"/>
          <w:b/>
          <w:szCs w:val="21"/>
        </w:rPr>
        <w:t>（</w:t>
      </w:r>
      <w:r w:rsidRPr="00BF7B67">
        <w:rPr>
          <w:rFonts w:hint="eastAsia"/>
          <w:b/>
          <w:szCs w:val="21"/>
        </w:rPr>
        <w:t>201</w:t>
      </w:r>
      <w:r>
        <w:rPr>
          <w:b/>
          <w:szCs w:val="21"/>
        </w:rPr>
        <w:t>8</w:t>
      </w:r>
      <w:r>
        <w:rPr>
          <w:rFonts w:hint="eastAsia"/>
          <w:b/>
          <w:szCs w:val="21"/>
        </w:rPr>
        <w:t>闵行区</w:t>
      </w:r>
      <w:r w:rsidRPr="00BF7B67">
        <w:rPr>
          <w:rFonts w:hint="eastAsia"/>
          <w:b/>
          <w:szCs w:val="21"/>
        </w:rPr>
        <w:t>二模）</w:t>
      </w:r>
      <w:proofErr w:type="gramStart"/>
      <w:r w:rsidRPr="00BF7B67">
        <w:t>某小组</w:t>
      </w:r>
      <w:proofErr w:type="gramEnd"/>
      <w:r w:rsidRPr="00BF7B67">
        <w:t>同学为了探究凸透镜成虚像的大小和哪些因素有关，</w:t>
      </w:r>
      <w:r w:rsidRPr="00BF7B67">
        <w:rPr>
          <w:rFonts w:hint="eastAsia"/>
          <w:color w:val="000000"/>
        </w:rPr>
        <w:t>用</w:t>
      </w:r>
      <w:r w:rsidRPr="00BF7B67">
        <w:rPr>
          <w:color w:val="000000"/>
        </w:rPr>
        <w:t>如图</w:t>
      </w:r>
      <w:r w:rsidRPr="00BF7B67">
        <w:rPr>
          <w:rFonts w:hint="eastAsia"/>
          <w:color w:val="000000"/>
        </w:rPr>
        <w:t>7</w:t>
      </w:r>
      <w:r w:rsidRPr="00BF7B67">
        <w:rPr>
          <w:rFonts w:hint="eastAsia"/>
          <w:color w:val="000000"/>
        </w:rPr>
        <w:t>（</w:t>
      </w:r>
      <w:r w:rsidRPr="00BF7B67">
        <w:rPr>
          <w:rFonts w:hint="eastAsia"/>
          <w:color w:val="000000"/>
        </w:rPr>
        <w:t>a</w:t>
      </w:r>
      <w:r w:rsidRPr="00BF7B67">
        <w:rPr>
          <w:rFonts w:hint="eastAsia"/>
          <w:color w:val="000000"/>
        </w:rPr>
        <w:t>）的图片作为</w:t>
      </w:r>
      <w:r w:rsidRPr="00BF7B67">
        <w:rPr>
          <w:color w:val="000000"/>
        </w:rPr>
        <w:t>观察的对象。</w:t>
      </w:r>
      <w:r w:rsidRPr="00BF7B67">
        <w:t>他们</w:t>
      </w:r>
      <w:r w:rsidRPr="00BF7B67">
        <w:rPr>
          <w:rFonts w:hint="eastAsia"/>
        </w:rPr>
        <w:t>先</w:t>
      </w:r>
      <w:r w:rsidRPr="00BF7B67">
        <w:t>用焦距为</w:t>
      </w:r>
      <w:r w:rsidRPr="00BF7B67">
        <w:rPr>
          <w:i/>
        </w:rPr>
        <w:t>f</w:t>
      </w:r>
      <w:r w:rsidRPr="00BF7B67">
        <w:rPr>
          <w:vertAlign w:val="subscript"/>
        </w:rPr>
        <w:t>1</w:t>
      </w:r>
      <w:r w:rsidRPr="00BF7B67">
        <w:t>的透镜观察不同物距时的成像情况，观察</w:t>
      </w:r>
      <w:r w:rsidRPr="00BF7B67">
        <w:rPr>
          <w:rFonts w:hint="eastAsia"/>
        </w:rPr>
        <w:t>到</w:t>
      </w:r>
      <w:r w:rsidRPr="00BF7B67">
        <w:t>的现象如图</w:t>
      </w:r>
      <w:r w:rsidRPr="00BF7B67">
        <w:rPr>
          <w:rFonts w:hint="eastAsia"/>
        </w:rPr>
        <w:t>7</w:t>
      </w:r>
      <w:r w:rsidRPr="00BF7B67">
        <w:rPr>
          <w:rFonts w:hint="eastAsia"/>
        </w:rPr>
        <w:t>（</w:t>
      </w:r>
      <w:r w:rsidRPr="00BF7B67">
        <w:rPr>
          <w:rFonts w:hint="eastAsia"/>
        </w:rPr>
        <w:t>b</w:t>
      </w:r>
      <w:r w:rsidRPr="00BF7B67">
        <w:rPr>
          <w:rFonts w:hint="eastAsia"/>
        </w:rPr>
        <w:t>）</w:t>
      </w:r>
      <w:r w:rsidRPr="00BF7B67">
        <w:t>、</w:t>
      </w:r>
      <w:r w:rsidRPr="00BF7B67">
        <w:rPr>
          <w:rFonts w:hint="eastAsia"/>
        </w:rPr>
        <w:t>（</w:t>
      </w:r>
      <w:r w:rsidRPr="00BF7B67">
        <w:rPr>
          <w:rFonts w:hint="eastAsia"/>
        </w:rPr>
        <w:t>c</w:t>
      </w:r>
      <w:r w:rsidRPr="00BF7B67">
        <w:rPr>
          <w:rFonts w:hint="eastAsia"/>
        </w:rPr>
        <w:t>）</w:t>
      </w:r>
      <w:r w:rsidRPr="00BF7B67">
        <w:t>所示。接着他们保持物距不变，换用焦距为</w:t>
      </w:r>
      <w:r w:rsidRPr="00BF7B67">
        <w:rPr>
          <w:i/>
        </w:rPr>
        <w:t>f</w:t>
      </w:r>
      <w:r w:rsidRPr="00BF7B67">
        <w:rPr>
          <w:vertAlign w:val="subscript"/>
        </w:rPr>
        <w:t>2</w:t>
      </w:r>
      <w:r w:rsidRPr="00BF7B67">
        <w:t>的透镜，观察</w:t>
      </w:r>
      <w:r w:rsidRPr="00BF7B67">
        <w:rPr>
          <w:rFonts w:hint="eastAsia"/>
        </w:rPr>
        <w:t>到</w:t>
      </w:r>
      <w:r w:rsidRPr="00BF7B67">
        <w:t>的现象如图</w:t>
      </w:r>
      <w:r w:rsidRPr="00BF7B67">
        <w:rPr>
          <w:rFonts w:hint="eastAsia"/>
        </w:rPr>
        <w:t>7</w:t>
      </w:r>
      <w:r w:rsidRPr="00BF7B67">
        <w:rPr>
          <w:rFonts w:hint="eastAsia"/>
        </w:rPr>
        <w:t>（</w:t>
      </w:r>
      <w:r w:rsidRPr="00BF7B67">
        <w:rPr>
          <w:rFonts w:hint="eastAsia"/>
        </w:rPr>
        <w:t>d</w:t>
      </w:r>
      <w:r w:rsidRPr="00BF7B67">
        <w:rPr>
          <w:rFonts w:hint="eastAsia"/>
        </w:rPr>
        <w:t>）</w:t>
      </w:r>
      <w:r w:rsidRPr="00BF7B67">
        <w:t>所示。</w:t>
      </w:r>
      <w:r w:rsidRPr="00BF7B67">
        <w:rPr>
          <w:rFonts w:hint="eastAsia"/>
        </w:rPr>
        <w:t>（</w:t>
      </w:r>
      <w:r w:rsidRPr="00BF7B67">
        <w:t>已知</w:t>
      </w:r>
      <w:r w:rsidRPr="00BF7B67">
        <w:rPr>
          <w:i/>
        </w:rPr>
        <w:t>f</w:t>
      </w:r>
      <w:r w:rsidRPr="00BF7B67">
        <w:rPr>
          <w:vertAlign w:val="subscript"/>
        </w:rPr>
        <w:t>1</w:t>
      </w:r>
      <w:r w:rsidRPr="00BF7B67">
        <w:t>&gt;</w:t>
      </w:r>
      <w:r w:rsidRPr="00BF7B67">
        <w:rPr>
          <w:i/>
        </w:rPr>
        <w:t>f</w:t>
      </w:r>
      <w:r w:rsidRPr="00BF7B67">
        <w:rPr>
          <w:vertAlign w:val="subscript"/>
        </w:rPr>
        <w:t>2</w:t>
      </w:r>
      <w:r w:rsidRPr="00BF7B67">
        <w:t>，物距</w:t>
      </w:r>
      <w:proofErr w:type="spellStart"/>
      <w:r w:rsidRPr="00BF7B67">
        <w:rPr>
          <w:i/>
          <w:iCs/>
        </w:rPr>
        <w:t>u</w:t>
      </w:r>
      <w:r w:rsidRPr="00BF7B67">
        <w:rPr>
          <w:rFonts w:hint="eastAsia"/>
          <w:vertAlign w:val="subscript"/>
        </w:rPr>
        <w:t>b</w:t>
      </w:r>
      <w:proofErr w:type="spellEnd"/>
      <w:r w:rsidRPr="00BF7B67">
        <w:t>&lt;</w:t>
      </w:r>
      <w:proofErr w:type="spellStart"/>
      <w:r w:rsidRPr="00BF7B67">
        <w:rPr>
          <w:i/>
          <w:iCs/>
        </w:rPr>
        <w:t>u</w:t>
      </w:r>
      <w:r w:rsidRPr="00BF7B67">
        <w:rPr>
          <w:rFonts w:hint="eastAsia"/>
          <w:vertAlign w:val="subscript"/>
        </w:rPr>
        <w:t>c</w:t>
      </w:r>
      <w:proofErr w:type="spellEnd"/>
      <w:r w:rsidRPr="00BF7B67">
        <w:t>=</w:t>
      </w:r>
      <w:proofErr w:type="spellStart"/>
      <w:r w:rsidRPr="00BF7B67">
        <w:rPr>
          <w:i/>
          <w:iCs/>
        </w:rPr>
        <w:t>u</w:t>
      </w:r>
      <w:r w:rsidRPr="00BF7B67">
        <w:rPr>
          <w:rFonts w:hint="eastAsia"/>
          <w:vertAlign w:val="subscript"/>
        </w:rPr>
        <w:t>d</w:t>
      </w:r>
      <w:proofErr w:type="spellEnd"/>
      <w:r w:rsidRPr="00BF7B67">
        <w:rPr>
          <w:rFonts w:hint="eastAsia"/>
        </w:rPr>
        <w:t>）</w:t>
      </w:r>
    </w:p>
    <w:p w:rsidR="00064976" w:rsidRPr="00BF7B67" w:rsidRDefault="00064976" w:rsidP="00064976">
      <w:pPr>
        <w:spacing w:line="400" w:lineRule="exact"/>
        <w:rPr>
          <w:rFonts w:ascii="Calibri" w:hAnsi="Calibri"/>
        </w:rPr>
      </w:pPr>
    </w:p>
    <w:p w:rsidR="00064976" w:rsidRPr="00BF7B67" w:rsidRDefault="00064976" w:rsidP="00064976">
      <w:pPr>
        <w:spacing w:line="400" w:lineRule="exact"/>
        <w:ind w:firstLine="420"/>
        <w:rPr>
          <w:rFonts w:ascii="Calibri" w:hAnsi="Calibri"/>
        </w:rPr>
      </w:pPr>
    </w:p>
    <w:p w:rsidR="00064976" w:rsidRPr="00BF7B67" w:rsidRDefault="00064976" w:rsidP="00064976">
      <w:pPr>
        <w:spacing w:line="400" w:lineRule="exact"/>
        <w:ind w:firstLine="420"/>
        <w:rPr>
          <w:rFonts w:ascii="Calibri" w:hAnsi="Calibri"/>
        </w:rPr>
      </w:pPr>
    </w:p>
    <w:p w:rsidR="00064976" w:rsidRDefault="00064976" w:rsidP="00064976">
      <w:pPr>
        <w:spacing w:line="400" w:lineRule="exact"/>
        <w:ind w:firstLine="420"/>
        <w:rPr>
          <w:rFonts w:ascii="Calibri" w:hAnsi="Calibri"/>
        </w:rPr>
      </w:pPr>
    </w:p>
    <w:p w:rsidR="00064976" w:rsidRDefault="00064976" w:rsidP="00064976">
      <w:pPr>
        <w:spacing w:line="400" w:lineRule="exact"/>
        <w:ind w:firstLine="420"/>
        <w:rPr>
          <w:rFonts w:ascii="Calibri" w:hAnsi="Calibri"/>
        </w:rPr>
      </w:pPr>
    </w:p>
    <w:p w:rsidR="00064976" w:rsidRPr="00BF7B67" w:rsidRDefault="00064976" w:rsidP="00064976">
      <w:pPr>
        <w:spacing w:line="400" w:lineRule="exact"/>
        <w:ind w:firstLine="420"/>
        <w:rPr>
          <w:rFonts w:ascii="Calibri" w:hAnsi="Calibri"/>
        </w:rPr>
      </w:pPr>
      <w:r w:rsidRPr="00BF7B67">
        <w:rPr>
          <w:rFonts w:ascii="宋体" w:hAnsi="宋体"/>
          <w:noProof/>
          <w:sz w:val="24"/>
          <w:lang w:eastAsia="zh-TW"/>
        </w:rPr>
        <mc:AlternateContent>
          <mc:Choice Requires="wpg">
            <w:drawing>
              <wp:inline distT="0" distB="0" distL="0" distR="0" wp14:anchorId="7A2AE9ED" wp14:editId="5B5D1033">
                <wp:extent cx="5412105" cy="1122045"/>
                <wp:effectExtent l="0" t="0" r="0" b="1905"/>
                <wp:docPr id="130" name="组合 154"/>
                <wp:cNvGraphicFramePr/>
                <a:graphic xmlns:a="http://schemas.openxmlformats.org/drawingml/2006/main">
                  <a:graphicData uri="http://schemas.microsoft.com/office/word/2010/wordprocessingGroup">
                    <wpg:wgp>
                      <wpg:cNvGrpSpPr/>
                      <wpg:grpSpPr>
                        <a:xfrm>
                          <a:off x="0" y="0"/>
                          <a:ext cx="5412105" cy="1122045"/>
                          <a:chOff x="1961" y="9247"/>
                          <a:chExt cx="8523" cy="1767"/>
                        </a:xfrm>
                      </wpg:grpSpPr>
                      <wpg:grpSp>
                        <wpg:cNvPr id="131" name="组合 141"/>
                        <wpg:cNvGrpSpPr/>
                        <wpg:grpSpPr>
                          <a:xfrm>
                            <a:off x="1961" y="9247"/>
                            <a:ext cx="8523" cy="1398"/>
                            <a:chOff x="1680" y="1530"/>
                            <a:chExt cx="8523" cy="1398"/>
                          </a:xfrm>
                        </wpg:grpSpPr>
                        <pic:pic xmlns:pic="http://schemas.openxmlformats.org/drawingml/2006/picture">
                          <pic:nvPicPr>
                            <pic:cNvPr id="132" name="图片 2" descr="闵行物理15"/>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6240" y="1545"/>
                              <a:ext cx="1678"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3" name="图片 3" descr="闵行物理1"/>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1680" y="1530"/>
                              <a:ext cx="1678"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4" name="图片 4" descr="闵行物理20"/>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8525" y="1530"/>
                              <a:ext cx="1678"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图片 1" descr="闵行物理1"/>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3915" y="1532"/>
                              <a:ext cx="1689" cy="1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36" name="文本框 146"/>
                        <wps:cNvSpPr txBox="1">
                          <a:spLocks noChangeArrowheads="1"/>
                        </wps:cNvSpPr>
                        <wps:spPr bwMode="auto">
                          <a:xfrm>
                            <a:off x="2496" y="10552"/>
                            <a:ext cx="7719" cy="4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4976" w:rsidRDefault="00064976" w:rsidP="00064976">
                              <w:r>
                                <w:rPr>
                                  <w:rFonts w:hint="eastAsia"/>
                                </w:rPr>
                                <w:t>（</w:t>
                              </w:r>
                              <w:r>
                                <w:rPr>
                                  <w:rFonts w:hint="eastAsia"/>
                                </w:rPr>
                                <w:t>a</w:t>
                              </w:r>
                              <w:r>
                                <w:rPr>
                                  <w:rFonts w:hint="eastAsia"/>
                                </w:rPr>
                                <w:t>）</w:t>
                              </w:r>
                              <w:r>
                                <w:t xml:space="preserve">              </w:t>
                              </w:r>
                              <w:r>
                                <w:rPr>
                                  <w:rFonts w:hint="eastAsia"/>
                                </w:rPr>
                                <w:t xml:space="preserve"> </w:t>
                              </w:r>
                              <w:r>
                                <w:rPr>
                                  <w:rFonts w:hint="eastAsia"/>
                                </w:rPr>
                                <w:t>（</w:t>
                              </w:r>
                              <w:r>
                                <w:rPr>
                                  <w:rFonts w:hint="eastAsia"/>
                                </w:rPr>
                                <w:t>b</w:t>
                              </w:r>
                              <w:r>
                                <w:rPr>
                                  <w:rFonts w:hint="eastAsia"/>
                                </w:rPr>
                                <w:t>）</w:t>
                              </w:r>
                              <w:r>
                                <w:t xml:space="preserve">      </w:t>
                              </w:r>
                              <w:r>
                                <w:rPr>
                                  <w:rFonts w:hint="eastAsia"/>
                                  <w:sz w:val="18"/>
                                  <w:szCs w:val="18"/>
                                </w:rPr>
                                <w:t>图</w:t>
                              </w:r>
                              <w:r>
                                <w:rPr>
                                  <w:rFonts w:hint="eastAsia"/>
                                  <w:sz w:val="18"/>
                                  <w:szCs w:val="18"/>
                                </w:rPr>
                                <w:t xml:space="preserve">7 </w:t>
                              </w:r>
                              <w:r>
                                <w:t xml:space="preserve">      </w:t>
                              </w:r>
                              <w:r>
                                <w:rPr>
                                  <w:rFonts w:hint="eastAsia"/>
                                </w:rPr>
                                <w:t xml:space="preserve"> </w:t>
                              </w:r>
                              <w:r>
                                <w:rPr>
                                  <w:rFonts w:hint="eastAsia"/>
                                </w:rPr>
                                <w:t>（</w:t>
                              </w:r>
                              <w:r>
                                <w:rPr>
                                  <w:rFonts w:hint="eastAsia"/>
                                </w:rPr>
                                <w:t>c</w:t>
                              </w:r>
                              <w:r>
                                <w:rPr>
                                  <w:rFonts w:hint="eastAsia"/>
                                </w:rPr>
                                <w:t>）</w:t>
                              </w:r>
                              <w:r>
                                <w:t xml:space="preserve">                 </w:t>
                              </w:r>
                              <w:r>
                                <w:rPr>
                                  <w:rFonts w:hint="eastAsia"/>
                                </w:rPr>
                                <w:t>（</w:t>
                              </w:r>
                              <w:r>
                                <w:rPr>
                                  <w:rFonts w:hint="eastAsia"/>
                                </w:rPr>
                                <w:t>d</w:t>
                              </w:r>
                              <w:r>
                                <w:rPr>
                                  <w:rFonts w:hint="eastAsia"/>
                                </w:rPr>
                                <w:t>）</w:t>
                              </w:r>
                            </w:p>
                          </w:txbxContent>
                        </wps:txbx>
                        <wps:bodyPr rot="0" vert="horz" wrap="square" anchor="t" anchorCtr="0" upright="1"/>
                      </wps:wsp>
                    </wpg:wgp>
                  </a:graphicData>
                </a:graphic>
              </wp:inline>
            </w:drawing>
          </mc:Choice>
          <mc:Fallback>
            <w:pict>
              <v:group id="组合 154" o:spid="_x0000_s3593" style="width:426.15pt;height:88.35pt;mso-position-horizontal-relative:char;mso-position-vertical-relative:line" coordorigin="1961,9247" coordsize="8523,17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">
                <v:group id="组合 141" o:spid="_x0000_s3594" style="position:absolute;left:1961;top:9247;width:8523;height:1398" coordorigin="1680,1530" coordsize="8523,13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uT1esEAAADcAAAADwAA&#10;AAAAAAAAAAAAAACqAgAAZHJzL2Rvd25yZXYueG1sUEsFBgAAAAAEAAQA+gAAAJgDAAAAAA==&#10;">
                  <v:shape id="图片 2" o:spid="_x0000_s3595" type="#_x0000_t75" alt="闵行物理15" style="position:absolute;left:6240;top:1545;width:1678;height:1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ky5hzBAAAA3AAAAA8AAABkcnMvZG93bnJldi54bWxET01rwkAQvRf8D8sI3upGS4tEV1EhtT30&#10;oPHibciOSTA7GzKrxn/vFgq9zeN9zmLVu0bdqJPas4HJOAFFXHhbc2ngmGevM1ASkC02nsnAgwRW&#10;y8HLAlPr77yn2yGUKoawpGigCqFNtZaiIocy9i1x5M6+cxgi7EptO7zHcNfoaZJ8aIc1x4YKW9pW&#10;VFwOV2fgtH3Pss2PBLkK8qn93OXfORszGvbrOahAffgX/7m/bJz/NoXfZ+IFevk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ky5hzBAAAA3AAAAA8AAAAAAAAAAAAAAAAAnwIA&#10;AGRycy9kb3ducmV2LnhtbFBLBQYAAAAABAAEAPcAAACNAwAAAAA=&#10;">
                    <v:imagedata r:id="rId34" o:title="闵行物理15"/>
                  </v:shape>
                  <v:shape id="图片 3" o:spid="_x0000_s3596" type="#_x0000_t75" alt="闵行物理1" style="position:absolute;left:1680;top:1530;width:1678;height:1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gkWjDAAAA3AAAAA8AAABkcnMvZG93bnJldi54bWxET0uLwjAQvgv+hzCCl0XT1VWkGkVWdFfx&#10;4gO9Ds3YFptJaaLWf78RFrzNx/ecyaw2hbhT5XLLCj67EQjixOqcUwXHw7IzAuE8ssbCMil4koPZ&#10;tNmYYKztg3d03/tUhBB2MSrIvC9jKV2SkUHXtSVx4C62MugDrFKpK3yEcFPIXhQNpcGcQ0OGJX1n&#10;lFz3N6Pgtqb1prdaPE/F1/kj2f0MjN2WSrVb9XwMwlPt3+J/968O8/t9eD0TLpDT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6CRaMMAAADcAAAADwAAAAAAAAAAAAAAAACf&#10;AgAAZHJzL2Rvd25yZXYueG1sUEsFBgAAAAAEAAQA9wAAAI8DAAAAAA==&#10;">
                    <v:imagedata r:id="rId35" o:title="闵行物理1"/>
                  </v:shape>
                  <v:shape id="图片 4" o:spid="_x0000_s3597" type="#_x0000_t75" alt="闵行物理20" style="position:absolute;left:8525;top:1530;width:1678;height:1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0TyvXBAAAA3AAAAA8AAABkcnMvZG93bnJldi54bWxET8uqwjAQ3Qv3H8JccCOa+uCq1SgqCC61&#10;3o27sRnbYjMpTdT690YQ3M3hPGe+bEwp7lS7wrKCfi8CQZxaXXCm4P+47U5AOI+ssbRMCp7kYLn4&#10;ac0x1vbBB7onPhMhhF2MCnLvq1hKl+Zk0PVsRRy4i60N+gDrTOoaHyHclHIQRX/SYMGhIceKNjml&#10;1+RmFEyv5/X4GJ3K4mCenO13nel40FGq/dusZiA8Nf4r/rh3OswfjuD9TLhAL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0TyvXBAAAA3AAAAA8AAAAAAAAAAAAAAAAAnwIA&#10;AGRycy9kb3ducmV2LnhtbFBLBQYAAAAABAAEAPcAAACNAwAAAAA=&#10;">
                    <v:imagedata r:id="rId36" o:title="闵行物理20"/>
                  </v:shape>
                  <v:shape id="图片 1" o:spid="_x0000_s3598" type="#_x0000_t75" alt="闵行物理1" style="position:absolute;left:3915;top:1532;width:1689;height:13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QWuzCAAAA3AAAAA8AAABkcnMvZG93bnJldi54bWxET0trwkAQvhf8D8sUequbKoqkriIWoVQ8&#10;+Dh4HLLTJJidDdlpkvrrXUHwNh/fc+bL3lWqpSaUng18DBNQxJm3JecGTsfN+wxUEGSLlWcy8E8B&#10;lovByxxT6zveU3uQXMUQDikaKETqVOuQFeQwDH1NHLlf3ziUCJtc2wa7GO4qPUqSqXZYcmwosKZ1&#10;Qdnl8OcMuO6UnaXdbka7vb+GsZafr4k15u21X32CEurlKX64v22cP57A/Zl4gV7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CkFrswgAAANwAAAAPAAAAAAAAAAAAAAAAAJ8C&#10;AABkcnMvZG93bnJldi54bWxQSwUGAAAAAAQABAD3AAAAjgMAAAAA&#10;">
                    <v:imagedata r:id="rId37" o:title="闵行物理1"/>
                  </v:shape>
                </v:group>
                <v:shape id="文本框 146" o:spid="_x0000_s3599" type="#_x0000_t202" style="position:absolute;left:2496;top:10552;width:7719;height:4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nossEA&#10;AADcAAAADwAAAGRycy9kb3ducmV2LnhtbERPS2vCQBC+C/0PyxR60936oo2uUpRCT4qxCr0N2TEJ&#10;ZmdDdmviv3cFwdt8fM+ZLztbiQs1vnSs4X2gQBBnzpSca/jdf/c/QPiAbLByTBqu5GG5eOnNMTGu&#10;5R1d0pCLGMI+QQ1FCHUipc8KsugHriaO3Mk1FkOETS5Ng20Mt5UcKjWVFkuODQXWtCooO6f/VsNh&#10;c/o7jtU2X9tJ3bpOSbafUuu31+5rBiJQF57ih/vHxPmjK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Z6LLBAAAA3AAAAA8AAAAAAAAAAAAAAAAAmAIAAGRycy9kb3du&#10;cmV2LnhtbFBLBQYAAAAABAAEAPUAAACGAwAAAAA=&#10;" filled="f" stroked="f">
                  <v:textbox>
                    <w:txbxContent>
                      <w:p w:rsidR="00064976" w:rsidRDefault="00064976" w:rsidP="00064976">
                        <w:r>
                          <w:rPr>
                            <w:rFonts w:hint="eastAsia"/>
                          </w:rPr>
                          <w:t>（</w:t>
                        </w:r>
                        <w:r>
                          <w:rPr>
                            <w:rFonts w:hint="eastAsia"/>
                          </w:rPr>
                          <w:t>a</w:t>
                        </w:r>
                        <w:r>
                          <w:rPr>
                            <w:rFonts w:hint="eastAsia"/>
                          </w:rPr>
                          <w:t>）</w:t>
                        </w:r>
                        <w:r>
                          <w:t xml:space="preserve">              </w:t>
                        </w:r>
                        <w:r>
                          <w:rPr>
                            <w:rFonts w:hint="eastAsia"/>
                          </w:rPr>
                          <w:t xml:space="preserve"> </w:t>
                        </w:r>
                        <w:r>
                          <w:rPr>
                            <w:rFonts w:hint="eastAsia"/>
                          </w:rPr>
                          <w:t>（</w:t>
                        </w:r>
                        <w:r>
                          <w:rPr>
                            <w:rFonts w:hint="eastAsia"/>
                          </w:rPr>
                          <w:t>b</w:t>
                        </w:r>
                        <w:r>
                          <w:rPr>
                            <w:rFonts w:hint="eastAsia"/>
                          </w:rPr>
                          <w:t>）</w:t>
                        </w:r>
                        <w:r>
                          <w:t xml:space="preserve">      </w:t>
                        </w:r>
                        <w:r>
                          <w:rPr>
                            <w:rFonts w:hint="eastAsia"/>
                            <w:sz w:val="18"/>
                            <w:szCs w:val="18"/>
                          </w:rPr>
                          <w:t>图</w:t>
                        </w:r>
                        <w:r>
                          <w:rPr>
                            <w:rFonts w:hint="eastAsia"/>
                            <w:sz w:val="18"/>
                            <w:szCs w:val="18"/>
                          </w:rPr>
                          <w:t xml:space="preserve">7 </w:t>
                        </w:r>
                        <w:r>
                          <w:t xml:space="preserve">      </w:t>
                        </w:r>
                        <w:r>
                          <w:rPr>
                            <w:rFonts w:hint="eastAsia"/>
                          </w:rPr>
                          <w:t xml:space="preserve"> </w:t>
                        </w:r>
                        <w:r>
                          <w:rPr>
                            <w:rFonts w:hint="eastAsia"/>
                          </w:rPr>
                          <w:t>（</w:t>
                        </w:r>
                        <w:r>
                          <w:rPr>
                            <w:rFonts w:hint="eastAsia"/>
                          </w:rPr>
                          <w:t>c</w:t>
                        </w:r>
                        <w:r>
                          <w:rPr>
                            <w:rFonts w:hint="eastAsia"/>
                          </w:rPr>
                          <w:t>）</w:t>
                        </w:r>
                        <w:r>
                          <w:t xml:space="preserve">                 </w:t>
                        </w:r>
                        <w:r>
                          <w:rPr>
                            <w:rFonts w:hint="eastAsia"/>
                          </w:rPr>
                          <w:t>（</w:t>
                        </w:r>
                        <w:r>
                          <w:rPr>
                            <w:rFonts w:hint="eastAsia"/>
                          </w:rPr>
                          <w:t>d</w:t>
                        </w:r>
                        <w:r>
                          <w:rPr>
                            <w:rFonts w:hint="eastAsia"/>
                          </w:rPr>
                          <w:t>）</w:t>
                        </w:r>
                      </w:p>
                    </w:txbxContent>
                  </v:textbox>
                </v:shape>
                <w10:anchorlock/>
              </v:group>
            </w:pict>
          </mc:Fallback>
        </mc:AlternateContent>
      </w:r>
    </w:p>
    <w:p w:rsidR="00064976" w:rsidRPr="00BF7B67" w:rsidRDefault="00064976" w:rsidP="00064976">
      <w:pPr>
        <w:spacing w:line="360" w:lineRule="auto"/>
        <w:rPr>
          <w:rFonts w:ascii="宋体" w:hAnsi="宋体"/>
          <w:szCs w:val="21"/>
        </w:rPr>
      </w:pPr>
      <w:r w:rsidRPr="00BF7B67">
        <w:rPr>
          <w:rFonts w:ascii="宋体" w:hAnsi="宋体" w:hint="eastAsia"/>
          <w:szCs w:val="21"/>
        </w:rPr>
        <w:t>（1）分析比较图7（a）、（b）和（c），可得出初步结论：</w:t>
      </w:r>
      <w:r w:rsidRPr="00BF7B67">
        <w:rPr>
          <w:rFonts w:ascii="宋体" w:hAnsi="宋体" w:hint="eastAsia"/>
          <w:szCs w:val="21"/>
          <w:u w:val="single"/>
        </w:rPr>
        <w:t xml:space="preserve">      </w:t>
      </w:r>
      <w:r>
        <w:rPr>
          <w:rFonts w:ascii="宋体" w:hAnsi="宋体" w:hint="eastAsia"/>
          <w:color w:val="000000"/>
          <w:u w:val="single"/>
        </w:rPr>
        <w:t xml:space="preserve"> </w:t>
      </w:r>
      <w:r w:rsidRPr="00BF7B67">
        <w:rPr>
          <w:rFonts w:ascii="宋体" w:hAnsi="宋体" w:hint="eastAsia"/>
          <w:szCs w:val="21"/>
          <w:u w:val="single"/>
        </w:rPr>
        <w:t xml:space="preserve">           </w:t>
      </w:r>
      <w:r w:rsidRPr="00BF7B67">
        <w:rPr>
          <w:rFonts w:ascii="宋体" w:hAnsi="宋体" w:hint="eastAsia"/>
          <w:szCs w:val="21"/>
        </w:rPr>
        <w:t>。</w:t>
      </w:r>
    </w:p>
    <w:p w:rsidR="00064976" w:rsidRPr="00BF7B67" w:rsidRDefault="00064976" w:rsidP="00064976">
      <w:pPr>
        <w:spacing w:line="360" w:lineRule="auto"/>
        <w:rPr>
          <w:rFonts w:ascii="宋体" w:hAnsi="宋体"/>
          <w:szCs w:val="21"/>
        </w:rPr>
      </w:pPr>
      <w:r w:rsidRPr="00BF7B67">
        <w:rPr>
          <w:rFonts w:ascii="宋体" w:hAnsi="宋体" w:hint="eastAsia"/>
          <w:szCs w:val="21"/>
        </w:rPr>
        <w:t>（2）分析比较图7（a）、（c）和（d），可得出初步结论：</w:t>
      </w:r>
      <w:r w:rsidRPr="00BF7B67">
        <w:rPr>
          <w:rFonts w:ascii="宋体" w:hAnsi="宋体" w:hint="eastAsia"/>
          <w:szCs w:val="21"/>
          <w:u w:val="single"/>
        </w:rPr>
        <w:t xml:space="preserve">      </w:t>
      </w:r>
      <w:r>
        <w:rPr>
          <w:rFonts w:ascii="宋体" w:hAnsi="宋体" w:hint="eastAsia"/>
          <w:color w:val="000000"/>
          <w:u w:val="single"/>
        </w:rPr>
        <w:t xml:space="preserve"> </w:t>
      </w:r>
      <w:r w:rsidRPr="00BF7B67">
        <w:rPr>
          <w:rFonts w:ascii="宋体" w:hAnsi="宋体" w:hint="eastAsia"/>
          <w:szCs w:val="21"/>
          <w:u w:val="single"/>
        </w:rPr>
        <w:t xml:space="preserve">           </w:t>
      </w:r>
      <w:r w:rsidRPr="00BF7B67">
        <w:rPr>
          <w:rFonts w:ascii="宋体" w:hAnsi="宋体" w:hint="eastAsia"/>
          <w:szCs w:val="21"/>
        </w:rPr>
        <w:t>。</w:t>
      </w:r>
    </w:p>
    <w:p w:rsidR="00064976" w:rsidRPr="00150C5B" w:rsidRDefault="00064976" w:rsidP="00064976">
      <w:pPr>
        <w:spacing w:line="360" w:lineRule="auto"/>
      </w:pPr>
      <w:r>
        <w:t>38</w:t>
      </w:r>
      <w:r w:rsidRPr="00150C5B">
        <w:rPr>
          <w:rFonts w:hint="eastAsia"/>
        </w:rPr>
        <w:t>．在</w:t>
      </w:r>
      <w:r w:rsidRPr="00150C5B">
        <w:rPr>
          <w:rFonts w:hint="eastAsia"/>
        </w:rPr>
        <w:t xml:space="preserve"> </w:t>
      </w:r>
      <w:r w:rsidRPr="00150C5B">
        <w:rPr>
          <w:rFonts w:hint="eastAsia"/>
        </w:rPr>
        <w:t>“探究凸透镜成像规律”的实验中：</w:t>
      </w:r>
    </w:p>
    <w:p w:rsidR="00064976" w:rsidRPr="00150C5B" w:rsidRDefault="00064976" w:rsidP="00064976">
      <w:pPr>
        <w:spacing w:line="360" w:lineRule="auto"/>
        <w:rPr>
          <w:szCs w:val="21"/>
        </w:rPr>
      </w:pPr>
      <w:r w:rsidRPr="00150C5B">
        <w:rPr>
          <w:rFonts w:hint="eastAsia"/>
        </w:rPr>
        <w:t>（</w:t>
      </w:r>
      <w:r w:rsidRPr="00150C5B">
        <w:rPr>
          <w:rFonts w:hint="eastAsia"/>
        </w:rPr>
        <w:t>1</w:t>
      </w:r>
      <w:r w:rsidRPr="00150C5B">
        <w:rPr>
          <w:rFonts w:hint="eastAsia"/>
        </w:rPr>
        <w:t>）甲组同学</w:t>
      </w:r>
      <w:r w:rsidRPr="00150C5B">
        <w:rPr>
          <w:rFonts w:hint="eastAsia"/>
          <w:szCs w:val="21"/>
        </w:rPr>
        <w:t>正确安装和调节实验器材，他们</w:t>
      </w:r>
      <w:r w:rsidRPr="00150C5B">
        <w:rPr>
          <w:rFonts w:hint="eastAsia"/>
        </w:rPr>
        <w:t>按</w:t>
      </w:r>
      <w:r w:rsidRPr="00150C5B">
        <w:rPr>
          <w:rFonts w:ascii="黑体" w:eastAsia="黑体" w:hAnsi="黑体" w:hint="eastAsia"/>
        </w:rPr>
        <w:t>表一</w:t>
      </w:r>
      <w:r w:rsidRPr="00150C5B">
        <w:rPr>
          <w:rFonts w:hint="eastAsia"/>
        </w:rPr>
        <w:t>中的物距</w:t>
      </w:r>
      <w:r w:rsidRPr="00150C5B">
        <w:rPr>
          <w:rFonts w:hint="eastAsia"/>
          <w:i/>
        </w:rPr>
        <w:t>u</w:t>
      </w:r>
      <w:r w:rsidRPr="00150C5B">
        <w:rPr>
          <w:rFonts w:hint="eastAsia"/>
        </w:rPr>
        <w:t>依次进行实验，每次都使光屏上</w:t>
      </w:r>
      <w:r w:rsidRPr="00150C5B">
        <w:rPr>
          <w:rFonts w:hint="eastAsia"/>
          <w:szCs w:val="21"/>
        </w:rPr>
        <w:t>发光体的像最清晰，并将相应的像距</w:t>
      </w:r>
      <w:r w:rsidRPr="00150C5B">
        <w:rPr>
          <w:rFonts w:hint="eastAsia"/>
          <w:i/>
          <w:szCs w:val="21"/>
        </w:rPr>
        <w:t>v</w:t>
      </w:r>
      <w:r w:rsidRPr="00150C5B">
        <w:rPr>
          <w:rFonts w:hint="eastAsia"/>
          <w:szCs w:val="21"/>
        </w:rPr>
        <w:t>、成像情况记录在表格中。</w:t>
      </w:r>
    </w:p>
    <w:tbl>
      <w:tblPr>
        <w:tblW w:w="6858" w:type="dxa"/>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8"/>
        <w:gridCol w:w="948"/>
        <w:gridCol w:w="948"/>
        <w:gridCol w:w="948"/>
        <w:gridCol w:w="1446"/>
        <w:gridCol w:w="1620"/>
      </w:tblGrid>
      <w:tr w:rsidR="00064976" w:rsidTr="00395EAC">
        <w:trPr>
          <w:trHeight w:val="393"/>
        </w:trPr>
        <w:tc>
          <w:tcPr>
            <w:tcW w:w="6858" w:type="dxa"/>
            <w:gridSpan w:val="6"/>
            <w:tcBorders>
              <w:top w:val="nil"/>
              <w:left w:val="nil"/>
              <w:bottom w:val="single" w:sz="4" w:space="0" w:color="auto"/>
              <w:right w:val="nil"/>
            </w:tcBorders>
            <w:vAlign w:val="center"/>
          </w:tcPr>
          <w:p w:rsidR="00064976" w:rsidRPr="00150C5B" w:rsidRDefault="00064976" w:rsidP="00395EAC">
            <w:pPr>
              <w:spacing w:line="360" w:lineRule="exact"/>
              <w:ind w:left="315" w:hangingChars="150" w:hanging="315"/>
              <w:rPr>
                <w:szCs w:val="18"/>
              </w:rPr>
            </w:pPr>
            <w:r w:rsidRPr="00150C5B">
              <w:rPr>
                <w:rFonts w:ascii="黑体" w:eastAsia="黑体" w:hAnsi="黑体"/>
                <w:szCs w:val="18"/>
              </w:rPr>
              <w:t>表</w:t>
            </w:r>
            <w:proofErr w:type="gramStart"/>
            <w:r w:rsidRPr="00150C5B">
              <w:rPr>
                <w:rFonts w:ascii="黑体" w:eastAsia="黑体" w:hAnsi="黑体"/>
                <w:szCs w:val="18"/>
              </w:rPr>
              <w:t>一</w:t>
            </w:r>
            <w:proofErr w:type="gramEnd"/>
            <w:r w:rsidRPr="00150C5B">
              <w:rPr>
                <w:rFonts w:hint="eastAsia"/>
                <w:szCs w:val="18"/>
              </w:rPr>
              <w:t xml:space="preserve"> </w:t>
            </w:r>
            <w:r w:rsidRPr="00150C5B">
              <w:rPr>
                <w:szCs w:val="18"/>
              </w:rPr>
              <w:t>（</w:t>
            </w:r>
            <w:r w:rsidRPr="00150C5B">
              <w:rPr>
                <w:i/>
                <w:szCs w:val="18"/>
              </w:rPr>
              <w:t>f</w:t>
            </w:r>
            <w:r w:rsidRPr="00150C5B">
              <w:rPr>
                <w:rFonts w:hint="eastAsia"/>
                <w:i/>
                <w:szCs w:val="18"/>
              </w:rPr>
              <w:t xml:space="preserve"> </w:t>
            </w:r>
            <w:r w:rsidRPr="00150C5B">
              <w:rPr>
                <w:rFonts w:hint="eastAsia"/>
                <w:szCs w:val="18"/>
              </w:rPr>
              <w:t>=</w:t>
            </w:r>
            <w:r w:rsidRPr="00150C5B">
              <w:rPr>
                <w:szCs w:val="18"/>
              </w:rPr>
              <w:t>10</w:t>
            </w:r>
            <w:r w:rsidRPr="00150C5B">
              <w:rPr>
                <w:szCs w:val="18"/>
              </w:rPr>
              <w:t>厘米</w:t>
            </w:r>
            <w:r w:rsidRPr="00150C5B">
              <w:rPr>
                <w:rFonts w:hint="eastAsia"/>
                <w:szCs w:val="18"/>
              </w:rPr>
              <w:t>，物高</w:t>
            </w:r>
            <w:r w:rsidRPr="00150C5B">
              <w:rPr>
                <w:rFonts w:hint="eastAsia"/>
                <w:i/>
                <w:szCs w:val="18"/>
              </w:rPr>
              <w:t>H</w:t>
            </w:r>
            <w:r w:rsidRPr="00150C5B">
              <w:rPr>
                <w:rFonts w:hint="eastAsia"/>
                <w:szCs w:val="18"/>
              </w:rPr>
              <w:t>=4</w:t>
            </w:r>
            <w:r w:rsidRPr="00150C5B">
              <w:rPr>
                <w:rFonts w:hint="eastAsia"/>
                <w:szCs w:val="18"/>
              </w:rPr>
              <w:t>厘米）</w:t>
            </w:r>
          </w:p>
        </w:tc>
      </w:tr>
      <w:tr w:rsidR="00064976" w:rsidTr="00395EAC">
        <w:trPr>
          <w:trHeight w:val="225"/>
        </w:trPr>
        <w:tc>
          <w:tcPr>
            <w:tcW w:w="948" w:type="dxa"/>
            <w:vMerge w:val="restart"/>
            <w:tcBorders>
              <w:top w:val="single" w:sz="4" w:space="0" w:color="auto"/>
              <w:left w:val="single" w:sz="4" w:space="0" w:color="auto"/>
              <w:right w:val="single" w:sz="4" w:space="0" w:color="auto"/>
            </w:tcBorders>
            <w:vAlign w:val="center"/>
          </w:tcPr>
          <w:p w:rsidR="00064976" w:rsidRPr="00150C5B" w:rsidRDefault="00064976" w:rsidP="00395EAC">
            <w:pPr>
              <w:spacing w:line="360" w:lineRule="exact"/>
              <w:jc w:val="center"/>
              <w:rPr>
                <w:szCs w:val="18"/>
              </w:rPr>
            </w:pPr>
            <w:r w:rsidRPr="00150C5B">
              <w:rPr>
                <w:szCs w:val="18"/>
              </w:rPr>
              <w:t>实验</w:t>
            </w:r>
          </w:p>
          <w:p w:rsidR="00064976" w:rsidRPr="00150C5B" w:rsidRDefault="00064976" w:rsidP="00395EAC">
            <w:pPr>
              <w:spacing w:line="360" w:lineRule="exact"/>
              <w:jc w:val="center"/>
              <w:rPr>
                <w:szCs w:val="18"/>
              </w:rPr>
            </w:pPr>
            <w:r w:rsidRPr="00150C5B">
              <w:rPr>
                <w:szCs w:val="18"/>
              </w:rPr>
              <w:t>序号</w:t>
            </w:r>
          </w:p>
        </w:tc>
        <w:tc>
          <w:tcPr>
            <w:tcW w:w="948" w:type="dxa"/>
            <w:vMerge w:val="restart"/>
            <w:tcBorders>
              <w:top w:val="single" w:sz="4" w:space="0" w:color="auto"/>
              <w:left w:val="single" w:sz="4" w:space="0" w:color="auto"/>
              <w:right w:val="single" w:sz="4" w:space="0" w:color="auto"/>
            </w:tcBorders>
            <w:vAlign w:val="center"/>
          </w:tcPr>
          <w:p w:rsidR="00064976" w:rsidRPr="00150C5B" w:rsidRDefault="00064976" w:rsidP="00395EAC">
            <w:pPr>
              <w:spacing w:line="360" w:lineRule="exact"/>
              <w:jc w:val="center"/>
              <w:rPr>
                <w:szCs w:val="18"/>
              </w:rPr>
            </w:pPr>
            <w:r w:rsidRPr="00150C5B">
              <w:rPr>
                <w:rFonts w:hint="eastAsia"/>
                <w:szCs w:val="18"/>
              </w:rPr>
              <w:t>物距</w:t>
            </w:r>
            <w:r w:rsidRPr="00150C5B">
              <w:rPr>
                <w:i/>
                <w:szCs w:val="18"/>
              </w:rPr>
              <w:t>u</w:t>
            </w:r>
          </w:p>
          <w:p w:rsidR="00064976" w:rsidRPr="00150C5B" w:rsidRDefault="00064976" w:rsidP="00395EAC">
            <w:pPr>
              <w:spacing w:line="360" w:lineRule="exact"/>
              <w:jc w:val="center"/>
              <w:rPr>
                <w:szCs w:val="18"/>
              </w:rPr>
            </w:pPr>
            <w:r w:rsidRPr="00150C5B">
              <w:rPr>
                <w:rFonts w:hint="eastAsia"/>
                <w:szCs w:val="18"/>
              </w:rPr>
              <w:t>(</w:t>
            </w:r>
            <w:proofErr w:type="gramStart"/>
            <w:r w:rsidRPr="00150C5B">
              <w:rPr>
                <w:rFonts w:hint="eastAsia"/>
                <w:szCs w:val="18"/>
              </w:rPr>
              <w:t>厘米</w:t>
            </w:r>
            <w:r w:rsidRPr="00150C5B">
              <w:rPr>
                <w:rFonts w:hint="eastAsia"/>
                <w:szCs w:val="18"/>
              </w:rPr>
              <w:t>)</w:t>
            </w:r>
            <w:proofErr w:type="gramEnd"/>
          </w:p>
        </w:tc>
        <w:tc>
          <w:tcPr>
            <w:tcW w:w="948" w:type="dxa"/>
            <w:vMerge w:val="restart"/>
            <w:tcBorders>
              <w:top w:val="single" w:sz="4" w:space="0" w:color="auto"/>
              <w:left w:val="single" w:sz="4" w:space="0" w:color="auto"/>
              <w:right w:val="nil"/>
            </w:tcBorders>
            <w:vAlign w:val="center"/>
          </w:tcPr>
          <w:p w:rsidR="00064976" w:rsidRPr="00150C5B" w:rsidRDefault="00064976" w:rsidP="00395EAC">
            <w:pPr>
              <w:spacing w:line="360" w:lineRule="exact"/>
              <w:ind w:leftChars="-20" w:left="6" w:rightChars="-40" w:right="-84" w:hangingChars="23" w:hanging="48"/>
              <w:jc w:val="center"/>
              <w:rPr>
                <w:szCs w:val="18"/>
              </w:rPr>
            </w:pPr>
            <w:r w:rsidRPr="00150C5B">
              <w:rPr>
                <w:rFonts w:hint="eastAsia"/>
                <w:szCs w:val="18"/>
              </w:rPr>
              <w:t>像距</w:t>
            </w:r>
            <w:r w:rsidRPr="00150C5B">
              <w:rPr>
                <w:i/>
                <w:szCs w:val="18"/>
              </w:rPr>
              <w:t>v</w:t>
            </w:r>
          </w:p>
          <w:p w:rsidR="00064976" w:rsidRPr="00150C5B" w:rsidRDefault="00064976" w:rsidP="00395EAC">
            <w:pPr>
              <w:spacing w:line="360" w:lineRule="exact"/>
              <w:ind w:leftChars="-20" w:left="6" w:rightChars="-40" w:right="-84" w:hangingChars="23" w:hanging="48"/>
              <w:jc w:val="center"/>
              <w:rPr>
                <w:szCs w:val="18"/>
              </w:rPr>
            </w:pPr>
            <w:r w:rsidRPr="00150C5B">
              <w:rPr>
                <w:rFonts w:hint="eastAsia"/>
                <w:szCs w:val="18"/>
              </w:rPr>
              <w:t>(</w:t>
            </w:r>
            <w:proofErr w:type="gramStart"/>
            <w:r w:rsidRPr="00150C5B">
              <w:rPr>
                <w:rFonts w:hint="eastAsia"/>
                <w:szCs w:val="18"/>
              </w:rPr>
              <w:t>厘米</w:t>
            </w:r>
            <w:r w:rsidRPr="00150C5B">
              <w:rPr>
                <w:rFonts w:hint="eastAsia"/>
                <w:szCs w:val="18"/>
              </w:rPr>
              <w:t>)</w:t>
            </w:r>
            <w:proofErr w:type="gramEnd"/>
          </w:p>
        </w:tc>
        <w:tc>
          <w:tcPr>
            <w:tcW w:w="948" w:type="dxa"/>
            <w:vMerge w:val="restart"/>
            <w:tcBorders>
              <w:top w:val="single" w:sz="4" w:space="0" w:color="auto"/>
              <w:left w:val="single" w:sz="4" w:space="0" w:color="auto"/>
              <w:right w:val="single" w:sz="4" w:space="0" w:color="auto"/>
            </w:tcBorders>
            <w:vAlign w:val="center"/>
          </w:tcPr>
          <w:p w:rsidR="00064976" w:rsidRPr="00150C5B" w:rsidRDefault="00064976" w:rsidP="00395EAC">
            <w:pPr>
              <w:spacing w:line="360" w:lineRule="exact"/>
              <w:ind w:rightChars="-33" w:right="-69"/>
              <w:jc w:val="center"/>
              <w:rPr>
                <w:szCs w:val="18"/>
              </w:rPr>
            </w:pPr>
            <w:r w:rsidRPr="00150C5B">
              <w:rPr>
                <w:szCs w:val="18"/>
              </w:rPr>
              <w:t>像</w:t>
            </w:r>
            <w:r w:rsidRPr="00150C5B">
              <w:rPr>
                <w:rFonts w:hint="eastAsia"/>
                <w:szCs w:val="18"/>
              </w:rPr>
              <w:t>高</w:t>
            </w:r>
            <w:r w:rsidRPr="00150C5B">
              <w:rPr>
                <w:rFonts w:hint="eastAsia"/>
                <w:i/>
                <w:szCs w:val="18"/>
              </w:rPr>
              <w:t>h</w:t>
            </w:r>
          </w:p>
          <w:p w:rsidR="00064976" w:rsidRPr="00150C5B" w:rsidRDefault="00064976" w:rsidP="00395EAC">
            <w:pPr>
              <w:spacing w:line="360" w:lineRule="exact"/>
              <w:ind w:rightChars="-33" w:right="-69"/>
              <w:jc w:val="center"/>
              <w:rPr>
                <w:szCs w:val="18"/>
              </w:rPr>
            </w:pPr>
            <w:r w:rsidRPr="00150C5B">
              <w:rPr>
                <w:rFonts w:hint="eastAsia"/>
                <w:szCs w:val="18"/>
              </w:rPr>
              <w:t>(</w:t>
            </w:r>
            <w:proofErr w:type="gramStart"/>
            <w:r w:rsidRPr="00150C5B">
              <w:rPr>
                <w:rFonts w:hint="eastAsia"/>
                <w:szCs w:val="18"/>
              </w:rPr>
              <w:t>厘米</w:t>
            </w:r>
            <w:r w:rsidRPr="00150C5B">
              <w:rPr>
                <w:rFonts w:hint="eastAsia"/>
                <w:szCs w:val="18"/>
              </w:rPr>
              <w:t>)</w:t>
            </w:r>
            <w:proofErr w:type="gramEnd"/>
          </w:p>
        </w:tc>
        <w:tc>
          <w:tcPr>
            <w:tcW w:w="3066" w:type="dxa"/>
            <w:gridSpan w:val="2"/>
            <w:tcBorders>
              <w:top w:val="single" w:sz="4" w:space="0" w:color="auto"/>
              <w:left w:val="single" w:sz="4" w:space="0" w:color="auto"/>
              <w:bottom w:val="single" w:sz="4" w:space="0" w:color="auto"/>
              <w:right w:val="single" w:sz="4" w:space="0" w:color="auto"/>
            </w:tcBorders>
          </w:tcPr>
          <w:p w:rsidR="00064976" w:rsidRPr="00150C5B" w:rsidRDefault="00064976" w:rsidP="00395EAC">
            <w:pPr>
              <w:spacing w:line="360" w:lineRule="exact"/>
              <w:ind w:rightChars="-33" w:right="-69"/>
              <w:jc w:val="center"/>
              <w:rPr>
                <w:szCs w:val="18"/>
              </w:rPr>
            </w:pPr>
            <w:r w:rsidRPr="00150C5B">
              <w:rPr>
                <w:rFonts w:hint="eastAsia"/>
                <w:szCs w:val="18"/>
              </w:rPr>
              <w:t>像的性质</w:t>
            </w:r>
          </w:p>
        </w:tc>
      </w:tr>
      <w:tr w:rsidR="00064976" w:rsidTr="00395EAC">
        <w:trPr>
          <w:trHeight w:val="224"/>
        </w:trPr>
        <w:tc>
          <w:tcPr>
            <w:tcW w:w="948" w:type="dxa"/>
            <w:vMerge/>
            <w:tcBorders>
              <w:left w:val="single" w:sz="4" w:space="0" w:color="auto"/>
              <w:bottom w:val="single" w:sz="4" w:space="0" w:color="auto"/>
              <w:right w:val="single" w:sz="4" w:space="0" w:color="auto"/>
            </w:tcBorders>
            <w:vAlign w:val="center"/>
          </w:tcPr>
          <w:p w:rsidR="00064976" w:rsidRPr="00150C5B" w:rsidRDefault="00064976" w:rsidP="00395EAC">
            <w:pPr>
              <w:spacing w:line="360" w:lineRule="exact"/>
              <w:jc w:val="center"/>
              <w:rPr>
                <w:szCs w:val="18"/>
              </w:rPr>
            </w:pPr>
          </w:p>
        </w:tc>
        <w:tc>
          <w:tcPr>
            <w:tcW w:w="948" w:type="dxa"/>
            <w:vMerge/>
            <w:tcBorders>
              <w:left w:val="single" w:sz="4" w:space="0" w:color="auto"/>
              <w:bottom w:val="single" w:sz="4" w:space="0" w:color="auto"/>
              <w:right w:val="single" w:sz="4" w:space="0" w:color="auto"/>
            </w:tcBorders>
            <w:vAlign w:val="center"/>
          </w:tcPr>
          <w:p w:rsidR="00064976" w:rsidRPr="00150C5B" w:rsidRDefault="00064976" w:rsidP="00395EAC">
            <w:pPr>
              <w:spacing w:line="360" w:lineRule="exact"/>
              <w:jc w:val="center"/>
              <w:rPr>
                <w:szCs w:val="18"/>
              </w:rPr>
            </w:pPr>
          </w:p>
        </w:tc>
        <w:tc>
          <w:tcPr>
            <w:tcW w:w="948" w:type="dxa"/>
            <w:vMerge/>
            <w:tcBorders>
              <w:left w:val="single" w:sz="4" w:space="0" w:color="auto"/>
              <w:bottom w:val="single" w:sz="4" w:space="0" w:color="auto"/>
              <w:right w:val="nil"/>
            </w:tcBorders>
            <w:vAlign w:val="center"/>
          </w:tcPr>
          <w:p w:rsidR="00064976" w:rsidRPr="00150C5B" w:rsidRDefault="00064976" w:rsidP="00395EAC">
            <w:pPr>
              <w:spacing w:line="360" w:lineRule="exact"/>
              <w:ind w:leftChars="-20" w:left="6" w:rightChars="-40" w:right="-84" w:hangingChars="23" w:hanging="48"/>
              <w:jc w:val="center"/>
              <w:rPr>
                <w:szCs w:val="18"/>
              </w:rPr>
            </w:pPr>
          </w:p>
        </w:tc>
        <w:tc>
          <w:tcPr>
            <w:tcW w:w="948" w:type="dxa"/>
            <w:vMerge/>
            <w:tcBorders>
              <w:left w:val="single" w:sz="4" w:space="0" w:color="auto"/>
              <w:bottom w:val="single" w:sz="4" w:space="0" w:color="auto"/>
              <w:right w:val="single" w:sz="4" w:space="0" w:color="auto"/>
            </w:tcBorders>
            <w:vAlign w:val="center"/>
          </w:tcPr>
          <w:p w:rsidR="00064976" w:rsidRPr="00150C5B" w:rsidRDefault="00064976" w:rsidP="00395EAC">
            <w:pPr>
              <w:spacing w:line="360" w:lineRule="exact"/>
              <w:ind w:rightChars="-33" w:right="-69"/>
              <w:jc w:val="center"/>
              <w:rPr>
                <w:szCs w:val="18"/>
              </w:rPr>
            </w:pPr>
          </w:p>
        </w:tc>
        <w:tc>
          <w:tcPr>
            <w:tcW w:w="1446"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rightChars="-33" w:right="-69"/>
              <w:jc w:val="center"/>
              <w:rPr>
                <w:szCs w:val="18"/>
              </w:rPr>
            </w:pPr>
            <w:r w:rsidRPr="00150C5B">
              <w:rPr>
                <w:rFonts w:hint="eastAsia"/>
                <w:szCs w:val="18"/>
              </w:rPr>
              <w:t>正立、倒立</w:t>
            </w:r>
          </w:p>
        </w:tc>
        <w:tc>
          <w:tcPr>
            <w:tcW w:w="1620" w:type="dxa"/>
            <w:tcBorders>
              <w:left w:val="single" w:sz="4" w:space="0" w:color="auto"/>
              <w:bottom w:val="single" w:sz="4" w:space="0" w:color="auto"/>
              <w:right w:val="single" w:sz="4" w:space="0" w:color="auto"/>
            </w:tcBorders>
            <w:vAlign w:val="center"/>
          </w:tcPr>
          <w:p w:rsidR="00064976" w:rsidRPr="00150C5B" w:rsidRDefault="00064976" w:rsidP="00395EAC">
            <w:pPr>
              <w:spacing w:line="360" w:lineRule="exact"/>
              <w:ind w:rightChars="-33" w:right="-69"/>
              <w:jc w:val="center"/>
              <w:rPr>
                <w:szCs w:val="18"/>
              </w:rPr>
            </w:pPr>
            <w:r w:rsidRPr="00150C5B">
              <w:rPr>
                <w:rFonts w:hint="eastAsia"/>
                <w:szCs w:val="18"/>
              </w:rPr>
              <w:t>虚像、实像</w:t>
            </w:r>
          </w:p>
        </w:tc>
      </w:tr>
      <w:tr w:rsidR="00064976" w:rsidTr="00395EAC">
        <w:trPr>
          <w:trHeight w:val="375"/>
        </w:trPr>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szCs w:val="18"/>
              </w:rPr>
              <w:t>1</w:t>
            </w:r>
          </w:p>
        </w:tc>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szCs w:val="18"/>
              </w:rPr>
              <w:t>50</w:t>
            </w:r>
          </w:p>
        </w:tc>
        <w:tc>
          <w:tcPr>
            <w:tcW w:w="948" w:type="dxa"/>
            <w:tcBorders>
              <w:top w:val="single" w:sz="4" w:space="0" w:color="auto"/>
              <w:left w:val="single" w:sz="4" w:space="0" w:color="auto"/>
              <w:bottom w:val="single" w:sz="4" w:space="0" w:color="auto"/>
              <w:right w:val="nil"/>
            </w:tcBorders>
            <w:vAlign w:val="center"/>
          </w:tcPr>
          <w:p w:rsidR="00064976" w:rsidRPr="00150C5B" w:rsidRDefault="00064976" w:rsidP="00395EAC">
            <w:pPr>
              <w:spacing w:line="360" w:lineRule="exact"/>
              <w:ind w:left="315" w:hangingChars="150" w:hanging="315"/>
              <w:jc w:val="center"/>
              <w:rPr>
                <w:szCs w:val="18"/>
              </w:rPr>
            </w:pPr>
            <w:r w:rsidRPr="00150C5B">
              <w:rPr>
                <w:szCs w:val="18"/>
              </w:rPr>
              <w:t>12.5</w:t>
            </w:r>
          </w:p>
        </w:tc>
        <w:tc>
          <w:tcPr>
            <w:tcW w:w="948" w:type="dxa"/>
            <w:tcBorders>
              <w:top w:val="single" w:sz="4" w:space="0" w:color="auto"/>
              <w:left w:val="single" w:sz="4" w:space="0" w:color="auto"/>
              <w:bottom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r w:rsidRPr="00150C5B">
              <w:rPr>
                <w:rFonts w:hint="eastAsia"/>
                <w:szCs w:val="18"/>
              </w:rPr>
              <w:t>1</w:t>
            </w:r>
          </w:p>
        </w:tc>
        <w:tc>
          <w:tcPr>
            <w:tcW w:w="1446" w:type="dxa"/>
            <w:vMerge w:val="restart"/>
            <w:tcBorders>
              <w:top w:val="single" w:sz="4" w:space="0" w:color="auto"/>
              <w:left w:val="single" w:sz="4" w:space="0" w:color="auto"/>
              <w:right w:val="single" w:sz="4" w:space="0" w:color="auto"/>
            </w:tcBorders>
            <w:vAlign w:val="center"/>
          </w:tcPr>
          <w:p w:rsidR="00064976" w:rsidRPr="00150C5B" w:rsidRDefault="00064976" w:rsidP="00395EAC">
            <w:pPr>
              <w:spacing w:line="360" w:lineRule="exact"/>
              <w:ind w:firstLineChars="100" w:firstLine="210"/>
              <w:jc w:val="center"/>
              <w:rPr>
                <w:szCs w:val="18"/>
              </w:rPr>
            </w:pPr>
            <w:r w:rsidRPr="00150C5B">
              <w:rPr>
                <w:rFonts w:hint="eastAsia"/>
                <w:szCs w:val="18"/>
              </w:rPr>
              <w:t>倒立</w:t>
            </w:r>
          </w:p>
        </w:tc>
        <w:tc>
          <w:tcPr>
            <w:tcW w:w="1620" w:type="dxa"/>
            <w:vMerge w:val="restart"/>
            <w:tcBorders>
              <w:top w:val="single" w:sz="4" w:space="0" w:color="auto"/>
              <w:left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实像</w:t>
            </w:r>
          </w:p>
        </w:tc>
      </w:tr>
      <w:tr w:rsidR="00064976" w:rsidTr="00395EAC">
        <w:trPr>
          <w:trHeight w:val="375"/>
        </w:trPr>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szCs w:val="18"/>
              </w:rPr>
              <w:t>2</w:t>
            </w:r>
          </w:p>
        </w:tc>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35</w:t>
            </w:r>
          </w:p>
        </w:tc>
        <w:tc>
          <w:tcPr>
            <w:tcW w:w="948" w:type="dxa"/>
            <w:tcBorders>
              <w:top w:val="single" w:sz="4" w:space="0" w:color="auto"/>
              <w:left w:val="single" w:sz="4" w:space="0" w:color="auto"/>
              <w:bottom w:val="single" w:sz="4" w:space="0" w:color="auto"/>
              <w:right w:val="nil"/>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14</w:t>
            </w:r>
          </w:p>
        </w:tc>
        <w:tc>
          <w:tcPr>
            <w:tcW w:w="948" w:type="dxa"/>
            <w:tcBorders>
              <w:top w:val="single" w:sz="4" w:space="0" w:color="auto"/>
              <w:left w:val="single" w:sz="4" w:space="0" w:color="auto"/>
              <w:bottom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r w:rsidRPr="00150C5B">
              <w:rPr>
                <w:rFonts w:hint="eastAsia"/>
                <w:szCs w:val="18"/>
              </w:rPr>
              <w:t>1.6</w:t>
            </w:r>
          </w:p>
        </w:tc>
        <w:tc>
          <w:tcPr>
            <w:tcW w:w="1446"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c>
          <w:tcPr>
            <w:tcW w:w="1620"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r>
      <w:tr w:rsidR="00064976" w:rsidTr="00395EAC">
        <w:trPr>
          <w:trHeight w:val="375"/>
        </w:trPr>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szCs w:val="18"/>
              </w:rPr>
              <w:t>3</w:t>
            </w:r>
          </w:p>
        </w:tc>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szCs w:val="18"/>
              </w:rPr>
              <w:t>30</w:t>
            </w:r>
          </w:p>
        </w:tc>
        <w:tc>
          <w:tcPr>
            <w:tcW w:w="948" w:type="dxa"/>
            <w:tcBorders>
              <w:top w:val="single" w:sz="4" w:space="0" w:color="auto"/>
              <w:left w:val="single" w:sz="4" w:space="0" w:color="auto"/>
              <w:bottom w:val="single" w:sz="4" w:space="0" w:color="auto"/>
              <w:right w:val="nil"/>
            </w:tcBorders>
            <w:vAlign w:val="center"/>
          </w:tcPr>
          <w:p w:rsidR="00064976" w:rsidRPr="00150C5B" w:rsidRDefault="00064976" w:rsidP="00395EAC">
            <w:pPr>
              <w:spacing w:line="360" w:lineRule="exact"/>
              <w:ind w:left="315" w:hangingChars="150" w:hanging="315"/>
              <w:jc w:val="center"/>
              <w:rPr>
                <w:szCs w:val="18"/>
              </w:rPr>
            </w:pPr>
            <w:r w:rsidRPr="00150C5B">
              <w:rPr>
                <w:szCs w:val="18"/>
              </w:rPr>
              <w:t>15</w:t>
            </w:r>
          </w:p>
        </w:tc>
        <w:tc>
          <w:tcPr>
            <w:tcW w:w="948" w:type="dxa"/>
            <w:tcBorders>
              <w:top w:val="single" w:sz="4" w:space="0" w:color="auto"/>
              <w:left w:val="single" w:sz="4" w:space="0" w:color="auto"/>
              <w:bottom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r w:rsidRPr="00150C5B">
              <w:rPr>
                <w:rFonts w:hint="eastAsia"/>
                <w:szCs w:val="18"/>
              </w:rPr>
              <w:t>2</w:t>
            </w:r>
          </w:p>
        </w:tc>
        <w:tc>
          <w:tcPr>
            <w:tcW w:w="1446"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c>
          <w:tcPr>
            <w:tcW w:w="1620"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r>
      <w:tr w:rsidR="00064976" w:rsidTr="00395EAC">
        <w:trPr>
          <w:trHeight w:val="375"/>
        </w:trPr>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4</w:t>
            </w:r>
          </w:p>
        </w:tc>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20</w:t>
            </w:r>
          </w:p>
        </w:tc>
        <w:tc>
          <w:tcPr>
            <w:tcW w:w="948" w:type="dxa"/>
            <w:tcBorders>
              <w:top w:val="single" w:sz="4" w:space="0" w:color="auto"/>
              <w:left w:val="single" w:sz="4" w:space="0" w:color="auto"/>
              <w:bottom w:val="single" w:sz="4" w:space="0" w:color="auto"/>
              <w:right w:val="nil"/>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20</w:t>
            </w:r>
          </w:p>
        </w:tc>
        <w:tc>
          <w:tcPr>
            <w:tcW w:w="948" w:type="dxa"/>
            <w:tcBorders>
              <w:top w:val="single" w:sz="4" w:space="0" w:color="auto"/>
              <w:left w:val="single" w:sz="4" w:space="0" w:color="auto"/>
              <w:bottom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r w:rsidRPr="00150C5B">
              <w:rPr>
                <w:rFonts w:hint="eastAsia"/>
                <w:szCs w:val="18"/>
              </w:rPr>
              <w:t>4</w:t>
            </w:r>
          </w:p>
        </w:tc>
        <w:tc>
          <w:tcPr>
            <w:tcW w:w="1446"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c>
          <w:tcPr>
            <w:tcW w:w="1620"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r>
      <w:tr w:rsidR="00064976" w:rsidTr="00395EAC">
        <w:trPr>
          <w:trHeight w:val="375"/>
        </w:trPr>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5</w:t>
            </w:r>
          </w:p>
        </w:tc>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szCs w:val="18"/>
              </w:rPr>
              <w:t>18</w:t>
            </w:r>
          </w:p>
        </w:tc>
        <w:tc>
          <w:tcPr>
            <w:tcW w:w="948" w:type="dxa"/>
            <w:tcBorders>
              <w:top w:val="single" w:sz="4" w:space="0" w:color="auto"/>
              <w:left w:val="single" w:sz="4" w:space="0" w:color="auto"/>
              <w:bottom w:val="single" w:sz="4" w:space="0" w:color="auto"/>
              <w:right w:val="nil"/>
            </w:tcBorders>
            <w:vAlign w:val="center"/>
          </w:tcPr>
          <w:p w:rsidR="00064976" w:rsidRPr="00150C5B" w:rsidRDefault="00064976" w:rsidP="00395EAC">
            <w:pPr>
              <w:spacing w:line="360" w:lineRule="exact"/>
              <w:ind w:left="315" w:hangingChars="150" w:hanging="315"/>
              <w:jc w:val="center"/>
              <w:rPr>
                <w:szCs w:val="18"/>
              </w:rPr>
            </w:pPr>
            <w:r w:rsidRPr="00150C5B">
              <w:rPr>
                <w:szCs w:val="18"/>
              </w:rPr>
              <w:t>22.5</w:t>
            </w:r>
          </w:p>
        </w:tc>
        <w:tc>
          <w:tcPr>
            <w:tcW w:w="948" w:type="dxa"/>
            <w:tcBorders>
              <w:top w:val="single" w:sz="4" w:space="0" w:color="auto"/>
              <w:left w:val="single" w:sz="4" w:space="0" w:color="auto"/>
              <w:bottom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r w:rsidRPr="00150C5B">
              <w:rPr>
                <w:rFonts w:hint="eastAsia"/>
                <w:szCs w:val="18"/>
              </w:rPr>
              <w:t>5</w:t>
            </w:r>
          </w:p>
        </w:tc>
        <w:tc>
          <w:tcPr>
            <w:tcW w:w="1446"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c>
          <w:tcPr>
            <w:tcW w:w="1620"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r>
      <w:tr w:rsidR="00064976" w:rsidTr="00395EAC">
        <w:trPr>
          <w:trHeight w:val="375"/>
        </w:trPr>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6</w:t>
            </w:r>
          </w:p>
        </w:tc>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szCs w:val="18"/>
              </w:rPr>
              <w:t>15</w:t>
            </w:r>
          </w:p>
        </w:tc>
        <w:tc>
          <w:tcPr>
            <w:tcW w:w="948" w:type="dxa"/>
            <w:tcBorders>
              <w:top w:val="single" w:sz="4" w:space="0" w:color="auto"/>
              <w:left w:val="single" w:sz="4" w:space="0" w:color="auto"/>
              <w:bottom w:val="single" w:sz="4" w:space="0" w:color="auto"/>
              <w:right w:val="nil"/>
            </w:tcBorders>
            <w:vAlign w:val="center"/>
          </w:tcPr>
          <w:p w:rsidR="00064976" w:rsidRPr="00150C5B" w:rsidRDefault="00064976" w:rsidP="00395EAC">
            <w:pPr>
              <w:spacing w:line="360" w:lineRule="exact"/>
              <w:ind w:left="315" w:hangingChars="150" w:hanging="315"/>
              <w:jc w:val="center"/>
              <w:rPr>
                <w:szCs w:val="18"/>
              </w:rPr>
            </w:pPr>
            <w:r w:rsidRPr="00150C5B">
              <w:rPr>
                <w:szCs w:val="18"/>
              </w:rPr>
              <w:t>30</w:t>
            </w:r>
          </w:p>
        </w:tc>
        <w:tc>
          <w:tcPr>
            <w:tcW w:w="948" w:type="dxa"/>
            <w:tcBorders>
              <w:top w:val="single" w:sz="4" w:space="0" w:color="auto"/>
              <w:left w:val="single" w:sz="4" w:space="0" w:color="auto"/>
              <w:bottom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r w:rsidRPr="00150C5B">
              <w:rPr>
                <w:rFonts w:hint="eastAsia"/>
                <w:szCs w:val="18"/>
              </w:rPr>
              <w:t>8</w:t>
            </w:r>
          </w:p>
        </w:tc>
        <w:tc>
          <w:tcPr>
            <w:tcW w:w="1446"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c>
          <w:tcPr>
            <w:tcW w:w="1620" w:type="dxa"/>
            <w:vMerge/>
            <w:tcBorders>
              <w:left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r>
      <w:tr w:rsidR="00064976" w:rsidTr="00395EAC">
        <w:trPr>
          <w:trHeight w:val="375"/>
        </w:trPr>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7</w:t>
            </w:r>
          </w:p>
        </w:tc>
        <w:tc>
          <w:tcPr>
            <w:tcW w:w="948" w:type="dxa"/>
            <w:tcBorders>
              <w:top w:val="single" w:sz="4" w:space="0" w:color="auto"/>
              <w:left w:val="single" w:sz="4" w:space="0" w:color="auto"/>
              <w:bottom w:val="single" w:sz="4" w:space="0" w:color="auto"/>
              <w:right w:val="single" w:sz="4" w:space="0" w:color="auto"/>
            </w:tcBorders>
            <w:vAlign w:val="center"/>
          </w:tcPr>
          <w:p w:rsidR="00064976" w:rsidRPr="00150C5B" w:rsidRDefault="00064976" w:rsidP="00395EAC">
            <w:pPr>
              <w:spacing w:line="360" w:lineRule="exact"/>
              <w:ind w:left="315" w:hangingChars="150" w:hanging="315"/>
              <w:jc w:val="center"/>
              <w:rPr>
                <w:szCs w:val="18"/>
              </w:rPr>
            </w:pPr>
            <w:r w:rsidRPr="00150C5B">
              <w:rPr>
                <w:szCs w:val="18"/>
              </w:rPr>
              <w:t>1</w:t>
            </w:r>
            <w:r w:rsidRPr="00150C5B">
              <w:rPr>
                <w:rFonts w:hint="eastAsia"/>
                <w:szCs w:val="18"/>
              </w:rPr>
              <w:t>2</w:t>
            </w:r>
          </w:p>
        </w:tc>
        <w:tc>
          <w:tcPr>
            <w:tcW w:w="948" w:type="dxa"/>
            <w:tcBorders>
              <w:top w:val="single" w:sz="4" w:space="0" w:color="auto"/>
              <w:left w:val="single" w:sz="4" w:space="0" w:color="auto"/>
              <w:bottom w:val="single" w:sz="4" w:space="0" w:color="auto"/>
              <w:right w:val="nil"/>
            </w:tcBorders>
            <w:vAlign w:val="center"/>
          </w:tcPr>
          <w:p w:rsidR="00064976" w:rsidRPr="00150C5B" w:rsidRDefault="00064976" w:rsidP="00395EAC">
            <w:pPr>
              <w:spacing w:line="360" w:lineRule="exact"/>
              <w:ind w:left="315" w:hangingChars="150" w:hanging="315"/>
              <w:jc w:val="center"/>
              <w:rPr>
                <w:szCs w:val="18"/>
              </w:rPr>
            </w:pPr>
            <w:r w:rsidRPr="00150C5B">
              <w:rPr>
                <w:rFonts w:hint="eastAsia"/>
                <w:szCs w:val="18"/>
              </w:rPr>
              <w:t>60</w:t>
            </w:r>
          </w:p>
        </w:tc>
        <w:tc>
          <w:tcPr>
            <w:tcW w:w="948" w:type="dxa"/>
            <w:tcBorders>
              <w:top w:val="single" w:sz="4" w:space="0" w:color="auto"/>
              <w:left w:val="single" w:sz="4" w:space="0" w:color="auto"/>
              <w:bottom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r w:rsidRPr="00150C5B">
              <w:rPr>
                <w:rFonts w:hint="eastAsia"/>
                <w:szCs w:val="18"/>
              </w:rPr>
              <w:t>20</w:t>
            </w:r>
          </w:p>
        </w:tc>
        <w:tc>
          <w:tcPr>
            <w:tcW w:w="1446" w:type="dxa"/>
            <w:vMerge/>
            <w:tcBorders>
              <w:left w:val="single" w:sz="4" w:space="0" w:color="auto"/>
              <w:bottom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c>
          <w:tcPr>
            <w:tcW w:w="1620" w:type="dxa"/>
            <w:vMerge/>
            <w:tcBorders>
              <w:left w:val="single" w:sz="4" w:space="0" w:color="auto"/>
              <w:bottom w:val="single" w:sz="4" w:space="0" w:color="auto"/>
              <w:right w:val="single" w:sz="4" w:space="0" w:color="auto"/>
            </w:tcBorders>
          </w:tcPr>
          <w:p w:rsidR="00064976" w:rsidRPr="00150C5B" w:rsidRDefault="00064976" w:rsidP="00395EAC">
            <w:pPr>
              <w:spacing w:line="360" w:lineRule="exact"/>
              <w:ind w:left="315" w:hangingChars="150" w:hanging="315"/>
              <w:jc w:val="center"/>
              <w:rPr>
                <w:szCs w:val="18"/>
              </w:rPr>
            </w:pPr>
          </w:p>
        </w:tc>
      </w:tr>
    </w:tbl>
    <w:p w:rsidR="00064976" w:rsidRPr="00150C5B" w:rsidRDefault="00064976" w:rsidP="00064976">
      <w:pPr>
        <w:spacing w:line="360" w:lineRule="auto"/>
      </w:pPr>
      <w:r w:rsidRPr="00150C5B">
        <w:rPr>
          <w:rFonts w:ascii="宋体" w:hAnsi="宋体" w:hint="eastAsia"/>
        </w:rPr>
        <w:t>①</w:t>
      </w:r>
      <w:r w:rsidRPr="00150C5B">
        <w:rPr>
          <w:rFonts w:hint="eastAsia"/>
        </w:rPr>
        <w:t>分析比较实验序号</w:t>
      </w:r>
      <w:r w:rsidRPr="00150C5B">
        <w:rPr>
          <w:rFonts w:hint="eastAsia"/>
        </w:rPr>
        <w:t>1</w:t>
      </w:r>
      <w:r w:rsidRPr="00150C5B">
        <w:rPr>
          <w:rFonts w:hint="eastAsia"/>
        </w:rPr>
        <w:t>与</w:t>
      </w:r>
      <w:r w:rsidRPr="00150C5B">
        <w:rPr>
          <w:rFonts w:hint="eastAsia"/>
        </w:rPr>
        <w:t>2</w:t>
      </w:r>
      <w:r w:rsidRPr="00150C5B">
        <w:rPr>
          <w:rFonts w:hint="eastAsia"/>
        </w:rPr>
        <w:t>与</w:t>
      </w:r>
      <w:r w:rsidRPr="00150C5B">
        <w:rPr>
          <w:rFonts w:hint="eastAsia"/>
        </w:rPr>
        <w:t>3</w:t>
      </w:r>
      <w:r w:rsidRPr="00150C5B">
        <w:rPr>
          <w:rFonts w:hint="eastAsia"/>
        </w:rPr>
        <w:t>中的物距与像距的大小关系以及成像情况，可以得出的初步结论是：当</w:t>
      </w:r>
      <w:r w:rsidRPr="00150C5B">
        <w:rPr>
          <w:rFonts w:hint="eastAsia"/>
        </w:rPr>
        <w:t>______________________</w:t>
      </w:r>
      <w:r w:rsidRPr="00150C5B">
        <w:rPr>
          <w:rFonts w:hint="eastAsia"/>
        </w:rPr>
        <w:t>时，在凸透镜的另一侧成倒立</w:t>
      </w:r>
      <w:r w:rsidRPr="00150C5B">
        <w:rPr>
          <w:rFonts w:ascii="宋体" w:hAnsi="宋体" w:hint="eastAsia"/>
        </w:rPr>
        <w:t>缩小的实像。</w:t>
      </w:r>
    </w:p>
    <w:p w:rsidR="00064976" w:rsidRPr="00150C5B" w:rsidRDefault="00064976" w:rsidP="00064976">
      <w:pPr>
        <w:spacing w:line="360" w:lineRule="auto"/>
      </w:pPr>
      <w:r w:rsidRPr="00150C5B">
        <w:rPr>
          <w:rFonts w:ascii="宋体" w:hAnsi="宋体" w:hint="eastAsia"/>
        </w:rPr>
        <w:t>②</w:t>
      </w:r>
      <w:r w:rsidRPr="00150C5B">
        <w:rPr>
          <w:rFonts w:hint="eastAsia"/>
        </w:rPr>
        <w:t>分析比较实验序号</w:t>
      </w:r>
      <w:r w:rsidRPr="00150C5B">
        <w:rPr>
          <w:rFonts w:hint="eastAsia"/>
        </w:rPr>
        <w:t>1</w:t>
      </w:r>
      <w:r w:rsidRPr="00150C5B">
        <w:rPr>
          <w:rFonts w:hint="eastAsia"/>
        </w:rPr>
        <w:t>～</w:t>
      </w:r>
      <w:r w:rsidRPr="00150C5B">
        <w:rPr>
          <w:rFonts w:hint="eastAsia"/>
        </w:rPr>
        <w:t>7</w:t>
      </w:r>
      <w:r w:rsidRPr="00150C5B">
        <w:rPr>
          <w:rFonts w:hint="eastAsia"/>
        </w:rPr>
        <w:t>中的像距和像高随物距的变化关系，可以得出的初步结论是：</w:t>
      </w:r>
      <w:r w:rsidRPr="00150C5B">
        <w:rPr>
          <w:rFonts w:hint="eastAsia"/>
        </w:rPr>
        <w:t>_________________________________________________________</w:t>
      </w:r>
      <w:r w:rsidRPr="00150C5B">
        <w:rPr>
          <w:rFonts w:hint="eastAsia"/>
        </w:rPr>
        <w:t>。</w:t>
      </w:r>
    </w:p>
    <w:p w:rsidR="00064976" w:rsidRPr="00150C5B" w:rsidRDefault="00064976" w:rsidP="00064976">
      <w:pPr>
        <w:spacing w:line="360" w:lineRule="auto"/>
        <w:rPr>
          <w:u w:val="single"/>
        </w:rPr>
      </w:pPr>
      <w:r w:rsidRPr="00150C5B">
        <w:rPr>
          <w:rFonts w:hint="eastAsia"/>
        </w:rPr>
        <w:t>（</w:t>
      </w:r>
      <w:r w:rsidRPr="00150C5B">
        <w:rPr>
          <w:rFonts w:hint="eastAsia"/>
        </w:rPr>
        <w:t>2</w:t>
      </w:r>
      <w:r w:rsidRPr="00150C5B">
        <w:rPr>
          <w:rFonts w:hint="eastAsia"/>
        </w:rPr>
        <w:t>）乙组同学使用相同的实验器材探究，但是与甲组同学的数据对比发现：当物距为</w:t>
      </w:r>
      <w:r w:rsidRPr="00150C5B">
        <w:rPr>
          <w:rFonts w:hint="eastAsia"/>
        </w:rPr>
        <w:t>35</w:t>
      </w:r>
      <w:r w:rsidRPr="00150C5B">
        <w:rPr>
          <w:rFonts w:hint="eastAsia"/>
        </w:rPr>
        <w:t>厘米时，他们所测像距为</w:t>
      </w:r>
      <w:r w:rsidRPr="00150C5B">
        <w:rPr>
          <w:rFonts w:hint="eastAsia"/>
        </w:rPr>
        <w:t>13</w:t>
      </w:r>
      <w:r w:rsidRPr="00150C5B">
        <w:rPr>
          <w:rFonts w:hint="eastAsia"/>
        </w:rPr>
        <w:t>厘米；当物距为</w:t>
      </w:r>
      <w:r w:rsidRPr="00150C5B">
        <w:rPr>
          <w:rFonts w:hint="eastAsia"/>
        </w:rPr>
        <w:t>15</w:t>
      </w:r>
      <w:r w:rsidRPr="00150C5B">
        <w:rPr>
          <w:rFonts w:hint="eastAsia"/>
        </w:rPr>
        <w:t>厘米时，所测像距为</w:t>
      </w:r>
      <w:r w:rsidRPr="00150C5B">
        <w:rPr>
          <w:rFonts w:hint="eastAsia"/>
        </w:rPr>
        <w:t>31</w:t>
      </w:r>
      <w:r w:rsidRPr="00150C5B">
        <w:rPr>
          <w:rFonts w:hint="eastAsia"/>
        </w:rPr>
        <w:t>厘米。若乙组同学测量读数正确，你认为出现这种情况的原因是</w:t>
      </w:r>
      <w:r w:rsidRPr="00150C5B">
        <w:rPr>
          <w:rFonts w:hint="eastAsia"/>
        </w:rPr>
        <w:t>________________________________</w:t>
      </w:r>
      <w:r w:rsidRPr="00150C5B">
        <w:rPr>
          <w:rFonts w:hint="eastAsia"/>
        </w:rPr>
        <w:t>。</w:t>
      </w:r>
    </w:p>
    <w:p w:rsidR="00064976" w:rsidRPr="00DC35C9" w:rsidRDefault="00064976" w:rsidP="00064976">
      <w:pPr>
        <w:spacing w:line="360" w:lineRule="auto"/>
        <w:rPr>
          <w:u w:val="single"/>
        </w:rPr>
      </w:pPr>
      <w:r w:rsidRPr="00150C5B">
        <w:t>（</w:t>
      </w:r>
      <w:r w:rsidRPr="00150C5B">
        <w:rPr>
          <w:rFonts w:hint="eastAsia"/>
        </w:rPr>
        <w:t>3</w:t>
      </w:r>
      <w:r w:rsidRPr="00150C5B">
        <w:rPr>
          <w:rFonts w:hint="eastAsia"/>
        </w:rPr>
        <w:t>）若要继续探究凸透镜的所成实像的高度与凸透镜焦距的关系，他们应该保证</w:t>
      </w:r>
      <w:r w:rsidRPr="00150C5B">
        <w:rPr>
          <w:rFonts w:hint="eastAsia"/>
        </w:rPr>
        <w:t>_______</w:t>
      </w:r>
      <w:r w:rsidRPr="00150C5B">
        <w:rPr>
          <w:rFonts w:hint="eastAsia"/>
        </w:rPr>
        <w:t>相同，</w:t>
      </w:r>
      <w:r w:rsidRPr="00150C5B">
        <w:rPr>
          <w:rFonts w:hint="eastAsia"/>
        </w:rPr>
        <w:t>_________</w:t>
      </w:r>
      <w:r w:rsidRPr="00150C5B">
        <w:rPr>
          <w:rFonts w:hint="eastAsia"/>
        </w:rPr>
        <w:t>不同来做该实验。</w:t>
      </w:r>
    </w:p>
    <w:p w:rsidR="00064976" w:rsidRPr="00FF0E48" w:rsidRDefault="00064976" w:rsidP="00064976">
      <w:pPr>
        <w:spacing w:line="360" w:lineRule="auto"/>
        <w:rPr>
          <w:szCs w:val="21"/>
        </w:rPr>
      </w:pPr>
      <w:r>
        <w:rPr>
          <w:szCs w:val="21"/>
        </w:rPr>
        <w:t>39</w:t>
      </w:r>
      <w:r w:rsidRPr="00FF0E48">
        <w:rPr>
          <w:szCs w:val="21"/>
        </w:rPr>
        <w:t>.</w:t>
      </w:r>
      <w:r w:rsidRPr="000624FF">
        <w:rPr>
          <w:rFonts w:hint="eastAsia"/>
          <w:b/>
          <w:szCs w:val="21"/>
        </w:rPr>
        <w:t xml:space="preserve"> </w:t>
      </w:r>
      <w:r w:rsidRPr="009C6CFF">
        <w:rPr>
          <w:rFonts w:hint="eastAsia"/>
          <w:b/>
          <w:szCs w:val="21"/>
        </w:rPr>
        <w:t>（</w:t>
      </w:r>
      <w:r w:rsidRPr="009C6CFF">
        <w:rPr>
          <w:rFonts w:hint="eastAsia"/>
          <w:b/>
          <w:szCs w:val="21"/>
        </w:rPr>
        <w:t>2</w:t>
      </w:r>
      <w:r w:rsidRPr="009C6CFF">
        <w:rPr>
          <w:b/>
          <w:szCs w:val="21"/>
        </w:rPr>
        <w:t>020</w:t>
      </w:r>
      <w:r>
        <w:rPr>
          <w:rFonts w:hint="eastAsia"/>
          <w:b/>
          <w:szCs w:val="21"/>
        </w:rPr>
        <w:t>嘉定</w:t>
      </w:r>
      <w:r w:rsidRPr="009C6CFF">
        <w:rPr>
          <w:rFonts w:hint="eastAsia"/>
          <w:b/>
          <w:szCs w:val="21"/>
        </w:rPr>
        <w:t>二模）</w:t>
      </w:r>
      <w:r w:rsidRPr="00FF0E48">
        <w:rPr>
          <w:szCs w:val="21"/>
        </w:rPr>
        <w:t>小</w:t>
      </w:r>
      <w:proofErr w:type="gramStart"/>
      <w:r w:rsidRPr="00FF0E48">
        <w:rPr>
          <w:szCs w:val="21"/>
        </w:rPr>
        <w:t>嘉同学</w:t>
      </w:r>
      <w:proofErr w:type="gramEnd"/>
      <w:r w:rsidRPr="001546C0">
        <w:rPr>
          <w:rFonts w:asciiTheme="minorEastAsia" w:eastAsiaTheme="minorEastAsia" w:hAnsiTheme="minorEastAsia"/>
          <w:szCs w:val="21"/>
        </w:rPr>
        <w:t>做“探究凸透镜成实像的规律”实</w:t>
      </w:r>
      <w:r w:rsidRPr="00FF0E48">
        <w:rPr>
          <w:szCs w:val="21"/>
        </w:rPr>
        <w:t>验，他选取焦距为</w:t>
      </w:r>
      <w:r w:rsidRPr="00FF0E48">
        <w:rPr>
          <w:szCs w:val="21"/>
        </w:rPr>
        <w:t>10</w:t>
      </w:r>
      <w:r w:rsidRPr="00FF0E48">
        <w:rPr>
          <w:szCs w:val="21"/>
        </w:rPr>
        <w:t>厘米的凸透镜，一个高度</w:t>
      </w:r>
      <w:r w:rsidRPr="00FF0E48">
        <w:rPr>
          <w:szCs w:val="21"/>
        </w:rPr>
        <w:t>H</w:t>
      </w:r>
      <w:r w:rsidRPr="00FF0E48">
        <w:rPr>
          <w:szCs w:val="21"/>
        </w:rPr>
        <w:t>为</w:t>
      </w:r>
      <w:r w:rsidRPr="00FF0E48">
        <w:rPr>
          <w:szCs w:val="21"/>
        </w:rPr>
        <w:t>3.00</w:t>
      </w:r>
      <w:r w:rsidRPr="00FF0E48">
        <w:rPr>
          <w:szCs w:val="21"/>
        </w:rPr>
        <w:t>厘米的发光体、光屏和光具座等进行实验。他正确安装和调节实验器材，按表中的物距</w:t>
      </w:r>
      <w:r w:rsidRPr="00FF0E48">
        <w:rPr>
          <w:szCs w:val="21"/>
        </w:rPr>
        <w:t>u</w:t>
      </w:r>
      <w:r w:rsidRPr="00FF0E48">
        <w:rPr>
          <w:szCs w:val="21"/>
        </w:rPr>
        <w:t>依次进行实验，每次都使光屏上发光体的像最清晰，并将相应的像距</w:t>
      </w:r>
      <w:r w:rsidRPr="00FF0E48">
        <w:rPr>
          <w:szCs w:val="21"/>
        </w:rPr>
        <w:t>v</w:t>
      </w:r>
      <w:r w:rsidRPr="00FF0E48">
        <w:rPr>
          <w:szCs w:val="21"/>
        </w:rPr>
        <w:t>成像高度</w:t>
      </w:r>
      <w:r w:rsidRPr="00FF0E48">
        <w:rPr>
          <w:szCs w:val="21"/>
        </w:rPr>
        <w:t>h</w:t>
      </w:r>
      <w:r w:rsidRPr="00FF0E48">
        <w:rPr>
          <w:szCs w:val="21"/>
        </w:rPr>
        <w:t>记录在表中。</w:t>
      </w:r>
      <w:r>
        <w:rPr>
          <w:szCs w:val="21"/>
        </w:rPr>
        <w:t xml:space="preserve">       </w:t>
      </w:r>
    </w:p>
    <w:p w:rsidR="00064976" w:rsidRPr="00FF0E48" w:rsidRDefault="00064976" w:rsidP="00064976">
      <w:pPr>
        <w:spacing w:line="360" w:lineRule="auto"/>
        <w:ind w:firstLineChars="800" w:firstLine="1680"/>
        <w:rPr>
          <w:szCs w:val="21"/>
        </w:rPr>
      </w:pPr>
      <w:r>
        <w:rPr>
          <w:noProof/>
          <w:lang w:eastAsia="zh-TW"/>
        </w:rPr>
        <w:drawing>
          <wp:inline distT="0" distB="0" distL="0" distR="0" wp14:anchorId="16E5B91D" wp14:editId="05FB4AC1">
            <wp:extent cx="2351314" cy="2553928"/>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15773" name=""/>
                    <pic:cNvPicPr/>
                  </pic:nvPicPr>
                  <pic:blipFill>
                    <a:blip r:embed="rId38"/>
                    <a:srcRect l="45354" t="37944" r="32653" b="19587"/>
                    <a:stretch>
                      <a:fillRect/>
                    </a:stretch>
                  </pic:blipFill>
                  <pic:spPr bwMode="auto">
                    <a:xfrm>
                      <a:off x="0" y="0"/>
                      <a:ext cx="2375496" cy="2580194"/>
                    </a:xfrm>
                    <a:prstGeom prst="rect">
                      <a:avLst/>
                    </a:prstGeom>
                    <a:ln>
                      <a:noFill/>
                    </a:ln>
                    <a:extLst>
                      <a:ext uri="{53640926-AAD7-44D8-BBD7-CCE9431645EC}">
                        <a14:shadowObscured xmlns:a14="http://schemas.microsoft.com/office/drawing/2010/main"/>
                      </a:ext>
                    </a:extLst>
                  </pic:spPr>
                </pic:pic>
              </a:graphicData>
            </a:graphic>
          </wp:inline>
        </w:drawing>
      </w:r>
    </w:p>
    <w:p w:rsidR="00064976" w:rsidRPr="00FF0E48" w:rsidRDefault="00064976" w:rsidP="00064976">
      <w:pPr>
        <w:spacing w:line="360" w:lineRule="auto"/>
        <w:rPr>
          <w:szCs w:val="21"/>
        </w:rPr>
      </w:pPr>
      <w:r w:rsidRPr="00FF0E48">
        <w:rPr>
          <w:rFonts w:ascii="宋体" w:hAnsi="宋体" w:hint="eastAsia"/>
          <w:szCs w:val="21"/>
        </w:rPr>
        <w:t>①</w:t>
      </w:r>
      <w:r w:rsidRPr="00FF0E48">
        <w:rPr>
          <w:szCs w:val="21"/>
        </w:rPr>
        <w:t>分析比较实验序号</w:t>
      </w:r>
      <w:r w:rsidRPr="00FF0E48">
        <w:rPr>
          <w:szCs w:val="21"/>
        </w:rPr>
        <w:t>1</w:t>
      </w:r>
      <w:r w:rsidRPr="00FF0E48">
        <w:rPr>
          <w:szCs w:val="21"/>
        </w:rPr>
        <w:t>、</w:t>
      </w:r>
      <w:r w:rsidRPr="00FF0E48">
        <w:rPr>
          <w:szCs w:val="21"/>
        </w:rPr>
        <w:t>2</w:t>
      </w:r>
      <w:r w:rsidRPr="00FF0E48">
        <w:rPr>
          <w:szCs w:val="21"/>
        </w:rPr>
        <w:t>、</w:t>
      </w:r>
      <w:r w:rsidRPr="00FF0E48">
        <w:rPr>
          <w:szCs w:val="21"/>
        </w:rPr>
        <w:t>3</w:t>
      </w:r>
      <w:r w:rsidRPr="00FF0E48">
        <w:rPr>
          <w:szCs w:val="21"/>
        </w:rPr>
        <w:t>中的</w:t>
      </w:r>
      <w:bookmarkStart w:id="1" w:name="_Hlk40638964"/>
      <w:r w:rsidRPr="00FF0E48">
        <w:rPr>
          <w:szCs w:val="21"/>
        </w:rPr>
        <w:t>物距</w:t>
      </w:r>
      <w:r w:rsidRPr="00FF0E48">
        <w:rPr>
          <w:szCs w:val="21"/>
        </w:rPr>
        <w:t>u</w:t>
      </w:r>
      <w:r w:rsidRPr="00FF0E48">
        <w:rPr>
          <w:szCs w:val="21"/>
        </w:rPr>
        <w:t>和像距</w:t>
      </w:r>
      <w:r w:rsidRPr="00FF0E48">
        <w:rPr>
          <w:szCs w:val="21"/>
        </w:rPr>
        <w:t>v</w:t>
      </w:r>
      <w:bookmarkEnd w:id="1"/>
      <w:r w:rsidRPr="00FF0E48">
        <w:rPr>
          <w:szCs w:val="21"/>
        </w:rPr>
        <w:t>的大小关系及成像情况，可得出的初步结论是</w:t>
      </w:r>
      <w:bookmarkStart w:id="2" w:name="_Hlk40639147"/>
      <w:r>
        <w:rPr>
          <w:rFonts w:hint="eastAsia"/>
          <w:szCs w:val="21"/>
        </w:rPr>
        <w:t>：</w:t>
      </w:r>
      <w:r w:rsidRPr="00FF0E48">
        <w:rPr>
          <w:szCs w:val="21"/>
        </w:rPr>
        <w:t>同一凸透镜成实像时，</w:t>
      </w:r>
      <w:bookmarkEnd w:id="2"/>
      <w:r>
        <w:rPr>
          <w:rFonts w:hint="eastAsia"/>
          <w:szCs w:val="21"/>
          <w:u w:val="single"/>
        </w:rPr>
        <w:t xml:space="preserve"> </w:t>
      </w:r>
      <w:r>
        <w:rPr>
          <w:szCs w:val="21"/>
          <w:u w:val="single"/>
        </w:rPr>
        <w:t xml:space="preserve">             </w:t>
      </w:r>
      <w:r w:rsidRPr="00FF0E48">
        <w:rPr>
          <w:szCs w:val="21"/>
        </w:rPr>
        <w:t>。</w:t>
      </w:r>
    </w:p>
    <w:p w:rsidR="00064976" w:rsidRPr="00FF0E48" w:rsidRDefault="00064976" w:rsidP="00064976">
      <w:pPr>
        <w:spacing w:line="360" w:lineRule="auto"/>
        <w:rPr>
          <w:szCs w:val="21"/>
        </w:rPr>
      </w:pPr>
      <w:r w:rsidRPr="00FF0E48">
        <w:rPr>
          <w:rFonts w:ascii="宋体" w:hAnsi="宋体" w:hint="eastAsia"/>
          <w:szCs w:val="21"/>
        </w:rPr>
        <w:t>②</w:t>
      </w:r>
      <w:r w:rsidRPr="00FF0E48">
        <w:rPr>
          <w:szCs w:val="21"/>
        </w:rPr>
        <w:t>分析比较实验序号</w:t>
      </w:r>
      <w:r w:rsidRPr="00FF0E48">
        <w:rPr>
          <w:szCs w:val="21"/>
        </w:rPr>
        <w:t>1~6</w:t>
      </w:r>
      <w:r w:rsidRPr="00FF0E48">
        <w:rPr>
          <w:szCs w:val="21"/>
        </w:rPr>
        <w:t>中的</w:t>
      </w:r>
      <w:bookmarkStart w:id="3" w:name="_Hlk40639251"/>
      <w:r w:rsidRPr="00FF0E48">
        <w:rPr>
          <w:szCs w:val="21"/>
        </w:rPr>
        <w:t>像距</w:t>
      </w:r>
      <w:r w:rsidRPr="00FF0E48">
        <w:rPr>
          <w:szCs w:val="21"/>
        </w:rPr>
        <w:t>v</w:t>
      </w:r>
      <w:r w:rsidRPr="00FF0E48">
        <w:rPr>
          <w:szCs w:val="21"/>
        </w:rPr>
        <w:t>、像高</w:t>
      </w:r>
      <w:r w:rsidRPr="00FF0E48">
        <w:rPr>
          <w:szCs w:val="21"/>
        </w:rPr>
        <w:t>h</w:t>
      </w:r>
      <w:r w:rsidRPr="00FF0E48">
        <w:rPr>
          <w:szCs w:val="21"/>
        </w:rPr>
        <w:t>随物距</w:t>
      </w:r>
      <w:r w:rsidRPr="00FF0E48">
        <w:rPr>
          <w:szCs w:val="21"/>
        </w:rPr>
        <w:t>u</w:t>
      </w:r>
      <w:r w:rsidRPr="00FF0E48">
        <w:rPr>
          <w:szCs w:val="21"/>
        </w:rPr>
        <w:t>的</w:t>
      </w:r>
      <w:bookmarkEnd w:id="3"/>
      <w:r w:rsidRPr="00FF0E48">
        <w:rPr>
          <w:szCs w:val="21"/>
        </w:rPr>
        <w:t>变化情况，可得出的初步结论是</w:t>
      </w:r>
      <w:r>
        <w:rPr>
          <w:rFonts w:hint="eastAsia"/>
          <w:szCs w:val="21"/>
        </w:rPr>
        <w:t>：</w:t>
      </w:r>
      <w:r>
        <w:rPr>
          <w:rFonts w:hint="eastAsia"/>
          <w:szCs w:val="21"/>
          <w:u w:val="single"/>
        </w:rPr>
        <w:t xml:space="preserve"> </w:t>
      </w:r>
      <w:r>
        <w:rPr>
          <w:szCs w:val="21"/>
          <w:u w:val="single"/>
        </w:rPr>
        <w:t xml:space="preserve">          </w:t>
      </w:r>
      <w:r w:rsidRPr="00FF0E48">
        <w:rPr>
          <w:szCs w:val="21"/>
        </w:rPr>
        <w:t>。</w:t>
      </w:r>
    </w:p>
    <w:p w:rsidR="00064976" w:rsidRPr="00FF0E48" w:rsidRDefault="00064976" w:rsidP="00064976">
      <w:pPr>
        <w:spacing w:line="360" w:lineRule="auto"/>
        <w:rPr>
          <w:szCs w:val="21"/>
        </w:rPr>
      </w:pPr>
      <w:r w:rsidRPr="00FF0E48">
        <w:rPr>
          <w:rFonts w:ascii="宋体" w:hAnsi="宋体" w:hint="eastAsia"/>
          <w:szCs w:val="21"/>
        </w:rPr>
        <w:t>③</w:t>
      </w:r>
      <w:r w:rsidRPr="00FF0E48">
        <w:rPr>
          <w:szCs w:val="21"/>
        </w:rPr>
        <w:t>分析实验序号</w:t>
      </w:r>
      <w:r w:rsidRPr="00FF0E48">
        <w:rPr>
          <w:szCs w:val="21"/>
        </w:rPr>
        <w:t>4</w:t>
      </w:r>
      <w:r w:rsidRPr="00FF0E48">
        <w:rPr>
          <w:szCs w:val="21"/>
        </w:rPr>
        <w:t>中的数据及相关条件，小</w:t>
      </w:r>
      <w:proofErr w:type="gramStart"/>
      <w:r w:rsidRPr="00FF0E48">
        <w:rPr>
          <w:szCs w:val="21"/>
        </w:rPr>
        <w:t>嘉同学</w:t>
      </w:r>
      <w:proofErr w:type="gramEnd"/>
      <w:r w:rsidRPr="00FF0E48">
        <w:rPr>
          <w:szCs w:val="21"/>
        </w:rPr>
        <w:t>就得出</w:t>
      </w:r>
      <w:r w:rsidRPr="00FF0E48">
        <w:rPr>
          <w:szCs w:val="21"/>
        </w:rPr>
        <w:t>“</w:t>
      </w:r>
      <w:r w:rsidRPr="00FF0E48">
        <w:rPr>
          <w:szCs w:val="21"/>
        </w:rPr>
        <w:t>当像距等于物距时，凸透镜成等大的实像</w:t>
      </w:r>
      <w:r w:rsidRPr="00FF0E48">
        <w:rPr>
          <w:szCs w:val="21"/>
        </w:rPr>
        <w:t>”</w:t>
      </w:r>
      <w:r w:rsidRPr="00FF0E48">
        <w:rPr>
          <w:szCs w:val="21"/>
        </w:rPr>
        <w:t>这个结论。你觉得可以吗</w:t>
      </w:r>
      <w:r w:rsidRPr="00FF0E48">
        <w:rPr>
          <w:szCs w:val="21"/>
        </w:rPr>
        <w:t>?</w:t>
      </w:r>
      <w:r w:rsidRPr="00FF0E48">
        <w:rPr>
          <w:szCs w:val="21"/>
        </w:rPr>
        <w:t>请说明理由</w:t>
      </w:r>
      <w:r>
        <w:rPr>
          <w:rFonts w:hint="eastAsia"/>
          <w:szCs w:val="21"/>
          <w:u w:val="single"/>
        </w:rPr>
        <w:t xml:space="preserve"> </w:t>
      </w:r>
      <w:r>
        <w:rPr>
          <w:szCs w:val="21"/>
          <w:u w:val="single"/>
        </w:rPr>
        <w:t xml:space="preserve">                 </w:t>
      </w:r>
      <w:r w:rsidRPr="00FF0E48">
        <w:rPr>
          <w:szCs w:val="21"/>
        </w:rPr>
        <w:t>。</w:t>
      </w:r>
    </w:p>
    <w:p w:rsidR="00064976" w:rsidRPr="00FF0E48" w:rsidRDefault="00064976" w:rsidP="00064976">
      <w:pPr>
        <w:spacing w:line="360" w:lineRule="auto"/>
        <w:rPr>
          <w:szCs w:val="21"/>
        </w:rPr>
      </w:pPr>
      <w:r w:rsidRPr="00FF0E48">
        <w:rPr>
          <w:rFonts w:ascii="宋体" w:hAnsi="宋体" w:hint="eastAsia"/>
          <w:szCs w:val="21"/>
        </w:rPr>
        <w:t>④</w:t>
      </w:r>
      <w:r w:rsidRPr="00FF0E48">
        <w:rPr>
          <w:szCs w:val="21"/>
        </w:rPr>
        <w:t>进一步分析比较实验序号</w:t>
      </w:r>
      <w:r w:rsidRPr="00FF0E48">
        <w:rPr>
          <w:szCs w:val="21"/>
        </w:rPr>
        <w:t>1~6</w:t>
      </w:r>
      <w:r w:rsidRPr="00FF0E48">
        <w:rPr>
          <w:szCs w:val="21"/>
        </w:rPr>
        <w:t>中的像距</w:t>
      </w:r>
      <w:r w:rsidRPr="00FF0E48">
        <w:rPr>
          <w:szCs w:val="21"/>
        </w:rPr>
        <w:t>v</w:t>
      </w:r>
      <w:r w:rsidRPr="00FF0E48">
        <w:rPr>
          <w:szCs w:val="21"/>
        </w:rPr>
        <w:t>、物距</w:t>
      </w:r>
      <w:r w:rsidRPr="00FF0E48">
        <w:rPr>
          <w:szCs w:val="21"/>
        </w:rPr>
        <w:t>u</w:t>
      </w:r>
      <w:r w:rsidRPr="00FF0E48">
        <w:rPr>
          <w:szCs w:val="21"/>
        </w:rPr>
        <w:t>、像高</w:t>
      </w:r>
      <w:r w:rsidRPr="00FF0E48">
        <w:rPr>
          <w:szCs w:val="21"/>
        </w:rPr>
        <w:t>h</w:t>
      </w:r>
      <w:r w:rsidRPr="00FF0E48">
        <w:rPr>
          <w:szCs w:val="21"/>
        </w:rPr>
        <w:t>及物高</w:t>
      </w:r>
      <w:r w:rsidRPr="00FF0E48">
        <w:rPr>
          <w:szCs w:val="21"/>
        </w:rPr>
        <w:t>H</w:t>
      </w:r>
      <w:r w:rsidRPr="00FF0E48">
        <w:rPr>
          <w:szCs w:val="21"/>
        </w:rPr>
        <w:t>的关系，请将实验序号</w:t>
      </w:r>
      <w:r w:rsidRPr="00FF0E48">
        <w:rPr>
          <w:szCs w:val="21"/>
        </w:rPr>
        <w:t>7</w:t>
      </w:r>
      <w:r w:rsidRPr="00FF0E48">
        <w:rPr>
          <w:szCs w:val="21"/>
        </w:rPr>
        <w:t>中的像高</w:t>
      </w:r>
      <w:r>
        <w:rPr>
          <w:rFonts w:hint="eastAsia"/>
          <w:szCs w:val="21"/>
          <w:u w:val="single"/>
        </w:rPr>
        <w:t xml:space="preserve"> </w:t>
      </w:r>
      <w:r>
        <w:rPr>
          <w:szCs w:val="21"/>
          <w:u w:val="single"/>
        </w:rPr>
        <w:t xml:space="preserve">      </w:t>
      </w:r>
      <w:r w:rsidRPr="00FF0E48">
        <w:rPr>
          <w:szCs w:val="21"/>
        </w:rPr>
        <w:t>填写完整。</w:t>
      </w:r>
    </w:p>
    <w:p w:rsidR="00064976" w:rsidRPr="00BE4620" w:rsidRDefault="00064976" w:rsidP="00064976">
      <w:pPr>
        <w:spacing w:line="360" w:lineRule="auto"/>
        <w:rPr>
          <w:szCs w:val="21"/>
        </w:rPr>
      </w:pPr>
      <w:r>
        <w:rPr>
          <w:szCs w:val="21"/>
        </w:rPr>
        <w:t>40.</w:t>
      </w:r>
      <w:r w:rsidRPr="009C6CFF">
        <w:rPr>
          <w:rFonts w:hint="eastAsia"/>
          <w:b/>
          <w:szCs w:val="21"/>
        </w:rPr>
        <w:t>（</w:t>
      </w:r>
      <w:r w:rsidRPr="009C6CFF">
        <w:rPr>
          <w:rFonts w:hint="eastAsia"/>
          <w:b/>
          <w:szCs w:val="21"/>
        </w:rPr>
        <w:t>2</w:t>
      </w:r>
      <w:r w:rsidRPr="009C6CFF">
        <w:rPr>
          <w:b/>
          <w:szCs w:val="21"/>
        </w:rPr>
        <w:t>020</w:t>
      </w:r>
      <w:r>
        <w:rPr>
          <w:rFonts w:hint="eastAsia"/>
          <w:b/>
          <w:szCs w:val="21"/>
        </w:rPr>
        <w:t>崇明</w:t>
      </w:r>
      <w:r w:rsidRPr="009C6CFF">
        <w:rPr>
          <w:rFonts w:hint="eastAsia"/>
          <w:b/>
          <w:szCs w:val="21"/>
        </w:rPr>
        <w:t>二模）</w:t>
      </w:r>
      <w:r w:rsidRPr="00BE4620">
        <w:rPr>
          <w:szCs w:val="21"/>
        </w:rPr>
        <w:t>小华和小</w:t>
      </w:r>
      <w:r>
        <w:rPr>
          <w:szCs w:val="21"/>
        </w:rPr>
        <w:t>红同学通过实验探</w:t>
      </w:r>
      <w:proofErr w:type="gramStart"/>
      <w:r>
        <w:rPr>
          <w:szCs w:val="21"/>
        </w:rPr>
        <w:t>宄</w:t>
      </w:r>
      <w:proofErr w:type="gramEnd"/>
      <w:r>
        <w:rPr>
          <w:szCs w:val="21"/>
        </w:rPr>
        <w:t>凸透镜成实像的规律，他们在光具座上固定焦距为</w:t>
      </w:r>
      <w:r w:rsidRPr="00717BF9">
        <w:rPr>
          <w:rFonts w:hint="eastAsia"/>
          <w:i/>
          <w:szCs w:val="21"/>
        </w:rPr>
        <w:t>f</w:t>
      </w:r>
      <w:r w:rsidRPr="00BE4620">
        <w:rPr>
          <w:szCs w:val="21"/>
        </w:rPr>
        <w:t>的凸透镜，</w:t>
      </w:r>
      <w:proofErr w:type="gramStart"/>
      <w:r w:rsidRPr="00BE4620">
        <w:rPr>
          <w:szCs w:val="21"/>
        </w:rPr>
        <w:t>取高度</w:t>
      </w:r>
      <w:proofErr w:type="gramEnd"/>
      <w:r w:rsidRPr="00BE4620">
        <w:rPr>
          <w:szCs w:val="21"/>
        </w:rPr>
        <w:t>为</w:t>
      </w:r>
      <w:r w:rsidRPr="00BE4620">
        <w:rPr>
          <w:szCs w:val="21"/>
        </w:rPr>
        <w:t>8</w:t>
      </w:r>
      <w:r w:rsidRPr="00BE4620">
        <w:rPr>
          <w:szCs w:val="21"/>
        </w:rPr>
        <w:t>厘米的物体进行实验。调节好实验装置后，他们分别取不同的物距</w:t>
      </w:r>
      <w:r w:rsidRPr="00BE4620">
        <w:rPr>
          <w:szCs w:val="21"/>
        </w:rPr>
        <w:t>“</w:t>
      </w:r>
      <w:r w:rsidRPr="00BE4620">
        <w:rPr>
          <w:szCs w:val="21"/>
        </w:rPr>
        <w:t>、并移动光屏找像，每次都使光屏上的像最清晰，将相应的像距</w:t>
      </w:r>
      <w:r w:rsidRPr="00BE4620">
        <w:rPr>
          <w:szCs w:val="21"/>
        </w:rPr>
        <w:t>v</w:t>
      </w:r>
      <w:r w:rsidRPr="00BE4620">
        <w:rPr>
          <w:szCs w:val="21"/>
        </w:rPr>
        <w:t>、成像情况记录在表一、表二中。</w:t>
      </w:r>
    </w:p>
    <w:p w:rsidR="00064976" w:rsidRPr="00BE4620" w:rsidRDefault="00064976" w:rsidP="00064976">
      <w:pPr>
        <w:spacing w:line="360" w:lineRule="auto"/>
        <w:rPr>
          <w:szCs w:val="21"/>
        </w:rPr>
      </w:pPr>
      <w:r w:rsidRPr="00BE4620">
        <w:rPr>
          <w:noProof/>
          <w:lang w:eastAsia="zh-TW"/>
        </w:rPr>
        <w:drawing>
          <wp:inline distT="0" distB="0" distL="0" distR="0" wp14:anchorId="7B123FA7" wp14:editId="0620E108">
            <wp:extent cx="5219968" cy="1187511"/>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01733" name=""/>
                    <pic:cNvPicPr/>
                  </pic:nvPicPr>
                  <pic:blipFill>
                    <a:blip r:embed="rId39"/>
                    <a:stretch>
                      <a:fillRect/>
                    </a:stretch>
                  </pic:blipFill>
                  <pic:spPr>
                    <a:xfrm>
                      <a:off x="0" y="0"/>
                      <a:ext cx="5219968" cy="1187511"/>
                    </a:xfrm>
                    <a:prstGeom prst="rect">
                      <a:avLst/>
                    </a:prstGeom>
                  </pic:spPr>
                </pic:pic>
              </a:graphicData>
            </a:graphic>
          </wp:inline>
        </w:drawing>
      </w:r>
    </w:p>
    <w:p w:rsidR="00064976" w:rsidRPr="00BE4620" w:rsidRDefault="00064976" w:rsidP="00064976">
      <w:pPr>
        <w:spacing w:line="360" w:lineRule="auto"/>
        <w:rPr>
          <w:szCs w:val="21"/>
        </w:rPr>
      </w:pPr>
      <w:r w:rsidRPr="00BE4620">
        <w:rPr>
          <w:rFonts w:ascii="宋体" w:hAnsi="宋体" w:hint="eastAsia"/>
          <w:szCs w:val="21"/>
        </w:rPr>
        <w:t>①</w:t>
      </w:r>
      <w:r w:rsidRPr="00BE4620">
        <w:rPr>
          <w:szCs w:val="21"/>
        </w:rPr>
        <w:t>分析比较实验序号</w:t>
      </w:r>
      <w:r w:rsidRPr="00BE4620">
        <w:rPr>
          <w:szCs w:val="21"/>
        </w:rPr>
        <w:t>1</w:t>
      </w:r>
      <w:r w:rsidRPr="00BE4620">
        <w:rPr>
          <w:szCs w:val="21"/>
        </w:rPr>
        <w:t>、</w:t>
      </w:r>
      <w:r w:rsidRPr="00BE4620">
        <w:rPr>
          <w:szCs w:val="21"/>
        </w:rPr>
        <w:t>2</w:t>
      </w:r>
      <w:r w:rsidRPr="00BE4620">
        <w:rPr>
          <w:szCs w:val="21"/>
        </w:rPr>
        <w:t>、</w:t>
      </w:r>
      <w:r w:rsidRPr="00BE4620">
        <w:rPr>
          <w:szCs w:val="21"/>
        </w:rPr>
        <w:t>3</w:t>
      </w:r>
      <w:r w:rsidRPr="00BE4620">
        <w:rPr>
          <w:szCs w:val="21"/>
        </w:rPr>
        <w:t>或</w:t>
      </w:r>
      <w:r w:rsidRPr="00BE4620">
        <w:rPr>
          <w:szCs w:val="21"/>
        </w:rPr>
        <w:t>4</w:t>
      </w:r>
      <w:r w:rsidRPr="00BE4620">
        <w:rPr>
          <w:szCs w:val="21"/>
        </w:rPr>
        <w:t>、</w:t>
      </w:r>
      <w:r w:rsidRPr="00BE4620">
        <w:rPr>
          <w:szCs w:val="21"/>
        </w:rPr>
        <w:t>5</w:t>
      </w:r>
      <w:r w:rsidRPr="00BE4620">
        <w:rPr>
          <w:szCs w:val="21"/>
        </w:rPr>
        <w:t>、</w:t>
      </w:r>
      <w:r w:rsidRPr="00BE4620">
        <w:rPr>
          <w:szCs w:val="21"/>
        </w:rPr>
        <w:t>6</w:t>
      </w:r>
      <w:r w:rsidRPr="00BE4620">
        <w:rPr>
          <w:szCs w:val="21"/>
        </w:rPr>
        <w:t>数据中物距</w:t>
      </w:r>
      <w:r w:rsidRPr="00BE4620">
        <w:rPr>
          <w:szCs w:val="21"/>
        </w:rPr>
        <w:t>u</w:t>
      </w:r>
      <w:r w:rsidRPr="00BE4620">
        <w:rPr>
          <w:szCs w:val="21"/>
        </w:rPr>
        <w:t>、像距</w:t>
      </w:r>
      <w:r w:rsidRPr="00BE4620">
        <w:rPr>
          <w:szCs w:val="21"/>
        </w:rPr>
        <w:t>v</w:t>
      </w:r>
      <w:r w:rsidRPr="00BE4620">
        <w:rPr>
          <w:szCs w:val="21"/>
        </w:rPr>
        <w:t>及成像的变化情况，可得出的初步结论是：凸透镜成实像时，</w:t>
      </w:r>
      <w:r w:rsidRPr="00BE4620">
        <w:rPr>
          <w:szCs w:val="21"/>
        </w:rPr>
        <w:t>__________</w:t>
      </w:r>
      <w:r w:rsidRPr="00BE4620">
        <w:rPr>
          <w:szCs w:val="21"/>
        </w:rPr>
        <w:t>。</w:t>
      </w:r>
    </w:p>
    <w:p w:rsidR="00064976" w:rsidRPr="00BE4620" w:rsidRDefault="00064976" w:rsidP="00064976">
      <w:pPr>
        <w:spacing w:line="360" w:lineRule="auto"/>
        <w:rPr>
          <w:szCs w:val="21"/>
        </w:rPr>
      </w:pPr>
      <w:r w:rsidRPr="00BE4620">
        <w:rPr>
          <w:rFonts w:ascii="宋体" w:hAnsi="宋体" w:hint="eastAsia"/>
          <w:szCs w:val="21"/>
        </w:rPr>
        <w:t>②</w:t>
      </w:r>
      <w:r w:rsidRPr="00BE4620">
        <w:rPr>
          <w:szCs w:val="21"/>
        </w:rPr>
        <w:t>分析比较实验序号</w:t>
      </w:r>
      <w:r w:rsidRPr="00BE4620">
        <w:rPr>
          <w:szCs w:val="21"/>
        </w:rPr>
        <w:t>1</w:t>
      </w:r>
      <w:r w:rsidRPr="00BE4620">
        <w:rPr>
          <w:szCs w:val="21"/>
        </w:rPr>
        <w:t>、</w:t>
      </w:r>
      <w:r w:rsidRPr="00BE4620">
        <w:rPr>
          <w:szCs w:val="21"/>
        </w:rPr>
        <w:t>2</w:t>
      </w:r>
      <w:r w:rsidRPr="00BE4620">
        <w:rPr>
          <w:szCs w:val="21"/>
        </w:rPr>
        <w:t>或</w:t>
      </w:r>
      <w:r w:rsidRPr="00BE4620">
        <w:rPr>
          <w:szCs w:val="21"/>
        </w:rPr>
        <w:t>3</w:t>
      </w:r>
      <w:r w:rsidRPr="00BE4620">
        <w:rPr>
          <w:szCs w:val="21"/>
        </w:rPr>
        <w:t>数据中物距与像距</w:t>
      </w:r>
      <w:r w:rsidRPr="00BE4620">
        <w:rPr>
          <w:szCs w:val="21"/>
        </w:rPr>
        <w:t>v</w:t>
      </w:r>
      <w:r w:rsidRPr="00BE4620">
        <w:rPr>
          <w:szCs w:val="21"/>
        </w:rPr>
        <w:t>的大小关系及成像情况，可得出的初步结论是：凸透镜成实像、且</w:t>
      </w:r>
      <w:r w:rsidRPr="00BE4620">
        <w:rPr>
          <w:szCs w:val="21"/>
        </w:rPr>
        <w:t>__________</w:t>
      </w:r>
      <w:r w:rsidRPr="00BE4620">
        <w:rPr>
          <w:szCs w:val="21"/>
        </w:rPr>
        <w:t>时，所成的像是缩小的。</w:t>
      </w:r>
    </w:p>
    <w:p w:rsidR="00064976" w:rsidRPr="00BE4620" w:rsidRDefault="00064976" w:rsidP="00064976">
      <w:pPr>
        <w:spacing w:line="360" w:lineRule="auto"/>
        <w:rPr>
          <w:szCs w:val="21"/>
        </w:rPr>
      </w:pPr>
      <w:r w:rsidRPr="00BE4620">
        <w:rPr>
          <w:rFonts w:ascii="宋体" w:hAnsi="宋体" w:hint="eastAsia"/>
          <w:szCs w:val="21"/>
        </w:rPr>
        <w:t>③</w:t>
      </w:r>
      <w:r w:rsidRPr="00BE4620">
        <w:rPr>
          <w:szCs w:val="21"/>
        </w:rPr>
        <w:t>小红同学计算了表一中物距与像距之和，由此得出结论：凸透镜成实像时，物距与像距之和越小，成的像越大。</w:t>
      </w:r>
    </w:p>
    <w:p w:rsidR="00064976" w:rsidRPr="00717BF9" w:rsidRDefault="00064976" w:rsidP="00064976">
      <w:pPr>
        <w:spacing w:line="360" w:lineRule="auto"/>
        <w:rPr>
          <w:rFonts w:ascii="宋体" w:hAnsi="宋体"/>
          <w:szCs w:val="21"/>
        </w:rPr>
      </w:pPr>
      <w:r w:rsidRPr="00BE4620">
        <w:rPr>
          <w:szCs w:val="21"/>
        </w:rPr>
        <w:t>小华通过分析比较实验序号</w:t>
      </w:r>
      <w:r w:rsidRPr="00BE4620">
        <w:rPr>
          <w:szCs w:val="21"/>
        </w:rPr>
        <w:t>4</w:t>
      </w:r>
      <w:r w:rsidRPr="00BE4620">
        <w:rPr>
          <w:szCs w:val="21"/>
        </w:rPr>
        <w:t>、</w:t>
      </w:r>
      <w:r w:rsidRPr="00BE4620">
        <w:rPr>
          <w:szCs w:val="21"/>
        </w:rPr>
        <w:t>5</w:t>
      </w:r>
      <w:r w:rsidRPr="00BE4620">
        <w:rPr>
          <w:szCs w:val="21"/>
        </w:rPr>
        <w:t>和</w:t>
      </w:r>
      <w:r w:rsidRPr="00BE4620">
        <w:rPr>
          <w:szCs w:val="21"/>
        </w:rPr>
        <w:t>6</w:t>
      </w:r>
      <w:r w:rsidRPr="00BE4620">
        <w:rPr>
          <w:szCs w:val="21"/>
        </w:rPr>
        <w:t>，判断小红的结论是</w:t>
      </w:r>
      <w:r>
        <w:rPr>
          <w:szCs w:val="21"/>
        </w:rPr>
        <w:t>____</w:t>
      </w:r>
      <w:r w:rsidRPr="00BE4620">
        <w:rPr>
          <w:szCs w:val="21"/>
        </w:rPr>
        <w:t>（</w:t>
      </w:r>
      <w:r w:rsidRPr="00717BF9">
        <w:rPr>
          <w:rFonts w:ascii="宋体" w:hAnsi="宋体"/>
          <w:szCs w:val="21"/>
        </w:rPr>
        <w:t>选填“正确”、“错误”）的。</w:t>
      </w:r>
    </w:p>
    <w:p w:rsidR="00064976" w:rsidRPr="00BE4620" w:rsidRDefault="00064976" w:rsidP="00064976">
      <w:pPr>
        <w:spacing w:line="360" w:lineRule="auto"/>
        <w:rPr>
          <w:szCs w:val="21"/>
        </w:rPr>
      </w:pPr>
      <w:r w:rsidRPr="00717BF9">
        <w:rPr>
          <w:rFonts w:ascii="宋体" w:hAnsi="宋体" w:hint="eastAsia"/>
          <w:szCs w:val="21"/>
        </w:rPr>
        <w:t>④</w:t>
      </w:r>
      <w:r w:rsidRPr="00717BF9">
        <w:rPr>
          <w:rFonts w:ascii="宋体" w:hAnsi="宋体"/>
          <w:szCs w:val="21"/>
        </w:rPr>
        <w:t>小华进一步分析比较表</w:t>
      </w:r>
      <w:proofErr w:type="gramStart"/>
      <w:r w:rsidRPr="00717BF9">
        <w:rPr>
          <w:rFonts w:ascii="宋体" w:hAnsi="宋体"/>
          <w:szCs w:val="21"/>
        </w:rPr>
        <w:t>一</w:t>
      </w:r>
      <w:proofErr w:type="gramEnd"/>
      <w:r w:rsidRPr="00717BF9">
        <w:rPr>
          <w:rFonts w:ascii="宋体" w:hAnsi="宋体"/>
          <w:szCs w:val="21"/>
        </w:rPr>
        <w:t>和表二中物距与像距之和，提出了一个猜想：“当物距与像距之和最小时，可能会成等大的实像”。为了验证该猜想，他们应将物距设定在</w:t>
      </w:r>
      <w:r>
        <w:rPr>
          <w:rFonts w:ascii="宋体" w:hAnsi="宋体"/>
          <w:szCs w:val="21"/>
        </w:rPr>
        <w:t>________</w:t>
      </w:r>
      <w:r w:rsidRPr="00BE4620">
        <w:rPr>
          <w:szCs w:val="21"/>
        </w:rPr>
        <w:t>厘米的范围内继续进行实验。</w:t>
      </w:r>
    </w:p>
    <w:p w:rsidR="00064976" w:rsidRPr="00E0149E" w:rsidRDefault="00064976" w:rsidP="00064976">
      <w:pPr>
        <w:tabs>
          <w:tab w:val="left" w:pos="2475"/>
        </w:tabs>
        <w:spacing w:line="360" w:lineRule="auto"/>
        <w:rPr>
          <w:rFonts w:eastAsia="华文中宋"/>
          <w:szCs w:val="21"/>
        </w:rPr>
      </w:pPr>
      <w:r>
        <w:rPr>
          <w:color w:val="000000"/>
          <w:spacing w:val="-2"/>
          <w:szCs w:val="21"/>
          <w:lang w:val="sq-AL"/>
        </w:rPr>
        <w:t>41</w:t>
      </w:r>
      <w:r w:rsidRPr="008E0A7B">
        <w:rPr>
          <w:rFonts w:hAnsi="宋体"/>
          <w:color w:val="000000"/>
          <w:szCs w:val="21"/>
          <w:lang w:val="sq-AL"/>
        </w:rPr>
        <w:t>．</w:t>
      </w:r>
      <w:r w:rsidRPr="008E0A7B">
        <w:rPr>
          <w:rFonts w:hAnsi="宋体"/>
          <w:b/>
          <w:szCs w:val="21"/>
        </w:rPr>
        <w:t>（</w:t>
      </w:r>
      <w:r w:rsidRPr="008E0A7B">
        <w:rPr>
          <w:b/>
          <w:szCs w:val="21"/>
        </w:rPr>
        <w:t>2019</w:t>
      </w:r>
      <w:r w:rsidRPr="008E0A7B">
        <w:rPr>
          <w:rFonts w:hAnsi="宋体"/>
          <w:b/>
          <w:szCs w:val="21"/>
        </w:rPr>
        <w:t>普陀二模）</w:t>
      </w:r>
      <w:proofErr w:type="gramStart"/>
      <w:r w:rsidRPr="008E0A7B">
        <w:rPr>
          <w:rFonts w:hAnsi="宋体"/>
          <w:color w:val="000000"/>
          <w:szCs w:val="21"/>
          <w:lang w:val="sq-AL"/>
        </w:rPr>
        <w:t>某小组</w:t>
      </w:r>
      <w:proofErr w:type="gramEnd"/>
      <w:r w:rsidRPr="008E0A7B">
        <w:rPr>
          <w:rFonts w:hAnsi="宋体"/>
          <w:color w:val="000000"/>
          <w:szCs w:val="21"/>
          <w:lang w:val="sq-AL"/>
        </w:rPr>
        <w:t>同学在</w:t>
      </w:r>
      <w:r w:rsidRPr="008E0A7B">
        <w:rPr>
          <w:color w:val="000000"/>
          <w:szCs w:val="21"/>
          <w:lang w:val="sq-AL"/>
        </w:rPr>
        <w:t>“</w:t>
      </w:r>
      <w:r w:rsidRPr="008E0A7B">
        <w:rPr>
          <w:rFonts w:hAnsi="宋体"/>
          <w:color w:val="000000"/>
          <w:szCs w:val="21"/>
          <w:lang w:val="sq-AL"/>
        </w:rPr>
        <w:t>探究凸透镜成像的规律</w:t>
      </w:r>
      <w:r w:rsidRPr="008E0A7B">
        <w:rPr>
          <w:color w:val="000000"/>
          <w:szCs w:val="21"/>
          <w:lang w:val="sq-AL"/>
        </w:rPr>
        <w:t>”</w:t>
      </w:r>
      <w:r w:rsidRPr="008E0A7B">
        <w:rPr>
          <w:rFonts w:hAnsi="宋体"/>
          <w:color w:val="000000"/>
          <w:szCs w:val="21"/>
          <w:lang w:val="sq-AL"/>
        </w:rPr>
        <w:t>实验中，用焦距</w:t>
      </w:r>
      <w:r w:rsidRPr="008E0A7B">
        <w:rPr>
          <w:i/>
          <w:color w:val="000000"/>
          <w:szCs w:val="21"/>
          <w:lang w:val="sq-AL"/>
        </w:rPr>
        <w:t>f</w:t>
      </w:r>
      <w:r w:rsidRPr="008E0A7B">
        <w:rPr>
          <w:rFonts w:hAnsi="宋体"/>
          <w:color w:val="000000"/>
          <w:szCs w:val="21"/>
          <w:lang w:val="sq-AL"/>
        </w:rPr>
        <w:t>为</w:t>
      </w:r>
      <w:r w:rsidRPr="008E0A7B">
        <w:rPr>
          <w:color w:val="000000"/>
          <w:szCs w:val="21"/>
          <w:lang w:val="sq-AL"/>
        </w:rPr>
        <w:t>8</w:t>
      </w:r>
      <w:r w:rsidRPr="008E0A7B">
        <w:rPr>
          <w:rFonts w:hAnsi="宋体"/>
          <w:color w:val="000000"/>
          <w:szCs w:val="21"/>
          <w:lang w:val="sq-AL"/>
        </w:rPr>
        <w:t>厘米的凸透镜和物高</w:t>
      </w:r>
      <w:r w:rsidRPr="008E0A7B">
        <w:rPr>
          <w:i/>
          <w:color w:val="000000"/>
          <w:szCs w:val="21"/>
          <w:lang w:val="sq-AL"/>
        </w:rPr>
        <w:t>h</w:t>
      </w:r>
      <w:r w:rsidRPr="008E0A7B">
        <w:rPr>
          <w:rFonts w:hAnsi="宋体"/>
          <w:color w:val="000000"/>
          <w:szCs w:val="21"/>
          <w:vertAlign w:val="subscript"/>
          <w:lang w:val="sq-AL"/>
        </w:rPr>
        <w:t>物</w:t>
      </w:r>
      <w:r w:rsidRPr="008E0A7B">
        <w:rPr>
          <w:rFonts w:hAnsi="宋体"/>
          <w:color w:val="000000"/>
          <w:szCs w:val="21"/>
          <w:lang w:val="sq-AL"/>
        </w:rPr>
        <w:t>为</w:t>
      </w:r>
      <w:r w:rsidRPr="008E0A7B">
        <w:rPr>
          <w:color w:val="000000"/>
          <w:szCs w:val="21"/>
          <w:lang w:val="sq-AL"/>
        </w:rPr>
        <w:t>5</w:t>
      </w:r>
      <w:r w:rsidRPr="008E0A7B">
        <w:rPr>
          <w:rFonts w:hAnsi="宋体"/>
          <w:color w:val="000000"/>
          <w:szCs w:val="21"/>
          <w:lang w:val="sq-AL"/>
        </w:rPr>
        <w:t>厘米的光源等器材进行实验，</w:t>
      </w:r>
      <w:r w:rsidRPr="008E0A7B">
        <w:rPr>
          <w:rFonts w:hAnsi="宋体"/>
          <w:color w:val="000000"/>
          <w:szCs w:val="21"/>
        </w:rPr>
        <w:t>为了研究凸透镜成实像时，像的大小与物距</w:t>
      </w:r>
      <w:r w:rsidRPr="008E0A7B">
        <w:rPr>
          <w:i/>
          <w:color w:val="000000"/>
          <w:szCs w:val="21"/>
        </w:rPr>
        <w:t>u</w:t>
      </w:r>
      <w:r w:rsidRPr="008E0A7B">
        <w:rPr>
          <w:rFonts w:hAnsi="宋体"/>
          <w:color w:val="000000"/>
          <w:szCs w:val="21"/>
        </w:rPr>
        <w:t>、像距</w:t>
      </w:r>
      <w:r w:rsidRPr="008E0A7B">
        <w:rPr>
          <w:i/>
          <w:color w:val="000000"/>
          <w:szCs w:val="21"/>
        </w:rPr>
        <w:t>v</w:t>
      </w:r>
      <w:r w:rsidRPr="008E0A7B">
        <w:rPr>
          <w:rFonts w:hAnsi="宋体"/>
          <w:color w:val="000000"/>
          <w:szCs w:val="21"/>
        </w:rPr>
        <w:t>之间的关系，他们计算了物距与像距的比值</w:t>
      </w:r>
      <w:r w:rsidRPr="008E0A7B">
        <w:rPr>
          <w:i/>
          <w:color w:val="000000"/>
          <w:szCs w:val="21"/>
        </w:rPr>
        <w:t>k</w:t>
      </w:r>
      <w:r w:rsidRPr="008E0A7B">
        <w:rPr>
          <w:rFonts w:hAnsi="宋体"/>
          <w:color w:val="000000"/>
          <w:szCs w:val="21"/>
        </w:rPr>
        <w:t>，</w:t>
      </w:r>
      <w:r w:rsidRPr="008E0A7B">
        <w:rPr>
          <w:rFonts w:hAnsi="宋体"/>
          <w:color w:val="000000"/>
          <w:szCs w:val="21"/>
          <w:lang w:val="sq-AL"/>
        </w:rPr>
        <w:t>并将相关</w:t>
      </w:r>
      <w:r w:rsidRPr="008E0A7B">
        <w:rPr>
          <w:rFonts w:hAnsi="宋体"/>
          <w:color w:val="000000"/>
          <w:szCs w:val="21"/>
        </w:rPr>
        <w:t>数据记录在表</w:t>
      </w:r>
      <w:r w:rsidRPr="008E0A7B">
        <w:rPr>
          <w:color w:val="000000"/>
          <w:szCs w:val="21"/>
        </w:rPr>
        <w:t>1</w:t>
      </w:r>
      <w:r w:rsidRPr="008E0A7B">
        <w:rPr>
          <w:rFonts w:hAnsi="宋体"/>
          <w:color w:val="000000"/>
          <w:szCs w:val="21"/>
        </w:rPr>
        <w:t>中。</w:t>
      </w:r>
    </w:p>
    <w:tbl>
      <w:tblPr>
        <w:tblW w:w="7824" w:type="dxa"/>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634"/>
        <w:gridCol w:w="1622"/>
        <w:gridCol w:w="1816"/>
        <w:gridCol w:w="2042"/>
      </w:tblGrid>
      <w:tr w:rsidR="00064976" w:rsidTr="00395EAC">
        <w:tc>
          <w:tcPr>
            <w:tcW w:w="7824" w:type="dxa"/>
            <w:gridSpan w:val="5"/>
            <w:tcBorders>
              <w:top w:val="nil"/>
              <w:left w:val="nil"/>
              <w:right w:val="nil"/>
            </w:tcBorders>
            <w:vAlign w:val="center"/>
          </w:tcPr>
          <w:p w:rsidR="00064976" w:rsidRPr="008E0A7B" w:rsidRDefault="00064976" w:rsidP="00395EAC">
            <w:pPr>
              <w:widowControl/>
              <w:rPr>
                <w:color w:val="000000"/>
                <w:szCs w:val="21"/>
                <w:lang w:val="sq-AL"/>
              </w:rPr>
            </w:pPr>
            <w:r w:rsidRPr="008E0A7B">
              <w:rPr>
                <w:rFonts w:hAnsi="宋体"/>
                <w:color w:val="000000"/>
                <w:szCs w:val="21"/>
              </w:rPr>
              <w:t>表</w:t>
            </w:r>
            <w:r w:rsidRPr="008E0A7B">
              <w:rPr>
                <w:color w:val="000000"/>
                <w:szCs w:val="21"/>
              </w:rPr>
              <w:t>1</w:t>
            </w:r>
            <w:r w:rsidRPr="008E0A7B">
              <w:rPr>
                <w:rFonts w:hAnsi="宋体"/>
                <w:color w:val="000000"/>
                <w:szCs w:val="21"/>
              </w:rPr>
              <w:t>：</w:t>
            </w:r>
            <w:r w:rsidRPr="008E0A7B">
              <w:rPr>
                <w:color w:val="000000"/>
                <w:szCs w:val="21"/>
              </w:rPr>
              <w:t xml:space="preserve"> </w:t>
            </w:r>
            <w:r w:rsidRPr="008E0A7B">
              <w:rPr>
                <w:i/>
                <w:color w:val="000000"/>
                <w:szCs w:val="21"/>
                <w:lang w:val="sq-AL"/>
              </w:rPr>
              <w:t xml:space="preserve">f </w:t>
            </w:r>
            <w:r w:rsidRPr="008E0A7B">
              <w:rPr>
                <w:color w:val="000000"/>
                <w:szCs w:val="21"/>
                <w:lang w:val="sq-AL"/>
              </w:rPr>
              <w:t>=8</w:t>
            </w:r>
            <w:r w:rsidRPr="008E0A7B">
              <w:rPr>
                <w:rFonts w:hAnsi="宋体"/>
                <w:color w:val="000000"/>
                <w:szCs w:val="21"/>
                <w:lang w:val="sq-AL"/>
              </w:rPr>
              <w:t>厘米，</w:t>
            </w:r>
            <w:r w:rsidRPr="008E0A7B">
              <w:rPr>
                <w:i/>
                <w:color w:val="000000"/>
                <w:szCs w:val="21"/>
                <w:lang w:val="sq-AL"/>
              </w:rPr>
              <w:t>h</w:t>
            </w:r>
            <w:r w:rsidRPr="008E0A7B">
              <w:rPr>
                <w:rFonts w:hAnsi="宋体"/>
                <w:color w:val="000000"/>
                <w:szCs w:val="21"/>
                <w:vertAlign w:val="subscript"/>
                <w:lang w:val="sq-AL"/>
              </w:rPr>
              <w:t>物</w:t>
            </w:r>
            <w:r w:rsidRPr="008E0A7B">
              <w:rPr>
                <w:color w:val="000000"/>
                <w:szCs w:val="21"/>
                <w:lang w:val="sq-AL"/>
              </w:rPr>
              <w:t>=5</w:t>
            </w:r>
            <w:r w:rsidRPr="008E0A7B">
              <w:rPr>
                <w:rFonts w:hAnsi="宋体"/>
                <w:color w:val="000000"/>
                <w:szCs w:val="21"/>
                <w:lang w:val="sq-AL"/>
              </w:rPr>
              <w:t>厘米</w:t>
            </w:r>
          </w:p>
        </w:tc>
      </w:tr>
      <w:tr w:rsidR="00064976" w:rsidTr="00395EAC">
        <w:tc>
          <w:tcPr>
            <w:tcW w:w="710" w:type="dxa"/>
            <w:vAlign w:val="center"/>
          </w:tcPr>
          <w:p w:rsidR="00064976" w:rsidRPr="008E0A7B" w:rsidRDefault="00064976" w:rsidP="00395EAC">
            <w:pPr>
              <w:widowControl/>
              <w:adjustRightInd w:val="0"/>
              <w:snapToGrid w:val="0"/>
              <w:jc w:val="center"/>
              <w:rPr>
                <w:bCs/>
                <w:color w:val="000000"/>
                <w:kern w:val="0"/>
                <w:szCs w:val="21"/>
              </w:rPr>
            </w:pPr>
            <w:r w:rsidRPr="008E0A7B">
              <w:rPr>
                <w:rFonts w:hAnsi="宋体"/>
                <w:bCs/>
                <w:color w:val="000000"/>
                <w:kern w:val="0"/>
                <w:szCs w:val="21"/>
              </w:rPr>
              <w:t>序号</w:t>
            </w:r>
          </w:p>
        </w:tc>
        <w:tc>
          <w:tcPr>
            <w:tcW w:w="1634" w:type="dxa"/>
            <w:vAlign w:val="center"/>
          </w:tcPr>
          <w:p w:rsidR="00064976" w:rsidRPr="008E0A7B" w:rsidRDefault="00064976" w:rsidP="00395EAC">
            <w:pPr>
              <w:widowControl/>
              <w:adjustRightInd w:val="0"/>
              <w:snapToGrid w:val="0"/>
              <w:jc w:val="center"/>
              <w:rPr>
                <w:bCs/>
                <w:color w:val="000000"/>
                <w:kern w:val="0"/>
                <w:szCs w:val="21"/>
              </w:rPr>
            </w:pPr>
            <w:r w:rsidRPr="008E0A7B">
              <w:rPr>
                <w:rFonts w:hAnsi="宋体"/>
                <w:bCs/>
                <w:color w:val="000000"/>
                <w:kern w:val="0"/>
                <w:szCs w:val="21"/>
              </w:rPr>
              <w:t>物距</w:t>
            </w:r>
            <w:r w:rsidRPr="008E0A7B">
              <w:rPr>
                <w:i/>
                <w:color w:val="000000"/>
                <w:szCs w:val="21"/>
              </w:rPr>
              <w:t>u</w:t>
            </w:r>
            <w:r w:rsidRPr="008E0A7B">
              <w:rPr>
                <w:rFonts w:hAnsi="宋体"/>
                <w:bCs/>
                <w:color w:val="000000"/>
                <w:kern w:val="0"/>
                <w:szCs w:val="21"/>
              </w:rPr>
              <w:t>（厘米）</w:t>
            </w:r>
          </w:p>
        </w:tc>
        <w:tc>
          <w:tcPr>
            <w:tcW w:w="1622" w:type="dxa"/>
            <w:vAlign w:val="center"/>
          </w:tcPr>
          <w:p w:rsidR="00064976" w:rsidRPr="008E0A7B" w:rsidRDefault="00064976" w:rsidP="00395EAC">
            <w:pPr>
              <w:widowControl/>
              <w:adjustRightInd w:val="0"/>
              <w:snapToGrid w:val="0"/>
              <w:jc w:val="center"/>
              <w:rPr>
                <w:bCs/>
                <w:color w:val="000000"/>
                <w:kern w:val="0"/>
                <w:szCs w:val="21"/>
              </w:rPr>
            </w:pPr>
            <w:r w:rsidRPr="008E0A7B">
              <w:rPr>
                <w:rFonts w:hAnsi="宋体"/>
                <w:bCs/>
                <w:color w:val="000000"/>
                <w:kern w:val="0"/>
                <w:szCs w:val="21"/>
              </w:rPr>
              <w:t>像距</w:t>
            </w:r>
            <w:r w:rsidRPr="008E0A7B">
              <w:rPr>
                <w:i/>
                <w:color w:val="000000"/>
                <w:szCs w:val="21"/>
              </w:rPr>
              <w:t>v</w:t>
            </w:r>
            <w:r w:rsidRPr="008E0A7B">
              <w:rPr>
                <w:rFonts w:hAnsi="宋体"/>
                <w:bCs/>
                <w:color w:val="000000"/>
                <w:kern w:val="0"/>
                <w:szCs w:val="21"/>
              </w:rPr>
              <w:t>（厘米）</w:t>
            </w:r>
          </w:p>
        </w:tc>
        <w:tc>
          <w:tcPr>
            <w:tcW w:w="1816" w:type="dxa"/>
            <w:vAlign w:val="center"/>
          </w:tcPr>
          <w:p w:rsidR="00064976" w:rsidRPr="008E0A7B" w:rsidRDefault="00064976" w:rsidP="00395EAC">
            <w:pPr>
              <w:widowControl/>
              <w:adjustRightInd w:val="0"/>
              <w:snapToGrid w:val="0"/>
              <w:jc w:val="center"/>
              <w:rPr>
                <w:bCs/>
                <w:color w:val="000000"/>
                <w:kern w:val="0"/>
                <w:szCs w:val="21"/>
              </w:rPr>
            </w:pPr>
            <w:r w:rsidRPr="008E0A7B">
              <w:rPr>
                <w:rFonts w:hAnsi="宋体"/>
                <w:bCs/>
                <w:color w:val="000000"/>
                <w:kern w:val="0"/>
                <w:szCs w:val="21"/>
              </w:rPr>
              <w:t>像高</w:t>
            </w:r>
            <w:r w:rsidRPr="008E0A7B">
              <w:rPr>
                <w:i/>
                <w:color w:val="000000"/>
                <w:szCs w:val="21"/>
              </w:rPr>
              <w:t>h</w:t>
            </w:r>
            <w:r w:rsidRPr="008E0A7B">
              <w:rPr>
                <w:rFonts w:hAnsi="宋体"/>
                <w:color w:val="000000"/>
                <w:szCs w:val="21"/>
                <w:vertAlign w:val="subscript"/>
              </w:rPr>
              <w:t>像</w:t>
            </w:r>
            <w:r w:rsidRPr="008E0A7B">
              <w:rPr>
                <w:rFonts w:hAnsi="宋体"/>
                <w:bCs/>
                <w:color w:val="000000"/>
                <w:kern w:val="0"/>
                <w:szCs w:val="21"/>
              </w:rPr>
              <w:t>（厘米）</w:t>
            </w:r>
          </w:p>
        </w:tc>
        <w:tc>
          <w:tcPr>
            <w:tcW w:w="2042" w:type="dxa"/>
            <w:tcBorders>
              <w:right w:val="single" w:sz="4" w:space="0" w:color="auto"/>
            </w:tcBorders>
            <w:vAlign w:val="center"/>
          </w:tcPr>
          <w:p w:rsidR="00064976" w:rsidRPr="008E0A7B" w:rsidRDefault="00064976" w:rsidP="00395EAC">
            <w:pPr>
              <w:widowControl/>
              <w:adjustRightInd w:val="0"/>
              <w:snapToGrid w:val="0"/>
              <w:jc w:val="center"/>
              <w:rPr>
                <w:bCs/>
                <w:color w:val="000000"/>
                <w:kern w:val="0"/>
                <w:szCs w:val="21"/>
              </w:rPr>
            </w:pPr>
            <w:r w:rsidRPr="008E0A7B">
              <w:rPr>
                <w:rFonts w:hAnsi="宋体"/>
                <w:bCs/>
                <w:color w:val="000000"/>
                <w:kern w:val="0"/>
                <w:szCs w:val="21"/>
              </w:rPr>
              <w:t>物距与像距的比值</w:t>
            </w:r>
            <w:r w:rsidRPr="008E0A7B">
              <w:rPr>
                <w:i/>
                <w:color w:val="000000"/>
                <w:szCs w:val="21"/>
              </w:rPr>
              <w:t>k</w:t>
            </w:r>
          </w:p>
        </w:tc>
      </w:tr>
      <w:tr w:rsidR="00064976" w:rsidTr="00395EAC">
        <w:trPr>
          <w:trHeight w:hRule="exact" w:val="340"/>
        </w:trPr>
        <w:tc>
          <w:tcPr>
            <w:tcW w:w="710" w:type="dxa"/>
            <w:vAlign w:val="center"/>
          </w:tcPr>
          <w:p w:rsidR="00064976" w:rsidRPr="008E0A7B" w:rsidRDefault="00064976" w:rsidP="00395EAC">
            <w:pPr>
              <w:widowControl/>
              <w:jc w:val="center"/>
              <w:rPr>
                <w:bCs/>
                <w:color w:val="000000"/>
                <w:kern w:val="0"/>
                <w:szCs w:val="21"/>
              </w:rPr>
            </w:pPr>
            <w:r w:rsidRPr="008E0A7B">
              <w:rPr>
                <w:color w:val="000000"/>
                <w:szCs w:val="21"/>
              </w:rPr>
              <w:t>1</w:t>
            </w:r>
          </w:p>
        </w:tc>
        <w:tc>
          <w:tcPr>
            <w:tcW w:w="1634" w:type="dxa"/>
            <w:vAlign w:val="center"/>
          </w:tcPr>
          <w:p w:rsidR="00064976" w:rsidRPr="008E0A7B" w:rsidRDefault="00064976" w:rsidP="00395EAC">
            <w:pPr>
              <w:widowControl/>
              <w:jc w:val="center"/>
              <w:rPr>
                <w:bCs/>
                <w:color w:val="000000"/>
                <w:kern w:val="0"/>
                <w:szCs w:val="21"/>
              </w:rPr>
            </w:pPr>
            <w:r w:rsidRPr="008E0A7B">
              <w:rPr>
                <w:color w:val="000000"/>
                <w:szCs w:val="21"/>
              </w:rPr>
              <w:t>28.0</w:t>
            </w:r>
          </w:p>
        </w:tc>
        <w:tc>
          <w:tcPr>
            <w:tcW w:w="1622" w:type="dxa"/>
            <w:vAlign w:val="center"/>
          </w:tcPr>
          <w:p w:rsidR="00064976" w:rsidRPr="008E0A7B" w:rsidRDefault="00064976" w:rsidP="00395EAC">
            <w:pPr>
              <w:widowControl/>
              <w:jc w:val="center"/>
              <w:rPr>
                <w:bCs/>
                <w:color w:val="000000"/>
                <w:kern w:val="0"/>
                <w:szCs w:val="21"/>
              </w:rPr>
            </w:pPr>
            <w:r w:rsidRPr="008E0A7B">
              <w:rPr>
                <w:color w:val="000000"/>
                <w:szCs w:val="21"/>
              </w:rPr>
              <w:t>11.2</w:t>
            </w:r>
          </w:p>
        </w:tc>
        <w:tc>
          <w:tcPr>
            <w:tcW w:w="1816" w:type="dxa"/>
            <w:vAlign w:val="center"/>
          </w:tcPr>
          <w:p w:rsidR="00064976" w:rsidRPr="008E0A7B" w:rsidRDefault="00064976" w:rsidP="00395EAC">
            <w:pPr>
              <w:widowControl/>
              <w:jc w:val="center"/>
              <w:rPr>
                <w:bCs/>
                <w:color w:val="000000"/>
                <w:kern w:val="0"/>
                <w:szCs w:val="21"/>
              </w:rPr>
            </w:pPr>
            <w:r w:rsidRPr="008E0A7B">
              <w:rPr>
                <w:color w:val="000000"/>
                <w:szCs w:val="21"/>
              </w:rPr>
              <w:t>2.0</w:t>
            </w:r>
          </w:p>
        </w:tc>
        <w:tc>
          <w:tcPr>
            <w:tcW w:w="2042" w:type="dxa"/>
            <w:tcBorders>
              <w:right w:val="single" w:sz="4" w:space="0" w:color="auto"/>
            </w:tcBorders>
            <w:vAlign w:val="center"/>
          </w:tcPr>
          <w:p w:rsidR="00064976" w:rsidRPr="008E0A7B" w:rsidRDefault="00064976" w:rsidP="00395EAC">
            <w:pPr>
              <w:widowControl/>
              <w:jc w:val="center"/>
              <w:rPr>
                <w:bCs/>
                <w:color w:val="000000"/>
                <w:kern w:val="0"/>
                <w:szCs w:val="21"/>
              </w:rPr>
            </w:pPr>
            <w:r w:rsidRPr="008E0A7B">
              <w:rPr>
                <w:color w:val="000000"/>
                <w:szCs w:val="21"/>
              </w:rPr>
              <w:t>2.5</w:t>
            </w:r>
          </w:p>
        </w:tc>
      </w:tr>
      <w:tr w:rsidR="00064976" w:rsidTr="00395EAC">
        <w:trPr>
          <w:trHeight w:hRule="exact" w:val="340"/>
        </w:trPr>
        <w:tc>
          <w:tcPr>
            <w:tcW w:w="710" w:type="dxa"/>
            <w:vAlign w:val="center"/>
          </w:tcPr>
          <w:p w:rsidR="00064976" w:rsidRPr="008E0A7B" w:rsidRDefault="00064976" w:rsidP="00395EAC">
            <w:pPr>
              <w:widowControl/>
              <w:jc w:val="center"/>
              <w:rPr>
                <w:bCs/>
                <w:color w:val="000000"/>
                <w:kern w:val="0"/>
                <w:szCs w:val="21"/>
              </w:rPr>
            </w:pPr>
            <w:r w:rsidRPr="008E0A7B">
              <w:rPr>
                <w:color w:val="000000"/>
                <w:szCs w:val="21"/>
              </w:rPr>
              <w:t>2</w:t>
            </w:r>
          </w:p>
        </w:tc>
        <w:tc>
          <w:tcPr>
            <w:tcW w:w="1634" w:type="dxa"/>
            <w:vAlign w:val="center"/>
          </w:tcPr>
          <w:p w:rsidR="00064976" w:rsidRPr="008E0A7B" w:rsidRDefault="00064976" w:rsidP="00395EAC">
            <w:pPr>
              <w:widowControl/>
              <w:jc w:val="center"/>
              <w:rPr>
                <w:bCs/>
                <w:color w:val="000000"/>
                <w:kern w:val="0"/>
                <w:szCs w:val="21"/>
              </w:rPr>
            </w:pPr>
            <w:r w:rsidRPr="008E0A7B">
              <w:rPr>
                <w:color w:val="000000"/>
                <w:szCs w:val="21"/>
              </w:rPr>
              <w:t>24.0</w:t>
            </w:r>
          </w:p>
        </w:tc>
        <w:tc>
          <w:tcPr>
            <w:tcW w:w="1622" w:type="dxa"/>
            <w:vAlign w:val="center"/>
          </w:tcPr>
          <w:p w:rsidR="00064976" w:rsidRPr="008E0A7B" w:rsidRDefault="00064976" w:rsidP="00395EAC">
            <w:pPr>
              <w:widowControl/>
              <w:jc w:val="center"/>
              <w:rPr>
                <w:bCs/>
                <w:color w:val="000000"/>
                <w:kern w:val="0"/>
                <w:szCs w:val="21"/>
              </w:rPr>
            </w:pPr>
            <w:r w:rsidRPr="008E0A7B">
              <w:rPr>
                <w:color w:val="000000"/>
                <w:szCs w:val="21"/>
              </w:rPr>
              <w:t>12.0</w:t>
            </w:r>
          </w:p>
        </w:tc>
        <w:tc>
          <w:tcPr>
            <w:tcW w:w="1816" w:type="dxa"/>
            <w:vAlign w:val="center"/>
          </w:tcPr>
          <w:p w:rsidR="00064976" w:rsidRPr="008E0A7B" w:rsidRDefault="00064976" w:rsidP="00395EAC">
            <w:pPr>
              <w:widowControl/>
              <w:jc w:val="center"/>
              <w:rPr>
                <w:bCs/>
                <w:color w:val="000000"/>
                <w:kern w:val="0"/>
                <w:szCs w:val="21"/>
              </w:rPr>
            </w:pPr>
            <w:r w:rsidRPr="008E0A7B">
              <w:rPr>
                <w:color w:val="000000"/>
                <w:szCs w:val="21"/>
              </w:rPr>
              <w:t>2.5</w:t>
            </w:r>
          </w:p>
        </w:tc>
        <w:tc>
          <w:tcPr>
            <w:tcW w:w="2042" w:type="dxa"/>
            <w:tcBorders>
              <w:right w:val="single" w:sz="4" w:space="0" w:color="auto"/>
            </w:tcBorders>
            <w:vAlign w:val="center"/>
          </w:tcPr>
          <w:p w:rsidR="00064976" w:rsidRPr="008E0A7B" w:rsidRDefault="00064976" w:rsidP="00395EAC">
            <w:pPr>
              <w:widowControl/>
              <w:jc w:val="center"/>
              <w:rPr>
                <w:bCs/>
                <w:color w:val="000000"/>
                <w:kern w:val="0"/>
                <w:szCs w:val="21"/>
              </w:rPr>
            </w:pPr>
            <w:r w:rsidRPr="008E0A7B">
              <w:rPr>
                <w:color w:val="000000"/>
                <w:szCs w:val="21"/>
              </w:rPr>
              <w:t>2.0</w:t>
            </w:r>
          </w:p>
        </w:tc>
      </w:tr>
      <w:tr w:rsidR="00064976" w:rsidTr="00395EAC">
        <w:trPr>
          <w:trHeight w:hRule="exact" w:val="340"/>
        </w:trPr>
        <w:tc>
          <w:tcPr>
            <w:tcW w:w="710" w:type="dxa"/>
            <w:vAlign w:val="center"/>
          </w:tcPr>
          <w:p w:rsidR="00064976" w:rsidRPr="008E0A7B" w:rsidRDefault="00064976" w:rsidP="00395EAC">
            <w:pPr>
              <w:widowControl/>
              <w:jc w:val="center"/>
              <w:rPr>
                <w:bCs/>
                <w:color w:val="000000"/>
                <w:kern w:val="0"/>
                <w:szCs w:val="21"/>
              </w:rPr>
            </w:pPr>
            <w:r w:rsidRPr="008E0A7B">
              <w:rPr>
                <w:color w:val="000000"/>
                <w:szCs w:val="21"/>
              </w:rPr>
              <w:t>3</w:t>
            </w:r>
          </w:p>
        </w:tc>
        <w:tc>
          <w:tcPr>
            <w:tcW w:w="1634" w:type="dxa"/>
            <w:vAlign w:val="center"/>
          </w:tcPr>
          <w:p w:rsidR="00064976" w:rsidRPr="008E0A7B" w:rsidRDefault="00064976" w:rsidP="00395EAC">
            <w:pPr>
              <w:widowControl/>
              <w:jc w:val="center"/>
              <w:rPr>
                <w:bCs/>
                <w:color w:val="000000"/>
                <w:kern w:val="0"/>
                <w:szCs w:val="21"/>
              </w:rPr>
            </w:pPr>
            <w:r w:rsidRPr="008E0A7B">
              <w:rPr>
                <w:color w:val="000000"/>
                <w:szCs w:val="21"/>
              </w:rPr>
              <w:t>18.0</w:t>
            </w:r>
          </w:p>
        </w:tc>
        <w:tc>
          <w:tcPr>
            <w:tcW w:w="1622" w:type="dxa"/>
            <w:vAlign w:val="center"/>
          </w:tcPr>
          <w:p w:rsidR="00064976" w:rsidRPr="008E0A7B" w:rsidRDefault="00064976" w:rsidP="00395EAC">
            <w:pPr>
              <w:widowControl/>
              <w:jc w:val="center"/>
              <w:rPr>
                <w:bCs/>
                <w:color w:val="000000"/>
                <w:kern w:val="0"/>
                <w:szCs w:val="21"/>
              </w:rPr>
            </w:pPr>
            <w:r w:rsidRPr="008E0A7B">
              <w:rPr>
                <w:color w:val="000000"/>
                <w:szCs w:val="21"/>
              </w:rPr>
              <w:t>14.4</w:t>
            </w:r>
          </w:p>
        </w:tc>
        <w:tc>
          <w:tcPr>
            <w:tcW w:w="1816" w:type="dxa"/>
            <w:vAlign w:val="center"/>
          </w:tcPr>
          <w:p w:rsidR="00064976" w:rsidRPr="008E0A7B" w:rsidRDefault="00064976" w:rsidP="00395EAC">
            <w:pPr>
              <w:widowControl/>
              <w:jc w:val="center"/>
              <w:rPr>
                <w:bCs/>
                <w:color w:val="000000"/>
                <w:kern w:val="0"/>
                <w:szCs w:val="21"/>
              </w:rPr>
            </w:pPr>
            <w:r w:rsidRPr="008E0A7B">
              <w:rPr>
                <w:color w:val="000000"/>
                <w:szCs w:val="21"/>
              </w:rPr>
              <w:t>4.0</w:t>
            </w:r>
          </w:p>
        </w:tc>
        <w:tc>
          <w:tcPr>
            <w:tcW w:w="2042" w:type="dxa"/>
            <w:tcBorders>
              <w:right w:val="single" w:sz="4" w:space="0" w:color="auto"/>
            </w:tcBorders>
            <w:vAlign w:val="center"/>
          </w:tcPr>
          <w:p w:rsidR="00064976" w:rsidRPr="008E0A7B" w:rsidRDefault="00064976" w:rsidP="00395EAC">
            <w:pPr>
              <w:jc w:val="center"/>
              <w:rPr>
                <w:color w:val="000000"/>
                <w:szCs w:val="21"/>
              </w:rPr>
            </w:pPr>
            <w:r w:rsidRPr="008E0A7B">
              <w:rPr>
                <w:color w:val="000000"/>
                <w:szCs w:val="21"/>
              </w:rPr>
              <w:t>1.25</w:t>
            </w:r>
          </w:p>
        </w:tc>
      </w:tr>
      <w:tr w:rsidR="00064976" w:rsidTr="00395EAC">
        <w:trPr>
          <w:trHeight w:hRule="exact" w:val="340"/>
        </w:trPr>
        <w:tc>
          <w:tcPr>
            <w:tcW w:w="710" w:type="dxa"/>
            <w:vAlign w:val="center"/>
          </w:tcPr>
          <w:p w:rsidR="00064976" w:rsidRPr="008E0A7B" w:rsidRDefault="00064976" w:rsidP="00395EAC">
            <w:pPr>
              <w:widowControl/>
              <w:jc w:val="center"/>
              <w:rPr>
                <w:bCs/>
                <w:color w:val="000000"/>
                <w:kern w:val="0"/>
                <w:szCs w:val="21"/>
              </w:rPr>
            </w:pPr>
            <w:r w:rsidRPr="008E0A7B">
              <w:rPr>
                <w:color w:val="000000"/>
                <w:szCs w:val="21"/>
              </w:rPr>
              <w:t>4</w:t>
            </w:r>
          </w:p>
        </w:tc>
        <w:tc>
          <w:tcPr>
            <w:tcW w:w="1634" w:type="dxa"/>
            <w:vAlign w:val="center"/>
          </w:tcPr>
          <w:p w:rsidR="00064976" w:rsidRPr="008E0A7B" w:rsidRDefault="00064976" w:rsidP="00395EAC">
            <w:pPr>
              <w:widowControl/>
              <w:jc w:val="center"/>
              <w:rPr>
                <w:bCs/>
                <w:color w:val="000000"/>
                <w:kern w:val="0"/>
                <w:szCs w:val="21"/>
              </w:rPr>
            </w:pPr>
            <w:r w:rsidRPr="008E0A7B">
              <w:rPr>
                <w:color w:val="000000"/>
                <w:szCs w:val="21"/>
              </w:rPr>
              <w:t>13.0</w:t>
            </w:r>
          </w:p>
        </w:tc>
        <w:tc>
          <w:tcPr>
            <w:tcW w:w="1622" w:type="dxa"/>
            <w:vAlign w:val="center"/>
          </w:tcPr>
          <w:p w:rsidR="00064976" w:rsidRPr="008E0A7B" w:rsidRDefault="00064976" w:rsidP="00395EAC">
            <w:pPr>
              <w:widowControl/>
              <w:jc w:val="center"/>
              <w:rPr>
                <w:bCs/>
                <w:color w:val="000000"/>
                <w:kern w:val="0"/>
                <w:szCs w:val="21"/>
              </w:rPr>
            </w:pPr>
            <w:r w:rsidRPr="008E0A7B">
              <w:rPr>
                <w:color w:val="000000"/>
                <w:szCs w:val="21"/>
              </w:rPr>
              <w:t>20.8</w:t>
            </w:r>
          </w:p>
        </w:tc>
        <w:tc>
          <w:tcPr>
            <w:tcW w:w="1816" w:type="dxa"/>
            <w:vAlign w:val="center"/>
          </w:tcPr>
          <w:p w:rsidR="00064976" w:rsidRPr="008E0A7B" w:rsidRDefault="00064976" w:rsidP="00395EAC">
            <w:pPr>
              <w:widowControl/>
              <w:jc w:val="center"/>
              <w:rPr>
                <w:bCs/>
                <w:color w:val="000000"/>
                <w:kern w:val="0"/>
                <w:szCs w:val="21"/>
              </w:rPr>
            </w:pPr>
            <w:r w:rsidRPr="008E0A7B">
              <w:rPr>
                <w:color w:val="000000"/>
                <w:szCs w:val="21"/>
              </w:rPr>
              <w:t>8.0</w:t>
            </w:r>
          </w:p>
        </w:tc>
        <w:tc>
          <w:tcPr>
            <w:tcW w:w="2042" w:type="dxa"/>
            <w:tcBorders>
              <w:right w:val="single" w:sz="4" w:space="0" w:color="auto"/>
            </w:tcBorders>
            <w:vAlign w:val="center"/>
          </w:tcPr>
          <w:p w:rsidR="00064976" w:rsidRPr="008E0A7B" w:rsidRDefault="00064976" w:rsidP="00395EAC">
            <w:pPr>
              <w:jc w:val="center"/>
              <w:rPr>
                <w:color w:val="000000"/>
                <w:szCs w:val="21"/>
              </w:rPr>
            </w:pPr>
            <w:r w:rsidRPr="008E0A7B">
              <w:rPr>
                <w:color w:val="000000"/>
                <w:szCs w:val="21"/>
              </w:rPr>
              <w:t>0.625</w:t>
            </w:r>
          </w:p>
        </w:tc>
      </w:tr>
      <w:tr w:rsidR="00064976" w:rsidTr="00395EAC">
        <w:trPr>
          <w:trHeight w:hRule="exact" w:val="340"/>
        </w:trPr>
        <w:tc>
          <w:tcPr>
            <w:tcW w:w="710" w:type="dxa"/>
            <w:vAlign w:val="center"/>
          </w:tcPr>
          <w:p w:rsidR="00064976" w:rsidRPr="008E0A7B" w:rsidRDefault="00064976" w:rsidP="00395EAC">
            <w:pPr>
              <w:widowControl/>
              <w:jc w:val="center"/>
              <w:rPr>
                <w:bCs/>
                <w:color w:val="000000"/>
                <w:kern w:val="0"/>
                <w:szCs w:val="21"/>
              </w:rPr>
            </w:pPr>
            <w:r w:rsidRPr="008E0A7B">
              <w:rPr>
                <w:color w:val="000000"/>
                <w:szCs w:val="21"/>
              </w:rPr>
              <w:t>5</w:t>
            </w:r>
          </w:p>
        </w:tc>
        <w:tc>
          <w:tcPr>
            <w:tcW w:w="1634" w:type="dxa"/>
            <w:vAlign w:val="center"/>
          </w:tcPr>
          <w:p w:rsidR="00064976" w:rsidRPr="008E0A7B" w:rsidRDefault="00064976" w:rsidP="00395EAC">
            <w:pPr>
              <w:widowControl/>
              <w:jc w:val="center"/>
              <w:rPr>
                <w:bCs/>
                <w:color w:val="000000"/>
                <w:kern w:val="0"/>
                <w:szCs w:val="21"/>
              </w:rPr>
            </w:pPr>
            <w:r w:rsidRPr="008E0A7B">
              <w:rPr>
                <w:color w:val="000000"/>
                <w:szCs w:val="21"/>
              </w:rPr>
              <w:t>12.0</w:t>
            </w:r>
          </w:p>
        </w:tc>
        <w:tc>
          <w:tcPr>
            <w:tcW w:w="1622" w:type="dxa"/>
            <w:vAlign w:val="center"/>
          </w:tcPr>
          <w:p w:rsidR="00064976" w:rsidRPr="008E0A7B" w:rsidRDefault="00064976" w:rsidP="00395EAC">
            <w:pPr>
              <w:widowControl/>
              <w:jc w:val="center"/>
              <w:rPr>
                <w:bCs/>
                <w:color w:val="000000"/>
                <w:kern w:val="0"/>
                <w:szCs w:val="21"/>
              </w:rPr>
            </w:pPr>
            <w:r w:rsidRPr="008E0A7B">
              <w:rPr>
                <w:color w:val="000000"/>
                <w:szCs w:val="21"/>
              </w:rPr>
              <w:t>24.0</w:t>
            </w:r>
          </w:p>
        </w:tc>
        <w:tc>
          <w:tcPr>
            <w:tcW w:w="1816" w:type="dxa"/>
            <w:vAlign w:val="center"/>
          </w:tcPr>
          <w:p w:rsidR="00064976" w:rsidRPr="008E0A7B" w:rsidRDefault="00064976" w:rsidP="00395EAC">
            <w:pPr>
              <w:widowControl/>
              <w:jc w:val="center"/>
              <w:rPr>
                <w:bCs/>
                <w:color w:val="000000"/>
                <w:kern w:val="0"/>
                <w:szCs w:val="21"/>
              </w:rPr>
            </w:pPr>
            <w:r w:rsidRPr="008E0A7B">
              <w:rPr>
                <w:color w:val="000000"/>
                <w:szCs w:val="21"/>
              </w:rPr>
              <w:t>10.0</w:t>
            </w:r>
          </w:p>
        </w:tc>
        <w:tc>
          <w:tcPr>
            <w:tcW w:w="2042" w:type="dxa"/>
            <w:tcBorders>
              <w:right w:val="single" w:sz="4" w:space="0" w:color="auto"/>
            </w:tcBorders>
            <w:vAlign w:val="center"/>
          </w:tcPr>
          <w:p w:rsidR="00064976" w:rsidRPr="008E0A7B" w:rsidRDefault="00064976" w:rsidP="00395EAC">
            <w:pPr>
              <w:jc w:val="center"/>
              <w:rPr>
                <w:bCs/>
                <w:color w:val="000000"/>
                <w:kern w:val="0"/>
                <w:szCs w:val="21"/>
              </w:rPr>
            </w:pPr>
            <w:r w:rsidRPr="008E0A7B">
              <w:rPr>
                <w:color w:val="000000"/>
                <w:szCs w:val="21"/>
              </w:rPr>
              <w:t>0.50</w:t>
            </w:r>
          </w:p>
        </w:tc>
      </w:tr>
      <w:tr w:rsidR="00064976" w:rsidTr="00395EAC">
        <w:trPr>
          <w:trHeight w:hRule="exact" w:val="340"/>
        </w:trPr>
        <w:tc>
          <w:tcPr>
            <w:tcW w:w="710" w:type="dxa"/>
            <w:vAlign w:val="center"/>
          </w:tcPr>
          <w:p w:rsidR="00064976" w:rsidRPr="008E0A7B" w:rsidRDefault="00064976" w:rsidP="00395EAC">
            <w:pPr>
              <w:widowControl/>
              <w:jc w:val="center"/>
              <w:rPr>
                <w:bCs/>
                <w:color w:val="000000"/>
                <w:kern w:val="0"/>
                <w:szCs w:val="21"/>
              </w:rPr>
            </w:pPr>
            <w:r w:rsidRPr="008E0A7B">
              <w:rPr>
                <w:color w:val="000000"/>
                <w:szCs w:val="21"/>
              </w:rPr>
              <w:t>6</w:t>
            </w:r>
          </w:p>
        </w:tc>
        <w:tc>
          <w:tcPr>
            <w:tcW w:w="1634" w:type="dxa"/>
            <w:vAlign w:val="center"/>
          </w:tcPr>
          <w:p w:rsidR="00064976" w:rsidRPr="008E0A7B" w:rsidRDefault="00064976" w:rsidP="00395EAC">
            <w:pPr>
              <w:widowControl/>
              <w:jc w:val="center"/>
              <w:rPr>
                <w:bCs/>
                <w:color w:val="000000"/>
                <w:kern w:val="0"/>
                <w:szCs w:val="21"/>
              </w:rPr>
            </w:pPr>
            <w:r w:rsidRPr="008E0A7B">
              <w:rPr>
                <w:color w:val="000000"/>
                <w:szCs w:val="21"/>
              </w:rPr>
              <w:t>10.0</w:t>
            </w:r>
          </w:p>
        </w:tc>
        <w:tc>
          <w:tcPr>
            <w:tcW w:w="1622" w:type="dxa"/>
            <w:vAlign w:val="center"/>
          </w:tcPr>
          <w:p w:rsidR="00064976" w:rsidRPr="008E0A7B" w:rsidRDefault="00064976" w:rsidP="00395EAC">
            <w:pPr>
              <w:widowControl/>
              <w:jc w:val="center"/>
              <w:rPr>
                <w:bCs/>
                <w:color w:val="000000"/>
                <w:kern w:val="0"/>
                <w:szCs w:val="21"/>
              </w:rPr>
            </w:pPr>
            <w:r w:rsidRPr="008E0A7B">
              <w:rPr>
                <w:color w:val="000000"/>
                <w:szCs w:val="21"/>
              </w:rPr>
              <w:t>40.0</w:t>
            </w:r>
          </w:p>
        </w:tc>
        <w:tc>
          <w:tcPr>
            <w:tcW w:w="1816" w:type="dxa"/>
            <w:vAlign w:val="center"/>
          </w:tcPr>
          <w:p w:rsidR="00064976" w:rsidRPr="008E0A7B" w:rsidRDefault="00064976" w:rsidP="00395EAC">
            <w:pPr>
              <w:widowControl/>
              <w:jc w:val="center"/>
              <w:rPr>
                <w:bCs/>
                <w:color w:val="000000"/>
                <w:kern w:val="0"/>
                <w:szCs w:val="21"/>
              </w:rPr>
            </w:pPr>
            <w:r w:rsidRPr="008E0A7B">
              <w:rPr>
                <w:color w:val="000000"/>
                <w:szCs w:val="21"/>
              </w:rPr>
              <w:t>20.0</w:t>
            </w:r>
          </w:p>
        </w:tc>
        <w:tc>
          <w:tcPr>
            <w:tcW w:w="2042" w:type="dxa"/>
            <w:tcBorders>
              <w:right w:val="single" w:sz="4" w:space="0" w:color="auto"/>
            </w:tcBorders>
            <w:vAlign w:val="center"/>
          </w:tcPr>
          <w:p w:rsidR="00064976" w:rsidRPr="008E0A7B" w:rsidRDefault="00064976" w:rsidP="00395EAC">
            <w:pPr>
              <w:widowControl/>
              <w:jc w:val="center"/>
              <w:rPr>
                <w:bCs/>
                <w:color w:val="000000"/>
                <w:kern w:val="0"/>
                <w:szCs w:val="21"/>
              </w:rPr>
            </w:pPr>
            <w:r w:rsidRPr="008E0A7B">
              <w:rPr>
                <w:color w:val="000000"/>
                <w:szCs w:val="21"/>
              </w:rPr>
              <w:t>0.25</w:t>
            </w:r>
          </w:p>
        </w:tc>
      </w:tr>
    </w:tbl>
    <w:p w:rsidR="00064976" w:rsidRPr="008E0A7B" w:rsidRDefault="00064976" w:rsidP="00064976">
      <w:pPr>
        <w:spacing w:line="360" w:lineRule="auto"/>
        <w:rPr>
          <w:color w:val="000000"/>
          <w:szCs w:val="21"/>
        </w:rPr>
      </w:pPr>
      <w:r w:rsidRPr="008E0A7B">
        <w:rPr>
          <w:rFonts w:ascii="宋体" w:hAnsi="宋体" w:hint="eastAsia"/>
          <w:color w:val="000000"/>
          <w:szCs w:val="21"/>
        </w:rPr>
        <w:t>①</w:t>
      </w:r>
      <w:r w:rsidRPr="008E0A7B">
        <w:rPr>
          <w:rFonts w:hAnsi="宋体"/>
          <w:color w:val="000000"/>
          <w:szCs w:val="21"/>
        </w:rPr>
        <w:t>根据实验序号</w:t>
      </w:r>
      <w:r w:rsidRPr="008E0A7B">
        <w:rPr>
          <w:rFonts w:hint="eastAsia"/>
          <w:color w:val="000000"/>
          <w:szCs w:val="21"/>
          <w:lang w:val="sq-AL"/>
        </w:rPr>
        <w:t>________</w:t>
      </w:r>
      <w:r w:rsidRPr="008E0A7B">
        <w:rPr>
          <w:rFonts w:hAnsi="宋体"/>
          <w:color w:val="000000"/>
          <w:szCs w:val="21"/>
        </w:rPr>
        <w:t>的数据及相关条件，</w:t>
      </w:r>
      <w:r w:rsidRPr="008E0A7B">
        <w:rPr>
          <w:rFonts w:hAnsi="宋体"/>
          <w:color w:val="000000"/>
          <w:szCs w:val="21"/>
          <w:lang w:val="sq-AL"/>
        </w:rPr>
        <w:t>比较</w:t>
      </w:r>
      <w:r w:rsidRPr="008E0A7B">
        <w:rPr>
          <w:rFonts w:hint="eastAsia"/>
          <w:color w:val="000000"/>
          <w:szCs w:val="21"/>
          <w:lang w:val="sq-AL"/>
        </w:rPr>
        <w:t>_________</w:t>
      </w:r>
      <w:r w:rsidRPr="008E0A7B">
        <w:rPr>
          <w:rFonts w:hAnsi="宋体"/>
          <w:color w:val="000000"/>
          <w:szCs w:val="21"/>
          <w:lang w:val="sq-AL"/>
        </w:rPr>
        <w:t>关系</w:t>
      </w:r>
      <w:r w:rsidRPr="008E0A7B">
        <w:rPr>
          <w:rFonts w:hAnsi="宋体"/>
          <w:color w:val="000000"/>
          <w:szCs w:val="21"/>
        </w:rPr>
        <w:t>，可直接判断：同一凸透镜成缩小</w:t>
      </w:r>
      <w:r w:rsidRPr="008E0A7B">
        <w:rPr>
          <w:rFonts w:hAnsi="宋体"/>
          <w:color w:val="000000"/>
          <w:szCs w:val="21"/>
          <w:lang w:val="sq-AL"/>
        </w:rPr>
        <w:t>的</w:t>
      </w:r>
      <w:r w:rsidRPr="008E0A7B">
        <w:rPr>
          <w:rFonts w:hAnsi="宋体"/>
          <w:color w:val="000000"/>
          <w:szCs w:val="21"/>
        </w:rPr>
        <w:t>实像。</w:t>
      </w:r>
    </w:p>
    <w:p w:rsidR="00064976" w:rsidRPr="008E0A7B" w:rsidRDefault="00064976" w:rsidP="00064976">
      <w:pPr>
        <w:spacing w:line="360" w:lineRule="auto"/>
        <w:rPr>
          <w:color w:val="000000"/>
          <w:szCs w:val="21"/>
        </w:rPr>
      </w:pPr>
      <w:r w:rsidRPr="008E0A7B">
        <w:rPr>
          <w:rFonts w:ascii="宋体" w:hAnsi="宋体"/>
          <w:color w:val="000000"/>
          <w:szCs w:val="21"/>
        </w:rPr>
        <w:t>②</w:t>
      </w:r>
      <w:r w:rsidRPr="008E0A7B">
        <w:rPr>
          <w:color w:val="000000"/>
          <w:szCs w:val="21"/>
        </w:rPr>
        <w:t xml:space="preserve"> </w:t>
      </w:r>
      <w:r w:rsidRPr="008E0A7B">
        <w:rPr>
          <w:rFonts w:hAnsi="宋体"/>
          <w:color w:val="000000"/>
          <w:szCs w:val="21"/>
          <w:lang w:val="sq-AL"/>
        </w:rPr>
        <w:t>根据</w:t>
      </w:r>
      <w:r w:rsidRPr="008E0A7B">
        <w:rPr>
          <w:rFonts w:hAnsi="宋体"/>
          <w:color w:val="000000"/>
          <w:szCs w:val="21"/>
        </w:rPr>
        <w:t>实验序号</w:t>
      </w:r>
      <w:r w:rsidRPr="008E0A7B">
        <w:rPr>
          <w:color w:val="000000"/>
          <w:szCs w:val="21"/>
        </w:rPr>
        <w:t>1~6</w:t>
      </w:r>
      <w:r w:rsidRPr="008E0A7B">
        <w:rPr>
          <w:rFonts w:hAnsi="宋体"/>
          <w:color w:val="000000"/>
          <w:szCs w:val="21"/>
        </w:rPr>
        <w:t>的数据及相关条件，分析比较像距</w:t>
      </w:r>
      <w:r w:rsidRPr="008E0A7B">
        <w:rPr>
          <w:i/>
          <w:iCs/>
          <w:color w:val="000000"/>
          <w:szCs w:val="21"/>
        </w:rPr>
        <w:t>v</w:t>
      </w:r>
      <w:r w:rsidRPr="008E0A7B">
        <w:rPr>
          <w:rFonts w:hAnsi="宋体"/>
          <w:i/>
          <w:iCs/>
          <w:color w:val="000000"/>
          <w:szCs w:val="21"/>
        </w:rPr>
        <w:t>、</w:t>
      </w:r>
      <w:r w:rsidRPr="008E0A7B">
        <w:rPr>
          <w:rFonts w:hAnsi="宋体"/>
          <w:color w:val="000000"/>
          <w:szCs w:val="21"/>
        </w:rPr>
        <w:t>像高</w:t>
      </w:r>
      <w:r w:rsidRPr="008E0A7B">
        <w:rPr>
          <w:i/>
          <w:color w:val="000000"/>
          <w:szCs w:val="21"/>
        </w:rPr>
        <w:t>h</w:t>
      </w:r>
      <w:proofErr w:type="gramStart"/>
      <w:r w:rsidRPr="008E0A7B">
        <w:rPr>
          <w:rFonts w:hAnsi="宋体"/>
          <w:color w:val="000000"/>
          <w:szCs w:val="21"/>
          <w:vertAlign w:val="subscript"/>
        </w:rPr>
        <w:t>像</w:t>
      </w:r>
      <w:r w:rsidRPr="008E0A7B">
        <w:rPr>
          <w:rFonts w:hAnsi="宋体"/>
          <w:color w:val="000000"/>
          <w:szCs w:val="21"/>
        </w:rPr>
        <w:t>随物距</w:t>
      </w:r>
      <w:proofErr w:type="gramEnd"/>
      <w:r w:rsidRPr="008E0A7B">
        <w:rPr>
          <w:i/>
          <w:iCs/>
          <w:color w:val="000000"/>
          <w:szCs w:val="21"/>
        </w:rPr>
        <w:t>u</w:t>
      </w:r>
      <w:r w:rsidRPr="008E0A7B">
        <w:rPr>
          <w:rFonts w:hAnsi="宋体"/>
          <w:color w:val="000000"/>
          <w:szCs w:val="21"/>
        </w:rPr>
        <w:t>的变化情况，可得出的初步结论是：同一</w:t>
      </w:r>
      <w:r w:rsidRPr="008E0A7B">
        <w:rPr>
          <w:rFonts w:hAnsi="宋体"/>
          <w:color w:val="000000"/>
          <w:szCs w:val="21"/>
          <w:lang w:val="sq-AL"/>
        </w:rPr>
        <w:t>凸透镜</w:t>
      </w:r>
      <w:r w:rsidRPr="008E0A7B">
        <w:rPr>
          <w:rFonts w:hAnsi="宋体"/>
          <w:color w:val="000000"/>
          <w:szCs w:val="21"/>
        </w:rPr>
        <w:t>成</w:t>
      </w:r>
      <w:r w:rsidRPr="008E0A7B">
        <w:rPr>
          <w:rFonts w:hAnsi="宋体"/>
          <w:color w:val="000000"/>
          <w:szCs w:val="21"/>
          <w:lang w:val="sq-AL"/>
        </w:rPr>
        <w:t>实像</w:t>
      </w:r>
      <w:r w:rsidRPr="008E0A7B">
        <w:rPr>
          <w:rFonts w:hAnsi="宋体"/>
          <w:color w:val="000000"/>
          <w:szCs w:val="21"/>
        </w:rPr>
        <w:t>时，</w:t>
      </w:r>
      <w:r w:rsidRPr="008E0A7B">
        <w:rPr>
          <w:rFonts w:hint="eastAsia"/>
          <w:color w:val="000000"/>
          <w:szCs w:val="21"/>
        </w:rPr>
        <w:t>______________________________</w:t>
      </w:r>
      <w:r w:rsidRPr="008E0A7B">
        <w:rPr>
          <w:rFonts w:hAnsi="宋体"/>
          <w:color w:val="000000"/>
          <w:szCs w:val="21"/>
        </w:rPr>
        <w:t>。</w:t>
      </w:r>
    </w:p>
    <w:p w:rsidR="00064976" w:rsidRPr="008E0A7B" w:rsidRDefault="00064976" w:rsidP="00064976">
      <w:pPr>
        <w:spacing w:line="360" w:lineRule="auto"/>
        <w:rPr>
          <w:color w:val="000000"/>
          <w:szCs w:val="21"/>
        </w:rPr>
      </w:pPr>
      <w:r w:rsidRPr="008E0A7B">
        <w:rPr>
          <w:rFonts w:ascii="宋体" w:hAnsi="宋体"/>
          <w:color w:val="000000"/>
          <w:szCs w:val="21"/>
        </w:rPr>
        <w:t>③</w:t>
      </w:r>
      <w:r w:rsidRPr="008E0A7B">
        <w:rPr>
          <w:color w:val="000000"/>
          <w:szCs w:val="21"/>
        </w:rPr>
        <w:t xml:space="preserve"> </w:t>
      </w:r>
      <w:r w:rsidRPr="008E0A7B">
        <w:rPr>
          <w:rFonts w:hAnsi="宋体"/>
          <w:color w:val="000000"/>
          <w:szCs w:val="21"/>
        </w:rPr>
        <w:t>综合</w:t>
      </w:r>
      <w:r w:rsidRPr="008E0A7B">
        <w:rPr>
          <w:rFonts w:hAnsi="宋体"/>
          <w:color w:val="000000"/>
          <w:szCs w:val="21"/>
          <w:lang w:val="sq-AL"/>
        </w:rPr>
        <w:t>分析</w:t>
      </w:r>
      <w:r w:rsidRPr="008E0A7B">
        <w:rPr>
          <w:rFonts w:hAnsi="宋体"/>
          <w:color w:val="000000"/>
          <w:szCs w:val="21"/>
        </w:rPr>
        <w:t>比较实验序号</w:t>
      </w:r>
      <w:r w:rsidRPr="008E0A7B">
        <w:rPr>
          <w:color w:val="000000"/>
          <w:szCs w:val="21"/>
        </w:rPr>
        <w:t>1~6</w:t>
      </w:r>
      <w:r w:rsidRPr="008E0A7B">
        <w:rPr>
          <w:rFonts w:hAnsi="宋体"/>
          <w:color w:val="000000"/>
          <w:szCs w:val="21"/>
        </w:rPr>
        <w:t>中</w:t>
      </w:r>
      <w:r w:rsidRPr="008E0A7B">
        <w:rPr>
          <w:rFonts w:hAnsi="宋体"/>
          <w:bCs/>
          <w:color w:val="000000"/>
          <w:kern w:val="0"/>
          <w:szCs w:val="21"/>
        </w:rPr>
        <w:t>物距与像距的比值</w:t>
      </w:r>
      <w:r w:rsidRPr="008E0A7B">
        <w:rPr>
          <w:i/>
          <w:color w:val="000000"/>
          <w:szCs w:val="21"/>
        </w:rPr>
        <w:t>k</w:t>
      </w:r>
      <w:r w:rsidRPr="008E0A7B">
        <w:rPr>
          <w:rFonts w:hAnsi="宋体"/>
          <w:color w:val="000000"/>
          <w:szCs w:val="21"/>
        </w:rPr>
        <w:t>和像高</w:t>
      </w:r>
      <w:r w:rsidRPr="008E0A7B">
        <w:rPr>
          <w:i/>
          <w:color w:val="000000"/>
          <w:szCs w:val="21"/>
        </w:rPr>
        <w:t>h</w:t>
      </w:r>
      <w:r w:rsidRPr="008E0A7B">
        <w:rPr>
          <w:rFonts w:hAnsi="宋体"/>
          <w:color w:val="000000"/>
          <w:szCs w:val="21"/>
          <w:vertAlign w:val="subscript"/>
        </w:rPr>
        <w:t>像</w:t>
      </w:r>
      <w:r w:rsidRPr="008E0A7B">
        <w:rPr>
          <w:rFonts w:hAnsi="宋体"/>
          <w:color w:val="000000"/>
          <w:szCs w:val="21"/>
        </w:rPr>
        <w:t>的数据及相关条件，可得出的初步结论是：同一凸透镜成实像时，</w:t>
      </w:r>
      <w:r w:rsidRPr="008E0A7B">
        <w:rPr>
          <w:rFonts w:hint="eastAsia"/>
          <w:color w:val="000000"/>
          <w:szCs w:val="21"/>
        </w:rPr>
        <w:t xml:space="preserve">____________________________________ </w:t>
      </w:r>
      <w:r w:rsidRPr="008E0A7B">
        <w:rPr>
          <w:rFonts w:hAnsi="宋体"/>
          <w:color w:val="000000"/>
          <w:szCs w:val="21"/>
        </w:rPr>
        <w:t>。</w:t>
      </w:r>
    </w:p>
    <w:p w:rsidR="00064976" w:rsidRPr="008E0A7B" w:rsidRDefault="00064976" w:rsidP="00064976">
      <w:pPr>
        <w:spacing w:line="360" w:lineRule="auto"/>
        <w:rPr>
          <w:rFonts w:hAnsi="宋体"/>
          <w:color w:val="000000"/>
          <w:szCs w:val="21"/>
        </w:rPr>
      </w:pPr>
      <w:r w:rsidRPr="008E0A7B">
        <w:rPr>
          <w:rFonts w:hint="eastAsia"/>
          <w:snapToGrid w:val="0"/>
          <w:color w:val="000000"/>
          <w:kern w:val="0"/>
          <w:szCs w:val="21"/>
        </w:rPr>
        <w:t>4</w:t>
      </w:r>
      <w:r>
        <w:rPr>
          <w:snapToGrid w:val="0"/>
          <w:color w:val="000000"/>
          <w:kern w:val="0"/>
          <w:szCs w:val="21"/>
        </w:rPr>
        <w:t>2</w:t>
      </w:r>
      <w:r w:rsidRPr="008E0A7B">
        <w:rPr>
          <w:rFonts w:hAnsi="宋体"/>
          <w:color w:val="000000"/>
          <w:szCs w:val="21"/>
        </w:rPr>
        <w:t>．</w:t>
      </w:r>
      <w:r w:rsidRPr="008E0A7B">
        <w:rPr>
          <w:rFonts w:hAnsi="宋体"/>
          <w:b/>
          <w:szCs w:val="21"/>
        </w:rPr>
        <w:t>（</w:t>
      </w:r>
      <w:r w:rsidRPr="008E0A7B">
        <w:rPr>
          <w:b/>
          <w:szCs w:val="21"/>
        </w:rPr>
        <w:t>2019</w:t>
      </w:r>
      <w:r w:rsidRPr="008E0A7B">
        <w:rPr>
          <w:rFonts w:hAnsi="宋体"/>
          <w:b/>
          <w:szCs w:val="21"/>
        </w:rPr>
        <w:t>青浦二模）</w:t>
      </w:r>
      <w:r w:rsidRPr="008E0A7B">
        <w:rPr>
          <w:rFonts w:hAnsi="宋体"/>
          <w:szCs w:val="21"/>
        </w:rPr>
        <w:t>小华同学利用焦距</w:t>
      </w:r>
      <w:r w:rsidRPr="008E0A7B">
        <w:rPr>
          <w:i/>
          <w:color w:val="000000"/>
          <w:spacing w:val="-2"/>
          <w:szCs w:val="21"/>
        </w:rPr>
        <w:t>f</w:t>
      </w:r>
      <w:r w:rsidRPr="008E0A7B">
        <w:rPr>
          <w:rFonts w:hAnsi="宋体"/>
          <w:szCs w:val="21"/>
        </w:rPr>
        <w:t>为</w:t>
      </w:r>
      <w:r w:rsidRPr="008E0A7B">
        <w:rPr>
          <w:color w:val="000000"/>
          <w:spacing w:val="-2"/>
          <w:szCs w:val="21"/>
        </w:rPr>
        <w:t>15</w:t>
      </w:r>
      <w:r w:rsidRPr="008E0A7B">
        <w:rPr>
          <w:rFonts w:hAnsi="宋体"/>
          <w:szCs w:val="21"/>
        </w:rPr>
        <w:t>厘米的凸透镜、一个高度为</w:t>
      </w:r>
      <w:r w:rsidRPr="008E0A7B">
        <w:rPr>
          <w:color w:val="000000"/>
          <w:spacing w:val="-2"/>
          <w:szCs w:val="21"/>
        </w:rPr>
        <w:t>3</w:t>
      </w:r>
      <w:r w:rsidRPr="008E0A7B">
        <w:rPr>
          <w:rFonts w:hAnsi="宋体"/>
          <w:szCs w:val="21"/>
        </w:rPr>
        <w:t>厘米的发光体、光屏和光具座等做</w:t>
      </w:r>
      <w:r w:rsidRPr="008E0A7B">
        <w:rPr>
          <w:szCs w:val="21"/>
        </w:rPr>
        <w:t>“</w:t>
      </w:r>
      <w:r w:rsidRPr="008E0A7B">
        <w:rPr>
          <w:rFonts w:hAnsi="宋体"/>
          <w:szCs w:val="21"/>
        </w:rPr>
        <w:t>验证凸透镜成实像的规律</w:t>
      </w:r>
      <w:r w:rsidRPr="008E0A7B">
        <w:rPr>
          <w:szCs w:val="21"/>
        </w:rPr>
        <w:t>”</w:t>
      </w:r>
      <w:r w:rsidRPr="008E0A7B">
        <w:rPr>
          <w:rFonts w:hAnsi="宋体"/>
          <w:szCs w:val="21"/>
        </w:rPr>
        <w:t>实验。实验中，所</w:t>
      </w:r>
      <w:r w:rsidRPr="008E0A7B">
        <w:rPr>
          <w:rFonts w:hAnsi="宋体"/>
          <w:color w:val="000000"/>
          <w:spacing w:val="-2"/>
          <w:szCs w:val="21"/>
        </w:rPr>
        <w:t>测得的物距</w:t>
      </w:r>
      <w:r w:rsidRPr="008E0A7B">
        <w:rPr>
          <w:i/>
          <w:color w:val="000000"/>
          <w:spacing w:val="-2"/>
          <w:szCs w:val="21"/>
        </w:rPr>
        <w:t>u</w:t>
      </w:r>
      <w:r w:rsidRPr="008E0A7B">
        <w:rPr>
          <w:rFonts w:hAnsi="宋体"/>
          <w:color w:val="000000"/>
          <w:spacing w:val="-2"/>
          <w:szCs w:val="21"/>
        </w:rPr>
        <w:t>、像距</w:t>
      </w:r>
      <w:r w:rsidRPr="008E0A7B">
        <w:rPr>
          <w:i/>
          <w:color w:val="000000"/>
          <w:spacing w:val="-2"/>
          <w:szCs w:val="21"/>
        </w:rPr>
        <w:t>v</w:t>
      </w:r>
      <w:r w:rsidRPr="008E0A7B">
        <w:rPr>
          <w:rFonts w:hAnsi="宋体"/>
          <w:color w:val="000000"/>
          <w:spacing w:val="-2"/>
          <w:szCs w:val="21"/>
        </w:rPr>
        <w:t>以及所成像的像高</w:t>
      </w:r>
      <w:r w:rsidRPr="008E0A7B">
        <w:rPr>
          <w:i/>
          <w:color w:val="000000"/>
          <w:spacing w:val="-2"/>
          <w:szCs w:val="21"/>
        </w:rPr>
        <w:t>h</w:t>
      </w:r>
      <w:r w:rsidRPr="008E0A7B">
        <w:rPr>
          <w:rFonts w:hAnsi="宋体"/>
          <w:color w:val="000000"/>
          <w:szCs w:val="21"/>
        </w:rPr>
        <w:t>分别记录在表中。</w:t>
      </w:r>
    </w:p>
    <w:p w:rsidR="00064976" w:rsidRPr="008E0A7B" w:rsidRDefault="00064976" w:rsidP="00064976">
      <w:pPr>
        <w:spacing w:line="360" w:lineRule="auto"/>
        <w:ind w:firstLineChars="600" w:firstLine="1260"/>
        <w:rPr>
          <w:rFonts w:hAnsi="宋体"/>
          <w:color w:val="000000"/>
          <w:szCs w:val="21"/>
        </w:rPr>
      </w:pPr>
      <w:r>
        <w:rPr>
          <w:noProof/>
          <w:lang w:eastAsia="zh-TW"/>
        </w:rPr>
        <w:drawing>
          <wp:inline distT="0" distB="0" distL="0" distR="0" wp14:anchorId="59421245" wp14:editId="56C3D2E2">
            <wp:extent cx="2625772" cy="2160814"/>
            <wp:effectExtent l="0" t="0" r="3175" b="0"/>
            <wp:docPr id="103781" name="图片 10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959135" name=""/>
                    <pic:cNvPicPr/>
                  </pic:nvPicPr>
                  <pic:blipFill>
                    <a:blip r:embed="rId40"/>
                    <a:srcRect l="20770" t="39977" r="51692" b="19734"/>
                    <a:stretch>
                      <a:fillRect/>
                    </a:stretch>
                  </pic:blipFill>
                  <pic:spPr bwMode="auto">
                    <a:xfrm>
                      <a:off x="0" y="0"/>
                      <a:ext cx="2670838" cy="2197900"/>
                    </a:xfrm>
                    <a:prstGeom prst="rect">
                      <a:avLst/>
                    </a:prstGeom>
                    <a:ln>
                      <a:noFill/>
                    </a:ln>
                    <a:extLst>
                      <a:ext uri="{53640926-AAD7-44D8-BBD7-CCE9431645EC}">
                        <a14:shadowObscured xmlns:a14="http://schemas.microsoft.com/office/drawing/2010/main"/>
                      </a:ext>
                    </a:extLst>
                  </pic:spPr>
                </pic:pic>
              </a:graphicData>
            </a:graphic>
          </wp:inline>
        </w:drawing>
      </w:r>
    </w:p>
    <w:p w:rsidR="00064976" w:rsidRPr="008E0A7B" w:rsidRDefault="00064976" w:rsidP="00064976">
      <w:pPr>
        <w:spacing w:line="360" w:lineRule="auto"/>
        <w:rPr>
          <w:color w:val="000000"/>
          <w:szCs w:val="21"/>
        </w:rPr>
      </w:pPr>
      <w:r w:rsidRPr="008E0A7B">
        <w:rPr>
          <w:rFonts w:hAnsi="宋体"/>
          <w:color w:val="000000"/>
          <w:szCs w:val="21"/>
        </w:rPr>
        <w:t>①根据实验序号</w:t>
      </w:r>
      <w:r w:rsidRPr="008E0A7B">
        <w:rPr>
          <w:color w:val="000000"/>
          <w:szCs w:val="21"/>
        </w:rPr>
        <w:t>1~6</w:t>
      </w:r>
      <w:r w:rsidRPr="008E0A7B">
        <w:rPr>
          <w:rFonts w:hAnsi="宋体"/>
          <w:color w:val="000000"/>
          <w:szCs w:val="21"/>
        </w:rPr>
        <w:t>数据，分析比较像距</w:t>
      </w:r>
      <w:r w:rsidRPr="008E0A7B">
        <w:rPr>
          <w:i/>
          <w:color w:val="000000"/>
          <w:szCs w:val="21"/>
        </w:rPr>
        <w:t>v</w:t>
      </w:r>
      <w:r w:rsidRPr="008E0A7B">
        <w:rPr>
          <w:rFonts w:hAnsi="宋体"/>
          <w:i/>
          <w:color w:val="000000"/>
          <w:szCs w:val="21"/>
        </w:rPr>
        <w:t>、</w:t>
      </w:r>
      <w:r w:rsidRPr="008E0A7B">
        <w:rPr>
          <w:rFonts w:hAnsi="宋体"/>
          <w:color w:val="000000"/>
          <w:szCs w:val="21"/>
        </w:rPr>
        <w:t>像高</w:t>
      </w:r>
      <w:r w:rsidRPr="008E0A7B">
        <w:rPr>
          <w:i/>
          <w:color w:val="000000"/>
          <w:szCs w:val="21"/>
        </w:rPr>
        <w:t>h</w:t>
      </w:r>
      <w:r w:rsidRPr="008E0A7B">
        <w:rPr>
          <w:rFonts w:hAnsi="宋体"/>
          <w:color w:val="000000"/>
          <w:szCs w:val="21"/>
        </w:rPr>
        <w:t>随物距</w:t>
      </w:r>
      <w:r w:rsidRPr="008E0A7B">
        <w:rPr>
          <w:i/>
          <w:color w:val="000000"/>
          <w:szCs w:val="21"/>
        </w:rPr>
        <w:t>u</w:t>
      </w:r>
      <w:r w:rsidRPr="008E0A7B">
        <w:rPr>
          <w:rFonts w:hAnsi="宋体"/>
          <w:color w:val="000000"/>
          <w:szCs w:val="21"/>
        </w:rPr>
        <w:t>的变化情况，可得出的初步结论是：同一凸透镜成实像时，物距</w:t>
      </w:r>
      <w:r w:rsidRPr="008E0A7B">
        <w:rPr>
          <w:i/>
          <w:color w:val="000000"/>
          <w:szCs w:val="21"/>
        </w:rPr>
        <w:t>u</w:t>
      </w:r>
      <w:r w:rsidRPr="008E0A7B">
        <w:rPr>
          <w:rFonts w:hAnsi="宋体"/>
          <w:color w:val="000000"/>
          <w:szCs w:val="21"/>
        </w:rPr>
        <w:t>变小，</w:t>
      </w:r>
      <w:r w:rsidRPr="008E0A7B">
        <w:rPr>
          <w:rFonts w:hint="eastAsia"/>
          <w:color w:val="000000"/>
          <w:szCs w:val="21"/>
        </w:rPr>
        <w:t>______________________________</w:t>
      </w:r>
      <w:r w:rsidRPr="008E0A7B">
        <w:rPr>
          <w:rFonts w:hAnsi="宋体"/>
          <w:color w:val="000000"/>
          <w:szCs w:val="21"/>
        </w:rPr>
        <w:t>。</w:t>
      </w:r>
    </w:p>
    <w:p w:rsidR="00064976" w:rsidRPr="008E0A7B" w:rsidRDefault="00064976" w:rsidP="00064976">
      <w:pPr>
        <w:spacing w:line="360" w:lineRule="auto"/>
        <w:rPr>
          <w:color w:val="000000"/>
          <w:szCs w:val="21"/>
        </w:rPr>
      </w:pPr>
      <w:r w:rsidRPr="008E0A7B">
        <w:rPr>
          <w:rFonts w:hAnsi="宋体"/>
          <w:color w:val="000000"/>
          <w:szCs w:val="21"/>
        </w:rPr>
        <w:t>②根据实验序号</w:t>
      </w:r>
      <w:r w:rsidRPr="008E0A7B">
        <w:rPr>
          <w:color w:val="000000"/>
          <w:szCs w:val="21"/>
        </w:rPr>
        <w:t>1~6</w:t>
      </w:r>
      <w:r w:rsidRPr="008E0A7B">
        <w:rPr>
          <w:rFonts w:hAnsi="宋体"/>
          <w:color w:val="000000"/>
          <w:szCs w:val="21"/>
        </w:rPr>
        <w:t>数据，分析比较像距</w:t>
      </w:r>
      <w:r w:rsidRPr="008E0A7B">
        <w:rPr>
          <w:i/>
          <w:color w:val="000000"/>
          <w:szCs w:val="21"/>
        </w:rPr>
        <w:t>v</w:t>
      </w:r>
      <w:r w:rsidRPr="008E0A7B">
        <w:rPr>
          <w:rFonts w:hAnsi="宋体"/>
          <w:i/>
          <w:color w:val="000000"/>
          <w:szCs w:val="21"/>
        </w:rPr>
        <w:t>、</w:t>
      </w:r>
      <w:r w:rsidRPr="008E0A7B">
        <w:rPr>
          <w:rFonts w:hAnsi="宋体"/>
          <w:color w:val="000000"/>
          <w:szCs w:val="21"/>
        </w:rPr>
        <w:t>物距</w:t>
      </w:r>
      <w:r w:rsidRPr="008E0A7B">
        <w:rPr>
          <w:i/>
          <w:color w:val="000000"/>
          <w:szCs w:val="21"/>
        </w:rPr>
        <w:t>u</w:t>
      </w:r>
      <w:r w:rsidRPr="008E0A7B">
        <w:rPr>
          <w:rFonts w:hAnsi="宋体"/>
          <w:color w:val="000000"/>
          <w:szCs w:val="21"/>
        </w:rPr>
        <w:t>的大小及发光体高度和像高</w:t>
      </w:r>
      <w:r w:rsidRPr="008E0A7B">
        <w:rPr>
          <w:i/>
          <w:color w:val="000000"/>
          <w:szCs w:val="21"/>
        </w:rPr>
        <w:t>h</w:t>
      </w:r>
      <w:r w:rsidRPr="008E0A7B">
        <w:rPr>
          <w:rFonts w:hAnsi="宋体"/>
          <w:color w:val="000000"/>
          <w:szCs w:val="21"/>
        </w:rPr>
        <w:t>情况，可得出的初步结论是：</w:t>
      </w:r>
    </w:p>
    <w:p w:rsidR="00064976" w:rsidRPr="008E0A7B" w:rsidRDefault="00064976" w:rsidP="00064976">
      <w:pPr>
        <w:spacing w:line="360" w:lineRule="auto"/>
        <w:rPr>
          <w:color w:val="000000"/>
          <w:szCs w:val="21"/>
        </w:rPr>
      </w:pPr>
      <w:r w:rsidRPr="008E0A7B">
        <w:rPr>
          <w:rFonts w:hAnsi="宋体"/>
          <w:color w:val="000000"/>
          <w:szCs w:val="21"/>
        </w:rPr>
        <w:t>（</w:t>
      </w:r>
      <w:r w:rsidRPr="008E0A7B">
        <w:rPr>
          <w:color w:val="000000"/>
          <w:szCs w:val="21"/>
        </w:rPr>
        <w:t>a</w:t>
      </w:r>
      <w:r w:rsidRPr="008E0A7B">
        <w:rPr>
          <w:rFonts w:hAnsi="宋体"/>
          <w:color w:val="000000"/>
          <w:szCs w:val="21"/>
        </w:rPr>
        <w:t>）同一凸透镜成缩小的实像时，</w:t>
      </w:r>
      <w:r w:rsidRPr="008E0A7B">
        <w:rPr>
          <w:color w:val="000000"/>
          <w:szCs w:val="21"/>
        </w:rPr>
        <w:t xml:space="preserve"> </w:t>
      </w:r>
      <w:r w:rsidRPr="008E0A7B">
        <w:rPr>
          <w:rFonts w:hint="eastAsia"/>
          <w:color w:val="000000"/>
          <w:szCs w:val="21"/>
        </w:rPr>
        <w:t>__________________________________</w:t>
      </w:r>
      <w:r w:rsidRPr="008E0A7B">
        <w:rPr>
          <w:rFonts w:hAnsi="宋体"/>
          <w:color w:val="000000"/>
          <w:szCs w:val="21"/>
        </w:rPr>
        <w:t>。</w:t>
      </w:r>
    </w:p>
    <w:p w:rsidR="00064976" w:rsidRPr="008E0A7B" w:rsidRDefault="00064976" w:rsidP="00064976">
      <w:pPr>
        <w:spacing w:line="360" w:lineRule="auto"/>
        <w:rPr>
          <w:color w:val="000000"/>
          <w:szCs w:val="21"/>
        </w:rPr>
      </w:pPr>
      <w:r w:rsidRPr="008E0A7B">
        <w:rPr>
          <w:rFonts w:hAnsi="宋体"/>
          <w:color w:val="000000"/>
          <w:szCs w:val="21"/>
        </w:rPr>
        <w:t>（</w:t>
      </w:r>
      <w:r w:rsidRPr="008E0A7B">
        <w:rPr>
          <w:color w:val="000000"/>
          <w:szCs w:val="21"/>
        </w:rPr>
        <w:t>b</w:t>
      </w:r>
      <w:r w:rsidRPr="008E0A7B">
        <w:rPr>
          <w:rFonts w:hAnsi="宋体"/>
          <w:color w:val="000000"/>
          <w:szCs w:val="21"/>
        </w:rPr>
        <w:t>）同一凸透镜成放大的实像时，</w:t>
      </w:r>
      <w:r w:rsidRPr="008E0A7B">
        <w:rPr>
          <w:color w:val="000000"/>
          <w:szCs w:val="21"/>
        </w:rPr>
        <w:t xml:space="preserve"> </w:t>
      </w:r>
      <w:r w:rsidRPr="008E0A7B">
        <w:rPr>
          <w:rFonts w:hint="eastAsia"/>
          <w:color w:val="000000"/>
          <w:szCs w:val="21"/>
        </w:rPr>
        <w:t>__________________________________</w:t>
      </w:r>
      <w:r w:rsidRPr="008E0A7B">
        <w:rPr>
          <w:rFonts w:hAnsi="宋体"/>
          <w:color w:val="000000"/>
          <w:szCs w:val="21"/>
        </w:rPr>
        <w:t>。</w:t>
      </w:r>
    </w:p>
    <w:p w:rsidR="00064976" w:rsidRPr="008E0A7B" w:rsidRDefault="00064976" w:rsidP="00064976">
      <w:pPr>
        <w:spacing w:line="360" w:lineRule="auto"/>
        <w:rPr>
          <w:color w:val="000000"/>
          <w:szCs w:val="21"/>
        </w:rPr>
      </w:pPr>
      <w:r w:rsidRPr="008E0A7B">
        <w:rPr>
          <w:rFonts w:hAnsi="宋体"/>
          <w:szCs w:val="21"/>
        </w:rPr>
        <w:t>③</w:t>
      </w:r>
      <w:r w:rsidRPr="008E0A7B">
        <w:rPr>
          <w:rFonts w:hAnsi="宋体"/>
          <w:color w:val="000000"/>
          <w:szCs w:val="21"/>
        </w:rPr>
        <w:t>分析比较实验序号</w:t>
      </w:r>
      <w:r w:rsidRPr="008E0A7B">
        <w:rPr>
          <w:color w:val="000000"/>
          <w:szCs w:val="21"/>
        </w:rPr>
        <w:t>1~6</w:t>
      </w:r>
      <w:r w:rsidRPr="008E0A7B">
        <w:rPr>
          <w:rFonts w:hAnsi="宋体"/>
          <w:color w:val="000000"/>
          <w:szCs w:val="21"/>
        </w:rPr>
        <w:t>数据中像距</w:t>
      </w:r>
      <w:r w:rsidRPr="008E0A7B">
        <w:rPr>
          <w:i/>
          <w:color w:val="000000"/>
          <w:szCs w:val="21"/>
        </w:rPr>
        <w:t>v</w:t>
      </w:r>
      <w:r w:rsidRPr="008E0A7B">
        <w:rPr>
          <w:rFonts w:hAnsi="宋体"/>
          <w:color w:val="000000"/>
          <w:szCs w:val="21"/>
        </w:rPr>
        <w:t>与物距</w:t>
      </w:r>
      <w:r w:rsidRPr="008E0A7B">
        <w:rPr>
          <w:i/>
          <w:color w:val="000000"/>
          <w:szCs w:val="21"/>
        </w:rPr>
        <w:t>u</w:t>
      </w:r>
      <w:r w:rsidRPr="008E0A7B">
        <w:rPr>
          <w:rFonts w:hAnsi="宋体"/>
          <w:color w:val="000000"/>
          <w:szCs w:val="21"/>
        </w:rPr>
        <w:t>的比值及像高</w:t>
      </w:r>
      <w:r w:rsidRPr="008E0A7B">
        <w:rPr>
          <w:i/>
          <w:color w:val="000000"/>
          <w:szCs w:val="21"/>
        </w:rPr>
        <w:t>h</w:t>
      </w:r>
      <w:r w:rsidRPr="008E0A7B">
        <w:rPr>
          <w:rFonts w:hAnsi="宋体"/>
          <w:color w:val="000000"/>
          <w:szCs w:val="21"/>
        </w:rPr>
        <w:t>与物高的比值，可得出的初步结论是：凸透镜成实像时，</w:t>
      </w:r>
      <w:r w:rsidRPr="008E0A7B">
        <w:rPr>
          <w:color w:val="000000"/>
          <w:szCs w:val="21"/>
          <w:u w:val="single"/>
        </w:rPr>
        <w:t xml:space="preserve">               </w:t>
      </w:r>
      <w:r w:rsidRPr="008E0A7B">
        <w:rPr>
          <w:rFonts w:hAnsi="宋体" w:hint="eastAsia"/>
          <w:color w:val="000000"/>
          <w:szCs w:val="21"/>
          <w:u w:val="single"/>
        </w:rPr>
        <w:t xml:space="preserve">   </w:t>
      </w:r>
      <w:r w:rsidRPr="008E0A7B">
        <w:rPr>
          <w:color w:val="000000"/>
          <w:szCs w:val="21"/>
          <w:u w:val="single"/>
        </w:rPr>
        <w:t xml:space="preserve">                 </w:t>
      </w:r>
      <w:r w:rsidRPr="008E0A7B">
        <w:rPr>
          <w:rFonts w:hAnsi="宋体"/>
          <w:color w:val="000000"/>
          <w:szCs w:val="21"/>
        </w:rPr>
        <w:t>。</w:t>
      </w:r>
    </w:p>
    <w:p w:rsidR="00064976" w:rsidRPr="008E0A7B" w:rsidRDefault="00064976" w:rsidP="00064976">
      <w:pPr>
        <w:spacing w:line="360" w:lineRule="auto"/>
        <w:rPr>
          <w:szCs w:val="21"/>
        </w:rPr>
      </w:pPr>
      <w:r w:rsidRPr="008E0A7B">
        <w:rPr>
          <w:rFonts w:hAnsi="宋体"/>
          <w:szCs w:val="21"/>
        </w:rPr>
        <w:t>根据表中信息，可以提出了一个猜想：</w:t>
      </w:r>
      <w:r w:rsidRPr="008E0A7B">
        <w:rPr>
          <w:szCs w:val="21"/>
        </w:rPr>
        <w:t>“</w:t>
      </w:r>
      <w:r w:rsidRPr="008E0A7B">
        <w:rPr>
          <w:rFonts w:hAnsi="宋体"/>
          <w:szCs w:val="21"/>
        </w:rPr>
        <w:t>当</w:t>
      </w:r>
      <w:r w:rsidRPr="008E0A7B">
        <w:rPr>
          <w:rFonts w:hAnsi="宋体"/>
          <w:color w:val="000000"/>
          <w:szCs w:val="21"/>
        </w:rPr>
        <w:t>物距</w:t>
      </w:r>
      <w:r w:rsidRPr="008E0A7B">
        <w:rPr>
          <w:i/>
          <w:color w:val="000000"/>
          <w:szCs w:val="21"/>
        </w:rPr>
        <w:t>u</w:t>
      </w:r>
      <w:r w:rsidRPr="008E0A7B">
        <w:rPr>
          <w:rFonts w:hAnsi="宋体"/>
          <w:color w:val="000000"/>
          <w:szCs w:val="21"/>
        </w:rPr>
        <w:t>等于某一值时</w:t>
      </w:r>
      <w:r w:rsidRPr="008E0A7B">
        <w:rPr>
          <w:rFonts w:hAnsi="宋体"/>
          <w:szCs w:val="21"/>
        </w:rPr>
        <w:t>，可能会成等大的实像</w:t>
      </w:r>
      <w:r w:rsidRPr="008E0A7B">
        <w:rPr>
          <w:szCs w:val="21"/>
        </w:rPr>
        <w:t>”</w:t>
      </w:r>
      <w:r w:rsidRPr="008E0A7B">
        <w:rPr>
          <w:rFonts w:hAnsi="宋体"/>
          <w:szCs w:val="21"/>
        </w:rPr>
        <w:t>。为了验证这一猜想，可以在本实验中将物体置于离凸透镜</w:t>
      </w:r>
      <w:r w:rsidRPr="008E0A7B">
        <w:rPr>
          <w:rFonts w:hint="eastAsia"/>
          <w:color w:val="000000"/>
          <w:szCs w:val="21"/>
        </w:rPr>
        <w:t>__________</w:t>
      </w:r>
      <w:r w:rsidRPr="008E0A7B">
        <w:rPr>
          <w:rFonts w:hAnsi="宋体"/>
          <w:color w:val="000000"/>
          <w:szCs w:val="21"/>
        </w:rPr>
        <w:t>厘米的范围中进行实验。</w:t>
      </w:r>
    </w:p>
    <w:p w:rsidR="00064976" w:rsidRPr="00793EE3" w:rsidRDefault="00064976" w:rsidP="00064976">
      <w:pPr>
        <w:spacing w:line="360" w:lineRule="auto"/>
        <w:rPr>
          <w:szCs w:val="21"/>
        </w:rPr>
      </w:pPr>
      <w:r>
        <w:rPr>
          <w:rFonts w:eastAsia="华文中宋" w:hAnsi="华文中宋"/>
          <w:noProof/>
          <w:szCs w:val="21"/>
          <w:lang w:eastAsia="zh-TW"/>
        </w:rPr>
        <mc:AlternateContent>
          <mc:Choice Requires="wpg">
            <w:drawing>
              <wp:anchor distT="0" distB="0" distL="114300" distR="114300" simplePos="0" relativeHeight="251659264" behindDoc="0" locked="0" layoutInCell="1" allowOverlap="1" wp14:anchorId="566557E8" wp14:editId="08EA341B">
                <wp:simplePos x="0" y="0"/>
                <wp:positionH relativeFrom="margin">
                  <wp:align>left</wp:align>
                </wp:positionH>
                <wp:positionV relativeFrom="paragraph">
                  <wp:posOffset>1229360</wp:posOffset>
                </wp:positionV>
                <wp:extent cx="5582920" cy="1498600"/>
                <wp:effectExtent l="0" t="0" r="0" b="6350"/>
                <wp:wrapSquare wrapText="bothSides"/>
                <wp:docPr id="101658" name="组合 101658"/>
                <wp:cNvGraphicFramePr/>
                <a:graphic xmlns:a="http://schemas.openxmlformats.org/drawingml/2006/main">
                  <a:graphicData uri="http://schemas.microsoft.com/office/word/2010/wordprocessingGroup">
                    <wpg:wgp>
                      <wpg:cNvGrpSpPr/>
                      <wpg:grpSpPr>
                        <a:xfrm>
                          <a:off x="0" y="0"/>
                          <a:ext cx="5582920" cy="1498600"/>
                          <a:chOff x="0" y="0"/>
                          <a:chExt cx="5191125" cy="1498781"/>
                        </a:xfrm>
                      </wpg:grpSpPr>
                      <wps:wsp>
                        <wps:cNvPr id="101659" name="Text Box 9"/>
                        <wps:cNvSpPr txBox="1">
                          <a:spLocks noChangeArrowheads="1"/>
                        </wps:cNvSpPr>
                        <wps:spPr bwMode="auto">
                          <a:xfrm>
                            <a:off x="0" y="215900"/>
                            <a:ext cx="1600200" cy="1282881"/>
                          </a:xfrm>
                          <a:prstGeom prst="rect">
                            <a:avLst/>
                          </a:prstGeom>
                          <a:noFill/>
                          <a:ln>
                            <a:noFill/>
                          </a:ln>
                        </wps:spPr>
                        <wps:txbx>
                          <w:txbxContent>
                            <w:tbl>
                              <w:tblPr>
                                <w:tblW w:w="2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711"/>
                                <w:gridCol w:w="701"/>
                                <w:gridCol w:w="576"/>
                              </w:tblGrid>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实验</w:t>
                                    </w:r>
                                  </w:p>
                                  <w:p w:rsidR="00064976" w:rsidRDefault="00064976">
                                    <w:pPr>
                                      <w:spacing w:line="360" w:lineRule="exact"/>
                                      <w:jc w:val="center"/>
                                      <w:rPr>
                                        <w:rFonts w:eastAsia="华文中宋"/>
                                        <w:sz w:val="18"/>
                                        <w:szCs w:val="18"/>
                                      </w:rPr>
                                    </w:pPr>
                                    <w:r>
                                      <w:rPr>
                                        <w:rFonts w:eastAsia="华文中宋"/>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物距</w:t>
                                    </w:r>
                                    <w:r>
                                      <w:rPr>
                                        <w:rFonts w:eastAsia="华文中宋"/>
                                        <w:i/>
                                        <w:sz w:val="18"/>
                                        <w:szCs w:val="18"/>
                                      </w:rPr>
                                      <w:t>u</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像距</w:t>
                                    </w:r>
                                    <w:r>
                                      <w:rPr>
                                        <w:rFonts w:eastAsia="华文中宋"/>
                                        <w:i/>
                                        <w:sz w:val="18"/>
                                        <w:szCs w:val="18"/>
                                      </w:rPr>
                                      <w:t>v</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成像</w:t>
                                    </w:r>
                                  </w:p>
                                  <w:p w:rsidR="00064976" w:rsidRDefault="00064976">
                                    <w:pPr>
                                      <w:spacing w:line="360" w:lineRule="exact"/>
                                      <w:jc w:val="center"/>
                                      <w:rPr>
                                        <w:rFonts w:eastAsia="华文中宋"/>
                                        <w:sz w:val="18"/>
                                        <w:szCs w:val="18"/>
                                      </w:rPr>
                                    </w:pPr>
                                    <w:r>
                                      <w:rPr>
                                        <w:rFonts w:eastAsia="华文中宋"/>
                                        <w:sz w:val="18"/>
                                        <w:szCs w:val="18"/>
                                      </w:rPr>
                                      <w:t>情况</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pPr>
                                    <w:r>
                                      <w:rPr>
                                        <w:rFonts w:eastAsia="华文中宋"/>
                                        <w:sz w:val="18"/>
                                        <w:szCs w:val="18"/>
                                      </w:rPr>
                                      <w:t>24.0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pPr>
                                    <w:r>
                                      <w:rPr>
                                        <w:rFonts w:eastAsia="华文中宋"/>
                                        <w:sz w:val="18"/>
                                        <w:szCs w:val="18"/>
                                      </w:rPr>
                                      <w:t>12.0</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32.0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10.7</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3</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40.0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10.0</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缩小</w:t>
                                    </w:r>
                                  </w:p>
                                </w:tc>
                              </w:tr>
                            </w:tbl>
                            <w:p w:rsidR="00064976" w:rsidRDefault="00064976" w:rsidP="00064976"/>
                          </w:txbxContent>
                        </wps:txbx>
                        <wps:bodyPr rot="0" vert="horz" wrap="square" lIns="54000" tIns="0" rIns="18000" bIns="0" anchor="t" anchorCtr="0" upright="1"/>
                      </wps:wsp>
                      <wps:wsp>
                        <wps:cNvPr id="101660" name="Text Box 10"/>
                        <wps:cNvSpPr txBox="1">
                          <a:spLocks noChangeArrowheads="1"/>
                        </wps:cNvSpPr>
                        <wps:spPr bwMode="auto">
                          <a:xfrm>
                            <a:off x="1828800" y="6350"/>
                            <a:ext cx="1409700" cy="195173"/>
                          </a:xfrm>
                          <a:prstGeom prst="rect">
                            <a:avLst/>
                          </a:prstGeom>
                          <a:noFill/>
                          <a:ln>
                            <a:noFill/>
                          </a:ln>
                        </wps:spPr>
                        <wps:txbx>
                          <w:txbxContent>
                            <w:p w:rsidR="00064976" w:rsidRDefault="00064976" w:rsidP="00064976">
                              <w:pPr>
                                <w:rPr>
                                  <w:sz w:val="18"/>
                                  <w:szCs w:val="18"/>
                                </w:rPr>
                              </w:pPr>
                              <w:r>
                                <w:rPr>
                                  <w:rFonts w:ascii="华文中宋" w:eastAsia="华文中宋" w:hAnsi="华文中宋" w:hint="eastAsia"/>
                                  <w:sz w:val="18"/>
                                  <w:szCs w:val="18"/>
                                </w:rPr>
                                <w:t>表二</w:t>
                              </w:r>
                              <w:r>
                                <w:rPr>
                                  <w:rFonts w:hint="eastAsia"/>
                                  <w:sz w:val="18"/>
                                  <w:szCs w:val="18"/>
                                </w:rPr>
                                <w:t>（</w:t>
                              </w:r>
                              <w:r>
                                <w:rPr>
                                  <w:rFonts w:hAnsi="宋体"/>
                                  <w:i/>
                                  <w:sz w:val="18"/>
                                  <w:szCs w:val="18"/>
                                </w:rPr>
                                <w:t>f</w:t>
                              </w:r>
                              <w:r>
                                <w:rPr>
                                  <w:rFonts w:hAnsi="宋体" w:hint="eastAsia"/>
                                  <w:sz w:val="18"/>
                                  <w:szCs w:val="18"/>
                                  <w:vertAlign w:val="subscript"/>
                                </w:rPr>
                                <w:t>2</w:t>
                              </w:r>
                              <w:r>
                                <w:rPr>
                                  <w:rFonts w:hAnsi="宋体" w:hint="eastAsia"/>
                                  <w:sz w:val="18"/>
                                  <w:szCs w:val="18"/>
                                </w:rPr>
                                <w:t>=</w:t>
                              </w:r>
                              <w:r>
                                <w:rPr>
                                  <w:rFonts w:eastAsia="华文中宋"/>
                                  <w:sz w:val="18"/>
                                  <w:szCs w:val="18"/>
                                </w:rPr>
                                <w:t>10</w:t>
                              </w:r>
                              <w:r>
                                <w:rPr>
                                  <w:rFonts w:eastAsia="华文中宋" w:hAnsi="华文中宋"/>
                                  <w:sz w:val="18"/>
                                  <w:szCs w:val="18"/>
                                </w:rPr>
                                <w:t>厘米</w:t>
                              </w:r>
                              <w:r>
                                <w:rPr>
                                  <w:rFonts w:hint="eastAsia"/>
                                  <w:sz w:val="18"/>
                                  <w:szCs w:val="18"/>
                                </w:rPr>
                                <w:t>）</w:t>
                              </w:r>
                            </w:p>
                          </w:txbxContent>
                        </wps:txbx>
                        <wps:bodyPr rot="0" vert="horz" wrap="square" lIns="54000" tIns="0" rIns="18000" bIns="0" anchor="t" anchorCtr="0" upright="1"/>
                      </wps:wsp>
                      <wps:wsp>
                        <wps:cNvPr id="101661" name="Text Box 11"/>
                        <wps:cNvSpPr txBox="1">
                          <a:spLocks noChangeArrowheads="1"/>
                        </wps:cNvSpPr>
                        <wps:spPr bwMode="auto">
                          <a:xfrm>
                            <a:off x="1790700" y="203200"/>
                            <a:ext cx="1600200" cy="1210514"/>
                          </a:xfrm>
                          <a:prstGeom prst="rect">
                            <a:avLst/>
                          </a:prstGeom>
                          <a:noFill/>
                          <a:ln>
                            <a:noFill/>
                          </a:ln>
                        </wps:spPr>
                        <wps:txbx>
                          <w:txbxContent>
                            <w:tbl>
                              <w:tblPr>
                                <w:tblW w:w="2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711"/>
                                <w:gridCol w:w="701"/>
                                <w:gridCol w:w="576"/>
                              </w:tblGrid>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rPr>
                                        <w:rFonts w:eastAsia="华文中宋"/>
                                        <w:sz w:val="18"/>
                                        <w:szCs w:val="18"/>
                                      </w:rPr>
                                    </w:pPr>
                                    <w:r>
                                      <w:rPr>
                                        <w:rFonts w:eastAsia="华文中宋"/>
                                        <w:sz w:val="18"/>
                                        <w:szCs w:val="18"/>
                                      </w:rPr>
                                      <w:t>实验</w:t>
                                    </w:r>
                                  </w:p>
                                  <w:p w:rsidR="00064976" w:rsidRDefault="00064976">
                                    <w:pPr>
                                      <w:spacing w:line="360" w:lineRule="exact"/>
                                      <w:rPr>
                                        <w:rFonts w:eastAsia="华文中宋"/>
                                        <w:sz w:val="18"/>
                                        <w:szCs w:val="18"/>
                                      </w:rPr>
                                    </w:pPr>
                                    <w:r>
                                      <w:rPr>
                                        <w:rFonts w:eastAsia="华文中宋"/>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物距</w:t>
                                    </w:r>
                                    <w:r>
                                      <w:rPr>
                                        <w:rFonts w:eastAsia="华文中宋"/>
                                        <w:i/>
                                        <w:sz w:val="18"/>
                                        <w:szCs w:val="18"/>
                                      </w:rPr>
                                      <w:t>u</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像距</w:t>
                                    </w:r>
                                    <w:r>
                                      <w:rPr>
                                        <w:rFonts w:eastAsia="华文中宋"/>
                                        <w:i/>
                                        <w:sz w:val="18"/>
                                        <w:szCs w:val="18"/>
                                      </w:rPr>
                                      <w:t>v</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rPr>
                                        <w:rFonts w:eastAsia="华文中宋"/>
                                        <w:sz w:val="18"/>
                                        <w:szCs w:val="18"/>
                                      </w:rPr>
                                    </w:pPr>
                                    <w:r>
                                      <w:rPr>
                                        <w:rFonts w:eastAsia="华文中宋" w:hAnsi="华文中宋"/>
                                        <w:sz w:val="18"/>
                                        <w:szCs w:val="18"/>
                                      </w:rPr>
                                      <w:t>成像</w:t>
                                    </w:r>
                                  </w:p>
                                  <w:p w:rsidR="00064976" w:rsidRDefault="00064976">
                                    <w:pPr>
                                      <w:spacing w:line="360" w:lineRule="exact"/>
                                      <w:rPr>
                                        <w:rFonts w:eastAsia="华文中宋"/>
                                        <w:sz w:val="18"/>
                                        <w:szCs w:val="18"/>
                                      </w:rPr>
                                    </w:pPr>
                                    <w:r>
                                      <w:rPr>
                                        <w:rFonts w:eastAsia="华文中宋" w:hAnsi="华文中宋"/>
                                        <w:sz w:val="18"/>
                                        <w:szCs w:val="18"/>
                                      </w:rPr>
                                      <w:t>情况</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4</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25.0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16.7</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hint="eastAsia"/>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5</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30.0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15.0</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6</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50.0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12.5</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缩小</w:t>
                                    </w:r>
                                  </w:p>
                                </w:tc>
                              </w:tr>
                            </w:tbl>
                            <w:p w:rsidR="00064976" w:rsidRDefault="00064976" w:rsidP="00064976"/>
                          </w:txbxContent>
                        </wps:txbx>
                        <wps:bodyPr rot="0" vert="horz" wrap="square" lIns="54000" tIns="0" rIns="18000" bIns="0" anchor="t" anchorCtr="0" upright="1"/>
                      </wps:wsp>
                      <wps:wsp>
                        <wps:cNvPr id="101662" name="Text Box 12"/>
                        <wps:cNvSpPr txBox="1">
                          <a:spLocks noChangeArrowheads="1"/>
                        </wps:cNvSpPr>
                        <wps:spPr bwMode="auto">
                          <a:xfrm>
                            <a:off x="57150" y="12700"/>
                            <a:ext cx="1485900" cy="195173"/>
                          </a:xfrm>
                          <a:prstGeom prst="rect">
                            <a:avLst/>
                          </a:prstGeom>
                          <a:noFill/>
                          <a:ln>
                            <a:noFill/>
                          </a:ln>
                        </wps:spPr>
                        <wps:txbx>
                          <w:txbxContent>
                            <w:p w:rsidR="00064976" w:rsidRDefault="00064976" w:rsidP="00064976">
                              <w:pPr>
                                <w:rPr>
                                  <w:sz w:val="18"/>
                                  <w:szCs w:val="18"/>
                                </w:rPr>
                              </w:pPr>
                              <w:r>
                                <w:rPr>
                                  <w:rFonts w:ascii="华文中宋" w:eastAsia="华文中宋" w:hAnsi="华文中宋" w:hint="eastAsia"/>
                                  <w:sz w:val="18"/>
                                  <w:szCs w:val="18"/>
                                </w:rPr>
                                <w:t>表</w:t>
                              </w:r>
                              <w:proofErr w:type="gramStart"/>
                              <w:r>
                                <w:rPr>
                                  <w:rFonts w:ascii="华文中宋" w:eastAsia="华文中宋" w:hAnsi="华文中宋" w:hint="eastAsia"/>
                                  <w:sz w:val="18"/>
                                  <w:szCs w:val="18"/>
                                </w:rPr>
                                <w:t>一</w:t>
                              </w:r>
                              <w:proofErr w:type="gramEnd"/>
                              <w:r>
                                <w:rPr>
                                  <w:rFonts w:hint="eastAsia"/>
                                  <w:sz w:val="18"/>
                                  <w:szCs w:val="18"/>
                                </w:rPr>
                                <w:t>（</w:t>
                              </w:r>
                              <w:r>
                                <w:rPr>
                                  <w:rFonts w:hAnsi="宋体"/>
                                  <w:i/>
                                  <w:sz w:val="18"/>
                                  <w:szCs w:val="18"/>
                                </w:rPr>
                                <w:t>f</w:t>
                              </w:r>
                              <w:r>
                                <w:rPr>
                                  <w:rFonts w:hAnsi="宋体" w:hint="eastAsia"/>
                                  <w:sz w:val="18"/>
                                  <w:szCs w:val="18"/>
                                  <w:vertAlign w:val="subscript"/>
                                </w:rPr>
                                <w:t>1</w:t>
                              </w:r>
                              <w:r>
                                <w:rPr>
                                  <w:rFonts w:hAnsi="宋体" w:hint="eastAsia"/>
                                  <w:sz w:val="18"/>
                                  <w:szCs w:val="18"/>
                                </w:rPr>
                                <w:t>=</w:t>
                              </w:r>
                              <w:r>
                                <w:rPr>
                                  <w:rFonts w:eastAsia="华文中宋"/>
                                  <w:sz w:val="18"/>
                                  <w:szCs w:val="18"/>
                                </w:rPr>
                                <w:t>8</w:t>
                              </w:r>
                              <w:r>
                                <w:rPr>
                                  <w:rFonts w:eastAsia="华文中宋" w:hAnsi="华文中宋"/>
                                  <w:sz w:val="18"/>
                                  <w:szCs w:val="18"/>
                                </w:rPr>
                                <w:t>厘米</w:t>
                              </w:r>
                              <w:r>
                                <w:rPr>
                                  <w:rFonts w:hint="eastAsia"/>
                                  <w:sz w:val="18"/>
                                  <w:szCs w:val="18"/>
                                </w:rPr>
                                <w:t>）</w:t>
                              </w:r>
                            </w:p>
                          </w:txbxContent>
                        </wps:txbx>
                        <wps:bodyPr rot="0" vert="horz" wrap="square" lIns="54000" tIns="0" rIns="18000" bIns="0" anchor="t" anchorCtr="0" upright="1"/>
                      </wps:wsp>
                      <wps:wsp>
                        <wps:cNvPr id="101663" name="Text Box 13"/>
                        <wps:cNvSpPr txBox="1">
                          <a:spLocks noChangeArrowheads="1"/>
                        </wps:cNvSpPr>
                        <wps:spPr bwMode="auto">
                          <a:xfrm>
                            <a:off x="3543300" y="196850"/>
                            <a:ext cx="1647825" cy="1213803"/>
                          </a:xfrm>
                          <a:prstGeom prst="rect">
                            <a:avLst/>
                          </a:prstGeom>
                          <a:noFill/>
                          <a:ln>
                            <a:noFill/>
                          </a:ln>
                        </wps:spPr>
                        <wps:txbx>
                          <w:txbxContent>
                            <w:tbl>
                              <w:tblPr>
                                <w:tblW w:w="2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711"/>
                                <w:gridCol w:w="701"/>
                                <w:gridCol w:w="576"/>
                              </w:tblGrid>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实验</w:t>
                                    </w:r>
                                  </w:p>
                                  <w:p w:rsidR="00064976" w:rsidRDefault="00064976">
                                    <w:pPr>
                                      <w:spacing w:line="360" w:lineRule="exact"/>
                                      <w:jc w:val="center"/>
                                      <w:rPr>
                                        <w:rFonts w:eastAsia="华文中宋"/>
                                        <w:sz w:val="18"/>
                                        <w:szCs w:val="18"/>
                                      </w:rPr>
                                    </w:pPr>
                                    <w:r>
                                      <w:rPr>
                                        <w:rFonts w:eastAsia="华文中宋"/>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物距</w:t>
                                    </w:r>
                                    <w:r>
                                      <w:rPr>
                                        <w:rFonts w:eastAsia="华文中宋"/>
                                        <w:i/>
                                        <w:sz w:val="18"/>
                                        <w:szCs w:val="18"/>
                                      </w:rPr>
                                      <w:t>u</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像距</w:t>
                                    </w:r>
                                    <w:r>
                                      <w:rPr>
                                        <w:rFonts w:eastAsia="华文中宋"/>
                                        <w:i/>
                                        <w:sz w:val="18"/>
                                        <w:szCs w:val="18"/>
                                      </w:rPr>
                                      <w:t>v</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成像</w:t>
                                    </w:r>
                                  </w:p>
                                  <w:p w:rsidR="00064976" w:rsidRDefault="00064976">
                                    <w:pPr>
                                      <w:spacing w:line="360" w:lineRule="exact"/>
                                      <w:jc w:val="center"/>
                                      <w:rPr>
                                        <w:rFonts w:eastAsia="华文中宋"/>
                                        <w:sz w:val="18"/>
                                        <w:szCs w:val="18"/>
                                      </w:rPr>
                                    </w:pPr>
                                    <w:r>
                                      <w:rPr>
                                        <w:rFonts w:eastAsia="华文中宋" w:hAnsi="华文中宋"/>
                                        <w:sz w:val="18"/>
                                        <w:szCs w:val="18"/>
                                      </w:rPr>
                                      <w:t>情况</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7</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35.0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26.3</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hint="eastAsia"/>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8</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45.0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22.5</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9</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60.0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20.0</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缩小</w:t>
                                    </w:r>
                                  </w:p>
                                </w:tc>
                              </w:tr>
                            </w:tbl>
                            <w:p w:rsidR="00064976" w:rsidRDefault="00064976" w:rsidP="00064976"/>
                          </w:txbxContent>
                        </wps:txbx>
                        <wps:bodyPr rot="0" vert="horz" wrap="square" lIns="54000" tIns="0" rIns="18000" bIns="0" anchor="t" anchorCtr="0" upright="1"/>
                      </wps:wsp>
                      <wps:wsp>
                        <wps:cNvPr id="101664" name="Text Box 14"/>
                        <wps:cNvSpPr txBox="1">
                          <a:spLocks noChangeArrowheads="1"/>
                        </wps:cNvSpPr>
                        <wps:spPr bwMode="auto">
                          <a:xfrm>
                            <a:off x="3543300" y="0"/>
                            <a:ext cx="1428750" cy="195173"/>
                          </a:xfrm>
                          <a:prstGeom prst="rect">
                            <a:avLst/>
                          </a:prstGeom>
                          <a:noFill/>
                          <a:ln>
                            <a:noFill/>
                          </a:ln>
                        </wps:spPr>
                        <wps:txbx>
                          <w:txbxContent>
                            <w:p w:rsidR="00064976" w:rsidRDefault="00064976" w:rsidP="00064976">
                              <w:pPr>
                                <w:rPr>
                                  <w:sz w:val="18"/>
                                  <w:szCs w:val="18"/>
                                </w:rPr>
                              </w:pPr>
                              <w:r>
                                <w:rPr>
                                  <w:rFonts w:ascii="华文中宋" w:eastAsia="华文中宋" w:hAnsi="华文中宋" w:hint="eastAsia"/>
                                  <w:sz w:val="18"/>
                                  <w:szCs w:val="18"/>
                                </w:rPr>
                                <w:t>表三</w:t>
                              </w:r>
                              <w:r>
                                <w:rPr>
                                  <w:rFonts w:hint="eastAsia"/>
                                  <w:sz w:val="18"/>
                                  <w:szCs w:val="18"/>
                                </w:rPr>
                                <w:t>（</w:t>
                              </w:r>
                              <w:r>
                                <w:rPr>
                                  <w:rFonts w:hAnsi="宋体"/>
                                  <w:i/>
                                  <w:sz w:val="18"/>
                                  <w:szCs w:val="18"/>
                                </w:rPr>
                                <w:t>f</w:t>
                              </w:r>
                              <w:r>
                                <w:rPr>
                                  <w:rFonts w:hAnsi="宋体"/>
                                  <w:sz w:val="18"/>
                                  <w:szCs w:val="18"/>
                                  <w:vertAlign w:val="subscript"/>
                                </w:rPr>
                                <w:t>3</w:t>
                              </w:r>
                              <w:r>
                                <w:rPr>
                                  <w:rFonts w:hAnsi="宋体" w:hint="eastAsia"/>
                                  <w:sz w:val="18"/>
                                  <w:szCs w:val="18"/>
                                </w:rPr>
                                <w:t>=</w:t>
                              </w:r>
                              <w:r>
                                <w:rPr>
                                  <w:rFonts w:eastAsia="华文中宋"/>
                                  <w:sz w:val="18"/>
                                  <w:szCs w:val="18"/>
                                </w:rPr>
                                <w:t>15</w:t>
                              </w:r>
                              <w:r>
                                <w:rPr>
                                  <w:rFonts w:eastAsia="华文中宋" w:hAnsi="华文中宋"/>
                                  <w:sz w:val="18"/>
                                  <w:szCs w:val="18"/>
                                </w:rPr>
                                <w:t>厘米</w:t>
                              </w:r>
                              <w:r>
                                <w:rPr>
                                  <w:rFonts w:hint="eastAsia"/>
                                  <w:sz w:val="18"/>
                                  <w:szCs w:val="18"/>
                                </w:rPr>
                                <w:t>）</w:t>
                              </w:r>
                            </w:p>
                          </w:txbxContent>
                        </wps:txbx>
                        <wps:bodyPr rot="0" vert="horz" wrap="square" lIns="54000" tIns="0" rIns="18000" bIns="0" anchor="t" anchorCtr="0" upright="1"/>
                      </wps:wsp>
                    </wpg:wgp>
                  </a:graphicData>
                </a:graphic>
                <wp14:sizeRelH relativeFrom="page">
                  <wp14:pctWidth>0</wp14:pctWidth>
                </wp14:sizeRelH>
                <wp14:sizeRelV relativeFrom="page">
                  <wp14:pctHeight>0</wp14:pctHeight>
                </wp14:sizeRelV>
              </wp:anchor>
            </w:drawing>
          </mc:Choice>
          <mc:Fallback>
            <w:pict>
              <v:group id="组合 101658" o:spid="_x0000_s3600" style="position:absolute;left:0;text-align:left;margin-left:0;margin-top:96.8pt;width:439.6pt;height:118pt;z-index:251659264;mso-position-horizontal:left;mso-position-horizontal-relative:margin;mso-position-vertical-relative:text" coordsize="51911,14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">
                <v:shape id="Text Box 9" o:spid="_x0000_s3601" type="#_x0000_t202" style="position:absolute;top:2159;width:16002;height:12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nd3cYA&#10;AADfAAAADwAAAGRycy9kb3ducmV2LnhtbERPW0vDMBR+F/wP4Qi+DJtOsHZ12fCCOPY0Wxn4dmiO&#10;TbE5KU3s6n69GQx8/Pjuy/VkOzHS4FvHCuZJCoK4drrlRsFH9XqTg/ABWWPnmBT8kof16vJiiYV2&#10;B36nsQyNiCHsC1RgQugLKX1tyKJPXE8cuS83WAwRDo3UAx5iuO3kbZpm0mLLscFgT8+G6u/yxyq4&#10;35dvx/Kpy7d5RuPnzFTVcfei1PXV9PgAItAU/sVn90bH+ek8u1vA6U8E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nd3cYAAADfAAAADwAAAAAAAAAAAAAAAACYAgAAZHJz&#10;L2Rvd25yZXYueG1sUEsFBgAAAAAEAAQA9QAAAIsDAAAAAA==&#10;" filled="f" stroked="f">
                  <v:textbox inset="1.5mm,0,.5mm,0">
                    <w:txbxContent>
                      <w:tbl>
                        <w:tblPr>
                          <w:tblW w:w="2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711"/>
                          <w:gridCol w:w="701"/>
                          <w:gridCol w:w="576"/>
                        </w:tblGrid>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实验</w:t>
                              </w:r>
                            </w:p>
                            <w:p w:rsidR="00064976" w:rsidRDefault="00064976">
                              <w:pPr>
                                <w:spacing w:line="360" w:lineRule="exact"/>
                                <w:jc w:val="center"/>
                                <w:rPr>
                                  <w:rFonts w:eastAsia="华文中宋"/>
                                  <w:sz w:val="18"/>
                                  <w:szCs w:val="18"/>
                                </w:rPr>
                              </w:pPr>
                              <w:r>
                                <w:rPr>
                                  <w:rFonts w:eastAsia="华文中宋"/>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物距</w:t>
                              </w:r>
                              <w:r>
                                <w:rPr>
                                  <w:rFonts w:eastAsia="华文中宋"/>
                                  <w:i/>
                                  <w:sz w:val="18"/>
                                  <w:szCs w:val="18"/>
                                </w:rPr>
                                <w:t>u</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像距</w:t>
                              </w:r>
                              <w:r>
                                <w:rPr>
                                  <w:rFonts w:eastAsia="华文中宋"/>
                                  <w:i/>
                                  <w:sz w:val="18"/>
                                  <w:szCs w:val="18"/>
                                </w:rPr>
                                <w:t>v</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成像</w:t>
                              </w:r>
                            </w:p>
                            <w:p w:rsidR="00064976" w:rsidRDefault="00064976">
                              <w:pPr>
                                <w:spacing w:line="360" w:lineRule="exact"/>
                                <w:jc w:val="center"/>
                                <w:rPr>
                                  <w:rFonts w:eastAsia="华文中宋"/>
                                  <w:sz w:val="18"/>
                                  <w:szCs w:val="18"/>
                                </w:rPr>
                              </w:pPr>
                              <w:r>
                                <w:rPr>
                                  <w:rFonts w:eastAsia="华文中宋"/>
                                  <w:sz w:val="18"/>
                                  <w:szCs w:val="18"/>
                                </w:rPr>
                                <w:t>情况</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pPr>
                              <w:r>
                                <w:rPr>
                                  <w:rFonts w:eastAsia="华文中宋"/>
                                  <w:sz w:val="18"/>
                                  <w:szCs w:val="18"/>
                                </w:rPr>
                                <w:t>24.0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pPr>
                              <w:r>
                                <w:rPr>
                                  <w:rFonts w:eastAsia="华文中宋"/>
                                  <w:sz w:val="18"/>
                                  <w:szCs w:val="18"/>
                                </w:rPr>
                                <w:t>12.0</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32.0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10.7</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3</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40.0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10.0</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缩小</w:t>
                              </w:r>
                            </w:p>
                          </w:tc>
                        </w:tr>
                      </w:tbl>
                      <w:p w:rsidR="00064976" w:rsidRDefault="00064976" w:rsidP="00064976"/>
                    </w:txbxContent>
                  </v:textbox>
                </v:shape>
                <v:shape id="Text Box 10" o:spid="_x0000_s3602" type="#_x0000_t202" style="position:absolute;left:18288;top:63;width:14097;height:19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cUA&#10;AADfAAAADwAAAGRycy9kb3ducmV2LnhtbERPTUvDQBC9C/0PyxS8iN3UQwyx29IqonjSRARvQ3bM&#10;BrOzIbumsb/eOQg9Pt73Zjf7Xk00xi6wgfUqA0XcBNtxa+C9frwuQMWEbLEPTAZ+KcJuu7jYYGnD&#10;kd9oqlKrJIRjiQZcSkOpdWwceYyrMBAL9xVGj0ng2Go74lHCfa9vsizXHjuWBocD3Ttqvqsfb+D2&#10;o3o6VYe+eClymj6vXF2fXh+MuVzO+ztQieZ0Fv+7n63Mz9Z5Lg/kjwDQ2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779xQAAAN8AAAAPAAAAAAAAAAAAAAAAAJgCAABkcnMv&#10;ZG93bnJldi54bWxQSwUGAAAAAAQABAD1AAAAigMAAAAA&#10;" filled="f" stroked="f">
                  <v:textbox inset="1.5mm,0,.5mm,0">
                    <w:txbxContent>
                      <w:p w:rsidR="00064976" w:rsidRDefault="00064976" w:rsidP="00064976">
                        <w:pPr>
                          <w:rPr>
                            <w:sz w:val="18"/>
                            <w:szCs w:val="18"/>
                          </w:rPr>
                        </w:pPr>
                        <w:r>
                          <w:rPr>
                            <w:rFonts w:ascii="华文中宋" w:eastAsia="华文中宋" w:hAnsi="华文中宋" w:hint="eastAsia"/>
                            <w:sz w:val="18"/>
                            <w:szCs w:val="18"/>
                          </w:rPr>
                          <w:t>表二</w:t>
                        </w:r>
                        <w:r>
                          <w:rPr>
                            <w:rFonts w:hint="eastAsia"/>
                            <w:sz w:val="18"/>
                            <w:szCs w:val="18"/>
                          </w:rPr>
                          <w:t>（</w:t>
                        </w:r>
                        <w:r>
                          <w:rPr>
                            <w:rFonts w:hAnsi="宋体"/>
                            <w:i/>
                            <w:sz w:val="18"/>
                            <w:szCs w:val="18"/>
                          </w:rPr>
                          <w:t>f</w:t>
                        </w:r>
                        <w:r>
                          <w:rPr>
                            <w:rFonts w:hAnsi="宋体" w:hint="eastAsia"/>
                            <w:sz w:val="18"/>
                            <w:szCs w:val="18"/>
                            <w:vertAlign w:val="subscript"/>
                          </w:rPr>
                          <w:t>2</w:t>
                        </w:r>
                        <w:r>
                          <w:rPr>
                            <w:rFonts w:hAnsi="宋体" w:hint="eastAsia"/>
                            <w:sz w:val="18"/>
                            <w:szCs w:val="18"/>
                          </w:rPr>
                          <w:t>=</w:t>
                        </w:r>
                        <w:r>
                          <w:rPr>
                            <w:rFonts w:eastAsia="华文中宋"/>
                            <w:sz w:val="18"/>
                            <w:szCs w:val="18"/>
                          </w:rPr>
                          <w:t>10</w:t>
                        </w:r>
                        <w:r>
                          <w:rPr>
                            <w:rFonts w:eastAsia="华文中宋" w:hAnsi="华文中宋"/>
                            <w:sz w:val="18"/>
                            <w:szCs w:val="18"/>
                          </w:rPr>
                          <w:t>厘米</w:t>
                        </w:r>
                        <w:r>
                          <w:rPr>
                            <w:rFonts w:hint="eastAsia"/>
                            <w:sz w:val="18"/>
                            <w:szCs w:val="18"/>
                          </w:rPr>
                          <w:t>）</w:t>
                        </w:r>
                      </w:p>
                    </w:txbxContent>
                  </v:textbox>
                </v:shape>
                <v:shape id="Text Box 11" o:spid="_x0000_s3603" type="#_x0000_t202" style="position:absolute;left:17907;top:2032;width:16002;height:12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MbZsUA&#10;AADfAAAADwAAAGRycy9kb3ducmV2LnhtbERPz0vDMBS+C/4P4QlexKX1UEu3bEyHKDtpK4PdHs1b&#10;U9a8lCbr6v76RRA8fny/F6vJdmKkwbeOFaSzBARx7XTLjYLv6u0xB+EDssbOMSn4IQ+r5e3NAgvt&#10;zvxFYxkaEUPYF6jAhNAXUvrakEU/cz1x5A5usBgiHBqpBzzHcNvJpyTJpMWWY4PBnl4N1cfyZBU8&#10;78r3S/nS5ds8o3H/YKrq8rlR6v5uWs9BBJrCv/jP/aHj/CTNshR+/0QAcn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8xtmxQAAAN8AAAAPAAAAAAAAAAAAAAAAAJgCAABkcnMv&#10;ZG93bnJldi54bWxQSwUGAAAAAAQABAD1AAAAigMAAAAA&#10;" filled="f" stroked="f">
                  <v:textbox inset="1.5mm,0,.5mm,0">
                    <w:txbxContent>
                      <w:tbl>
                        <w:tblPr>
                          <w:tblW w:w="2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711"/>
                          <w:gridCol w:w="701"/>
                          <w:gridCol w:w="576"/>
                        </w:tblGrid>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rPr>
                                  <w:rFonts w:eastAsia="华文中宋"/>
                                  <w:sz w:val="18"/>
                                  <w:szCs w:val="18"/>
                                </w:rPr>
                              </w:pPr>
                              <w:r>
                                <w:rPr>
                                  <w:rFonts w:eastAsia="华文中宋"/>
                                  <w:sz w:val="18"/>
                                  <w:szCs w:val="18"/>
                                </w:rPr>
                                <w:t>实验</w:t>
                              </w:r>
                            </w:p>
                            <w:p w:rsidR="00064976" w:rsidRDefault="00064976">
                              <w:pPr>
                                <w:spacing w:line="360" w:lineRule="exact"/>
                                <w:rPr>
                                  <w:rFonts w:eastAsia="华文中宋"/>
                                  <w:sz w:val="18"/>
                                  <w:szCs w:val="18"/>
                                </w:rPr>
                              </w:pPr>
                              <w:r>
                                <w:rPr>
                                  <w:rFonts w:eastAsia="华文中宋"/>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物距</w:t>
                              </w:r>
                              <w:r>
                                <w:rPr>
                                  <w:rFonts w:eastAsia="华文中宋"/>
                                  <w:i/>
                                  <w:sz w:val="18"/>
                                  <w:szCs w:val="18"/>
                                </w:rPr>
                                <w:t>u</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像距</w:t>
                              </w:r>
                              <w:r>
                                <w:rPr>
                                  <w:rFonts w:eastAsia="华文中宋"/>
                                  <w:i/>
                                  <w:sz w:val="18"/>
                                  <w:szCs w:val="18"/>
                                </w:rPr>
                                <w:t>v</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rPr>
                                  <w:rFonts w:eastAsia="华文中宋"/>
                                  <w:sz w:val="18"/>
                                  <w:szCs w:val="18"/>
                                </w:rPr>
                              </w:pPr>
                              <w:r>
                                <w:rPr>
                                  <w:rFonts w:eastAsia="华文中宋" w:hAnsi="华文中宋"/>
                                  <w:sz w:val="18"/>
                                  <w:szCs w:val="18"/>
                                </w:rPr>
                                <w:t>成像</w:t>
                              </w:r>
                            </w:p>
                            <w:p w:rsidR="00064976" w:rsidRDefault="00064976">
                              <w:pPr>
                                <w:spacing w:line="360" w:lineRule="exact"/>
                                <w:rPr>
                                  <w:rFonts w:eastAsia="华文中宋"/>
                                  <w:sz w:val="18"/>
                                  <w:szCs w:val="18"/>
                                </w:rPr>
                              </w:pPr>
                              <w:r>
                                <w:rPr>
                                  <w:rFonts w:eastAsia="华文中宋" w:hAnsi="华文中宋"/>
                                  <w:sz w:val="18"/>
                                  <w:szCs w:val="18"/>
                                </w:rPr>
                                <w:t>情况</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4</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25.0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16.7</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hint="eastAsia"/>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5</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30.0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15.0</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6</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50.0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12.5</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缩小</w:t>
                              </w:r>
                            </w:p>
                          </w:tc>
                        </w:tr>
                      </w:tbl>
                      <w:p w:rsidR="00064976" w:rsidRDefault="00064976" w:rsidP="00064976"/>
                    </w:txbxContent>
                  </v:textbox>
                </v:shape>
                <v:shape id="Text Box 12" o:spid="_x0000_s3604" type="#_x0000_t202" style="position:absolute;left:571;top:127;width:14859;height:1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GFEcUA&#10;AADfAAAADwAAAGRycy9kb3ducmV2LnhtbERPz0vDMBS+D/wfwhO8DJtuh650y4ZuiOJJWxF2ezTP&#10;pti8lCZ2dX+9EQY7fny/N7vJdmKkwbeOFSySFARx7XTLjYKP6uk+B+EDssbOMSn4JQ+77c1sg4V2&#10;J36nsQyNiCHsC1RgQugLKX1tyKJPXE8cuS83WAwRDo3UA55iuO3kMk0zabHl2GCwp72h+rv8sQpW&#10;n+XzuXzs8tc8o/E4N1V1fjsodXc7PaxBBJrCVXxxv+g4P11k2RL+/0QA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IYURxQAAAN8AAAAPAAAAAAAAAAAAAAAAAJgCAABkcnMv&#10;ZG93bnJldi54bWxQSwUGAAAAAAQABAD1AAAAigMAAAAA&#10;" filled="f" stroked="f">
                  <v:textbox inset="1.5mm,0,.5mm,0">
                    <w:txbxContent>
                      <w:p w:rsidR="00064976" w:rsidRDefault="00064976" w:rsidP="00064976">
                        <w:pPr>
                          <w:rPr>
                            <w:sz w:val="18"/>
                            <w:szCs w:val="18"/>
                          </w:rPr>
                        </w:pPr>
                        <w:r>
                          <w:rPr>
                            <w:rFonts w:ascii="华文中宋" w:eastAsia="华文中宋" w:hAnsi="华文中宋" w:hint="eastAsia"/>
                            <w:sz w:val="18"/>
                            <w:szCs w:val="18"/>
                          </w:rPr>
                          <w:t>表</w:t>
                        </w:r>
                        <w:proofErr w:type="gramStart"/>
                        <w:r>
                          <w:rPr>
                            <w:rFonts w:ascii="华文中宋" w:eastAsia="华文中宋" w:hAnsi="华文中宋" w:hint="eastAsia"/>
                            <w:sz w:val="18"/>
                            <w:szCs w:val="18"/>
                          </w:rPr>
                          <w:t>一</w:t>
                        </w:r>
                        <w:proofErr w:type="gramEnd"/>
                        <w:r>
                          <w:rPr>
                            <w:rFonts w:hint="eastAsia"/>
                            <w:sz w:val="18"/>
                            <w:szCs w:val="18"/>
                          </w:rPr>
                          <w:t>（</w:t>
                        </w:r>
                        <w:r>
                          <w:rPr>
                            <w:rFonts w:hAnsi="宋体"/>
                            <w:i/>
                            <w:sz w:val="18"/>
                            <w:szCs w:val="18"/>
                          </w:rPr>
                          <w:t>f</w:t>
                        </w:r>
                        <w:r>
                          <w:rPr>
                            <w:rFonts w:hAnsi="宋体" w:hint="eastAsia"/>
                            <w:sz w:val="18"/>
                            <w:szCs w:val="18"/>
                            <w:vertAlign w:val="subscript"/>
                          </w:rPr>
                          <w:t>1</w:t>
                        </w:r>
                        <w:r>
                          <w:rPr>
                            <w:rFonts w:hAnsi="宋体" w:hint="eastAsia"/>
                            <w:sz w:val="18"/>
                            <w:szCs w:val="18"/>
                          </w:rPr>
                          <w:t>=</w:t>
                        </w:r>
                        <w:r>
                          <w:rPr>
                            <w:rFonts w:eastAsia="华文中宋"/>
                            <w:sz w:val="18"/>
                            <w:szCs w:val="18"/>
                          </w:rPr>
                          <w:t>8</w:t>
                        </w:r>
                        <w:r>
                          <w:rPr>
                            <w:rFonts w:eastAsia="华文中宋" w:hAnsi="华文中宋"/>
                            <w:sz w:val="18"/>
                            <w:szCs w:val="18"/>
                          </w:rPr>
                          <w:t>厘米</w:t>
                        </w:r>
                        <w:r>
                          <w:rPr>
                            <w:rFonts w:hint="eastAsia"/>
                            <w:sz w:val="18"/>
                            <w:szCs w:val="18"/>
                          </w:rPr>
                          <w:t>）</w:t>
                        </w:r>
                      </w:p>
                    </w:txbxContent>
                  </v:textbox>
                </v:shape>
                <v:shape id="Text Box 13" o:spid="_x0000_s3605" type="#_x0000_t202" style="position:absolute;left:35433;top:1968;width:16478;height:121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0gisYA&#10;AADfAAAADwAAAGRycy9kb3ducmV2LnhtbERPW2vCMBR+H+w/hCP4MjR1g650RtmFMdmTa0Xw7dCc&#10;NcXmpDSxdv56Mxjs8eO7L9ejbcVAvW8cK1jMExDEldMN1wp25fssA+EDssbWMSn4IQ/r1e3NEnPt&#10;zvxFQxFqEUPY56jAhNDlUvrKkEU/dx1x5L5dbzFE2NdS93iO4baV90mSSosNxwaDHb0aqo7FySp4&#10;3Bcfl+KlzT6zlIbDnSnLy/ZNqelkfH4CEWgM/+I/90bH+ckiTR/g908E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0gisYAAADfAAAADwAAAAAAAAAAAAAAAACYAgAAZHJz&#10;L2Rvd25yZXYueG1sUEsFBgAAAAAEAAQA9QAAAIsDAAAAAA==&#10;" filled="f" stroked="f">
                  <v:textbox inset="1.5mm,0,.5mm,0">
                    <w:txbxContent>
                      <w:tbl>
                        <w:tblPr>
                          <w:tblW w:w="25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711"/>
                          <w:gridCol w:w="701"/>
                          <w:gridCol w:w="576"/>
                        </w:tblGrid>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实验</w:t>
                              </w:r>
                            </w:p>
                            <w:p w:rsidR="00064976" w:rsidRDefault="00064976">
                              <w:pPr>
                                <w:spacing w:line="360" w:lineRule="exact"/>
                                <w:jc w:val="center"/>
                                <w:rPr>
                                  <w:rFonts w:eastAsia="华文中宋"/>
                                  <w:sz w:val="18"/>
                                  <w:szCs w:val="18"/>
                                </w:rPr>
                              </w:pPr>
                              <w:r>
                                <w:rPr>
                                  <w:rFonts w:eastAsia="华文中宋"/>
                                  <w:sz w:val="18"/>
                                  <w:szCs w:val="18"/>
                                </w:rPr>
                                <w:t>序号</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物距</w:t>
                              </w:r>
                              <w:r>
                                <w:rPr>
                                  <w:rFonts w:eastAsia="华文中宋"/>
                                  <w:i/>
                                  <w:sz w:val="18"/>
                                  <w:szCs w:val="18"/>
                                </w:rPr>
                                <w:t>u</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i/>
                                  <w:sz w:val="18"/>
                                  <w:szCs w:val="18"/>
                                </w:rPr>
                              </w:pPr>
                              <w:r>
                                <w:rPr>
                                  <w:rFonts w:eastAsia="华文中宋"/>
                                  <w:sz w:val="18"/>
                                  <w:szCs w:val="18"/>
                                </w:rPr>
                                <w:t>像距</w:t>
                              </w:r>
                              <w:r>
                                <w:rPr>
                                  <w:rFonts w:eastAsia="华文中宋"/>
                                  <w:i/>
                                  <w:sz w:val="18"/>
                                  <w:szCs w:val="18"/>
                                </w:rPr>
                                <w:t>v</w:t>
                              </w:r>
                            </w:p>
                            <w:p w:rsidR="00064976" w:rsidRDefault="00064976">
                              <w:pPr>
                                <w:spacing w:line="360" w:lineRule="exact"/>
                                <w:jc w:val="center"/>
                                <w:rPr>
                                  <w:rFonts w:eastAsia="华文中宋"/>
                                  <w:sz w:val="18"/>
                                  <w:szCs w:val="18"/>
                                </w:rPr>
                              </w:pPr>
                              <w:r>
                                <w:rPr>
                                  <w:rFonts w:eastAsia="华文中宋"/>
                                  <w:sz w:val="18"/>
                                  <w:szCs w:val="18"/>
                                </w:rPr>
                                <w:t>(</w:t>
                              </w:r>
                              <w:proofErr w:type="gramStart"/>
                              <w:r>
                                <w:rPr>
                                  <w:rFonts w:eastAsia="华文中宋"/>
                                  <w:sz w:val="18"/>
                                  <w:szCs w:val="18"/>
                                </w:rPr>
                                <w:t>厘米</w:t>
                              </w:r>
                              <w:r>
                                <w:rPr>
                                  <w:rFonts w:eastAsia="华文中宋"/>
                                  <w:sz w:val="18"/>
                                  <w:szCs w:val="18"/>
                                </w:rPr>
                                <w:t>)</w:t>
                              </w:r>
                              <w:proofErr w:type="gramEnd"/>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成像</w:t>
                              </w:r>
                            </w:p>
                            <w:p w:rsidR="00064976" w:rsidRDefault="00064976">
                              <w:pPr>
                                <w:spacing w:line="360" w:lineRule="exact"/>
                                <w:jc w:val="center"/>
                                <w:rPr>
                                  <w:rFonts w:eastAsia="华文中宋"/>
                                  <w:sz w:val="18"/>
                                  <w:szCs w:val="18"/>
                                </w:rPr>
                              </w:pPr>
                              <w:r>
                                <w:rPr>
                                  <w:rFonts w:eastAsia="华文中宋" w:hAnsi="华文中宋"/>
                                  <w:sz w:val="18"/>
                                  <w:szCs w:val="18"/>
                                </w:rPr>
                                <w:t>情况</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7</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35.0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26.3</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hint="eastAsia"/>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8</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45.0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22.5</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缩小</w:t>
                              </w:r>
                            </w:p>
                          </w:tc>
                        </w:tr>
                        <w:tr w:rsidR="00064976">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9</w:t>
                              </w:r>
                            </w:p>
                          </w:tc>
                          <w:tc>
                            <w:tcPr>
                              <w:tcW w:w="71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60.0</w:t>
                              </w:r>
                            </w:p>
                          </w:tc>
                          <w:tc>
                            <w:tcPr>
                              <w:tcW w:w="701"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sz w:val="18"/>
                                  <w:szCs w:val="18"/>
                                </w:rPr>
                                <w:t>20.0</w:t>
                              </w:r>
                            </w:p>
                          </w:tc>
                          <w:tc>
                            <w:tcPr>
                              <w:tcW w:w="576" w:type="dxa"/>
                              <w:tcBorders>
                                <w:top w:val="single" w:sz="4" w:space="0" w:color="auto"/>
                                <w:left w:val="single" w:sz="4" w:space="0" w:color="auto"/>
                                <w:bottom w:val="single" w:sz="4" w:space="0" w:color="auto"/>
                                <w:right w:val="single" w:sz="4" w:space="0" w:color="auto"/>
                              </w:tcBorders>
                              <w:vAlign w:val="center"/>
                            </w:tcPr>
                            <w:p w:rsidR="00064976" w:rsidRDefault="00064976">
                              <w:pPr>
                                <w:spacing w:line="360" w:lineRule="exact"/>
                                <w:jc w:val="center"/>
                                <w:rPr>
                                  <w:rFonts w:eastAsia="华文中宋"/>
                                  <w:sz w:val="18"/>
                                  <w:szCs w:val="18"/>
                                </w:rPr>
                              </w:pPr>
                              <w:r>
                                <w:rPr>
                                  <w:rFonts w:eastAsia="华文中宋" w:hAnsi="华文中宋"/>
                                  <w:sz w:val="18"/>
                                  <w:szCs w:val="18"/>
                                </w:rPr>
                                <w:t>缩小</w:t>
                              </w:r>
                            </w:p>
                          </w:tc>
                        </w:tr>
                      </w:tbl>
                      <w:p w:rsidR="00064976" w:rsidRDefault="00064976" w:rsidP="00064976"/>
                    </w:txbxContent>
                  </v:textbox>
                </v:shape>
                <v:shape id="Text Box 14" o:spid="_x0000_s3606" type="#_x0000_t202" style="position:absolute;left:35433;width:14287;height:1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S4/sYA&#10;AADfAAAADwAAAGRycy9kb3ducmV2LnhtbERPW2vCMBR+H+w/hCP4MjR1jK50RtmFMdmTa0Xw7dCc&#10;NcXmpDSxdv56Mxjs8eO7L9ejbcVAvW8cK1jMExDEldMN1wp25fssA+EDssbWMSn4IQ/r1e3NEnPt&#10;zvxFQxFqEUPY56jAhNDlUvrKkEU/dx1x5L5dbzFE2NdS93iO4baV90mSSosNxwaDHb0aqo7FySp4&#10;3Bcfl+KlzT6zlIbDnSnLy/ZNqelkfH4CEWgM/+I/90bH+ckiTR/g908EIF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oS4/sYAAADfAAAADwAAAAAAAAAAAAAAAACYAgAAZHJz&#10;L2Rvd25yZXYueG1sUEsFBgAAAAAEAAQA9QAAAIsDAAAAAA==&#10;" filled="f" stroked="f">
                  <v:textbox inset="1.5mm,0,.5mm,0">
                    <w:txbxContent>
                      <w:p w:rsidR="00064976" w:rsidRDefault="00064976" w:rsidP="00064976">
                        <w:pPr>
                          <w:rPr>
                            <w:sz w:val="18"/>
                            <w:szCs w:val="18"/>
                          </w:rPr>
                        </w:pPr>
                        <w:r>
                          <w:rPr>
                            <w:rFonts w:ascii="华文中宋" w:eastAsia="华文中宋" w:hAnsi="华文中宋" w:hint="eastAsia"/>
                            <w:sz w:val="18"/>
                            <w:szCs w:val="18"/>
                          </w:rPr>
                          <w:t>表三</w:t>
                        </w:r>
                        <w:r>
                          <w:rPr>
                            <w:rFonts w:hint="eastAsia"/>
                            <w:sz w:val="18"/>
                            <w:szCs w:val="18"/>
                          </w:rPr>
                          <w:t>（</w:t>
                        </w:r>
                        <w:r>
                          <w:rPr>
                            <w:rFonts w:hAnsi="宋体"/>
                            <w:i/>
                            <w:sz w:val="18"/>
                            <w:szCs w:val="18"/>
                          </w:rPr>
                          <w:t>f</w:t>
                        </w:r>
                        <w:r>
                          <w:rPr>
                            <w:rFonts w:hAnsi="宋体"/>
                            <w:sz w:val="18"/>
                            <w:szCs w:val="18"/>
                            <w:vertAlign w:val="subscript"/>
                          </w:rPr>
                          <w:t>3</w:t>
                        </w:r>
                        <w:r>
                          <w:rPr>
                            <w:rFonts w:hAnsi="宋体" w:hint="eastAsia"/>
                            <w:sz w:val="18"/>
                            <w:szCs w:val="18"/>
                          </w:rPr>
                          <w:t>=</w:t>
                        </w:r>
                        <w:r>
                          <w:rPr>
                            <w:rFonts w:eastAsia="华文中宋"/>
                            <w:sz w:val="18"/>
                            <w:szCs w:val="18"/>
                          </w:rPr>
                          <w:t>15</w:t>
                        </w:r>
                        <w:r>
                          <w:rPr>
                            <w:rFonts w:eastAsia="华文中宋" w:hAnsi="华文中宋"/>
                            <w:sz w:val="18"/>
                            <w:szCs w:val="18"/>
                          </w:rPr>
                          <w:t>厘米</w:t>
                        </w:r>
                        <w:r>
                          <w:rPr>
                            <w:rFonts w:hint="eastAsia"/>
                            <w:sz w:val="18"/>
                            <w:szCs w:val="18"/>
                          </w:rPr>
                          <w:t>）</w:t>
                        </w:r>
                      </w:p>
                    </w:txbxContent>
                  </v:textbox>
                </v:shape>
                <w10:wrap type="square" anchorx="margin"/>
              </v:group>
            </w:pict>
          </mc:Fallback>
        </mc:AlternateContent>
      </w:r>
      <w:r>
        <w:rPr>
          <w:rFonts w:eastAsia="华文中宋"/>
        </w:rPr>
        <w:t>43</w:t>
      </w:r>
      <w:r>
        <w:rPr>
          <w:rFonts w:eastAsia="华文中宋" w:hAnsi="华文中宋"/>
        </w:rPr>
        <w:t>．</w:t>
      </w:r>
      <w:r w:rsidRPr="009F77CC">
        <w:rPr>
          <w:rFonts w:hint="eastAsia"/>
          <w:b/>
          <w:szCs w:val="21"/>
        </w:rPr>
        <w:t>（</w:t>
      </w:r>
      <w:r w:rsidRPr="009F77CC">
        <w:rPr>
          <w:rFonts w:hint="eastAsia"/>
          <w:b/>
          <w:szCs w:val="21"/>
        </w:rPr>
        <w:t>2018</w:t>
      </w:r>
      <w:r w:rsidRPr="009F77CC">
        <w:rPr>
          <w:rFonts w:hint="eastAsia"/>
          <w:b/>
          <w:szCs w:val="21"/>
        </w:rPr>
        <w:t>宝山二模）</w:t>
      </w:r>
      <w:r w:rsidRPr="00793EE3">
        <w:rPr>
          <w:szCs w:val="21"/>
        </w:rPr>
        <w:t>为了</w:t>
      </w:r>
      <w:r w:rsidRPr="00793EE3">
        <w:rPr>
          <w:szCs w:val="21"/>
        </w:rPr>
        <w:t>“</w:t>
      </w:r>
      <w:r w:rsidRPr="00793EE3">
        <w:rPr>
          <w:szCs w:val="21"/>
        </w:rPr>
        <w:t>探究凸透镜成实像的规律</w:t>
      </w:r>
      <w:r w:rsidRPr="00793EE3">
        <w:rPr>
          <w:szCs w:val="21"/>
        </w:rPr>
        <w:t>”</w:t>
      </w:r>
      <w:r w:rsidRPr="00793EE3">
        <w:rPr>
          <w:szCs w:val="21"/>
        </w:rPr>
        <w:t>，小张、小李和小王三位同学利用焦距分别为（</w:t>
      </w:r>
      <w:r w:rsidRPr="00793EE3">
        <w:rPr>
          <w:i/>
          <w:szCs w:val="21"/>
        </w:rPr>
        <w:t>f</w:t>
      </w:r>
      <w:r w:rsidRPr="00793EE3">
        <w:rPr>
          <w:szCs w:val="21"/>
          <w:vertAlign w:val="subscript"/>
        </w:rPr>
        <w:t>1</w:t>
      </w:r>
      <w:r w:rsidRPr="00793EE3">
        <w:rPr>
          <w:szCs w:val="21"/>
        </w:rPr>
        <w:t>=8</w:t>
      </w:r>
      <w:r w:rsidRPr="00793EE3">
        <w:rPr>
          <w:szCs w:val="21"/>
        </w:rPr>
        <w:t>厘米、</w:t>
      </w:r>
      <w:r w:rsidRPr="00793EE3">
        <w:rPr>
          <w:i/>
          <w:szCs w:val="21"/>
        </w:rPr>
        <w:t>f</w:t>
      </w:r>
      <w:r w:rsidRPr="00793EE3">
        <w:rPr>
          <w:szCs w:val="21"/>
          <w:vertAlign w:val="subscript"/>
        </w:rPr>
        <w:t>2</w:t>
      </w:r>
      <w:r w:rsidRPr="00793EE3">
        <w:rPr>
          <w:szCs w:val="21"/>
        </w:rPr>
        <w:t>=10</w:t>
      </w:r>
      <w:r w:rsidRPr="00793EE3">
        <w:rPr>
          <w:szCs w:val="21"/>
        </w:rPr>
        <w:t>厘米、</w:t>
      </w:r>
      <w:r w:rsidRPr="00793EE3">
        <w:rPr>
          <w:i/>
          <w:szCs w:val="21"/>
        </w:rPr>
        <w:t>f</w:t>
      </w:r>
      <w:r w:rsidRPr="00793EE3">
        <w:rPr>
          <w:szCs w:val="21"/>
          <w:vertAlign w:val="subscript"/>
        </w:rPr>
        <w:t>3</w:t>
      </w:r>
      <w:r w:rsidRPr="00793EE3">
        <w:rPr>
          <w:szCs w:val="21"/>
        </w:rPr>
        <w:t>=15</w:t>
      </w:r>
      <w:r w:rsidRPr="00793EE3">
        <w:rPr>
          <w:szCs w:val="21"/>
        </w:rPr>
        <w:t>厘米）的三个凸透镜、同一发光体、光屏和光具座等分别进行了三组实验，实验步骤和操作均正确，并将每次实验测得的物距</w:t>
      </w:r>
      <w:r w:rsidRPr="00793EE3">
        <w:rPr>
          <w:i/>
          <w:szCs w:val="21"/>
        </w:rPr>
        <w:t>u</w:t>
      </w:r>
      <w:r w:rsidRPr="00793EE3">
        <w:rPr>
          <w:szCs w:val="21"/>
        </w:rPr>
        <w:t>、像距</w:t>
      </w:r>
      <w:r w:rsidRPr="00793EE3">
        <w:rPr>
          <w:i/>
          <w:szCs w:val="21"/>
        </w:rPr>
        <w:t>v</w:t>
      </w:r>
      <w:r w:rsidRPr="00793EE3">
        <w:rPr>
          <w:szCs w:val="21"/>
        </w:rPr>
        <w:t>、光屏上所成像与发光</w:t>
      </w:r>
      <w:proofErr w:type="gramStart"/>
      <w:r w:rsidRPr="00793EE3">
        <w:rPr>
          <w:szCs w:val="21"/>
        </w:rPr>
        <w:t>物大小</w:t>
      </w:r>
      <w:proofErr w:type="gramEnd"/>
      <w:r w:rsidRPr="00793EE3">
        <w:rPr>
          <w:szCs w:val="21"/>
        </w:rPr>
        <w:t>比较的结果等分别记录在表一、二、三中。</w:t>
      </w:r>
    </w:p>
    <w:p w:rsidR="00064976" w:rsidRDefault="00064976" w:rsidP="00064976">
      <w:pPr>
        <w:spacing w:beforeLines="30" w:before="108" w:line="360" w:lineRule="auto"/>
        <w:rPr>
          <w:rFonts w:eastAsia="华文中宋" w:hAnsi="华文中宋"/>
          <w:szCs w:val="21"/>
        </w:rPr>
      </w:pPr>
      <w:r>
        <w:rPr>
          <w:rFonts w:eastAsia="华文中宋" w:hAnsi="华文中宋"/>
          <w:szCs w:val="21"/>
        </w:rPr>
        <w:t>⑴</w:t>
      </w:r>
      <w:r>
        <w:rPr>
          <w:rFonts w:eastAsia="华文中宋"/>
          <w:szCs w:val="21"/>
        </w:rPr>
        <w:t xml:space="preserve"> </w:t>
      </w:r>
      <w:r>
        <w:rPr>
          <w:rFonts w:eastAsia="华文中宋" w:hint="eastAsia"/>
          <w:szCs w:val="21"/>
        </w:rPr>
        <w:t>他们</w:t>
      </w:r>
      <w:r>
        <w:rPr>
          <w:rFonts w:eastAsia="华文中宋" w:hAnsi="华文中宋"/>
          <w:szCs w:val="21"/>
        </w:rPr>
        <w:t>分析比较实验</w:t>
      </w:r>
      <w:r>
        <w:rPr>
          <w:rFonts w:eastAsia="华文中宋" w:hAnsi="华文中宋" w:hint="eastAsia"/>
          <w:szCs w:val="21"/>
        </w:rPr>
        <w:t>表</w:t>
      </w:r>
      <w:proofErr w:type="gramStart"/>
      <w:r>
        <w:rPr>
          <w:rFonts w:eastAsia="华文中宋" w:hAnsi="华文中宋" w:hint="eastAsia"/>
          <w:szCs w:val="21"/>
        </w:rPr>
        <w:t>一</w:t>
      </w:r>
      <w:proofErr w:type="gramEnd"/>
      <w:r>
        <w:rPr>
          <w:rFonts w:eastAsia="华文中宋" w:hAnsi="华文中宋" w:hint="eastAsia"/>
          <w:szCs w:val="21"/>
        </w:rPr>
        <w:t>（或表二或表三）中每一次实验测得数据中物距</w:t>
      </w:r>
      <w:r>
        <w:rPr>
          <w:rFonts w:eastAsia="华文中宋" w:hAnsi="华文中宋" w:hint="eastAsia"/>
          <w:i/>
          <w:szCs w:val="21"/>
        </w:rPr>
        <w:t>u</w:t>
      </w:r>
      <w:r>
        <w:rPr>
          <w:rFonts w:eastAsia="华文中宋" w:hAnsi="华文中宋" w:hint="eastAsia"/>
          <w:szCs w:val="21"/>
        </w:rPr>
        <w:t>、像距</w:t>
      </w:r>
      <w:r>
        <w:rPr>
          <w:rFonts w:eastAsia="华文中宋" w:hAnsi="华文中宋" w:hint="eastAsia"/>
          <w:i/>
          <w:szCs w:val="21"/>
        </w:rPr>
        <w:t>v</w:t>
      </w:r>
      <w:r>
        <w:rPr>
          <w:rFonts w:eastAsia="华文中宋" w:hAnsi="华文中宋" w:hint="eastAsia"/>
          <w:szCs w:val="21"/>
        </w:rPr>
        <w:t>与焦距、</w:t>
      </w:r>
      <w:r>
        <w:rPr>
          <w:rFonts w:eastAsia="华文中宋" w:hAnsi="华文中宋" w:hint="eastAsia"/>
          <w:szCs w:val="21"/>
        </w:rPr>
        <w:t>2</w:t>
      </w:r>
      <w:r>
        <w:rPr>
          <w:rFonts w:eastAsia="华文中宋" w:hAnsi="华文中宋" w:hint="eastAsia"/>
          <w:szCs w:val="21"/>
        </w:rPr>
        <w:t>倍焦距之间的关系及成像情况，可得出的初步结论是：</w:t>
      </w:r>
      <w:r>
        <w:rPr>
          <w:rFonts w:eastAsia="华文中宋" w:hAnsi="华文中宋" w:hint="eastAsia"/>
          <w:szCs w:val="21"/>
        </w:rPr>
        <w:t>____________________</w:t>
      </w:r>
      <w:r>
        <w:rPr>
          <w:rFonts w:eastAsia="华文中宋" w:hAnsi="华文中宋" w:hint="eastAsia"/>
          <w:szCs w:val="21"/>
        </w:rPr>
        <w:t>。</w:t>
      </w:r>
    </w:p>
    <w:p w:rsidR="00064976" w:rsidRDefault="00064976" w:rsidP="00064976">
      <w:pPr>
        <w:spacing w:beforeLines="30" w:before="108" w:line="360" w:lineRule="auto"/>
        <w:rPr>
          <w:rFonts w:eastAsia="华文中宋" w:hAnsi="华文中宋"/>
          <w:szCs w:val="21"/>
        </w:rPr>
      </w:pPr>
      <w:r>
        <w:rPr>
          <w:rFonts w:eastAsia="华文中宋" w:hAnsi="华文中宋" w:hint="eastAsia"/>
          <w:szCs w:val="21"/>
        </w:rPr>
        <w:t>⑵小张接着说：在电影院看电影时，银幕上呈现的是放大的实像，那么凸透镜成放大实像的规律是如何的？</w:t>
      </w:r>
    </w:p>
    <w:p w:rsidR="00064976" w:rsidRDefault="00064976" w:rsidP="00064976">
      <w:pPr>
        <w:spacing w:beforeLines="30" w:before="108" w:line="360" w:lineRule="auto"/>
        <w:rPr>
          <w:rFonts w:eastAsia="华文中宋" w:hAnsi="华文中宋"/>
          <w:szCs w:val="21"/>
        </w:rPr>
      </w:pPr>
      <w:r>
        <w:rPr>
          <w:rFonts w:eastAsia="华文中宋" w:hAnsi="华文中宋" w:hint="eastAsia"/>
          <w:szCs w:val="21"/>
        </w:rPr>
        <w:t>小李回忆了先前学过的光学知识和上述实验结论，提出凸透镜成放大实像规律的一种猜想及其依据。</w:t>
      </w:r>
      <w:r>
        <w:rPr>
          <w:rFonts w:eastAsia="华文中宋" w:hAnsi="华文中宋" w:hint="eastAsia"/>
          <w:szCs w:val="21"/>
        </w:rPr>
        <w:t>________________________________________________________</w:t>
      </w:r>
      <w:r>
        <w:rPr>
          <w:rFonts w:eastAsia="华文中宋" w:hAnsi="华文中宋" w:hint="eastAsia"/>
          <w:szCs w:val="21"/>
        </w:rPr>
        <w:t>。</w:t>
      </w:r>
    </w:p>
    <w:p w:rsidR="00064976" w:rsidRDefault="00064976" w:rsidP="00064976">
      <w:pPr>
        <w:spacing w:beforeLines="30" w:before="108" w:line="360" w:lineRule="auto"/>
        <w:rPr>
          <w:rFonts w:eastAsia="华文中宋" w:hAnsi="华文中宋"/>
          <w:szCs w:val="21"/>
        </w:rPr>
      </w:pPr>
      <w:r>
        <w:rPr>
          <w:rFonts w:eastAsia="华文中宋" w:hAnsi="华文中宋" w:hint="eastAsia"/>
          <w:szCs w:val="21"/>
        </w:rPr>
        <w:t>⑶为了验证小李提出的这一猜想，小王从他们手头拥有的器材中选择焦距为</w:t>
      </w:r>
      <w:r>
        <w:rPr>
          <w:rFonts w:eastAsia="华文中宋" w:hAnsi="华文中宋" w:hint="eastAsia"/>
          <w:szCs w:val="21"/>
        </w:rPr>
        <w:t>______</w:t>
      </w:r>
      <w:r>
        <w:rPr>
          <w:rFonts w:eastAsia="华文中宋" w:hAnsi="华文中宋" w:hint="eastAsia"/>
          <w:szCs w:val="21"/>
        </w:rPr>
        <w:t>厘米的凸透镜，设计相应的表格进行实验。请你帮他将对应的物距填入表四中。</w:t>
      </w:r>
      <w:r>
        <w:rPr>
          <w:rFonts w:eastAsia="华文中宋" w:hAnsi="华文中宋" w:hint="eastAsia"/>
          <w:szCs w:val="21"/>
        </w:rPr>
        <w:t>_______</w:t>
      </w:r>
      <w:r w:rsidRPr="00717BF9">
        <w:rPr>
          <w:noProof/>
        </w:rPr>
        <w:t xml:space="preserve"> </w:t>
      </w:r>
    </w:p>
    <w:p w:rsidR="00064976" w:rsidRDefault="00064976" w:rsidP="00064976">
      <w:pPr>
        <w:widowControl/>
        <w:spacing w:line="360" w:lineRule="auto"/>
        <w:ind w:firstLineChars="800" w:firstLine="1680"/>
        <w:jc w:val="left"/>
        <w:rPr>
          <w:szCs w:val="21"/>
        </w:rPr>
      </w:pPr>
      <w:r>
        <w:rPr>
          <w:noProof/>
          <w:lang w:eastAsia="zh-TW"/>
        </w:rPr>
        <w:drawing>
          <wp:inline distT="0" distB="0" distL="0" distR="0" wp14:anchorId="03C881EE" wp14:editId="3E2D2C1A">
            <wp:extent cx="1943100" cy="1498526"/>
            <wp:effectExtent l="0" t="0" r="0"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336607" name=""/>
                    <pic:cNvPicPr/>
                  </pic:nvPicPr>
                  <pic:blipFill>
                    <a:blip r:embed="rId41"/>
                    <a:srcRect l="25231" t="55535" r="55951" b="18664"/>
                    <a:stretch>
                      <a:fillRect/>
                    </a:stretch>
                  </pic:blipFill>
                  <pic:spPr bwMode="auto">
                    <a:xfrm>
                      <a:off x="0" y="0"/>
                      <a:ext cx="1966549" cy="1516610"/>
                    </a:xfrm>
                    <a:prstGeom prst="rect">
                      <a:avLst/>
                    </a:prstGeom>
                    <a:ln>
                      <a:noFill/>
                    </a:ln>
                    <a:extLst>
                      <a:ext uri="{53640926-AAD7-44D8-BBD7-CCE9431645EC}">
                        <a14:shadowObscured xmlns:a14="http://schemas.microsoft.com/office/drawing/2010/main"/>
                      </a:ext>
                    </a:extLst>
                  </pic:spPr>
                </pic:pic>
              </a:graphicData>
            </a:graphic>
          </wp:inline>
        </w:drawing>
      </w:r>
    </w:p>
    <w:p w:rsidR="00064976" w:rsidRDefault="00064976" w:rsidP="00064976">
      <w:pPr>
        <w:spacing w:line="360" w:lineRule="auto"/>
      </w:pPr>
      <w:r>
        <w:t>44</w:t>
      </w:r>
      <w:r w:rsidRPr="00BF7B67">
        <w:rPr>
          <w:rFonts w:hint="eastAsia"/>
        </w:rPr>
        <w:t>．</w:t>
      </w:r>
      <w:r w:rsidRPr="00BF7B67">
        <w:rPr>
          <w:rFonts w:hint="eastAsia"/>
          <w:b/>
          <w:szCs w:val="21"/>
        </w:rPr>
        <w:t>（</w:t>
      </w:r>
      <w:r w:rsidRPr="00BF7B67">
        <w:rPr>
          <w:rFonts w:hint="eastAsia"/>
          <w:b/>
          <w:szCs w:val="21"/>
        </w:rPr>
        <w:t>20</w:t>
      </w:r>
      <w:r>
        <w:rPr>
          <w:b/>
          <w:szCs w:val="21"/>
        </w:rPr>
        <w:t>18</w:t>
      </w:r>
      <w:r>
        <w:rPr>
          <w:rFonts w:hint="eastAsia"/>
          <w:b/>
          <w:szCs w:val="21"/>
        </w:rPr>
        <w:t>浦东新区</w:t>
      </w:r>
      <w:r w:rsidRPr="00BF7B67">
        <w:rPr>
          <w:rFonts w:hint="eastAsia"/>
          <w:b/>
          <w:szCs w:val="21"/>
        </w:rPr>
        <w:t>二模）</w:t>
      </w:r>
      <w:r w:rsidRPr="00BF7B67">
        <w:rPr>
          <w:rFonts w:hint="eastAsia"/>
        </w:rPr>
        <w:t>小周和小孙在学习了凸透镜成像知识后，进一步合作探究凸透镜成实像时像距的变化规律。每次实验时，她们先在光具座上固定好发光物体和光屏的位置，然后通过移动凸透镜位置，使光屏上得到清晰的像。表一、表</w:t>
      </w:r>
      <w:proofErr w:type="gramStart"/>
      <w:r w:rsidRPr="00BF7B67">
        <w:rPr>
          <w:rFonts w:hint="eastAsia"/>
        </w:rPr>
        <w:t>二记录</w:t>
      </w:r>
      <w:proofErr w:type="gramEnd"/>
      <w:r w:rsidRPr="00BF7B67">
        <w:rPr>
          <w:rFonts w:hint="eastAsia"/>
        </w:rPr>
        <w:t>了她们通过实验及运算获得的数据。</w:t>
      </w:r>
    </w:p>
    <w:p w:rsidR="00064976" w:rsidRDefault="00064976" w:rsidP="00064976">
      <w:pPr>
        <w:spacing w:line="360" w:lineRule="auto"/>
      </w:pPr>
      <w:r w:rsidRPr="00BF7B67">
        <w:rPr>
          <w:noProof/>
          <w:sz w:val="20"/>
          <w:lang w:eastAsia="zh-TW"/>
        </w:rPr>
        <mc:AlternateContent>
          <mc:Choice Requires="wpg">
            <w:drawing>
              <wp:inline distT="0" distB="0" distL="0" distR="0" wp14:anchorId="25C73B2A" wp14:editId="67358050">
                <wp:extent cx="5368290" cy="1509395"/>
                <wp:effectExtent l="0" t="0" r="3810" b="14605"/>
                <wp:docPr id="101668" name="组合 101668"/>
                <wp:cNvGraphicFramePr/>
                <a:graphic xmlns:a="http://schemas.openxmlformats.org/drawingml/2006/main">
                  <a:graphicData uri="http://schemas.microsoft.com/office/word/2010/wordprocessingGroup">
                    <wpg:wgp>
                      <wpg:cNvGrpSpPr/>
                      <wpg:grpSpPr>
                        <a:xfrm>
                          <a:off x="0" y="0"/>
                          <a:ext cx="5368290" cy="1509395"/>
                          <a:chOff x="1750" y="3952"/>
                          <a:chExt cx="8454" cy="2377"/>
                        </a:xfrm>
                      </wpg:grpSpPr>
                      <wps:wsp>
                        <wps:cNvPr id="101669" name="Text Box 1166"/>
                        <wps:cNvSpPr txBox="1">
                          <a:spLocks noChangeArrowheads="1"/>
                        </wps:cNvSpPr>
                        <wps:spPr bwMode="auto">
                          <a:xfrm>
                            <a:off x="1750" y="3952"/>
                            <a:ext cx="4140" cy="2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
                                <w:gridCol w:w="884"/>
                                <w:gridCol w:w="736"/>
                                <w:gridCol w:w="720"/>
                                <w:gridCol w:w="1260"/>
                              </w:tblGrid>
                              <w:tr w:rsidR="00064976">
                                <w:trPr>
                                  <w:cantSplit/>
                                </w:trPr>
                                <w:tc>
                                  <w:tcPr>
                                    <w:tcW w:w="3996" w:type="dxa"/>
                                    <w:gridSpan w:val="5"/>
                                    <w:tcBorders>
                                      <w:top w:val="nil"/>
                                      <w:left w:val="nil"/>
                                      <w:right w:val="nil"/>
                                    </w:tcBorders>
                                    <w:vAlign w:val="center"/>
                                  </w:tcPr>
                                  <w:p w:rsidR="00064976" w:rsidRDefault="00064976">
                                    <w:pPr>
                                      <w:jc w:val="center"/>
                                      <w:rPr>
                                        <w:sz w:val="18"/>
                                        <w:szCs w:val="18"/>
                                      </w:rPr>
                                    </w:pPr>
                                    <w:r>
                                      <w:rPr>
                                        <w:rFonts w:hint="eastAsia"/>
                                        <w:sz w:val="18"/>
                                        <w:szCs w:val="18"/>
                                      </w:rPr>
                                      <w:t>表</w:t>
                                    </w:r>
                                    <w:proofErr w:type="gramStart"/>
                                    <w:r>
                                      <w:rPr>
                                        <w:rFonts w:hint="eastAsia"/>
                                        <w:sz w:val="18"/>
                                        <w:szCs w:val="18"/>
                                      </w:rPr>
                                      <w:t>一</w:t>
                                    </w:r>
                                    <w:proofErr w:type="gramEnd"/>
                                    <w:r>
                                      <w:rPr>
                                        <w:rFonts w:hint="eastAsia"/>
                                        <w:sz w:val="18"/>
                                        <w:szCs w:val="18"/>
                                      </w:rPr>
                                      <w:t>（</w:t>
                                    </w:r>
                                    <w:r>
                                      <w:rPr>
                                        <w:rFonts w:hint="eastAsia"/>
                                        <w:sz w:val="18"/>
                                        <w:szCs w:val="18"/>
                                      </w:rPr>
                                      <w:t>焦距</w:t>
                                    </w:r>
                                    <w:r>
                                      <w:rPr>
                                        <w:rFonts w:hint="eastAsia"/>
                                        <w:sz w:val="18"/>
                                        <w:szCs w:val="18"/>
                                      </w:rPr>
                                      <w:t>12cm</w:t>
                                    </w:r>
                                    <w:r>
                                      <w:rPr>
                                        <w:rFonts w:hint="eastAsia"/>
                                        <w:sz w:val="18"/>
                                        <w:szCs w:val="18"/>
                                      </w:rPr>
                                      <w:t>）</w:t>
                                    </w:r>
                                  </w:p>
                                </w:tc>
                              </w:tr>
                              <w:tr w:rsidR="00064976">
                                <w:trPr>
                                  <w:cantSplit/>
                                  <w:trHeight w:val="606"/>
                                </w:trPr>
                                <w:tc>
                                  <w:tcPr>
                                    <w:tcW w:w="396" w:type="dxa"/>
                                    <w:vAlign w:val="center"/>
                                  </w:tcPr>
                                  <w:p w:rsidR="00064976" w:rsidRDefault="00064976">
                                    <w:pPr>
                                      <w:jc w:val="center"/>
                                      <w:rPr>
                                        <w:sz w:val="18"/>
                                        <w:szCs w:val="21"/>
                                      </w:rPr>
                                    </w:pPr>
                                    <w:r>
                                      <w:rPr>
                                        <w:rFonts w:hint="eastAsia"/>
                                        <w:sz w:val="18"/>
                                        <w:szCs w:val="21"/>
                                      </w:rPr>
                                      <w:t>序</w:t>
                                    </w:r>
                                  </w:p>
                                  <w:p w:rsidR="00064976" w:rsidRDefault="00064976">
                                    <w:pPr>
                                      <w:jc w:val="center"/>
                                      <w:rPr>
                                        <w:sz w:val="18"/>
                                        <w:szCs w:val="21"/>
                                      </w:rPr>
                                    </w:pPr>
                                    <w:r>
                                      <w:rPr>
                                        <w:rFonts w:hint="eastAsia"/>
                                        <w:sz w:val="18"/>
                                        <w:szCs w:val="21"/>
                                      </w:rPr>
                                      <w:t>号</w:t>
                                    </w:r>
                                  </w:p>
                                </w:tc>
                                <w:tc>
                                  <w:tcPr>
                                    <w:tcW w:w="884" w:type="dxa"/>
                                    <w:vAlign w:val="center"/>
                                  </w:tcPr>
                                  <w:p w:rsidR="00064976" w:rsidRDefault="00064976">
                                    <w:pPr>
                                      <w:jc w:val="center"/>
                                      <w:rPr>
                                        <w:sz w:val="18"/>
                                        <w:szCs w:val="21"/>
                                      </w:rPr>
                                    </w:pPr>
                                    <w:r>
                                      <w:rPr>
                                        <w:rFonts w:hint="eastAsia"/>
                                        <w:sz w:val="18"/>
                                        <w:szCs w:val="21"/>
                                      </w:rPr>
                                      <w:t>物屏距离</w:t>
                                    </w:r>
                                    <w:r>
                                      <w:rPr>
                                        <w:rFonts w:hint="eastAsia"/>
                                        <w:sz w:val="18"/>
                                        <w:szCs w:val="21"/>
                                      </w:rPr>
                                      <w:t>(cm)</w:t>
                                    </w:r>
                                  </w:p>
                                </w:tc>
                                <w:tc>
                                  <w:tcPr>
                                    <w:tcW w:w="736" w:type="dxa"/>
                                    <w:vAlign w:val="center"/>
                                  </w:tcPr>
                                  <w:p w:rsidR="00064976" w:rsidRDefault="00064976">
                                    <w:pPr>
                                      <w:jc w:val="center"/>
                                      <w:rPr>
                                        <w:sz w:val="18"/>
                                        <w:szCs w:val="21"/>
                                      </w:rPr>
                                    </w:pPr>
                                    <w:r>
                                      <w:rPr>
                                        <w:rFonts w:hint="eastAsia"/>
                                        <w:sz w:val="18"/>
                                        <w:szCs w:val="21"/>
                                      </w:rPr>
                                      <w:t>物距</w:t>
                                    </w:r>
                                  </w:p>
                                  <w:p w:rsidR="00064976" w:rsidRDefault="00064976">
                                    <w:pPr>
                                      <w:jc w:val="center"/>
                                      <w:rPr>
                                        <w:sz w:val="18"/>
                                        <w:szCs w:val="21"/>
                                      </w:rPr>
                                    </w:pPr>
                                    <w:r>
                                      <w:rPr>
                                        <w:rFonts w:hint="eastAsia"/>
                                        <w:sz w:val="18"/>
                                        <w:szCs w:val="21"/>
                                      </w:rPr>
                                      <w:t>(cm)</w:t>
                                    </w:r>
                                  </w:p>
                                </w:tc>
                                <w:tc>
                                  <w:tcPr>
                                    <w:tcW w:w="720" w:type="dxa"/>
                                    <w:vAlign w:val="center"/>
                                  </w:tcPr>
                                  <w:p w:rsidR="00064976" w:rsidRDefault="00064976">
                                    <w:pPr>
                                      <w:jc w:val="center"/>
                                      <w:rPr>
                                        <w:sz w:val="18"/>
                                        <w:szCs w:val="21"/>
                                      </w:rPr>
                                    </w:pPr>
                                    <w:r>
                                      <w:rPr>
                                        <w:rFonts w:hint="eastAsia"/>
                                        <w:sz w:val="18"/>
                                        <w:szCs w:val="21"/>
                                      </w:rPr>
                                      <w:t>像距</w:t>
                                    </w:r>
                                  </w:p>
                                  <w:p w:rsidR="00064976" w:rsidRDefault="00064976">
                                    <w:pPr>
                                      <w:jc w:val="center"/>
                                      <w:rPr>
                                        <w:sz w:val="18"/>
                                        <w:szCs w:val="21"/>
                                      </w:rPr>
                                    </w:pPr>
                                    <w:r>
                                      <w:rPr>
                                        <w:rFonts w:hint="eastAsia"/>
                                        <w:sz w:val="18"/>
                                        <w:szCs w:val="21"/>
                                      </w:rPr>
                                      <w:t>(cm)</w:t>
                                    </w:r>
                                  </w:p>
                                </w:tc>
                                <w:tc>
                                  <w:tcPr>
                                    <w:tcW w:w="1260" w:type="dxa"/>
                                    <w:vAlign w:val="center"/>
                                  </w:tcPr>
                                  <w:p w:rsidR="00064976" w:rsidRDefault="00064976">
                                    <w:pPr>
                                      <w:pStyle w:val="a3"/>
                                      <w:tabs>
                                        <w:tab w:val="clear" w:pos="4153"/>
                                        <w:tab w:val="clear" w:pos="8306"/>
                                      </w:tabs>
                                      <w:snapToGrid/>
                                      <w:rPr>
                                        <w:szCs w:val="21"/>
                                      </w:rPr>
                                    </w:pPr>
                                    <w:r>
                                      <w:rPr>
                                        <w:rFonts w:hint="eastAsia"/>
                                        <w:szCs w:val="21"/>
                                      </w:rPr>
                                      <w:t>像距和物距的差值</w:t>
                                    </w:r>
                                    <w:r>
                                      <w:rPr>
                                        <w:rFonts w:hint="eastAsia"/>
                                        <w:szCs w:val="21"/>
                                      </w:rPr>
                                      <w:t>(cm)</w:t>
                                    </w:r>
                                  </w:p>
                                </w:tc>
                              </w:tr>
                              <w:tr w:rsidR="00064976">
                                <w:trPr>
                                  <w:cantSplit/>
                                </w:trPr>
                                <w:tc>
                                  <w:tcPr>
                                    <w:tcW w:w="396" w:type="dxa"/>
                                    <w:vAlign w:val="center"/>
                                  </w:tcPr>
                                  <w:p w:rsidR="00064976" w:rsidRDefault="00064976">
                                    <w:pPr>
                                      <w:jc w:val="center"/>
                                      <w:rPr>
                                        <w:sz w:val="18"/>
                                        <w:szCs w:val="21"/>
                                      </w:rPr>
                                    </w:pPr>
                                    <w:r>
                                      <w:rPr>
                                        <w:rFonts w:hint="eastAsia"/>
                                        <w:sz w:val="18"/>
                                        <w:szCs w:val="21"/>
                                      </w:rPr>
                                      <w:t>1</w:t>
                                    </w:r>
                                  </w:p>
                                </w:tc>
                                <w:tc>
                                  <w:tcPr>
                                    <w:tcW w:w="884" w:type="dxa"/>
                                    <w:vAlign w:val="center"/>
                                  </w:tcPr>
                                  <w:p w:rsidR="00064976" w:rsidRDefault="00064976">
                                    <w:pPr>
                                      <w:jc w:val="center"/>
                                      <w:rPr>
                                        <w:sz w:val="18"/>
                                        <w:szCs w:val="21"/>
                                      </w:rPr>
                                    </w:pPr>
                                    <w:r>
                                      <w:rPr>
                                        <w:rFonts w:hint="eastAsia"/>
                                        <w:sz w:val="18"/>
                                        <w:szCs w:val="21"/>
                                      </w:rPr>
                                      <w:t>75</w:t>
                                    </w:r>
                                  </w:p>
                                </w:tc>
                                <w:tc>
                                  <w:tcPr>
                                    <w:tcW w:w="736" w:type="dxa"/>
                                    <w:vAlign w:val="center"/>
                                  </w:tcPr>
                                  <w:p w:rsidR="00064976" w:rsidRDefault="00064976">
                                    <w:pPr>
                                      <w:jc w:val="center"/>
                                      <w:rPr>
                                        <w:sz w:val="18"/>
                                        <w:szCs w:val="21"/>
                                      </w:rPr>
                                    </w:pPr>
                                    <w:r>
                                      <w:rPr>
                                        <w:rFonts w:hint="eastAsia"/>
                                        <w:sz w:val="18"/>
                                        <w:szCs w:val="21"/>
                                      </w:rPr>
                                      <w:t>15</w:t>
                                    </w:r>
                                  </w:p>
                                </w:tc>
                                <w:tc>
                                  <w:tcPr>
                                    <w:tcW w:w="720" w:type="dxa"/>
                                    <w:vAlign w:val="center"/>
                                  </w:tcPr>
                                  <w:p w:rsidR="00064976" w:rsidRDefault="00064976">
                                    <w:pPr>
                                      <w:jc w:val="center"/>
                                      <w:rPr>
                                        <w:sz w:val="18"/>
                                        <w:szCs w:val="21"/>
                                      </w:rPr>
                                    </w:pPr>
                                    <w:r>
                                      <w:rPr>
                                        <w:rFonts w:hint="eastAsia"/>
                                        <w:sz w:val="18"/>
                                        <w:szCs w:val="21"/>
                                      </w:rPr>
                                      <w:t>60</w:t>
                                    </w:r>
                                  </w:p>
                                </w:tc>
                                <w:tc>
                                  <w:tcPr>
                                    <w:tcW w:w="1260" w:type="dxa"/>
                                    <w:vAlign w:val="center"/>
                                  </w:tcPr>
                                  <w:p w:rsidR="00064976" w:rsidRDefault="00064976">
                                    <w:pPr>
                                      <w:jc w:val="center"/>
                                      <w:rPr>
                                        <w:sz w:val="18"/>
                                        <w:szCs w:val="21"/>
                                      </w:rPr>
                                    </w:pPr>
                                    <w:r>
                                      <w:rPr>
                                        <w:rFonts w:hint="eastAsia"/>
                                        <w:sz w:val="18"/>
                                        <w:szCs w:val="21"/>
                                      </w:rPr>
                                      <w:t>45</w:t>
                                    </w:r>
                                  </w:p>
                                </w:tc>
                              </w:tr>
                              <w:tr w:rsidR="00064976">
                                <w:trPr>
                                  <w:cantSplit/>
                                </w:trPr>
                                <w:tc>
                                  <w:tcPr>
                                    <w:tcW w:w="396" w:type="dxa"/>
                                    <w:vAlign w:val="center"/>
                                  </w:tcPr>
                                  <w:p w:rsidR="00064976" w:rsidRDefault="00064976">
                                    <w:pPr>
                                      <w:jc w:val="center"/>
                                      <w:rPr>
                                        <w:sz w:val="18"/>
                                        <w:szCs w:val="21"/>
                                      </w:rPr>
                                    </w:pPr>
                                    <w:r>
                                      <w:rPr>
                                        <w:rFonts w:hint="eastAsia"/>
                                        <w:sz w:val="18"/>
                                        <w:szCs w:val="21"/>
                                      </w:rPr>
                                      <w:t>2</w:t>
                                    </w:r>
                                  </w:p>
                                </w:tc>
                                <w:tc>
                                  <w:tcPr>
                                    <w:tcW w:w="884" w:type="dxa"/>
                                    <w:vAlign w:val="center"/>
                                  </w:tcPr>
                                  <w:p w:rsidR="00064976" w:rsidRDefault="00064976">
                                    <w:pPr>
                                      <w:jc w:val="center"/>
                                      <w:rPr>
                                        <w:sz w:val="18"/>
                                        <w:szCs w:val="21"/>
                                      </w:rPr>
                                    </w:pPr>
                                    <w:r>
                                      <w:rPr>
                                        <w:rFonts w:hint="eastAsia"/>
                                        <w:sz w:val="18"/>
                                        <w:szCs w:val="21"/>
                                      </w:rPr>
                                      <w:t>52</w:t>
                                    </w:r>
                                  </w:p>
                                </w:tc>
                                <w:tc>
                                  <w:tcPr>
                                    <w:tcW w:w="736" w:type="dxa"/>
                                    <w:vAlign w:val="center"/>
                                  </w:tcPr>
                                  <w:p w:rsidR="00064976" w:rsidRDefault="00064976">
                                    <w:pPr>
                                      <w:jc w:val="center"/>
                                      <w:rPr>
                                        <w:sz w:val="18"/>
                                        <w:szCs w:val="21"/>
                                      </w:rPr>
                                    </w:pPr>
                                    <w:r>
                                      <w:rPr>
                                        <w:rFonts w:hint="eastAsia"/>
                                        <w:sz w:val="18"/>
                                        <w:szCs w:val="21"/>
                                      </w:rPr>
                                      <w:t>19</w:t>
                                    </w:r>
                                  </w:p>
                                </w:tc>
                                <w:tc>
                                  <w:tcPr>
                                    <w:tcW w:w="720" w:type="dxa"/>
                                    <w:vAlign w:val="center"/>
                                  </w:tcPr>
                                  <w:p w:rsidR="00064976" w:rsidRDefault="00064976">
                                    <w:pPr>
                                      <w:jc w:val="center"/>
                                      <w:rPr>
                                        <w:sz w:val="18"/>
                                        <w:szCs w:val="21"/>
                                      </w:rPr>
                                    </w:pPr>
                                    <w:r>
                                      <w:rPr>
                                        <w:rFonts w:hint="eastAsia"/>
                                        <w:sz w:val="18"/>
                                        <w:szCs w:val="21"/>
                                      </w:rPr>
                                      <w:t>33</w:t>
                                    </w:r>
                                  </w:p>
                                </w:tc>
                                <w:tc>
                                  <w:tcPr>
                                    <w:tcW w:w="1260" w:type="dxa"/>
                                    <w:vAlign w:val="center"/>
                                  </w:tcPr>
                                  <w:p w:rsidR="00064976" w:rsidRDefault="00064976">
                                    <w:pPr>
                                      <w:jc w:val="center"/>
                                      <w:rPr>
                                        <w:sz w:val="18"/>
                                        <w:szCs w:val="21"/>
                                      </w:rPr>
                                    </w:pPr>
                                    <w:r>
                                      <w:rPr>
                                        <w:rFonts w:hint="eastAsia"/>
                                        <w:sz w:val="18"/>
                                        <w:szCs w:val="21"/>
                                      </w:rPr>
                                      <w:t>14</w:t>
                                    </w:r>
                                  </w:p>
                                </w:tc>
                              </w:tr>
                              <w:tr w:rsidR="00064976">
                                <w:trPr>
                                  <w:cantSplit/>
                                  <w:trHeight w:val="41"/>
                                </w:trPr>
                                <w:tc>
                                  <w:tcPr>
                                    <w:tcW w:w="396" w:type="dxa"/>
                                    <w:vAlign w:val="center"/>
                                  </w:tcPr>
                                  <w:p w:rsidR="00064976" w:rsidRDefault="00064976">
                                    <w:pPr>
                                      <w:jc w:val="center"/>
                                      <w:rPr>
                                        <w:sz w:val="18"/>
                                        <w:szCs w:val="21"/>
                                      </w:rPr>
                                    </w:pPr>
                                    <w:r>
                                      <w:rPr>
                                        <w:rFonts w:hint="eastAsia"/>
                                        <w:sz w:val="18"/>
                                        <w:szCs w:val="21"/>
                                      </w:rPr>
                                      <w:t>3</w:t>
                                    </w:r>
                                  </w:p>
                                </w:tc>
                                <w:tc>
                                  <w:tcPr>
                                    <w:tcW w:w="884" w:type="dxa"/>
                                    <w:vAlign w:val="center"/>
                                  </w:tcPr>
                                  <w:p w:rsidR="00064976" w:rsidRDefault="00064976">
                                    <w:pPr>
                                      <w:jc w:val="center"/>
                                      <w:rPr>
                                        <w:sz w:val="18"/>
                                        <w:szCs w:val="21"/>
                                      </w:rPr>
                                    </w:pPr>
                                    <w:r>
                                      <w:rPr>
                                        <w:rFonts w:hint="eastAsia"/>
                                        <w:sz w:val="18"/>
                                        <w:szCs w:val="21"/>
                                      </w:rPr>
                                      <w:t>49</w:t>
                                    </w:r>
                                  </w:p>
                                </w:tc>
                                <w:tc>
                                  <w:tcPr>
                                    <w:tcW w:w="736" w:type="dxa"/>
                                    <w:vAlign w:val="center"/>
                                  </w:tcPr>
                                  <w:p w:rsidR="00064976" w:rsidRDefault="00064976">
                                    <w:pPr>
                                      <w:jc w:val="center"/>
                                      <w:rPr>
                                        <w:sz w:val="18"/>
                                        <w:szCs w:val="21"/>
                                      </w:rPr>
                                    </w:pPr>
                                    <w:r>
                                      <w:rPr>
                                        <w:rFonts w:hint="eastAsia"/>
                                        <w:sz w:val="18"/>
                                        <w:szCs w:val="21"/>
                                      </w:rPr>
                                      <w:t>22</w:t>
                                    </w:r>
                                  </w:p>
                                </w:tc>
                                <w:tc>
                                  <w:tcPr>
                                    <w:tcW w:w="720" w:type="dxa"/>
                                    <w:vAlign w:val="center"/>
                                  </w:tcPr>
                                  <w:p w:rsidR="00064976" w:rsidRDefault="00064976">
                                    <w:pPr>
                                      <w:jc w:val="center"/>
                                      <w:rPr>
                                        <w:sz w:val="18"/>
                                        <w:szCs w:val="21"/>
                                      </w:rPr>
                                    </w:pPr>
                                    <w:r>
                                      <w:rPr>
                                        <w:rFonts w:hint="eastAsia"/>
                                        <w:sz w:val="18"/>
                                        <w:szCs w:val="21"/>
                                      </w:rPr>
                                      <w:t>27</w:t>
                                    </w:r>
                                  </w:p>
                                </w:tc>
                                <w:tc>
                                  <w:tcPr>
                                    <w:tcW w:w="1260" w:type="dxa"/>
                                    <w:vAlign w:val="center"/>
                                  </w:tcPr>
                                  <w:p w:rsidR="00064976" w:rsidRDefault="00064976">
                                    <w:pPr>
                                      <w:jc w:val="center"/>
                                      <w:rPr>
                                        <w:sz w:val="18"/>
                                        <w:szCs w:val="21"/>
                                      </w:rPr>
                                    </w:pPr>
                                    <w:r>
                                      <w:rPr>
                                        <w:rFonts w:hint="eastAsia"/>
                                        <w:sz w:val="18"/>
                                        <w:szCs w:val="21"/>
                                      </w:rPr>
                                      <w:t>5</w:t>
                                    </w:r>
                                  </w:p>
                                </w:tc>
                              </w:tr>
                              <w:tr w:rsidR="00064976">
                                <w:trPr>
                                  <w:cantSplit/>
                                  <w:trHeight w:val="41"/>
                                </w:trPr>
                                <w:tc>
                                  <w:tcPr>
                                    <w:tcW w:w="396" w:type="dxa"/>
                                    <w:vAlign w:val="center"/>
                                  </w:tcPr>
                                  <w:p w:rsidR="00064976" w:rsidRDefault="00064976">
                                    <w:pPr>
                                      <w:jc w:val="center"/>
                                      <w:rPr>
                                        <w:sz w:val="18"/>
                                        <w:szCs w:val="21"/>
                                      </w:rPr>
                                    </w:pPr>
                                    <w:r>
                                      <w:rPr>
                                        <w:rFonts w:hint="eastAsia"/>
                                        <w:sz w:val="18"/>
                                        <w:szCs w:val="21"/>
                                      </w:rPr>
                                      <w:t>4</w:t>
                                    </w:r>
                                  </w:p>
                                </w:tc>
                                <w:tc>
                                  <w:tcPr>
                                    <w:tcW w:w="884" w:type="dxa"/>
                                    <w:vAlign w:val="center"/>
                                  </w:tcPr>
                                  <w:p w:rsidR="00064976" w:rsidRDefault="00064976">
                                    <w:pPr>
                                      <w:jc w:val="center"/>
                                      <w:rPr>
                                        <w:sz w:val="18"/>
                                        <w:szCs w:val="21"/>
                                      </w:rPr>
                                    </w:pPr>
                                    <w:r>
                                      <w:rPr>
                                        <w:rFonts w:hint="eastAsia"/>
                                        <w:sz w:val="18"/>
                                        <w:szCs w:val="21"/>
                                      </w:rPr>
                                      <w:t>45</w:t>
                                    </w:r>
                                  </w:p>
                                </w:tc>
                                <w:tc>
                                  <w:tcPr>
                                    <w:tcW w:w="2716" w:type="dxa"/>
                                    <w:gridSpan w:val="3"/>
                                    <w:vAlign w:val="center"/>
                                  </w:tcPr>
                                  <w:p w:rsidR="00064976" w:rsidRDefault="00064976">
                                    <w:pPr>
                                      <w:jc w:val="center"/>
                                      <w:rPr>
                                        <w:sz w:val="18"/>
                                        <w:szCs w:val="21"/>
                                      </w:rPr>
                                    </w:pPr>
                                    <w:r>
                                      <w:rPr>
                                        <w:rFonts w:hint="eastAsia"/>
                                        <w:sz w:val="18"/>
                                        <w:szCs w:val="21"/>
                                      </w:rPr>
                                      <w:t>无法得到清晰的像</w:t>
                                    </w:r>
                                  </w:p>
                                </w:tc>
                              </w:tr>
                            </w:tbl>
                            <w:p w:rsidR="00064976" w:rsidRDefault="00064976" w:rsidP="00064976"/>
                          </w:txbxContent>
                        </wps:txbx>
                        <wps:bodyPr rot="0" vert="horz" wrap="square" lIns="0" tIns="0" rIns="0" bIns="0" anchor="t" anchorCtr="0" upright="1"/>
                      </wps:wsp>
                      <wps:wsp>
                        <wps:cNvPr id="101670" name="Text Box 1167"/>
                        <wps:cNvSpPr txBox="1">
                          <a:spLocks noChangeArrowheads="1"/>
                        </wps:cNvSpPr>
                        <wps:spPr bwMode="auto">
                          <a:xfrm>
                            <a:off x="6064" y="3969"/>
                            <a:ext cx="4140" cy="2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
                                <w:gridCol w:w="864"/>
                                <w:gridCol w:w="720"/>
                                <w:gridCol w:w="720"/>
                                <w:gridCol w:w="1260"/>
                              </w:tblGrid>
                              <w:tr w:rsidR="00064976">
                                <w:trPr>
                                  <w:cantSplit/>
                                </w:trPr>
                                <w:tc>
                                  <w:tcPr>
                                    <w:tcW w:w="3960" w:type="dxa"/>
                                    <w:gridSpan w:val="5"/>
                                    <w:tcBorders>
                                      <w:top w:val="nil"/>
                                      <w:left w:val="nil"/>
                                      <w:right w:val="nil"/>
                                    </w:tcBorders>
                                    <w:vAlign w:val="center"/>
                                  </w:tcPr>
                                  <w:p w:rsidR="00064976" w:rsidRDefault="00064976">
                                    <w:pPr>
                                      <w:jc w:val="center"/>
                                      <w:rPr>
                                        <w:sz w:val="18"/>
                                        <w:szCs w:val="18"/>
                                      </w:rPr>
                                    </w:pPr>
                                    <w:r>
                                      <w:rPr>
                                        <w:rFonts w:hint="eastAsia"/>
                                        <w:sz w:val="18"/>
                                        <w:szCs w:val="18"/>
                                      </w:rPr>
                                      <w:t>表二（</w:t>
                                    </w:r>
                                    <w:r>
                                      <w:rPr>
                                        <w:rFonts w:hint="eastAsia"/>
                                        <w:sz w:val="18"/>
                                        <w:szCs w:val="18"/>
                                      </w:rPr>
                                      <w:t>焦距</w:t>
                                    </w:r>
                                    <w:r>
                                      <w:rPr>
                                        <w:rFonts w:hint="eastAsia"/>
                                        <w:sz w:val="18"/>
                                        <w:szCs w:val="18"/>
                                      </w:rPr>
                                      <w:t>15cm</w:t>
                                    </w:r>
                                    <w:r>
                                      <w:rPr>
                                        <w:rFonts w:hint="eastAsia"/>
                                        <w:sz w:val="18"/>
                                        <w:szCs w:val="18"/>
                                      </w:rPr>
                                      <w:t>）</w:t>
                                    </w:r>
                                  </w:p>
                                </w:tc>
                              </w:tr>
                              <w:tr w:rsidR="00064976">
                                <w:trPr>
                                  <w:cantSplit/>
                                  <w:trHeight w:val="606"/>
                                </w:trPr>
                                <w:tc>
                                  <w:tcPr>
                                    <w:tcW w:w="396" w:type="dxa"/>
                                    <w:vAlign w:val="center"/>
                                  </w:tcPr>
                                  <w:p w:rsidR="00064976" w:rsidRDefault="00064976">
                                    <w:pPr>
                                      <w:jc w:val="center"/>
                                      <w:rPr>
                                        <w:sz w:val="18"/>
                                        <w:szCs w:val="21"/>
                                      </w:rPr>
                                    </w:pPr>
                                    <w:r>
                                      <w:rPr>
                                        <w:rFonts w:hint="eastAsia"/>
                                        <w:sz w:val="18"/>
                                        <w:szCs w:val="21"/>
                                      </w:rPr>
                                      <w:t>序</w:t>
                                    </w:r>
                                  </w:p>
                                  <w:p w:rsidR="00064976" w:rsidRDefault="00064976">
                                    <w:pPr>
                                      <w:jc w:val="center"/>
                                      <w:rPr>
                                        <w:sz w:val="18"/>
                                        <w:szCs w:val="21"/>
                                      </w:rPr>
                                    </w:pPr>
                                    <w:r>
                                      <w:rPr>
                                        <w:rFonts w:hint="eastAsia"/>
                                        <w:sz w:val="18"/>
                                        <w:szCs w:val="21"/>
                                      </w:rPr>
                                      <w:t>号</w:t>
                                    </w:r>
                                  </w:p>
                                </w:tc>
                                <w:tc>
                                  <w:tcPr>
                                    <w:tcW w:w="864" w:type="dxa"/>
                                    <w:vAlign w:val="center"/>
                                  </w:tcPr>
                                  <w:p w:rsidR="00064976" w:rsidRDefault="00064976">
                                    <w:pPr>
                                      <w:jc w:val="center"/>
                                      <w:rPr>
                                        <w:sz w:val="18"/>
                                        <w:szCs w:val="21"/>
                                      </w:rPr>
                                    </w:pPr>
                                    <w:r>
                                      <w:rPr>
                                        <w:rFonts w:hint="eastAsia"/>
                                        <w:sz w:val="18"/>
                                        <w:szCs w:val="21"/>
                                      </w:rPr>
                                      <w:t>物屏距离</w:t>
                                    </w:r>
                                    <w:r>
                                      <w:rPr>
                                        <w:rFonts w:hint="eastAsia"/>
                                        <w:sz w:val="18"/>
                                        <w:szCs w:val="21"/>
                                      </w:rPr>
                                      <w:t>(cm)</w:t>
                                    </w:r>
                                  </w:p>
                                </w:tc>
                                <w:tc>
                                  <w:tcPr>
                                    <w:tcW w:w="720" w:type="dxa"/>
                                    <w:vAlign w:val="center"/>
                                  </w:tcPr>
                                  <w:p w:rsidR="00064976" w:rsidRDefault="00064976">
                                    <w:pPr>
                                      <w:jc w:val="center"/>
                                      <w:rPr>
                                        <w:sz w:val="18"/>
                                        <w:szCs w:val="21"/>
                                      </w:rPr>
                                    </w:pPr>
                                    <w:r>
                                      <w:rPr>
                                        <w:rFonts w:hint="eastAsia"/>
                                        <w:sz w:val="18"/>
                                        <w:szCs w:val="21"/>
                                      </w:rPr>
                                      <w:t>物距</w:t>
                                    </w:r>
                                  </w:p>
                                  <w:p w:rsidR="00064976" w:rsidRDefault="00064976">
                                    <w:pPr>
                                      <w:jc w:val="center"/>
                                      <w:rPr>
                                        <w:sz w:val="18"/>
                                        <w:szCs w:val="21"/>
                                      </w:rPr>
                                    </w:pPr>
                                    <w:r>
                                      <w:rPr>
                                        <w:rFonts w:hint="eastAsia"/>
                                        <w:sz w:val="18"/>
                                        <w:szCs w:val="21"/>
                                      </w:rPr>
                                      <w:t>(cm)</w:t>
                                    </w:r>
                                  </w:p>
                                </w:tc>
                                <w:tc>
                                  <w:tcPr>
                                    <w:tcW w:w="720" w:type="dxa"/>
                                    <w:vAlign w:val="center"/>
                                  </w:tcPr>
                                  <w:p w:rsidR="00064976" w:rsidRDefault="00064976">
                                    <w:pPr>
                                      <w:jc w:val="center"/>
                                      <w:rPr>
                                        <w:sz w:val="18"/>
                                        <w:szCs w:val="21"/>
                                      </w:rPr>
                                    </w:pPr>
                                    <w:r>
                                      <w:rPr>
                                        <w:rFonts w:hint="eastAsia"/>
                                        <w:sz w:val="18"/>
                                        <w:szCs w:val="21"/>
                                      </w:rPr>
                                      <w:t>像距</w:t>
                                    </w:r>
                                  </w:p>
                                  <w:p w:rsidR="00064976" w:rsidRDefault="00064976">
                                    <w:pPr>
                                      <w:jc w:val="center"/>
                                      <w:rPr>
                                        <w:sz w:val="18"/>
                                        <w:szCs w:val="21"/>
                                      </w:rPr>
                                    </w:pPr>
                                    <w:r>
                                      <w:rPr>
                                        <w:rFonts w:hint="eastAsia"/>
                                        <w:sz w:val="18"/>
                                        <w:szCs w:val="21"/>
                                      </w:rPr>
                                      <w:t>(cm)</w:t>
                                    </w:r>
                                  </w:p>
                                </w:tc>
                                <w:tc>
                                  <w:tcPr>
                                    <w:tcW w:w="1260" w:type="dxa"/>
                                    <w:vAlign w:val="center"/>
                                  </w:tcPr>
                                  <w:p w:rsidR="00064976" w:rsidRDefault="00064976">
                                    <w:pPr>
                                      <w:pStyle w:val="a3"/>
                                      <w:tabs>
                                        <w:tab w:val="clear" w:pos="4153"/>
                                        <w:tab w:val="clear" w:pos="8306"/>
                                      </w:tabs>
                                      <w:snapToGrid/>
                                      <w:rPr>
                                        <w:szCs w:val="21"/>
                                      </w:rPr>
                                    </w:pPr>
                                    <w:r>
                                      <w:rPr>
                                        <w:rFonts w:hint="eastAsia"/>
                                        <w:szCs w:val="21"/>
                                      </w:rPr>
                                      <w:t>像距和物距的差值</w:t>
                                    </w:r>
                                    <w:r>
                                      <w:rPr>
                                        <w:rFonts w:hint="eastAsia"/>
                                        <w:szCs w:val="21"/>
                                      </w:rPr>
                                      <w:t>(cm)</w:t>
                                    </w:r>
                                  </w:p>
                                </w:tc>
                              </w:tr>
                              <w:tr w:rsidR="00064976">
                                <w:trPr>
                                  <w:cantSplit/>
                                </w:trPr>
                                <w:tc>
                                  <w:tcPr>
                                    <w:tcW w:w="396" w:type="dxa"/>
                                    <w:vAlign w:val="center"/>
                                  </w:tcPr>
                                  <w:p w:rsidR="00064976" w:rsidRDefault="00064976">
                                    <w:pPr>
                                      <w:jc w:val="center"/>
                                      <w:rPr>
                                        <w:sz w:val="18"/>
                                        <w:szCs w:val="21"/>
                                      </w:rPr>
                                    </w:pPr>
                                    <w:r>
                                      <w:rPr>
                                        <w:rFonts w:hint="eastAsia"/>
                                        <w:sz w:val="18"/>
                                        <w:szCs w:val="21"/>
                                      </w:rPr>
                                      <w:t>5</w:t>
                                    </w:r>
                                  </w:p>
                                </w:tc>
                                <w:tc>
                                  <w:tcPr>
                                    <w:tcW w:w="864" w:type="dxa"/>
                                    <w:vAlign w:val="center"/>
                                  </w:tcPr>
                                  <w:p w:rsidR="00064976" w:rsidRDefault="00064976">
                                    <w:pPr>
                                      <w:jc w:val="center"/>
                                      <w:rPr>
                                        <w:sz w:val="18"/>
                                        <w:szCs w:val="21"/>
                                      </w:rPr>
                                    </w:pPr>
                                    <w:r>
                                      <w:rPr>
                                        <w:rFonts w:hint="eastAsia"/>
                                        <w:sz w:val="18"/>
                                        <w:szCs w:val="21"/>
                                      </w:rPr>
                                      <w:t>90</w:t>
                                    </w:r>
                                  </w:p>
                                </w:tc>
                                <w:tc>
                                  <w:tcPr>
                                    <w:tcW w:w="720" w:type="dxa"/>
                                    <w:vAlign w:val="center"/>
                                  </w:tcPr>
                                  <w:p w:rsidR="00064976" w:rsidRDefault="00064976">
                                    <w:pPr>
                                      <w:jc w:val="center"/>
                                      <w:rPr>
                                        <w:sz w:val="18"/>
                                        <w:szCs w:val="21"/>
                                      </w:rPr>
                                    </w:pPr>
                                    <w:r>
                                      <w:rPr>
                                        <w:rFonts w:hint="eastAsia"/>
                                        <w:sz w:val="18"/>
                                        <w:szCs w:val="21"/>
                                      </w:rPr>
                                      <w:t>19</w:t>
                                    </w:r>
                                  </w:p>
                                </w:tc>
                                <w:tc>
                                  <w:tcPr>
                                    <w:tcW w:w="720" w:type="dxa"/>
                                    <w:vAlign w:val="center"/>
                                  </w:tcPr>
                                  <w:p w:rsidR="00064976" w:rsidRDefault="00064976">
                                    <w:pPr>
                                      <w:jc w:val="center"/>
                                      <w:rPr>
                                        <w:sz w:val="18"/>
                                        <w:szCs w:val="21"/>
                                      </w:rPr>
                                    </w:pPr>
                                    <w:r>
                                      <w:rPr>
                                        <w:rFonts w:hint="eastAsia"/>
                                        <w:sz w:val="18"/>
                                        <w:szCs w:val="21"/>
                                      </w:rPr>
                                      <w:t>71</w:t>
                                    </w:r>
                                  </w:p>
                                </w:tc>
                                <w:tc>
                                  <w:tcPr>
                                    <w:tcW w:w="1260" w:type="dxa"/>
                                  </w:tcPr>
                                  <w:p w:rsidR="00064976" w:rsidRDefault="00064976">
                                    <w:pPr>
                                      <w:jc w:val="center"/>
                                      <w:rPr>
                                        <w:sz w:val="18"/>
                                        <w:szCs w:val="21"/>
                                      </w:rPr>
                                    </w:pPr>
                                    <w:r>
                                      <w:rPr>
                                        <w:rFonts w:hint="eastAsia"/>
                                        <w:sz w:val="18"/>
                                        <w:szCs w:val="21"/>
                                      </w:rPr>
                                      <w:t>52</w:t>
                                    </w:r>
                                  </w:p>
                                </w:tc>
                              </w:tr>
                              <w:tr w:rsidR="00064976">
                                <w:trPr>
                                  <w:cantSplit/>
                                </w:trPr>
                                <w:tc>
                                  <w:tcPr>
                                    <w:tcW w:w="396" w:type="dxa"/>
                                    <w:vAlign w:val="center"/>
                                  </w:tcPr>
                                  <w:p w:rsidR="00064976" w:rsidRDefault="00064976">
                                    <w:pPr>
                                      <w:jc w:val="center"/>
                                      <w:rPr>
                                        <w:sz w:val="18"/>
                                        <w:szCs w:val="21"/>
                                      </w:rPr>
                                    </w:pPr>
                                    <w:r>
                                      <w:rPr>
                                        <w:rFonts w:hint="eastAsia"/>
                                        <w:sz w:val="18"/>
                                        <w:szCs w:val="21"/>
                                      </w:rPr>
                                      <w:t>6</w:t>
                                    </w:r>
                                  </w:p>
                                </w:tc>
                                <w:tc>
                                  <w:tcPr>
                                    <w:tcW w:w="864" w:type="dxa"/>
                                    <w:vAlign w:val="center"/>
                                  </w:tcPr>
                                  <w:p w:rsidR="00064976" w:rsidRDefault="00064976">
                                    <w:pPr>
                                      <w:jc w:val="center"/>
                                      <w:rPr>
                                        <w:sz w:val="18"/>
                                        <w:szCs w:val="21"/>
                                      </w:rPr>
                                    </w:pPr>
                                    <w:r>
                                      <w:rPr>
                                        <w:rFonts w:hint="eastAsia"/>
                                        <w:sz w:val="18"/>
                                        <w:szCs w:val="21"/>
                                      </w:rPr>
                                      <w:t>69</w:t>
                                    </w:r>
                                  </w:p>
                                </w:tc>
                                <w:tc>
                                  <w:tcPr>
                                    <w:tcW w:w="720" w:type="dxa"/>
                                    <w:vAlign w:val="center"/>
                                  </w:tcPr>
                                  <w:p w:rsidR="00064976" w:rsidRDefault="00064976">
                                    <w:pPr>
                                      <w:jc w:val="center"/>
                                      <w:rPr>
                                        <w:sz w:val="18"/>
                                        <w:szCs w:val="21"/>
                                      </w:rPr>
                                    </w:pPr>
                                    <w:r>
                                      <w:rPr>
                                        <w:rFonts w:hint="eastAsia"/>
                                        <w:sz w:val="18"/>
                                        <w:szCs w:val="21"/>
                                      </w:rPr>
                                      <w:t>22</w:t>
                                    </w:r>
                                  </w:p>
                                </w:tc>
                                <w:tc>
                                  <w:tcPr>
                                    <w:tcW w:w="720" w:type="dxa"/>
                                    <w:vAlign w:val="center"/>
                                  </w:tcPr>
                                  <w:p w:rsidR="00064976" w:rsidRDefault="00064976">
                                    <w:pPr>
                                      <w:jc w:val="center"/>
                                      <w:rPr>
                                        <w:sz w:val="18"/>
                                        <w:szCs w:val="21"/>
                                      </w:rPr>
                                    </w:pPr>
                                    <w:r>
                                      <w:rPr>
                                        <w:rFonts w:hint="eastAsia"/>
                                        <w:sz w:val="18"/>
                                        <w:szCs w:val="21"/>
                                      </w:rPr>
                                      <w:t>47</w:t>
                                    </w:r>
                                  </w:p>
                                </w:tc>
                                <w:tc>
                                  <w:tcPr>
                                    <w:tcW w:w="1260" w:type="dxa"/>
                                  </w:tcPr>
                                  <w:p w:rsidR="00064976" w:rsidRDefault="00064976">
                                    <w:pPr>
                                      <w:jc w:val="center"/>
                                      <w:rPr>
                                        <w:sz w:val="18"/>
                                        <w:szCs w:val="21"/>
                                      </w:rPr>
                                    </w:pPr>
                                    <w:r>
                                      <w:rPr>
                                        <w:rFonts w:hint="eastAsia"/>
                                        <w:sz w:val="18"/>
                                        <w:szCs w:val="21"/>
                                      </w:rPr>
                                      <w:t>25</w:t>
                                    </w:r>
                                  </w:p>
                                </w:tc>
                              </w:tr>
                              <w:tr w:rsidR="00064976">
                                <w:trPr>
                                  <w:cantSplit/>
                                  <w:trHeight w:val="41"/>
                                </w:trPr>
                                <w:tc>
                                  <w:tcPr>
                                    <w:tcW w:w="396" w:type="dxa"/>
                                    <w:vAlign w:val="center"/>
                                  </w:tcPr>
                                  <w:p w:rsidR="00064976" w:rsidRDefault="00064976">
                                    <w:pPr>
                                      <w:jc w:val="center"/>
                                      <w:rPr>
                                        <w:sz w:val="18"/>
                                        <w:szCs w:val="21"/>
                                      </w:rPr>
                                    </w:pPr>
                                    <w:r>
                                      <w:rPr>
                                        <w:rFonts w:hint="eastAsia"/>
                                        <w:sz w:val="18"/>
                                        <w:szCs w:val="21"/>
                                      </w:rPr>
                                      <w:t>7</w:t>
                                    </w:r>
                                  </w:p>
                                </w:tc>
                                <w:tc>
                                  <w:tcPr>
                                    <w:tcW w:w="864" w:type="dxa"/>
                                    <w:vAlign w:val="center"/>
                                  </w:tcPr>
                                  <w:p w:rsidR="00064976" w:rsidRDefault="00064976">
                                    <w:pPr>
                                      <w:jc w:val="center"/>
                                      <w:rPr>
                                        <w:sz w:val="18"/>
                                        <w:szCs w:val="21"/>
                                      </w:rPr>
                                    </w:pPr>
                                    <w:r>
                                      <w:rPr>
                                        <w:rFonts w:hint="eastAsia"/>
                                        <w:sz w:val="18"/>
                                        <w:szCs w:val="21"/>
                                      </w:rPr>
                                      <w:t>61</w:t>
                                    </w:r>
                                  </w:p>
                                </w:tc>
                                <w:tc>
                                  <w:tcPr>
                                    <w:tcW w:w="720" w:type="dxa"/>
                                    <w:vAlign w:val="center"/>
                                  </w:tcPr>
                                  <w:p w:rsidR="00064976" w:rsidRDefault="00064976">
                                    <w:pPr>
                                      <w:jc w:val="center"/>
                                      <w:rPr>
                                        <w:sz w:val="18"/>
                                        <w:szCs w:val="21"/>
                                      </w:rPr>
                                    </w:pPr>
                                    <w:r>
                                      <w:rPr>
                                        <w:rFonts w:hint="eastAsia"/>
                                        <w:sz w:val="18"/>
                                        <w:szCs w:val="21"/>
                                      </w:rPr>
                                      <w:t>28</w:t>
                                    </w:r>
                                  </w:p>
                                </w:tc>
                                <w:tc>
                                  <w:tcPr>
                                    <w:tcW w:w="720" w:type="dxa"/>
                                    <w:vAlign w:val="center"/>
                                  </w:tcPr>
                                  <w:p w:rsidR="00064976" w:rsidRDefault="00064976">
                                    <w:pPr>
                                      <w:jc w:val="center"/>
                                      <w:rPr>
                                        <w:sz w:val="18"/>
                                        <w:szCs w:val="21"/>
                                      </w:rPr>
                                    </w:pPr>
                                    <w:r>
                                      <w:rPr>
                                        <w:rFonts w:hint="eastAsia"/>
                                        <w:sz w:val="18"/>
                                        <w:szCs w:val="21"/>
                                      </w:rPr>
                                      <w:t>33</w:t>
                                    </w:r>
                                  </w:p>
                                </w:tc>
                                <w:tc>
                                  <w:tcPr>
                                    <w:tcW w:w="1260" w:type="dxa"/>
                                  </w:tcPr>
                                  <w:p w:rsidR="00064976" w:rsidRDefault="00064976">
                                    <w:pPr>
                                      <w:jc w:val="center"/>
                                      <w:rPr>
                                        <w:sz w:val="18"/>
                                        <w:szCs w:val="21"/>
                                      </w:rPr>
                                    </w:pPr>
                                    <w:r>
                                      <w:rPr>
                                        <w:rFonts w:hint="eastAsia"/>
                                        <w:sz w:val="18"/>
                                        <w:szCs w:val="21"/>
                                      </w:rPr>
                                      <w:t>5</w:t>
                                    </w:r>
                                  </w:p>
                                </w:tc>
                              </w:tr>
                              <w:tr w:rsidR="00064976">
                                <w:trPr>
                                  <w:cantSplit/>
                                  <w:trHeight w:val="41"/>
                                </w:trPr>
                                <w:tc>
                                  <w:tcPr>
                                    <w:tcW w:w="396" w:type="dxa"/>
                                    <w:vAlign w:val="center"/>
                                  </w:tcPr>
                                  <w:p w:rsidR="00064976" w:rsidRDefault="00064976">
                                    <w:pPr>
                                      <w:jc w:val="center"/>
                                      <w:rPr>
                                        <w:sz w:val="18"/>
                                        <w:szCs w:val="21"/>
                                      </w:rPr>
                                    </w:pPr>
                                    <w:r>
                                      <w:rPr>
                                        <w:rFonts w:hint="eastAsia"/>
                                        <w:sz w:val="18"/>
                                        <w:szCs w:val="21"/>
                                      </w:rPr>
                                      <w:t>8</w:t>
                                    </w:r>
                                  </w:p>
                                </w:tc>
                                <w:tc>
                                  <w:tcPr>
                                    <w:tcW w:w="864" w:type="dxa"/>
                                    <w:vAlign w:val="center"/>
                                  </w:tcPr>
                                  <w:p w:rsidR="00064976" w:rsidRDefault="00064976">
                                    <w:pPr>
                                      <w:jc w:val="center"/>
                                      <w:rPr>
                                        <w:sz w:val="18"/>
                                        <w:szCs w:val="21"/>
                                      </w:rPr>
                                    </w:pPr>
                                    <w:r>
                                      <w:rPr>
                                        <w:rFonts w:hint="eastAsia"/>
                                        <w:sz w:val="18"/>
                                        <w:szCs w:val="21"/>
                                      </w:rPr>
                                      <w:t>57</w:t>
                                    </w:r>
                                  </w:p>
                                </w:tc>
                                <w:tc>
                                  <w:tcPr>
                                    <w:tcW w:w="2700" w:type="dxa"/>
                                    <w:gridSpan w:val="3"/>
                                    <w:vAlign w:val="center"/>
                                  </w:tcPr>
                                  <w:p w:rsidR="00064976" w:rsidRDefault="00064976">
                                    <w:pPr>
                                      <w:jc w:val="center"/>
                                      <w:rPr>
                                        <w:sz w:val="18"/>
                                        <w:szCs w:val="21"/>
                                      </w:rPr>
                                    </w:pPr>
                                    <w:r>
                                      <w:rPr>
                                        <w:rFonts w:hint="eastAsia"/>
                                        <w:sz w:val="18"/>
                                        <w:szCs w:val="21"/>
                                      </w:rPr>
                                      <w:t>无法得到清晰的像</w:t>
                                    </w:r>
                                  </w:p>
                                </w:tc>
                              </w:tr>
                            </w:tbl>
                            <w:p w:rsidR="00064976" w:rsidRDefault="00064976" w:rsidP="00064976"/>
                          </w:txbxContent>
                        </wps:txbx>
                        <wps:bodyPr rot="0" vert="horz" wrap="square" lIns="0" tIns="0" rIns="0" bIns="0" anchor="t" anchorCtr="0" upright="1"/>
                      </wps:wsp>
                    </wpg:wgp>
                  </a:graphicData>
                </a:graphic>
              </wp:inline>
            </w:drawing>
          </mc:Choice>
          <mc:Fallback>
            <w:pict>
              <v:group id="组合 101668" o:spid="_x0000_s3607" style="width:422.7pt;height:118.85pt;mso-position-horizontal-relative:char;mso-position-vertical-relative:line" coordorigin="1750,3952" coordsize="8454,2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">
                <v:shape id="Text Box 1166" o:spid="_x0000_s3608" type="#_x0000_t202" style="position:absolute;left:1750;top:3952;width:4140;height:2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ha18MA&#10;AADfAAAADwAAAGRycy9kb3ducmV2LnhtbERPz2vCMBS+C/4P4Qm7aaKHop1RZEwYDMZqPez41jzb&#10;YPPSNZl2//0iCB4/vt/r7eBacaE+WM8a5jMFgrjyxnKt4Vjup0sQISIbbD2Thj8KsN2MR2vMjb9y&#10;QZdDrEUK4ZCjhibGLpcyVA05DDPfESfu5HuHMcG+lqbHawp3rVwolUmHllNDgx29NFSdD79Ow+6L&#10;i1f78/H9WZwKW5Yrxe/ZWeunybB7BhFpiA/x3f1m0nw1z7IV3P4kAH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ha18MAAADfAAAADwAAAAAAAAAAAAAAAACYAgAAZHJzL2Rv&#10;d25yZXYueG1sUEsFBgAAAAAEAAQA9QAAAIgDAAAAAA==&#10;" filled="f" stroked="f">
                  <v:textbox inset="0,0,0,0">
                    <w:txbxContent>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
                          <w:gridCol w:w="884"/>
                          <w:gridCol w:w="736"/>
                          <w:gridCol w:w="720"/>
                          <w:gridCol w:w="1260"/>
                        </w:tblGrid>
                        <w:tr w:rsidR="00064976">
                          <w:trPr>
                            <w:cantSplit/>
                          </w:trPr>
                          <w:tc>
                            <w:tcPr>
                              <w:tcW w:w="3996" w:type="dxa"/>
                              <w:gridSpan w:val="5"/>
                              <w:tcBorders>
                                <w:top w:val="nil"/>
                                <w:left w:val="nil"/>
                                <w:right w:val="nil"/>
                              </w:tcBorders>
                              <w:vAlign w:val="center"/>
                            </w:tcPr>
                            <w:p w:rsidR="00064976" w:rsidRDefault="00064976">
                              <w:pPr>
                                <w:jc w:val="center"/>
                                <w:rPr>
                                  <w:sz w:val="18"/>
                                  <w:szCs w:val="18"/>
                                </w:rPr>
                              </w:pPr>
                              <w:r>
                                <w:rPr>
                                  <w:rFonts w:hint="eastAsia"/>
                                  <w:sz w:val="18"/>
                                  <w:szCs w:val="18"/>
                                </w:rPr>
                                <w:t>表</w:t>
                              </w:r>
                              <w:proofErr w:type="gramStart"/>
                              <w:r>
                                <w:rPr>
                                  <w:rFonts w:hint="eastAsia"/>
                                  <w:sz w:val="18"/>
                                  <w:szCs w:val="18"/>
                                </w:rPr>
                                <w:t>一</w:t>
                              </w:r>
                              <w:proofErr w:type="gramEnd"/>
                              <w:r>
                                <w:rPr>
                                  <w:rFonts w:hint="eastAsia"/>
                                  <w:sz w:val="18"/>
                                  <w:szCs w:val="18"/>
                                </w:rPr>
                                <w:t>（</w:t>
                              </w:r>
                              <w:r>
                                <w:rPr>
                                  <w:rFonts w:hint="eastAsia"/>
                                  <w:sz w:val="18"/>
                                  <w:szCs w:val="18"/>
                                </w:rPr>
                                <w:t>焦距</w:t>
                              </w:r>
                              <w:r>
                                <w:rPr>
                                  <w:rFonts w:hint="eastAsia"/>
                                  <w:sz w:val="18"/>
                                  <w:szCs w:val="18"/>
                                </w:rPr>
                                <w:t>12cm</w:t>
                              </w:r>
                              <w:r>
                                <w:rPr>
                                  <w:rFonts w:hint="eastAsia"/>
                                  <w:sz w:val="18"/>
                                  <w:szCs w:val="18"/>
                                </w:rPr>
                                <w:t>）</w:t>
                              </w:r>
                            </w:p>
                          </w:tc>
                        </w:tr>
                        <w:tr w:rsidR="00064976">
                          <w:trPr>
                            <w:cantSplit/>
                            <w:trHeight w:val="606"/>
                          </w:trPr>
                          <w:tc>
                            <w:tcPr>
                              <w:tcW w:w="396" w:type="dxa"/>
                              <w:vAlign w:val="center"/>
                            </w:tcPr>
                            <w:p w:rsidR="00064976" w:rsidRDefault="00064976">
                              <w:pPr>
                                <w:jc w:val="center"/>
                                <w:rPr>
                                  <w:sz w:val="18"/>
                                  <w:szCs w:val="21"/>
                                </w:rPr>
                              </w:pPr>
                              <w:r>
                                <w:rPr>
                                  <w:rFonts w:hint="eastAsia"/>
                                  <w:sz w:val="18"/>
                                  <w:szCs w:val="21"/>
                                </w:rPr>
                                <w:t>序</w:t>
                              </w:r>
                            </w:p>
                            <w:p w:rsidR="00064976" w:rsidRDefault="00064976">
                              <w:pPr>
                                <w:jc w:val="center"/>
                                <w:rPr>
                                  <w:sz w:val="18"/>
                                  <w:szCs w:val="21"/>
                                </w:rPr>
                              </w:pPr>
                              <w:r>
                                <w:rPr>
                                  <w:rFonts w:hint="eastAsia"/>
                                  <w:sz w:val="18"/>
                                  <w:szCs w:val="21"/>
                                </w:rPr>
                                <w:t>号</w:t>
                              </w:r>
                            </w:p>
                          </w:tc>
                          <w:tc>
                            <w:tcPr>
                              <w:tcW w:w="884" w:type="dxa"/>
                              <w:vAlign w:val="center"/>
                            </w:tcPr>
                            <w:p w:rsidR="00064976" w:rsidRDefault="00064976">
                              <w:pPr>
                                <w:jc w:val="center"/>
                                <w:rPr>
                                  <w:sz w:val="18"/>
                                  <w:szCs w:val="21"/>
                                </w:rPr>
                              </w:pPr>
                              <w:r>
                                <w:rPr>
                                  <w:rFonts w:hint="eastAsia"/>
                                  <w:sz w:val="18"/>
                                  <w:szCs w:val="21"/>
                                </w:rPr>
                                <w:t>物屏距离</w:t>
                              </w:r>
                              <w:r>
                                <w:rPr>
                                  <w:rFonts w:hint="eastAsia"/>
                                  <w:sz w:val="18"/>
                                  <w:szCs w:val="21"/>
                                </w:rPr>
                                <w:t>(cm)</w:t>
                              </w:r>
                            </w:p>
                          </w:tc>
                          <w:tc>
                            <w:tcPr>
                              <w:tcW w:w="736" w:type="dxa"/>
                              <w:vAlign w:val="center"/>
                            </w:tcPr>
                            <w:p w:rsidR="00064976" w:rsidRDefault="00064976">
                              <w:pPr>
                                <w:jc w:val="center"/>
                                <w:rPr>
                                  <w:sz w:val="18"/>
                                  <w:szCs w:val="21"/>
                                </w:rPr>
                              </w:pPr>
                              <w:r>
                                <w:rPr>
                                  <w:rFonts w:hint="eastAsia"/>
                                  <w:sz w:val="18"/>
                                  <w:szCs w:val="21"/>
                                </w:rPr>
                                <w:t>物距</w:t>
                              </w:r>
                            </w:p>
                            <w:p w:rsidR="00064976" w:rsidRDefault="00064976">
                              <w:pPr>
                                <w:jc w:val="center"/>
                                <w:rPr>
                                  <w:sz w:val="18"/>
                                  <w:szCs w:val="21"/>
                                </w:rPr>
                              </w:pPr>
                              <w:r>
                                <w:rPr>
                                  <w:rFonts w:hint="eastAsia"/>
                                  <w:sz w:val="18"/>
                                  <w:szCs w:val="21"/>
                                </w:rPr>
                                <w:t>(cm)</w:t>
                              </w:r>
                            </w:p>
                          </w:tc>
                          <w:tc>
                            <w:tcPr>
                              <w:tcW w:w="720" w:type="dxa"/>
                              <w:vAlign w:val="center"/>
                            </w:tcPr>
                            <w:p w:rsidR="00064976" w:rsidRDefault="00064976">
                              <w:pPr>
                                <w:jc w:val="center"/>
                                <w:rPr>
                                  <w:sz w:val="18"/>
                                  <w:szCs w:val="21"/>
                                </w:rPr>
                              </w:pPr>
                              <w:r>
                                <w:rPr>
                                  <w:rFonts w:hint="eastAsia"/>
                                  <w:sz w:val="18"/>
                                  <w:szCs w:val="21"/>
                                </w:rPr>
                                <w:t>像距</w:t>
                              </w:r>
                            </w:p>
                            <w:p w:rsidR="00064976" w:rsidRDefault="00064976">
                              <w:pPr>
                                <w:jc w:val="center"/>
                                <w:rPr>
                                  <w:sz w:val="18"/>
                                  <w:szCs w:val="21"/>
                                </w:rPr>
                              </w:pPr>
                              <w:r>
                                <w:rPr>
                                  <w:rFonts w:hint="eastAsia"/>
                                  <w:sz w:val="18"/>
                                  <w:szCs w:val="21"/>
                                </w:rPr>
                                <w:t>(cm)</w:t>
                              </w:r>
                            </w:p>
                          </w:tc>
                          <w:tc>
                            <w:tcPr>
                              <w:tcW w:w="1260" w:type="dxa"/>
                              <w:vAlign w:val="center"/>
                            </w:tcPr>
                            <w:p w:rsidR="00064976" w:rsidRDefault="00064976">
                              <w:pPr>
                                <w:pStyle w:val="a3"/>
                                <w:tabs>
                                  <w:tab w:val="clear" w:pos="4153"/>
                                  <w:tab w:val="clear" w:pos="8306"/>
                                </w:tabs>
                                <w:snapToGrid/>
                                <w:rPr>
                                  <w:szCs w:val="21"/>
                                </w:rPr>
                              </w:pPr>
                              <w:r>
                                <w:rPr>
                                  <w:rFonts w:hint="eastAsia"/>
                                  <w:szCs w:val="21"/>
                                </w:rPr>
                                <w:t>像距和物距的差值</w:t>
                              </w:r>
                              <w:r>
                                <w:rPr>
                                  <w:rFonts w:hint="eastAsia"/>
                                  <w:szCs w:val="21"/>
                                </w:rPr>
                                <w:t>(cm)</w:t>
                              </w:r>
                            </w:p>
                          </w:tc>
                        </w:tr>
                        <w:tr w:rsidR="00064976">
                          <w:trPr>
                            <w:cantSplit/>
                          </w:trPr>
                          <w:tc>
                            <w:tcPr>
                              <w:tcW w:w="396" w:type="dxa"/>
                              <w:vAlign w:val="center"/>
                            </w:tcPr>
                            <w:p w:rsidR="00064976" w:rsidRDefault="00064976">
                              <w:pPr>
                                <w:jc w:val="center"/>
                                <w:rPr>
                                  <w:sz w:val="18"/>
                                  <w:szCs w:val="21"/>
                                </w:rPr>
                              </w:pPr>
                              <w:r>
                                <w:rPr>
                                  <w:rFonts w:hint="eastAsia"/>
                                  <w:sz w:val="18"/>
                                  <w:szCs w:val="21"/>
                                </w:rPr>
                                <w:t>1</w:t>
                              </w:r>
                            </w:p>
                          </w:tc>
                          <w:tc>
                            <w:tcPr>
                              <w:tcW w:w="884" w:type="dxa"/>
                              <w:vAlign w:val="center"/>
                            </w:tcPr>
                            <w:p w:rsidR="00064976" w:rsidRDefault="00064976">
                              <w:pPr>
                                <w:jc w:val="center"/>
                                <w:rPr>
                                  <w:sz w:val="18"/>
                                  <w:szCs w:val="21"/>
                                </w:rPr>
                              </w:pPr>
                              <w:r>
                                <w:rPr>
                                  <w:rFonts w:hint="eastAsia"/>
                                  <w:sz w:val="18"/>
                                  <w:szCs w:val="21"/>
                                </w:rPr>
                                <w:t>75</w:t>
                              </w:r>
                            </w:p>
                          </w:tc>
                          <w:tc>
                            <w:tcPr>
                              <w:tcW w:w="736" w:type="dxa"/>
                              <w:vAlign w:val="center"/>
                            </w:tcPr>
                            <w:p w:rsidR="00064976" w:rsidRDefault="00064976">
                              <w:pPr>
                                <w:jc w:val="center"/>
                                <w:rPr>
                                  <w:sz w:val="18"/>
                                  <w:szCs w:val="21"/>
                                </w:rPr>
                              </w:pPr>
                              <w:r>
                                <w:rPr>
                                  <w:rFonts w:hint="eastAsia"/>
                                  <w:sz w:val="18"/>
                                  <w:szCs w:val="21"/>
                                </w:rPr>
                                <w:t>15</w:t>
                              </w:r>
                            </w:p>
                          </w:tc>
                          <w:tc>
                            <w:tcPr>
                              <w:tcW w:w="720" w:type="dxa"/>
                              <w:vAlign w:val="center"/>
                            </w:tcPr>
                            <w:p w:rsidR="00064976" w:rsidRDefault="00064976">
                              <w:pPr>
                                <w:jc w:val="center"/>
                                <w:rPr>
                                  <w:sz w:val="18"/>
                                  <w:szCs w:val="21"/>
                                </w:rPr>
                              </w:pPr>
                              <w:r>
                                <w:rPr>
                                  <w:rFonts w:hint="eastAsia"/>
                                  <w:sz w:val="18"/>
                                  <w:szCs w:val="21"/>
                                </w:rPr>
                                <w:t>60</w:t>
                              </w:r>
                            </w:p>
                          </w:tc>
                          <w:tc>
                            <w:tcPr>
                              <w:tcW w:w="1260" w:type="dxa"/>
                              <w:vAlign w:val="center"/>
                            </w:tcPr>
                            <w:p w:rsidR="00064976" w:rsidRDefault="00064976">
                              <w:pPr>
                                <w:jc w:val="center"/>
                                <w:rPr>
                                  <w:sz w:val="18"/>
                                  <w:szCs w:val="21"/>
                                </w:rPr>
                              </w:pPr>
                              <w:r>
                                <w:rPr>
                                  <w:rFonts w:hint="eastAsia"/>
                                  <w:sz w:val="18"/>
                                  <w:szCs w:val="21"/>
                                </w:rPr>
                                <w:t>45</w:t>
                              </w:r>
                            </w:p>
                          </w:tc>
                        </w:tr>
                        <w:tr w:rsidR="00064976">
                          <w:trPr>
                            <w:cantSplit/>
                          </w:trPr>
                          <w:tc>
                            <w:tcPr>
                              <w:tcW w:w="396" w:type="dxa"/>
                              <w:vAlign w:val="center"/>
                            </w:tcPr>
                            <w:p w:rsidR="00064976" w:rsidRDefault="00064976">
                              <w:pPr>
                                <w:jc w:val="center"/>
                                <w:rPr>
                                  <w:sz w:val="18"/>
                                  <w:szCs w:val="21"/>
                                </w:rPr>
                              </w:pPr>
                              <w:r>
                                <w:rPr>
                                  <w:rFonts w:hint="eastAsia"/>
                                  <w:sz w:val="18"/>
                                  <w:szCs w:val="21"/>
                                </w:rPr>
                                <w:t>2</w:t>
                              </w:r>
                            </w:p>
                          </w:tc>
                          <w:tc>
                            <w:tcPr>
                              <w:tcW w:w="884" w:type="dxa"/>
                              <w:vAlign w:val="center"/>
                            </w:tcPr>
                            <w:p w:rsidR="00064976" w:rsidRDefault="00064976">
                              <w:pPr>
                                <w:jc w:val="center"/>
                                <w:rPr>
                                  <w:sz w:val="18"/>
                                  <w:szCs w:val="21"/>
                                </w:rPr>
                              </w:pPr>
                              <w:r>
                                <w:rPr>
                                  <w:rFonts w:hint="eastAsia"/>
                                  <w:sz w:val="18"/>
                                  <w:szCs w:val="21"/>
                                </w:rPr>
                                <w:t>52</w:t>
                              </w:r>
                            </w:p>
                          </w:tc>
                          <w:tc>
                            <w:tcPr>
                              <w:tcW w:w="736" w:type="dxa"/>
                              <w:vAlign w:val="center"/>
                            </w:tcPr>
                            <w:p w:rsidR="00064976" w:rsidRDefault="00064976">
                              <w:pPr>
                                <w:jc w:val="center"/>
                                <w:rPr>
                                  <w:sz w:val="18"/>
                                  <w:szCs w:val="21"/>
                                </w:rPr>
                              </w:pPr>
                              <w:r>
                                <w:rPr>
                                  <w:rFonts w:hint="eastAsia"/>
                                  <w:sz w:val="18"/>
                                  <w:szCs w:val="21"/>
                                </w:rPr>
                                <w:t>19</w:t>
                              </w:r>
                            </w:p>
                          </w:tc>
                          <w:tc>
                            <w:tcPr>
                              <w:tcW w:w="720" w:type="dxa"/>
                              <w:vAlign w:val="center"/>
                            </w:tcPr>
                            <w:p w:rsidR="00064976" w:rsidRDefault="00064976">
                              <w:pPr>
                                <w:jc w:val="center"/>
                                <w:rPr>
                                  <w:sz w:val="18"/>
                                  <w:szCs w:val="21"/>
                                </w:rPr>
                              </w:pPr>
                              <w:r>
                                <w:rPr>
                                  <w:rFonts w:hint="eastAsia"/>
                                  <w:sz w:val="18"/>
                                  <w:szCs w:val="21"/>
                                </w:rPr>
                                <w:t>33</w:t>
                              </w:r>
                            </w:p>
                          </w:tc>
                          <w:tc>
                            <w:tcPr>
                              <w:tcW w:w="1260" w:type="dxa"/>
                              <w:vAlign w:val="center"/>
                            </w:tcPr>
                            <w:p w:rsidR="00064976" w:rsidRDefault="00064976">
                              <w:pPr>
                                <w:jc w:val="center"/>
                                <w:rPr>
                                  <w:sz w:val="18"/>
                                  <w:szCs w:val="21"/>
                                </w:rPr>
                              </w:pPr>
                              <w:r>
                                <w:rPr>
                                  <w:rFonts w:hint="eastAsia"/>
                                  <w:sz w:val="18"/>
                                  <w:szCs w:val="21"/>
                                </w:rPr>
                                <w:t>14</w:t>
                              </w:r>
                            </w:p>
                          </w:tc>
                        </w:tr>
                        <w:tr w:rsidR="00064976">
                          <w:trPr>
                            <w:cantSplit/>
                            <w:trHeight w:val="41"/>
                          </w:trPr>
                          <w:tc>
                            <w:tcPr>
                              <w:tcW w:w="396" w:type="dxa"/>
                              <w:vAlign w:val="center"/>
                            </w:tcPr>
                            <w:p w:rsidR="00064976" w:rsidRDefault="00064976">
                              <w:pPr>
                                <w:jc w:val="center"/>
                                <w:rPr>
                                  <w:sz w:val="18"/>
                                  <w:szCs w:val="21"/>
                                </w:rPr>
                              </w:pPr>
                              <w:r>
                                <w:rPr>
                                  <w:rFonts w:hint="eastAsia"/>
                                  <w:sz w:val="18"/>
                                  <w:szCs w:val="21"/>
                                </w:rPr>
                                <w:t>3</w:t>
                              </w:r>
                            </w:p>
                          </w:tc>
                          <w:tc>
                            <w:tcPr>
                              <w:tcW w:w="884" w:type="dxa"/>
                              <w:vAlign w:val="center"/>
                            </w:tcPr>
                            <w:p w:rsidR="00064976" w:rsidRDefault="00064976">
                              <w:pPr>
                                <w:jc w:val="center"/>
                                <w:rPr>
                                  <w:sz w:val="18"/>
                                  <w:szCs w:val="21"/>
                                </w:rPr>
                              </w:pPr>
                              <w:r>
                                <w:rPr>
                                  <w:rFonts w:hint="eastAsia"/>
                                  <w:sz w:val="18"/>
                                  <w:szCs w:val="21"/>
                                </w:rPr>
                                <w:t>49</w:t>
                              </w:r>
                            </w:p>
                          </w:tc>
                          <w:tc>
                            <w:tcPr>
                              <w:tcW w:w="736" w:type="dxa"/>
                              <w:vAlign w:val="center"/>
                            </w:tcPr>
                            <w:p w:rsidR="00064976" w:rsidRDefault="00064976">
                              <w:pPr>
                                <w:jc w:val="center"/>
                                <w:rPr>
                                  <w:sz w:val="18"/>
                                  <w:szCs w:val="21"/>
                                </w:rPr>
                              </w:pPr>
                              <w:r>
                                <w:rPr>
                                  <w:rFonts w:hint="eastAsia"/>
                                  <w:sz w:val="18"/>
                                  <w:szCs w:val="21"/>
                                </w:rPr>
                                <w:t>22</w:t>
                              </w:r>
                            </w:p>
                          </w:tc>
                          <w:tc>
                            <w:tcPr>
                              <w:tcW w:w="720" w:type="dxa"/>
                              <w:vAlign w:val="center"/>
                            </w:tcPr>
                            <w:p w:rsidR="00064976" w:rsidRDefault="00064976">
                              <w:pPr>
                                <w:jc w:val="center"/>
                                <w:rPr>
                                  <w:sz w:val="18"/>
                                  <w:szCs w:val="21"/>
                                </w:rPr>
                              </w:pPr>
                              <w:r>
                                <w:rPr>
                                  <w:rFonts w:hint="eastAsia"/>
                                  <w:sz w:val="18"/>
                                  <w:szCs w:val="21"/>
                                </w:rPr>
                                <w:t>27</w:t>
                              </w:r>
                            </w:p>
                          </w:tc>
                          <w:tc>
                            <w:tcPr>
                              <w:tcW w:w="1260" w:type="dxa"/>
                              <w:vAlign w:val="center"/>
                            </w:tcPr>
                            <w:p w:rsidR="00064976" w:rsidRDefault="00064976">
                              <w:pPr>
                                <w:jc w:val="center"/>
                                <w:rPr>
                                  <w:sz w:val="18"/>
                                  <w:szCs w:val="21"/>
                                </w:rPr>
                              </w:pPr>
                              <w:r>
                                <w:rPr>
                                  <w:rFonts w:hint="eastAsia"/>
                                  <w:sz w:val="18"/>
                                  <w:szCs w:val="21"/>
                                </w:rPr>
                                <w:t>5</w:t>
                              </w:r>
                            </w:p>
                          </w:tc>
                        </w:tr>
                        <w:tr w:rsidR="00064976">
                          <w:trPr>
                            <w:cantSplit/>
                            <w:trHeight w:val="41"/>
                          </w:trPr>
                          <w:tc>
                            <w:tcPr>
                              <w:tcW w:w="396" w:type="dxa"/>
                              <w:vAlign w:val="center"/>
                            </w:tcPr>
                            <w:p w:rsidR="00064976" w:rsidRDefault="00064976">
                              <w:pPr>
                                <w:jc w:val="center"/>
                                <w:rPr>
                                  <w:sz w:val="18"/>
                                  <w:szCs w:val="21"/>
                                </w:rPr>
                              </w:pPr>
                              <w:r>
                                <w:rPr>
                                  <w:rFonts w:hint="eastAsia"/>
                                  <w:sz w:val="18"/>
                                  <w:szCs w:val="21"/>
                                </w:rPr>
                                <w:t>4</w:t>
                              </w:r>
                            </w:p>
                          </w:tc>
                          <w:tc>
                            <w:tcPr>
                              <w:tcW w:w="884" w:type="dxa"/>
                              <w:vAlign w:val="center"/>
                            </w:tcPr>
                            <w:p w:rsidR="00064976" w:rsidRDefault="00064976">
                              <w:pPr>
                                <w:jc w:val="center"/>
                                <w:rPr>
                                  <w:sz w:val="18"/>
                                  <w:szCs w:val="21"/>
                                </w:rPr>
                              </w:pPr>
                              <w:r>
                                <w:rPr>
                                  <w:rFonts w:hint="eastAsia"/>
                                  <w:sz w:val="18"/>
                                  <w:szCs w:val="21"/>
                                </w:rPr>
                                <w:t>45</w:t>
                              </w:r>
                            </w:p>
                          </w:tc>
                          <w:tc>
                            <w:tcPr>
                              <w:tcW w:w="2716" w:type="dxa"/>
                              <w:gridSpan w:val="3"/>
                              <w:vAlign w:val="center"/>
                            </w:tcPr>
                            <w:p w:rsidR="00064976" w:rsidRDefault="00064976">
                              <w:pPr>
                                <w:jc w:val="center"/>
                                <w:rPr>
                                  <w:sz w:val="18"/>
                                  <w:szCs w:val="21"/>
                                </w:rPr>
                              </w:pPr>
                              <w:r>
                                <w:rPr>
                                  <w:rFonts w:hint="eastAsia"/>
                                  <w:sz w:val="18"/>
                                  <w:szCs w:val="21"/>
                                </w:rPr>
                                <w:t>无法得到清晰的像</w:t>
                              </w:r>
                            </w:p>
                          </w:tc>
                        </w:tr>
                      </w:tbl>
                      <w:p w:rsidR="00064976" w:rsidRDefault="00064976" w:rsidP="00064976"/>
                    </w:txbxContent>
                  </v:textbox>
                </v:shape>
                <v:shape id="Text Box 1167" o:spid="_x0000_s3609" type="#_x0000_t202" style="position:absolute;left:6064;top:3969;width:4140;height:2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tll8QA&#10;AADfAAAADwAAAGRycy9kb3ducmV2LnhtbERPTUvDQBC9C/6HZQRvdrceosZuSxGFgiCm8dDjNDtN&#10;lmZnY3bbxn/vHASPj/e9WE2hV2cak49sYT4zoIib6Dy3Fr7qt7tHUCkjO+wjk4UfSrBaXl8tsHTx&#10;whWdt7lVEsKpRAtdzkOpdWo6CphmcSAW7hDHgFng2Go34kXCQ6/vjSl0QM/S0OFALx01x+0pWFjv&#10;uHr13x/7z+pQ+bp+MvxeHK29vZnWz6AyTflf/OfeOJlv5sWDPJA/AkAv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bZZfEAAAA3wAAAA8AAAAAAAAAAAAAAAAAmAIAAGRycy9k&#10;b3ducmV2LnhtbFBLBQYAAAAABAAEAPUAAACJAwAAAAA=&#10;" filled="f" stroked="f">
                  <v:textbox inset="0,0,0,0">
                    <w:txbxContent>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
                          <w:gridCol w:w="864"/>
                          <w:gridCol w:w="720"/>
                          <w:gridCol w:w="720"/>
                          <w:gridCol w:w="1260"/>
                        </w:tblGrid>
                        <w:tr w:rsidR="00064976">
                          <w:trPr>
                            <w:cantSplit/>
                          </w:trPr>
                          <w:tc>
                            <w:tcPr>
                              <w:tcW w:w="3960" w:type="dxa"/>
                              <w:gridSpan w:val="5"/>
                              <w:tcBorders>
                                <w:top w:val="nil"/>
                                <w:left w:val="nil"/>
                                <w:right w:val="nil"/>
                              </w:tcBorders>
                              <w:vAlign w:val="center"/>
                            </w:tcPr>
                            <w:p w:rsidR="00064976" w:rsidRDefault="00064976">
                              <w:pPr>
                                <w:jc w:val="center"/>
                                <w:rPr>
                                  <w:sz w:val="18"/>
                                  <w:szCs w:val="18"/>
                                </w:rPr>
                              </w:pPr>
                              <w:r>
                                <w:rPr>
                                  <w:rFonts w:hint="eastAsia"/>
                                  <w:sz w:val="18"/>
                                  <w:szCs w:val="18"/>
                                </w:rPr>
                                <w:t>表二（</w:t>
                              </w:r>
                              <w:r>
                                <w:rPr>
                                  <w:rFonts w:hint="eastAsia"/>
                                  <w:sz w:val="18"/>
                                  <w:szCs w:val="18"/>
                                </w:rPr>
                                <w:t>焦距</w:t>
                              </w:r>
                              <w:r>
                                <w:rPr>
                                  <w:rFonts w:hint="eastAsia"/>
                                  <w:sz w:val="18"/>
                                  <w:szCs w:val="18"/>
                                </w:rPr>
                                <w:t>15cm</w:t>
                              </w:r>
                              <w:r>
                                <w:rPr>
                                  <w:rFonts w:hint="eastAsia"/>
                                  <w:sz w:val="18"/>
                                  <w:szCs w:val="18"/>
                                </w:rPr>
                                <w:t>）</w:t>
                              </w:r>
                            </w:p>
                          </w:tc>
                        </w:tr>
                        <w:tr w:rsidR="00064976">
                          <w:trPr>
                            <w:cantSplit/>
                            <w:trHeight w:val="606"/>
                          </w:trPr>
                          <w:tc>
                            <w:tcPr>
                              <w:tcW w:w="396" w:type="dxa"/>
                              <w:vAlign w:val="center"/>
                            </w:tcPr>
                            <w:p w:rsidR="00064976" w:rsidRDefault="00064976">
                              <w:pPr>
                                <w:jc w:val="center"/>
                                <w:rPr>
                                  <w:sz w:val="18"/>
                                  <w:szCs w:val="21"/>
                                </w:rPr>
                              </w:pPr>
                              <w:r>
                                <w:rPr>
                                  <w:rFonts w:hint="eastAsia"/>
                                  <w:sz w:val="18"/>
                                  <w:szCs w:val="21"/>
                                </w:rPr>
                                <w:t>序</w:t>
                              </w:r>
                            </w:p>
                            <w:p w:rsidR="00064976" w:rsidRDefault="00064976">
                              <w:pPr>
                                <w:jc w:val="center"/>
                                <w:rPr>
                                  <w:sz w:val="18"/>
                                  <w:szCs w:val="21"/>
                                </w:rPr>
                              </w:pPr>
                              <w:r>
                                <w:rPr>
                                  <w:rFonts w:hint="eastAsia"/>
                                  <w:sz w:val="18"/>
                                  <w:szCs w:val="21"/>
                                </w:rPr>
                                <w:t>号</w:t>
                              </w:r>
                            </w:p>
                          </w:tc>
                          <w:tc>
                            <w:tcPr>
                              <w:tcW w:w="864" w:type="dxa"/>
                              <w:vAlign w:val="center"/>
                            </w:tcPr>
                            <w:p w:rsidR="00064976" w:rsidRDefault="00064976">
                              <w:pPr>
                                <w:jc w:val="center"/>
                                <w:rPr>
                                  <w:sz w:val="18"/>
                                  <w:szCs w:val="21"/>
                                </w:rPr>
                              </w:pPr>
                              <w:r>
                                <w:rPr>
                                  <w:rFonts w:hint="eastAsia"/>
                                  <w:sz w:val="18"/>
                                  <w:szCs w:val="21"/>
                                </w:rPr>
                                <w:t>物屏距离</w:t>
                              </w:r>
                              <w:r>
                                <w:rPr>
                                  <w:rFonts w:hint="eastAsia"/>
                                  <w:sz w:val="18"/>
                                  <w:szCs w:val="21"/>
                                </w:rPr>
                                <w:t>(cm)</w:t>
                              </w:r>
                            </w:p>
                          </w:tc>
                          <w:tc>
                            <w:tcPr>
                              <w:tcW w:w="720" w:type="dxa"/>
                              <w:vAlign w:val="center"/>
                            </w:tcPr>
                            <w:p w:rsidR="00064976" w:rsidRDefault="00064976">
                              <w:pPr>
                                <w:jc w:val="center"/>
                                <w:rPr>
                                  <w:sz w:val="18"/>
                                  <w:szCs w:val="21"/>
                                </w:rPr>
                              </w:pPr>
                              <w:r>
                                <w:rPr>
                                  <w:rFonts w:hint="eastAsia"/>
                                  <w:sz w:val="18"/>
                                  <w:szCs w:val="21"/>
                                </w:rPr>
                                <w:t>物距</w:t>
                              </w:r>
                            </w:p>
                            <w:p w:rsidR="00064976" w:rsidRDefault="00064976">
                              <w:pPr>
                                <w:jc w:val="center"/>
                                <w:rPr>
                                  <w:sz w:val="18"/>
                                  <w:szCs w:val="21"/>
                                </w:rPr>
                              </w:pPr>
                              <w:r>
                                <w:rPr>
                                  <w:rFonts w:hint="eastAsia"/>
                                  <w:sz w:val="18"/>
                                  <w:szCs w:val="21"/>
                                </w:rPr>
                                <w:t>(cm)</w:t>
                              </w:r>
                            </w:p>
                          </w:tc>
                          <w:tc>
                            <w:tcPr>
                              <w:tcW w:w="720" w:type="dxa"/>
                              <w:vAlign w:val="center"/>
                            </w:tcPr>
                            <w:p w:rsidR="00064976" w:rsidRDefault="00064976">
                              <w:pPr>
                                <w:jc w:val="center"/>
                                <w:rPr>
                                  <w:sz w:val="18"/>
                                  <w:szCs w:val="21"/>
                                </w:rPr>
                              </w:pPr>
                              <w:r>
                                <w:rPr>
                                  <w:rFonts w:hint="eastAsia"/>
                                  <w:sz w:val="18"/>
                                  <w:szCs w:val="21"/>
                                </w:rPr>
                                <w:t>像距</w:t>
                              </w:r>
                            </w:p>
                            <w:p w:rsidR="00064976" w:rsidRDefault="00064976">
                              <w:pPr>
                                <w:jc w:val="center"/>
                                <w:rPr>
                                  <w:sz w:val="18"/>
                                  <w:szCs w:val="21"/>
                                </w:rPr>
                              </w:pPr>
                              <w:r>
                                <w:rPr>
                                  <w:rFonts w:hint="eastAsia"/>
                                  <w:sz w:val="18"/>
                                  <w:szCs w:val="21"/>
                                </w:rPr>
                                <w:t>(cm)</w:t>
                              </w:r>
                            </w:p>
                          </w:tc>
                          <w:tc>
                            <w:tcPr>
                              <w:tcW w:w="1260" w:type="dxa"/>
                              <w:vAlign w:val="center"/>
                            </w:tcPr>
                            <w:p w:rsidR="00064976" w:rsidRDefault="00064976">
                              <w:pPr>
                                <w:pStyle w:val="a3"/>
                                <w:tabs>
                                  <w:tab w:val="clear" w:pos="4153"/>
                                  <w:tab w:val="clear" w:pos="8306"/>
                                </w:tabs>
                                <w:snapToGrid/>
                                <w:rPr>
                                  <w:szCs w:val="21"/>
                                </w:rPr>
                              </w:pPr>
                              <w:r>
                                <w:rPr>
                                  <w:rFonts w:hint="eastAsia"/>
                                  <w:szCs w:val="21"/>
                                </w:rPr>
                                <w:t>像距和物距的差值</w:t>
                              </w:r>
                              <w:r>
                                <w:rPr>
                                  <w:rFonts w:hint="eastAsia"/>
                                  <w:szCs w:val="21"/>
                                </w:rPr>
                                <w:t>(cm)</w:t>
                              </w:r>
                            </w:p>
                          </w:tc>
                        </w:tr>
                        <w:tr w:rsidR="00064976">
                          <w:trPr>
                            <w:cantSplit/>
                          </w:trPr>
                          <w:tc>
                            <w:tcPr>
                              <w:tcW w:w="396" w:type="dxa"/>
                              <w:vAlign w:val="center"/>
                            </w:tcPr>
                            <w:p w:rsidR="00064976" w:rsidRDefault="00064976">
                              <w:pPr>
                                <w:jc w:val="center"/>
                                <w:rPr>
                                  <w:sz w:val="18"/>
                                  <w:szCs w:val="21"/>
                                </w:rPr>
                              </w:pPr>
                              <w:r>
                                <w:rPr>
                                  <w:rFonts w:hint="eastAsia"/>
                                  <w:sz w:val="18"/>
                                  <w:szCs w:val="21"/>
                                </w:rPr>
                                <w:t>5</w:t>
                              </w:r>
                            </w:p>
                          </w:tc>
                          <w:tc>
                            <w:tcPr>
                              <w:tcW w:w="864" w:type="dxa"/>
                              <w:vAlign w:val="center"/>
                            </w:tcPr>
                            <w:p w:rsidR="00064976" w:rsidRDefault="00064976">
                              <w:pPr>
                                <w:jc w:val="center"/>
                                <w:rPr>
                                  <w:sz w:val="18"/>
                                  <w:szCs w:val="21"/>
                                </w:rPr>
                              </w:pPr>
                              <w:r>
                                <w:rPr>
                                  <w:rFonts w:hint="eastAsia"/>
                                  <w:sz w:val="18"/>
                                  <w:szCs w:val="21"/>
                                </w:rPr>
                                <w:t>90</w:t>
                              </w:r>
                            </w:p>
                          </w:tc>
                          <w:tc>
                            <w:tcPr>
                              <w:tcW w:w="720" w:type="dxa"/>
                              <w:vAlign w:val="center"/>
                            </w:tcPr>
                            <w:p w:rsidR="00064976" w:rsidRDefault="00064976">
                              <w:pPr>
                                <w:jc w:val="center"/>
                                <w:rPr>
                                  <w:sz w:val="18"/>
                                  <w:szCs w:val="21"/>
                                </w:rPr>
                              </w:pPr>
                              <w:r>
                                <w:rPr>
                                  <w:rFonts w:hint="eastAsia"/>
                                  <w:sz w:val="18"/>
                                  <w:szCs w:val="21"/>
                                </w:rPr>
                                <w:t>19</w:t>
                              </w:r>
                            </w:p>
                          </w:tc>
                          <w:tc>
                            <w:tcPr>
                              <w:tcW w:w="720" w:type="dxa"/>
                              <w:vAlign w:val="center"/>
                            </w:tcPr>
                            <w:p w:rsidR="00064976" w:rsidRDefault="00064976">
                              <w:pPr>
                                <w:jc w:val="center"/>
                                <w:rPr>
                                  <w:sz w:val="18"/>
                                  <w:szCs w:val="21"/>
                                </w:rPr>
                              </w:pPr>
                              <w:r>
                                <w:rPr>
                                  <w:rFonts w:hint="eastAsia"/>
                                  <w:sz w:val="18"/>
                                  <w:szCs w:val="21"/>
                                </w:rPr>
                                <w:t>71</w:t>
                              </w:r>
                            </w:p>
                          </w:tc>
                          <w:tc>
                            <w:tcPr>
                              <w:tcW w:w="1260" w:type="dxa"/>
                            </w:tcPr>
                            <w:p w:rsidR="00064976" w:rsidRDefault="00064976">
                              <w:pPr>
                                <w:jc w:val="center"/>
                                <w:rPr>
                                  <w:sz w:val="18"/>
                                  <w:szCs w:val="21"/>
                                </w:rPr>
                              </w:pPr>
                              <w:r>
                                <w:rPr>
                                  <w:rFonts w:hint="eastAsia"/>
                                  <w:sz w:val="18"/>
                                  <w:szCs w:val="21"/>
                                </w:rPr>
                                <w:t>52</w:t>
                              </w:r>
                            </w:p>
                          </w:tc>
                        </w:tr>
                        <w:tr w:rsidR="00064976">
                          <w:trPr>
                            <w:cantSplit/>
                          </w:trPr>
                          <w:tc>
                            <w:tcPr>
                              <w:tcW w:w="396" w:type="dxa"/>
                              <w:vAlign w:val="center"/>
                            </w:tcPr>
                            <w:p w:rsidR="00064976" w:rsidRDefault="00064976">
                              <w:pPr>
                                <w:jc w:val="center"/>
                                <w:rPr>
                                  <w:sz w:val="18"/>
                                  <w:szCs w:val="21"/>
                                </w:rPr>
                              </w:pPr>
                              <w:r>
                                <w:rPr>
                                  <w:rFonts w:hint="eastAsia"/>
                                  <w:sz w:val="18"/>
                                  <w:szCs w:val="21"/>
                                </w:rPr>
                                <w:t>6</w:t>
                              </w:r>
                            </w:p>
                          </w:tc>
                          <w:tc>
                            <w:tcPr>
                              <w:tcW w:w="864" w:type="dxa"/>
                              <w:vAlign w:val="center"/>
                            </w:tcPr>
                            <w:p w:rsidR="00064976" w:rsidRDefault="00064976">
                              <w:pPr>
                                <w:jc w:val="center"/>
                                <w:rPr>
                                  <w:sz w:val="18"/>
                                  <w:szCs w:val="21"/>
                                </w:rPr>
                              </w:pPr>
                              <w:r>
                                <w:rPr>
                                  <w:rFonts w:hint="eastAsia"/>
                                  <w:sz w:val="18"/>
                                  <w:szCs w:val="21"/>
                                </w:rPr>
                                <w:t>69</w:t>
                              </w:r>
                            </w:p>
                          </w:tc>
                          <w:tc>
                            <w:tcPr>
                              <w:tcW w:w="720" w:type="dxa"/>
                              <w:vAlign w:val="center"/>
                            </w:tcPr>
                            <w:p w:rsidR="00064976" w:rsidRDefault="00064976">
                              <w:pPr>
                                <w:jc w:val="center"/>
                                <w:rPr>
                                  <w:sz w:val="18"/>
                                  <w:szCs w:val="21"/>
                                </w:rPr>
                              </w:pPr>
                              <w:r>
                                <w:rPr>
                                  <w:rFonts w:hint="eastAsia"/>
                                  <w:sz w:val="18"/>
                                  <w:szCs w:val="21"/>
                                </w:rPr>
                                <w:t>22</w:t>
                              </w:r>
                            </w:p>
                          </w:tc>
                          <w:tc>
                            <w:tcPr>
                              <w:tcW w:w="720" w:type="dxa"/>
                              <w:vAlign w:val="center"/>
                            </w:tcPr>
                            <w:p w:rsidR="00064976" w:rsidRDefault="00064976">
                              <w:pPr>
                                <w:jc w:val="center"/>
                                <w:rPr>
                                  <w:sz w:val="18"/>
                                  <w:szCs w:val="21"/>
                                </w:rPr>
                              </w:pPr>
                              <w:r>
                                <w:rPr>
                                  <w:rFonts w:hint="eastAsia"/>
                                  <w:sz w:val="18"/>
                                  <w:szCs w:val="21"/>
                                </w:rPr>
                                <w:t>47</w:t>
                              </w:r>
                            </w:p>
                          </w:tc>
                          <w:tc>
                            <w:tcPr>
                              <w:tcW w:w="1260" w:type="dxa"/>
                            </w:tcPr>
                            <w:p w:rsidR="00064976" w:rsidRDefault="00064976">
                              <w:pPr>
                                <w:jc w:val="center"/>
                                <w:rPr>
                                  <w:sz w:val="18"/>
                                  <w:szCs w:val="21"/>
                                </w:rPr>
                              </w:pPr>
                              <w:r>
                                <w:rPr>
                                  <w:rFonts w:hint="eastAsia"/>
                                  <w:sz w:val="18"/>
                                  <w:szCs w:val="21"/>
                                </w:rPr>
                                <w:t>25</w:t>
                              </w:r>
                            </w:p>
                          </w:tc>
                        </w:tr>
                        <w:tr w:rsidR="00064976">
                          <w:trPr>
                            <w:cantSplit/>
                            <w:trHeight w:val="41"/>
                          </w:trPr>
                          <w:tc>
                            <w:tcPr>
                              <w:tcW w:w="396" w:type="dxa"/>
                              <w:vAlign w:val="center"/>
                            </w:tcPr>
                            <w:p w:rsidR="00064976" w:rsidRDefault="00064976">
                              <w:pPr>
                                <w:jc w:val="center"/>
                                <w:rPr>
                                  <w:sz w:val="18"/>
                                  <w:szCs w:val="21"/>
                                </w:rPr>
                              </w:pPr>
                              <w:r>
                                <w:rPr>
                                  <w:rFonts w:hint="eastAsia"/>
                                  <w:sz w:val="18"/>
                                  <w:szCs w:val="21"/>
                                </w:rPr>
                                <w:t>7</w:t>
                              </w:r>
                            </w:p>
                          </w:tc>
                          <w:tc>
                            <w:tcPr>
                              <w:tcW w:w="864" w:type="dxa"/>
                              <w:vAlign w:val="center"/>
                            </w:tcPr>
                            <w:p w:rsidR="00064976" w:rsidRDefault="00064976">
                              <w:pPr>
                                <w:jc w:val="center"/>
                                <w:rPr>
                                  <w:sz w:val="18"/>
                                  <w:szCs w:val="21"/>
                                </w:rPr>
                              </w:pPr>
                              <w:r>
                                <w:rPr>
                                  <w:rFonts w:hint="eastAsia"/>
                                  <w:sz w:val="18"/>
                                  <w:szCs w:val="21"/>
                                </w:rPr>
                                <w:t>61</w:t>
                              </w:r>
                            </w:p>
                          </w:tc>
                          <w:tc>
                            <w:tcPr>
                              <w:tcW w:w="720" w:type="dxa"/>
                              <w:vAlign w:val="center"/>
                            </w:tcPr>
                            <w:p w:rsidR="00064976" w:rsidRDefault="00064976">
                              <w:pPr>
                                <w:jc w:val="center"/>
                                <w:rPr>
                                  <w:sz w:val="18"/>
                                  <w:szCs w:val="21"/>
                                </w:rPr>
                              </w:pPr>
                              <w:r>
                                <w:rPr>
                                  <w:rFonts w:hint="eastAsia"/>
                                  <w:sz w:val="18"/>
                                  <w:szCs w:val="21"/>
                                </w:rPr>
                                <w:t>28</w:t>
                              </w:r>
                            </w:p>
                          </w:tc>
                          <w:tc>
                            <w:tcPr>
                              <w:tcW w:w="720" w:type="dxa"/>
                              <w:vAlign w:val="center"/>
                            </w:tcPr>
                            <w:p w:rsidR="00064976" w:rsidRDefault="00064976">
                              <w:pPr>
                                <w:jc w:val="center"/>
                                <w:rPr>
                                  <w:sz w:val="18"/>
                                  <w:szCs w:val="21"/>
                                </w:rPr>
                              </w:pPr>
                              <w:r>
                                <w:rPr>
                                  <w:rFonts w:hint="eastAsia"/>
                                  <w:sz w:val="18"/>
                                  <w:szCs w:val="21"/>
                                </w:rPr>
                                <w:t>33</w:t>
                              </w:r>
                            </w:p>
                          </w:tc>
                          <w:tc>
                            <w:tcPr>
                              <w:tcW w:w="1260" w:type="dxa"/>
                            </w:tcPr>
                            <w:p w:rsidR="00064976" w:rsidRDefault="00064976">
                              <w:pPr>
                                <w:jc w:val="center"/>
                                <w:rPr>
                                  <w:sz w:val="18"/>
                                  <w:szCs w:val="21"/>
                                </w:rPr>
                              </w:pPr>
                              <w:r>
                                <w:rPr>
                                  <w:rFonts w:hint="eastAsia"/>
                                  <w:sz w:val="18"/>
                                  <w:szCs w:val="21"/>
                                </w:rPr>
                                <w:t>5</w:t>
                              </w:r>
                            </w:p>
                          </w:tc>
                        </w:tr>
                        <w:tr w:rsidR="00064976">
                          <w:trPr>
                            <w:cantSplit/>
                            <w:trHeight w:val="41"/>
                          </w:trPr>
                          <w:tc>
                            <w:tcPr>
                              <w:tcW w:w="396" w:type="dxa"/>
                              <w:vAlign w:val="center"/>
                            </w:tcPr>
                            <w:p w:rsidR="00064976" w:rsidRDefault="00064976">
                              <w:pPr>
                                <w:jc w:val="center"/>
                                <w:rPr>
                                  <w:sz w:val="18"/>
                                  <w:szCs w:val="21"/>
                                </w:rPr>
                              </w:pPr>
                              <w:r>
                                <w:rPr>
                                  <w:rFonts w:hint="eastAsia"/>
                                  <w:sz w:val="18"/>
                                  <w:szCs w:val="21"/>
                                </w:rPr>
                                <w:t>8</w:t>
                              </w:r>
                            </w:p>
                          </w:tc>
                          <w:tc>
                            <w:tcPr>
                              <w:tcW w:w="864" w:type="dxa"/>
                              <w:vAlign w:val="center"/>
                            </w:tcPr>
                            <w:p w:rsidR="00064976" w:rsidRDefault="00064976">
                              <w:pPr>
                                <w:jc w:val="center"/>
                                <w:rPr>
                                  <w:sz w:val="18"/>
                                  <w:szCs w:val="21"/>
                                </w:rPr>
                              </w:pPr>
                              <w:r>
                                <w:rPr>
                                  <w:rFonts w:hint="eastAsia"/>
                                  <w:sz w:val="18"/>
                                  <w:szCs w:val="21"/>
                                </w:rPr>
                                <w:t>57</w:t>
                              </w:r>
                            </w:p>
                          </w:tc>
                          <w:tc>
                            <w:tcPr>
                              <w:tcW w:w="2700" w:type="dxa"/>
                              <w:gridSpan w:val="3"/>
                              <w:vAlign w:val="center"/>
                            </w:tcPr>
                            <w:p w:rsidR="00064976" w:rsidRDefault="00064976">
                              <w:pPr>
                                <w:jc w:val="center"/>
                                <w:rPr>
                                  <w:sz w:val="18"/>
                                  <w:szCs w:val="21"/>
                                </w:rPr>
                              </w:pPr>
                              <w:r>
                                <w:rPr>
                                  <w:rFonts w:hint="eastAsia"/>
                                  <w:sz w:val="18"/>
                                  <w:szCs w:val="21"/>
                                </w:rPr>
                                <w:t>无法得到清晰的像</w:t>
                              </w:r>
                            </w:p>
                          </w:tc>
                        </w:tr>
                      </w:tbl>
                      <w:p w:rsidR="00064976" w:rsidRDefault="00064976" w:rsidP="00064976"/>
                    </w:txbxContent>
                  </v:textbox>
                </v:shape>
                <w10:anchorlock/>
              </v:group>
            </w:pict>
          </mc:Fallback>
        </mc:AlternateContent>
      </w:r>
    </w:p>
    <w:p w:rsidR="00064976" w:rsidRPr="00BF7B67" w:rsidRDefault="00064976" w:rsidP="00064976">
      <w:pPr>
        <w:spacing w:line="360" w:lineRule="auto"/>
      </w:pPr>
      <w:r w:rsidRPr="00BF7B67">
        <w:rPr>
          <w:rFonts w:hint="eastAsia"/>
        </w:rPr>
        <w:t>（</w:t>
      </w:r>
      <w:r w:rsidRPr="00BF7B67">
        <w:rPr>
          <w:rFonts w:hint="eastAsia"/>
        </w:rPr>
        <w:t>1</w:t>
      </w:r>
      <w:r w:rsidRPr="00BF7B67">
        <w:rPr>
          <w:rFonts w:hint="eastAsia"/>
        </w:rPr>
        <w:t>）分析比较表</w:t>
      </w:r>
      <w:proofErr w:type="gramStart"/>
      <w:r w:rsidRPr="00BF7B67">
        <w:rPr>
          <w:rFonts w:hint="eastAsia"/>
        </w:rPr>
        <w:t>一</w:t>
      </w:r>
      <w:proofErr w:type="gramEnd"/>
      <w:r w:rsidRPr="00BF7B67">
        <w:rPr>
          <w:rFonts w:hint="eastAsia"/>
        </w:rPr>
        <w:t>（或表二）中像距随物距变化的关系可初步得出：同一凸透镜成实像时，</w:t>
      </w:r>
      <w:r w:rsidRPr="00BF7B67">
        <w:rPr>
          <w:u w:val="single"/>
        </w:rPr>
        <w:t xml:space="preserve"> </w:t>
      </w:r>
      <w:r w:rsidRPr="00BF7B67">
        <w:rPr>
          <w:rFonts w:hint="eastAsia"/>
          <w:u w:val="single"/>
        </w:rPr>
        <w:t xml:space="preserve">    </w:t>
      </w:r>
      <w:r w:rsidRPr="00BF7B67">
        <w:rPr>
          <w:u w:val="single"/>
        </w:rPr>
        <w:t xml:space="preserve"> </w:t>
      </w:r>
      <w:r>
        <w:rPr>
          <w:u w:val="single"/>
        </w:rPr>
        <w:t xml:space="preserve"> </w:t>
      </w:r>
      <w:r w:rsidRPr="00BF7B67">
        <w:rPr>
          <w:rFonts w:hint="eastAsia"/>
          <w:u w:val="single"/>
        </w:rPr>
        <w:t xml:space="preserve">    </w:t>
      </w:r>
      <w:r w:rsidRPr="00BF7B67">
        <w:rPr>
          <w:u w:val="single"/>
        </w:rPr>
        <w:t xml:space="preserve">  </w:t>
      </w:r>
      <w:r w:rsidRPr="00BF7B67">
        <w:rPr>
          <w:rFonts w:hint="eastAsia"/>
        </w:rPr>
        <w:t>。</w:t>
      </w:r>
    </w:p>
    <w:p w:rsidR="00064976" w:rsidRPr="00BF7B67" w:rsidRDefault="00064976" w:rsidP="00064976">
      <w:pPr>
        <w:spacing w:line="360" w:lineRule="auto"/>
      </w:pPr>
      <w:r w:rsidRPr="00BF7B67">
        <w:rPr>
          <w:rFonts w:hint="eastAsia"/>
        </w:rPr>
        <w:t>（</w:t>
      </w:r>
      <w:r w:rsidRPr="00BF7B67">
        <w:rPr>
          <w:rFonts w:hint="eastAsia"/>
        </w:rPr>
        <w:t>2</w:t>
      </w:r>
      <w:r w:rsidRPr="00BF7B67">
        <w:rPr>
          <w:rFonts w:hint="eastAsia"/>
        </w:rPr>
        <w:t>）分析比较序号</w:t>
      </w:r>
      <w:r w:rsidRPr="00BF7B67">
        <w:rPr>
          <w:u w:val="single"/>
        </w:rPr>
        <w:t xml:space="preserve">   </w:t>
      </w:r>
      <w:r w:rsidRPr="00BF7B67">
        <w:rPr>
          <w:rFonts w:hint="eastAsia"/>
          <w:u w:val="single"/>
        </w:rPr>
        <w:t xml:space="preserve">   </w:t>
      </w:r>
      <w:r>
        <w:rPr>
          <w:u w:val="single"/>
        </w:rPr>
        <w:t xml:space="preserve"> </w:t>
      </w:r>
      <w:r w:rsidRPr="00BF7B67">
        <w:rPr>
          <w:rFonts w:hint="eastAsia"/>
          <w:u w:val="single"/>
        </w:rPr>
        <w:t xml:space="preserve">    </w:t>
      </w:r>
      <w:r w:rsidRPr="00BF7B67">
        <w:rPr>
          <w:u w:val="single"/>
        </w:rPr>
        <w:t xml:space="preserve">  </w:t>
      </w:r>
      <w:r w:rsidRPr="00BF7B67">
        <w:rPr>
          <w:rFonts w:hint="eastAsia"/>
        </w:rPr>
        <w:t>中的数据可初步得出：不同凸透镜成实像且物距相同时，凸透镜的焦距越大，像距也越大。</w:t>
      </w:r>
    </w:p>
    <w:p w:rsidR="00064976" w:rsidRPr="00BF7B67" w:rsidRDefault="00064976" w:rsidP="00064976">
      <w:pPr>
        <w:spacing w:line="360" w:lineRule="auto"/>
      </w:pPr>
      <w:r w:rsidRPr="00BF7B67">
        <w:rPr>
          <w:rFonts w:hint="eastAsia"/>
        </w:rPr>
        <w:t>（</w:t>
      </w:r>
      <w:r w:rsidRPr="00BF7B67">
        <w:rPr>
          <w:rFonts w:hint="eastAsia"/>
        </w:rPr>
        <w:t>3</w:t>
      </w:r>
      <w:r w:rsidRPr="00BF7B67">
        <w:rPr>
          <w:rFonts w:hint="eastAsia"/>
        </w:rPr>
        <w:t>）分析比较表</w:t>
      </w:r>
      <w:proofErr w:type="gramStart"/>
      <w:r w:rsidRPr="00BF7B67">
        <w:rPr>
          <w:rFonts w:hint="eastAsia"/>
        </w:rPr>
        <w:t>一</w:t>
      </w:r>
      <w:proofErr w:type="gramEnd"/>
      <w:r w:rsidRPr="00BF7B67">
        <w:rPr>
          <w:rFonts w:hint="eastAsia"/>
        </w:rPr>
        <w:t>（或表二）中像距和物距的差值随物屏距离变化的关系可初步得出：同一凸透镜成实像时，</w:t>
      </w:r>
      <w:r w:rsidRPr="00BF7B67">
        <w:rPr>
          <w:u w:val="single"/>
        </w:rPr>
        <w:t xml:space="preserve">  </w:t>
      </w:r>
      <w:r w:rsidRPr="00BF7B67">
        <w:rPr>
          <w:rFonts w:hint="eastAsia"/>
          <w:u w:val="single"/>
        </w:rPr>
        <w:t xml:space="preserve">     </w:t>
      </w:r>
      <w:r>
        <w:rPr>
          <w:u w:val="single"/>
        </w:rPr>
        <w:t xml:space="preserve"> </w:t>
      </w:r>
      <w:r w:rsidRPr="00BF7B67">
        <w:rPr>
          <w:rFonts w:hint="eastAsia"/>
          <w:u w:val="single"/>
        </w:rPr>
        <w:t xml:space="preserve">     </w:t>
      </w:r>
      <w:r w:rsidRPr="00BF7B67">
        <w:rPr>
          <w:u w:val="single"/>
        </w:rPr>
        <w:t xml:space="preserve">   </w:t>
      </w:r>
      <w:r w:rsidRPr="00BF7B67">
        <w:rPr>
          <w:rFonts w:hint="eastAsia"/>
        </w:rPr>
        <w:t>。</w:t>
      </w:r>
    </w:p>
    <w:p w:rsidR="00064976" w:rsidRPr="00BF7B67" w:rsidRDefault="00064976" w:rsidP="00064976">
      <w:pPr>
        <w:spacing w:line="360" w:lineRule="auto"/>
      </w:pPr>
      <w:r w:rsidRPr="00BF7B67">
        <w:rPr>
          <w:rFonts w:hint="eastAsia"/>
        </w:rPr>
        <w:t>（</w:t>
      </w:r>
      <w:r w:rsidRPr="00BF7B67">
        <w:rPr>
          <w:rFonts w:hint="eastAsia"/>
        </w:rPr>
        <w:t>4</w:t>
      </w:r>
      <w:r w:rsidRPr="00BF7B67">
        <w:rPr>
          <w:rFonts w:hint="eastAsia"/>
        </w:rPr>
        <w:t>）基于（</w:t>
      </w:r>
      <w:r w:rsidRPr="00BF7B67">
        <w:rPr>
          <w:rFonts w:hint="eastAsia"/>
        </w:rPr>
        <w:t>3</w:t>
      </w:r>
      <w:r w:rsidRPr="00BF7B67">
        <w:rPr>
          <w:rFonts w:hint="eastAsia"/>
        </w:rPr>
        <w:t>）的初步结论，并结合序号</w:t>
      </w:r>
      <w:r w:rsidRPr="00BF7B67">
        <w:rPr>
          <w:rFonts w:hint="eastAsia"/>
        </w:rPr>
        <w:t>4</w:t>
      </w:r>
      <w:r w:rsidRPr="00BF7B67">
        <w:rPr>
          <w:rFonts w:hint="eastAsia"/>
        </w:rPr>
        <w:t>（或</w:t>
      </w:r>
      <w:r w:rsidRPr="00BF7B67">
        <w:rPr>
          <w:rFonts w:hint="eastAsia"/>
        </w:rPr>
        <w:t>8</w:t>
      </w:r>
      <w:r w:rsidRPr="00BF7B67">
        <w:rPr>
          <w:rFonts w:hint="eastAsia"/>
        </w:rPr>
        <w:t>）的现象进行推理，请写出一条合理的推理结论：凸透镜成实像时，</w:t>
      </w:r>
      <w:r w:rsidRPr="00BF7B67">
        <w:rPr>
          <w:u w:val="single"/>
        </w:rPr>
        <w:t xml:space="preserve">  </w:t>
      </w:r>
      <w:r w:rsidRPr="00BF7B67">
        <w:rPr>
          <w:rFonts w:hint="eastAsia"/>
          <w:u w:val="single"/>
        </w:rPr>
        <w:t xml:space="preserve">     </w:t>
      </w:r>
      <w:r>
        <w:rPr>
          <w:u w:val="single"/>
        </w:rPr>
        <w:t xml:space="preserve"> </w:t>
      </w:r>
      <w:r w:rsidRPr="00BF7B67">
        <w:rPr>
          <w:rFonts w:hint="eastAsia"/>
          <w:u w:val="single"/>
        </w:rPr>
        <w:t xml:space="preserve">     </w:t>
      </w:r>
      <w:r w:rsidRPr="00BF7B67">
        <w:rPr>
          <w:u w:val="single"/>
        </w:rPr>
        <w:t xml:space="preserve">   </w:t>
      </w:r>
      <w:r w:rsidRPr="00BF7B67">
        <w:rPr>
          <w:rFonts w:hint="eastAsia"/>
        </w:rPr>
        <w:t>。</w:t>
      </w:r>
    </w:p>
    <w:p w:rsidR="00064976" w:rsidRPr="00AE3F0D" w:rsidRDefault="00064976" w:rsidP="00064976">
      <w:pPr>
        <w:spacing w:line="360" w:lineRule="auto"/>
        <w:rPr>
          <w:color w:val="000000"/>
          <w:szCs w:val="21"/>
        </w:rPr>
      </w:pPr>
      <w:r>
        <w:rPr>
          <w:color w:val="000000"/>
          <w:szCs w:val="21"/>
        </w:rPr>
        <w:t>4</w:t>
      </w:r>
      <w:r w:rsidRPr="00AE3F0D">
        <w:rPr>
          <w:rFonts w:hint="eastAsia"/>
          <w:color w:val="000000"/>
          <w:szCs w:val="21"/>
        </w:rPr>
        <w:t>5</w:t>
      </w:r>
      <w:r w:rsidRPr="00AE3F0D">
        <w:rPr>
          <w:color w:val="000000"/>
          <w:szCs w:val="21"/>
        </w:rPr>
        <w:t>．</w:t>
      </w:r>
      <w:r w:rsidRPr="00BF7B67">
        <w:rPr>
          <w:rFonts w:hint="eastAsia"/>
          <w:b/>
          <w:szCs w:val="21"/>
        </w:rPr>
        <w:t>（</w:t>
      </w:r>
      <w:r w:rsidRPr="00BF7B67">
        <w:rPr>
          <w:rFonts w:hint="eastAsia"/>
          <w:b/>
          <w:szCs w:val="21"/>
        </w:rPr>
        <w:t>201</w:t>
      </w:r>
      <w:r>
        <w:rPr>
          <w:b/>
          <w:szCs w:val="21"/>
        </w:rPr>
        <w:t>8</w:t>
      </w:r>
      <w:r>
        <w:rPr>
          <w:rFonts w:hint="eastAsia"/>
          <w:b/>
          <w:szCs w:val="21"/>
        </w:rPr>
        <w:t>黄浦区</w:t>
      </w:r>
      <w:r w:rsidRPr="00BF7B67">
        <w:rPr>
          <w:rFonts w:hint="eastAsia"/>
          <w:b/>
          <w:szCs w:val="21"/>
        </w:rPr>
        <w:t>二模）</w:t>
      </w:r>
      <w:proofErr w:type="gramStart"/>
      <w:r w:rsidRPr="00AE3F0D">
        <w:rPr>
          <w:color w:val="000000"/>
          <w:szCs w:val="21"/>
        </w:rPr>
        <w:t>某小组</w:t>
      </w:r>
      <w:proofErr w:type="gramEnd"/>
      <w:r w:rsidRPr="00AE3F0D">
        <w:rPr>
          <w:color w:val="000000"/>
          <w:szCs w:val="21"/>
        </w:rPr>
        <w:t>同学</w:t>
      </w:r>
      <w:r w:rsidRPr="00AE3F0D">
        <w:rPr>
          <w:color w:val="000000"/>
        </w:rPr>
        <w:t>研究物体通过凸透镜所成实像的高度与哪些因素有关</w:t>
      </w:r>
      <w:r w:rsidRPr="00AE3F0D">
        <w:rPr>
          <w:color w:val="000000"/>
          <w:szCs w:val="21"/>
        </w:rPr>
        <w:t>，</w:t>
      </w:r>
      <w:r w:rsidRPr="00AE3F0D">
        <w:rPr>
          <w:color w:val="000000"/>
        </w:rPr>
        <w:t>他们把同一物体分别放在焦距为</w:t>
      </w:r>
      <w:r w:rsidRPr="00AE3F0D">
        <w:rPr>
          <w:i/>
          <w:color w:val="000000"/>
        </w:rPr>
        <w:t>f</w:t>
      </w:r>
      <w:r w:rsidRPr="00AE3F0D">
        <w:rPr>
          <w:color w:val="000000"/>
          <w:vertAlign w:val="subscript"/>
        </w:rPr>
        <w:t>1</w:t>
      </w:r>
      <w:r w:rsidRPr="00AE3F0D">
        <w:rPr>
          <w:color w:val="000000"/>
          <w:szCs w:val="21"/>
        </w:rPr>
        <w:t>和</w:t>
      </w:r>
      <w:r w:rsidRPr="00AE3F0D">
        <w:rPr>
          <w:i/>
          <w:color w:val="000000"/>
        </w:rPr>
        <w:t>f</w:t>
      </w:r>
      <w:r w:rsidRPr="00AE3F0D">
        <w:rPr>
          <w:color w:val="000000"/>
          <w:vertAlign w:val="subscript"/>
        </w:rPr>
        <w:t>2</w:t>
      </w:r>
      <w:r w:rsidRPr="00AE3F0D">
        <w:rPr>
          <w:color w:val="000000"/>
        </w:rPr>
        <w:t>的凸透镜前</w:t>
      </w:r>
      <w:r w:rsidRPr="00AE3F0D">
        <w:rPr>
          <w:color w:val="000000"/>
          <w:szCs w:val="21"/>
        </w:rPr>
        <w:t>（</w:t>
      </w:r>
      <w:r w:rsidRPr="00AE3F0D">
        <w:rPr>
          <w:i/>
          <w:color w:val="000000"/>
        </w:rPr>
        <w:t>f</w:t>
      </w:r>
      <w:r w:rsidRPr="00AE3F0D">
        <w:rPr>
          <w:color w:val="000000"/>
          <w:vertAlign w:val="subscript"/>
        </w:rPr>
        <w:t>1</w:t>
      </w:r>
      <w:r w:rsidRPr="00AE3F0D">
        <w:rPr>
          <w:color w:val="000000"/>
          <w:szCs w:val="21"/>
        </w:rPr>
        <w:t>＜</w:t>
      </w:r>
      <w:r w:rsidRPr="00AE3F0D">
        <w:rPr>
          <w:i/>
          <w:color w:val="000000"/>
        </w:rPr>
        <w:t>f</w:t>
      </w:r>
      <w:r w:rsidRPr="00AE3F0D">
        <w:rPr>
          <w:color w:val="000000"/>
          <w:vertAlign w:val="subscript"/>
        </w:rPr>
        <w:t>2</w:t>
      </w:r>
      <w:r w:rsidRPr="00AE3F0D">
        <w:rPr>
          <w:color w:val="000000"/>
          <w:szCs w:val="21"/>
        </w:rPr>
        <w:t>）</w:t>
      </w:r>
      <w:r w:rsidRPr="00AE3F0D">
        <w:rPr>
          <w:color w:val="000000"/>
        </w:rPr>
        <w:t>，按正确的方法安装和调节好实验装置，进行了多次实验，每次都在光屏上得到</w:t>
      </w:r>
      <w:r w:rsidRPr="00AE3F0D">
        <w:rPr>
          <w:rFonts w:hint="eastAsia"/>
          <w:color w:val="000000"/>
        </w:rPr>
        <w:t>物</w:t>
      </w:r>
      <w:r w:rsidRPr="00AE3F0D">
        <w:rPr>
          <w:color w:val="000000"/>
        </w:rPr>
        <w:t>体清晰的像，并记下相应的物距</w:t>
      </w:r>
      <w:r w:rsidRPr="00AE3F0D">
        <w:rPr>
          <w:i/>
          <w:color w:val="000000"/>
        </w:rPr>
        <w:t>u</w:t>
      </w:r>
      <w:r w:rsidRPr="00AE3F0D">
        <w:rPr>
          <w:color w:val="000000"/>
        </w:rPr>
        <w:t>和像距</w:t>
      </w:r>
      <w:r w:rsidRPr="00AE3F0D">
        <w:rPr>
          <w:i/>
          <w:color w:val="000000"/>
        </w:rPr>
        <w:t>v</w:t>
      </w:r>
      <w:r w:rsidRPr="00AE3F0D">
        <w:rPr>
          <w:color w:val="000000"/>
        </w:rPr>
        <w:t>，测出像的高度</w:t>
      </w:r>
      <w:r w:rsidRPr="00AE3F0D">
        <w:rPr>
          <w:i/>
          <w:color w:val="000000"/>
        </w:rPr>
        <w:t>h</w:t>
      </w:r>
      <w:r w:rsidRPr="00AE3F0D">
        <w:rPr>
          <w:color w:val="000000"/>
        </w:rPr>
        <w:t>，</w:t>
      </w:r>
      <w:r w:rsidRPr="00AE3F0D">
        <w:rPr>
          <w:color w:val="000000"/>
          <w:szCs w:val="21"/>
        </w:rPr>
        <w:t>记录在表一</w:t>
      </w:r>
      <w:r w:rsidRPr="00AE3F0D">
        <w:rPr>
          <w:color w:val="000000"/>
        </w:rPr>
        <w:t>、二中。</w:t>
      </w:r>
    </w:p>
    <w:p w:rsidR="00064976" w:rsidRPr="00AE3F0D" w:rsidRDefault="00064976" w:rsidP="00064976">
      <w:pPr>
        <w:spacing w:line="420" w:lineRule="exact"/>
        <w:rPr>
          <w:color w:val="000000"/>
        </w:rPr>
      </w:pPr>
      <w:r>
        <w:rPr>
          <w:noProof/>
          <w:color w:val="000000"/>
          <w:lang w:eastAsia="zh-TW"/>
        </w:rPr>
        <w:drawing>
          <wp:anchor distT="0" distB="0" distL="114300" distR="114300" simplePos="0" relativeHeight="251663360" behindDoc="0" locked="0" layoutInCell="1" allowOverlap="1" wp14:anchorId="7F5EB6C1" wp14:editId="6F960585">
            <wp:simplePos x="0" y="0"/>
            <wp:positionH relativeFrom="column">
              <wp:posOffset>595630</wp:posOffset>
            </wp:positionH>
            <wp:positionV relativeFrom="paragraph">
              <wp:posOffset>8255</wp:posOffset>
            </wp:positionV>
            <wp:extent cx="4015105" cy="1878330"/>
            <wp:effectExtent l="0" t="0" r="4445" b="7620"/>
            <wp:wrapSquare wrapText="bothSides"/>
            <wp:docPr id="103787" name="图片 10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843663" name="图片 1"/>
                    <pic:cNvPicPr>
                      <a:picLocks noChangeAspect="1" noChangeArrowheads="1"/>
                    </pic:cNvPicPr>
                  </pic:nvPicPr>
                  <pic:blipFill>
                    <a:blip r:embed="rId42">
                      <a:extLst>
                        <a:ext uri="{28A0092B-C50C-407E-A947-70E740481C1C}">
                          <a14:useLocalDpi xmlns:a14="http://schemas.microsoft.com/office/drawing/2010/main" val="0"/>
                        </a:ext>
                      </a:extLst>
                    </a:blip>
                    <a:srcRect l="35611" t="45760" r="36668" b="31184"/>
                    <a:stretch>
                      <a:fillRect/>
                    </a:stretch>
                  </pic:blipFill>
                  <pic:spPr bwMode="auto">
                    <a:xfrm>
                      <a:off x="0" y="0"/>
                      <a:ext cx="4015105" cy="18783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64976" w:rsidRPr="00AE3F0D" w:rsidRDefault="00064976" w:rsidP="00064976">
      <w:pPr>
        <w:spacing w:line="420" w:lineRule="exact"/>
        <w:rPr>
          <w:color w:val="000000"/>
        </w:rPr>
      </w:pPr>
    </w:p>
    <w:p w:rsidR="00064976" w:rsidRPr="00AE3F0D" w:rsidRDefault="00064976" w:rsidP="00064976">
      <w:pPr>
        <w:spacing w:line="420" w:lineRule="exact"/>
        <w:rPr>
          <w:color w:val="000000"/>
        </w:rPr>
      </w:pPr>
    </w:p>
    <w:p w:rsidR="00064976" w:rsidRPr="00AE3F0D" w:rsidRDefault="00064976" w:rsidP="00064976">
      <w:pPr>
        <w:spacing w:line="420" w:lineRule="exact"/>
        <w:rPr>
          <w:color w:val="000000"/>
        </w:rPr>
      </w:pPr>
    </w:p>
    <w:p w:rsidR="00064976" w:rsidRPr="00AE3F0D" w:rsidRDefault="00064976" w:rsidP="00064976">
      <w:pPr>
        <w:spacing w:line="420" w:lineRule="exact"/>
        <w:rPr>
          <w:color w:val="000000"/>
        </w:rPr>
      </w:pPr>
    </w:p>
    <w:p w:rsidR="00064976" w:rsidRPr="00AE3F0D" w:rsidRDefault="00064976" w:rsidP="00064976">
      <w:pPr>
        <w:spacing w:line="420" w:lineRule="exact"/>
        <w:ind w:firstLineChars="200" w:firstLine="420"/>
        <w:rPr>
          <w:rFonts w:ascii="宋体" w:hAnsi="宋体"/>
          <w:color w:val="000000"/>
        </w:rPr>
      </w:pPr>
    </w:p>
    <w:p w:rsidR="00064976" w:rsidRPr="00AE3F0D" w:rsidRDefault="00064976" w:rsidP="00064976">
      <w:pPr>
        <w:spacing w:line="420" w:lineRule="exact"/>
        <w:ind w:firstLineChars="200" w:firstLine="420"/>
        <w:rPr>
          <w:rFonts w:ascii="宋体" w:hAnsi="宋体"/>
          <w:color w:val="000000"/>
        </w:rPr>
      </w:pPr>
    </w:p>
    <w:p w:rsidR="00064976" w:rsidRDefault="00064976" w:rsidP="00064976">
      <w:pPr>
        <w:spacing w:line="400" w:lineRule="exact"/>
        <w:ind w:firstLineChars="200" w:firstLine="420"/>
        <w:rPr>
          <w:rFonts w:hAnsi="宋体"/>
          <w:color w:val="000000"/>
        </w:rPr>
      </w:pPr>
    </w:p>
    <w:p w:rsidR="00064976" w:rsidRPr="00AE3F0D" w:rsidRDefault="00064976" w:rsidP="00064976">
      <w:pPr>
        <w:spacing w:line="360" w:lineRule="auto"/>
        <w:rPr>
          <w:color w:val="000000"/>
        </w:rPr>
      </w:pPr>
      <w:r w:rsidRPr="00AE3F0D">
        <w:rPr>
          <w:rFonts w:hAnsi="宋体" w:hint="eastAsia"/>
          <w:color w:val="000000"/>
        </w:rPr>
        <w:t>①</w:t>
      </w:r>
      <w:r w:rsidRPr="00AE3F0D">
        <w:rPr>
          <w:color w:val="000000"/>
        </w:rPr>
        <w:t>根据实验序号</w:t>
      </w:r>
      <w:r w:rsidRPr="00AE3F0D">
        <w:rPr>
          <w:color w:val="000000"/>
        </w:rPr>
        <w:t>3</w:t>
      </w:r>
      <w:r w:rsidRPr="00AE3F0D">
        <w:rPr>
          <w:color w:val="000000"/>
        </w:rPr>
        <w:t>或</w:t>
      </w:r>
      <w:r w:rsidRPr="00AE3F0D">
        <w:rPr>
          <w:color w:val="000000"/>
        </w:rPr>
        <w:t>8</w:t>
      </w:r>
      <w:r w:rsidRPr="00AE3F0D">
        <w:rPr>
          <w:color w:val="000000"/>
        </w:rPr>
        <w:t>中的数据可判断：物体的高度为</w:t>
      </w:r>
      <w:r w:rsidRPr="00AE3F0D">
        <w:rPr>
          <w:color w:val="000000"/>
          <w:u w:val="single"/>
        </w:rPr>
        <w:t xml:space="preserve">  </w:t>
      </w:r>
      <w:r w:rsidRPr="00AE3F0D">
        <w:rPr>
          <w:rFonts w:hint="eastAsia"/>
          <w:color w:val="000000"/>
          <w:szCs w:val="21"/>
          <w:u w:val="single"/>
        </w:rPr>
        <w:t xml:space="preserve">  </w:t>
      </w:r>
      <w:r w:rsidRPr="00AE3F0D">
        <w:rPr>
          <w:color w:val="000000"/>
          <w:szCs w:val="21"/>
          <w:u w:val="single"/>
        </w:rPr>
        <w:t xml:space="preserve">  </w:t>
      </w:r>
      <w:r w:rsidRPr="00AE3F0D">
        <w:rPr>
          <w:color w:val="000000"/>
        </w:rPr>
        <w:t>厘米</w:t>
      </w:r>
      <w:r w:rsidRPr="00AE3F0D">
        <w:rPr>
          <w:color w:val="000000"/>
          <w:szCs w:val="21"/>
        </w:rPr>
        <w:t>。</w:t>
      </w:r>
    </w:p>
    <w:p w:rsidR="00064976" w:rsidRPr="00F301C7" w:rsidRDefault="00064976" w:rsidP="00064976">
      <w:pPr>
        <w:spacing w:line="360" w:lineRule="auto"/>
        <w:rPr>
          <w:color w:val="000000"/>
        </w:rPr>
      </w:pPr>
      <w:r w:rsidRPr="00AE3F0D">
        <w:rPr>
          <w:rFonts w:hint="eastAsia"/>
          <w:color w:val="000000"/>
        </w:rPr>
        <w:t>②</w:t>
      </w:r>
      <w:r w:rsidRPr="00AE3F0D">
        <w:rPr>
          <w:color w:val="000000"/>
        </w:rPr>
        <w:t>分析比较表</w:t>
      </w:r>
      <w:proofErr w:type="gramStart"/>
      <w:r w:rsidRPr="00AE3F0D">
        <w:rPr>
          <w:color w:val="000000"/>
        </w:rPr>
        <w:t>一</w:t>
      </w:r>
      <w:proofErr w:type="gramEnd"/>
      <w:r w:rsidRPr="00AE3F0D">
        <w:rPr>
          <w:color w:val="000000"/>
        </w:rPr>
        <w:t>或表二</w:t>
      </w:r>
      <w:r w:rsidRPr="00AE3F0D">
        <w:rPr>
          <w:color w:val="000000"/>
          <w:spacing w:val="-6"/>
          <w:szCs w:val="21"/>
        </w:rPr>
        <w:t>中</w:t>
      </w:r>
      <w:r w:rsidRPr="00AE3F0D">
        <w:rPr>
          <w:color w:val="000000"/>
        </w:rPr>
        <w:t>像的高度</w:t>
      </w:r>
      <w:r w:rsidRPr="00AE3F0D">
        <w:rPr>
          <w:i/>
          <w:color w:val="000000"/>
        </w:rPr>
        <w:t>h</w:t>
      </w:r>
      <w:r w:rsidRPr="00AE3F0D">
        <w:rPr>
          <w:color w:val="000000"/>
        </w:rPr>
        <w:t>随物距</w:t>
      </w:r>
      <w:r w:rsidRPr="00AE3F0D">
        <w:rPr>
          <w:i/>
          <w:color w:val="000000"/>
        </w:rPr>
        <w:t>u</w:t>
      </w:r>
      <w:r w:rsidRPr="00AE3F0D">
        <w:rPr>
          <w:color w:val="000000"/>
          <w:spacing w:val="-6"/>
          <w:szCs w:val="21"/>
        </w:rPr>
        <w:t>的变化关系及相关条件，</w:t>
      </w:r>
      <w:r w:rsidRPr="00AE3F0D">
        <w:rPr>
          <w:color w:val="000000"/>
        </w:rPr>
        <w:t>可得出的初步结论是：</w:t>
      </w:r>
      <w:r w:rsidRPr="00AE3F0D">
        <w:rPr>
          <w:color w:val="000000"/>
          <w:kern w:val="0"/>
          <w:szCs w:val="20"/>
          <w:u w:val="single"/>
        </w:rPr>
        <w:t xml:space="preserve"> </w:t>
      </w:r>
      <w:r w:rsidRPr="00AE3F0D">
        <w:rPr>
          <w:rFonts w:hint="eastAsia"/>
          <w:color w:val="000000"/>
          <w:kern w:val="0"/>
          <w:szCs w:val="21"/>
          <w:u w:val="single"/>
        </w:rPr>
        <w:t xml:space="preserve">                                                              </w:t>
      </w:r>
      <w:r w:rsidRPr="00AE3F0D">
        <w:rPr>
          <w:color w:val="000000"/>
          <w:kern w:val="0"/>
          <w:szCs w:val="21"/>
          <w:u w:val="single"/>
        </w:rPr>
        <w:t xml:space="preserve">  </w:t>
      </w:r>
      <w:r w:rsidRPr="00AE3F0D">
        <w:rPr>
          <w:color w:val="000000"/>
          <w:kern w:val="0"/>
          <w:szCs w:val="20"/>
        </w:rPr>
        <w:t>。</w:t>
      </w:r>
    </w:p>
    <w:p w:rsidR="00064976" w:rsidRPr="00AE3F0D" w:rsidRDefault="00064976" w:rsidP="00064976">
      <w:pPr>
        <w:spacing w:line="360" w:lineRule="auto"/>
        <w:rPr>
          <w:color w:val="000000"/>
          <w:szCs w:val="21"/>
        </w:rPr>
      </w:pPr>
      <w:r w:rsidRPr="00AE3F0D">
        <w:rPr>
          <w:rFonts w:hint="eastAsia"/>
          <w:color w:val="000000"/>
        </w:rPr>
        <w:t>③</w:t>
      </w:r>
      <w:r w:rsidRPr="00AE3F0D">
        <w:rPr>
          <w:color w:val="000000"/>
        </w:rPr>
        <w:t>分析比较实验序号</w:t>
      </w:r>
      <w:r w:rsidRPr="00AE3F0D">
        <w:rPr>
          <w:color w:val="000000"/>
          <w:u w:val="single"/>
        </w:rPr>
        <w:t xml:space="preserve">  </w:t>
      </w:r>
      <w:r w:rsidRPr="00AE3F0D">
        <w:rPr>
          <w:rFonts w:hint="eastAsia"/>
          <w:color w:val="000000"/>
          <w:u w:val="single"/>
        </w:rPr>
        <w:t xml:space="preserve">                        </w:t>
      </w:r>
      <w:r w:rsidRPr="00AE3F0D">
        <w:rPr>
          <w:color w:val="000000"/>
          <w:szCs w:val="21"/>
          <w:u w:val="single"/>
        </w:rPr>
        <w:t xml:space="preserve"> </w:t>
      </w:r>
      <w:r w:rsidRPr="00AE3F0D">
        <w:rPr>
          <w:color w:val="000000"/>
        </w:rPr>
        <w:t>中物距</w:t>
      </w:r>
      <w:r w:rsidRPr="00AE3F0D">
        <w:rPr>
          <w:i/>
          <w:color w:val="000000"/>
        </w:rPr>
        <w:t>u</w:t>
      </w:r>
      <w:r w:rsidRPr="00AE3F0D">
        <w:rPr>
          <w:i/>
          <w:color w:val="000000"/>
        </w:rPr>
        <w:t>、</w:t>
      </w:r>
      <w:proofErr w:type="gramStart"/>
      <w:r w:rsidRPr="00AE3F0D">
        <w:rPr>
          <w:color w:val="000000"/>
        </w:rPr>
        <w:t>像高度</w:t>
      </w:r>
      <w:proofErr w:type="gramEnd"/>
      <w:r w:rsidRPr="00AE3F0D">
        <w:rPr>
          <w:i/>
          <w:color w:val="000000"/>
        </w:rPr>
        <w:t>h</w:t>
      </w:r>
      <w:r w:rsidRPr="00AE3F0D">
        <w:rPr>
          <w:color w:val="000000"/>
        </w:rPr>
        <w:t>的数据及相关条件，可得出的初步结论是：同一物体通过凸透镜成实像，当物距</w:t>
      </w:r>
      <w:r w:rsidRPr="00AE3F0D">
        <w:rPr>
          <w:i/>
          <w:color w:val="000000"/>
        </w:rPr>
        <w:t>u</w:t>
      </w:r>
      <w:r w:rsidRPr="00AE3F0D">
        <w:rPr>
          <w:color w:val="000000"/>
        </w:rPr>
        <w:t>相同时，透镜焦距越大，像的高度越高。</w:t>
      </w:r>
    </w:p>
    <w:p w:rsidR="00064976" w:rsidRPr="00F301C7" w:rsidRDefault="00064976" w:rsidP="00064976">
      <w:pPr>
        <w:spacing w:line="360" w:lineRule="auto"/>
        <w:rPr>
          <w:color w:val="000000"/>
          <w:u w:val="single"/>
        </w:rPr>
      </w:pPr>
      <w:r w:rsidRPr="00AE3F0D">
        <w:rPr>
          <w:rFonts w:hint="eastAsia"/>
          <w:color w:val="000000"/>
        </w:rPr>
        <w:t>④</w:t>
      </w:r>
      <w:r w:rsidRPr="00AE3F0D">
        <w:rPr>
          <w:color w:val="000000"/>
        </w:rPr>
        <w:t>分析比较实验序号</w:t>
      </w:r>
      <w:r w:rsidRPr="00AE3F0D">
        <w:rPr>
          <w:color w:val="000000"/>
        </w:rPr>
        <w:t>1</w:t>
      </w:r>
      <w:r w:rsidRPr="00AE3F0D">
        <w:rPr>
          <w:color w:val="000000"/>
        </w:rPr>
        <w:t>、</w:t>
      </w:r>
      <w:r w:rsidRPr="00AE3F0D">
        <w:rPr>
          <w:color w:val="000000"/>
        </w:rPr>
        <w:t>2</w:t>
      </w:r>
      <w:r w:rsidRPr="00AE3F0D">
        <w:rPr>
          <w:color w:val="000000"/>
        </w:rPr>
        <w:t>、</w:t>
      </w:r>
      <w:r w:rsidRPr="00AE3F0D">
        <w:rPr>
          <w:rFonts w:hint="eastAsia"/>
          <w:color w:val="000000"/>
        </w:rPr>
        <w:t>3</w:t>
      </w:r>
      <w:r w:rsidRPr="00AE3F0D">
        <w:rPr>
          <w:rFonts w:hint="eastAsia"/>
          <w:color w:val="000000"/>
        </w:rPr>
        <w:t>、</w:t>
      </w:r>
      <w:r w:rsidRPr="00AE3F0D">
        <w:rPr>
          <w:color w:val="000000"/>
        </w:rPr>
        <w:t>6</w:t>
      </w:r>
      <w:r w:rsidRPr="00AE3F0D">
        <w:rPr>
          <w:rFonts w:hint="eastAsia"/>
          <w:color w:val="000000"/>
        </w:rPr>
        <w:t>、</w:t>
      </w:r>
      <w:r w:rsidRPr="00AE3F0D">
        <w:rPr>
          <w:rFonts w:hint="eastAsia"/>
          <w:color w:val="000000"/>
        </w:rPr>
        <w:t>7</w:t>
      </w:r>
      <w:r w:rsidRPr="00AE3F0D">
        <w:rPr>
          <w:color w:val="000000"/>
        </w:rPr>
        <w:t>或</w:t>
      </w:r>
      <w:r w:rsidRPr="00AE3F0D">
        <w:rPr>
          <w:rFonts w:hint="eastAsia"/>
          <w:color w:val="000000"/>
        </w:rPr>
        <w:t>8</w:t>
      </w:r>
      <w:r w:rsidRPr="00AE3F0D">
        <w:rPr>
          <w:color w:val="000000"/>
        </w:rPr>
        <w:t>中物距</w:t>
      </w:r>
      <w:r w:rsidRPr="00AE3F0D">
        <w:rPr>
          <w:i/>
          <w:color w:val="000000"/>
        </w:rPr>
        <w:t>u</w:t>
      </w:r>
      <w:r w:rsidRPr="00AE3F0D">
        <w:rPr>
          <w:color w:val="000000"/>
        </w:rPr>
        <w:t>和像距</w:t>
      </w:r>
      <w:r w:rsidRPr="00AE3F0D">
        <w:rPr>
          <w:i/>
          <w:color w:val="000000"/>
        </w:rPr>
        <w:t>v</w:t>
      </w:r>
      <w:r w:rsidRPr="00AE3F0D">
        <w:rPr>
          <w:color w:val="000000"/>
        </w:rPr>
        <w:t>的大小关系、物体高度和</w:t>
      </w:r>
      <w:proofErr w:type="gramStart"/>
      <w:r w:rsidRPr="00AE3F0D">
        <w:rPr>
          <w:color w:val="000000"/>
        </w:rPr>
        <w:t>像高度</w:t>
      </w:r>
      <w:proofErr w:type="gramEnd"/>
      <w:r w:rsidRPr="00AE3F0D">
        <w:rPr>
          <w:color w:val="000000"/>
        </w:rPr>
        <w:t>的大小关系及相关条件，可得出的初步结论是：</w:t>
      </w:r>
      <w:r w:rsidRPr="00AE3F0D">
        <w:rPr>
          <w:color w:val="000000"/>
          <w:u w:val="single"/>
        </w:rPr>
        <w:t xml:space="preserve">  </w:t>
      </w:r>
      <w:r w:rsidRPr="00AE3F0D">
        <w:rPr>
          <w:rFonts w:hint="eastAsia"/>
          <w:color w:val="000000"/>
          <w:u w:val="single"/>
        </w:rPr>
        <w:t xml:space="preserve">                </w:t>
      </w:r>
      <w:r>
        <w:rPr>
          <w:rFonts w:hint="eastAsia"/>
          <w:color w:val="000000"/>
          <w:u w:val="single"/>
        </w:rPr>
        <w:t xml:space="preserve">       </w:t>
      </w:r>
      <w:r w:rsidRPr="00AE3F0D">
        <w:rPr>
          <w:rFonts w:hint="eastAsia"/>
          <w:color w:val="000000"/>
          <w:u w:val="single"/>
        </w:rPr>
        <w:t xml:space="preserve">  </w:t>
      </w:r>
      <w:r w:rsidRPr="00AE3F0D">
        <w:rPr>
          <w:color w:val="000000"/>
          <w:szCs w:val="21"/>
          <w:u w:val="single"/>
        </w:rPr>
        <w:t xml:space="preserve"> </w:t>
      </w:r>
      <w:r w:rsidRPr="00AE3F0D">
        <w:rPr>
          <w:color w:val="000000"/>
        </w:rPr>
        <w:t>。</w:t>
      </w:r>
    </w:p>
    <w:p w:rsidR="00064976" w:rsidRDefault="00064976" w:rsidP="00064976">
      <w:pPr>
        <w:spacing w:line="360" w:lineRule="auto"/>
        <w:rPr>
          <w:color w:val="000000"/>
        </w:rPr>
      </w:pPr>
      <w:r w:rsidRPr="00AE3F0D">
        <w:rPr>
          <w:rFonts w:hAnsi="宋体" w:hint="eastAsia"/>
          <w:color w:val="000000"/>
        </w:rPr>
        <w:t>⑤</w:t>
      </w:r>
      <w:r w:rsidRPr="00AE3F0D">
        <w:rPr>
          <w:color w:val="000000"/>
        </w:rPr>
        <w:t>实验序号</w:t>
      </w:r>
      <w:r w:rsidRPr="00AE3F0D">
        <w:rPr>
          <w:color w:val="000000"/>
        </w:rPr>
        <w:t>10</w:t>
      </w:r>
      <w:r w:rsidRPr="00AE3F0D">
        <w:rPr>
          <w:color w:val="000000"/>
        </w:rPr>
        <w:t>中所空缺的数据为</w:t>
      </w:r>
      <w:r w:rsidRPr="00AE3F0D">
        <w:rPr>
          <w:color w:val="000000"/>
          <w:u w:val="single"/>
        </w:rPr>
        <w:t xml:space="preserve">  </w:t>
      </w:r>
      <w:r w:rsidRPr="00AE3F0D">
        <w:rPr>
          <w:rFonts w:hint="eastAsia"/>
          <w:color w:val="000000"/>
          <w:u w:val="single"/>
        </w:rPr>
        <w:t xml:space="preserve"> </w:t>
      </w:r>
      <w:r w:rsidRPr="00AE3F0D">
        <w:rPr>
          <w:rFonts w:hint="eastAsia"/>
          <w:color w:val="000000"/>
          <w:szCs w:val="21"/>
          <w:u w:val="single"/>
        </w:rPr>
        <w:t xml:space="preserve"> </w:t>
      </w:r>
      <w:r w:rsidRPr="00AE3F0D">
        <w:rPr>
          <w:color w:val="000000"/>
          <w:szCs w:val="21"/>
          <w:u w:val="single"/>
        </w:rPr>
        <w:t xml:space="preserve">  </w:t>
      </w:r>
      <w:r w:rsidRPr="00AE3F0D">
        <w:rPr>
          <w:color w:val="000000"/>
        </w:rPr>
        <w:t>。</w:t>
      </w:r>
    </w:p>
    <w:p w:rsidR="00064976" w:rsidRDefault="00064976" w:rsidP="00064976">
      <w:pPr>
        <w:spacing w:line="360" w:lineRule="auto"/>
        <w:rPr>
          <w:rFonts w:hAnsi="宋体"/>
          <w:szCs w:val="21"/>
        </w:rPr>
      </w:pPr>
      <w:r>
        <w:t>46</w:t>
      </w:r>
      <w:r w:rsidRPr="001C1B88">
        <w:rPr>
          <w:rFonts w:hAnsi="宋体"/>
          <w:bCs/>
          <w:szCs w:val="21"/>
        </w:rPr>
        <w:t>．</w:t>
      </w:r>
      <w:r w:rsidRPr="00BF7B67">
        <w:rPr>
          <w:rFonts w:hint="eastAsia"/>
          <w:b/>
          <w:szCs w:val="21"/>
        </w:rPr>
        <w:t>（</w:t>
      </w:r>
      <w:r w:rsidRPr="00BF7B67">
        <w:rPr>
          <w:rFonts w:hint="eastAsia"/>
          <w:b/>
          <w:szCs w:val="21"/>
        </w:rPr>
        <w:t>201</w:t>
      </w:r>
      <w:r>
        <w:rPr>
          <w:b/>
          <w:szCs w:val="21"/>
        </w:rPr>
        <w:t>7</w:t>
      </w:r>
      <w:r>
        <w:rPr>
          <w:rFonts w:hint="eastAsia"/>
          <w:b/>
          <w:szCs w:val="21"/>
        </w:rPr>
        <w:t>静安区</w:t>
      </w:r>
      <w:r w:rsidRPr="00BF7B67">
        <w:rPr>
          <w:rFonts w:hint="eastAsia"/>
          <w:b/>
          <w:szCs w:val="21"/>
        </w:rPr>
        <w:t>二模）</w:t>
      </w:r>
      <w:r w:rsidRPr="001C1B88">
        <w:rPr>
          <w:rFonts w:hAnsi="宋体"/>
          <w:szCs w:val="21"/>
        </w:rPr>
        <w:t>小华同学利用焦距</w:t>
      </w:r>
      <w:r w:rsidRPr="001C1B88">
        <w:rPr>
          <w:i/>
          <w:color w:val="000000"/>
          <w:spacing w:val="-2"/>
          <w:szCs w:val="21"/>
        </w:rPr>
        <w:t>f</w:t>
      </w:r>
      <w:r w:rsidRPr="001C1B88">
        <w:rPr>
          <w:rFonts w:hAnsi="宋体"/>
          <w:szCs w:val="21"/>
        </w:rPr>
        <w:t>为</w:t>
      </w:r>
      <w:r w:rsidRPr="001C1B88">
        <w:rPr>
          <w:color w:val="000000"/>
          <w:spacing w:val="-2"/>
          <w:szCs w:val="21"/>
        </w:rPr>
        <w:t>15</w:t>
      </w:r>
      <w:r w:rsidRPr="001C1B88">
        <w:rPr>
          <w:rFonts w:hAnsi="宋体"/>
          <w:szCs w:val="21"/>
        </w:rPr>
        <w:t>厘米的凸透镜、一个高度为</w:t>
      </w:r>
      <w:r w:rsidRPr="001C1B88">
        <w:rPr>
          <w:color w:val="000000"/>
          <w:spacing w:val="-2"/>
          <w:szCs w:val="21"/>
        </w:rPr>
        <w:t>3</w:t>
      </w:r>
      <w:r w:rsidRPr="001C1B88">
        <w:rPr>
          <w:rFonts w:hAnsi="宋体"/>
          <w:szCs w:val="21"/>
        </w:rPr>
        <w:t>厘米的发光体、光屏和光具座等做</w:t>
      </w:r>
      <w:r w:rsidRPr="001C1B88">
        <w:rPr>
          <w:szCs w:val="21"/>
        </w:rPr>
        <w:t>“</w:t>
      </w:r>
      <w:r w:rsidRPr="001C1B88">
        <w:rPr>
          <w:rFonts w:hAnsi="宋体"/>
          <w:szCs w:val="21"/>
        </w:rPr>
        <w:t>验证凸透镜成实像的规律</w:t>
      </w:r>
      <w:r w:rsidRPr="001C1B88">
        <w:rPr>
          <w:szCs w:val="21"/>
        </w:rPr>
        <w:t>”</w:t>
      </w:r>
      <w:r w:rsidRPr="001C1B88">
        <w:rPr>
          <w:rFonts w:hAnsi="宋体"/>
          <w:szCs w:val="21"/>
        </w:rPr>
        <w:t>实验。实验中，所</w:t>
      </w:r>
      <w:r w:rsidRPr="001C1B88">
        <w:rPr>
          <w:rFonts w:hAnsi="宋体"/>
          <w:color w:val="000000"/>
          <w:spacing w:val="-2"/>
          <w:szCs w:val="21"/>
        </w:rPr>
        <w:t>测得的物距</w:t>
      </w:r>
      <w:r w:rsidRPr="001C1B88">
        <w:rPr>
          <w:i/>
          <w:color w:val="000000"/>
          <w:spacing w:val="-2"/>
          <w:szCs w:val="21"/>
        </w:rPr>
        <w:t>u</w:t>
      </w:r>
      <w:r w:rsidRPr="001C1B88">
        <w:rPr>
          <w:rFonts w:hAnsi="宋体"/>
          <w:color w:val="000000"/>
          <w:spacing w:val="-2"/>
          <w:szCs w:val="21"/>
        </w:rPr>
        <w:t>、像距</w:t>
      </w:r>
      <w:r w:rsidRPr="001C1B88">
        <w:rPr>
          <w:i/>
          <w:color w:val="000000"/>
          <w:spacing w:val="-2"/>
          <w:szCs w:val="21"/>
        </w:rPr>
        <w:t>v</w:t>
      </w:r>
      <w:r w:rsidRPr="001C1B88">
        <w:rPr>
          <w:rFonts w:hAnsi="宋体"/>
          <w:color w:val="000000"/>
          <w:spacing w:val="-2"/>
          <w:szCs w:val="21"/>
        </w:rPr>
        <w:t>以及所成像的像高</w:t>
      </w:r>
      <w:r w:rsidRPr="001C1B88">
        <w:rPr>
          <w:i/>
          <w:color w:val="000000"/>
          <w:spacing w:val="-2"/>
          <w:szCs w:val="21"/>
        </w:rPr>
        <w:t>h</w:t>
      </w:r>
      <w:r w:rsidRPr="001C1B88">
        <w:rPr>
          <w:rFonts w:hAnsi="宋体"/>
          <w:color w:val="000000"/>
          <w:szCs w:val="21"/>
        </w:rPr>
        <w:t>分别记录在表一中。在验证</w:t>
      </w:r>
      <w:r w:rsidRPr="001C1B88">
        <w:rPr>
          <w:rFonts w:hAnsi="宋体"/>
          <w:szCs w:val="21"/>
        </w:rPr>
        <w:t>得到</w:t>
      </w:r>
      <w:r w:rsidRPr="001C1B88">
        <w:rPr>
          <w:rFonts w:hAnsi="宋体"/>
          <w:color w:val="000000"/>
          <w:szCs w:val="21"/>
        </w:rPr>
        <w:t>凸透镜成缩小实像、放大实像的初步规律后，又做了进一步研究</w:t>
      </w:r>
      <w:r w:rsidRPr="001C1B88">
        <w:rPr>
          <w:rFonts w:hAnsi="宋体"/>
          <w:szCs w:val="21"/>
        </w:rPr>
        <w:t>。</w:t>
      </w:r>
    </w:p>
    <w:p w:rsidR="00064976" w:rsidRDefault="00064976" w:rsidP="00064976">
      <w:pPr>
        <w:spacing w:line="360" w:lineRule="auto"/>
        <w:ind w:firstLineChars="800" w:firstLine="1680"/>
        <w:rPr>
          <w:rFonts w:hAnsi="宋体"/>
          <w:szCs w:val="21"/>
        </w:rPr>
      </w:pPr>
      <w:r>
        <w:rPr>
          <w:noProof/>
          <w:lang w:eastAsia="zh-TW"/>
        </w:rPr>
        <w:drawing>
          <wp:inline distT="0" distB="0" distL="0" distR="0" wp14:anchorId="3ED5C73C" wp14:editId="2A4915AD">
            <wp:extent cx="2153116" cy="2076450"/>
            <wp:effectExtent l="0" t="0" r="0" b="0"/>
            <wp:docPr id="103783" name="图片 10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35214" name=""/>
                    <pic:cNvPicPr/>
                  </pic:nvPicPr>
                  <pic:blipFill>
                    <a:blip r:embed="rId43"/>
                    <a:srcRect l="57703" t="32429" r="17018" b="24230"/>
                    <a:stretch>
                      <a:fillRect/>
                    </a:stretch>
                  </pic:blipFill>
                  <pic:spPr bwMode="auto">
                    <a:xfrm>
                      <a:off x="0" y="0"/>
                      <a:ext cx="2184165" cy="2106393"/>
                    </a:xfrm>
                    <a:prstGeom prst="rect">
                      <a:avLst/>
                    </a:prstGeom>
                    <a:ln>
                      <a:noFill/>
                    </a:ln>
                    <a:extLst>
                      <a:ext uri="{53640926-AAD7-44D8-BBD7-CCE9431645EC}">
                        <a14:shadowObscured xmlns:a14="http://schemas.microsoft.com/office/drawing/2010/main"/>
                      </a:ext>
                    </a:extLst>
                  </pic:spPr>
                </pic:pic>
              </a:graphicData>
            </a:graphic>
          </wp:inline>
        </w:drawing>
      </w:r>
    </w:p>
    <w:p w:rsidR="00064976" w:rsidRPr="001C1B88" w:rsidRDefault="00064976" w:rsidP="00064976">
      <w:pPr>
        <w:spacing w:line="360" w:lineRule="auto"/>
        <w:jc w:val="left"/>
        <w:rPr>
          <w:color w:val="000000"/>
          <w:szCs w:val="21"/>
        </w:rPr>
      </w:pPr>
      <w:r w:rsidRPr="001C1B88">
        <w:rPr>
          <w:rFonts w:ascii="宋体" w:hAnsi="宋体"/>
          <w:color w:val="000000"/>
          <w:szCs w:val="21"/>
        </w:rPr>
        <w:t>①</w:t>
      </w:r>
      <w:r w:rsidRPr="001C1B88">
        <w:rPr>
          <w:color w:val="000000"/>
          <w:szCs w:val="21"/>
        </w:rPr>
        <w:t xml:space="preserve"> </w:t>
      </w:r>
      <w:r w:rsidRPr="001C1B88">
        <w:rPr>
          <w:rFonts w:hAnsi="宋体"/>
          <w:color w:val="000000"/>
          <w:szCs w:val="21"/>
        </w:rPr>
        <w:t>分析比较实验序号</w:t>
      </w:r>
      <w:r w:rsidRPr="001C1B88">
        <w:rPr>
          <w:color w:val="000000"/>
          <w:szCs w:val="21"/>
        </w:rPr>
        <w:t>1~6</w:t>
      </w:r>
      <w:r w:rsidRPr="001C1B88">
        <w:rPr>
          <w:rFonts w:hAnsi="宋体"/>
          <w:color w:val="000000"/>
          <w:szCs w:val="21"/>
        </w:rPr>
        <w:t>数据中物距</w:t>
      </w:r>
      <w:r w:rsidRPr="001C1B88">
        <w:rPr>
          <w:i/>
          <w:color w:val="000000"/>
          <w:szCs w:val="21"/>
        </w:rPr>
        <w:t>u</w:t>
      </w:r>
      <w:r w:rsidRPr="001C1B88">
        <w:rPr>
          <w:rFonts w:hAnsi="宋体"/>
          <w:color w:val="000000"/>
          <w:szCs w:val="21"/>
        </w:rPr>
        <w:t>、像距</w:t>
      </w:r>
      <w:r w:rsidRPr="001C1B88">
        <w:rPr>
          <w:i/>
          <w:color w:val="000000"/>
          <w:szCs w:val="21"/>
        </w:rPr>
        <w:t>v</w:t>
      </w:r>
      <w:r w:rsidRPr="001C1B88">
        <w:rPr>
          <w:rFonts w:hAnsi="宋体"/>
          <w:color w:val="000000"/>
          <w:szCs w:val="21"/>
        </w:rPr>
        <w:t>的变化情况及成像变化的情况，可得出的初步结论是：</w:t>
      </w:r>
      <w:r w:rsidRPr="001C1B88">
        <w:rPr>
          <w:color w:val="000000"/>
          <w:u w:val="single"/>
        </w:rPr>
        <w:t xml:space="preserve">                     </w:t>
      </w:r>
      <w:r>
        <w:rPr>
          <w:rFonts w:hAnsi="宋体" w:hint="eastAsia"/>
          <w:color w:val="000000"/>
          <w:u w:val="single"/>
        </w:rPr>
        <w:t xml:space="preserve"> </w:t>
      </w:r>
      <w:r w:rsidRPr="001C1B88">
        <w:rPr>
          <w:color w:val="000000"/>
          <w:u w:val="single"/>
        </w:rPr>
        <w:t xml:space="preserve">                     </w:t>
      </w:r>
      <w:r w:rsidRPr="001C1B88">
        <w:rPr>
          <w:rFonts w:hAnsi="宋体"/>
          <w:color w:val="000000"/>
          <w:szCs w:val="21"/>
        </w:rPr>
        <w:t>。</w:t>
      </w:r>
    </w:p>
    <w:p w:rsidR="00064976" w:rsidRPr="001C1B88" w:rsidRDefault="00064976" w:rsidP="00064976">
      <w:pPr>
        <w:spacing w:line="360" w:lineRule="auto"/>
        <w:jc w:val="left"/>
        <w:rPr>
          <w:color w:val="000000"/>
          <w:szCs w:val="21"/>
        </w:rPr>
      </w:pPr>
      <w:r w:rsidRPr="001C1B88">
        <w:rPr>
          <w:rFonts w:ascii="宋体" w:hAnsi="宋体"/>
          <w:color w:val="000000"/>
          <w:szCs w:val="21"/>
        </w:rPr>
        <w:t>②</w:t>
      </w:r>
      <w:r w:rsidRPr="001C1B88">
        <w:rPr>
          <w:color w:val="000000"/>
          <w:szCs w:val="21"/>
        </w:rPr>
        <w:t xml:space="preserve"> </w:t>
      </w:r>
      <w:r w:rsidRPr="001C1B88">
        <w:rPr>
          <w:rFonts w:hAnsi="宋体"/>
          <w:color w:val="000000"/>
          <w:szCs w:val="21"/>
        </w:rPr>
        <w:t>分析比较实验序号</w:t>
      </w:r>
      <w:r w:rsidRPr="001C1B88">
        <w:rPr>
          <w:color w:val="000000"/>
          <w:szCs w:val="21"/>
        </w:rPr>
        <w:t>1~6</w:t>
      </w:r>
      <w:r w:rsidRPr="001C1B88">
        <w:rPr>
          <w:rFonts w:hAnsi="宋体"/>
          <w:color w:val="000000"/>
          <w:szCs w:val="21"/>
        </w:rPr>
        <w:t>数据中像距</w:t>
      </w:r>
      <w:r w:rsidRPr="001C1B88">
        <w:rPr>
          <w:i/>
          <w:color w:val="000000"/>
          <w:szCs w:val="21"/>
        </w:rPr>
        <w:t>v</w:t>
      </w:r>
      <w:r w:rsidRPr="001C1B88">
        <w:rPr>
          <w:rFonts w:hAnsi="宋体"/>
          <w:color w:val="000000"/>
          <w:szCs w:val="21"/>
        </w:rPr>
        <w:t>与物距</w:t>
      </w:r>
      <w:r w:rsidRPr="001C1B88">
        <w:rPr>
          <w:i/>
          <w:color w:val="000000"/>
          <w:szCs w:val="21"/>
        </w:rPr>
        <w:t>u</w:t>
      </w:r>
      <w:r w:rsidRPr="001C1B88">
        <w:rPr>
          <w:rFonts w:hAnsi="宋体"/>
          <w:color w:val="000000"/>
          <w:szCs w:val="21"/>
        </w:rPr>
        <w:t>的比值及像高与物高的比值，可得出的初步结论是：凸透镜成实像时，</w:t>
      </w:r>
      <w:r w:rsidRPr="001C1B88">
        <w:rPr>
          <w:color w:val="000000"/>
          <w:u w:val="single"/>
        </w:rPr>
        <w:t xml:space="preserve">               </w:t>
      </w:r>
      <w:r>
        <w:rPr>
          <w:rFonts w:hAnsi="宋体" w:hint="eastAsia"/>
          <w:color w:val="000000"/>
          <w:u w:val="single"/>
        </w:rPr>
        <w:t xml:space="preserve"> </w:t>
      </w:r>
      <w:r w:rsidRPr="001C1B88">
        <w:rPr>
          <w:color w:val="000000"/>
          <w:u w:val="single"/>
        </w:rPr>
        <w:t xml:space="preserve">                 </w:t>
      </w:r>
      <w:r w:rsidRPr="001C1B88">
        <w:rPr>
          <w:rFonts w:hAnsi="宋体"/>
          <w:color w:val="000000"/>
          <w:szCs w:val="21"/>
        </w:rPr>
        <w:t>。</w:t>
      </w:r>
    </w:p>
    <w:p w:rsidR="00064976" w:rsidRPr="001C1B88" w:rsidRDefault="00064976" w:rsidP="00064976">
      <w:pPr>
        <w:spacing w:line="360" w:lineRule="auto"/>
        <w:jc w:val="left"/>
        <w:rPr>
          <w:szCs w:val="21"/>
        </w:rPr>
      </w:pPr>
      <w:r w:rsidRPr="001C1B88">
        <w:rPr>
          <w:rFonts w:ascii="宋体" w:hAnsi="宋体"/>
          <w:szCs w:val="21"/>
        </w:rPr>
        <w:t>③</w:t>
      </w:r>
      <w:r w:rsidRPr="001C1B88">
        <w:rPr>
          <w:szCs w:val="21"/>
        </w:rPr>
        <w:t xml:space="preserve"> </w:t>
      </w:r>
      <w:r w:rsidRPr="001C1B88">
        <w:rPr>
          <w:rFonts w:hAnsi="宋体"/>
          <w:szCs w:val="21"/>
        </w:rPr>
        <w:t>小华同学在进一步分析比较表中的数据及成像情况后，提出了一个猜想：</w:t>
      </w:r>
      <w:r w:rsidRPr="001C1B88">
        <w:rPr>
          <w:szCs w:val="21"/>
        </w:rPr>
        <w:t>“</w:t>
      </w:r>
      <w:r w:rsidRPr="001C1B88">
        <w:rPr>
          <w:rFonts w:hAnsi="宋体"/>
          <w:szCs w:val="21"/>
        </w:rPr>
        <w:t>当物体处于凸透镜的两倍焦距处，可能会成等大的实像</w:t>
      </w:r>
      <w:r w:rsidRPr="001C1B88">
        <w:rPr>
          <w:szCs w:val="21"/>
        </w:rPr>
        <w:t>”</w:t>
      </w:r>
      <w:r w:rsidRPr="001C1B88">
        <w:rPr>
          <w:rFonts w:hAnsi="宋体"/>
          <w:szCs w:val="21"/>
        </w:rPr>
        <w:t>。</w:t>
      </w:r>
    </w:p>
    <w:p w:rsidR="00064976" w:rsidRPr="001C1B88" w:rsidRDefault="00064976" w:rsidP="00064976">
      <w:pPr>
        <w:spacing w:line="360" w:lineRule="auto"/>
        <w:jc w:val="left"/>
        <w:rPr>
          <w:szCs w:val="21"/>
        </w:rPr>
      </w:pPr>
      <w:r w:rsidRPr="001C1B88">
        <w:rPr>
          <w:rFonts w:hAnsi="宋体"/>
        </w:rPr>
        <w:t>（</w:t>
      </w:r>
      <w:r w:rsidRPr="001C1B88">
        <w:t>a</w:t>
      </w:r>
      <w:r w:rsidRPr="001C1B88">
        <w:rPr>
          <w:rFonts w:hAnsi="宋体"/>
        </w:rPr>
        <w:t>）在分析比较</w:t>
      </w:r>
      <w:r w:rsidRPr="001C1B88">
        <w:rPr>
          <w:rFonts w:hAnsi="宋体"/>
          <w:szCs w:val="21"/>
        </w:rPr>
        <w:t>表中的数据及成像情况后</w:t>
      </w:r>
      <w:r w:rsidRPr="001C1B88">
        <w:rPr>
          <w:rFonts w:hAnsi="宋体"/>
        </w:rPr>
        <w:t>，你</w:t>
      </w:r>
      <w:r w:rsidRPr="001C1B88">
        <w:rPr>
          <w:rFonts w:hAnsi="宋体"/>
          <w:color w:val="000000"/>
        </w:rPr>
        <w:t>是否</w:t>
      </w:r>
      <w:r w:rsidRPr="001C1B88">
        <w:rPr>
          <w:rFonts w:hAnsi="宋体"/>
          <w:szCs w:val="21"/>
        </w:rPr>
        <w:t>同意小华的猜想，并简述理由</w:t>
      </w:r>
    </w:p>
    <w:p w:rsidR="00064976" w:rsidRPr="001C1B88" w:rsidRDefault="00064976" w:rsidP="00064976">
      <w:pPr>
        <w:spacing w:line="360" w:lineRule="auto"/>
        <w:jc w:val="left"/>
        <w:rPr>
          <w:szCs w:val="21"/>
        </w:rPr>
      </w:pPr>
      <w:r w:rsidRPr="001C1B88">
        <w:rPr>
          <w:color w:val="000000"/>
          <w:u w:val="single"/>
        </w:rPr>
        <w:t xml:space="preserve">                                  </w:t>
      </w:r>
      <w:r>
        <w:rPr>
          <w:rFonts w:hAnsi="宋体" w:hint="eastAsia"/>
          <w:color w:val="000000"/>
          <w:u w:val="single"/>
        </w:rPr>
        <w:t xml:space="preserve"> </w:t>
      </w:r>
      <w:r w:rsidRPr="001C1B88">
        <w:rPr>
          <w:color w:val="000000"/>
          <w:u w:val="single"/>
        </w:rPr>
        <w:t xml:space="preserve">                                   </w:t>
      </w:r>
      <w:r w:rsidRPr="001C1B88">
        <w:rPr>
          <w:rFonts w:hAnsi="宋体"/>
          <w:color w:val="000000"/>
          <w:szCs w:val="21"/>
        </w:rPr>
        <w:t>。</w:t>
      </w:r>
    </w:p>
    <w:p w:rsidR="00064976" w:rsidRPr="001C1B88" w:rsidRDefault="00064976" w:rsidP="00064976">
      <w:pPr>
        <w:spacing w:line="360" w:lineRule="auto"/>
        <w:jc w:val="left"/>
        <w:rPr>
          <w:szCs w:val="21"/>
        </w:rPr>
      </w:pPr>
      <w:r w:rsidRPr="001C1B88">
        <w:rPr>
          <w:rFonts w:hAnsi="宋体"/>
          <w:szCs w:val="21"/>
        </w:rPr>
        <w:t>（</w:t>
      </w:r>
      <w:r w:rsidRPr="001C1B88">
        <w:rPr>
          <w:szCs w:val="21"/>
        </w:rPr>
        <w:t>b</w:t>
      </w:r>
      <w:r w:rsidRPr="001C1B88">
        <w:rPr>
          <w:rFonts w:hAnsi="宋体"/>
          <w:szCs w:val="21"/>
        </w:rPr>
        <w:t>）为了验证该猜想，小华准备再添加些器材继续进行实验。在下列所提供的器材中，你认为最需要添加的实验器材是</w:t>
      </w:r>
      <w:r w:rsidRPr="001C1B88">
        <w:rPr>
          <w:color w:val="000000"/>
          <w:u w:val="single"/>
        </w:rPr>
        <w:t xml:space="preserve">  </w:t>
      </w:r>
      <w:r>
        <w:rPr>
          <w:rFonts w:hAnsi="宋体" w:hint="eastAsia"/>
          <w:color w:val="000000"/>
          <w:u w:val="single"/>
        </w:rPr>
        <w:t xml:space="preserve"> </w:t>
      </w:r>
      <w:r w:rsidRPr="001C1B88">
        <w:rPr>
          <w:color w:val="000000"/>
          <w:u w:val="single"/>
        </w:rPr>
        <w:t xml:space="preserve">  </w:t>
      </w:r>
      <w:r w:rsidRPr="001C1B88">
        <w:rPr>
          <w:rFonts w:hAnsi="宋体"/>
          <w:szCs w:val="21"/>
        </w:rPr>
        <w:t>。（选填序号）</w:t>
      </w:r>
    </w:p>
    <w:p w:rsidR="00064976" w:rsidRPr="001C1B88" w:rsidRDefault="00064976" w:rsidP="00064976">
      <w:pPr>
        <w:spacing w:line="360" w:lineRule="auto"/>
        <w:jc w:val="left"/>
      </w:pPr>
      <w:r w:rsidRPr="001C1B88">
        <w:t>A</w:t>
      </w:r>
      <w:r w:rsidRPr="001C1B88">
        <w:rPr>
          <w:rFonts w:hAnsi="宋体"/>
        </w:rPr>
        <w:t>．若干个</w:t>
      </w:r>
      <w:r w:rsidRPr="001C1B88">
        <w:rPr>
          <w:rFonts w:hAnsi="宋体"/>
          <w:szCs w:val="21"/>
        </w:rPr>
        <w:t>高度不同的发光体</w:t>
      </w:r>
      <w:r w:rsidRPr="001C1B88">
        <w:rPr>
          <w:szCs w:val="21"/>
        </w:rPr>
        <w:t xml:space="preserve">          </w:t>
      </w:r>
      <w:r w:rsidRPr="001C1B88">
        <w:t>B</w:t>
      </w:r>
      <w:r w:rsidRPr="001C1B88">
        <w:rPr>
          <w:rFonts w:hAnsi="宋体"/>
        </w:rPr>
        <w:t>．</w:t>
      </w:r>
      <w:r w:rsidRPr="001C1B88">
        <w:rPr>
          <w:rFonts w:hAnsi="宋体"/>
          <w:szCs w:val="21"/>
        </w:rPr>
        <w:t>若干个焦距不同的凸透镜</w:t>
      </w:r>
    </w:p>
    <w:p w:rsidR="00064976" w:rsidRPr="001C1B88" w:rsidRDefault="00064976" w:rsidP="00064976">
      <w:pPr>
        <w:tabs>
          <w:tab w:val="left" w:pos="5040"/>
          <w:tab w:val="left" w:pos="7920"/>
          <w:tab w:val="left" w:pos="8190"/>
          <w:tab w:val="left" w:pos="8235"/>
          <w:tab w:val="left" w:pos="8460"/>
          <w:tab w:val="left" w:pos="8820"/>
        </w:tabs>
        <w:spacing w:line="360" w:lineRule="auto"/>
        <w:jc w:val="left"/>
        <w:rPr>
          <w:spacing w:val="-4"/>
          <w:szCs w:val="21"/>
          <w:vertAlign w:val="subscript"/>
        </w:rPr>
      </w:pPr>
      <w:r w:rsidRPr="001C1B88">
        <w:t>C</w:t>
      </w:r>
      <w:r w:rsidRPr="001C1B88">
        <w:rPr>
          <w:rFonts w:hAnsi="宋体"/>
        </w:rPr>
        <w:t>．</w:t>
      </w:r>
      <w:r w:rsidRPr="001C1B88">
        <w:rPr>
          <w:rFonts w:hAnsi="宋体"/>
          <w:szCs w:val="21"/>
        </w:rPr>
        <w:t>若干个大小不同的光屏</w:t>
      </w:r>
      <w:r w:rsidRPr="001C1B88">
        <w:rPr>
          <w:szCs w:val="21"/>
        </w:rPr>
        <w:t xml:space="preserve">            </w:t>
      </w:r>
      <w:r w:rsidRPr="001C1B88">
        <w:t>D</w:t>
      </w:r>
      <w:r w:rsidRPr="001C1B88">
        <w:rPr>
          <w:rFonts w:hAnsi="宋体"/>
        </w:rPr>
        <w:t>．</w:t>
      </w:r>
      <w:r w:rsidRPr="001C1B88">
        <w:rPr>
          <w:rFonts w:hAnsi="宋体"/>
          <w:szCs w:val="21"/>
        </w:rPr>
        <w:t>若干个长度不同的光具座</w:t>
      </w:r>
    </w:p>
    <w:p w:rsidR="00064976" w:rsidRPr="00AD57C4" w:rsidRDefault="00064976" w:rsidP="00064976">
      <w:pPr>
        <w:spacing w:line="360" w:lineRule="auto"/>
        <w:jc w:val="left"/>
        <w:rPr>
          <w:rFonts w:ascii="宋体" w:hAnsi="宋体"/>
          <w:szCs w:val="21"/>
        </w:rPr>
      </w:pPr>
      <w:r>
        <w:rPr>
          <w:rFonts w:eastAsia="新宋体" w:hint="eastAsia"/>
          <w:b/>
          <w:szCs w:val="21"/>
        </w:rPr>
        <w:t>4</w:t>
      </w:r>
      <w:r>
        <w:rPr>
          <w:rFonts w:eastAsia="新宋体"/>
          <w:b/>
          <w:szCs w:val="21"/>
        </w:rPr>
        <w:t>7.</w:t>
      </w:r>
      <w:r w:rsidRPr="00AD57C4">
        <w:rPr>
          <w:rFonts w:eastAsia="新宋体" w:hint="eastAsia"/>
          <w:b/>
          <w:szCs w:val="21"/>
        </w:rPr>
        <w:t>（</w:t>
      </w:r>
      <w:r w:rsidRPr="00AD57C4">
        <w:rPr>
          <w:rFonts w:eastAsia="新宋体" w:hint="eastAsia"/>
          <w:b/>
          <w:szCs w:val="21"/>
        </w:rPr>
        <w:t>2018</w:t>
      </w:r>
      <w:r w:rsidRPr="00AD57C4">
        <w:rPr>
          <w:rFonts w:eastAsia="新宋体" w:hint="eastAsia"/>
          <w:b/>
          <w:szCs w:val="21"/>
        </w:rPr>
        <w:t>•上海中考）</w:t>
      </w:r>
      <w:r w:rsidRPr="00AD57C4">
        <w:rPr>
          <w:rFonts w:ascii="宋体" w:hAnsi="宋体" w:hint="eastAsia"/>
          <w:szCs w:val="21"/>
        </w:rPr>
        <w:t xml:space="preserve"> </w:t>
      </w:r>
      <w:proofErr w:type="gramStart"/>
      <w:r w:rsidRPr="00AD57C4">
        <w:rPr>
          <w:rFonts w:ascii="宋体" w:hAnsi="宋体" w:hint="eastAsia"/>
          <w:szCs w:val="21"/>
        </w:rPr>
        <w:t>某小组</w:t>
      </w:r>
      <w:proofErr w:type="gramEnd"/>
      <w:r w:rsidRPr="00AD57C4">
        <w:rPr>
          <w:rFonts w:ascii="宋体" w:hAnsi="宋体" w:hint="eastAsia"/>
          <w:szCs w:val="21"/>
        </w:rPr>
        <w:t>同学在“探究凸透镜成像规律”实验中，得到凸透镜成实像的初步规律后，为了进一步研究凸透镜成实像时，像的大小与物距</w:t>
      </w:r>
      <w:r w:rsidRPr="00AD57C4">
        <w:rPr>
          <w:i/>
          <w:kern w:val="0"/>
          <w:szCs w:val="21"/>
        </w:rPr>
        <w:t>u</w:t>
      </w:r>
      <w:r w:rsidRPr="00AD57C4">
        <w:rPr>
          <w:rFonts w:ascii="宋体" w:hAnsi="宋体" w:hint="eastAsia"/>
          <w:szCs w:val="21"/>
        </w:rPr>
        <w:t>、像距</w:t>
      </w:r>
      <w:r w:rsidRPr="00AD57C4">
        <w:rPr>
          <w:i/>
          <w:szCs w:val="21"/>
        </w:rPr>
        <w:t>v</w:t>
      </w:r>
      <w:r w:rsidRPr="00AD57C4">
        <w:rPr>
          <w:rFonts w:ascii="宋体" w:hAnsi="宋体" w:hint="eastAsia"/>
          <w:szCs w:val="21"/>
        </w:rPr>
        <w:t>之间的关系，他们计算了像与物体的距离</w:t>
      </w:r>
      <w:r w:rsidRPr="00AD57C4">
        <w:rPr>
          <w:rFonts w:hint="eastAsia"/>
          <w:i/>
          <w:kern w:val="0"/>
          <w:szCs w:val="21"/>
        </w:rPr>
        <w:t>l</w:t>
      </w:r>
      <w:r w:rsidRPr="00AD57C4">
        <w:rPr>
          <w:rFonts w:ascii="宋体" w:hAnsi="宋体" w:hint="eastAsia"/>
          <w:szCs w:val="21"/>
        </w:rPr>
        <w:t>，并将相关数据记录在下表中。</w:t>
      </w:r>
    </w:p>
    <w:p w:rsidR="00064976" w:rsidRPr="00AD57C4" w:rsidRDefault="00064976" w:rsidP="00064976">
      <w:pPr>
        <w:spacing w:line="360" w:lineRule="auto"/>
        <w:jc w:val="left"/>
        <w:rPr>
          <w:rFonts w:ascii="宋体" w:hAnsi="宋体"/>
          <w:szCs w:val="21"/>
        </w:rPr>
      </w:pPr>
      <w:r w:rsidRPr="00AD57C4">
        <w:rPr>
          <w:rFonts w:hAnsi="宋体"/>
          <w:noProof/>
          <w:color w:val="FF0000"/>
          <w:szCs w:val="21"/>
          <w:lang w:eastAsia="zh-TW"/>
        </w:rPr>
        <mc:AlternateContent>
          <mc:Choice Requires="wps">
            <w:drawing>
              <wp:inline distT="0" distB="0" distL="0" distR="0" wp14:anchorId="6D2F8D31" wp14:editId="544884CA">
                <wp:extent cx="4419600" cy="2189018"/>
                <wp:effectExtent l="0" t="0" r="0" b="1905"/>
                <wp:docPr id="103788" name="文本框 103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9600" cy="218901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64"/>
                              <w:gridCol w:w="1047"/>
                              <w:gridCol w:w="1197"/>
                              <w:gridCol w:w="1291"/>
                              <w:gridCol w:w="1197"/>
                            </w:tblGrid>
                            <w:tr w:rsidR="00064976" w:rsidTr="008C1891">
                              <w:trPr>
                                <w:trHeight w:val="626"/>
                              </w:trPr>
                              <w:tc>
                                <w:tcPr>
                                  <w:tcW w:w="687"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实验</w:t>
                                  </w:r>
                                  <w:r>
                                    <w:rPr>
                                      <w:rFonts w:ascii="宋体" w:hAnsi="宋体" w:hint="eastAsia"/>
                                      <w:kern w:val="0"/>
                                      <w:sz w:val="18"/>
                                      <w:szCs w:val="18"/>
                                    </w:rPr>
                                    <w:t>序号</w:t>
                                  </w:r>
                                </w:p>
                              </w:tc>
                              <w:tc>
                                <w:tcPr>
                                  <w:tcW w:w="1164"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物距</w:t>
                                  </w:r>
                                  <w:r w:rsidRPr="00075435">
                                    <w:rPr>
                                      <w:i/>
                                      <w:kern w:val="0"/>
                                      <w:sz w:val="18"/>
                                      <w:szCs w:val="18"/>
                                    </w:rPr>
                                    <w:t>u</w:t>
                                  </w:r>
                                </w:p>
                                <w:p w:rsidR="00064976" w:rsidRPr="00075435" w:rsidRDefault="00064976" w:rsidP="008C1891">
                                  <w:pPr>
                                    <w:jc w:val="center"/>
                                    <w:rPr>
                                      <w:rFonts w:ascii="宋体" w:hAnsi="宋体"/>
                                      <w:kern w:val="0"/>
                                      <w:sz w:val="18"/>
                                      <w:szCs w:val="18"/>
                                    </w:rPr>
                                  </w:pPr>
                                  <w:r w:rsidRPr="00075435">
                                    <w:rPr>
                                      <w:rFonts w:ascii="宋体" w:hAnsi="宋体"/>
                                      <w:kern w:val="0"/>
                                      <w:sz w:val="18"/>
                                      <w:szCs w:val="18"/>
                                    </w:rPr>
                                    <w:t>(</w:t>
                                  </w:r>
                                  <w:proofErr w:type="gramStart"/>
                                  <w:r w:rsidRPr="00075435">
                                    <w:rPr>
                                      <w:rFonts w:ascii="宋体" w:hAnsi="宋体" w:hint="eastAsia"/>
                                      <w:kern w:val="0"/>
                                      <w:sz w:val="18"/>
                                      <w:szCs w:val="18"/>
                                    </w:rPr>
                                    <w:t>厘米</w:t>
                                  </w:r>
                                  <w:r w:rsidRPr="00075435">
                                    <w:rPr>
                                      <w:rFonts w:ascii="宋体" w:hAnsi="宋体"/>
                                      <w:kern w:val="0"/>
                                      <w:sz w:val="18"/>
                                      <w:szCs w:val="18"/>
                                    </w:rPr>
                                    <w:t>)</w:t>
                                  </w:r>
                                  <w:proofErr w:type="gramEnd"/>
                                </w:p>
                              </w:tc>
                              <w:tc>
                                <w:tcPr>
                                  <w:tcW w:w="1047"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像距</w:t>
                                  </w:r>
                                  <w:r w:rsidRPr="00075435">
                                    <w:rPr>
                                      <w:rFonts w:hint="eastAsia"/>
                                      <w:i/>
                                      <w:kern w:val="0"/>
                                      <w:sz w:val="18"/>
                                      <w:szCs w:val="18"/>
                                    </w:rPr>
                                    <w:t>v</w:t>
                                  </w:r>
                                </w:p>
                                <w:p w:rsidR="00064976" w:rsidRPr="00075435" w:rsidRDefault="00064976" w:rsidP="008C1891">
                                  <w:pPr>
                                    <w:jc w:val="center"/>
                                    <w:rPr>
                                      <w:rFonts w:ascii="宋体" w:hAnsi="宋体"/>
                                      <w:kern w:val="0"/>
                                      <w:sz w:val="18"/>
                                      <w:szCs w:val="18"/>
                                    </w:rPr>
                                  </w:pPr>
                                  <w:r w:rsidRPr="00075435">
                                    <w:rPr>
                                      <w:rFonts w:ascii="宋体" w:hAnsi="宋体"/>
                                      <w:kern w:val="0"/>
                                      <w:sz w:val="18"/>
                                      <w:szCs w:val="18"/>
                                    </w:rPr>
                                    <w:t>(</w:t>
                                  </w:r>
                                  <w:proofErr w:type="gramStart"/>
                                  <w:r w:rsidRPr="00075435">
                                    <w:rPr>
                                      <w:rFonts w:ascii="宋体" w:hAnsi="宋体" w:hint="eastAsia"/>
                                      <w:kern w:val="0"/>
                                      <w:sz w:val="18"/>
                                      <w:szCs w:val="18"/>
                                    </w:rPr>
                                    <w:t>厘米</w:t>
                                  </w:r>
                                  <w:r w:rsidRPr="00075435">
                                    <w:rPr>
                                      <w:rFonts w:ascii="宋体" w:hAnsi="宋体"/>
                                      <w:kern w:val="0"/>
                                      <w:sz w:val="18"/>
                                      <w:szCs w:val="18"/>
                                    </w:rPr>
                                    <w:t>)</w:t>
                                  </w:r>
                                  <w:proofErr w:type="gramEnd"/>
                                </w:p>
                              </w:tc>
                              <w:tc>
                                <w:tcPr>
                                  <w:tcW w:w="1197"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像高</w:t>
                                  </w:r>
                                  <w:r w:rsidRPr="00075435">
                                    <w:rPr>
                                      <w:rFonts w:hint="eastAsia"/>
                                      <w:i/>
                                      <w:kern w:val="0"/>
                                      <w:sz w:val="18"/>
                                      <w:szCs w:val="18"/>
                                    </w:rPr>
                                    <w:t>h</w:t>
                                  </w:r>
                                  <w:r w:rsidRPr="00075435">
                                    <w:rPr>
                                      <w:rFonts w:ascii="宋体" w:hAnsi="宋体" w:hint="eastAsia"/>
                                      <w:kern w:val="0"/>
                                      <w:sz w:val="18"/>
                                      <w:szCs w:val="18"/>
                                      <w:vertAlign w:val="subscript"/>
                                    </w:rPr>
                                    <w:t>像</w:t>
                                  </w:r>
                                </w:p>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（厘米）</w:t>
                                  </w:r>
                                </w:p>
                              </w:tc>
                              <w:tc>
                                <w:tcPr>
                                  <w:tcW w:w="1291"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像</w:t>
                                  </w:r>
                                  <w:r>
                                    <w:rPr>
                                      <w:rFonts w:ascii="宋体" w:hAnsi="宋体" w:hint="eastAsia"/>
                                      <w:kern w:val="0"/>
                                      <w:sz w:val="18"/>
                                      <w:szCs w:val="18"/>
                                    </w:rPr>
                                    <w:t>与物体的</w:t>
                                  </w:r>
                                  <w:r w:rsidRPr="00075435">
                                    <w:rPr>
                                      <w:rFonts w:ascii="宋体" w:hAnsi="宋体" w:hint="eastAsia"/>
                                      <w:kern w:val="0"/>
                                      <w:sz w:val="18"/>
                                      <w:szCs w:val="18"/>
                                    </w:rPr>
                                    <w:t>大小</w:t>
                                  </w:r>
                                  <w:r>
                                    <w:rPr>
                                      <w:rFonts w:ascii="宋体" w:hAnsi="宋体" w:hint="eastAsia"/>
                                      <w:kern w:val="0"/>
                                      <w:sz w:val="18"/>
                                      <w:szCs w:val="18"/>
                                    </w:rPr>
                                    <w:t>比较</w:t>
                                  </w:r>
                                </w:p>
                              </w:tc>
                              <w:tc>
                                <w:tcPr>
                                  <w:tcW w:w="1197"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物像之间距离</w:t>
                                  </w:r>
                                  <w:r>
                                    <w:rPr>
                                      <w:rFonts w:hint="eastAsia"/>
                                      <w:i/>
                                      <w:kern w:val="0"/>
                                      <w:sz w:val="18"/>
                                      <w:szCs w:val="18"/>
                                    </w:rPr>
                                    <w:t>l</w:t>
                                  </w:r>
                                  <w:r w:rsidRPr="00075435">
                                    <w:rPr>
                                      <w:rFonts w:ascii="宋体" w:hAnsi="宋体"/>
                                      <w:kern w:val="0"/>
                                      <w:sz w:val="18"/>
                                      <w:szCs w:val="18"/>
                                    </w:rPr>
                                    <w:t xml:space="preserve"> (</w:t>
                                  </w:r>
                                  <w:proofErr w:type="gramStart"/>
                                  <w:r w:rsidRPr="00075435">
                                    <w:rPr>
                                      <w:rFonts w:ascii="宋体" w:hAnsi="宋体" w:hint="eastAsia"/>
                                      <w:kern w:val="0"/>
                                      <w:sz w:val="18"/>
                                      <w:szCs w:val="18"/>
                                    </w:rPr>
                                    <w:t>厘米</w:t>
                                  </w:r>
                                  <w:r w:rsidRPr="00075435">
                                    <w:rPr>
                                      <w:rFonts w:ascii="宋体" w:hAnsi="宋体"/>
                                      <w:kern w:val="0"/>
                                      <w:sz w:val="18"/>
                                      <w:szCs w:val="18"/>
                                    </w:rPr>
                                    <w:t>)</w:t>
                                  </w:r>
                                  <w:proofErr w:type="gramEnd"/>
                                </w:p>
                              </w:tc>
                            </w:tr>
                            <w:tr w:rsidR="00064976" w:rsidTr="008C1891">
                              <w:trPr>
                                <w:trHeight w:val="395"/>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4</w:t>
                                  </w:r>
                                  <w:r w:rsidRPr="00075435">
                                    <w:rPr>
                                      <w:rFonts w:ascii="宋体" w:hAnsi="宋体"/>
                                      <w:kern w:val="0"/>
                                      <w:sz w:val="18"/>
                                      <w:szCs w:val="18"/>
                                    </w:rPr>
                                    <w:t>8</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9</w:t>
                                  </w:r>
                                  <w:r w:rsidRPr="00075435">
                                    <w:rPr>
                                      <w:rFonts w:ascii="宋体" w:hAnsi="宋体"/>
                                      <w:kern w:val="0"/>
                                      <w:sz w:val="18"/>
                                      <w:szCs w:val="18"/>
                                    </w:rPr>
                                    <w:t>.6</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0</w:t>
                                  </w:r>
                                  <w:r w:rsidRPr="00075435">
                                    <w:rPr>
                                      <w:rFonts w:ascii="宋体" w:hAnsi="宋体"/>
                                      <w:kern w:val="0"/>
                                      <w:sz w:val="18"/>
                                      <w:szCs w:val="18"/>
                                    </w:rPr>
                                    <w:t>.6</w:t>
                                  </w:r>
                                </w:p>
                              </w:tc>
                              <w:tc>
                                <w:tcPr>
                                  <w:tcW w:w="1291" w:type="dxa"/>
                                  <w:vMerge w:val="restart"/>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缩</w:t>
                                  </w:r>
                                  <w:r>
                                    <w:rPr>
                                      <w:rFonts w:ascii="宋体" w:hAnsi="宋体" w:hint="eastAsia"/>
                                      <w:kern w:val="0"/>
                                      <w:sz w:val="18"/>
                                      <w:szCs w:val="18"/>
                                    </w:rPr>
                                    <w:t xml:space="preserve"> </w:t>
                                  </w:r>
                                  <w:r w:rsidRPr="00075435">
                                    <w:rPr>
                                      <w:rFonts w:ascii="宋体" w:hAnsi="宋体" w:hint="eastAsia"/>
                                      <w:kern w:val="0"/>
                                      <w:sz w:val="18"/>
                                      <w:szCs w:val="18"/>
                                    </w:rPr>
                                    <w:t>小</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5</w:t>
                                  </w:r>
                                  <w:r w:rsidRPr="00075435">
                                    <w:rPr>
                                      <w:rFonts w:ascii="宋体" w:hAnsi="宋体"/>
                                      <w:kern w:val="0"/>
                                      <w:sz w:val="18"/>
                                      <w:szCs w:val="18"/>
                                    </w:rPr>
                                    <w:t>7.6</w:t>
                                  </w:r>
                                </w:p>
                              </w:tc>
                            </w:tr>
                            <w:tr w:rsidR="00064976" w:rsidTr="008C1891">
                              <w:trPr>
                                <w:trHeight w:val="384"/>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r w:rsidRPr="00075435">
                                    <w:rPr>
                                      <w:rFonts w:ascii="宋体" w:hAnsi="宋体"/>
                                      <w:kern w:val="0"/>
                                      <w:sz w:val="18"/>
                                      <w:szCs w:val="18"/>
                                    </w:rPr>
                                    <w:t>8</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1.2</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.2</w:t>
                                  </w:r>
                                </w:p>
                              </w:tc>
                              <w:tc>
                                <w:tcPr>
                                  <w:tcW w:w="1291" w:type="dxa"/>
                                  <w:vMerge/>
                                  <w:vAlign w:val="center"/>
                                </w:tcPr>
                                <w:p w:rsidR="00064976" w:rsidRPr="00075435" w:rsidRDefault="00064976" w:rsidP="0088050D">
                                  <w:pPr>
                                    <w:spacing w:line="300" w:lineRule="auto"/>
                                    <w:jc w:val="center"/>
                                    <w:rPr>
                                      <w:rFonts w:ascii="宋体" w:hAnsi="宋体"/>
                                      <w:kern w:val="0"/>
                                      <w:sz w:val="18"/>
                                      <w:szCs w:val="18"/>
                                    </w:rPr>
                                  </w:pP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r w:rsidRPr="00075435">
                                    <w:rPr>
                                      <w:rFonts w:ascii="宋体" w:hAnsi="宋体"/>
                                      <w:kern w:val="0"/>
                                      <w:sz w:val="18"/>
                                      <w:szCs w:val="18"/>
                                    </w:rPr>
                                    <w:t>9.2</w:t>
                                  </w:r>
                                </w:p>
                              </w:tc>
                            </w:tr>
                            <w:tr w:rsidR="00064976" w:rsidTr="008C1891">
                              <w:trPr>
                                <w:trHeight w:val="395"/>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6</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4.4</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r w:rsidRPr="00075435">
                                    <w:rPr>
                                      <w:rFonts w:ascii="宋体" w:hAnsi="宋体"/>
                                      <w:kern w:val="0"/>
                                      <w:sz w:val="18"/>
                                      <w:szCs w:val="18"/>
                                    </w:rPr>
                                    <w:t>.4</w:t>
                                  </w:r>
                                </w:p>
                              </w:tc>
                              <w:tc>
                                <w:tcPr>
                                  <w:tcW w:w="1291" w:type="dxa"/>
                                  <w:vMerge/>
                                  <w:vAlign w:val="center"/>
                                </w:tcPr>
                                <w:p w:rsidR="00064976" w:rsidRPr="00075435" w:rsidRDefault="00064976" w:rsidP="0088050D">
                                  <w:pPr>
                                    <w:spacing w:line="300" w:lineRule="auto"/>
                                    <w:jc w:val="center"/>
                                    <w:rPr>
                                      <w:rFonts w:ascii="宋体" w:hAnsi="宋体"/>
                                      <w:kern w:val="0"/>
                                      <w:sz w:val="18"/>
                                      <w:szCs w:val="18"/>
                                    </w:rPr>
                                  </w:pP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r w:rsidRPr="00075435">
                                    <w:rPr>
                                      <w:rFonts w:ascii="宋体" w:hAnsi="宋体"/>
                                      <w:kern w:val="0"/>
                                      <w:sz w:val="18"/>
                                      <w:szCs w:val="18"/>
                                    </w:rPr>
                                    <w:t>2.4</w:t>
                                  </w:r>
                                </w:p>
                              </w:tc>
                            </w:tr>
                            <w:tr w:rsidR="00064976" w:rsidTr="008C1891">
                              <w:trPr>
                                <w:trHeight w:val="395"/>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4</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3</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r w:rsidRPr="00075435">
                                    <w:rPr>
                                      <w:rFonts w:ascii="宋体" w:hAnsi="宋体"/>
                                      <w:kern w:val="0"/>
                                      <w:sz w:val="18"/>
                                      <w:szCs w:val="18"/>
                                    </w:rPr>
                                    <w:t>0.8</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4</w:t>
                                  </w:r>
                                  <w:r w:rsidRPr="00075435">
                                    <w:rPr>
                                      <w:rFonts w:ascii="宋体" w:hAnsi="宋体"/>
                                      <w:kern w:val="0"/>
                                      <w:sz w:val="18"/>
                                      <w:szCs w:val="18"/>
                                    </w:rPr>
                                    <w:t>.8</w:t>
                                  </w:r>
                                </w:p>
                              </w:tc>
                              <w:tc>
                                <w:tcPr>
                                  <w:tcW w:w="1291" w:type="dxa"/>
                                  <w:vMerge w:val="restart"/>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放</w:t>
                                  </w:r>
                                  <w:r>
                                    <w:rPr>
                                      <w:rFonts w:ascii="宋体" w:hAnsi="宋体" w:hint="eastAsia"/>
                                      <w:kern w:val="0"/>
                                      <w:sz w:val="18"/>
                                      <w:szCs w:val="18"/>
                                    </w:rPr>
                                    <w:t xml:space="preserve"> </w:t>
                                  </w:r>
                                  <w:r w:rsidRPr="00075435">
                                    <w:rPr>
                                      <w:rFonts w:ascii="宋体" w:hAnsi="宋体" w:hint="eastAsia"/>
                                      <w:kern w:val="0"/>
                                      <w:sz w:val="18"/>
                                      <w:szCs w:val="18"/>
                                    </w:rPr>
                                    <w:t>大</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r w:rsidRPr="00075435">
                                    <w:rPr>
                                      <w:rFonts w:ascii="宋体" w:hAnsi="宋体"/>
                                      <w:kern w:val="0"/>
                                      <w:sz w:val="18"/>
                                      <w:szCs w:val="18"/>
                                    </w:rPr>
                                    <w:t>3.8</w:t>
                                  </w:r>
                                </w:p>
                              </w:tc>
                            </w:tr>
                            <w:tr w:rsidR="00064976" w:rsidTr="008C1891">
                              <w:trPr>
                                <w:trHeight w:val="384"/>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5</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2</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r w:rsidRPr="00075435">
                                    <w:rPr>
                                      <w:rFonts w:ascii="宋体" w:hAnsi="宋体"/>
                                      <w:kern w:val="0"/>
                                      <w:sz w:val="18"/>
                                      <w:szCs w:val="18"/>
                                    </w:rPr>
                                    <w:t>4</w:t>
                                  </w:r>
                                  <w:r>
                                    <w:rPr>
                                      <w:rFonts w:ascii="宋体" w:hAnsi="宋体" w:hint="eastAsia"/>
                                      <w:kern w:val="0"/>
                                      <w:sz w:val="18"/>
                                      <w:szCs w:val="18"/>
                                    </w:rPr>
                                    <w:t>.0</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6</w:t>
                                  </w:r>
                                  <w:r w:rsidRPr="00075435">
                                    <w:rPr>
                                      <w:rFonts w:ascii="宋体" w:hAnsi="宋体"/>
                                      <w:kern w:val="0"/>
                                      <w:sz w:val="18"/>
                                      <w:szCs w:val="18"/>
                                    </w:rPr>
                                    <w:t>.0</w:t>
                                  </w:r>
                                </w:p>
                              </w:tc>
                              <w:tc>
                                <w:tcPr>
                                  <w:tcW w:w="1291" w:type="dxa"/>
                                  <w:vMerge/>
                                  <w:vAlign w:val="center"/>
                                </w:tcPr>
                                <w:p w:rsidR="00064976" w:rsidRPr="00075435" w:rsidRDefault="00064976" w:rsidP="0088050D">
                                  <w:pPr>
                                    <w:spacing w:line="300" w:lineRule="auto"/>
                                    <w:jc w:val="center"/>
                                    <w:rPr>
                                      <w:rFonts w:ascii="宋体" w:hAnsi="宋体"/>
                                      <w:kern w:val="0"/>
                                      <w:sz w:val="18"/>
                                      <w:szCs w:val="18"/>
                                    </w:rPr>
                                  </w:pP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r w:rsidRPr="00075435">
                                    <w:rPr>
                                      <w:rFonts w:ascii="宋体" w:hAnsi="宋体"/>
                                      <w:kern w:val="0"/>
                                      <w:sz w:val="18"/>
                                      <w:szCs w:val="18"/>
                                    </w:rPr>
                                    <w:t>6.</w:t>
                                  </w:r>
                                  <w:r>
                                    <w:rPr>
                                      <w:rFonts w:ascii="宋体" w:hAnsi="宋体" w:hint="eastAsia"/>
                                      <w:kern w:val="0"/>
                                      <w:sz w:val="18"/>
                                      <w:szCs w:val="18"/>
                                    </w:rPr>
                                    <w:t>0</w:t>
                                  </w:r>
                                </w:p>
                              </w:tc>
                            </w:tr>
                            <w:tr w:rsidR="00064976" w:rsidTr="008C1891">
                              <w:trPr>
                                <w:trHeight w:val="395"/>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6</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0</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4</w:t>
                                  </w:r>
                                  <w:r w:rsidRPr="00075435">
                                    <w:rPr>
                                      <w:rFonts w:ascii="宋体" w:hAnsi="宋体"/>
                                      <w:kern w:val="0"/>
                                      <w:sz w:val="18"/>
                                      <w:szCs w:val="18"/>
                                    </w:rPr>
                                    <w:t>0</w:t>
                                  </w:r>
                                  <w:r>
                                    <w:rPr>
                                      <w:rFonts w:ascii="宋体" w:hAnsi="宋体" w:hint="eastAsia"/>
                                      <w:kern w:val="0"/>
                                      <w:sz w:val="18"/>
                                      <w:szCs w:val="18"/>
                                    </w:rPr>
                                    <w:t>.0</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2</w:t>
                                  </w:r>
                                  <w:r>
                                    <w:rPr>
                                      <w:rFonts w:ascii="宋体" w:hAnsi="宋体" w:hint="eastAsia"/>
                                      <w:kern w:val="0"/>
                                      <w:sz w:val="18"/>
                                      <w:szCs w:val="18"/>
                                    </w:rPr>
                                    <w:t>.0</w:t>
                                  </w:r>
                                </w:p>
                              </w:tc>
                              <w:tc>
                                <w:tcPr>
                                  <w:tcW w:w="1291" w:type="dxa"/>
                                  <w:vMerge/>
                                  <w:vAlign w:val="center"/>
                                </w:tcPr>
                                <w:p w:rsidR="00064976" w:rsidRPr="00075435" w:rsidRDefault="00064976" w:rsidP="0088050D">
                                  <w:pPr>
                                    <w:spacing w:line="300" w:lineRule="auto"/>
                                    <w:jc w:val="center"/>
                                    <w:rPr>
                                      <w:rFonts w:ascii="宋体" w:hAnsi="宋体"/>
                                      <w:kern w:val="0"/>
                                      <w:sz w:val="18"/>
                                      <w:szCs w:val="18"/>
                                    </w:rPr>
                                  </w:pP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5</w:t>
                                  </w:r>
                                  <w:r w:rsidRPr="00075435">
                                    <w:rPr>
                                      <w:rFonts w:ascii="宋体" w:hAnsi="宋体"/>
                                      <w:kern w:val="0"/>
                                      <w:sz w:val="18"/>
                                      <w:szCs w:val="18"/>
                                    </w:rPr>
                                    <w:t>0</w:t>
                                  </w:r>
                                  <w:r>
                                    <w:rPr>
                                      <w:rFonts w:ascii="宋体" w:hAnsi="宋体" w:hint="eastAsia"/>
                                      <w:kern w:val="0"/>
                                      <w:sz w:val="18"/>
                                      <w:szCs w:val="18"/>
                                    </w:rPr>
                                    <w:t>.0</w:t>
                                  </w:r>
                                </w:p>
                              </w:tc>
                            </w:tr>
                          </w:tbl>
                          <w:p w:rsidR="00064976" w:rsidRDefault="00064976" w:rsidP="00064976"/>
                        </w:txbxContent>
                      </wps:txbx>
                      <wps:bodyPr rot="0" vert="horz" wrap="square" anchor="t" anchorCtr="0" upright="1"/>
                    </wps:wsp>
                  </a:graphicData>
                </a:graphic>
              </wp:inline>
            </w:drawing>
          </mc:Choice>
          <mc:Fallback>
            <w:pict>
              <v:shape id="文本框 103788" o:spid="_x0000_s3610" type="#_x0000_t202" style="width:348pt;height:172.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164"/>
                        <w:gridCol w:w="1047"/>
                        <w:gridCol w:w="1197"/>
                        <w:gridCol w:w="1291"/>
                        <w:gridCol w:w="1197"/>
                      </w:tblGrid>
                      <w:tr w:rsidR="00064976" w:rsidTr="008C1891">
                        <w:trPr>
                          <w:trHeight w:val="626"/>
                        </w:trPr>
                        <w:tc>
                          <w:tcPr>
                            <w:tcW w:w="687"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实验</w:t>
                            </w:r>
                            <w:r>
                              <w:rPr>
                                <w:rFonts w:ascii="宋体" w:hAnsi="宋体" w:hint="eastAsia"/>
                                <w:kern w:val="0"/>
                                <w:sz w:val="18"/>
                                <w:szCs w:val="18"/>
                              </w:rPr>
                              <w:t>序号</w:t>
                            </w:r>
                          </w:p>
                        </w:tc>
                        <w:tc>
                          <w:tcPr>
                            <w:tcW w:w="1164"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物距</w:t>
                            </w:r>
                            <w:r w:rsidRPr="00075435">
                              <w:rPr>
                                <w:i/>
                                <w:kern w:val="0"/>
                                <w:sz w:val="18"/>
                                <w:szCs w:val="18"/>
                              </w:rPr>
                              <w:t>u</w:t>
                            </w:r>
                          </w:p>
                          <w:p w:rsidR="00064976" w:rsidRPr="00075435" w:rsidRDefault="00064976" w:rsidP="008C1891">
                            <w:pPr>
                              <w:jc w:val="center"/>
                              <w:rPr>
                                <w:rFonts w:ascii="宋体" w:hAnsi="宋体"/>
                                <w:kern w:val="0"/>
                                <w:sz w:val="18"/>
                                <w:szCs w:val="18"/>
                              </w:rPr>
                            </w:pPr>
                            <w:r w:rsidRPr="00075435">
                              <w:rPr>
                                <w:rFonts w:ascii="宋体" w:hAnsi="宋体"/>
                                <w:kern w:val="0"/>
                                <w:sz w:val="18"/>
                                <w:szCs w:val="18"/>
                              </w:rPr>
                              <w:t>(</w:t>
                            </w:r>
                            <w:proofErr w:type="gramStart"/>
                            <w:r w:rsidRPr="00075435">
                              <w:rPr>
                                <w:rFonts w:ascii="宋体" w:hAnsi="宋体" w:hint="eastAsia"/>
                                <w:kern w:val="0"/>
                                <w:sz w:val="18"/>
                                <w:szCs w:val="18"/>
                              </w:rPr>
                              <w:t>厘米</w:t>
                            </w:r>
                            <w:r w:rsidRPr="00075435">
                              <w:rPr>
                                <w:rFonts w:ascii="宋体" w:hAnsi="宋体"/>
                                <w:kern w:val="0"/>
                                <w:sz w:val="18"/>
                                <w:szCs w:val="18"/>
                              </w:rPr>
                              <w:t>)</w:t>
                            </w:r>
                            <w:proofErr w:type="gramEnd"/>
                          </w:p>
                        </w:tc>
                        <w:tc>
                          <w:tcPr>
                            <w:tcW w:w="1047"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像距</w:t>
                            </w:r>
                            <w:r w:rsidRPr="00075435">
                              <w:rPr>
                                <w:rFonts w:hint="eastAsia"/>
                                <w:i/>
                                <w:kern w:val="0"/>
                                <w:sz w:val="18"/>
                                <w:szCs w:val="18"/>
                              </w:rPr>
                              <w:t>v</w:t>
                            </w:r>
                          </w:p>
                          <w:p w:rsidR="00064976" w:rsidRPr="00075435" w:rsidRDefault="00064976" w:rsidP="008C1891">
                            <w:pPr>
                              <w:jc w:val="center"/>
                              <w:rPr>
                                <w:rFonts w:ascii="宋体" w:hAnsi="宋体"/>
                                <w:kern w:val="0"/>
                                <w:sz w:val="18"/>
                                <w:szCs w:val="18"/>
                              </w:rPr>
                            </w:pPr>
                            <w:r w:rsidRPr="00075435">
                              <w:rPr>
                                <w:rFonts w:ascii="宋体" w:hAnsi="宋体"/>
                                <w:kern w:val="0"/>
                                <w:sz w:val="18"/>
                                <w:szCs w:val="18"/>
                              </w:rPr>
                              <w:t>(</w:t>
                            </w:r>
                            <w:proofErr w:type="gramStart"/>
                            <w:r w:rsidRPr="00075435">
                              <w:rPr>
                                <w:rFonts w:ascii="宋体" w:hAnsi="宋体" w:hint="eastAsia"/>
                                <w:kern w:val="0"/>
                                <w:sz w:val="18"/>
                                <w:szCs w:val="18"/>
                              </w:rPr>
                              <w:t>厘米</w:t>
                            </w:r>
                            <w:r w:rsidRPr="00075435">
                              <w:rPr>
                                <w:rFonts w:ascii="宋体" w:hAnsi="宋体"/>
                                <w:kern w:val="0"/>
                                <w:sz w:val="18"/>
                                <w:szCs w:val="18"/>
                              </w:rPr>
                              <w:t>)</w:t>
                            </w:r>
                            <w:proofErr w:type="gramEnd"/>
                          </w:p>
                        </w:tc>
                        <w:tc>
                          <w:tcPr>
                            <w:tcW w:w="1197"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像高</w:t>
                            </w:r>
                            <w:r w:rsidRPr="00075435">
                              <w:rPr>
                                <w:rFonts w:hint="eastAsia"/>
                                <w:i/>
                                <w:kern w:val="0"/>
                                <w:sz w:val="18"/>
                                <w:szCs w:val="18"/>
                              </w:rPr>
                              <w:t>h</w:t>
                            </w:r>
                            <w:r w:rsidRPr="00075435">
                              <w:rPr>
                                <w:rFonts w:ascii="宋体" w:hAnsi="宋体" w:hint="eastAsia"/>
                                <w:kern w:val="0"/>
                                <w:sz w:val="18"/>
                                <w:szCs w:val="18"/>
                                <w:vertAlign w:val="subscript"/>
                              </w:rPr>
                              <w:t>像</w:t>
                            </w:r>
                          </w:p>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（厘米）</w:t>
                            </w:r>
                          </w:p>
                        </w:tc>
                        <w:tc>
                          <w:tcPr>
                            <w:tcW w:w="1291"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像</w:t>
                            </w:r>
                            <w:r>
                              <w:rPr>
                                <w:rFonts w:ascii="宋体" w:hAnsi="宋体" w:hint="eastAsia"/>
                                <w:kern w:val="0"/>
                                <w:sz w:val="18"/>
                                <w:szCs w:val="18"/>
                              </w:rPr>
                              <w:t>与物体的</w:t>
                            </w:r>
                            <w:r w:rsidRPr="00075435">
                              <w:rPr>
                                <w:rFonts w:ascii="宋体" w:hAnsi="宋体" w:hint="eastAsia"/>
                                <w:kern w:val="0"/>
                                <w:sz w:val="18"/>
                                <w:szCs w:val="18"/>
                              </w:rPr>
                              <w:t>大小</w:t>
                            </w:r>
                            <w:r>
                              <w:rPr>
                                <w:rFonts w:ascii="宋体" w:hAnsi="宋体" w:hint="eastAsia"/>
                                <w:kern w:val="0"/>
                                <w:sz w:val="18"/>
                                <w:szCs w:val="18"/>
                              </w:rPr>
                              <w:t>比较</w:t>
                            </w:r>
                          </w:p>
                        </w:tc>
                        <w:tc>
                          <w:tcPr>
                            <w:tcW w:w="1197" w:type="dxa"/>
                            <w:vAlign w:val="center"/>
                          </w:tcPr>
                          <w:p w:rsidR="00064976" w:rsidRPr="00075435" w:rsidRDefault="00064976" w:rsidP="008C1891">
                            <w:pPr>
                              <w:jc w:val="center"/>
                              <w:rPr>
                                <w:rFonts w:ascii="宋体" w:hAnsi="宋体"/>
                                <w:kern w:val="0"/>
                                <w:sz w:val="18"/>
                                <w:szCs w:val="18"/>
                              </w:rPr>
                            </w:pPr>
                            <w:r w:rsidRPr="00075435">
                              <w:rPr>
                                <w:rFonts w:ascii="宋体" w:hAnsi="宋体" w:hint="eastAsia"/>
                                <w:kern w:val="0"/>
                                <w:sz w:val="18"/>
                                <w:szCs w:val="18"/>
                              </w:rPr>
                              <w:t>物像之间距离</w:t>
                            </w:r>
                            <w:r>
                              <w:rPr>
                                <w:rFonts w:hint="eastAsia"/>
                                <w:i/>
                                <w:kern w:val="0"/>
                                <w:sz w:val="18"/>
                                <w:szCs w:val="18"/>
                              </w:rPr>
                              <w:t>l</w:t>
                            </w:r>
                            <w:r w:rsidRPr="00075435">
                              <w:rPr>
                                <w:rFonts w:ascii="宋体" w:hAnsi="宋体"/>
                                <w:kern w:val="0"/>
                                <w:sz w:val="18"/>
                                <w:szCs w:val="18"/>
                              </w:rPr>
                              <w:t xml:space="preserve"> (</w:t>
                            </w:r>
                            <w:proofErr w:type="gramStart"/>
                            <w:r w:rsidRPr="00075435">
                              <w:rPr>
                                <w:rFonts w:ascii="宋体" w:hAnsi="宋体" w:hint="eastAsia"/>
                                <w:kern w:val="0"/>
                                <w:sz w:val="18"/>
                                <w:szCs w:val="18"/>
                              </w:rPr>
                              <w:t>厘米</w:t>
                            </w:r>
                            <w:r w:rsidRPr="00075435">
                              <w:rPr>
                                <w:rFonts w:ascii="宋体" w:hAnsi="宋体"/>
                                <w:kern w:val="0"/>
                                <w:sz w:val="18"/>
                                <w:szCs w:val="18"/>
                              </w:rPr>
                              <w:t>)</w:t>
                            </w:r>
                            <w:proofErr w:type="gramEnd"/>
                          </w:p>
                        </w:tc>
                      </w:tr>
                      <w:tr w:rsidR="00064976" w:rsidTr="008C1891">
                        <w:trPr>
                          <w:trHeight w:val="395"/>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4</w:t>
                            </w:r>
                            <w:r w:rsidRPr="00075435">
                              <w:rPr>
                                <w:rFonts w:ascii="宋体" w:hAnsi="宋体"/>
                                <w:kern w:val="0"/>
                                <w:sz w:val="18"/>
                                <w:szCs w:val="18"/>
                              </w:rPr>
                              <w:t>8</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9</w:t>
                            </w:r>
                            <w:r w:rsidRPr="00075435">
                              <w:rPr>
                                <w:rFonts w:ascii="宋体" w:hAnsi="宋体"/>
                                <w:kern w:val="0"/>
                                <w:sz w:val="18"/>
                                <w:szCs w:val="18"/>
                              </w:rPr>
                              <w:t>.6</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0</w:t>
                            </w:r>
                            <w:r w:rsidRPr="00075435">
                              <w:rPr>
                                <w:rFonts w:ascii="宋体" w:hAnsi="宋体"/>
                                <w:kern w:val="0"/>
                                <w:sz w:val="18"/>
                                <w:szCs w:val="18"/>
                              </w:rPr>
                              <w:t>.6</w:t>
                            </w:r>
                          </w:p>
                        </w:tc>
                        <w:tc>
                          <w:tcPr>
                            <w:tcW w:w="1291" w:type="dxa"/>
                            <w:vMerge w:val="restart"/>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缩</w:t>
                            </w:r>
                            <w:r>
                              <w:rPr>
                                <w:rFonts w:ascii="宋体" w:hAnsi="宋体" w:hint="eastAsia"/>
                                <w:kern w:val="0"/>
                                <w:sz w:val="18"/>
                                <w:szCs w:val="18"/>
                              </w:rPr>
                              <w:t xml:space="preserve"> </w:t>
                            </w:r>
                            <w:r w:rsidRPr="00075435">
                              <w:rPr>
                                <w:rFonts w:ascii="宋体" w:hAnsi="宋体" w:hint="eastAsia"/>
                                <w:kern w:val="0"/>
                                <w:sz w:val="18"/>
                                <w:szCs w:val="18"/>
                              </w:rPr>
                              <w:t>小</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5</w:t>
                            </w:r>
                            <w:r w:rsidRPr="00075435">
                              <w:rPr>
                                <w:rFonts w:ascii="宋体" w:hAnsi="宋体"/>
                                <w:kern w:val="0"/>
                                <w:sz w:val="18"/>
                                <w:szCs w:val="18"/>
                              </w:rPr>
                              <w:t>7.6</w:t>
                            </w:r>
                          </w:p>
                        </w:tc>
                      </w:tr>
                      <w:tr w:rsidR="00064976" w:rsidTr="008C1891">
                        <w:trPr>
                          <w:trHeight w:val="384"/>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r w:rsidRPr="00075435">
                              <w:rPr>
                                <w:rFonts w:ascii="宋体" w:hAnsi="宋体"/>
                                <w:kern w:val="0"/>
                                <w:sz w:val="18"/>
                                <w:szCs w:val="18"/>
                              </w:rPr>
                              <w:t>8</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1.2</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.2</w:t>
                            </w:r>
                          </w:p>
                        </w:tc>
                        <w:tc>
                          <w:tcPr>
                            <w:tcW w:w="1291" w:type="dxa"/>
                            <w:vMerge/>
                            <w:vAlign w:val="center"/>
                          </w:tcPr>
                          <w:p w:rsidR="00064976" w:rsidRPr="00075435" w:rsidRDefault="00064976" w:rsidP="0088050D">
                            <w:pPr>
                              <w:spacing w:line="300" w:lineRule="auto"/>
                              <w:jc w:val="center"/>
                              <w:rPr>
                                <w:rFonts w:ascii="宋体" w:hAnsi="宋体"/>
                                <w:kern w:val="0"/>
                                <w:sz w:val="18"/>
                                <w:szCs w:val="18"/>
                              </w:rPr>
                            </w:pP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r w:rsidRPr="00075435">
                              <w:rPr>
                                <w:rFonts w:ascii="宋体" w:hAnsi="宋体"/>
                                <w:kern w:val="0"/>
                                <w:sz w:val="18"/>
                                <w:szCs w:val="18"/>
                              </w:rPr>
                              <w:t>9.2</w:t>
                            </w:r>
                          </w:p>
                        </w:tc>
                      </w:tr>
                      <w:tr w:rsidR="00064976" w:rsidTr="008C1891">
                        <w:trPr>
                          <w:trHeight w:val="395"/>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6</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4.4</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r w:rsidRPr="00075435">
                              <w:rPr>
                                <w:rFonts w:ascii="宋体" w:hAnsi="宋体"/>
                                <w:kern w:val="0"/>
                                <w:sz w:val="18"/>
                                <w:szCs w:val="18"/>
                              </w:rPr>
                              <w:t>.4</w:t>
                            </w:r>
                          </w:p>
                        </w:tc>
                        <w:tc>
                          <w:tcPr>
                            <w:tcW w:w="1291" w:type="dxa"/>
                            <w:vMerge/>
                            <w:vAlign w:val="center"/>
                          </w:tcPr>
                          <w:p w:rsidR="00064976" w:rsidRPr="00075435" w:rsidRDefault="00064976" w:rsidP="0088050D">
                            <w:pPr>
                              <w:spacing w:line="300" w:lineRule="auto"/>
                              <w:jc w:val="center"/>
                              <w:rPr>
                                <w:rFonts w:ascii="宋体" w:hAnsi="宋体"/>
                                <w:kern w:val="0"/>
                                <w:sz w:val="18"/>
                                <w:szCs w:val="18"/>
                              </w:rPr>
                            </w:pP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r w:rsidRPr="00075435">
                              <w:rPr>
                                <w:rFonts w:ascii="宋体" w:hAnsi="宋体"/>
                                <w:kern w:val="0"/>
                                <w:sz w:val="18"/>
                                <w:szCs w:val="18"/>
                              </w:rPr>
                              <w:t>2.4</w:t>
                            </w:r>
                          </w:p>
                        </w:tc>
                      </w:tr>
                      <w:tr w:rsidR="00064976" w:rsidTr="008C1891">
                        <w:trPr>
                          <w:trHeight w:val="395"/>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4</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3</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r w:rsidRPr="00075435">
                              <w:rPr>
                                <w:rFonts w:ascii="宋体" w:hAnsi="宋体"/>
                                <w:kern w:val="0"/>
                                <w:sz w:val="18"/>
                                <w:szCs w:val="18"/>
                              </w:rPr>
                              <w:t>0.8</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4</w:t>
                            </w:r>
                            <w:r w:rsidRPr="00075435">
                              <w:rPr>
                                <w:rFonts w:ascii="宋体" w:hAnsi="宋体"/>
                                <w:kern w:val="0"/>
                                <w:sz w:val="18"/>
                                <w:szCs w:val="18"/>
                              </w:rPr>
                              <w:t>.8</w:t>
                            </w:r>
                          </w:p>
                        </w:tc>
                        <w:tc>
                          <w:tcPr>
                            <w:tcW w:w="1291" w:type="dxa"/>
                            <w:vMerge w:val="restart"/>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放</w:t>
                            </w:r>
                            <w:r>
                              <w:rPr>
                                <w:rFonts w:ascii="宋体" w:hAnsi="宋体" w:hint="eastAsia"/>
                                <w:kern w:val="0"/>
                                <w:sz w:val="18"/>
                                <w:szCs w:val="18"/>
                              </w:rPr>
                              <w:t xml:space="preserve"> </w:t>
                            </w:r>
                            <w:r w:rsidRPr="00075435">
                              <w:rPr>
                                <w:rFonts w:ascii="宋体" w:hAnsi="宋体" w:hint="eastAsia"/>
                                <w:kern w:val="0"/>
                                <w:sz w:val="18"/>
                                <w:szCs w:val="18"/>
                              </w:rPr>
                              <w:t>大</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r w:rsidRPr="00075435">
                              <w:rPr>
                                <w:rFonts w:ascii="宋体" w:hAnsi="宋体"/>
                                <w:kern w:val="0"/>
                                <w:sz w:val="18"/>
                                <w:szCs w:val="18"/>
                              </w:rPr>
                              <w:t>3.8</w:t>
                            </w:r>
                          </w:p>
                        </w:tc>
                      </w:tr>
                      <w:tr w:rsidR="00064976" w:rsidTr="008C1891">
                        <w:trPr>
                          <w:trHeight w:val="384"/>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5</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2</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2</w:t>
                            </w:r>
                            <w:r w:rsidRPr="00075435">
                              <w:rPr>
                                <w:rFonts w:ascii="宋体" w:hAnsi="宋体"/>
                                <w:kern w:val="0"/>
                                <w:sz w:val="18"/>
                                <w:szCs w:val="18"/>
                              </w:rPr>
                              <w:t>4</w:t>
                            </w:r>
                            <w:r>
                              <w:rPr>
                                <w:rFonts w:ascii="宋体" w:hAnsi="宋体" w:hint="eastAsia"/>
                                <w:kern w:val="0"/>
                                <w:sz w:val="18"/>
                                <w:szCs w:val="18"/>
                              </w:rPr>
                              <w:t>.0</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6</w:t>
                            </w:r>
                            <w:r w:rsidRPr="00075435">
                              <w:rPr>
                                <w:rFonts w:ascii="宋体" w:hAnsi="宋体"/>
                                <w:kern w:val="0"/>
                                <w:sz w:val="18"/>
                                <w:szCs w:val="18"/>
                              </w:rPr>
                              <w:t>.0</w:t>
                            </w:r>
                          </w:p>
                        </w:tc>
                        <w:tc>
                          <w:tcPr>
                            <w:tcW w:w="1291" w:type="dxa"/>
                            <w:vMerge/>
                            <w:vAlign w:val="center"/>
                          </w:tcPr>
                          <w:p w:rsidR="00064976" w:rsidRPr="00075435" w:rsidRDefault="00064976" w:rsidP="0088050D">
                            <w:pPr>
                              <w:spacing w:line="300" w:lineRule="auto"/>
                              <w:jc w:val="center"/>
                              <w:rPr>
                                <w:rFonts w:ascii="宋体" w:hAnsi="宋体"/>
                                <w:kern w:val="0"/>
                                <w:sz w:val="18"/>
                                <w:szCs w:val="18"/>
                              </w:rPr>
                            </w:pP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3</w:t>
                            </w:r>
                            <w:r w:rsidRPr="00075435">
                              <w:rPr>
                                <w:rFonts w:ascii="宋体" w:hAnsi="宋体"/>
                                <w:kern w:val="0"/>
                                <w:sz w:val="18"/>
                                <w:szCs w:val="18"/>
                              </w:rPr>
                              <w:t>6.</w:t>
                            </w:r>
                            <w:r>
                              <w:rPr>
                                <w:rFonts w:ascii="宋体" w:hAnsi="宋体" w:hint="eastAsia"/>
                                <w:kern w:val="0"/>
                                <w:sz w:val="18"/>
                                <w:szCs w:val="18"/>
                              </w:rPr>
                              <w:t>0</w:t>
                            </w:r>
                          </w:p>
                        </w:tc>
                      </w:tr>
                      <w:tr w:rsidR="00064976" w:rsidTr="008C1891">
                        <w:trPr>
                          <w:trHeight w:val="395"/>
                        </w:trPr>
                        <w:tc>
                          <w:tcPr>
                            <w:tcW w:w="68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6</w:t>
                            </w:r>
                          </w:p>
                        </w:tc>
                        <w:tc>
                          <w:tcPr>
                            <w:tcW w:w="1164"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0</w:t>
                            </w:r>
                            <w:r>
                              <w:rPr>
                                <w:rFonts w:ascii="宋体" w:hAnsi="宋体" w:hint="eastAsia"/>
                                <w:kern w:val="0"/>
                                <w:sz w:val="18"/>
                                <w:szCs w:val="18"/>
                              </w:rPr>
                              <w:t>.0</w:t>
                            </w:r>
                          </w:p>
                        </w:tc>
                        <w:tc>
                          <w:tcPr>
                            <w:tcW w:w="104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4</w:t>
                            </w:r>
                            <w:r w:rsidRPr="00075435">
                              <w:rPr>
                                <w:rFonts w:ascii="宋体" w:hAnsi="宋体"/>
                                <w:kern w:val="0"/>
                                <w:sz w:val="18"/>
                                <w:szCs w:val="18"/>
                              </w:rPr>
                              <w:t>0</w:t>
                            </w:r>
                            <w:r>
                              <w:rPr>
                                <w:rFonts w:ascii="宋体" w:hAnsi="宋体" w:hint="eastAsia"/>
                                <w:kern w:val="0"/>
                                <w:sz w:val="18"/>
                                <w:szCs w:val="18"/>
                              </w:rPr>
                              <w:t>.0</w:t>
                            </w: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1</w:t>
                            </w:r>
                            <w:r w:rsidRPr="00075435">
                              <w:rPr>
                                <w:rFonts w:ascii="宋体" w:hAnsi="宋体"/>
                                <w:kern w:val="0"/>
                                <w:sz w:val="18"/>
                                <w:szCs w:val="18"/>
                              </w:rPr>
                              <w:t>2</w:t>
                            </w:r>
                            <w:r>
                              <w:rPr>
                                <w:rFonts w:ascii="宋体" w:hAnsi="宋体" w:hint="eastAsia"/>
                                <w:kern w:val="0"/>
                                <w:sz w:val="18"/>
                                <w:szCs w:val="18"/>
                              </w:rPr>
                              <w:t>.0</w:t>
                            </w:r>
                          </w:p>
                        </w:tc>
                        <w:tc>
                          <w:tcPr>
                            <w:tcW w:w="1291" w:type="dxa"/>
                            <w:vMerge/>
                            <w:vAlign w:val="center"/>
                          </w:tcPr>
                          <w:p w:rsidR="00064976" w:rsidRPr="00075435" w:rsidRDefault="00064976" w:rsidP="0088050D">
                            <w:pPr>
                              <w:spacing w:line="300" w:lineRule="auto"/>
                              <w:jc w:val="center"/>
                              <w:rPr>
                                <w:rFonts w:ascii="宋体" w:hAnsi="宋体"/>
                                <w:kern w:val="0"/>
                                <w:sz w:val="18"/>
                                <w:szCs w:val="18"/>
                              </w:rPr>
                            </w:pPr>
                          </w:p>
                        </w:tc>
                        <w:tc>
                          <w:tcPr>
                            <w:tcW w:w="1197" w:type="dxa"/>
                            <w:vAlign w:val="center"/>
                          </w:tcPr>
                          <w:p w:rsidR="00064976" w:rsidRPr="00075435" w:rsidRDefault="00064976" w:rsidP="0088050D">
                            <w:pPr>
                              <w:spacing w:line="300" w:lineRule="auto"/>
                              <w:jc w:val="center"/>
                              <w:rPr>
                                <w:rFonts w:ascii="宋体" w:hAnsi="宋体"/>
                                <w:kern w:val="0"/>
                                <w:sz w:val="18"/>
                                <w:szCs w:val="18"/>
                              </w:rPr>
                            </w:pPr>
                            <w:r w:rsidRPr="00075435">
                              <w:rPr>
                                <w:rFonts w:ascii="宋体" w:hAnsi="宋体" w:hint="eastAsia"/>
                                <w:kern w:val="0"/>
                                <w:sz w:val="18"/>
                                <w:szCs w:val="18"/>
                              </w:rPr>
                              <w:t>5</w:t>
                            </w:r>
                            <w:r w:rsidRPr="00075435">
                              <w:rPr>
                                <w:rFonts w:ascii="宋体" w:hAnsi="宋体"/>
                                <w:kern w:val="0"/>
                                <w:sz w:val="18"/>
                                <w:szCs w:val="18"/>
                              </w:rPr>
                              <w:t>0</w:t>
                            </w:r>
                            <w:r>
                              <w:rPr>
                                <w:rFonts w:ascii="宋体" w:hAnsi="宋体" w:hint="eastAsia"/>
                                <w:kern w:val="0"/>
                                <w:sz w:val="18"/>
                                <w:szCs w:val="18"/>
                              </w:rPr>
                              <w:t>.0</w:t>
                            </w:r>
                          </w:p>
                        </w:tc>
                      </w:tr>
                    </w:tbl>
                    <w:p w:rsidR="00064976" w:rsidRDefault="00064976" w:rsidP="00064976"/>
                  </w:txbxContent>
                </v:textbox>
                <w10:anchorlock/>
              </v:shape>
            </w:pict>
          </mc:Fallback>
        </mc:AlternateContent>
      </w:r>
    </w:p>
    <w:p w:rsidR="00064976" w:rsidRPr="00AD57C4" w:rsidRDefault="00064976" w:rsidP="00064976">
      <w:pPr>
        <w:spacing w:line="360" w:lineRule="auto"/>
        <w:jc w:val="left"/>
        <w:rPr>
          <w:rFonts w:ascii="宋体" w:hAnsi="宋体"/>
          <w:kern w:val="0"/>
          <w:sz w:val="18"/>
          <w:szCs w:val="18"/>
        </w:rPr>
      </w:pPr>
      <w:r w:rsidRPr="00AD57C4">
        <w:rPr>
          <w:rFonts w:ascii="宋体" w:hAnsi="宋体"/>
          <w:szCs w:val="21"/>
        </w:rPr>
        <w:fldChar w:fldCharType="begin"/>
      </w:r>
      <w:r w:rsidRPr="00AD57C4">
        <w:rPr>
          <w:rFonts w:ascii="宋体" w:hAnsi="宋体"/>
          <w:szCs w:val="21"/>
        </w:rPr>
        <w:instrText xml:space="preserve"> </w:instrText>
      </w:r>
      <w:r w:rsidRPr="00AD57C4">
        <w:rPr>
          <w:rFonts w:ascii="宋体" w:hAnsi="宋体" w:hint="eastAsia"/>
          <w:szCs w:val="21"/>
        </w:rPr>
        <w:instrText>= 1 \* GB3</w:instrText>
      </w:r>
      <w:r w:rsidRPr="00AD57C4">
        <w:rPr>
          <w:rFonts w:ascii="宋体" w:hAnsi="宋体"/>
          <w:szCs w:val="21"/>
        </w:rPr>
        <w:instrText xml:space="preserve"> </w:instrText>
      </w:r>
      <w:r w:rsidRPr="00AD57C4">
        <w:rPr>
          <w:rFonts w:ascii="宋体" w:hAnsi="宋体"/>
          <w:szCs w:val="21"/>
        </w:rPr>
        <w:fldChar w:fldCharType="separate"/>
      </w:r>
      <w:r w:rsidRPr="00AD57C4">
        <w:rPr>
          <w:rFonts w:ascii="宋体" w:hAnsi="宋体" w:hint="eastAsia"/>
          <w:szCs w:val="21"/>
        </w:rPr>
        <w:t>①</w:t>
      </w:r>
      <w:r w:rsidRPr="00AD57C4">
        <w:rPr>
          <w:rFonts w:ascii="宋体" w:hAnsi="宋体"/>
          <w:szCs w:val="21"/>
        </w:rPr>
        <w:fldChar w:fldCharType="end"/>
      </w:r>
      <w:r w:rsidRPr="00AD57C4">
        <w:rPr>
          <w:rFonts w:ascii="宋体" w:hAnsi="宋体" w:hint="eastAsia"/>
          <w:szCs w:val="21"/>
        </w:rPr>
        <w:t xml:space="preserve"> 根据实验序号1～</w:t>
      </w:r>
      <w:r w:rsidRPr="00AD57C4">
        <w:rPr>
          <w:rFonts w:ascii="宋体" w:hAnsi="宋体"/>
          <w:szCs w:val="21"/>
        </w:rPr>
        <w:t>6</w:t>
      </w:r>
      <w:r w:rsidRPr="00AD57C4">
        <w:rPr>
          <w:rFonts w:ascii="宋体" w:hAnsi="宋体" w:hint="eastAsia"/>
          <w:szCs w:val="21"/>
        </w:rPr>
        <w:t>的数据，分析比较像距</w:t>
      </w:r>
      <w:r w:rsidRPr="00AD57C4">
        <w:rPr>
          <w:i/>
          <w:szCs w:val="21"/>
        </w:rPr>
        <w:t>v</w:t>
      </w:r>
      <w:r w:rsidRPr="00AD57C4">
        <w:rPr>
          <w:rFonts w:ascii="宋体" w:hAnsi="宋体" w:hint="eastAsia"/>
          <w:szCs w:val="21"/>
        </w:rPr>
        <w:t>、像高</w:t>
      </w:r>
      <w:r w:rsidRPr="00AD57C4">
        <w:rPr>
          <w:i/>
          <w:szCs w:val="21"/>
        </w:rPr>
        <w:t>h</w:t>
      </w:r>
      <w:proofErr w:type="gramStart"/>
      <w:r w:rsidRPr="00AD57C4">
        <w:rPr>
          <w:rFonts w:ascii="宋体" w:hAnsi="宋体" w:hint="eastAsia"/>
          <w:szCs w:val="21"/>
          <w:vertAlign w:val="subscript"/>
        </w:rPr>
        <w:t>像</w:t>
      </w:r>
      <w:r w:rsidRPr="00AD57C4">
        <w:rPr>
          <w:rFonts w:ascii="宋体" w:hAnsi="宋体" w:hint="eastAsia"/>
          <w:szCs w:val="21"/>
        </w:rPr>
        <w:t>随物距</w:t>
      </w:r>
      <w:proofErr w:type="gramEnd"/>
      <w:r w:rsidRPr="00AD57C4">
        <w:rPr>
          <w:rFonts w:hint="eastAsia"/>
          <w:i/>
          <w:kern w:val="0"/>
          <w:szCs w:val="21"/>
        </w:rPr>
        <w:t>u</w:t>
      </w:r>
      <w:r w:rsidRPr="00AD57C4">
        <w:rPr>
          <w:rFonts w:ascii="宋体" w:hAnsi="宋体"/>
          <w:szCs w:val="21"/>
        </w:rPr>
        <w:t xml:space="preserve"> </w:t>
      </w:r>
      <w:r w:rsidRPr="00AD57C4">
        <w:rPr>
          <w:rFonts w:ascii="宋体" w:hAnsi="宋体" w:hint="eastAsia"/>
          <w:szCs w:val="21"/>
        </w:rPr>
        <w:t>的变化情况，可得出的初步结论是：同一凸透镜成实像时，</w:t>
      </w:r>
      <w:r w:rsidRPr="00AD57C4">
        <w:rPr>
          <w:rFonts w:ascii="宋体" w:hAnsi="宋体" w:hint="eastAsia"/>
          <w:kern w:val="0"/>
          <w:szCs w:val="21"/>
        </w:rPr>
        <w:t>物距</w:t>
      </w:r>
      <w:r w:rsidRPr="00AD57C4">
        <w:rPr>
          <w:i/>
          <w:kern w:val="0"/>
          <w:szCs w:val="21"/>
        </w:rPr>
        <w:t>u</w:t>
      </w:r>
      <w:r w:rsidRPr="00AD57C4">
        <w:rPr>
          <w:rFonts w:ascii="宋体" w:hAnsi="宋体" w:hint="eastAsia"/>
          <w:kern w:val="0"/>
          <w:szCs w:val="21"/>
        </w:rPr>
        <w:t>变小</w:t>
      </w:r>
      <w:r w:rsidRPr="00AD57C4">
        <w:rPr>
          <w:rFonts w:ascii="宋体" w:hAnsi="宋体" w:hint="eastAsia"/>
          <w:kern w:val="0"/>
          <w:sz w:val="18"/>
          <w:szCs w:val="18"/>
        </w:rPr>
        <w:t>，</w:t>
      </w:r>
      <w:r w:rsidRPr="00AD57C4">
        <w:rPr>
          <w:rFonts w:ascii="宋体" w:hAnsi="宋体"/>
          <w:szCs w:val="21"/>
          <w:u w:val="single"/>
        </w:rPr>
        <w:t xml:space="preserve">  </w:t>
      </w:r>
      <w:r w:rsidRPr="00AD57C4">
        <w:rPr>
          <w:rFonts w:ascii="宋体" w:hAnsi="宋体" w:hint="eastAsia"/>
          <w:szCs w:val="21"/>
          <w:u w:val="single"/>
        </w:rPr>
        <w:t xml:space="preserve">             </w:t>
      </w:r>
      <w:r w:rsidRPr="00AD57C4">
        <w:rPr>
          <w:rFonts w:ascii="宋体" w:hAnsi="宋体"/>
          <w:szCs w:val="21"/>
          <w:u w:val="single"/>
        </w:rPr>
        <w:t xml:space="preserve">  </w:t>
      </w:r>
      <w:r w:rsidRPr="00AD57C4">
        <w:rPr>
          <w:rFonts w:ascii="宋体" w:hAnsi="宋体" w:hint="eastAsia"/>
          <w:szCs w:val="21"/>
        </w:rPr>
        <w:t>。</w:t>
      </w:r>
    </w:p>
    <w:p w:rsidR="00064976" w:rsidRPr="00AD57C4" w:rsidRDefault="00064976" w:rsidP="00064976">
      <w:pPr>
        <w:spacing w:line="360" w:lineRule="auto"/>
        <w:jc w:val="left"/>
        <w:rPr>
          <w:rFonts w:ascii="宋体" w:hAnsi="宋体"/>
          <w:szCs w:val="21"/>
        </w:rPr>
      </w:pPr>
      <w:r w:rsidRPr="00AD57C4">
        <w:rPr>
          <w:rFonts w:ascii="宋体" w:hAnsi="宋体"/>
          <w:szCs w:val="21"/>
        </w:rPr>
        <w:fldChar w:fldCharType="begin"/>
      </w:r>
      <w:r w:rsidRPr="00AD57C4">
        <w:rPr>
          <w:rFonts w:ascii="宋体" w:hAnsi="宋体"/>
          <w:szCs w:val="21"/>
        </w:rPr>
        <w:instrText xml:space="preserve"> </w:instrText>
      </w:r>
      <w:r w:rsidRPr="00AD57C4">
        <w:rPr>
          <w:rFonts w:ascii="宋体" w:hAnsi="宋体" w:hint="eastAsia"/>
          <w:szCs w:val="21"/>
        </w:rPr>
        <w:instrText>= 2 \* GB3</w:instrText>
      </w:r>
      <w:r w:rsidRPr="00AD57C4">
        <w:rPr>
          <w:rFonts w:ascii="宋体" w:hAnsi="宋体"/>
          <w:szCs w:val="21"/>
        </w:rPr>
        <w:instrText xml:space="preserve"> </w:instrText>
      </w:r>
      <w:r w:rsidRPr="00AD57C4">
        <w:rPr>
          <w:rFonts w:ascii="宋体" w:hAnsi="宋体"/>
          <w:szCs w:val="21"/>
        </w:rPr>
        <w:fldChar w:fldCharType="separate"/>
      </w:r>
      <w:r w:rsidRPr="00AD57C4">
        <w:rPr>
          <w:rFonts w:ascii="宋体" w:hAnsi="宋体" w:hint="eastAsia"/>
          <w:szCs w:val="21"/>
        </w:rPr>
        <w:t>②</w:t>
      </w:r>
      <w:r w:rsidRPr="00AD57C4">
        <w:rPr>
          <w:rFonts w:ascii="宋体" w:hAnsi="宋体"/>
          <w:szCs w:val="21"/>
        </w:rPr>
        <w:fldChar w:fldCharType="end"/>
      </w:r>
      <w:r w:rsidRPr="00AD57C4">
        <w:rPr>
          <w:rFonts w:ascii="宋体" w:hAnsi="宋体" w:hint="eastAsia"/>
          <w:szCs w:val="21"/>
        </w:rPr>
        <w:t xml:space="preserve"> 根据实验序号1～</w:t>
      </w:r>
      <w:r w:rsidRPr="00AD57C4">
        <w:rPr>
          <w:rFonts w:ascii="宋体" w:hAnsi="宋体"/>
          <w:szCs w:val="21"/>
        </w:rPr>
        <w:t>6</w:t>
      </w:r>
      <w:r w:rsidRPr="00AD57C4">
        <w:rPr>
          <w:rFonts w:ascii="宋体" w:hAnsi="宋体" w:hint="eastAsia"/>
          <w:szCs w:val="21"/>
        </w:rPr>
        <w:t>的数据，分析比较像与物体的距离</w:t>
      </w:r>
      <w:r w:rsidRPr="00AD57C4">
        <w:rPr>
          <w:rFonts w:hint="eastAsia"/>
          <w:i/>
          <w:kern w:val="0"/>
          <w:szCs w:val="21"/>
        </w:rPr>
        <w:t>l</w:t>
      </w:r>
      <w:r w:rsidRPr="00AD57C4">
        <w:rPr>
          <w:rFonts w:ascii="宋体" w:hAnsi="宋体" w:hint="eastAsia"/>
          <w:szCs w:val="21"/>
        </w:rPr>
        <w:t>随物距</w:t>
      </w:r>
      <w:r w:rsidRPr="00AD57C4">
        <w:rPr>
          <w:rFonts w:hint="eastAsia"/>
          <w:i/>
          <w:kern w:val="0"/>
          <w:szCs w:val="21"/>
        </w:rPr>
        <w:t>u</w:t>
      </w:r>
      <w:r w:rsidRPr="00AD57C4">
        <w:rPr>
          <w:rFonts w:ascii="宋体" w:hAnsi="宋体"/>
          <w:szCs w:val="21"/>
        </w:rPr>
        <w:t xml:space="preserve"> </w:t>
      </w:r>
      <w:r w:rsidRPr="00AD57C4">
        <w:rPr>
          <w:rFonts w:ascii="宋体" w:hAnsi="宋体" w:hint="eastAsia"/>
          <w:szCs w:val="21"/>
        </w:rPr>
        <w:t>的变化情况，可得出的初步结论是：</w:t>
      </w:r>
    </w:p>
    <w:p w:rsidR="00064976" w:rsidRPr="00AD57C4" w:rsidRDefault="00064976" w:rsidP="00064976">
      <w:pPr>
        <w:spacing w:line="360" w:lineRule="auto"/>
        <w:jc w:val="left"/>
        <w:rPr>
          <w:rFonts w:ascii="宋体" w:hAnsi="宋体"/>
          <w:szCs w:val="21"/>
        </w:rPr>
      </w:pPr>
      <w:r w:rsidRPr="00AD57C4">
        <w:rPr>
          <w:rFonts w:ascii="宋体" w:hAnsi="宋体" w:hint="eastAsia"/>
          <w:szCs w:val="21"/>
        </w:rPr>
        <w:t>（a）同一凸透镜成缩小的实像时，</w:t>
      </w:r>
      <w:r w:rsidRPr="00AD57C4">
        <w:rPr>
          <w:rFonts w:ascii="宋体" w:hAnsi="宋体"/>
          <w:szCs w:val="21"/>
          <w:u w:val="single"/>
        </w:rPr>
        <w:t xml:space="preserve">                          </w:t>
      </w:r>
      <w:r>
        <w:rPr>
          <w:rFonts w:ascii="宋体" w:hAnsi="宋体"/>
          <w:szCs w:val="21"/>
          <w:u w:val="single"/>
        </w:rPr>
        <w:t xml:space="preserve"> </w:t>
      </w:r>
      <w:r w:rsidRPr="00AD57C4">
        <w:rPr>
          <w:rFonts w:ascii="宋体" w:hAnsi="宋体" w:hint="eastAsia"/>
          <w:szCs w:val="21"/>
        </w:rPr>
        <w:t>；</w:t>
      </w:r>
    </w:p>
    <w:p w:rsidR="00064976" w:rsidRPr="00AD57C4" w:rsidRDefault="00064976" w:rsidP="00064976">
      <w:pPr>
        <w:spacing w:line="360" w:lineRule="auto"/>
        <w:jc w:val="left"/>
        <w:rPr>
          <w:rFonts w:ascii="宋体" w:hAnsi="宋体"/>
          <w:szCs w:val="21"/>
        </w:rPr>
      </w:pPr>
      <w:r w:rsidRPr="00AD57C4">
        <w:rPr>
          <w:rFonts w:ascii="宋体" w:hAnsi="宋体" w:hint="eastAsia"/>
          <w:szCs w:val="21"/>
        </w:rPr>
        <w:t>（b）同一凸透镜成放大的实像时，</w:t>
      </w:r>
      <w:r w:rsidRPr="00AD57C4">
        <w:rPr>
          <w:rFonts w:ascii="宋体" w:hAnsi="宋体"/>
          <w:szCs w:val="21"/>
          <w:u w:val="single"/>
        </w:rPr>
        <w:t xml:space="preserve">                         </w:t>
      </w:r>
      <w:r>
        <w:rPr>
          <w:rFonts w:ascii="宋体" w:hAnsi="宋体"/>
          <w:szCs w:val="21"/>
          <w:u w:val="single"/>
        </w:rPr>
        <w:t xml:space="preserve"> </w:t>
      </w:r>
      <w:r w:rsidRPr="00AD57C4">
        <w:rPr>
          <w:rFonts w:ascii="宋体" w:hAnsi="宋体" w:hint="eastAsia"/>
          <w:szCs w:val="21"/>
        </w:rPr>
        <w:t>。</w:t>
      </w:r>
    </w:p>
    <w:p w:rsidR="00064976" w:rsidRPr="00AD57C4" w:rsidRDefault="00064976" w:rsidP="00064976">
      <w:pPr>
        <w:spacing w:line="360" w:lineRule="auto"/>
        <w:jc w:val="left"/>
        <w:rPr>
          <w:rFonts w:ascii="宋体" w:hAnsi="宋体"/>
          <w:szCs w:val="21"/>
        </w:rPr>
      </w:pPr>
      <w:r w:rsidRPr="00AD57C4">
        <w:rPr>
          <w:rFonts w:ascii="宋体" w:hAnsi="宋体"/>
          <w:szCs w:val="21"/>
        </w:rPr>
        <w:fldChar w:fldCharType="begin"/>
      </w:r>
      <w:r w:rsidRPr="00AD57C4">
        <w:rPr>
          <w:rFonts w:ascii="宋体" w:hAnsi="宋体"/>
          <w:szCs w:val="21"/>
        </w:rPr>
        <w:instrText xml:space="preserve"> </w:instrText>
      </w:r>
      <w:r w:rsidRPr="00AD57C4">
        <w:rPr>
          <w:rFonts w:ascii="宋体" w:hAnsi="宋体" w:hint="eastAsia"/>
          <w:szCs w:val="21"/>
        </w:rPr>
        <w:instrText>= 3 \* GB3</w:instrText>
      </w:r>
      <w:r w:rsidRPr="00AD57C4">
        <w:rPr>
          <w:rFonts w:ascii="宋体" w:hAnsi="宋体"/>
          <w:szCs w:val="21"/>
        </w:rPr>
        <w:instrText xml:space="preserve"> </w:instrText>
      </w:r>
      <w:r w:rsidRPr="00AD57C4">
        <w:rPr>
          <w:rFonts w:ascii="宋体" w:hAnsi="宋体"/>
          <w:szCs w:val="21"/>
        </w:rPr>
        <w:fldChar w:fldCharType="separate"/>
      </w:r>
      <w:r w:rsidRPr="00AD57C4">
        <w:rPr>
          <w:rFonts w:ascii="宋体" w:hAnsi="宋体" w:hint="eastAsia"/>
          <w:szCs w:val="21"/>
        </w:rPr>
        <w:t>③</w:t>
      </w:r>
      <w:r w:rsidRPr="00AD57C4">
        <w:rPr>
          <w:rFonts w:ascii="宋体" w:hAnsi="宋体"/>
          <w:szCs w:val="21"/>
        </w:rPr>
        <w:fldChar w:fldCharType="end"/>
      </w:r>
      <w:r w:rsidRPr="00AD57C4">
        <w:rPr>
          <w:rFonts w:ascii="宋体" w:hAnsi="宋体" w:hint="eastAsia"/>
          <w:szCs w:val="21"/>
        </w:rPr>
        <w:t xml:space="preserve"> 请根据表中信息判断：当像与物体的距离</w:t>
      </w:r>
      <w:r w:rsidRPr="00AD57C4">
        <w:rPr>
          <w:i/>
          <w:szCs w:val="21"/>
        </w:rPr>
        <w:t>l</w:t>
      </w:r>
      <w:r w:rsidRPr="00AD57C4">
        <w:rPr>
          <w:rFonts w:ascii="宋体" w:hAnsi="宋体" w:hint="eastAsia"/>
          <w:szCs w:val="21"/>
        </w:rPr>
        <w:t>为</w:t>
      </w:r>
      <w:r w:rsidRPr="00AD57C4">
        <w:rPr>
          <w:rFonts w:ascii="宋体" w:hAnsi="宋体"/>
          <w:szCs w:val="21"/>
        </w:rPr>
        <w:t>35</w:t>
      </w:r>
      <w:r w:rsidRPr="00AD57C4">
        <w:rPr>
          <w:rFonts w:ascii="宋体" w:hAnsi="宋体" w:hint="eastAsia"/>
          <w:szCs w:val="21"/>
        </w:rPr>
        <w:t>厘米时，像高</w:t>
      </w:r>
      <w:r w:rsidRPr="00AD57C4">
        <w:rPr>
          <w:i/>
          <w:szCs w:val="21"/>
        </w:rPr>
        <w:t>h</w:t>
      </w:r>
      <w:r w:rsidRPr="00AD57C4">
        <w:rPr>
          <w:rFonts w:ascii="宋体" w:hAnsi="宋体"/>
          <w:szCs w:val="21"/>
        </w:rPr>
        <w:t xml:space="preserve"> </w:t>
      </w:r>
      <w:r w:rsidRPr="00AD57C4">
        <w:rPr>
          <w:rFonts w:ascii="宋体" w:hAnsi="宋体" w:hint="eastAsia"/>
          <w:szCs w:val="21"/>
          <w:vertAlign w:val="subscript"/>
        </w:rPr>
        <w:t>像</w:t>
      </w:r>
      <w:r w:rsidRPr="00AD57C4">
        <w:rPr>
          <w:rFonts w:ascii="宋体" w:hAnsi="宋体" w:hint="eastAsia"/>
          <w:szCs w:val="21"/>
        </w:rPr>
        <w:t>的范围。</w:t>
      </w:r>
      <w:r>
        <w:rPr>
          <w:rFonts w:ascii="宋体" w:hAnsi="宋体"/>
          <w:szCs w:val="21"/>
        </w:rPr>
        <w:t>_______</w:t>
      </w:r>
      <w:r w:rsidRPr="00AD57C4">
        <w:rPr>
          <w:rFonts w:ascii="宋体" w:hAnsi="宋体"/>
          <w:szCs w:val="21"/>
        </w:rPr>
        <w:t>__</w:t>
      </w:r>
    </w:p>
    <w:p w:rsidR="00064976" w:rsidRPr="004D097C" w:rsidRDefault="00064976" w:rsidP="00064976">
      <w:pPr>
        <w:spacing w:beforeLines="50" w:before="180" w:line="360" w:lineRule="auto"/>
        <w:rPr>
          <w:b/>
          <w:bCs/>
          <w:sz w:val="32"/>
          <w:szCs w:val="32"/>
        </w:rPr>
      </w:pPr>
    </w:p>
    <w:p w:rsidR="00644BCD" w:rsidRPr="00064976" w:rsidRDefault="00644BCD" w:rsidP="00064976"/>
    <w:sectPr w:rsidR="00644BCD" w:rsidRPr="00064976">
      <w:headerReference w:type="default" r:id="rId44"/>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7609" w:rsidRDefault="00F37609" w:rsidP="00B051E3">
      <w:r>
        <w:separator/>
      </w:r>
    </w:p>
  </w:endnote>
  <w:endnote w:type="continuationSeparator" w:id="0">
    <w:p w:rsidR="00F37609" w:rsidRDefault="00F37609"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Black">
    <w:panose1 w:val="020B0A04020102020204"/>
    <w:charset w:val="00"/>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新宋体">
    <w:panose1 w:val="02010609030101010101"/>
    <w:charset w:val="86"/>
    <w:family w:val="modern"/>
    <w:pitch w:val="fixed"/>
    <w:sig w:usb0="00000003" w:usb1="288F0000"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7609" w:rsidRDefault="00F37609" w:rsidP="00B051E3">
      <w:r>
        <w:separator/>
      </w:r>
    </w:p>
  </w:footnote>
  <w:footnote w:type="continuationSeparator" w:id="0">
    <w:p w:rsidR="00F37609" w:rsidRDefault="00F37609"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3"/>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B2B54BC"/>
    <w:multiLevelType w:val="singleLevel"/>
    <w:tmpl w:val="8B2B54BC"/>
    <w:lvl w:ilvl="0">
      <w:start w:val="1"/>
      <w:numFmt w:val="lowerLetter"/>
      <w:suff w:val="nothing"/>
      <w:lvlText w:val="（%1）"/>
      <w:lvlJc w:val="left"/>
    </w:lvl>
  </w:abstractNum>
  <w:abstractNum w:abstractNumId="1">
    <w:nsid w:val="B0F98FF0"/>
    <w:multiLevelType w:val="singleLevel"/>
    <w:tmpl w:val="B0F98FF0"/>
    <w:lvl w:ilvl="0">
      <w:start w:val="1"/>
      <w:numFmt w:val="decimal"/>
      <w:lvlText w:val="%1."/>
      <w:lvlJc w:val="left"/>
      <w:pPr>
        <w:ind w:left="425" w:hanging="425"/>
      </w:pPr>
      <w:rPr>
        <w:rFonts w:hint="default"/>
      </w:rPr>
    </w:lvl>
  </w:abstractNum>
  <w:abstractNum w:abstractNumId="2">
    <w:nsid w:val="CF9D7551"/>
    <w:multiLevelType w:val="singleLevel"/>
    <w:tmpl w:val="CF9D7551"/>
    <w:lvl w:ilvl="0">
      <w:start w:val="1"/>
      <w:numFmt w:val="lowerLetter"/>
      <w:suff w:val="space"/>
      <w:lvlText w:val="(%1)"/>
      <w:lvlJc w:val="left"/>
    </w:lvl>
  </w:abstractNum>
  <w:abstractNum w:abstractNumId="3">
    <w:nsid w:val="D93C5689"/>
    <w:multiLevelType w:val="singleLevel"/>
    <w:tmpl w:val="D93C5689"/>
    <w:lvl w:ilvl="0">
      <w:start w:val="23"/>
      <w:numFmt w:val="decimal"/>
      <w:suff w:val="nothing"/>
      <w:lvlText w:val="%1．"/>
      <w:lvlJc w:val="left"/>
    </w:lvl>
  </w:abstractNum>
  <w:abstractNum w:abstractNumId="4">
    <w:nsid w:val="345E270D"/>
    <w:multiLevelType w:val="multilevel"/>
    <w:tmpl w:val="345E270D"/>
    <w:lvl w:ilvl="0">
      <w:start w:val="1"/>
      <w:numFmt w:val="decimalEnclosedCircle"/>
      <w:lvlText w:val="%1"/>
      <w:lvlJc w:val="left"/>
      <w:pPr>
        <w:ind w:left="780" w:hanging="360"/>
      </w:pPr>
      <w:rPr>
        <w:rFonts w:ascii="华文中宋" w:hAnsi="华文中宋"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5">
    <w:nsid w:val="68525B9A"/>
    <w:multiLevelType w:val="hybridMultilevel"/>
    <w:tmpl w:val="DAC08190"/>
    <w:lvl w:ilvl="0" w:tplc="7D7A1D2A">
      <w:start w:val="1"/>
      <w:numFmt w:val="decimal"/>
      <w:lvlText w:val="%1."/>
      <w:lvlJc w:val="left"/>
      <w:pPr>
        <w:ind w:left="480" w:hanging="420"/>
      </w:pPr>
    </w:lvl>
    <w:lvl w:ilvl="1" w:tplc="42FC4770" w:tentative="1">
      <w:start w:val="1"/>
      <w:numFmt w:val="lowerLetter"/>
      <w:lvlText w:val="%2)"/>
      <w:lvlJc w:val="left"/>
      <w:pPr>
        <w:ind w:left="720" w:hanging="420"/>
      </w:pPr>
    </w:lvl>
    <w:lvl w:ilvl="2" w:tplc="008EB3DA" w:tentative="1">
      <w:start w:val="1"/>
      <w:numFmt w:val="lowerRoman"/>
      <w:lvlText w:val="%3."/>
      <w:lvlJc w:val="right"/>
      <w:pPr>
        <w:ind w:left="1140" w:hanging="420"/>
      </w:pPr>
    </w:lvl>
    <w:lvl w:ilvl="3" w:tplc="2EA86BF2" w:tentative="1">
      <w:start w:val="1"/>
      <w:numFmt w:val="decimal"/>
      <w:lvlText w:val="%4."/>
      <w:lvlJc w:val="left"/>
      <w:pPr>
        <w:ind w:left="1560" w:hanging="420"/>
      </w:pPr>
    </w:lvl>
    <w:lvl w:ilvl="4" w:tplc="A522B09E" w:tentative="1">
      <w:start w:val="1"/>
      <w:numFmt w:val="lowerLetter"/>
      <w:lvlText w:val="%5)"/>
      <w:lvlJc w:val="left"/>
      <w:pPr>
        <w:ind w:left="1980" w:hanging="420"/>
      </w:pPr>
    </w:lvl>
    <w:lvl w:ilvl="5" w:tplc="1BFABA76" w:tentative="1">
      <w:start w:val="1"/>
      <w:numFmt w:val="lowerRoman"/>
      <w:lvlText w:val="%6."/>
      <w:lvlJc w:val="right"/>
      <w:pPr>
        <w:ind w:left="2400" w:hanging="420"/>
      </w:pPr>
    </w:lvl>
    <w:lvl w:ilvl="6" w:tplc="CEFC4F68" w:tentative="1">
      <w:start w:val="1"/>
      <w:numFmt w:val="decimal"/>
      <w:lvlText w:val="%7."/>
      <w:lvlJc w:val="left"/>
      <w:pPr>
        <w:ind w:left="2820" w:hanging="420"/>
      </w:pPr>
    </w:lvl>
    <w:lvl w:ilvl="7" w:tplc="9F88AB34" w:tentative="1">
      <w:start w:val="1"/>
      <w:numFmt w:val="lowerLetter"/>
      <w:lvlText w:val="%8)"/>
      <w:lvlJc w:val="left"/>
      <w:pPr>
        <w:ind w:left="3240" w:hanging="420"/>
      </w:pPr>
    </w:lvl>
    <w:lvl w:ilvl="8" w:tplc="88905EE6" w:tentative="1">
      <w:start w:val="1"/>
      <w:numFmt w:val="lowerRoman"/>
      <w:lvlText w:val="%9."/>
      <w:lvlJc w:val="right"/>
      <w:pPr>
        <w:ind w:left="3660" w:hanging="420"/>
      </w:pPr>
    </w:lvl>
  </w:abstractNum>
  <w:abstractNum w:abstractNumId="6">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abstractNum w:abstractNumId="7">
    <w:nsid w:val="73F42172"/>
    <w:multiLevelType w:val="singleLevel"/>
    <w:tmpl w:val="73F42172"/>
    <w:lvl w:ilvl="0">
      <w:start w:val="25"/>
      <w:numFmt w:val="decimal"/>
      <w:suff w:val="nothing"/>
      <w:lvlText w:val="%1．"/>
      <w:lvlJc w:val="left"/>
    </w:lvl>
  </w:abstractNum>
  <w:abstractNum w:abstractNumId="8">
    <w:nsid w:val="7B320E0B"/>
    <w:multiLevelType w:val="hybridMultilevel"/>
    <w:tmpl w:val="3B84AB7E"/>
    <w:lvl w:ilvl="0" w:tplc="093CAAE8">
      <w:start w:val="1"/>
      <w:numFmt w:val="decimalEnclosedCircle"/>
      <w:lvlText w:val="%1"/>
      <w:lvlJc w:val="left"/>
      <w:pPr>
        <w:ind w:left="780" w:hanging="360"/>
      </w:pPr>
      <w:rPr>
        <w:rFonts w:ascii="华文中宋" w:eastAsia="华文中宋" w:hAnsi="华文中宋" w:cs="宋体" w:hint="default"/>
      </w:rPr>
    </w:lvl>
    <w:lvl w:ilvl="1" w:tplc="0220F142" w:tentative="1">
      <w:start w:val="1"/>
      <w:numFmt w:val="lowerLetter"/>
      <w:lvlText w:val="%2)"/>
      <w:lvlJc w:val="left"/>
      <w:pPr>
        <w:ind w:left="1260" w:hanging="420"/>
      </w:pPr>
    </w:lvl>
    <w:lvl w:ilvl="2" w:tplc="32F65FB2" w:tentative="1">
      <w:start w:val="1"/>
      <w:numFmt w:val="lowerRoman"/>
      <w:lvlText w:val="%3."/>
      <w:lvlJc w:val="right"/>
      <w:pPr>
        <w:ind w:left="1680" w:hanging="420"/>
      </w:pPr>
    </w:lvl>
    <w:lvl w:ilvl="3" w:tplc="B79A2010" w:tentative="1">
      <w:start w:val="1"/>
      <w:numFmt w:val="decimal"/>
      <w:lvlText w:val="%4."/>
      <w:lvlJc w:val="left"/>
      <w:pPr>
        <w:ind w:left="2100" w:hanging="420"/>
      </w:pPr>
    </w:lvl>
    <w:lvl w:ilvl="4" w:tplc="59CA1156" w:tentative="1">
      <w:start w:val="1"/>
      <w:numFmt w:val="lowerLetter"/>
      <w:lvlText w:val="%5)"/>
      <w:lvlJc w:val="left"/>
      <w:pPr>
        <w:ind w:left="2520" w:hanging="420"/>
      </w:pPr>
    </w:lvl>
    <w:lvl w:ilvl="5" w:tplc="5F1C3D40" w:tentative="1">
      <w:start w:val="1"/>
      <w:numFmt w:val="lowerRoman"/>
      <w:lvlText w:val="%6."/>
      <w:lvlJc w:val="right"/>
      <w:pPr>
        <w:ind w:left="2940" w:hanging="420"/>
      </w:pPr>
    </w:lvl>
    <w:lvl w:ilvl="6" w:tplc="1BD62268" w:tentative="1">
      <w:start w:val="1"/>
      <w:numFmt w:val="decimal"/>
      <w:lvlText w:val="%7."/>
      <w:lvlJc w:val="left"/>
      <w:pPr>
        <w:ind w:left="3360" w:hanging="420"/>
      </w:pPr>
    </w:lvl>
    <w:lvl w:ilvl="7" w:tplc="6B18DA86" w:tentative="1">
      <w:start w:val="1"/>
      <w:numFmt w:val="lowerLetter"/>
      <w:lvlText w:val="%8)"/>
      <w:lvlJc w:val="left"/>
      <w:pPr>
        <w:ind w:left="3780" w:hanging="420"/>
      </w:pPr>
    </w:lvl>
    <w:lvl w:ilvl="8" w:tplc="FA9006E8" w:tentative="1">
      <w:start w:val="1"/>
      <w:numFmt w:val="lowerRoman"/>
      <w:lvlText w:val="%9."/>
      <w:lvlJc w:val="right"/>
      <w:pPr>
        <w:ind w:left="4200" w:hanging="420"/>
      </w:pPr>
    </w:lvl>
  </w:abstractNum>
  <w:abstractNum w:abstractNumId="9">
    <w:nsid w:val="7E817248"/>
    <w:multiLevelType w:val="multilevel"/>
    <w:tmpl w:val="7E817248"/>
    <w:lvl w:ilvl="0">
      <w:start w:val="1"/>
      <w:numFmt w:val="decimal"/>
      <w:lvlText w:val="%1."/>
      <w:lvlJc w:val="left"/>
      <w:pPr>
        <w:tabs>
          <w:tab w:val="num" w:pos="420"/>
        </w:tabs>
        <w:ind w:left="420" w:hanging="420"/>
      </w:pPr>
    </w:lvl>
    <w:lvl w:ilvl="1">
      <w:start w:val="1"/>
      <w:numFmt w:val="upperLetter"/>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6"/>
  </w:num>
  <w:num w:numId="2">
    <w:abstractNumId w:val="9"/>
  </w:num>
  <w:num w:numId="3">
    <w:abstractNumId w:val="1"/>
  </w:num>
  <w:num w:numId="4">
    <w:abstractNumId w:val="2"/>
  </w:num>
  <w:num w:numId="5">
    <w:abstractNumId w:val="3"/>
  </w:num>
  <w:num w:numId="6">
    <w:abstractNumId w:val="0"/>
  </w:num>
  <w:num w:numId="7">
    <w:abstractNumId w:val="7"/>
  </w:num>
  <w:num w:numId="8">
    <w:abstractNumId w:val="4"/>
  </w:num>
  <w:num w:numId="9">
    <w:abstractNumId w:val="8"/>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064976"/>
    <w:rsid w:val="003441DC"/>
    <w:rsid w:val="00644BCD"/>
    <w:rsid w:val="00B051E3"/>
    <w:rsid w:val="00EF1D7D"/>
    <w:rsid w:val="00F3760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basedOn w:val="a"/>
    <w:next w:val="a"/>
    <w:link w:val="2Char"/>
    <w:qFormat/>
    <w:rsid w:val="00064976"/>
    <w:pPr>
      <w:keepNext/>
      <w:keepLines/>
      <w:spacing w:before="260" w:after="260" w:line="416" w:lineRule="auto"/>
      <w:outlineLvl w:val="1"/>
    </w:pPr>
    <w:rPr>
      <w:rFonts w:ascii="Cambria"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1"/>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qFormat/>
    <w:rsid w:val="00B051E3"/>
    <w:rPr>
      <w:rFonts w:asciiTheme="majorHAnsi" w:eastAsiaTheme="majorEastAsia" w:hAnsiTheme="majorHAnsi" w:cstheme="majorBidi"/>
      <w:sz w:val="18"/>
      <w:szCs w:val="18"/>
      <w:lang w:eastAsia="zh-CN"/>
    </w:rPr>
  </w:style>
  <w:style w:type="character" w:customStyle="1" w:styleId="2Char">
    <w:name w:val="标题 2 Char"/>
    <w:aliases w:val=" Char Char Char1"/>
    <w:basedOn w:val="a0"/>
    <w:link w:val="2"/>
    <w:rsid w:val="00064976"/>
    <w:rPr>
      <w:rFonts w:ascii="Cambria" w:eastAsia="宋体" w:hAnsi="Cambria" w:cs="Times New Roman"/>
      <w:b/>
      <w:bCs/>
      <w:sz w:val="32"/>
      <w:szCs w:val="32"/>
      <w:lang w:eastAsia="zh-CN"/>
    </w:rPr>
  </w:style>
  <w:style w:type="paragraph" w:styleId="a7">
    <w:name w:val="No Spacing"/>
    <w:link w:val="Char3"/>
    <w:uiPriority w:val="1"/>
    <w:qFormat/>
    <w:rsid w:val="00064976"/>
    <w:rPr>
      <w:rFonts w:ascii="Times New Roman" w:eastAsia="宋体" w:hAnsi="Times New Roman" w:cs="Times New Roman"/>
      <w:kern w:val="0"/>
      <w:sz w:val="22"/>
      <w:lang w:eastAsia="zh-CN"/>
    </w:rPr>
  </w:style>
  <w:style w:type="character" w:customStyle="1" w:styleId="Char3">
    <w:name w:val="无间隔 Char"/>
    <w:basedOn w:val="a0"/>
    <w:link w:val="a7"/>
    <w:uiPriority w:val="1"/>
    <w:rsid w:val="00064976"/>
    <w:rPr>
      <w:rFonts w:ascii="Times New Roman" w:eastAsia="宋体" w:hAnsi="Times New Roman" w:cs="Times New Roman"/>
      <w:kern w:val="0"/>
      <w:sz w:val="22"/>
      <w:lang w:eastAsia="zh-CN"/>
    </w:rPr>
  </w:style>
  <w:style w:type="character" w:customStyle="1" w:styleId="20">
    <w:name w:val="标题 2 字符"/>
    <w:aliases w:val=" Char Char 字符"/>
    <w:basedOn w:val="a0"/>
    <w:rsid w:val="00064976"/>
    <w:rPr>
      <w:rFonts w:asciiTheme="majorHAnsi" w:eastAsiaTheme="majorEastAsia" w:hAnsiTheme="majorHAnsi" w:cstheme="majorBidi"/>
      <w:b/>
      <w:bCs/>
      <w:sz w:val="32"/>
      <w:szCs w:val="32"/>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qFormat/>
    <w:rsid w:val="00064976"/>
    <w:rPr>
      <w:sz w:val="24"/>
      <w:szCs w:val="24"/>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8"/>
    <w:rsid w:val="00064976"/>
    <w:rPr>
      <w:rFonts w:ascii="Times New Roman" w:eastAsia="宋体" w:hAnsi="Times New Roman" w:cs="Times New Roman"/>
      <w:szCs w:val="24"/>
      <w:lang w:eastAsia="zh-CN"/>
    </w:rPr>
  </w:style>
  <w:style w:type="character" w:styleId="a9">
    <w:name w:val="Hyperlink"/>
    <w:uiPriority w:val="99"/>
    <w:rsid w:val="00064976"/>
    <w:rPr>
      <w:color w:val="0000FF"/>
      <w:u w:val="single"/>
    </w:rPr>
  </w:style>
  <w:style w:type="character" w:customStyle="1" w:styleId="aa">
    <w:name w:val="纯文本 字符"/>
    <w:basedOn w:val="a0"/>
    <w:uiPriority w:val="99"/>
    <w:semiHidden/>
    <w:rsid w:val="00064976"/>
    <w:rPr>
      <w:rFonts w:asciiTheme="minorEastAsia" w:eastAsiaTheme="minorEastAsia" w:hAnsi="Courier New" w:cs="Courier New"/>
    </w:rPr>
  </w:style>
  <w:style w:type="character" w:customStyle="1" w:styleId="Char4">
    <w:name w:val="普通(网站) Char"/>
    <w:rsid w:val="00064976"/>
    <w:rPr>
      <w:rFonts w:ascii="Calibri" w:hAnsi="Calibri"/>
      <w:sz w:val="24"/>
      <w:szCs w:val="24"/>
      <w:lang w:val="x-none" w:eastAsia="x-none"/>
    </w:rPr>
  </w:style>
  <w:style w:type="paragraph" w:styleId="ab">
    <w:name w:val="Normal Indent"/>
    <w:aliases w:val="正文（首行缩进两字）"/>
    <w:basedOn w:val="a"/>
    <w:rsid w:val="00064976"/>
    <w:pPr>
      <w:ind w:firstLineChars="200" w:firstLine="420"/>
    </w:pPr>
    <w:rPr>
      <w:szCs w:val="20"/>
    </w:rPr>
  </w:style>
  <w:style w:type="paragraph" w:styleId="HTML">
    <w:name w:val="HTML Preformatted"/>
    <w:basedOn w:val="a"/>
    <w:link w:val="HTMLChar"/>
    <w:uiPriority w:val="99"/>
    <w:rsid w:val="00064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uiPriority w:val="99"/>
    <w:rsid w:val="00064976"/>
    <w:rPr>
      <w:rFonts w:ascii="宋体" w:eastAsia="宋体" w:hAnsi="宋体" w:cs="Times New Roman"/>
      <w:kern w:val="0"/>
      <w:szCs w:val="24"/>
      <w:lang w:eastAsia="zh-CN"/>
    </w:rPr>
  </w:style>
  <w:style w:type="character" w:customStyle="1" w:styleId="1">
    <w:name w:val="批注框文本 字符1"/>
    <w:uiPriority w:val="99"/>
    <w:rsid w:val="00064976"/>
    <w:rPr>
      <w:rFonts w:ascii="Times New Roman" w:eastAsia="宋体" w:hAnsi="Times New Roman" w:cs="Times New Roman"/>
      <w:sz w:val="18"/>
      <w:szCs w:val="18"/>
      <w:lang w:val="x-none" w:eastAsia="x-none"/>
    </w:rPr>
  </w:style>
  <w:style w:type="table" w:styleId="ac">
    <w:name w:val="Table Grid"/>
    <w:basedOn w:val="a1"/>
    <w:uiPriority w:val="39"/>
    <w:qFormat/>
    <w:rsid w:val="00064976"/>
    <w:rPr>
      <w:rFonts w:ascii="Times New Roman" w:eastAsia="宋体" w:hAnsi="Times New Roman" w:cs="Times New Roman"/>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064976"/>
    <w:pPr>
      <w:ind w:firstLineChars="200" w:firstLine="420"/>
    </w:pPr>
    <w:rPr>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uiPriority="0" w:qFormat="1"/>
    <w:lsdException w:name="Balloon Text" w:uiPriority="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basedOn w:val="a"/>
    <w:next w:val="a"/>
    <w:link w:val="2Char"/>
    <w:qFormat/>
    <w:rsid w:val="00064976"/>
    <w:pPr>
      <w:keepNext/>
      <w:keepLines/>
      <w:spacing w:before="260" w:after="260" w:line="416" w:lineRule="auto"/>
      <w:outlineLvl w:val="1"/>
    </w:pPr>
    <w:rPr>
      <w:rFonts w:ascii="Cambria"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1"/>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qFormat/>
    <w:rsid w:val="00B051E3"/>
    <w:rPr>
      <w:rFonts w:asciiTheme="majorHAnsi" w:eastAsiaTheme="majorEastAsia" w:hAnsiTheme="majorHAnsi" w:cstheme="majorBidi"/>
      <w:sz w:val="18"/>
      <w:szCs w:val="18"/>
      <w:lang w:eastAsia="zh-CN"/>
    </w:rPr>
  </w:style>
  <w:style w:type="character" w:customStyle="1" w:styleId="2Char">
    <w:name w:val="标题 2 Char"/>
    <w:aliases w:val=" Char Char Char1"/>
    <w:basedOn w:val="a0"/>
    <w:link w:val="2"/>
    <w:rsid w:val="00064976"/>
    <w:rPr>
      <w:rFonts w:ascii="Cambria" w:eastAsia="宋体" w:hAnsi="Cambria" w:cs="Times New Roman"/>
      <w:b/>
      <w:bCs/>
      <w:sz w:val="32"/>
      <w:szCs w:val="32"/>
      <w:lang w:eastAsia="zh-CN"/>
    </w:rPr>
  </w:style>
  <w:style w:type="paragraph" w:styleId="a7">
    <w:name w:val="No Spacing"/>
    <w:link w:val="Char3"/>
    <w:uiPriority w:val="1"/>
    <w:qFormat/>
    <w:rsid w:val="00064976"/>
    <w:rPr>
      <w:rFonts w:ascii="Times New Roman" w:eastAsia="宋体" w:hAnsi="Times New Roman" w:cs="Times New Roman"/>
      <w:kern w:val="0"/>
      <w:sz w:val="22"/>
      <w:lang w:eastAsia="zh-CN"/>
    </w:rPr>
  </w:style>
  <w:style w:type="character" w:customStyle="1" w:styleId="Char3">
    <w:name w:val="无间隔 Char"/>
    <w:basedOn w:val="a0"/>
    <w:link w:val="a7"/>
    <w:uiPriority w:val="1"/>
    <w:rsid w:val="00064976"/>
    <w:rPr>
      <w:rFonts w:ascii="Times New Roman" w:eastAsia="宋体" w:hAnsi="Times New Roman" w:cs="Times New Roman"/>
      <w:kern w:val="0"/>
      <w:sz w:val="22"/>
      <w:lang w:eastAsia="zh-CN"/>
    </w:rPr>
  </w:style>
  <w:style w:type="character" w:customStyle="1" w:styleId="20">
    <w:name w:val="标题 2 字符"/>
    <w:aliases w:val=" Char Char 字符"/>
    <w:basedOn w:val="a0"/>
    <w:rsid w:val="00064976"/>
    <w:rPr>
      <w:rFonts w:asciiTheme="majorHAnsi" w:eastAsiaTheme="majorEastAsia" w:hAnsiTheme="majorHAnsi" w:cstheme="majorBidi"/>
      <w:b/>
      <w:bCs/>
      <w:sz w:val="32"/>
      <w:szCs w:val="32"/>
    </w:rPr>
  </w:style>
  <w:style w:type="paragraph" w:styleId="a8">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qFormat/>
    <w:rsid w:val="00064976"/>
    <w:rPr>
      <w:sz w:val="24"/>
      <w:szCs w:val="24"/>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8"/>
    <w:rsid w:val="00064976"/>
    <w:rPr>
      <w:rFonts w:ascii="Times New Roman" w:eastAsia="宋体" w:hAnsi="Times New Roman" w:cs="Times New Roman"/>
      <w:szCs w:val="24"/>
      <w:lang w:eastAsia="zh-CN"/>
    </w:rPr>
  </w:style>
  <w:style w:type="character" w:styleId="a9">
    <w:name w:val="Hyperlink"/>
    <w:uiPriority w:val="99"/>
    <w:rsid w:val="00064976"/>
    <w:rPr>
      <w:color w:val="0000FF"/>
      <w:u w:val="single"/>
    </w:rPr>
  </w:style>
  <w:style w:type="character" w:customStyle="1" w:styleId="aa">
    <w:name w:val="纯文本 字符"/>
    <w:basedOn w:val="a0"/>
    <w:uiPriority w:val="99"/>
    <w:semiHidden/>
    <w:rsid w:val="00064976"/>
    <w:rPr>
      <w:rFonts w:asciiTheme="minorEastAsia" w:eastAsiaTheme="minorEastAsia" w:hAnsi="Courier New" w:cs="Courier New"/>
    </w:rPr>
  </w:style>
  <w:style w:type="character" w:customStyle="1" w:styleId="Char4">
    <w:name w:val="普通(网站) Char"/>
    <w:rsid w:val="00064976"/>
    <w:rPr>
      <w:rFonts w:ascii="Calibri" w:hAnsi="Calibri"/>
      <w:sz w:val="24"/>
      <w:szCs w:val="24"/>
      <w:lang w:val="x-none" w:eastAsia="x-none"/>
    </w:rPr>
  </w:style>
  <w:style w:type="paragraph" w:styleId="ab">
    <w:name w:val="Normal Indent"/>
    <w:aliases w:val="正文（首行缩进两字）"/>
    <w:basedOn w:val="a"/>
    <w:rsid w:val="00064976"/>
    <w:pPr>
      <w:ind w:firstLineChars="200" w:firstLine="420"/>
    </w:pPr>
    <w:rPr>
      <w:szCs w:val="20"/>
    </w:rPr>
  </w:style>
  <w:style w:type="paragraph" w:styleId="HTML">
    <w:name w:val="HTML Preformatted"/>
    <w:basedOn w:val="a"/>
    <w:link w:val="HTMLChar"/>
    <w:uiPriority w:val="99"/>
    <w:rsid w:val="000649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uiPriority w:val="99"/>
    <w:rsid w:val="00064976"/>
    <w:rPr>
      <w:rFonts w:ascii="宋体" w:eastAsia="宋体" w:hAnsi="宋体" w:cs="Times New Roman"/>
      <w:kern w:val="0"/>
      <w:szCs w:val="24"/>
      <w:lang w:eastAsia="zh-CN"/>
    </w:rPr>
  </w:style>
  <w:style w:type="character" w:customStyle="1" w:styleId="1">
    <w:name w:val="批注框文本 字符1"/>
    <w:uiPriority w:val="99"/>
    <w:rsid w:val="00064976"/>
    <w:rPr>
      <w:rFonts w:ascii="Times New Roman" w:eastAsia="宋体" w:hAnsi="Times New Roman" w:cs="Times New Roman"/>
      <w:sz w:val="18"/>
      <w:szCs w:val="18"/>
      <w:lang w:val="x-none" w:eastAsia="x-none"/>
    </w:rPr>
  </w:style>
  <w:style w:type="table" w:styleId="ac">
    <w:name w:val="Table Grid"/>
    <w:basedOn w:val="a1"/>
    <w:uiPriority w:val="39"/>
    <w:qFormat/>
    <w:rsid w:val="00064976"/>
    <w:rPr>
      <w:rFonts w:ascii="Times New Roman" w:eastAsia="宋体" w:hAnsi="Times New Roman" w:cs="Times New Roman"/>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
    <w:uiPriority w:val="34"/>
    <w:qFormat/>
    <w:rsid w:val="00064976"/>
    <w:pPr>
      <w:ind w:firstLineChars="200" w:firstLine="420"/>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Pages>
  <Words>1645</Words>
  <Characters>9380</Characters>
  <Application>Microsoft Office Word</Application>
  <DocSecurity>0</DocSecurity>
  <Lines>78</Lines>
  <Paragraphs>22</Paragraphs>
  <ScaleCrop>false</ScaleCrop>
  <Company>Microsoft</Company>
  <LinksUpToDate>false</LinksUpToDate>
  <CharactersWithSpaces>11003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2021-03-19T08:59:00Z</dcterms:created>
  <dcterms:modified xsi:type="dcterms:W3CDTF">2021-03-19T08:59:00Z</dcterms:modified>
</cp:coreProperties>
</file>